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E1270F" w14:textId="00023A1E" w:rsidR="00A03313" w:rsidRDefault="00A03313" w:rsidP="00A033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 w:rsidRPr="00A03313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Конспект непосредственно образовательной деятельности в старшей группе «Печенье для птиц»</w:t>
      </w:r>
      <w:bookmarkStart w:id="0" w:name="_GoBack"/>
      <w:bookmarkEnd w:id="0"/>
    </w:p>
    <w:p w14:paraId="0128CCDB" w14:textId="55EEE18F" w:rsidR="004C498A" w:rsidRPr="00A03313" w:rsidRDefault="004C498A" w:rsidP="004C49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Тернавская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А.В</w:t>
      </w:r>
    </w:p>
    <w:p w14:paraId="287C1186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Программное содержание</w:t>
      </w:r>
      <w:r w:rsidRPr="00A03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3AB90ACF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Закреплять представления детей по теме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«Зимующие </w:t>
      </w:r>
      <w:r w:rsidRPr="00A03313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птицы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7E08BD3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Закреплять умение составлять небольшие описательные рассказы-загадки о зимующих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птицах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; учить давать полные ответы на вопросы.</w:t>
      </w:r>
    </w:p>
    <w:p w14:paraId="2C611BAF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навыки свободного общения с взрослыми и детьми;</w:t>
      </w:r>
    </w:p>
    <w:p w14:paraId="246FCFFC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слуховое и зрительное внимание, пространственное восприятие и мелкую моторику, координацию речи с движением.</w:t>
      </w:r>
    </w:p>
    <w:p w14:paraId="708AADFE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Формировать навык работы в коллективе.</w:t>
      </w:r>
    </w:p>
    <w:p w14:paraId="1341D300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заботливое отношение к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 и природе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4865DD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A03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590EE0CA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картинки с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изображением зимующих птиц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AD29C25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письмо;</w:t>
      </w:r>
    </w:p>
    <w:p w14:paraId="6CBD0D75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аудиозапись с голосами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BBA2F6D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загадки про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0BA2E0F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тазик;</w:t>
      </w:r>
    </w:p>
    <w:p w14:paraId="2185B78A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корм для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(зерно, семечки, хлеб и т. п.)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1DEE48E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формочки для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печенья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EF2D0A2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желатин.</w:t>
      </w:r>
    </w:p>
    <w:p w14:paraId="443AC7C5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Взаимодействие с семьями воспитанников</w:t>
      </w:r>
      <w:r w:rsidRPr="00A03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1E0EA038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оформление папки-раскладушки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«Покормите </w:t>
      </w:r>
      <w:r w:rsidRPr="00A03313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птиц зимой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!»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2253B0B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рекомендации по изготовлению кормушек для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56DF66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 </w:t>
      </w:r>
      <w:r w:rsidRPr="00A033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деятельности</w:t>
      </w:r>
      <w:proofErr w:type="gramStart"/>
      <w:r w:rsidRPr="00A03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:</w:t>
      </w:r>
      <w:proofErr w:type="gramEnd"/>
    </w:p>
    <w:p w14:paraId="74C5340D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Содержание Время проведения</w:t>
      </w:r>
    </w:p>
    <w:p w14:paraId="4C6ADB6C" w14:textId="0662D02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вовлечения перед занятием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незаметно для детей я помещаю в игровой уголок письмо.</w:t>
      </w:r>
    </w:p>
    <w:p w14:paraId="3A708C16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обращают на него внимание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(если нет, </w:t>
      </w:r>
      <w:r w:rsidRPr="00A03313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обращаю сама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ABAF745" w14:textId="17D81C65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Так это же письмо. Давайте узнаем от кого оно. </w:t>
      </w:r>
    </w:p>
    <w:p w14:paraId="116B6E60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Процесс целеполагания </w:t>
      </w:r>
    </w:p>
    <w:p w14:paraId="41ACCC49" w14:textId="61760B9A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Посмотрите, это письмо от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что-то у них случилось. Как вы думаете, что могло с ними случиться?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(предположения детей)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D25EB88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Хотите узнать, что же случилось на самом деле?</w:t>
      </w:r>
    </w:p>
    <w:p w14:paraId="52C9802B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Предполагаю, что ответ детей будет положительным.</w:t>
      </w:r>
    </w:p>
    <w:p w14:paraId="1746E191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Тогда садитесь удобнее, слушайте.</w:t>
      </w:r>
    </w:p>
    <w:p w14:paraId="15483964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Прочтение письма</w:t>
      </w:r>
      <w:r w:rsidRPr="00A03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0ECE7045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-Здравствуйте, ребята! Мы, зимующие </w:t>
      </w:r>
      <w:hyperlink r:id="rId8" w:tooltip="Птицы, пернатые. Все материалы о птицах" w:history="1">
        <w:r w:rsidRPr="00A03313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птицы вашего леса</w:t>
        </w:r>
      </w:hyperlink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просим вас о помощи. В лесу очень холодно и голодно. Кусты и деревья покрыты снегом. Нам </w:t>
      </w:r>
      <w:proofErr w:type="spell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негдедобыть</w:t>
      </w:r>
      <w:proofErr w:type="spell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корм!</w:t>
      </w:r>
    </w:p>
    <w:p w14:paraId="20B5D0B9" w14:textId="5694AC7A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Поможем, ребята,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(да)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A1511E2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проектирования и планирования</w:t>
      </w:r>
      <w:proofErr w:type="gram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же мы с вами им будем помогать?</w:t>
      </w:r>
    </w:p>
    <w:p w14:paraId="155C12A6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нужно составить план. Итак, что нам нужно сделать сначала? Давайте дочитаем письмо, может там есть подсказки? </w:t>
      </w:r>
      <w:r w:rsidRPr="00A0331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Для того чтобы помочь нам вы должны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844346A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Отгадать загадки.</w:t>
      </w:r>
    </w:p>
    <w:p w14:paraId="3B9B6C46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Отгадать, кто как кричит</w:t>
      </w:r>
    </w:p>
    <w:p w14:paraId="549581E2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Описать зимующих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A4ADBF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Покормить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 Ну, ребята, план мы составили, нужно приступать к его исполнению.</w:t>
      </w:r>
    </w:p>
    <w:p w14:paraId="78DD54E7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Процесс осуществления </w:t>
      </w:r>
      <w:r w:rsidRPr="00A0331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деятельности</w:t>
      </w:r>
    </w:p>
    <w:p w14:paraId="5E0F1F6C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1задание</w:t>
      </w:r>
      <w:r w:rsidRPr="00A03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053555AB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Загадки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A243605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время стучит,</w:t>
      </w:r>
    </w:p>
    <w:p w14:paraId="0A3940CD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 долбит.</w:t>
      </w:r>
    </w:p>
    <w:p w14:paraId="5177A9ED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их не калечит,</w:t>
      </w:r>
    </w:p>
    <w:p w14:paraId="76BEBE70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только лечит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(Дятел)</w:t>
      </w:r>
    </w:p>
    <w:p w14:paraId="0E9CCA9F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это ребята?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(Это дятел)</w:t>
      </w:r>
    </w:p>
    <w:p w14:paraId="3015FA06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Правильно, ребята, это дятел. Эта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остается с нами зимовать. Дятел является лесным доктором у деревьев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 картинки дятла)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6257DDD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 </w:t>
      </w:r>
      <w:r w:rsidRPr="00A0331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Слушайте следующую загадку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75A5E46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на елке, на суку</w:t>
      </w:r>
    </w:p>
    <w:p w14:paraId="60DF9F36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Счет ведет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«Ку-ку, ку-ку!»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(Кукушка.)</w:t>
      </w:r>
    </w:p>
    <w:p w14:paraId="7DEBB726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Красногрудый, чернокрылый,</w:t>
      </w:r>
    </w:p>
    <w:p w14:paraId="56DE3985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зёрнышки клевать,</w:t>
      </w:r>
    </w:p>
    <w:p w14:paraId="265181F4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первым снегом на рябине</w:t>
      </w:r>
    </w:p>
    <w:p w14:paraId="1FF330EE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появится опять.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(Снегирь)</w:t>
      </w:r>
    </w:p>
    <w:p w14:paraId="4FA8D248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Правильно. Снегири – нарядные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 Самцы красногрудые, а у самочек наряд более скромный. Снегири обычно держатся небольшими стайками.</w:t>
      </w:r>
    </w:p>
    <w:p w14:paraId="1A97FA5C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Хочет с детства эта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</w:t>
      </w:r>
    </w:p>
    <w:p w14:paraId="536C6BF8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 известною певицей.</w:t>
      </w:r>
    </w:p>
    <w:p w14:paraId="0176ED0D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и ночь неугомонно</w:t>
      </w:r>
    </w:p>
    <w:p w14:paraId="4A70CB09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" Кар–кар–кар! " – поёт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(Ворона)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42A04C4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Молодцы. Вороны очень осторожны. У них хорошо развито обоняние, слух и зрение. Они всеядны. Есть еще повадки у воронов - это любовь к блестящим предметам и желание куда-нибудь спрятать избыток пищи.</w:t>
      </w:r>
    </w:p>
    <w:p w14:paraId="3B05B91B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2 задание</w:t>
      </w:r>
      <w:r w:rsidRPr="00A03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давайте послушаем, какие голоса у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красиво они поют, даже зимой</w:t>
      </w:r>
      <w:proofErr w:type="gram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ключаю аудиозапись)</w:t>
      </w:r>
    </w:p>
    <w:p w14:paraId="659B1BD8" w14:textId="77777777" w:rsidR="00A03313" w:rsidRPr="00A03313" w:rsidRDefault="00A03313" w:rsidP="00A0331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Игра</w:t>
      </w:r>
      <w:r w:rsidRPr="00A03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 </w:t>
      </w:r>
      <w:r w:rsidRPr="00A03313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«Кто как голос подает»</w:t>
      </w:r>
    </w:p>
    <w:p w14:paraId="0A8821E9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узнали знакомые голоса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(да)</w:t>
      </w:r>
    </w:p>
    <w:p w14:paraId="2389A576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как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 свой голос подает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делает?</w:t>
      </w:r>
    </w:p>
    <w:p w14:paraId="729D7415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Воробей – чирикает</w:t>
      </w:r>
    </w:p>
    <w:p w14:paraId="1D7B5021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Ворона – каркает</w:t>
      </w:r>
    </w:p>
    <w:p w14:paraId="1EBDB744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Сорока – стрекочет</w:t>
      </w:r>
    </w:p>
    <w:p w14:paraId="6F2C64CC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Синица – свистит</w:t>
      </w:r>
    </w:p>
    <w:p w14:paraId="1523CFB0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Снегирь – посвистывает</w:t>
      </w:r>
    </w:p>
    <w:p w14:paraId="19E343DE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Дятел – трещит</w:t>
      </w:r>
    </w:p>
    <w:p w14:paraId="3EAF6694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Сова – ухает</w:t>
      </w:r>
    </w:p>
    <w:p w14:paraId="69FF07D1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3 задание</w:t>
      </w:r>
      <w:r w:rsidRPr="00A03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0331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Следующее задание для нас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: описать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предлагаю вам рассказать о зимующей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птице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называя её, по знакомой для вас схеме. А мы попробуем отгадать, о какой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птице идёт речь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7DBC4C6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Артикуляционная гимнастика и проговаривание </w:t>
      </w:r>
      <w:proofErr w:type="spell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чистоговорок</w:t>
      </w:r>
      <w:proofErr w:type="spellEnd"/>
    </w:p>
    <w:p w14:paraId="4518D6B1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немножко отдохнем, язычок свой разомнем.</w:t>
      </w:r>
    </w:p>
    <w:p w14:paraId="64F11A64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Дятел, дятел тук-тук-тук.</w:t>
      </w:r>
    </w:p>
    <w:p w14:paraId="108E6338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Д-Д-Д-Д</w:t>
      </w:r>
    </w:p>
    <w:p w14:paraId="41811C9B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Ты чего стучишь, мой друг!</w:t>
      </w:r>
    </w:p>
    <w:p w14:paraId="1133482B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Д-Д-Д-Д</w:t>
      </w:r>
    </w:p>
    <w:p w14:paraId="776455A3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-Я не зря во рту стучу</w:t>
      </w:r>
    </w:p>
    <w:p w14:paraId="5F363B02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Д-Д-Д-Д</w:t>
      </w:r>
    </w:p>
    <w:p w14:paraId="3E82B20A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Звукам правильным учу.</w:t>
      </w:r>
    </w:p>
    <w:p w14:paraId="36F4FC34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Д-Д-Д-Д</w:t>
      </w:r>
    </w:p>
    <w:p w14:paraId="6F7C372C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 – ар- ар – кричит ворона кар.</w:t>
      </w:r>
    </w:p>
    <w:p w14:paraId="0B5D7C7D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Ыр</w:t>
      </w:r>
      <w:proofErr w:type="spell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ыр</w:t>
      </w:r>
      <w:proofErr w:type="spell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ыр</w:t>
      </w:r>
      <w:proofErr w:type="spell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ворона любит сыр.</w:t>
      </w:r>
    </w:p>
    <w:p w14:paraId="1C7D714C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proofErr w:type="spell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proofErr w:type="spell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proofErr w:type="spell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свиристели, посмотри!</w:t>
      </w:r>
    </w:p>
    <w:p w14:paraId="137038B2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Ирь</w:t>
      </w:r>
      <w:proofErr w:type="spell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ирь</w:t>
      </w:r>
      <w:proofErr w:type="spell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ирь</w:t>
      </w:r>
      <w:proofErr w:type="spell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 нам летит снегирь.</w:t>
      </w:r>
    </w:p>
    <w:p w14:paraId="533BAE19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описательного </w:t>
      </w:r>
      <w:proofErr w:type="gram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 про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proofErr w:type="gramEnd"/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(5 детей)</w:t>
      </w:r>
    </w:p>
    <w:p w14:paraId="3392E015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кто хочет? Выходи, бери картинку, не показывая </w:t>
      </w:r>
      <w:proofErr w:type="spell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ёе</w:t>
      </w:r>
      <w:proofErr w:type="spell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нам, и расскажи нам о ней.</w:t>
      </w:r>
    </w:p>
    <w:p w14:paraId="24AB47CB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03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маленькая птичка. Зимующая. У неё есть голова, клюв, туловище, крылья, хвост и лапки. Головка, крылья, хвост чёрные, спинка серая, грудка красная. Любит лакомиться рябиной. СНЕГИРЬ</w:t>
      </w:r>
    </w:p>
    <w:p w14:paraId="59EDF922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крупная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Зимующая. </w:t>
      </w:r>
      <w:proofErr w:type="gram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неё большие крылья, длинный хвост, клюв длинный и крепкий, он стучит им по дереву, и достаёт из под коры вредителей.</w:t>
      </w:r>
      <w:proofErr w:type="gram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него голова, шея, спина, крылья – чёрные с белыми пятнышками, ещё на голове красные пёрышки. Он питается насекомыми и семенами шишек. ДЯТЕЛ</w:t>
      </w:r>
    </w:p>
    <w:p w14:paraId="197B64A5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 маленькая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Зимующая. У неё есть голова, клюв, туловище, крылья, хвост и лапки. Тело покрыто перьями серого цвета, спинка коричневая, на крыльях есть белые и черные полоски. Питается насекомыми, хлебными крошками, зернами, семенами. Целый день прыгает и чирикает. ВОРОБЕЙ</w:t>
      </w:r>
    </w:p>
    <w:p w14:paraId="2DD0D8DF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птичка маленькая. Зимующая. У неё маленький острый клюв, длинный хвост, длинные лапки, острые коготки. Голова и хвост чёрные. Спинка зеленая. Грудка жёлтая с чёрной полоской. Питается насекомыми, семечками, кусочками пищи. Эта птичка очень любит сало. СИНИЦА</w:t>
      </w:r>
    </w:p>
    <w:p w14:paraId="401CAF10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 большая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неё большой клюв, большие лапы, большие глаза. Она покрыта вся перьями черного цвета. Питается пищевыми отходами. Это всеядная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ВОРОНА</w:t>
      </w:r>
    </w:p>
    <w:p w14:paraId="2774E0AA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большая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неё длинный острый клюв, длинный хвост. Голова, спина, крылья и хвост черные. Брюшко и бока белые, поэтому её называют "белобока". Питается ягодами, семенами, насекомыми. СОРОКА</w:t>
      </w:r>
    </w:p>
    <w:p w14:paraId="49DBAA28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Ребята, вы догадались, о какой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птице нам рассказала Валя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(Да, это синица, снегирь и т. д.)</w:t>
      </w:r>
    </w:p>
    <w:p w14:paraId="0B1B968D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давайте мы с вами отдохнём, физкультминутку проведём.</w:t>
      </w:r>
    </w:p>
    <w:p w14:paraId="3C6B66C8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</w:p>
    <w:p w14:paraId="7F52CC09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 на ветку </w:t>
      </w:r>
      <w:proofErr w:type="spell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снегирёк</w:t>
      </w:r>
      <w:proofErr w:type="spell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266A7D1E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Брызнул дождик, - он промок,</w:t>
      </w:r>
    </w:p>
    <w:p w14:paraId="5E4EA783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Ветерок, подуй слегка,</w:t>
      </w:r>
    </w:p>
    <w:p w14:paraId="0A7D2E9A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Обсуши нам </w:t>
      </w:r>
      <w:proofErr w:type="spell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снегирька</w:t>
      </w:r>
      <w:proofErr w:type="spell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716D88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Что мы еще с вами не сделали.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A03313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Обратить внимание на план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(Покормить птичек)</w:t>
      </w:r>
    </w:p>
    <w:p w14:paraId="3D840553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покормить. </w:t>
      </w:r>
      <w:proofErr w:type="gram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можно угостить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? (хлебными крошками, ягодами рябины, боярышника, салом, зернышками, крупой, семечками, орешками, фруктами.)</w:t>
      </w:r>
      <w:proofErr w:type="gramEnd"/>
    </w:p>
    <w:p w14:paraId="20A999E4" w14:textId="77777777" w:rsid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14:paraId="258183F1" w14:textId="77777777" w:rsid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14:paraId="0CCD1201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4 задание</w:t>
      </w:r>
      <w:r w:rsidRPr="00A03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32386377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возьмите свои стулья, пройдите за столы, сейчас мы с вами приготовим угощение для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4CA16D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сначала мы разомнем наши пальчики.</w:t>
      </w:r>
    </w:p>
    <w:p w14:paraId="6ED99A3A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</w:t>
      </w:r>
    </w:p>
    <w:p w14:paraId="2CFE95C9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Прилетайте, птичк</w:t>
      </w:r>
      <w:proofErr w:type="gram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«Зовущие»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движения пальцев)</w:t>
      </w:r>
    </w:p>
    <w:p w14:paraId="3DC51D75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 дам синичке. (4раза -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«режущие»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движения одной ладони по другой)</w:t>
      </w:r>
    </w:p>
    <w:p w14:paraId="4E07D863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Приготовлю крошки (пальцы щепоткой –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«крошим хлеб»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1E05215D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Хлебушка немножко.</w:t>
      </w:r>
    </w:p>
    <w:p w14:paraId="45DDA6A1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крошки – голубям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(вытянуть вперёд правую руку с раскрытой ладонью)</w:t>
      </w:r>
    </w:p>
    <w:p w14:paraId="634E5104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крошки – воробьям</w:t>
      </w:r>
      <w:proofErr w:type="gram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</w:t>
      </w:r>
      <w:proofErr w:type="gramEnd"/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 же – левой рукой)</w:t>
      </w:r>
    </w:p>
    <w:p w14:paraId="4E87012F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Галки да вороны,</w:t>
      </w:r>
    </w:p>
    <w:p w14:paraId="2C455625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Ешьте макароны! (тереть ладонью о ладонь,</w:t>
      </w:r>
      <w:proofErr w:type="gramEnd"/>
    </w:p>
    <w:p w14:paraId="7B069CC2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«катая из хлеба макароны»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7B8BE14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Изготовление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печенья по группам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(раздаю алгоритм приготовления </w:t>
      </w:r>
      <w:r w:rsidRPr="00A03313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печенья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 смешивают зерно, семечки, ягоды, хлебные крошки в тазике; далее-заливают </w:t>
      </w:r>
      <w:proofErr w:type="spell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желатином</w:t>
      </w:r>
      <w:proofErr w:type="gramStart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;п</w:t>
      </w:r>
      <w:proofErr w:type="gram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еремешивают</w:t>
      </w:r>
      <w:proofErr w:type="spellEnd"/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; раскладывают в формочки для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печенья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; ставим в холод для застывания.</w:t>
      </w:r>
    </w:p>
    <w:p w14:paraId="1560EBFF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15 мин.</w:t>
      </w:r>
    </w:p>
    <w:p w14:paraId="424A4A3D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рефлексии, переход к другому виду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деятельности Ребята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давайте посмотрим на наш план. Все ли мы сделали? </w:t>
      </w:r>
      <w:r w:rsidRPr="00A0331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(Да)</w:t>
      </w:r>
    </w:p>
    <w:p w14:paraId="370ECD45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мы делали? (отгадывали загадки про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готовили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печенье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) Что больше всего запомнилось?</w:t>
      </w:r>
    </w:p>
    <w:p w14:paraId="4DE59201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 вы увидели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7B1F0434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нужно помогать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птицам в зимнее время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6FF148E8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вызвало затруднение?</w:t>
      </w:r>
    </w:p>
    <w:p w14:paraId="1686DC9A" w14:textId="77777777" w:rsidR="00A03313" w:rsidRPr="00A03313" w:rsidRDefault="00A03313" w:rsidP="00A0331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А сейчас пойдем на прогулку и угостим </w:t>
      </w:r>
      <w:r w:rsidRPr="00A033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 печеньем</w:t>
      </w:r>
      <w:r w:rsidRPr="00A03313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44476FF6" w14:textId="4547E12E" w:rsidR="001959E8" w:rsidRPr="00A03313" w:rsidRDefault="004C498A" w:rsidP="00A033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D5E3DA" wp14:editId="4992D1ED">
                <wp:extent cx="304800" cy="304800"/>
                <wp:effectExtent l="0" t="0" r="0" b="0"/>
                <wp:docPr id="1" name="AutoShape 3" descr="blob:https://web.telegram.org/74883a42-f9c3-4c86-bc06-51cb6e6874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telegram.org/74883a42-f9c3-4c86-bc06-51cb6e6874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gCF2a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C3B5A" wp14:editId="50E660A3">
            <wp:extent cx="2543175" cy="4010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71" cy="4012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7C96A92" wp14:editId="450A3888">
                <wp:extent cx="304800" cy="304800"/>
                <wp:effectExtent l="0" t="0" r="0" b="0"/>
                <wp:docPr id="4" name="AutoShape 4" descr="blob:https://web.telegram.org/d2ccda5d-cf31-423c-b66a-013e08e2af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d2ccda5d-cf31-423c-b66a-013e08e2af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qKcZ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BB78DF" wp14:editId="4234DDAB">
            <wp:extent cx="2876550" cy="40163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31" cy="4019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959E8" w:rsidRPr="00A03313" w:rsidSect="00A03313">
      <w:pgSz w:w="11906" w:h="16838"/>
      <w:pgMar w:top="1134" w:right="1418" w:bottom="111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EB66DC" w14:textId="77777777" w:rsidR="00B96CAB" w:rsidRDefault="00B96CAB" w:rsidP="003637F7">
      <w:pPr>
        <w:spacing w:after="0" w:line="240" w:lineRule="auto"/>
      </w:pPr>
      <w:r>
        <w:separator/>
      </w:r>
    </w:p>
  </w:endnote>
  <w:endnote w:type="continuationSeparator" w:id="0">
    <w:p w14:paraId="5A7C4DF5" w14:textId="77777777" w:rsidR="00B96CAB" w:rsidRDefault="00B96CAB" w:rsidP="00363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E27BB5" w14:textId="77777777" w:rsidR="00B96CAB" w:rsidRDefault="00B96CAB" w:rsidP="003637F7">
      <w:pPr>
        <w:spacing w:after="0" w:line="240" w:lineRule="auto"/>
      </w:pPr>
      <w:r>
        <w:separator/>
      </w:r>
    </w:p>
  </w:footnote>
  <w:footnote w:type="continuationSeparator" w:id="0">
    <w:p w14:paraId="09F3DDF0" w14:textId="77777777" w:rsidR="00B96CAB" w:rsidRDefault="00B96CAB" w:rsidP="003637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8137C"/>
    <w:multiLevelType w:val="hybridMultilevel"/>
    <w:tmpl w:val="5EB02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A5646A"/>
    <w:multiLevelType w:val="multilevel"/>
    <w:tmpl w:val="03D4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981"/>
    <w:rsid w:val="00034291"/>
    <w:rsid w:val="0003641E"/>
    <w:rsid w:val="00064577"/>
    <w:rsid w:val="000725DB"/>
    <w:rsid w:val="000C3451"/>
    <w:rsid w:val="000C58D8"/>
    <w:rsid w:val="00170DE4"/>
    <w:rsid w:val="001959E8"/>
    <w:rsid w:val="001C16D9"/>
    <w:rsid w:val="001C20E1"/>
    <w:rsid w:val="001D15C0"/>
    <w:rsid w:val="001E6390"/>
    <w:rsid w:val="00206482"/>
    <w:rsid w:val="00231FBB"/>
    <w:rsid w:val="00235C63"/>
    <w:rsid w:val="00255D19"/>
    <w:rsid w:val="00270A82"/>
    <w:rsid w:val="002909E3"/>
    <w:rsid w:val="002970C6"/>
    <w:rsid w:val="002B1AA7"/>
    <w:rsid w:val="002C5663"/>
    <w:rsid w:val="003368DD"/>
    <w:rsid w:val="0035259C"/>
    <w:rsid w:val="003637F7"/>
    <w:rsid w:val="003A2942"/>
    <w:rsid w:val="003C1CD9"/>
    <w:rsid w:val="003F0BB1"/>
    <w:rsid w:val="00414F3D"/>
    <w:rsid w:val="00417A33"/>
    <w:rsid w:val="00430DAD"/>
    <w:rsid w:val="00440981"/>
    <w:rsid w:val="0049697D"/>
    <w:rsid w:val="004B2473"/>
    <w:rsid w:val="004B7284"/>
    <w:rsid w:val="004C498A"/>
    <w:rsid w:val="004E0A35"/>
    <w:rsid w:val="00500C2B"/>
    <w:rsid w:val="00534C3C"/>
    <w:rsid w:val="00540406"/>
    <w:rsid w:val="005C10C6"/>
    <w:rsid w:val="00602E03"/>
    <w:rsid w:val="00620A20"/>
    <w:rsid w:val="006215D0"/>
    <w:rsid w:val="00657B35"/>
    <w:rsid w:val="0066650A"/>
    <w:rsid w:val="006A7D39"/>
    <w:rsid w:val="006E105D"/>
    <w:rsid w:val="007049A1"/>
    <w:rsid w:val="00727952"/>
    <w:rsid w:val="007632D9"/>
    <w:rsid w:val="00765D56"/>
    <w:rsid w:val="007732B9"/>
    <w:rsid w:val="007759EE"/>
    <w:rsid w:val="007A6E03"/>
    <w:rsid w:val="007A75EF"/>
    <w:rsid w:val="00835BC3"/>
    <w:rsid w:val="008379AA"/>
    <w:rsid w:val="00843206"/>
    <w:rsid w:val="008757D8"/>
    <w:rsid w:val="008A6485"/>
    <w:rsid w:val="008B5836"/>
    <w:rsid w:val="008B60BA"/>
    <w:rsid w:val="00932360"/>
    <w:rsid w:val="00942605"/>
    <w:rsid w:val="00992F94"/>
    <w:rsid w:val="00A03313"/>
    <w:rsid w:val="00A23AE8"/>
    <w:rsid w:val="00A43C0A"/>
    <w:rsid w:val="00A739C9"/>
    <w:rsid w:val="00A814F8"/>
    <w:rsid w:val="00AA34FB"/>
    <w:rsid w:val="00AA4C28"/>
    <w:rsid w:val="00AB4DD1"/>
    <w:rsid w:val="00B05F64"/>
    <w:rsid w:val="00B13352"/>
    <w:rsid w:val="00B315B1"/>
    <w:rsid w:val="00B51A2F"/>
    <w:rsid w:val="00B54A78"/>
    <w:rsid w:val="00B96CAB"/>
    <w:rsid w:val="00BA667D"/>
    <w:rsid w:val="00BA75A7"/>
    <w:rsid w:val="00BD1153"/>
    <w:rsid w:val="00BE3CEF"/>
    <w:rsid w:val="00C47039"/>
    <w:rsid w:val="00C518F9"/>
    <w:rsid w:val="00C75F85"/>
    <w:rsid w:val="00CF23B8"/>
    <w:rsid w:val="00D000C5"/>
    <w:rsid w:val="00D35A72"/>
    <w:rsid w:val="00D51E1F"/>
    <w:rsid w:val="00D67C75"/>
    <w:rsid w:val="00D74ED9"/>
    <w:rsid w:val="00E16477"/>
    <w:rsid w:val="00E53A55"/>
    <w:rsid w:val="00E752BC"/>
    <w:rsid w:val="00EA7D51"/>
    <w:rsid w:val="00EB3167"/>
    <w:rsid w:val="00EC6555"/>
    <w:rsid w:val="00F05BCF"/>
    <w:rsid w:val="00F10DC9"/>
    <w:rsid w:val="00F25078"/>
    <w:rsid w:val="00F52AE6"/>
    <w:rsid w:val="00F574E2"/>
    <w:rsid w:val="00F856E5"/>
    <w:rsid w:val="00FF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C17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33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033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1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57B3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57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57B35"/>
    <w:rPr>
      <w:i/>
      <w:iCs/>
    </w:rPr>
  </w:style>
  <w:style w:type="character" w:styleId="a7">
    <w:name w:val="Strong"/>
    <w:basedOn w:val="a0"/>
    <w:uiPriority w:val="22"/>
    <w:qFormat/>
    <w:rsid w:val="00657B35"/>
    <w:rPr>
      <w:b/>
      <w:bCs/>
    </w:rPr>
  </w:style>
  <w:style w:type="paragraph" w:customStyle="1" w:styleId="c1">
    <w:name w:val="c1"/>
    <w:basedOn w:val="a"/>
    <w:rsid w:val="005C1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C10C6"/>
  </w:style>
  <w:style w:type="character" w:customStyle="1" w:styleId="c4">
    <w:name w:val="c4"/>
    <w:basedOn w:val="a0"/>
    <w:rsid w:val="005C10C6"/>
  </w:style>
  <w:style w:type="paragraph" w:styleId="a8">
    <w:name w:val="header"/>
    <w:basedOn w:val="a"/>
    <w:link w:val="a9"/>
    <w:uiPriority w:val="99"/>
    <w:unhideWhenUsed/>
    <w:rsid w:val="00363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637F7"/>
  </w:style>
  <w:style w:type="paragraph" w:styleId="aa">
    <w:name w:val="footer"/>
    <w:basedOn w:val="a"/>
    <w:link w:val="ab"/>
    <w:uiPriority w:val="99"/>
    <w:unhideWhenUsed/>
    <w:rsid w:val="00363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637F7"/>
  </w:style>
  <w:style w:type="paragraph" w:styleId="ac">
    <w:name w:val="Balloon Text"/>
    <w:basedOn w:val="a"/>
    <w:link w:val="ad"/>
    <w:uiPriority w:val="99"/>
    <w:semiHidden/>
    <w:unhideWhenUsed/>
    <w:rsid w:val="000342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3429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033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33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03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A033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33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033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1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57B3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57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57B35"/>
    <w:rPr>
      <w:i/>
      <w:iCs/>
    </w:rPr>
  </w:style>
  <w:style w:type="character" w:styleId="a7">
    <w:name w:val="Strong"/>
    <w:basedOn w:val="a0"/>
    <w:uiPriority w:val="22"/>
    <w:qFormat/>
    <w:rsid w:val="00657B35"/>
    <w:rPr>
      <w:b/>
      <w:bCs/>
    </w:rPr>
  </w:style>
  <w:style w:type="paragraph" w:customStyle="1" w:styleId="c1">
    <w:name w:val="c1"/>
    <w:basedOn w:val="a"/>
    <w:rsid w:val="005C1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C10C6"/>
  </w:style>
  <w:style w:type="character" w:customStyle="1" w:styleId="c4">
    <w:name w:val="c4"/>
    <w:basedOn w:val="a0"/>
    <w:rsid w:val="005C10C6"/>
  </w:style>
  <w:style w:type="paragraph" w:styleId="a8">
    <w:name w:val="header"/>
    <w:basedOn w:val="a"/>
    <w:link w:val="a9"/>
    <w:uiPriority w:val="99"/>
    <w:unhideWhenUsed/>
    <w:rsid w:val="00363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637F7"/>
  </w:style>
  <w:style w:type="paragraph" w:styleId="aa">
    <w:name w:val="footer"/>
    <w:basedOn w:val="a"/>
    <w:link w:val="ab"/>
    <w:uiPriority w:val="99"/>
    <w:unhideWhenUsed/>
    <w:rsid w:val="00363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637F7"/>
  </w:style>
  <w:style w:type="paragraph" w:styleId="ac">
    <w:name w:val="Balloon Text"/>
    <w:basedOn w:val="a"/>
    <w:link w:val="ad"/>
    <w:uiPriority w:val="99"/>
    <w:semiHidden/>
    <w:unhideWhenUsed/>
    <w:rsid w:val="000342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3429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033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33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03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A033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tema-pticy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5031</TotalTime>
  <Pages>1</Pages>
  <Words>1087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Денежкина</dc:creator>
  <cp:keywords/>
  <dc:description/>
  <cp:lastModifiedBy>iSchoola</cp:lastModifiedBy>
  <cp:revision>34</cp:revision>
  <cp:lastPrinted>2021-01-28T09:27:00Z</cp:lastPrinted>
  <dcterms:created xsi:type="dcterms:W3CDTF">2021-01-21T02:57:00Z</dcterms:created>
  <dcterms:modified xsi:type="dcterms:W3CDTF">2025-11-18T19:19:00Z</dcterms:modified>
</cp:coreProperties>
</file>