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158B7" w14:paraId="688C6A38" w14:textId="77777777" w:rsidTr="00A158B7">
        <w:tc>
          <w:tcPr>
            <w:tcW w:w="9345" w:type="dxa"/>
          </w:tcPr>
          <w:p w14:paraId="2B428E69" w14:textId="0030FEC3" w:rsidR="00A158B7" w:rsidRPr="00A158B7" w:rsidRDefault="00A158B7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158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Телефон заведующего МБДОУ №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A158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31 +79787761625</w:t>
            </w:r>
          </w:p>
          <w:p w14:paraId="3CCA1DC6" w14:textId="77777777" w:rsidR="00A158B7" w:rsidRDefault="00A158B7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158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Телефон горячей линии Департамента образования и молодежной политики Администрации города Ялта +79789013265</w:t>
            </w:r>
          </w:p>
          <w:p w14:paraId="22566C7B" w14:textId="1C692B5F" w:rsidR="00A158B7" w:rsidRDefault="00A158B7">
            <w:r>
              <w:rPr>
                <w:noProof/>
              </w:rPr>
              <w:drawing>
                <wp:inline distT="0" distB="0" distL="0" distR="0" wp14:anchorId="023C59D5" wp14:editId="60A105D2">
                  <wp:extent cx="3048000" cy="3048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4E7C6" w14:textId="77777777" w:rsidR="005C66F0" w:rsidRDefault="005C66F0"/>
    <w:sectPr w:rsidR="005C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F0"/>
    <w:rsid w:val="005C66F0"/>
    <w:rsid w:val="00A1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BA2D"/>
  <w15:chartTrackingRefBased/>
  <w15:docId w15:val="{DF062A49-8D52-4752-9FA0-C68DCBA3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peneva1970@mail.ru</dc:creator>
  <cp:keywords/>
  <dc:description/>
  <cp:lastModifiedBy>peneva1970@mail.ru</cp:lastModifiedBy>
  <cp:revision>3</cp:revision>
  <dcterms:created xsi:type="dcterms:W3CDTF">2025-08-27T12:21:00Z</dcterms:created>
  <dcterms:modified xsi:type="dcterms:W3CDTF">2025-08-27T12:24:00Z</dcterms:modified>
</cp:coreProperties>
</file>