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МУНИЦИПАЛЬНОЕ  БЮДЖЕТНОЕ ОБЩЕОБРАЗОВАТЕЛЬНОЕ УЧРЕЖДЕНИЕ</w:t>
      </w: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«МОРСКАЯ СРЕДНЯЯ  ОБЩЕОБРАЗОВАТЕЛЬНАЯ ШКОЛА</w:t>
      </w: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C5D53">
        <w:rPr>
          <w:rFonts w:ascii="Times New Roman" w:eastAsia="MS Mincho" w:hAnsi="Times New Roman" w:cs="Times New Roman"/>
          <w:sz w:val="24"/>
          <w:szCs w:val="24"/>
        </w:rPr>
        <w:t>ИМ. В.А. ДЕРЯГИНА</w:t>
      </w:r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» ГОРОДСКОГО ОКРУГА СУДАК</w:t>
      </w: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Республика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Крым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город Судак, село 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Морское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улица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Школьная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дом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5В, 298033, </w:t>
      </w: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>тел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./факс 8 (36566) 38-148,е-mail: </w:t>
      </w:r>
      <w:r w:rsidRPr="006C5D53">
        <w:rPr>
          <w:rFonts w:ascii="Times New Roman" w:eastAsia="MS Mincho" w:hAnsi="Times New Roman" w:cs="Times New Roman"/>
          <w:sz w:val="24"/>
          <w:szCs w:val="24"/>
          <w:lang w:val="en-US"/>
        </w:rPr>
        <w:t>school</w:t>
      </w:r>
      <w:r w:rsidRPr="006C5D53">
        <w:rPr>
          <w:rFonts w:ascii="Times New Roman" w:eastAsia="MS Mincho" w:hAnsi="Times New Roman" w:cs="Times New Roman"/>
          <w:sz w:val="24"/>
          <w:szCs w:val="24"/>
        </w:rPr>
        <w:t>_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en-US"/>
        </w:rPr>
        <w:t>morskay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</w:rPr>
        <w:t>@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en-US"/>
        </w:rPr>
        <w:t>crimeaedu</w:t>
      </w:r>
      <w:proofErr w:type="spellEnd"/>
      <w:r w:rsidRPr="006C5D53">
        <w:rPr>
          <w:rFonts w:ascii="Times New Roman" w:eastAsia="MS Mincho" w:hAnsi="Times New Roman" w:cs="Times New Roman"/>
          <w:sz w:val="24"/>
          <w:szCs w:val="24"/>
        </w:rPr>
        <w:t>.</w:t>
      </w:r>
      <w:proofErr w:type="spellStart"/>
      <w:r w:rsidRPr="006C5D53">
        <w:rPr>
          <w:rFonts w:ascii="Times New Roman" w:eastAsia="MS Mincho" w:hAnsi="Times New Roman" w:cs="Times New Roman"/>
          <w:sz w:val="24"/>
          <w:szCs w:val="24"/>
          <w:lang w:val="en-US"/>
        </w:rPr>
        <w:t>ru</w:t>
      </w:r>
      <w:proofErr w:type="spellEnd"/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 w:rsidRPr="006C5D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ГРАФИК ПРОВЕДЕНИЯ ОЦЕНОЧНЫХ ПРОЦЕДУР</w:t>
      </w:r>
      <w:bookmarkStart w:id="0" w:name="_GoBack"/>
      <w:bookmarkEnd w:id="0"/>
    </w:p>
    <w:p w:rsidR="006C5D53" w:rsidRPr="006C5D53" w:rsidRDefault="006C5D53" w:rsidP="006C5D5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 w:rsidRPr="006C5D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ВПР, 2023 г.</w:t>
      </w:r>
    </w:p>
    <w:tbl>
      <w:tblPr>
        <w:tblStyle w:val="a3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792"/>
        <w:gridCol w:w="2977"/>
      </w:tblGrid>
      <w:tr w:rsidR="006C5D53" w:rsidRPr="006C5D53" w:rsidTr="00794FEF">
        <w:tc>
          <w:tcPr>
            <w:tcW w:w="13575" w:type="dxa"/>
            <w:gridSpan w:val="5"/>
          </w:tcPr>
          <w:p w:rsidR="006C5D53" w:rsidRPr="006C5D53" w:rsidRDefault="006C5D53" w:rsidP="006C5D5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МАРТ, 2023Г.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ПОНЕДЕЛЬНИК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ВТОРНИК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СРЕДА</w:t>
            </w: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ЧЕТВЕРГ</w:t>
            </w: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ПЯТНИЦА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06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11 </w:t>
            </w: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класс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07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08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09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10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13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14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15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16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(1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часть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17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(2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часть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21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22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23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24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27 МАРТА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28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История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29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30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Окружающий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мир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Биология</w:t>
            </w:r>
            <w:proofErr w:type="spellEnd"/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31 МАРТА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6C5D53" w:rsidRPr="006C5D53" w:rsidTr="00794FEF">
        <w:tc>
          <w:tcPr>
            <w:tcW w:w="13575" w:type="dxa"/>
            <w:gridSpan w:val="5"/>
          </w:tcPr>
          <w:p w:rsidR="006C5D53" w:rsidRPr="006C5D53" w:rsidRDefault="006C5D53" w:rsidP="006C5D5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  <w:p w:rsidR="006C5D53" w:rsidRPr="006C5D53" w:rsidRDefault="006C5D53" w:rsidP="006C5D53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АПРЕЛЬ, 2023Г.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ПОНЕДЕЛЬНИК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ВТОРНИК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СРЕДА</w:t>
            </w: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ЧЕТВЕРГ</w:t>
            </w: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ПЯТНИЦА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03 АПРЕЛЯ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04 АПРЕЛЯ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6а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Обществознание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6б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История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05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06 АПРЕЛЯ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6а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География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6б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Биология</w:t>
            </w:r>
            <w:proofErr w:type="spellEnd"/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07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язык</w:t>
            </w:r>
            <w:proofErr w:type="spellEnd"/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10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7а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Английский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11 АПРЕЛЯ</w:t>
            </w:r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7б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Английский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8а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Физика</w:t>
            </w:r>
            <w:proofErr w:type="spellEnd"/>
          </w:p>
          <w:p w:rsidR="006C5D53" w:rsidRPr="006C5D53" w:rsidRDefault="006C5D53" w:rsidP="006C5D53">
            <w:pP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8б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Химия</w:t>
            </w:r>
            <w:proofErr w:type="spellEnd"/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12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7а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Биология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7б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Физика</w:t>
            </w:r>
            <w:proofErr w:type="spellEnd"/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13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8а</w:t>
            </w: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География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8б  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Обществознание</w:t>
            </w:r>
            <w:proofErr w:type="spellEnd"/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14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7а 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История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7б   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Обществознание</w:t>
            </w:r>
            <w:proofErr w:type="spellEnd"/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17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18 АПРЕЛЯ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19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Русский</w:t>
            </w:r>
            <w:proofErr w:type="spellEnd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язык</w:t>
            </w:r>
            <w:proofErr w:type="spellEnd"/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 АПРЕЛЯ</w:t>
            </w: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21 АПРЕЛЯ</w:t>
            </w:r>
          </w:p>
        </w:tc>
      </w:tr>
      <w:tr w:rsidR="006C5D53" w:rsidRPr="006C5D53" w:rsidTr="00794FEF"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24 АПРЕЛЯ</w:t>
            </w: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25 АПРЕЛЯ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класс</w:t>
            </w:r>
            <w:proofErr w:type="spellEnd"/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26 АПРЕЛЯ</w:t>
            </w:r>
          </w:p>
        </w:tc>
        <w:tc>
          <w:tcPr>
            <w:tcW w:w="2792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27 АПРЕЛЯ</w:t>
            </w:r>
          </w:p>
        </w:tc>
        <w:tc>
          <w:tcPr>
            <w:tcW w:w="2977" w:type="dxa"/>
          </w:tcPr>
          <w:p w:rsidR="006C5D53" w:rsidRPr="006C5D53" w:rsidRDefault="006C5D53" w:rsidP="006C5D53">
            <w:p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C5D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28 АПРЕЛЯ</w:t>
            </w:r>
          </w:p>
        </w:tc>
      </w:tr>
    </w:tbl>
    <w:p w:rsidR="008A6B28" w:rsidRDefault="008A6B28"/>
    <w:sectPr w:rsidR="008A6B28" w:rsidSect="006C5D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3"/>
    <w:rsid w:val="006C5D53"/>
    <w:rsid w:val="008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FECB-2928-4E5B-8FE0-08220209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2023-04-12T10:10:00Z</dcterms:created>
  <dcterms:modified xsi:type="dcterms:W3CDTF">2023-04-12T10:18:00Z</dcterms:modified>
</cp:coreProperties>
</file>