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D0C02" w14:textId="6D427009" w:rsidR="00564C28" w:rsidRDefault="00B038EF">
      <w:r>
        <w:rPr>
          <w:noProof/>
        </w:rPr>
        <w:drawing>
          <wp:inline distT="0" distB="0" distL="0" distR="0" wp14:anchorId="6561AD0B" wp14:editId="34FF5875">
            <wp:extent cx="1657350" cy="2066925"/>
            <wp:effectExtent l="0" t="0" r="0" b="9525"/>
            <wp:docPr id="487208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</w:t>
      </w:r>
      <w:r>
        <w:rPr>
          <w:noProof/>
        </w:rPr>
        <w:drawing>
          <wp:inline distT="0" distB="0" distL="0" distR="0" wp14:anchorId="5D1D5541" wp14:editId="0A71891B">
            <wp:extent cx="1600200" cy="2476500"/>
            <wp:effectExtent l="0" t="0" r="0" b="0"/>
            <wp:docPr id="14385272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</w:t>
      </w:r>
      <w:r w:rsidR="00CD16BC">
        <w:t xml:space="preserve">  </w:t>
      </w:r>
      <w:r>
        <w:t xml:space="preserve">            </w:t>
      </w:r>
      <w:r>
        <w:rPr>
          <w:noProof/>
        </w:rPr>
        <w:drawing>
          <wp:inline distT="0" distB="0" distL="0" distR="0" wp14:anchorId="733F2913" wp14:editId="78FE5540">
            <wp:extent cx="1676400" cy="2095500"/>
            <wp:effectExtent l="0" t="0" r="0" b="0"/>
            <wp:docPr id="12657628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A16546" w14:textId="2981A53B" w:rsidR="00B038EF" w:rsidRDefault="00B038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</w:t>
      </w:r>
      <w:r w:rsidRPr="00B038EF">
        <w:rPr>
          <w:rFonts w:ascii="Times New Roman" w:hAnsi="Times New Roman" w:cs="Times New Roman"/>
          <w:sz w:val="36"/>
          <w:szCs w:val="36"/>
        </w:rPr>
        <w:t>Алушта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</w:t>
      </w:r>
      <w:r w:rsidRPr="00B038EF">
        <w:rPr>
          <w:rFonts w:ascii="Times New Roman" w:hAnsi="Times New Roman" w:cs="Times New Roman"/>
          <w:sz w:val="36"/>
          <w:szCs w:val="36"/>
        </w:rPr>
        <w:t xml:space="preserve"> Евпатория 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</w:t>
      </w:r>
      <w:r w:rsidRPr="00B038EF">
        <w:rPr>
          <w:rFonts w:ascii="Times New Roman" w:hAnsi="Times New Roman" w:cs="Times New Roman"/>
          <w:sz w:val="36"/>
          <w:szCs w:val="36"/>
        </w:rPr>
        <w:t xml:space="preserve">Судак </w:t>
      </w:r>
    </w:p>
    <w:p w14:paraId="370D665B" w14:textId="77777777" w:rsidR="00B038EF" w:rsidRDefault="00B038EF">
      <w:pPr>
        <w:rPr>
          <w:rFonts w:ascii="Times New Roman" w:hAnsi="Times New Roman" w:cs="Times New Roman"/>
          <w:sz w:val="36"/>
          <w:szCs w:val="36"/>
        </w:rPr>
      </w:pPr>
    </w:p>
    <w:p w14:paraId="7D47E511" w14:textId="58E9D00D" w:rsidR="00B038EF" w:rsidRDefault="00B038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131F2600" wp14:editId="3B510E03">
            <wp:extent cx="1905000" cy="1933575"/>
            <wp:effectExtent l="0" t="0" r="0" b="9525"/>
            <wp:docPr id="16840371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        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6C51653D" wp14:editId="13A61414">
            <wp:extent cx="1476375" cy="2095500"/>
            <wp:effectExtent l="0" t="0" r="9525" b="0"/>
            <wp:docPr id="102383304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   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7B12D4AE" wp14:editId="61B5D3E4">
            <wp:extent cx="1905000" cy="1790700"/>
            <wp:effectExtent l="0" t="0" r="0" b="0"/>
            <wp:docPr id="161200727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4BCE7F" w14:textId="77777777" w:rsidR="00B038EF" w:rsidRDefault="00B038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Керчь                             Феодосия                           Ялта</w:t>
      </w:r>
    </w:p>
    <w:p w14:paraId="15689BBB" w14:textId="77777777" w:rsidR="00B038EF" w:rsidRDefault="00B038EF">
      <w:pPr>
        <w:rPr>
          <w:rFonts w:ascii="Times New Roman" w:hAnsi="Times New Roman" w:cs="Times New Roman"/>
          <w:sz w:val="36"/>
          <w:szCs w:val="36"/>
        </w:rPr>
      </w:pPr>
    </w:p>
    <w:p w14:paraId="6FBE752C" w14:textId="77777777" w:rsidR="00B038EF" w:rsidRDefault="00B038EF">
      <w:pPr>
        <w:rPr>
          <w:rFonts w:ascii="Times New Roman" w:hAnsi="Times New Roman" w:cs="Times New Roman"/>
          <w:sz w:val="36"/>
          <w:szCs w:val="36"/>
        </w:rPr>
      </w:pPr>
    </w:p>
    <w:p w14:paraId="4258D62E" w14:textId="393E5834" w:rsidR="00B038EF" w:rsidRDefault="00B038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445D9818" wp14:editId="4E2EB4E2">
            <wp:extent cx="1514475" cy="2095500"/>
            <wp:effectExtent l="0" t="0" r="9525" b="0"/>
            <wp:docPr id="38644981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         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5635F52A" wp14:editId="4B2A578F">
            <wp:extent cx="1657350" cy="2095500"/>
            <wp:effectExtent l="0" t="0" r="0" b="0"/>
            <wp:docPr id="179861603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   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62F9193B" wp14:editId="1A4082A8">
            <wp:extent cx="2019300" cy="2095500"/>
            <wp:effectExtent l="0" t="0" r="0" b="0"/>
            <wp:docPr id="175843376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A95A" w14:textId="458238ED" w:rsidR="00B038EF" w:rsidRDefault="00B038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Бахчисарай                        Белогорск                     Симферополь </w:t>
      </w:r>
    </w:p>
    <w:p w14:paraId="44D7A8EF" w14:textId="77777777" w:rsidR="00561086" w:rsidRDefault="00561086">
      <w:pPr>
        <w:rPr>
          <w:rFonts w:ascii="Times New Roman" w:hAnsi="Times New Roman" w:cs="Times New Roman"/>
          <w:sz w:val="36"/>
          <w:szCs w:val="36"/>
        </w:rPr>
      </w:pPr>
    </w:p>
    <w:p w14:paraId="50D29C49" w14:textId="0ED5293E" w:rsidR="00561086" w:rsidRDefault="0056108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lastRenderedPageBreak/>
        <w:drawing>
          <wp:inline distT="0" distB="0" distL="0" distR="0" wp14:anchorId="4F6EEE2C" wp14:editId="7BF490B5">
            <wp:extent cx="1743075" cy="2095500"/>
            <wp:effectExtent l="0" t="0" r="9525" b="0"/>
            <wp:docPr id="81784645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      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6E7F2095" wp14:editId="3BDE2C11">
            <wp:extent cx="1809750" cy="2095500"/>
            <wp:effectExtent l="0" t="0" r="0" b="0"/>
            <wp:docPr id="121836417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5CCE711E" wp14:editId="44015DCA">
            <wp:extent cx="1733550" cy="2095500"/>
            <wp:effectExtent l="0" t="0" r="0" b="0"/>
            <wp:docPr id="85738988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0B023E" w14:textId="77777777" w:rsidR="00561086" w:rsidRDefault="0056108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Старый Крым                       Щелкино                   пгт Черноморское</w:t>
      </w:r>
    </w:p>
    <w:p w14:paraId="59DACB10" w14:textId="77777777" w:rsidR="00561086" w:rsidRDefault="00561086">
      <w:pPr>
        <w:rPr>
          <w:rFonts w:ascii="Times New Roman" w:hAnsi="Times New Roman" w:cs="Times New Roman"/>
          <w:sz w:val="36"/>
          <w:szCs w:val="36"/>
        </w:rPr>
      </w:pPr>
    </w:p>
    <w:p w14:paraId="294341FB" w14:textId="0B034E8C" w:rsidR="00B038EF" w:rsidRDefault="0056108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3E0D856B" wp14:editId="3CAFBABA">
            <wp:extent cx="1724025" cy="2089517"/>
            <wp:effectExtent l="0" t="0" r="0" b="6350"/>
            <wp:docPr id="87741610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702" cy="2097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4BEFE69A" wp14:editId="11A1F742">
            <wp:extent cx="1990725" cy="2095500"/>
            <wp:effectExtent l="0" t="0" r="9525" b="0"/>
            <wp:docPr id="116557753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01937987" wp14:editId="08BD20C7">
            <wp:extent cx="1752600" cy="2095500"/>
            <wp:effectExtent l="0" t="0" r="0" b="0"/>
            <wp:docPr id="13113802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68E59C" w14:textId="118D6B16" w:rsidR="00561086" w:rsidRDefault="0056108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Севастополь                            Саки                             </w:t>
      </w:r>
      <w:r w:rsidR="00410021">
        <w:rPr>
          <w:rFonts w:ascii="Times New Roman" w:hAnsi="Times New Roman" w:cs="Times New Roman"/>
          <w:sz w:val="36"/>
          <w:szCs w:val="36"/>
        </w:rPr>
        <w:t xml:space="preserve">с </w:t>
      </w:r>
      <w:r>
        <w:rPr>
          <w:rFonts w:ascii="Times New Roman" w:hAnsi="Times New Roman" w:cs="Times New Roman"/>
          <w:sz w:val="36"/>
          <w:szCs w:val="36"/>
        </w:rPr>
        <w:t xml:space="preserve">Оленевка </w:t>
      </w:r>
    </w:p>
    <w:p w14:paraId="13A9F495" w14:textId="77777777" w:rsidR="00561086" w:rsidRDefault="00561086">
      <w:pPr>
        <w:rPr>
          <w:rFonts w:ascii="Times New Roman" w:hAnsi="Times New Roman" w:cs="Times New Roman"/>
          <w:sz w:val="36"/>
          <w:szCs w:val="36"/>
        </w:rPr>
      </w:pPr>
    </w:p>
    <w:p w14:paraId="210E98E1" w14:textId="54DC77CB" w:rsidR="00561086" w:rsidRDefault="00561086">
      <w:pPr>
        <w:rPr>
          <w:rFonts w:ascii="Times New Roman" w:hAnsi="Times New Roman" w:cs="Times New Roman"/>
          <w:noProof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44DE702E" wp14:editId="72AFF73B">
            <wp:extent cx="1714500" cy="2095500"/>
            <wp:effectExtent l="0" t="0" r="0" b="0"/>
            <wp:docPr id="137172798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</w:rPr>
        <w:t xml:space="preserve">             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7B8339AB" wp14:editId="444802F3">
            <wp:extent cx="1771650" cy="2095500"/>
            <wp:effectExtent l="0" t="0" r="0" b="0"/>
            <wp:docPr id="68183030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</w:rPr>
        <w:t xml:space="preserve">        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18B022A3" wp14:editId="2491B63D">
            <wp:extent cx="1800225" cy="2095500"/>
            <wp:effectExtent l="0" t="0" r="9525" b="0"/>
            <wp:docPr id="81520217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0DA0A8" w14:textId="30A6F66E" w:rsidR="00561086" w:rsidRPr="00B038EF" w:rsidRDefault="00561086">
      <w:pPr>
        <w:rPr>
          <w:rFonts w:ascii="Times New Roman" w:hAnsi="Times New Roman" w:cs="Times New Roman"/>
          <w:noProof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t xml:space="preserve">        Алупка                           п. Коктебель </w:t>
      </w:r>
      <w:r w:rsidR="00CD16BC">
        <w:rPr>
          <w:rFonts w:ascii="Times New Roman" w:hAnsi="Times New Roman" w:cs="Times New Roman"/>
          <w:noProof/>
          <w:sz w:val="36"/>
          <w:szCs w:val="36"/>
        </w:rPr>
        <w:t xml:space="preserve">                    п. Гурзуф </w:t>
      </w:r>
    </w:p>
    <w:sectPr w:rsidR="00561086" w:rsidRPr="00B038EF" w:rsidSect="00B038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EF"/>
    <w:rsid w:val="00410021"/>
    <w:rsid w:val="00561086"/>
    <w:rsid w:val="00564C28"/>
    <w:rsid w:val="00636834"/>
    <w:rsid w:val="00750CB2"/>
    <w:rsid w:val="00756425"/>
    <w:rsid w:val="00AE1B0D"/>
    <w:rsid w:val="00B038EF"/>
    <w:rsid w:val="00B27281"/>
    <w:rsid w:val="00CD16BC"/>
    <w:rsid w:val="00D5193B"/>
    <w:rsid w:val="00F9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D55C"/>
  <w15:chartTrackingRefBased/>
  <w15:docId w15:val="{940CC58E-8558-4E5A-ACB4-3B71A0A7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3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8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8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8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38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38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38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38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38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38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38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38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3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3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3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3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3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38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38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38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38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38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38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2025-10-20T16:21:00Z</dcterms:created>
  <dcterms:modified xsi:type="dcterms:W3CDTF">2025-10-21T08:07:00Z</dcterms:modified>
</cp:coreProperties>
</file>