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D" w:rsidRPr="003E23B4" w:rsidRDefault="007C440B" w:rsidP="007C440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1pt;margin-top:-7.5pt;width:496.5pt;height:727.5pt;z-index:251658240">
            <v:textbox>
              <w:txbxContent>
                <w:p w:rsidR="007C440B" w:rsidRDefault="007C440B">
                  <w:r w:rsidRPr="007C440B">
                    <w:drawing>
                      <wp:inline distT="0" distB="0" distL="0" distR="0">
                        <wp:extent cx="6067425" cy="10363200"/>
                        <wp:effectExtent l="19050" t="0" r="9525" b="0"/>
                        <wp:docPr id="3" name="Рисунок 10" descr="E:\!!!!!!!!!!!!!!!!Скан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E:\!!!!!!!!!!!!!!!!Скан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7425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6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78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1D0D" w:rsidRDefault="00E61D0D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40B" w:rsidRPr="003E23B4" w:rsidRDefault="007C440B" w:rsidP="00E61D0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6219"/>
        <w:gridCol w:w="1890"/>
        <w:gridCol w:w="2089"/>
      </w:tblGrid>
      <w:tr w:rsidR="007C440B" w:rsidRPr="003E23B4" w:rsidTr="0031369F">
        <w:tc>
          <w:tcPr>
            <w:tcW w:w="576" w:type="dxa"/>
          </w:tcPr>
          <w:p w:rsidR="007C440B" w:rsidRDefault="007C440B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40B" w:rsidRPr="003E23B4" w:rsidRDefault="007C440B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 работы Центра на 2022-2023 учебный год».</w:t>
            </w:r>
          </w:p>
        </w:tc>
        <w:tc>
          <w:tcPr>
            <w:tcW w:w="1890" w:type="dxa"/>
          </w:tcPr>
          <w:p w:rsidR="007C440B" w:rsidRDefault="007C440B" w:rsidP="007C4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 сентябрь</w:t>
            </w:r>
          </w:p>
          <w:p w:rsidR="007C440B" w:rsidRDefault="007C440B" w:rsidP="007C4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089" w:type="dxa"/>
          </w:tcPr>
          <w:p w:rsidR="007C440B" w:rsidRPr="003E23B4" w:rsidRDefault="007C440B" w:rsidP="00704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Учителя-предметники: биологии, химии, физики.</w:t>
            </w:r>
          </w:p>
        </w:tc>
      </w:tr>
      <w:tr w:rsidR="00D163B1" w:rsidRPr="003E23B4" w:rsidTr="0031369F">
        <w:tc>
          <w:tcPr>
            <w:tcW w:w="10774" w:type="dxa"/>
            <w:gridSpan w:val="4"/>
          </w:tcPr>
          <w:p w:rsidR="00D163B1" w:rsidRPr="003E23B4" w:rsidRDefault="00D163B1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  <w:r w:rsidR="007550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Конкурсы.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предметных погружений обучающихся в учебные предметы: биология, химия,  физика.</w:t>
            </w:r>
          </w:p>
        </w:tc>
        <w:tc>
          <w:tcPr>
            <w:tcW w:w="1890" w:type="dxa"/>
          </w:tcPr>
          <w:p w:rsidR="00C60E56" w:rsidRPr="003E23B4" w:rsidRDefault="00C60E56" w:rsidP="000B7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89" w:type="dxa"/>
          </w:tcPr>
          <w:p w:rsidR="00C60E56" w:rsidRPr="003E23B4" w:rsidRDefault="00704ECE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Учителя-предметники: биологии, химии, физики.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проектной деятельности обучающихся, </w:t>
            </w:r>
            <w:r w:rsidRPr="003E2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учебно-исследовательского и проектного подхода при решении образовательных задач.</w:t>
            </w:r>
          </w:p>
        </w:tc>
        <w:tc>
          <w:tcPr>
            <w:tcW w:w="1890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89" w:type="dxa"/>
          </w:tcPr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BD2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5-11 классов во Всероссийской олимпиаде школьников по предметам естественно-научной направленности.</w:t>
            </w:r>
          </w:p>
        </w:tc>
        <w:tc>
          <w:tcPr>
            <w:tcW w:w="1890" w:type="dxa"/>
          </w:tcPr>
          <w:p w:rsidR="00C60E56" w:rsidRPr="003E23B4" w:rsidRDefault="00704ECE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</w:t>
            </w:r>
          </w:p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УВР;</w:t>
            </w:r>
          </w:p>
          <w:p w:rsidR="00C60E56" w:rsidRPr="003E23B4" w:rsidRDefault="00C60E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BD2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конференциях различного уровня.</w:t>
            </w:r>
          </w:p>
        </w:tc>
        <w:tc>
          <w:tcPr>
            <w:tcW w:w="1890" w:type="dxa"/>
          </w:tcPr>
          <w:p w:rsidR="00C60E56" w:rsidRPr="003E23B4" w:rsidRDefault="00C60E56" w:rsidP="000B7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C22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5-9 классов во Всероссийской олимпиаде по экологии.</w:t>
            </w:r>
          </w:p>
        </w:tc>
        <w:tc>
          <w:tcPr>
            <w:tcW w:w="1890" w:type="dxa"/>
          </w:tcPr>
          <w:p w:rsidR="00C60E56" w:rsidRPr="003E23B4" w:rsidRDefault="00704E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</w:p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C60E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сетевом проекте «Урок цифры» 5-11 классы.</w:t>
            </w:r>
          </w:p>
        </w:tc>
        <w:tc>
          <w:tcPr>
            <w:tcW w:w="1890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89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55056" w:rsidRPr="003E23B4" w:rsidTr="0031369F">
        <w:tc>
          <w:tcPr>
            <w:tcW w:w="576" w:type="dxa"/>
          </w:tcPr>
          <w:p w:rsidR="00755056" w:rsidRDefault="007550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056" w:rsidRPr="003E23B4" w:rsidRDefault="007550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«Час Кода»</w:t>
            </w:r>
          </w:p>
        </w:tc>
        <w:tc>
          <w:tcPr>
            <w:tcW w:w="1890" w:type="dxa"/>
          </w:tcPr>
          <w:p w:rsidR="00755056" w:rsidRPr="003E23B4" w:rsidRDefault="007550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декабрь, 2022</w:t>
            </w:r>
          </w:p>
        </w:tc>
        <w:tc>
          <w:tcPr>
            <w:tcW w:w="2089" w:type="dxa"/>
          </w:tcPr>
          <w:p w:rsidR="00755056" w:rsidRPr="003E23B4" w:rsidRDefault="00755056" w:rsidP="007550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755056" w:rsidRPr="003E23B4" w:rsidRDefault="00755056" w:rsidP="007550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755056" w:rsidRPr="003E23B4" w:rsidRDefault="00755056" w:rsidP="007550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7550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  <w:proofErr w:type="gram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естественно-научных</w:t>
            </w:r>
            <w:proofErr w:type="gram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предметов.</w:t>
            </w:r>
          </w:p>
        </w:tc>
        <w:tc>
          <w:tcPr>
            <w:tcW w:w="1890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C60E56" w:rsidRPr="003E23B4" w:rsidRDefault="00704E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755056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творческих, проектных работ учащихся.</w:t>
            </w:r>
          </w:p>
        </w:tc>
        <w:tc>
          <w:tcPr>
            <w:tcW w:w="1890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C60E56" w:rsidRPr="003E23B4" w:rsidRDefault="007550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3127E" w:rsidRPr="003E23B4" w:rsidTr="0031369F">
        <w:tc>
          <w:tcPr>
            <w:tcW w:w="576" w:type="dxa"/>
          </w:tcPr>
          <w:p w:rsidR="00C3127E" w:rsidRPr="003E23B4" w:rsidRDefault="007550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27E" w:rsidRPr="003E23B4" w:rsidRDefault="00C3127E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экологическом субботнике.</w:t>
            </w:r>
          </w:p>
        </w:tc>
        <w:tc>
          <w:tcPr>
            <w:tcW w:w="1890" w:type="dxa"/>
          </w:tcPr>
          <w:p w:rsidR="00C3127E" w:rsidRPr="003E23B4" w:rsidRDefault="00C3127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3127E" w:rsidRPr="003E23B4" w:rsidRDefault="007550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3127E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3127E" w:rsidRPr="003E23B4" w:rsidRDefault="00C3127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5A23AB" w:rsidRDefault="0031369F" w:rsidP="00BE7ACF">
            <w:pPr>
              <w:rPr>
                <w:b/>
                <w:sz w:val="24"/>
                <w:szCs w:val="24"/>
              </w:rPr>
            </w:pPr>
            <w:r w:rsidRPr="004249F7"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 xml:space="preserve">ероссийский конкурс творческих, </w:t>
            </w:r>
            <w:r w:rsidRPr="004249F7">
              <w:rPr>
                <w:sz w:val="24"/>
                <w:szCs w:val="24"/>
              </w:rPr>
              <w:t xml:space="preserve">проектных и исследовательских работ учащихся </w:t>
            </w:r>
            <w:r w:rsidRPr="003C6D2C">
              <w:rPr>
                <w:b/>
                <w:sz w:val="24"/>
                <w:szCs w:val="24"/>
              </w:rPr>
              <w:t>#</w:t>
            </w:r>
            <w:proofErr w:type="spellStart"/>
            <w:r w:rsidRPr="003C6D2C">
              <w:rPr>
                <w:b/>
                <w:sz w:val="24"/>
                <w:szCs w:val="24"/>
              </w:rPr>
              <w:t>ВместеЯрче</w:t>
            </w:r>
            <w:proofErr w:type="spellEnd"/>
            <w:r w:rsidRPr="003C6D2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90" w:type="dxa"/>
          </w:tcPr>
          <w:p w:rsidR="0031369F" w:rsidRPr="00A11D17" w:rsidRDefault="0031369F" w:rsidP="00BE7ACF">
            <w:pPr>
              <w:jc w:val="center"/>
              <w:rPr>
                <w:sz w:val="24"/>
                <w:szCs w:val="24"/>
              </w:rPr>
            </w:pPr>
            <w:r w:rsidRPr="00A11D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2-24</w:t>
            </w:r>
            <w:r w:rsidRPr="00A11D17">
              <w:rPr>
                <w:sz w:val="24"/>
                <w:szCs w:val="24"/>
              </w:rPr>
              <w:t xml:space="preserve"> сентября</w:t>
            </w:r>
          </w:p>
          <w:p w:rsidR="0031369F" w:rsidRPr="00A11D17" w:rsidRDefault="0031369F" w:rsidP="00BE7A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A11D1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89" w:type="dxa"/>
          </w:tcPr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юных исследователей окружающей среды в 2022 году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сентябрь, 2022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эколого-природоохранная акция </w:t>
            </w:r>
            <w:r w:rsidRPr="0031369F">
              <w:rPr>
                <w:rFonts w:ascii="Times New Roman" w:hAnsi="Times New Roman" w:cs="Times New Roman"/>
                <w:b/>
                <w:sz w:val="24"/>
                <w:szCs w:val="24"/>
              </w:rPr>
              <w:t>«К чистым истокам»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1сентября –</w:t>
            </w:r>
          </w:p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>
            <w:pPr>
              <w:rPr>
                <w:rFonts w:ascii="Times New Roman" w:hAnsi="Times New Roman" w:cs="Times New Roman"/>
              </w:rPr>
            </w:pPr>
            <w:r w:rsidRPr="0031369F">
              <w:rPr>
                <w:rFonts w:ascii="Times New Roman" w:hAnsi="Times New Roman" w:cs="Times New Roman"/>
              </w:rPr>
              <w:t>Республиканская экологическая акция «Сохраним можжевельники Крыма» (с номинацией «Сохрани ёлочку»)</w:t>
            </w:r>
          </w:p>
        </w:tc>
        <w:tc>
          <w:tcPr>
            <w:tcW w:w="1890" w:type="dxa"/>
          </w:tcPr>
          <w:p w:rsidR="0031369F" w:rsidRPr="0031369F" w:rsidRDefault="0031369F">
            <w:pPr>
              <w:rPr>
                <w:rFonts w:ascii="Times New Roman" w:hAnsi="Times New Roman" w:cs="Times New Roman"/>
              </w:rPr>
            </w:pPr>
            <w:r w:rsidRPr="0031369F">
              <w:rPr>
                <w:rFonts w:ascii="Times New Roman" w:hAnsi="Times New Roman" w:cs="Times New Roman"/>
              </w:rPr>
              <w:t>декабрь, 2022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турнирная программа </w:t>
            </w:r>
            <w:r w:rsidRPr="0031369F">
              <w:rPr>
                <w:rFonts w:ascii="Times New Roman" w:hAnsi="Times New Roman" w:cs="Times New Roman"/>
                <w:b/>
                <w:sz w:val="24"/>
                <w:szCs w:val="24"/>
              </w:rPr>
              <w:t>«ЭКОС»</w:t>
            </w: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6-7 классов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369F" w:rsidRPr="0031369F" w:rsidRDefault="0031369F" w:rsidP="003136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Всероссийская заочной акции </w:t>
            </w:r>
            <w:r w:rsidRPr="003136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«Спорт – альтернатива пагубным привычкам»</w:t>
            </w:r>
          </w:p>
        </w:tc>
        <w:tc>
          <w:tcPr>
            <w:tcW w:w="1890" w:type="dxa"/>
          </w:tcPr>
          <w:p w:rsidR="0031369F" w:rsidRPr="0031369F" w:rsidRDefault="0031369F" w:rsidP="0031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31369F" w:rsidRPr="0031369F" w:rsidRDefault="0031369F" w:rsidP="0031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конкурс </w:t>
            </w:r>
            <w:r w:rsidRPr="00313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«Исследовательский старт» </w:t>
            </w:r>
            <w:r w:rsidRPr="0031369F">
              <w:rPr>
                <w:rFonts w:ascii="Times New Roman" w:hAnsi="Times New Roman" w:cs="Times New Roman"/>
                <w:bCs/>
                <w:sz w:val="24"/>
                <w:szCs w:val="24"/>
              </w:rPr>
              <w:t>для учащихся 5-7 классов в 2022 году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– </w:t>
            </w:r>
          </w:p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:rsidR="0031369F" w:rsidRPr="0031369F" w:rsidRDefault="0031369F" w:rsidP="00BE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Style w:val="FontStyle25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эколого-природоохранная акция </w:t>
            </w:r>
            <w:r w:rsidRPr="0031369F">
              <w:rPr>
                <w:rFonts w:ascii="Times New Roman" w:hAnsi="Times New Roman" w:cs="Times New Roman"/>
                <w:b/>
                <w:sz w:val="24"/>
                <w:szCs w:val="24"/>
              </w:rPr>
              <w:t>«Птица года»</w:t>
            </w: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 (объединена с акцией «Кормушка»)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both"/>
              <w:rPr>
                <w:rStyle w:val="FontStyle25"/>
                <w:sz w:val="24"/>
                <w:szCs w:val="24"/>
              </w:rPr>
            </w:pPr>
            <w:r w:rsidRPr="0031369F">
              <w:rPr>
                <w:rStyle w:val="FontStyle25"/>
                <w:sz w:val="24"/>
                <w:szCs w:val="24"/>
              </w:rPr>
              <w:t>Декабрь, 2022</w:t>
            </w:r>
          </w:p>
        </w:tc>
        <w:tc>
          <w:tcPr>
            <w:tcW w:w="2089" w:type="dxa"/>
          </w:tcPr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1369F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31369F">
              <w:rPr>
                <w:rFonts w:ascii="Times New Roman" w:hAnsi="Times New Roman" w:cs="Times New Roman"/>
                <w:b/>
                <w:sz w:val="24"/>
                <w:szCs w:val="24"/>
              </w:rPr>
              <w:t>«Космические фантазии»</w:t>
            </w:r>
          </w:p>
        </w:tc>
        <w:tc>
          <w:tcPr>
            <w:tcW w:w="1890" w:type="dxa"/>
          </w:tcPr>
          <w:p w:rsidR="0031369F" w:rsidRPr="00766F9A" w:rsidRDefault="0031369F" w:rsidP="00BE7ACF">
            <w:pPr>
              <w:jc w:val="both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Апрель, 2023</w:t>
            </w:r>
          </w:p>
        </w:tc>
        <w:tc>
          <w:tcPr>
            <w:tcW w:w="2089" w:type="dxa"/>
          </w:tcPr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69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«Сбор шишек» 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both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Ноябрь- декабрь, 2022</w:t>
            </w:r>
          </w:p>
        </w:tc>
        <w:tc>
          <w:tcPr>
            <w:tcW w:w="2089" w:type="dxa"/>
          </w:tcPr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1369F" w:rsidRPr="003E23B4" w:rsidTr="0031369F">
        <w:tc>
          <w:tcPr>
            <w:tcW w:w="576" w:type="dxa"/>
          </w:tcPr>
          <w:p w:rsidR="0031369F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69F" w:rsidRPr="0031369F" w:rsidRDefault="0031369F" w:rsidP="00BE7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Уборка лесной территории»</w:t>
            </w:r>
          </w:p>
        </w:tc>
        <w:tc>
          <w:tcPr>
            <w:tcW w:w="1890" w:type="dxa"/>
          </w:tcPr>
          <w:p w:rsidR="0031369F" w:rsidRPr="0031369F" w:rsidRDefault="0031369F" w:rsidP="00BE7ACF">
            <w:pPr>
              <w:jc w:val="both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октябрь- ноябрь, 2022</w:t>
            </w:r>
          </w:p>
        </w:tc>
        <w:tc>
          <w:tcPr>
            <w:tcW w:w="2089" w:type="dxa"/>
          </w:tcPr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учителя-предметники,</w:t>
            </w:r>
          </w:p>
          <w:p w:rsidR="0031369F" w:rsidRPr="003E23B4" w:rsidRDefault="0031369F" w:rsidP="00313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3127E" w:rsidRPr="003E23B4" w:rsidTr="0031369F">
        <w:tc>
          <w:tcPr>
            <w:tcW w:w="10774" w:type="dxa"/>
            <w:gridSpan w:val="4"/>
          </w:tcPr>
          <w:p w:rsidR="00C3127E" w:rsidRPr="003E23B4" w:rsidRDefault="00C3127E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дополнительного образования и внеурочной деятельности.</w:t>
            </w:r>
          </w:p>
        </w:tc>
        <w:tc>
          <w:tcPr>
            <w:tcW w:w="1890" w:type="dxa"/>
          </w:tcPr>
          <w:p w:rsidR="00C60E56" w:rsidRPr="003E23B4" w:rsidRDefault="00ED2AF2" w:rsidP="00ED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89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курсов внеурочной деятельности, учителя-предметники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Центра «Точка роста» для учащихся и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родителей. Набор обучающихся по программам внеурочной деятельности и дополнительным образовательным программам Центра. </w:t>
            </w:r>
          </w:p>
        </w:tc>
        <w:tc>
          <w:tcPr>
            <w:tcW w:w="1890" w:type="dxa"/>
          </w:tcPr>
          <w:p w:rsidR="00755056" w:rsidRDefault="007550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сентябрь,</w:t>
            </w:r>
          </w:p>
          <w:p w:rsidR="00C60E56" w:rsidRPr="003E23B4" w:rsidRDefault="007550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директорапо </w:t>
            </w: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ВР,</w:t>
            </w:r>
          </w:p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учителя-предметники,</w:t>
            </w:r>
          </w:p>
          <w:p w:rsidR="00C60E56" w:rsidRPr="003E23B4" w:rsidRDefault="00C60E56" w:rsidP="00A7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FF3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науки в «Точке роста».</w:t>
            </w:r>
          </w:p>
        </w:tc>
        <w:tc>
          <w:tcPr>
            <w:tcW w:w="1890" w:type="dxa"/>
          </w:tcPr>
          <w:p w:rsidR="00755056" w:rsidRDefault="00755056" w:rsidP="00450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</w:t>
            </w:r>
          </w:p>
          <w:p w:rsidR="00C60E56" w:rsidRPr="003E23B4" w:rsidRDefault="00C60E56" w:rsidP="00450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2089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</w:t>
            </w:r>
          </w:p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«Большая перемена».</w:t>
            </w:r>
          </w:p>
        </w:tc>
        <w:tc>
          <w:tcPr>
            <w:tcW w:w="1890" w:type="dxa"/>
          </w:tcPr>
          <w:p w:rsidR="00A349CE" w:rsidRDefault="00755056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</w:t>
            </w:r>
            <w:r w:rsidR="00A349C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 </w:t>
            </w:r>
          </w:p>
          <w:p w:rsidR="00C60E56" w:rsidRPr="003E23B4" w:rsidRDefault="00755056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акции «День ДНК», «Всероссийский урок генетики».</w:t>
            </w:r>
          </w:p>
        </w:tc>
        <w:tc>
          <w:tcPr>
            <w:tcW w:w="1890" w:type="dxa"/>
          </w:tcPr>
          <w:p w:rsidR="00C60E56" w:rsidRPr="003E23B4" w:rsidRDefault="00A349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  <w:p w:rsidR="00C60E56" w:rsidRPr="003E23B4" w:rsidRDefault="007550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9" w:type="dxa"/>
          </w:tcPr>
          <w:p w:rsidR="00C60E56" w:rsidRPr="003E23B4" w:rsidRDefault="00C60E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 и биологии.</w:t>
            </w:r>
          </w:p>
        </w:tc>
      </w:tr>
      <w:tr w:rsidR="00203234" w:rsidRPr="003E23B4" w:rsidTr="0031369F">
        <w:tc>
          <w:tcPr>
            <w:tcW w:w="576" w:type="dxa"/>
          </w:tcPr>
          <w:p w:rsidR="00203234" w:rsidRPr="003E23B4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34" w:rsidRPr="003E23B4" w:rsidRDefault="00203234" w:rsidP="009E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1890" w:type="dxa"/>
          </w:tcPr>
          <w:p w:rsidR="00203234" w:rsidRPr="003E23B4" w:rsidRDefault="00A349CE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03234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 </w:t>
            </w:r>
          </w:p>
          <w:p w:rsidR="00203234" w:rsidRPr="003E23B4" w:rsidRDefault="00755056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203234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203234" w:rsidRPr="003E23B4" w:rsidRDefault="00203234" w:rsidP="009E0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6B27E0" w:rsidRPr="003E23B4" w:rsidTr="0031369F">
        <w:tc>
          <w:tcPr>
            <w:tcW w:w="10774" w:type="dxa"/>
            <w:gridSpan w:val="4"/>
          </w:tcPr>
          <w:p w:rsidR="006B27E0" w:rsidRPr="003E23B4" w:rsidRDefault="006B27E0" w:rsidP="000425D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6B2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Центра образования естественно-научной</w:t>
            </w:r>
            <w:r w:rsidR="0045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технологической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«Точка роста».</w:t>
            </w:r>
          </w:p>
        </w:tc>
        <w:tc>
          <w:tcPr>
            <w:tcW w:w="1890" w:type="dxa"/>
          </w:tcPr>
          <w:p w:rsidR="00755056" w:rsidRDefault="007550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сентябрь,</w:t>
            </w:r>
          </w:p>
          <w:p w:rsidR="00C60E56" w:rsidRPr="003E23B4" w:rsidRDefault="00755056" w:rsidP="00BD2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C60E56" w:rsidRPr="003E23B4" w:rsidRDefault="00C60E56" w:rsidP="0097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D1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 </w:t>
            </w:r>
          </w:p>
          <w:p w:rsidR="00C60E56" w:rsidRPr="003E23B4" w:rsidRDefault="00C60E56" w:rsidP="00D17D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(Знакомство с Центром «Точка роста»).</w:t>
            </w:r>
          </w:p>
        </w:tc>
        <w:tc>
          <w:tcPr>
            <w:tcW w:w="1890" w:type="dxa"/>
          </w:tcPr>
          <w:p w:rsidR="00755056" w:rsidRDefault="00755056" w:rsidP="007550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октябрь,</w:t>
            </w:r>
          </w:p>
          <w:p w:rsidR="00C60E56" w:rsidRPr="003E23B4" w:rsidRDefault="00755056" w:rsidP="007550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89" w:type="dxa"/>
          </w:tcPr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  <w:r w:rsidR="00755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</w:t>
            </w:r>
          </w:p>
          <w:p w:rsidR="00C60E56" w:rsidRPr="003E23B4" w:rsidRDefault="00C60E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классные руководители.</w:t>
            </w:r>
          </w:p>
        </w:tc>
      </w:tr>
      <w:tr w:rsidR="00C60E56" w:rsidRPr="003E23B4" w:rsidTr="0031369F">
        <w:tc>
          <w:tcPr>
            <w:tcW w:w="576" w:type="dxa"/>
          </w:tcPr>
          <w:p w:rsidR="00C60E56" w:rsidRPr="003E23B4" w:rsidRDefault="0031369F" w:rsidP="009C5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6" w:rsidRPr="003E23B4" w:rsidRDefault="00C60E56" w:rsidP="006B2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системе открытых </w:t>
            </w:r>
            <w:proofErr w:type="spell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90" w:type="dxa"/>
          </w:tcPr>
          <w:p w:rsidR="00C60E56" w:rsidRPr="003E23B4" w:rsidRDefault="00A349CE" w:rsidP="00A349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C60E56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089" w:type="dxa"/>
          </w:tcPr>
          <w:p w:rsidR="00C60E56" w:rsidRDefault="00C60E56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директорапо ВР,</w:t>
            </w:r>
          </w:p>
          <w:p w:rsidR="00C60E56" w:rsidRPr="003E23B4" w:rsidRDefault="00C60E56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3127E" w:rsidRPr="003E23B4" w:rsidTr="0031369F">
        <w:tc>
          <w:tcPr>
            <w:tcW w:w="576" w:type="dxa"/>
          </w:tcPr>
          <w:p w:rsidR="00C3127E" w:rsidRPr="003E23B4" w:rsidRDefault="0031369F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9CE" w:rsidRDefault="00162058" w:rsidP="001620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</w:t>
            </w: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ентра «Точка роста» </w:t>
            </w:r>
          </w:p>
          <w:p w:rsidR="00C3127E" w:rsidRPr="003E23B4" w:rsidRDefault="00755056" w:rsidP="001620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2022-2023</w:t>
            </w:r>
            <w:r w:rsidR="006B27E0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  <w:r w:rsidR="00162058"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школьном сайте.</w:t>
            </w:r>
          </w:p>
        </w:tc>
        <w:tc>
          <w:tcPr>
            <w:tcW w:w="1890" w:type="dxa"/>
          </w:tcPr>
          <w:p w:rsidR="00C20B92" w:rsidRPr="003E23B4" w:rsidRDefault="00A349CE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20B92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  <w:p w:rsidR="00C3127E" w:rsidRPr="003E23B4" w:rsidRDefault="00755056" w:rsidP="0020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6B27E0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89" w:type="dxa"/>
          </w:tcPr>
          <w:p w:rsidR="00162058" w:rsidRPr="003E23B4" w:rsidRDefault="00162058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школы,</w:t>
            </w:r>
          </w:p>
          <w:p w:rsidR="00C3127E" w:rsidRPr="003E23B4" w:rsidRDefault="00A75453" w:rsidP="00162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62058" w:rsidRPr="003E23B4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Центра</w:t>
            </w:r>
          </w:p>
        </w:tc>
      </w:tr>
    </w:tbl>
    <w:p w:rsidR="00E61D0D" w:rsidRPr="003E23B4" w:rsidRDefault="00E61D0D" w:rsidP="00E61D0D">
      <w:pPr>
        <w:rPr>
          <w:rFonts w:ascii="Times New Roman" w:eastAsia="Calibri" w:hAnsi="Times New Roman" w:cs="Times New Roman"/>
          <w:sz w:val="26"/>
          <w:szCs w:val="26"/>
        </w:rPr>
      </w:pPr>
    </w:p>
    <w:p w:rsidR="00E61D0D" w:rsidRPr="003E23B4" w:rsidRDefault="00E61D0D" w:rsidP="00E61D0D">
      <w:pPr>
        <w:rPr>
          <w:rFonts w:ascii="Times New Roman" w:hAnsi="Times New Roman" w:cs="Times New Roman"/>
        </w:rPr>
      </w:pPr>
    </w:p>
    <w:p w:rsidR="00BD2864" w:rsidRPr="003E23B4" w:rsidRDefault="00BD2864">
      <w:pPr>
        <w:rPr>
          <w:rFonts w:ascii="Times New Roman" w:hAnsi="Times New Roman" w:cs="Times New Roman"/>
        </w:rPr>
      </w:pPr>
    </w:p>
    <w:p w:rsidR="00481E97" w:rsidRPr="003E23B4" w:rsidRDefault="00481E97">
      <w:pPr>
        <w:rPr>
          <w:rFonts w:ascii="Times New Roman" w:hAnsi="Times New Roman" w:cs="Times New Roman"/>
        </w:rPr>
      </w:pPr>
    </w:p>
    <w:sectPr w:rsidR="00481E97" w:rsidRPr="003E23B4" w:rsidSect="007C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8AB"/>
    <w:rsid w:val="00011B85"/>
    <w:rsid w:val="000425D5"/>
    <w:rsid w:val="0005328B"/>
    <w:rsid w:val="000B75F9"/>
    <w:rsid w:val="000C173F"/>
    <w:rsid w:val="000F0EA0"/>
    <w:rsid w:val="00162058"/>
    <w:rsid w:val="001801E3"/>
    <w:rsid w:val="00203234"/>
    <w:rsid w:val="0031369F"/>
    <w:rsid w:val="003477B8"/>
    <w:rsid w:val="003E23B4"/>
    <w:rsid w:val="003E577A"/>
    <w:rsid w:val="004006FA"/>
    <w:rsid w:val="004048F1"/>
    <w:rsid w:val="004248AB"/>
    <w:rsid w:val="0043638D"/>
    <w:rsid w:val="004507FE"/>
    <w:rsid w:val="00481E97"/>
    <w:rsid w:val="004E058A"/>
    <w:rsid w:val="00563D87"/>
    <w:rsid w:val="00671977"/>
    <w:rsid w:val="006B27E0"/>
    <w:rsid w:val="00704ECE"/>
    <w:rsid w:val="00755056"/>
    <w:rsid w:val="00767EF2"/>
    <w:rsid w:val="007C440B"/>
    <w:rsid w:val="007D09F3"/>
    <w:rsid w:val="00804386"/>
    <w:rsid w:val="0085536E"/>
    <w:rsid w:val="00911330"/>
    <w:rsid w:val="009607C1"/>
    <w:rsid w:val="00975BD7"/>
    <w:rsid w:val="009C2247"/>
    <w:rsid w:val="00A349CE"/>
    <w:rsid w:val="00A75453"/>
    <w:rsid w:val="00A825DE"/>
    <w:rsid w:val="00AC7400"/>
    <w:rsid w:val="00AE3B4D"/>
    <w:rsid w:val="00AF6EF1"/>
    <w:rsid w:val="00BD2262"/>
    <w:rsid w:val="00BD2864"/>
    <w:rsid w:val="00C02E2C"/>
    <w:rsid w:val="00C20B92"/>
    <w:rsid w:val="00C3127E"/>
    <w:rsid w:val="00C60E56"/>
    <w:rsid w:val="00CC4371"/>
    <w:rsid w:val="00D163B1"/>
    <w:rsid w:val="00D17D1F"/>
    <w:rsid w:val="00DE1A5B"/>
    <w:rsid w:val="00DE3DC8"/>
    <w:rsid w:val="00E61D0D"/>
    <w:rsid w:val="00ED2AF2"/>
    <w:rsid w:val="00F07834"/>
    <w:rsid w:val="00F235AB"/>
    <w:rsid w:val="00F24EDE"/>
    <w:rsid w:val="00F6008A"/>
    <w:rsid w:val="00F96AE8"/>
    <w:rsid w:val="00FF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FE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31369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FE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31369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06.05.2019</cp:lastModifiedBy>
  <cp:revision>45</cp:revision>
  <cp:lastPrinted>2022-07-29T10:29:00Z</cp:lastPrinted>
  <dcterms:created xsi:type="dcterms:W3CDTF">2021-10-17T12:41:00Z</dcterms:created>
  <dcterms:modified xsi:type="dcterms:W3CDTF">2022-07-29T10:40:00Z</dcterms:modified>
</cp:coreProperties>
</file>