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DBE4" w14:textId="77777777" w:rsidR="008B7646" w:rsidRPr="005F3E34" w:rsidRDefault="008B7646" w:rsidP="008B7646">
      <w:pPr>
        <w:jc w:val="center"/>
        <w:rPr>
          <w:b/>
          <w:bCs/>
        </w:rPr>
      </w:pPr>
      <w:r w:rsidRPr="005F3E34">
        <w:rPr>
          <w:b/>
          <w:bCs/>
        </w:rPr>
        <w:t xml:space="preserve">КОМПЛЕКТ КОНТРОЛЬНО-ОЦЕНОЧНЫХ СРЕДСТВ </w:t>
      </w:r>
    </w:p>
    <w:p w14:paraId="3E9ABCBA" w14:textId="77777777" w:rsidR="008B7646" w:rsidRPr="005F3E34" w:rsidRDefault="008B7646" w:rsidP="005F3E34">
      <w:pPr>
        <w:jc w:val="center"/>
        <w:rPr>
          <w:b/>
          <w:bCs/>
        </w:rPr>
      </w:pPr>
      <w:r w:rsidRPr="005F3E34">
        <w:rPr>
          <w:b/>
          <w:bCs/>
        </w:rPr>
        <w:t>по учебной дисциплине «</w:t>
      </w:r>
      <w:r w:rsidR="007F5CC8" w:rsidRPr="005F3E34">
        <w:rPr>
          <w:b/>
          <w:bCs/>
        </w:rPr>
        <w:t>Изобразительное искусство</w:t>
      </w:r>
      <w:r w:rsidRPr="005F3E34">
        <w:rPr>
          <w:b/>
          <w:bCs/>
        </w:rPr>
        <w:t>» для 5-</w:t>
      </w:r>
      <w:r w:rsidR="007F5CC8" w:rsidRPr="005F3E34">
        <w:rPr>
          <w:b/>
          <w:bCs/>
        </w:rPr>
        <w:t>7</w:t>
      </w:r>
      <w:r w:rsidR="005F3E34">
        <w:rPr>
          <w:b/>
          <w:bCs/>
        </w:rPr>
        <w:t xml:space="preserve">классов  </w:t>
      </w:r>
    </w:p>
    <w:p w14:paraId="2E8A4917" w14:textId="77777777" w:rsidR="008B7646" w:rsidRPr="005F3E34" w:rsidRDefault="008B7646" w:rsidP="008B7646">
      <w:pPr>
        <w:jc w:val="center"/>
        <w:rPr>
          <w:b/>
        </w:rPr>
      </w:pPr>
      <w:r w:rsidRPr="005F3E34">
        <w:rPr>
          <w:b/>
        </w:rPr>
        <w:t>Паспорт</w:t>
      </w:r>
    </w:p>
    <w:p w14:paraId="0A22CEF3" w14:textId="77777777" w:rsidR="008B7646" w:rsidRPr="005F3E34" w:rsidRDefault="008B7646" w:rsidP="005F3E34">
      <w:pPr>
        <w:jc w:val="center"/>
        <w:rPr>
          <w:b/>
        </w:rPr>
      </w:pPr>
      <w:r w:rsidRPr="005F3E34">
        <w:rPr>
          <w:b/>
        </w:rPr>
        <w:t xml:space="preserve">Комплекта контрольно-оценочных средств по  </w:t>
      </w:r>
      <w:r w:rsidR="007F5CC8" w:rsidRPr="005F3E34">
        <w:rPr>
          <w:b/>
        </w:rPr>
        <w:t>изобразительному искусству</w:t>
      </w:r>
      <w:r w:rsidRPr="005F3E34">
        <w:rPr>
          <w:b/>
        </w:rPr>
        <w:t xml:space="preserve"> для 5-</w:t>
      </w:r>
      <w:r w:rsidR="007F5CC8" w:rsidRPr="005F3E34">
        <w:rPr>
          <w:b/>
        </w:rPr>
        <w:t>7</w:t>
      </w:r>
      <w:r w:rsidR="005F3E34">
        <w:rPr>
          <w:b/>
        </w:rPr>
        <w:t xml:space="preserve"> классов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3668"/>
        <w:gridCol w:w="5040"/>
      </w:tblGrid>
      <w:tr w:rsidR="008B7646" w:rsidRPr="005F3E34" w14:paraId="257EEAFE" w14:textId="77777777" w:rsidTr="008B7646">
        <w:tc>
          <w:tcPr>
            <w:tcW w:w="819" w:type="dxa"/>
            <w:vAlign w:val="center"/>
          </w:tcPr>
          <w:p w14:paraId="746A00B6" w14:textId="77777777" w:rsidR="008B7646" w:rsidRPr="005F3E34" w:rsidRDefault="008B7646" w:rsidP="00FD7254">
            <w:pPr>
              <w:snapToGrid w:val="0"/>
              <w:spacing w:before="100" w:beforeAutospacing="1" w:after="100" w:afterAutospacing="1"/>
              <w:jc w:val="center"/>
            </w:pPr>
            <w:r w:rsidRPr="005F3E34">
              <w:t>№ п/п</w:t>
            </w:r>
          </w:p>
        </w:tc>
        <w:tc>
          <w:tcPr>
            <w:tcW w:w="3668" w:type="dxa"/>
            <w:vAlign w:val="center"/>
          </w:tcPr>
          <w:p w14:paraId="21AA4E6A" w14:textId="77777777" w:rsidR="008B7646" w:rsidRPr="005F3E34" w:rsidRDefault="008B7646" w:rsidP="00FD7254">
            <w:pPr>
              <w:snapToGrid w:val="0"/>
              <w:spacing w:before="100" w:beforeAutospacing="1" w:after="100" w:afterAutospacing="1"/>
              <w:jc w:val="center"/>
            </w:pPr>
            <w:r w:rsidRPr="005F3E34">
              <w:t>Контролируемые разделы (темы) предмета</w:t>
            </w:r>
          </w:p>
        </w:tc>
        <w:tc>
          <w:tcPr>
            <w:tcW w:w="5040" w:type="dxa"/>
            <w:vAlign w:val="center"/>
          </w:tcPr>
          <w:p w14:paraId="1D8EFB92" w14:textId="77777777" w:rsidR="008B7646" w:rsidRPr="005F3E34" w:rsidRDefault="008B7646" w:rsidP="00FD7254">
            <w:pPr>
              <w:snapToGrid w:val="0"/>
              <w:jc w:val="center"/>
            </w:pPr>
            <w:r w:rsidRPr="005F3E34">
              <w:t xml:space="preserve">Наименование </w:t>
            </w:r>
          </w:p>
          <w:p w14:paraId="1155D952" w14:textId="77777777" w:rsidR="008B7646" w:rsidRPr="005F3E34" w:rsidRDefault="008B7646" w:rsidP="00FD7254">
            <w:pPr>
              <w:snapToGrid w:val="0"/>
              <w:jc w:val="center"/>
            </w:pPr>
            <w:r w:rsidRPr="005F3E34">
              <w:t xml:space="preserve">оценочного средства </w:t>
            </w:r>
          </w:p>
        </w:tc>
      </w:tr>
      <w:tr w:rsidR="008B7646" w:rsidRPr="005F3E34" w14:paraId="4324582F" w14:textId="77777777" w:rsidTr="008B7646">
        <w:tc>
          <w:tcPr>
            <w:tcW w:w="9527" w:type="dxa"/>
            <w:gridSpan w:val="3"/>
            <w:vAlign w:val="center"/>
          </w:tcPr>
          <w:p w14:paraId="1109E1B3" w14:textId="77777777" w:rsidR="008B7646" w:rsidRPr="005F3E34" w:rsidRDefault="002C4935" w:rsidP="00FD7254">
            <w:pPr>
              <w:snapToGrid w:val="0"/>
              <w:spacing w:before="100" w:beforeAutospacing="1" w:after="100" w:afterAutospacing="1"/>
              <w:rPr>
                <w:b/>
              </w:rPr>
            </w:pPr>
            <w:r w:rsidRPr="005F3E34">
              <w:rPr>
                <w:b/>
              </w:rPr>
              <w:t>5</w:t>
            </w:r>
            <w:r w:rsidR="008B7646" w:rsidRPr="005F3E34">
              <w:rPr>
                <w:b/>
              </w:rPr>
              <w:t xml:space="preserve"> класс</w:t>
            </w:r>
          </w:p>
        </w:tc>
      </w:tr>
      <w:tr w:rsidR="008B7646" w:rsidRPr="005F3E34" w14:paraId="194CF3FC" w14:textId="77777777" w:rsidTr="008B7646">
        <w:tc>
          <w:tcPr>
            <w:tcW w:w="9527" w:type="dxa"/>
            <w:gridSpan w:val="3"/>
            <w:vAlign w:val="center"/>
          </w:tcPr>
          <w:p w14:paraId="6457D9D7" w14:textId="77777777" w:rsidR="008B7646" w:rsidRPr="005F3E34" w:rsidRDefault="008B7646" w:rsidP="007F5CC8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 w:rsidRPr="005F3E34">
              <w:rPr>
                <w:b/>
              </w:rPr>
              <w:t>1</w:t>
            </w:r>
            <w:r w:rsidR="007F5CC8" w:rsidRPr="005F3E34">
              <w:rPr>
                <w:b/>
              </w:rPr>
              <w:t>-й раздел</w:t>
            </w:r>
          </w:p>
        </w:tc>
      </w:tr>
      <w:tr w:rsidR="008B7646" w:rsidRPr="005F3E34" w14:paraId="785BA488" w14:textId="77777777" w:rsidTr="008B7646">
        <w:tc>
          <w:tcPr>
            <w:tcW w:w="4487" w:type="dxa"/>
            <w:gridSpan w:val="2"/>
            <w:vMerge w:val="restart"/>
          </w:tcPr>
          <w:p w14:paraId="3838CD16" w14:textId="77777777" w:rsidR="008B7646" w:rsidRPr="005F3E34" w:rsidRDefault="008B7646" w:rsidP="008B764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F3E34">
              <w:rPr>
                <w:rFonts w:ascii="Times New Roman" w:hAnsi="Times New Roman"/>
                <w:sz w:val="24"/>
                <w:szCs w:val="24"/>
              </w:rPr>
              <w:t>«</w:t>
            </w:r>
            <w:r w:rsidR="007F5CC8" w:rsidRPr="005F3E34">
              <w:rPr>
                <w:rFonts w:ascii="Times New Roman" w:hAnsi="Times New Roman"/>
                <w:sz w:val="24"/>
                <w:szCs w:val="24"/>
              </w:rPr>
              <w:t>Древние корни народного искусства</w:t>
            </w:r>
            <w:r w:rsidRPr="005F3E3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62083DB" w14:textId="77777777" w:rsidR="008B7646" w:rsidRPr="005F3E34" w:rsidRDefault="008B7646" w:rsidP="00FD7254"/>
          <w:p w14:paraId="586F519B" w14:textId="77777777" w:rsidR="008B7646" w:rsidRPr="005F3E34" w:rsidRDefault="008B7646" w:rsidP="00FD7254">
            <w:pPr>
              <w:tabs>
                <w:tab w:val="left" w:pos="284"/>
              </w:tabs>
            </w:pPr>
          </w:p>
          <w:p w14:paraId="419A9AA0" w14:textId="77777777" w:rsidR="008B7646" w:rsidRPr="005F3E34" w:rsidRDefault="008B7646" w:rsidP="008B7646">
            <w:pPr>
              <w:snapToGrid w:val="0"/>
            </w:pPr>
          </w:p>
        </w:tc>
        <w:tc>
          <w:tcPr>
            <w:tcW w:w="5040" w:type="dxa"/>
          </w:tcPr>
          <w:p w14:paraId="632AB481" w14:textId="77777777" w:rsidR="008B7646" w:rsidRPr="005F3E34" w:rsidRDefault="008B7646" w:rsidP="00FD7254">
            <w:pPr>
              <w:spacing w:before="100" w:beforeAutospacing="1" w:after="100" w:afterAutospacing="1"/>
            </w:pPr>
            <w:r w:rsidRPr="005F3E34">
              <w:rPr>
                <w:b/>
              </w:rPr>
              <w:t>Контроль № 1</w:t>
            </w:r>
            <w:r w:rsidRPr="005F3E34">
              <w:t>. Художественно-практическая деятельность.</w:t>
            </w:r>
          </w:p>
        </w:tc>
      </w:tr>
      <w:tr w:rsidR="008B7646" w:rsidRPr="005F3E34" w14:paraId="25E24973" w14:textId="77777777" w:rsidTr="008B7646">
        <w:tc>
          <w:tcPr>
            <w:tcW w:w="4487" w:type="dxa"/>
            <w:gridSpan w:val="2"/>
            <w:vMerge/>
          </w:tcPr>
          <w:p w14:paraId="6EC3F648" w14:textId="77777777" w:rsidR="008B7646" w:rsidRPr="005F3E34" w:rsidRDefault="008B7646" w:rsidP="00FD7254">
            <w:pPr>
              <w:tabs>
                <w:tab w:val="left" w:pos="284"/>
              </w:tabs>
              <w:spacing w:before="100" w:beforeAutospacing="1" w:after="100" w:afterAutospacing="1"/>
            </w:pPr>
          </w:p>
        </w:tc>
        <w:tc>
          <w:tcPr>
            <w:tcW w:w="5040" w:type="dxa"/>
          </w:tcPr>
          <w:p w14:paraId="6ECC122D" w14:textId="77777777" w:rsidR="008B7646" w:rsidRPr="005F3E34" w:rsidRDefault="008B7646" w:rsidP="007F5CC8">
            <w:pPr>
              <w:spacing w:before="100" w:beforeAutospacing="1" w:after="100" w:afterAutospacing="1"/>
            </w:pPr>
            <w:r w:rsidRPr="005F3E34">
              <w:rPr>
                <w:b/>
              </w:rPr>
              <w:t>Контроль № 2.</w:t>
            </w:r>
            <w:r w:rsidRPr="005F3E34">
              <w:t xml:space="preserve"> Анализ-интерпретация </w:t>
            </w:r>
            <w:r w:rsidR="007F5CC8" w:rsidRPr="005F3E34">
              <w:t>художественного</w:t>
            </w:r>
            <w:r w:rsidRPr="005F3E34">
              <w:t xml:space="preserve"> произведения.</w:t>
            </w:r>
          </w:p>
        </w:tc>
      </w:tr>
      <w:tr w:rsidR="008B7646" w:rsidRPr="005F3E34" w14:paraId="5A57FAD4" w14:textId="77777777" w:rsidTr="008B7646">
        <w:tc>
          <w:tcPr>
            <w:tcW w:w="4487" w:type="dxa"/>
            <w:gridSpan w:val="2"/>
            <w:vMerge/>
          </w:tcPr>
          <w:p w14:paraId="7528996A" w14:textId="77777777" w:rsidR="008B7646" w:rsidRPr="005F3E34" w:rsidRDefault="008B7646" w:rsidP="00FD7254">
            <w:pPr>
              <w:tabs>
                <w:tab w:val="left" w:pos="284"/>
              </w:tabs>
              <w:spacing w:before="100" w:beforeAutospacing="1" w:after="100" w:afterAutospacing="1"/>
            </w:pPr>
          </w:p>
        </w:tc>
        <w:tc>
          <w:tcPr>
            <w:tcW w:w="5040" w:type="dxa"/>
          </w:tcPr>
          <w:p w14:paraId="31927324" w14:textId="77777777" w:rsidR="008B7646" w:rsidRPr="005F3E34" w:rsidRDefault="008B7646" w:rsidP="003865A6">
            <w:pPr>
              <w:spacing w:before="100" w:beforeAutospacing="1" w:after="100" w:afterAutospacing="1"/>
            </w:pPr>
            <w:r w:rsidRPr="005F3E34">
              <w:rPr>
                <w:b/>
              </w:rPr>
              <w:t>Контроль № 3.</w:t>
            </w:r>
            <w:r w:rsidR="005F3E34" w:rsidRPr="005F3E34">
              <w:t>Теория изобразительного искусства.</w:t>
            </w:r>
          </w:p>
        </w:tc>
      </w:tr>
      <w:tr w:rsidR="008B7646" w:rsidRPr="005F3E34" w14:paraId="01EF7992" w14:textId="77777777" w:rsidTr="008B7646">
        <w:tc>
          <w:tcPr>
            <w:tcW w:w="9527" w:type="dxa"/>
            <w:gridSpan w:val="3"/>
          </w:tcPr>
          <w:p w14:paraId="7C3E6D2E" w14:textId="77777777" w:rsidR="008B7646" w:rsidRPr="005F3E34" w:rsidRDefault="008B7646" w:rsidP="00FD725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F3E34">
              <w:rPr>
                <w:b/>
              </w:rPr>
              <w:t>2</w:t>
            </w:r>
            <w:r w:rsidR="007F5CC8" w:rsidRPr="005F3E34">
              <w:rPr>
                <w:b/>
              </w:rPr>
              <w:t>-й раздел</w:t>
            </w:r>
          </w:p>
        </w:tc>
      </w:tr>
      <w:tr w:rsidR="008B7646" w:rsidRPr="005F3E34" w14:paraId="39113DD6" w14:textId="77777777" w:rsidTr="007F5CC8">
        <w:tc>
          <w:tcPr>
            <w:tcW w:w="4487" w:type="dxa"/>
            <w:gridSpan w:val="2"/>
            <w:vMerge w:val="restart"/>
            <w:tcBorders>
              <w:right w:val="single" w:sz="4" w:space="0" w:color="auto"/>
            </w:tcBorders>
          </w:tcPr>
          <w:p w14:paraId="5B179341" w14:textId="77777777" w:rsidR="008B7646" w:rsidRPr="005F3E34" w:rsidRDefault="008B7646" w:rsidP="008B7646">
            <w:pPr>
              <w:pStyle w:val="a5"/>
              <w:numPr>
                <w:ilvl w:val="0"/>
                <w:numId w:val="1"/>
              </w:numPr>
              <w:snapToGrid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F3E34">
              <w:rPr>
                <w:rFonts w:ascii="Times New Roman" w:hAnsi="Times New Roman"/>
                <w:sz w:val="24"/>
                <w:szCs w:val="24"/>
              </w:rPr>
              <w:t>«</w:t>
            </w:r>
            <w:r w:rsidR="007F5CC8" w:rsidRPr="005F3E34">
              <w:rPr>
                <w:rFonts w:ascii="Times New Roman" w:hAnsi="Times New Roman"/>
                <w:sz w:val="24"/>
                <w:szCs w:val="24"/>
              </w:rPr>
              <w:t>Связь времён в народном искусстве</w:t>
            </w:r>
            <w:r w:rsidRPr="005F3E3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2790DD1" w14:textId="77777777" w:rsidR="008B7646" w:rsidRPr="005F3E34" w:rsidRDefault="008B7646" w:rsidP="00FD7254">
            <w:pPr>
              <w:snapToGrid w:val="0"/>
            </w:pPr>
          </w:p>
        </w:tc>
        <w:tc>
          <w:tcPr>
            <w:tcW w:w="5040" w:type="dxa"/>
            <w:tcBorders>
              <w:left w:val="single" w:sz="4" w:space="0" w:color="auto"/>
            </w:tcBorders>
          </w:tcPr>
          <w:p w14:paraId="6913D64D" w14:textId="77777777" w:rsidR="008B7646" w:rsidRPr="005F3E34" w:rsidRDefault="008B7646" w:rsidP="007F5CC8">
            <w:pPr>
              <w:spacing w:before="100" w:beforeAutospacing="1" w:after="100" w:afterAutospacing="1"/>
            </w:pPr>
            <w:r w:rsidRPr="005F3E34">
              <w:rPr>
                <w:b/>
              </w:rPr>
              <w:t xml:space="preserve">Контроль № </w:t>
            </w:r>
            <w:r w:rsidR="007F5CC8" w:rsidRPr="005F3E34">
              <w:rPr>
                <w:b/>
              </w:rPr>
              <w:t>4</w:t>
            </w:r>
            <w:r w:rsidRPr="005F3E34">
              <w:t>. Художественно-практическая деятельность</w:t>
            </w:r>
            <w:r w:rsidRPr="005F3E34">
              <w:rPr>
                <w:i/>
              </w:rPr>
              <w:t>.</w:t>
            </w:r>
          </w:p>
        </w:tc>
      </w:tr>
      <w:tr w:rsidR="008B7646" w:rsidRPr="005F3E34" w14:paraId="45DA907F" w14:textId="77777777" w:rsidTr="007F5CC8">
        <w:tc>
          <w:tcPr>
            <w:tcW w:w="448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57E09DD" w14:textId="77777777" w:rsidR="008B7646" w:rsidRPr="005F3E34" w:rsidRDefault="008B7646" w:rsidP="00FD7254">
            <w:pPr>
              <w:snapToGrid w:val="0"/>
            </w:pPr>
          </w:p>
        </w:tc>
        <w:tc>
          <w:tcPr>
            <w:tcW w:w="5040" w:type="dxa"/>
            <w:tcBorders>
              <w:left w:val="single" w:sz="4" w:space="0" w:color="auto"/>
            </w:tcBorders>
          </w:tcPr>
          <w:p w14:paraId="2F4D5C4C" w14:textId="77777777" w:rsidR="008B7646" w:rsidRPr="005F3E34" w:rsidRDefault="008B7646" w:rsidP="003865A6">
            <w:pPr>
              <w:spacing w:before="100" w:beforeAutospacing="1" w:after="100" w:afterAutospacing="1"/>
            </w:pPr>
            <w:r w:rsidRPr="005F3E34">
              <w:rPr>
                <w:b/>
              </w:rPr>
              <w:t xml:space="preserve">Контроль № </w:t>
            </w:r>
            <w:r w:rsidR="007F5CC8" w:rsidRPr="005F3E34">
              <w:rPr>
                <w:b/>
              </w:rPr>
              <w:t>5</w:t>
            </w:r>
            <w:r w:rsidRPr="005F3E34">
              <w:t xml:space="preserve">. Анализ-интерпретация </w:t>
            </w:r>
            <w:r w:rsidR="003865A6" w:rsidRPr="005F3E34">
              <w:t xml:space="preserve">художественного </w:t>
            </w:r>
            <w:r w:rsidRPr="005F3E34">
              <w:t xml:space="preserve"> произведения.</w:t>
            </w:r>
          </w:p>
        </w:tc>
      </w:tr>
      <w:tr w:rsidR="008B7646" w:rsidRPr="005F3E34" w14:paraId="4B590F53" w14:textId="77777777" w:rsidTr="007F5CC8">
        <w:trPr>
          <w:trHeight w:val="199"/>
        </w:trPr>
        <w:tc>
          <w:tcPr>
            <w:tcW w:w="448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CE63D83" w14:textId="77777777" w:rsidR="008B7646" w:rsidRPr="005F3E34" w:rsidRDefault="008B7646" w:rsidP="00FD7254">
            <w:pPr>
              <w:snapToGrid w:val="0"/>
            </w:pPr>
          </w:p>
        </w:tc>
        <w:tc>
          <w:tcPr>
            <w:tcW w:w="5040" w:type="dxa"/>
            <w:tcBorders>
              <w:left w:val="single" w:sz="4" w:space="0" w:color="auto"/>
              <w:bottom w:val="single" w:sz="4" w:space="0" w:color="auto"/>
            </w:tcBorders>
          </w:tcPr>
          <w:p w14:paraId="57D2C193" w14:textId="77777777" w:rsidR="008B7646" w:rsidRPr="005F3E34" w:rsidRDefault="008B7646" w:rsidP="007F5CC8">
            <w:r w:rsidRPr="005F3E34">
              <w:rPr>
                <w:b/>
              </w:rPr>
              <w:t xml:space="preserve">Контроль № </w:t>
            </w:r>
            <w:r w:rsidR="007F5CC8" w:rsidRPr="005F3E34">
              <w:rPr>
                <w:b/>
              </w:rPr>
              <w:t>6</w:t>
            </w:r>
            <w:r w:rsidRPr="005F3E34">
              <w:t xml:space="preserve">. </w:t>
            </w:r>
            <w:r w:rsidR="005F3E34" w:rsidRPr="005F3E34">
              <w:t>Теория изобразительного искусства.</w:t>
            </w:r>
          </w:p>
        </w:tc>
      </w:tr>
      <w:tr w:rsidR="007F5CC8" w:rsidRPr="005F3E34" w14:paraId="4F6040A0" w14:textId="77777777" w:rsidTr="007F5CC8">
        <w:trPr>
          <w:trHeight w:val="421"/>
        </w:trPr>
        <w:tc>
          <w:tcPr>
            <w:tcW w:w="9527" w:type="dxa"/>
            <w:gridSpan w:val="3"/>
            <w:tcBorders>
              <w:bottom w:val="single" w:sz="4" w:space="0" w:color="auto"/>
            </w:tcBorders>
            <w:vAlign w:val="center"/>
          </w:tcPr>
          <w:p w14:paraId="32ADC4B6" w14:textId="77777777" w:rsidR="007F5CC8" w:rsidRPr="005F3E34" w:rsidRDefault="003865A6" w:rsidP="003865A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F3E34">
              <w:rPr>
                <w:b/>
              </w:rPr>
              <w:t>3-й раздел</w:t>
            </w:r>
          </w:p>
        </w:tc>
      </w:tr>
      <w:tr w:rsidR="007F5CC8" w:rsidRPr="005F3E34" w14:paraId="72C75F84" w14:textId="77777777" w:rsidTr="007F5CC8">
        <w:tc>
          <w:tcPr>
            <w:tcW w:w="4487" w:type="dxa"/>
            <w:gridSpan w:val="2"/>
            <w:vMerge w:val="restart"/>
          </w:tcPr>
          <w:p w14:paraId="3A9C110B" w14:textId="77777777" w:rsidR="007F5CC8" w:rsidRPr="005F3E34" w:rsidRDefault="007F5CC8" w:rsidP="007F5CC8">
            <w:pPr>
              <w:pStyle w:val="a5"/>
              <w:numPr>
                <w:ilvl w:val="0"/>
                <w:numId w:val="1"/>
              </w:numPr>
              <w:snapToGrid w:val="0"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5F3E34">
              <w:rPr>
                <w:rFonts w:ascii="Times New Roman" w:hAnsi="Times New Roman"/>
              </w:rPr>
              <w:t>«Декор – человек, общество, время»</w:t>
            </w:r>
          </w:p>
          <w:p w14:paraId="1046A173" w14:textId="77777777" w:rsidR="007F5CC8" w:rsidRPr="005F3E34" w:rsidRDefault="007F5CC8" w:rsidP="007F5CC8">
            <w:pPr>
              <w:snapToGrid w:val="0"/>
            </w:pPr>
          </w:p>
        </w:tc>
        <w:tc>
          <w:tcPr>
            <w:tcW w:w="5040" w:type="dxa"/>
          </w:tcPr>
          <w:p w14:paraId="00AC7313" w14:textId="77777777" w:rsidR="007F5CC8" w:rsidRPr="005F3E34" w:rsidRDefault="007F5CC8" w:rsidP="007F5CC8">
            <w:pPr>
              <w:spacing w:before="100" w:beforeAutospacing="1" w:after="100" w:afterAutospacing="1"/>
            </w:pPr>
            <w:r w:rsidRPr="005F3E34">
              <w:rPr>
                <w:b/>
              </w:rPr>
              <w:t>Контроль № 7</w:t>
            </w:r>
            <w:r w:rsidRPr="005F3E34">
              <w:t>. Художественно-практическая деятельность</w:t>
            </w:r>
            <w:r w:rsidRPr="005F3E34">
              <w:rPr>
                <w:i/>
              </w:rPr>
              <w:t>.</w:t>
            </w:r>
          </w:p>
        </w:tc>
      </w:tr>
      <w:tr w:rsidR="007F5CC8" w:rsidRPr="005F3E34" w14:paraId="2A2E116E" w14:textId="77777777" w:rsidTr="007F5CC8">
        <w:tc>
          <w:tcPr>
            <w:tcW w:w="4487" w:type="dxa"/>
            <w:gridSpan w:val="2"/>
            <w:vMerge/>
            <w:vAlign w:val="center"/>
          </w:tcPr>
          <w:p w14:paraId="65A82CF5" w14:textId="77777777" w:rsidR="007F5CC8" w:rsidRPr="005F3E34" w:rsidRDefault="007F5CC8" w:rsidP="007F5CC8">
            <w:pPr>
              <w:snapToGrid w:val="0"/>
            </w:pPr>
          </w:p>
        </w:tc>
        <w:tc>
          <w:tcPr>
            <w:tcW w:w="5040" w:type="dxa"/>
          </w:tcPr>
          <w:p w14:paraId="7FD1AEDB" w14:textId="77777777" w:rsidR="007F5CC8" w:rsidRPr="005F3E34" w:rsidRDefault="007F5CC8" w:rsidP="003865A6">
            <w:pPr>
              <w:spacing w:before="100" w:beforeAutospacing="1" w:after="100" w:afterAutospacing="1"/>
            </w:pPr>
            <w:r w:rsidRPr="005F3E34">
              <w:rPr>
                <w:b/>
              </w:rPr>
              <w:t>Контроль № 8</w:t>
            </w:r>
            <w:r w:rsidRPr="005F3E34">
              <w:t xml:space="preserve">. Анализ-интерпретация </w:t>
            </w:r>
            <w:r w:rsidR="003865A6" w:rsidRPr="005F3E34">
              <w:t xml:space="preserve">художественного </w:t>
            </w:r>
            <w:r w:rsidRPr="005F3E34">
              <w:t>произведения.</w:t>
            </w:r>
          </w:p>
        </w:tc>
      </w:tr>
      <w:tr w:rsidR="00FF3B1E" w:rsidRPr="005F3E34" w14:paraId="52512491" w14:textId="77777777" w:rsidTr="007F5CC8">
        <w:trPr>
          <w:trHeight w:val="199"/>
        </w:trPr>
        <w:tc>
          <w:tcPr>
            <w:tcW w:w="4487" w:type="dxa"/>
            <w:gridSpan w:val="2"/>
            <w:vMerge/>
            <w:vAlign w:val="center"/>
          </w:tcPr>
          <w:p w14:paraId="445F64D4" w14:textId="77777777" w:rsidR="007F5CC8" w:rsidRPr="005F3E34" w:rsidRDefault="007F5CC8" w:rsidP="007F5CC8">
            <w:pPr>
              <w:snapToGrid w:val="0"/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1AABF7E1" w14:textId="77777777" w:rsidR="007F5CC8" w:rsidRPr="005F3E34" w:rsidRDefault="007F5CC8" w:rsidP="003865A6">
            <w:r w:rsidRPr="005F3E34">
              <w:rPr>
                <w:b/>
              </w:rPr>
              <w:t xml:space="preserve">Контроль № </w:t>
            </w:r>
            <w:r w:rsidR="003865A6" w:rsidRPr="005F3E34">
              <w:rPr>
                <w:b/>
              </w:rPr>
              <w:t>9</w:t>
            </w:r>
            <w:r w:rsidRPr="005F3E34">
              <w:t xml:space="preserve">. </w:t>
            </w:r>
            <w:r w:rsidR="005F3E34" w:rsidRPr="005F3E34">
              <w:t>Теория изобразительного искусства.</w:t>
            </w:r>
          </w:p>
        </w:tc>
      </w:tr>
      <w:tr w:rsidR="00FF3B1E" w:rsidRPr="005F3E34" w14:paraId="7CBE0F76" w14:textId="77777777" w:rsidTr="007F5CC8">
        <w:trPr>
          <w:trHeight w:val="421"/>
        </w:trPr>
        <w:tc>
          <w:tcPr>
            <w:tcW w:w="9527" w:type="dxa"/>
            <w:gridSpan w:val="3"/>
            <w:tcBorders>
              <w:bottom w:val="single" w:sz="4" w:space="0" w:color="auto"/>
            </w:tcBorders>
            <w:vAlign w:val="center"/>
          </w:tcPr>
          <w:p w14:paraId="0DF4A080" w14:textId="77777777" w:rsidR="007F5CC8" w:rsidRPr="005F3E34" w:rsidRDefault="003865A6" w:rsidP="003865A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F3E34">
              <w:rPr>
                <w:b/>
              </w:rPr>
              <w:t>4-й раздел</w:t>
            </w:r>
          </w:p>
        </w:tc>
      </w:tr>
      <w:tr w:rsidR="007F5CC8" w:rsidRPr="005F3E34" w14:paraId="1C23C427" w14:textId="77777777" w:rsidTr="007F5CC8">
        <w:tc>
          <w:tcPr>
            <w:tcW w:w="4487" w:type="dxa"/>
            <w:gridSpan w:val="2"/>
            <w:vMerge w:val="restart"/>
          </w:tcPr>
          <w:p w14:paraId="22640E37" w14:textId="77777777" w:rsidR="007F5CC8" w:rsidRPr="005F3E34" w:rsidRDefault="007F5CC8" w:rsidP="003865A6">
            <w:pPr>
              <w:pStyle w:val="a5"/>
              <w:numPr>
                <w:ilvl w:val="0"/>
                <w:numId w:val="1"/>
              </w:numPr>
              <w:snapToGrid w:val="0"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5F3E34">
              <w:rPr>
                <w:rFonts w:ascii="Times New Roman" w:hAnsi="Times New Roman"/>
              </w:rPr>
              <w:t>«</w:t>
            </w:r>
            <w:r w:rsidR="003865A6" w:rsidRPr="005F3E34">
              <w:rPr>
                <w:rFonts w:ascii="Times New Roman" w:hAnsi="Times New Roman"/>
              </w:rPr>
              <w:t>Декоративное искусство в современном мире</w:t>
            </w:r>
            <w:r w:rsidRPr="005F3E34">
              <w:rPr>
                <w:rFonts w:ascii="Times New Roman" w:hAnsi="Times New Roman"/>
              </w:rPr>
              <w:t>»</w:t>
            </w:r>
          </w:p>
          <w:p w14:paraId="738220A1" w14:textId="77777777" w:rsidR="007F5CC8" w:rsidRPr="005F3E34" w:rsidRDefault="007F5CC8" w:rsidP="007F5CC8">
            <w:pPr>
              <w:snapToGrid w:val="0"/>
            </w:pPr>
          </w:p>
        </w:tc>
        <w:tc>
          <w:tcPr>
            <w:tcW w:w="5040" w:type="dxa"/>
          </w:tcPr>
          <w:p w14:paraId="622AB9B8" w14:textId="77777777" w:rsidR="007F5CC8" w:rsidRPr="005F3E34" w:rsidRDefault="007F5CC8" w:rsidP="003865A6">
            <w:pPr>
              <w:spacing w:before="100" w:beforeAutospacing="1" w:after="100" w:afterAutospacing="1"/>
            </w:pPr>
            <w:r w:rsidRPr="005F3E34">
              <w:rPr>
                <w:b/>
              </w:rPr>
              <w:t xml:space="preserve">Контроль № </w:t>
            </w:r>
            <w:r w:rsidR="003865A6" w:rsidRPr="005F3E34">
              <w:rPr>
                <w:b/>
              </w:rPr>
              <w:t>10</w:t>
            </w:r>
            <w:r w:rsidRPr="005F3E34">
              <w:t>. Художественно-практическая деятельность</w:t>
            </w:r>
            <w:r w:rsidRPr="005F3E34">
              <w:rPr>
                <w:i/>
              </w:rPr>
              <w:t>.</w:t>
            </w:r>
          </w:p>
        </w:tc>
      </w:tr>
      <w:tr w:rsidR="007F5CC8" w:rsidRPr="005F3E34" w14:paraId="1D8D394B" w14:textId="77777777" w:rsidTr="007F5CC8">
        <w:tc>
          <w:tcPr>
            <w:tcW w:w="4487" w:type="dxa"/>
            <w:gridSpan w:val="2"/>
            <w:vMerge/>
            <w:vAlign w:val="center"/>
          </w:tcPr>
          <w:p w14:paraId="2328CCC2" w14:textId="77777777" w:rsidR="007F5CC8" w:rsidRPr="005F3E34" w:rsidRDefault="007F5CC8" w:rsidP="007F5CC8">
            <w:pPr>
              <w:snapToGrid w:val="0"/>
            </w:pPr>
          </w:p>
        </w:tc>
        <w:tc>
          <w:tcPr>
            <w:tcW w:w="5040" w:type="dxa"/>
          </w:tcPr>
          <w:p w14:paraId="6F43F7FB" w14:textId="77777777" w:rsidR="007F5CC8" w:rsidRPr="005F3E34" w:rsidRDefault="007F5CC8" w:rsidP="003865A6">
            <w:pPr>
              <w:spacing w:before="100" w:beforeAutospacing="1" w:after="100" w:afterAutospacing="1"/>
            </w:pPr>
            <w:r w:rsidRPr="005F3E34">
              <w:rPr>
                <w:b/>
              </w:rPr>
              <w:t xml:space="preserve">Контроль № </w:t>
            </w:r>
            <w:r w:rsidR="003865A6" w:rsidRPr="005F3E34">
              <w:rPr>
                <w:b/>
              </w:rPr>
              <w:t>11</w:t>
            </w:r>
            <w:r w:rsidRPr="005F3E34">
              <w:t xml:space="preserve">. Анализ-интерпретация </w:t>
            </w:r>
            <w:r w:rsidR="003865A6" w:rsidRPr="005F3E34">
              <w:t>художественного</w:t>
            </w:r>
            <w:r w:rsidRPr="005F3E34">
              <w:t xml:space="preserve"> произведения.</w:t>
            </w:r>
          </w:p>
        </w:tc>
      </w:tr>
      <w:tr w:rsidR="007F5CC8" w:rsidRPr="005F3E34" w14:paraId="7BE04962" w14:textId="77777777" w:rsidTr="007F5CC8">
        <w:trPr>
          <w:trHeight w:val="199"/>
        </w:trPr>
        <w:tc>
          <w:tcPr>
            <w:tcW w:w="4487" w:type="dxa"/>
            <w:gridSpan w:val="2"/>
            <w:vMerge/>
            <w:vAlign w:val="center"/>
          </w:tcPr>
          <w:p w14:paraId="4DDBB54E" w14:textId="77777777" w:rsidR="007F5CC8" w:rsidRPr="005F3E34" w:rsidRDefault="007F5CC8" w:rsidP="007F5CC8">
            <w:pPr>
              <w:snapToGrid w:val="0"/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00C760FC" w14:textId="77777777" w:rsidR="007F5CC8" w:rsidRPr="005F3E34" w:rsidRDefault="007F5CC8" w:rsidP="003865A6">
            <w:r w:rsidRPr="005F3E34">
              <w:rPr>
                <w:b/>
              </w:rPr>
              <w:t xml:space="preserve">Контроль № </w:t>
            </w:r>
            <w:r w:rsidR="003865A6" w:rsidRPr="005F3E34">
              <w:rPr>
                <w:b/>
              </w:rPr>
              <w:t>12</w:t>
            </w:r>
            <w:r w:rsidRPr="005F3E34">
              <w:t xml:space="preserve">. </w:t>
            </w:r>
            <w:r w:rsidR="005F3E34" w:rsidRPr="005F3E34">
              <w:t>Теория изобразительного искусства.</w:t>
            </w:r>
          </w:p>
        </w:tc>
      </w:tr>
      <w:tr w:rsidR="007F5CC8" w:rsidRPr="005F3E34" w14:paraId="30F745E6" w14:textId="77777777" w:rsidTr="007F5CC8">
        <w:trPr>
          <w:trHeight w:val="421"/>
        </w:trPr>
        <w:tc>
          <w:tcPr>
            <w:tcW w:w="448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66C2A63" w14:textId="77777777" w:rsidR="007F5CC8" w:rsidRPr="005F3E34" w:rsidRDefault="007F5CC8" w:rsidP="007F5CC8">
            <w:pPr>
              <w:snapToGrid w:val="0"/>
              <w:spacing w:before="100" w:beforeAutospacing="1" w:after="100" w:afterAutospacing="1"/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5EA31205" w14:textId="77777777" w:rsidR="007F5CC8" w:rsidRPr="005F3E34" w:rsidRDefault="007F5CC8" w:rsidP="007F5CC8">
            <w:pPr>
              <w:spacing w:before="100" w:beforeAutospacing="1" w:after="100" w:afterAutospacing="1"/>
              <w:rPr>
                <w:b/>
              </w:rPr>
            </w:pPr>
            <w:r w:rsidRPr="005F3E34">
              <w:rPr>
                <w:b/>
              </w:rPr>
              <w:t xml:space="preserve">Годовой контроль. </w:t>
            </w:r>
            <w:r w:rsidRPr="005F3E34">
              <w:t>Комплексная проверка образовательных результатов.</w:t>
            </w:r>
          </w:p>
        </w:tc>
      </w:tr>
      <w:tr w:rsidR="008B7646" w:rsidRPr="005F3E34" w14:paraId="7B3D9BCF" w14:textId="77777777" w:rsidTr="008B7646">
        <w:trPr>
          <w:trHeight w:val="145"/>
        </w:trPr>
        <w:tc>
          <w:tcPr>
            <w:tcW w:w="9527" w:type="dxa"/>
            <w:gridSpan w:val="3"/>
            <w:vAlign w:val="center"/>
          </w:tcPr>
          <w:p w14:paraId="19415A9B" w14:textId="77777777" w:rsidR="008B7646" w:rsidRPr="005F3E34" w:rsidRDefault="008B7646" w:rsidP="00FD7254">
            <w:pPr>
              <w:spacing w:before="100" w:beforeAutospacing="1" w:after="100" w:afterAutospacing="1"/>
              <w:rPr>
                <w:b/>
              </w:rPr>
            </w:pPr>
            <w:r w:rsidRPr="005F3E34">
              <w:rPr>
                <w:b/>
              </w:rPr>
              <w:t>6 класс</w:t>
            </w:r>
          </w:p>
        </w:tc>
      </w:tr>
      <w:tr w:rsidR="00FF3B1E" w:rsidRPr="005F3E34" w14:paraId="67917A8F" w14:textId="77777777" w:rsidTr="00286311">
        <w:tc>
          <w:tcPr>
            <w:tcW w:w="9527" w:type="dxa"/>
            <w:gridSpan w:val="3"/>
            <w:vAlign w:val="center"/>
          </w:tcPr>
          <w:p w14:paraId="058F5A8D" w14:textId="77777777" w:rsidR="003865A6" w:rsidRPr="005F3E34" w:rsidRDefault="003865A6" w:rsidP="00286311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 w:rsidRPr="005F3E34">
              <w:rPr>
                <w:b/>
              </w:rPr>
              <w:t>1-й раздел</w:t>
            </w:r>
          </w:p>
        </w:tc>
      </w:tr>
      <w:tr w:rsidR="00FF3B1E" w:rsidRPr="005F3E34" w14:paraId="425806B5" w14:textId="77777777" w:rsidTr="00286311">
        <w:tc>
          <w:tcPr>
            <w:tcW w:w="4487" w:type="dxa"/>
            <w:gridSpan w:val="2"/>
            <w:vMerge w:val="restart"/>
          </w:tcPr>
          <w:p w14:paraId="5317A7A6" w14:textId="77777777" w:rsidR="003865A6" w:rsidRPr="005F3E34" w:rsidRDefault="003865A6" w:rsidP="003865A6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5F3E34">
              <w:rPr>
                <w:rFonts w:ascii="Times New Roman" w:hAnsi="Times New Roman"/>
                <w:sz w:val="24"/>
                <w:szCs w:val="24"/>
              </w:rPr>
              <w:t>«Виды изобразительного искусства и основы их образного языка»</w:t>
            </w:r>
          </w:p>
          <w:p w14:paraId="4D877421" w14:textId="77777777" w:rsidR="003865A6" w:rsidRPr="005F3E34" w:rsidRDefault="003865A6" w:rsidP="00286311"/>
          <w:p w14:paraId="607EF43F" w14:textId="77777777" w:rsidR="003865A6" w:rsidRPr="005F3E34" w:rsidRDefault="003865A6" w:rsidP="00286311">
            <w:pPr>
              <w:tabs>
                <w:tab w:val="left" w:pos="284"/>
              </w:tabs>
            </w:pPr>
          </w:p>
          <w:p w14:paraId="016D0210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</w:tcPr>
          <w:p w14:paraId="4DF4C5E0" w14:textId="77777777" w:rsidR="003865A6" w:rsidRPr="005F3E34" w:rsidRDefault="003865A6" w:rsidP="00286311">
            <w:pPr>
              <w:spacing w:before="100" w:beforeAutospacing="1" w:after="100" w:afterAutospacing="1"/>
            </w:pPr>
            <w:r w:rsidRPr="005F3E34">
              <w:rPr>
                <w:b/>
              </w:rPr>
              <w:t>Контроль № 1</w:t>
            </w:r>
            <w:r w:rsidRPr="005F3E34">
              <w:t>. Художественно-практическая деятельность.</w:t>
            </w:r>
          </w:p>
        </w:tc>
      </w:tr>
      <w:tr w:rsidR="00FF3B1E" w:rsidRPr="005F3E34" w14:paraId="0A164656" w14:textId="77777777" w:rsidTr="00286311">
        <w:tc>
          <w:tcPr>
            <w:tcW w:w="4487" w:type="dxa"/>
            <w:gridSpan w:val="2"/>
            <w:vMerge/>
          </w:tcPr>
          <w:p w14:paraId="46061503" w14:textId="77777777" w:rsidR="003865A6" w:rsidRPr="005F3E34" w:rsidRDefault="003865A6" w:rsidP="00286311">
            <w:pPr>
              <w:tabs>
                <w:tab w:val="left" w:pos="284"/>
              </w:tabs>
              <w:spacing w:before="100" w:beforeAutospacing="1" w:after="100" w:afterAutospacing="1"/>
            </w:pPr>
          </w:p>
        </w:tc>
        <w:tc>
          <w:tcPr>
            <w:tcW w:w="5040" w:type="dxa"/>
          </w:tcPr>
          <w:p w14:paraId="7260E3F6" w14:textId="77777777" w:rsidR="003865A6" w:rsidRPr="005F3E34" w:rsidRDefault="003865A6" w:rsidP="00286311">
            <w:pPr>
              <w:spacing w:before="100" w:beforeAutospacing="1" w:after="100" w:afterAutospacing="1"/>
            </w:pPr>
            <w:r w:rsidRPr="005F3E34">
              <w:rPr>
                <w:b/>
              </w:rPr>
              <w:t>Контроль № 2.</w:t>
            </w:r>
            <w:r w:rsidRPr="005F3E34">
              <w:t xml:space="preserve"> Анализ-интерпретация художественного произведения.</w:t>
            </w:r>
          </w:p>
        </w:tc>
      </w:tr>
      <w:tr w:rsidR="00FF3B1E" w:rsidRPr="005F3E34" w14:paraId="02A7D5D2" w14:textId="77777777" w:rsidTr="00286311">
        <w:tc>
          <w:tcPr>
            <w:tcW w:w="4487" w:type="dxa"/>
            <w:gridSpan w:val="2"/>
            <w:vMerge/>
          </w:tcPr>
          <w:p w14:paraId="13950F5C" w14:textId="77777777" w:rsidR="003865A6" w:rsidRPr="005F3E34" w:rsidRDefault="003865A6" w:rsidP="00286311">
            <w:pPr>
              <w:tabs>
                <w:tab w:val="left" w:pos="284"/>
              </w:tabs>
              <w:spacing w:before="100" w:beforeAutospacing="1" w:after="100" w:afterAutospacing="1"/>
            </w:pPr>
          </w:p>
        </w:tc>
        <w:tc>
          <w:tcPr>
            <w:tcW w:w="5040" w:type="dxa"/>
          </w:tcPr>
          <w:p w14:paraId="587B0626" w14:textId="77777777" w:rsidR="003865A6" w:rsidRPr="005F3E34" w:rsidRDefault="003865A6" w:rsidP="00286311">
            <w:pPr>
              <w:spacing w:before="100" w:beforeAutospacing="1" w:after="100" w:afterAutospacing="1"/>
            </w:pPr>
            <w:r w:rsidRPr="005F3E34">
              <w:rPr>
                <w:b/>
              </w:rPr>
              <w:t>Контроль № 3.</w:t>
            </w:r>
            <w:r w:rsidR="005F3E34" w:rsidRPr="005F3E34">
              <w:t>Теория изобразительного искусства.</w:t>
            </w:r>
            <w:r w:rsidRPr="005F3E34">
              <w:t>.</w:t>
            </w:r>
          </w:p>
        </w:tc>
      </w:tr>
      <w:tr w:rsidR="00FF3B1E" w:rsidRPr="005F3E34" w14:paraId="721AA750" w14:textId="77777777" w:rsidTr="00286311">
        <w:tc>
          <w:tcPr>
            <w:tcW w:w="9527" w:type="dxa"/>
            <w:gridSpan w:val="3"/>
          </w:tcPr>
          <w:p w14:paraId="7BC28FFC" w14:textId="77777777" w:rsidR="003865A6" w:rsidRPr="005F3E34" w:rsidRDefault="003865A6" w:rsidP="0028631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F3E34">
              <w:rPr>
                <w:b/>
              </w:rPr>
              <w:t>2-й раздел</w:t>
            </w:r>
          </w:p>
        </w:tc>
      </w:tr>
      <w:tr w:rsidR="00FF3B1E" w:rsidRPr="005F3E34" w14:paraId="4D080B93" w14:textId="77777777" w:rsidTr="00286311">
        <w:tc>
          <w:tcPr>
            <w:tcW w:w="4487" w:type="dxa"/>
            <w:gridSpan w:val="2"/>
            <w:vMerge w:val="restart"/>
            <w:tcBorders>
              <w:right w:val="single" w:sz="4" w:space="0" w:color="auto"/>
            </w:tcBorders>
          </w:tcPr>
          <w:p w14:paraId="0391A712" w14:textId="77777777" w:rsidR="003865A6" w:rsidRPr="005F3E34" w:rsidRDefault="003865A6" w:rsidP="003865A6">
            <w:pPr>
              <w:pStyle w:val="a5"/>
              <w:numPr>
                <w:ilvl w:val="0"/>
                <w:numId w:val="13"/>
              </w:numPr>
              <w:snapToGrid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F3E34">
              <w:rPr>
                <w:rFonts w:ascii="Times New Roman" w:hAnsi="Times New Roman"/>
                <w:sz w:val="24"/>
                <w:szCs w:val="24"/>
              </w:rPr>
              <w:t>«Мир наших вещей. Натюрморт»</w:t>
            </w:r>
          </w:p>
          <w:p w14:paraId="05C30C86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  <w:tcBorders>
              <w:left w:val="single" w:sz="4" w:space="0" w:color="auto"/>
            </w:tcBorders>
          </w:tcPr>
          <w:p w14:paraId="26C41FE3" w14:textId="77777777" w:rsidR="003865A6" w:rsidRPr="005F3E34" w:rsidRDefault="003865A6" w:rsidP="00286311">
            <w:pPr>
              <w:spacing w:before="100" w:beforeAutospacing="1" w:after="100" w:afterAutospacing="1"/>
            </w:pPr>
            <w:r w:rsidRPr="005F3E34">
              <w:rPr>
                <w:b/>
              </w:rPr>
              <w:t>Контроль № 4</w:t>
            </w:r>
            <w:r w:rsidRPr="005F3E34">
              <w:t>. Художественно-практическая деятельность</w:t>
            </w:r>
            <w:r w:rsidRPr="005F3E34">
              <w:rPr>
                <w:i/>
              </w:rPr>
              <w:t>.</w:t>
            </w:r>
          </w:p>
        </w:tc>
      </w:tr>
      <w:tr w:rsidR="00FF3B1E" w:rsidRPr="005F3E34" w14:paraId="1031F753" w14:textId="77777777" w:rsidTr="00286311">
        <w:tc>
          <w:tcPr>
            <w:tcW w:w="448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8B0E483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  <w:tcBorders>
              <w:left w:val="single" w:sz="4" w:space="0" w:color="auto"/>
            </w:tcBorders>
          </w:tcPr>
          <w:p w14:paraId="453B54D3" w14:textId="77777777" w:rsidR="003865A6" w:rsidRPr="005F3E34" w:rsidRDefault="003865A6" w:rsidP="00286311">
            <w:pPr>
              <w:spacing w:before="100" w:beforeAutospacing="1" w:after="100" w:afterAutospacing="1"/>
            </w:pPr>
            <w:r w:rsidRPr="005F3E34">
              <w:rPr>
                <w:b/>
              </w:rPr>
              <w:t>Контроль № 5</w:t>
            </w:r>
            <w:r w:rsidRPr="005F3E34">
              <w:t>. Анализ-интерпретация художественного  произведения.</w:t>
            </w:r>
          </w:p>
        </w:tc>
      </w:tr>
      <w:tr w:rsidR="00FF3B1E" w:rsidRPr="005F3E34" w14:paraId="54B1FC12" w14:textId="77777777" w:rsidTr="00286311">
        <w:trPr>
          <w:trHeight w:val="199"/>
        </w:trPr>
        <w:tc>
          <w:tcPr>
            <w:tcW w:w="448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7E9E85E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  <w:tcBorders>
              <w:left w:val="single" w:sz="4" w:space="0" w:color="auto"/>
              <w:bottom w:val="single" w:sz="4" w:space="0" w:color="auto"/>
            </w:tcBorders>
          </w:tcPr>
          <w:p w14:paraId="1384475A" w14:textId="77777777" w:rsidR="003865A6" w:rsidRPr="005F3E34" w:rsidRDefault="003865A6" w:rsidP="00286311">
            <w:r w:rsidRPr="005F3E34">
              <w:rPr>
                <w:b/>
              </w:rPr>
              <w:t>Контроль № 6</w:t>
            </w:r>
            <w:r w:rsidRPr="005F3E34">
              <w:t xml:space="preserve">. </w:t>
            </w:r>
            <w:r w:rsidR="005F3E34" w:rsidRPr="005F3E34">
              <w:t>Теория изобразительного искусства.</w:t>
            </w:r>
          </w:p>
        </w:tc>
      </w:tr>
      <w:tr w:rsidR="00FF3B1E" w:rsidRPr="005F3E34" w14:paraId="2923351C" w14:textId="77777777" w:rsidTr="00286311">
        <w:trPr>
          <w:trHeight w:val="421"/>
        </w:trPr>
        <w:tc>
          <w:tcPr>
            <w:tcW w:w="9527" w:type="dxa"/>
            <w:gridSpan w:val="3"/>
            <w:tcBorders>
              <w:bottom w:val="single" w:sz="4" w:space="0" w:color="auto"/>
            </w:tcBorders>
            <w:vAlign w:val="center"/>
          </w:tcPr>
          <w:p w14:paraId="4B20171B" w14:textId="77777777" w:rsidR="003865A6" w:rsidRPr="005F3E34" w:rsidRDefault="003865A6" w:rsidP="003865A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F3E34">
              <w:rPr>
                <w:b/>
              </w:rPr>
              <w:lastRenderedPageBreak/>
              <w:t>3-й раздел</w:t>
            </w:r>
          </w:p>
        </w:tc>
      </w:tr>
      <w:tr w:rsidR="00FF3B1E" w:rsidRPr="005F3E34" w14:paraId="601D5165" w14:textId="77777777" w:rsidTr="00286311">
        <w:tc>
          <w:tcPr>
            <w:tcW w:w="4487" w:type="dxa"/>
            <w:gridSpan w:val="2"/>
            <w:vMerge w:val="restart"/>
          </w:tcPr>
          <w:p w14:paraId="46B945E5" w14:textId="77777777" w:rsidR="003865A6" w:rsidRPr="005F3E34" w:rsidRDefault="003865A6" w:rsidP="003865A6">
            <w:pPr>
              <w:pStyle w:val="a5"/>
              <w:numPr>
                <w:ilvl w:val="0"/>
                <w:numId w:val="13"/>
              </w:numPr>
              <w:snapToGrid w:val="0"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5F3E34">
              <w:rPr>
                <w:rFonts w:ascii="Times New Roman" w:hAnsi="Times New Roman"/>
              </w:rPr>
              <w:t>«Вглядываясь в человека. Портрет в изобразительном искусстве»</w:t>
            </w:r>
          </w:p>
          <w:p w14:paraId="4CBB2A0C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</w:tcPr>
          <w:p w14:paraId="4348EF9E" w14:textId="77777777" w:rsidR="003865A6" w:rsidRPr="005F3E34" w:rsidRDefault="003865A6" w:rsidP="00286311">
            <w:pPr>
              <w:spacing w:before="100" w:beforeAutospacing="1" w:after="100" w:afterAutospacing="1"/>
            </w:pPr>
            <w:r w:rsidRPr="005F3E34">
              <w:rPr>
                <w:b/>
              </w:rPr>
              <w:t>Контроль № 7</w:t>
            </w:r>
            <w:r w:rsidRPr="005F3E34">
              <w:t>. Художественно-практическая деятельность</w:t>
            </w:r>
            <w:r w:rsidRPr="005F3E34">
              <w:rPr>
                <w:i/>
              </w:rPr>
              <w:t>.</w:t>
            </w:r>
          </w:p>
        </w:tc>
      </w:tr>
      <w:tr w:rsidR="00FF3B1E" w:rsidRPr="005F3E34" w14:paraId="5C59AEDD" w14:textId="77777777" w:rsidTr="00286311">
        <w:tc>
          <w:tcPr>
            <w:tcW w:w="4487" w:type="dxa"/>
            <w:gridSpan w:val="2"/>
            <w:vMerge/>
            <w:vAlign w:val="center"/>
          </w:tcPr>
          <w:p w14:paraId="5FC87717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</w:tcPr>
          <w:p w14:paraId="288DA0AC" w14:textId="77777777" w:rsidR="003865A6" w:rsidRPr="005F3E34" w:rsidRDefault="003865A6" w:rsidP="00286311">
            <w:pPr>
              <w:spacing w:before="100" w:beforeAutospacing="1" w:after="100" w:afterAutospacing="1"/>
            </w:pPr>
            <w:r w:rsidRPr="005F3E34">
              <w:rPr>
                <w:b/>
              </w:rPr>
              <w:t>Контроль № 8</w:t>
            </w:r>
            <w:r w:rsidRPr="005F3E34">
              <w:t>. Анализ-интерпретация художественного произведения.</w:t>
            </w:r>
          </w:p>
        </w:tc>
      </w:tr>
      <w:tr w:rsidR="00FF3B1E" w:rsidRPr="005F3E34" w14:paraId="2A22D5FA" w14:textId="77777777" w:rsidTr="00286311">
        <w:trPr>
          <w:trHeight w:val="199"/>
        </w:trPr>
        <w:tc>
          <w:tcPr>
            <w:tcW w:w="4487" w:type="dxa"/>
            <w:gridSpan w:val="2"/>
            <w:vMerge/>
            <w:vAlign w:val="center"/>
          </w:tcPr>
          <w:p w14:paraId="77963FF4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5A207484" w14:textId="77777777" w:rsidR="003865A6" w:rsidRPr="005F3E34" w:rsidRDefault="003865A6" w:rsidP="00286311">
            <w:r w:rsidRPr="005F3E34">
              <w:rPr>
                <w:b/>
              </w:rPr>
              <w:t>Контроль № 9</w:t>
            </w:r>
            <w:r w:rsidRPr="005F3E34">
              <w:t xml:space="preserve">. </w:t>
            </w:r>
            <w:r w:rsidR="005F3E34" w:rsidRPr="005F3E34">
              <w:t>Теория изобразительного искусства.</w:t>
            </w:r>
          </w:p>
        </w:tc>
      </w:tr>
      <w:tr w:rsidR="00FF3B1E" w:rsidRPr="005F3E34" w14:paraId="2C0710A5" w14:textId="77777777" w:rsidTr="00286311">
        <w:trPr>
          <w:trHeight w:val="421"/>
        </w:trPr>
        <w:tc>
          <w:tcPr>
            <w:tcW w:w="9527" w:type="dxa"/>
            <w:gridSpan w:val="3"/>
            <w:tcBorders>
              <w:bottom w:val="single" w:sz="4" w:space="0" w:color="auto"/>
            </w:tcBorders>
            <w:vAlign w:val="center"/>
          </w:tcPr>
          <w:p w14:paraId="1577B27D" w14:textId="77777777" w:rsidR="003865A6" w:rsidRPr="005F3E34" w:rsidRDefault="003865A6" w:rsidP="003865A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F3E34">
              <w:rPr>
                <w:b/>
              </w:rPr>
              <w:t>4-й раздел</w:t>
            </w:r>
          </w:p>
        </w:tc>
      </w:tr>
      <w:tr w:rsidR="00FF3B1E" w:rsidRPr="005F3E34" w14:paraId="69E66A6E" w14:textId="77777777" w:rsidTr="00286311">
        <w:tc>
          <w:tcPr>
            <w:tcW w:w="4487" w:type="dxa"/>
            <w:gridSpan w:val="2"/>
            <w:vMerge w:val="restart"/>
          </w:tcPr>
          <w:p w14:paraId="26165C5D" w14:textId="77777777" w:rsidR="003865A6" w:rsidRPr="005F3E34" w:rsidRDefault="003865A6" w:rsidP="003865A6">
            <w:pPr>
              <w:pStyle w:val="a5"/>
              <w:numPr>
                <w:ilvl w:val="0"/>
                <w:numId w:val="13"/>
              </w:numPr>
              <w:snapToGrid w:val="0"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5F3E34">
              <w:rPr>
                <w:rFonts w:ascii="Times New Roman" w:hAnsi="Times New Roman"/>
              </w:rPr>
              <w:t>«Человек и пространство в изобразительном искусстве»</w:t>
            </w:r>
          </w:p>
          <w:p w14:paraId="42E22E22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</w:tcPr>
          <w:p w14:paraId="7A1099BA" w14:textId="77777777" w:rsidR="003865A6" w:rsidRPr="005F3E34" w:rsidRDefault="003865A6" w:rsidP="00286311">
            <w:pPr>
              <w:spacing w:before="100" w:beforeAutospacing="1" w:after="100" w:afterAutospacing="1"/>
            </w:pPr>
            <w:r w:rsidRPr="005F3E34">
              <w:rPr>
                <w:b/>
              </w:rPr>
              <w:t>Контроль № 10</w:t>
            </w:r>
            <w:r w:rsidRPr="005F3E34">
              <w:t>. Художественно-практическая деятельность</w:t>
            </w:r>
            <w:r w:rsidRPr="005F3E34">
              <w:rPr>
                <w:i/>
              </w:rPr>
              <w:t>.</w:t>
            </w:r>
          </w:p>
        </w:tc>
      </w:tr>
      <w:tr w:rsidR="00FF3B1E" w:rsidRPr="005F3E34" w14:paraId="213D6161" w14:textId="77777777" w:rsidTr="00286311">
        <w:tc>
          <w:tcPr>
            <w:tcW w:w="4487" w:type="dxa"/>
            <w:gridSpan w:val="2"/>
            <w:vMerge/>
            <w:vAlign w:val="center"/>
          </w:tcPr>
          <w:p w14:paraId="478DF386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</w:tcPr>
          <w:p w14:paraId="2BC4354C" w14:textId="77777777" w:rsidR="003865A6" w:rsidRPr="005F3E34" w:rsidRDefault="003865A6" w:rsidP="00286311">
            <w:pPr>
              <w:spacing w:before="100" w:beforeAutospacing="1" w:after="100" w:afterAutospacing="1"/>
            </w:pPr>
            <w:r w:rsidRPr="005F3E34">
              <w:rPr>
                <w:b/>
              </w:rPr>
              <w:t>Контроль № 11</w:t>
            </w:r>
            <w:r w:rsidRPr="005F3E34">
              <w:t>. Анализ-интерпретация художественного произведения.</w:t>
            </w:r>
          </w:p>
        </w:tc>
      </w:tr>
      <w:tr w:rsidR="00FF3B1E" w:rsidRPr="005F3E34" w14:paraId="2449FD2D" w14:textId="77777777" w:rsidTr="00286311">
        <w:trPr>
          <w:trHeight w:val="199"/>
        </w:trPr>
        <w:tc>
          <w:tcPr>
            <w:tcW w:w="4487" w:type="dxa"/>
            <w:gridSpan w:val="2"/>
            <w:vMerge/>
            <w:vAlign w:val="center"/>
          </w:tcPr>
          <w:p w14:paraId="4ACD85A1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498C3E97" w14:textId="77777777" w:rsidR="003865A6" w:rsidRPr="005F3E34" w:rsidRDefault="003865A6" w:rsidP="00286311">
            <w:r w:rsidRPr="005F3E34">
              <w:rPr>
                <w:b/>
              </w:rPr>
              <w:t>Контроль № 12</w:t>
            </w:r>
            <w:r w:rsidRPr="005F3E34">
              <w:t xml:space="preserve">. </w:t>
            </w:r>
            <w:r w:rsidR="005F3E34" w:rsidRPr="005F3E34">
              <w:t>Теория изобразительного искусства.</w:t>
            </w:r>
          </w:p>
        </w:tc>
      </w:tr>
      <w:tr w:rsidR="00FF3B1E" w:rsidRPr="005F3E34" w14:paraId="2BDD958C" w14:textId="77777777" w:rsidTr="00286311">
        <w:trPr>
          <w:trHeight w:val="421"/>
        </w:trPr>
        <w:tc>
          <w:tcPr>
            <w:tcW w:w="448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582646A" w14:textId="77777777" w:rsidR="003865A6" w:rsidRPr="005F3E34" w:rsidRDefault="003865A6" w:rsidP="00286311">
            <w:pPr>
              <w:snapToGrid w:val="0"/>
              <w:spacing w:before="100" w:beforeAutospacing="1" w:after="100" w:afterAutospacing="1"/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365311C5" w14:textId="77777777" w:rsidR="003865A6" w:rsidRPr="005F3E34" w:rsidRDefault="003865A6" w:rsidP="00286311">
            <w:pPr>
              <w:spacing w:before="100" w:beforeAutospacing="1" w:after="100" w:afterAutospacing="1"/>
              <w:rPr>
                <w:b/>
              </w:rPr>
            </w:pPr>
            <w:r w:rsidRPr="005F3E34">
              <w:rPr>
                <w:b/>
              </w:rPr>
              <w:t xml:space="preserve">Годовой контроль. </w:t>
            </w:r>
            <w:r w:rsidRPr="005F3E34">
              <w:t>Комплексная проверка образовательных результатов.</w:t>
            </w:r>
          </w:p>
        </w:tc>
      </w:tr>
      <w:tr w:rsidR="00FF3B1E" w:rsidRPr="005F3E34" w14:paraId="2E970931" w14:textId="77777777" w:rsidTr="008B7646">
        <w:trPr>
          <w:trHeight w:val="145"/>
        </w:trPr>
        <w:tc>
          <w:tcPr>
            <w:tcW w:w="9527" w:type="dxa"/>
            <w:gridSpan w:val="3"/>
            <w:vAlign w:val="center"/>
          </w:tcPr>
          <w:p w14:paraId="6EBEF3AC" w14:textId="77777777" w:rsidR="008B7646" w:rsidRPr="005F3E34" w:rsidRDefault="003865A6" w:rsidP="003865A6">
            <w:pPr>
              <w:spacing w:before="100" w:beforeAutospacing="1" w:after="100" w:afterAutospacing="1"/>
              <w:rPr>
                <w:b/>
              </w:rPr>
            </w:pPr>
            <w:r w:rsidRPr="005F3E34">
              <w:rPr>
                <w:b/>
              </w:rPr>
              <w:t>7 класс</w:t>
            </w:r>
          </w:p>
        </w:tc>
      </w:tr>
      <w:tr w:rsidR="00FF3B1E" w:rsidRPr="005F3E34" w14:paraId="3D5B4A7E" w14:textId="77777777" w:rsidTr="00286311">
        <w:tc>
          <w:tcPr>
            <w:tcW w:w="9527" w:type="dxa"/>
            <w:gridSpan w:val="3"/>
            <w:vAlign w:val="center"/>
          </w:tcPr>
          <w:p w14:paraId="73487271" w14:textId="77777777" w:rsidR="003865A6" w:rsidRPr="005F3E34" w:rsidRDefault="003865A6" w:rsidP="00286311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 w:rsidRPr="005F3E34">
              <w:rPr>
                <w:b/>
              </w:rPr>
              <w:t>1-й раздел</w:t>
            </w:r>
          </w:p>
        </w:tc>
      </w:tr>
      <w:tr w:rsidR="00FF3B1E" w:rsidRPr="005F3E34" w14:paraId="5BBC4146" w14:textId="77777777" w:rsidTr="00286311">
        <w:tc>
          <w:tcPr>
            <w:tcW w:w="4487" w:type="dxa"/>
            <w:gridSpan w:val="2"/>
            <w:vMerge w:val="restart"/>
          </w:tcPr>
          <w:p w14:paraId="72459DE9" w14:textId="77777777" w:rsidR="003865A6" w:rsidRPr="005F3E34" w:rsidRDefault="003865A6" w:rsidP="003865A6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5F3E34">
              <w:rPr>
                <w:rFonts w:ascii="Times New Roman" w:hAnsi="Times New Roman"/>
                <w:sz w:val="24"/>
                <w:szCs w:val="24"/>
              </w:rPr>
              <w:t>«</w:t>
            </w:r>
            <w:r w:rsidR="00F01CA7" w:rsidRPr="007C0CAA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  <w:r w:rsidR="00F01CA7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14:paraId="73C7E130" w14:textId="77777777" w:rsidR="003865A6" w:rsidRPr="005F3E34" w:rsidRDefault="003865A6" w:rsidP="00286311"/>
          <w:p w14:paraId="5616DDDB" w14:textId="77777777" w:rsidR="003865A6" w:rsidRPr="005F3E34" w:rsidRDefault="003865A6" w:rsidP="00286311">
            <w:pPr>
              <w:tabs>
                <w:tab w:val="left" w:pos="284"/>
              </w:tabs>
            </w:pPr>
          </w:p>
          <w:p w14:paraId="4649F84B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</w:tcPr>
          <w:p w14:paraId="1EC73801" w14:textId="77777777" w:rsidR="003865A6" w:rsidRPr="005F3E34" w:rsidRDefault="003865A6" w:rsidP="00286311">
            <w:pPr>
              <w:spacing w:before="100" w:beforeAutospacing="1" w:after="100" w:afterAutospacing="1"/>
            </w:pPr>
            <w:r w:rsidRPr="005F3E34">
              <w:rPr>
                <w:b/>
              </w:rPr>
              <w:t>Контроль № 1</w:t>
            </w:r>
            <w:r w:rsidRPr="005F3E34">
              <w:t>. Художественно-практическая деятельность.</w:t>
            </w:r>
          </w:p>
        </w:tc>
      </w:tr>
      <w:tr w:rsidR="00FF3B1E" w:rsidRPr="005F3E34" w14:paraId="7767B691" w14:textId="77777777" w:rsidTr="00286311">
        <w:tc>
          <w:tcPr>
            <w:tcW w:w="4487" w:type="dxa"/>
            <w:gridSpan w:val="2"/>
            <w:vMerge/>
          </w:tcPr>
          <w:p w14:paraId="6020FC22" w14:textId="77777777" w:rsidR="003865A6" w:rsidRPr="005F3E34" w:rsidRDefault="003865A6" w:rsidP="00286311">
            <w:pPr>
              <w:tabs>
                <w:tab w:val="left" w:pos="284"/>
              </w:tabs>
              <w:spacing w:before="100" w:beforeAutospacing="1" w:after="100" w:afterAutospacing="1"/>
            </w:pPr>
          </w:p>
        </w:tc>
        <w:tc>
          <w:tcPr>
            <w:tcW w:w="5040" w:type="dxa"/>
          </w:tcPr>
          <w:p w14:paraId="6C759F28" w14:textId="77777777" w:rsidR="003865A6" w:rsidRPr="005F3E34" w:rsidRDefault="003865A6" w:rsidP="00286311">
            <w:pPr>
              <w:spacing w:before="100" w:beforeAutospacing="1" w:after="100" w:afterAutospacing="1"/>
            </w:pPr>
          </w:p>
        </w:tc>
      </w:tr>
      <w:tr w:rsidR="00FF3B1E" w:rsidRPr="005F3E34" w14:paraId="29A7E9B7" w14:textId="77777777" w:rsidTr="00F43A92">
        <w:trPr>
          <w:trHeight w:val="145"/>
        </w:trPr>
        <w:tc>
          <w:tcPr>
            <w:tcW w:w="4487" w:type="dxa"/>
            <w:gridSpan w:val="2"/>
            <w:vMerge/>
          </w:tcPr>
          <w:p w14:paraId="60D3CE63" w14:textId="77777777" w:rsidR="003865A6" w:rsidRPr="005F3E34" w:rsidRDefault="003865A6" w:rsidP="00286311">
            <w:pPr>
              <w:tabs>
                <w:tab w:val="left" w:pos="284"/>
              </w:tabs>
              <w:spacing w:before="100" w:beforeAutospacing="1" w:after="100" w:afterAutospacing="1"/>
            </w:pPr>
          </w:p>
        </w:tc>
        <w:tc>
          <w:tcPr>
            <w:tcW w:w="5040" w:type="dxa"/>
          </w:tcPr>
          <w:p w14:paraId="38A19397" w14:textId="77777777" w:rsidR="003865A6" w:rsidRPr="005F3E34" w:rsidRDefault="003865A6" w:rsidP="00286311">
            <w:pPr>
              <w:spacing w:before="100" w:beforeAutospacing="1" w:after="100" w:afterAutospacing="1"/>
            </w:pPr>
          </w:p>
        </w:tc>
      </w:tr>
      <w:tr w:rsidR="00FF3B1E" w:rsidRPr="005F3E34" w14:paraId="71816DEE" w14:textId="77777777" w:rsidTr="00286311">
        <w:tc>
          <w:tcPr>
            <w:tcW w:w="9527" w:type="dxa"/>
            <w:gridSpan w:val="3"/>
          </w:tcPr>
          <w:p w14:paraId="29BDCD80" w14:textId="77777777" w:rsidR="003865A6" w:rsidRPr="005F3E34" w:rsidRDefault="003865A6" w:rsidP="0028631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F3E34">
              <w:rPr>
                <w:b/>
              </w:rPr>
              <w:t>2-й раздел</w:t>
            </w:r>
          </w:p>
        </w:tc>
      </w:tr>
      <w:tr w:rsidR="00FF3B1E" w:rsidRPr="005F3E34" w14:paraId="1E056D0C" w14:textId="77777777" w:rsidTr="00286311">
        <w:tc>
          <w:tcPr>
            <w:tcW w:w="4487" w:type="dxa"/>
            <w:gridSpan w:val="2"/>
            <w:vMerge w:val="restart"/>
            <w:tcBorders>
              <w:right w:val="single" w:sz="4" w:space="0" w:color="auto"/>
            </w:tcBorders>
          </w:tcPr>
          <w:p w14:paraId="0D6339C7" w14:textId="77777777" w:rsidR="003865A6" w:rsidRPr="005F3E34" w:rsidRDefault="003865A6" w:rsidP="003865A6">
            <w:pPr>
              <w:pStyle w:val="a5"/>
              <w:numPr>
                <w:ilvl w:val="0"/>
                <w:numId w:val="14"/>
              </w:numPr>
              <w:snapToGrid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F3E34">
              <w:rPr>
                <w:rFonts w:ascii="Times New Roman" w:hAnsi="Times New Roman"/>
                <w:sz w:val="24"/>
                <w:szCs w:val="24"/>
              </w:rPr>
              <w:t>«</w:t>
            </w:r>
            <w:r w:rsidR="00F01CA7" w:rsidRPr="007C0CAA">
              <w:rPr>
                <w:rFonts w:ascii="Times New Roman" w:hAnsi="Times New Roman"/>
                <w:color w:val="000000"/>
                <w:sz w:val="24"/>
                <w:lang w:val="en-US"/>
              </w:rPr>
              <w:t>Графический дизайн</w:t>
            </w:r>
            <w:r w:rsidR="00361CED" w:rsidRPr="005F3E3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2AC3394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  <w:tcBorders>
              <w:left w:val="single" w:sz="4" w:space="0" w:color="auto"/>
            </w:tcBorders>
          </w:tcPr>
          <w:p w14:paraId="134375A8" w14:textId="77777777" w:rsidR="003865A6" w:rsidRPr="005F3E34" w:rsidRDefault="003865A6" w:rsidP="00286311">
            <w:pPr>
              <w:spacing w:before="100" w:beforeAutospacing="1" w:after="100" w:afterAutospacing="1"/>
            </w:pPr>
          </w:p>
        </w:tc>
      </w:tr>
      <w:tr w:rsidR="00FF3B1E" w:rsidRPr="005F3E34" w14:paraId="1283F25E" w14:textId="77777777" w:rsidTr="00286311">
        <w:tc>
          <w:tcPr>
            <w:tcW w:w="448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13535FB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  <w:tcBorders>
              <w:left w:val="single" w:sz="4" w:space="0" w:color="auto"/>
            </w:tcBorders>
          </w:tcPr>
          <w:p w14:paraId="0164C91C" w14:textId="77777777" w:rsidR="003865A6" w:rsidRPr="005F3E34" w:rsidRDefault="003865A6" w:rsidP="00286311">
            <w:pPr>
              <w:spacing w:before="100" w:beforeAutospacing="1" w:after="100" w:afterAutospacing="1"/>
            </w:pPr>
            <w:r w:rsidRPr="005F3E34">
              <w:rPr>
                <w:b/>
              </w:rPr>
              <w:t xml:space="preserve">Контроль № </w:t>
            </w:r>
            <w:r w:rsidR="00F43A92">
              <w:rPr>
                <w:b/>
              </w:rPr>
              <w:t>2</w:t>
            </w:r>
            <w:r w:rsidRPr="005F3E34">
              <w:t>. Анализ-интерпретация художественного  произведения.</w:t>
            </w:r>
          </w:p>
        </w:tc>
      </w:tr>
      <w:tr w:rsidR="00FF3B1E" w:rsidRPr="005F3E34" w14:paraId="465201EA" w14:textId="77777777" w:rsidTr="00286311">
        <w:trPr>
          <w:trHeight w:val="199"/>
        </w:trPr>
        <w:tc>
          <w:tcPr>
            <w:tcW w:w="448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AF5C6A8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  <w:tcBorders>
              <w:left w:val="single" w:sz="4" w:space="0" w:color="auto"/>
              <w:bottom w:val="single" w:sz="4" w:space="0" w:color="auto"/>
            </w:tcBorders>
          </w:tcPr>
          <w:p w14:paraId="71D2FD72" w14:textId="77777777" w:rsidR="003865A6" w:rsidRPr="005F3E34" w:rsidRDefault="003865A6" w:rsidP="00286311">
            <w:r w:rsidRPr="005F3E34">
              <w:rPr>
                <w:b/>
              </w:rPr>
              <w:t xml:space="preserve">Контроль № </w:t>
            </w:r>
            <w:r w:rsidR="00F43A92">
              <w:rPr>
                <w:b/>
              </w:rPr>
              <w:t>3</w:t>
            </w:r>
            <w:r w:rsidRPr="005F3E34">
              <w:t xml:space="preserve">. </w:t>
            </w:r>
            <w:r w:rsidR="005F3E34" w:rsidRPr="005F3E34">
              <w:t>Теория изобразительного искусства.</w:t>
            </w:r>
          </w:p>
        </w:tc>
      </w:tr>
      <w:tr w:rsidR="00FF3B1E" w:rsidRPr="005F3E34" w14:paraId="172F2FFE" w14:textId="77777777" w:rsidTr="00286311">
        <w:trPr>
          <w:trHeight w:val="421"/>
        </w:trPr>
        <w:tc>
          <w:tcPr>
            <w:tcW w:w="9527" w:type="dxa"/>
            <w:gridSpan w:val="3"/>
            <w:tcBorders>
              <w:bottom w:val="single" w:sz="4" w:space="0" w:color="auto"/>
            </w:tcBorders>
            <w:vAlign w:val="center"/>
          </w:tcPr>
          <w:p w14:paraId="53203F74" w14:textId="77777777" w:rsidR="003865A6" w:rsidRPr="005F3E34" w:rsidRDefault="003865A6" w:rsidP="003865A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F3E34">
              <w:rPr>
                <w:b/>
              </w:rPr>
              <w:t>3-й раздел</w:t>
            </w:r>
          </w:p>
        </w:tc>
      </w:tr>
      <w:tr w:rsidR="00FF3B1E" w:rsidRPr="005F3E34" w14:paraId="48C28F61" w14:textId="77777777" w:rsidTr="00286311">
        <w:tc>
          <w:tcPr>
            <w:tcW w:w="4487" w:type="dxa"/>
            <w:gridSpan w:val="2"/>
            <w:vMerge w:val="restart"/>
          </w:tcPr>
          <w:p w14:paraId="0850D781" w14:textId="77777777" w:rsidR="003865A6" w:rsidRPr="005F3E34" w:rsidRDefault="003865A6" w:rsidP="003865A6">
            <w:pPr>
              <w:pStyle w:val="a5"/>
              <w:numPr>
                <w:ilvl w:val="0"/>
                <w:numId w:val="14"/>
              </w:numPr>
              <w:snapToGrid w:val="0"/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5F3E34">
              <w:rPr>
                <w:rFonts w:ascii="Times New Roman" w:hAnsi="Times New Roman"/>
              </w:rPr>
              <w:t>«</w:t>
            </w:r>
            <w:r w:rsidR="00F01CA7" w:rsidRPr="007C0CAA">
              <w:rPr>
                <w:rFonts w:ascii="Times New Roman" w:hAnsi="Times New Roman"/>
                <w:color w:val="000000"/>
                <w:sz w:val="24"/>
                <w:lang w:val="en-US"/>
              </w:rPr>
              <w:t>Макетирование объемно-пространственных композиций</w:t>
            </w:r>
            <w:r w:rsidR="00361CED" w:rsidRPr="005F3E34">
              <w:rPr>
                <w:rFonts w:ascii="Times New Roman" w:hAnsi="Times New Roman"/>
              </w:rPr>
              <w:t>»</w:t>
            </w:r>
          </w:p>
          <w:p w14:paraId="20681421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</w:tcPr>
          <w:p w14:paraId="53D90C88" w14:textId="77777777" w:rsidR="003865A6" w:rsidRPr="005F3E34" w:rsidRDefault="003865A6" w:rsidP="00286311">
            <w:pPr>
              <w:spacing w:before="100" w:beforeAutospacing="1" w:after="100" w:afterAutospacing="1"/>
            </w:pPr>
            <w:r w:rsidRPr="005F3E34">
              <w:rPr>
                <w:b/>
              </w:rPr>
              <w:t xml:space="preserve">Контроль № </w:t>
            </w:r>
            <w:r w:rsidR="00F43A92">
              <w:rPr>
                <w:b/>
              </w:rPr>
              <w:t>4</w:t>
            </w:r>
            <w:r w:rsidRPr="005F3E34">
              <w:t>. Художественно-практическая деятельность</w:t>
            </w:r>
            <w:r w:rsidRPr="005F3E34">
              <w:rPr>
                <w:i/>
              </w:rPr>
              <w:t>.</w:t>
            </w:r>
          </w:p>
        </w:tc>
      </w:tr>
      <w:tr w:rsidR="00FF3B1E" w:rsidRPr="005F3E34" w14:paraId="0AC3828B" w14:textId="77777777" w:rsidTr="00286311">
        <w:tc>
          <w:tcPr>
            <w:tcW w:w="4487" w:type="dxa"/>
            <w:gridSpan w:val="2"/>
            <w:vMerge/>
            <w:vAlign w:val="center"/>
          </w:tcPr>
          <w:p w14:paraId="6B034B23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</w:tcPr>
          <w:p w14:paraId="786661D1" w14:textId="77777777" w:rsidR="003865A6" w:rsidRPr="005F3E34" w:rsidRDefault="003865A6" w:rsidP="00286311">
            <w:pPr>
              <w:spacing w:before="100" w:beforeAutospacing="1" w:after="100" w:afterAutospacing="1"/>
            </w:pPr>
            <w:r w:rsidRPr="005F3E34">
              <w:rPr>
                <w:b/>
              </w:rPr>
              <w:t xml:space="preserve">Контроль № </w:t>
            </w:r>
            <w:r w:rsidR="00F43A92">
              <w:rPr>
                <w:b/>
              </w:rPr>
              <w:t>5</w:t>
            </w:r>
            <w:r w:rsidRPr="005F3E34">
              <w:t>. Анализ-интерпретация художественного произведения.</w:t>
            </w:r>
          </w:p>
        </w:tc>
      </w:tr>
      <w:tr w:rsidR="00FF3B1E" w:rsidRPr="005F3E34" w14:paraId="1C359713" w14:textId="77777777" w:rsidTr="00286311">
        <w:trPr>
          <w:trHeight w:val="199"/>
        </w:trPr>
        <w:tc>
          <w:tcPr>
            <w:tcW w:w="4487" w:type="dxa"/>
            <w:gridSpan w:val="2"/>
            <w:vMerge/>
            <w:vAlign w:val="center"/>
          </w:tcPr>
          <w:p w14:paraId="0973CC77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3A77AD06" w14:textId="77777777" w:rsidR="003865A6" w:rsidRPr="005F3E34" w:rsidRDefault="003865A6" w:rsidP="00286311">
            <w:r w:rsidRPr="005F3E34">
              <w:rPr>
                <w:b/>
              </w:rPr>
              <w:t xml:space="preserve">Контроль № </w:t>
            </w:r>
            <w:r w:rsidR="00F43A92">
              <w:rPr>
                <w:b/>
              </w:rPr>
              <w:t>6</w:t>
            </w:r>
            <w:r w:rsidRPr="005F3E34">
              <w:t xml:space="preserve">. </w:t>
            </w:r>
            <w:r w:rsidR="005F3E34" w:rsidRPr="005F3E34">
              <w:t>Теория изобразительного искусства.</w:t>
            </w:r>
          </w:p>
        </w:tc>
      </w:tr>
      <w:tr w:rsidR="00FF3B1E" w:rsidRPr="005F3E34" w14:paraId="1E76A1A5" w14:textId="77777777" w:rsidTr="00286311">
        <w:trPr>
          <w:trHeight w:val="421"/>
        </w:trPr>
        <w:tc>
          <w:tcPr>
            <w:tcW w:w="9527" w:type="dxa"/>
            <w:gridSpan w:val="3"/>
            <w:tcBorders>
              <w:bottom w:val="single" w:sz="4" w:space="0" w:color="auto"/>
            </w:tcBorders>
            <w:vAlign w:val="center"/>
          </w:tcPr>
          <w:p w14:paraId="4EF169DA" w14:textId="77777777" w:rsidR="003865A6" w:rsidRPr="005F3E34" w:rsidRDefault="003865A6" w:rsidP="003865A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F3E34">
              <w:rPr>
                <w:b/>
              </w:rPr>
              <w:t>4-й раздел</w:t>
            </w:r>
          </w:p>
        </w:tc>
      </w:tr>
      <w:tr w:rsidR="00FF3B1E" w:rsidRPr="005F3E34" w14:paraId="74E085B7" w14:textId="77777777" w:rsidTr="00286311">
        <w:tc>
          <w:tcPr>
            <w:tcW w:w="4487" w:type="dxa"/>
            <w:gridSpan w:val="2"/>
            <w:vMerge w:val="restart"/>
          </w:tcPr>
          <w:p w14:paraId="4823FB6D" w14:textId="77777777" w:rsidR="003865A6" w:rsidRPr="005F3E34" w:rsidRDefault="00F01CA7" w:rsidP="003865A6">
            <w:pPr>
              <w:pStyle w:val="a5"/>
              <w:numPr>
                <w:ilvl w:val="0"/>
                <w:numId w:val="14"/>
              </w:numPr>
              <w:snapToGrid w:val="0"/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="003865A6" w:rsidRPr="005F3E34">
              <w:rPr>
                <w:rFonts w:ascii="Times New Roman" w:hAnsi="Times New Roman"/>
              </w:rPr>
              <w:t>«</w:t>
            </w:r>
            <w:r w:rsidRPr="007C0CAA"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  <w:r w:rsidR="00361CED" w:rsidRPr="005F3E34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«</w:t>
            </w:r>
            <w:r w:rsidRPr="007C0CAA"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14:paraId="27715F30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</w:tcPr>
          <w:p w14:paraId="435D7F11" w14:textId="77777777" w:rsidR="003865A6" w:rsidRPr="005F3E34" w:rsidRDefault="00F43A92" w:rsidP="00286311">
            <w:pPr>
              <w:spacing w:before="100" w:beforeAutospacing="1" w:after="100" w:afterAutospacing="1"/>
            </w:pPr>
            <w:r>
              <w:rPr>
                <w:b/>
              </w:rPr>
              <w:t>Контроль № 7</w:t>
            </w:r>
            <w:r w:rsidR="003865A6" w:rsidRPr="005F3E34">
              <w:t>. Художественно-практическая деятельность</w:t>
            </w:r>
            <w:r w:rsidR="003865A6" w:rsidRPr="005F3E34">
              <w:rPr>
                <w:i/>
              </w:rPr>
              <w:t>.</w:t>
            </w:r>
          </w:p>
        </w:tc>
      </w:tr>
      <w:tr w:rsidR="00FF3B1E" w:rsidRPr="005F3E34" w14:paraId="16CEFF80" w14:textId="77777777" w:rsidTr="00286311">
        <w:tc>
          <w:tcPr>
            <w:tcW w:w="4487" w:type="dxa"/>
            <w:gridSpan w:val="2"/>
            <w:vMerge/>
            <w:vAlign w:val="center"/>
          </w:tcPr>
          <w:p w14:paraId="6476B5D0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</w:tcPr>
          <w:p w14:paraId="3929E1FA" w14:textId="77777777" w:rsidR="003865A6" w:rsidRPr="005F3E34" w:rsidRDefault="00F43A92" w:rsidP="00286311">
            <w:pPr>
              <w:spacing w:before="100" w:beforeAutospacing="1" w:after="100" w:afterAutospacing="1"/>
            </w:pPr>
            <w:r>
              <w:rPr>
                <w:b/>
              </w:rPr>
              <w:t>Контроль № 8</w:t>
            </w:r>
            <w:r w:rsidR="003865A6" w:rsidRPr="005F3E34">
              <w:t>. Анализ-интерпретация художественного произведения.</w:t>
            </w:r>
          </w:p>
        </w:tc>
      </w:tr>
      <w:tr w:rsidR="00FF3B1E" w:rsidRPr="005F3E34" w14:paraId="49D85194" w14:textId="77777777" w:rsidTr="00286311">
        <w:trPr>
          <w:trHeight w:val="199"/>
        </w:trPr>
        <w:tc>
          <w:tcPr>
            <w:tcW w:w="4487" w:type="dxa"/>
            <w:gridSpan w:val="2"/>
            <w:vMerge/>
            <w:vAlign w:val="center"/>
          </w:tcPr>
          <w:p w14:paraId="1E2C9683" w14:textId="77777777" w:rsidR="003865A6" w:rsidRPr="005F3E34" w:rsidRDefault="003865A6" w:rsidP="00286311">
            <w:pPr>
              <w:snapToGrid w:val="0"/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2F96DE3B" w14:textId="77777777" w:rsidR="003865A6" w:rsidRPr="005F3E34" w:rsidRDefault="003865A6" w:rsidP="00286311">
            <w:r w:rsidRPr="005F3E34">
              <w:rPr>
                <w:b/>
              </w:rPr>
              <w:t xml:space="preserve">Контроль № </w:t>
            </w:r>
            <w:r w:rsidR="00F43A92">
              <w:rPr>
                <w:b/>
              </w:rPr>
              <w:t>9</w:t>
            </w:r>
            <w:r w:rsidRPr="005F3E34">
              <w:t xml:space="preserve">. </w:t>
            </w:r>
            <w:r w:rsidR="005F3E34" w:rsidRPr="005F3E34">
              <w:t>Теория изобразительного искусства.</w:t>
            </w:r>
          </w:p>
        </w:tc>
      </w:tr>
      <w:tr w:rsidR="00FF3B1E" w:rsidRPr="005F3E34" w14:paraId="079FD090" w14:textId="77777777" w:rsidTr="00286311">
        <w:trPr>
          <w:trHeight w:val="421"/>
        </w:trPr>
        <w:tc>
          <w:tcPr>
            <w:tcW w:w="448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ABE73EF" w14:textId="77777777" w:rsidR="003865A6" w:rsidRPr="005F3E34" w:rsidRDefault="003865A6" w:rsidP="00286311">
            <w:pPr>
              <w:snapToGrid w:val="0"/>
              <w:spacing w:before="100" w:beforeAutospacing="1" w:after="100" w:afterAutospacing="1"/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47725125" w14:textId="77777777" w:rsidR="003865A6" w:rsidRPr="005F3E34" w:rsidRDefault="003865A6" w:rsidP="00286311">
            <w:pPr>
              <w:spacing w:before="100" w:beforeAutospacing="1" w:after="100" w:afterAutospacing="1"/>
              <w:rPr>
                <w:b/>
              </w:rPr>
            </w:pPr>
            <w:r w:rsidRPr="005F3E34">
              <w:rPr>
                <w:b/>
              </w:rPr>
              <w:t xml:space="preserve">Годовой контроль. </w:t>
            </w:r>
            <w:r w:rsidRPr="005F3E34">
              <w:t>Комплексная проверка образовательных результатов.</w:t>
            </w:r>
          </w:p>
        </w:tc>
      </w:tr>
    </w:tbl>
    <w:p w14:paraId="1910C8CE" w14:textId="77777777" w:rsidR="00361CED" w:rsidRPr="005F3E34" w:rsidRDefault="00361CED" w:rsidP="008B7646">
      <w:pPr>
        <w:jc w:val="center"/>
        <w:rPr>
          <w:b/>
        </w:rPr>
      </w:pPr>
    </w:p>
    <w:p w14:paraId="33F44BEC" w14:textId="77777777" w:rsidR="008B7646" w:rsidRPr="005F3E34" w:rsidRDefault="008B7646" w:rsidP="008B7646">
      <w:pPr>
        <w:jc w:val="center"/>
        <w:rPr>
          <w:b/>
        </w:rPr>
      </w:pPr>
      <w:r w:rsidRPr="005F3E34">
        <w:rPr>
          <w:b/>
        </w:rPr>
        <w:t>Комплект ко</w:t>
      </w:r>
      <w:r w:rsidR="00DE5881" w:rsidRPr="005F3E34">
        <w:rPr>
          <w:b/>
        </w:rPr>
        <w:t>нтрольно-оценочных средств для 5</w:t>
      </w:r>
      <w:r w:rsidR="00FE21C2" w:rsidRPr="005F3E34">
        <w:rPr>
          <w:b/>
        </w:rPr>
        <w:t>-го</w:t>
      </w:r>
      <w:r w:rsidRPr="005F3E34">
        <w:rPr>
          <w:b/>
        </w:rPr>
        <w:t xml:space="preserve"> класса</w:t>
      </w:r>
    </w:p>
    <w:p w14:paraId="3E116258" w14:textId="77777777" w:rsidR="008B7646" w:rsidRPr="005F3E34" w:rsidRDefault="008B7646" w:rsidP="008B7646">
      <w:pPr>
        <w:jc w:val="center"/>
        <w:rPr>
          <w:b/>
        </w:rPr>
      </w:pPr>
      <w:r w:rsidRPr="005F3E34">
        <w:rPr>
          <w:b/>
        </w:rPr>
        <w:t>1-</w:t>
      </w:r>
      <w:r w:rsidR="00E72882" w:rsidRPr="005F3E34">
        <w:rPr>
          <w:b/>
        </w:rPr>
        <w:t>й раздел</w:t>
      </w:r>
    </w:p>
    <w:p w14:paraId="3BF699FE" w14:textId="77777777" w:rsidR="008B7646" w:rsidRPr="005F3E34" w:rsidRDefault="008B7646" w:rsidP="008B7646">
      <w:pPr>
        <w:jc w:val="center"/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8B7646" w:rsidRPr="005F3E34" w14:paraId="55D3CDB9" w14:textId="77777777" w:rsidTr="00FD7254">
        <w:tc>
          <w:tcPr>
            <w:tcW w:w="9995" w:type="dxa"/>
            <w:gridSpan w:val="2"/>
          </w:tcPr>
          <w:p w14:paraId="7E7E7ECF" w14:textId="77777777" w:rsidR="008B7646" w:rsidRPr="005F3E34" w:rsidRDefault="008B7646" w:rsidP="00FD7254">
            <w:pPr>
              <w:jc w:val="center"/>
              <w:rPr>
                <w:b/>
              </w:rPr>
            </w:pPr>
            <w:r w:rsidRPr="005F3E34">
              <w:rPr>
                <w:b/>
              </w:rPr>
              <w:t>Контроль № 1.   Художественно-практическая  деятельность.</w:t>
            </w:r>
          </w:p>
        </w:tc>
      </w:tr>
      <w:tr w:rsidR="008B7646" w:rsidRPr="005F3E34" w14:paraId="35AFDE19" w14:textId="77777777" w:rsidTr="00FD7254">
        <w:tc>
          <w:tcPr>
            <w:tcW w:w="9995" w:type="dxa"/>
            <w:gridSpan w:val="2"/>
          </w:tcPr>
          <w:p w14:paraId="39881C3B" w14:textId="77777777" w:rsidR="008B7646" w:rsidRPr="005F3E34" w:rsidRDefault="008B7646" w:rsidP="00361CED">
            <w:pPr>
              <w:tabs>
                <w:tab w:val="left" w:pos="284"/>
              </w:tabs>
              <w:jc w:val="center"/>
            </w:pPr>
            <w:r w:rsidRPr="005F3E34">
              <w:t>Контролируемая тема:</w:t>
            </w:r>
            <w:r w:rsidR="00A8077C" w:rsidRPr="005F3E34">
              <w:rPr>
                <w:b/>
              </w:rPr>
              <w:t>«</w:t>
            </w:r>
            <w:r w:rsidR="00361CED" w:rsidRPr="005F3E34">
              <w:rPr>
                <w:b/>
              </w:rPr>
              <w:t>Древние корни народного искусства</w:t>
            </w:r>
            <w:r w:rsidR="00A8077C" w:rsidRPr="005F3E34">
              <w:rPr>
                <w:b/>
              </w:rPr>
              <w:t>»</w:t>
            </w:r>
          </w:p>
        </w:tc>
      </w:tr>
      <w:tr w:rsidR="008B7646" w:rsidRPr="005F3E34" w14:paraId="1474B033" w14:textId="77777777" w:rsidTr="00FD7254">
        <w:tc>
          <w:tcPr>
            <w:tcW w:w="3085" w:type="dxa"/>
          </w:tcPr>
          <w:p w14:paraId="36E836AE" w14:textId="77777777" w:rsidR="008B7646" w:rsidRPr="005F3E34" w:rsidRDefault="008B7646" w:rsidP="00FD7254">
            <w:r w:rsidRPr="005F3E34">
              <w:rPr>
                <w:bCs/>
              </w:rPr>
              <w:lastRenderedPageBreak/>
              <w:t>Вид контроля</w:t>
            </w:r>
          </w:p>
        </w:tc>
        <w:tc>
          <w:tcPr>
            <w:tcW w:w="6910" w:type="dxa"/>
          </w:tcPr>
          <w:p w14:paraId="058683A3" w14:textId="77777777" w:rsidR="008B7646" w:rsidRPr="005F3E34" w:rsidRDefault="008B7646" w:rsidP="00FD7254">
            <w:pPr>
              <w:rPr>
                <w:b/>
              </w:rPr>
            </w:pPr>
            <w:r w:rsidRPr="005F3E34">
              <w:rPr>
                <w:bCs/>
              </w:rPr>
              <w:t>текущий</w:t>
            </w:r>
          </w:p>
        </w:tc>
      </w:tr>
      <w:tr w:rsidR="008B7646" w:rsidRPr="005F3E34" w14:paraId="550AC5C8" w14:textId="77777777" w:rsidTr="00FD7254">
        <w:tc>
          <w:tcPr>
            <w:tcW w:w="3085" w:type="dxa"/>
          </w:tcPr>
          <w:p w14:paraId="5B985FE7" w14:textId="77777777" w:rsidR="008B7646" w:rsidRPr="005F3E34" w:rsidRDefault="008B7646" w:rsidP="00FD7254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7FA416C7" w14:textId="77777777" w:rsidR="008B7646" w:rsidRPr="005F3E34" w:rsidRDefault="006234E6" w:rsidP="0000403A">
            <w:pPr>
              <w:rPr>
                <w:b/>
              </w:rPr>
            </w:pPr>
            <w:r w:rsidRPr="005F3E34">
              <w:rPr>
                <w:bCs/>
              </w:rPr>
              <w:t xml:space="preserve">Индивидуальное, </w:t>
            </w:r>
            <w:r w:rsidR="00361CED" w:rsidRPr="005F3E34">
              <w:rPr>
                <w:bCs/>
              </w:rPr>
              <w:t>использовани</w:t>
            </w:r>
            <w:r w:rsidR="0000403A" w:rsidRPr="005F3E34">
              <w:rPr>
                <w:bCs/>
              </w:rPr>
              <w:t>е</w:t>
            </w:r>
            <w:r w:rsidR="00361CED" w:rsidRPr="005F3E34">
              <w:rPr>
                <w:bCs/>
              </w:rPr>
              <w:t xml:space="preserve"> различных видов техники в работе</w:t>
            </w:r>
          </w:p>
        </w:tc>
      </w:tr>
      <w:tr w:rsidR="008B7646" w:rsidRPr="005F3E34" w14:paraId="394C1919" w14:textId="77777777" w:rsidTr="00FD7254">
        <w:tc>
          <w:tcPr>
            <w:tcW w:w="3085" w:type="dxa"/>
          </w:tcPr>
          <w:p w14:paraId="19525C4E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07ABDD3A" w14:textId="77777777" w:rsidR="008B7646" w:rsidRPr="005F3E34" w:rsidRDefault="008B7646" w:rsidP="00FD7254">
            <w:pPr>
              <w:rPr>
                <w:bCs/>
              </w:rPr>
            </w:pPr>
          </w:p>
        </w:tc>
        <w:tc>
          <w:tcPr>
            <w:tcW w:w="6910" w:type="dxa"/>
          </w:tcPr>
          <w:p w14:paraId="6752B915" w14:textId="77777777" w:rsidR="008B7646" w:rsidRPr="005F3E34" w:rsidRDefault="00361CED" w:rsidP="00D36AF9">
            <w:pPr>
              <w:widowControl w:val="0"/>
              <w:jc w:val="both"/>
              <w:rPr>
                <w:bCs/>
              </w:rPr>
            </w:pPr>
            <w:r w:rsidRPr="005F3E34">
              <w:rPr>
                <w:bCs/>
              </w:rPr>
              <w:t>создание коллективного панно на тему “Праздник в деревне”.</w:t>
            </w:r>
          </w:p>
          <w:p w14:paraId="6B93519D" w14:textId="77777777" w:rsidR="00E72882" w:rsidRPr="005F3E34" w:rsidRDefault="00E72882" w:rsidP="00E72882">
            <w:pPr>
              <w:shd w:val="clear" w:color="auto" w:fill="FFFFFF"/>
              <w:contextualSpacing/>
            </w:pPr>
            <w:r w:rsidRPr="005F3E34">
              <w:t>- Для учащихся первой (слабой) группы: «Обведи фигурку человека по шаблону, нарисуй карандашом внутренний контур и распиши по образцу». Добавь свои элементы.</w:t>
            </w:r>
          </w:p>
          <w:p w14:paraId="0DAEDEF6" w14:textId="77777777" w:rsidR="00E72882" w:rsidRPr="005F3E34" w:rsidRDefault="00E72882" w:rsidP="00E72882">
            <w:pPr>
              <w:shd w:val="clear" w:color="auto" w:fill="FFFFFF"/>
              <w:contextualSpacing/>
            </w:pPr>
            <w:r w:rsidRPr="005F3E34">
              <w:t>- Для учащихся второй (средней) группы: «Нарисуй людей в русском народном костюме. Наклей рисунки на картон и составь из них панно».</w:t>
            </w:r>
          </w:p>
          <w:p w14:paraId="08AC3EA4" w14:textId="77777777" w:rsidR="00E72882" w:rsidRPr="005F3E34" w:rsidRDefault="00E72882" w:rsidP="00E72882">
            <w:pPr>
              <w:shd w:val="clear" w:color="auto" w:fill="FFFFFF"/>
              <w:contextualSpacing/>
            </w:pPr>
            <w:r w:rsidRPr="005F3E34">
              <w:t>- Для учащихся сильной группы: «Нарисуй людей в национальных костюмах, танцующих народный танец».</w:t>
            </w:r>
          </w:p>
          <w:p w14:paraId="52EBC0B1" w14:textId="77777777" w:rsidR="00E72882" w:rsidRPr="005F3E34" w:rsidRDefault="00E72882" w:rsidP="00D36AF9">
            <w:pPr>
              <w:widowControl w:val="0"/>
              <w:jc w:val="both"/>
              <w:rPr>
                <w:lang w:eastAsia="en-US"/>
              </w:rPr>
            </w:pPr>
          </w:p>
        </w:tc>
      </w:tr>
      <w:tr w:rsidR="008B7646" w:rsidRPr="005F3E34" w14:paraId="375B9521" w14:textId="77777777" w:rsidTr="00FD7254">
        <w:tc>
          <w:tcPr>
            <w:tcW w:w="3085" w:type="dxa"/>
          </w:tcPr>
          <w:p w14:paraId="376BA2E8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Критерии достижения планируемых результатов (данный вид оценивания подразумевает коллективную отметку)</w:t>
            </w:r>
          </w:p>
        </w:tc>
        <w:tc>
          <w:tcPr>
            <w:tcW w:w="6910" w:type="dxa"/>
          </w:tcPr>
          <w:p w14:paraId="37557B6B" w14:textId="77777777" w:rsidR="00E72882" w:rsidRPr="005F3E34" w:rsidRDefault="00E72882" w:rsidP="00E72882">
            <w:pPr>
              <w:shd w:val="clear" w:color="auto" w:fill="FFFFFF"/>
              <w:spacing w:after="150"/>
            </w:pPr>
            <w:r w:rsidRPr="005F3E34">
              <w:rPr>
                <w:b/>
                <w:bCs/>
              </w:rPr>
              <w:t>Отметка «5»</w:t>
            </w:r>
            <w:r w:rsidRPr="005F3E34">
              <w:t> — уровень выполнения требований высокий, отсутствуют ошиб</w:t>
            </w:r>
            <w:r w:rsidRPr="005F3E34">
              <w:softHyphen/>
              <w:t>ки в разработке композиции, работа отличается грамотно продуманной цветовой гаммой, все объекты связаны между собой, верно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      </w:r>
          </w:p>
          <w:p w14:paraId="656C893E" w14:textId="77777777" w:rsidR="00E72882" w:rsidRPr="005F3E34" w:rsidRDefault="00E72882" w:rsidP="00E72882">
            <w:pPr>
              <w:shd w:val="clear" w:color="auto" w:fill="FFFFFF"/>
              <w:spacing w:after="150"/>
            </w:pPr>
            <w:r w:rsidRPr="005F3E34">
              <w:rPr>
                <w:b/>
                <w:bCs/>
              </w:rPr>
              <w:t>Отметка «4»</w:t>
            </w:r>
            <w:r w:rsidRPr="005F3E34">
              <w:t> — уровень выполнения требований хороший, но допущены незначительные ошибки в разработке композиции, есть нарушения в пе</w:t>
            </w:r>
            <w:r w:rsidRPr="005F3E34">
              <w:softHyphen/>
              <w:t>редаче пропорций и размеров; обучающийся допустил малозначительные ошибки, но может самостоятельно исправить ошибки с небольшой подсказкой учителя. Работа выполнена в заданное время, самостоятельно.</w:t>
            </w:r>
          </w:p>
          <w:p w14:paraId="0FD9F368" w14:textId="77777777" w:rsidR="008B7646" w:rsidRPr="005F3E34" w:rsidRDefault="00E72882" w:rsidP="0000403A">
            <w:pPr>
              <w:shd w:val="clear" w:color="auto" w:fill="FFFFFF"/>
              <w:spacing w:after="150"/>
            </w:pPr>
            <w:r w:rsidRPr="005F3E34">
              <w:rPr>
                <w:b/>
                <w:bCs/>
              </w:rPr>
              <w:t>Отметка «3»</w:t>
            </w:r>
            <w:r w:rsidRPr="005F3E34">
              <w:t>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</w:t>
            </w:r>
            <w:r w:rsidR="00FE21C2" w:rsidRPr="005F3E34">
              <w:t>нологической последовательности.</w:t>
            </w:r>
          </w:p>
        </w:tc>
      </w:tr>
    </w:tbl>
    <w:p w14:paraId="4F74DD3E" w14:textId="77777777" w:rsidR="008B7646" w:rsidRPr="005F3E34" w:rsidRDefault="008B7646" w:rsidP="008B7646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8B7646" w:rsidRPr="005F3E34" w14:paraId="4870FA12" w14:textId="77777777" w:rsidTr="00FD7254">
        <w:tc>
          <w:tcPr>
            <w:tcW w:w="9995" w:type="dxa"/>
            <w:gridSpan w:val="2"/>
          </w:tcPr>
          <w:p w14:paraId="51586D96" w14:textId="77777777" w:rsidR="008B7646" w:rsidRPr="005F3E34" w:rsidRDefault="008B7646" w:rsidP="00A31167">
            <w:pPr>
              <w:jc w:val="center"/>
              <w:rPr>
                <w:b/>
              </w:rPr>
            </w:pPr>
            <w:r w:rsidRPr="005F3E34">
              <w:rPr>
                <w:b/>
              </w:rPr>
              <w:t xml:space="preserve">Контроль № 2.   Анализ-интерпретация </w:t>
            </w:r>
            <w:r w:rsidR="00E72882" w:rsidRPr="005F3E34">
              <w:rPr>
                <w:b/>
              </w:rPr>
              <w:t>художественного произведения</w:t>
            </w:r>
            <w:r w:rsidRPr="005F3E34">
              <w:rPr>
                <w:b/>
              </w:rPr>
              <w:t>.</w:t>
            </w:r>
          </w:p>
        </w:tc>
      </w:tr>
      <w:tr w:rsidR="008B7646" w:rsidRPr="005F3E34" w14:paraId="0BE3F707" w14:textId="77777777" w:rsidTr="00FD7254">
        <w:tc>
          <w:tcPr>
            <w:tcW w:w="9995" w:type="dxa"/>
            <w:gridSpan w:val="2"/>
          </w:tcPr>
          <w:p w14:paraId="31365191" w14:textId="77777777" w:rsidR="008B7646" w:rsidRPr="005F3E34" w:rsidRDefault="008B7646" w:rsidP="00DE5881">
            <w:pPr>
              <w:jc w:val="center"/>
              <w:rPr>
                <w:b/>
              </w:rPr>
            </w:pPr>
            <w:r w:rsidRPr="005F3E34">
              <w:t>Контролируемая тема:</w:t>
            </w:r>
            <w:r w:rsidR="00E72882" w:rsidRPr="005F3E34">
              <w:rPr>
                <w:b/>
              </w:rPr>
              <w:t>«Древние корни народного искусства»</w:t>
            </w:r>
          </w:p>
        </w:tc>
      </w:tr>
      <w:tr w:rsidR="008B7646" w:rsidRPr="005F3E34" w14:paraId="54E086CA" w14:textId="77777777" w:rsidTr="00FD7254">
        <w:tc>
          <w:tcPr>
            <w:tcW w:w="3085" w:type="dxa"/>
          </w:tcPr>
          <w:p w14:paraId="438888BB" w14:textId="77777777" w:rsidR="008B7646" w:rsidRPr="005F3E34" w:rsidRDefault="008B7646" w:rsidP="00FD7254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67F248D2" w14:textId="77777777" w:rsidR="008B7646" w:rsidRPr="005F3E34" w:rsidRDefault="008B7646" w:rsidP="00FD7254">
            <w:r w:rsidRPr="005F3E34">
              <w:t>текущий</w:t>
            </w:r>
          </w:p>
        </w:tc>
      </w:tr>
      <w:tr w:rsidR="008B7646" w:rsidRPr="005F3E34" w14:paraId="408D5883" w14:textId="77777777" w:rsidTr="00FD7254">
        <w:tc>
          <w:tcPr>
            <w:tcW w:w="3085" w:type="dxa"/>
          </w:tcPr>
          <w:p w14:paraId="449FDFCE" w14:textId="77777777" w:rsidR="008B7646" w:rsidRPr="005F3E34" w:rsidRDefault="008B7646" w:rsidP="00FD7254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4459B54E" w14:textId="77777777" w:rsidR="008B7646" w:rsidRPr="005F3E34" w:rsidRDefault="006234E6" w:rsidP="00FD7254">
            <w:pPr>
              <w:rPr>
                <w:b/>
              </w:rPr>
            </w:pPr>
            <w:r w:rsidRPr="005F3E34">
              <w:rPr>
                <w:bCs/>
              </w:rPr>
              <w:t xml:space="preserve">Коллективное. </w:t>
            </w:r>
            <w:r w:rsidR="00A31167" w:rsidRPr="005F3E34">
              <w:rPr>
                <w:bCs/>
              </w:rPr>
              <w:t xml:space="preserve">Просмотр фотографий </w:t>
            </w:r>
          </w:p>
        </w:tc>
      </w:tr>
      <w:tr w:rsidR="008B7646" w:rsidRPr="005F3E34" w14:paraId="4015DEC1" w14:textId="77777777" w:rsidTr="00FD7254">
        <w:tc>
          <w:tcPr>
            <w:tcW w:w="3085" w:type="dxa"/>
          </w:tcPr>
          <w:p w14:paraId="09897801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79CD6CBE" w14:textId="77777777" w:rsidR="008B7646" w:rsidRPr="005F3E34" w:rsidRDefault="008B7646" w:rsidP="00FD7254">
            <w:pPr>
              <w:rPr>
                <w:bCs/>
              </w:rPr>
            </w:pPr>
          </w:p>
        </w:tc>
        <w:tc>
          <w:tcPr>
            <w:tcW w:w="6910" w:type="dxa"/>
          </w:tcPr>
          <w:p w14:paraId="58D19F92" w14:textId="77777777" w:rsidR="008B7646" w:rsidRPr="005F3E34" w:rsidRDefault="00FD7254" w:rsidP="00FD7254">
            <w:r w:rsidRPr="005F3E34">
              <w:t xml:space="preserve">Обучающиеся </w:t>
            </w:r>
            <w:r w:rsidR="00A31167" w:rsidRPr="005F3E34">
              <w:t>анализируют</w:t>
            </w:r>
            <w:r w:rsidR="00E72882" w:rsidRPr="005F3E34">
              <w:t>художественное</w:t>
            </w:r>
            <w:r w:rsidRPr="005F3E34">
              <w:t xml:space="preserve"> произведение:</w:t>
            </w:r>
          </w:p>
          <w:p w14:paraId="7CE38944" w14:textId="77777777" w:rsidR="00FD7254" w:rsidRPr="005F3E34" w:rsidRDefault="00A31167" w:rsidP="00FD7254">
            <w:r w:rsidRPr="005F3E34">
              <w:rPr>
                <w:lang w:eastAsia="en-US"/>
              </w:rPr>
              <w:t>Погодинская изба — деревянный сруб известного российского историка Михаила Петровича Погодина.</w:t>
            </w:r>
          </w:p>
        </w:tc>
      </w:tr>
      <w:tr w:rsidR="008B7646" w:rsidRPr="005F3E34" w14:paraId="123D23A7" w14:textId="77777777" w:rsidTr="00FD7254">
        <w:tc>
          <w:tcPr>
            <w:tcW w:w="3085" w:type="dxa"/>
          </w:tcPr>
          <w:p w14:paraId="220F5F11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Критерии достижения планируемых результатов</w:t>
            </w:r>
          </w:p>
          <w:p w14:paraId="42BED78F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(данный вид оценивания подразумевает коллективную отметку)</w:t>
            </w:r>
          </w:p>
        </w:tc>
        <w:tc>
          <w:tcPr>
            <w:tcW w:w="6910" w:type="dxa"/>
          </w:tcPr>
          <w:p w14:paraId="2E604E42" w14:textId="77777777" w:rsidR="00F72FB4" w:rsidRPr="005F3E34" w:rsidRDefault="00F72FB4" w:rsidP="00F72FB4">
            <w:r w:rsidRPr="005F3E34">
              <w:t>Используя схему анализа</w:t>
            </w:r>
          </w:p>
          <w:p w14:paraId="3FA7147E" w14:textId="77777777" w:rsidR="00F72FB4" w:rsidRPr="005F3E34" w:rsidRDefault="00E72882" w:rsidP="00F72FB4">
            <w:r w:rsidRPr="005F3E34">
              <w:t>Художественного</w:t>
            </w:r>
            <w:r w:rsidR="00F72FB4" w:rsidRPr="005F3E34">
              <w:t xml:space="preserve"> произведения, определят характер, настроение</w:t>
            </w:r>
          </w:p>
          <w:p w14:paraId="07C9E970" w14:textId="77777777" w:rsidR="008B7646" w:rsidRPr="005F3E34" w:rsidRDefault="00F72FB4" w:rsidP="00F72FB4">
            <w:r w:rsidRPr="005F3E34">
              <w:t>и средства выразительности.</w:t>
            </w:r>
          </w:p>
          <w:p w14:paraId="680D21FC" w14:textId="77777777" w:rsidR="00E72882" w:rsidRPr="005F3E34" w:rsidRDefault="0000403A" w:rsidP="00E72882">
            <w:pPr>
              <w:shd w:val="clear" w:color="auto" w:fill="FFFFFF"/>
              <w:spacing w:after="150"/>
              <w:rPr>
                <w:bCs/>
              </w:rPr>
            </w:pPr>
            <w:r w:rsidRPr="005F3E34">
              <w:rPr>
                <w:b/>
                <w:bCs/>
                <w:sz w:val="21"/>
                <w:szCs w:val="21"/>
              </w:rPr>
              <w:t>Отметка «5»</w:t>
            </w:r>
            <w:r w:rsidRPr="005F3E34">
              <w:rPr>
                <w:sz w:val="21"/>
                <w:szCs w:val="21"/>
              </w:rPr>
              <w:t> </w:t>
            </w:r>
            <w:r w:rsidR="00FE21C2" w:rsidRPr="005F3E34">
              <w:rPr>
                <w:sz w:val="21"/>
                <w:szCs w:val="21"/>
              </w:rPr>
              <w:t xml:space="preserve">- </w:t>
            </w:r>
            <w:r w:rsidRPr="005F3E34">
              <w:rPr>
                <w:bCs/>
              </w:rPr>
              <w:t>умеет самостоятельно выделять особенности уникального крестьянского искусства, семантическое значение традиционных образов и мотивов (древо жизни, конь, птица, солярные знаки, умело пользуется языком декоративно-</w:t>
            </w:r>
            <w:r w:rsidRPr="005F3E34">
              <w:rPr>
                <w:bCs/>
              </w:rPr>
              <w:lastRenderedPageBreak/>
              <w:t>прикладного искусства, принципами декоративного обобщения;</w:t>
            </w:r>
          </w:p>
          <w:p w14:paraId="5ADDB881" w14:textId="77777777" w:rsidR="00FE21C2" w:rsidRPr="005F3E34" w:rsidRDefault="00FE21C2" w:rsidP="00E72882">
            <w:pPr>
              <w:shd w:val="clear" w:color="auto" w:fill="FFFFFF"/>
              <w:spacing w:after="150"/>
              <w:rPr>
                <w:bCs/>
              </w:rPr>
            </w:pPr>
            <w:r w:rsidRPr="005F3E34">
              <w:rPr>
                <w:b/>
                <w:bCs/>
                <w:sz w:val="21"/>
                <w:szCs w:val="21"/>
              </w:rPr>
              <w:t>Отметка «4»</w:t>
            </w:r>
            <w:r w:rsidRPr="005F3E34">
              <w:rPr>
                <w:sz w:val="21"/>
                <w:szCs w:val="21"/>
              </w:rPr>
              <w:t xml:space="preserve"> - </w:t>
            </w:r>
            <w:r w:rsidRPr="005F3E34">
              <w:rPr>
                <w:bCs/>
              </w:rPr>
              <w:t>умеет самостоятельно выделять особенности уникального крестьянского искусства, семантическое значение традиционных образов и мотивов (древо жизни, конь, птица, солярные знаки</w:t>
            </w:r>
          </w:p>
          <w:p w14:paraId="06FC25A7" w14:textId="77777777" w:rsidR="0000403A" w:rsidRPr="005F3E34" w:rsidRDefault="0000403A" w:rsidP="00E72882">
            <w:pPr>
              <w:shd w:val="clear" w:color="auto" w:fill="FFFFFF"/>
              <w:spacing w:after="150"/>
              <w:rPr>
                <w:bCs/>
              </w:rPr>
            </w:pPr>
            <w:r w:rsidRPr="005F3E34">
              <w:rPr>
                <w:b/>
                <w:bCs/>
              </w:rPr>
              <w:t>Отметка «3»</w:t>
            </w:r>
            <w:r w:rsidRPr="005F3E34">
              <w:t> </w:t>
            </w:r>
            <w:r w:rsidR="00FE21C2" w:rsidRPr="005F3E34">
              <w:t xml:space="preserve">- </w:t>
            </w:r>
            <w:r w:rsidRPr="005F3E34">
              <w:rPr>
                <w:shd w:val="clear" w:color="auto" w:fill="FFFFFF"/>
              </w:rPr>
              <w:t>усвоил истоки и специфику образного языка декоративно-прикладного искусства</w:t>
            </w:r>
          </w:p>
        </w:tc>
      </w:tr>
      <w:tr w:rsidR="00F72FB4" w:rsidRPr="005F3E34" w14:paraId="26CF60DC" w14:textId="77777777" w:rsidTr="00FD7254">
        <w:tc>
          <w:tcPr>
            <w:tcW w:w="9995" w:type="dxa"/>
            <w:gridSpan w:val="2"/>
          </w:tcPr>
          <w:p w14:paraId="4E8D890C" w14:textId="77777777" w:rsidR="00F72FB4" w:rsidRPr="005F3E34" w:rsidRDefault="00F72FB4" w:rsidP="00F72FB4">
            <w:pPr>
              <w:rPr>
                <w:bCs/>
              </w:rPr>
            </w:pPr>
          </w:p>
        </w:tc>
      </w:tr>
    </w:tbl>
    <w:p w14:paraId="7CC3A70B" w14:textId="77777777" w:rsidR="008B7646" w:rsidRPr="005F3E34" w:rsidRDefault="008B7646" w:rsidP="008B7646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8B7646" w:rsidRPr="005F3E34" w14:paraId="1BDFEFB1" w14:textId="77777777" w:rsidTr="00FD7254">
        <w:tc>
          <w:tcPr>
            <w:tcW w:w="9995" w:type="dxa"/>
            <w:gridSpan w:val="2"/>
          </w:tcPr>
          <w:p w14:paraId="78EC4A01" w14:textId="77777777" w:rsidR="008B7646" w:rsidRPr="005F3E34" w:rsidRDefault="008B7646" w:rsidP="00A31167">
            <w:pPr>
              <w:jc w:val="center"/>
            </w:pPr>
            <w:r w:rsidRPr="005F3E34">
              <w:rPr>
                <w:b/>
              </w:rPr>
              <w:t xml:space="preserve">Контроль № 3. </w:t>
            </w:r>
            <w:r w:rsidR="00A31167" w:rsidRPr="005F3E34">
              <w:rPr>
                <w:b/>
              </w:rPr>
              <w:t>Т</w:t>
            </w:r>
            <w:r w:rsidRPr="005F3E34">
              <w:rPr>
                <w:b/>
              </w:rPr>
              <w:t>еория</w:t>
            </w:r>
            <w:r w:rsidR="00A31167" w:rsidRPr="005F3E34">
              <w:rPr>
                <w:b/>
              </w:rPr>
              <w:t xml:space="preserve"> изобразительного искусства</w:t>
            </w:r>
            <w:r w:rsidRPr="005F3E34">
              <w:rPr>
                <w:b/>
              </w:rPr>
              <w:t>.</w:t>
            </w:r>
          </w:p>
        </w:tc>
      </w:tr>
      <w:tr w:rsidR="008B7646" w:rsidRPr="005F3E34" w14:paraId="54EEDFE4" w14:textId="77777777" w:rsidTr="00FD7254">
        <w:tc>
          <w:tcPr>
            <w:tcW w:w="9995" w:type="dxa"/>
            <w:gridSpan w:val="2"/>
          </w:tcPr>
          <w:p w14:paraId="78FB1F5B" w14:textId="77777777" w:rsidR="008B7646" w:rsidRPr="005F3E34" w:rsidRDefault="008B7646" w:rsidP="00DE5881">
            <w:pPr>
              <w:jc w:val="center"/>
              <w:rPr>
                <w:b/>
              </w:rPr>
            </w:pPr>
            <w:r w:rsidRPr="005F3E34">
              <w:t>Контролируемая тема:</w:t>
            </w:r>
            <w:r w:rsidR="00A31167" w:rsidRPr="005F3E34">
              <w:rPr>
                <w:b/>
              </w:rPr>
              <w:t>«Древние корни народного искусства»</w:t>
            </w:r>
          </w:p>
        </w:tc>
      </w:tr>
      <w:tr w:rsidR="008B7646" w:rsidRPr="005F3E34" w14:paraId="542B459B" w14:textId="77777777" w:rsidTr="00FD7254">
        <w:tc>
          <w:tcPr>
            <w:tcW w:w="3085" w:type="dxa"/>
          </w:tcPr>
          <w:p w14:paraId="6B101527" w14:textId="77777777" w:rsidR="008B7646" w:rsidRPr="005F3E34" w:rsidRDefault="008B7646" w:rsidP="00FD7254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63086583" w14:textId="77777777" w:rsidR="008B7646" w:rsidRPr="005F3E34" w:rsidRDefault="008B7646" w:rsidP="00FD7254">
            <w:pPr>
              <w:rPr>
                <w:b/>
              </w:rPr>
            </w:pPr>
            <w:r w:rsidRPr="005F3E34">
              <w:t>текущий</w:t>
            </w:r>
          </w:p>
        </w:tc>
      </w:tr>
      <w:tr w:rsidR="008B7646" w:rsidRPr="005F3E34" w14:paraId="508E4DE1" w14:textId="77777777" w:rsidTr="00FD7254">
        <w:tc>
          <w:tcPr>
            <w:tcW w:w="3085" w:type="dxa"/>
          </w:tcPr>
          <w:p w14:paraId="1B1A1E2F" w14:textId="77777777" w:rsidR="008B7646" w:rsidRPr="005F3E34" w:rsidRDefault="008B7646" w:rsidP="00FD7254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5404A081" w14:textId="7A9A93B1" w:rsidR="008B7646" w:rsidRPr="005F3E34" w:rsidRDefault="007135D2" w:rsidP="00FD7254">
            <w:pPr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</w:tc>
      </w:tr>
      <w:tr w:rsidR="008B7646" w:rsidRPr="005F3E34" w14:paraId="6DC97A55" w14:textId="77777777" w:rsidTr="00FD7254">
        <w:tc>
          <w:tcPr>
            <w:tcW w:w="3085" w:type="dxa"/>
          </w:tcPr>
          <w:p w14:paraId="7E4E827B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24F0AF68" w14:textId="77777777" w:rsidR="008B7646" w:rsidRPr="005F3E34" w:rsidRDefault="008B7646" w:rsidP="00FD7254">
            <w:pPr>
              <w:rPr>
                <w:bCs/>
              </w:rPr>
            </w:pPr>
          </w:p>
        </w:tc>
        <w:tc>
          <w:tcPr>
            <w:tcW w:w="6910" w:type="dxa"/>
          </w:tcPr>
          <w:p w14:paraId="4085F309" w14:textId="77777777" w:rsidR="008B7646" w:rsidRPr="005F3E34" w:rsidRDefault="00FD7254" w:rsidP="00FD7254">
            <w:r w:rsidRPr="005F3E34">
              <w:t>Обучающиеся выполняют задания данного текста, выбирая правильный ответ</w:t>
            </w:r>
          </w:p>
        </w:tc>
      </w:tr>
      <w:tr w:rsidR="008B7646" w:rsidRPr="005F3E34" w14:paraId="2EA67A23" w14:textId="77777777" w:rsidTr="00FD7254">
        <w:tc>
          <w:tcPr>
            <w:tcW w:w="3085" w:type="dxa"/>
          </w:tcPr>
          <w:p w14:paraId="6566F574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tbl>
            <w:tblPr>
              <w:tblW w:w="0" w:type="auto"/>
              <w:tblInd w:w="8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58"/>
              <w:gridCol w:w="1798"/>
            </w:tblGrid>
            <w:tr w:rsidR="00B144E0" w:rsidRPr="005F3E34" w14:paraId="459B338E" w14:textId="77777777" w:rsidTr="00462C07">
              <w:tc>
                <w:tcPr>
                  <w:tcW w:w="2058" w:type="dxa"/>
                </w:tcPr>
                <w:p w14:paraId="39E3569B" w14:textId="77777777" w:rsidR="00B144E0" w:rsidRPr="005F3E34" w:rsidRDefault="00B144E0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вопросы 1-10</w:t>
                  </w:r>
                </w:p>
              </w:tc>
              <w:tc>
                <w:tcPr>
                  <w:tcW w:w="1798" w:type="dxa"/>
                </w:tcPr>
                <w:p w14:paraId="617E4EA0" w14:textId="77777777" w:rsidR="00B144E0" w:rsidRPr="005F3E34" w:rsidRDefault="00B144E0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по 1 б.</w:t>
                  </w:r>
                </w:p>
              </w:tc>
            </w:tr>
            <w:tr w:rsidR="00B144E0" w:rsidRPr="005F3E34" w14:paraId="3BBB1F74" w14:textId="77777777" w:rsidTr="00462C07">
              <w:tc>
                <w:tcPr>
                  <w:tcW w:w="2058" w:type="dxa"/>
                </w:tcPr>
                <w:p w14:paraId="6E15A9D9" w14:textId="77777777" w:rsidR="00B144E0" w:rsidRPr="005F3E34" w:rsidRDefault="00B144E0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«5»</w:t>
                  </w:r>
                </w:p>
              </w:tc>
              <w:tc>
                <w:tcPr>
                  <w:tcW w:w="1798" w:type="dxa"/>
                </w:tcPr>
                <w:p w14:paraId="5021CCD0" w14:textId="77777777" w:rsidR="00B144E0" w:rsidRPr="005F3E34" w:rsidRDefault="00B144E0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9-10 б.</w:t>
                  </w:r>
                </w:p>
              </w:tc>
            </w:tr>
            <w:tr w:rsidR="00B144E0" w:rsidRPr="005F3E34" w14:paraId="39123557" w14:textId="77777777" w:rsidTr="00462C07">
              <w:tc>
                <w:tcPr>
                  <w:tcW w:w="2058" w:type="dxa"/>
                </w:tcPr>
                <w:p w14:paraId="14B28175" w14:textId="77777777" w:rsidR="00B144E0" w:rsidRPr="005F3E34" w:rsidRDefault="00B144E0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«4»</w:t>
                  </w:r>
                </w:p>
              </w:tc>
              <w:tc>
                <w:tcPr>
                  <w:tcW w:w="1798" w:type="dxa"/>
                </w:tcPr>
                <w:p w14:paraId="1F1D1097" w14:textId="77777777" w:rsidR="00B144E0" w:rsidRPr="005F3E34" w:rsidRDefault="00B144E0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8-9 б.</w:t>
                  </w:r>
                </w:p>
              </w:tc>
            </w:tr>
            <w:tr w:rsidR="00B144E0" w:rsidRPr="005F3E34" w14:paraId="7AA47749" w14:textId="77777777" w:rsidTr="00462C07">
              <w:tc>
                <w:tcPr>
                  <w:tcW w:w="2058" w:type="dxa"/>
                </w:tcPr>
                <w:p w14:paraId="0A952533" w14:textId="77777777" w:rsidR="00B144E0" w:rsidRPr="005F3E34" w:rsidRDefault="00B144E0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«3»</w:t>
                  </w:r>
                </w:p>
              </w:tc>
              <w:tc>
                <w:tcPr>
                  <w:tcW w:w="1798" w:type="dxa"/>
                </w:tcPr>
                <w:p w14:paraId="16C0B9CC" w14:textId="77777777" w:rsidR="00B144E0" w:rsidRPr="005F3E34" w:rsidRDefault="00B144E0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5-7 б.</w:t>
                  </w:r>
                </w:p>
              </w:tc>
            </w:tr>
            <w:tr w:rsidR="00B144E0" w:rsidRPr="005F3E34" w14:paraId="3BB2C75A" w14:textId="77777777" w:rsidTr="00462C07">
              <w:tc>
                <w:tcPr>
                  <w:tcW w:w="2058" w:type="dxa"/>
                </w:tcPr>
                <w:p w14:paraId="128123DC" w14:textId="77777777" w:rsidR="00B144E0" w:rsidRPr="005F3E34" w:rsidRDefault="00B144E0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«2»</w:t>
                  </w:r>
                </w:p>
              </w:tc>
              <w:tc>
                <w:tcPr>
                  <w:tcW w:w="1798" w:type="dxa"/>
                </w:tcPr>
                <w:p w14:paraId="7F49579B" w14:textId="77777777" w:rsidR="00B144E0" w:rsidRPr="005F3E34" w:rsidRDefault="00B144E0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1-4 б.</w:t>
                  </w:r>
                </w:p>
              </w:tc>
            </w:tr>
          </w:tbl>
          <w:p w14:paraId="54968CDA" w14:textId="77777777" w:rsidR="008B7646" w:rsidRPr="005F3E34" w:rsidRDefault="008B7646" w:rsidP="00B144E0">
            <w:pPr>
              <w:shd w:val="clear" w:color="auto" w:fill="FFFFFF"/>
              <w:contextualSpacing/>
              <w:rPr>
                <w:bCs/>
              </w:rPr>
            </w:pPr>
          </w:p>
        </w:tc>
      </w:tr>
      <w:tr w:rsidR="008B7646" w:rsidRPr="005F3E34" w14:paraId="3B237A52" w14:textId="77777777" w:rsidTr="00FD7254">
        <w:tc>
          <w:tcPr>
            <w:tcW w:w="9995" w:type="dxa"/>
            <w:gridSpan w:val="2"/>
          </w:tcPr>
          <w:p w14:paraId="43A85C9E" w14:textId="77777777" w:rsidR="008B7646" w:rsidRPr="005F3E34" w:rsidRDefault="008B7646" w:rsidP="00FD7254">
            <w:pPr>
              <w:jc w:val="center"/>
              <w:rPr>
                <w:b/>
                <w:bCs/>
              </w:rPr>
            </w:pPr>
            <w:r w:rsidRPr="005F3E34">
              <w:rPr>
                <w:b/>
                <w:bCs/>
              </w:rPr>
              <w:t>Содержание работы</w:t>
            </w:r>
          </w:p>
          <w:p w14:paraId="2CF5F350" w14:textId="77777777" w:rsidR="00A31167" w:rsidRPr="005F3E34" w:rsidRDefault="00A31167" w:rsidP="00A31167">
            <w:pPr>
              <w:shd w:val="clear" w:color="auto" w:fill="FFFFFF"/>
              <w:contextualSpacing/>
              <w:rPr>
                <w:b/>
              </w:rPr>
            </w:pPr>
            <w:r w:rsidRPr="005F3E34">
              <w:rPr>
                <w:b/>
              </w:rPr>
              <w:t>Вопросы теста</w:t>
            </w:r>
          </w:p>
          <w:p w14:paraId="72841CB3" w14:textId="77777777" w:rsidR="00A31167" w:rsidRPr="005F3E34" w:rsidRDefault="00A31167" w:rsidP="00A31167">
            <w:pPr>
              <w:shd w:val="clear" w:color="auto" w:fill="FFFFFF"/>
              <w:contextualSpacing/>
              <w:rPr>
                <w:b/>
              </w:rPr>
            </w:pPr>
          </w:p>
          <w:p w14:paraId="514DFAA9" w14:textId="77777777" w:rsidR="00A31167" w:rsidRPr="005F3E34" w:rsidRDefault="00A31167" w:rsidP="00A31167">
            <w:pPr>
              <w:shd w:val="clear" w:color="auto" w:fill="FFFFFF"/>
              <w:contextualSpacing/>
              <w:rPr>
                <w:b/>
              </w:rPr>
            </w:pPr>
            <w:r w:rsidRPr="005F3E34">
              <w:rPr>
                <w:b/>
              </w:rPr>
              <w:t>1. Как называли самое почетное место в избе, духовный центр в доме? Как правило это место занимали иконы.</w:t>
            </w:r>
          </w:p>
          <w:p w14:paraId="3795F425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А) светлый угол;</w:t>
            </w:r>
          </w:p>
          <w:p w14:paraId="0EC4059D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Б) красный угол;</w:t>
            </w:r>
          </w:p>
          <w:p w14:paraId="1118072B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В) золотой угол.</w:t>
            </w:r>
          </w:p>
          <w:p w14:paraId="61D7B9C3" w14:textId="77777777" w:rsidR="00A31167" w:rsidRPr="005F3E34" w:rsidRDefault="00A31167" w:rsidP="00A31167">
            <w:pPr>
              <w:shd w:val="clear" w:color="auto" w:fill="FFFFFF"/>
              <w:contextualSpacing/>
              <w:rPr>
                <w:b/>
              </w:rPr>
            </w:pPr>
            <w:r w:rsidRPr="005F3E34">
              <w:rPr>
                <w:b/>
              </w:rPr>
              <w:t>2. Перечисли основные элементы убранства русской избы:</w:t>
            </w:r>
          </w:p>
          <w:p w14:paraId="2BFE5013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А) лобовая доска, крыльцо, фронтон;</w:t>
            </w:r>
          </w:p>
          <w:p w14:paraId="5652A166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Б) причелины, полотенца, наличник, конь-охлупень;</w:t>
            </w:r>
          </w:p>
          <w:p w14:paraId="3B069E3F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В) фронтон, полотенце, причелины.лама</w:t>
            </w:r>
          </w:p>
          <w:p w14:paraId="07F1A8B6" w14:textId="77777777" w:rsidR="00A31167" w:rsidRPr="005F3E34" w:rsidRDefault="00A31167" w:rsidP="00A31167">
            <w:pPr>
              <w:shd w:val="clear" w:color="auto" w:fill="FFFFFF"/>
              <w:contextualSpacing/>
              <w:rPr>
                <w:b/>
              </w:rPr>
            </w:pPr>
            <w:r w:rsidRPr="005F3E34">
              <w:rPr>
                <w:b/>
              </w:rPr>
              <w:t>3. Как называлось декоративное убранство окна?</w:t>
            </w:r>
          </w:p>
          <w:p w14:paraId="5CE20F14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А) полотенце;</w:t>
            </w:r>
          </w:p>
          <w:p w14:paraId="67695E9C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Б) причелина;</w:t>
            </w:r>
          </w:p>
          <w:p w14:paraId="505F7989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В) наличник.</w:t>
            </w:r>
          </w:p>
          <w:p w14:paraId="79C66810" w14:textId="77777777" w:rsidR="00A31167" w:rsidRPr="005F3E34" w:rsidRDefault="00A31167" w:rsidP="00A31167">
            <w:pPr>
              <w:shd w:val="clear" w:color="auto" w:fill="FFFFFF"/>
              <w:contextualSpacing/>
              <w:rPr>
                <w:b/>
              </w:rPr>
            </w:pPr>
            <w:r w:rsidRPr="005F3E34">
              <w:rPr>
                <w:b/>
              </w:rPr>
              <w:t>4. Как называлось бревно, венчавшее крышу избы?</w:t>
            </w:r>
          </w:p>
          <w:p w14:paraId="4B933236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А) охлупень;</w:t>
            </w:r>
          </w:p>
          <w:p w14:paraId="68FA19F5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Б) наличник;</w:t>
            </w:r>
          </w:p>
          <w:p w14:paraId="5DC2ABC3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В) причелина.</w:t>
            </w:r>
          </w:p>
          <w:p w14:paraId="104436ED" w14:textId="77777777" w:rsidR="00A31167" w:rsidRPr="005F3E34" w:rsidRDefault="00A31167" w:rsidP="00A31167">
            <w:pPr>
              <w:shd w:val="clear" w:color="auto" w:fill="FFFFFF"/>
              <w:contextualSpacing/>
              <w:rPr>
                <w:b/>
              </w:rPr>
            </w:pPr>
            <w:r w:rsidRPr="005F3E34">
              <w:rPr>
                <w:b/>
              </w:rPr>
              <w:t>5. Что символизировало изображение в узорах вышивки дерева жизни?</w:t>
            </w:r>
          </w:p>
          <w:p w14:paraId="23FBE8D5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А) счастливое продолжение рода;</w:t>
            </w:r>
          </w:p>
          <w:p w14:paraId="121FF8D7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 xml:space="preserve">Б) долголетие; </w:t>
            </w:r>
          </w:p>
          <w:p w14:paraId="6F9A1231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В) безбедную жизнь, процветание.</w:t>
            </w:r>
          </w:p>
          <w:p w14:paraId="04B8C396" w14:textId="77777777" w:rsidR="00A31167" w:rsidRPr="005F3E34" w:rsidRDefault="00A31167" w:rsidP="00A31167">
            <w:pPr>
              <w:shd w:val="clear" w:color="auto" w:fill="FFFFFF"/>
              <w:contextualSpacing/>
              <w:rPr>
                <w:b/>
              </w:rPr>
            </w:pPr>
            <w:r w:rsidRPr="005F3E34">
              <w:rPr>
                <w:b/>
              </w:rPr>
              <w:t>6. Что символизировал красный цвет в вышивке?</w:t>
            </w:r>
          </w:p>
          <w:p w14:paraId="3F34069E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А) кровь, могущество, власть;</w:t>
            </w:r>
          </w:p>
          <w:p w14:paraId="49EEACEC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Б) солнце, огонь, красота и мужское начало;</w:t>
            </w:r>
          </w:p>
          <w:p w14:paraId="646CA52F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В) здоровье, любовь и женское начало.</w:t>
            </w:r>
          </w:p>
          <w:p w14:paraId="3709F8E8" w14:textId="77777777" w:rsidR="00A31167" w:rsidRPr="005F3E34" w:rsidRDefault="00A31167" w:rsidP="00A31167">
            <w:pPr>
              <w:shd w:val="clear" w:color="auto" w:fill="FFFFFF"/>
              <w:contextualSpacing/>
              <w:rPr>
                <w:b/>
              </w:rPr>
            </w:pPr>
            <w:r w:rsidRPr="005F3E34">
              <w:rPr>
                <w:b/>
              </w:rPr>
              <w:t>7. Что символизировало изображение в узорах вышивки птиц?</w:t>
            </w:r>
          </w:p>
          <w:p w14:paraId="149EA74A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А) богатство, достаток;</w:t>
            </w:r>
          </w:p>
          <w:p w14:paraId="25846E8B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Б) здоровье, долголетие;</w:t>
            </w:r>
          </w:p>
          <w:p w14:paraId="649187DC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В) свет, тепло</w:t>
            </w:r>
          </w:p>
          <w:p w14:paraId="3E15FA0F" w14:textId="77777777" w:rsidR="00A31167" w:rsidRPr="005F3E34" w:rsidRDefault="00A31167" w:rsidP="00A31167">
            <w:pPr>
              <w:shd w:val="clear" w:color="auto" w:fill="FFFFFF"/>
              <w:contextualSpacing/>
              <w:rPr>
                <w:b/>
              </w:rPr>
            </w:pPr>
            <w:r w:rsidRPr="005F3E34">
              <w:rPr>
                <w:b/>
              </w:rPr>
              <w:t>8. Какой элемент одежды служил основой женского народного костюма?</w:t>
            </w:r>
          </w:p>
          <w:p w14:paraId="6C26E3F1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lastRenderedPageBreak/>
              <w:t>А) сарафан;</w:t>
            </w:r>
          </w:p>
          <w:p w14:paraId="2B03943B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Б) рубаха;</w:t>
            </w:r>
          </w:p>
          <w:p w14:paraId="435A62B1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В) панева.</w:t>
            </w:r>
          </w:p>
          <w:p w14:paraId="7D88F02C" w14:textId="77777777" w:rsidR="00A31167" w:rsidRPr="005F3E34" w:rsidRDefault="00A31167" w:rsidP="00A31167">
            <w:pPr>
              <w:shd w:val="clear" w:color="auto" w:fill="FFFFFF"/>
              <w:contextualSpacing/>
              <w:rPr>
                <w:b/>
              </w:rPr>
            </w:pPr>
            <w:r w:rsidRPr="005F3E34">
              <w:rPr>
                <w:b/>
              </w:rPr>
              <w:t>9. Рубель – это..</w:t>
            </w:r>
          </w:p>
          <w:p w14:paraId="0972B9F4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А) приспособление для колки дров;</w:t>
            </w:r>
          </w:p>
          <w:p w14:paraId="115483C2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Б) приспособление для раскатывания теста;</w:t>
            </w:r>
          </w:p>
          <w:p w14:paraId="724F7334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В) приспособление для глажки белья.</w:t>
            </w:r>
          </w:p>
          <w:p w14:paraId="6D0387E6" w14:textId="77777777" w:rsidR="00A31167" w:rsidRPr="005F3E34" w:rsidRDefault="00A31167" w:rsidP="00A31167">
            <w:pPr>
              <w:shd w:val="clear" w:color="auto" w:fill="FFFFFF"/>
              <w:contextualSpacing/>
              <w:rPr>
                <w:b/>
              </w:rPr>
            </w:pPr>
            <w:r w:rsidRPr="005F3E34">
              <w:rPr>
                <w:b/>
              </w:rPr>
              <w:t>10. Какой предмет был спутником женщины и обязательным элементом девичьего приданого.</w:t>
            </w:r>
          </w:p>
          <w:p w14:paraId="3B81860E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А) скалка;</w:t>
            </w:r>
          </w:p>
          <w:p w14:paraId="73009888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Б) прялка;</w:t>
            </w:r>
          </w:p>
          <w:p w14:paraId="78E88440" w14:textId="77777777" w:rsidR="00A31167" w:rsidRPr="005F3E34" w:rsidRDefault="00A31167" w:rsidP="00A31167">
            <w:pPr>
              <w:shd w:val="clear" w:color="auto" w:fill="FFFFFF"/>
              <w:contextualSpacing/>
            </w:pPr>
            <w:r w:rsidRPr="005F3E34">
              <w:t>В) ведро</w:t>
            </w:r>
          </w:p>
          <w:p w14:paraId="0B268C5B" w14:textId="77777777" w:rsidR="00DE5881" w:rsidRPr="005F3E34" w:rsidRDefault="00242AA7" w:rsidP="00DE5881">
            <w:pPr>
              <w:shd w:val="clear" w:color="auto" w:fill="FFFFFF"/>
              <w:contextualSpacing/>
              <w:rPr>
                <w:b/>
                <w:bCs/>
              </w:rPr>
            </w:pPr>
            <w:r w:rsidRPr="005F3E34">
              <w:rPr>
                <w:b/>
                <w:bCs/>
              </w:rPr>
              <w:t>Ключи</w:t>
            </w:r>
          </w:p>
          <w:p w14:paraId="60E33155" w14:textId="77777777" w:rsidR="00242AA7" w:rsidRPr="005F3E34" w:rsidRDefault="00242AA7" w:rsidP="00DE5881">
            <w:pPr>
              <w:shd w:val="clear" w:color="auto" w:fill="FFFFFF"/>
              <w:contextualSpacing/>
              <w:rPr>
                <w:b/>
                <w:bCs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  <w:gridCol w:w="976"/>
              <w:gridCol w:w="977"/>
              <w:gridCol w:w="977"/>
              <w:gridCol w:w="977"/>
              <w:gridCol w:w="977"/>
            </w:tblGrid>
            <w:tr w:rsidR="00242AA7" w:rsidRPr="005F3E34" w14:paraId="039810F8" w14:textId="77777777" w:rsidTr="00242AA7">
              <w:tc>
                <w:tcPr>
                  <w:tcW w:w="976" w:type="dxa"/>
                </w:tcPr>
                <w:p w14:paraId="06E88584" w14:textId="77777777" w:rsidR="00242AA7" w:rsidRPr="005F3E34" w:rsidRDefault="00242AA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976" w:type="dxa"/>
                </w:tcPr>
                <w:p w14:paraId="2156C131" w14:textId="77777777" w:rsidR="00242AA7" w:rsidRPr="005F3E34" w:rsidRDefault="00242AA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976" w:type="dxa"/>
                </w:tcPr>
                <w:p w14:paraId="183E3D09" w14:textId="77777777" w:rsidR="00242AA7" w:rsidRPr="005F3E34" w:rsidRDefault="00242AA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976" w:type="dxa"/>
                </w:tcPr>
                <w:p w14:paraId="26B839A5" w14:textId="77777777" w:rsidR="00242AA7" w:rsidRPr="005F3E34" w:rsidRDefault="00242AA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976" w:type="dxa"/>
                </w:tcPr>
                <w:p w14:paraId="04882B56" w14:textId="77777777" w:rsidR="00242AA7" w:rsidRPr="005F3E34" w:rsidRDefault="00242AA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976" w:type="dxa"/>
                </w:tcPr>
                <w:p w14:paraId="76F34526" w14:textId="77777777" w:rsidR="00242AA7" w:rsidRPr="005F3E34" w:rsidRDefault="00242AA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977" w:type="dxa"/>
                </w:tcPr>
                <w:p w14:paraId="6DB0CADF" w14:textId="77777777" w:rsidR="00242AA7" w:rsidRPr="005F3E34" w:rsidRDefault="00242AA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977" w:type="dxa"/>
                </w:tcPr>
                <w:p w14:paraId="3263C7D2" w14:textId="77777777" w:rsidR="00242AA7" w:rsidRPr="005F3E34" w:rsidRDefault="00242AA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977" w:type="dxa"/>
                </w:tcPr>
                <w:p w14:paraId="38F5920A" w14:textId="77777777" w:rsidR="00242AA7" w:rsidRPr="005F3E34" w:rsidRDefault="00242AA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9</w:t>
                  </w:r>
                </w:p>
              </w:tc>
              <w:tc>
                <w:tcPr>
                  <w:tcW w:w="977" w:type="dxa"/>
                </w:tcPr>
                <w:p w14:paraId="3FF05FCD" w14:textId="77777777" w:rsidR="00242AA7" w:rsidRPr="005F3E34" w:rsidRDefault="00242AA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10</w:t>
                  </w:r>
                </w:p>
              </w:tc>
            </w:tr>
            <w:tr w:rsidR="00242AA7" w:rsidRPr="005F3E34" w14:paraId="0C7FD150" w14:textId="77777777" w:rsidTr="00242AA7">
              <w:tc>
                <w:tcPr>
                  <w:tcW w:w="976" w:type="dxa"/>
                </w:tcPr>
                <w:p w14:paraId="7BCFB73B" w14:textId="77777777" w:rsidR="00242AA7" w:rsidRPr="005F3E34" w:rsidRDefault="00A3116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6" w:type="dxa"/>
                </w:tcPr>
                <w:p w14:paraId="6AB55B07" w14:textId="77777777" w:rsidR="00242AA7" w:rsidRPr="005F3E34" w:rsidRDefault="00A3116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6" w:type="dxa"/>
                </w:tcPr>
                <w:p w14:paraId="4A71FA7A" w14:textId="77777777" w:rsidR="00242AA7" w:rsidRPr="005F3E34" w:rsidRDefault="00A3116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6" w:type="dxa"/>
                </w:tcPr>
                <w:p w14:paraId="11A2F97B" w14:textId="77777777" w:rsidR="00242AA7" w:rsidRPr="005F3E34" w:rsidRDefault="00A3116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976" w:type="dxa"/>
                </w:tcPr>
                <w:p w14:paraId="3449B163" w14:textId="77777777" w:rsidR="00242AA7" w:rsidRPr="005F3E34" w:rsidRDefault="00A3116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976" w:type="dxa"/>
                </w:tcPr>
                <w:p w14:paraId="0A26E44E" w14:textId="77777777" w:rsidR="00242AA7" w:rsidRPr="005F3E34" w:rsidRDefault="00242AA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7" w:type="dxa"/>
                </w:tcPr>
                <w:p w14:paraId="111146CD" w14:textId="77777777" w:rsidR="00242AA7" w:rsidRPr="005F3E34" w:rsidRDefault="00A3116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7" w:type="dxa"/>
                </w:tcPr>
                <w:p w14:paraId="5ED5DE5E" w14:textId="77777777" w:rsidR="00242AA7" w:rsidRPr="005F3E34" w:rsidRDefault="00A3116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7" w:type="dxa"/>
                </w:tcPr>
                <w:p w14:paraId="4DC0A952" w14:textId="77777777" w:rsidR="00242AA7" w:rsidRPr="005F3E34" w:rsidRDefault="00242AA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7" w:type="dxa"/>
                </w:tcPr>
                <w:p w14:paraId="732C7B37" w14:textId="77777777" w:rsidR="00242AA7" w:rsidRPr="005F3E34" w:rsidRDefault="00242AA7" w:rsidP="00DE5881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</w:tr>
          </w:tbl>
          <w:p w14:paraId="1E8DA5EF" w14:textId="77777777" w:rsidR="00DE5881" w:rsidRPr="005F3E34" w:rsidRDefault="00DE5881" w:rsidP="00242AA7">
            <w:pPr>
              <w:pStyle w:val="a4"/>
              <w:rPr>
                <w:b/>
                <w:bCs/>
              </w:rPr>
            </w:pPr>
          </w:p>
        </w:tc>
      </w:tr>
    </w:tbl>
    <w:p w14:paraId="5B1873FA" w14:textId="77777777" w:rsidR="00DE5881" w:rsidRPr="005F3E34" w:rsidRDefault="00DE5881" w:rsidP="008B7646">
      <w:pPr>
        <w:rPr>
          <w:b/>
        </w:rPr>
      </w:pPr>
    </w:p>
    <w:p w14:paraId="54263601" w14:textId="77777777" w:rsidR="005F3E34" w:rsidRPr="005F3E34" w:rsidRDefault="005F3E34" w:rsidP="005F3E34">
      <w:pPr>
        <w:jc w:val="center"/>
        <w:rPr>
          <w:b/>
        </w:rPr>
      </w:pPr>
      <w:r>
        <w:rPr>
          <w:b/>
        </w:rPr>
        <w:t>2</w:t>
      </w:r>
      <w:r w:rsidRPr="005F3E34">
        <w:rPr>
          <w:b/>
        </w:rPr>
        <w:t>-й раздел</w:t>
      </w:r>
    </w:p>
    <w:p w14:paraId="58F2ABB0" w14:textId="77777777" w:rsidR="00DE5881" w:rsidRPr="005F3E34" w:rsidRDefault="00DE5881" w:rsidP="008B7646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8B7646" w:rsidRPr="005F3E34" w14:paraId="616D9C05" w14:textId="77777777" w:rsidTr="00FD7254">
        <w:tc>
          <w:tcPr>
            <w:tcW w:w="9995" w:type="dxa"/>
            <w:gridSpan w:val="2"/>
          </w:tcPr>
          <w:p w14:paraId="70B16B48" w14:textId="77777777" w:rsidR="008B7646" w:rsidRPr="005F3E34" w:rsidRDefault="008B7646" w:rsidP="00FD7254">
            <w:pPr>
              <w:jc w:val="center"/>
            </w:pPr>
            <w:r w:rsidRPr="005F3E34">
              <w:rPr>
                <w:b/>
              </w:rPr>
              <w:t>Контроль № 4. Художественно-практическая  деятельность.</w:t>
            </w:r>
          </w:p>
        </w:tc>
      </w:tr>
      <w:tr w:rsidR="008B7646" w:rsidRPr="005F3E34" w14:paraId="45A8B171" w14:textId="77777777" w:rsidTr="00FD7254">
        <w:tc>
          <w:tcPr>
            <w:tcW w:w="9995" w:type="dxa"/>
            <w:gridSpan w:val="2"/>
          </w:tcPr>
          <w:p w14:paraId="45075730" w14:textId="77777777" w:rsidR="008B7646" w:rsidRPr="005F3E34" w:rsidRDefault="008B7646" w:rsidP="0000403A">
            <w:pPr>
              <w:snapToGrid w:val="0"/>
              <w:rPr>
                <w:b/>
              </w:rPr>
            </w:pPr>
            <w:r w:rsidRPr="005F3E34">
              <w:t>Контролируемая тема:</w:t>
            </w:r>
            <w:r w:rsidR="00DE5881" w:rsidRPr="005F3E34">
              <w:rPr>
                <w:b/>
              </w:rPr>
              <w:t>«</w:t>
            </w:r>
            <w:r w:rsidR="0000403A" w:rsidRPr="005F3E34">
              <w:rPr>
                <w:b/>
              </w:rPr>
              <w:t>Связь времён в народном искусстве</w:t>
            </w:r>
            <w:r w:rsidR="00DE5881" w:rsidRPr="005F3E34">
              <w:rPr>
                <w:b/>
              </w:rPr>
              <w:t>»</w:t>
            </w:r>
          </w:p>
        </w:tc>
      </w:tr>
      <w:tr w:rsidR="008B7646" w:rsidRPr="005F3E34" w14:paraId="404FA159" w14:textId="77777777" w:rsidTr="00FD7254">
        <w:tc>
          <w:tcPr>
            <w:tcW w:w="3085" w:type="dxa"/>
          </w:tcPr>
          <w:p w14:paraId="73AC1031" w14:textId="77777777" w:rsidR="008B7646" w:rsidRPr="005F3E34" w:rsidRDefault="008B7646" w:rsidP="00FD7254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2AF62755" w14:textId="77777777" w:rsidR="008B7646" w:rsidRPr="005F3E34" w:rsidRDefault="008B7646" w:rsidP="00FD7254">
            <w:pPr>
              <w:rPr>
                <w:b/>
              </w:rPr>
            </w:pPr>
            <w:r w:rsidRPr="005F3E34">
              <w:rPr>
                <w:bCs/>
              </w:rPr>
              <w:t>текущий</w:t>
            </w:r>
          </w:p>
        </w:tc>
      </w:tr>
      <w:tr w:rsidR="008B7646" w:rsidRPr="005F3E34" w14:paraId="20F46C9A" w14:textId="77777777" w:rsidTr="00FD7254">
        <w:tc>
          <w:tcPr>
            <w:tcW w:w="3085" w:type="dxa"/>
          </w:tcPr>
          <w:p w14:paraId="49EDB962" w14:textId="77777777" w:rsidR="008B7646" w:rsidRPr="005F3E34" w:rsidRDefault="008B7646" w:rsidP="00FD7254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3FEDCD94" w14:textId="77777777" w:rsidR="008B7646" w:rsidRPr="005F3E34" w:rsidRDefault="006234E6" w:rsidP="00FD7254">
            <w:pPr>
              <w:rPr>
                <w:b/>
              </w:rPr>
            </w:pPr>
            <w:r w:rsidRPr="005F3E34">
              <w:rPr>
                <w:bCs/>
              </w:rPr>
              <w:t xml:space="preserve">Индивидуальное </w:t>
            </w:r>
          </w:p>
        </w:tc>
      </w:tr>
      <w:tr w:rsidR="00FF3B1E" w:rsidRPr="005F3E34" w14:paraId="66CF0AB8" w14:textId="77777777" w:rsidTr="00FD7254">
        <w:tc>
          <w:tcPr>
            <w:tcW w:w="3085" w:type="dxa"/>
          </w:tcPr>
          <w:p w14:paraId="5BF70E82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2FF484C4" w14:textId="77777777" w:rsidR="008B7646" w:rsidRPr="005F3E34" w:rsidRDefault="008B7646" w:rsidP="00FD7254">
            <w:pPr>
              <w:rPr>
                <w:bCs/>
              </w:rPr>
            </w:pPr>
          </w:p>
        </w:tc>
        <w:tc>
          <w:tcPr>
            <w:tcW w:w="6910" w:type="dxa"/>
          </w:tcPr>
          <w:p w14:paraId="5296307D" w14:textId="77777777" w:rsidR="008B7646" w:rsidRPr="005F3E34" w:rsidRDefault="00CD3DC2" w:rsidP="00CD3DC2">
            <w:pPr>
              <w:widowControl w:val="0"/>
              <w:rPr>
                <w:lang w:eastAsia="en-US"/>
              </w:rPr>
            </w:pPr>
            <w:r w:rsidRPr="005F3E34">
              <w:rPr>
                <w:shd w:val="clear" w:color="auto" w:fill="FFFFFF"/>
              </w:rPr>
              <w:t>Придумать интересную форму предмета и расписать его травным орнаментом с ягодами или цветами хохломской росписью</w:t>
            </w:r>
          </w:p>
        </w:tc>
      </w:tr>
      <w:tr w:rsidR="008B7646" w:rsidRPr="005F3E34" w14:paraId="0987FC6E" w14:textId="77777777" w:rsidTr="00FD7254">
        <w:tc>
          <w:tcPr>
            <w:tcW w:w="3085" w:type="dxa"/>
          </w:tcPr>
          <w:p w14:paraId="2FDB107B" w14:textId="77777777" w:rsidR="008B7646" w:rsidRPr="005F3E34" w:rsidRDefault="008B7646" w:rsidP="006234E6">
            <w:pPr>
              <w:rPr>
                <w:bCs/>
              </w:rPr>
            </w:pPr>
            <w:r w:rsidRPr="005F3E34">
              <w:rPr>
                <w:bCs/>
              </w:rPr>
              <w:t xml:space="preserve">Критерии достижения планируемых результатов (данный вид оценивания подразумевает </w:t>
            </w:r>
            <w:r w:rsidR="006234E6" w:rsidRPr="005F3E34">
              <w:rPr>
                <w:bCs/>
              </w:rPr>
              <w:t xml:space="preserve">индивидуальную </w:t>
            </w:r>
            <w:r w:rsidRPr="005F3E34">
              <w:rPr>
                <w:bCs/>
              </w:rPr>
              <w:t>отметку)</w:t>
            </w:r>
          </w:p>
        </w:tc>
        <w:tc>
          <w:tcPr>
            <w:tcW w:w="6910" w:type="dxa"/>
          </w:tcPr>
          <w:p w14:paraId="02141E25" w14:textId="77777777" w:rsidR="003079ED" w:rsidRPr="005F3E34" w:rsidRDefault="003079ED" w:rsidP="003079ED">
            <w:pPr>
              <w:shd w:val="clear" w:color="auto" w:fill="FFFFFF"/>
              <w:spacing w:after="150"/>
            </w:pPr>
            <w:r w:rsidRPr="005F3E34">
              <w:rPr>
                <w:b/>
                <w:bCs/>
              </w:rPr>
              <w:t>Отметка «5»</w:t>
            </w:r>
            <w:r w:rsidRPr="005F3E34">
              <w:t> — уровень выполнения требований высокий, отсутствуют ошиб</w:t>
            </w:r>
            <w:r w:rsidRPr="005F3E34">
              <w:softHyphen/>
              <w:t>ки в разработке композиции, работа отличается грамотно продуманной цветовой гаммой, все объекты связаны между собой, верно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      </w:r>
          </w:p>
          <w:p w14:paraId="58D534A7" w14:textId="77777777" w:rsidR="003079ED" w:rsidRPr="005F3E34" w:rsidRDefault="003079ED" w:rsidP="003079ED">
            <w:pPr>
              <w:shd w:val="clear" w:color="auto" w:fill="FFFFFF"/>
              <w:spacing w:after="150"/>
            </w:pPr>
            <w:r w:rsidRPr="005F3E34">
              <w:rPr>
                <w:b/>
                <w:bCs/>
              </w:rPr>
              <w:t>Отметка «4»</w:t>
            </w:r>
            <w:r w:rsidRPr="005F3E34">
              <w:t> — уровень выполнения требований хороший, но допущены незначительные ошибки в разработке композиции, есть нарушения в пе</w:t>
            </w:r>
            <w:r w:rsidRPr="005F3E34">
              <w:softHyphen/>
              <w:t>редаче пропорций и размеров; обучающийся допустил малозначительные ошибки, но может самостоятельно исправить ошибки с небольшой подсказкой учителя. Работа выполнена в заданное время, самостоятельно.</w:t>
            </w:r>
          </w:p>
          <w:p w14:paraId="0651C1E4" w14:textId="77777777" w:rsidR="00B35754" w:rsidRPr="005F3E34" w:rsidRDefault="003079ED" w:rsidP="003079ED">
            <w:r w:rsidRPr="005F3E34">
              <w:rPr>
                <w:b/>
                <w:bCs/>
              </w:rPr>
              <w:t>Отметка «3»</w:t>
            </w:r>
            <w:r w:rsidRPr="005F3E34">
              <w:t>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последовательности.</w:t>
            </w:r>
          </w:p>
        </w:tc>
      </w:tr>
      <w:tr w:rsidR="008B7646" w:rsidRPr="005F3E34" w14:paraId="3173A77A" w14:textId="77777777" w:rsidTr="00FD7254">
        <w:tc>
          <w:tcPr>
            <w:tcW w:w="9995" w:type="dxa"/>
            <w:gridSpan w:val="2"/>
          </w:tcPr>
          <w:p w14:paraId="40EBCF11" w14:textId="77777777" w:rsidR="008B7646" w:rsidRPr="005F3E34" w:rsidRDefault="008B7646" w:rsidP="00FD7254">
            <w:pPr>
              <w:jc w:val="center"/>
              <w:rPr>
                <w:b/>
                <w:bCs/>
              </w:rPr>
            </w:pPr>
            <w:r w:rsidRPr="005F3E34">
              <w:rPr>
                <w:b/>
                <w:bCs/>
              </w:rPr>
              <w:t>Содержание работы</w:t>
            </w:r>
          </w:p>
        </w:tc>
      </w:tr>
    </w:tbl>
    <w:p w14:paraId="3CECC72A" w14:textId="77777777" w:rsidR="008B7646" w:rsidRPr="005F3E34" w:rsidRDefault="008B7646" w:rsidP="008B7646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8B7646" w:rsidRPr="005F3E34" w14:paraId="67CECFCF" w14:textId="77777777" w:rsidTr="00FD7254">
        <w:tc>
          <w:tcPr>
            <w:tcW w:w="9995" w:type="dxa"/>
            <w:gridSpan w:val="2"/>
          </w:tcPr>
          <w:p w14:paraId="62A179E9" w14:textId="77777777" w:rsidR="008B7646" w:rsidRPr="005F3E34" w:rsidRDefault="008B7646" w:rsidP="003079ED">
            <w:pPr>
              <w:jc w:val="center"/>
            </w:pPr>
            <w:r w:rsidRPr="005F3E34">
              <w:rPr>
                <w:b/>
              </w:rPr>
              <w:t xml:space="preserve">Контроль № 5. Анализ-интерпретация </w:t>
            </w:r>
            <w:r w:rsidR="003079ED" w:rsidRPr="005F3E34">
              <w:rPr>
                <w:b/>
              </w:rPr>
              <w:t>художественного</w:t>
            </w:r>
            <w:r w:rsidRPr="005F3E34">
              <w:rPr>
                <w:b/>
              </w:rPr>
              <w:t xml:space="preserve"> произведения.</w:t>
            </w:r>
          </w:p>
        </w:tc>
      </w:tr>
      <w:tr w:rsidR="008B7646" w:rsidRPr="005F3E34" w14:paraId="238FFEA7" w14:textId="77777777" w:rsidTr="00FD7254">
        <w:tc>
          <w:tcPr>
            <w:tcW w:w="9995" w:type="dxa"/>
            <w:gridSpan w:val="2"/>
          </w:tcPr>
          <w:p w14:paraId="0407352F" w14:textId="77777777" w:rsidR="008B7646" w:rsidRPr="005F3E34" w:rsidRDefault="008B7646" w:rsidP="002C4935">
            <w:pPr>
              <w:rPr>
                <w:b/>
              </w:rPr>
            </w:pPr>
            <w:r w:rsidRPr="005F3E34">
              <w:lastRenderedPageBreak/>
              <w:t>Контролируемая тема:</w:t>
            </w:r>
            <w:r w:rsidR="003079ED" w:rsidRPr="005F3E34">
              <w:rPr>
                <w:b/>
              </w:rPr>
              <w:t>«Связь времён в народном искусстве»</w:t>
            </w:r>
          </w:p>
        </w:tc>
      </w:tr>
      <w:tr w:rsidR="008B7646" w:rsidRPr="005F3E34" w14:paraId="1D469EEC" w14:textId="77777777" w:rsidTr="00FD7254">
        <w:tc>
          <w:tcPr>
            <w:tcW w:w="3085" w:type="dxa"/>
          </w:tcPr>
          <w:p w14:paraId="66291772" w14:textId="77777777" w:rsidR="008B7646" w:rsidRPr="005F3E34" w:rsidRDefault="008B7646" w:rsidP="00FD7254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517554E4" w14:textId="77777777" w:rsidR="008B7646" w:rsidRPr="005F3E34" w:rsidRDefault="008B7646" w:rsidP="00FD7254">
            <w:pPr>
              <w:rPr>
                <w:b/>
              </w:rPr>
            </w:pPr>
            <w:r w:rsidRPr="005F3E34">
              <w:rPr>
                <w:bCs/>
              </w:rPr>
              <w:t>текущий</w:t>
            </w:r>
          </w:p>
        </w:tc>
      </w:tr>
      <w:tr w:rsidR="008B7646" w:rsidRPr="005F3E34" w14:paraId="7FCD8B28" w14:textId="77777777" w:rsidTr="00FD7254">
        <w:tc>
          <w:tcPr>
            <w:tcW w:w="3085" w:type="dxa"/>
          </w:tcPr>
          <w:p w14:paraId="394B9362" w14:textId="77777777" w:rsidR="008B7646" w:rsidRPr="005F3E34" w:rsidRDefault="008B7646" w:rsidP="00FD7254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2361F3AA" w14:textId="77777777" w:rsidR="008B7646" w:rsidRPr="005F3E34" w:rsidRDefault="003079ED" w:rsidP="00FD7254">
            <w:r w:rsidRPr="005F3E34">
              <w:t>Коллективное</w:t>
            </w:r>
          </w:p>
        </w:tc>
      </w:tr>
      <w:tr w:rsidR="008B7646" w:rsidRPr="005F3E34" w14:paraId="5295C698" w14:textId="77777777" w:rsidTr="00FD7254">
        <w:tc>
          <w:tcPr>
            <w:tcW w:w="3085" w:type="dxa"/>
          </w:tcPr>
          <w:p w14:paraId="0B608BE6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11E3AE87" w14:textId="77777777" w:rsidR="008B7646" w:rsidRPr="005F3E34" w:rsidRDefault="008B7646" w:rsidP="00FD7254">
            <w:pPr>
              <w:rPr>
                <w:bCs/>
              </w:rPr>
            </w:pPr>
          </w:p>
        </w:tc>
        <w:tc>
          <w:tcPr>
            <w:tcW w:w="6910" w:type="dxa"/>
          </w:tcPr>
          <w:p w14:paraId="66AB3ED1" w14:textId="77777777" w:rsidR="008B7646" w:rsidRPr="005F3E34" w:rsidRDefault="004664FB" w:rsidP="003079ED">
            <w:r w:rsidRPr="005F3E34">
              <w:t>Обучающиеся анализ</w:t>
            </w:r>
            <w:r w:rsidR="003079ED" w:rsidRPr="005F3E34">
              <w:t>и</w:t>
            </w:r>
            <w:r w:rsidRPr="005F3E34">
              <w:t xml:space="preserve">руют </w:t>
            </w:r>
            <w:r w:rsidR="003079ED" w:rsidRPr="005F3E34">
              <w:t>работы мастера "Травного" орнамента Степана Павловича Веселова (Хохломская роспись)</w:t>
            </w:r>
          </w:p>
        </w:tc>
      </w:tr>
      <w:tr w:rsidR="008B7646" w:rsidRPr="005F3E34" w14:paraId="743A2C4B" w14:textId="77777777" w:rsidTr="00FD7254">
        <w:tc>
          <w:tcPr>
            <w:tcW w:w="3085" w:type="dxa"/>
          </w:tcPr>
          <w:p w14:paraId="56F099EC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p w14:paraId="674DD15E" w14:textId="77777777" w:rsidR="004664FB" w:rsidRPr="005F3E34" w:rsidRDefault="004664FB" w:rsidP="004664FB">
            <w:r w:rsidRPr="005F3E34">
              <w:t>определя</w:t>
            </w:r>
            <w:r w:rsidR="003079ED" w:rsidRPr="005F3E34">
              <w:t>ю</w:t>
            </w:r>
            <w:r w:rsidRPr="005F3E34">
              <w:t>т характер, настроение</w:t>
            </w:r>
          </w:p>
          <w:p w14:paraId="2F65ECCC" w14:textId="77777777" w:rsidR="008B7646" w:rsidRPr="005F3E34" w:rsidRDefault="004664FB" w:rsidP="004664FB">
            <w:pPr>
              <w:rPr>
                <w:bCs/>
              </w:rPr>
            </w:pPr>
            <w:r w:rsidRPr="005F3E34">
              <w:t>и средства выразительности.</w:t>
            </w:r>
          </w:p>
        </w:tc>
      </w:tr>
      <w:tr w:rsidR="008B7646" w:rsidRPr="005F3E34" w14:paraId="103D4F54" w14:textId="77777777" w:rsidTr="00FD7254">
        <w:tc>
          <w:tcPr>
            <w:tcW w:w="9995" w:type="dxa"/>
            <w:gridSpan w:val="2"/>
          </w:tcPr>
          <w:p w14:paraId="76C21F72" w14:textId="77777777" w:rsidR="008B7646" w:rsidRPr="005F3E34" w:rsidRDefault="008B7646" w:rsidP="00FD7254">
            <w:pPr>
              <w:jc w:val="center"/>
              <w:rPr>
                <w:b/>
                <w:bCs/>
              </w:rPr>
            </w:pPr>
            <w:r w:rsidRPr="005F3E34">
              <w:rPr>
                <w:b/>
                <w:bCs/>
              </w:rPr>
              <w:t>Содержание работы</w:t>
            </w:r>
          </w:p>
        </w:tc>
      </w:tr>
    </w:tbl>
    <w:p w14:paraId="1B19072F" w14:textId="77777777" w:rsidR="008B7646" w:rsidRPr="005F3E34" w:rsidRDefault="008B7646" w:rsidP="008B7646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6498"/>
      </w:tblGrid>
      <w:tr w:rsidR="00FF3B1E" w:rsidRPr="005F3E34" w14:paraId="5C24F76F" w14:textId="77777777" w:rsidTr="00286311">
        <w:tc>
          <w:tcPr>
            <w:tcW w:w="9995" w:type="dxa"/>
            <w:gridSpan w:val="2"/>
          </w:tcPr>
          <w:p w14:paraId="2A355C5C" w14:textId="77777777" w:rsidR="003079ED" w:rsidRPr="005F3E34" w:rsidRDefault="003079ED" w:rsidP="00286311">
            <w:pPr>
              <w:jc w:val="center"/>
            </w:pPr>
            <w:r w:rsidRPr="005F3E34">
              <w:rPr>
                <w:b/>
              </w:rPr>
              <w:t xml:space="preserve">Контроль № </w:t>
            </w:r>
            <w:r w:rsidR="00286311" w:rsidRPr="005F3E34">
              <w:rPr>
                <w:b/>
              </w:rPr>
              <w:t>6</w:t>
            </w:r>
            <w:r w:rsidRPr="005F3E34">
              <w:rPr>
                <w:b/>
              </w:rPr>
              <w:t>. Теория изобразительного искусства.</w:t>
            </w:r>
          </w:p>
        </w:tc>
      </w:tr>
      <w:tr w:rsidR="00FF3B1E" w:rsidRPr="005F3E34" w14:paraId="41B77640" w14:textId="77777777" w:rsidTr="00286311">
        <w:tc>
          <w:tcPr>
            <w:tcW w:w="9995" w:type="dxa"/>
            <w:gridSpan w:val="2"/>
          </w:tcPr>
          <w:p w14:paraId="11353824" w14:textId="77777777" w:rsidR="003079ED" w:rsidRPr="005F3E34" w:rsidRDefault="003079ED" w:rsidP="00286311">
            <w:pPr>
              <w:jc w:val="center"/>
              <w:rPr>
                <w:b/>
              </w:rPr>
            </w:pPr>
            <w:r w:rsidRPr="005F3E34">
              <w:t>Контролируемая тема:</w:t>
            </w:r>
            <w:r w:rsidRPr="005F3E34">
              <w:rPr>
                <w:b/>
              </w:rPr>
              <w:t xml:space="preserve"> «Связь времён в народном искусстве»</w:t>
            </w:r>
          </w:p>
        </w:tc>
      </w:tr>
      <w:tr w:rsidR="00FF3B1E" w:rsidRPr="005F3E34" w14:paraId="56632DC8" w14:textId="77777777" w:rsidTr="00FD7254">
        <w:tc>
          <w:tcPr>
            <w:tcW w:w="3085" w:type="dxa"/>
          </w:tcPr>
          <w:p w14:paraId="36403F6E" w14:textId="77777777" w:rsidR="008B7646" w:rsidRPr="005F3E34" w:rsidRDefault="008B7646" w:rsidP="00FD7254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59CE320E" w14:textId="77777777" w:rsidR="008B7646" w:rsidRPr="005F3E34" w:rsidRDefault="008B7646" w:rsidP="00FD7254">
            <w:r w:rsidRPr="005F3E34">
              <w:t>промежуточный</w:t>
            </w:r>
          </w:p>
        </w:tc>
      </w:tr>
      <w:tr w:rsidR="00FF3B1E" w:rsidRPr="005F3E34" w14:paraId="4E1F71DA" w14:textId="77777777" w:rsidTr="00FD7254">
        <w:tc>
          <w:tcPr>
            <w:tcW w:w="3085" w:type="dxa"/>
          </w:tcPr>
          <w:p w14:paraId="35E044AC" w14:textId="77777777" w:rsidR="008B7646" w:rsidRPr="005F3E34" w:rsidRDefault="008B7646" w:rsidP="00FD7254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77B74D5A" w14:textId="6F813A8A" w:rsidR="008B7646" w:rsidRPr="005F3E34" w:rsidRDefault="007135D2" w:rsidP="00FD7254">
            <w:r>
              <w:t>Тест</w:t>
            </w:r>
          </w:p>
        </w:tc>
      </w:tr>
      <w:tr w:rsidR="00FF3B1E" w:rsidRPr="005F3E34" w14:paraId="6D91FBBF" w14:textId="77777777" w:rsidTr="00FD7254">
        <w:tc>
          <w:tcPr>
            <w:tcW w:w="3085" w:type="dxa"/>
          </w:tcPr>
          <w:p w14:paraId="275F9149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1855763D" w14:textId="77777777" w:rsidR="008B7646" w:rsidRPr="005F3E34" w:rsidRDefault="008B7646" w:rsidP="00FD7254">
            <w:pPr>
              <w:rPr>
                <w:bCs/>
              </w:rPr>
            </w:pPr>
          </w:p>
        </w:tc>
        <w:tc>
          <w:tcPr>
            <w:tcW w:w="6910" w:type="dxa"/>
          </w:tcPr>
          <w:p w14:paraId="21A5B809" w14:textId="77777777" w:rsidR="008B7646" w:rsidRPr="005F3E34" w:rsidRDefault="003079ED" w:rsidP="00FD7254">
            <w:r w:rsidRPr="005F3E34">
              <w:t>Обучающиеся выполняют задания данного текста, выбирая правильный ответ</w:t>
            </w:r>
          </w:p>
        </w:tc>
      </w:tr>
      <w:tr w:rsidR="00FF3B1E" w:rsidRPr="005F3E34" w14:paraId="080BCD41" w14:textId="77777777" w:rsidTr="00FD7254">
        <w:trPr>
          <w:trHeight w:val="2469"/>
        </w:trPr>
        <w:tc>
          <w:tcPr>
            <w:tcW w:w="3085" w:type="dxa"/>
          </w:tcPr>
          <w:p w14:paraId="1473BD5C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tbl>
            <w:tblPr>
              <w:tblpPr w:leftFromText="180" w:rightFromText="180" w:vertAnchor="page" w:horzAnchor="page" w:tblpX="523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00"/>
              <w:gridCol w:w="2010"/>
            </w:tblGrid>
            <w:tr w:rsidR="00B144E0" w:rsidRPr="005F3E34" w14:paraId="080197CF" w14:textId="77777777" w:rsidTr="00B144E0">
              <w:trPr>
                <w:trHeight w:val="450"/>
              </w:trPr>
              <w:tc>
                <w:tcPr>
                  <w:tcW w:w="2300" w:type="dxa"/>
                </w:tcPr>
                <w:p w14:paraId="37342659" w14:textId="77777777" w:rsidR="00B144E0" w:rsidRPr="005F3E34" w:rsidRDefault="00B144E0" w:rsidP="00B144E0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вопросы 1-10</w:t>
                  </w:r>
                </w:p>
              </w:tc>
              <w:tc>
                <w:tcPr>
                  <w:tcW w:w="2010" w:type="dxa"/>
                </w:tcPr>
                <w:p w14:paraId="66AFF973" w14:textId="77777777" w:rsidR="00B144E0" w:rsidRPr="005F3E34" w:rsidRDefault="00B144E0" w:rsidP="00B144E0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по 1 б.</w:t>
                  </w:r>
                </w:p>
              </w:tc>
            </w:tr>
            <w:tr w:rsidR="00B144E0" w:rsidRPr="005F3E34" w14:paraId="1F318460" w14:textId="77777777" w:rsidTr="00B144E0">
              <w:trPr>
                <w:trHeight w:val="409"/>
              </w:trPr>
              <w:tc>
                <w:tcPr>
                  <w:tcW w:w="2300" w:type="dxa"/>
                </w:tcPr>
                <w:p w14:paraId="40298A4F" w14:textId="77777777" w:rsidR="00B144E0" w:rsidRPr="005F3E34" w:rsidRDefault="00B144E0" w:rsidP="00B144E0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«5»</w:t>
                  </w:r>
                </w:p>
              </w:tc>
              <w:tc>
                <w:tcPr>
                  <w:tcW w:w="2010" w:type="dxa"/>
                </w:tcPr>
                <w:p w14:paraId="14ABD5B0" w14:textId="77777777" w:rsidR="00B144E0" w:rsidRPr="005F3E34" w:rsidRDefault="00B144E0" w:rsidP="00B144E0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9-10 б.</w:t>
                  </w:r>
                </w:p>
              </w:tc>
            </w:tr>
            <w:tr w:rsidR="00B144E0" w:rsidRPr="005F3E34" w14:paraId="3EF40CDC" w14:textId="77777777" w:rsidTr="00B144E0">
              <w:trPr>
                <w:trHeight w:val="450"/>
              </w:trPr>
              <w:tc>
                <w:tcPr>
                  <w:tcW w:w="2300" w:type="dxa"/>
                </w:tcPr>
                <w:p w14:paraId="49B01CA2" w14:textId="77777777" w:rsidR="00B144E0" w:rsidRPr="005F3E34" w:rsidRDefault="00B144E0" w:rsidP="00B144E0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«4»</w:t>
                  </w:r>
                </w:p>
              </w:tc>
              <w:tc>
                <w:tcPr>
                  <w:tcW w:w="2010" w:type="dxa"/>
                </w:tcPr>
                <w:p w14:paraId="044750D1" w14:textId="77777777" w:rsidR="00B144E0" w:rsidRPr="005F3E34" w:rsidRDefault="00B144E0" w:rsidP="00B144E0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8-9 б.</w:t>
                  </w:r>
                </w:p>
              </w:tc>
            </w:tr>
            <w:tr w:rsidR="00B144E0" w:rsidRPr="005F3E34" w14:paraId="4193677F" w14:textId="77777777" w:rsidTr="00B144E0">
              <w:trPr>
                <w:trHeight w:val="409"/>
              </w:trPr>
              <w:tc>
                <w:tcPr>
                  <w:tcW w:w="2300" w:type="dxa"/>
                </w:tcPr>
                <w:p w14:paraId="339E30D6" w14:textId="77777777" w:rsidR="00B144E0" w:rsidRPr="005F3E34" w:rsidRDefault="00B144E0" w:rsidP="00B144E0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«3»</w:t>
                  </w:r>
                </w:p>
              </w:tc>
              <w:tc>
                <w:tcPr>
                  <w:tcW w:w="2010" w:type="dxa"/>
                </w:tcPr>
                <w:p w14:paraId="56C43E35" w14:textId="77777777" w:rsidR="00B144E0" w:rsidRPr="005F3E34" w:rsidRDefault="00B144E0" w:rsidP="00B144E0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5-7 б.</w:t>
                  </w:r>
                </w:p>
              </w:tc>
            </w:tr>
            <w:tr w:rsidR="00B144E0" w:rsidRPr="005F3E34" w14:paraId="06523DB3" w14:textId="77777777" w:rsidTr="00B144E0">
              <w:trPr>
                <w:trHeight w:val="450"/>
              </w:trPr>
              <w:tc>
                <w:tcPr>
                  <w:tcW w:w="2300" w:type="dxa"/>
                </w:tcPr>
                <w:p w14:paraId="4EF650B9" w14:textId="77777777" w:rsidR="00B144E0" w:rsidRPr="005F3E34" w:rsidRDefault="00B144E0" w:rsidP="00B144E0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«2»</w:t>
                  </w:r>
                </w:p>
              </w:tc>
              <w:tc>
                <w:tcPr>
                  <w:tcW w:w="2010" w:type="dxa"/>
                </w:tcPr>
                <w:p w14:paraId="5A839E06" w14:textId="77777777" w:rsidR="00B144E0" w:rsidRPr="005F3E34" w:rsidRDefault="00B144E0" w:rsidP="00B144E0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1-4 б.</w:t>
                  </w:r>
                </w:p>
              </w:tc>
            </w:tr>
          </w:tbl>
          <w:p w14:paraId="1C15B6A0" w14:textId="77777777" w:rsidR="008B7646" w:rsidRPr="005F3E34" w:rsidRDefault="008B7646" w:rsidP="00B144E0"/>
        </w:tc>
      </w:tr>
      <w:tr w:rsidR="00FF3B1E" w:rsidRPr="005F3E34" w14:paraId="05F56A13" w14:textId="77777777" w:rsidTr="00FD7254">
        <w:tc>
          <w:tcPr>
            <w:tcW w:w="9995" w:type="dxa"/>
            <w:gridSpan w:val="2"/>
          </w:tcPr>
          <w:p w14:paraId="47CDE1C6" w14:textId="77777777" w:rsidR="008B7646" w:rsidRPr="005F3E34" w:rsidRDefault="008B7646" w:rsidP="00FD7254">
            <w:pPr>
              <w:jc w:val="center"/>
              <w:rPr>
                <w:b/>
                <w:bCs/>
              </w:rPr>
            </w:pPr>
            <w:r w:rsidRPr="005F3E34">
              <w:rPr>
                <w:b/>
                <w:bCs/>
              </w:rPr>
              <w:t>Содержание работы</w:t>
            </w:r>
          </w:p>
          <w:p w14:paraId="405B3462" w14:textId="77777777" w:rsidR="008B7646" w:rsidRPr="005F3E34" w:rsidRDefault="008B7646" w:rsidP="00FD7254">
            <w:pPr>
              <w:jc w:val="center"/>
              <w:rPr>
                <w:b/>
                <w:bCs/>
              </w:rPr>
            </w:pPr>
          </w:p>
        </w:tc>
      </w:tr>
      <w:tr w:rsidR="005F3E34" w:rsidRPr="005F3E34" w14:paraId="146FA319" w14:textId="77777777" w:rsidTr="005F3E34">
        <w:trPr>
          <w:trHeight w:val="560"/>
        </w:trPr>
        <w:tc>
          <w:tcPr>
            <w:tcW w:w="9995" w:type="dxa"/>
            <w:gridSpan w:val="2"/>
            <w:tcBorders>
              <w:bottom w:val="single" w:sz="4" w:space="0" w:color="auto"/>
            </w:tcBorders>
          </w:tcPr>
          <w:p w14:paraId="32F2FF8B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5F3E34">
              <w:rPr>
                <w:b/>
              </w:rPr>
              <w:t>1. Какая форма характерна для промысла дымковской игрушки?</w:t>
            </w:r>
          </w:p>
          <w:p w14:paraId="2F424A85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А) округлая, украшенная оборками, воланами, косичками, жгутиками;</w:t>
            </w:r>
          </w:p>
          <w:p w14:paraId="1D318DAF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Б) стройная, вытянутая, изящная;</w:t>
            </w:r>
          </w:p>
          <w:p w14:paraId="1115435A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В) неуклюжая, тяжеловатая, приземистая.</w:t>
            </w:r>
          </w:p>
          <w:p w14:paraId="77C57FD3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5F3E34">
              <w:rPr>
                <w:b/>
              </w:rPr>
              <w:t>2. Какая форма характерна для промысла филимоновской игрушки?</w:t>
            </w:r>
          </w:p>
          <w:p w14:paraId="6EC5C154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А) округлая, украшенная оборками, воланами, косичками, жгутиками;</w:t>
            </w:r>
          </w:p>
          <w:p w14:paraId="3396A123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Б) стройная, вытянутая, изящная;</w:t>
            </w:r>
          </w:p>
          <w:p w14:paraId="34B08BAA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В) неуклюжая, тяжеловатая, приземистая.</w:t>
            </w:r>
          </w:p>
          <w:p w14:paraId="73EACB53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5F3E34">
              <w:rPr>
                <w:b/>
              </w:rPr>
              <w:t>3. Какая форма характерна для промысла каргопольской игрушки?</w:t>
            </w:r>
          </w:p>
          <w:p w14:paraId="118735CD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А) округлая, украшенная оборками, воланами, косичками, жгутиками;</w:t>
            </w:r>
          </w:p>
          <w:p w14:paraId="0B27BCB0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Б) стройная, вытянутая, изящная;</w:t>
            </w:r>
          </w:p>
          <w:p w14:paraId="0E7E5CCB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В) неуклюжая, тяжеловатая, приземистая.</w:t>
            </w:r>
          </w:p>
          <w:p w14:paraId="20BA9BB5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5F3E34">
              <w:rPr>
                <w:b/>
              </w:rPr>
              <w:t>4. Для какого промысла народной игрушки характерно создание образа «Конь-Полкан»?</w:t>
            </w:r>
          </w:p>
          <w:p w14:paraId="31F43EEE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А) Филимоново;</w:t>
            </w:r>
          </w:p>
          <w:p w14:paraId="021EF194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Б) Дымково;клама 59</w:t>
            </w:r>
          </w:p>
          <w:p w14:paraId="78266852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В) Каргополь;</w:t>
            </w:r>
          </w:p>
          <w:p w14:paraId="747CFC69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5F3E34">
              <w:rPr>
                <w:b/>
              </w:rPr>
              <w:t>5. Для какого промысла народной игрушки характерно создание образа «Индюк»?</w:t>
            </w:r>
          </w:p>
          <w:p w14:paraId="79EC4B31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А) Филимоново;</w:t>
            </w:r>
          </w:p>
          <w:p w14:paraId="790D8B29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Б) Дымково;</w:t>
            </w:r>
          </w:p>
          <w:p w14:paraId="17A0A78C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В) Каргополь.</w:t>
            </w:r>
          </w:p>
          <w:p w14:paraId="09485EE2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5F3E34">
              <w:rPr>
                <w:b/>
              </w:rPr>
              <w:t>6. В каком промысле народной игрушки большая часть изделий оборудована специальными отверстиями-свистульками?</w:t>
            </w:r>
          </w:p>
          <w:p w14:paraId="386CC058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А) Филимоново;</w:t>
            </w:r>
          </w:p>
          <w:p w14:paraId="3F1BCB4F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Б) Дымково;</w:t>
            </w:r>
          </w:p>
          <w:p w14:paraId="28535949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В) Каргополь.</w:t>
            </w:r>
          </w:p>
          <w:p w14:paraId="20951937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5F3E34">
              <w:rPr>
                <w:b/>
              </w:rPr>
              <w:t>7. Гжель это…</w:t>
            </w:r>
          </w:p>
          <w:p w14:paraId="12F528B4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А) центр росписи деревянной посуды;</w:t>
            </w:r>
          </w:p>
          <w:p w14:paraId="62272D12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Б) центр росписи глиняной посуды;</w:t>
            </w:r>
          </w:p>
          <w:p w14:paraId="13F907C6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lastRenderedPageBreak/>
              <w:t>В) центр росписи фарфоровой посуды.</w:t>
            </w:r>
          </w:p>
          <w:p w14:paraId="53ABF08C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5F3E34">
              <w:rPr>
                <w:b/>
              </w:rPr>
              <w:t>8. Какой краской выполняют роспись гжельской посуды?</w:t>
            </w:r>
          </w:p>
          <w:p w14:paraId="06381EDA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А) кобальт;</w:t>
            </w:r>
          </w:p>
          <w:p w14:paraId="32044B91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Б) терракота;</w:t>
            </w:r>
          </w:p>
          <w:p w14:paraId="69D3C042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В) охра.</w:t>
            </w:r>
          </w:p>
          <w:p w14:paraId="7B8381DC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5F3E34">
              <w:rPr>
                <w:b/>
              </w:rPr>
              <w:t>9. Для какого центра народной росписи характерно изображение сюжетных сцен «Чаепитие», «Охота», «Свидание» и другие?</w:t>
            </w:r>
          </w:p>
          <w:p w14:paraId="7F19C59C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А) Городец;</w:t>
            </w:r>
          </w:p>
          <w:p w14:paraId="1ABEF912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Б) Хохлома;</w:t>
            </w:r>
          </w:p>
          <w:p w14:paraId="2B65E3B5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В) Жостово.</w:t>
            </w:r>
          </w:p>
          <w:p w14:paraId="7EDD6B1F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5F3E34">
              <w:rPr>
                <w:b/>
              </w:rPr>
              <w:t>10. В технологии какого промысла роспись начиналась с «замолевка» и заканчивалась «оживкой»?</w:t>
            </w:r>
          </w:p>
          <w:p w14:paraId="0F637256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А) Городец;</w:t>
            </w:r>
          </w:p>
          <w:p w14:paraId="7525FA45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Б) Хохлома;</w:t>
            </w:r>
          </w:p>
          <w:p w14:paraId="4CFF2FA3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В) Жостово.</w:t>
            </w:r>
          </w:p>
          <w:p w14:paraId="74D362BE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5F3E34">
              <w:rPr>
                <w:b/>
              </w:rPr>
              <w:t>11. Для какого центра росписи характерны приемы росписи «под фон», «кудрина», «травка»?</w:t>
            </w:r>
          </w:p>
          <w:p w14:paraId="6C800DC1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А) Городец;</w:t>
            </w:r>
          </w:p>
          <w:p w14:paraId="079C9356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Б) Хохлома;</w:t>
            </w:r>
          </w:p>
          <w:p w14:paraId="1CCD0537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В) Жостово.</w:t>
            </w:r>
          </w:p>
          <w:p w14:paraId="004DC096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5F3E34">
              <w:rPr>
                <w:b/>
              </w:rPr>
              <w:t>12. Почему хохлому называют золотой?</w:t>
            </w:r>
          </w:p>
          <w:p w14:paraId="41E1F769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А) изделия изготавливались из золота;</w:t>
            </w:r>
          </w:p>
          <w:p w14:paraId="14DD447A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Б) серебристый порошок, используемый в росписи, после обжига приобретал цвет золота;</w:t>
            </w:r>
          </w:p>
          <w:p w14:paraId="0798A935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В) роспись выполняли специальными красками, содержащими золото.</w:t>
            </w:r>
          </w:p>
          <w:p w14:paraId="06A0022A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5F3E34">
              <w:rPr>
                <w:b/>
              </w:rPr>
              <w:t>13. Какие изделия характерны для промысла «Жостово»?</w:t>
            </w:r>
          </w:p>
          <w:p w14:paraId="437FC9AB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А) самовары;</w:t>
            </w:r>
          </w:p>
          <w:p w14:paraId="186878BE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Б) подносы;</w:t>
            </w:r>
          </w:p>
          <w:p w14:paraId="7AECDFC5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В) поставцы и вазы.</w:t>
            </w:r>
          </w:p>
          <w:p w14:paraId="6C518518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5F3E34">
              <w:rPr>
                <w:b/>
              </w:rPr>
              <w:t>14. Перечисли основные этапы жостовской росписи.</w:t>
            </w:r>
          </w:p>
          <w:p w14:paraId="0E6BE5BA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А) замолевок, тенежка, бликовка, уборка;</w:t>
            </w:r>
          </w:p>
          <w:p w14:paraId="5C58DBB9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Б) замолевок, тенежка, оживка;</w:t>
            </w:r>
          </w:p>
          <w:p w14:paraId="57F2292A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В) вапление, лужение , лакирование.</w:t>
            </w:r>
          </w:p>
          <w:p w14:paraId="00220BC0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5F3E34">
              <w:rPr>
                <w:b/>
              </w:rPr>
              <w:t>15. Какой материал использовали для изготовления туесов?</w:t>
            </w:r>
          </w:p>
          <w:p w14:paraId="35296FE9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А) луб;</w:t>
            </w:r>
          </w:p>
          <w:p w14:paraId="11B7091A" w14:textId="77777777" w:rsidR="003079ED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>Б) береста;</w:t>
            </w:r>
          </w:p>
          <w:p w14:paraId="35E4E8F0" w14:textId="77777777" w:rsidR="003079ED" w:rsidRPr="005F3E34" w:rsidRDefault="00FF3B1E" w:rsidP="00FF3B1E">
            <w:pPr>
              <w:pStyle w:val="c3"/>
              <w:shd w:val="clear" w:color="auto" w:fill="FFFFFF"/>
              <w:spacing w:before="0" w:beforeAutospacing="0" w:after="0" w:afterAutospacing="0"/>
              <w:contextualSpacing/>
            </w:pPr>
            <w:r w:rsidRPr="005F3E34">
              <w:t xml:space="preserve">В) щепа. </w:t>
            </w:r>
          </w:p>
          <w:p w14:paraId="29C90566" w14:textId="77777777" w:rsidR="003079ED" w:rsidRPr="005F3E34" w:rsidRDefault="003079ED" w:rsidP="003079ED">
            <w:pPr>
              <w:pStyle w:val="c3"/>
              <w:shd w:val="clear" w:color="auto" w:fill="FFFFFF"/>
            </w:pPr>
            <w:r w:rsidRPr="005F3E34">
              <w:t>Ключ к тесту.</w:t>
            </w:r>
          </w:p>
          <w:p w14:paraId="1FE0D51A" w14:textId="77777777" w:rsidR="00192D17" w:rsidRPr="005F3E34" w:rsidRDefault="003079ED" w:rsidP="003079ED">
            <w:pPr>
              <w:pStyle w:val="c3"/>
              <w:shd w:val="clear" w:color="auto" w:fill="FFFFFF"/>
              <w:spacing w:before="0" w:beforeAutospacing="0" w:after="0" w:afterAutospacing="0"/>
            </w:pPr>
            <w:r w:rsidRPr="005F3E34">
              <w:t>1.а; 2. Б; 3.в; 4.в; 5.б; 6.а; 7.в; 8.а; 9.а; 10.а; 11.б; 12.б; 13.б; 14.а; 15.б</w:t>
            </w:r>
          </w:p>
          <w:p w14:paraId="0F5BFF05" w14:textId="77777777" w:rsidR="00242AA7" w:rsidRPr="005F3E34" w:rsidRDefault="00242AA7" w:rsidP="00242AA7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5F3E34">
              <w:rPr>
                <w:b/>
                <w:bCs/>
              </w:rPr>
              <w:t>Ключи</w:t>
            </w:r>
          </w:p>
          <w:tbl>
            <w:tblPr>
              <w:tblStyle w:val="a7"/>
              <w:tblW w:w="9776" w:type="dxa"/>
              <w:tblLook w:val="04A0" w:firstRow="1" w:lastRow="0" w:firstColumn="1" w:lastColumn="0" w:noHBand="0" w:noVBand="1"/>
            </w:tblPr>
            <w:tblGrid>
              <w:gridCol w:w="651"/>
              <w:gridCol w:w="652"/>
              <w:gridCol w:w="652"/>
              <w:gridCol w:w="651"/>
              <w:gridCol w:w="652"/>
              <w:gridCol w:w="652"/>
              <w:gridCol w:w="652"/>
              <w:gridCol w:w="651"/>
              <w:gridCol w:w="652"/>
              <w:gridCol w:w="652"/>
              <w:gridCol w:w="652"/>
              <w:gridCol w:w="651"/>
              <w:gridCol w:w="652"/>
              <w:gridCol w:w="652"/>
              <w:gridCol w:w="652"/>
            </w:tblGrid>
            <w:tr w:rsidR="00FF3B1E" w:rsidRPr="005F3E34" w14:paraId="37E8FAD5" w14:textId="77777777" w:rsidTr="00FF3B1E">
              <w:tc>
                <w:tcPr>
                  <w:tcW w:w="651" w:type="dxa"/>
                </w:tcPr>
                <w:p w14:paraId="57531B9C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652" w:type="dxa"/>
                </w:tcPr>
                <w:p w14:paraId="2A5723BD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652" w:type="dxa"/>
                </w:tcPr>
                <w:p w14:paraId="6C02CAFF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651" w:type="dxa"/>
                </w:tcPr>
                <w:p w14:paraId="42328176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652" w:type="dxa"/>
                </w:tcPr>
                <w:p w14:paraId="269D6A34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652" w:type="dxa"/>
                </w:tcPr>
                <w:p w14:paraId="00001AAC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652" w:type="dxa"/>
                </w:tcPr>
                <w:p w14:paraId="1F0BDA6E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651" w:type="dxa"/>
                </w:tcPr>
                <w:p w14:paraId="24C76C4E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652" w:type="dxa"/>
                </w:tcPr>
                <w:p w14:paraId="1192B266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9</w:t>
                  </w:r>
                </w:p>
              </w:tc>
              <w:tc>
                <w:tcPr>
                  <w:tcW w:w="652" w:type="dxa"/>
                </w:tcPr>
                <w:p w14:paraId="43D2A029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10</w:t>
                  </w:r>
                </w:p>
              </w:tc>
              <w:tc>
                <w:tcPr>
                  <w:tcW w:w="652" w:type="dxa"/>
                </w:tcPr>
                <w:p w14:paraId="02572C13" w14:textId="77777777" w:rsidR="00FF3B1E" w:rsidRPr="005F3E34" w:rsidRDefault="00FF3B1E" w:rsidP="00FF3B1E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11</w:t>
                  </w:r>
                </w:p>
              </w:tc>
              <w:tc>
                <w:tcPr>
                  <w:tcW w:w="651" w:type="dxa"/>
                </w:tcPr>
                <w:p w14:paraId="65428CF2" w14:textId="77777777" w:rsidR="00FF3B1E" w:rsidRPr="005F3E34" w:rsidRDefault="00FF3B1E" w:rsidP="00FF3B1E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12</w:t>
                  </w:r>
                </w:p>
              </w:tc>
              <w:tc>
                <w:tcPr>
                  <w:tcW w:w="652" w:type="dxa"/>
                </w:tcPr>
                <w:p w14:paraId="45261B06" w14:textId="77777777" w:rsidR="00FF3B1E" w:rsidRPr="005F3E34" w:rsidRDefault="00FF3B1E" w:rsidP="00FF3B1E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13</w:t>
                  </w:r>
                </w:p>
              </w:tc>
              <w:tc>
                <w:tcPr>
                  <w:tcW w:w="652" w:type="dxa"/>
                </w:tcPr>
                <w:p w14:paraId="61E7905E" w14:textId="77777777" w:rsidR="00FF3B1E" w:rsidRPr="005F3E34" w:rsidRDefault="00FF3B1E" w:rsidP="00FF3B1E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14</w:t>
                  </w:r>
                </w:p>
              </w:tc>
              <w:tc>
                <w:tcPr>
                  <w:tcW w:w="652" w:type="dxa"/>
                </w:tcPr>
                <w:p w14:paraId="0B9A422A" w14:textId="77777777" w:rsidR="00FF3B1E" w:rsidRPr="005F3E34" w:rsidRDefault="00FF3B1E" w:rsidP="00FF3B1E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15</w:t>
                  </w:r>
                </w:p>
              </w:tc>
            </w:tr>
            <w:tr w:rsidR="00FF3B1E" w:rsidRPr="005F3E34" w14:paraId="6FA397A2" w14:textId="77777777" w:rsidTr="00FF3B1E">
              <w:tc>
                <w:tcPr>
                  <w:tcW w:w="651" w:type="dxa"/>
                </w:tcPr>
                <w:p w14:paraId="7FEB9258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652" w:type="dxa"/>
                </w:tcPr>
                <w:p w14:paraId="0B5A396D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652" w:type="dxa"/>
                </w:tcPr>
                <w:p w14:paraId="1F59BD07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651" w:type="dxa"/>
                </w:tcPr>
                <w:p w14:paraId="50B57262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652" w:type="dxa"/>
                </w:tcPr>
                <w:p w14:paraId="5BF20652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652" w:type="dxa"/>
                </w:tcPr>
                <w:p w14:paraId="6EE96721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652" w:type="dxa"/>
                </w:tcPr>
                <w:p w14:paraId="0B265A0C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651" w:type="dxa"/>
                </w:tcPr>
                <w:p w14:paraId="595937FA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652" w:type="dxa"/>
                </w:tcPr>
                <w:p w14:paraId="4EC565CF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652" w:type="dxa"/>
                </w:tcPr>
                <w:p w14:paraId="05DF96EF" w14:textId="77777777" w:rsidR="00FF3B1E" w:rsidRPr="005F3E34" w:rsidRDefault="00FF3B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652" w:type="dxa"/>
                </w:tcPr>
                <w:p w14:paraId="6DAE1567" w14:textId="77777777" w:rsidR="00FF3B1E" w:rsidRPr="005F3E34" w:rsidRDefault="00FF3B1E" w:rsidP="00FF3B1E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651" w:type="dxa"/>
                </w:tcPr>
                <w:p w14:paraId="4A7814AB" w14:textId="77777777" w:rsidR="00FF3B1E" w:rsidRPr="005F3E34" w:rsidRDefault="00FF3B1E" w:rsidP="00FF3B1E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652" w:type="dxa"/>
                </w:tcPr>
                <w:p w14:paraId="7BBDAE86" w14:textId="77777777" w:rsidR="00FF3B1E" w:rsidRPr="005F3E34" w:rsidRDefault="00FF3B1E" w:rsidP="00FF3B1E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652" w:type="dxa"/>
                </w:tcPr>
                <w:p w14:paraId="36DD32AE" w14:textId="77777777" w:rsidR="00FF3B1E" w:rsidRPr="005F3E34" w:rsidRDefault="00FF3B1E" w:rsidP="00FF3B1E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652" w:type="dxa"/>
                </w:tcPr>
                <w:p w14:paraId="5EEE1B8B" w14:textId="77777777" w:rsidR="00FF3B1E" w:rsidRPr="005F3E34" w:rsidRDefault="00FF3B1E" w:rsidP="00FF3B1E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</w:tr>
          </w:tbl>
          <w:p w14:paraId="71FD1085" w14:textId="77777777" w:rsidR="008B7646" w:rsidRPr="005F3E34" w:rsidRDefault="008B7646" w:rsidP="00D36AF9">
            <w:pPr>
              <w:pStyle w:val="c3"/>
              <w:shd w:val="clear" w:color="auto" w:fill="FFFFFF"/>
              <w:spacing w:before="0" w:beforeAutospacing="0" w:after="0" w:afterAutospacing="0"/>
            </w:pPr>
          </w:p>
        </w:tc>
      </w:tr>
    </w:tbl>
    <w:p w14:paraId="19D0B566" w14:textId="77777777" w:rsidR="008B7646" w:rsidRPr="005F3E34" w:rsidRDefault="008B7646" w:rsidP="008B7646">
      <w:pPr>
        <w:rPr>
          <w:b/>
        </w:rPr>
      </w:pPr>
    </w:p>
    <w:p w14:paraId="76CBD02F" w14:textId="77777777" w:rsidR="008B7646" w:rsidRDefault="008B7646" w:rsidP="008B7646">
      <w:pPr>
        <w:jc w:val="center"/>
        <w:rPr>
          <w:b/>
        </w:rPr>
      </w:pPr>
      <w:r w:rsidRPr="005F3E34">
        <w:rPr>
          <w:b/>
        </w:rPr>
        <w:t>2-ое полугодие</w:t>
      </w:r>
    </w:p>
    <w:p w14:paraId="03FE9BE1" w14:textId="77777777" w:rsidR="008B7646" w:rsidRPr="005F3E34" w:rsidRDefault="005F3E34" w:rsidP="005F3E34">
      <w:pPr>
        <w:jc w:val="center"/>
        <w:rPr>
          <w:b/>
        </w:rPr>
      </w:pPr>
      <w:r>
        <w:rPr>
          <w:b/>
        </w:rPr>
        <w:t>3</w:t>
      </w:r>
      <w:r w:rsidRPr="005F3E34">
        <w:rPr>
          <w:b/>
        </w:rPr>
        <w:t>-й раздел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8B7646" w:rsidRPr="005F3E34" w14:paraId="208F119E" w14:textId="77777777" w:rsidTr="00FD7254">
        <w:tc>
          <w:tcPr>
            <w:tcW w:w="9995" w:type="dxa"/>
            <w:gridSpan w:val="2"/>
          </w:tcPr>
          <w:p w14:paraId="59AEC381" w14:textId="77777777" w:rsidR="008B7646" w:rsidRPr="005F3E34" w:rsidRDefault="008B7646" w:rsidP="00286311">
            <w:pPr>
              <w:jc w:val="center"/>
              <w:rPr>
                <w:b/>
              </w:rPr>
            </w:pPr>
            <w:r w:rsidRPr="005F3E34">
              <w:rPr>
                <w:b/>
              </w:rPr>
              <w:t xml:space="preserve">Контроль № </w:t>
            </w:r>
            <w:r w:rsidR="00286311" w:rsidRPr="005F3E34">
              <w:rPr>
                <w:b/>
              </w:rPr>
              <w:t>7</w:t>
            </w:r>
            <w:r w:rsidRPr="005F3E34">
              <w:rPr>
                <w:b/>
              </w:rPr>
              <w:t>.   Художественно-практическая  деятельность.</w:t>
            </w:r>
          </w:p>
        </w:tc>
      </w:tr>
      <w:tr w:rsidR="008B7646" w:rsidRPr="005F3E34" w14:paraId="405DAFD1" w14:textId="77777777" w:rsidTr="00FD7254">
        <w:tc>
          <w:tcPr>
            <w:tcW w:w="9995" w:type="dxa"/>
            <w:gridSpan w:val="2"/>
          </w:tcPr>
          <w:p w14:paraId="2BA3A780" w14:textId="77777777" w:rsidR="008B7646" w:rsidRPr="005F3E34" w:rsidRDefault="008B7646" w:rsidP="004664FB">
            <w:pPr>
              <w:tabs>
                <w:tab w:val="left" w:pos="284"/>
              </w:tabs>
            </w:pPr>
            <w:r w:rsidRPr="005F3E34">
              <w:t>Контролируемая тема:</w:t>
            </w:r>
            <w:r w:rsidR="004664FB" w:rsidRPr="005F3E34">
              <w:rPr>
                <w:b/>
              </w:rPr>
              <w:t>«</w:t>
            </w:r>
            <w:r w:rsidR="00286311" w:rsidRPr="005F3E34">
              <w:rPr>
                <w:b/>
              </w:rPr>
              <w:t>Декор – человек, общество, время</w:t>
            </w:r>
            <w:r w:rsidR="004664FB" w:rsidRPr="005F3E34">
              <w:rPr>
                <w:b/>
              </w:rPr>
              <w:t>»</w:t>
            </w:r>
          </w:p>
        </w:tc>
      </w:tr>
      <w:tr w:rsidR="008B7646" w:rsidRPr="005F3E34" w14:paraId="15CFFAC6" w14:textId="77777777" w:rsidTr="00FD7254">
        <w:tc>
          <w:tcPr>
            <w:tcW w:w="3085" w:type="dxa"/>
          </w:tcPr>
          <w:p w14:paraId="652EC85B" w14:textId="77777777" w:rsidR="008B7646" w:rsidRPr="005F3E34" w:rsidRDefault="008B7646" w:rsidP="00FD7254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4EC92652" w14:textId="77777777" w:rsidR="008B7646" w:rsidRPr="005F3E34" w:rsidRDefault="008B7646" w:rsidP="00FD7254">
            <w:pPr>
              <w:rPr>
                <w:b/>
              </w:rPr>
            </w:pPr>
            <w:r w:rsidRPr="005F3E34">
              <w:rPr>
                <w:bCs/>
              </w:rPr>
              <w:t>текущий</w:t>
            </w:r>
          </w:p>
        </w:tc>
      </w:tr>
      <w:tr w:rsidR="008B7646" w:rsidRPr="005F3E34" w14:paraId="7E13F47B" w14:textId="77777777" w:rsidTr="00FD7254">
        <w:tc>
          <w:tcPr>
            <w:tcW w:w="3085" w:type="dxa"/>
          </w:tcPr>
          <w:p w14:paraId="66D42F61" w14:textId="77777777" w:rsidR="008B7646" w:rsidRPr="005F3E34" w:rsidRDefault="008B7646" w:rsidP="00FD7254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752A97F1" w14:textId="77777777" w:rsidR="008B7646" w:rsidRPr="005F3E34" w:rsidRDefault="00286311" w:rsidP="004664FB">
            <w:pPr>
              <w:rPr>
                <w:b/>
              </w:rPr>
            </w:pPr>
            <w:r w:rsidRPr="005F3E34">
              <w:rPr>
                <w:bCs/>
              </w:rPr>
              <w:t>групповая</w:t>
            </w:r>
          </w:p>
        </w:tc>
      </w:tr>
      <w:tr w:rsidR="008B7646" w:rsidRPr="005F3E34" w14:paraId="537B1413" w14:textId="77777777" w:rsidTr="00FD7254">
        <w:tc>
          <w:tcPr>
            <w:tcW w:w="3085" w:type="dxa"/>
          </w:tcPr>
          <w:p w14:paraId="5E96FD4E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61808575" w14:textId="77777777" w:rsidR="008B7646" w:rsidRPr="005F3E34" w:rsidRDefault="008B7646" w:rsidP="00FD7254">
            <w:pPr>
              <w:rPr>
                <w:bCs/>
              </w:rPr>
            </w:pPr>
          </w:p>
        </w:tc>
        <w:tc>
          <w:tcPr>
            <w:tcW w:w="6910" w:type="dxa"/>
          </w:tcPr>
          <w:p w14:paraId="1A8CB777" w14:textId="77777777" w:rsidR="00286311" w:rsidRPr="005F3E34" w:rsidRDefault="00286311" w:rsidP="00286311">
            <w:pPr>
              <w:pStyle w:val="a6"/>
              <w:shd w:val="clear" w:color="auto" w:fill="FFFFFF"/>
              <w:spacing w:before="0" w:beforeAutospacing="0" w:after="0" w:afterAutospacing="0"/>
            </w:pPr>
            <w:r w:rsidRPr="005F3E34">
              <w:rPr>
                <w:b/>
                <w:bCs/>
                <w:u w:val="single"/>
              </w:rPr>
              <w:t>1 группа</w:t>
            </w:r>
            <w:r w:rsidRPr="005F3E34">
              <w:t> Задание: Создать эскиз собственного герба.</w:t>
            </w:r>
          </w:p>
          <w:p w14:paraId="23672188" w14:textId="77777777" w:rsidR="00286311" w:rsidRPr="005F3E34" w:rsidRDefault="00286311" w:rsidP="00286311">
            <w:pPr>
              <w:shd w:val="clear" w:color="auto" w:fill="FFFFFF"/>
            </w:pPr>
            <w:r w:rsidRPr="005F3E34">
              <w:rPr>
                <w:b/>
                <w:bCs/>
                <w:u w:val="single"/>
              </w:rPr>
              <w:t>2 группа</w:t>
            </w:r>
            <w:r w:rsidRPr="005F3E34">
              <w:t xml:space="preserve"> Задание: Выполнить эскиз эмблем для школьных кабинетов (изобразительное искусство, технология, биология, спортзал, библиотека и др.). </w:t>
            </w:r>
          </w:p>
          <w:p w14:paraId="467E14F4" w14:textId="77777777" w:rsidR="00286311" w:rsidRPr="005F3E34" w:rsidRDefault="00286311" w:rsidP="00286311">
            <w:pPr>
              <w:shd w:val="clear" w:color="auto" w:fill="FFFFFF"/>
            </w:pPr>
            <w:r w:rsidRPr="005F3E34">
              <w:rPr>
                <w:b/>
                <w:bCs/>
                <w:u w:val="single"/>
              </w:rPr>
              <w:t>3 группа </w:t>
            </w:r>
            <w:r w:rsidRPr="005F3E34">
              <w:t xml:space="preserve">Задание: Разгадать геральдический кроссворд. </w:t>
            </w:r>
            <w:r w:rsidRPr="005F3E34">
              <w:lastRenderedPageBreak/>
              <w:t>Оформить его в виде герба.</w:t>
            </w:r>
          </w:p>
          <w:p w14:paraId="6DF6B778" w14:textId="77777777" w:rsidR="00286311" w:rsidRPr="005F3E34" w:rsidRDefault="00286311" w:rsidP="00286311">
            <w:pPr>
              <w:shd w:val="clear" w:color="auto" w:fill="FFFFFF"/>
            </w:pPr>
            <w:r w:rsidRPr="005F3E34">
              <w:rPr>
                <w:b/>
                <w:bCs/>
                <w:u w:val="single"/>
              </w:rPr>
              <w:t>4 группа</w:t>
            </w:r>
            <w:r w:rsidRPr="005F3E34">
              <w:t> Задание:</w:t>
            </w:r>
          </w:p>
          <w:p w14:paraId="2CE966D6" w14:textId="77777777" w:rsidR="00286311" w:rsidRPr="005F3E34" w:rsidRDefault="00286311" w:rsidP="00286311">
            <w:pPr>
              <w:shd w:val="clear" w:color="auto" w:fill="FFFFFF"/>
            </w:pPr>
            <w:r w:rsidRPr="005F3E34">
              <w:t>Нарисовать герб одного из городов Республики Крым по заданным параметрам.</w:t>
            </w:r>
          </w:p>
          <w:p w14:paraId="111AFD7B" w14:textId="77777777" w:rsidR="00D36AF9" w:rsidRPr="005F3E34" w:rsidRDefault="00D36AF9" w:rsidP="004664FB">
            <w:pPr>
              <w:widowControl w:val="0"/>
              <w:rPr>
                <w:b/>
                <w:bCs/>
              </w:rPr>
            </w:pPr>
          </w:p>
        </w:tc>
      </w:tr>
      <w:tr w:rsidR="008B7646" w:rsidRPr="005F3E34" w14:paraId="28DE7FD4" w14:textId="77777777" w:rsidTr="00FD7254">
        <w:tc>
          <w:tcPr>
            <w:tcW w:w="3085" w:type="dxa"/>
          </w:tcPr>
          <w:p w14:paraId="33BE062D" w14:textId="77777777" w:rsidR="008B7646" w:rsidRPr="005F3E34" w:rsidRDefault="008B7646" w:rsidP="00286311">
            <w:pPr>
              <w:rPr>
                <w:bCs/>
              </w:rPr>
            </w:pPr>
            <w:r w:rsidRPr="005F3E34">
              <w:rPr>
                <w:bCs/>
              </w:rPr>
              <w:lastRenderedPageBreak/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p w14:paraId="1BFFCE0F" w14:textId="77777777" w:rsidR="00286311" w:rsidRPr="005F3E34" w:rsidRDefault="00286311" w:rsidP="00286311">
            <w:pPr>
              <w:shd w:val="clear" w:color="auto" w:fill="FFFFFF"/>
              <w:spacing w:after="150"/>
            </w:pPr>
            <w:r w:rsidRPr="005F3E34">
              <w:rPr>
                <w:b/>
                <w:bCs/>
              </w:rPr>
              <w:t>Отметка «5»</w:t>
            </w:r>
            <w:r w:rsidRPr="005F3E34">
              <w:t> — уровень выполнения требований высокий, отсутствуют ошиб</w:t>
            </w:r>
            <w:r w:rsidRPr="005F3E34">
              <w:softHyphen/>
              <w:t>ки в разработке композиции, работа отличается грамотно продуманной цветовой гаммой, все объекты связаны между собой, верно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      </w:r>
          </w:p>
          <w:p w14:paraId="3F90C388" w14:textId="77777777" w:rsidR="00286311" w:rsidRPr="005F3E34" w:rsidRDefault="00286311" w:rsidP="00286311">
            <w:pPr>
              <w:shd w:val="clear" w:color="auto" w:fill="FFFFFF"/>
              <w:spacing w:after="150"/>
            </w:pPr>
            <w:r w:rsidRPr="005F3E34">
              <w:rPr>
                <w:b/>
                <w:bCs/>
              </w:rPr>
              <w:t>Отметка «4»</w:t>
            </w:r>
            <w:r w:rsidRPr="005F3E34">
              <w:t> — уровень выполнения требований хороший, но допущены незначительные ошибки в разработке композиции, есть нарушения в пе</w:t>
            </w:r>
            <w:r w:rsidRPr="005F3E34">
              <w:softHyphen/>
              <w:t>редаче пропорций и размеров; обучающийся допустил малозначительные ошибки, но может самостоятельно исправить ошибки с небольшой подсказкой учителя. Работа выполнена в заданное время, самостоятельно.</w:t>
            </w:r>
          </w:p>
          <w:p w14:paraId="2FAA0715" w14:textId="77777777" w:rsidR="008B7646" w:rsidRPr="005F3E34" w:rsidRDefault="00286311" w:rsidP="00286311">
            <w:pPr>
              <w:jc w:val="both"/>
            </w:pPr>
            <w:r w:rsidRPr="005F3E34">
              <w:rPr>
                <w:b/>
                <w:bCs/>
              </w:rPr>
              <w:t>Отметка «3»</w:t>
            </w:r>
            <w:r w:rsidRPr="005F3E34">
              <w:t>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последовательности.</w:t>
            </w:r>
          </w:p>
        </w:tc>
      </w:tr>
    </w:tbl>
    <w:p w14:paraId="7ADAC1A0" w14:textId="77777777" w:rsidR="008B7646" w:rsidRPr="005F3E34" w:rsidRDefault="008B7646" w:rsidP="008B7646"/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8B7646" w:rsidRPr="005F3E34" w14:paraId="6B473339" w14:textId="77777777" w:rsidTr="00FD7254">
        <w:tc>
          <w:tcPr>
            <w:tcW w:w="9995" w:type="dxa"/>
            <w:gridSpan w:val="2"/>
          </w:tcPr>
          <w:p w14:paraId="3543209F" w14:textId="77777777" w:rsidR="008B7646" w:rsidRPr="005F3E34" w:rsidRDefault="008B7646" w:rsidP="005D2B16">
            <w:pPr>
              <w:jc w:val="center"/>
              <w:rPr>
                <w:b/>
              </w:rPr>
            </w:pPr>
            <w:r w:rsidRPr="005F3E34">
              <w:rPr>
                <w:b/>
              </w:rPr>
              <w:t xml:space="preserve">Контроль № </w:t>
            </w:r>
            <w:r w:rsidR="005D2B16" w:rsidRPr="005F3E34">
              <w:rPr>
                <w:b/>
              </w:rPr>
              <w:t>8</w:t>
            </w:r>
            <w:r w:rsidRPr="005F3E34">
              <w:rPr>
                <w:b/>
              </w:rPr>
              <w:t>. Анализ-интерпретация музыкального произведения.</w:t>
            </w:r>
          </w:p>
        </w:tc>
      </w:tr>
      <w:tr w:rsidR="008B7646" w:rsidRPr="005F3E34" w14:paraId="7C2F936C" w14:textId="77777777" w:rsidTr="00FD7254">
        <w:tc>
          <w:tcPr>
            <w:tcW w:w="9995" w:type="dxa"/>
            <w:gridSpan w:val="2"/>
          </w:tcPr>
          <w:p w14:paraId="25850C24" w14:textId="77777777" w:rsidR="008B7646" w:rsidRPr="005F3E34" w:rsidRDefault="008B7646" w:rsidP="00D36AF9">
            <w:pPr>
              <w:tabs>
                <w:tab w:val="left" w:pos="284"/>
              </w:tabs>
            </w:pPr>
            <w:r w:rsidRPr="005F3E34">
              <w:t>Контролируемая тема:</w:t>
            </w:r>
            <w:r w:rsidR="00286311" w:rsidRPr="005F3E34">
              <w:rPr>
                <w:b/>
              </w:rPr>
              <w:t>«Декор – человек, общество, время»</w:t>
            </w:r>
          </w:p>
        </w:tc>
      </w:tr>
      <w:tr w:rsidR="008B7646" w:rsidRPr="005F3E34" w14:paraId="5E0A45A7" w14:textId="77777777" w:rsidTr="00FD7254">
        <w:tc>
          <w:tcPr>
            <w:tcW w:w="3085" w:type="dxa"/>
          </w:tcPr>
          <w:p w14:paraId="483787FA" w14:textId="77777777" w:rsidR="008B7646" w:rsidRPr="005F3E34" w:rsidRDefault="008B7646" w:rsidP="00FD7254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15685179" w14:textId="77777777" w:rsidR="008B7646" w:rsidRPr="005F3E34" w:rsidRDefault="00D36AF9" w:rsidP="00FD7254">
            <w:r w:rsidRPr="005F3E34">
              <w:t>текущий</w:t>
            </w:r>
          </w:p>
        </w:tc>
      </w:tr>
      <w:tr w:rsidR="008B7646" w:rsidRPr="005F3E34" w14:paraId="3395B87D" w14:textId="77777777" w:rsidTr="00FD7254">
        <w:tc>
          <w:tcPr>
            <w:tcW w:w="3085" w:type="dxa"/>
          </w:tcPr>
          <w:p w14:paraId="4B1F086F" w14:textId="77777777" w:rsidR="008B7646" w:rsidRPr="005F3E34" w:rsidRDefault="008B7646" w:rsidP="00FD7254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00937254" w14:textId="77777777" w:rsidR="008B7646" w:rsidRPr="005F3E34" w:rsidRDefault="00286311" w:rsidP="00FD7254">
            <w:r w:rsidRPr="005F3E34">
              <w:t xml:space="preserve">Коллективное </w:t>
            </w:r>
            <w:r w:rsidRPr="005F3E34">
              <w:rPr>
                <w:bCs/>
              </w:rPr>
              <w:t>Просмотр фотографий произведения</w:t>
            </w:r>
          </w:p>
        </w:tc>
      </w:tr>
      <w:tr w:rsidR="008B7646" w:rsidRPr="005F3E34" w14:paraId="74A26B75" w14:textId="77777777" w:rsidTr="00FD7254">
        <w:tc>
          <w:tcPr>
            <w:tcW w:w="3085" w:type="dxa"/>
          </w:tcPr>
          <w:p w14:paraId="11D36131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7544423E" w14:textId="77777777" w:rsidR="008B7646" w:rsidRPr="005F3E34" w:rsidRDefault="008B7646" w:rsidP="00FD7254">
            <w:pPr>
              <w:rPr>
                <w:bCs/>
              </w:rPr>
            </w:pPr>
          </w:p>
        </w:tc>
        <w:tc>
          <w:tcPr>
            <w:tcW w:w="6910" w:type="dxa"/>
          </w:tcPr>
          <w:p w14:paraId="56AE37E0" w14:textId="77777777" w:rsidR="00D36AF9" w:rsidRPr="005F3E34" w:rsidRDefault="00D36AF9" w:rsidP="00D36AF9">
            <w:pPr>
              <w:jc w:val="both"/>
              <w:rPr>
                <w:b/>
                <w:bCs/>
              </w:rPr>
            </w:pPr>
            <w:r w:rsidRPr="005F3E34">
              <w:rPr>
                <w:bCs/>
              </w:rPr>
              <w:t xml:space="preserve">Учащиеся анализируют </w:t>
            </w:r>
            <w:r w:rsidR="00286311" w:rsidRPr="005F3E34">
              <w:rPr>
                <w:bCs/>
              </w:rPr>
              <w:t>символы в жизни древнего египетского общества</w:t>
            </w:r>
          </w:p>
        </w:tc>
      </w:tr>
      <w:tr w:rsidR="008B7646" w:rsidRPr="005F3E34" w14:paraId="0A64C66F" w14:textId="77777777" w:rsidTr="00FD7254">
        <w:tc>
          <w:tcPr>
            <w:tcW w:w="3085" w:type="dxa"/>
          </w:tcPr>
          <w:p w14:paraId="1601549A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Критерии достижения планируемых результатов (данный вид оценивания подразумевает коллективную отметку)</w:t>
            </w:r>
          </w:p>
        </w:tc>
        <w:tc>
          <w:tcPr>
            <w:tcW w:w="6910" w:type="dxa"/>
          </w:tcPr>
          <w:p w14:paraId="4C175D67" w14:textId="77777777" w:rsidR="00D36AF9" w:rsidRPr="005F3E34" w:rsidRDefault="00D36AF9" w:rsidP="00D36AF9">
            <w:r w:rsidRPr="005F3E34">
              <w:t>Используя схему анализа</w:t>
            </w:r>
          </w:p>
          <w:p w14:paraId="376720DE" w14:textId="77777777" w:rsidR="008B7646" w:rsidRPr="005F3E34" w:rsidRDefault="008A1A1E" w:rsidP="00D36AF9">
            <w:r w:rsidRPr="005F3E34">
              <w:t>П</w:t>
            </w:r>
            <w:r w:rsidR="00D36AF9" w:rsidRPr="005F3E34">
              <w:t>роизведения</w:t>
            </w:r>
            <w:r w:rsidRPr="005F3E34">
              <w:t xml:space="preserve"> декоративного искусства</w:t>
            </w:r>
            <w:r w:rsidR="00D36AF9" w:rsidRPr="005F3E34">
              <w:t>, определят характер, настроение</w:t>
            </w:r>
            <w:r w:rsidRPr="005F3E34">
              <w:t xml:space="preserve">, символы </w:t>
            </w:r>
            <w:r w:rsidR="00D36AF9" w:rsidRPr="005F3E34">
              <w:t>и средства выразительности.</w:t>
            </w:r>
          </w:p>
        </w:tc>
      </w:tr>
    </w:tbl>
    <w:p w14:paraId="571D455F" w14:textId="77777777" w:rsidR="008B7646" w:rsidRPr="005F3E34" w:rsidRDefault="008B7646" w:rsidP="008B7646">
      <w:pPr>
        <w:rPr>
          <w:b/>
        </w:rPr>
      </w:pPr>
    </w:p>
    <w:p w14:paraId="18FB3E6E" w14:textId="77777777" w:rsidR="008B7646" w:rsidRPr="005F3E34" w:rsidRDefault="008B7646" w:rsidP="008B7646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5F3E34" w:rsidRPr="005F3E34" w14:paraId="29F14ADD" w14:textId="77777777" w:rsidTr="00FD7254">
        <w:tc>
          <w:tcPr>
            <w:tcW w:w="9995" w:type="dxa"/>
            <w:gridSpan w:val="2"/>
          </w:tcPr>
          <w:p w14:paraId="7996D188" w14:textId="77777777" w:rsidR="008B7646" w:rsidRPr="005F3E34" w:rsidRDefault="008B7646" w:rsidP="005D2B16">
            <w:pPr>
              <w:jc w:val="center"/>
            </w:pPr>
            <w:r w:rsidRPr="005F3E34">
              <w:rPr>
                <w:b/>
              </w:rPr>
              <w:t xml:space="preserve">Контроль № </w:t>
            </w:r>
            <w:r w:rsidR="005D2B16" w:rsidRPr="005F3E34">
              <w:rPr>
                <w:b/>
              </w:rPr>
              <w:t>9</w:t>
            </w:r>
            <w:r w:rsidRPr="005F3E34">
              <w:rPr>
                <w:b/>
              </w:rPr>
              <w:t xml:space="preserve">. </w:t>
            </w:r>
            <w:r w:rsidR="008A1A1E" w:rsidRPr="005F3E34">
              <w:rPr>
                <w:b/>
              </w:rPr>
              <w:t>Теория изобразительного искусства.</w:t>
            </w:r>
          </w:p>
        </w:tc>
      </w:tr>
      <w:tr w:rsidR="005F3E34" w:rsidRPr="005F3E34" w14:paraId="13FAA2B3" w14:textId="77777777" w:rsidTr="00FD7254">
        <w:tc>
          <w:tcPr>
            <w:tcW w:w="9995" w:type="dxa"/>
            <w:gridSpan w:val="2"/>
          </w:tcPr>
          <w:p w14:paraId="28D1CEE3" w14:textId="77777777" w:rsidR="008B7646" w:rsidRPr="005F3E34" w:rsidRDefault="008B7646" w:rsidP="00656B5A">
            <w:pPr>
              <w:jc w:val="center"/>
              <w:rPr>
                <w:b/>
              </w:rPr>
            </w:pPr>
            <w:r w:rsidRPr="005F3E34">
              <w:t>Контролируемая тема:</w:t>
            </w:r>
            <w:r w:rsidR="008A1A1E" w:rsidRPr="005F3E34">
              <w:rPr>
                <w:b/>
              </w:rPr>
              <w:t>«Декор – человек, общество, время»</w:t>
            </w:r>
          </w:p>
        </w:tc>
      </w:tr>
      <w:tr w:rsidR="005F3E34" w:rsidRPr="005F3E34" w14:paraId="542C1179" w14:textId="77777777" w:rsidTr="00FD7254">
        <w:tc>
          <w:tcPr>
            <w:tcW w:w="3085" w:type="dxa"/>
          </w:tcPr>
          <w:p w14:paraId="11406467" w14:textId="77777777" w:rsidR="008B7646" w:rsidRPr="005F3E34" w:rsidRDefault="008B7646" w:rsidP="00FD7254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6E587FCF" w14:textId="77777777" w:rsidR="008B7646" w:rsidRPr="005F3E34" w:rsidRDefault="008B7646" w:rsidP="00FD7254">
            <w:r w:rsidRPr="005F3E34">
              <w:t>текущий</w:t>
            </w:r>
          </w:p>
        </w:tc>
      </w:tr>
      <w:tr w:rsidR="005F3E34" w:rsidRPr="005F3E34" w14:paraId="188E0975" w14:textId="77777777" w:rsidTr="00FD7254">
        <w:tc>
          <w:tcPr>
            <w:tcW w:w="3085" w:type="dxa"/>
          </w:tcPr>
          <w:p w14:paraId="39A730BD" w14:textId="77777777" w:rsidR="008B7646" w:rsidRPr="005F3E34" w:rsidRDefault="008B7646" w:rsidP="00FD7254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5E059E12" w14:textId="77777777" w:rsidR="008B7646" w:rsidRPr="005F3E34" w:rsidRDefault="00656B5A" w:rsidP="00FD7254">
            <w:r w:rsidRPr="005F3E34">
              <w:t>тест</w:t>
            </w:r>
          </w:p>
        </w:tc>
      </w:tr>
      <w:tr w:rsidR="005F3E34" w:rsidRPr="005F3E34" w14:paraId="56DF548A" w14:textId="77777777" w:rsidTr="00FD7254">
        <w:tc>
          <w:tcPr>
            <w:tcW w:w="3085" w:type="dxa"/>
          </w:tcPr>
          <w:p w14:paraId="1C0D9D15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514FDE5C" w14:textId="77777777" w:rsidR="008B7646" w:rsidRPr="005F3E34" w:rsidRDefault="008B7646" w:rsidP="00FD7254">
            <w:pPr>
              <w:rPr>
                <w:bCs/>
              </w:rPr>
            </w:pPr>
          </w:p>
        </w:tc>
        <w:tc>
          <w:tcPr>
            <w:tcW w:w="6910" w:type="dxa"/>
          </w:tcPr>
          <w:p w14:paraId="00123DF3" w14:textId="77777777" w:rsidR="008B7646" w:rsidRPr="005F3E34" w:rsidRDefault="00656B5A" w:rsidP="00FD7254">
            <w:r w:rsidRPr="005F3E34">
              <w:t>Учащиеся выполняют тестовые задания, определяя правильный ответ</w:t>
            </w:r>
          </w:p>
        </w:tc>
      </w:tr>
      <w:tr w:rsidR="005F3E34" w:rsidRPr="005F3E34" w14:paraId="0A3AC764" w14:textId="77777777" w:rsidTr="00FD7254">
        <w:tc>
          <w:tcPr>
            <w:tcW w:w="3085" w:type="dxa"/>
          </w:tcPr>
          <w:p w14:paraId="50BB13FD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 xml:space="preserve">Критерии достижения планируемых результатов (данный вид оценивания подразумевает </w:t>
            </w:r>
            <w:r w:rsidRPr="005F3E34">
              <w:rPr>
                <w:bCs/>
              </w:rPr>
              <w:lastRenderedPageBreak/>
              <w:t>коллективную отметку)</w:t>
            </w:r>
          </w:p>
        </w:tc>
        <w:tc>
          <w:tcPr>
            <w:tcW w:w="6910" w:type="dxa"/>
          </w:tcPr>
          <w:tbl>
            <w:tblPr>
              <w:tblW w:w="0" w:type="auto"/>
              <w:tblInd w:w="8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58"/>
              <w:gridCol w:w="1798"/>
            </w:tblGrid>
            <w:tr w:rsidR="006275BE" w:rsidRPr="005F3E34" w14:paraId="5C5ECD42" w14:textId="77777777" w:rsidTr="00585C3E">
              <w:tc>
                <w:tcPr>
                  <w:tcW w:w="2058" w:type="dxa"/>
                </w:tcPr>
                <w:p w14:paraId="33FAC0EE" w14:textId="77777777" w:rsidR="006275BE" w:rsidRPr="005F3E34" w:rsidRDefault="006275BE" w:rsidP="00292612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lastRenderedPageBreak/>
                    <w:t>вопросы 1-10</w:t>
                  </w:r>
                </w:p>
              </w:tc>
              <w:tc>
                <w:tcPr>
                  <w:tcW w:w="1798" w:type="dxa"/>
                </w:tcPr>
                <w:p w14:paraId="35C83324" w14:textId="77777777" w:rsidR="006275BE" w:rsidRPr="005F3E34" w:rsidRDefault="006275BE" w:rsidP="00292612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по 1 б.</w:t>
                  </w:r>
                </w:p>
              </w:tc>
            </w:tr>
            <w:tr w:rsidR="006275BE" w:rsidRPr="005F3E34" w14:paraId="168E6510" w14:textId="77777777" w:rsidTr="00585C3E">
              <w:tc>
                <w:tcPr>
                  <w:tcW w:w="2058" w:type="dxa"/>
                </w:tcPr>
                <w:p w14:paraId="3BF54D5F" w14:textId="77777777" w:rsidR="006275BE" w:rsidRPr="005F3E34" w:rsidRDefault="006275BE" w:rsidP="00292612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«5»</w:t>
                  </w:r>
                </w:p>
              </w:tc>
              <w:tc>
                <w:tcPr>
                  <w:tcW w:w="1798" w:type="dxa"/>
                </w:tcPr>
                <w:p w14:paraId="4CA5FAAC" w14:textId="77777777" w:rsidR="006275BE" w:rsidRPr="005F3E34" w:rsidRDefault="006275BE" w:rsidP="00292612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9-10 б.</w:t>
                  </w:r>
                </w:p>
              </w:tc>
            </w:tr>
            <w:tr w:rsidR="006275BE" w:rsidRPr="005F3E34" w14:paraId="66EBDB54" w14:textId="77777777" w:rsidTr="00585C3E">
              <w:tc>
                <w:tcPr>
                  <w:tcW w:w="2058" w:type="dxa"/>
                </w:tcPr>
                <w:p w14:paraId="6FC7E2B6" w14:textId="77777777" w:rsidR="006275BE" w:rsidRPr="005F3E34" w:rsidRDefault="006275BE" w:rsidP="00292612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«4»</w:t>
                  </w:r>
                </w:p>
              </w:tc>
              <w:tc>
                <w:tcPr>
                  <w:tcW w:w="1798" w:type="dxa"/>
                </w:tcPr>
                <w:p w14:paraId="62516065" w14:textId="77777777" w:rsidR="006275BE" w:rsidRPr="005F3E34" w:rsidRDefault="006275BE" w:rsidP="00292612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8-9 б.</w:t>
                  </w:r>
                </w:p>
              </w:tc>
            </w:tr>
            <w:tr w:rsidR="006275BE" w:rsidRPr="005F3E34" w14:paraId="0C65C704" w14:textId="77777777" w:rsidTr="00585C3E">
              <w:tc>
                <w:tcPr>
                  <w:tcW w:w="2058" w:type="dxa"/>
                </w:tcPr>
                <w:p w14:paraId="014A2127" w14:textId="77777777" w:rsidR="006275BE" w:rsidRPr="005F3E34" w:rsidRDefault="006275BE" w:rsidP="00292612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«3»</w:t>
                  </w:r>
                </w:p>
              </w:tc>
              <w:tc>
                <w:tcPr>
                  <w:tcW w:w="1798" w:type="dxa"/>
                </w:tcPr>
                <w:p w14:paraId="13E67D68" w14:textId="77777777" w:rsidR="006275BE" w:rsidRPr="005F3E34" w:rsidRDefault="006275BE" w:rsidP="00292612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5-7 б.</w:t>
                  </w:r>
                </w:p>
              </w:tc>
            </w:tr>
            <w:tr w:rsidR="006275BE" w:rsidRPr="005F3E34" w14:paraId="3C9E8D3C" w14:textId="77777777" w:rsidTr="00585C3E">
              <w:tc>
                <w:tcPr>
                  <w:tcW w:w="2058" w:type="dxa"/>
                </w:tcPr>
                <w:p w14:paraId="3790A754" w14:textId="77777777" w:rsidR="006275BE" w:rsidRPr="005F3E34" w:rsidRDefault="006275BE" w:rsidP="00292612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lastRenderedPageBreak/>
                    <w:t>отметка</w:t>
                  </w:r>
                  <w:r w:rsidRPr="005F3E34">
                    <w:rPr>
                      <w:b/>
                    </w:rPr>
                    <w:t xml:space="preserve"> «2»</w:t>
                  </w:r>
                </w:p>
              </w:tc>
              <w:tc>
                <w:tcPr>
                  <w:tcW w:w="1798" w:type="dxa"/>
                </w:tcPr>
                <w:p w14:paraId="43700C8E" w14:textId="77777777" w:rsidR="006275BE" w:rsidRPr="005F3E34" w:rsidRDefault="006275BE" w:rsidP="00292612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1-4 б.</w:t>
                  </w:r>
                </w:p>
              </w:tc>
            </w:tr>
          </w:tbl>
          <w:p w14:paraId="299D14FC" w14:textId="77777777" w:rsidR="008B7646" w:rsidRPr="005F3E34" w:rsidRDefault="008B7646" w:rsidP="00FD7254">
            <w:pPr>
              <w:rPr>
                <w:bCs/>
              </w:rPr>
            </w:pPr>
          </w:p>
        </w:tc>
      </w:tr>
      <w:tr w:rsidR="005F3E34" w:rsidRPr="005F3E34" w14:paraId="5B665A12" w14:textId="77777777" w:rsidTr="00FD7254">
        <w:tc>
          <w:tcPr>
            <w:tcW w:w="9995" w:type="dxa"/>
            <w:gridSpan w:val="2"/>
          </w:tcPr>
          <w:p w14:paraId="0BFFF184" w14:textId="77777777" w:rsidR="008B7646" w:rsidRPr="005F3E34" w:rsidRDefault="008B7646" w:rsidP="00FD7254">
            <w:pPr>
              <w:jc w:val="center"/>
              <w:rPr>
                <w:b/>
                <w:bCs/>
              </w:rPr>
            </w:pPr>
            <w:r w:rsidRPr="005F3E34">
              <w:rPr>
                <w:b/>
                <w:bCs/>
              </w:rPr>
              <w:lastRenderedPageBreak/>
              <w:t>Содержание работы</w:t>
            </w:r>
          </w:p>
          <w:p w14:paraId="74E1128B" w14:textId="77777777" w:rsidR="008A1A1E" w:rsidRPr="005F3E34" w:rsidRDefault="008A1A1E" w:rsidP="008A1A1E"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b/>
                <w:sz w:val="23"/>
                <w:szCs w:val="23"/>
                <w:shd w:val="clear" w:color="auto" w:fill="FFFFFF"/>
              </w:rPr>
              <w:t>1. Что такое костюм?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А) это одежда, предназначенная для маскарада;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Б) это знак, символ, указывающий на принадлежность человека к определенному сословию или группе людей в обществе;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В) это несколько предметов одежды, сочетающихся между собой по определенным признакам.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b/>
                <w:sz w:val="23"/>
                <w:szCs w:val="23"/>
                <w:shd w:val="clear" w:color="auto" w:fill="FFFFFF"/>
              </w:rPr>
              <w:t>2. Как называли правителя в Древнем Египте?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А) жрец;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Б) фараон;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В) чиновник.</w:t>
            </w:r>
          </w:p>
          <w:p w14:paraId="7991442C" w14:textId="77777777" w:rsidR="008A1A1E" w:rsidRPr="005F3E34" w:rsidRDefault="008A1A1E" w:rsidP="008A1A1E">
            <w:pPr>
              <w:rPr>
                <w:rFonts w:ascii="Arial" w:hAnsi="Arial" w:cs="Arial"/>
                <w:sz w:val="18"/>
                <w:szCs w:val="18"/>
              </w:rPr>
            </w:pPr>
            <w:r w:rsidRPr="005F3E34">
              <w:rPr>
                <w:rFonts w:ascii="Arial" w:hAnsi="Arial" w:cs="Arial"/>
                <w:sz w:val="18"/>
                <w:szCs w:val="18"/>
              </w:rPr>
              <w:t>Реклама 29</w:t>
            </w:r>
          </w:p>
          <w:p w14:paraId="54F1388E" w14:textId="77777777" w:rsidR="00242AA7" w:rsidRPr="005F3E34" w:rsidRDefault="008A1A1E" w:rsidP="005F3E34">
            <w:pPr>
              <w:spacing w:after="200" w:line="276" w:lineRule="auto"/>
              <w:rPr>
                <w:b/>
                <w:bCs/>
              </w:rPr>
            </w:pPr>
            <w:r w:rsidRPr="005F3E34">
              <w:rPr>
                <w:rFonts w:ascii="Arial" w:hAnsi="Arial" w:cs="Arial"/>
                <w:b/>
                <w:sz w:val="23"/>
                <w:szCs w:val="23"/>
                <w:shd w:val="clear" w:color="auto" w:fill="FFFFFF"/>
              </w:rPr>
              <w:t>3. Какие атрибуты и знаки были символами власти у египтян?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А) корона, мантия, изображение льва;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Б) тиара, скипетр, изображение урея и грифона;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В) шкура леопарда, набедренник, изображение жука скарабея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b/>
                <w:sz w:val="23"/>
                <w:szCs w:val="23"/>
                <w:shd w:val="clear" w:color="auto" w:fill="FFFFFF"/>
              </w:rPr>
              <w:t>4. Какую одежду носили женщины Древнего Египта, не зависимо от сословия?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А) набедренник;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Б) тиара;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В) калазирис.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b/>
                <w:sz w:val="23"/>
                <w:szCs w:val="23"/>
                <w:shd w:val="clear" w:color="auto" w:fill="FFFFFF"/>
              </w:rPr>
              <w:t>5. Какое символическое значение имело изображение цветка лотоса в Древнем Египте?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А) красота, бессмертие, вечная жизнь;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Б) власть, могущество, сила;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В) ум, знание, мудрость.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b/>
                <w:sz w:val="23"/>
                <w:szCs w:val="23"/>
                <w:shd w:val="clear" w:color="auto" w:fill="FFFFFF"/>
              </w:rPr>
              <w:t>6. Какие символы отличали одежду Китайского императора?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А) голубой цвет и изображение белого журавля;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Б) желтый цвет и изображение дракона;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В) красный цвет и изображение тигра.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b/>
                <w:sz w:val="23"/>
                <w:szCs w:val="23"/>
                <w:shd w:val="clear" w:color="auto" w:fill="FFFFFF"/>
              </w:rPr>
              <w:t>7. Этих людей во Франции в 17 в. называли «Люди мантии», за длинные широкие платья, наподобие мантии с широкими пышными рукавами и белоснежным воротником. Перечисли их.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А) аристократы, придворные дамы;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Б) судьи, медики, ученые, чиновники;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В) военные, стражники.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b/>
                <w:sz w:val="23"/>
                <w:szCs w:val="23"/>
                <w:shd w:val="clear" w:color="auto" w:fill="FFFFFF"/>
              </w:rPr>
              <w:t>8. Самая дорогая часть одежды Франции 17 в., которую носили и женщины и мужчины?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А) воротник;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Б) дублет;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В) корсет.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b/>
                <w:sz w:val="23"/>
                <w:szCs w:val="23"/>
                <w:shd w:val="clear" w:color="auto" w:fill="FFFFFF"/>
              </w:rPr>
              <w:t>9. Как назывался приталенный кафтан с широкими манжетами-обшлагами на рукавах и низкими карманами, который стремились носить французские аристократы 17 в.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А) канделябр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Б) камзол;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В) жюстокор.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b/>
                <w:sz w:val="23"/>
                <w:szCs w:val="23"/>
                <w:shd w:val="clear" w:color="auto" w:fill="FFFFFF"/>
              </w:rPr>
              <w:t>10. Как называется искусство, зародившееся в эпоху средневековья в Европе и было связано с составлением гербов?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А) эмблема;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Б) витраж;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lastRenderedPageBreak/>
              <w:t>В) геральдика.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="00242AA7" w:rsidRPr="005F3E34">
              <w:rPr>
                <w:b/>
                <w:bCs/>
              </w:rPr>
              <w:t>Ключи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  <w:gridCol w:w="976"/>
              <w:gridCol w:w="977"/>
              <w:gridCol w:w="977"/>
              <w:gridCol w:w="977"/>
              <w:gridCol w:w="977"/>
            </w:tblGrid>
            <w:tr w:rsidR="00242AA7" w:rsidRPr="005F3E34" w14:paraId="5010062B" w14:textId="77777777" w:rsidTr="00242AA7">
              <w:tc>
                <w:tcPr>
                  <w:tcW w:w="976" w:type="dxa"/>
                </w:tcPr>
                <w:p w14:paraId="45138111" w14:textId="77777777" w:rsidR="00242AA7" w:rsidRPr="005F3E34" w:rsidRDefault="00242AA7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976" w:type="dxa"/>
                </w:tcPr>
                <w:p w14:paraId="184B4F15" w14:textId="77777777" w:rsidR="00242AA7" w:rsidRPr="005F3E34" w:rsidRDefault="00242AA7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976" w:type="dxa"/>
                </w:tcPr>
                <w:p w14:paraId="1C258D4E" w14:textId="77777777" w:rsidR="00242AA7" w:rsidRPr="005F3E34" w:rsidRDefault="00242AA7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976" w:type="dxa"/>
                </w:tcPr>
                <w:p w14:paraId="67AAB769" w14:textId="77777777" w:rsidR="00242AA7" w:rsidRPr="005F3E34" w:rsidRDefault="00242AA7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976" w:type="dxa"/>
                </w:tcPr>
                <w:p w14:paraId="1B4B1B54" w14:textId="77777777" w:rsidR="00242AA7" w:rsidRPr="005F3E34" w:rsidRDefault="00242AA7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976" w:type="dxa"/>
                </w:tcPr>
                <w:p w14:paraId="2B641360" w14:textId="77777777" w:rsidR="00242AA7" w:rsidRPr="005F3E34" w:rsidRDefault="00242AA7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977" w:type="dxa"/>
                </w:tcPr>
                <w:p w14:paraId="394803A5" w14:textId="77777777" w:rsidR="00242AA7" w:rsidRPr="005F3E34" w:rsidRDefault="00242AA7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977" w:type="dxa"/>
                </w:tcPr>
                <w:p w14:paraId="1AC0AC82" w14:textId="77777777" w:rsidR="00242AA7" w:rsidRPr="005F3E34" w:rsidRDefault="00242AA7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977" w:type="dxa"/>
                </w:tcPr>
                <w:p w14:paraId="6CA6A95A" w14:textId="77777777" w:rsidR="00242AA7" w:rsidRPr="005F3E34" w:rsidRDefault="00242AA7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9</w:t>
                  </w:r>
                </w:p>
              </w:tc>
              <w:tc>
                <w:tcPr>
                  <w:tcW w:w="977" w:type="dxa"/>
                </w:tcPr>
                <w:p w14:paraId="50BBCF64" w14:textId="77777777" w:rsidR="00242AA7" w:rsidRPr="005F3E34" w:rsidRDefault="00242AA7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10</w:t>
                  </w:r>
                </w:p>
              </w:tc>
            </w:tr>
            <w:tr w:rsidR="00242AA7" w:rsidRPr="005F3E34" w14:paraId="3C43B308" w14:textId="77777777" w:rsidTr="00242AA7">
              <w:tc>
                <w:tcPr>
                  <w:tcW w:w="976" w:type="dxa"/>
                </w:tcPr>
                <w:p w14:paraId="11C98D78" w14:textId="77777777" w:rsidR="00242AA7" w:rsidRPr="005F3E34" w:rsidRDefault="008A1A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6" w:type="dxa"/>
                </w:tcPr>
                <w:p w14:paraId="7C44F301" w14:textId="77777777" w:rsidR="00242AA7" w:rsidRPr="005F3E34" w:rsidRDefault="008A1A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6" w:type="dxa"/>
                </w:tcPr>
                <w:p w14:paraId="7C2B7953" w14:textId="77777777" w:rsidR="00242AA7" w:rsidRPr="005F3E34" w:rsidRDefault="008A1A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6" w:type="dxa"/>
                </w:tcPr>
                <w:p w14:paraId="2ADA710C" w14:textId="77777777" w:rsidR="00242AA7" w:rsidRPr="005F3E34" w:rsidRDefault="008A1A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6" w:type="dxa"/>
                </w:tcPr>
                <w:p w14:paraId="192F91A2" w14:textId="77777777" w:rsidR="00242AA7" w:rsidRPr="005F3E34" w:rsidRDefault="008A1A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976" w:type="dxa"/>
                </w:tcPr>
                <w:p w14:paraId="50F2B723" w14:textId="77777777" w:rsidR="00242AA7" w:rsidRPr="005F3E34" w:rsidRDefault="00292612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7" w:type="dxa"/>
                </w:tcPr>
                <w:p w14:paraId="0A6897E7" w14:textId="77777777" w:rsidR="00242AA7" w:rsidRPr="005F3E34" w:rsidRDefault="008A1A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7" w:type="dxa"/>
                </w:tcPr>
                <w:p w14:paraId="699838C1" w14:textId="77777777" w:rsidR="00242AA7" w:rsidRPr="005F3E34" w:rsidRDefault="008A1A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</w:rPr>
                    <w:t>А</w:t>
                  </w:r>
                </w:p>
              </w:tc>
              <w:tc>
                <w:tcPr>
                  <w:tcW w:w="977" w:type="dxa"/>
                </w:tcPr>
                <w:p w14:paraId="0FC63B07" w14:textId="77777777" w:rsidR="00242AA7" w:rsidRPr="005F3E34" w:rsidRDefault="008A1A1E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7" w:type="dxa"/>
                </w:tcPr>
                <w:p w14:paraId="42D33922" w14:textId="77777777" w:rsidR="00242AA7" w:rsidRPr="005F3E34" w:rsidRDefault="00242AA7" w:rsidP="00242AA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В</w:t>
                  </w:r>
                </w:p>
              </w:tc>
            </w:tr>
          </w:tbl>
          <w:p w14:paraId="0C38000B" w14:textId="77777777" w:rsidR="00656B5A" w:rsidRPr="005F3E34" w:rsidRDefault="00656B5A" w:rsidP="00242AA7">
            <w:pPr>
              <w:shd w:val="clear" w:color="auto" w:fill="FFFFFF"/>
              <w:rPr>
                <w:b/>
                <w:bCs/>
              </w:rPr>
            </w:pPr>
          </w:p>
        </w:tc>
      </w:tr>
    </w:tbl>
    <w:p w14:paraId="009A4799" w14:textId="77777777" w:rsidR="005F3E34" w:rsidRPr="005F3E34" w:rsidRDefault="005F3E34" w:rsidP="005F3E34">
      <w:pPr>
        <w:jc w:val="center"/>
        <w:rPr>
          <w:b/>
        </w:rPr>
      </w:pPr>
      <w:r>
        <w:rPr>
          <w:b/>
        </w:rPr>
        <w:lastRenderedPageBreak/>
        <w:t>4</w:t>
      </w:r>
      <w:r w:rsidRPr="005F3E34">
        <w:rPr>
          <w:b/>
        </w:rPr>
        <w:t>-й раздел</w:t>
      </w:r>
    </w:p>
    <w:p w14:paraId="39B97101" w14:textId="77777777" w:rsidR="008B7646" w:rsidRPr="005F3E34" w:rsidRDefault="008B7646" w:rsidP="008B7646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8B7646" w:rsidRPr="005F3E34" w14:paraId="6589CFE6" w14:textId="77777777" w:rsidTr="00FD7254">
        <w:tc>
          <w:tcPr>
            <w:tcW w:w="9995" w:type="dxa"/>
            <w:gridSpan w:val="2"/>
          </w:tcPr>
          <w:p w14:paraId="1A310497" w14:textId="77777777" w:rsidR="008B7646" w:rsidRPr="005F3E34" w:rsidRDefault="008B7646" w:rsidP="005D2B16">
            <w:pPr>
              <w:jc w:val="center"/>
            </w:pPr>
            <w:r w:rsidRPr="005F3E34">
              <w:rPr>
                <w:b/>
              </w:rPr>
              <w:t xml:space="preserve">Контроль № </w:t>
            </w:r>
            <w:r w:rsidR="005D2B16" w:rsidRPr="005F3E34">
              <w:rPr>
                <w:b/>
              </w:rPr>
              <w:t>10</w:t>
            </w:r>
            <w:r w:rsidRPr="005F3E34">
              <w:rPr>
                <w:b/>
              </w:rPr>
              <w:t>. Художественно-практическая  деятельность.</w:t>
            </w:r>
          </w:p>
        </w:tc>
      </w:tr>
      <w:tr w:rsidR="008B7646" w:rsidRPr="005F3E34" w14:paraId="6A1C5F91" w14:textId="77777777" w:rsidTr="00FD7254">
        <w:tc>
          <w:tcPr>
            <w:tcW w:w="9995" w:type="dxa"/>
            <w:gridSpan w:val="2"/>
          </w:tcPr>
          <w:p w14:paraId="72F9897C" w14:textId="77777777" w:rsidR="008B7646" w:rsidRPr="005F3E34" w:rsidRDefault="008B7646" w:rsidP="001B71C8">
            <w:pPr>
              <w:jc w:val="center"/>
              <w:rPr>
                <w:b/>
              </w:rPr>
            </w:pPr>
            <w:r w:rsidRPr="005F3E34">
              <w:t>Контролируемая тема:</w:t>
            </w:r>
            <w:r w:rsidR="00656B5A" w:rsidRPr="005F3E34">
              <w:rPr>
                <w:b/>
              </w:rPr>
              <w:t>«</w:t>
            </w:r>
            <w:r w:rsidR="001B71C8" w:rsidRPr="005F3E34">
              <w:rPr>
                <w:b/>
              </w:rPr>
              <w:t>Декоративное искусство в современном мире</w:t>
            </w:r>
            <w:r w:rsidR="00656B5A" w:rsidRPr="005F3E34">
              <w:rPr>
                <w:b/>
              </w:rPr>
              <w:t>»</w:t>
            </w:r>
          </w:p>
        </w:tc>
      </w:tr>
      <w:tr w:rsidR="008B7646" w:rsidRPr="005F3E34" w14:paraId="38B41107" w14:textId="77777777" w:rsidTr="00FD7254">
        <w:tc>
          <w:tcPr>
            <w:tcW w:w="3085" w:type="dxa"/>
          </w:tcPr>
          <w:p w14:paraId="5D8B31E3" w14:textId="77777777" w:rsidR="008B7646" w:rsidRPr="005F3E34" w:rsidRDefault="008B7646" w:rsidP="00FD7254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4005C71A" w14:textId="77777777" w:rsidR="008B7646" w:rsidRPr="005F3E34" w:rsidRDefault="00656B5A" w:rsidP="00FD7254">
            <w:pPr>
              <w:rPr>
                <w:b/>
              </w:rPr>
            </w:pPr>
            <w:r w:rsidRPr="005F3E34">
              <w:rPr>
                <w:bCs/>
              </w:rPr>
              <w:t>текущий</w:t>
            </w:r>
          </w:p>
        </w:tc>
      </w:tr>
      <w:tr w:rsidR="008B7646" w:rsidRPr="005F3E34" w14:paraId="28B9A95A" w14:textId="77777777" w:rsidTr="00FD7254">
        <w:tc>
          <w:tcPr>
            <w:tcW w:w="3085" w:type="dxa"/>
          </w:tcPr>
          <w:p w14:paraId="6EFE188D" w14:textId="77777777" w:rsidR="008B7646" w:rsidRPr="005F3E34" w:rsidRDefault="008B7646" w:rsidP="00FD7254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2500BF5A" w14:textId="77777777" w:rsidR="008B7646" w:rsidRPr="005F3E34" w:rsidRDefault="00192D17" w:rsidP="008A1A1E">
            <w:r w:rsidRPr="005F3E34">
              <w:t>Коллективное</w:t>
            </w:r>
            <w:r w:rsidR="008A1A1E" w:rsidRPr="005F3E34">
              <w:t>,изготавливить панно в технике аппликации.</w:t>
            </w:r>
          </w:p>
        </w:tc>
      </w:tr>
      <w:tr w:rsidR="008B7646" w:rsidRPr="005F3E34" w14:paraId="4F880ECA" w14:textId="77777777" w:rsidTr="00FD7254">
        <w:tc>
          <w:tcPr>
            <w:tcW w:w="3085" w:type="dxa"/>
          </w:tcPr>
          <w:p w14:paraId="75A2AA5F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7C6F060E" w14:textId="77777777" w:rsidR="008B7646" w:rsidRPr="005F3E34" w:rsidRDefault="008B7646" w:rsidP="00FD7254">
            <w:pPr>
              <w:rPr>
                <w:bCs/>
              </w:rPr>
            </w:pPr>
          </w:p>
        </w:tc>
        <w:tc>
          <w:tcPr>
            <w:tcW w:w="6910" w:type="dxa"/>
          </w:tcPr>
          <w:p w14:paraId="4A48378E" w14:textId="77777777" w:rsidR="008B7646" w:rsidRPr="005F3E34" w:rsidRDefault="001B71C8" w:rsidP="00192D17">
            <w:r w:rsidRPr="005F3E34">
              <w:rPr>
                <w:lang w:val="uk-UA"/>
              </w:rPr>
              <w:t>Создание мини проектамозаичного панно «Сказочнаяптица»</w:t>
            </w:r>
          </w:p>
        </w:tc>
      </w:tr>
      <w:tr w:rsidR="008B7646" w:rsidRPr="005F3E34" w14:paraId="79A0C104" w14:textId="77777777" w:rsidTr="00FD7254">
        <w:tc>
          <w:tcPr>
            <w:tcW w:w="3085" w:type="dxa"/>
          </w:tcPr>
          <w:p w14:paraId="31AC2ACF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Критерии достижения планируемых результатов (данный вид оценивания подразумевает коллективную отметку)</w:t>
            </w:r>
          </w:p>
        </w:tc>
        <w:tc>
          <w:tcPr>
            <w:tcW w:w="6910" w:type="dxa"/>
          </w:tcPr>
          <w:p w14:paraId="34F30F5B" w14:textId="77777777" w:rsidR="008A1A1E" w:rsidRPr="005F3E34" w:rsidRDefault="008A1A1E" w:rsidP="008A1A1E">
            <w:pPr>
              <w:shd w:val="clear" w:color="auto" w:fill="FFFFFF"/>
              <w:spacing w:after="150"/>
            </w:pPr>
            <w:r w:rsidRPr="005F3E34">
              <w:rPr>
                <w:b/>
                <w:bCs/>
              </w:rPr>
              <w:t>Отметка «5»</w:t>
            </w:r>
            <w:r w:rsidRPr="005F3E34">
              <w:t> — уровень выполнения требований высокий, отсутствуют ошиб</w:t>
            </w:r>
            <w:r w:rsidRPr="005F3E34">
              <w:softHyphen/>
              <w:t>ки в разработке композиции, работа отличается грамотно продуманной цветовой гаммой, все объекты связаны между собой, верно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      </w:r>
          </w:p>
          <w:p w14:paraId="6BA0ECD3" w14:textId="77777777" w:rsidR="008A1A1E" w:rsidRPr="005F3E34" w:rsidRDefault="008A1A1E" w:rsidP="008A1A1E">
            <w:pPr>
              <w:shd w:val="clear" w:color="auto" w:fill="FFFFFF"/>
              <w:spacing w:after="150"/>
            </w:pPr>
            <w:r w:rsidRPr="005F3E34">
              <w:rPr>
                <w:b/>
                <w:bCs/>
              </w:rPr>
              <w:t>Отметка «4»</w:t>
            </w:r>
            <w:r w:rsidRPr="005F3E34">
              <w:t> — уровень выполнения требований хороший, но допущены незначительные ошибки в разработке композиции, есть нарушения в пе</w:t>
            </w:r>
            <w:r w:rsidRPr="005F3E34">
              <w:softHyphen/>
              <w:t>редаче пропорций и размеров; обучающийся допустил малозначительные ошибки, но может самостоятельно исправить ошибки с небольшой подсказкой учителя. Работа выполнена в заданное время, самостоятельно.</w:t>
            </w:r>
          </w:p>
          <w:p w14:paraId="17AA4188" w14:textId="77777777" w:rsidR="008B7646" w:rsidRPr="005F3E34" w:rsidRDefault="008A1A1E" w:rsidP="008A1A1E">
            <w:pPr>
              <w:rPr>
                <w:bCs/>
              </w:rPr>
            </w:pPr>
            <w:r w:rsidRPr="005F3E34">
              <w:rPr>
                <w:b/>
                <w:bCs/>
              </w:rPr>
              <w:t>Отметка «3»</w:t>
            </w:r>
            <w:r w:rsidRPr="005F3E34">
              <w:t>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</w:t>
            </w:r>
          </w:p>
        </w:tc>
      </w:tr>
      <w:tr w:rsidR="008B7646" w:rsidRPr="005F3E34" w14:paraId="1D819F3C" w14:textId="77777777" w:rsidTr="00FD7254">
        <w:tc>
          <w:tcPr>
            <w:tcW w:w="9995" w:type="dxa"/>
            <w:gridSpan w:val="2"/>
          </w:tcPr>
          <w:p w14:paraId="2719A2A7" w14:textId="77777777" w:rsidR="008B7646" w:rsidRPr="005F3E34" w:rsidRDefault="008B7646" w:rsidP="00FD7254">
            <w:pPr>
              <w:jc w:val="center"/>
              <w:rPr>
                <w:b/>
                <w:bCs/>
              </w:rPr>
            </w:pPr>
            <w:r w:rsidRPr="005F3E34">
              <w:rPr>
                <w:b/>
                <w:bCs/>
              </w:rPr>
              <w:t>Содержание работы</w:t>
            </w:r>
          </w:p>
        </w:tc>
      </w:tr>
    </w:tbl>
    <w:p w14:paraId="10C68DFA" w14:textId="77777777" w:rsidR="008B7646" w:rsidRPr="005F3E34" w:rsidRDefault="008B7646" w:rsidP="008B7646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910"/>
      </w:tblGrid>
      <w:tr w:rsidR="008B7646" w:rsidRPr="005F3E34" w14:paraId="640F6655" w14:textId="77777777" w:rsidTr="00FD7254">
        <w:tc>
          <w:tcPr>
            <w:tcW w:w="9995" w:type="dxa"/>
            <w:gridSpan w:val="2"/>
          </w:tcPr>
          <w:p w14:paraId="2C4166BF" w14:textId="77777777" w:rsidR="008B7646" w:rsidRPr="005F3E34" w:rsidRDefault="008B7646" w:rsidP="005D2B16">
            <w:pPr>
              <w:jc w:val="center"/>
            </w:pPr>
            <w:r w:rsidRPr="005F3E34">
              <w:rPr>
                <w:b/>
              </w:rPr>
              <w:t>Контроль № 1</w:t>
            </w:r>
            <w:r w:rsidR="005D2B16" w:rsidRPr="005F3E34">
              <w:rPr>
                <w:b/>
              </w:rPr>
              <w:t>1</w:t>
            </w:r>
            <w:r w:rsidRPr="005F3E34">
              <w:rPr>
                <w:b/>
              </w:rPr>
              <w:t>. Анализ-интерпретация музыкального произведения.</w:t>
            </w:r>
          </w:p>
        </w:tc>
      </w:tr>
      <w:tr w:rsidR="008B7646" w:rsidRPr="005F3E34" w14:paraId="4861F569" w14:textId="77777777" w:rsidTr="00FD7254">
        <w:tc>
          <w:tcPr>
            <w:tcW w:w="9995" w:type="dxa"/>
            <w:gridSpan w:val="2"/>
          </w:tcPr>
          <w:p w14:paraId="3DD5A684" w14:textId="77777777" w:rsidR="008B7646" w:rsidRPr="005F3E34" w:rsidRDefault="008B7646" w:rsidP="00D36AF9">
            <w:pPr>
              <w:jc w:val="center"/>
              <w:rPr>
                <w:b/>
              </w:rPr>
            </w:pPr>
            <w:r w:rsidRPr="005F3E34">
              <w:t>Контролируемая тема:</w:t>
            </w:r>
            <w:r w:rsidR="001B71C8" w:rsidRPr="005F3E34">
              <w:rPr>
                <w:b/>
              </w:rPr>
              <w:t>«Декоративное искусство в современном мире»</w:t>
            </w:r>
          </w:p>
        </w:tc>
      </w:tr>
      <w:tr w:rsidR="008B7646" w:rsidRPr="005F3E34" w14:paraId="631A01C5" w14:textId="77777777" w:rsidTr="00FD7254">
        <w:tc>
          <w:tcPr>
            <w:tcW w:w="3085" w:type="dxa"/>
          </w:tcPr>
          <w:p w14:paraId="7110A6B7" w14:textId="77777777" w:rsidR="008B7646" w:rsidRPr="005F3E34" w:rsidRDefault="008B7646" w:rsidP="00FD7254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26D8B810" w14:textId="77777777" w:rsidR="008B7646" w:rsidRPr="005F3E34" w:rsidRDefault="008B7646" w:rsidP="00FD7254">
            <w:pPr>
              <w:rPr>
                <w:b/>
              </w:rPr>
            </w:pPr>
            <w:r w:rsidRPr="005F3E34">
              <w:rPr>
                <w:bCs/>
              </w:rPr>
              <w:t>текущий</w:t>
            </w:r>
          </w:p>
        </w:tc>
      </w:tr>
      <w:tr w:rsidR="008B7646" w:rsidRPr="005F3E34" w14:paraId="37C3AEBB" w14:textId="77777777" w:rsidTr="00FD7254">
        <w:tc>
          <w:tcPr>
            <w:tcW w:w="3085" w:type="dxa"/>
          </w:tcPr>
          <w:p w14:paraId="77C2D91A" w14:textId="77777777" w:rsidR="008B7646" w:rsidRPr="005F3E34" w:rsidRDefault="008B7646" w:rsidP="00FD7254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090FA1ED" w14:textId="77777777" w:rsidR="008B7646" w:rsidRPr="005F3E34" w:rsidRDefault="001B71C8" w:rsidP="005D2B16">
            <w:r w:rsidRPr="005F3E34">
              <w:t xml:space="preserve">Просмотр </w:t>
            </w:r>
            <w:r w:rsidRPr="005F3E34">
              <w:rPr>
                <w:shd w:val="clear" w:color="auto" w:fill="FFFFFF"/>
              </w:rPr>
              <w:t>фильма «</w:t>
            </w:r>
            <w:r w:rsidR="005D2B16" w:rsidRPr="005F3E34">
              <w:rPr>
                <w:shd w:val="clear" w:color="auto" w:fill="FFFFFF"/>
              </w:rPr>
              <w:t>Светильники Тиффани</w:t>
            </w:r>
            <w:r w:rsidRPr="005F3E34">
              <w:rPr>
                <w:shd w:val="clear" w:color="auto" w:fill="FFFFFF"/>
              </w:rPr>
              <w:t>»</w:t>
            </w:r>
          </w:p>
        </w:tc>
      </w:tr>
      <w:tr w:rsidR="008B7646" w:rsidRPr="005F3E34" w14:paraId="14B38E8E" w14:textId="77777777" w:rsidTr="00FD7254">
        <w:tc>
          <w:tcPr>
            <w:tcW w:w="3085" w:type="dxa"/>
          </w:tcPr>
          <w:p w14:paraId="69130729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1A0697D3" w14:textId="77777777" w:rsidR="008B7646" w:rsidRPr="005F3E34" w:rsidRDefault="008B7646" w:rsidP="00FD7254">
            <w:pPr>
              <w:rPr>
                <w:bCs/>
              </w:rPr>
            </w:pPr>
          </w:p>
        </w:tc>
        <w:tc>
          <w:tcPr>
            <w:tcW w:w="6910" w:type="dxa"/>
          </w:tcPr>
          <w:p w14:paraId="09FB2AA9" w14:textId="77777777" w:rsidR="008B7646" w:rsidRPr="005F3E34" w:rsidRDefault="00D36AF9" w:rsidP="00FD7254">
            <w:r w:rsidRPr="005F3E34">
              <w:t xml:space="preserve">Учащиеся анализируют </w:t>
            </w:r>
            <w:r w:rsidR="001B71C8" w:rsidRPr="005F3E34">
              <w:t>художественн</w:t>
            </w:r>
            <w:r w:rsidR="005D2B16" w:rsidRPr="005F3E34">
              <w:t>ы</w:t>
            </w:r>
            <w:r w:rsidR="001B71C8" w:rsidRPr="005F3E34">
              <w:t xml:space="preserve">е </w:t>
            </w:r>
            <w:r w:rsidRPr="005F3E34">
              <w:t xml:space="preserve"> произведени</w:t>
            </w:r>
            <w:r w:rsidR="005D2B16" w:rsidRPr="005F3E34">
              <w:t>я</w:t>
            </w:r>
            <w:r w:rsidR="00656B5A" w:rsidRPr="005F3E34">
              <w:t>:</w:t>
            </w:r>
          </w:p>
          <w:p w14:paraId="03A040EF" w14:textId="77777777" w:rsidR="005D2B16" w:rsidRPr="005F3E34" w:rsidRDefault="005D2B16" w:rsidP="00FD7254">
            <w:r w:rsidRPr="005F3E34">
              <w:rPr>
                <w:shd w:val="clear" w:color="auto" w:fill="FFFFFF"/>
              </w:rPr>
              <w:t>Американского художника Луиса Комфора Тиффани</w:t>
            </w:r>
          </w:p>
          <w:p w14:paraId="35E7B265" w14:textId="77777777" w:rsidR="00656B5A" w:rsidRPr="005F3E34" w:rsidRDefault="00656B5A" w:rsidP="00FD7254"/>
        </w:tc>
      </w:tr>
      <w:tr w:rsidR="008B7646" w:rsidRPr="005F3E34" w14:paraId="1A7D7B60" w14:textId="77777777" w:rsidTr="00FD7254">
        <w:tc>
          <w:tcPr>
            <w:tcW w:w="3085" w:type="dxa"/>
          </w:tcPr>
          <w:p w14:paraId="4770AA76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Критерии достижения планируемых результатов</w:t>
            </w:r>
          </w:p>
        </w:tc>
        <w:tc>
          <w:tcPr>
            <w:tcW w:w="6910" w:type="dxa"/>
          </w:tcPr>
          <w:p w14:paraId="484858A5" w14:textId="77777777" w:rsidR="008B7646" w:rsidRPr="005F3E34" w:rsidRDefault="00D36AF9" w:rsidP="005D2B16">
            <w:r w:rsidRPr="005F3E34">
              <w:t>Используя схему анализа</w:t>
            </w:r>
            <w:r w:rsidR="005D2B16" w:rsidRPr="005F3E34">
              <w:t xml:space="preserve">художественного </w:t>
            </w:r>
            <w:r w:rsidRPr="005F3E34">
              <w:t>произведения, определят характер, настроениеи средства выразительности.</w:t>
            </w:r>
          </w:p>
        </w:tc>
      </w:tr>
      <w:tr w:rsidR="008B7646" w:rsidRPr="005F3E34" w14:paraId="2E955EDA" w14:textId="77777777" w:rsidTr="005D2B16">
        <w:trPr>
          <w:trHeight w:val="298"/>
        </w:trPr>
        <w:tc>
          <w:tcPr>
            <w:tcW w:w="9995" w:type="dxa"/>
            <w:gridSpan w:val="2"/>
          </w:tcPr>
          <w:p w14:paraId="5AF2C5A6" w14:textId="77777777" w:rsidR="008B7646" w:rsidRPr="005F3E34" w:rsidRDefault="008B7646" w:rsidP="00FD7254">
            <w:pPr>
              <w:jc w:val="center"/>
              <w:rPr>
                <w:b/>
                <w:bCs/>
              </w:rPr>
            </w:pPr>
            <w:r w:rsidRPr="005F3E34">
              <w:rPr>
                <w:b/>
                <w:bCs/>
              </w:rPr>
              <w:t>Содержание работы</w:t>
            </w:r>
          </w:p>
        </w:tc>
      </w:tr>
      <w:tr w:rsidR="005D2B16" w:rsidRPr="005F3E34" w14:paraId="3578A72C" w14:textId="77777777" w:rsidTr="00FD7254">
        <w:trPr>
          <w:trHeight w:val="298"/>
        </w:trPr>
        <w:tc>
          <w:tcPr>
            <w:tcW w:w="9995" w:type="dxa"/>
            <w:gridSpan w:val="2"/>
            <w:tcBorders>
              <w:bottom w:val="single" w:sz="4" w:space="0" w:color="auto"/>
            </w:tcBorders>
          </w:tcPr>
          <w:p w14:paraId="33649A1A" w14:textId="77777777" w:rsidR="005D2B16" w:rsidRPr="005F3E34" w:rsidRDefault="005D2B16" w:rsidP="00FD7254">
            <w:pPr>
              <w:jc w:val="center"/>
              <w:rPr>
                <w:b/>
                <w:bCs/>
              </w:rPr>
            </w:pPr>
          </w:p>
        </w:tc>
      </w:tr>
      <w:tr w:rsidR="005D2B16" w:rsidRPr="005F3E34" w14:paraId="77CFCCF3" w14:textId="77777777" w:rsidTr="00462C07">
        <w:tc>
          <w:tcPr>
            <w:tcW w:w="9995" w:type="dxa"/>
            <w:gridSpan w:val="2"/>
          </w:tcPr>
          <w:p w14:paraId="70B200A6" w14:textId="77777777" w:rsidR="005D2B16" w:rsidRPr="005F3E34" w:rsidRDefault="005D2B16" w:rsidP="00462C07">
            <w:pPr>
              <w:jc w:val="center"/>
            </w:pPr>
            <w:r w:rsidRPr="005F3E34">
              <w:rPr>
                <w:b/>
              </w:rPr>
              <w:t xml:space="preserve">Контроль № </w:t>
            </w:r>
            <w:r w:rsidR="005F3E34">
              <w:rPr>
                <w:b/>
              </w:rPr>
              <w:t>12</w:t>
            </w:r>
            <w:r w:rsidRPr="005F3E34">
              <w:rPr>
                <w:b/>
              </w:rPr>
              <w:t>. Теория изобразительного искусства.</w:t>
            </w:r>
          </w:p>
        </w:tc>
      </w:tr>
      <w:tr w:rsidR="005D2B16" w:rsidRPr="005F3E34" w14:paraId="7E05974B" w14:textId="77777777" w:rsidTr="00462C07">
        <w:tc>
          <w:tcPr>
            <w:tcW w:w="9995" w:type="dxa"/>
            <w:gridSpan w:val="2"/>
          </w:tcPr>
          <w:p w14:paraId="79F66ECD" w14:textId="77777777" w:rsidR="005D2B16" w:rsidRPr="005F3E34" w:rsidRDefault="005D2B16" w:rsidP="00462C07">
            <w:pPr>
              <w:jc w:val="center"/>
              <w:rPr>
                <w:b/>
              </w:rPr>
            </w:pPr>
            <w:r w:rsidRPr="005F3E34">
              <w:t>Контролируемая тема:</w:t>
            </w:r>
            <w:r w:rsidRPr="005F3E34">
              <w:rPr>
                <w:b/>
              </w:rPr>
              <w:t xml:space="preserve"> «Декоративное искусство в современном мире»</w:t>
            </w:r>
          </w:p>
        </w:tc>
      </w:tr>
      <w:tr w:rsidR="005D2B16" w:rsidRPr="005F3E34" w14:paraId="3A9F577A" w14:textId="77777777" w:rsidTr="00462C07">
        <w:tc>
          <w:tcPr>
            <w:tcW w:w="3085" w:type="dxa"/>
          </w:tcPr>
          <w:p w14:paraId="378A1CF2" w14:textId="77777777" w:rsidR="005D2B16" w:rsidRPr="005F3E34" w:rsidRDefault="005D2B16" w:rsidP="00462C07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48853DC4" w14:textId="77777777" w:rsidR="005D2B16" w:rsidRPr="005F3E34" w:rsidRDefault="005D2B16" w:rsidP="00462C07">
            <w:r w:rsidRPr="005F3E34">
              <w:t>текущий</w:t>
            </w:r>
          </w:p>
        </w:tc>
      </w:tr>
      <w:tr w:rsidR="005D2B16" w:rsidRPr="005F3E34" w14:paraId="01EB913B" w14:textId="77777777" w:rsidTr="00462C07">
        <w:tc>
          <w:tcPr>
            <w:tcW w:w="3085" w:type="dxa"/>
          </w:tcPr>
          <w:p w14:paraId="0DEBC3E8" w14:textId="77777777" w:rsidR="005D2B16" w:rsidRPr="005F3E34" w:rsidRDefault="005D2B16" w:rsidP="00462C07">
            <w:pPr>
              <w:jc w:val="both"/>
              <w:rPr>
                <w:bCs/>
              </w:rPr>
            </w:pPr>
            <w:r w:rsidRPr="005F3E34">
              <w:rPr>
                <w:bCs/>
              </w:rPr>
              <w:lastRenderedPageBreak/>
              <w:t>Форма контроля</w:t>
            </w:r>
          </w:p>
        </w:tc>
        <w:tc>
          <w:tcPr>
            <w:tcW w:w="6910" w:type="dxa"/>
          </w:tcPr>
          <w:p w14:paraId="28C753EE" w14:textId="200156FA" w:rsidR="005D2B16" w:rsidRPr="005F3E34" w:rsidRDefault="007135D2" w:rsidP="00462C07">
            <w:r>
              <w:t>Проверочная работа</w:t>
            </w:r>
          </w:p>
        </w:tc>
      </w:tr>
      <w:tr w:rsidR="005D2B16" w:rsidRPr="005F3E34" w14:paraId="4C94D772" w14:textId="77777777" w:rsidTr="00462C07">
        <w:tc>
          <w:tcPr>
            <w:tcW w:w="3085" w:type="dxa"/>
          </w:tcPr>
          <w:p w14:paraId="452F27A6" w14:textId="77777777" w:rsidR="005D2B16" w:rsidRPr="005F3E34" w:rsidRDefault="005D2B16" w:rsidP="00462C07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3D10F362" w14:textId="77777777" w:rsidR="005D2B16" w:rsidRPr="005F3E34" w:rsidRDefault="005D2B16" w:rsidP="00462C07">
            <w:pPr>
              <w:rPr>
                <w:bCs/>
              </w:rPr>
            </w:pPr>
          </w:p>
        </w:tc>
        <w:tc>
          <w:tcPr>
            <w:tcW w:w="6910" w:type="dxa"/>
          </w:tcPr>
          <w:p w14:paraId="4E55CC8B" w14:textId="77777777" w:rsidR="005D2B16" w:rsidRPr="005F3E34" w:rsidRDefault="005D2B16" w:rsidP="00462C07">
            <w:r w:rsidRPr="005F3E34">
              <w:t>Учащиеся выполняют тестовые задания, определяя правильный ответ</w:t>
            </w:r>
          </w:p>
        </w:tc>
      </w:tr>
      <w:tr w:rsidR="005D2B16" w:rsidRPr="005F3E34" w14:paraId="08869912" w14:textId="77777777" w:rsidTr="00462C07">
        <w:tc>
          <w:tcPr>
            <w:tcW w:w="3085" w:type="dxa"/>
          </w:tcPr>
          <w:p w14:paraId="051A2049" w14:textId="77777777" w:rsidR="005D2B16" w:rsidRPr="005F3E34" w:rsidRDefault="005D2B16" w:rsidP="00462C07">
            <w:pPr>
              <w:rPr>
                <w:bCs/>
              </w:rPr>
            </w:pPr>
            <w:r w:rsidRPr="005F3E34">
              <w:rPr>
                <w:bCs/>
              </w:rPr>
              <w:t>Критерии достижения планируемых результатов (данный вид оценивания подразумевает коллективную отметку)</w:t>
            </w:r>
          </w:p>
        </w:tc>
        <w:tc>
          <w:tcPr>
            <w:tcW w:w="6910" w:type="dxa"/>
          </w:tcPr>
          <w:tbl>
            <w:tblPr>
              <w:tblW w:w="0" w:type="auto"/>
              <w:tblInd w:w="8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58"/>
              <w:gridCol w:w="1798"/>
            </w:tblGrid>
            <w:tr w:rsidR="005D2B16" w:rsidRPr="005F3E34" w14:paraId="10E9527C" w14:textId="77777777" w:rsidTr="00462C07">
              <w:tc>
                <w:tcPr>
                  <w:tcW w:w="2058" w:type="dxa"/>
                </w:tcPr>
                <w:p w14:paraId="56554B43" w14:textId="77777777" w:rsidR="005D2B16" w:rsidRPr="005F3E34" w:rsidRDefault="005D2B16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вопросы 1-10</w:t>
                  </w:r>
                </w:p>
              </w:tc>
              <w:tc>
                <w:tcPr>
                  <w:tcW w:w="1798" w:type="dxa"/>
                </w:tcPr>
                <w:p w14:paraId="213532C4" w14:textId="77777777" w:rsidR="005D2B16" w:rsidRPr="005F3E34" w:rsidRDefault="005D2B16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по 1 б.</w:t>
                  </w:r>
                </w:p>
              </w:tc>
            </w:tr>
            <w:tr w:rsidR="005D2B16" w:rsidRPr="005F3E34" w14:paraId="4D4C8601" w14:textId="77777777" w:rsidTr="00462C07">
              <w:tc>
                <w:tcPr>
                  <w:tcW w:w="2058" w:type="dxa"/>
                </w:tcPr>
                <w:p w14:paraId="620E2B3F" w14:textId="77777777" w:rsidR="005D2B16" w:rsidRPr="005F3E34" w:rsidRDefault="005D2B16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«5»</w:t>
                  </w:r>
                </w:p>
              </w:tc>
              <w:tc>
                <w:tcPr>
                  <w:tcW w:w="1798" w:type="dxa"/>
                </w:tcPr>
                <w:p w14:paraId="549E05AC" w14:textId="77777777" w:rsidR="005D2B16" w:rsidRPr="005F3E34" w:rsidRDefault="005D2B16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9-10 б.</w:t>
                  </w:r>
                </w:p>
              </w:tc>
            </w:tr>
            <w:tr w:rsidR="005D2B16" w:rsidRPr="005F3E34" w14:paraId="6AE3C22F" w14:textId="77777777" w:rsidTr="00462C07">
              <w:tc>
                <w:tcPr>
                  <w:tcW w:w="2058" w:type="dxa"/>
                </w:tcPr>
                <w:p w14:paraId="0BBDAB22" w14:textId="77777777" w:rsidR="005D2B16" w:rsidRPr="005F3E34" w:rsidRDefault="005D2B16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«4»</w:t>
                  </w:r>
                </w:p>
              </w:tc>
              <w:tc>
                <w:tcPr>
                  <w:tcW w:w="1798" w:type="dxa"/>
                </w:tcPr>
                <w:p w14:paraId="065AF7DE" w14:textId="77777777" w:rsidR="005D2B16" w:rsidRPr="005F3E34" w:rsidRDefault="005D2B16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8-9 б.</w:t>
                  </w:r>
                </w:p>
              </w:tc>
            </w:tr>
            <w:tr w:rsidR="005D2B16" w:rsidRPr="005F3E34" w14:paraId="0ADE93DB" w14:textId="77777777" w:rsidTr="00462C07">
              <w:tc>
                <w:tcPr>
                  <w:tcW w:w="2058" w:type="dxa"/>
                </w:tcPr>
                <w:p w14:paraId="3E9D6A4E" w14:textId="77777777" w:rsidR="005D2B16" w:rsidRPr="005F3E34" w:rsidRDefault="005D2B16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«3»</w:t>
                  </w:r>
                </w:p>
              </w:tc>
              <w:tc>
                <w:tcPr>
                  <w:tcW w:w="1798" w:type="dxa"/>
                </w:tcPr>
                <w:p w14:paraId="3803F519" w14:textId="77777777" w:rsidR="005D2B16" w:rsidRPr="005F3E34" w:rsidRDefault="005D2B16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5-7 б.</w:t>
                  </w:r>
                </w:p>
              </w:tc>
            </w:tr>
            <w:tr w:rsidR="005D2B16" w:rsidRPr="005F3E34" w14:paraId="57253CC9" w14:textId="77777777" w:rsidTr="00462C07">
              <w:tc>
                <w:tcPr>
                  <w:tcW w:w="2058" w:type="dxa"/>
                </w:tcPr>
                <w:p w14:paraId="17DAEEE2" w14:textId="77777777" w:rsidR="005D2B16" w:rsidRPr="005F3E34" w:rsidRDefault="005D2B16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«2»</w:t>
                  </w:r>
                </w:p>
              </w:tc>
              <w:tc>
                <w:tcPr>
                  <w:tcW w:w="1798" w:type="dxa"/>
                </w:tcPr>
                <w:p w14:paraId="450B2207" w14:textId="77777777" w:rsidR="005D2B16" w:rsidRPr="005F3E34" w:rsidRDefault="005D2B16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1-4 б.</w:t>
                  </w:r>
                </w:p>
              </w:tc>
            </w:tr>
          </w:tbl>
          <w:p w14:paraId="4A99C77B" w14:textId="77777777" w:rsidR="005D2B16" w:rsidRPr="005F3E34" w:rsidRDefault="005D2B16" w:rsidP="00462C07">
            <w:pPr>
              <w:rPr>
                <w:bCs/>
              </w:rPr>
            </w:pPr>
          </w:p>
        </w:tc>
      </w:tr>
      <w:tr w:rsidR="005D2B16" w:rsidRPr="005F3E34" w14:paraId="65BE3285" w14:textId="77777777" w:rsidTr="00462C07">
        <w:tc>
          <w:tcPr>
            <w:tcW w:w="9995" w:type="dxa"/>
            <w:gridSpan w:val="2"/>
          </w:tcPr>
          <w:p w14:paraId="2EAB03C8" w14:textId="77777777" w:rsidR="005D2B16" w:rsidRPr="005F3E34" w:rsidRDefault="005D2B16" w:rsidP="005D2B16">
            <w:pPr>
              <w:rPr>
                <w:b/>
                <w:bCs/>
              </w:rPr>
            </w:pPr>
            <w:r w:rsidRPr="005F3E34">
              <w:rPr>
                <w:b/>
                <w:bCs/>
              </w:rPr>
              <w:t>Содержание работы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b/>
                <w:shd w:val="clear" w:color="auto" w:fill="FFFFFF"/>
              </w:rPr>
              <w:t>1. Как называют изделия из цветной обожженной глины?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майолика;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б)керамика;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в)терракота.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2. Как называют гончарные изделия, покрытые глазурью или непрозрачной эмалью</w:t>
            </w:r>
            <w:r w:rsidRPr="005F3E34">
              <w:rPr>
                <w:shd w:val="clear" w:color="auto" w:fill="FFFFFF"/>
              </w:rPr>
              <w:t>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майолика;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керамика;</w:t>
            </w:r>
            <w:r w:rsidRPr="005F3E34">
              <w:t>лама 29</w:t>
            </w:r>
          </w:p>
          <w:p w14:paraId="71BCEAFE" w14:textId="77777777" w:rsidR="005D2B16" w:rsidRPr="005F3E34" w:rsidRDefault="005D2B16" w:rsidP="005D2B1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F3E34">
              <w:rPr>
                <w:shd w:val="clear" w:color="auto" w:fill="FFFFFF"/>
              </w:rPr>
              <w:t>в) терракота.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3. Как называется композиция из нескольких керамических изделий, объединенных единым художественным замыслом?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набор;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группа;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 ансамбль.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4. Какая из перечисленных техник обработки не подходит к работе с металлом?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ковка;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б)лепка;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 чеканка.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5. Как называется художественно исполненный тканый ковер для украшения стены?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батик;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б)гобелен;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в)макраме.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6. Как называется искусство росписи тканей?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батик;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гобелен;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 макраме.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7. Как называется искусство оформления оконного проема кусочками цветных стекол, скрепленных между собой металлическим каркасом?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эмаль;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литье;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 витраж.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8. Существует особое выдувное стекло, получаемое ручным способом. Когда оно находится в горячем состоянии, его можно гнуть, мять, лепить, присоединять к нему детали. Как называется такое стекло?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лепное стекло;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гутное стекло;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 мягкое стекло.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9. Как называется условный, обобщенный поисковый рисунок, выполняемый перед изготовлением основной работы, изделия?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замалевок;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эскиз;</w:t>
            </w:r>
            <w:r w:rsidRPr="005F3E34">
              <w:br/>
            </w:r>
            <w:r w:rsidRPr="005F3E34">
              <w:rPr>
                <w:shd w:val="clear" w:color="auto" w:fill="FFFFFF"/>
              </w:rPr>
              <w:lastRenderedPageBreak/>
              <w:t>в) набросок.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10. Как называются произведения (изделия) декоративного характера, выполненные из различных художественных материалов и предназначенные, как правило, для украшения стен?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панно;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картина;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 макраме.</w:t>
            </w:r>
          </w:p>
          <w:p w14:paraId="778FFC38" w14:textId="77777777" w:rsidR="005D2B16" w:rsidRPr="005F3E34" w:rsidRDefault="005D2B16" w:rsidP="00462C07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5F3E34">
              <w:rPr>
                <w:b/>
                <w:bCs/>
              </w:rPr>
              <w:t>Ключи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  <w:gridCol w:w="976"/>
              <w:gridCol w:w="977"/>
              <w:gridCol w:w="977"/>
              <w:gridCol w:w="977"/>
              <w:gridCol w:w="977"/>
            </w:tblGrid>
            <w:tr w:rsidR="005D2B16" w:rsidRPr="005F3E34" w14:paraId="282EAB9D" w14:textId="77777777" w:rsidTr="00462C07">
              <w:tc>
                <w:tcPr>
                  <w:tcW w:w="976" w:type="dxa"/>
                </w:tcPr>
                <w:p w14:paraId="69CBEA8D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976" w:type="dxa"/>
                </w:tcPr>
                <w:p w14:paraId="4EF206F4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976" w:type="dxa"/>
                </w:tcPr>
                <w:p w14:paraId="36018F6A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976" w:type="dxa"/>
                </w:tcPr>
                <w:p w14:paraId="74E7A800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976" w:type="dxa"/>
                </w:tcPr>
                <w:p w14:paraId="762507AD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976" w:type="dxa"/>
                </w:tcPr>
                <w:p w14:paraId="05A46579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977" w:type="dxa"/>
                </w:tcPr>
                <w:p w14:paraId="0ED57C8C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977" w:type="dxa"/>
                </w:tcPr>
                <w:p w14:paraId="2F17B312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977" w:type="dxa"/>
                </w:tcPr>
                <w:p w14:paraId="3B3D7376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9</w:t>
                  </w:r>
                </w:p>
              </w:tc>
              <w:tc>
                <w:tcPr>
                  <w:tcW w:w="977" w:type="dxa"/>
                </w:tcPr>
                <w:p w14:paraId="3F833901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10</w:t>
                  </w:r>
                </w:p>
              </w:tc>
            </w:tr>
            <w:tr w:rsidR="005D2B16" w:rsidRPr="005F3E34" w14:paraId="10006126" w14:textId="77777777" w:rsidTr="00462C07">
              <w:tc>
                <w:tcPr>
                  <w:tcW w:w="976" w:type="dxa"/>
                </w:tcPr>
                <w:p w14:paraId="217A6E1E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6" w:type="dxa"/>
                </w:tcPr>
                <w:p w14:paraId="70DF44B2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976" w:type="dxa"/>
                </w:tcPr>
                <w:p w14:paraId="405B4BA9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6" w:type="dxa"/>
                </w:tcPr>
                <w:p w14:paraId="09727AEC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6" w:type="dxa"/>
                </w:tcPr>
                <w:p w14:paraId="07E27220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6" w:type="dxa"/>
                </w:tcPr>
                <w:p w14:paraId="1540E68E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977" w:type="dxa"/>
                </w:tcPr>
                <w:p w14:paraId="75D9A083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7" w:type="dxa"/>
                </w:tcPr>
                <w:p w14:paraId="38EFB402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</w:rPr>
                    <w:t>Б</w:t>
                  </w:r>
                </w:p>
              </w:tc>
              <w:tc>
                <w:tcPr>
                  <w:tcW w:w="977" w:type="dxa"/>
                </w:tcPr>
                <w:p w14:paraId="5ED9724A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7" w:type="dxa"/>
                </w:tcPr>
                <w:p w14:paraId="57025840" w14:textId="77777777" w:rsidR="005D2B16" w:rsidRPr="005F3E34" w:rsidRDefault="005D2B16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А</w:t>
                  </w:r>
                </w:p>
              </w:tc>
            </w:tr>
          </w:tbl>
          <w:p w14:paraId="799BB6BC" w14:textId="77777777" w:rsidR="005D2B16" w:rsidRPr="005F3E34" w:rsidRDefault="005D2B16" w:rsidP="00462C07">
            <w:pPr>
              <w:shd w:val="clear" w:color="auto" w:fill="FFFFFF"/>
              <w:rPr>
                <w:b/>
                <w:bCs/>
              </w:rPr>
            </w:pPr>
          </w:p>
        </w:tc>
      </w:tr>
    </w:tbl>
    <w:p w14:paraId="4CA50BA1" w14:textId="77777777" w:rsidR="008B7646" w:rsidRPr="005F3E34" w:rsidRDefault="008B7646" w:rsidP="008B7646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7"/>
        <w:gridCol w:w="6908"/>
      </w:tblGrid>
      <w:tr w:rsidR="008B7646" w:rsidRPr="005F3E34" w14:paraId="337AD91B" w14:textId="77777777" w:rsidTr="00FD7254">
        <w:tc>
          <w:tcPr>
            <w:tcW w:w="9995" w:type="dxa"/>
            <w:gridSpan w:val="2"/>
          </w:tcPr>
          <w:p w14:paraId="72BC0E3B" w14:textId="77777777" w:rsidR="008B7646" w:rsidRPr="005F3E34" w:rsidRDefault="008B7646" w:rsidP="00FD7254">
            <w:pPr>
              <w:jc w:val="center"/>
            </w:pPr>
            <w:r w:rsidRPr="005F3E34">
              <w:rPr>
                <w:b/>
              </w:rPr>
              <w:t xml:space="preserve">Годовой контроль. </w:t>
            </w:r>
            <w:r w:rsidRPr="005F3E34">
              <w:t>Комплексная проверка образовательных результатов.</w:t>
            </w:r>
          </w:p>
        </w:tc>
      </w:tr>
      <w:tr w:rsidR="008B7646" w:rsidRPr="005F3E34" w14:paraId="492CCA1E" w14:textId="77777777" w:rsidTr="00FD7254">
        <w:tc>
          <w:tcPr>
            <w:tcW w:w="9995" w:type="dxa"/>
            <w:gridSpan w:val="2"/>
          </w:tcPr>
          <w:p w14:paraId="0AE7BB67" w14:textId="77777777" w:rsidR="001966F1" w:rsidRPr="005F3E34" w:rsidRDefault="008B7646" w:rsidP="001966F1">
            <w:pPr>
              <w:jc w:val="center"/>
              <w:rPr>
                <w:b/>
              </w:rPr>
            </w:pPr>
            <w:r w:rsidRPr="005F3E34">
              <w:t>Контролируемая тема:</w:t>
            </w:r>
            <w:r w:rsidR="00D36AF9" w:rsidRPr="005F3E34">
              <w:rPr>
                <w:b/>
              </w:rPr>
              <w:t>«</w:t>
            </w:r>
            <w:r w:rsidR="001966F1" w:rsidRPr="005F3E34">
              <w:rPr>
                <w:b/>
              </w:rPr>
              <w:t>Древние корни народного искусства</w:t>
            </w:r>
            <w:r w:rsidR="00D36AF9" w:rsidRPr="005F3E34">
              <w:rPr>
                <w:b/>
              </w:rPr>
              <w:t>»; «</w:t>
            </w:r>
            <w:r w:rsidR="001966F1" w:rsidRPr="005F3E34">
              <w:rPr>
                <w:b/>
              </w:rPr>
              <w:t>Связь времён в народном искусстве</w:t>
            </w:r>
            <w:r w:rsidR="00D36AF9" w:rsidRPr="005F3E34">
              <w:rPr>
                <w:b/>
              </w:rPr>
              <w:t>»</w:t>
            </w:r>
            <w:r w:rsidR="001966F1" w:rsidRPr="005F3E34">
              <w:rPr>
                <w:b/>
              </w:rPr>
              <w:t xml:space="preserve">; «Декор – человек, общество, время»; </w:t>
            </w:r>
          </w:p>
          <w:p w14:paraId="770D02AE" w14:textId="77777777" w:rsidR="008B7646" w:rsidRPr="005F3E34" w:rsidRDefault="001966F1" w:rsidP="001966F1">
            <w:pPr>
              <w:jc w:val="center"/>
              <w:rPr>
                <w:b/>
              </w:rPr>
            </w:pPr>
            <w:r w:rsidRPr="005F3E34">
              <w:rPr>
                <w:b/>
              </w:rPr>
              <w:t>Декоративное искусство в современном мире»</w:t>
            </w:r>
          </w:p>
        </w:tc>
      </w:tr>
      <w:tr w:rsidR="008B7646" w:rsidRPr="005F3E34" w14:paraId="680EAFA3" w14:textId="77777777" w:rsidTr="00192D17">
        <w:tc>
          <w:tcPr>
            <w:tcW w:w="3087" w:type="dxa"/>
          </w:tcPr>
          <w:p w14:paraId="5652B2F2" w14:textId="77777777" w:rsidR="008B7646" w:rsidRPr="005F3E34" w:rsidRDefault="008B7646" w:rsidP="00FD7254">
            <w:r w:rsidRPr="005F3E34">
              <w:rPr>
                <w:bCs/>
              </w:rPr>
              <w:t>Вид контроля</w:t>
            </w:r>
          </w:p>
        </w:tc>
        <w:tc>
          <w:tcPr>
            <w:tcW w:w="6908" w:type="dxa"/>
          </w:tcPr>
          <w:p w14:paraId="3DA7C3C8" w14:textId="77777777" w:rsidR="008B7646" w:rsidRPr="005F3E34" w:rsidRDefault="008B7646" w:rsidP="00FD7254">
            <w:pPr>
              <w:rPr>
                <w:b/>
              </w:rPr>
            </w:pPr>
            <w:r w:rsidRPr="005F3E34">
              <w:rPr>
                <w:bCs/>
              </w:rPr>
              <w:t>промежуточный</w:t>
            </w:r>
          </w:p>
        </w:tc>
      </w:tr>
      <w:tr w:rsidR="008B7646" w:rsidRPr="005F3E34" w14:paraId="090073B6" w14:textId="77777777" w:rsidTr="00192D17">
        <w:tc>
          <w:tcPr>
            <w:tcW w:w="3087" w:type="dxa"/>
          </w:tcPr>
          <w:p w14:paraId="1674F435" w14:textId="77777777" w:rsidR="008B7646" w:rsidRPr="005F3E34" w:rsidRDefault="008B7646" w:rsidP="00FD7254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08" w:type="dxa"/>
          </w:tcPr>
          <w:p w14:paraId="1FC94FA0" w14:textId="77777777" w:rsidR="008B7646" w:rsidRPr="005F3E34" w:rsidRDefault="008B7646" w:rsidP="00A5539A">
            <w:r w:rsidRPr="005F3E34">
              <w:t>Урок-</w:t>
            </w:r>
            <w:r w:rsidR="00A5539A" w:rsidRPr="005F3E34">
              <w:t>викторина</w:t>
            </w:r>
            <w:r w:rsidRPr="005F3E34">
              <w:t xml:space="preserve">: игра-соревнование на знание теоретического материала; </w:t>
            </w:r>
            <w:r w:rsidR="00A5539A" w:rsidRPr="005F3E34">
              <w:t>творческое задание</w:t>
            </w:r>
            <w:r w:rsidRPr="005F3E34">
              <w:t xml:space="preserve"> (исполнение выученных песен, инструментальное исполнение).</w:t>
            </w:r>
          </w:p>
        </w:tc>
      </w:tr>
      <w:tr w:rsidR="008B7646" w:rsidRPr="005F3E34" w14:paraId="0AF7A986" w14:textId="77777777" w:rsidTr="00192D17">
        <w:tc>
          <w:tcPr>
            <w:tcW w:w="3087" w:type="dxa"/>
          </w:tcPr>
          <w:p w14:paraId="7163C4A3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1B7B91E9" w14:textId="77777777" w:rsidR="008B7646" w:rsidRPr="005F3E34" w:rsidRDefault="008B7646" w:rsidP="00FD7254">
            <w:pPr>
              <w:rPr>
                <w:bCs/>
              </w:rPr>
            </w:pPr>
          </w:p>
        </w:tc>
        <w:tc>
          <w:tcPr>
            <w:tcW w:w="6908" w:type="dxa"/>
          </w:tcPr>
          <w:p w14:paraId="6E995250" w14:textId="77777777" w:rsidR="008B7646" w:rsidRPr="005F3E34" w:rsidRDefault="00656B5A" w:rsidP="00A5539A">
            <w:r w:rsidRPr="005F3E34">
              <w:t>О</w:t>
            </w:r>
            <w:r w:rsidR="008B7646" w:rsidRPr="005F3E34">
              <w:t xml:space="preserve">бучающиеся ответят на задания тестов; </w:t>
            </w:r>
            <w:r w:rsidR="00A5539A" w:rsidRPr="005F3E34">
              <w:t>выполнят творческую работу.</w:t>
            </w:r>
          </w:p>
        </w:tc>
      </w:tr>
      <w:tr w:rsidR="008B7646" w:rsidRPr="005F3E34" w14:paraId="211F3391" w14:textId="77777777" w:rsidTr="00292612">
        <w:trPr>
          <w:trHeight w:val="1839"/>
        </w:trPr>
        <w:tc>
          <w:tcPr>
            <w:tcW w:w="3087" w:type="dxa"/>
          </w:tcPr>
          <w:p w14:paraId="5A2F20DE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 xml:space="preserve">Критерии достижения </w:t>
            </w:r>
          </w:p>
          <w:p w14:paraId="5D0CBE69" w14:textId="77777777" w:rsidR="008B7646" w:rsidRPr="005F3E34" w:rsidRDefault="008B7646" w:rsidP="00FD7254">
            <w:pPr>
              <w:rPr>
                <w:bCs/>
              </w:rPr>
            </w:pPr>
            <w:r w:rsidRPr="005F3E34">
              <w:rPr>
                <w:bCs/>
              </w:rPr>
              <w:t xml:space="preserve">планируемых результатов </w:t>
            </w:r>
          </w:p>
          <w:p w14:paraId="4CF1B336" w14:textId="77777777" w:rsidR="008B7646" w:rsidRPr="005F3E34" w:rsidRDefault="008B7646" w:rsidP="00FD7254">
            <w:pPr>
              <w:rPr>
                <w:b/>
              </w:rPr>
            </w:pPr>
          </w:p>
          <w:p w14:paraId="6F74FC20" w14:textId="77777777" w:rsidR="008B7646" w:rsidRPr="005F3E34" w:rsidRDefault="008B7646" w:rsidP="00FD7254">
            <w:pPr>
              <w:rPr>
                <w:b/>
              </w:rPr>
            </w:pPr>
          </w:p>
          <w:p w14:paraId="75F94BD6" w14:textId="77777777" w:rsidR="008B7646" w:rsidRPr="005F3E34" w:rsidRDefault="008B7646" w:rsidP="00FD7254">
            <w:pPr>
              <w:rPr>
                <w:b/>
              </w:rPr>
            </w:pPr>
          </w:p>
          <w:p w14:paraId="77DF4674" w14:textId="77777777" w:rsidR="008B7646" w:rsidRPr="005F3E34" w:rsidRDefault="008B7646" w:rsidP="00FD7254">
            <w:pPr>
              <w:rPr>
                <w:bCs/>
              </w:rPr>
            </w:pPr>
          </w:p>
        </w:tc>
        <w:tc>
          <w:tcPr>
            <w:tcW w:w="6908" w:type="dxa"/>
          </w:tcPr>
          <w:p w14:paraId="4B9EB7C4" w14:textId="77777777" w:rsidR="008B7646" w:rsidRPr="005F3E34" w:rsidRDefault="008B7646" w:rsidP="00FD7254">
            <w:pPr>
              <w:rPr>
                <w:b/>
              </w:rPr>
            </w:pPr>
          </w:p>
          <w:p w14:paraId="22FCBC23" w14:textId="77777777" w:rsidR="00A5539A" w:rsidRPr="005F3E34" w:rsidRDefault="00A5539A" w:rsidP="00A5539A">
            <w:pPr>
              <w:ind w:firstLine="315"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Время на выполнение работы – </w:t>
            </w:r>
            <w:r w:rsidRPr="005F3E34">
              <w:rPr>
                <w:rFonts w:eastAsia="Calibri"/>
                <w:b/>
                <w:lang w:eastAsia="en-US"/>
              </w:rPr>
              <w:t>45 минут</w:t>
            </w:r>
            <w:r w:rsidRPr="005F3E34">
              <w:rPr>
                <w:rFonts w:eastAsia="Calibri"/>
                <w:lang w:eastAsia="en-US"/>
              </w:rPr>
              <w:t>.</w:t>
            </w:r>
          </w:p>
          <w:p w14:paraId="54CA4DB3" w14:textId="77777777" w:rsidR="00A5539A" w:rsidRPr="005F3E34" w:rsidRDefault="00A5539A" w:rsidP="00A5539A">
            <w:pPr>
              <w:ind w:firstLine="315"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Контрольная работа состоит из 3-х частей:</w:t>
            </w:r>
          </w:p>
          <w:p w14:paraId="7013B4B3" w14:textId="77777777" w:rsidR="00A5539A" w:rsidRPr="005F3E34" w:rsidRDefault="00A5539A" w:rsidP="00A5539A">
            <w:pPr>
              <w:ind w:firstLine="315"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1 часть – тест;</w:t>
            </w:r>
          </w:p>
          <w:p w14:paraId="3F082DB7" w14:textId="77777777" w:rsidR="00A5539A" w:rsidRPr="005F3E34" w:rsidRDefault="00A5539A" w:rsidP="00A5539A">
            <w:pPr>
              <w:ind w:firstLine="315"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 часть – ответы на вопросы;</w:t>
            </w:r>
          </w:p>
          <w:p w14:paraId="37CE9488" w14:textId="77777777" w:rsidR="00A5539A" w:rsidRPr="005F3E34" w:rsidRDefault="00A5539A" w:rsidP="00A5539A">
            <w:pPr>
              <w:ind w:firstLine="315"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3 часть – творческое задание.</w:t>
            </w:r>
          </w:p>
          <w:p w14:paraId="0B24F116" w14:textId="77777777" w:rsidR="00A5539A" w:rsidRPr="005F3E34" w:rsidRDefault="00A5539A" w:rsidP="00A5539A">
            <w:pPr>
              <w:ind w:firstLine="315"/>
              <w:jc w:val="both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Система оценивания:</w:t>
            </w:r>
          </w:p>
          <w:p w14:paraId="23419E01" w14:textId="77777777" w:rsidR="00A5539A" w:rsidRPr="005F3E34" w:rsidRDefault="00A5539A" w:rsidP="00A5539A">
            <w:pPr>
              <w:ind w:firstLine="315"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1 часть – правильный ответ – 1 балл;</w:t>
            </w:r>
          </w:p>
          <w:p w14:paraId="27574B01" w14:textId="77777777" w:rsidR="00A5539A" w:rsidRPr="005F3E34" w:rsidRDefault="00A5539A" w:rsidP="00A5539A">
            <w:pPr>
              <w:ind w:firstLine="315"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 часть – краткий правильный ответ – 1 балл, развернутый аргументированный ответ – 2 балла;</w:t>
            </w:r>
          </w:p>
          <w:p w14:paraId="5AE53982" w14:textId="77777777" w:rsidR="00A5539A" w:rsidRPr="005F3E34" w:rsidRDefault="00A5539A" w:rsidP="00A5539A">
            <w:pPr>
              <w:ind w:firstLine="315"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3 часть – от 0 до 4 баллов:</w:t>
            </w:r>
          </w:p>
          <w:tbl>
            <w:tblPr>
              <w:tblW w:w="64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8"/>
              <w:gridCol w:w="4678"/>
            </w:tblGrid>
            <w:tr w:rsidR="00A5539A" w:rsidRPr="005F3E34" w14:paraId="433C4835" w14:textId="77777777" w:rsidTr="00A5539A">
              <w:tc>
                <w:tcPr>
                  <w:tcW w:w="1728" w:type="dxa"/>
                </w:tcPr>
                <w:p w14:paraId="26DC0965" w14:textId="77777777" w:rsidR="00A5539A" w:rsidRPr="005F3E34" w:rsidRDefault="00A5539A" w:rsidP="00462C07">
                  <w:pPr>
                    <w:ind w:firstLine="315"/>
                    <w:rPr>
                      <w:rFonts w:eastAsia="Calibri"/>
                      <w:b/>
                    </w:rPr>
                  </w:pPr>
                  <w:r w:rsidRPr="005F3E34">
                    <w:rPr>
                      <w:rFonts w:eastAsia="Calibri"/>
                      <w:b/>
                    </w:rPr>
                    <w:t>Критерий</w:t>
                  </w:r>
                </w:p>
              </w:tc>
              <w:tc>
                <w:tcPr>
                  <w:tcW w:w="4678" w:type="dxa"/>
                </w:tcPr>
                <w:p w14:paraId="62612103" w14:textId="77777777" w:rsidR="00A5539A" w:rsidRPr="005F3E34" w:rsidRDefault="00A5539A" w:rsidP="00462C07">
                  <w:pPr>
                    <w:ind w:firstLine="315"/>
                    <w:rPr>
                      <w:rFonts w:eastAsia="Calibri"/>
                      <w:b/>
                    </w:rPr>
                  </w:pPr>
                  <w:r w:rsidRPr="005F3E34">
                    <w:rPr>
                      <w:rFonts w:eastAsia="Calibri"/>
                      <w:b/>
                    </w:rPr>
                    <w:t>Содержание критерия</w:t>
                  </w:r>
                </w:p>
              </w:tc>
            </w:tr>
            <w:tr w:rsidR="00A5539A" w:rsidRPr="005F3E34" w14:paraId="329DD242" w14:textId="77777777" w:rsidTr="00A5539A">
              <w:tc>
                <w:tcPr>
                  <w:tcW w:w="1728" w:type="dxa"/>
                </w:tcPr>
                <w:p w14:paraId="7AAAE41B" w14:textId="77777777" w:rsidR="00A5539A" w:rsidRPr="005F3E34" w:rsidRDefault="00A5539A" w:rsidP="00462C07">
                  <w:pPr>
                    <w:ind w:firstLine="315"/>
                    <w:rPr>
                      <w:rFonts w:eastAsia="Calibri"/>
                    </w:rPr>
                  </w:pPr>
                  <w:r w:rsidRPr="005F3E34">
                    <w:rPr>
                      <w:rFonts w:eastAsia="Calibri"/>
                    </w:rPr>
                    <w:t>Передача стилевых особенностей росписи</w:t>
                  </w:r>
                </w:p>
              </w:tc>
              <w:tc>
                <w:tcPr>
                  <w:tcW w:w="4678" w:type="dxa"/>
                </w:tcPr>
                <w:p w14:paraId="08FDCB42" w14:textId="77777777" w:rsidR="00A5539A" w:rsidRPr="005F3E34" w:rsidRDefault="00A5539A" w:rsidP="00462C07">
                  <w:pPr>
                    <w:ind w:firstLine="315"/>
                    <w:rPr>
                      <w:rFonts w:eastAsia="Calibri"/>
                    </w:rPr>
                  </w:pPr>
                  <w:r w:rsidRPr="005F3E34">
                    <w:rPr>
                      <w:rFonts w:eastAsia="Calibri"/>
                    </w:rPr>
                    <w:t>1 балл – переданы стилевые особенности росписи;</w:t>
                  </w:r>
                </w:p>
                <w:p w14:paraId="0B6B68BD" w14:textId="77777777" w:rsidR="00A5539A" w:rsidRPr="005F3E34" w:rsidRDefault="00A5539A" w:rsidP="00462C07">
                  <w:pPr>
                    <w:ind w:firstLine="315"/>
                    <w:rPr>
                      <w:rFonts w:eastAsia="Calibri"/>
                    </w:rPr>
                  </w:pPr>
                  <w:r w:rsidRPr="005F3E34">
                    <w:rPr>
                      <w:rFonts w:eastAsia="Calibri"/>
                    </w:rPr>
                    <w:t>0 баллов – не переданы стилевые особенности росписи.</w:t>
                  </w:r>
                </w:p>
              </w:tc>
            </w:tr>
            <w:tr w:rsidR="00A5539A" w:rsidRPr="005F3E34" w14:paraId="7B87F390" w14:textId="77777777" w:rsidTr="00A5539A">
              <w:tc>
                <w:tcPr>
                  <w:tcW w:w="1728" w:type="dxa"/>
                </w:tcPr>
                <w:p w14:paraId="6B97FF45" w14:textId="77777777" w:rsidR="00A5539A" w:rsidRPr="005F3E34" w:rsidRDefault="00A5539A" w:rsidP="00462C07">
                  <w:pPr>
                    <w:ind w:firstLine="315"/>
                    <w:rPr>
                      <w:rFonts w:eastAsia="Calibri"/>
                    </w:rPr>
                  </w:pPr>
                  <w:r w:rsidRPr="005F3E34">
                    <w:rPr>
                      <w:rFonts w:eastAsia="Calibri"/>
                    </w:rPr>
                    <w:t>Соблюдение цветовой гаммы</w:t>
                  </w:r>
                </w:p>
              </w:tc>
              <w:tc>
                <w:tcPr>
                  <w:tcW w:w="4678" w:type="dxa"/>
                </w:tcPr>
                <w:p w14:paraId="4128FD57" w14:textId="77777777" w:rsidR="00A5539A" w:rsidRPr="005F3E34" w:rsidRDefault="00A5539A" w:rsidP="00462C07">
                  <w:pPr>
                    <w:ind w:firstLine="315"/>
                    <w:rPr>
                      <w:rFonts w:eastAsia="Calibri"/>
                    </w:rPr>
                  </w:pPr>
                  <w:r w:rsidRPr="005F3E34">
                    <w:rPr>
                      <w:rFonts w:eastAsia="Calibri"/>
                    </w:rPr>
                    <w:t>1 балл – цветовая гамма соответствует виду промысла;</w:t>
                  </w:r>
                </w:p>
                <w:p w14:paraId="5C8BD56F" w14:textId="77777777" w:rsidR="00A5539A" w:rsidRPr="005F3E34" w:rsidRDefault="00A5539A" w:rsidP="00462C07">
                  <w:pPr>
                    <w:ind w:firstLine="315"/>
                    <w:rPr>
                      <w:rFonts w:eastAsia="Calibri"/>
                    </w:rPr>
                  </w:pPr>
                  <w:r w:rsidRPr="005F3E34">
                    <w:rPr>
                      <w:rFonts w:eastAsia="Calibri"/>
                    </w:rPr>
                    <w:t>0 баллов – цветовая гамма не соответствует виду промысла.</w:t>
                  </w:r>
                </w:p>
              </w:tc>
            </w:tr>
            <w:tr w:rsidR="00A5539A" w:rsidRPr="005F3E34" w14:paraId="7A9DB934" w14:textId="77777777" w:rsidTr="00A5539A">
              <w:tc>
                <w:tcPr>
                  <w:tcW w:w="1728" w:type="dxa"/>
                </w:tcPr>
                <w:p w14:paraId="2997DF43" w14:textId="77777777" w:rsidR="00A5539A" w:rsidRPr="005F3E34" w:rsidRDefault="00A5539A" w:rsidP="00462C07">
                  <w:pPr>
                    <w:ind w:firstLine="315"/>
                    <w:rPr>
                      <w:rFonts w:eastAsia="Calibri"/>
                    </w:rPr>
                  </w:pPr>
                  <w:r w:rsidRPr="005F3E34">
                    <w:rPr>
                      <w:rFonts w:eastAsia="Calibri"/>
                    </w:rPr>
                    <w:t>Грамотность построения композиции</w:t>
                  </w:r>
                </w:p>
              </w:tc>
              <w:tc>
                <w:tcPr>
                  <w:tcW w:w="4678" w:type="dxa"/>
                </w:tcPr>
                <w:p w14:paraId="425CE23C" w14:textId="77777777" w:rsidR="00A5539A" w:rsidRPr="005F3E34" w:rsidRDefault="00A5539A" w:rsidP="00462C07">
                  <w:pPr>
                    <w:ind w:firstLine="315"/>
                    <w:rPr>
                      <w:rFonts w:eastAsia="Calibri"/>
                    </w:rPr>
                  </w:pPr>
                  <w:r w:rsidRPr="005F3E34">
                    <w:rPr>
                      <w:rFonts w:eastAsia="Calibri"/>
                    </w:rPr>
                    <w:t>1 балл – грамотное построение композиции с учетом стилевых особенностей промысла;</w:t>
                  </w:r>
                </w:p>
                <w:p w14:paraId="005FE9EC" w14:textId="77777777" w:rsidR="00A5539A" w:rsidRPr="005F3E34" w:rsidRDefault="00A5539A" w:rsidP="00462C07">
                  <w:pPr>
                    <w:ind w:firstLine="315"/>
                    <w:rPr>
                      <w:rFonts w:eastAsia="Calibri"/>
                    </w:rPr>
                  </w:pPr>
                  <w:r w:rsidRPr="005F3E34">
                    <w:rPr>
                      <w:rFonts w:eastAsia="Calibri"/>
                    </w:rPr>
                    <w:t>0 баллов – композиция не отражает стилевые особенности промысла.</w:t>
                  </w:r>
                </w:p>
              </w:tc>
            </w:tr>
            <w:tr w:rsidR="00A5539A" w:rsidRPr="005F3E34" w14:paraId="5F16DC8D" w14:textId="77777777" w:rsidTr="00A5539A">
              <w:tc>
                <w:tcPr>
                  <w:tcW w:w="1728" w:type="dxa"/>
                </w:tcPr>
                <w:p w14:paraId="0FD7021F" w14:textId="77777777" w:rsidR="00A5539A" w:rsidRPr="005F3E34" w:rsidRDefault="00A5539A" w:rsidP="00462C07">
                  <w:pPr>
                    <w:ind w:firstLine="315"/>
                    <w:rPr>
                      <w:rFonts w:eastAsia="Calibri"/>
                    </w:rPr>
                  </w:pPr>
                  <w:r w:rsidRPr="005F3E34">
                    <w:rPr>
                      <w:rFonts w:eastAsia="Calibri"/>
                    </w:rPr>
                    <w:t>Аккуратность работы</w:t>
                  </w:r>
                </w:p>
              </w:tc>
              <w:tc>
                <w:tcPr>
                  <w:tcW w:w="4678" w:type="dxa"/>
                </w:tcPr>
                <w:p w14:paraId="46791549" w14:textId="77777777" w:rsidR="00A5539A" w:rsidRPr="005F3E34" w:rsidRDefault="00A5539A" w:rsidP="00462C07">
                  <w:pPr>
                    <w:ind w:firstLine="315"/>
                    <w:rPr>
                      <w:rFonts w:eastAsia="Calibri"/>
                    </w:rPr>
                  </w:pPr>
                  <w:r w:rsidRPr="005F3E34">
                    <w:rPr>
                      <w:rFonts w:eastAsia="Calibri"/>
                    </w:rPr>
                    <w:t>1 балл – работа выполнена аккуратно;</w:t>
                  </w:r>
                </w:p>
                <w:p w14:paraId="2E3269F0" w14:textId="77777777" w:rsidR="00A5539A" w:rsidRPr="005F3E34" w:rsidRDefault="00A5539A" w:rsidP="00462C07">
                  <w:pPr>
                    <w:ind w:firstLine="315"/>
                    <w:rPr>
                      <w:rFonts w:eastAsia="Calibri"/>
                    </w:rPr>
                  </w:pPr>
                  <w:r w:rsidRPr="005F3E34">
                    <w:rPr>
                      <w:rFonts w:eastAsia="Calibri"/>
                    </w:rPr>
                    <w:t>0 баллов – работа выполнена небрежно.</w:t>
                  </w:r>
                </w:p>
              </w:tc>
            </w:tr>
          </w:tbl>
          <w:p w14:paraId="0B17E830" w14:textId="77777777" w:rsidR="00A5539A" w:rsidRPr="005F3E34" w:rsidRDefault="00A5539A" w:rsidP="00A5539A">
            <w:pPr>
              <w:ind w:firstLine="315"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Максимальное количество баллов: 15.</w:t>
            </w:r>
          </w:p>
          <w:p w14:paraId="2F33408C" w14:textId="77777777" w:rsidR="00A5539A" w:rsidRPr="005F3E34" w:rsidRDefault="00A5539A" w:rsidP="00A5539A">
            <w:pPr>
              <w:ind w:firstLine="315"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Оценка «5» - 13-15 баллов;</w:t>
            </w:r>
          </w:p>
          <w:p w14:paraId="5C3FFCCB" w14:textId="77777777" w:rsidR="00A5539A" w:rsidRPr="005F3E34" w:rsidRDefault="00A5539A" w:rsidP="00A5539A">
            <w:pPr>
              <w:ind w:firstLine="315"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Оценка «4» - 11-12 баллов;</w:t>
            </w:r>
          </w:p>
          <w:p w14:paraId="1DD1F1F5" w14:textId="77777777" w:rsidR="00A5539A" w:rsidRPr="005F3E34" w:rsidRDefault="00A5539A" w:rsidP="00A5539A">
            <w:pPr>
              <w:ind w:firstLine="315"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Оценка «3» - 8-10 баллов;</w:t>
            </w:r>
          </w:p>
          <w:p w14:paraId="1A3C014C" w14:textId="77777777" w:rsidR="00A5539A" w:rsidRPr="005F3E34" w:rsidRDefault="00A5539A" w:rsidP="00A5539A">
            <w:pPr>
              <w:ind w:firstLine="315"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Оценка «2» - 7 баллов.</w:t>
            </w:r>
          </w:p>
          <w:p w14:paraId="0B0A8A6B" w14:textId="77777777" w:rsidR="00A5539A" w:rsidRPr="005F3E34" w:rsidRDefault="00A5539A" w:rsidP="00A5539A">
            <w:pPr>
              <w:ind w:firstLine="315"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lastRenderedPageBreak/>
              <w:t>При оценивании итоговой работы следует обязательно отметить достигнутые учеником успехи, а также недостатки и пути их устранения.</w:t>
            </w:r>
          </w:p>
          <w:p w14:paraId="2E6CDB20" w14:textId="77777777" w:rsidR="008B7646" w:rsidRPr="005F3E34" w:rsidRDefault="00A5539A" w:rsidP="00A5539A">
            <w:pPr>
              <w:ind w:firstLine="315"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Систему подсчета и оценивания тестов, а также правила их выполнения необходимо обсудить с учащимися до выполнения тестовых заданий.</w:t>
            </w:r>
          </w:p>
        </w:tc>
      </w:tr>
      <w:tr w:rsidR="008B7646" w:rsidRPr="005F3E34" w14:paraId="7D13EE83" w14:textId="77777777" w:rsidTr="00FD7254">
        <w:trPr>
          <w:trHeight w:val="1118"/>
        </w:trPr>
        <w:tc>
          <w:tcPr>
            <w:tcW w:w="9995" w:type="dxa"/>
            <w:gridSpan w:val="2"/>
          </w:tcPr>
          <w:p w14:paraId="450A0C74" w14:textId="77777777" w:rsidR="00A5539A" w:rsidRPr="005F3E34" w:rsidRDefault="00A5539A" w:rsidP="00A5539A">
            <w:pPr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val="en-US" w:eastAsia="en-US"/>
              </w:rPr>
              <w:lastRenderedPageBreak/>
              <w:t>I</w:t>
            </w:r>
            <w:r w:rsidRPr="005F3E34">
              <w:rPr>
                <w:rFonts w:eastAsia="Calibri"/>
                <w:b/>
                <w:lang w:eastAsia="en-US"/>
              </w:rPr>
              <w:t xml:space="preserve"> ВАРИАНТ</w:t>
            </w:r>
          </w:p>
          <w:p w14:paraId="2D8CA29F" w14:textId="77777777" w:rsidR="00A5539A" w:rsidRPr="005F3E34" w:rsidRDefault="00A5539A" w:rsidP="00A5539A">
            <w:pPr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1 часть</w:t>
            </w:r>
          </w:p>
          <w:p w14:paraId="0747777F" w14:textId="77777777" w:rsidR="00A5539A" w:rsidRPr="005F3E34" w:rsidRDefault="00A5539A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1. Соедини линиями символические изображения с их значением.</w:t>
            </w:r>
          </w:p>
          <w:p w14:paraId="5BBFEC6C" w14:textId="77777777" w:rsidR="00A5539A" w:rsidRPr="005F3E34" w:rsidRDefault="00A5539A" w:rsidP="00072E90">
            <w:pPr>
              <w:ind w:left="567"/>
              <w:contextualSpacing/>
              <w:rPr>
                <w:rFonts w:eastAsia="Calibri"/>
                <w:noProof/>
              </w:rPr>
            </w:pPr>
            <w:r w:rsidRPr="005F3E34">
              <w:rPr>
                <w:rFonts w:eastAsia="Calibri"/>
                <w:noProof/>
              </w:rPr>
              <w:drawing>
                <wp:inline distT="0" distB="0" distL="0" distR="0" wp14:anchorId="5DBD39C9" wp14:editId="7F1A925C">
                  <wp:extent cx="828675" cy="857250"/>
                  <wp:effectExtent l="0" t="0" r="9525" b="0"/>
                  <wp:docPr id="20" name="Рисунок 20" descr="солнц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лнц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noProof/>
              </w:rPr>
              <w:drawing>
                <wp:inline distT="0" distB="0" distL="0" distR="0" wp14:anchorId="32FACC26" wp14:editId="5A769E93">
                  <wp:extent cx="1143000" cy="866775"/>
                  <wp:effectExtent l="0" t="0" r="0" b="9525"/>
                  <wp:docPr id="19" name="Рисунок 19" descr="берегиня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ерегиня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noProof/>
              </w:rPr>
              <w:drawing>
                <wp:inline distT="0" distB="0" distL="0" distR="0" wp14:anchorId="13AE6644" wp14:editId="2495F1A8">
                  <wp:extent cx="847725" cy="295275"/>
                  <wp:effectExtent l="0" t="0" r="9525" b="9525"/>
                  <wp:docPr id="18" name="Рисунок 18" descr="вод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ода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noProof/>
              </w:rPr>
              <w:drawing>
                <wp:inline distT="0" distB="0" distL="0" distR="0" wp14:anchorId="2764814A" wp14:editId="55C0C3C1">
                  <wp:extent cx="685800" cy="714375"/>
                  <wp:effectExtent l="0" t="0" r="0" b="9525"/>
                  <wp:docPr id="17" name="Рисунок 17" descr="солнц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олнц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noProof/>
              </w:rPr>
              <w:drawing>
                <wp:inline distT="0" distB="0" distL="0" distR="0" wp14:anchorId="5F22B514" wp14:editId="5189A4AB">
                  <wp:extent cx="733425" cy="733425"/>
                  <wp:effectExtent l="0" t="0" r="9525" b="9525"/>
                  <wp:docPr id="16" name="Рисунок 16" descr="земля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емля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noProof/>
              </w:rPr>
              <w:drawing>
                <wp:inline distT="0" distB="0" distL="0" distR="0" wp14:anchorId="287F1D3F" wp14:editId="2F91CDA8">
                  <wp:extent cx="600075" cy="781050"/>
                  <wp:effectExtent l="0" t="0" r="9525" b="0"/>
                  <wp:docPr id="15" name="Рисунок 15" descr="ростки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остки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DDC84B" w14:textId="77777777" w:rsidR="00072E90" w:rsidRPr="005F3E34" w:rsidRDefault="00072E90" w:rsidP="00072E90">
            <w:pPr>
              <w:ind w:left="360"/>
              <w:contextualSpacing/>
              <w:rPr>
                <w:rFonts w:eastAsia="Calibri"/>
                <w:lang w:eastAsia="en-US"/>
              </w:rPr>
            </w:pPr>
          </w:p>
          <w:p w14:paraId="1359D604" w14:textId="77777777" w:rsidR="00A5539A" w:rsidRPr="005F3E34" w:rsidRDefault="00A5539A" w:rsidP="00072E90">
            <w:pPr>
              <w:ind w:left="36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Солнце,            Земля,           плодородие,           вода,           древо жизни.</w:t>
            </w:r>
          </w:p>
          <w:p w14:paraId="7874192A" w14:textId="77777777" w:rsidR="00A5539A" w:rsidRPr="005F3E34" w:rsidRDefault="00A5539A" w:rsidP="00072E90">
            <w:pPr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2. Для чего народный мастер украшал окружающие его предметы знаками и символами:</w:t>
            </w:r>
          </w:p>
          <w:p w14:paraId="18F64590" w14:textId="77777777" w:rsidR="00A5539A" w:rsidRPr="005F3E34" w:rsidRDefault="00A5539A" w:rsidP="00072E90">
            <w:pPr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а)      для красоты</w:t>
            </w:r>
          </w:p>
          <w:p w14:paraId="3AD76EF8" w14:textId="77777777" w:rsidR="00A5539A" w:rsidRPr="005F3E34" w:rsidRDefault="00A5539A" w:rsidP="00072E90">
            <w:pPr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б)      для защиты</w:t>
            </w:r>
          </w:p>
          <w:p w14:paraId="75C8E8C5" w14:textId="77777777" w:rsidR="00A5539A" w:rsidRPr="005F3E34" w:rsidRDefault="00A5539A" w:rsidP="00072E90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          в)      для удобства</w:t>
            </w:r>
          </w:p>
          <w:p w14:paraId="3796D51D" w14:textId="77777777" w:rsidR="00A5539A" w:rsidRPr="005F3E34" w:rsidRDefault="00A5539A" w:rsidP="00072E90">
            <w:pPr>
              <w:ind w:firstLine="709"/>
              <w:contextualSpacing/>
              <w:rPr>
                <w:rFonts w:eastAsia="Calibri"/>
                <w:spacing w:val="-3"/>
                <w:lang w:eastAsia="en-US"/>
              </w:rPr>
            </w:pPr>
          </w:p>
          <w:p w14:paraId="307A83A4" w14:textId="77777777" w:rsidR="00A5539A" w:rsidRPr="005F3E34" w:rsidRDefault="00A5539A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3"/>
                <w:lang w:eastAsia="en-US"/>
              </w:rPr>
              <w:t xml:space="preserve">3. </w:t>
            </w:r>
            <w:r w:rsidRPr="005F3E34">
              <w:rPr>
                <w:rFonts w:eastAsia="Calibri"/>
                <w:lang w:eastAsia="en-US"/>
              </w:rPr>
              <w:t>Основной цвет в народной вышивке</w:t>
            </w:r>
          </w:p>
          <w:p w14:paraId="6718F6B4" w14:textId="77777777" w:rsidR="00A5539A" w:rsidRPr="005F3E34" w:rsidRDefault="00A5539A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8"/>
                <w:lang w:eastAsia="en-US"/>
              </w:rPr>
              <w:t>а)</w:t>
            </w:r>
            <w:r w:rsidRPr="005F3E34">
              <w:rPr>
                <w:rFonts w:eastAsia="Calibri"/>
                <w:lang w:eastAsia="en-US"/>
              </w:rPr>
              <w:tab/>
            </w:r>
            <w:r w:rsidRPr="005F3E34">
              <w:rPr>
                <w:rFonts w:eastAsia="Calibri"/>
                <w:spacing w:val="2"/>
                <w:lang w:eastAsia="en-US"/>
              </w:rPr>
              <w:t>зелёный</w:t>
            </w:r>
          </w:p>
          <w:p w14:paraId="43BD4636" w14:textId="77777777" w:rsidR="00A5539A" w:rsidRPr="005F3E34" w:rsidRDefault="00A5539A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10"/>
                <w:lang w:eastAsia="en-US"/>
              </w:rPr>
              <w:t>б)</w:t>
            </w:r>
            <w:r w:rsidRPr="005F3E34">
              <w:rPr>
                <w:rFonts w:eastAsia="Calibri"/>
                <w:lang w:eastAsia="en-US"/>
              </w:rPr>
              <w:tab/>
              <w:t>красный</w:t>
            </w:r>
          </w:p>
          <w:p w14:paraId="4F3B51E5" w14:textId="77777777" w:rsidR="00A5539A" w:rsidRPr="005F3E34" w:rsidRDefault="00A5539A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9"/>
                <w:lang w:eastAsia="en-US"/>
              </w:rPr>
              <w:t>в)</w:t>
            </w:r>
            <w:r w:rsidRPr="005F3E34">
              <w:rPr>
                <w:rFonts w:eastAsia="Calibri"/>
                <w:lang w:eastAsia="en-US"/>
              </w:rPr>
              <w:tab/>
              <w:t>синий</w:t>
            </w:r>
          </w:p>
          <w:p w14:paraId="31C19496" w14:textId="77777777" w:rsidR="00A5539A" w:rsidRPr="005F3E34" w:rsidRDefault="00A5539A" w:rsidP="00072E90">
            <w:pPr>
              <w:ind w:left="567"/>
              <w:contextualSpacing/>
              <w:rPr>
                <w:rFonts w:eastAsia="Calibri"/>
                <w:lang w:eastAsia="en-US"/>
              </w:rPr>
            </w:pPr>
          </w:p>
          <w:p w14:paraId="6A6E0286" w14:textId="77777777" w:rsidR="00A5539A" w:rsidRPr="005F3E34" w:rsidRDefault="00A5539A" w:rsidP="00072E90">
            <w:pPr>
              <w:ind w:left="567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4.Выдели названия художественных промыслов, занимающихся изготовлением игрушек.</w:t>
            </w:r>
          </w:p>
          <w:p w14:paraId="1963CC30" w14:textId="77777777" w:rsidR="00A5539A" w:rsidRPr="005F3E34" w:rsidRDefault="00A5539A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8"/>
                <w:lang w:eastAsia="en-US"/>
              </w:rPr>
              <w:t>а)</w:t>
            </w:r>
            <w:r w:rsidRPr="005F3E34">
              <w:rPr>
                <w:rFonts w:eastAsia="Calibri"/>
                <w:lang w:eastAsia="en-US"/>
              </w:rPr>
              <w:tab/>
              <w:t>Хохлома.</w:t>
            </w:r>
          </w:p>
          <w:p w14:paraId="249D0A6E" w14:textId="77777777" w:rsidR="00A5539A" w:rsidRPr="005F3E34" w:rsidRDefault="00A5539A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10"/>
                <w:lang w:eastAsia="en-US"/>
              </w:rPr>
              <w:t>б)</w:t>
            </w:r>
            <w:r w:rsidRPr="005F3E34">
              <w:rPr>
                <w:rFonts w:eastAsia="Calibri"/>
                <w:lang w:eastAsia="en-US"/>
              </w:rPr>
              <w:tab/>
              <w:t>Дымково.</w:t>
            </w:r>
          </w:p>
          <w:p w14:paraId="37A5F242" w14:textId="77777777" w:rsidR="00A5539A" w:rsidRPr="005F3E34" w:rsidRDefault="00A5539A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9"/>
                <w:lang w:eastAsia="en-US"/>
              </w:rPr>
              <w:t>в)</w:t>
            </w:r>
            <w:r w:rsidRPr="005F3E34">
              <w:rPr>
                <w:rFonts w:eastAsia="Calibri"/>
                <w:lang w:eastAsia="en-US"/>
              </w:rPr>
              <w:tab/>
              <w:t>Филимоново.</w:t>
            </w:r>
          </w:p>
          <w:p w14:paraId="744B8EB6" w14:textId="77777777" w:rsidR="00A5539A" w:rsidRPr="005F3E34" w:rsidRDefault="00A5539A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г)       Гжель.</w:t>
            </w:r>
          </w:p>
          <w:p w14:paraId="11AED9ED" w14:textId="77777777" w:rsidR="00A5539A" w:rsidRPr="005F3E34" w:rsidRDefault="00A5539A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е)       Каргополь.</w:t>
            </w:r>
          </w:p>
          <w:p w14:paraId="7BEB0BAC" w14:textId="77777777" w:rsidR="00A5539A" w:rsidRPr="005F3E34" w:rsidRDefault="00A5539A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</w:p>
          <w:p w14:paraId="032BB6A1" w14:textId="77777777" w:rsidR="00A5539A" w:rsidRPr="005F3E34" w:rsidRDefault="00A5539A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5. Изделия из цветной обожженной глины</w:t>
            </w:r>
          </w:p>
          <w:p w14:paraId="3F09FCC1" w14:textId="77777777" w:rsidR="00A5539A" w:rsidRPr="005F3E34" w:rsidRDefault="00A5539A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а)   керамика</w:t>
            </w:r>
            <w:r w:rsidRPr="005F3E34">
              <w:rPr>
                <w:rFonts w:eastAsia="Calibri"/>
                <w:lang w:eastAsia="en-US"/>
              </w:rPr>
              <w:br/>
              <w:t>б)   художественное стекло</w:t>
            </w:r>
            <w:r w:rsidRPr="005F3E34">
              <w:rPr>
                <w:rFonts w:eastAsia="Calibri"/>
                <w:lang w:eastAsia="en-US"/>
              </w:rPr>
              <w:br/>
              <w:t>в)   гобелен</w:t>
            </w:r>
          </w:p>
          <w:p w14:paraId="7D324FC7" w14:textId="77777777" w:rsidR="00A5539A" w:rsidRPr="005F3E34" w:rsidRDefault="00A5539A" w:rsidP="00072E90">
            <w:pPr>
              <w:ind w:left="1080"/>
              <w:contextualSpacing/>
              <w:rPr>
                <w:rFonts w:eastAsia="Calibri"/>
                <w:lang w:eastAsia="en-US"/>
              </w:rPr>
            </w:pPr>
          </w:p>
          <w:p w14:paraId="0E2B8A12" w14:textId="77777777" w:rsidR="00A5539A" w:rsidRPr="005F3E34" w:rsidRDefault="00A5539A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2 часть</w:t>
            </w:r>
          </w:p>
          <w:p w14:paraId="375C82EC" w14:textId="77777777" w:rsidR="00A5539A" w:rsidRPr="005F3E34" w:rsidRDefault="00A5539A" w:rsidP="00072E90">
            <w:pPr>
              <w:numPr>
                <w:ilvl w:val="0"/>
                <w:numId w:val="15"/>
              </w:num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В прикладном искусстве Древней Руси часто встречаются изображения птиц. Что они символизируют? _______________________________________________________________________________________________________________________________________________________________________________________</w:t>
            </w:r>
          </w:p>
          <w:p w14:paraId="73175BEB" w14:textId="77777777" w:rsidR="00A5539A" w:rsidRPr="005F3E34" w:rsidRDefault="00A5539A" w:rsidP="00072E90">
            <w:pPr>
              <w:contextualSpacing/>
              <w:rPr>
                <w:rFonts w:eastAsia="Calibri"/>
                <w:lang w:eastAsia="en-US"/>
              </w:rPr>
            </w:pPr>
          </w:p>
          <w:p w14:paraId="622E2B73" w14:textId="77777777" w:rsidR="00A5539A" w:rsidRPr="005F3E34" w:rsidRDefault="00A5539A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2. Назови предметы, изображенные на картинке. Укажи материал и технику выполнения. ______________________________________________________________________________________________________________________________________________________________________________________________________</w:t>
            </w:r>
          </w:p>
          <w:p w14:paraId="2045B5F8" w14:textId="77777777" w:rsidR="00A5539A" w:rsidRPr="005F3E34" w:rsidRDefault="00A5539A" w:rsidP="00072E90">
            <w:pPr>
              <w:contextualSpacing/>
              <w:jc w:val="center"/>
              <w:rPr>
                <w:rFonts w:eastAsia="Calibri"/>
                <w:noProof/>
              </w:rPr>
            </w:pPr>
            <w:r w:rsidRPr="005F3E34">
              <w:rPr>
                <w:rFonts w:eastAsia="Calibri"/>
                <w:noProof/>
              </w:rPr>
              <w:lastRenderedPageBreak/>
              <w:drawing>
                <wp:inline distT="0" distB="0" distL="0" distR="0" wp14:anchorId="078B82B9" wp14:editId="0E229AC6">
                  <wp:extent cx="695325" cy="1053740"/>
                  <wp:effectExtent l="0" t="0" r="0" b="0"/>
                  <wp:docPr id="11" name="Рисунок 11" descr="пря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пря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5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noProof/>
              </w:rPr>
              <w:drawing>
                <wp:inline distT="0" distB="0" distL="0" distR="0" wp14:anchorId="60984DCF" wp14:editId="4DEDDAA9">
                  <wp:extent cx="819150" cy="106810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6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62A0BE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14:paraId="3BBD74F6" w14:textId="77777777" w:rsidR="00A5539A" w:rsidRPr="005F3E34" w:rsidRDefault="00A5539A" w:rsidP="00072E90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3. Когда и с какой целью люди стали себя украшать? ______________________________________________________________________________________________________________________________________________________________________________________________________</w:t>
            </w:r>
          </w:p>
          <w:p w14:paraId="6E3CD655" w14:textId="77777777" w:rsidR="00A5539A" w:rsidRPr="005F3E34" w:rsidRDefault="00A5539A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  <w:p w14:paraId="2EF77A55" w14:textId="77777777" w:rsidR="00A5539A" w:rsidRPr="005F3E34" w:rsidRDefault="00A5539A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3 часть</w:t>
            </w:r>
          </w:p>
          <w:p w14:paraId="671CE7AB" w14:textId="77777777" w:rsidR="00A5539A" w:rsidRPr="005F3E34" w:rsidRDefault="00A5539A" w:rsidP="00072E90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Выполни эскиз Жостовского подноса.</w:t>
            </w:r>
          </w:p>
          <w:p w14:paraId="5AF06E53" w14:textId="77777777" w:rsidR="008B7646" w:rsidRPr="005F3E34" w:rsidRDefault="00D6118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pict w14:anchorId="38EA64C7">
                <v:oval id="Овал 21" o:spid="_x0000_s1026" style="position:absolute;margin-left:79.4pt;margin-top:14pt;width:335.15pt;height:19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" fillcolor="black" strokecolor="#f2f2f2" strokeweight="3pt">
                  <v:shadow on="t" color="#7f7f7f" opacity=".5" offset="1pt"/>
                  <v:textbox>
                    <w:txbxContent>
                      <w:p w14:paraId="4FE0E423" w14:textId="77777777" w:rsidR="0096132C" w:rsidRDefault="0096132C" w:rsidP="00A5539A">
                        <w:pPr>
                          <w:jc w:val="center"/>
                        </w:pPr>
                      </w:p>
                      <w:p w14:paraId="019CF8D9" w14:textId="77777777" w:rsidR="0096132C" w:rsidRDefault="0096132C" w:rsidP="00A5539A">
                        <w:pPr>
                          <w:jc w:val="center"/>
                        </w:pPr>
                      </w:p>
                      <w:p w14:paraId="7E03400B" w14:textId="77777777" w:rsidR="0096132C" w:rsidRDefault="0096132C" w:rsidP="00A5539A">
                        <w:pPr>
                          <w:jc w:val="center"/>
                        </w:pPr>
                      </w:p>
                    </w:txbxContent>
                  </v:textbox>
                </v:oval>
              </w:pict>
            </w:r>
            <w:r w:rsidR="00A5539A" w:rsidRPr="005F3E34">
              <w:rPr>
                <w:rFonts w:eastAsia="Calibri"/>
                <w:sz w:val="28"/>
                <w:szCs w:val="28"/>
                <w:lang w:eastAsia="en-US"/>
              </w:rPr>
              <w:br w:type="page"/>
            </w:r>
          </w:p>
          <w:p w14:paraId="54C552DF" w14:textId="77777777" w:rsidR="00A5539A" w:rsidRPr="005F3E34" w:rsidRDefault="00A5539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109245B" w14:textId="77777777" w:rsidR="00A5539A" w:rsidRPr="005F3E34" w:rsidRDefault="00A5539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46C48DC0" w14:textId="77777777" w:rsidR="00A5539A" w:rsidRPr="005F3E34" w:rsidRDefault="00A5539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D7EDEA8" w14:textId="77777777" w:rsidR="00A5539A" w:rsidRPr="005F3E34" w:rsidRDefault="00A5539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730C00E" w14:textId="77777777" w:rsidR="00A5539A" w:rsidRPr="005F3E34" w:rsidRDefault="00A5539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44497A6" w14:textId="77777777" w:rsidR="00A5539A" w:rsidRPr="005F3E34" w:rsidRDefault="00A5539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67AAED9" w14:textId="77777777" w:rsidR="00A5539A" w:rsidRPr="005F3E34" w:rsidRDefault="00A5539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B9271E8" w14:textId="77777777" w:rsidR="00A5539A" w:rsidRPr="005F3E34" w:rsidRDefault="00A5539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C28982A" w14:textId="77777777" w:rsidR="00A5539A" w:rsidRPr="005F3E34" w:rsidRDefault="00A5539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C6256A8" w14:textId="77777777" w:rsidR="00A5539A" w:rsidRPr="005F3E34" w:rsidRDefault="00A5539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3A324E0" w14:textId="77777777" w:rsidR="00A5539A" w:rsidRPr="005F3E34" w:rsidRDefault="00A5539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4CA87E8" w14:textId="77777777" w:rsidR="00A5539A" w:rsidRPr="005F3E34" w:rsidRDefault="00A5539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8CCA3A6" w14:textId="77777777" w:rsidR="00A5539A" w:rsidRPr="005F3E34" w:rsidRDefault="00A5539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DAF0560" w14:textId="77777777" w:rsidR="00A5539A" w:rsidRPr="005F3E34" w:rsidRDefault="00A5539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E6E0731" w14:textId="77777777" w:rsidR="00A5539A" w:rsidRPr="005F3E34" w:rsidRDefault="00A5539A" w:rsidP="00A5539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E16E267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val="en-US" w:eastAsia="en-US"/>
              </w:rPr>
              <w:t>II</w:t>
            </w:r>
            <w:r w:rsidRPr="005F3E34">
              <w:rPr>
                <w:rFonts w:eastAsia="Calibri"/>
                <w:b/>
                <w:lang w:eastAsia="en-US"/>
              </w:rPr>
              <w:t xml:space="preserve"> ВАРИАНТ</w:t>
            </w:r>
          </w:p>
          <w:p w14:paraId="2EF87025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1 часть</w:t>
            </w:r>
          </w:p>
          <w:p w14:paraId="0BF31668" w14:textId="77777777" w:rsidR="00072E90" w:rsidRPr="005F3E34" w:rsidRDefault="00072E90" w:rsidP="00072E90">
            <w:pPr>
              <w:numPr>
                <w:ilvl w:val="0"/>
                <w:numId w:val="16"/>
              </w:num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Соедини линиями символические изображения с их значением.</w:t>
            </w:r>
          </w:p>
          <w:p w14:paraId="07AF5AE4" w14:textId="77777777" w:rsidR="00072E90" w:rsidRPr="005F3E34" w:rsidRDefault="00072E90" w:rsidP="00072E90">
            <w:pPr>
              <w:contextualSpacing/>
              <w:rPr>
                <w:rFonts w:eastAsia="Calibri"/>
                <w:noProof/>
              </w:rPr>
            </w:pPr>
            <w:r w:rsidRPr="005F3E34">
              <w:rPr>
                <w:rFonts w:eastAsia="Calibri"/>
                <w:noProof/>
              </w:rPr>
              <w:drawing>
                <wp:inline distT="0" distB="0" distL="0" distR="0" wp14:anchorId="132908E7" wp14:editId="28473AE5">
                  <wp:extent cx="1000125" cy="1114425"/>
                  <wp:effectExtent l="0" t="0" r="9525" b="9525"/>
                  <wp:docPr id="34" name="Рисунок 34" descr="берегиня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берегиня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noProof/>
              </w:rPr>
              <w:drawing>
                <wp:inline distT="0" distB="0" distL="0" distR="0" wp14:anchorId="4FAB26C7" wp14:editId="73FB73FC">
                  <wp:extent cx="1381125" cy="390525"/>
                  <wp:effectExtent l="0" t="0" r="9525" b="9525"/>
                  <wp:docPr id="33" name="Рисунок 33" descr="вода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вода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noProof/>
              </w:rPr>
              <w:drawing>
                <wp:inline distT="0" distB="0" distL="0" distR="0" wp14:anchorId="109D86A2" wp14:editId="0642A08A">
                  <wp:extent cx="733425" cy="733425"/>
                  <wp:effectExtent l="0" t="0" r="9525" b="9525"/>
                  <wp:docPr id="32" name="Рисунок 32" descr="земля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земля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noProof/>
              </w:rPr>
              <w:drawing>
                <wp:inline distT="0" distB="0" distL="0" distR="0" wp14:anchorId="45157DA3" wp14:editId="6481B632">
                  <wp:extent cx="533400" cy="1009650"/>
                  <wp:effectExtent l="0" t="0" r="0" b="0"/>
                  <wp:docPr id="31" name="Рисунок 31" descr="рос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рос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noProof/>
              </w:rPr>
              <w:drawing>
                <wp:inline distT="0" distB="0" distL="0" distR="0" wp14:anchorId="5F379027" wp14:editId="56C282A3">
                  <wp:extent cx="771525" cy="762000"/>
                  <wp:effectExtent l="0" t="0" r="9525" b="0"/>
                  <wp:docPr id="30" name="Рисунок 30" descr="солнц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солнц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noProof/>
              </w:rPr>
              <w:drawing>
                <wp:inline distT="0" distB="0" distL="0" distR="0" wp14:anchorId="703C4C7F" wp14:editId="544FA889">
                  <wp:extent cx="600075" cy="1019175"/>
                  <wp:effectExtent l="0" t="0" r="9525" b="9525"/>
                  <wp:docPr id="29" name="Рисунок 29" descr="вода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вода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Calibri" w:eastAsia="Calibri" w:hAnsi="Calibri"/>
                <w:noProof/>
                <w:vanish/>
              </w:rPr>
              <w:drawing>
                <wp:inline distT="0" distB="0" distL="0" distR="0" wp14:anchorId="0F01681D" wp14:editId="4403D9EE">
                  <wp:extent cx="39223950" cy="29327475"/>
                  <wp:effectExtent l="0" t="0" r="0" b="9525"/>
                  <wp:docPr id="28" name="Рисунок 28" descr="r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ri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23950" cy="2932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Calibri" w:eastAsia="Calibri" w:hAnsi="Calibri"/>
                <w:noProof/>
                <w:vanish/>
              </w:rPr>
              <w:drawing>
                <wp:inline distT="0" distB="0" distL="0" distR="0" wp14:anchorId="62CC5E8B" wp14:editId="5553E797">
                  <wp:extent cx="4362450" cy="581025"/>
                  <wp:effectExtent l="0" t="0" r="0" b="9525"/>
                  <wp:docPr id="27" name="Рисунок 27" descr="http://maara.ru/biblioteka/bib_b/bib_b9/2_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maara.ru/biblioteka/bib_b/bib_b9/2_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Calibri" w:eastAsia="Calibri" w:hAnsi="Calibri"/>
                <w:noProof/>
                <w:vanish/>
              </w:rPr>
              <w:drawing>
                <wp:inline distT="0" distB="0" distL="0" distR="0" wp14:anchorId="0EE877AE" wp14:editId="0744104D">
                  <wp:extent cx="4362450" cy="581025"/>
                  <wp:effectExtent l="0" t="0" r="0" b="9525"/>
                  <wp:docPr id="26" name="Рисунок 26" descr="2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2_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Calibri" w:eastAsia="Calibri" w:hAnsi="Calibri"/>
                <w:noProof/>
                <w:vanish/>
              </w:rPr>
              <w:drawing>
                <wp:inline distT="0" distB="0" distL="0" distR="0" wp14:anchorId="59321564" wp14:editId="716B78BD">
                  <wp:extent cx="4362450" cy="581025"/>
                  <wp:effectExtent l="0" t="0" r="0" b="9525"/>
                  <wp:docPr id="25" name="Рисунок 25" descr="http://maara.ru/biblioteka/bib_b/bib_b9/2_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maara.ru/biblioteka/bib_b/bib_b9/2_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Calibri" w:eastAsia="Calibri" w:hAnsi="Calibri"/>
                <w:noProof/>
                <w:vanish/>
              </w:rPr>
              <w:drawing>
                <wp:inline distT="0" distB="0" distL="0" distR="0" wp14:anchorId="4303DB94" wp14:editId="060B8C6B">
                  <wp:extent cx="4362450" cy="581025"/>
                  <wp:effectExtent l="0" t="0" r="0" b="9525"/>
                  <wp:docPr id="24" name="Рисунок 24" descr="2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2_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Calibri" w:eastAsia="Calibri" w:hAnsi="Calibri"/>
                <w:noProof/>
                <w:vanish/>
              </w:rPr>
              <w:drawing>
                <wp:inline distT="0" distB="0" distL="0" distR="0" wp14:anchorId="04169B93" wp14:editId="725AFA71">
                  <wp:extent cx="4362450" cy="581025"/>
                  <wp:effectExtent l="0" t="0" r="0" b="9525"/>
                  <wp:docPr id="23" name="Рисунок 23" descr="2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2_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E9EC3" w14:textId="77777777" w:rsidR="00072E90" w:rsidRPr="005F3E34" w:rsidRDefault="00072E90" w:rsidP="00072E90">
            <w:pPr>
              <w:ind w:left="360"/>
              <w:contextualSpacing/>
              <w:rPr>
                <w:rFonts w:eastAsia="Calibri"/>
                <w:lang w:eastAsia="en-US"/>
              </w:rPr>
            </w:pPr>
          </w:p>
          <w:p w14:paraId="165D990D" w14:textId="77777777" w:rsidR="00072E90" w:rsidRPr="005F3E34" w:rsidRDefault="00072E90" w:rsidP="00072E90">
            <w:pPr>
              <w:ind w:left="36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Солнце,            Земля,           плодородие,           вода,           древо жизни.</w:t>
            </w:r>
          </w:p>
          <w:p w14:paraId="1FC54517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2. Образ вечной жизни в народном искусстве</w:t>
            </w:r>
          </w:p>
          <w:p w14:paraId="6DF85420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10"/>
                <w:lang w:eastAsia="en-US"/>
              </w:rPr>
              <w:t>а)</w:t>
            </w:r>
            <w:r w:rsidRPr="005F3E34">
              <w:rPr>
                <w:rFonts w:eastAsia="Calibri"/>
                <w:lang w:eastAsia="en-US"/>
              </w:rPr>
              <w:tab/>
              <w:t>древо жизни</w:t>
            </w:r>
          </w:p>
          <w:p w14:paraId="6AC0487B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7"/>
                <w:lang w:eastAsia="en-US"/>
              </w:rPr>
              <w:t>б)</w:t>
            </w:r>
            <w:r w:rsidRPr="005F3E34">
              <w:rPr>
                <w:rFonts w:eastAsia="Calibri"/>
                <w:lang w:eastAsia="en-US"/>
              </w:rPr>
              <w:tab/>
              <w:t>птица</w:t>
            </w:r>
          </w:p>
          <w:p w14:paraId="6DA9966F" w14:textId="77777777" w:rsidR="00072E90" w:rsidRPr="005F3E34" w:rsidRDefault="00072E90" w:rsidP="00072E90">
            <w:pPr>
              <w:shd w:val="clear" w:color="auto" w:fill="FFFFFF"/>
              <w:tabs>
                <w:tab w:val="left" w:pos="355"/>
              </w:tabs>
              <w:contextualSpacing/>
              <w:rPr>
                <w:rFonts w:eastAsia="Calibri"/>
                <w:spacing w:val="-3"/>
                <w:lang w:eastAsia="en-US"/>
              </w:rPr>
            </w:pPr>
            <w:r w:rsidRPr="005F3E34">
              <w:rPr>
                <w:rFonts w:eastAsia="Calibri"/>
                <w:spacing w:val="-9"/>
                <w:lang w:eastAsia="en-US"/>
              </w:rPr>
              <w:t xml:space="preserve">           в)</w:t>
            </w:r>
            <w:r w:rsidRPr="005F3E34">
              <w:rPr>
                <w:rFonts w:eastAsia="Calibri"/>
                <w:lang w:eastAsia="en-US"/>
              </w:rPr>
              <w:tab/>
            </w:r>
            <w:r w:rsidRPr="005F3E34">
              <w:rPr>
                <w:rFonts w:eastAsia="Calibri"/>
                <w:spacing w:val="-3"/>
                <w:lang w:eastAsia="en-US"/>
              </w:rPr>
              <w:t>конь</w:t>
            </w:r>
          </w:p>
          <w:p w14:paraId="1DFD14EA" w14:textId="77777777" w:rsidR="00072E90" w:rsidRPr="005F3E34" w:rsidRDefault="00072E90" w:rsidP="00072E90">
            <w:pPr>
              <w:ind w:left="36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    3. Окно в избе служило:</w:t>
            </w:r>
          </w:p>
          <w:p w14:paraId="111820C3" w14:textId="77777777" w:rsidR="00072E90" w:rsidRPr="005F3E34" w:rsidRDefault="00072E90" w:rsidP="00072E90">
            <w:pPr>
              <w:numPr>
                <w:ilvl w:val="0"/>
                <w:numId w:val="18"/>
              </w:numPr>
              <w:ind w:left="425" w:firstLine="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      для входа света солнца</w:t>
            </w:r>
          </w:p>
          <w:p w14:paraId="65ADA4D1" w14:textId="77777777" w:rsidR="00072E90" w:rsidRPr="005F3E34" w:rsidRDefault="00072E90" w:rsidP="00072E90">
            <w:pPr>
              <w:numPr>
                <w:ilvl w:val="0"/>
                <w:numId w:val="18"/>
              </w:numPr>
              <w:ind w:left="425" w:firstLine="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      для красоты</w:t>
            </w:r>
          </w:p>
          <w:p w14:paraId="5198C6CF" w14:textId="77777777" w:rsidR="00072E90" w:rsidRPr="005F3E34" w:rsidRDefault="00072E90" w:rsidP="00072E90">
            <w:pPr>
              <w:numPr>
                <w:ilvl w:val="0"/>
                <w:numId w:val="18"/>
              </w:numPr>
              <w:ind w:left="425" w:firstLine="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      для связи домашней жизни с внешним миром</w:t>
            </w:r>
          </w:p>
          <w:p w14:paraId="6D0FC7B7" w14:textId="77777777" w:rsidR="00072E90" w:rsidRPr="005F3E34" w:rsidRDefault="00072E90" w:rsidP="00072E90">
            <w:pPr>
              <w:ind w:left="567"/>
              <w:contextualSpacing/>
              <w:rPr>
                <w:rFonts w:eastAsia="Calibri"/>
                <w:lang w:eastAsia="en-US"/>
              </w:rPr>
            </w:pPr>
          </w:p>
          <w:p w14:paraId="116DB37D" w14:textId="77777777" w:rsidR="00072E90" w:rsidRPr="005F3E34" w:rsidRDefault="00072E90" w:rsidP="00072E90">
            <w:pPr>
              <w:ind w:left="567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4. Отметь названия народных промыслов, которые известны росписью по дереву.</w:t>
            </w:r>
          </w:p>
          <w:p w14:paraId="388B8D90" w14:textId="77777777" w:rsidR="00072E90" w:rsidRPr="005F3E34" w:rsidRDefault="00072E90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а)   Жостово.</w:t>
            </w:r>
          </w:p>
          <w:p w14:paraId="5CC2AE45" w14:textId="77777777" w:rsidR="00072E90" w:rsidRPr="005F3E34" w:rsidRDefault="00072E90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lastRenderedPageBreak/>
              <w:t>б)   Хохлома.</w:t>
            </w:r>
          </w:p>
          <w:p w14:paraId="33A4688E" w14:textId="77777777" w:rsidR="00072E90" w:rsidRPr="005F3E34" w:rsidRDefault="00072E90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в)   Городец.</w:t>
            </w:r>
          </w:p>
          <w:p w14:paraId="454BE11C" w14:textId="77777777" w:rsidR="00072E90" w:rsidRPr="005F3E34" w:rsidRDefault="00072E90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г)   Дымково.</w:t>
            </w:r>
          </w:p>
          <w:p w14:paraId="0B07BAA1" w14:textId="77777777" w:rsidR="00072E90" w:rsidRPr="005F3E34" w:rsidRDefault="00072E90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</w:p>
          <w:p w14:paraId="428F6298" w14:textId="77777777" w:rsidR="00072E90" w:rsidRPr="005F3E34" w:rsidRDefault="00072E90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5. Декоративное произведение из цветного стекла, рассчитанное на сквозное освещение</w:t>
            </w:r>
          </w:p>
          <w:p w14:paraId="11C62C3A" w14:textId="77777777" w:rsidR="00072E90" w:rsidRPr="005F3E34" w:rsidRDefault="00072E90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а)   гобелен</w:t>
            </w:r>
          </w:p>
          <w:p w14:paraId="7A9B59B9" w14:textId="77777777" w:rsidR="00072E90" w:rsidRPr="005F3E34" w:rsidRDefault="00072E90" w:rsidP="00072E90">
            <w:pPr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б)   витраж</w:t>
            </w:r>
            <w:r w:rsidRPr="005F3E34">
              <w:rPr>
                <w:rFonts w:eastAsia="Calibri"/>
                <w:lang w:eastAsia="en-US"/>
              </w:rPr>
              <w:br/>
              <w:t>в)   батик</w:t>
            </w:r>
            <w:r w:rsidRPr="005F3E34">
              <w:rPr>
                <w:rFonts w:eastAsia="Calibri"/>
                <w:lang w:eastAsia="en-US"/>
              </w:rPr>
              <w:br/>
            </w:r>
          </w:p>
          <w:p w14:paraId="34CE184D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2 часть</w:t>
            </w:r>
          </w:p>
          <w:p w14:paraId="618712D2" w14:textId="77777777" w:rsidR="00072E90" w:rsidRPr="005F3E34" w:rsidRDefault="00072E90" w:rsidP="00072E90">
            <w:pPr>
              <w:numPr>
                <w:ilvl w:val="0"/>
                <w:numId w:val="17"/>
              </w:num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1. В прикладном искусстве Древней Руси часто встречаются изображения коня. Что они символизируют? _______________________________________________________________________________________________________________________________________________________________________________________</w:t>
            </w:r>
          </w:p>
          <w:p w14:paraId="15E9DBC2" w14:textId="77777777" w:rsidR="00072E90" w:rsidRPr="005F3E34" w:rsidRDefault="00072E90" w:rsidP="00072E90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2. Назови предметы, изображенные на картинке. Назови материал и технику выполнения. ______________________________________________________________________________________________________________________________________________________________________________________________________</w:t>
            </w:r>
          </w:p>
          <w:p w14:paraId="47A0504E" w14:textId="77777777" w:rsidR="00072E90" w:rsidRPr="005F3E34" w:rsidRDefault="00072E90" w:rsidP="00072E90">
            <w:pPr>
              <w:contextualSpacing/>
              <w:rPr>
                <w:rFonts w:eastAsia="Calibri"/>
                <w:lang w:eastAsia="en-US"/>
              </w:rPr>
            </w:pPr>
          </w:p>
          <w:p w14:paraId="6C35AE54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  <w:p w14:paraId="626DBF3B" w14:textId="77777777" w:rsidR="00072E90" w:rsidRPr="005F3E34" w:rsidRDefault="00D6118A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ascii="Calibri" w:eastAsia="Calibri" w:hAnsi="Calibri"/>
                <w:noProof/>
              </w:rPr>
              <w:pict w14:anchorId="2746A90E">
                <v:group id="Группа 35" o:spid="_x0000_s1030" style="position:absolute;left:0;text-align:left;margin-left:-4.7pt;margin-top:1.65pt;width:437.6pt;height:90.2pt;z-index:251661312" coordorigin="1645,15122" coordsize="8752,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7" type="#_x0000_t75" alt="ковш 2" style="position:absolute;left:7834;top:15178;width:2563;height:17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LQH7FAAAA2wAAAA8AAABkcnMvZG93bnJldi54bWxEj0FrAjEUhO8F/0N4ghepWZUusjWKiBah&#10;tFTtpbfH5rm7uHkJSXS3/74pFHocZuYbZrnuTSvu5ENjWcF0koEgLq1uuFLwed4/LkCEiKyxtUwK&#10;vinAejV4WGKhbcdHup9iJRKEQ4EK6hhdIWUoazIYJtYRJ+9ivcGYpK+k9tgluGnlLMtyabDhtFCj&#10;o21N5fV0MwrG3r087d538u2jupzzw/jrdd45pUbDfvMMIlIf/8N/7YNWMM/h90v6AX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C0B+xQAAANsAAAAPAAAAAAAAAAAAAAAA&#10;AJ8CAABkcnMvZG93bnJldi54bWxQSwUGAAAAAAQABAD3AAAAkQMAAAAA&#10;">
                    <v:imagedata r:id="rId21" o:title="ковш 2" croptop="17902f" cropbottom="7093f"/>
                  </v:shape>
                  <v:shape id="Picture 5" o:spid="_x0000_s1028" type="#_x0000_t75" alt="ковш 3" style="position:absolute;left:1645;top:15281;width:2469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CEEbEAAAA2wAAAA8AAABkcnMvZG93bnJldi54bWxEj09rwkAUxO+FfoflFXprNlVINbqKWKTt&#10;oYiJ3h/Zlz80+zZkt0n67buC4HGYmd8w6+1kWjFQ7xrLCl6jGARxYXXDlYJzfnhZgHAeWWNrmRT8&#10;kYPt5vFhjam2I59oyHwlAoRdigpq77tUSlfUZNBFtiMOXml7gz7IvpK6xzHATStncZxIgw2HhRo7&#10;2tdU/GS/RsH78fuSHbuPtvwqk1wPZj8/LDOlnp+m3QqEp8nfw7f2p1Ywf4Prl/AD5O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yCEEbEAAAA2wAAAA8AAAAAAAAAAAAAAAAA&#10;nwIAAGRycy9kb3ducmV2LnhtbFBLBQYAAAAABAAEAPcAAACQAwAAAAA=&#10;">
                    <v:imagedata r:id="rId22" o:title="ковш 3"/>
                  </v:shape>
                  <v:shape id="Picture 6" o:spid="_x0000_s1029" type="#_x0000_t75" alt="ковш утица" style="position:absolute;left:4750;top:15122;width:2581;height:1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YGE28AAAA2wAAAA8AAABkcnMvZG93bnJldi54bWxET0sKwjAQ3QveIYzgTlMVRKtRiiCIKOLn&#10;AEMzttVmUppY6+3NQnD5eP/lujWlaKh2hWUFo2EEgji1uuBMwe26HcxAOI+ssbRMCj7kYL3qdpYY&#10;a/vmMzUXn4kQwi5GBbn3VSylS3My6Ia2Ig7c3dYGfYB1JnWN7xBuSjmOoqk0WHBoyLGiTU7p8/Iy&#10;CraPJ/H94w/FyR3nzfGa7Jt9olS/1yYLEJ5a/xf/3DutYBLGhi/hB8jVF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R2BhNvAAAANsAAAAPAAAAAAAAAAAAAAAAAJ8CAABkcnMv&#10;ZG93bnJldi54bWxQSwUGAAAAAAQABAD3AAAAiAMAAAAA&#10;">
                    <v:imagedata r:id="rId23" o:title="ковш утица"/>
                  </v:shape>
                </v:group>
              </w:pict>
            </w:r>
          </w:p>
          <w:p w14:paraId="274E17DF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  <w:p w14:paraId="79F68CE4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  <w:p w14:paraId="02880097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  <w:p w14:paraId="368B5AC7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  <w:p w14:paraId="1B26476F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  <w:p w14:paraId="268F2E37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  <w:p w14:paraId="5DECB2FE" w14:textId="77777777" w:rsidR="00072E90" w:rsidRPr="005F3E34" w:rsidRDefault="00072E90" w:rsidP="00072E90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3.Как проявляются социальные признаки в одежде? Приведи примеры.  ______________________________________________________________________________________________________________________________________________________________________________________________________</w:t>
            </w:r>
          </w:p>
          <w:p w14:paraId="5C9BB142" w14:textId="77777777" w:rsidR="00072E90" w:rsidRPr="005F3E34" w:rsidRDefault="00072E90" w:rsidP="00072E90">
            <w:pPr>
              <w:contextualSpacing/>
              <w:rPr>
                <w:rFonts w:eastAsia="Calibri"/>
                <w:b/>
                <w:lang w:eastAsia="en-US"/>
              </w:rPr>
            </w:pPr>
          </w:p>
          <w:p w14:paraId="5BEC1BE6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  <w:p w14:paraId="0BF7281D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 xml:space="preserve">3 часть </w:t>
            </w:r>
          </w:p>
          <w:p w14:paraId="23CAA70B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Выполни эскиз Хохломской росписи.</w:t>
            </w:r>
          </w:p>
          <w:p w14:paraId="307727EA" w14:textId="77777777" w:rsidR="00072E90" w:rsidRPr="005F3E34" w:rsidRDefault="00072E90" w:rsidP="00072E9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F3E34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5CD0360E" wp14:editId="3AB6AB3A">
                  <wp:extent cx="3495675" cy="2820648"/>
                  <wp:effectExtent l="0" t="0" r="0" b="0"/>
                  <wp:docPr id="22" name="Рисунок 22" descr="ваз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ваз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977" t="28450" r="4857" b="4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923" cy="2822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430A75" w14:textId="77777777" w:rsidR="00A5539A" w:rsidRPr="005F3E34" w:rsidRDefault="00072E90" w:rsidP="00072E9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F3E34">
              <w:rPr>
                <w:rFonts w:eastAsia="Calibri"/>
                <w:b/>
                <w:sz w:val="28"/>
                <w:szCs w:val="28"/>
                <w:lang w:eastAsia="en-US"/>
              </w:rPr>
              <w:br w:type="page"/>
            </w:r>
          </w:p>
          <w:p w14:paraId="34F50B2A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val="en-US" w:eastAsia="en-US"/>
              </w:rPr>
              <w:t>III</w:t>
            </w:r>
            <w:r w:rsidRPr="005F3E34">
              <w:rPr>
                <w:rFonts w:eastAsia="Calibri"/>
                <w:b/>
                <w:lang w:eastAsia="en-US"/>
              </w:rPr>
              <w:t xml:space="preserve"> ВАРИАНТ</w:t>
            </w:r>
          </w:p>
          <w:p w14:paraId="37BA09DF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1 часть</w:t>
            </w:r>
          </w:p>
          <w:p w14:paraId="77199204" w14:textId="77777777" w:rsidR="00072E90" w:rsidRPr="005F3E34" w:rsidRDefault="00072E90" w:rsidP="00072E90">
            <w:pPr>
              <w:numPr>
                <w:ilvl w:val="0"/>
                <w:numId w:val="19"/>
              </w:num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lastRenderedPageBreak/>
              <w:t>Соедини линиями символические изображения с их значением.</w:t>
            </w:r>
          </w:p>
          <w:p w14:paraId="2B0393C6" w14:textId="77777777" w:rsidR="00072E90" w:rsidRPr="005F3E34" w:rsidRDefault="00072E90" w:rsidP="00072E90">
            <w:pPr>
              <w:contextualSpacing/>
              <w:rPr>
                <w:rFonts w:eastAsia="Calibri"/>
                <w:noProof/>
              </w:rPr>
            </w:pPr>
            <w:r w:rsidRPr="005F3E34">
              <w:rPr>
                <w:rFonts w:ascii="Calibri" w:eastAsia="Calibri" w:hAnsi="Calibri"/>
                <w:noProof/>
              </w:rPr>
              <w:drawing>
                <wp:inline distT="0" distB="0" distL="0" distR="0" wp14:anchorId="0CD39861" wp14:editId="2C897F95">
                  <wp:extent cx="1133475" cy="1028700"/>
                  <wp:effectExtent l="0" t="0" r="9525" b="0"/>
                  <wp:docPr id="51" name="Рисунок 51" descr="Церковная вышивка. Берегин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Церковная вышивка. Берегин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lum contrast="60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Calibri" w:eastAsia="Calibri" w:hAnsi="Calibri"/>
                <w:noProof/>
              </w:rPr>
              <w:drawing>
                <wp:inline distT="0" distB="0" distL="0" distR="0" wp14:anchorId="31F02F67" wp14:editId="665745B4">
                  <wp:extent cx="1076325" cy="333375"/>
                  <wp:effectExtent l="0" t="0" r="9525" b="9525"/>
                  <wp:docPr id="50" name="Рисунок 50" descr="вода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вода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Calibri" w:eastAsia="Calibri" w:hAnsi="Calibri"/>
                <w:noProof/>
              </w:rPr>
              <w:drawing>
                <wp:inline distT="0" distB="0" distL="0" distR="0" wp14:anchorId="3D19E893" wp14:editId="414387EE">
                  <wp:extent cx="619125" cy="657225"/>
                  <wp:effectExtent l="0" t="0" r="9525" b="9525"/>
                  <wp:docPr id="49" name="Рисунок 49" descr="земля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земля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Calibri" w:eastAsia="Calibri" w:hAnsi="Calibri"/>
                <w:noProof/>
              </w:rPr>
              <w:drawing>
                <wp:inline distT="0" distB="0" distL="0" distR="0" wp14:anchorId="57A14BDB" wp14:editId="61E7F483">
                  <wp:extent cx="704850" cy="809625"/>
                  <wp:effectExtent l="0" t="0" r="0" b="9525"/>
                  <wp:docPr id="48" name="Рисунок 48" descr="ростки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ростки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Calibri" w:eastAsia="Calibri" w:hAnsi="Calibri"/>
                <w:noProof/>
              </w:rPr>
              <w:drawing>
                <wp:inline distT="0" distB="0" distL="0" distR="0" wp14:anchorId="1A9C2B45" wp14:editId="0000FF01">
                  <wp:extent cx="762000" cy="781050"/>
                  <wp:effectExtent l="0" t="0" r="0" b="0"/>
                  <wp:docPr id="47" name="Рисунок 47" descr="солнц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солнц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Calibri" w:eastAsia="Calibri" w:hAnsi="Calibri"/>
                <w:noProof/>
              </w:rPr>
              <w:drawing>
                <wp:inline distT="0" distB="0" distL="0" distR="0" wp14:anchorId="2624CAF8" wp14:editId="6C8B48DC">
                  <wp:extent cx="714375" cy="1019175"/>
                  <wp:effectExtent l="0" t="0" r="9525" b="9525"/>
                  <wp:docPr id="46" name="Рисунок 46" descr="вода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вода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Calibri" w:eastAsia="Calibri" w:hAnsi="Calibri"/>
                <w:noProof/>
              </w:rPr>
              <w:drawing>
                <wp:inline distT="0" distB="0" distL="0" distR="0" wp14:anchorId="367705AD" wp14:editId="0F218B1A">
                  <wp:extent cx="666750" cy="619125"/>
                  <wp:effectExtent l="0" t="0" r="0" b="9525"/>
                  <wp:docPr id="45" name="Рисунок 45" descr="солнце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солнце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8D132" w14:textId="77777777" w:rsidR="00072E90" w:rsidRPr="005F3E34" w:rsidRDefault="00072E90" w:rsidP="00072E90">
            <w:pPr>
              <w:ind w:left="360"/>
              <w:contextualSpacing/>
              <w:rPr>
                <w:rFonts w:eastAsia="Calibri"/>
                <w:lang w:eastAsia="en-US"/>
              </w:rPr>
            </w:pPr>
          </w:p>
          <w:p w14:paraId="5B8E42D4" w14:textId="77777777" w:rsidR="00072E90" w:rsidRPr="005F3E34" w:rsidRDefault="00072E90" w:rsidP="00072E90">
            <w:pPr>
              <w:ind w:left="36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Солнце,            Земля,           плодородие,           вода,           древо жизни.</w:t>
            </w:r>
          </w:p>
          <w:p w14:paraId="7BA6ACC8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2. Образ весны в народном искусстве</w:t>
            </w:r>
          </w:p>
          <w:p w14:paraId="443F78D4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10"/>
                <w:lang w:eastAsia="en-US"/>
              </w:rPr>
              <w:t>а)</w:t>
            </w:r>
            <w:r w:rsidRPr="005F3E34">
              <w:rPr>
                <w:rFonts w:eastAsia="Calibri"/>
                <w:lang w:eastAsia="en-US"/>
              </w:rPr>
              <w:tab/>
              <w:t>всадник на коне</w:t>
            </w:r>
          </w:p>
          <w:p w14:paraId="520B46BD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7"/>
                <w:lang w:eastAsia="en-US"/>
              </w:rPr>
              <w:t>б)</w:t>
            </w:r>
            <w:r w:rsidRPr="005F3E34">
              <w:rPr>
                <w:rFonts w:eastAsia="Calibri"/>
                <w:lang w:eastAsia="en-US"/>
              </w:rPr>
              <w:tab/>
              <w:t>птица</w:t>
            </w:r>
          </w:p>
          <w:p w14:paraId="15A5A5D1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spacing w:val="-3"/>
                <w:lang w:eastAsia="en-US"/>
              </w:rPr>
            </w:pPr>
            <w:r w:rsidRPr="005F3E34">
              <w:rPr>
                <w:rFonts w:eastAsia="Calibri"/>
                <w:spacing w:val="-9"/>
                <w:lang w:eastAsia="en-US"/>
              </w:rPr>
              <w:t>в)</w:t>
            </w:r>
            <w:r w:rsidRPr="005F3E34">
              <w:rPr>
                <w:rFonts w:eastAsia="Calibri"/>
                <w:lang w:eastAsia="en-US"/>
              </w:rPr>
              <w:tab/>
            </w:r>
            <w:r w:rsidRPr="005F3E34">
              <w:rPr>
                <w:rFonts w:eastAsia="Calibri"/>
                <w:spacing w:val="-3"/>
                <w:lang w:eastAsia="en-US"/>
              </w:rPr>
              <w:t>конь</w:t>
            </w:r>
          </w:p>
          <w:p w14:paraId="0ED6FEA6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3"/>
                <w:lang w:eastAsia="en-US"/>
              </w:rPr>
              <w:t xml:space="preserve">3. </w:t>
            </w:r>
            <w:r w:rsidRPr="005F3E34">
              <w:rPr>
                <w:rFonts w:eastAsia="Calibri"/>
                <w:lang w:eastAsia="en-US"/>
              </w:rPr>
              <w:t>Деревянные украшения на передней части крыши</w:t>
            </w:r>
          </w:p>
          <w:p w14:paraId="68F3D0DD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8"/>
                <w:lang w:eastAsia="en-US"/>
              </w:rPr>
              <w:t>а)</w:t>
            </w:r>
            <w:r w:rsidRPr="005F3E34">
              <w:rPr>
                <w:rFonts w:eastAsia="Calibri"/>
                <w:lang w:eastAsia="en-US"/>
              </w:rPr>
              <w:tab/>
              <w:t>фронтон</w:t>
            </w:r>
          </w:p>
          <w:p w14:paraId="6CA08EB7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7"/>
                <w:lang w:eastAsia="en-US"/>
              </w:rPr>
              <w:t>б)</w:t>
            </w:r>
            <w:r w:rsidRPr="005F3E34">
              <w:rPr>
                <w:rFonts w:eastAsia="Calibri"/>
                <w:lang w:eastAsia="en-US"/>
              </w:rPr>
              <w:tab/>
              <w:t>наличники</w:t>
            </w:r>
          </w:p>
          <w:p w14:paraId="668FF9EA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spacing w:val="2"/>
                <w:lang w:eastAsia="en-US"/>
              </w:rPr>
            </w:pPr>
            <w:r w:rsidRPr="005F3E34">
              <w:rPr>
                <w:rFonts w:eastAsia="Calibri"/>
                <w:spacing w:val="-9"/>
                <w:lang w:eastAsia="en-US"/>
              </w:rPr>
              <w:t>в)</w:t>
            </w:r>
            <w:r w:rsidRPr="005F3E34">
              <w:rPr>
                <w:rFonts w:eastAsia="Calibri"/>
                <w:lang w:eastAsia="en-US"/>
              </w:rPr>
              <w:tab/>
            </w:r>
            <w:r w:rsidRPr="005F3E34">
              <w:rPr>
                <w:rFonts w:eastAsia="Calibri"/>
                <w:spacing w:val="2"/>
                <w:lang w:eastAsia="en-US"/>
              </w:rPr>
              <w:t>причелина</w:t>
            </w:r>
          </w:p>
          <w:p w14:paraId="3C737487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</w:p>
          <w:p w14:paraId="344A35D0" w14:textId="77777777" w:rsidR="00072E90" w:rsidRPr="005F3E34" w:rsidRDefault="00072E90" w:rsidP="00072E90">
            <w:pPr>
              <w:ind w:left="567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4. Отметь названия народных промыслов, которые известны росписью по металлу.</w:t>
            </w:r>
          </w:p>
          <w:p w14:paraId="1DFF2D14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8"/>
                <w:lang w:eastAsia="en-US"/>
              </w:rPr>
              <w:t>а)</w:t>
            </w:r>
            <w:r w:rsidRPr="005F3E34">
              <w:rPr>
                <w:rFonts w:eastAsia="Calibri"/>
                <w:lang w:eastAsia="en-US"/>
              </w:rPr>
              <w:tab/>
              <w:t>Жостово</w:t>
            </w:r>
          </w:p>
          <w:p w14:paraId="61711ACD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7"/>
                <w:lang w:eastAsia="en-US"/>
              </w:rPr>
              <w:t>б)</w:t>
            </w:r>
            <w:r w:rsidRPr="005F3E34">
              <w:rPr>
                <w:rFonts w:eastAsia="Calibri"/>
                <w:lang w:eastAsia="en-US"/>
              </w:rPr>
              <w:tab/>
              <w:t>Хохлома.</w:t>
            </w:r>
          </w:p>
          <w:p w14:paraId="4B1E0FB3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spacing w:val="2"/>
                <w:lang w:eastAsia="en-US"/>
              </w:rPr>
            </w:pPr>
            <w:r w:rsidRPr="005F3E34">
              <w:rPr>
                <w:rFonts w:eastAsia="Calibri"/>
                <w:spacing w:val="-9"/>
                <w:lang w:eastAsia="en-US"/>
              </w:rPr>
              <w:t>в)</w:t>
            </w:r>
            <w:r w:rsidRPr="005F3E34">
              <w:rPr>
                <w:rFonts w:eastAsia="Calibri"/>
                <w:lang w:eastAsia="en-US"/>
              </w:rPr>
              <w:tab/>
              <w:t>Городец.</w:t>
            </w:r>
          </w:p>
          <w:p w14:paraId="5B4D2F13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spacing w:val="2"/>
                <w:lang w:eastAsia="en-US"/>
              </w:rPr>
            </w:pPr>
          </w:p>
          <w:p w14:paraId="3B13DF11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spacing w:val="2"/>
                <w:lang w:eastAsia="en-US"/>
              </w:rPr>
            </w:pPr>
            <w:r w:rsidRPr="005F3E34">
              <w:rPr>
                <w:rFonts w:eastAsia="Calibri"/>
                <w:spacing w:val="2"/>
                <w:lang w:eastAsia="en-US"/>
              </w:rPr>
              <w:t>5. Искусство создания декоративных изделий из ниток</w:t>
            </w:r>
          </w:p>
          <w:p w14:paraId="04616FFD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spacing w:val="2"/>
                <w:lang w:eastAsia="en-US"/>
              </w:rPr>
            </w:pPr>
            <w:r w:rsidRPr="005F3E34">
              <w:rPr>
                <w:rFonts w:eastAsia="Calibri"/>
                <w:spacing w:val="2"/>
                <w:lang w:eastAsia="en-US"/>
              </w:rPr>
              <w:t>а)      батик</w:t>
            </w:r>
          </w:p>
          <w:p w14:paraId="2911E419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spacing w:val="2"/>
                <w:lang w:eastAsia="en-US"/>
              </w:rPr>
            </w:pPr>
            <w:r w:rsidRPr="005F3E34">
              <w:rPr>
                <w:rFonts w:eastAsia="Calibri"/>
                <w:spacing w:val="2"/>
                <w:lang w:eastAsia="en-US"/>
              </w:rPr>
              <w:t>б)      витраж</w:t>
            </w:r>
          </w:p>
          <w:p w14:paraId="2E686CD9" w14:textId="77777777" w:rsidR="00072E90" w:rsidRPr="005F3E34" w:rsidRDefault="00072E90" w:rsidP="00072E90">
            <w:pPr>
              <w:ind w:firstLine="709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2"/>
                <w:lang w:eastAsia="en-US"/>
              </w:rPr>
              <w:t>в)      гобелен</w:t>
            </w:r>
          </w:p>
          <w:p w14:paraId="77248B88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2 часть</w:t>
            </w:r>
          </w:p>
          <w:p w14:paraId="5009E448" w14:textId="77777777" w:rsidR="00072E90" w:rsidRPr="005F3E34" w:rsidRDefault="00072E90" w:rsidP="00072E90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1. В прикладном искусстве Древней Руси часто встречаются изображения древа жизни. Что они символизируют? ______________________________________________________________________________________________________________________________________________________________________________________________________</w:t>
            </w:r>
          </w:p>
          <w:p w14:paraId="26876C02" w14:textId="77777777" w:rsidR="00072E90" w:rsidRPr="005F3E34" w:rsidRDefault="00072E90" w:rsidP="00072E90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2. Назови предметы, изображенные на картинке. Укажи материал и технику выполнения. ______________________________________________________________________________________________________________________________________________________________________________________________________</w:t>
            </w:r>
          </w:p>
          <w:p w14:paraId="34475800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noProof/>
              </w:rPr>
              <w:drawing>
                <wp:inline distT="0" distB="0" distL="0" distR="0" wp14:anchorId="14E22257" wp14:editId="424C186E">
                  <wp:extent cx="1152525" cy="1695450"/>
                  <wp:effectExtent l="0" t="0" r="9525" b="0"/>
                  <wp:docPr id="44" name="Рисунок 44" descr="сарафан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сарафан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noProof/>
              </w:rPr>
              <w:drawing>
                <wp:inline distT="0" distB="0" distL="0" distR="0" wp14:anchorId="7C520FF8" wp14:editId="733B9F64">
                  <wp:extent cx="1047750" cy="1695450"/>
                  <wp:effectExtent l="0" t="0" r="0" b="0"/>
                  <wp:docPr id="43" name="Рисунок 43" descr="сарафан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сарафан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noProof/>
              </w:rPr>
              <w:drawing>
                <wp:inline distT="0" distB="0" distL="0" distR="0" wp14:anchorId="515EBABC" wp14:editId="3A2E9E6E">
                  <wp:extent cx="1181100" cy="1762125"/>
                  <wp:effectExtent l="0" t="0" r="0" b="9525"/>
                  <wp:docPr id="42" name="Рисунок 42" descr="сарафан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сарафан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07D895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3.Что такое геральдические и негеральдические фигуры в гербе? Приведи примеры. ______________________________________________________________________________________________________________________________________________________________________________________________________</w:t>
            </w:r>
          </w:p>
          <w:p w14:paraId="380CAB24" w14:textId="77777777" w:rsidR="00072E90" w:rsidRPr="005F3E34" w:rsidRDefault="00072E90" w:rsidP="00072E90">
            <w:pPr>
              <w:contextualSpacing/>
              <w:rPr>
                <w:rFonts w:eastAsia="Calibri"/>
                <w:b/>
                <w:lang w:eastAsia="en-US"/>
              </w:rPr>
            </w:pPr>
          </w:p>
          <w:p w14:paraId="590E43D7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3 часть</w:t>
            </w:r>
          </w:p>
          <w:p w14:paraId="134D7F0D" w14:textId="77777777" w:rsidR="00072E90" w:rsidRPr="005F3E34" w:rsidRDefault="00072E90" w:rsidP="00072E90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Выполни эскиз Городецкой росписи. </w:t>
            </w:r>
          </w:p>
          <w:p w14:paraId="1F0FD770" w14:textId="77777777" w:rsidR="00072E90" w:rsidRPr="005F3E34" w:rsidRDefault="00072E90" w:rsidP="00072E9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F3E34">
              <w:rPr>
                <w:rFonts w:eastAsia="Calibri"/>
                <w:noProof/>
                <w:sz w:val="28"/>
                <w:szCs w:val="28"/>
              </w:rPr>
              <w:lastRenderedPageBreak/>
              <w:drawing>
                <wp:inline distT="0" distB="0" distL="0" distR="0" wp14:anchorId="2980BD86" wp14:editId="4AF3962B">
                  <wp:extent cx="2867025" cy="3183075"/>
                  <wp:effectExtent l="0" t="0" r="0" b="0"/>
                  <wp:docPr id="41" name="Рисунок 41" descr="разделочная до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разделочная до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5" t="2573" r="9245" b="43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318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C8A2A1" w14:textId="77777777" w:rsidR="00A5539A" w:rsidRPr="005F3E34" w:rsidRDefault="00072E90" w:rsidP="00072E9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F3E34">
              <w:rPr>
                <w:rFonts w:ascii="Calibri" w:eastAsia="Calibri" w:hAnsi="Calibri"/>
                <w:noProof/>
                <w:vanish/>
                <w:sz w:val="22"/>
                <w:szCs w:val="22"/>
              </w:rPr>
              <w:drawing>
                <wp:inline distT="0" distB="0" distL="0" distR="0" wp14:anchorId="7DD4DD50" wp14:editId="6A3B4344">
                  <wp:extent cx="7419975" cy="5457825"/>
                  <wp:effectExtent l="0" t="0" r="9525" b="9525"/>
                  <wp:docPr id="40" name="Рисунок 40" descr="%22O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%22O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9975" cy="545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Calibri" w:eastAsia="Calibri" w:hAnsi="Calibri"/>
                <w:noProof/>
                <w:vanish/>
                <w:sz w:val="22"/>
                <w:szCs w:val="22"/>
              </w:rPr>
              <w:drawing>
                <wp:inline distT="0" distB="0" distL="0" distR="0" wp14:anchorId="7E90759F" wp14:editId="06FD4083">
                  <wp:extent cx="7419975" cy="5457825"/>
                  <wp:effectExtent l="0" t="0" r="9525" b="9525"/>
                  <wp:docPr id="39" name="Рисунок 39" descr="%22O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%22O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9975" cy="545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b/>
                <w:sz w:val="28"/>
                <w:szCs w:val="28"/>
                <w:lang w:eastAsia="en-US"/>
              </w:rPr>
              <w:br w:type="page"/>
            </w:r>
          </w:p>
          <w:p w14:paraId="5513C424" w14:textId="77777777" w:rsidR="00072E90" w:rsidRPr="005F3E34" w:rsidRDefault="00072E90" w:rsidP="00072E90">
            <w:pPr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val="en-US" w:eastAsia="en-US"/>
              </w:rPr>
              <w:t>IV</w:t>
            </w:r>
            <w:r w:rsidRPr="005F3E34">
              <w:rPr>
                <w:rFonts w:eastAsia="Calibri"/>
                <w:b/>
                <w:lang w:eastAsia="en-US"/>
              </w:rPr>
              <w:t xml:space="preserve"> ВАРИАНТ</w:t>
            </w:r>
          </w:p>
          <w:p w14:paraId="7258881E" w14:textId="77777777" w:rsidR="00072E90" w:rsidRPr="005F3E34" w:rsidRDefault="00072E90" w:rsidP="00072E90">
            <w:pPr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1 часть</w:t>
            </w:r>
          </w:p>
          <w:p w14:paraId="496AEE72" w14:textId="77777777" w:rsidR="00072E90" w:rsidRPr="005F3E34" w:rsidRDefault="00072E90" w:rsidP="00072E90">
            <w:pPr>
              <w:numPr>
                <w:ilvl w:val="0"/>
                <w:numId w:val="20"/>
              </w:numPr>
              <w:spacing w:after="200" w:line="276" w:lineRule="auto"/>
              <w:ind w:left="567"/>
              <w:contextualSpacing/>
              <w:rPr>
                <w:rFonts w:eastAsia="Calibri"/>
                <w:noProof/>
              </w:rPr>
            </w:pPr>
            <w:r w:rsidRPr="005F3E34">
              <w:rPr>
                <w:rFonts w:eastAsia="Calibri"/>
                <w:lang w:eastAsia="en-US"/>
              </w:rPr>
              <w:t>Соедини линиями символические изображения с их значением.</w:t>
            </w:r>
          </w:p>
          <w:p w14:paraId="264A5585" w14:textId="77777777" w:rsidR="00072E90" w:rsidRPr="005F3E34" w:rsidRDefault="00072E90" w:rsidP="00072E90">
            <w:pPr>
              <w:spacing w:after="200"/>
              <w:contextualSpacing/>
              <w:rPr>
                <w:rFonts w:eastAsia="Calibri"/>
                <w:noProof/>
              </w:rPr>
            </w:pPr>
            <w:r w:rsidRPr="005F3E34">
              <w:rPr>
                <w:rFonts w:ascii="Calibri" w:eastAsia="Calibri" w:hAnsi="Calibri"/>
                <w:noProof/>
              </w:rPr>
              <w:drawing>
                <wp:inline distT="0" distB="0" distL="0" distR="0" wp14:anchorId="3CA09CDC" wp14:editId="78AE7165">
                  <wp:extent cx="1257300" cy="1200150"/>
                  <wp:effectExtent l="0" t="0" r="0" b="0"/>
                  <wp:docPr id="60" name="Рисунок 60" descr="Церковная вышивка. берегин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Церковная вышивка. берегин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Open Sans" w:eastAsia="Calibri" w:hAnsi="Open Sans"/>
                <w:noProof/>
              </w:rPr>
              <w:drawing>
                <wp:inline distT="0" distB="0" distL="0" distR="0" wp14:anchorId="574128D9" wp14:editId="79C90217">
                  <wp:extent cx="819150" cy="809625"/>
                  <wp:effectExtent l="0" t="0" r="0" b="9525"/>
                  <wp:docPr id="59" name="Рисунок 59" descr="?key=3921a3a10f021d600d529c2f3d4120a5fb8d31f3#pg=1">
                    <a:hlinkClick xmlns:a="http://schemas.openxmlformats.org/drawingml/2006/main" r:id="rId3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?key=3921a3a10f021d600d529c2f3d4120a5fb8d31f3#pg=1">
                            <a:hlinkClick r:id="rId3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Open Sans" w:eastAsia="Calibri" w:hAnsi="Open Sans"/>
                <w:noProof/>
              </w:rPr>
              <w:drawing>
                <wp:inline distT="0" distB="0" distL="0" distR="0" wp14:anchorId="2F6236D3" wp14:editId="65DE09E7">
                  <wp:extent cx="933450" cy="400050"/>
                  <wp:effectExtent l="0" t="0" r="0" b="0"/>
                  <wp:docPr id="58" name="Рисунок 58" descr="вода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вода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Open Sans" w:eastAsia="Calibri" w:hAnsi="Open Sans"/>
                <w:noProof/>
              </w:rPr>
              <w:drawing>
                <wp:inline distT="0" distB="0" distL="0" distR="0" wp14:anchorId="122EC72D" wp14:editId="279BBE2D">
                  <wp:extent cx="847725" cy="847725"/>
                  <wp:effectExtent l="0" t="0" r="9525" b="9525"/>
                  <wp:docPr id="57" name="Рисунок 57" descr="солнц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солнц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Open Sans" w:eastAsia="Calibri" w:hAnsi="Open Sans"/>
                <w:noProof/>
              </w:rPr>
              <w:drawing>
                <wp:inline distT="0" distB="0" distL="0" distR="0" wp14:anchorId="1CDB7A00" wp14:editId="2AE40793">
                  <wp:extent cx="676275" cy="800100"/>
                  <wp:effectExtent l="0" t="0" r="9525" b="0"/>
                  <wp:docPr id="56" name="Рисунок 56" descr="ростки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ростки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ascii="Open Sans" w:eastAsia="Calibri" w:hAnsi="Open Sans"/>
                <w:noProof/>
              </w:rPr>
              <w:drawing>
                <wp:inline distT="0" distB="0" distL="0" distR="0" wp14:anchorId="09036760" wp14:editId="62A1809A">
                  <wp:extent cx="828675" cy="819150"/>
                  <wp:effectExtent l="0" t="0" r="9525" b="0"/>
                  <wp:docPr id="55" name="Рисунок 55" descr="солнц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солнц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BF9B72" w14:textId="77777777" w:rsidR="00072E90" w:rsidRPr="005F3E34" w:rsidRDefault="00072E90" w:rsidP="00072E90">
            <w:pPr>
              <w:spacing w:after="200"/>
              <w:ind w:left="360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Солнце,            Земля,           плодородие,           вода,           древо жизни.</w:t>
            </w:r>
          </w:p>
          <w:p w14:paraId="2DBB2CDF" w14:textId="77777777" w:rsidR="00072E90" w:rsidRPr="005F3E34" w:rsidRDefault="00072E90" w:rsidP="00072E90">
            <w:pPr>
              <w:ind w:firstLine="709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2. Образ солнца в народном искусстве</w:t>
            </w:r>
          </w:p>
          <w:p w14:paraId="00B5334B" w14:textId="77777777" w:rsidR="00072E90" w:rsidRPr="005F3E34" w:rsidRDefault="00072E90" w:rsidP="00072E90">
            <w:pPr>
              <w:ind w:firstLine="709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10"/>
                <w:lang w:eastAsia="en-US"/>
              </w:rPr>
              <w:t>а)</w:t>
            </w:r>
            <w:r w:rsidRPr="005F3E34">
              <w:rPr>
                <w:rFonts w:eastAsia="Calibri"/>
                <w:lang w:eastAsia="en-US"/>
              </w:rPr>
              <w:tab/>
              <w:t>всадник на коне</w:t>
            </w:r>
          </w:p>
          <w:p w14:paraId="427D7446" w14:textId="77777777" w:rsidR="00072E90" w:rsidRPr="005F3E34" w:rsidRDefault="00072E90" w:rsidP="00072E90">
            <w:pPr>
              <w:ind w:firstLine="709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7"/>
                <w:lang w:eastAsia="en-US"/>
              </w:rPr>
              <w:t>б)</w:t>
            </w:r>
            <w:r w:rsidRPr="005F3E34">
              <w:rPr>
                <w:rFonts w:eastAsia="Calibri"/>
                <w:lang w:eastAsia="en-US"/>
              </w:rPr>
              <w:tab/>
              <w:t>птица</w:t>
            </w:r>
          </w:p>
          <w:p w14:paraId="61E28BD4" w14:textId="77777777" w:rsidR="00072E90" w:rsidRPr="005F3E34" w:rsidRDefault="00072E90" w:rsidP="00072E90">
            <w:pPr>
              <w:ind w:firstLine="709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9"/>
                <w:lang w:eastAsia="en-US"/>
              </w:rPr>
              <w:t>в)</w:t>
            </w:r>
            <w:r w:rsidRPr="005F3E34">
              <w:rPr>
                <w:rFonts w:eastAsia="Calibri"/>
                <w:lang w:eastAsia="en-US"/>
              </w:rPr>
              <w:tab/>
            </w:r>
            <w:r w:rsidRPr="005F3E34">
              <w:rPr>
                <w:rFonts w:eastAsia="Calibri"/>
                <w:spacing w:val="-3"/>
                <w:lang w:eastAsia="en-US"/>
              </w:rPr>
              <w:t>конь</w:t>
            </w:r>
          </w:p>
          <w:p w14:paraId="4B1B269F" w14:textId="77777777" w:rsidR="00072E90" w:rsidRPr="005F3E34" w:rsidRDefault="00072E90" w:rsidP="00072E90">
            <w:pPr>
              <w:ind w:firstLine="709"/>
              <w:rPr>
                <w:rFonts w:eastAsia="Calibri"/>
                <w:lang w:eastAsia="en-US"/>
              </w:rPr>
            </w:pPr>
          </w:p>
          <w:p w14:paraId="6BA57D19" w14:textId="77777777" w:rsidR="00072E90" w:rsidRPr="005F3E34" w:rsidRDefault="00072E90" w:rsidP="00072E90">
            <w:pPr>
              <w:ind w:firstLine="709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3. Элементы женского народного костюма:</w:t>
            </w:r>
          </w:p>
          <w:p w14:paraId="46BD1208" w14:textId="77777777" w:rsidR="00072E90" w:rsidRPr="005F3E34" w:rsidRDefault="00072E90" w:rsidP="00072E90">
            <w:pPr>
              <w:ind w:firstLine="709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10"/>
                <w:lang w:eastAsia="en-US"/>
              </w:rPr>
              <w:t>а)</w:t>
            </w:r>
            <w:r w:rsidRPr="005F3E34">
              <w:rPr>
                <w:rFonts w:eastAsia="Calibri"/>
                <w:lang w:eastAsia="en-US"/>
              </w:rPr>
              <w:tab/>
            </w:r>
            <w:r w:rsidRPr="005F3E34">
              <w:rPr>
                <w:rFonts w:eastAsia="Calibri"/>
                <w:spacing w:val="2"/>
                <w:lang w:eastAsia="en-US"/>
              </w:rPr>
              <w:t>сарафан</w:t>
            </w:r>
          </w:p>
          <w:p w14:paraId="5E6990C0" w14:textId="77777777" w:rsidR="00072E90" w:rsidRPr="005F3E34" w:rsidRDefault="00072E90" w:rsidP="00072E90">
            <w:pPr>
              <w:ind w:firstLine="709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-7"/>
                <w:lang w:eastAsia="en-US"/>
              </w:rPr>
              <w:t>б)</w:t>
            </w:r>
            <w:r w:rsidRPr="005F3E34">
              <w:rPr>
                <w:rFonts w:eastAsia="Calibri"/>
                <w:lang w:eastAsia="en-US"/>
              </w:rPr>
              <w:tab/>
            </w:r>
            <w:r w:rsidRPr="005F3E34">
              <w:rPr>
                <w:rFonts w:eastAsia="Calibri"/>
                <w:spacing w:val="2"/>
                <w:lang w:eastAsia="en-US"/>
              </w:rPr>
              <w:t>рубаха</w:t>
            </w:r>
          </w:p>
          <w:p w14:paraId="12E2F968" w14:textId="77777777" w:rsidR="00072E90" w:rsidRPr="005F3E34" w:rsidRDefault="00072E90" w:rsidP="00072E90">
            <w:pPr>
              <w:ind w:firstLine="709"/>
              <w:rPr>
                <w:rFonts w:eastAsia="Calibri"/>
                <w:spacing w:val="1"/>
                <w:lang w:eastAsia="en-US"/>
              </w:rPr>
            </w:pPr>
            <w:r w:rsidRPr="005F3E34">
              <w:rPr>
                <w:rFonts w:eastAsia="Calibri"/>
                <w:spacing w:val="-9"/>
                <w:lang w:eastAsia="en-US"/>
              </w:rPr>
              <w:t>в)</w:t>
            </w:r>
            <w:r w:rsidRPr="005F3E34">
              <w:rPr>
                <w:rFonts w:eastAsia="Calibri"/>
                <w:lang w:eastAsia="en-US"/>
              </w:rPr>
              <w:tab/>
            </w:r>
            <w:r w:rsidRPr="005F3E34">
              <w:rPr>
                <w:rFonts w:eastAsia="Calibri"/>
                <w:spacing w:val="1"/>
                <w:lang w:eastAsia="en-US"/>
              </w:rPr>
              <w:t>косоворотка</w:t>
            </w:r>
          </w:p>
          <w:p w14:paraId="2886D496" w14:textId="77777777" w:rsidR="00072E90" w:rsidRPr="005F3E34" w:rsidRDefault="00072E90" w:rsidP="00072E90">
            <w:pPr>
              <w:ind w:firstLine="709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pacing w:val="1"/>
                <w:lang w:eastAsia="en-US"/>
              </w:rPr>
              <w:t>г)       епанча</w:t>
            </w:r>
          </w:p>
          <w:p w14:paraId="5796551C" w14:textId="77777777" w:rsidR="00072E90" w:rsidRPr="005F3E34" w:rsidRDefault="00072E90" w:rsidP="00072E90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D4BEC1D" w14:textId="77777777" w:rsidR="00072E90" w:rsidRPr="005F3E34" w:rsidRDefault="00072E90" w:rsidP="00072E90">
            <w:pPr>
              <w:spacing w:after="200"/>
              <w:ind w:left="567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 4. Выдели названия художественных промыслов, занимающихся    изготовлением изделий из фарфора.</w:t>
            </w:r>
          </w:p>
          <w:p w14:paraId="24ADDF51" w14:textId="77777777" w:rsidR="00072E90" w:rsidRPr="005F3E34" w:rsidRDefault="00072E90" w:rsidP="00072E90">
            <w:pPr>
              <w:spacing w:after="200"/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а)      Хохлома.</w:t>
            </w:r>
          </w:p>
          <w:p w14:paraId="3D5CE48B" w14:textId="77777777" w:rsidR="00072E90" w:rsidRPr="005F3E34" w:rsidRDefault="00072E90" w:rsidP="00072E90">
            <w:pPr>
              <w:spacing w:after="200"/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б)      Дымково.</w:t>
            </w:r>
          </w:p>
          <w:p w14:paraId="2FB8723A" w14:textId="77777777" w:rsidR="00072E90" w:rsidRPr="005F3E34" w:rsidRDefault="00072E90" w:rsidP="00072E90">
            <w:pPr>
              <w:spacing w:after="200"/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в)      Гжель.</w:t>
            </w:r>
          </w:p>
          <w:p w14:paraId="5202EAB8" w14:textId="77777777" w:rsidR="00072E90" w:rsidRPr="005F3E34" w:rsidRDefault="00072E90" w:rsidP="00072E90">
            <w:pPr>
              <w:spacing w:after="200"/>
              <w:ind w:left="720"/>
              <w:contextualSpacing/>
              <w:rPr>
                <w:rFonts w:eastAsia="Calibri"/>
                <w:lang w:eastAsia="en-US"/>
              </w:rPr>
            </w:pPr>
          </w:p>
          <w:p w14:paraId="54F371E7" w14:textId="77777777" w:rsidR="00072E90" w:rsidRPr="005F3E34" w:rsidRDefault="00072E90" w:rsidP="00072E90">
            <w:pPr>
              <w:spacing w:after="200"/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5.  Искусство росписи ткани</w:t>
            </w:r>
          </w:p>
          <w:p w14:paraId="1A659BB0" w14:textId="77777777" w:rsidR="00072E90" w:rsidRPr="005F3E34" w:rsidRDefault="00072E90" w:rsidP="00072E90">
            <w:pPr>
              <w:spacing w:after="200"/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а)      керамика</w:t>
            </w:r>
          </w:p>
          <w:p w14:paraId="47127093" w14:textId="77777777" w:rsidR="00072E90" w:rsidRPr="005F3E34" w:rsidRDefault="00072E90" w:rsidP="00072E90">
            <w:pPr>
              <w:spacing w:after="200"/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б)      батик</w:t>
            </w:r>
          </w:p>
          <w:p w14:paraId="297595BD" w14:textId="77777777" w:rsidR="00072E90" w:rsidRDefault="00072E90" w:rsidP="00072E90">
            <w:pPr>
              <w:spacing w:after="200"/>
              <w:ind w:left="72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в)      гобелен </w:t>
            </w:r>
          </w:p>
          <w:p w14:paraId="1EFE4170" w14:textId="77777777" w:rsidR="00345FF3" w:rsidRPr="005F3E34" w:rsidRDefault="00345FF3" w:rsidP="00072E90">
            <w:pPr>
              <w:spacing w:after="200"/>
              <w:ind w:left="720"/>
              <w:contextualSpacing/>
              <w:rPr>
                <w:rFonts w:eastAsia="Calibri"/>
                <w:lang w:eastAsia="en-US"/>
              </w:rPr>
            </w:pPr>
          </w:p>
          <w:p w14:paraId="1B212DFF" w14:textId="77777777" w:rsidR="00072E90" w:rsidRPr="005F3E34" w:rsidRDefault="00072E90" w:rsidP="00072E90">
            <w:pPr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2 часть</w:t>
            </w:r>
          </w:p>
          <w:p w14:paraId="62EE4DFA" w14:textId="77777777" w:rsidR="00072E90" w:rsidRPr="005F3E34" w:rsidRDefault="00072E90" w:rsidP="00072E90">
            <w:pPr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1. В прикладном искусстве Древней Руси часто встречаются изображения женской фигуры. </w:t>
            </w:r>
            <w:r w:rsidRPr="005F3E34">
              <w:rPr>
                <w:rFonts w:eastAsia="Calibri"/>
                <w:lang w:eastAsia="en-US"/>
              </w:rPr>
              <w:lastRenderedPageBreak/>
              <w:t>Что они символизируют? ______________________________________________________________________________________________________________________________________________________________________________________________________</w:t>
            </w:r>
          </w:p>
          <w:p w14:paraId="6B324E74" w14:textId="77777777" w:rsidR="00072E90" w:rsidRPr="005F3E34" w:rsidRDefault="00072E90" w:rsidP="00072E90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2. Назови предметы, изображенные на картинке. Назови материал и технику выполнения.___________________________________________________________________________________________________________________________________________________________________________________________</w:t>
            </w:r>
          </w:p>
          <w:p w14:paraId="03F8A1CB" w14:textId="77777777" w:rsidR="00072E90" w:rsidRPr="005F3E34" w:rsidRDefault="00072E90" w:rsidP="00072E90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noProof/>
              </w:rPr>
              <w:drawing>
                <wp:inline distT="0" distB="0" distL="0" distR="0" wp14:anchorId="68CF6CA9" wp14:editId="78886BA1">
                  <wp:extent cx="1733550" cy="1343025"/>
                  <wp:effectExtent l="19050" t="19050" r="19050" b="28575"/>
                  <wp:docPr id="54" name="Рисунок 54" descr="рушни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рушни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3430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noProof/>
              </w:rPr>
              <w:drawing>
                <wp:inline distT="0" distB="0" distL="0" distR="0" wp14:anchorId="2495F055" wp14:editId="2731B5A3">
                  <wp:extent cx="1495425" cy="1485900"/>
                  <wp:effectExtent l="19050" t="19050" r="28575" b="19050"/>
                  <wp:docPr id="53" name="Рисунок 53" descr="рушни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рушни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859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5F3E34">
              <w:rPr>
                <w:rFonts w:eastAsia="Calibri"/>
                <w:noProof/>
              </w:rPr>
              <w:drawing>
                <wp:inline distT="0" distB="0" distL="0" distR="0" wp14:anchorId="3911F001" wp14:editId="7FB5E437">
                  <wp:extent cx="2209800" cy="1390650"/>
                  <wp:effectExtent l="19050" t="19050" r="19050" b="19050"/>
                  <wp:docPr id="52" name="Рисунок 52" descr="рушни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рушни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3906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463A0B7" w14:textId="77777777" w:rsidR="00072E90" w:rsidRPr="005F3E34" w:rsidRDefault="00072E90" w:rsidP="00072E90">
            <w:pPr>
              <w:spacing w:after="200"/>
              <w:contextualSpacing/>
              <w:rPr>
                <w:rFonts w:eastAsia="Calibri"/>
                <w:lang w:eastAsia="en-US"/>
              </w:rPr>
            </w:pPr>
          </w:p>
          <w:p w14:paraId="2D19809F" w14:textId="77777777" w:rsidR="00072E90" w:rsidRPr="005F3E34" w:rsidRDefault="00072E90" w:rsidP="00072E90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3. Какие цвета традиционно используются в геральдике? Что они символизируют?</w:t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</w:r>
            <w:r w:rsidRPr="005F3E34">
              <w:rPr>
                <w:rFonts w:eastAsia="Calibri"/>
                <w:lang w:eastAsia="en-US"/>
              </w:rPr>
              <w:softHyphen/>
              <w:t>______________________________________________________________________________________________________________________________________________________________________________________________________</w:t>
            </w:r>
          </w:p>
          <w:p w14:paraId="46681C38" w14:textId="77777777" w:rsidR="00072E90" w:rsidRPr="005F3E34" w:rsidRDefault="00072E90" w:rsidP="00072E90">
            <w:pPr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3 часть</w:t>
            </w:r>
          </w:p>
          <w:p w14:paraId="230F5C9F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Выполни эскиз росписи Гжельского фарфора.</w:t>
            </w:r>
          </w:p>
          <w:p w14:paraId="1F611628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6A9BC090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743751D1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094AA249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0F40789B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375F7A9F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64EFF4F6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64955AFB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50D03250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5E270CD0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1B237B08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3B3391DC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446F885A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05CEBFF6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67A6FCFB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0C44275E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2DA6F021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noProof/>
              </w:rPr>
              <w:drawing>
                <wp:anchor distT="0" distB="0" distL="114300" distR="114300" simplePos="0" relativeHeight="251662336" behindDoc="0" locked="0" layoutInCell="1" allowOverlap="1" wp14:anchorId="77166EF6" wp14:editId="32ABC2CA">
                  <wp:simplePos x="0" y="0"/>
                  <wp:positionH relativeFrom="column">
                    <wp:posOffset>1749425</wp:posOffset>
                  </wp:positionH>
                  <wp:positionV relativeFrom="paragraph">
                    <wp:posOffset>-2475865</wp:posOffset>
                  </wp:positionV>
                  <wp:extent cx="2648585" cy="3429000"/>
                  <wp:effectExtent l="0" t="0" r="0" b="0"/>
                  <wp:wrapSquare wrapText="bothSides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585" cy="342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856F78E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3B63ED0F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038A36A3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685ECB0D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17A0A8A3" w14:textId="77777777" w:rsidR="00072E90" w:rsidRPr="005F3E34" w:rsidRDefault="00072E90" w:rsidP="00072E90">
            <w:pPr>
              <w:jc w:val="center"/>
              <w:rPr>
                <w:rFonts w:eastAsia="Calibri"/>
                <w:lang w:eastAsia="en-US"/>
              </w:rPr>
            </w:pPr>
          </w:p>
          <w:p w14:paraId="097232CF" w14:textId="77777777" w:rsidR="00072E90" w:rsidRPr="005F3E34" w:rsidRDefault="00072E90" w:rsidP="00072E90">
            <w:pPr>
              <w:rPr>
                <w:b/>
              </w:rPr>
            </w:pPr>
          </w:p>
        </w:tc>
      </w:tr>
    </w:tbl>
    <w:p w14:paraId="00B20417" w14:textId="77777777" w:rsidR="00A75627" w:rsidRPr="005F3E34" w:rsidRDefault="00A75627" w:rsidP="00A75627">
      <w:pPr>
        <w:jc w:val="center"/>
        <w:rPr>
          <w:b/>
          <w:bCs/>
        </w:rPr>
      </w:pPr>
    </w:p>
    <w:p w14:paraId="48539A6E" w14:textId="77777777" w:rsidR="007203DD" w:rsidRPr="005F3E34" w:rsidRDefault="007203DD" w:rsidP="00585C3E">
      <w:pPr>
        <w:jc w:val="center"/>
        <w:rPr>
          <w:b/>
        </w:rPr>
      </w:pPr>
    </w:p>
    <w:p w14:paraId="4A585104" w14:textId="77777777" w:rsidR="00B144E0" w:rsidRDefault="00B144E0" w:rsidP="00585C3E">
      <w:pPr>
        <w:jc w:val="center"/>
        <w:rPr>
          <w:b/>
        </w:rPr>
      </w:pPr>
    </w:p>
    <w:p w14:paraId="3928F0B4" w14:textId="77777777" w:rsidR="00345FF3" w:rsidRDefault="00345FF3" w:rsidP="00585C3E">
      <w:pPr>
        <w:jc w:val="center"/>
        <w:rPr>
          <w:b/>
        </w:rPr>
      </w:pPr>
    </w:p>
    <w:p w14:paraId="72A6F298" w14:textId="77777777" w:rsidR="00345FF3" w:rsidRDefault="00345FF3" w:rsidP="00585C3E">
      <w:pPr>
        <w:jc w:val="center"/>
        <w:rPr>
          <w:b/>
        </w:rPr>
      </w:pPr>
    </w:p>
    <w:p w14:paraId="09B59CD2" w14:textId="77777777" w:rsidR="00345FF3" w:rsidRPr="005F3E34" w:rsidRDefault="00345FF3" w:rsidP="00585C3E">
      <w:pPr>
        <w:jc w:val="center"/>
        <w:rPr>
          <w:b/>
        </w:rPr>
      </w:pPr>
    </w:p>
    <w:p w14:paraId="174DD179" w14:textId="77777777" w:rsidR="00B144E0" w:rsidRPr="005F3E34" w:rsidRDefault="00B144E0" w:rsidP="00585C3E">
      <w:pPr>
        <w:jc w:val="center"/>
        <w:rPr>
          <w:b/>
        </w:rPr>
      </w:pPr>
    </w:p>
    <w:p w14:paraId="1F69D6BE" w14:textId="77777777" w:rsidR="00585C3E" w:rsidRPr="005F3E34" w:rsidRDefault="00585C3E" w:rsidP="00585C3E">
      <w:pPr>
        <w:jc w:val="center"/>
        <w:rPr>
          <w:b/>
        </w:rPr>
      </w:pPr>
      <w:r w:rsidRPr="005F3E34">
        <w:rPr>
          <w:b/>
        </w:rPr>
        <w:t>Комплект контрольно-оценочных средств для 6 класса</w:t>
      </w:r>
    </w:p>
    <w:p w14:paraId="3A5FEAF3" w14:textId="77777777" w:rsidR="00585C3E" w:rsidRDefault="00462C07" w:rsidP="00462C07">
      <w:pPr>
        <w:jc w:val="center"/>
        <w:rPr>
          <w:b/>
        </w:rPr>
      </w:pPr>
      <w:r w:rsidRPr="005F3E34">
        <w:rPr>
          <w:b/>
        </w:rPr>
        <w:lastRenderedPageBreak/>
        <w:t>1-ое полугодие</w:t>
      </w:r>
    </w:p>
    <w:p w14:paraId="0CC54166" w14:textId="77777777" w:rsidR="00345FF3" w:rsidRPr="005F3E34" w:rsidRDefault="00345FF3" w:rsidP="00345FF3">
      <w:pPr>
        <w:jc w:val="center"/>
        <w:rPr>
          <w:b/>
        </w:rPr>
      </w:pPr>
      <w:r w:rsidRPr="005F3E34">
        <w:rPr>
          <w:b/>
        </w:rPr>
        <w:t>1-й раздел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585C3E" w:rsidRPr="005F3E34" w14:paraId="448AB151" w14:textId="77777777" w:rsidTr="00585C3E">
        <w:tc>
          <w:tcPr>
            <w:tcW w:w="9995" w:type="dxa"/>
            <w:gridSpan w:val="2"/>
          </w:tcPr>
          <w:p w14:paraId="066AA6B9" w14:textId="77777777" w:rsidR="00585C3E" w:rsidRPr="005F3E34" w:rsidRDefault="00585C3E" w:rsidP="00585C3E">
            <w:pPr>
              <w:jc w:val="center"/>
              <w:rPr>
                <w:b/>
              </w:rPr>
            </w:pPr>
            <w:r w:rsidRPr="005F3E34">
              <w:rPr>
                <w:b/>
              </w:rPr>
              <w:t>Контроль № 1.   Художественно-практическая  деятельность.</w:t>
            </w:r>
          </w:p>
        </w:tc>
      </w:tr>
      <w:tr w:rsidR="00585C3E" w:rsidRPr="005F3E34" w14:paraId="6DC39EF1" w14:textId="77777777" w:rsidTr="00585C3E">
        <w:tc>
          <w:tcPr>
            <w:tcW w:w="9995" w:type="dxa"/>
            <w:gridSpan w:val="2"/>
          </w:tcPr>
          <w:p w14:paraId="17C14D6A" w14:textId="77777777" w:rsidR="00585C3E" w:rsidRPr="005F3E34" w:rsidRDefault="00585C3E" w:rsidP="00B144E0">
            <w:pPr>
              <w:tabs>
                <w:tab w:val="left" w:pos="284"/>
              </w:tabs>
              <w:jc w:val="center"/>
            </w:pPr>
            <w:r w:rsidRPr="005F3E34">
              <w:t>Контролируемая тема:</w:t>
            </w:r>
            <w:r w:rsidRPr="005F3E34">
              <w:rPr>
                <w:b/>
              </w:rPr>
              <w:t xml:space="preserve"> «</w:t>
            </w:r>
            <w:r w:rsidR="00B144E0" w:rsidRPr="005F3E34">
              <w:rPr>
                <w:b/>
              </w:rPr>
              <w:t>Виды изобразительного искусства и основы их образного языка</w:t>
            </w:r>
            <w:r w:rsidRPr="005F3E34">
              <w:rPr>
                <w:b/>
              </w:rPr>
              <w:t>»</w:t>
            </w:r>
          </w:p>
        </w:tc>
      </w:tr>
      <w:tr w:rsidR="00585C3E" w:rsidRPr="005F3E34" w14:paraId="2AE98195" w14:textId="77777777" w:rsidTr="00585C3E">
        <w:tc>
          <w:tcPr>
            <w:tcW w:w="3085" w:type="dxa"/>
          </w:tcPr>
          <w:p w14:paraId="04B56FAD" w14:textId="77777777" w:rsidR="00585C3E" w:rsidRPr="005F3E34" w:rsidRDefault="00585C3E" w:rsidP="00585C3E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3F89F785" w14:textId="77777777" w:rsidR="00585C3E" w:rsidRPr="005F3E34" w:rsidRDefault="00585C3E" w:rsidP="00585C3E">
            <w:pPr>
              <w:rPr>
                <w:b/>
              </w:rPr>
            </w:pPr>
            <w:r w:rsidRPr="005F3E34">
              <w:rPr>
                <w:bCs/>
              </w:rPr>
              <w:t>текущий</w:t>
            </w:r>
          </w:p>
        </w:tc>
      </w:tr>
      <w:tr w:rsidR="00585C3E" w:rsidRPr="005F3E34" w14:paraId="4FE9771F" w14:textId="77777777" w:rsidTr="00585C3E">
        <w:tc>
          <w:tcPr>
            <w:tcW w:w="3085" w:type="dxa"/>
          </w:tcPr>
          <w:p w14:paraId="5B1D09EB" w14:textId="77777777" w:rsidR="00585C3E" w:rsidRPr="005F3E34" w:rsidRDefault="00585C3E" w:rsidP="00585C3E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04125F95" w14:textId="77777777" w:rsidR="00585C3E" w:rsidRPr="005F3E34" w:rsidRDefault="00B943D6" w:rsidP="00585C3E">
            <w:pPr>
              <w:rPr>
                <w:b/>
              </w:rPr>
            </w:pPr>
            <w:r w:rsidRPr="005F3E34">
              <w:rPr>
                <w:bCs/>
              </w:rPr>
              <w:t xml:space="preserve">Индивидуальная </w:t>
            </w:r>
          </w:p>
        </w:tc>
      </w:tr>
      <w:tr w:rsidR="00585C3E" w:rsidRPr="005F3E34" w14:paraId="62D926D4" w14:textId="77777777" w:rsidTr="00585C3E">
        <w:tc>
          <w:tcPr>
            <w:tcW w:w="3085" w:type="dxa"/>
          </w:tcPr>
          <w:p w14:paraId="4A8BCF9B" w14:textId="77777777" w:rsidR="00585C3E" w:rsidRPr="005F3E34" w:rsidRDefault="00585C3E" w:rsidP="00585C3E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70A843FF" w14:textId="77777777" w:rsidR="00585C3E" w:rsidRPr="005F3E34" w:rsidRDefault="00585C3E" w:rsidP="00585C3E">
            <w:pPr>
              <w:rPr>
                <w:bCs/>
              </w:rPr>
            </w:pPr>
          </w:p>
        </w:tc>
        <w:tc>
          <w:tcPr>
            <w:tcW w:w="6910" w:type="dxa"/>
          </w:tcPr>
          <w:p w14:paraId="024593EA" w14:textId="77777777" w:rsidR="00B144E0" w:rsidRPr="005F3E34" w:rsidRDefault="00B144E0" w:rsidP="00B144E0">
            <w:pPr>
              <w:rPr>
                <w:bCs/>
              </w:rPr>
            </w:pPr>
            <w:r w:rsidRPr="005F3E34">
              <w:rPr>
                <w:bCs/>
              </w:rPr>
              <w:t>Выполните фантазийное изображение сказочных царств ограниченной палитрой, используя вариативные возмо</w:t>
            </w:r>
            <w:r w:rsidR="00B943D6" w:rsidRPr="005F3E34">
              <w:rPr>
                <w:bCs/>
              </w:rPr>
              <w:t>жности цвета (работа красками).</w:t>
            </w:r>
          </w:p>
          <w:p w14:paraId="4248184D" w14:textId="77777777" w:rsidR="00585C3E" w:rsidRPr="005F3E34" w:rsidRDefault="00B144E0" w:rsidP="00B144E0">
            <w:pPr>
              <w:widowControl w:val="0"/>
              <w:jc w:val="both"/>
            </w:pPr>
            <w:r w:rsidRPr="005F3E34">
              <w:rPr>
                <w:bCs/>
              </w:rPr>
              <w:t>Примерные темы: «Царство Снежной королевы», «Изумрудный город», «Розовая страна вечной молодости», «Страна Золотого солнца»</w:t>
            </w:r>
          </w:p>
        </w:tc>
      </w:tr>
      <w:tr w:rsidR="00585C3E" w:rsidRPr="005F3E34" w14:paraId="67361757" w14:textId="77777777" w:rsidTr="00585C3E">
        <w:tc>
          <w:tcPr>
            <w:tcW w:w="3085" w:type="dxa"/>
          </w:tcPr>
          <w:p w14:paraId="3FB3703A" w14:textId="77777777" w:rsidR="00585C3E" w:rsidRPr="005F3E34" w:rsidRDefault="00585C3E" w:rsidP="00B943D6">
            <w:pPr>
              <w:rPr>
                <w:bCs/>
              </w:rPr>
            </w:pPr>
            <w:r w:rsidRPr="005F3E34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p w14:paraId="61E53969" w14:textId="77777777" w:rsidR="00585C3E" w:rsidRPr="005F3E34" w:rsidRDefault="00585C3E" w:rsidP="00585C3E">
            <w:pPr>
              <w:jc w:val="both"/>
              <w:rPr>
                <w:bCs/>
              </w:rPr>
            </w:pPr>
            <w:r w:rsidRPr="005F3E34">
              <w:rPr>
                <w:b/>
                <w:bCs/>
              </w:rPr>
              <w:t>Отметка «5»</w:t>
            </w:r>
          </w:p>
          <w:p w14:paraId="31D850E7" w14:textId="77777777" w:rsidR="00B943D6" w:rsidRPr="005F3E34" w:rsidRDefault="00B943D6" w:rsidP="00585C3E">
            <w:pPr>
              <w:jc w:val="both"/>
              <w:rPr>
                <w:shd w:val="clear" w:color="auto" w:fill="FFFFFF"/>
              </w:rPr>
            </w:pPr>
            <w:r w:rsidRPr="005F3E34">
              <w:rPr>
                <w:shd w:val="clear" w:color="auto" w:fill="FFFFFF"/>
              </w:rPr>
              <w:t xml:space="preserve">- если содержание работы полностью соответствует теме; </w:t>
            </w:r>
          </w:p>
          <w:p w14:paraId="52A48D00" w14:textId="77777777" w:rsidR="00B943D6" w:rsidRPr="005F3E34" w:rsidRDefault="00B943D6" w:rsidP="00585C3E">
            <w:pPr>
              <w:jc w:val="both"/>
              <w:rPr>
                <w:shd w:val="clear" w:color="auto" w:fill="FFFFFF"/>
              </w:rPr>
            </w:pPr>
            <w:r w:rsidRPr="005F3E34">
              <w:rPr>
                <w:shd w:val="clear" w:color="auto" w:fill="FFFFFF"/>
              </w:rPr>
              <w:t xml:space="preserve">- работа оригинальна и выполнена самостоятельно. </w:t>
            </w:r>
          </w:p>
          <w:p w14:paraId="0DC22619" w14:textId="77777777" w:rsidR="00585C3E" w:rsidRPr="005F3E34" w:rsidRDefault="00585C3E" w:rsidP="00585C3E">
            <w:pPr>
              <w:jc w:val="both"/>
              <w:rPr>
                <w:b/>
                <w:bCs/>
              </w:rPr>
            </w:pPr>
            <w:r w:rsidRPr="005F3E34">
              <w:rPr>
                <w:b/>
                <w:bCs/>
              </w:rPr>
              <w:t>Отметка «4»</w:t>
            </w:r>
          </w:p>
          <w:p w14:paraId="6C3C528A" w14:textId="77777777" w:rsidR="00B943D6" w:rsidRPr="005F3E34" w:rsidRDefault="00B943D6" w:rsidP="00585C3E">
            <w:pPr>
              <w:jc w:val="both"/>
            </w:pPr>
            <w:r w:rsidRPr="005F3E34">
              <w:t xml:space="preserve">- если содержание работы в основном соответствует теме (имеются незначительные отклонения от темы); </w:t>
            </w:r>
          </w:p>
          <w:p w14:paraId="61376095" w14:textId="77777777" w:rsidR="00B943D6" w:rsidRPr="005F3E34" w:rsidRDefault="00B943D6" w:rsidP="00585C3E">
            <w:pPr>
              <w:jc w:val="both"/>
            </w:pPr>
            <w:r w:rsidRPr="005F3E34">
              <w:t xml:space="preserve">- замысел работы оригинален, но выполнен не совсем самостоятельно. </w:t>
            </w:r>
          </w:p>
          <w:p w14:paraId="24811610" w14:textId="77777777" w:rsidR="00585C3E" w:rsidRPr="005F3E34" w:rsidRDefault="00585C3E" w:rsidP="00585C3E">
            <w:pPr>
              <w:jc w:val="both"/>
              <w:rPr>
                <w:b/>
                <w:bCs/>
              </w:rPr>
            </w:pPr>
            <w:r w:rsidRPr="005F3E34">
              <w:rPr>
                <w:b/>
                <w:bCs/>
              </w:rPr>
              <w:t>Отметка «3»</w:t>
            </w:r>
          </w:p>
          <w:p w14:paraId="073826CD" w14:textId="77777777" w:rsidR="00B943D6" w:rsidRPr="005F3E34" w:rsidRDefault="00B943D6" w:rsidP="00585C3E">
            <w:pPr>
              <w:jc w:val="both"/>
              <w:rPr>
                <w:shd w:val="clear" w:color="auto" w:fill="FFFFFF"/>
              </w:rPr>
            </w:pPr>
            <w:r w:rsidRPr="005F3E34">
              <w:rPr>
                <w:shd w:val="clear" w:color="auto" w:fill="FFFFFF"/>
              </w:rPr>
              <w:t>- если в работе допущены существенные отклонения от темы;</w:t>
            </w:r>
          </w:p>
          <w:p w14:paraId="103548CA" w14:textId="77777777" w:rsidR="00B943D6" w:rsidRPr="005F3E34" w:rsidRDefault="00B943D6" w:rsidP="00585C3E">
            <w:pPr>
              <w:jc w:val="both"/>
            </w:pPr>
            <w:r w:rsidRPr="005F3E34">
              <w:rPr>
                <w:shd w:val="clear" w:color="auto" w:fill="FFFFFF"/>
              </w:rPr>
              <w:t>- работа мало оригинально или выполнена не самостоятельно.</w:t>
            </w:r>
          </w:p>
        </w:tc>
      </w:tr>
    </w:tbl>
    <w:p w14:paraId="212A5A05" w14:textId="77777777" w:rsidR="00585C3E" w:rsidRPr="005F3E34" w:rsidRDefault="00585C3E" w:rsidP="00585C3E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585C3E" w:rsidRPr="005F3E34" w14:paraId="665FF625" w14:textId="77777777" w:rsidTr="00585C3E">
        <w:tc>
          <w:tcPr>
            <w:tcW w:w="9995" w:type="dxa"/>
            <w:gridSpan w:val="2"/>
          </w:tcPr>
          <w:p w14:paraId="70CC3D7E" w14:textId="77777777" w:rsidR="00585C3E" w:rsidRPr="005F3E34" w:rsidRDefault="00585C3E" w:rsidP="00585C3E">
            <w:pPr>
              <w:jc w:val="center"/>
              <w:rPr>
                <w:b/>
              </w:rPr>
            </w:pPr>
            <w:r w:rsidRPr="005F3E34">
              <w:rPr>
                <w:b/>
              </w:rPr>
              <w:t>Контроль № 2.   Анализ-интерпретация музыкального произведения.</w:t>
            </w:r>
          </w:p>
        </w:tc>
      </w:tr>
      <w:tr w:rsidR="00585C3E" w:rsidRPr="005F3E34" w14:paraId="71699F6D" w14:textId="77777777" w:rsidTr="00585C3E">
        <w:tc>
          <w:tcPr>
            <w:tcW w:w="9995" w:type="dxa"/>
            <w:gridSpan w:val="2"/>
          </w:tcPr>
          <w:p w14:paraId="0A72CE86" w14:textId="77777777" w:rsidR="00585C3E" w:rsidRPr="005F3E34" w:rsidRDefault="00585C3E" w:rsidP="00585C3E">
            <w:pPr>
              <w:jc w:val="center"/>
              <w:rPr>
                <w:b/>
              </w:rPr>
            </w:pPr>
            <w:r w:rsidRPr="005F3E34">
              <w:t>Контролируемая тема:</w:t>
            </w:r>
            <w:r w:rsidR="00B943D6" w:rsidRPr="005F3E34">
              <w:rPr>
                <w:b/>
              </w:rPr>
              <w:t>«Виды изобразительного искусства и основы их образного языка»</w:t>
            </w:r>
          </w:p>
        </w:tc>
      </w:tr>
      <w:tr w:rsidR="00585C3E" w:rsidRPr="005F3E34" w14:paraId="03D8C5C7" w14:textId="77777777" w:rsidTr="00585C3E">
        <w:tc>
          <w:tcPr>
            <w:tcW w:w="3085" w:type="dxa"/>
          </w:tcPr>
          <w:p w14:paraId="7C161400" w14:textId="77777777" w:rsidR="00585C3E" w:rsidRPr="005F3E34" w:rsidRDefault="00585C3E" w:rsidP="00585C3E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760A4A7E" w14:textId="77777777" w:rsidR="00585C3E" w:rsidRPr="005F3E34" w:rsidRDefault="00585C3E" w:rsidP="00585C3E">
            <w:r w:rsidRPr="005F3E34">
              <w:t>текущий</w:t>
            </w:r>
          </w:p>
        </w:tc>
      </w:tr>
      <w:tr w:rsidR="00585C3E" w:rsidRPr="005F3E34" w14:paraId="3F004E3E" w14:textId="77777777" w:rsidTr="00585C3E">
        <w:tc>
          <w:tcPr>
            <w:tcW w:w="3085" w:type="dxa"/>
          </w:tcPr>
          <w:p w14:paraId="2E281C77" w14:textId="77777777" w:rsidR="00585C3E" w:rsidRPr="005F3E34" w:rsidRDefault="00585C3E" w:rsidP="00585C3E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53D8CB69" w14:textId="77777777" w:rsidR="00585C3E" w:rsidRPr="005F3E34" w:rsidRDefault="00462C07" w:rsidP="00585C3E">
            <w:pPr>
              <w:rPr>
                <w:b/>
              </w:rPr>
            </w:pPr>
            <w:r w:rsidRPr="005F3E34">
              <w:rPr>
                <w:bCs/>
              </w:rPr>
              <w:t>Коллективная, просмотр репродукций</w:t>
            </w:r>
          </w:p>
        </w:tc>
      </w:tr>
      <w:tr w:rsidR="00585C3E" w:rsidRPr="005F3E34" w14:paraId="1ABF5D3A" w14:textId="77777777" w:rsidTr="00585C3E">
        <w:tc>
          <w:tcPr>
            <w:tcW w:w="3085" w:type="dxa"/>
          </w:tcPr>
          <w:p w14:paraId="09C664DD" w14:textId="77777777" w:rsidR="00585C3E" w:rsidRPr="005F3E34" w:rsidRDefault="00585C3E" w:rsidP="00585C3E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1B181893" w14:textId="77777777" w:rsidR="00585C3E" w:rsidRPr="005F3E34" w:rsidRDefault="00585C3E" w:rsidP="00585C3E">
            <w:pPr>
              <w:rPr>
                <w:bCs/>
              </w:rPr>
            </w:pPr>
          </w:p>
        </w:tc>
        <w:tc>
          <w:tcPr>
            <w:tcW w:w="6910" w:type="dxa"/>
          </w:tcPr>
          <w:p w14:paraId="06739247" w14:textId="77777777" w:rsidR="00585C3E" w:rsidRPr="005F3E34" w:rsidRDefault="00585C3E" w:rsidP="00585C3E">
            <w:r w:rsidRPr="005F3E34">
              <w:t xml:space="preserve">Обучающиеся </w:t>
            </w:r>
            <w:r w:rsidR="00B943D6" w:rsidRPr="005F3E34">
              <w:t>анализируютлинейные рисунки художников: А Рембрандт, В.Серова, А.Дюрера</w:t>
            </w:r>
          </w:p>
        </w:tc>
      </w:tr>
      <w:tr w:rsidR="00585C3E" w:rsidRPr="005F3E34" w14:paraId="084B90F1" w14:textId="77777777" w:rsidTr="00585C3E">
        <w:tc>
          <w:tcPr>
            <w:tcW w:w="3085" w:type="dxa"/>
          </w:tcPr>
          <w:p w14:paraId="3A682CB9" w14:textId="77777777" w:rsidR="00585C3E" w:rsidRPr="005F3E34" w:rsidRDefault="00585C3E" w:rsidP="00585C3E">
            <w:pPr>
              <w:rPr>
                <w:bCs/>
              </w:rPr>
            </w:pPr>
            <w:r w:rsidRPr="005F3E34">
              <w:rPr>
                <w:bCs/>
              </w:rPr>
              <w:t>Критерии достижения планируемых результатов</w:t>
            </w:r>
          </w:p>
          <w:p w14:paraId="498886F4" w14:textId="77777777" w:rsidR="00585C3E" w:rsidRPr="005F3E34" w:rsidRDefault="00585C3E" w:rsidP="00585C3E">
            <w:pPr>
              <w:rPr>
                <w:bCs/>
              </w:rPr>
            </w:pPr>
            <w:r w:rsidRPr="005F3E34">
              <w:rPr>
                <w:bCs/>
              </w:rPr>
              <w:t>(данный вид оценивания подразумевает коллективную отметку)</w:t>
            </w:r>
          </w:p>
        </w:tc>
        <w:tc>
          <w:tcPr>
            <w:tcW w:w="6910" w:type="dxa"/>
          </w:tcPr>
          <w:p w14:paraId="15AE1F00" w14:textId="77777777" w:rsidR="00585C3E" w:rsidRPr="005F3E34" w:rsidRDefault="00585C3E" w:rsidP="00585C3E">
            <w:r w:rsidRPr="005F3E34">
              <w:t>Используя схему анализа</w:t>
            </w:r>
          </w:p>
          <w:p w14:paraId="53E80D1A" w14:textId="77777777" w:rsidR="00585C3E" w:rsidRPr="005F3E34" w:rsidRDefault="00462C07" w:rsidP="00585C3E">
            <w:r w:rsidRPr="005F3E34">
              <w:t xml:space="preserve">Художественного произведения </w:t>
            </w:r>
            <w:r w:rsidR="00585C3E" w:rsidRPr="005F3E34">
              <w:t>,</w:t>
            </w:r>
            <w:r w:rsidRPr="005F3E34">
              <w:t xml:space="preserve"> определят характер, настроение </w:t>
            </w:r>
            <w:r w:rsidR="00585C3E" w:rsidRPr="005F3E34">
              <w:t>и средства выразительности.</w:t>
            </w:r>
          </w:p>
        </w:tc>
      </w:tr>
    </w:tbl>
    <w:p w14:paraId="56040FA4" w14:textId="77777777" w:rsidR="00585C3E" w:rsidRPr="005F3E34" w:rsidRDefault="00585C3E" w:rsidP="00585C3E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585C3E" w:rsidRPr="005F3E34" w14:paraId="42DDAFBC" w14:textId="77777777" w:rsidTr="00585C3E">
        <w:tc>
          <w:tcPr>
            <w:tcW w:w="9995" w:type="dxa"/>
            <w:gridSpan w:val="2"/>
          </w:tcPr>
          <w:p w14:paraId="74D8F937" w14:textId="77777777" w:rsidR="00585C3E" w:rsidRPr="005F3E34" w:rsidRDefault="00585C3E" w:rsidP="00585C3E">
            <w:pPr>
              <w:jc w:val="center"/>
            </w:pPr>
            <w:r w:rsidRPr="005F3E34">
              <w:rPr>
                <w:b/>
              </w:rPr>
              <w:t xml:space="preserve">Контроль № 3. </w:t>
            </w:r>
            <w:r w:rsidR="00462C07" w:rsidRPr="005F3E34">
              <w:rPr>
                <w:b/>
              </w:rPr>
              <w:t>Теория изобразительного искусства.</w:t>
            </w:r>
          </w:p>
        </w:tc>
      </w:tr>
      <w:tr w:rsidR="00585C3E" w:rsidRPr="005F3E34" w14:paraId="4D9CC8AD" w14:textId="77777777" w:rsidTr="00585C3E">
        <w:tc>
          <w:tcPr>
            <w:tcW w:w="9995" w:type="dxa"/>
            <w:gridSpan w:val="2"/>
          </w:tcPr>
          <w:p w14:paraId="4DABA9C5" w14:textId="77777777" w:rsidR="00585C3E" w:rsidRPr="005F3E34" w:rsidRDefault="00585C3E" w:rsidP="00585C3E">
            <w:pPr>
              <w:jc w:val="center"/>
              <w:rPr>
                <w:b/>
              </w:rPr>
            </w:pPr>
            <w:r w:rsidRPr="005F3E34">
              <w:t>Контролируемая тема:</w:t>
            </w:r>
            <w:r w:rsidR="00462C07" w:rsidRPr="005F3E34">
              <w:rPr>
                <w:b/>
              </w:rPr>
              <w:t>«Виды изобразительного искусства и основы их образного языка»</w:t>
            </w:r>
          </w:p>
        </w:tc>
      </w:tr>
      <w:tr w:rsidR="00585C3E" w:rsidRPr="005F3E34" w14:paraId="51642D30" w14:textId="77777777" w:rsidTr="00585C3E">
        <w:tc>
          <w:tcPr>
            <w:tcW w:w="3085" w:type="dxa"/>
          </w:tcPr>
          <w:p w14:paraId="12CB7416" w14:textId="77777777" w:rsidR="00585C3E" w:rsidRPr="005F3E34" w:rsidRDefault="00585C3E" w:rsidP="00585C3E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22311E4D" w14:textId="77777777" w:rsidR="00585C3E" w:rsidRPr="005F3E34" w:rsidRDefault="00585C3E" w:rsidP="00585C3E">
            <w:pPr>
              <w:rPr>
                <w:b/>
              </w:rPr>
            </w:pPr>
            <w:r w:rsidRPr="005F3E34">
              <w:t>текущий</w:t>
            </w:r>
          </w:p>
        </w:tc>
      </w:tr>
      <w:tr w:rsidR="00585C3E" w:rsidRPr="005F3E34" w14:paraId="715D7F34" w14:textId="77777777" w:rsidTr="00585C3E">
        <w:tc>
          <w:tcPr>
            <w:tcW w:w="3085" w:type="dxa"/>
          </w:tcPr>
          <w:p w14:paraId="0B2673A4" w14:textId="77777777" w:rsidR="00585C3E" w:rsidRPr="005F3E34" w:rsidRDefault="00585C3E" w:rsidP="00585C3E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5D2F0EF4" w14:textId="40C9CFBF" w:rsidR="00585C3E" w:rsidRPr="005F3E34" w:rsidRDefault="00A16988" w:rsidP="00585C3E">
            <w:pPr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</w:tc>
      </w:tr>
      <w:tr w:rsidR="00585C3E" w:rsidRPr="005F3E34" w14:paraId="1ED3CCBC" w14:textId="77777777" w:rsidTr="00585C3E">
        <w:tc>
          <w:tcPr>
            <w:tcW w:w="3085" w:type="dxa"/>
          </w:tcPr>
          <w:p w14:paraId="2AE5E28E" w14:textId="77777777" w:rsidR="00585C3E" w:rsidRPr="005F3E34" w:rsidRDefault="00585C3E" w:rsidP="00585C3E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50313462" w14:textId="77777777" w:rsidR="00585C3E" w:rsidRPr="005F3E34" w:rsidRDefault="00585C3E" w:rsidP="00585C3E">
            <w:pPr>
              <w:rPr>
                <w:bCs/>
              </w:rPr>
            </w:pPr>
          </w:p>
        </w:tc>
        <w:tc>
          <w:tcPr>
            <w:tcW w:w="6910" w:type="dxa"/>
          </w:tcPr>
          <w:p w14:paraId="0AB3626E" w14:textId="77777777" w:rsidR="00585C3E" w:rsidRPr="005F3E34" w:rsidRDefault="00585C3E" w:rsidP="00585C3E">
            <w:r w:rsidRPr="005F3E34">
              <w:t>Обучающиеся выполняют задания данного текста, выбирая правильный ответ</w:t>
            </w:r>
          </w:p>
        </w:tc>
      </w:tr>
      <w:tr w:rsidR="00585C3E" w:rsidRPr="005F3E34" w14:paraId="7FFA221C" w14:textId="77777777" w:rsidTr="00585C3E">
        <w:tc>
          <w:tcPr>
            <w:tcW w:w="3085" w:type="dxa"/>
          </w:tcPr>
          <w:p w14:paraId="3E6219AB" w14:textId="77777777" w:rsidR="00585C3E" w:rsidRPr="005F3E34" w:rsidRDefault="00585C3E" w:rsidP="00585C3E">
            <w:pPr>
              <w:rPr>
                <w:bCs/>
              </w:rPr>
            </w:pPr>
            <w:r w:rsidRPr="005F3E34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tbl>
            <w:tblPr>
              <w:tblW w:w="0" w:type="auto"/>
              <w:tblInd w:w="8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58"/>
              <w:gridCol w:w="1798"/>
            </w:tblGrid>
            <w:tr w:rsidR="00462C07" w:rsidRPr="005F3E34" w14:paraId="0AECD760" w14:textId="77777777" w:rsidTr="00462C07">
              <w:tc>
                <w:tcPr>
                  <w:tcW w:w="2058" w:type="dxa"/>
                </w:tcPr>
                <w:p w14:paraId="547F9900" w14:textId="77777777" w:rsidR="00462C07" w:rsidRPr="005F3E34" w:rsidRDefault="00462C07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вопросы 1-10</w:t>
                  </w:r>
                </w:p>
              </w:tc>
              <w:tc>
                <w:tcPr>
                  <w:tcW w:w="1798" w:type="dxa"/>
                </w:tcPr>
                <w:p w14:paraId="3E1D73B6" w14:textId="77777777" w:rsidR="00462C07" w:rsidRPr="005F3E34" w:rsidRDefault="00462C07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по 1 б.</w:t>
                  </w:r>
                </w:p>
              </w:tc>
            </w:tr>
            <w:tr w:rsidR="00462C07" w:rsidRPr="005F3E34" w14:paraId="4B2AFC36" w14:textId="77777777" w:rsidTr="00462C07">
              <w:tc>
                <w:tcPr>
                  <w:tcW w:w="2058" w:type="dxa"/>
                </w:tcPr>
                <w:p w14:paraId="3B0F3193" w14:textId="77777777" w:rsidR="00462C07" w:rsidRPr="005F3E34" w:rsidRDefault="00462C07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«5»</w:t>
                  </w:r>
                </w:p>
              </w:tc>
              <w:tc>
                <w:tcPr>
                  <w:tcW w:w="1798" w:type="dxa"/>
                </w:tcPr>
                <w:p w14:paraId="50EDBAFA" w14:textId="77777777" w:rsidR="00462C07" w:rsidRPr="005F3E34" w:rsidRDefault="00462C07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9-10 б.</w:t>
                  </w:r>
                </w:p>
              </w:tc>
            </w:tr>
            <w:tr w:rsidR="00462C07" w:rsidRPr="005F3E34" w14:paraId="7109860B" w14:textId="77777777" w:rsidTr="00462C07">
              <w:tc>
                <w:tcPr>
                  <w:tcW w:w="2058" w:type="dxa"/>
                </w:tcPr>
                <w:p w14:paraId="4B1A72F7" w14:textId="77777777" w:rsidR="00462C07" w:rsidRPr="005F3E34" w:rsidRDefault="00462C07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«4»</w:t>
                  </w:r>
                </w:p>
              </w:tc>
              <w:tc>
                <w:tcPr>
                  <w:tcW w:w="1798" w:type="dxa"/>
                </w:tcPr>
                <w:p w14:paraId="50B95548" w14:textId="77777777" w:rsidR="00462C07" w:rsidRPr="005F3E34" w:rsidRDefault="00462C07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8-9 б.</w:t>
                  </w:r>
                </w:p>
              </w:tc>
            </w:tr>
            <w:tr w:rsidR="00462C07" w:rsidRPr="005F3E34" w14:paraId="3B9D6F6C" w14:textId="77777777" w:rsidTr="00462C07">
              <w:tc>
                <w:tcPr>
                  <w:tcW w:w="2058" w:type="dxa"/>
                </w:tcPr>
                <w:p w14:paraId="15683A80" w14:textId="77777777" w:rsidR="00462C07" w:rsidRPr="005F3E34" w:rsidRDefault="00462C07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«3»</w:t>
                  </w:r>
                </w:p>
              </w:tc>
              <w:tc>
                <w:tcPr>
                  <w:tcW w:w="1798" w:type="dxa"/>
                </w:tcPr>
                <w:p w14:paraId="5A99068F" w14:textId="77777777" w:rsidR="00462C07" w:rsidRPr="005F3E34" w:rsidRDefault="00462C07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5-7 б.</w:t>
                  </w:r>
                </w:p>
              </w:tc>
            </w:tr>
            <w:tr w:rsidR="00462C07" w:rsidRPr="005F3E34" w14:paraId="796DB74F" w14:textId="77777777" w:rsidTr="00462C07">
              <w:tc>
                <w:tcPr>
                  <w:tcW w:w="2058" w:type="dxa"/>
                </w:tcPr>
                <w:p w14:paraId="21C8430D" w14:textId="77777777" w:rsidR="00462C07" w:rsidRPr="005F3E34" w:rsidRDefault="00462C07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«2»</w:t>
                  </w:r>
                </w:p>
              </w:tc>
              <w:tc>
                <w:tcPr>
                  <w:tcW w:w="1798" w:type="dxa"/>
                </w:tcPr>
                <w:p w14:paraId="1AC101C6" w14:textId="77777777" w:rsidR="00462C07" w:rsidRPr="005F3E34" w:rsidRDefault="00462C07" w:rsidP="00462C0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1-4 б.</w:t>
                  </w:r>
                </w:p>
              </w:tc>
            </w:tr>
          </w:tbl>
          <w:p w14:paraId="011E3C40" w14:textId="77777777" w:rsidR="00585C3E" w:rsidRPr="005F3E34" w:rsidRDefault="00585C3E" w:rsidP="00585C3E">
            <w:pPr>
              <w:rPr>
                <w:bCs/>
              </w:rPr>
            </w:pPr>
          </w:p>
        </w:tc>
      </w:tr>
      <w:tr w:rsidR="00585C3E" w:rsidRPr="005F3E34" w14:paraId="6DE2B0D1" w14:textId="77777777" w:rsidTr="00A8077C">
        <w:trPr>
          <w:trHeight w:val="256"/>
        </w:trPr>
        <w:tc>
          <w:tcPr>
            <w:tcW w:w="9995" w:type="dxa"/>
            <w:gridSpan w:val="2"/>
          </w:tcPr>
          <w:p w14:paraId="39FB9B96" w14:textId="77777777" w:rsidR="00585C3E" w:rsidRPr="005F3E34" w:rsidRDefault="00A8077C" w:rsidP="00A8077C">
            <w:pPr>
              <w:jc w:val="center"/>
              <w:rPr>
                <w:b/>
                <w:bCs/>
              </w:rPr>
            </w:pPr>
            <w:r w:rsidRPr="005F3E34">
              <w:rPr>
                <w:b/>
                <w:bCs/>
              </w:rPr>
              <w:t>Содержание работы</w:t>
            </w:r>
          </w:p>
          <w:p w14:paraId="048CA1D6" w14:textId="77777777" w:rsidR="00462C07" w:rsidRPr="005F3E34" w:rsidRDefault="00462C07" w:rsidP="00462C07">
            <w:r w:rsidRPr="005F3E34">
              <w:rPr>
                <w:b/>
                <w:shd w:val="clear" w:color="auto" w:fill="FFFFFF"/>
              </w:rPr>
              <w:t>1. Как называются виды искусства, обладающие видимой формой, связаны с материальной средой, обликом людей и предметов, но не развивающиеся во времени?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пространственные или пластические виды искусства;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временные виды искусства;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 пространственно-временные виды искусства.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 xml:space="preserve">2. Какие виды пространственных искусств относят к группе конструктивных видов </w:t>
            </w:r>
            <w:r w:rsidRPr="005F3E34">
              <w:rPr>
                <w:b/>
                <w:shd w:val="clear" w:color="auto" w:fill="FFFFFF"/>
              </w:rPr>
              <w:lastRenderedPageBreak/>
              <w:t>искусства?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живопись, графика, скульптура;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архитектура и дизайн;</w:t>
            </w:r>
          </w:p>
          <w:p w14:paraId="22294824" w14:textId="77777777" w:rsidR="00462C07" w:rsidRPr="005F3E34" w:rsidRDefault="00462C07" w:rsidP="00462C07">
            <w:pPr>
              <w:spacing w:after="200" w:line="276" w:lineRule="auto"/>
              <w:rPr>
                <w:b/>
                <w:bCs/>
              </w:rPr>
            </w:pPr>
            <w:r w:rsidRPr="005F3E34">
              <w:rPr>
                <w:shd w:val="clear" w:color="auto" w:fill="FFFFFF"/>
              </w:rPr>
              <w:t>в) декоративно-прикладное искусство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3. Перечисли основные виды изобразительного искусства.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живопись, графика, скульптура;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архитектура и дизайн;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 живопись, архитектура, скульптура.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4. Как называются прозрачные водяные краски, которые наносят на бумагу тонким слоем, благодаря чему работы выполненные этими красками обладают удивительной легкостью и прозрачностью?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гуашь;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б)темпера;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 акварель.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5. Назовите основные цвета.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а)красный, синий, желтый;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красный, зеленый, желтый;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 желтый, оранжевый, синий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6. Перечислите цвета радуги по - порядку.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красный, желтый, оранжевый, зеленый, голубой, синий, фиолетовый;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красный, оранжевый, желтый, зеленый, голубой, синий, фиолетовый;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 красный, оранжевый, желтый, голубой, синий, зеленый, фиолетовый.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7. Перечисли теплые цвета.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синий, зеленый, фиолетовый;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желтый, синий, красный;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 красный, желтый, оранжевый.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8. Как называется рисунок, в котором художник стремится выразить то, что ему кажется интересным?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набросок;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творческий рисунок;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 учебный рисунок.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9. Как называется цветовой строй произведения, взаимосвязь всех его цветовых элементов?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фактура;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контраст;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 колорит.</w:t>
            </w:r>
            <w:r w:rsidRPr="005F3E34">
              <w:br/>
            </w:r>
            <w:r w:rsidRPr="005F3E34">
              <w:rPr>
                <w:b/>
                <w:shd w:val="clear" w:color="auto" w:fill="FFFFFF"/>
              </w:rPr>
              <w:t>10. Как называется жанр, посвященный изображению животных во всех видах изобразительного искусства?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а) мифологический жанр;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б) анималистический жанр;</w:t>
            </w:r>
            <w:r w:rsidRPr="005F3E34">
              <w:br/>
            </w:r>
            <w:r w:rsidRPr="005F3E34">
              <w:rPr>
                <w:shd w:val="clear" w:color="auto" w:fill="FFFFFF"/>
              </w:rPr>
              <w:t>в) батальный жанр.</w:t>
            </w:r>
            <w:r w:rsidRPr="005F3E34">
              <w:br/>
            </w:r>
            <w:r w:rsidRPr="005F3E34">
              <w:rPr>
                <w:b/>
                <w:bCs/>
              </w:rPr>
              <w:t>Ключи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  <w:gridCol w:w="976"/>
              <w:gridCol w:w="977"/>
              <w:gridCol w:w="977"/>
              <w:gridCol w:w="977"/>
              <w:gridCol w:w="977"/>
            </w:tblGrid>
            <w:tr w:rsidR="00462C07" w:rsidRPr="005F3E34" w14:paraId="64B165F7" w14:textId="77777777" w:rsidTr="00462C07">
              <w:tc>
                <w:tcPr>
                  <w:tcW w:w="976" w:type="dxa"/>
                </w:tcPr>
                <w:p w14:paraId="24C145CD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976" w:type="dxa"/>
                </w:tcPr>
                <w:p w14:paraId="259F9035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976" w:type="dxa"/>
                </w:tcPr>
                <w:p w14:paraId="756C06B6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976" w:type="dxa"/>
                </w:tcPr>
                <w:p w14:paraId="4C4A5C91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976" w:type="dxa"/>
                </w:tcPr>
                <w:p w14:paraId="5BCE089B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976" w:type="dxa"/>
                </w:tcPr>
                <w:p w14:paraId="0A2D0BA9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977" w:type="dxa"/>
                </w:tcPr>
                <w:p w14:paraId="7D2514B4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977" w:type="dxa"/>
                </w:tcPr>
                <w:p w14:paraId="12983415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977" w:type="dxa"/>
                </w:tcPr>
                <w:p w14:paraId="7412B250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9</w:t>
                  </w:r>
                </w:p>
              </w:tc>
              <w:tc>
                <w:tcPr>
                  <w:tcW w:w="977" w:type="dxa"/>
                </w:tcPr>
                <w:p w14:paraId="0C4F991B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10</w:t>
                  </w:r>
                </w:p>
              </w:tc>
            </w:tr>
            <w:tr w:rsidR="00462C07" w:rsidRPr="005F3E34" w14:paraId="2C90B015" w14:textId="77777777" w:rsidTr="00462C07">
              <w:tc>
                <w:tcPr>
                  <w:tcW w:w="976" w:type="dxa"/>
                </w:tcPr>
                <w:p w14:paraId="04A1A7AD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976" w:type="dxa"/>
                </w:tcPr>
                <w:p w14:paraId="48AA3D63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6" w:type="dxa"/>
                </w:tcPr>
                <w:p w14:paraId="4601D8E1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976" w:type="dxa"/>
                </w:tcPr>
                <w:p w14:paraId="4FEA0861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6" w:type="dxa"/>
                </w:tcPr>
                <w:p w14:paraId="60504681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976" w:type="dxa"/>
                </w:tcPr>
                <w:p w14:paraId="02ADB7D5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7" w:type="dxa"/>
                </w:tcPr>
                <w:p w14:paraId="5D72083F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7" w:type="dxa"/>
                </w:tcPr>
                <w:p w14:paraId="7AB3369F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</w:rPr>
                    <w:t>Б</w:t>
                  </w:r>
                </w:p>
              </w:tc>
              <w:tc>
                <w:tcPr>
                  <w:tcW w:w="977" w:type="dxa"/>
                </w:tcPr>
                <w:p w14:paraId="48436B85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7" w:type="dxa"/>
                </w:tcPr>
                <w:p w14:paraId="5D80AD99" w14:textId="77777777" w:rsidR="00462C07" w:rsidRPr="005F3E34" w:rsidRDefault="00462C07" w:rsidP="00462C07">
                  <w:pPr>
                    <w:contextualSpacing/>
                    <w:rPr>
                      <w:b/>
                      <w:bCs/>
                    </w:rPr>
                  </w:pPr>
                  <w:r w:rsidRPr="005F3E34">
                    <w:rPr>
                      <w:b/>
                      <w:bCs/>
                    </w:rPr>
                    <w:t>Б</w:t>
                  </w:r>
                </w:p>
              </w:tc>
            </w:tr>
          </w:tbl>
          <w:p w14:paraId="45BFE5E1" w14:textId="77777777" w:rsidR="00585C3E" w:rsidRPr="005F3E34" w:rsidRDefault="00585C3E" w:rsidP="00585C3E">
            <w:pPr>
              <w:pStyle w:val="a4"/>
              <w:rPr>
                <w:b/>
                <w:bCs/>
              </w:rPr>
            </w:pPr>
          </w:p>
        </w:tc>
      </w:tr>
    </w:tbl>
    <w:p w14:paraId="2CA63817" w14:textId="77777777" w:rsidR="00A8077C" w:rsidRPr="005F3E34" w:rsidRDefault="00A8077C" w:rsidP="00A8077C">
      <w:pPr>
        <w:pStyle w:val="a4"/>
        <w:rPr>
          <w:rFonts w:ascii="Times New Roman" w:hAnsi="Times New Roman" w:cs="Times New Roman"/>
          <w:sz w:val="24"/>
          <w:szCs w:val="24"/>
        </w:rPr>
        <w:sectPr w:rsidR="00A8077C" w:rsidRPr="005F3E34" w:rsidSect="005F3E34">
          <w:type w:val="continuous"/>
          <w:pgSz w:w="11906" w:h="16838"/>
          <w:pgMar w:top="851" w:right="850" w:bottom="709" w:left="993" w:header="708" w:footer="708" w:gutter="0"/>
          <w:cols w:space="720"/>
        </w:sectPr>
      </w:pPr>
    </w:p>
    <w:p w14:paraId="7FC28F10" w14:textId="77777777" w:rsidR="00A8077C" w:rsidRPr="00345FF3" w:rsidRDefault="00345FF3" w:rsidP="00345FF3">
      <w:pPr>
        <w:jc w:val="center"/>
        <w:rPr>
          <w:b/>
        </w:rPr>
      </w:pPr>
      <w:r>
        <w:rPr>
          <w:b/>
        </w:rPr>
        <w:lastRenderedPageBreak/>
        <w:t>2</w:t>
      </w:r>
      <w:r w:rsidRPr="005F3E34">
        <w:rPr>
          <w:b/>
        </w:rPr>
        <w:t>-й раздел</w:t>
      </w:r>
    </w:p>
    <w:p w14:paraId="65F7484E" w14:textId="77777777" w:rsidR="00585C3E" w:rsidRPr="005F3E34" w:rsidRDefault="00585C3E" w:rsidP="00585C3E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585C3E" w:rsidRPr="005F3E34" w14:paraId="70672765" w14:textId="77777777" w:rsidTr="00585C3E">
        <w:tc>
          <w:tcPr>
            <w:tcW w:w="9995" w:type="dxa"/>
            <w:gridSpan w:val="2"/>
          </w:tcPr>
          <w:p w14:paraId="5A9DBCF7" w14:textId="77777777" w:rsidR="00585C3E" w:rsidRPr="005F3E34" w:rsidRDefault="00585C3E" w:rsidP="00585C3E">
            <w:pPr>
              <w:jc w:val="center"/>
            </w:pPr>
            <w:r w:rsidRPr="005F3E34">
              <w:rPr>
                <w:b/>
              </w:rPr>
              <w:t>Контроль № 4. Художественно-практическая  деятельность.</w:t>
            </w:r>
          </w:p>
        </w:tc>
      </w:tr>
      <w:tr w:rsidR="00585C3E" w:rsidRPr="005F3E34" w14:paraId="2078FBC1" w14:textId="77777777" w:rsidTr="00585C3E">
        <w:tc>
          <w:tcPr>
            <w:tcW w:w="9995" w:type="dxa"/>
            <w:gridSpan w:val="2"/>
          </w:tcPr>
          <w:p w14:paraId="405F3B76" w14:textId="77777777" w:rsidR="00585C3E" w:rsidRPr="005F3E34" w:rsidRDefault="00585C3E" w:rsidP="00462C07">
            <w:pPr>
              <w:snapToGrid w:val="0"/>
              <w:rPr>
                <w:b/>
              </w:rPr>
            </w:pPr>
            <w:r w:rsidRPr="005F3E34">
              <w:t>Контролируемая тема:</w:t>
            </w:r>
            <w:r w:rsidRPr="005F3E34">
              <w:rPr>
                <w:b/>
              </w:rPr>
              <w:t xml:space="preserve"> «Мир </w:t>
            </w:r>
            <w:r w:rsidR="00462C07" w:rsidRPr="005F3E34">
              <w:rPr>
                <w:b/>
              </w:rPr>
              <w:t>наших вещей натюрморт</w:t>
            </w:r>
            <w:r w:rsidRPr="005F3E34">
              <w:rPr>
                <w:b/>
              </w:rPr>
              <w:t>»</w:t>
            </w:r>
          </w:p>
        </w:tc>
      </w:tr>
      <w:tr w:rsidR="00585C3E" w:rsidRPr="005F3E34" w14:paraId="52576515" w14:textId="77777777" w:rsidTr="00585C3E">
        <w:tc>
          <w:tcPr>
            <w:tcW w:w="3085" w:type="dxa"/>
          </w:tcPr>
          <w:p w14:paraId="5C5EE571" w14:textId="77777777" w:rsidR="00585C3E" w:rsidRPr="005F3E34" w:rsidRDefault="00585C3E" w:rsidP="00585C3E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3F950115" w14:textId="77777777" w:rsidR="00585C3E" w:rsidRPr="005F3E34" w:rsidRDefault="00585C3E" w:rsidP="00585C3E">
            <w:pPr>
              <w:rPr>
                <w:b/>
              </w:rPr>
            </w:pPr>
            <w:r w:rsidRPr="005F3E34">
              <w:rPr>
                <w:bCs/>
              </w:rPr>
              <w:t>текущий</w:t>
            </w:r>
          </w:p>
        </w:tc>
      </w:tr>
      <w:tr w:rsidR="00585C3E" w:rsidRPr="005F3E34" w14:paraId="044FD144" w14:textId="77777777" w:rsidTr="00585C3E">
        <w:tc>
          <w:tcPr>
            <w:tcW w:w="3085" w:type="dxa"/>
          </w:tcPr>
          <w:p w14:paraId="7DCDCA64" w14:textId="77777777" w:rsidR="00585C3E" w:rsidRPr="005F3E34" w:rsidRDefault="00585C3E" w:rsidP="00585C3E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5ADA5084" w14:textId="77777777" w:rsidR="00585C3E" w:rsidRPr="005F3E34" w:rsidRDefault="006E67F3" w:rsidP="00585C3E">
            <w:pPr>
              <w:rPr>
                <w:b/>
              </w:rPr>
            </w:pPr>
            <w:r w:rsidRPr="005F3E34">
              <w:rPr>
                <w:bCs/>
              </w:rPr>
              <w:t xml:space="preserve">Индивидуальная </w:t>
            </w:r>
          </w:p>
        </w:tc>
      </w:tr>
      <w:tr w:rsidR="00585C3E" w:rsidRPr="005F3E34" w14:paraId="3CAE7968" w14:textId="77777777" w:rsidTr="00585C3E">
        <w:tc>
          <w:tcPr>
            <w:tcW w:w="3085" w:type="dxa"/>
          </w:tcPr>
          <w:p w14:paraId="051BD41B" w14:textId="77777777" w:rsidR="00585C3E" w:rsidRPr="005F3E34" w:rsidRDefault="00585C3E" w:rsidP="00585C3E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17A4BE58" w14:textId="77777777" w:rsidR="00585C3E" w:rsidRPr="005F3E34" w:rsidRDefault="00585C3E" w:rsidP="00585C3E">
            <w:pPr>
              <w:rPr>
                <w:bCs/>
              </w:rPr>
            </w:pPr>
          </w:p>
        </w:tc>
        <w:tc>
          <w:tcPr>
            <w:tcW w:w="6910" w:type="dxa"/>
          </w:tcPr>
          <w:p w14:paraId="2626E1BB" w14:textId="77777777" w:rsidR="00585C3E" w:rsidRPr="005F3E34" w:rsidRDefault="006E67F3" w:rsidP="006E67F3">
            <w:pPr>
              <w:shd w:val="clear" w:color="auto" w:fill="FFFFFF"/>
            </w:pPr>
            <w:r w:rsidRPr="005F3E34">
              <w:rPr>
                <w:bCs/>
              </w:rPr>
              <w:t>О</w:t>
            </w:r>
            <w:r w:rsidR="00585C3E" w:rsidRPr="005F3E34">
              <w:rPr>
                <w:bCs/>
              </w:rPr>
              <w:t>бучающиеся</w:t>
            </w:r>
            <w:r w:rsidRPr="005F3E34">
              <w:rPr>
                <w:bCs/>
              </w:rPr>
              <w:t>,</w:t>
            </w:r>
            <w:r w:rsidRPr="005F3E34">
              <w:t>создают драматический по содержанию, напряженный натюрморт.</w:t>
            </w:r>
          </w:p>
        </w:tc>
      </w:tr>
      <w:tr w:rsidR="00585C3E" w:rsidRPr="005F3E34" w14:paraId="60905451" w14:textId="77777777" w:rsidTr="00585C3E">
        <w:tc>
          <w:tcPr>
            <w:tcW w:w="3085" w:type="dxa"/>
          </w:tcPr>
          <w:p w14:paraId="0C7466A6" w14:textId="77777777" w:rsidR="00585C3E" w:rsidRPr="005F3E34" w:rsidRDefault="00585C3E" w:rsidP="006E67F3">
            <w:pPr>
              <w:rPr>
                <w:bCs/>
              </w:rPr>
            </w:pPr>
            <w:r w:rsidRPr="005F3E34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p w14:paraId="689295F1" w14:textId="77777777" w:rsidR="006E67F3" w:rsidRPr="005F3E34" w:rsidRDefault="006E67F3" w:rsidP="006E67F3">
            <w:pPr>
              <w:shd w:val="clear" w:color="auto" w:fill="FFFFFF"/>
              <w:rPr>
                <w:rFonts w:ascii="Calibri" w:hAnsi="Calibri"/>
              </w:rPr>
            </w:pPr>
            <w:r w:rsidRPr="005F3E34">
              <w:t>Оценка «5»-30 баллов, «4»-20 баллов, «3»-10 баллов.</w:t>
            </w:r>
          </w:p>
          <w:tbl>
            <w:tblPr>
              <w:tblW w:w="6261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69"/>
              <w:gridCol w:w="992"/>
            </w:tblGrid>
            <w:tr w:rsidR="006E67F3" w:rsidRPr="005F3E34" w14:paraId="1E2D2479" w14:textId="77777777" w:rsidTr="006E67F3">
              <w:tc>
                <w:tcPr>
                  <w:tcW w:w="5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5A8F1BC3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b/>
                      <w:bCs/>
                      <w:sz w:val="22"/>
                      <w:szCs w:val="22"/>
                    </w:rPr>
                    <w:t>Критерии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3F28E02E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b/>
                      <w:bCs/>
                      <w:sz w:val="22"/>
                      <w:szCs w:val="22"/>
                    </w:rPr>
                    <w:t>Баллы</w:t>
                  </w:r>
                </w:p>
              </w:tc>
            </w:tr>
            <w:tr w:rsidR="006E67F3" w:rsidRPr="005F3E34" w14:paraId="7BB0BC5F" w14:textId="77777777" w:rsidTr="006E67F3">
              <w:tc>
                <w:tcPr>
                  <w:tcW w:w="5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44DCEEAE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1. Составлен интересный натюрморт на определенную тему, интересный для зрителя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6ABD4FF1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6E67F3" w:rsidRPr="005F3E34" w14:paraId="7DBB9FF5" w14:textId="77777777" w:rsidTr="006E67F3">
              <w:tc>
                <w:tcPr>
                  <w:tcW w:w="5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463770F6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2.Натюрморт носит свой характер, создает определенное настроение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57F56F4C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6E67F3" w:rsidRPr="005F3E34" w14:paraId="71319FB0" w14:textId="77777777" w:rsidTr="006E67F3">
              <w:tc>
                <w:tcPr>
                  <w:tcW w:w="5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21F462AE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3.Выбрана интересная точка зрения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377A7D9C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6E67F3" w:rsidRPr="005F3E34" w14:paraId="14ABAAB1" w14:textId="77777777" w:rsidTr="006E67F3">
              <w:tc>
                <w:tcPr>
                  <w:tcW w:w="5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17C810DC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4.Правильно выбран формат для данного натюрморта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713B8D61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6E67F3" w:rsidRPr="005F3E34" w14:paraId="43A0D350" w14:textId="77777777" w:rsidTr="006E67F3">
              <w:tc>
                <w:tcPr>
                  <w:tcW w:w="5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18C003DF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5.Предметы оптимального размера и расположены, так как в натюрморте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19614500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6E67F3" w:rsidRPr="005F3E34" w14:paraId="77646A21" w14:textId="77777777" w:rsidTr="006E67F3">
              <w:tc>
                <w:tcPr>
                  <w:tcW w:w="5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0BD77464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6.При построении точно передается характер предметов и их пропорции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6398C903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6E67F3" w:rsidRPr="005F3E34" w14:paraId="639AD69C" w14:textId="77777777" w:rsidTr="006E67F3">
              <w:tc>
                <w:tcPr>
                  <w:tcW w:w="5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62485F5C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7.При построении соблюдаются правила линейной перспективы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0D7F3181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6E67F3" w:rsidRPr="005F3E34" w14:paraId="61A5B1BF" w14:textId="77777777" w:rsidTr="006E67F3">
              <w:tc>
                <w:tcPr>
                  <w:tcW w:w="5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46281A14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8.Все предметы прорисованы подробно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0B7D5154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6E67F3" w:rsidRPr="005F3E34" w14:paraId="09DC505F" w14:textId="77777777" w:rsidTr="006E67F3">
              <w:tc>
                <w:tcPr>
                  <w:tcW w:w="5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2CA0C900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9.Предметы и драпировка переднего плана нарисованы более четкой линией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2F4BCBF5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6E67F3" w:rsidRPr="005F3E34" w14:paraId="2BF9BC3D" w14:textId="77777777" w:rsidTr="006E67F3">
              <w:tc>
                <w:tcPr>
                  <w:tcW w:w="5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6404023C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10.Верно намечено распределение блика света, полутени, тени, рефлекса на</w:t>
                  </w:r>
                  <w:r w:rsidRPr="005F3E34">
                    <w:rPr>
                      <w:sz w:val="22"/>
                      <w:szCs w:val="22"/>
                    </w:rPr>
                    <w:br/>
                    <w:t>предметах натюрморта и падающие тени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08D69AB5" w14:textId="77777777" w:rsidR="001966F1" w:rsidRPr="005F3E34" w:rsidRDefault="006E67F3" w:rsidP="006E67F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</w:tbl>
          <w:p w14:paraId="26B749A0" w14:textId="77777777" w:rsidR="00585C3E" w:rsidRPr="005F3E34" w:rsidRDefault="00585C3E" w:rsidP="00585C3E">
            <w:pPr>
              <w:rPr>
                <w:bCs/>
              </w:rPr>
            </w:pPr>
          </w:p>
        </w:tc>
      </w:tr>
      <w:tr w:rsidR="00585C3E" w:rsidRPr="005F3E34" w14:paraId="37141C96" w14:textId="77777777" w:rsidTr="00585C3E">
        <w:tc>
          <w:tcPr>
            <w:tcW w:w="9995" w:type="dxa"/>
            <w:gridSpan w:val="2"/>
          </w:tcPr>
          <w:p w14:paraId="1BFF956C" w14:textId="77777777" w:rsidR="00585C3E" w:rsidRPr="005F3E34" w:rsidRDefault="00585C3E" w:rsidP="00585C3E">
            <w:pPr>
              <w:jc w:val="center"/>
              <w:rPr>
                <w:b/>
                <w:bCs/>
              </w:rPr>
            </w:pPr>
            <w:r w:rsidRPr="005F3E34">
              <w:rPr>
                <w:b/>
                <w:bCs/>
              </w:rPr>
              <w:t>Содержание работы</w:t>
            </w:r>
          </w:p>
        </w:tc>
      </w:tr>
    </w:tbl>
    <w:p w14:paraId="199983DB" w14:textId="77777777" w:rsidR="00585C3E" w:rsidRPr="005F3E34" w:rsidRDefault="00585C3E" w:rsidP="00585C3E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585C3E" w:rsidRPr="005F3E34" w14:paraId="6A718179" w14:textId="77777777" w:rsidTr="00585C3E">
        <w:tc>
          <w:tcPr>
            <w:tcW w:w="9995" w:type="dxa"/>
            <w:gridSpan w:val="2"/>
          </w:tcPr>
          <w:p w14:paraId="31642879" w14:textId="686785BC" w:rsidR="00585C3E" w:rsidRPr="005F3E34" w:rsidRDefault="00585C3E" w:rsidP="00585C3E">
            <w:pPr>
              <w:jc w:val="center"/>
            </w:pPr>
            <w:r w:rsidRPr="005F3E34">
              <w:rPr>
                <w:b/>
              </w:rPr>
              <w:t>Контроль № 5. Анализ-интерпретация произведения.</w:t>
            </w:r>
          </w:p>
        </w:tc>
      </w:tr>
      <w:tr w:rsidR="00585C3E" w:rsidRPr="005F3E34" w14:paraId="2DEFD170" w14:textId="77777777" w:rsidTr="00585C3E">
        <w:tc>
          <w:tcPr>
            <w:tcW w:w="9995" w:type="dxa"/>
            <w:gridSpan w:val="2"/>
          </w:tcPr>
          <w:p w14:paraId="1F80DECB" w14:textId="77777777" w:rsidR="00585C3E" w:rsidRPr="005F3E34" w:rsidRDefault="00585C3E" w:rsidP="00585C3E">
            <w:pPr>
              <w:rPr>
                <w:b/>
              </w:rPr>
            </w:pPr>
            <w:r w:rsidRPr="005F3E34">
              <w:t>Контролируемая тема:</w:t>
            </w:r>
            <w:r w:rsidR="00BB58F7" w:rsidRPr="005F3E34">
              <w:rPr>
                <w:b/>
              </w:rPr>
              <w:t>«Мир наших вещей натюрморт»</w:t>
            </w:r>
          </w:p>
        </w:tc>
      </w:tr>
      <w:tr w:rsidR="00585C3E" w:rsidRPr="005F3E34" w14:paraId="6182AEC3" w14:textId="77777777" w:rsidTr="00585C3E">
        <w:tc>
          <w:tcPr>
            <w:tcW w:w="3085" w:type="dxa"/>
          </w:tcPr>
          <w:p w14:paraId="6442784C" w14:textId="77777777" w:rsidR="00585C3E" w:rsidRPr="005F3E34" w:rsidRDefault="00585C3E" w:rsidP="00585C3E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650DE7CE" w14:textId="77777777" w:rsidR="00585C3E" w:rsidRPr="005F3E34" w:rsidRDefault="00585C3E" w:rsidP="00585C3E">
            <w:pPr>
              <w:rPr>
                <w:b/>
              </w:rPr>
            </w:pPr>
            <w:r w:rsidRPr="005F3E34">
              <w:rPr>
                <w:bCs/>
              </w:rPr>
              <w:t>текущий</w:t>
            </w:r>
          </w:p>
        </w:tc>
      </w:tr>
      <w:tr w:rsidR="00585C3E" w:rsidRPr="005F3E34" w14:paraId="394EF410" w14:textId="77777777" w:rsidTr="00585C3E">
        <w:tc>
          <w:tcPr>
            <w:tcW w:w="3085" w:type="dxa"/>
          </w:tcPr>
          <w:p w14:paraId="6D776260" w14:textId="77777777" w:rsidR="00585C3E" w:rsidRPr="005F3E34" w:rsidRDefault="00585C3E" w:rsidP="00585C3E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18060087" w14:textId="77777777" w:rsidR="00585C3E" w:rsidRPr="005F3E34" w:rsidRDefault="00BB58F7" w:rsidP="00585C3E">
            <w:r w:rsidRPr="005F3E34">
              <w:t>Коллективная работа, просмотр репродукций</w:t>
            </w:r>
          </w:p>
        </w:tc>
      </w:tr>
      <w:tr w:rsidR="00585C3E" w:rsidRPr="005F3E34" w14:paraId="215ACD96" w14:textId="77777777" w:rsidTr="00585C3E">
        <w:tc>
          <w:tcPr>
            <w:tcW w:w="3085" w:type="dxa"/>
          </w:tcPr>
          <w:p w14:paraId="24F5EC6C" w14:textId="77777777" w:rsidR="00585C3E" w:rsidRPr="005F3E34" w:rsidRDefault="00585C3E" w:rsidP="00585C3E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097BA036" w14:textId="77777777" w:rsidR="00585C3E" w:rsidRPr="005F3E34" w:rsidRDefault="00585C3E" w:rsidP="00585C3E">
            <w:pPr>
              <w:rPr>
                <w:bCs/>
              </w:rPr>
            </w:pPr>
          </w:p>
        </w:tc>
        <w:tc>
          <w:tcPr>
            <w:tcW w:w="6910" w:type="dxa"/>
          </w:tcPr>
          <w:p w14:paraId="66BDFB33" w14:textId="77777777" w:rsidR="00585C3E" w:rsidRPr="005F3E34" w:rsidRDefault="000379CE" w:rsidP="000379CE">
            <w:r w:rsidRPr="005F3E34">
              <w:t>Обучающиеся анализируют репродукцию  художника: К.С. Петров – Водкин «Утренний натюрморт»</w:t>
            </w:r>
            <w:r w:rsidR="009828E0" w:rsidRPr="005F3E34">
              <w:t>, «Скрипка»</w:t>
            </w:r>
          </w:p>
        </w:tc>
      </w:tr>
      <w:tr w:rsidR="00585C3E" w:rsidRPr="005F3E34" w14:paraId="24066B1C" w14:textId="77777777" w:rsidTr="00585C3E">
        <w:tc>
          <w:tcPr>
            <w:tcW w:w="3085" w:type="dxa"/>
          </w:tcPr>
          <w:p w14:paraId="338DC936" w14:textId="77777777" w:rsidR="00585C3E" w:rsidRPr="005F3E34" w:rsidRDefault="00585C3E" w:rsidP="00585C3E">
            <w:pPr>
              <w:rPr>
                <w:bCs/>
              </w:rPr>
            </w:pPr>
            <w:r w:rsidRPr="005F3E34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p w14:paraId="616CEEA9" w14:textId="77777777" w:rsidR="000379CE" w:rsidRPr="005F3E34" w:rsidRDefault="000379CE" w:rsidP="000379CE">
            <w:r w:rsidRPr="005F3E34">
              <w:t>Используя схему анализа</w:t>
            </w:r>
          </w:p>
          <w:p w14:paraId="2B0CC5A1" w14:textId="77777777" w:rsidR="00585C3E" w:rsidRPr="005F3E34" w:rsidRDefault="009828E0" w:rsidP="000379CE">
            <w:pPr>
              <w:rPr>
                <w:bCs/>
              </w:rPr>
            </w:pPr>
            <w:r w:rsidRPr="005F3E34">
              <w:t>Художественного произведения</w:t>
            </w:r>
            <w:r w:rsidR="000379CE" w:rsidRPr="005F3E34">
              <w:t>, определят характер, настроение и средства выразительности.</w:t>
            </w:r>
            <w:r w:rsidRPr="005F3E34">
              <w:t xml:space="preserve">  Различает основные средства художественной выразительности в изобразительном искусстве (линия, пятно, тон, цвет, форма, перспектива и др.).</w:t>
            </w:r>
          </w:p>
        </w:tc>
      </w:tr>
    </w:tbl>
    <w:p w14:paraId="2547DECD" w14:textId="77777777" w:rsidR="00585C3E" w:rsidRPr="005F3E34" w:rsidRDefault="00585C3E" w:rsidP="00585C3E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585C3E" w:rsidRPr="005F3E34" w14:paraId="6334DD0D" w14:textId="77777777" w:rsidTr="00585C3E">
        <w:tc>
          <w:tcPr>
            <w:tcW w:w="9995" w:type="dxa"/>
            <w:gridSpan w:val="2"/>
          </w:tcPr>
          <w:p w14:paraId="513B18D7" w14:textId="77777777" w:rsidR="00585C3E" w:rsidRPr="005F3E34" w:rsidRDefault="009828E0" w:rsidP="009828E0">
            <w:pPr>
              <w:jc w:val="center"/>
            </w:pPr>
            <w:r w:rsidRPr="005F3E34">
              <w:rPr>
                <w:b/>
              </w:rPr>
              <w:t>Контроль № 6. Теория изобразительного искусства.</w:t>
            </w:r>
          </w:p>
        </w:tc>
      </w:tr>
      <w:tr w:rsidR="00585C3E" w:rsidRPr="005F3E34" w14:paraId="71104000" w14:textId="77777777" w:rsidTr="00585C3E">
        <w:tc>
          <w:tcPr>
            <w:tcW w:w="9995" w:type="dxa"/>
            <w:gridSpan w:val="2"/>
          </w:tcPr>
          <w:p w14:paraId="7E11199B" w14:textId="77777777" w:rsidR="00585C3E" w:rsidRPr="005F3E34" w:rsidRDefault="00585C3E" w:rsidP="00585C3E">
            <w:pPr>
              <w:rPr>
                <w:b/>
              </w:rPr>
            </w:pPr>
            <w:r w:rsidRPr="005F3E34">
              <w:t>Контролируемая тема:</w:t>
            </w:r>
            <w:r w:rsidR="009828E0" w:rsidRPr="005F3E34">
              <w:rPr>
                <w:b/>
              </w:rPr>
              <w:t>«Мир наших вещей натюрморт»</w:t>
            </w:r>
          </w:p>
        </w:tc>
      </w:tr>
      <w:tr w:rsidR="00585C3E" w:rsidRPr="005F3E34" w14:paraId="4BE4270E" w14:textId="77777777" w:rsidTr="00585C3E">
        <w:tc>
          <w:tcPr>
            <w:tcW w:w="3085" w:type="dxa"/>
          </w:tcPr>
          <w:p w14:paraId="17742109" w14:textId="77777777" w:rsidR="00585C3E" w:rsidRPr="005F3E34" w:rsidRDefault="00585C3E" w:rsidP="00585C3E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5D24126F" w14:textId="77777777" w:rsidR="00585C3E" w:rsidRPr="005F3E34" w:rsidRDefault="009828E0" w:rsidP="00585C3E">
            <w:r w:rsidRPr="005F3E34">
              <w:t xml:space="preserve">Текущий </w:t>
            </w:r>
          </w:p>
        </w:tc>
      </w:tr>
      <w:tr w:rsidR="00585C3E" w:rsidRPr="005F3E34" w14:paraId="2AEDB370" w14:textId="77777777" w:rsidTr="00585C3E">
        <w:tc>
          <w:tcPr>
            <w:tcW w:w="3085" w:type="dxa"/>
          </w:tcPr>
          <w:p w14:paraId="0ABB3229" w14:textId="77777777" w:rsidR="00585C3E" w:rsidRPr="005F3E34" w:rsidRDefault="00585C3E" w:rsidP="00585C3E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4A7FFBDA" w14:textId="6A4E9B5B" w:rsidR="00585C3E" w:rsidRPr="005F3E34" w:rsidRDefault="00585C3E" w:rsidP="009828E0">
            <w:r w:rsidRPr="005F3E34">
              <w:t>тест</w:t>
            </w:r>
          </w:p>
        </w:tc>
      </w:tr>
      <w:tr w:rsidR="00585C3E" w:rsidRPr="005F3E34" w14:paraId="78700DF6" w14:textId="77777777" w:rsidTr="00585C3E">
        <w:tc>
          <w:tcPr>
            <w:tcW w:w="3085" w:type="dxa"/>
          </w:tcPr>
          <w:p w14:paraId="7C098FF9" w14:textId="77777777" w:rsidR="00585C3E" w:rsidRPr="005F3E34" w:rsidRDefault="00585C3E" w:rsidP="00585C3E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15E53DD1" w14:textId="77777777" w:rsidR="00585C3E" w:rsidRPr="005F3E34" w:rsidRDefault="00585C3E" w:rsidP="00585C3E">
            <w:pPr>
              <w:rPr>
                <w:bCs/>
              </w:rPr>
            </w:pPr>
          </w:p>
        </w:tc>
        <w:tc>
          <w:tcPr>
            <w:tcW w:w="6910" w:type="dxa"/>
          </w:tcPr>
          <w:p w14:paraId="1681463B" w14:textId="77777777" w:rsidR="00585C3E" w:rsidRPr="005F3E34" w:rsidRDefault="009828E0" w:rsidP="00585C3E">
            <w:r w:rsidRPr="005F3E34">
              <w:t>Обучающиеся выполняют задания данного текста, выбирая правильный ответ</w:t>
            </w:r>
          </w:p>
        </w:tc>
      </w:tr>
      <w:tr w:rsidR="00585C3E" w:rsidRPr="005F3E34" w14:paraId="6C746B49" w14:textId="77777777" w:rsidTr="009828E0">
        <w:trPr>
          <w:trHeight w:val="1690"/>
        </w:trPr>
        <w:tc>
          <w:tcPr>
            <w:tcW w:w="3085" w:type="dxa"/>
          </w:tcPr>
          <w:p w14:paraId="7DD48FF9" w14:textId="77777777" w:rsidR="00585C3E" w:rsidRPr="005F3E34" w:rsidRDefault="00585C3E" w:rsidP="00585C3E">
            <w:pPr>
              <w:rPr>
                <w:bCs/>
              </w:rPr>
            </w:pPr>
            <w:r w:rsidRPr="005F3E34">
              <w:rPr>
                <w:bCs/>
              </w:rPr>
              <w:lastRenderedPageBreak/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tbl>
            <w:tblPr>
              <w:tblW w:w="0" w:type="auto"/>
              <w:tblInd w:w="8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58"/>
              <w:gridCol w:w="1798"/>
            </w:tblGrid>
            <w:tr w:rsidR="009828E0" w:rsidRPr="005F3E34" w14:paraId="1F59F45F" w14:textId="77777777" w:rsidTr="001966F1">
              <w:tc>
                <w:tcPr>
                  <w:tcW w:w="2058" w:type="dxa"/>
                </w:tcPr>
                <w:p w14:paraId="5EA43C2A" w14:textId="77777777" w:rsidR="009828E0" w:rsidRPr="005F3E34" w:rsidRDefault="009828E0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вопросы 1-10</w:t>
                  </w:r>
                </w:p>
              </w:tc>
              <w:tc>
                <w:tcPr>
                  <w:tcW w:w="1798" w:type="dxa"/>
                </w:tcPr>
                <w:p w14:paraId="5DA50913" w14:textId="77777777" w:rsidR="009828E0" w:rsidRPr="005F3E34" w:rsidRDefault="009828E0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по 1 б.</w:t>
                  </w:r>
                </w:p>
              </w:tc>
            </w:tr>
            <w:tr w:rsidR="009828E0" w:rsidRPr="005F3E34" w14:paraId="41AB6930" w14:textId="77777777" w:rsidTr="001966F1">
              <w:tc>
                <w:tcPr>
                  <w:tcW w:w="2058" w:type="dxa"/>
                </w:tcPr>
                <w:p w14:paraId="5900AB84" w14:textId="77777777" w:rsidR="009828E0" w:rsidRPr="005F3E34" w:rsidRDefault="009828E0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«5»</w:t>
                  </w:r>
                </w:p>
              </w:tc>
              <w:tc>
                <w:tcPr>
                  <w:tcW w:w="1798" w:type="dxa"/>
                </w:tcPr>
                <w:p w14:paraId="09C0B9FA" w14:textId="77777777" w:rsidR="009828E0" w:rsidRPr="005F3E34" w:rsidRDefault="009828E0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9-10 б.</w:t>
                  </w:r>
                </w:p>
              </w:tc>
            </w:tr>
            <w:tr w:rsidR="009828E0" w:rsidRPr="005F3E34" w14:paraId="4FF6D2D9" w14:textId="77777777" w:rsidTr="001966F1">
              <w:tc>
                <w:tcPr>
                  <w:tcW w:w="2058" w:type="dxa"/>
                </w:tcPr>
                <w:p w14:paraId="67EF2735" w14:textId="77777777" w:rsidR="009828E0" w:rsidRPr="005F3E34" w:rsidRDefault="009828E0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«4»</w:t>
                  </w:r>
                </w:p>
              </w:tc>
              <w:tc>
                <w:tcPr>
                  <w:tcW w:w="1798" w:type="dxa"/>
                </w:tcPr>
                <w:p w14:paraId="5CC0151D" w14:textId="77777777" w:rsidR="009828E0" w:rsidRPr="005F3E34" w:rsidRDefault="009828E0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8-9 б.</w:t>
                  </w:r>
                </w:p>
              </w:tc>
            </w:tr>
            <w:tr w:rsidR="009828E0" w:rsidRPr="005F3E34" w14:paraId="5C2C2B0E" w14:textId="77777777" w:rsidTr="001966F1">
              <w:tc>
                <w:tcPr>
                  <w:tcW w:w="2058" w:type="dxa"/>
                </w:tcPr>
                <w:p w14:paraId="4B03BC74" w14:textId="77777777" w:rsidR="009828E0" w:rsidRPr="005F3E34" w:rsidRDefault="009828E0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«3»</w:t>
                  </w:r>
                </w:p>
              </w:tc>
              <w:tc>
                <w:tcPr>
                  <w:tcW w:w="1798" w:type="dxa"/>
                </w:tcPr>
                <w:p w14:paraId="69617E03" w14:textId="77777777" w:rsidR="009828E0" w:rsidRPr="005F3E34" w:rsidRDefault="009828E0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5-7 б.</w:t>
                  </w:r>
                </w:p>
              </w:tc>
            </w:tr>
            <w:tr w:rsidR="009828E0" w:rsidRPr="005F3E34" w14:paraId="79FA6B89" w14:textId="77777777" w:rsidTr="001966F1">
              <w:tc>
                <w:tcPr>
                  <w:tcW w:w="2058" w:type="dxa"/>
                </w:tcPr>
                <w:p w14:paraId="257C9C7E" w14:textId="77777777" w:rsidR="009828E0" w:rsidRPr="005F3E34" w:rsidRDefault="009828E0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«2»</w:t>
                  </w:r>
                </w:p>
              </w:tc>
              <w:tc>
                <w:tcPr>
                  <w:tcW w:w="1798" w:type="dxa"/>
                </w:tcPr>
                <w:p w14:paraId="388C5089" w14:textId="77777777" w:rsidR="009828E0" w:rsidRPr="005F3E34" w:rsidRDefault="009828E0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1-4 б.</w:t>
                  </w:r>
                </w:p>
              </w:tc>
            </w:tr>
          </w:tbl>
          <w:p w14:paraId="16FC69D2" w14:textId="77777777" w:rsidR="00585C3E" w:rsidRPr="005F3E34" w:rsidRDefault="00585C3E" w:rsidP="00585C3E"/>
        </w:tc>
      </w:tr>
      <w:tr w:rsidR="00A8077C" w:rsidRPr="005F3E34" w14:paraId="624CA994" w14:textId="77777777" w:rsidTr="00A8077C">
        <w:trPr>
          <w:trHeight w:val="394"/>
        </w:trPr>
        <w:tc>
          <w:tcPr>
            <w:tcW w:w="9995" w:type="dxa"/>
            <w:gridSpan w:val="2"/>
          </w:tcPr>
          <w:p w14:paraId="4944D318" w14:textId="77777777" w:rsidR="00A8077C" w:rsidRPr="005F3E34" w:rsidRDefault="00A8077C" w:rsidP="00585C3E">
            <w:pPr>
              <w:jc w:val="center"/>
              <w:rPr>
                <w:b/>
                <w:bCs/>
              </w:rPr>
            </w:pPr>
            <w:r w:rsidRPr="005F3E34">
              <w:rPr>
                <w:b/>
                <w:bCs/>
              </w:rPr>
              <w:t>Содержание работы</w:t>
            </w:r>
          </w:p>
          <w:p w14:paraId="7063180E" w14:textId="77777777" w:rsidR="009828E0" w:rsidRPr="005F3E34" w:rsidRDefault="009828E0" w:rsidP="009828E0">
            <w:pPr>
              <w:contextualSpacing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5F3E34">
              <w:rPr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Вопросы теста.</w:t>
            </w:r>
            <w:r w:rsidRPr="005F3E34">
              <w:rPr>
                <w:rFonts w:ascii="Arial" w:hAnsi="Arial" w:cs="Arial"/>
                <w:sz w:val="23"/>
                <w:szCs w:val="23"/>
              </w:rPr>
              <w:br/>
            </w:r>
            <w:r w:rsidRPr="005F3E34">
              <w:rPr>
                <w:rFonts w:eastAsia="Calibri"/>
                <w:b/>
                <w:i/>
                <w:sz w:val="20"/>
                <w:szCs w:val="20"/>
                <w:lang w:eastAsia="en-US"/>
              </w:rPr>
              <w:t>1.     Как называется жанр изобразительного искусства, в котором изображают неодушевлённые предметы</w:t>
            </w:r>
            <w:r w:rsidRPr="005F3E34">
              <w:rPr>
                <w:rFonts w:eastAsia="Calibri"/>
                <w:i/>
                <w:sz w:val="20"/>
                <w:szCs w:val="20"/>
                <w:lang w:eastAsia="en-US"/>
              </w:rPr>
              <w:t xml:space="preserve">?                                          </w:t>
            </w:r>
          </w:p>
          <w:p w14:paraId="249ED736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а) живопись  </w:t>
            </w:r>
          </w:p>
          <w:p w14:paraId="7CB2EB7C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б)  анималистический жанр  </w:t>
            </w:r>
          </w:p>
          <w:p w14:paraId="7700EF13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в)  натюрморт </w:t>
            </w:r>
          </w:p>
          <w:p w14:paraId="79E0B5FE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г)  пейзаж  </w:t>
            </w:r>
          </w:p>
          <w:p w14:paraId="3CB2C87C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д)  портрет                                                         </w:t>
            </w:r>
          </w:p>
          <w:p w14:paraId="31C21696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2.    Натюрморт – это изображение:                                                                                                                                      </w:t>
            </w:r>
          </w:p>
          <w:p w14:paraId="7DE954A7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а) мёртвой натуры  </w:t>
            </w:r>
          </w:p>
          <w:p w14:paraId="7B61748A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б) живой натуры                                                                                                               </w:t>
            </w:r>
          </w:p>
          <w:p w14:paraId="64C0C54C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b/>
                <w:i/>
                <w:sz w:val="20"/>
                <w:szCs w:val="20"/>
                <w:lang w:eastAsia="en-US"/>
              </w:rPr>
              <w:t>3.Непрозрачные краски растворяющиеся водой:</w:t>
            </w:r>
          </w:p>
          <w:p w14:paraId="525DD57E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а) акварель                                                                                                                                                                    </w:t>
            </w:r>
          </w:p>
          <w:p w14:paraId="74D4174A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б) масляная                                                                                                                                                                            </w:t>
            </w:r>
          </w:p>
          <w:p w14:paraId="078E6DE5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в) гуашь                                                                                                                                                                       </w:t>
            </w:r>
          </w:p>
          <w:p w14:paraId="7E1A8EFA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г) темпера                                                                                                                                                                                                    </w:t>
            </w:r>
          </w:p>
          <w:p w14:paraId="5BEC1424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b/>
                <w:i/>
                <w:sz w:val="20"/>
                <w:szCs w:val="20"/>
                <w:lang w:eastAsia="en-US"/>
              </w:rPr>
              <w:t>4. Временный публичный показ художественных произведений:</w:t>
            </w:r>
          </w:p>
          <w:p w14:paraId="0ACD84B8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а) концерт                                                                                                                                                                             </w:t>
            </w:r>
          </w:p>
          <w:p w14:paraId="09693FF1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>б) выставка</w:t>
            </w:r>
          </w:p>
          <w:p w14:paraId="25C6C3C3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в)  кино                                                                                                                                                                                        </w:t>
            </w:r>
          </w:p>
          <w:p w14:paraId="5550E70E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г) театр                                                                                                                                                                                            </w:t>
            </w:r>
          </w:p>
          <w:p w14:paraId="1BBCEE69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b/>
                <w:i/>
                <w:sz w:val="20"/>
                <w:szCs w:val="20"/>
                <w:lang w:eastAsia="en-US"/>
              </w:rPr>
              <w:t>5. Поверхность, куда лучи света не попадают, то есть неосвещенная поверхность предмета:</w:t>
            </w:r>
          </w:p>
          <w:p w14:paraId="3A130252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а) рефлекс                                                                                                                                                                               </w:t>
            </w:r>
          </w:p>
          <w:p w14:paraId="064CC4E8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>б) блик</w:t>
            </w:r>
          </w:p>
          <w:p w14:paraId="4A2AA5D6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в) тень                                                                                                                                                                                       </w:t>
            </w:r>
          </w:p>
          <w:p w14:paraId="6128ED5D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г)  свет                                                                                                                                                                                                </w:t>
            </w:r>
          </w:p>
          <w:p w14:paraId="7A26F4D4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b/>
                <w:i/>
                <w:sz w:val="20"/>
                <w:szCs w:val="20"/>
                <w:lang w:eastAsia="en-US"/>
              </w:rPr>
              <w:t>6. Правила и закономерности изображения предметов в пространстве:</w:t>
            </w:r>
          </w:p>
          <w:p w14:paraId="438B665F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а) колорит                                                                                                                                                                     </w:t>
            </w:r>
          </w:p>
          <w:p w14:paraId="55E32001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>б) перспектива</w:t>
            </w:r>
          </w:p>
          <w:p w14:paraId="054FA9DF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в)  пропорции предметов                                                                                                                                               </w:t>
            </w:r>
          </w:p>
          <w:p w14:paraId="5C348BE1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г)  конструкция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6E71598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b/>
                <w:i/>
                <w:sz w:val="20"/>
                <w:szCs w:val="20"/>
                <w:lang w:eastAsia="en-US"/>
              </w:rPr>
              <w:t>7. Жанр натюрморта нельзя встретить:</w:t>
            </w:r>
          </w:p>
          <w:p w14:paraId="4A3466C6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а) в графике                                                                                                                                                                              </w:t>
            </w:r>
          </w:p>
          <w:p w14:paraId="57578BC0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>б) в скульптуре</w:t>
            </w:r>
          </w:p>
          <w:p w14:paraId="54992C13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в) в архитектуре                                                                                                                                                                                 </w:t>
            </w:r>
          </w:p>
          <w:p w14:paraId="133CC140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г) в живописи                                                                                                                                                                                     </w:t>
            </w:r>
          </w:p>
          <w:p w14:paraId="1CCE80C1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b/>
                <w:i/>
                <w:sz w:val="20"/>
                <w:szCs w:val="20"/>
                <w:lang w:eastAsia="en-US"/>
              </w:rPr>
              <w:t>8.В каком веке возник жанр натюрморта:</w:t>
            </w:r>
          </w:p>
          <w:p w14:paraId="392E310C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а) в 15 веке                                                                                                                                                                                                    </w:t>
            </w:r>
          </w:p>
          <w:p w14:paraId="3C1C7765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б) в 16 веке       </w:t>
            </w:r>
          </w:p>
          <w:p w14:paraId="2B1D35F5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в)  в 17  веке                                                                                                                                                                                                     </w:t>
            </w:r>
          </w:p>
          <w:p w14:paraId="1AABD0CC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г) в 18 веке                                                                                                                                                                                 </w:t>
            </w:r>
          </w:p>
          <w:p w14:paraId="4C75DEF3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b/>
                <w:i/>
                <w:sz w:val="20"/>
                <w:szCs w:val="20"/>
                <w:lang w:eastAsia="en-US"/>
              </w:rPr>
              <w:t>9. К холодным цветам относятся:</w:t>
            </w:r>
          </w:p>
          <w:p w14:paraId="60F6FCFF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 а) синий     </w:t>
            </w:r>
          </w:p>
          <w:p w14:paraId="7E54B1FA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>б) красный</w:t>
            </w:r>
          </w:p>
          <w:p w14:paraId="123CC0E1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в) голубой                                                                                                                                                                                   </w:t>
            </w:r>
          </w:p>
          <w:p w14:paraId="3FC0315C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г) желтый                                                                                                                                                                                                              </w:t>
            </w:r>
          </w:p>
          <w:p w14:paraId="4B32640C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10. Светотень - это: </w:t>
            </w:r>
          </w:p>
          <w:p w14:paraId="67350117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>а) отражение света от поверхности одного предмета в затенённой части другого</w:t>
            </w:r>
          </w:p>
          <w:p w14:paraId="7777BC4C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б) тень, уходящая в глубину </w:t>
            </w:r>
          </w:p>
          <w:p w14:paraId="477FB3DC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в) способ передачи объёма предмета с помощью теней и света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923C954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b/>
                <w:i/>
                <w:sz w:val="20"/>
                <w:szCs w:val="20"/>
                <w:lang w:eastAsia="en-US"/>
              </w:rPr>
              <w:t>11. Русский художник автор живописного полотна « Неприбранный стол»:</w:t>
            </w:r>
          </w:p>
          <w:p w14:paraId="3CEF5D27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а) Шишкин                                                                                                                                                                             </w:t>
            </w:r>
          </w:p>
          <w:p w14:paraId="45D57F81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>б) Левитан</w:t>
            </w:r>
          </w:p>
          <w:p w14:paraId="2A8945A4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в) Грабарь                                                                                                                                                                                                         </w:t>
            </w:r>
          </w:p>
          <w:p w14:paraId="6F416CE2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b/>
                <w:i/>
                <w:sz w:val="20"/>
                <w:szCs w:val="20"/>
                <w:lang w:eastAsia="en-US"/>
              </w:rPr>
              <w:lastRenderedPageBreak/>
              <w:t xml:space="preserve">12. Как переводится слово конструкция? </w:t>
            </w:r>
          </w:p>
          <w:p w14:paraId="3BFAFECE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>а) геометрические тела</w:t>
            </w:r>
          </w:p>
          <w:p w14:paraId="270E0379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 xml:space="preserve">б) строение, т. е. взаимное расположение частей предмета, их соотношение </w:t>
            </w:r>
          </w:p>
          <w:p w14:paraId="5FA7FC3E" w14:textId="77777777" w:rsidR="009828E0" w:rsidRPr="005F3E34" w:rsidRDefault="009828E0" w:rsidP="009828E0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F3E34">
              <w:rPr>
                <w:rFonts w:eastAsia="Calibri"/>
                <w:sz w:val="20"/>
                <w:szCs w:val="20"/>
                <w:lang w:eastAsia="en-US"/>
              </w:rPr>
              <w:t>в) геометрические фигуры разной величины</w:t>
            </w:r>
          </w:p>
          <w:p w14:paraId="4A84B4B5" w14:textId="77777777" w:rsidR="009828E0" w:rsidRPr="005F3E34" w:rsidRDefault="009828E0" w:rsidP="009828E0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Ключи </w:t>
            </w:r>
          </w:p>
          <w:tbl>
            <w:tblPr>
              <w:tblStyle w:val="a7"/>
              <w:tblW w:w="5000" w:type="pct"/>
              <w:tblLook w:val="04A0" w:firstRow="1" w:lastRow="0" w:firstColumn="1" w:lastColumn="0" w:noHBand="0" w:noVBand="1"/>
            </w:tblPr>
            <w:tblGrid>
              <w:gridCol w:w="963"/>
              <w:gridCol w:w="733"/>
              <w:gridCol w:w="733"/>
              <w:gridCol w:w="733"/>
              <w:gridCol w:w="733"/>
              <w:gridCol w:w="733"/>
              <w:gridCol w:w="733"/>
              <w:gridCol w:w="733"/>
              <w:gridCol w:w="733"/>
              <w:gridCol w:w="734"/>
              <w:gridCol w:w="736"/>
              <w:gridCol w:w="736"/>
              <w:gridCol w:w="736"/>
            </w:tblGrid>
            <w:tr w:rsidR="009828E0" w:rsidRPr="005F3E34" w14:paraId="1710BC9B" w14:textId="77777777" w:rsidTr="001966F1">
              <w:tc>
                <w:tcPr>
                  <w:tcW w:w="384" w:type="pct"/>
                </w:tcPr>
                <w:p w14:paraId="601569F4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№</w:t>
                  </w:r>
                </w:p>
                <w:p w14:paraId="308EAC8E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вопроса</w:t>
                  </w:r>
                </w:p>
              </w:tc>
              <w:tc>
                <w:tcPr>
                  <w:tcW w:w="384" w:type="pct"/>
                </w:tcPr>
                <w:p w14:paraId="6C7E812D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1</w:t>
                  </w:r>
                </w:p>
              </w:tc>
              <w:tc>
                <w:tcPr>
                  <w:tcW w:w="384" w:type="pct"/>
                </w:tcPr>
                <w:p w14:paraId="4C2E8106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2</w:t>
                  </w:r>
                </w:p>
              </w:tc>
              <w:tc>
                <w:tcPr>
                  <w:tcW w:w="384" w:type="pct"/>
                </w:tcPr>
                <w:p w14:paraId="2F18AFC1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3</w:t>
                  </w:r>
                </w:p>
              </w:tc>
              <w:tc>
                <w:tcPr>
                  <w:tcW w:w="384" w:type="pct"/>
                </w:tcPr>
                <w:p w14:paraId="611B3A28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4</w:t>
                  </w:r>
                </w:p>
              </w:tc>
              <w:tc>
                <w:tcPr>
                  <w:tcW w:w="384" w:type="pct"/>
                </w:tcPr>
                <w:p w14:paraId="6C92EF77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5</w:t>
                  </w:r>
                </w:p>
              </w:tc>
              <w:tc>
                <w:tcPr>
                  <w:tcW w:w="384" w:type="pct"/>
                </w:tcPr>
                <w:p w14:paraId="5BF98763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6</w:t>
                  </w:r>
                </w:p>
              </w:tc>
              <w:tc>
                <w:tcPr>
                  <w:tcW w:w="384" w:type="pct"/>
                </w:tcPr>
                <w:p w14:paraId="0ECBD52F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7</w:t>
                  </w:r>
                </w:p>
              </w:tc>
              <w:tc>
                <w:tcPr>
                  <w:tcW w:w="384" w:type="pct"/>
                </w:tcPr>
                <w:p w14:paraId="3CBE14FC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8</w:t>
                  </w:r>
                </w:p>
              </w:tc>
              <w:tc>
                <w:tcPr>
                  <w:tcW w:w="384" w:type="pct"/>
                </w:tcPr>
                <w:p w14:paraId="6337E821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9</w:t>
                  </w:r>
                </w:p>
              </w:tc>
              <w:tc>
                <w:tcPr>
                  <w:tcW w:w="385" w:type="pct"/>
                </w:tcPr>
                <w:p w14:paraId="72D118FF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10</w:t>
                  </w:r>
                </w:p>
              </w:tc>
              <w:tc>
                <w:tcPr>
                  <w:tcW w:w="385" w:type="pct"/>
                </w:tcPr>
                <w:p w14:paraId="5AB8D4C3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11</w:t>
                  </w:r>
                </w:p>
              </w:tc>
              <w:tc>
                <w:tcPr>
                  <w:tcW w:w="385" w:type="pct"/>
                </w:tcPr>
                <w:p w14:paraId="7FC72CDB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12</w:t>
                  </w:r>
                </w:p>
              </w:tc>
            </w:tr>
            <w:tr w:rsidR="009828E0" w:rsidRPr="005F3E34" w14:paraId="74492EAA" w14:textId="77777777" w:rsidTr="001966F1">
              <w:tc>
                <w:tcPr>
                  <w:tcW w:w="384" w:type="pct"/>
                </w:tcPr>
                <w:p w14:paraId="78204146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ответ</w:t>
                  </w:r>
                </w:p>
              </w:tc>
              <w:tc>
                <w:tcPr>
                  <w:tcW w:w="384" w:type="pct"/>
                </w:tcPr>
                <w:p w14:paraId="087518C3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5F3E34">
                    <w:rPr>
                      <w:rFonts w:eastAsia="Calibri"/>
                      <w:b/>
                      <w:lang w:eastAsia="en-US"/>
                    </w:rPr>
                    <w:t>В</w:t>
                  </w:r>
                </w:p>
              </w:tc>
              <w:tc>
                <w:tcPr>
                  <w:tcW w:w="384" w:type="pct"/>
                </w:tcPr>
                <w:p w14:paraId="0F43ADE9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5F3E34">
                    <w:rPr>
                      <w:rFonts w:eastAsia="Calibri"/>
                      <w:b/>
                      <w:lang w:eastAsia="en-US"/>
                    </w:rPr>
                    <w:t>А</w:t>
                  </w:r>
                </w:p>
              </w:tc>
              <w:tc>
                <w:tcPr>
                  <w:tcW w:w="384" w:type="pct"/>
                </w:tcPr>
                <w:p w14:paraId="3273788C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5F3E34">
                    <w:rPr>
                      <w:rFonts w:eastAsia="Calibri"/>
                      <w:b/>
                      <w:lang w:eastAsia="en-US"/>
                    </w:rPr>
                    <w:t>В</w:t>
                  </w:r>
                </w:p>
              </w:tc>
              <w:tc>
                <w:tcPr>
                  <w:tcW w:w="384" w:type="pct"/>
                </w:tcPr>
                <w:p w14:paraId="12E44F7B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5F3E34">
                    <w:rPr>
                      <w:rFonts w:eastAsia="Calibri"/>
                      <w:b/>
                      <w:lang w:eastAsia="en-US"/>
                    </w:rPr>
                    <w:t>Б</w:t>
                  </w:r>
                </w:p>
              </w:tc>
              <w:tc>
                <w:tcPr>
                  <w:tcW w:w="384" w:type="pct"/>
                </w:tcPr>
                <w:p w14:paraId="5BC9D323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5F3E34">
                    <w:rPr>
                      <w:rFonts w:eastAsia="Calibri"/>
                      <w:b/>
                      <w:lang w:eastAsia="en-US"/>
                    </w:rPr>
                    <w:t>В</w:t>
                  </w:r>
                </w:p>
              </w:tc>
              <w:tc>
                <w:tcPr>
                  <w:tcW w:w="384" w:type="pct"/>
                </w:tcPr>
                <w:p w14:paraId="68B5BB0E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5F3E34">
                    <w:rPr>
                      <w:rFonts w:eastAsia="Calibri"/>
                      <w:b/>
                      <w:lang w:eastAsia="en-US"/>
                    </w:rPr>
                    <w:t>Б</w:t>
                  </w:r>
                </w:p>
              </w:tc>
              <w:tc>
                <w:tcPr>
                  <w:tcW w:w="384" w:type="pct"/>
                </w:tcPr>
                <w:p w14:paraId="1ED60405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5F3E34">
                    <w:rPr>
                      <w:rFonts w:eastAsia="Calibri"/>
                      <w:b/>
                      <w:lang w:eastAsia="en-US"/>
                    </w:rPr>
                    <w:t>В</w:t>
                  </w:r>
                </w:p>
              </w:tc>
              <w:tc>
                <w:tcPr>
                  <w:tcW w:w="384" w:type="pct"/>
                </w:tcPr>
                <w:p w14:paraId="1364F7EE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5F3E34">
                    <w:rPr>
                      <w:rFonts w:eastAsia="Calibri"/>
                      <w:b/>
                      <w:lang w:eastAsia="en-US"/>
                    </w:rPr>
                    <w:t>Б</w:t>
                  </w:r>
                </w:p>
              </w:tc>
              <w:tc>
                <w:tcPr>
                  <w:tcW w:w="384" w:type="pct"/>
                </w:tcPr>
                <w:p w14:paraId="23881D36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5F3E34">
                    <w:rPr>
                      <w:rFonts w:eastAsia="Calibri"/>
                      <w:b/>
                      <w:lang w:eastAsia="en-US"/>
                    </w:rPr>
                    <w:t>А</w:t>
                  </w:r>
                </w:p>
              </w:tc>
              <w:tc>
                <w:tcPr>
                  <w:tcW w:w="385" w:type="pct"/>
                </w:tcPr>
                <w:p w14:paraId="37D5597D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5F3E34">
                    <w:rPr>
                      <w:rFonts w:eastAsia="Calibri"/>
                      <w:b/>
                      <w:lang w:eastAsia="en-US"/>
                    </w:rPr>
                    <w:t>В</w:t>
                  </w:r>
                </w:p>
              </w:tc>
              <w:tc>
                <w:tcPr>
                  <w:tcW w:w="385" w:type="pct"/>
                </w:tcPr>
                <w:p w14:paraId="0ED6E515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5F3E34">
                    <w:rPr>
                      <w:rFonts w:eastAsia="Calibri"/>
                      <w:b/>
                      <w:lang w:eastAsia="en-US"/>
                    </w:rPr>
                    <w:t>В</w:t>
                  </w:r>
                </w:p>
              </w:tc>
              <w:tc>
                <w:tcPr>
                  <w:tcW w:w="385" w:type="pct"/>
                </w:tcPr>
                <w:p w14:paraId="651F13D8" w14:textId="77777777" w:rsidR="009828E0" w:rsidRPr="005F3E34" w:rsidRDefault="009828E0" w:rsidP="009828E0">
                  <w:pPr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5F3E34">
                    <w:rPr>
                      <w:rFonts w:eastAsia="Calibri"/>
                      <w:b/>
                      <w:lang w:eastAsia="en-US"/>
                    </w:rPr>
                    <w:t>Б</w:t>
                  </w:r>
                </w:p>
              </w:tc>
            </w:tr>
          </w:tbl>
          <w:p w14:paraId="369030DC" w14:textId="77777777" w:rsidR="009828E0" w:rsidRPr="005F3E34" w:rsidRDefault="009828E0" w:rsidP="00585C3E">
            <w:pPr>
              <w:jc w:val="center"/>
              <w:rPr>
                <w:b/>
                <w:bCs/>
              </w:rPr>
            </w:pPr>
          </w:p>
          <w:p w14:paraId="54AF4090" w14:textId="77777777" w:rsidR="00A8077C" w:rsidRPr="005F3E34" w:rsidRDefault="00A8077C" w:rsidP="009828E0">
            <w:pPr>
              <w:shd w:val="clear" w:color="auto" w:fill="FFFFFF"/>
              <w:rPr>
                <w:b/>
                <w:bCs/>
              </w:rPr>
            </w:pPr>
          </w:p>
        </w:tc>
      </w:tr>
    </w:tbl>
    <w:p w14:paraId="321287BB" w14:textId="77777777" w:rsidR="00A8077C" w:rsidRPr="005F3E34" w:rsidRDefault="00A8077C" w:rsidP="00A8077C">
      <w:pPr>
        <w:rPr>
          <w:rFonts w:eastAsia="Calibri"/>
        </w:rPr>
        <w:sectPr w:rsidR="00A8077C" w:rsidRPr="005F3E34" w:rsidSect="00A8077C">
          <w:pgSz w:w="11906" w:h="16838"/>
          <w:pgMar w:top="1134" w:right="850" w:bottom="1134" w:left="993" w:header="708" w:footer="708" w:gutter="0"/>
          <w:cols w:space="720"/>
        </w:sectPr>
      </w:pPr>
    </w:p>
    <w:p w14:paraId="0BEDD92B" w14:textId="77777777" w:rsidR="00161D22" w:rsidRPr="005F3E34" w:rsidRDefault="00161D22" w:rsidP="00A8077C">
      <w:pPr>
        <w:shd w:val="clear" w:color="auto" w:fill="FFFFFF"/>
      </w:pPr>
    </w:p>
    <w:p w14:paraId="3EB0FDFE" w14:textId="77777777" w:rsidR="00A8077C" w:rsidRPr="005F3E34" w:rsidRDefault="00A8077C" w:rsidP="00A8077C">
      <w:pPr>
        <w:rPr>
          <w:b/>
        </w:rPr>
      </w:pPr>
    </w:p>
    <w:p w14:paraId="270CDC08" w14:textId="77777777" w:rsidR="00585C3E" w:rsidRPr="005F3E34" w:rsidRDefault="00585C3E" w:rsidP="00585C3E">
      <w:pPr>
        <w:jc w:val="center"/>
        <w:rPr>
          <w:b/>
        </w:rPr>
      </w:pPr>
      <w:r w:rsidRPr="005F3E34">
        <w:rPr>
          <w:b/>
        </w:rPr>
        <w:t>2-ое полугодие</w:t>
      </w:r>
    </w:p>
    <w:p w14:paraId="3361E1D1" w14:textId="77777777" w:rsidR="00585C3E" w:rsidRPr="005F3E34" w:rsidRDefault="00345FF3" w:rsidP="00345FF3">
      <w:pPr>
        <w:jc w:val="center"/>
        <w:rPr>
          <w:b/>
        </w:rPr>
      </w:pPr>
      <w:r>
        <w:rPr>
          <w:b/>
        </w:rPr>
        <w:t>3</w:t>
      </w:r>
      <w:r w:rsidRPr="005F3E34">
        <w:rPr>
          <w:b/>
        </w:rPr>
        <w:t>-й раздел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585C3E" w:rsidRPr="005F3E34" w14:paraId="03BC4B4D" w14:textId="77777777" w:rsidTr="00585C3E">
        <w:tc>
          <w:tcPr>
            <w:tcW w:w="9995" w:type="dxa"/>
            <w:gridSpan w:val="2"/>
          </w:tcPr>
          <w:p w14:paraId="4D20F0A2" w14:textId="77777777" w:rsidR="00585C3E" w:rsidRPr="005F3E34" w:rsidRDefault="00585C3E" w:rsidP="00BE1127">
            <w:pPr>
              <w:jc w:val="center"/>
              <w:rPr>
                <w:b/>
              </w:rPr>
            </w:pPr>
            <w:r w:rsidRPr="005F3E34">
              <w:rPr>
                <w:b/>
              </w:rPr>
              <w:t xml:space="preserve">Контроль № </w:t>
            </w:r>
            <w:r w:rsidR="00BE1127" w:rsidRPr="005F3E34">
              <w:rPr>
                <w:b/>
              </w:rPr>
              <w:t>7</w:t>
            </w:r>
            <w:r w:rsidRPr="005F3E34">
              <w:rPr>
                <w:b/>
              </w:rPr>
              <w:t>.   Художественно-практическая  деятельность.</w:t>
            </w:r>
          </w:p>
        </w:tc>
      </w:tr>
      <w:tr w:rsidR="00585C3E" w:rsidRPr="005F3E34" w14:paraId="7183CCB7" w14:textId="77777777" w:rsidTr="00585C3E">
        <w:tc>
          <w:tcPr>
            <w:tcW w:w="9995" w:type="dxa"/>
            <w:gridSpan w:val="2"/>
          </w:tcPr>
          <w:p w14:paraId="69A17148" w14:textId="77777777" w:rsidR="00585C3E" w:rsidRPr="005F3E34" w:rsidRDefault="00585C3E" w:rsidP="00135FBB">
            <w:pPr>
              <w:tabs>
                <w:tab w:val="left" w:pos="284"/>
              </w:tabs>
            </w:pPr>
            <w:r w:rsidRPr="005F3E34">
              <w:t>Контролируемая тема:</w:t>
            </w:r>
            <w:r w:rsidRPr="005F3E34">
              <w:rPr>
                <w:b/>
              </w:rPr>
              <w:t xml:space="preserve"> «</w:t>
            </w:r>
            <w:r w:rsidR="00135FBB" w:rsidRPr="005F3E34">
              <w:rPr>
                <w:b/>
              </w:rPr>
              <w:t>Вглядываясь в человека. Портрет в изобразительном искусстве</w:t>
            </w:r>
            <w:r w:rsidR="00490EFD" w:rsidRPr="005F3E34">
              <w:rPr>
                <w:b/>
              </w:rPr>
              <w:t>»</w:t>
            </w:r>
          </w:p>
        </w:tc>
      </w:tr>
      <w:tr w:rsidR="00585C3E" w:rsidRPr="005F3E34" w14:paraId="0A7FD39C" w14:textId="77777777" w:rsidTr="00585C3E">
        <w:tc>
          <w:tcPr>
            <w:tcW w:w="3085" w:type="dxa"/>
          </w:tcPr>
          <w:p w14:paraId="68518875" w14:textId="77777777" w:rsidR="00585C3E" w:rsidRPr="005F3E34" w:rsidRDefault="00585C3E" w:rsidP="00585C3E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1AECD3A3" w14:textId="77777777" w:rsidR="00585C3E" w:rsidRPr="005F3E34" w:rsidRDefault="00585C3E" w:rsidP="00585C3E">
            <w:pPr>
              <w:rPr>
                <w:b/>
              </w:rPr>
            </w:pPr>
            <w:r w:rsidRPr="005F3E34">
              <w:rPr>
                <w:bCs/>
              </w:rPr>
              <w:t>текущий</w:t>
            </w:r>
          </w:p>
        </w:tc>
      </w:tr>
      <w:tr w:rsidR="00585C3E" w:rsidRPr="005F3E34" w14:paraId="4DF73A4C" w14:textId="77777777" w:rsidTr="00585C3E">
        <w:tc>
          <w:tcPr>
            <w:tcW w:w="3085" w:type="dxa"/>
          </w:tcPr>
          <w:p w14:paraId="64E5AE68" w14:textId="77777777" w:rsidR="00585C3E" w:rsidRPr="005F3E34" w:rsidRDefault="00585C3E" w:rsidP="00585C3E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5A60C876" w14:textId="77777777" w:rsidR="00585C3E" w:rsidRPr="005F3E34" w:rsidRDefault="00962DE3" w:rsidP="00585C3E">
            <w:pPr>
              <w:rPr>
                <w:b/>
              </w:rPr>
            </w:pPr>
            <w:r w:rsidRPr="005F3E34">
              <w:rPr>
                <w:bCs/>
              </w:rPr>
              <w:t xml:space="preserve">Индивидуальная </w:t>
            </w:r>
          </w:p>
        </w:tc>
      </w:tr>
      <w:tr w:rsidR="00585C3E" w:rsidRPr="005F3E34" w14:paraId="754794B2" w14:textId="77777777" w:rsidTr="00585C3E">
        <w:tc>
          <w:tcPr>
            <w:tcW w:w="3085" w:type="dxa"/>
          </w:tcPr>
          <w:p w14:paraId="208450E0" w14:textId="77777777" w:rsidR="00585C3E" w:rsidRPr="005F3E34" w:rsidRDefault="00585C3E" w:rsidP="00585C3E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0F1F5DFF" w14:textId="77777777" w:rsidR="00585C3E" w:rsidRPr="005F3E34" w:rsidRDefault="00585C3E" w:rsidP="00585C3E">
            <w:pPr>
              <w:rPr>
                <w:bCs/>
              </w:rPr>
            </w:pPr>
          </w:p>
        </w:tc>
        <w:tc>
          <w:tcPr>
            <w:tcW w:w="6910" w:type="dxa"/>
          </w:tcPr>
          <w:p w14:paraId="4165B117" w14:textId="77777777" w:rsidR="00585C3E" w:rsidRPr="005F3E34" w:rsidRDefault="00962DE3" w:rsidP="00490EFD">
            <w:pPr>
              <w:widowControl w:val="0"/>
              <w:rPr>
                <w:b/>
                <w:bCs/>
              </w:rPr>
            </w:pPr>
            <w:r w:rsidRPr="005F3E34">
              <w:rPr>
                <w:bCs/>
              </w:rPr>
              <w:t xml:space="preserve">Рисование портрета в стиле гризайль </w:t>
            </w:r>
          </w:p>
        </w:tc>
      </w:tr>
      <w:tr w:rsidR="00585C3E" w:rsidRPr="005F3E34" w14:paraId="58196159" w14:textId="77777777" w:rsidTr="00585C3E">
        <w:tc>
          <w:tcPr>
            <w:tcW w:w="3085" w:type="dxa"/>
          </w:tcPr>
          <w:p w14:paraId="56206C98" w14:textId="77777777" w:rsidR="00585C3E" w:rsidRPr="005F3E34" w:rsidRDefault="00585C3E" w:rsidP="00962DE3">
            <w:pPr>
              <w:rPr>
                <w:bCs/>
              </w:rPr>
            </w:pPr>
            <w:r w:rsidRPr="005F3E34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p w14:paraId="34F2EDD8" w14:textId="77777777" w:rsidR="00962DE3" w:rsidRPr="005F3E34" w:rsidRDefault="00962DE3" w:rsidP="00962DE3">
            <w:pPr>
              <w:shd w:val="clear" w:color="auto" w:fill="FFFFFF"/>
              <w:rPr>
                <w:rFonts w:ascii="Calibri" w:hAnsi="Calibri"/>
              </w:rPr>
            </w:pPr>
            <w:r w:rsidRPr="005F3E34">
              <w:t>Оценка «5»-30 баллов, «4»-20 баллов, «3»-10 баллов</w:t>
            </w:r>
          </w:p>
          <w:tbl>
            <w:tblPr>
              <w:tblW w:w="6186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94"/>
              <w:gridCol w:w="992"/>
            </w:tblGrid>
            <w:tr w:rsidR="00962DE3" w:rsidRPr="005F3E34" w14:paraId="65C27250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669B3D26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b/>
                      <w:bCs/>
                      <w:sz w:val="22"/>
                      <w:szCs w:val="22"/>
                    </w:rPr>
                    <w:t>Критерии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6C85D828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b/>
                      <w:bCs/>
                      <w:sz w:val="22"/>
                      <w:szCs w:val="22"/>
                    </w:rPr>
                    <w:t>Баллы</w:t>
                  </w:r>
                </w:p>
              </w:tc>
            </w:tr>
            <w:tr w:rsidR="00962DE3" w:rsidRPr="005F3E34" w14:paraId="2A19F176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6FA84399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1.Выполнен портрет с соблюдением правил построения, соблюдены пропорции лица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25362AF0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962DE3" w:rsidRPr="005F3E34" w14:paraId="44C5B7E6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4050FF27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2.Портрет носит свой характер, создает определенное настроение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7E595959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962DE3" w:rsidRPr="005F3E34" w14:paraId="0A274EE3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702CC31A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3.Выбрана интересная точка зрения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0045A067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962DE3" w:rsidRPr="005F3E34" w14:paraId="25CD1DB6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210A082D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4.Правильно выбран формат для данного портрета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18E8608F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962DE3" w:rsidRPr="005F3E34" w14:paraId="222AAF50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48F9A373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5.Портрет оптимального размера и удачно размещѐн на листе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2C004A2F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962DE3" w:rsidRPr="005F3E34" w14:paraId="48613E4D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5A94596A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6.При построении передается характер портретируемого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0837310C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962DE3" w:rsidRPr="005F3E34" w14:paraId="20A82472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559FD881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7.При выполнении портрета соблюдаются правила линейной перспективы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7041A01B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962DE3" w:rsidRPr="005F3E34" w14:paraId="55C29F1C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6D8AEDF9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8.Все элементы лица построены подробно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05D84B04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962DE3" w:rsidRPr="005F3E34" w14:paraId="49C61B28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265EDA07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9.Элементы переднего плана нарисованы более четкой линией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1FDF04C1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962DE3" w:rsidRPr="005F3E34" w14:paraId="0CEA3A08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500CAC77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10.Верно намечено распределение света, полутени, тени, рефлекса на элементах</w:t>
                  </w:r>
                  <w:r w:rsidRPr="005F3E34">
                    <w:rPr>
                      <w:sz w:val="22"/>
                      <w:szCs w:val="22"/>
                    </w:rPr>
                    <w:br/>
                    <w:t>портрета и падающие тени, создан выразительный образ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11413064" w14:textId="77777777" w:rsidR="001966F1" w:rsidRPr="005F3E34" w:rsidRDefault="00962DE3" w:rsidP="00962DE3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</w:tbl>
          <w:p w14:paraId="10C1063F" w14:textId="77777777" w:rsidR="00585C3E" w:rsidRPr="005F3E34" w:rsidRDefault="00585C3E" w:rsidP="00585C3E">
            <w:pPr>
              <w:jc w:val="both"/>
            </w:pPr>
          </w:p>
        </w:tc>
      </w:tr>
    </w:tbl>
    <w:p w14:paraId="60B87197" w14:textId="77777777" w:rsidR="00585C3E" w:rsidRPr="005F3E34" w:rsidRDefault="00585C3E" w:rsidP="00585C3E"/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585C3E" w:rsidRPr="005F3E34" w14:paraId="294A27F9" w14:textId="77777777" w:rsidTr="00585C3E">
        <w:tc>
          <w:tcPr>
            <w:tcW w:w="9995" w:type="dxa"/>
            <w:gridSpan w:val="2"/>
          </w:tcPr>
          <w:p w14:paraId="1EEA9B07" w14:textId="77777777" w:rsidR="00585C3E" w:rsidRPr="005F3E34" w:rsidRDefault="00585C3E" w:rsidP="00345FF3">
            <w:pPr>
              <w:jc w:val="center"/>
              <w:rPr>
                <w:b/>
              </w:rPr>
            </w:pPr>
            <w:r w:rsidRPr="005F3E34">
              <w:rPr>
                <w:b/>
              </w:rPr>
              <w:t xml:space="preserve">Контроль № </w:t>
            </w:r>
            <w:r w:rsidR="00345FF3">
              <w:rPr>
                <w:b/>
              </w:rPr>
              <w:t>8</w:t>
            </w:r>
            <w:r w:rsidRPr="005F3E34">
              <w:rPr>
                <w:b/>
              </w:rPr>
              <w:t xml:space="preserve">. Анализ-интерпретация </w:t>
            </w:r>
            <w:r w:rsidR="00962DE3" w:rsidRPr="005F3E34">
              <w:rPr>
                <w:b/>
              </w:rPr>
              <w:t xml:space="preserve">художественного </w:t>
            </w:r>
            <w:r w:rsidRPr="005F3E34">
              <w:rPr>
                <w:b/>
              </w:rPr>
              <w:t xml:space="preserve"> произведения.</w:t>
            </w:r>
          </w:p>
        </w:tc>
      </w:tr>
      <w:tr w:rsidR="00585C3E" w:rsidRPr="005F3E34" w14:paraId="2D63C664" w14:textId="77777777" w:rsidTr="00585C3E">
        <w:tc>
          <w:tcPr>
            <w:tcW w:w="9995" w:type="dxa"/>
            <w:gridSpan w:val="2"/>
          </w:tcPr>
          <w:p w14:paraId="1CEC396D" w14:textId="77777777" w:rsidR="00585C3E" w:rsidRPr="005F3E34" w:rsidRDefault="00585C3E" w:rsidP="00490EFD">
            <w:pPr>
              <w:tabs>
                <w:tab w:val="left" w:pos="284"/>
              </w:tabs>
            </w:pPr>
            <w:r w:rsidRPr="005F3E34">
              <w:t>Контролируемая тема:</w:t>
            </w:r>
            <w:r w:rsidR="00962DE3" w:rsidRPr="005F3E34">
              <w:rPr>
                <w:b/>
              </w:rPr>
              <w:t>«Вглядываясь в человека. Портрет в изобразительном искусстве»</w:t>
            </w:r>
          </w:p>
        </w:tc>
      </w:tr>
      <w:tr w:rsidR="00962DE3" w:rsidRPr="005F3E34" w14:paraId="215E907B" w14:textId="77777777" w:rsidTr="00585C3E">
        <w:tc>
          <w:tcPr>
            <w:tcW w:w="3085" w:type="dxa"/>
          </w:tcPr>
          <w:p w14:paraId="67BEC238" w14:textId="77777777" w:rsidR="00962DE3" w:rsidRPr="005F3E34" w:rsidRDefault="00962DE3" w:rsidP="00585C3E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1C2DBAA8" w14:textId="77777777" w:rsidR="00962DE3" w:rsidRPr="005F3E34" w:rsidRDefault="00962DE3" w:rsidP="001966F1">
            <w:pPr>
              <w:rPr>
                <w:b/>
              </w:rPr>
            </w:pPr>
            <w:r w:rsidRPr="005F3E34">
              <w:rPr>
                <w:bCs/>
              </w:rPr>
              <w:t>текущий</w:t>
            </w:r>
          </w:p>
        </w:tc>
      </w:tr>
      <w:tr w:rsidR="00962DE3" w:rsidRPr="005F3E34" w14:paraId="66DE593E" w14:textId="77777777" w:rsidTr="00585C3E">
        <w:tc>
          <w:tcPr>
            <w:tcW w:w="3085" w:type="dxa"/>
          </w:tcPr>
          <w:p w14:paraId="43D9832B" w14:textId="77777777" w:rsidR="00962DE3" w:rsidRPr="005F3E34" w:rsidRDefault="00962DE3" w:rsidP="00585C3E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0A89E337" w14:textId="77777777" w:rsidR="00962DE3" w:rsidRPr="005F3E34" w:rsidRDefault="00962DE3" w:rsidP="001966F1">
            <w:r w:rsidRPr="005F3E34">
              <w:t>Коллективная работа, просмотр репродукций</w:t>
            </w:r>
          </w:p>
        </w:tc>
      </w:tr>
      <w:tr w:rsidR="00962DE3" w:rsidRPr="005F3E34" w14:paraId="1789A10E" w14:textId="77777777" w:rsidTr="00585C3E">
        <w:tc>
          <w:tcPr>
            <w:tcW w:w="3085" w:type="dxa"/>
          </w:tcPr>
          <w:p w14:paraId="7B129C6D" w14:textId="77777777" w:rsidR="00962DE3" w:rsidRPr="005F3E34" w:rsidRDefault="00962DE3" w:rsidP="00585C3E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1407F9EF" w14:textId="77777777" w:rsidR="00962DE3" w:rsidRPr="005F3E34" w:rsidRDefault="00962DE3" w:rsidP="00585C3E">
            <w:pPr>
              <w:rPr>
                <w:bCs/>
              </w:rPr>
            </w:pPr>
          </w:p>
        </w:tc>
        <w:tc>
          <w:tcPr>
            <w:tcW w:w="6910" w:type="dxa"/>
          </w:tcPr>
          <w:p w14:paraId="110C14E0" w14:textId="77777777" w:rsidR="00962DE3" w:rsidRPr="005F3E34" w:rsidRDefault="00962DE3" w:rsidP="00BE1127">
            <w:r w:rsidRPr="005F3E34">
              <w:t xml:space="preserve"> Обучающиеся анализируют репродукци</w:t>
            </w:r>
            <w:r w:rsidR="00A72B61" w:rsidRPr="005F3E34">
              <w:t>и</w:t>
            </w:r>
            <w:r w:rsidRPr="005F3E34">
              <w:t xml:space="preserve"> художник</w:t>
            </w:r>
            <w:r w:rsidR="00BE1127" w:rsidRPr="005F3E34">
              <w:t>ов</w:t>
            </w:r>
            <w:r w:rsidRPr="005F3E34">
              <w:t xml:space="preserve">: </w:t>
            </w:r>
            <w:r w:rsidR="00A72B61" w:rsidRPr="005F3E34">
              <w:t xml:space="preserve">В.А.Серова </w:t>
            </w:r>
            <w:r w:rsidRPr="005F3E34">
              <w:t xml:space="preserve"> «</w:t>
            </w:r>
            <w:r w:rsidR="00A72B61" w:rsidRPr="005F3E34">
              <w:t>Девочка с персиками</w:t>
            </w:r>
            <w:r w:rsidRPr="005F3E34">
              <w:t xml:space="preserve">», </w:t>
            </w:r>
            <w:r w:rsidR="00BE1127" w:rsidRPr="005F3E34">
              <w:t xml:space="preserve">М.А. Врубель  </w:t>
            </w:r>
            <w:r w:rsidRPr="005F3E34">
              <w:t>«</w:t>
            </w:r>
            <w:r w:rsidR="00BE1127" w:rsidRPr="005F3E34">
              <w:t>Портрет Н.И. Забелы-Врубель</w:t>
            </w:r>
            <w:r w:rsidRPr="005F3E34">
              <w:t>»</w:t>
            </w:r>
          </w:p>
        </w:tc>
      </w:tr>
      <w:tr w:rsidR="00962DE3" w:rsidRPr="005F3E34" w14:paraId="02DC7ADD" w14:textId="77777777" w:rsidTr="00585C3E">
        <w:tc>
          <w:tcPr>
            <w:tcW w:w="3085" w:type="dxa"/>
          </w:tcPr>
          <w:p w14:paraId="15F45B19" w14:textId="77777777" w:rsidR="00962DE3" w:rsidRPr="005F3E34" w:rsidRDefault="00962DE3" w:rsidP="00585C3E">
            <w:pPr>
              <w:rPr>
                <w:bCs/>
              </w:rPr>
            </w:pPr>
            <w:r w:rsidRPr="005F3E34">
              <w:rPr>
                <w:bCs/>
              </w:rPr>
              <w:t>Критерии достижения планируемых результатов (данный вид оценивания подразумевает коллективную отметку)</w:t>
            </w:r>
          </w:p>
        </w:tc>
        <w:tc>
          <w:tcPr>
            <w:tcW w:w="6910" w:type="dxa"/>
          </w:tcPr>
          <w:p w14:paraId="5A578CB9" w14:textId="77777777" w:rsidR="00962DE3" w:rsidRPr="005F3E34" w:rsidRDefault="00962DE3" w:rsidP="001966F1">
            <w:r w:rsidRPr="005F3E34">
              <w:t>Используя схему анализа</w:t>
            </w:r>
          </w:p>
          <w:p w14:paraId="6BBE6959" w14:textId="77777777" w:rsidR="00962DE3" w:rsidRPr="005F3E34" w:rsidRDefault="00962DE3" w:rsidP="001966F1">
            <w:pPr>
              <w:rPr>
                <w:bCs/>
              </w:rPr>
            </w:pPr>
            <w:r w:rsidRPr="005F3E34">
              <w:t>Художественного произведения, определят характер, настроение и средства выразительности.  Различает основные средства художественной выразительности в изобразительном искусстве (линия, пятно, тон, цвет, форма, перспектива и др.).</w:t>
            </w:r>
          </w:p>
        </w:tc>
      </w:tr>
    </w:tbl>
    <w:p w14:paraId="5F6229C1" w14:textId="77777777" w:rsidR="00585C3E" w:rsidRPr="005F3E34" w:rsidRDefault="00585C3E" w:rsidP="00585C3E">
      <w:pPr>
        <w:rPr>
          <w:b/>
        </w:rPr>
      </w:pPr>
    </w:p>
    <w:p w14:paraId="53E8B72B" w14:textId="77777777" w:rsidR="00585C3E" w:rsidRPr="005F3E34" w:rsidRDefault="00585C3E" w:rsidP="00585C3E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585C3E" w:rsidRPr="005F3E34" w14:paraId="080CCEEE" w14:textId="77777777" w:rsidTr="00585C3E">
        <w:tc>
          <w:tcPr>
            <w:tcW w:w="9995" w:type="dxa"/>
            <w:gridSpan w:val="2"/>
          </w:tcPr>
          <w:p w14:paraId="21C7C63D" w14:textId="77777777" w:rsidR="00585C3E" w:rsidRPr="005F3E34" w:rsidRDefault="00585C3E" w:rsidP="00BE1127">
            <w:pPr>
              <w:jc w:val="center"/>
            </w:pPr>
            <w:r w:rsidRPr="005F3E34">
              <w:rPr>
                <w:b/>
              </w:rPr>
              <w:t xml:space="preserve">Контроль № </w:t>
            </w:r>
            <w:r w:rsidR="00BE1127" w:rsidRPr="005F3E34">
              <w:rPr>
                <w:b/>
              </w:rPr>
              <w:t>9</w:t>
            </w:r>
            <w:r w:rsidRPr="005F3E34">
              <w:rPr>
                <w:b/>
              </w:rPr>
              <w:t xml:space="preserve">. </w:t>
            </w:r>
            <w:r w:rsidR="00BE1127" w:rsidRPr="005F3E34">
              <w:rPr>
                <w:b/>
              </w:rPr>
              <w:t>Теория изобразительного искусства.</w:t>
            </w:r>
          </w:p>
        </w:tc>
      </w:tr>
      <w:tr w:rsidR="00585C3E" w:rsidRPr="005F3E34" w14:paraId="237D5B4C" w14:textId="77777777" w:rsidTr="00585C3E">
        <w:tc>
          <w:tcPr>
            <w:tcW w:w="9995" w:type="dxa"/>
            <w:gridSpan w:val="2"/>
          </w:tcPr>
          <w:p w14:paraId="6E6B3FD9" w14:textId="77777777" w:rsidR="00585C3E" w:rsidRPr="005F3E34" w:rsidRDefault="00585C3E" w:rsidP="00490EFD">
            <w:pPr>
              <w:jc w:val="center"/>
              <w:rPr>
                <w:b/>
              </w:rPr>
            </w:pPr>
            <w:r w:rsidRPr="005F3E34">
              <w:t>Контролируемая тема:</w:t>
            </w:r>
            <w:r w:rsidR="00BE1127" w:rsidRPr="005F3E34">
              <w:rPr>
                <w:b/>
              </w:rPr>
              <w:t>«Вглядываясь в человека. Портрет в изобразительном искусстве»</w:t>
            </w:r>
          </w:p>
        </w:tc>
      </w:tr>
      <w:tr w:rsidR="00585C3E" w:rsidRPr="005F3E34" w14:paraId="69EB7332" w14:textId="77777777" w:rsidTr="00585C3E">
        <w:tc>
          <w:tcPr>
            <w:tcW w:w="3085" w:type="dxa"/>
          </w:tcPr>
          <w:p w14:paraId="1B244901" w14:textId="77777777" w:rsidR="00585C3E" w:rsidRPr="005F3E34" w:rsidRDefault="00585C3E" w:rsidP="00585C3E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5A116F66" w14:textId="77777777" w:rsidR="00585C3E" w:rsidRPr="005F3E34" w:rsidRDefault="00585C3E" w:rsidP="00585C3E">
            <w:r w:rsidRPr="005F3E34">
              <w:t>текущий</w:t>
            </w:r>
          </w:p>
        </w:tc>
      </w:tr>
      <w:tr w:rsidR="00585C3E" w:rsidRPr="005F3E34" w14:paraId="4CE529C6" w14:textId="77777777" w:rsidTr="00585C3E">
        <w:tc>
          <w:tcPr>
            <w:tcW w:w="3085" w:type="dxa"/>
          </w:tcPr>
          <w:p w14:paraId="08AF2886" w14:textId="77777777" w:rsidR="00585C3E" w:rsidRPr="005F3E34" w:rsidRDefault="00585C3E" w:rsidP="00585C3E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42B24A9C" w14:textId="77777777" w:rsidR="00585C3E" w:rsidRPr="005F3E34" w:rsidRDefault="00585C3E" w:rsidP="00585C3E">
            <w:r w:rsidRPr="005F3E34">
              <w:t>тест</w:t>
            </w:r>
          </w:p>
        </w:tc>
      </w:tr>
      <w:tr w:rsidR="00585C3E" w:rsidRPr="005F3E34" w14:paraId="44EE3309" w14:textId="77777777" w:rsidTr="00585C3E">
        <w:tc>
          <w:tcPr>
            <w:tcW w:w="3085" w:type="dxa"/>
          </w:tcPr>
          <w:p w14:paraId="0E806860" w14:textId="77777777" w:rsidR="00585C3E" w:rsidRPr="005F3E34" w:rsidRDefault="00585C3E" w:rsidP="00585C3E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6F30DD60" w14:textId="77777777" w:rsidR="00585C3E" w:rsidRPr="005F3E34" w:rsidRDefault="00585C3E" w:rsidP="00585C3E">
            <w:pPr>
              <w:rPr>
                <w:bCs/>
              </w:rPr>
            </w:pPr>
          </w:p>
        </w:tc>
        <w:tc>
          <w:tcPr>
            <w:tcW w:w="6910" w:type="dxa"/>
          </w:tcPr>
          <w:p w14:paraId="40A9960C" w14:textId="77777777" w:rsidR="00585C3E" w:rsidRPr="005F3E34" w:rsidRDefault="00585C3E" w:rsidP="00585C3E">
            <w:r w:rsidRPr="005F3E34">
              <w:t>Учащиеся выполняют тестовые задания, определяя правильный ответ</w:t>
            </w:r>
          </w:p>
        </w:tc>
      </w:tr>
      <w:tr w:rsidR="00585C3E" w:rsidRPr="005F3E34" w14:paraId="1D6B49AE" w14:textId="77777777" w:rsidTr="00585C3E">
        <w:tc>
          <w:tcPr>
            <w:tcW w:w="3085" w:type="dxa"/>
          </w:tcPr>
          <w:p w14:paraId="0128B099" w14:textId="77777777" w:rsidR="00585C3E" w:rsidRPr="005F3E34" w:rsidRDefault="00585C3E" w:rsidP="00585C3E">
            <w:pPr>
              <w:rPr>
                <w:bCs/>
              </w:rPr>
            </w:pPr>
            <w:r w:rsidRPr="005F3E34">
              <w:rPr>
                <w:bCs/>
              </w:rPr>
              <w:t xml:space="preserve">Критерии достижения </w:t>
            </w:r>
            <w:r w:rsidRPr="005F3E34">
              <w:rPr>
                <w:bCs/>
              </w:rPr>
              <w:lastRenderedPageBreak/>
              <w:t>планируемых результатов (данный вид оценивания подразумевает коллективную отметку)</w:t>
            </w:r>
          </w:p>
        </w:tc>
        <w:tc>
          <w:tcPr>
            <w:tcW w:w="6910" w:type="dxa"/>
          </w:tcPr>
          <w:tbl>
            <w:tblPr>
              <w:tblW w:w="0" w:type="auto"/>
              <w:tblInd w:w="8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58"/>
              <w:gridCol w:w="1798"/>
            </w:tblGrid>
            <w:tr w:rsidR="00BE1127" w:rsidRPr="005F3E34" w14:paraId="3F96FFE6" w14:textId="77777777" w:rsidTr="001966F1">
              <w:tc>
                <w:tcPr>
                  <w:tcW w:w="2058" w:type="dxa"/>
                </w:tcPr>
                <w:p w14:paraId="110B8645" w14:textId="77777777" w:rsidR="00BE1127" w:rsidRPr="005F3E34" w:rsidRDefault="00BE1127" w:rsidP="00BE112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lastRenderedPageBreak/>
                    <w:t>вопросы 1-12</w:t>
                  </w:r>
                </w:p>
              </w:tc>
              <w:tc>
                <w:tcPr>
                  <w:tcW w:w="1798" w:type="dxa"/>
                </w:tcPr>
                <w:p w14:paraId="022AD0C0" w14:textId="77777777" w:rsidR="00BE1127" w:rsidRPr="005F3E34" w:rsidRDefault="00BE1127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по 1 б.</w:t>
                  </w:r>
                </w:p>
              </w:tc>
            </w:tr>
            <w:tr w:rsidR="00BE1127" w:rsidRPr="005F3E34" w14:paraId="0EF7C0DA" w14:textId="77777777" w:rsidTr="001966F1">
              <w:tc>
                <w:tcPr>
                  <w:tcW w:w="2058" w:type="dxa"/>
                </w:tcPr>
                <w:p w14:paraId="1EE3E7D9" w14:textId="77777777" w:rsidR="00BE1127" w:rsidRPr="005F3E34" w:rsidRDefault="00BE1127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lastRenderedPageBreak/>
                    <w:t>отметка</w:t>
                  </w:r>
                  <w:r w:rsidRPr="005F3E34">
                    <w:rPr>
                      <w:b/>
                    </w:rPr>
                    <w:t xml:space="preserve"> «5»</w:t>
                  </w:r>
                </w:p>
              </w:tc>
              <w:tc>
                <w:tcPr>
                  <w:tcW w:w="1798" w:type="dxa"/>
                </w:tcPr>
                <w:p w14:paraId="284234FE" w14:textId="77777777" w:rsidR="00BE1127" w:rsidRPr="005F3E34" w:rsidRDefault="00BE1127" w:rsidP="00BE112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10-12 б.</w:t>
                  </w:r>
                </w:p>
              </w:tc>
            </w:tr>
            <w:tr w:rsidR="00BE1127" w:rsidRPr="005F3E34" w14:paraId="302E7647" w14:textId="77777777" w:rsidTr="001966F1">
              <w:tc>
                <w:tcPr>
                  <w:tcW w:w="2058" w:type="dxa"/>
                </w:tcPr>
                <w:p w14:paraId="51AE3719" w14:textId="77777777" w:rsidR="00BE1127" w:rsidRPr="005F3E34" w:rsidRDefault="00BE1127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«4»</w:t>
                  </w:r>
                </w:p>
              </w:tc>
              <w:tc>
                <w:tcPr>
                  <w:tcW w:w="1798" w:type="dxa"/>
                </w:tcPr>
                <w:p w14:paraId="238493FF" w14:textId="77777777" w:rsidR="00BE1127" w:rsidRPr="005F3E34" w:rsidRDefault="00BE1127" w:rsidP="00BE1127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9-10 б.</w:t>
                  </w:r>
                </w:p>
              </w:tc>
            </w:tr>
            <w:tr w:rsidR="00BE1127" w:rsidRPr="005F3E34" w14:paraId="1135DDBE" w14:textId="77777777" w:rsidTr="001966F1">
              <w:tc>
                <w:tcPr>
                  <w:tcW w:w="2058" w:type="dxa"/>
                </w:tcPr>
                <w:p w14:paraId="017C5711" w14:textId="77777777" w:rsidR="00BE1127" w:rsidRPr="005F3E34" w:rsidRDefault="00BE1127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«3»</w:t>
                  </w:r>
                </w:p>
              </w:tc>
              <w:tc>
                <w:tcPr>
                  <w:tcW w:w="1798" w:type="dxa"/>
                </w:tcPr>
                <w:p w14:paraId="1A24CF6A" w14:textId="77777777" w:rsidR="00BE1127" w:rsidRPr="005F3E34" w:rsidRDefault="00BE1127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5-7 б.</w:t>
                  </w:r>
                </w:p>
              </w:tc>
            </w:tr>
            <w:tr w:rsidR="00BE1127" w:rsidRPr="005F3E34" w14:paraId="59BE4EDE" w14:textId="77777777" w:rsidTr="001966F1">
              <w:tc>
                <w:tcPr>
                  <w:tcW w:w="2058" w:type="dxa"/>
                </w:tcPr>
                <w:p w14:paraId="5A8884E5" w14:textId="77777777" w:rsidR="00BE1127" w:rsidRPr="005F3E34" w:rsidRDefault="00BE1127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«2»</w:t>
                  </w:r>
                </w:p>
              </w:tc>
              <w:tc>
                <w:tcPr>
                  <w:tcW w:w="1798" w:type="dxa"/>
                </w:tcPr>
                <w:p w14:paraId="425F3698" w14:textId="77777777" w:rsidR="00BE1127" w:rsidRPr="005F3E34" w:rsidRDefault="00BE1127" w:rsidP="001966F1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1-4 б.</w:t>
                  </w:r>
                </w:p>
              </w:tc>
            </w:tr>
          </w:tbl>
          <w:p w14:paraId="74E478D5" w14:textId="77777777" w:rsidR="00761762" w:rsidRPr="005F3E34" w:rsidRDefault="00761762" w:rsidP="00761762"/>
          <w:p w14:paraId="7BFC6994" w14:textId="77777777" w:rsidR="00585C3E" w:rsidRPr="005F3E34" w:rsidRDefault="00585C3E" w:rsidP="00585C3E">
            <w:pPr>
              <w:rPr>
                <w:bCs/>
              </w:rPr>
            </w:pPr>
          </w:p>
        </w:tc>
      </w:tr>
      <w:tr w:rsidR="00345FF3" w:rsidRPr="005F3E34" w14:paraId="103BA8C9" w14:textId="77777777" w:rsidTr="00345FF3">
        <w:trPr>
          <w:trHeight w:val="2827"/>
        </w:trPr>
        <w:tc>
          <w:tcPr>
            <w:tcW w:w="9995" w:type="dxa"/>
            <w:gridSpan w:val="2"/>
          </w:tcPr>
          <w:p w14:paraId="37F655E1" w14:textId="77777777" w:rsidR="00490EFD" w:rsidRPr="005F3E34" w:rsidRDefault="00490EFD" w:rsidP="00585C3E">
            <w:pPr>
              <w:jc w:val="center"/>
              <w:rPr>
                <w:b/>
                <w:bCs/>
              </w:rPr>
            </w:pPr>
            <w:r w:rsidRPr="005F3E34">
              <w:rPr>
                <w:b/>
                <w:bCs/>
              </w:rPr>
              <w:lastRenderedPageBreak/>
              <w:t>Содержание работы</w:t>
            </w:r>
          </w:p>
          <w:p w14:paraId="00495F06" w14:textId="77777777" w:rsidR="00BD6D73" w:rsidRPr="005F3E34" w:rsidRDefault="00BD6D73" w:rsidP="00BD6D73">
            <w:pPr>
              <w:shd w:val="clear" w:color="auto" w:fill="FFFFFF"/>
            </w:pPr>
          </w:p>
          <w:p w14:paraId="19CF2B32" w14:textId="77777777" w:rsidR="00BE1127" w:rsidRPr="005F3E34" w:rsidRDefault="00BE1127" w:rsidP="00BE1127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F3E34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1. Портрет - это: </w:t>
            </w:r>
          </w:p>
          <w:p w14:paraId="3BB8D19E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а) изображение облика какого-либо человека, его индивидуальности; </w:t>
            </w:r>
          </w:p>
          <w:p w14:paraId="3C4E61F0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б) изображение одного человека или группы людей; </w:t>
            </w:r>
          </w:p>
          <w:p w14:paraId="26100171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в) образ определённого реального человека; </w:t>
            </w:r>
          </w:p>
          <w:p w14:paraId="4F1409F1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г) все варианты верны.                                                                                                                                                                    </w:t>
            </w:r>
          </w:p>
          <w:p w14:paraId="4ECE3DBD" w14:textId="77777777" w:rsidR="00BE1127" w:rsidRPr="005F3E34" w:rsidRDefault="00BE1127" w:rsidP="00BE1127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F3E34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2. В каких видах изобразительного искусства создаются портреты? </w:t>
            </w:r>
          </w:p>
          <w:p w14:paraId="592357AC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____________, ____________, ____________, ____________, ____________. </w:t>
            </w:r>
          </w:p>
          <w:p w14:paraId="3BE73D6C" w14:textId="77777777" w:rsidR="00BE1127" w:rsidRPr="005F3E34" w:rsidRDefault="00BE1127" w:rsidP="00BE1127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F3E34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3. При создании портрета, главной задачей художника является: </w:t>
            </w:r>
          </w:p>
          <w:p w14:paraId="312C2D34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а) правдивое изображение модели; </w:t>
            </w:r>
          </w:p>
          <w:p w14:paraId="06CEFCFC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б) банальное копирование внешности портретируемого - одежда, прическа, украшения; </w:t>
            </w:r>
          </w:p>
          <w:p w14:paraId="4DCC01E6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в) передача его внутреннего мира, характера. </w:t>
            </w:r>
          </w:p>
          <w:p w14:paraId="2671B0CB" w14:textId="77777777" w:rsidR="00BE1127" w:rsidRPr="005F3E34" w:rsidRDefault="00BE1127" w:rsidP="00BE1127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b/>
                <w:i/>
                <w:sz w:val="22"/>
                <w:szCs w:val="22"/>
                <w:lang w:eastAsia="en-US"/>
              </w:rPr>
              <w:t>4. По назначению, на какие группы было принято делить портреты</w:t>
            </w:r>
            <w:r w:rsidRPr="005F3E34">
              <w:rPr>
                <w:rFonts w:eastAsia="Calibri"/>
                <w:i/>
                <w:sz w:val="22"/>
                <w:szCs w:val="22"/>
                <w:lang w:eastAsia="en-US"/>
              </w:rPr>
              <w:t xml:space="preserve">: </w:t>
            </w:r>
          </w:p>
          <w:p w14:paraId="72982639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>а) парадный;                                                в) камерный;</w:t>
            </w:r>
          </w:p>
          <w:p w14:paraId="51FF47AD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>б) силуэтный;                                               г) праздничный.</w:t>
            </w:r>
          </w:p>
          <w:p w14:paraId="496D9223" w14:textId="77777777" w:rsidR="00BE1127" w:rsidRPr="005F3E34" w:rsidRDefault="00BE1127" w:rsidP="00BE1127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F3E34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5. Парадный портрет имел целью показать: </w:t>
            </w:r>
          </w:p>
          <w:p w14:paraId="0B8C1DD6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а) индивидуальные особенности (используется поясное, погрудное, оплечное изображение, фигура зачастую даётся на нейтральном фоне); </w:t>
            </w:r>
          </w:p>
          <w:p w14:paraId="19615B68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б) общественное положение (как правило, в полный рост, фигура обычно даётся на архитектурном или пейзажном фоне). </w:t>
            </w:r>
          </w:p>
          <w:p w14:paraId="46FC7541" w14:textId="77777777" w:rsidR="00BE1127" w:rsidRPr="005F3E34" w:rsidRDefault="00BE1127" w:rsidP="00BE1127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F3E34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6. Разворот головы персонажа в «профиль» - это: </w:t>
            </w:r>
          </w:p>
          <w:p w14:paraId="5E2B1B99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а) вид спереди; </w:t>
            </w:r>
          </w:p>
          <w:p w14:paraId="36CEA662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б) вид сбоку; </w:t>
            </w:r>
          </w:p>
          <w:p w14:paraId="30D1C35C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в) вид пол оборота. </w:t>
            </w:r>
          </w:p>
          <w:p w14:paraId="7A407E61" w14:textId="77777777" w:rsidR="00BE1127" w:rsidRPr="005F3E34" w:rsidRDefault="00BE1127" w:rsidP="00BE1127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F3E34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7. Положение персонажа в картине В.А. Серов  «Девочка с персиками» уч. 6 кл. с.122: </w:t>
            </w:r>
          </w:p>
          <w:p w14:paraId="173D46E7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а) поясное; </w:t>
            </w:r>
          </w:p>
          <w:p w14:paraId="24D5C28B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б) в полный рост;                                                                                                                                                                        </w:t>
            </w:r>
          </w:p>
          <w:p w14:paraId="379511EF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в) погрудное.                                                                                                                                                                                             </w:t>
            </w:r>
          </w:p>
          <w:p w14:paraId="6CDDC394" w14:textId="77777777" w:rsidR="00BE1127" w:rsidRPr="005F3E34" w:rsidRDefault="00BE1127" w:rsidP="00BE1127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F3E34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8. Пропорции- это: </w:t>
            </w:r>
          </w:p>
          <w:p w14:paraId="12A50918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а) равенство двух отношений; </w:t>
            </w:r>
          </w:p>
          <w:p w14:paraId="605A88CD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б) несоответствие с чем-либо в количественном отношении; </w:t>
            </w:r>
          </w:p>
          <w:p w14:paraId="0C3F0B53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в) соотношение величин частей, составляющих одно целое. </w:t>
            </w:r>
          </w:p>
          <w:p w14:paraId="69A22360" w14:textId="77777777" w:rsidR="00BE1127" w:rsidRPr="005F3E34" w:rsidRDefault="00BE1127" w:rsidP="00BE1127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F3E34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9. Какие основные правила построения портрета вы знаете? </w:t>
            </w:r>
          </w:p>
          <w:p w14:paraId="0C340ADF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а) На сколько равных частей делится расстояние от линии подбородка до линии роста волос? </w:t>
            </w:r>
          </w:p>
          <w:p w14:paraId="4391BD31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б) Если смотреть на голову спереди, то горизонтальная линия – ось глаз – проходит точно….. </w:t>
            </w:r>
          </w:p>
          <w:p w14:paraId="4913D2C6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в) Разделив нижнюю часть овала пополам – получим…. </w:t>
            </w:r>
          </w:p>
          <w:p w14:paraId="1889C4D5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г) Чему равно расстояние между глазами? </w:t>
            </w:r>
          </w:p>
          <w:p w14:paraId="7850DD1E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д) Что равно расстоянию от одного зрачка до другого? </w:t>
            </w:r>
          </w:p>
          <w:p w14:paraId="513FBB83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е) Что расположено между линией бровей и линией основания носа? </w:t>
            </w:r>
          </w:p>
          <w:p w14:paraId="150974EC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ж) Что расположено на линии, делящей пополам расстояние от подбородка до основания носа? </w:t>
            </w:r>
          </w:p>
          <w:p w14:paraId="26D73D87" w14:textId="77777777" w:rsidR="00BE1127" w:rsidRPr="005F3E34" w:rsidRDefault="00BE1127" w:rsidP="00BE1127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F3E34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10. Светотень - это: </w:t>
            </w:r>
          </w:p>
          <w:p w14:paraId="2A603BEF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а) отражение света от поверхности одного предмета в затенённой части другого; </w:t>
            </w:r>
          </w:p>
          <w:p w14:paraId="48E81C23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б) тень, уходящая в глубину; </w:t>
            </w:r>
          </w:p>
          <w:p w14:paraId="0B8C3C2A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в) способ передачи объёма предмета с помощью теней и света. </w:t>
            </w:r>
          </w:p>
          <w:p w14:paraId="1DECDBBF" w14:textId="77777777" w:rsidR="00BE1127" w:rsidRPr="005F3E34" w:rsidRDefault="00BE1127" w:rsidP="00BE1127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F3E34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11. При изображении сатирических образов человека необходимо чувство: </w:t>
            </w:r>
          </w:p>
          <w:p w14:paraId="22B6E29D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а) меры; </w:t>
            </w:r>
          </w:p>
          <w:p w14:paraId="5D206BAA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б) злорадства; </w:t>
            </w:r>
          </w:p>
          <w:p w14:paraId="3FCF2F4D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в) правды; </w:t>
            </w:r>
          </w:p>
          <w:p w14:paraId="0A566EF3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г) ненависти. </w:t>
            </w:r>
          </w:p>
          <w:p w14:paraId="30EB08D1" w14:textId="77777777" w:rsidR="00BE1127" w:rsidRPr="005F3E34" w:rsidRDefault="00BE1127" w:rsidP="00BE1127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F3E34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12. Роль цвета в портрете: </w:t>
            </w:r>
          </w:p>
          <w:p w14:paraId="43BDF7AB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а) помогает выявить конструкцию, подчеркнуть или скрыть форму, зрительно уменьшить или увеличить, сузить или растянуть форму; </w:t>
            </w:r>
          </w:p>
          <w:p w14:paraId="69D3285F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б) уничтожает монотонность, меняет зрительное восприятие; </w:t>
            </w:r>
          </w:p>
          <w:p w14:paraId="64C0A8C4" w14:textId="77777777" w:rsidR="00BE1127" w:rsidRPr="005F3E34" w:rsidRDefault="00BE1127" w:rsidP="00BE1127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sz w:val="22"/>
                <w:szCs w:val="22"/>
                <w:lang w:eastAsia="en-US"/>
              </w:rPr>
              <w:t xml:space="preserve">в) верны все варианты ответов. </w:t>
            </w:r>
          </w:p>
          <w:tbl>
            <w:tblPr>
              <w:tblStyle w:val="a7"/>
              <w:tblW w:w="5000" w:type="pct"/>
              <w:tblLook w:val="04A0" w:firstRow="1" w:lastRow="0" w:firstColumn="1" w:lastColumn="0" w:noHBand="0" w:noVBand="1"/>
            </w:tblPr>
            <w:tblGrid>
              <w:gridCol w:w="982"/>
              <w:gridCol w:w="332"/>
              <w:gridCol w:w="1123"/>
              <w:gridCol w:w="557"/>
              <w:gridCol w:w="469"/>
              <w:gridCol w:w="408"/>
              <w:gridCol w:w="434"/>
              <w:gridCol w:w="434"/>
              <w:gridCol w:w="436"/>
              <w:gridCol w:w="2409"/>
              <w:gridCol w:w="733"/>
              <w:gridCol w:w="733"/>
              <w:gridCol w:w="719"/>
            </w:tblGrid>
            <w:tr w:rsidR="00BE1127" w:rsidRPr="005F3E34" w14:paraId="54E8DC5D" w14:textId="77777777" w:rsidTr="001966F1">
              <w:tc>
                <w:tcPr>
                  <w:tcW w:w="503" w:type="pct"/>
                </w:tcPr>
                <w:p w14:paraId="4E174264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№</w:t>
                  </w:r>
                </w:p>
                <w:p w14:paraId="6D5AD256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вопроса</w:t>
                  </w:r>
                </w:p>
              </w:tc>
              <w:tc>
                <w:tcPr>
                  <w:tcW w:w="170" w:type="pct"/>
                </w:tcPr>
                <w:p w14:paraId="50442F8B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1</w:t>
                  </w:r>
                </w:p>
              </w:tc>
              <w:tc>
                <w:tcPr>
                  <w:tcW w:w="575" w:type="pct"/>
                </w:tcPr>
                <w:p w14:paraId="62E0BC8A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2</w:t>
                  </w:r>
                </w:p>
              </w:tc>
              <w:tc>
                <w:tcPr>
                  <w:tcW w:w="285" w:type="pct"/>
                </w:tcPr>
                <w:p w14:paraId="62ADDA30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3</w:t>
                  </w:r>
                </w:p>
              </w:tc>
              <w:tc>
                <w:tcPr>
                  <w:tcW w:w="240" w:type="pct"/>
                </w:tcPr>
                <w:p w14:paraId="42985E65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4</w:t>
                  </w:r>
                </w:p>
              </w:tc>
              <w:tc>
                <w:tcPr>
                  <w:tcW w:w="209" w:type="pct"/>
                </w:tcPr>
                <w:p w14:paraId="6A6A254D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5</w:t>
                  </w:r>
                </w:p>
              </w:tc>
              <w:tc>
                <w:tcPr>
                  <w:tcW w:w="222" w:type="pct"/>
                </w:tcPr>
                <w:p w14:paraId="0525E84C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6</w:t>
                  </w:r>
                </w:p>
              </w:tc>
              <w:tc>
                <w:tcPr>
                  <w:tcW w:w="222" w:type="pct"/>
                </w:tcPr>
                <w:p w14:paraId="1A4D5F9D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7</w:t>
                  </w:r>
                </w:p>
              </w:tc>
              <w:tc>
                <w:tcPr>
                  <w:tcW w:w="223" w:type="pct"/>
                </w:tcPr>
                <w:p w14:paraId="2559BFC3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8</w:t>
                  </w:r>
                </w:p>
              </w:tc>
              <w:tc>
                <w:tcPr>
                  <w:tcW w:w="1233" w:type="pct"/>
                </w:tcPr>
                <w:p w14:paraId="7F1E5861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9</w:t>
                  </w:r>
                </w:p>
              </w:tc>
              <w:tc>
                <w:tcPr>
                  <w:tcW w:w="375" w:type="pct"/>
                </w:tcPr>
                <w:p w14:paraId="4A317873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10</w:t>
                  </w:r>
                </w:p>
              </w:tc>
              <w:tc>
                <w:tcPr>
                  <w:tcW w:w="375" w:type="pct"/>
                </w:tcPr>
                <w:p w14:paraId="66E6AD51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11</w:t>
                  </w:r>
                </w:p>
              </w:tc>
              <w:tc>
                <w:tcPr>
                  <w:tcW w:w="368" w:type="pct"/>
                </w:tcPr>
                <w:p w14:paraId="3A93D897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12</w:t>
                  </w:r>
                </w:p>
              </w:tc>
            </w:tr>
            <w:tr w:rsidR="00BE1127" w:rsidRPr="005F3E34" w14:paraId="039334C7" w14:textId="77777777" w:rsidTr="001966F1">
              <w:tc>
                <w:tcPr>
                  <w:tcW w:w="503" w:type="pct"/>
                </w:tcPr>
                <w:p w14:paraId="045ACEE1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ответ</w:t>
                  </w:r>
                </w:p>
              </w:tc>
              <w:tc>
                <w:tcPr>
                  <w:tcW w:w="170" w:type="pct"/>
                </w:tcPr>
                <w:p w14:paraId="2ABF4137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г</w:t>
                  </w:r>
                </w:p>
              </w:tc>
              <w:tc>
                <w:tcPr>
                  <w:tcW w:w="575" w:type="pct"/>
                </w:tcPr>
                <w:p w14:paraId="0635ACA8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5F3E34">
                    <w:rPr>
                      <w:rFonts w:eastAsia="Calibri"/>
                      <w:sz w:val="16"/>
                      <w:szCs w:val="16"/>
                      <w:lang w:eastAsia="en-US"/>
                    </w:rPr>
                    <w:t>Живопись</w:t>
                  </w:r>
                </w:p>
                <w:p w14:paraId="542D5C0E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5F3E34">
                    <w:rPr>
                      <w:rFonts w:eastAsia="Calibri"/>
                      <w:sz w:val="16"/>
                      <w:szCs w:val="16"/>
                      <w:lang w:eastAsia="en-US"/>
                    </w:rPr>
                    <w:t>Графика</w:t>
                  </w:r>
                </w:p>
                <w:p w14:paraId="6B3179AC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5F3E34">
                    <w:rPr>
                      <w:rFonts w:eastAsia="Calibri"/>
                      <w:sz w:val="16"/>
                      <w:szCs w:val="16"/>
                      <w:lang w:eastAsia="en-US"/>
                    </w:rPr>
                    <w:t>Скульптура</w:t>
                  </w:r>
                </w:p>
                <w:p w14:paraId="6415AD99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5" w:type="pct"/>
                </w:tcPr>
                <w:p w14:paraId="2EB1B900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а,в</w:t>
                  </w:r>
                </w:p>
              </w:tc>
              <w:tc>
                <w:tcPr>
                  <w:tcW w:w="240" w:type="pct"/>
                </w:tcPr>
                <w:p w14:paraId="7312F67C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а,г</w:t>
                  </w:r>
                </w:p>
              </w:tc>
              <w:tc>
                <w:tcPr>
                  <w:tcW w:w="209" w:type="pct"/>
                </w:tcPr>
                <w:p w14:paraId="3986E9CF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б</w:t>
                  </w:r>
                </w:p>
              </w:tc>
              <w:tc>
                <w:tcPr>
                  <w:tcW w:w="222" w:type="pct"/>
                </w:tcPr>
                <w:p w14:paraId="07C4804C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б</w:t>
                  </w:r>
                </w:p>
              </w:tc>
              <w:tc>
                <w:tcPr>
                  <w:tcW w:w="222" w:type="pct"/>
                </w:tcPr>
                <w:p w14:paraId="187A8BC6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в</w:t>
                  </w:r>
                </w:p>
              </w:tc>
              <w:tc>
                <w:tcPr>
                  <w:tcW w:w="223" w:type="pct"/>
                </w:tcPr>
                <w:p w14:paraId="3050EC32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в</w:t>
                  </w:r>
                </w:p>
              </w:tc>
              <w:tc>
                <w:tcPr>
                  <w:tcW w:w="1233" w:type="pct"/>
                </w:tcPr>
                <w:p w14:paraId="2B81F5A9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5F3E34">
                    <w:rPr>
                      <w:rFonts w:eastAsia="Calibri"/>
                      <w:sz w:val="16"/>
                      <w:szCs w:val="16"/>
                      <w:lang w:eastAsia="en-US"/>
                    </w:rPr>
                    <w:t>а(3),</w:t>
                  </w:r>
                </w:p>
                <w:p w14:paraId="33BA106A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5F3E34">
                    <w:rPr>
                      <w:rFonts w:eastAsia="Calibri"/>
                      <w:sz w:val="16"/>
                      <w:szCs w:val="16"/>
                      <w:lang w:eastAsia="en-US"/>
                    </w:rPr>
                    <w:t>б(посередине головы)</w:t>
                  </w:r>
                </w:p>
                <w:p w14:paraId="041478F2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5F3E34">
                    <w:rPr>
                      <w:rFonts w:eastAsia="Calibri"/>
                      <w:sz w:val="16"/>
                      <w:szCs w:val="16"/>
                      <w:lang w:eastAsia="en-US"/>
                    </w:rPr>
                    <w:t>в(высоту носа)</w:t>
                  </w:r>
                </w:p>
                <w:p w14:paraId="20708580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5F3E34">
                    <w:rPr>
                      <w:rFonts w:eastAsia="Calibri"/>
                      <w:sz w:val="16"/>
                      <w:szCs w:val="16"/>
                      <w:lang w:eastAsia="en-US"/>
                    </w:rPr>
                    <w:t>г(ширине одного глаза)</w:t>
                  </w:r>
                </w:p>
                <w:p w14:paraId="17BE5213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5F3E34">
                    <w:rPr>
                      <w:rFonts w:eastAsia="Calibri"/>
                      <w:sz w:val="16"/>
                      <w:szCs w:val="16"/>
                      <w:lang w:eastAsia="en-US"/>
                    </w:rPr>
                    <w:t>д(ширина губ)</w:t>
                  </w:r>
                </w:p>
                <w:p w14:paraId="7B5F5CD2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5F3E34">
                    <w:rPr>
                      <w:rFonts w:eastAsia="Calibri"/>
                      <w:sz w:val="16"/>
                      <w:szCs w:val="16"/>
                      <w:lang w:eastAsia="en-US"/>
                    </w:rPr>
                    <w:t>е(нижняя губа)</w:t>
                  </w:r>
                </w:p>
              </w:tc>
              <w:tc>
                <w:tcPr>
                  <w:tcW w:w="375" w:type="pct"/>
                </w:tcPr>
                <w:p w14:paraId="1478CDCB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в</w:t>
                  </w:r>
                </w:p>
              </w:tc>
              <w:tc>
                <w:tcPr>
                  <w:tcW w:w="375" w:type="pct"/>
                </w:tcPr>
                <w:p w14:paraId="797B8EA1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в</w:t>
                  </w:r>
                </w:p>
              </w:tc>
              <w:tc>
                <w:tcPr>
                  <w:tcW w:w="368" w:type="pct"/>
                </w:tcPr>
                <w:p w14:paraId="141BA4F0" w14:textId="77777777" w:rsidR="00BE1127" w:rsidRPr="005F3E34" w:rsidRDefault="00BE1127" w:rsidP="00BE1127">
                  <w:pPr>
                    <w:jc w:val="both"/>
                    <w:rPr>
                      <w:rFonts w:eastAsia="Calibri"/>
                      <w:lang w:eastAsia="en-US"/>
                    </w:rPr>
                  </w:pPr>
                  <w:r w:rsidRPr="005F3E34">
                    <w:rPr>
                      <w:rFonts w:eastAsia="Calibri"/>
                      <w:lang w:eastAsia="en-US"/>
                    </w:rPr>
                    <w:t>в</w:t>
                  </w:r>
                </w:p>
              </w:tc>
            </w:tr>
          </w:tbl>
          <w:p w14:paraId="415C6280" w14:textId="77777777" w:rsidR="00490EFD" w:rsidRPr="005F3E34" w:rsidRDefault="00490EFD" w:rsidP="00345FF3">
            <w:pPr>
              <w:shd w:val="clear" w:color="auto" w:fill="FFFFFF"/>
              <w:rPr>
                <w:b/>
                <w:bCs/>
              </w:rPr>
            </w:pPr>
          </w:p>
        </w:tc>
      </w:tr>
    </w:tbl>
    <w:p w14:paraId="5BC6EA27" w14:textId="77777777" w:rsidR="00490EFD" w:rsidRPr="005F3E34" w:rsidRDefault="00490EFD" w:rsidP="00490EF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911D0C7" w14:textId="77777777" w:rsidR="00490EFD" w:rsidRPr="005F3E34" w:rsidRDefault="00345FF3" w:rsidP="00345FF3">
      <w:pPr>
        <w:jc w:val="center"/>
        <w:rPr>
          <w:b/>
        </w:rPr>
      </w:pPr>
      <w:r>
        <w:rPr>
          <w:b/>
        </w:rPr>
        <w:t>4</w:t>
      </w:r>
      <w:r w:rsidRPr="005F3E34">
        <w:rPr>
          <w:b/>
        </w:rPr>
        <w:t>-й раздел</w:t>
      </w:r>
    </w:p>
    <w:p w14:paraId="3B8350BD" w14:textId="77777777" w:rsidR="00490EFD" w:rsidRPr="005F3E34" w:rsidRDefault="00490EFD" w:rsidP="00585C3E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585C3E" w:rsidRPr="005F3E34" w14:paraId="704B5D3D" w14:textId="77777777" w:rsidTr="00585C3E">
        <w:tc>
          <w:tcPr>
            <w:tcW w:w="9995" w:type="dxa"/>
            <w:gridSpan w:val="2"/>
          </w:tcPr>
          <w:p w14:paraId="37BD329C" w14:textId="77777777" w:rsidR="00585C3E" w:rsidRPr="005F3E34" w:rsidRDefault="00585C3E" w:rsidP="00345FF3">
            <w:pPr>
              <w:jc w:val="center"/>
            </w:pPr>
            <w:r w:rsidRPr="005F3E34">
              <w:rPr>
                <w:b/>
              </w:rPr>
              <w:t xml:space="preserve">Контроль № </w:t>
            </w:r>
            <w:r w:rsidR="00345FF3">
              <w:rPr>
                <w:b/>
              </w:rPr>
              <w:t>10</w:t>
            </w:r>
            <w:r w:rsidRPr="005F3E34">
              <w:rPr>
                <w:b/>
              </w:rPr>
              <w:t>. Художественно-практическая  деятельность.</w:t>
            </w:r>
          </w:p>
        </w:tc>
      </w:tr>
      <w:tr w:rsidR="00585C3E" w:rsidRPr="005F3E34" w14:paraId="6E4A0F68" w14:textId="77777777" w:rsidTr="00585C3E">
        <w:tc>
          <w:tcPr>
            <w:tcW w:w="9995" w:type="dxa"/>
            <w:gridSpan w:val="2"/>
          </w:tcPr>
          <w:p w14:paraId="1644F3CF" w14:textId="77777777" w:rsidR="00585C3E" w:rsidRPr="005F3E34" w:rsidRDefault="00585C3E" w:rsidP="001D7652">
            <w:pPr>
              <w:jc w:val="center"/>
              <w:rPr>
                <w:b/>
              </w:rPr>
            </w:pPr>
            <w:r w:rsidRPr="005F3E34">
              <w:t>Контролируемая тема:</w:t>
            </w:r>
            <w:r w:rsidR="00490EFD" w:rsidRPr="005F3E34">
              <w:rPr>
                <w:b/>
              </w:rPr>
              <w:t>«</w:t>
            </w:r>
            <w:r w:rsidR="001D7652" w:rsidRPr="005F3E34">
              <w:rPr>
                <w:b/>
              </w:rPr>
              <w:t>Человек и пространство в изобразительном искусстве</w:t>
            </w:r>
            <w:r w:rsidR="00490EFD" w:rsidRPr="005F3E34">
              <w:rPr>
                <w:b/>
              </w:rPr>
              <w:t>»</w:t>
            </w:r>
          </w:p>
        </w:tc>
      </w:tr>
      <w:tr w:rsidR="00585C3E" w:rsidRPr="005F3E34" w14:paraId="598F2C8F" w14:textId="77777777" w:rsidTr="00585C3E">
        <w:tc>
          <w:tcPr>
            <w:tcW w:w="3085" w:type="dxa"/>
          </w:tcPr>
          <w:p w14:paraId="2A3E065D" w14:textId="77777777" w:rsidR="00585C3E" w:rsidRPr="005F3E34" w:rsidRDefault="00585C3E" w:rsidP="00585C3E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2886E1BF" w14:textId="77777777" w:rsidR="00585C3E" w:rsidRPr="005F3E34" w:rsidRDefault="00585C3E" w:rsidP="00585C3E">
            <w:pPr>
              <w:rPr>
                <w:b/>
              </w:rPr>
            </w:pPr>
            <w:r w:rsidRPr="005F3E34">
              <w:rPr>
                <w:bCs/>
              </w:rPr>
              <w:t>текущий</w:t>
            </w:r>
          </w:p>
        </w:tc>
      </w:tr>
      <w:tr w:rsidR="00585C3E" w:rsidRPr="005F3E34" w14:paraId="38B03094" w14:textId="77777777" w:rsidTr="00585C3E">
        <w:tc>
          <w:tcPr>
            <w:tcW w:w="3085" w:type="dxa"/>
          </w:tcPr>
          <w:p w14:paraId="64AD516C" w14:textId="77777777" w:rsidR="00585C3E" w:rsidRPr="005F3E34" w:rsidRDefault="00585C3E" w:rsidP="00585C3E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68199684" w14:textId="77777777" w:rsidR="00585C3E" w:rsidRPr="005F3E34" w:rsidRDefault="00A812B9" w:rsidP="00585C3E">
            <w:r w:rsidRPr="005F3E34">
              <w:t xml:space="preserve">Индивидуальное </w:t>
            </w:r>
          </w:p>
        </w:tc>
      </w:tr>
      <w:tr w:rsidR="00585C3E" w:rsidRPr="005F3E34" w14:paraId="78856315" w14:textId="77777777" w:rsidTr="00585C3E">
        <w:tc>
          <w:tcPr>
            <w:tcW w:w="3085" w:type="dxa"/>
          </w:tcPr>
          <w:p w14:paraId="5A446373" w14:textId="77777777" w:rsidR="00585C3E" w:rsidRPr="005F3E34" w:rsidRDefault="00585C3E" w:rsidP="00585C3E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0CA809C6" w14:textId="77777777" w:rsidR="00585C3E" w:rsidRPr="005F3E34" w:rsidRDefault="00585C3E" w:rsidP="00585C3E">
            <w:pPr>
              <w:rPr>
                <w:bCs/>
              </w:rPr>
            </w:pPr>
          </w:p>
        </w:tc>
        <w:tc>
          <w:tcPr>
            <w:tcW w:w="6910" w:type="dxa"/>
          </w:tcPr>
          <w:p w14:paraId="258B9FFD" w14:textId="77777777" w:rsidR="00585C3E" w:rsidRPr="005F3E34" w:rsidRDefault="00444059" w:rsidP="00444059">
            <w:r w:rsidRPr="005F3E34">
              <w:t>Выполнить изображение пейзажа на тему: «Космические дали» (работа красками гуашь).</w:t>
            </w:r>
          </w:p>
        </w:tc>
      </w:tr>
      <w:tr w:rsidR="00585C3E" w:rsidRPr="005F3E34" w14:paraId="104CAE90" w14:textId="77777777" w:rsidTr="00585C3E">
        <w:tc>
          <w:tcPr>
            <w:tcW w:w="3085" w:type="dxa"/>
          </w:tcPr>
          <w:p w14:paraId="303702FB" w14:textId="77777777" w:rsidR="00585C3E" w:rsidRPr="005F3E34" w:rsidRDefault="00585C3E" w:rsidP="00444059">
            <w:pPr>
              <w:rPr>
                <w:bCs/>
              </w:rPr>
            </w:pPr>
            <w:r w:rsidRPr="005F3E34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p w14:paraId="497A35D1" w14:textId="77777777" w:rsidR="00444059" w:rsidRPr="005F3E34" w:rsidRDefault="00444059" w:rsidP="00444059">
            <w:pPr>
              <w:shd w:val="clear" w:color="auto" w:fill="FFFFFF"/>
              <w:rPr>
                <w:rFonts w:ascii="Calibri" w:hAnsi="Calibri"/>
              </w:rPr>
            </w:pPr>
            <w:r w:rsidRPr="005F3E34">
              <w:t>Оценка «5»-30 баллов, «4»-20 баллов, «3»-10 баллов</w:t>
            </w:r>
          </w:p>
          <w:tbl>
            <w:tblPr>
              <w:tblW w:w="6469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94"/>
              <w:gridCol w:w="1275"/>
            </w:tblGrid>
            <w:tr w:rsidR="00444059" w:rsidRPr="005F3E34" w14:paraId="3EE2EDC5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706F7C92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b/>
                      <w:bCs/>
                      <w:sz w:val="22"/>
                      <w:szCs w:val="22"/>
                    </w:rPr>
                    <w:t>Критерии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000AF197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b/>
                      <w:bCs/>
                      <w:sz w:val="22"/>
                      <w:szCs w:val="22"/>
                    </w:rPr>
                    <w:t>Баллы</w:t>
                  </w:r>
                </w:p>
              </w:tc>
            </w:tr>
            <w:tr w:rsidR="00444059" w:rsidRPr="005F3E34" w14:paraId="2B3C3462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22C87616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1 .Выполнен интересный пейзаж с дальним или несколькими дальними планами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7F66F118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444059" w:rsidRPr="005F3E34" w14:paraId="7A06D057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3FB26772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2.Пейзаж носит свой характер, создает определенное настроение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3A376412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444059" w:rsidRPr="005F3E34" w14:paraId="51C35A2D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72739695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3.Выбрана интересная точка зрения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5764D16E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444059" w:rsidRPr="005F3E34" w14:paraId="2B2670DE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4E675BCB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4.Правильно выбран формат для данного пейзажа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6E3966B7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444059" w:rsidRPr="005F3E34" w14:paraId="5FF64E9B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7CC4CE2F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5.Элементы пейзажа оптимального размера и удачно размещены на листе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2526E39A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444059" w:rsidRPr="005F3E34" w14:paraId="62287F81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07326AFA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6.При построении передается характер определѐнной местности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343EA40E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444059" w:rsidRPr="005F3E34" w14:paraId="75350227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46B07093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7.При выполнении пейзажа соблюдаются правила линейной и воздушной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79DB82C7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444059" w:rsidRPr="005F3E34" w14:paraId="79CCBFDB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0DA087BC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8.Все элементы пейзажа на переднем плане построены подробно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6283EA9F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444059" w:rsidRPr="005F3E34" w14:paraId="5FFDD57A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3EE93C8E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9.Элементы переднего плана нарисованы более четкой линией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14C4E124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444059" w:rsidRPr="005F3E34" w14:paraId="2DB7072C" w14:textId="77777777" w:rsidTr="001966F1">
              <w:tc>
                <w:tcPr>
                  <w:tcW w:w="51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27F39A64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10.Верно намечено распределение света, полутени, тени, рефлекса на элементах</w:t>
                  </w:r>
                  <w:r w:rsidRPr="005F3E34">
                    <w:rPr>
                      <w:sz w:val="22"/>
                      <w:szCs w:val="22"/>
                    </w:rPr>
                    <w:br/>
                    <w:t>пейзажа и падающие тени, применяется богатая цветовая гамма, создан</w:t>
                  </w:r>
                  <w:r w:rsidRPr="005F3E34">
                    <w:rPr>
                      <w:sz w:val="22"/>
                      <w:szCs w:val="22"/>
                    </w:rPr>
                    <w:br/>
                    <w:t>выразительный пейзаж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14:paraId="4776A57A" w14:textId="77777777" w:rsidR="001966F1" w:rsidRPr="005F3E34" w:rsidRDefault="00444059" w:rsidP="00444059">
                  <w:pPr>
                    <w:spacing w:line="0" w:lineRule="atLeast"/>
                    <w:rPr>
                      <w:rFonts w:ascii="Calibri" w:hAnsi="Calibri" w:cs="Arial"/>
                    </w:rPr>
                  </w:pPr>
                  <w:r w:rsidRPr="005F3E34">
                    <w:rPr>
                      <w:sz w:val="22"/>
                      <w:szCs w:val="22"/>
                    </w:rPr>
                    <w:t>3</w:t>
                  </w:r>
                </w:p>
              </w:tc>
            </w:tr>
          </w:tbl>
          <w:p w14:paraId="619AF242" w14:textId="77777777" w:rsidR="00585C3E" w:rsidRPr="005F3E34" w:rsidRDefault="00585C3E" w:rsidP="00585C3E">
            <w:pPr>
              <w:rPr>
                <w:bCs/>
              </w:rPr>
            </w:pPr>
          </w:p>
        </w:tc>
      </w:tr>
      <w:tr w:rsidR="00585C3E" w:rsidRPr="005F3E34" w14:paraId="4899D722" w14:textId="77777777" w:rsidTr="00585C3E">
        <w:tc>
          <w:tcPr>
            <w:tcW w:w="9995" w:type="dxa"/>
            <w:gridSpan w:val="2"/>
          </w:tcPr>
          <w:p w14:paraId="68D182F5" w14:textId="77777777" w:rsidR="00585C3E" w:rsidRPr="005F3E34" w:rsidRDefault="00585C3E" w:rsidP="00585C3E">
            <w:pPr>
              <w:jc w:val="center"/>
              <w:rPr>
                <w:b/>
                <w:bCs/>
              </w:rPr>
            </w:pPr>
            <w:r w:rsidRPr="005F3E34">
              <w:rPr>
                <w:b/>
                <w:bCs/>
              </w:rPr>
              <w:t>Содержание работы</w:t>
            </w:r>
          </w:p>
        </w:tc>
      </w:tr>
    </w:tbl>
    <w:p w14:paraId="50DEFCEE" w14:textId="77777777" w:rsidR="00585C3E" w:rsidRPr="005F3E34" w:rsidRDefault="00585C3E" w:rsidP="00585C3E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910"/>
      </w:tblGrid>
      <w:tr w:rsidR="00585C3E" w:rsidRPr="005F3E34" w14:paraId="54925312" w14:textId="77777777" w:rsidTr="00585C3E">
        <w:tc>
          <w:tcPr>
            <w:tcW w:w="9995" w:type="dxa"/>
            <w:gridSpan w:val="2"/>
          </w:tcPr>
          <w:p w14:paraId="159A1E8A" w14:textId="77777777" w:rsidR="00585C3E" w:rsidRPr="005F3E34" w:rsidRDefault="00585C3E" w:rsidP="00345FF3">
            <w:pPr>
              <w:jc w:val="center"/>
            </w:pPr>
            <w:r w:rsidRPr="005F3E34">
              <w:rPr>
                <w:b/>
              </w:rPr>
              <w:t>Контроль № 1</w:t>
            </w:r>
            <w:r w:rsidR="00345FF3">
              <w:rPr>
                <w:b/>
              </w:rPr>
              <w:t>1</w:t>
            </w:r>
            <w:r w:rsidRPr="005F3E34">
              <w:rPr>
                <w:b/>
              </w:rPr>
              <w:t xml:space="preserve">. Анализ-интерпретация </w:t>
            </w:r>
            <w:r w:rsidR="00345FF3" w:rsidRPr="005F3E34">
              <w:rPr>
                <w:b/>
              </w:rPr>
              <w:t>художественного</w:t>
            </w:r>
            <w:r w:rsidRPr="005F3E34">
              <w:rPr>
                <w:b/>
              </w:rPr>
              <w:t xml:space="preserve"> произведения.</w:t>
            </w:r>
          </w:p>
        </w:tc>
      </w:tr>
      <w:tr w:rsidR="00585C3E" w:rsidRPr="005F3E34" w14:paraId="1D063BA2" w14:textId="77777777" w:rsidTr="00585C3E">
        <w:tc>
          <w:tcPr>
            <w:tcW w:w="9995" w:type="dxa"/>
            <w:gridSpan w:val="2"/>
          </w:tcPr>
          <w:p w14:paraId="0C89C98F" w14:textId="77777777" w:rsidR="00585C3E" w:rsidRPr="005F3E34" w:rsidRDefault="00585C3E" w:rsidP="00490EFD">
            <w:pPr>
              <w:jc w:val="center"/>
              <w:rPr>
                <w:b/>
              </w:rPr>
            </w:pPr>
            <w:r w:rsidRPr="005F3E34">
              <w:t>Контролируемая тема:</w:t>
            </w:r>
            <w:r w:rsidR="00444059" w:rsidRPr="005F3E34">
              <w:rPr>
                <w:b/>
              </w:rPr>
              <w:t>«Человек и пространство в изобразительном искусстве»</w:t>
            </w:r>
          </w:p>
        </w:tc>
      </w:tr>
      <w:tr w:rsidR="00444059" w:rsidRPr="005F3E34" w14:paraId="2284CD1D" w14:textId="77777777" w:rsidTr="00585C3E">
        <w:tc>
          <w:tcPr>
            <w:tcW w:w="3085" w:type="dxa"/>
          </w:tcPr>
          <w:p w14:paraId="132A70AC" w14:textId="77777777" w:rsidR="00444059" w:rsidRPr="005F3E34" w:rsidRDefault="00444059" w:rsidP="00585C3E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5E314083" w14:textId="77777777" w:rsidR="00444059" w:rsidRPr="005F3E34" w:rsidRDefault="00444059" w:rsidP="001966F1">
            <w:pPr>
              <w:rPr>
                <w:b/>
              </w:rPr>
            </w:pPr>
            <w:r w:rsidRPr="005F3E34">
              <w:rPr>
                <w:bCs/>
              </w:rPr>
              <w:t>текущий</w:t>
            </w:r>
          </w:p>
        </w:tc>
      </w:tr>
      <w:tr w:rsidR="00444059" w:rsidRPr="005F3E34" w14:paraId="6336C49A" w14:textId="77777777" w:rsidTr="00585C3E">
        <w:tc>
          <w:tcPr>
            <w:tcW w:w="3085" w:type="dxa"/>
          </w:tcPr>
          <w:p w14:paraId="5BBD9E1C" w14:textId="77777777" w:rsidR="00444059" w:rsidRPr="005F3E34" w:rsidRDefault="00444059" w:rsidP="00585C3E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14678A71" w14:textId="77777777" w:rsidR="00444059" w:rsidRPr="005F3E34" w:rsidRDefault="00444059" w:rsidP="001966F1">
            <w:r w:rsidRPr="005F3E34">
              <w:t>Коллективная работа, просмотр репродукций</w:t>
            </w:r>
          </w:p>
        </w:tc>
      </w:tr>
      <w:tr w:rsidR="00444059" w:rsidRPr="005F3E34" w14:paraId="2C1DE948" w14:textId="77777777" w:rsidTr="00585C3E">
        <w:tc>
          <w:tcPr>
            <w:tcW w:w="3085" w:type="dxa"/>
          </w:tcPr>
          <w:p w14:paraId="47212096" w14:textId="77777777" w:rsidR="00444059" w:rsidRPr="005F3E34" w:rsidRDefault="00444059" w:rsidP="00585C3E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5CEBEFC2" w14:textId="77777777" w:rsidR="00444059" w:rsidRPr="005F3E34" w:rsidRDefault="00444059" w:rsidP="00585C3E">
            <w:pPr>
              <w:rPr>
                <w:bCs/>
              </w:rPr>
            </w:pPr>
          </w:p>
        </w:tc>
        <w:tc>
          <w:tcPr>
            <w:tcW w:w="6910" w:type="dxa"/>
          </w:tcPr>
          <w:p w14:paraId="6259DA70" w14:textId="77777777" w:rsidR="00444059" w:rsidRPr="005F3E34" w:rsidRDefault="00444059" w:rsidP="00444059">
            <w:r w:rsidRPr="005F3E34">
              <w:t xml:space="preserve"> Обучающиеся анализируют репродукцию художника:            И.И. Шишкина “На севере диком…”</w:t>
            </w:r>
          </w:p>
        </w:tc>
      </w:tr>
      <w:tr w:rsidR="00444059" w:rsidRPr="005F3E34" w14:paraId="4D9A2B20" w14:textId="77777777" w:rsidTr="00585C3E">
        <w:tc>
          <w:tcPr>
            <w:tcW w:w="3085" w:type="dxa"/>
          </w:tcPr>
          <w:p w14:paraId="128B4CE5" w14:textId="77777777" w:rsidR="00444059" w:rsidRPr="005F3E34" w:rsidRDefault="00444059" w:rsidP="00585C3E">
            <w:pPr>
              <w:rPr>
                <w:bCs/>
              </w:rPr>
            </w:pPr>
            <w:r w:rsidRPr="005F3E34">
              <w:rPr>
                <w:bCs/>
              </w:rPr>
              <w:t>Критерии достижения планируемых результатов</w:t>
            </w:r>
          </w:p>
        </w:tc>
        <w:tc>
          <w:tcPr>
            <w:tcW w:w="6910" w:type="dxa"/>
          </w:tcPr>
          <w:p w14:paraId="0511A996" w14:textId="77777777" w:rsidR="00444059" w:rsidRPr="005F3E34" w:rsidRDefault="00444059" w:rsidP="001966F1">
            <w:r w:rsidRPr="005F3E34">
              <w:t>Используя схему анализа</w:t>
            </w:r>
          </w:p>
          <w:p w14:paraId="11A3A268" w14:textId="77777777" w:rsidR="00444059" w:rsidRPr="005F3E34" w:rsidRDefault="00444059" w:rsidP="001966F1">
            <w:pPr>
              <w:rPr>
                <w:bCs/>
              </w:rPr>
            </w:pPr>
            <w:r w:rsidRPr="005F3E34">
              <w:t xml:space="preserve">Художественного произведения, определят характер, настроение и средства выразительности.  Различает основные </w:t>
            </w:r>
            <w:r w:rsidRPr="005F3E34">
              <w:lastRenderedPageBreak/>
              <w:t>средства художественной выразительности в изобразительном искусстве (линия, пятно, тон, цвет, форма, перспектива и др.).</w:t>
            </w:r>
          </w:p>
        </w:tc>
      </w:tr>
      <w:tr w:rsidR="00345FF3" w:rsidRPr="005F3E34" w14:paraId="476E612E" w14:textId="77777777" w:rsidTr="00585C3E">
        <w:tc>
          <w:tcPr>
            <w:tcW w:w="3085" w:type="dxa"/>
          </w:tcPr>
          <w:p w14:paraId="2E753F12" w14:textId="77777777" w:rsidR="00345FF3" w:rsidRPr="005F3E34" w:rsidRDefault="00345FF3" w:rsidP="00585C3E">
            <w:pPr>
              <w:rPr>
                <w:bCs/>
              </w:rPr>
            </w:pPr>
          </w:p>
        </w:tc>
        <w:tc>
          <w:tcPr>
            <w:tcW w:w="6910" w:type="dxa"/>
          </w:tcPr>
          <w:p w14:paraId="63016436" w14:textId="77777777" w:rsidR="00345FF3" w:rsidRPr="005F3E34" w:rsidRDefault="00345FF3" w:rsidP="001966F1"/>
        </w:tc>
      </w:tr>
      <w:tr w:rsidR="00345FF3" w:rsidRPr="005F3E34" w14:paraId="51C08248" w14:textId="77777777" w:rsidTr="0096132C">
        <w:tc>
          <w:tcPr>
            <w:tcW w:w="9995" w:type="dxa"/>
            <w:gridSpan w:val="2"/>
          </w:tcPr>
          <w:p w14:paraId="7092FB53" w14:textId="77777777" w:rsidR="00345FF3" w:rsidRPr="005F3E34" w:rsidRDefault="00345FF3" w:rsidP="00345FF3">
            <w:pPr>
              <w:jc w:val="center"/>
            </w:pPr>
            <w:r w:rsidRPr="005F3E34">
              <w:rPr>
                <w:b/>
              </w:rPr>
              <w:t xml:space="preserve">Контроль № </w:t>
            </w:r>
            <w:r>
              <w:rPr>
                <w:b/>
              </w:rPr>
              <w:t>12</w:t>
            </w:r>
            <w:r w:rsidRPr="005F3E34">
              <w:rPr>
                <w:b/>
              </w:rPr>
              <w:t>. Теория изобразительного искусства.</w:t>
            </w:r>
          </w:p>
        </w:tc>
      </w:tr>
      <w:tr w:rsidR="00345FF3" w:rsidRPr="005F3E34" w14:paraId="44E73C9E" w14:textId="77777777" w:rsidTr="0096132C">
        <w:tc>
          <w:tcPr>
            <w:tcW w:w="9995" w:type="dxa"/>
            <w:gridSpan w:val="2"/>
          </w:tcPr>
          <w:p w14:paraId="6152E9FB" w14:textId="77777777" w:rsidR="00345FF3" w:rsidRPr="005F3E34" w:rsidRDefault="00345FF3" w:rsidP="0096132C">
            <w:pPr>
              <w:jc w:val="center"/>
              <w:rPr>
                <w:b/>
              </w:rPr>
            </w:pPr>
            <w:r w:rsidRPr="005F3E34">
              <w:t>Контролируемая тема:</w:t>
            </w:r>
            <w:r w:rsidRPr="005F3E34">
              <w:rPr>
                <w:b/>
              </w:rPr>
              <w:t xml:space="preserve"> «Человек и пространство в изобразительном искусстве»</w:t>
            </w:r>
          </w:p>
        </w:tc>
      </w:tr>
      <w:tr w:rsidR="00345FF3" w:rsidRPr="005F3E34" w14:paraId="3833BFEC" w14:textId="77777777" w:rsidTr="0096132C">
        <w:tc>
          <w:tcPr>
            <w:tcW w:w="3085" w:type="dxa"/>
          </w:tcPr>
          <w:p w14:paraId="760D4B98" w14:textId="77777777" w:rsidR="00345FF3" w:rsidRPr="005F3E34" w:rsidRDefault="00345FF3" w:rsidP="0096132C">
            <w:r w:rsidRPr="005F3E34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7719EA05" w14:textId="77777777" w:rsidR="00345FF3" w:rsidRPr="005F3E34" w:rsidRDefault="00345FF3" w:rsidP="0096132C">
            <w:r w:rsidRPr="005F3E34">
              <w:t>текущий</w:t>
            </w:r>
          </w:p>
        </w:tc>
      </w:tr>
      <w:tr w:rsidR="00345FF3" w:rsidRPr="005F3E34" w14:paraId="16D091EA" w14:textId="77777777" w:rsidTr="0096132C">
        <w:tc>
          <w:tcPr>
            <w:tcW w:w="3085" w:type="dxa"/>
          </w:tcPr>
          <w:p w14:paraId="34568F2F" w14:textId="77777777" w:rsidR="00345FF3" w:rsidRPr="005F3E34" w:rsidRDefault="00345FF3" w:rsidP="0096132C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77BFDEBB" w14:textId="3C8FC361" w:rsidR="00345FF3" w:rsidRPr="005F3E34" w:rsidRDefault="00A16988" w:rsidP="0096132C">
            <w:r>
              <w:t>Проверочная работа</w:t>
            </w:r>
          </w:p>
        </w:tc>
      </w:tr>
      <w:tr w:rsidR="00345FF3" w:rsidRPr="005F3E34" w14:paraId="0738C955" w14:textId="77777777" w:rsidTr="0096132C">
        <w:tc>
          <w:tcPr>
            <w:tcW w:w="3085" w:type="dxa"/>
          </w:tcPr>
          <w:p w14:paraId="5A7A79B9" w14:textId="77777777" w:rsidR="00345FF3" w:rsidRPr="005F3E34" w:rsidRDefault="00345FF3" w:rsidP="0096132C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279CA57F" w14:textId="77777777" w:rsidR="00345FF3" w:rsidRPr="005F3E34" w:rsidRDefault="00345FF3" w:rsidP="0096132C">
            <w:pPr>
              <w:rPr>
                <w:bCs/>
              </w:rPr>
            </w:pPr>
          </w:p>
        </w:tc>
        <w:tc>
          <w:tcPr>
            <w:tcW w:w="6910" w:type="dxa"/>
          </w:tcPr>
          <w:p w14:paraId="3F85B335" w14:textId="77777777" w:rsidR="00345FF3" w:rsidRPr="005F3E34" w:rsidRDefault="00345FF3" w:rsidP="0096132C">
            <w:r w:rsidRPr="005F3E34">
              <w:t>Учащиеся выполняют тестовые задания, определяя правильный ответ</w:t>
            </w:r>
          </w:p>
        </w:tc>
      </w:tr>
      <w:tr w:rsidR="00345FF3" w:rsidRPr="005F3E34" w14:paraId="09EEC88B" w14:textId="77777777" w:rsidTr="0096132C">
        <w:tc>
          <w:tcPr>
            <w:tcW w:w="3085" w:type="dxa"/>
          </w:tcPr>
          <w:p w14:paraId="28906386" w14:textId="77777777" w:rsidR="00345FF3" w:rsidRPr="005F3E34" w:rsidRDefault="00345FF3" w:rsidP="0096132C">
            <w:pPr>
              <w:rPr>
                <w:bCs/>
              </w:rPr>
            </w:pPr>
            <w:r w:rsidRPr="005F3E34">
              <w:rPr>
                <w:bCs/>
              </w:rPr>
              <w:t>Критерии достижения планируемых результатов (данный вид оценивания подразумевает коллективную отметку)</w:t>
            </w:r>
          </w:p>
        </w:tc>
        <w:tc>
          <w:tcPr>
            <w:tcW w:w="6910" w:type="dxa"/>
          </w:tcPr>
          <w:tbl>
            <w:tblPr>
              <w:tblW w:w="0" w:type="auto"/>
              <w:tblInd w:w="8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58"/>
              <w:gridCol w:w="1798"/>
            </w:tblGrid>
            <w:tr w:rsidR="00345FF3" w:rsidRPr="005F3E34" w14:paraId="69BD0E1E" w14:textId="77777777" w:rsidTr="0096132C">
              <w:tc>
                <w:tcPr>
                  <w:tcW w:w="2058" w:type="dxa"/>
                </w:tcPr>
                <w:p w14:paraId="4646D483" w14:textId="77777777" w:rsidR="00345FF3" w:rsidRPr="005F3E34" w:rsidRDefault="00345FF3" w:rsidP="0096132C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вопросы 1-12</w:t>
                  </w:r>
                </w:p>
              </w:tc>
              <w:tc>
                <w:tcPr>
                  <w:tcW w:w="1798" w:type="dxa"/>
                </w:tcPr>
                <w:p w14:paraId="26536E59" w14:textId="77777777" w:rsidR="00345FF3" w:rsidRPr="005F3E34" w:rsidRDefault="00345FF3" w:rsidP="0096132C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по 1 б.</w:t>
                  </w:r>
                </w:p>
              </w:tc>
            </w:tr>
            <w:tr w:rsidR="00345FF3" w:rsidRPr="005F3E34" w14:paraId="1044C960" w14:textId="77777777" w:rsidTr="0096132C">
              <w:tc>
                <w:tcPr>
                  <w:tcW w:w="2058" w:type="dxa"/>
                </w:tcPr>
                <w:p w14:paraId="14D3812C" w14:textId="77777777" w:rsidR="00345FF3" w:rsidRPr="005F3E34" w:rsidRDefault="00345FF3" w:rsidP="0096132C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«5»</w:t>
                  </w:r>
                </w:p>
              </w:tc>
              <w:tc>
                <w:tcPr>
                  <w:tcW w:w="1798" w:type="dxa"/>
                </w:tcPr>
                <w:p w14:paraId="110F3A85" w14:textId="77777777" w:rsidR="00345FF3" w:rsidRPr="005F3E34" w:rsidRDefault="00345FF3" w:rsidP="0096132C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10-12 б.</w:t>
                  </w:r>
                </w:p>
              </w:tc>
            </w:tr>
            <w:tr w:rsidR="00345FF3" w:rsidRPr="005F3E34" w14:paraId="3E2690F6" w14:textId="77777777" w:rsidTr="0096132C">
              <w:tc>
                <w:tcPr>
                  <w:tcW w:w="2058" w:type="dxa"/>
                </w:tcPr>
                <w:p w14:paraId="39EE1F2C" w14:textId="77777777" w:rsidR="00345FF3" w:rsidRPr="005F3E34" w:rsidRDefault="00345FF3" w:rsidP="0096132C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«4»</w:t>
                  </w:r>
                </w:p>
              </w:tc>
              <w:tc>
                <w:tcPr>
                  <w:tcW w:w="1798" w:type="dxa"/>
                </w:tcPr>
                <w:p w14:paraId="7F2EB6C5" w14:textId="77777777" w:rsidR="00345FF3" w:rsidRPr="005F3E34" w:rsidRDefault="00345FF3" w:rsidP="0096132C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9-10 б.</w:t>
                  </w:r>
                </w:p>
              </w:tc>
            </w:tr>
            <w:tr w:rsidR="00345FF3" w:rsidRPr="005F3E34" w14:paraId="386CB38E" w14:textId="77777777" w:rsidTr="0096132C">
              <w:tc>
                <w:tcPr>
                  <w:tcW w:w="2058" w:type="dxa"/>
                </w:tcPr>
                <w:p w14:paraId="68940EB2" w14:textId="77777777" w:rsidR="00345FF3" w:rsidRPr="005F3E34" w:rsidRDefault="00345FF3" w:rsidP="0096132C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«3»</w:t>
                  </w:r>
                </w:p>
              </w:tc>
              <w:tc>
                <w:tcPr>
                  <w:tcW w:w="1798" w:type="dxa"/>
                </w:tcPr>
                <w:p w14:paraId="1304C0FF" w14:textId="77777777" w:rsidR="00345FF3" w:rsidRPr="005F3E34" w:rsidRDefault="00345FF3" w:rsidP="0096132C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5-7 б.</w:t>
                  </w:r>
                </w:p>
              </w:tc>
            </w:tr>
            <w:tr w:rsidR="00345FF3" w:rsidRPr="005F3E34" w14:paraId="06A9AFB8" w14:textId="77777777" w:rsidTr="0096132C">
              <w:tc>
                <w:tcPr>
                  <w:tcW w:w="2058" w:type="dxa"/>
                </w:tcPr>
                <w:p w14:paraId="3D311BEA" w14:textId="77777777" w:rsidR="00345FF3" w:rsidRPr="005F3E34" w:rsidRDefault="00345FF3" w:rsidP="0096132C">
                  <w:pPr>
                    <w:rPr>
                      <w:b/>
                    </w:rPr>
                  </w:pPr>
                  <w:r w:rsidRPr="005F3E34">
                    <w:rPr>
                      <w:b/>
                      <w:bCs/>
                    </w:rPr>
                    <w:t>отметка</w:t>
                  </w:r>
                  <w:r w:rsidRPr="005F3E34">
                    <w:rPr>
                      <w:b/>
                    </w:rPr>
                    <w:t xml:space="preserve"> «2»</w:t>
                  </w:r>
                </w:p>
              </w:tc>
              <w:tc>
                <w:tcPr>
                  <w:tcW w:w="1798" w:type="dxa"/>
                </w:tcPr>
                <w:p w14:paraId="2008A4DF" w14:textId="77777777" w:rsidR="00345FF3" w:rsidRPr="005F3E34" w:rsidRDefault="00345FF3" w:rsidP="0096132C">
                  <w:pPr>
                    <w:rPr>
                      <w:b/>
                    </w:rPr>
                  </w:pPr>
                  <w:r w:rsidRPr="005F3E34">
                    <w:rPr>
                      <w:b/>
                    </w:rPr>
                    <w:t>1-4 б.</w:t>
                  </w:r>
                </w:p>
              </w:tc>
            </w:tr>
          </w:tbl>
          <w:p w14:paraId="36C6DBDE" w14:textId="77777777" w:rsidR="00345FF3" w:rsidRPr="005F3E34" w:rsidRDefault="00345FF3" w:rsidP="0096132C"/>
          <w:p w14:paraId="05EDAC11" w14:textId="77777777" w:rsidR="00345FF3" w:rsidRPr="005F3E34" w:rsidRDefault="00345FF3" w:rsidP="0096132C">
            <w:pPr>
              <w:rPr>
                <w:bCs/>
              </w:rPr>
            </w:pPr>
          </w:p>
        </w:tc>
      </w:tr>
      <w:tr w:rsidR="00345FF3" w:rsidRPr="005F3E34" w14:paraId="34D26E2C" w14:textId="77777777" w:rsidTr="0096132C">
        <w:trPr>
          <w:trHeight w:val="2827"/>
        </w:trPr>
        <w:tc>
          <w:tcPr>
            <w:tcW w:w="9995" w:type="dxa"/>
            <w:gridSpan w:val="2"/>
          </w:tcPr>
          <w:p w14:paraId="28903119" w14:textId="77777777" w:rsidR="00345FF3" w:rsidRPr="005F3E34" w:rsidRDefault="00345FF3" w:rsidP="0096132C">
            <w:pPr>
              <w:jc w:val="center"/>
              <w:rPr>
                <w:b/>
                <w:bCs/>
              </w:rPr>
            </w:pPr>
            <w:r w:rsidRPr="005F3E34">
              <w:rPr>
                <w:b/>
                <w:bCs/>
              </w:rPr>
              <w:t>Содержание работы</w:t>
            </w:r>
          </w:p>
          <w:p w14:paraId="3EB85330" w14:textId="77777777" w:rsidR="00345FF3" w:rsidRPr="005F3E34" w:rsidRDefault="00345FF3" w:rsidP="0096132C">
            <w:pPr>
              <w:shd w:val="clear" w:color="auto" w:fill="FFFFFF"/>
            </w:pPr>
          </w:p>
          <w:p w14:paraId="405C40BD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45FF3">
              <w:rPr>
                <w:rFonts w:eastAsia="Calibri"/>
                <w:b/>
                <w:i/>
                <w:lang w:eastAsia="en-US"/>
              </w:rPr>
              <w:t xml:space="preserve">1.  Гуашь-это материал, какого вида ИЗО?  </w:t>
            </w:r>
          </w:p>
          <w:p w14:paraId="2E2C6682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 xml:space="preserve">а) живописи        </w:t>
            </w:r>
          </w:p>
          <w:p w14:paraId="78654684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б) скульптуры</w:t>
            </w:r>
          </w:p>
          <w:p w14:paraId="604F261E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 xml:space="preserve"> в) архитектуры</w:t>
            </w:r>
          </w:p>
          <w:p w14:paraId="577649F4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45FF3">
              <w:rPr>
                <w:rFonts w:eastAsia="Calibri"/>
                <w:b/>
                <w:i/>
                <w:lang w:eastAsia="en-US"/>
              </w:rPr>
              <w:t>2. Средства выразительности живописи</w:t>
            </w:r>
          </w:p>
          <w:p w14:paraId="6FFFF58C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 xml:space="preserve">а) мазок        </w:t>
            </w:r>
          </w:p>
          <w:p w14:paraId="497BE8E1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б) линия</w:t>
            </w:r>
          </w:p>
          <w:p w14:paraId="31A1E4AB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в) штрих</w:t>
            </w:r>
          </w:p>
          <w:p w14:paraId="2ACE414D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45FF3">
              <w:rPr>
                <w:rFonts w:eastAsia="Calibri"/>
                <w:b/>
                <w:i/>
                <w:lang w:eastAsia="en-US"/>
              </w:rPr>
              <w:t>3. Материал скульптуры</w:t>
            </w:r>
          </w:p>
          <w:p w14:paraId="45ABDDE5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 xml:space="preserve">а) бумага        </w:t>
            </w:r>
          </w:p>
          <w:p w14:paraId="6D6C797F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б) камень</w:t>
            </w:r>
          </w:p>
          <w:p w14:paraId="757DFF22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в)  холст</w:t>
            </w:r>
          </w:p>
          <w:p w14:paraId="7DB1C13F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45FF3">
              <w:rPr>
                <w:rFonts w:eastAsia="Calibri"/>
                <w:b/>
                <w:i/>
                <w:lang w:eastAsia="en-US"/>
              </w:rPr>
              <w:t>4.Основное средство языка живописи</w:t>
            </w:r>
          </w:p>
          <w:p w14:paraId="274F7E81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 xml:space="preserve"> а) объем        </w:t>
            </w:r>
          </w:p>
          <w:p w14:paraId="2FB4F501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 xml:space="preserve"> б) цвет</w:t>
            </w:r>
          </w:p>
          <w:p w14:paraId="4C27EE8B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 xml:space="preserve"> в) штрих</w:t>
            </w:r>
          </w:p>
          <w:p w14:paraId="32F739C4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45FF3">
              <w:rPr>
                <w:rFonts w:eastAsia="Calibri"/>
                <w:b/>
                <w:i/>
                <w:lang w:eastAsia="en-US"/>
              </w:rPr>
              <w:t>5.Пейзаж это - ...</w:t>
            </w:r>
          </w:p>
          <w:p w14:paraId="516FE3ED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а)  изображение человека</w:t>
            </w:r>
          </w:p>
          <w:p w14:paraId="4C87DF20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б)  изображение предметов</w:t>
            </w:r>
          </w:p>
          <w:p w14:paraId="1387BB46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в)  изображение природы</w:t>
            </w:r>
          </w:p>
          <w:p w14:paraId="59282E71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45FF3">
              <w:rPr>
                <w:rFonts w:eastAsia="Calibri"/>
                <w:b/>
                <w:i/>
                <w:lang w:eastAsia="en-US"/>
              </w:rPr>
              <w:t>6.  В каком жанре изображают животных</w:t>
            </w:r>
          </w:p>
          <w:p w14:paraId="758A7FDC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а)    жанр портрета</w:t>
            </w:r>
          </w:p>
          <w:p w14:paraId="5D5820D1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б)   анималистический жанр</w:t>
            </w:r>
          </w:p>
          <w:p w14:paraId="18EFE28C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 xml:space="preserve">в)    жанр натюрморта                                                                                                                                                                     </w:t>
            </w:r>
          </w:p>
          <w:p w14:paraId="45D2C88F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45FF3">
              <w:rPr>
                <w:rFonts w:eastAsia="Calibri"/>
                <w:b/>
                <w:i/>
                <w:lang w:eastAsia="en-US"/>
              </w:rPr>
              <w:t>7. Для создания каких произведений наиболее важно знание законов линейной перспективы?</w:t>
            </w:r>
          </w:p>
          <w:p w14:paraId="4264FC87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а) изделия народных промыслов   б) икона</w:t>
            </w:r>
          </w:p>
          <w:p w14:paraId="37389412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в) скульптура                                 г) городской пейзаж</w:t>
            </w:r>
          </w:p>
          <w:p w14:paraId="109545E4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45FF3">
              <w:rPr>
                <w:rFonts w:eastAsia="Calibri"/>
                <w:b/>
                <w:i/>
                <w:lang w:eastAsia="en-US"/>
              </w:rPr>
              <w:t>8.   С чего начинается картина</w:t>
            </w:r>
          </w:p>
          <w:p w14:paraId="49A6FD04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а) с эскиза        б) с натягивания холста        в) с идеи</w:t>
            </w:r>
          </w:p>
          <w:p w14:paraId="26455D58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45FF3">
              <w:rPr>
                <w:rFonts w:eastAsia="Calibri"/>
                <w:b/>
                <w:i/>
                <w:lang w:eastAsia="en-US"/>
              </w:rPr>
              <w:t>9. Выберете правильное окончание определения:</w:t>
            </w:r>
          </w:p>
          <w:p w14:paraId="4E1AB91B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345FF3">
              <w:rPr>
                <w:rFonts w:eastAsia="Calibri"/>
                <w:b/>
                <w:lang w:eastAsia="en-US"/>
              </w:rPr>
              <w:t xml:space="preserve">9.1  В линейной перспективе все предметы при удалении </w:t>
            </w:r>
          </w:p>
          <w:p w14:paraId="723C2D3A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 xml:space="preserve"> а) увеличиваются                б) уменьшаются               в) остаются без изменений.</w:t>
            </w:r>
          </w:p>
          <w:p w14:paraId="09A003E8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345FF3">
              <w:rPr>
                <w:rFonts w:eastAsia="Calibri"/>
                <w:b/>
                <w:lang w:eastAsia="en-US"/>
              </w:rPr>
              <w:t>9.2  В линейной перспективе параллельные линии по мере удаления от наблюдателя</w:t>
            </w:r>
          </w:p>
          <w:p w14:paraId="5AC29C3E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а) сходятся в одной точке             б) остаются параллельными                  в) расходятся.</w:t>
            </w:r>
          </w:p>
          <w:p w14:paraId="76F0E2DE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345FF3">
              <w:rPr>
                <w:rFonts w:eastAsia="Calibri"/>
                <w:b/>
                <w:lang w:eastAsia="en-US"/>
              </w:rPr>
              <w:lastRenderedPageBreak/>
              <w:t xml:space="preserve">9.3  В воздушной перспективе предметы при удалении </w:t>
            </w:r>
          </w:p>
          <w:p w14:paraId="123C5184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 xml:space="preserve">   а) четкие                       б) покрыты дымкой, расплывчаты</w:t>
            </w:r>
          </w:p>
          <w:p w14:paraId="2F0FF9F7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45FF3">
              <w:rPr>
                <w:rFonts w:eastAsia="Calibri"/>
                <w:b/>
                <w:i/>
                <w:lang w:eastAsia="en-US"/>
              </w:rPr>
              <w:t>10. Композиция – это</w:t>
            </w:r>
          </w:p>
          <w:p w14:paraId="12F53760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 xml:space="preserve">а) чередование изобразительных элементов                                                                                                                     </w:t>
            </w:r>
          </w:p>
          <w:p w14:paraId="645A0BA8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б) соединение отдельных частей в единое целое</w:t>
            </w:r>
          </w:p>
          <w:p w14:paraId="6D7E0532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в) жанр в изобразительном искусстве</w:t>
            </w:r>
          </w:p>
          <w:p w14:paraId="169A2EDA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45FF3">
              <w:rPr>
                <w:rFonts w:eastAsia="Calibri"/>
                <w:b/>
                <w:i/>
                <w:lang w:eastAsia="en-US"/>
              </w:rPr>
              <w:t>11.  Выберете изобразительные жанры искусства:</w:t>
            </w:r>
          </w:p>
          <w:p w14:paraId="34041306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 xml:space="preserve">а) живопись          б) графика           в) портрет           г) архитектура     д) пейзаж </w:t>
            </w:r>
          </w:p>
          <w:p w14:paraId="1B5A9F01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45FF3">
              <w:rPr>
                <w:rFonts w:eastAsia="Calibri"/>
                <w:b/>
                <w:i/>
                <w:lang w:eastAsia="en-US"/>
              </w:rPr>
              <w:t xml:space="preserve">12. В каком жанре создана картина И.Левитана «Золотая осень»                                                                            </w:t>
            </w:r>
          </w:p>
          <w:p w14:paraId="7E92AA53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 xml:space="preserve">а) батальный </w:t>
            </w:r>
          </w:p>
          <w:p w14:paraId="5B9D1E7F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б) анималистический</w:t>
            </w:r>
          </w:p>
          <w:p w14:paraId="35A7E127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 xml:space="preserve">в) натюрморт </w:t>
            </w:r>
          </w:p>
          <w:p w14:paraId="0475680B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 xml:space="preserve">г) пейзаж                                                                                                                                                                                    </w:t>
            </w:r>
          </w:p>
          <w:p w14:paraId="27251D6D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45FF3">
              <w:rPr>
                <w:rFonts w:eastAsia="Calibri"/>
                <w:b/>
                <w:i/>
                <w:lang w:eastAsia="en-US"/>
              </w:rPr>
              <w:t>13. На какой из этих картин Третьяковской галереи нет изображения лошадей?</w:t>
            </w:r>
          </w:p>
          <w:p w14:paraId="55E6B79D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а) «Богатыри» Васнецова</w:t>
            </w:r>
            <w:r w:rsidRPr="00345FF3">
              <w:rPr>
                <w:rFonts w:eastAsia="Calibri"/>
                <w:lang w:eastAsia="en-US"/>
              </w:rPr>
              <w:tab/>
              <w:t>в) «Всадница» Брюллова</w:t>
            </w:r>
          </w:p>
          <w:p w14:paraId="0F1ED3C9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45FF3">
              <w:rPr>
                <w:rFonts w:eastAsia="Calibri"/>
                <w:lang w:eastAsia="en-US"/>
              </w:rPr>
              <w:t>б) «Март» Левитана</w:t>
            </w:r>
            <w:r w:rsidRPr="00345FF3">
              <w:rPr>
                <w:rFonts w:eastAsia="Calibri"/>
                <w:lang w:eastAsia="en-US"/>
              </w:rPr>
              <w:tab/>
              <w:t xml:space="preserve">            г) «Тройка» Перова                                            </w:t>
            </w:r>
          </w:p>
          <w:p w14:paraId="2CAF8004" w14:textId="77777777" w:rsidR="00345FF3" w:rsidRPr="00345FF3" w:rsidRDefault="00345FF3" w:rsidP="00345FF3">
            <w:pPr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345FF3">
              <w:rPr>
                <w:rFonts w:eastAsia="Calibri"/>
                <w:b/>
                <w:lang w:eastAsia="en-US"/>
              </w:rPr>
              <w:t>Ответы: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83"/>
              <w:gridCol w:w="683"/>
              <w:gridCol w:w="683"/>
              <w:gridCol w:w="683"/>
              <w:gridCol w:w="683"/>
              <w:gridCol w:w="684"/>
              <w:gridCol w:w="684"/>
              <w:gridCol w:w="684"/>
              <w:gridCol w:w="684"/>
              <w:gridCol w:w="684"/>
              <w:gridCol w:w="684"/>
              <w:gridCol w:w="684"/>
              <w:gridCol w:w="684"/>
              <w:gridCol w:w="684"/>
            </w:tblGrid>
            <w:tr w:rsidR="00345FF3" w:rsidRPr="00345FF3" w14:paraId="03BB46EF" w14:textId="77777777" w:rsidTr="0096132C">
              <w:tc>
                <w:tcPr>
                  <w:tcW w:w="683" w:type="dxa"/>
                </w:tcPr>
                <w:p w14:paraId="63CEE38E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№</w:t>
                  </w:r>
                </w:p>
                <w:p w14:paraId="12FCB114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вопроса</w:t>
                  </w:r>
                </w:p>
              </w:tc>
              <w:tc>
                <w:tcPr>
                  <w:tcW w:w="683" w:type="dxa"/>
                </w:tcPr>
                <w:p w14:paraId="032214BA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1</w:t>
                  </w:r>
                </w:p>
              </w:tc>
              <w:tc>
                <w:tcPr>
                  <w:tcW w:w="683" w:type="dxa"/>
                </w:tcPr>
                <w:p w14:paraId="4D81C97C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2</w:t>
                  </w:r>
                </w:p>
              </w:tc>
              <w:tc>
                <w:tcPr>
                  <w:tcW w:w="683" w:type="dxa"/>
                </w:tcPr>
                <w:p w14:paraId="071B7072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3</w:t>
                  </w:r>
                </w:p>
              </w:tc>
              <w:tc>
                <w:tcPr>
                  <w:tcW w:w="683" w:type="dxa"/>
                </w:tcPr>
                <w:p w14:paraId="42B57A17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4</w:t>
                  </w:r>
                </w:p>
              </w:tc>
              <w:tc>
                <w:tcPr>
                  <w:tcW w:w="684" w:type="dxa"/>
                </w:tcPr>
                <w:p w14:paraId="4719926E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5</w:t>
                  </w:r>
                </w:p>
              </w:tc>
              <w:tc>
                <w:tcPr>
                  <w:tcW w:w="684" w:type="dxa"/>
                </w:tcPr>
                <w:p w14:paraId="3B136A24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6</w:t>
                  </w:r>
                </w:p>
              </w:tc>
              <w:tc>
                <w:tcPr>
                  <w:tcW w:w="684" w:type="dxa"/>
                </w:tcPr>
                <w:p w14:paraId="72DBBB4B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7</w:t>
                  </w:r>
                </w:p>
              </w:tc>
              <w:tc>
                <w:tcPr>
                  <w:tcW w:w="684" w:type="dxa"/>
                </w:tcPr>
                <w:p w14:paraId="72AD32BD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8</w:t>
                  </w:r>
                </w:p>
              </w:tc>
              <w:tc>
                <w:tcPr>
                  <w:tcW w:w="684" w:type="dxa"/>
                </w:tcPr>
                <w:p w14:paraId="79807EA8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9</w:t>
                  </w:r>
                </w:p>
              </w:tc>
              <w:tc>
                <w:tcPr>
                  <w:tcW w:w="684" w:type="dxa"/>
                </w:tcPr>
                <w:p w14:paraId="5187F8ED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10</w:t>
                  </w:r>
                </w:p>
              </w:tc>
              <w:tc>
                <w:tcPr>
                  <w:tcW w:w="684" w:type="dxa"/>
                </w:tcPr>
                <w:p w14:paraId="68658CB6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11</w:t>
                  </w:r>
                </w:p>
              </w:tc>
              <w:tc>
                <w:tcPr>
                  <w:tcW w:w="684" w:type="dxa"/>
                </w:tcPr>
                <w:p w14:paraId="1AD4228C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12</w:t>
                  </w:r>
                </w:p>
              </w:tc>
              <w:tc>
                <w:tcPr>
                  <w:tcW w:w="684" w:type="dxa"/>
                </w:tcPr>
                <w:p w14:paraId="573E1512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13</w:t>
                  </w:r>
                </w:p>
              </w:tc>
            </w:tr>
            <w:tr w:rsidR="00345FF3" w:rsidRPr="00345FF3" w14:paraId="3B8673CC" w14:textId="77777777" w:rsidTr="0096132C">
              <w:tc>
                <w:tcPr>
                  <w:tcW w:w="683" w:type="dxa"/>
                </w:tcPr>
                <w:p w14:paraId="429CE7CF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 w:rsidRPr="00345FF3">
                    <w:rPr>
                      <w:rFonts w:eastAsia="Calibri"/>
                      <w:lang w:eastAsia="en-US"/>
                    </w:rPr>
                    <w:t>ответ</w:t>
                  </w:r>
                </w:p>
              </w:tc>
              <w:tc>
                <w:tcPr>
                  <w:tcW w:w="683" w:type="dxa"/>
                </w:tcPr>
                <w:p w14:paraId="1875D7C1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345FF3">
                    <w:rPr>
                      <w:rFonts w:eastAsia="Calibri"/>
                      <w:b/>
                      <w:lang w:eastAsia="en-US"/>
                    </w:rPr>
                    <w:t>А</w:t>
                  </w:r>
                </w:p>
              </w:tc>
              <w:tc>
                <w:tcPr>
                  <w:tcW w:w="683" w:type="dxa"/>
                </w:tcPr>
                <w:p w14:paraId="7BE2BBA2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345FF3">
                    <w:rPr>
                      <w:rFonts w:eastAsia="Calibri"/>
                      <w:b/>
                      <w:lang w:eastAsia="en-US"/>
                    </w:rPr>
                    <w:t>А</w:t>
                  </w:r>
                </w:p>
              </w:tc>
              <w:tc>
                <w:tcPr>
                  <w:tcW w:w="683" w:type="dxa"/>
                </w:tcPr>
                <w:p w14:paraId="444542B8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345FF3">
                    <w:rPr>
                      <w:rFonts w:eastAsia="Calibri"/>
                      <w:b/>
                      <w:lang w:eastAsia="en-US"/>
                    </w:rPr>
                    <w:t>Б</w:t>
                  </w:r>
                </w:p>
              </w:tc>
              <w:tc>
                <w:tcPr>
                  <w:tcW w:w="683" w:type="dxa"/>
                </w:tcPr>
                <w:p w14:paraId="301D52E7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345FF3">
                    <w:rPr>
                      <w:rFonts w:eastAsia="Calibri"/>
                      <w:b/>
                      <w:lang w:eastAsia="en-US"/>
                    </w:rPr>
                    <w:t>Б</w:t>
                  </w:r>
                </w:p>
              </w:tc>
              <w:tc>
                <w:tcPr>
                  <w:tcW w:w="684" w:type="dxa"/>
                </w:tcPr>
                <w:p w14:paraId="70023B63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345FF3">
                    <w:rPr>
                      <w:rFonts w:eastAsia="Calibri"/>
                      <w:b/>
                      <w:lang w:eastAsia="en-US"/>
                    </w:rPr>
                    <w:t>В</w:t>
                  </w:r>
                </w:p>
              </w:tc>
              <w:tc>
                <w:tcPr>
                  <w:tcW w:w="684" w:type="dxa"/>
                </w:tcPr>
                <w:p w14:paraId="20AD2C25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345FF3">
                    <w:rPr>
                      <w:rFonts w:eastAsia="Calibri"/>
                      <w:b/>
                      <w:lang w:eastAsia="en-US"/>
                    </w:rPr>
                    <w:t>Б</w:t>
                  </w:r>
                </w:p>
              </w:tc>
              <w:tc>
                <w:tcPr>
                  <w:tcW w:w="684" w:type="dxa"/>
                </w:tcPr>
                <w:p w14:paraId="2E833F90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345FF3">
                    <w:rPr>
                      <w:rFonts w:eastAsia="Calibri"/>
                      <w:b/>
                      <w:lang w:eastAsia="en-US"/>
                    </w:rPr>
                    <w:t>Г</w:t>
                  </w:r>
                </w:p>
              </w:tc>
              <w:tc>
                <w:tcPr>
                  <w:tcW w:w="684" w:type="dxa"/>
                </w:tcPr>
                <w:p w14:paraId="7C2A5305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345FF3">
                    <w:rPr>
                      <w:rFonts w:eastAsia="Calibri"/>
                      <w:b/>
                      <w:lang w:eastAsia="en-US"/>
                    </w:rPr>
                    <w:t>В</w:t>
                  </w:r>
                </w:p>
              </w:tc>
              <w:tc>
                <w:tcPr>
                  <w:tcW w:w="684" w:type="dxa"/>
                </w:tcPr>
                <w:p w14:paraId="7EBFF39A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345FF3">
                    <w:rPr>
                      <w:rFonts w:eastAsia="Calibri"/>
                      <w:b/>
                      <w:lang w:eastAsia="en-US"/>
                    </w:rPr>
                    <w:t>1-Б</w:t>
                  </w:r>
                </w:p>
                <w:p w14:paraId="24F166D7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345FF3">
                    <w:rPr>
                      <w:rFonts w:eastAsia="Calibri"/>
                      <w:b/>
                      <w:lang w:eastAsia="en-US"/>
                    </w:rPr>
                    <w:t>2-А</w:t>
                  </w:r>
                </w:p>
                <w:p w14:paraId="5C02FE60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345FF3">
                    <w:rPr>
                      <w:rFonts w:eastAsia="Calibri"/>
                      <w:b/>
                      <w:lang w:eastAsia="en-US"/>
                    </w:rPr>
                    <w:t>3-Б</w:t>
                  </w:r>
                </w:p>
              </w:tc>
              <w:tc>
                <w:tcPr>
                  <w:tcW w:w="684" w:type="dxa"/>
                </w:tcPr>
                <w:p w14:paraId="79E59285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345FF3">
                    <w:rPr>
                      <w:rFonts w:eastAsia="Calibri"/>
                      <w:b/>
                      <w:lang w:eastAsia="en-US"/>
                    </w:rPr>
                    <w:t>Б</w:t>
                  </w:r>
                </w:p>
              </w:tc>
              <w:tc>
                <w:tcPr>
                  <w:tcW w:w="684" w:type="dxa"/>
                </w:tcPr>
                <w:p w14:paraId="7732FCDD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345FF3">
                    <w:rPr>
                      <w:rFonts w:eastAsia="Calibri"/>
                      <w:b/>
                      <w:lang w:eastAsia="en-US"/>
                    </w:rPr>
                    <w:t>В</w:t>
                  </w:r>
                </w:p>
              </w:tc>
              <w:tc>
                <w:tcPr>
                  <w:tcW w:w="684" w:type="dxa"/>
                </w:tcPr>
                <w:p w14:paraId="7A1B908F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345FF3">
                    <w:rPr>
                      <w:rFonts w:eastAsia="Calibri"/>
                      <w:b/>
                      <w:lang w:eastAsia="en-US"/>
                    </w:rPr>
                    <w:t>Г</w:t>
                  </w:r>
                </w:p>
              </w:tc>
              <w:tc>
                <w:tcPr>
                  <w:tcW w:w="684" w:type="dxa"/>
                </w:tcPr>
                <w:p w14:paraId="0E85BBE8" w14:textId="77777777" w:rsidR="00345FF3" w:rsidRPr="00345FF3" w:rsidRDefault="00345FF3" w:rsidP="00345FF3">
                  <w:pPr>
                    <w:contextualSpacing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345FF3">
                    <w:rPr>
                      <w:rFonts w:eastAsia="Calibri"/>
                      <w:b/>
                      <w:lang w:eastAsia="en-US"/>
                    </w:rPr>
                    <w:t>Г</w:t>
                  </w:r>
                </w:p>
              </w:tc>
            </w:tr>
          </w:tbl>
          <w:p w14:paraId="30151BA6" w14:textId="77777777" w:rsidR="00345FF3" w:rsidRPr="005F3E34" w:rsidRDefault="00345FF3" w:rsidP="0096132C">
            <w:pPr>
              <w:shd w:val="clear" w:color="auto" w:fill="FFFFFF"/>
              <w:rPr>
                <w:b/>
                <w:bCs/>
              </w:rPr>
            </w:pPr>
          </w:p>
        </w:tc>
      </w:tr>
    </w:tbl>
    <w:p w14:paraId="07D950AD" w14:textId="77777777" w:rsidR="00585C3E" w:rsidRPr="005F3E34" w:rsidRDefault="00585C3E" w:rsidP="00585C3E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7"/>
        <w:gridCol w:w="6908"/>
      </w:tblGrid>
      <w:tr w:rsidR="00585C3E" w:rsidRPr="005F3E34" w14:paraId="7B9D0853" w14:textId="77777777" w:rsidTr="00585C3E">
        <w:tc>
          <w:tcPr>
            <w:tcW w:w="9995" w:type="dxa"/>
            <w:gridSpan w:val="2"/>
          </w:tcPr>
          <w:p w14:paraId="36F8A349" w14:textId="77777777" w:rsidR="00585C3E" w:rsidRPr="005F3E34" w:rsidRDefault="00585C3E" w:rsidP="00585C3E">
            <w:pPr>
              <w:jc w:val="center"/>
            </w:pPr>
            <w:r w:rsidRPr="005F3E34">
              <w:rPr>
                <w:b/>
              </w:rPr>
              <w:t xml:space="preserve">Годовой контроль. </w:t>
            </w:r>
            <w:r w:rsidRPr="005F3E34">
              <w:t>Комплексная проверка образовательных результатов.</w:t>
            </w:r>
          </w:p>
        </w:tc>
      </w:tr>
      <w:tr w:rsidR="00585C3E" w:rsidRPr="005F3E34" w14:paraId="2D540204" w14:textId="77777777" w:rsidTr="00585C3E">
        <w:tc>
          <w:tcPr>
            <w:tcW w:w="9995" w:type="dxa"/>
            <w:gridSpan w:val="2"/>
          </w:tcPr>
          <w:p w14:paraId="52554C11" w14:textId="77777777" w:rsidR="00585C3E" w:rsidRPr="005F3E34" w:rsidRDefault="00585C3E" w:rsidP="00625E65">
            <w:pPr>
              <w:jc w:val="center"/>
              <w:rPr>
                <w:b/>
              </w:rPr>
            </w:pPr>
            <w:r w:rsidRPr="005F3E34">
              <w:t>Контролируемая тема:</w:t>
            </w:r>
            <w:r w:rsidR="00490EFD" w:rsidRPr="005F3E34">
              <w:rPr>
                <w:b/>
              </w:rPr>
              <w:t>«</w:t>
            </w:r>
            <w:r w:rsidR="00625E65" w:rsidRPr="005F3E34">
              <w:rPr>
                <w:b/>
              </w:rPr>
              <w:t>Виды изобразительного искусства и основы их образного языка</w:t>
            </w:r>
            <w:r w:rsidR="00782B2B" w:rsidRPr="005F3E34">
              <w:rPr>
                <w:b/>
              </w:rPr>
              <w:t>»</w:t>
            </w:r>
            <w:r w:rsidR="00490EFD" w:rsidRPr="005F3E34">
              <w:rPr>
                <w:b/>
              </w:rPr>
              <w:t>, «</w:t>
            </w:r>
            <w:r w:rsidR="00625E65" w:rsidRPr="005F3E34">
              <w:rPr>
                <w:b/>
              </w:rPr>
              <w:t>Мир наших вещей. Натюрморт</w:t>
            </w:r>
            <w:r w:rsidR="00490EFD" w:rsidRPr="005F3E34">
              <w:rPr>
                <w:b/>
              </w:rPr>
              <w:t>»</w:t>
            </w:r>
            <w:r w:rsidR="00625E65" w:rsidRPr="005F3E34">
              <w:rPr>
                <w:b/>
              </w:rPr>
              <w:t>, «Вглядываясь в человека. Портрет в изобразительном искусстве», «Человек и пространство в изобразительном искусстве»</w:t>
            </w:r>
          </w:p>
        </w:tc>
      </w:tr>
      <w:tr w:rsidR="001966F1" w:rsidRPr="005F3E34" w14:paraId="33B065AE" w14:textId="77777777" w:rsidTr="00585C3E">
        <w:tc>
          <w:tcPr>
            <w:tcW w:w="3087" w:type="dxa"/>
          </w:tcPr>
          <w:p w14:paraId="0ADE2521" w14:textId="77777777" w:rsidR="001966F1" w:rsidRPr="005F3E34" w:rsidRDefault="001966F1" w:rsidP="00585C3E">
            <w:r w:rsidRPr="005F3E34">
              <w:rPr>
                <w:bCs/>
              </w:rPr>
              <w:t>Вид контроля</w:t>
            </w:r>
          </w:p>
        </w:tc>
        <w:tc>
          <w:tcPr>
            <w:tcW w:w="6908" w:type="dxa"/>
          </w:tcPr>
          <w:p w14:paraId="07431605" w14:textId="77777777" w:rsidR="001966F1" w:rsidRPr="005F3E34" w:rsidRDefault="001966F1" w:rsidP="001966F1">
            <w:pPr>
              <w:rPr>
                <w:b/>
              </w:rPr>
            </w:pPr>
            <w:r w:rsidRPr="005F3E34">
              <w:rPr>
                <w:bCs/>
              </w:rPr>
              <w:t>промежуточный</w:t>
            </w:r>
          </w:p>
        </w:tc>
      </w:tr>
      <w:tr w:rsidR="001966F1" w:rsidRPr="005F3E34" w14:paraId="16BE7AA4" w14:textId="77777777" w:rsidTr="00585C3E">
        <w:tc>
          <w:tcPr>
            <w:tcW w:w="3087" w:type="dxa"/>
          </w:tcPr>
          <w:p w14:paraId="11398FF7" w14:textId="77777777" w:rsidR="001966F1" w:rsidRPr="005F3E34" w:rsidRDefault="001966F1" w:rsidP="00585C3E">
            <w:pPr>
              <w:jc w:val="both"/>
              <w:rPr>
                <w:bCs/>
              </w:rPr>
            </w:pPr>
            <w:r w:rsidRPr="005F3E34">
              <w:rPr>
                <w:bCs/>
              </w:rPr>
              <w:t>Форма контроля</w:t>
            </w:r>
          </w:p>
        </w:tc>
        <w:tc>
          <w:tcPr>
            <w:tcW w:w="6908" w:type="dxa"/>
          </w:tcPr>
          <w:p w14:paraId="6854C2B5" w14:textId="77777777" w:rsidR="001966F1" w:rsidRPr="005F3E34" w:rsidRDefault="00625E65" w:rsidP="00625E65">
            <w:r w:rsidRPr="005F3E34">
              <w:t>Тесты</w:t>
            </w:r>
            <w:r w:rsidR="005F3E34" w:rsidRPr="005F3E34">
              <w:t xml:space="preserve"> и вопросы</w:t>
            </w:r>
            <w:r w:rsidR="001966F1" w:rsidRPr="005F3E34">
              <w:t xml:space="preserve"> на знание теоретического материала; творческое задание </w:t>
            </w:r>
          </w:p>
        </w:tc>
      </w:tr>
      <w:tr w:rsidR="001966F1" w:rsidRPr="005F3E34" w14:paraId="4061EA7B" w14:textId="77777777" w:rsidTr="00585C3E">
        <w:tc>
          <w:tcPr>
            <w:tcW w:w="3087" w:type="dxa"/>
          </w:tcPr>
          <w:p w14:paraId="247393BC" w14:textId="77777777" w:rsidR="001966F1" w:rsidRPr="005F3E34" w:rsidRDefault="001966F1" w:rsidP="00585C3E">
            <w:pPr>
              <w:rPr>
                <w:bCs/>
              </w:rPr>
            </w:pPr>
            <w:r w:rsidRPr="005F3E34">
              <w:rPr>
                <w:bCs/>
              </w:rPr>
              <w:t>Планируемый результат</w:t>
            </w:r>
          </w:p>
          <w:p w14:paraId="00F768F2" w14:textId="77777777" w:rsidR="001966F1" w:rsidRPr="005F3E34" w:rsidRDefault="001966F1" w:rsidP="00585C3E">
            <w:pPr>
              <w:rPr>
                <w:bCs/>
              </w:rPr>
            </w:pPr>
          </w:p>
        </w:tc>
        <w:tc>
          <w:tcPr>
            <w:tcW w:w="6908" w:type="dxa"/>
          </w:tcPr>
          <w:p w14:paraId="2E81B0A1" w14:textId="77777777" w:rsidR="001966F1" w:rsidRPr="005F3E34" w:rsidRDefault="001966F1" w:rsidP="005F3E34">
            <w:r w:rsidRPr="005F3E34">
              <w:t>Обучаю</w:t>
            </w:r>
            <w:r w:rsidR="005F3E34" w:rsidRPr="005F3E34">
              <w:t>щиеся ответят на задания тестов, проанализируют художественное произведение</w:t>
            </w:r>
          </w:p>
        </w:tc>
      </w:tr>
      <w:tr w:rsidR="001966F1" w:rsidRPr="005F3E34" w14:paraId="02E042A4" w14:textId="77777777" w:rsidTr="001966F1">
        <w:trPr>
          <w:trHeight w:val="985"/>
        </w:trPr>
        <w:tc>
          <w:tcPr>
            <w:tcW w:w="3087" w:type="dxa"/>
          </w:tcPr>
          <w:p w14:paraId="076D356F" w14:textId="77777777" w:rsidR="001966F1" w:rsidRPr="005F3E34" w:rsidRDefault="001966F1" w:rsidP="00585C3E">
            <w:pPr>
              <w:rPr>
                <w:bCs/>
              </w:rPr>
            </w:pPr>
            <w:r w:rsidRPr="005F3E34">
              <w:rPr>
                <w:bCs/>
              </w:rPr>
              <w:t xml:space="preserve">Критерии достижения </w:t>
            </w:r>
          </w:p>
          <w:p w14:paraId="03A79CB9" w14:textId="77777777" w:rsidR="001966F1" w:rsidRPr="005F3E34" w:rsidRDefault="001966F1" w:rsidP="00585C3E">
            <w:pPr>
              <w:rPr>
                <w:bCs/>
              </w:rPr>
            </w:pPr>
            <w:r w:rsidRPr="005F3E34">
              <w:rPr>
                <w:bCs/>
              </w:rPr>
              <w:t xml:space="preserve">планируемых результатов </w:t>
            </w:r>
          </w:p>
          <w:p w14:paraId="50341DED" w14:textId="77777777" w:rsidR="001966F1" w:rsidRPr="005F3E34" w:rsidRDefault="001966F1" w:rsidP="00585C3E">
            <w:pPr>
              <w:rPr>
                <w:b/>
              </w:rPr>
            </w:pPr>
          </w:p>
          <w:p w14:paraId="7A6CFA31" w14:textId="77777777" w:rsidR="001966F1" w:rsidRPr="005F3E34" w:rsidRDefault="001966F1" w:rsidP="00585C3E">
            <w:pPr>
              <w:rPr>
                <w:b/>
              </w:rPr>
            </w:pPr>
          </w:p>
          <w:p w14:paraId="41C7159F" w14:textId="77777777" w:rsidR="001966F1" w:rsidRPr="005F3E34" w:rsidRDefault="001966F1" w:rsidP="00585C3E">
            <w:pPr>
              <w:rPr>
                <w:b/>
              </w:rPr>
            </w:pPr>
          </w:p>
          <w:p w14:paraId="0D955D4A" w14:textId="77777777" w:rsidR="001966F1" w:rsidRPr="005F3E34" w:rsidRDefault="001966F1" w:rsidP="00585C3E">
            <w:pPr>
              <w:rPr>
                <w:b/>
              </w:rPr>
            </w:pPr>
          </w:p>
          <w:p w14:paraId="3628A245" w14:textId="77777777" w:rsidR="001966F1" w:rsidRPr="005F3E34" w:rsidRDefault="001966F1" w:rsidP="00585C3E">
            <w:pPr>
              <w:rPr>
                <w:b/>
                <w:bCs/>
              </w:rPr>
            </w:pPr>
          </w:p>
          <w:p w14:paraId="4FE6085B" w14:textId="77777777" w:rsidR="001966F1" w:rsidRPr="005F3E34" w:rsidRDefault="001966F1" w:rsidP="00585C3E">
            <w:pPr>
              <w:rPr>
                <w:bCs/>
              </w:rPr>
            </w:pPr>
          </w:p>
        </w:tc>
        <w:tc>
          <w:tcPr>
            <w:tcW w:w="6908" w:type="dxa"/>
          </w:tcPr>
          <w:p w14:paraId="46DB7C5A" w14:textId="77777777" w:rsidR="001966F1" w:rsidRPr="005F3E34" w:rsidRDefault="001966F1" w:rsidP="00761762"/>
          <w:p w14:paraId="6D3E54BF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Время на выполнение работы – 45 минут.</w:t>
            </w:r>
          </w:p>
          <w:p w14:paraId="0B460B3E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Контрольная работа состоит из 3-х частей:</w:t>
            </w:r>
          </w:p>
          <w:p w14:paraId="1929F3B6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1 часть – тест;</w:t>
            </w:r>
          </w:p>
          <w:p w14:paraId="79774AB4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2 часть – ответы на вопросы;</w:t>
            </w:r>
          </w:p>
          <w:p w14:paraId="7079E76E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3 часть – анализ художественного произведения.(Приложение 1)</w:t>
            </w:r>
          </w:p>
          <w:p w14:paraId="0FB05389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Система оценивания:</w:t>
            </w:r>
          </w:p>
          <w:p w14:paraId="7A8169E2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1 часть – вопросы 1, 3, 4, 5 – 2 балла за полный правильный ответ; 1 балл за частично правильный ответ (50% и более правильно выбранных вариантов ответов); вопросы 2, 6, 7, 8, 9, 10 – 1 балл за правильный ответ;</w:t>
            </w:r>
          </w:p>
          <w:p w14:paraId="51C80F5E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2 часть –правильный ответ – 2 балла;</w:t>
            </w:r>
          </w:p>
          <w:p w14:paraId="03026431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3 часть – от 0 до 5 баллов:</w:t>
            </w:r>
          </w:p>
          <w:p w14:paraId="0DCA5384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5 баллов – дана полная характеристика художественного произведения по всем пунктам плана, включая личное эмоциональное впечатление от произведения;</w:t>
            </w:r>
          </w:p>
          <w:p w14:paraId="25F2ACC6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4 балла – дана полная характеристика художественного произведения по всем пунктам плана, но отсутствует личное отношение к произведению;</w:t>
            </w:r>
          </w:p>
          <w:p w14:paraId="69DAECC9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 xml:space="preserve">3 балла – дана неполная характеристика произведения, </w:t>
            </w:r>
            <w:r w:rsidRPr="005F3E34">
              <w:rPr>
                <w:bCs/>
              </w:rPr>
              <w:lastRenderedPageBreak/>
              <w:t>отсутствует личное отношение к произведению;</w:t>
            </w:r>
          </w:p>
          <w:p w14:paraId="0EBAD874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2 балла – дана частичная характеристика произведения, не отражающая его основные выразительные особенности;</w:t>
            </w:r>
          </w:p>
          <w:p w14:paraId="310E902A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1 балл – характеристика дана с существенными ошибками, искажающими суть произведения.</w:t>
            </w:r>
          </w:p>
          <w:p w14:paraId="16BD73AD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«0» баллов – характеристика произведения отсутствует.</w:t>
            </w:r>
          </w:p>
          <w:p w14:paraId="7D0B7435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Максимальное количество баллов: 25.</w:t>
            </w:r>
          </w:p>
          <w:p w14:paraId="3B761695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Оценка «5» - 21-25 баллов;</w:t>
            </w:r>
          </w:p>
          <w:p w14:paraId="3C4D1963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Оценка «4» - 16-20 баллов;</w:t>
            </w:r>
          </w:p>
          <w:p w14:paraId="74D3BAD6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Оценка «3» - 11-15 баллов;</w:t>
            </w:r>
          </w:p>
          <w:p w14:paraId="79B395B4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Оценка «2» - 10 баллов.</w:t>
            </w:r>
          </w:p>
          <w:p w14:paraId="7983253B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При оценивании итоговой работы следует обязательно отметить достигнутые учеником успехи, а также недостатки и пути их устранения.</w:t>
            </w:r>
          </w:p>
          <w:p w14:paraId="3738389A" w14:textId="77777777" w:rsidR="001966F1" w:rsidRPr="005F3E34" w:rsidRDefault="001966F1" w:rsidP="001966F1">
            <w:pPr>
              <w:rPr>
                <w:bCs/>
              </w:rPr>
            </w:pPr>
            <w:r w:rsidRPr="005F3E34">
              <w:rPr>
                <w:bCs/>
              </w:rPr>
              <w:t>Систему подсчета баллов и оценивания заданий, а также правила их выполнения необходимо обсудить с учащимися до выполнения контрольной работы.</w:t>
            </w:r>
          </w:p>
        </w:tc>
      </w:tr>
      <w:tr w:rsidR="001966F1" w:rsidRPr="005F3E34" w14:paraId="728DFC33" w14:textId="77777777" w:rsidTr="00F53242">
        <w:trPr>
          <w:trHeight w:val="395"/>
        </w:trPr>
        <w:tc>
          <w:tcPr>
            <w:tcW w:w="9995" w:type="dxa"/>
            <w:gridSpan w:val="2"/>
          </w:tcPr>
          <w:p w14:paraId="7069471F" w14:textId="77777777" w:rsidR="001966F1" w:rsidRPr="005F3E34" w:rsidRDefault="001966F1" w:rsidP="00625E65">
            <w:pPr>
              <w:contextualSpacing/>
              <w:jc w:val="center"/>
              <w:rPr>
                <w:b/>
              </w:rPr>
            </w:pPr>
            <w:r w:rsidRPr="005F3E34">
              <w:rPr>
                <w:b/>
              </w:rPr>
              <w:lastRenderedPageBreak/>
              <w:t>Содержание</w:t>
            </w:r>
          </w:p>
          <w:p w14:paraId="11DA5D4A" w14:textId="77777777" w:rsidR="001966F1" w:rsidRPr="005F3E34" w:rsidRDefault="001966F1" w:rsidP="00625E65">
            <w:pPr>
              <w:contextualSpacing/>
              <w:jc w:val="center"/>
              <w:rPr>
                <w:b/>
              </w:rPr>
            </w:pPr>
          </w:p>
          <w:p w14:paraId="01398F04" w14:textId="77777777" w:rsidR="001966F1" w:rsidRPr="005F3E34" w:rsidRDefault="001966F1" w:rsidP="00625E65">
            <w:pPr>
              <w:ind w:firstLine="709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val="en-US" w:eastAsia="en-US"/>
              </w:rPr>
              <w:t>I</w:t>
            </w:r>
            <w:r w:rsidRPr="005F3E34">
              <w:rPr>
                <w:rFonts w:eastAsia="Calibri"/>
                <w:b/>
                <w:lang w:eastAsia="en-US"/>
              </w:rPr>
              <w:t xml:space="preserve"> ВАРИАНТ</w:t>
            </w:r>
          </w:p>
          <w:p w14:paraId="18304999" w14:textId="77777777" w:rsidR="001966F1" w:rsidRPr="005F3E34" w:rsidRDefault="001966F1" w:rsidP="00625E65">
            <w:pPr>
              <w:numPr>
                <w:ilvl w:val="0"/>
                <w:numId w:val="21"/>
              </w:numPr>
              <w:contextualSpacing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5F3E34">
              <w:rPr>
                <w:rFonts w:eastAsia="Calibri"/>
                <w:b/>
                <w:u w:val="single"/>
                <w:lang w:eastAsia="en-US"/>
              </w:rPr>
              <w:t>часть</w:t>
            </w:r>
          </w:p>
          <w:p w14:paraId="0F842E74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Внимательно прочитайте вопросы и найдите верные ответы ( их может быть несколько)</w:t>
            </w:r>
          </w:p>
          <w:p w14:paraId="5CF6DC23" w14:textId="77777777" w:rsidR="001966F1" w:rsidRPr="005F3E34" w:rsidRDefault="001966F1" w:rsidP="00625E65">
            <w:pPr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 xml:space="preserve">1. К видам изобразительного искусства относятся: </w:t>
            </w:r>
          </w:p>
          <w:p w14:paraId="0568118F" w14:textId="77777777" w:rsidR="001966F1" w:rsidRPr="005F3E34" w:rsidRDefault="001966F1" w:rsidP="00625E6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а)графика, б)музыка, в)живопись, г) архитектура</w:t>
            </w:r>
            <w:r w:rsidR="00625E65" w:rsidRPr="005F3E34">
              <w:rPr>
                <w:rFonts w:eastAsia="Calibri"/>
                <w:lang w:eastAsia="en-US"/>
              </w:rPr>
              <w:t>, д)театр, е)скульптура, ж)ДПИ.</w:t>
            </w:r>
          </w:p>
          <w:p w14:paraId="047646DC" w14:textId="77777777" w:rsidR="00625E65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 xml:space="preserve">2. Вид изобразительного искусства, основным выразительным средством             которого является цвет:                                                                                         </w:t>
            </w:r>
          </w:p>
          <w:p w14:paraId="48892A55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а)графика;  б)живопись, в) скульптура, г) ДПИ.</w:t>
            </w:r>
          </w:p>
          <w:p w14:paraId="5129D280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3. Что из перечисленного относится к графическим материалам?</w:t>
            </w:r>
          </w:p>
          <w:p w14:paraId="4C7D4740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а)акварель, б)сангина, в)графи</w:t>
            </w:r>
            <w:r w:rsidR="00625E65" w:rsidRPr="005F3E34">
              <w:rPr>
                <w:rFonts w:eastAsia="Calibri"/>
                <w:i/>
                <w:lang w:eastAsia="en-US"/>
              </w:rPr>
              <w:t>тный карандаш, г)масло, д)соус.</w:t>
            </w:r>
          </w:p>
          <w:p w14:paraId="7D23386A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4. Какие цвета из перечисленных являются составными?</w:t>
            </w:r>
          </w:p>
          <w:p w14:paraId="4B38365D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 xml:space="preserve">а)фиолетовый, б)красный, </w:t>
            </w:r>
            <w:r w:rsidR="00625E65" w:rsidRPr="005F3E34">
              <w:rPr>
                <w:rFonts w:eastAsia="Calibri"/>
                <w:i/>
                <w:lang w:eastAsia="en-US"/>
              </w:rPr>
              <w:t>в)зеленый, г)желтый, д)розовый.</w:t>
            </w:r>
          </w:p>
          <w:p w14:paraId="468A715D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5. Соедините пары контрастных цветов:</w:t>
            </w:r>
          </w:p>
          <w:p w14:paraId="482BE5FC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Красный          Фиолетовый</w:t>
            </w:r>
          </w:p>
          <w:p w14:paraId="5722CF49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Синий               Зеленый</w:t>
            </w:r>
          </w:p>
          <w:p w14:paraId="6D76FC15" w14:textId="77777777" w:rsidR="001966F1" w:rsidRPr="005F3E34" w:rsidRDefault="00625E65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Желтый          Оранжевый</w:t>
            </w:r>
          </w:p>
          <w:p w14:paraId="08B1A64C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6. Передача объема предметов на плоскости выполняется с помощью:</w:t>
            </w:r>
          </w:p>
          <w:p w14:paraId="22455E0B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а)штриховки, б)передачи светотени, в)колорита.</w:t>
            </w:r>
          </w:p>
          <w:p w14:paraId="5A359AD2" w14:textId="77777777" w:rsidR="001966F1" w:rsidRPr="005F3E34" w:rsidRDefault="001966F1" w:rsidP="00625E65">
            <w:pPr>
              <w:contextualSpacing/>
              <w:rPr>
                <w:rFonts w:eastAsia="Calibri"/>
                <w:b/>
              </w:rPr>
            </w:pPr>
            <w:r w:rsidRPr="005F3E34">
              <w:rPr>
                <w:rFonts w:eastAsia="Calibri"/>
                <w:b/>
                <w:lang w:eastAsia="en-US"/>
              </w:rPr>
              <w:t xml:space="preserve">7. </w:t>
            </w:r>
            <w:r w:rsidRPr="005F3E34">
              <w:rPr>
                <w:rFonts w:eastAsia="Calibri"/>
                <w:b/>
              </w:rPr>
              <w:t>Натюрморт – это …</w:t>
            </w:r>
          </w:p>
          <w:p w14:paraId="5581476D" w14:textId="77777777" w:rsidR="001966F1" w:rsidRPr="005F3E34" w:rsidRDefault="001966F1" w:rsidP="00625E65">
            <w:pPr>
              <w:contextualSpacing/>
              <w:rPr>
                <w:rFonts w:eastAsia="Calibri"/>
                <w:i/>
              </w:rPr>
            </w:pPr>
            <w:r w:rsidRPr="005F3E34">
              <w:rPr>
                <w:rFonts w:eastAsia="Calibri"/>
                <w:i/>
              </w:rPr>
              <w:t>а) вид изобразительного искусства;</w:t>
            </w:r>
          </w:p>
          <w:p w14:paraId="5B9DF1F8" w14:textId="77777777" w:rsidR="001966F1" w:rsidRPr="005F3E34" w:rsidRDefault="001966F1" w:rsidP="00625E65">
            <w:pPr>
              <w:contextualSpacing/>
              <w:rPr>
                <w:rFonts w:eastAsia="Calibri"/>
                <w:i/>
              </w:rPr>
            </w:pPr>
            <w:r w:rsidRPr="005F3E34">
              <w:rPr>
                <w:rFonts w:eastAsia="Calibri"/>
                <w:i/>
              </w:rPr>
              <w:t>б) предметы;</w:t>
            </w:r>
          </w:p>
          <w:p w14:paraId="55589AF9" w14:textId="77777777" w:rsidR="001966F1" w:rsidRPr="005F3E34" w:rsidRDefault="001966F1" w:rsidP="00625E65">
            <w:pPr>
              <w:contextualSpacing/>
              <w:rPr>
                <w:rFonts w:eastAsia="Calibri"/>
                <w:i/>
              </w:rPr>
            </w:pPr>
            <w:r w:rsidRPr="005F3E34">
              <w:rPr>
                <w:rFonts w:eastAsia="Calibri"/>
                <w:i/>
              </w:rPr>
              <w:t>в) жанр изобразительного искусства, пос</w:t>
            </w:r>
            <w:r w:rsidR="00625E65" w:rsidRPr="005F3E34">
              <w:rPr>
                <w:rFonts w:eastAsia="Calibri"/>
                <w:i/>
              </w:rPr>
              <w:t>вящённый изображению предметов.</w:t>
            </w:r>
          </w:p>
          <w:p w14:paraId="433E212B" w14:textId="77777777" w:rsidR="00625E65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 xml:space="preserve">8. Жанр, в котором главный герой – природа:                                                                  </w:t>
            </w:r>
          </w:p>
          <w:p w14:paraId="418B38E0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 на</w:t>
            </w:r>
            <w:r w:rsidR="00625E65" w:rsidRPr="005F3E34">
              <w:rPr>
                <w:rFonts w:eastAsia="Calibri"/>
                <w:i/>
                <w:lang w:eastAsia="en-US"/>
              </w:rPr>
              <w:t>тюрморт, б) пейзаж, в) портрет;</w:t>
            </w:r>
          </w:p>
          <w:p w14:paraId="1511C371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9. Вид портрета, передающий портретные черты и характерные особенности человека в юмористической форме</w:t>
            </w:r>
            <w:r w:rsidRPr="005F3E34">
              <w:rPr>
                <w:rFonts w:eastAsia="Calibri"/>
                <w:lang w:eastAsia="en-US"/>
              </w:rPr>
              <w:t>:</w:t>
            </w:r>
          </w:p>
          <w:p w14:paraId="65838643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а)шарж, б)пар</w:t>
            </w:r>
            <w:r w:rsidR="00625E65" w:rsidRPr="005F3E34">
              <w:rPr>
                <w:rFonts w:eastAsia="Calibri"/>
                <w:i/>
                <w:lang w:eastAsia="en-US"/>
              </w:rPr>
              <w:t>адный, в)камерный, г)погрудный;</w:t>
            </w:r>
          </w:p>
          <w:p w14:paraId="01C2ABBC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10. События повседневной жизни людей отражают произведения</w:t>
            </w:r>
          </w:p>
          <w:p w14:paraId="2442F449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а)исторического жанра, б)батального жанра, в)бытового жанра;</w:t>
            </w:r>
          </w:p>
          <w:p w14:paraId="37A255B6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br w:type="page"/>
            </w:r>
            <w:r w:rsidRPr="005F3E34">
              <w:rPr>
                <w:rFonts w:eastAsia="Calibri"/>
                <w:b/>
                <w:u w:val="single"/>
                <w:lang w:eastAsia="en-US"/>
              </w:rPr>
              <w:t>2 часть</w:t>
            </w:r>
          </w:p>
          <w:p w14:paraId="69BEF2A5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1. Продолжи фразу: «Художник, изображающий битвы и сражения, называется……………………..» </w:t>
            </w:r>
          </w:p>
          <w:p w14:paraId="5D6F8160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2. Как называется вид перспективы, отражающий изменение размеров предметов с удалением</w:t>
            </w:r>
            <w:r w:rsidR="00625E65" w:rsidRPr="005F3E34">
              <w:rPr>
                <w:rFonts w:eastAsia="Calibri"/>
                <w:lang w:eastAsia="en-US"/>
              </w:rPr>
              <w:t xml:space="preserve"> от наблюдателя? ………………………………..</w:t>
            </w:r>
          </w:p>
          <w:p w14:paraId="19C32D20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lastRenderedPageBreak/>
              <w:t>3. Изображение челове</w:t>
            </w:r>
            <w:r w:rsidR="00625E65" w:rsidRPr="005F3E34">
              <w:rPr>
                <w:rFonts w:eastAsia="Calibri"/>
                <w:lang w:eastAsia="en-US"/>
              </w:rPr>
              <w:t>ка сбоку называется………………………………</w:t>
            </w:r>
          </w:p>
          <w:p w14:paraId="6FA6D1A8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5F3E34">
              <w:rPr>
                <w:rFonts w:eastAsia="Calibri"/>
                <w:b/>
                <w:u w:val="single"/>
                <w:lang w:eastAsia="en-US"/>
              </w:rPr>
              <w:t>3 часть</w:t>
            </w:r>
          </w:p>
          <w:p w14:paraId="6DC5FA3D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Проанализировать художественное произведение: </w:t>
            </w:r>
          </w:p>
          <w:p w14:paraId="5F1DD8B0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1 вариант: И. Левитан «Золотая осень»</w:t>
            </w:r>
          </w:p>
          <w:p w14:paraId="170ED2BF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 вариант: И. Хруцкий «Цветы и плоды»</w:t>
            </w:r>
          </w:p>
          <w:p w14:paraId="2EB7B810" w14:textId="77777777" w:rsidR="001966F1" w:rsidRPr="005F3E34" w:rsidRDefault="001966F1" w:rsidP="00625E65">
            <w:pPr>
              <w:contextualSpacing/>
              <w:rPr>
                <w:b/>
              </w:rPr>
            </w:pPr>
          </w:p>
          <w:p w14:paraId="591D0D03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val="en-US" w:eastAsia="en-US"/>
              </w:rPr>
              <w:t>II</w:t>
            </w:r>
            <w:r w:rsidRPr="005F3E34">
              <w:rPr>
                <w:rFonts w:eastAsia="Calibri"/>
                <w:b/>
                <w:lang w:eastAsia="en-US"/>
              </w:rPr>
              <w:t xml:space="preserve"> ВАРИАНТ</w:t>
            </w:r>
          </w:p>
          <w:p w14:paraId="4A8905B4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5F3E34">
              <w:rPr>
                <w:rFonts w:eastAsia="Calibri"/>
                <w:b/>
                <w:u w:val="single"/>
                <w:lang w:eastAsia="en-US"/>
              </w:rPr>
              <w:t>1 часть</w:t>
            </w:r>
          </w:p>
          <w:p w14:paraId="05ACAD86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Внимательно прочитайте вопросы и найдите верные ответы ( их может быть несколько)</w:t>
            </w:r>
          </w:p>
          <w:p w14:paraId="4C89AD12" w14:textId="77777777" w:rsidR="001966F1" w:rsidRPr="005F3E34" w:rsidRDefault="001966F1" w:rsidP="00625E65">
            <w:pPr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 xml:space="preserve">1. К видам </w:t>
            </w:r>
            <w:r w:rsidRPr="005F3E34">
              <w:rPr>
                <w:rFonts w:eastAsia="Calibri"/>
                <w:b/>
                <w:u w:val="single"/>
                <w:lang w:eastAsia="en-US"/>
              </w:rPr>
              <w:t>изобразительного</w:t>
            </w:r>
            <w:r w:rsidRPr="005F3E34">
              <w:rPr>
                <w:rFonts w:eastAsia="Calibri"/>
                <w:b/>
                <w:lang w:eastAsia="en-US"/>
              </w:rPr>
              <w:t xml:space="preserve"> искусства не относятся: </w:t>
            </w:r>
          </w:p>
          <w:p w14:paraId="58C158A4" w14:textId="77777777" w:rsidR="001966F1" w:rsidRPr="005F3E34" w:rsidRDefault="001966F1" w:rsidP="00625E65">
            <w:pPr>
              <w:contextualSpacing/>
              <w:jc w:val="both"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а)графика, б)музыка, в)живопись, г) архитектура,</w:t>
            </w:r>
            <w:r w:rsidR="00625E65" w:rsidRPr="005F3E34">
              <w:rPr>
                <w:rFonts w:eastAsia="Calibri"/>
                <w:i/>
                <w:lang w:eastAsia="en-US"/>
              </w:rPr>
              <w:t xml:space="preserve"> д)театр, е)скульптура, ж)ДПИ. </w:t>
            </w:r>
          </w:p>
          <w:p w14:paraId="0C7261E6" w14:textId="77777777" w:rsidR="00625E65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 xml:space="preserve">2. Один из видов изобразительного искусства, главным языком которого является тон, а роль цвета ограничена и условна:                                          </w:t>
            </w:r>
          </w:p>
          <w:p w14:paraId="1B2271A0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а)живопись, б)графика, в)скульптура, г)архитектура;</w:t>
            </w:r>
          </w:p>
          <w:p w14:paraId="136DBC07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3. Что из перечисленного относится к живописным материалам?</w:t>
            </w:r>
          </w:p>
          <w:p w14:paraId="73D31528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а)акварель, б)сангина, в)графитны</w:t>
            </w:r>
            <w:r w:rsidR="00625E65" w:rsidRPr="005F3E34">
              <w:rPr>
                <w:rFonts w:eastAsia="Calibri"/>
                <w:i/>
                <w:lang w:eastAsia="en-US"/>
              </w:rPr>
              <w:t>й карандаш, г)масло, д)темпера.</w:t>
            </w:r>
          </w:p>
          <w:p w14:paraId="03DF9DB7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4. Какие цвета из перечисленных являются основными?</w:t>
            </w:r>
          </w:p>
          <w:p w14:paraId="34B22476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а)фиолетовый, б)красный, в)зеленый</w:t>
            </w:r>
            <w:r w:rsidR="00625E65" w:rsidRPr="005F3E34">
              <w:rPr>
                <w:rFonts w:eastAsia="Calibri"/>
                <w:i/>
                <w:lang w:eastAsia="en-US"/>
              </w:rPr>
              <w:t>, г)желтый, д)розовый, е)синий.</w:t>
            </w:r>
          </w:p>
          <w:p w14:paraId="312D9870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5. Соедините пары сближенных цветов:</w:t>
            </w:r>
          </w:p>
          <w:p w14:paraId="3D3DC4CC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 xml:space="preserve">Красный          Зеленый </w:t>
            </w:r>
          </w:p>
          <w:p w14:paraId="05B3A439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Синий               Оранжевый</w:t>
            </w:r>
          </w:p>
          <w:p w14:paraId="57AFD794" w14:textId="77777777" w:rsidR="001966F1" w:rsidRPr="005F3E34" w:rsidRDefault="00625E65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Желтый          Фиолетовый</w:t>
            </w:r>
          </w:p>
          <w:p w14:paraId="0FEE1D70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6. Самое светлое место на предмете, отражение источника света:</w:t>
            </w:r>
          </w:p>
          <w:p w14:paraId="3CEC0EE8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а)полутень, б)рефлекс, в)свет, г)блик;</w:t>
            </w:r>
          </w:p>
          <w:p w14:paraId="47049D1E" w14:textId="77777777" w:rsidR="001966F1" w:rsidRPr="005F3E34" w:rsidRDefault="001966F1" w:rsidP="00625E65">
            <w:pPr>
              <w:contextualSpacing/>
              <w:rPr>
                <w:b/>
              </w:rPr>
            </w:pPr>
            <w:r w:rsidRPr="005F3E34">
              <w:rPr>
                <w:b/>
              </w:rPr>
              <w:t>7. Жанр изобразительного искусства, в котором изображаются окружающие человека предметы:</w:t>
            </w:r>
          </w:p>
          <w:p w14:paraId="170C62A4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а)портрет, б)пейзаж, в)бытовой жанр, г)</w:t>
            </w:r>
            <w:r w:rsidR="00625E65" w:rsidRPr="005F3E34">
              <w:rPr>
                <w:rFonts w:eastAsia="Calibri"/>
                <w:i/>
                <w:lang w:eastAsia="en-US"/>
              </w:rPr>
              <w:t xml:space="preserve">натюрморт, д)анималистический. </w:t>
            </w:r>
          </w:p>
          <w:p w14:paraId="5130DFC8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8. Художник, изображающий море:</w:t>
            </w:r>
          </w:p>
          <w:p w14:paraId="5B05C9F4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а)портретист, б)марин</w:t>
            </w:r>
            <w:r w:rsidR="00625E65" w:rsidRPr="005F3E34">
              <w:rPr>
                <w:rFonts w:eastAsia="Calibri"/>
                <w:i/>
                <w:lang w:eastAsia="en-US"/>
              </w:rPr>
              <w:t>ист, в)анималист, г)натуралист.</w:t>
            </w:r>
          </w:p>
          <w:p w14:paraId="08218EBA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9. Портрет, изображающий человека (людей) в парадной одежде с характерными атрибутами:</w:t>
            </w:r>
          </w:p>
          <w:p w14:paraId="0A6D3D6E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а)камерный, б)п</w:t>
            </w:r>
            <w:r w:rsidR="00625E65" w:rsidRPr="005F3E34">
              <w:rPr>
                <w:rFonts w:eastAsia="Calibri"/>
                <w:i/>
                <w:lang w:eastAsia="en-US"/>
              </w:rPr>
              <w:t>арадный, в)парный, г)погрудный;</w:t>
            </w:r>
          </w:p>
          <w:p w14:paraId="1BDA5FDB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10. Значимые исторические события и личности изображают произведения</w:t>
            </w:r>
          </w:p>
          <w:p w14:paraId="239C258F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а)исторического жанра, б)батального жанра, в)бытового жанра;</w:t>
            </w:r>
          </w:p>
          <w:p w14:paraId="38599FFD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5F3E34">
              <w:rPr>
                <w:rFonts w:eastAsia="Calibri"/>
                <w:b/>
                <w:u w:val="single"/>
                <w:lang w:eastAsia="en-US"/>
              </w:rPr>
              <w:t>2 часть</w:t>
            </w:r>
          </w:p>
          <w:p w14:paraId="615B79DC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1. Продолжи фразу: «Художник, изображающий ч</w:t>
            </w:r>
            <w:r w:rsidR="00625E65" w:rsidRPr="005F3E34">
              <w:rPr>
                <w:rFonts w:eastAsia="Calibri"/>
                <w:lang w:eastAsia="en-US"/>
              </w:rPr>
              <w:t xml:space="preserve">еловека, называется……………………..» </w:t>
            </w:r>
          </w:p>
          <w:p w14:paraId="0D5EDBAB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2. Как называется вид перспективы, отражающий изменение четкости и яркости предметов с удален</w:t>
            </w:r>
            <w:r w:rsidR="00625E65" w:rsidRPr="005F3E34">
              <w:rPr>
                <w:rFonts w:eastAsia="Calibri"/>
                <w:lang w:eastAsia="en-US"/>
              </w:rPr>
              <w:t>ием от наблюдателя? ……………………………</w:t>
            </w:r>
          </w:p>
          <w:p w14:paraId="0B1DF46F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3. Изображение человека прямо спереди называется…………………………</w:t>
            </w:r>
          </w:p>
          <w:p w14:paraId="1736FA7A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5F3E34">
              <w:rPr>
                <w:rFonts w:eastAsia="Calibri"/>
                <w:b/>
                <w:u w:val="single"/>
                <w:lang w:eastAsia="en-US"/>
              </w:rPr>
              <w:t>3 часть</w:t>
            </w:r>
          </w:p>
          <w:p w14:paraId="3333DDFB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Проанализировать художественное произведение: </w:t>
            </w:r>
          </w:p>
          <w:p w14:paraId="67D7C0D8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1 вариант: И. Шишкин «Рожь»</w:t>
            </w:r>
          </w:p>
          <w:p w14:paraId="5B0E166D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 вариант: И. Крамской «Неизвестная»</w:t>
            </w:r>
          </w:p>
          <w:p w14:paraId="467F4C62" w14:textId="77777777" w:rsidR="001966F1" w:rsidRPr="005F3E34" w:rsidRDefault="001966F1" w:rsidP="00625E65">
            <w:pPr>
              <w:contextualSpacing/>
              <w:rPr>
                <w:b/>
              </w:rPr>
            </w:pPr>
          </w:p>
          <w:p w14:paraId="1CA21DF3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val="en-US" w:eastAsia="en-US"/>
              </w:rPr>
              <w:t>III</w:t>
            </w:r>
            <w:r w:rsidRPr="005F3E34">
              <w:rPr>
                <w:rFonts w:eastAsia="Calibri"/>
                <w:b/>
                <w:lang w:eastAsia="en-US"/>
              </w:rPr>
              <w:t xml:space="preserve"> ВАРИАНТ</w:t>
            </w:r>
          </w:p>
          <w:p w14:paraId="1263BEA9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5F3E34">
              <w:rPr>
                <w:rFonts w:eastAsia="Calibri"/>
                <w:b/>
                <w:u w:val="single"/>
                <w:lang w:eastAsia="en-US"/>
              </w:rPr>
              <w:t>1 часть</w:t>
            </w:r>
          </w:p>
          <w:p w14:paraId="17960288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Внимательно прочитайте вопросы и найдите верные ответы ( их может быть несколько)</w:t>
            </w:r>
          </w:p>
          <w:p w14:paraId="70EBEA87" w14:textId="77777777" w:rsidR="001966F1" w:rsidRPr="005F3E34" w:rsidRDefault="001966F1" w:rsidP="00625E6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1. Выберите из перечисленного виды искусства: </w:t>
            </w:r>
          </w:p>
          <w:p w14:paraId="2591360E" w14:textId="77777777" w:rsidR="001966F1" w:rsidRPr="005F3E34" w:rsidRDefault="001966F1" w:rsidP="00625E65">
            <w:pPr>
              <w:contextualSpacing/>
              <w:jc w:val="both"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а)транспорт, б)музыка, в)торговля, г) архитектура,</w:t>
            </w:r>
            <w:r w:rsidR="00625E65" w:rsidRPr="005F3E34">
              <w:rPr>
                <w:rFonts w:eastAsia="Calibri"/>
                <w:i/>
                <w:lang w:eastAsia="en-US"/>
              </w:rPr>
              <w:t xml:space="preserve"> д)театр, е)наука, ж)фотография</w:t>
            </w:r>
          </w:p>
          <w:p w14:paraId="4ED3780C" w14:textId="77777777" w:rsidR="00625E65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 xml:space="preserve">2. Произведения какого вида искусства имеют трехмерный объём:                  </w:t>
            </w:r>
          </w:p>
          <w:p w14:paraId="21B150B5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а</w:t>
            </w:r>
            <w:r w:rsidRPr="005F3E34">
              <w:rPr>
                <w:rFonts w:eastAsia="Calibri"/>
                <w:i/>
                <w:lang w:eastAsia="en-US"/>
              </w:rPr>
              <w:t>)графика, б)скульптура, в)живопись</w:t>
            </w:r>
          </w:p>
          <w:p w14:paraId="2A71FC42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3. Что из перечисленного относится к скульптурным материалам?</w:t>
            </w:r>
          </w:p>
          <w:p w14:paraId="71E734E8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а)акварель, б)гранит, в)графитный карандаш</w:t>
            </w:r>
            <w:r w:rsidR="00625E65" w:rsidRPr="005F3E34">
              <w:rPr>
                <w:rFonts w:eastAsia="Calibri"/>
                <w:i/>
                <w:lang w:eastAsia="en-US"/>
              </w:rPr>
              <w:t>, г)дерево, д)бронза, е)мрамор.</w:t>
            </w:r>
          </w:p>
          <w:p w14:paraId="4DE5ACAE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lastRenderedPageBreak/>
              <w:t>4. Какие цвета из перечисленных являются цветами радуги?</w:t>
            </w:r>
          </w:p>
          <w:p w14:paraId="7F1E678C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а)фиолетовый, б)красный, в)зеленый, г)ж</w:t>
            </w:r>
            <w:r w:rsidR="00625E65" w:rsidRPr="005F3E34">
              <w:rPr>
                <w:rFonts w:eastAsia="Calibri"/>
                <w:i/>
                <w:lang w:eastAsia="en-US"/>
              </w:rPr>
              <w:t>елтый, д)розовый, г)коричневый.</w:t>
            </w:r>
          </w:p>
          <w:p w14:paraId="4C776BFB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5. Выберите теплые цвета:</w:t>
            </w:r>
          </w:p>
          <w:p w14:paraId="1C765B6C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а)голубой, б)желтый, в)желто-зеленый, г)фиоле</w:t>
            </w:r>
            <w:r w:rsidR="00625E65" w:rsidRPr="005F3E34">
              <w:rPr>
                <w:rFonts w:eastAsia="Calibri"/>
                <w:i/>
                <w:lang w:eastAsia="en-US"/>
              </w:rPr>
              <w:t>товый, д)красный, е)коричневый.</w:t>
            </w:r>
          </w:p>
          <w:p w14:paraId="039DEC8B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6. Тень, которую отбрасывают предметы на фон и окружающие предметы:</w:t>
            </w:r>
          </w:p>
          <w:p w14:paraId="5C884DB6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а)падающая, б)леж</w:t>
            </w:r>
            <w:r w:rsidR="00625E65" w:rsidRPr="005F3E34">
              <w:rPr>
                <w:rFonts w:eastAsia="Calibri"/>
                <w:i/>
                <w:lang w:eastAsia="en-US"/>
              </w:rPr>
              <w:t>ащая, в)собственная, г)рефлекс;</w:t>
            </w:r>
          </w:p>
          <w:p w14:paraId="741A2850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 xml:space="preserve">7. Жанр изобразительного искусства, который посвящен изображению  неодушевленных предметов, размещенных в единой среде и объединенных в группу:                                                                                                                               </w:t>
            </w:r>
            <w:r w:rsidRPr="005F3E34">
              <w:rPr>
                <w:rFonts w:eastAsia="Calibri"/>
                <w:i/>
                <w:lang w:eastAsia="en-US"/>
              </w:rPr>
              <w:t>а) натюрморт, б)пейзаж, в)портрет;</w:t>
            </w:r>
          </w:p>
          <w:p w14:paraId="2A89862A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 xml:space="preserve">8. Жанр, в котором главный герой – природа:                                                                    </w:t>
            </w:r>
            <w:r w:rsidRPr="005F3E34">
              <w:rPr>
                <w:rFonts w:eastAsia="Calibri"/>
                <w:i/>
                <w:lang w:eastAsia="en-US"/>
              </w:rPr>
              <w:t>а) натюрморт, б) пейзаж, в) портрет</w:t>
            </w:r>
          </w:p>
          <w:p w14:paraId="78ECD1E5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9. Поворот и наклон головы человека в портрете это:</w:t>
            </w:r>
          </w:p>
          <w:p w14:paraId="303D39D3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 рак</w:t>
            </w:r>
            <w:r w:rsidR="00625E65" w:rsidRPr="005F3E34">
              <w:rPr>
                <w:rFonts w:eastAsia="Calibri"/>
                <w:i/>
                <w:lang w:eastAsia="en-US"/>
              </w:rPr>
              <w:t>урс, б)профиль, в)точка зрения;</w:t>
            </w:r>
          </w:p>
          <w:p w14:paraId="37E02267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10. Сражения и битвы отражают произведения</w:t>
            </w:r>
          </w:p>
          <w:p w14:paraId="2C949F96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а)исторического жанра, б)батального жанра, в)бытового жанра;</w:t>
            </w:r>
          </w:p>
          <w:p w14:paraId="5CBB12FC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5F3E34">
              <w:rPr>
                <w:rFonts w:eastAsia="Calibri"/>
                <w:b/>
                <w:u w:val="single"/>
                <w:lang w:eastAsia="en-US"/>
              </w:rPr>
              <w:t>2 часть</w:t>
            </w:r>
          </w:p>
          <w:p w14:paraId="0FD4310E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1. Продолжи фразу: «Художник, изображающий на карти</w:t>
            </w:r>
            <w:r w:rsidR="00625E65" w:rsidRPr="005F3E34">
              <w:rPr>
                <w:rFonts w:eastAsia="Calibri"/>
                <w:lang w:eastAsia="en-US"/>
              </w:rPr>
              <w:t xml:space="preserve">не море, называется……………………..» </w:t>
            </w:r>
          </w:p>
          <w:p w14:paraId="5A6AA1F4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2. Как называется точка, в которой соединяются линии, удаляющиеся от наблю</w:t>
            </w:r>
            <w:r w:rsidR="00625E65" w:rsidRPr="005F3E34">
              <w:rPr>
                <w:rFonts w:eastAsia="Calibri"/>
                <w:lang w:eastAsia="en-US"/>
              </w:rPr>
              <w:t>дателя? ……………………………</w:t>
            </w:r>
          </w:p>
          <w:p w14:paraId="47D3EC80" w14:textId="77777777" w:rsidR="001966F1" w:rsidRPr="005F3E34" w:rsidRDefault="001966F1" w:rsidP="00625E65">
            <w:pPr>
              <w:contextualSpacing/>
              <w:rPr>
                <w:rFonts w:ascii="Calibri" w:eastAsia="Calibri" w:hAnsi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3. Портрет трех и более людей называется………………………..</w:t>
            </w:r>
          </w:p>
          <w:p w14:paraId="2824C2B1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5F3E34">
              <w:rPr>
                <w:rFonts w:eastAsia="Calibri"/>
                <w:b/>
                <w:u w:val="single"/>
                <w:lang w:eastAsia="en-US"/>
              </w:rPr>
              <w:t>3 часть</w:t>
            </w:r>
          </w:p>
          <w:p w14:paraId="254DD220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Проанализировать художественное произведение: </w:t>
            </w:r>
          </w:p>
          <w:p w14:paraId="3582D697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1 вариант: И. Левитан «Вечерний звон»</w:t>
            </w:r>
          </w:p>
          <w:p w14:paraId="776F24D6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 вариант: В. Серов «Портрет Мики Морозова»</w:t>
            </w:r>
          </w:p>
          <w:p w14:paraId="7DE5189B" w14:textId="77777777" w:rsidR="001966F1" w:rsidRPr="005F3E34" w:rsidRDefault="001966F1" w:rsidP="00625E65">
            <w:pPr>
              <w:contextualSpacing/>
              <w:rPr>
                <w:b/>
              </w:rPr>
            </w:pPr>
          </w:p>
          <w:p w14:paraId="58EDDDAE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b/>
                <w:lang w:val="en-US" w:eastAsia="en-US"/>
              </w:rPr>
              <w:t>IV</w:t>
            </w:r>
            <w:r w:rsidRPr="005F3E34">
              <w:rPr>
                <w:rFonts w:eastAsia="Calibri"/>
                <w:b/>
                <w:lang w:eastAsia="en-US"/>
              </w:rPr>
              <w:t xml:space="preserve"> ВАРИАНТ</w:t>
            </w:r>
          </w:p>
          <w:p w14:paraId="385E414A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5F3E34">
              <w:rPr>
                <w:rFonts w:eastAsia="Calibri"/>
                <w:b/>
                <w:u w:val="single"/>
                <w:lang w:eastAsia="en-US"/>
              </w:rPr>
              <w:t>1 часть</w:t>
            </w:r>
          </w:p>
          <w:p w14:paraId="12FB8F00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Внимательно прочитайте вопросы и найдите верные ответы ( их может быть несколько)</w:t>
            </w:r>
          </w:p>
          <w:p w14:paraId="57A9A1AE" w14:textId="77777777" w:rsidR="001966F1" w:rsidRPr="005F3E34" w:rsidRDefault="001966F1" w:rsidP="00625E65">
            <w:pPr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 xml:space="preserve">1. Что из перечисленного относится к искусству?: </w:t>
            </w:r>
          </w:p>
          <w:p w14:paraId="21AC7045" w14:textId="77777777" w:rsidR="001966F1" w:rsidRPr="005F3E34" w:rsidRDefault="001966F1" w:rsidP="00625E6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а)наука, б)музыка, в)живопись, г) архитектура, д)театр,</w:t>
            </w:r>
            <w:r w:rsidR="00625E65" w:rsidRPr="005F3E34">
              <w:rPr>
                <w:rFonts w:eastAsia="Calibri"/>
                <w:lang w:eastAsia="en-US"/>
              </w:rPr>
              <w:t xml:space="preserve"> е)торговля, ж)туризм, з)танец.</w:t>
            </w:r>
          </w:p>
          <w:p w14:paraId="6F5BDBA8" w14:textId="77777777" w:rsidR="00625E65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 xml:space="preserve">2. Искусство проектировать и строить называется:                                                       </w:t>
            </w:r>
          </w:p>
          <w:p w14:paraId="3206BF02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 скульптурой, б)ДПИ, в)архитектурой, г)графикой;</w:t>
            </w:r>
          </w:p>
          <w:p w14:paraId="47DA76AF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3. Что из перечисленного </w:t>
            </w:r>
            <w:r w:rsidRPr="005F3E34">
              <w:rPr>
                <w:rFonts w:eastAsia="Calibri"/>
                <w:b/>
                <w:lang w:eastAsia="en-US"/>
              </w:rPr>
              <w:t>не</w:t>
            </w:r>
            <w:r w:rsidRPr="005F3E34">
              <w:rPr>
                <w:rFonts w:eastAsia="Calibri"/>
                <w:lang w:eastAsia="en-US"/>
              </w:rPr>
              <w:t xml:space="preserve"> относится к графическим материалам?</w:t>
            </w:r>
          </w:p>
          <w:p w14:paraId="2307F1F1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а)акварель, б)сангина, в)графит</w:t>
            </w:r>
            <w:r w:rsidR="00625E65" w:rsidRPr="005F3E34">
              <w:rPr>
                <w:rFonts w:eastAsia="Calibri"/>
                <w:i/>
                <w:lang w:eastAsia="en-US"/>
              </w:rPr>
              <w:t>ный карандаш, г)масло, д)гуашь.</w:t>
            </w:r>
          </w:p>
          <w:p w14:paraId="02D96047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4. Сколько цветов в цветовом круге?</w:t>
            </w:r>
          </w:p>
          <w:p w14:paraId="684F4055" w14:textId="77777777" w:rsidR="001966F1" w:rsidRPr="005F3E34" w:rsidRDefault="00625E65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а)4,    б)5,     в)6,     г)7.</w:t>
            </w:r>
          </w:p>
          <w:p w14:paraId="4363F418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5. Выберите холодные цвета:</w:t>
            </w:r>
          </w:p>
          <w:p w14:paraId="6C9806D2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а)голубой, б)желтый, в)желто-зеленый, г)фиолетовый, д)красны</w:t>
            </w:r>
            <w:r w:rsidR="00625E65" w:rsidRPr="005F3E34">
              <w:rPr>
                <w:rFonts w:eastAsia="Calibri"/>
                <w:i/>
                <w:lang w:eastAsia="en-US"/>
              </w:rPr>
              <w:t>й, е)сине-зеленый, ж)сиреневый.</w:t>
            </w:r>
          </w:p>
          <w:p w14:paraId="1F4A98C8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6. Самое темное место на предмете:</w:t>
            </w:r>
          </w:p>
          <w:p w14:paraId="0BD3F91E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 xml:space="preserve">а)падающая тень, б)рефлекс, </w:t>
            </w:r>
            <w:r w:rsidR="00625E65" w:rsidRPr="005F3E34">
              <w:rPr>
                <w:rFonts w:eastAsia="Calibri"/>
                <w:i/>
                <w:lang w:eastAsia="en-US"/>
              </w:rPr>
              <w:t>в)собственная тень, г)полутень;</w:t>
            </w:r>
          </w:p>
          <w:p w14:paraId="5E0899D0" w14:textId="77777777" w:rsidR="001966F1" w:rsidRPr="005F3E34" w:rsidRDefault="001966F1" w:rsidP="00625E65">
            <w:pPr>
              <w:contextualSpacing/>
              <w:rPr>
                <w:rFonts w:eastAsia="Calibri"/>
                <w:b/>
              </w:rPr>
            </w:pPr>
            <w:r w:rsidRPr="005F3E34">
              <w:rPr>
                <w:rFonts w:eastAsia="Calibri"/>
                <w:b/>
                <w:lang w:eastAsia="en-US"/>
              </w:rPr>
              <w:t xml:space="preserve">7. </w:t>
            </w:r>
            <w:r w:rsidRPr="005F3E34">
              <w:rPr>
                <w:rFonts w:eastAsia="Calibri"/>
                <w:b/>
              </w:rPr>
              <w:t>Натюрморт – это …</w:t>
            </w:r>
          </w:p>
          <w:p w14:paraId="0B0196F5" w14:textId="77777777" w:rsidR="001966F1" w:rsidRPr="005F3E34" w:rsidRDefault="001966F1" w:rsidP="00625E65">
            <w:pPr>
              <w:contextualSpacing/>
              <w:rPr>
                <w:rFonts w:eastAsia="Calibri"/>
                <w:i/>
              </w:rPr>
            </w:pPr>
            <w:r w:rsidRPr="005F3E34">
              <w:rPr>
                <w:rFonts w:eastAsia="Calibri"/>
                <w:i/>
              </w:rPr>
              <w:t>а) жанр изобразительного искусства, посвящённый изображению животных;</w:t>
            </w:r>
          </w:p>
          <w:p w14:paraId="5708F90A" w14:textId="77777777" w:rsidR="001966F1" w:rsidRPr="005F3E34" w:rsidRDefault="001966F1" w:rsidP="00625E65">
            <w:pPr>
              <w:contextualSpacing/>
              <w:rPr>
                <w:rFonts w:eastAsia="Calibri"/>
                <w:i/>
              </w:rPr>
            </w:pPr>
            <w:r w:rsidRPr="005F3E34">
              <w:rPr>
                <w:rFonts w:eastAsia="Calibri"/>
                <w:i/>
              </w:rPr>
              <w:t>б) жанр изобразительного искусства, посвящённый изображению людей;</w:t>
            </w:r>
          </w:p>
          <w:p w14:paraId="0E46CBC7" w14:textId="77777777" w:rsidR="001966F1" w:rsidRPr="005F3E34" w:rsidRDefault="001966F1" w:rsidP="00625E65">
            <w:pPr>
              <w:contextualSpacing/>
              <w:rPr>
                <w:rFonts w:eastAsia="Calibri"/>
                <w:i/>
              </w:rPr>
            </w:pPr>
            <w:r w:rsidRPr="005F3E34">
              <w:rPr>
                <w:rFonts w:eastAsia="Calibri"/>
                <w:i/>
              </w:rPr>
              <w:t>в) жанр изобразительного искусства, пос</w:t>
            </w:r>
            <w:r w:rsidR="00625E65" w:rsidRPr="005F3E34">
              <w:rPr>
                <w:rFonts w:eastAsia="Calibri"/>
                <w:i/>
              </w:rPr>
              <w:t>вящённый изображению предметов.</w:t>
            </w:r>
          </w:p>
          <w:p w14:paraId="4D044E49" w14:textId="77777777" w:rsidR="001966F1" w:rsidRPr="005F3E34" w:rsidRDefault="001966F1" w:rsidP="00625E65">
            <w:pPr>
              <w:contextualSpacing/>
              <w:rPr>
                <w:rFonts w:eastAsia="Calibri"/>
                <w:b/>
              </w:rPr>
            </w:pPr>
            <w:r w:rsidRPr="005F3E34">
              <w:rPr>
                <w:rFonts w:eastAsia="Calibri"/>
                <w:b/>
              </w:rPr>
              <w:t>8. Жанр, изображающий природу в разных состояниях:</w:t>
            </w:r>
          </w:p>
          <w:p w14:paraId="393C1AD1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а)анималистический, б)ист</w:t>
            </w:r>
            <w:r w:rsidR="00625E65" w:rsidRPr="005F3E34">
              <w:rPr>
                <w:rFonts w:eastAsia="Calibri"/>
                <w:i/>
                <w:lang w:eastAsia="en-US"/>
              </w:rPr>
              <w:t>орический, в)пейзаж, г)портрет.</w:t>
            </w:r>
          </w:p>
          <w:p w14:paraId="51DD84AA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9. Портрет, изображающий человека (людей) в повседневной одежде:</w:t>
            </w:r>
          </w:p>
          <w:p w14:paraId="3A374533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 индивидуальный, б)камерный, в)парадный;</w:t>
            </w:r>
          </w:p>
          <w:p w14:paraId="75668E64" w14:textId="77777777" w:rsidR="001966F1" w:rsidRPr="005F3E34" w:rsidRDefault="001966F1" w:rsidP="00625E65">
            <w:pPr>
              <w:contextualSpacing/>
              <w:rPr>
                <w:rFonts w:eastAsia="Calibri"/>
                <w:b/>
                <w:lang w:eastAsia="en-US"/>
              </w:rPr>
            </w:pPr>
            <w:r w:rsidRPr="005F3E34">
              <w:rPr>
                <w:rFonts w:eastAsia="Calibri"/>
                <w:b/>
                <w:lang w:eastAsia="en-US"/>
              </w:rPr>
              <w:t>10. Произведения, героями которых являются персонажи сказок и легенд, относятся к</w:t>
            </w:r>
          </w:p>
          <w:p w14:paraId="7A717C80" w14:textId="77777777" w:rsidR="001966F1" w:rsidRPr="005F3E34" w:rsidRDefault="001966F1" w:rsidP="00625E65">
            <w:pPr>
              <w:contextualSpacing/>
              <w:rPr>
                <w:rFonts w:eastAsia="Calibri"/>
                <w:i/>
                <w:lang w:eastAsia="en-US"/>
              </w:rPr>
            </w:pPr>
            <w:r w:rsidRPr="005F3E34">
              <w:rPr>
                <w:rFonts w:eastAsia="Calibri"/>
                <w:i/>
                <w:lang w:eastAsia="en-US"/>
              </w:rPr>
              <w:t>а) историческому жанру, б)библейскому жанру, в)сказочно-былинному жанру;</w:t>
            </w:r>
          </w:p>
          <w:p w14:paraId="6EC2232C" w14:textId="77777777" w:rsidR="001966F1" w:rsidRPr="005F3E34" w:rsidRDefault="001966F1" w:rsidP="00625E65">
            <w:pPr>
              <w:contextualSpacing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5F3E34">
              <w:rPr>
                <w:rFonts w:eastAsia="Calibri"/>
                <w:b/>
                <w:u w:val="single"/>
                <w:lang w:eastAsia="en-US"/>
              </w:rPr>
              <w:t>2 часть</w:t>
            </w:r>
          </w:p>
          <w:p w14:paraId="28CC45BF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lastRenderedPageBreak/>
              <w:t xml:space="preserve">1. Продолжи фразу: «Художник, изображающий животных, называется……………………..» </w:t>
            </w:r>
          </w:p>
          <w:p w14:paraId="3F9C867B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2. Как называется точка, в которой соединяются линии, удаляющиеся от наблюдателя? ……………………………</w:t>
            </w:r>
          </w:p>
          <w:p w14:paraId="72DFEB35" w14:textId="77777777" w:rsidR="001966F1" w:rsidRPr="005F3E34" w:rsidRDefault="001966F1" w:rsidP="00625E65">
            <w:pPr>
              <w:contextualSpacing/>
              <w:rPr>
                <w:rFonts w:ascii="Calibri" w:eastAsia="Calibri" w:hAnsi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3. Портрет двух людей называется………………………..</w:t>
            </w:r>
          </w:p>
          <w:p w14:paraId="134F37E2" w14:textId="77777777" w:rsidR="001966F1" w:rsidRPr="005F3E34" w:rsidRDefault="00625E65" w:rsidP="00625E65">
            <w:pPr>
              <w:contextualSpacing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5F3E34">
              <w:rPr>
                <w:rFonts w:eastAsia="Calibri"/>
                <w:b/>
                <w:u w:val="single"/>
                <w:lang w:eastAsia="en-US"/>
              </w:rPr>
              <w:t>3 часть</w:t>
            </w:r>
          </w:p>
          <w:p w14:paraId="611F94AB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 xml:space="preserve">Проанализировать художественное произведение: </w:t>
            </w:r>
          </w:p>
          <w:p w14:paraId="13974D79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1 вариант: О. Кипренский «Портрет Е.В. Давыдова»</w:t>
            </w:r>
          </w:p>
          <w:p w14:paraId="2E83DD45" w14:textId="77777777" w:rsidR="001966F1" w:rsidRPr="005F3E34" w:rsidRDefault="001966F1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lang w:eastAsia="en-US"/>
              </w:rPr>
              <w:t>2 вариант: И. Грабарь «Февральская лазурь»</w:t>
            </w:r>
          </w:p>
          <w:p w14:paraId="13CC7064" w14:textId="77777777" w:rsidR="005F3E34" w:rsidRPr="005F3E34" w:rsidRDefault="005F3E34" w:rsidP="00625E65">
            <w:pPr>
              <w:contextualSpacing/>
              <w:rPr>
                <w:rFonts w:eastAsia="Calibri"/>
                <w:lang w:eastAsia="en-US"/>
              </w:rPr>
            </w:pPr>
          </w:p>
          <w:p w14:paraId="25007B61" w14:textId="77777777" w:rsidR="005F3E34" w:rsidRPr="005F3E34" w:rsidRDefault="005F3E34" w:rsidP="00625E65">
            <w:pPr>
              <w:contextualSpacing/>
              <w:rPr>
                <w:rFonts w:eastAsia="Calibri"/>
                <w:lang w:eastAsia="en-US"/>
              </w:rPr>
            </w:pPr>
          </w:p>
          <w:p w14:paraId="1E8A03EB" w14:textId="77777777" w:rsidR="005F3E34" w:rsidRPr="005F3E34" w:rsidRDefault="005F3E34" w:rsidP="00625E65">
            <w:pPr>
              <w:contextualSpacing/>
              <w:rPr>
                <w:rFonts w:eastAsia="Calibri"/>
                <w:lang w:eastAsia="en-US"/>
              </w:rPr>
            </w:pPr>
            <w:r w:rsidRPr="005F3E34">
              <w:rPr>
                <w:rFonts w:eastAsia="Calibri"/>
                <w:noProof/>
              </w:rPr>
              <w:drawing>
                <wp:inline distT="0" distB="0" distL="0" distR="0" wp14:anchorId="025C8525" wp14:editId="326C940A">
                  <wp:extent cx="4876165" cy="2552065"/>
                  <wp:effectExtent l="0" t="0" r="635" b="63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165" cy="255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FC51362" w14:textId="77777777" w:rsidR="005F3E34" w:rsidRPr="005F3E34" w:rsidRDefault="005F3E34" w:rsidP="00625E65">
            <w:pPr>
              <w:contextualSpacing/>
              <w:rPr>
                <w:rFonts w:eastAsia="Calibri"/>
                <w:lang w:eastAsia="en-US"/>
              </w:rPr>
            </w:pPr>
          </w:p>
          <w:p w14:paraId="3685553E" w14:textId="77777777" w:rsidR="005F3E34" w:rsidRPr="005F3E34" w:rsidRDefault="005F3E34" w:rsidP="00625E65">
            <w:pPr>
              <w:contextualSpacing/>
              <w:rPr>
                <w:rFonts w:eastAsia="Calibri"/>
                <w:lang w:eastAsia="en-US"/>
              </w:rPr>
            </w:pPr>
          </w:p>
          <w:p w14:paraId="3423FFAB" w14:textId="77777777" w:rsidR="005F3E34" w:rsidRPr="005F3E34" w:rsidRDefault="005F3E34" w:rsidP="00625E65">
            <w:pPr>
              <w:contextualSpacing/>
              <w:rPr>
                <w:rFonts w:eastAsia="Calibri"/>
                <w:lang w:eastAsia="en-US"/>
              </w:rPr>
            </w:pPr>
          </w:p>
          <w:p w14:paraId="64141C49" w14:textId="77777777" w:rsidR="001966F1" w:rsidRPr="005F3E34" w:rsidRDefault="001966F1" w:rsidP="00625E65">
            <w:pPr>
              <w:contextualSpacing/>
              <w:rPr>
                <w:b/>
              </w:rPr>
            </w:pPr>
          </w:p>
        </w:tc>
      </w:tr>
    </w:tbl>
    <w:p w14:paraId="4C112F02" w14:textId="77777777" w:rsidR="005F5744" w:rsidRPr="005F3E34" w:rsidRDefault="005F5744" w:rsidP="00625E65">
      <w:pPr>
        <w:shd w:val="clear" w:color="auto" w:fill="FFFFFF"/>
        <w:contextualSpacing/>
        <w:rPr>
          <w:b/>
        </w:rPr>
      </w:pPr>
    </w:p>
    <w:p w14:paraId="4A452A94" w14:textId="77777777" w:rsidR="00585C3E" w:rsidRDefault="00585C3E" w:rsidP="00625E65">
      <w:pPr>
        <w:contextualSpacing/>
        <w:jc w:val="center"/>
        <w:rPr>
          <w:b/>
          <w:bCs/>
        </w:rPr>
      </w:pPr>
    </w:p>
    <w:p w14:paraId="5A7F5B36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62DB1296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0964FAE2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01F96348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576276F4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777A5883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2BA2A3AF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196E416D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35D0A5B3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20719939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410FE757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1A2AC0F6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7539545D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33665A10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7899EF67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44822938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50742B46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13AD05C8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6FC38BF7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3BDD796B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3A87CCEC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06CD456A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0BECB885" w14:textId="77777777" w:rsidR="00470473" w:rsidRDefault="00470473" w:rsidP="00625E65">
      <w:pPr>
        <w:contextualSpacing/>
        <w:jc w:val="center"/>
        <w:rPr>
          <w:b/>
          <w:bCs/>
        </w:rPr>
      </w:pPr>
    </w:p>
    <w:p w14:paraId="136F84F6" w14:textId="77777777" w:rsidR="00470473" w:rsidRPr="00470473" w:rsidRDefault="00470473" w:rsidP="00470473">
      <w:pPr>
        <w:jc w:val="center"/>
        <w:rPr>
          <w:b/>
        </w:rPr>
      </w:pPr>
      <w:r w:rsidRPr="00470473">
        <w:rPr>
          <w:b/>
        </w:rPr>
        <w:lastRenderedPageBreak/>
        <w:t>Комплект контрольно-оценочных средств для 7 класса</w:t>
      </w:r>
    </w:p>
    <w:p w14:paraId="384C7F26" w14:textId="77777777" w:rsidR="00470473" w:rsidRPr="00470473" w:rsidRDefault="00470473" w:rsidP="00470473">
      <w:pPr>
        <w:jc w:val="center"/>
        <w:rPr>
          <w:b/>
        </w:rPr>
      </w:pPr>
      <w:r w:rsidRPr="00470473">
        <w:rPr>
          <w:b/>
        </w:rPr>
        <w:t>1-ое полугодие</w:t>
      </w:r>
    </w:p>
    <w:p w14:paraId="69B6ADF8" w14:textId="77777777" w:rsidR="00470473" w:rsidRPr="00470473" w:rsidRDefault="00470473" w:rsidP="00470473">
      <w:pPr>
        <w:jc w:val="center"/>
        <w:rPr>
          <w:b/>
        </w:rPr>
      </w:pPr>
      <w:r w:rsidRPr="00470473">
        <w:rPr>
          <w:b/>
        </w:rPr>
        <w:t>1-й раздел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470473" w:rsidRPr="00470473" w14:paraId="5AD4C468" w14:textId="77777777" w:rsidTr="0096132C">
        <w:tc>
          <w:tcPr>
            <w:tcW w:w="9995" w:type="dxa"/>
            <w:gridSpan w:val="2"/>
          </w:tcPr>
          <w:p w14:paraId="203CE2C8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Контроль № 1.   Художественно-практическая  деятельность.</w:t>
            </w:r>
          </w:p>
        </w:tc>
      </w:tr>
      <w:tr w:rsidR="00470473" w:rsidRPr="00470473" w14:paraId="5235B415" w14:textId="77777777" w:rsidTr="0096132C">
        <w:tc>
          <w:tcPr>
            <w:tcW w:w="9995" w:type="dxa"/>
            <w:gridSpan w:val="2"/>
          </w:tcPr>
          <w:p w14:paraId="2F7FBB00" w14:textId="77777777" w:rsidR="00470473" w:rsidRPr="00470473" w:rsidRDefault="00470473" w:rsidP="00470473">
            <w:pPr>
              <w:tabs>
                <w:tab w:val="left" w:pos="284"/>
              </w:tabs>
              <w:jc w:val="center"/>
            </w:pPr>
            <w:r w:rsidRPr="00470473">
              <w:t>Контролируемая тема:</w:t>
            </w:r>
            <w:r w:rsidRPr="00470473">
              <w:rPr>
                <w:b/>
              </w:rPr>
              <w:t xml:space="preserve"> «Архитектура и дизайн – конструктивные искусства в ряду пространственных искусств. Художник- дизайн - архитектура»</w:t>
            </w:r>
          </w:p>
        </w:tc>
      </w:tr>
      <w:tr w:rsidR="00470473" w:rsidRPr="00470473" w14:paraId="01C457A3" w14:textId="77777777" w:rsidTr="0096132C">
        <w:tc>
          <w:tcPr>
            <w:tcW w:w="3085" w:type="dxa"/>
          </w:tcPr>
          <w:p w14:paraId="714A7599" w14:textId="77777777" w:rsidR="00470473" w:rsidRPr="00470473" w:rsidRDefault="00470473" w:rsidP="00470473">
            <w:r w:rsidRPr="00470473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508E64F8" w14:textId="77777777" w:rsidR="00470473" w:rsidRPr="00470473" w:rsidRDefault="00470473" w:rsidP="00470473">
            <w:pPr>
              <w:rPr>
                <w:b/>
              </w:rPr>
            </w:pPr>
            <w:r w:rsidRPr="00470473">
              <w:rPr>
                <w:bCs/>
              </w:rPr>
              <w:t>текущий</w:t>
            </w:r>
          </w:p>
        </w:tc>
      </w:tr>
      <w:tr w:rsidR="00470473" w:rsidRPr="00470473" w14:paraId="64818175" w14:textId="77777777" w:rsidTr="0096132C">
        <w:tc>
          <w:tcPr>
            <w:tcW w:w="3085" w:type="dxa"/>
          </w:tcPr>
          <w:p w14:paraId="6462BE03" w14:textId="77777777" w:rsidR="00470473" w:rsidRPr="00470473" w:rsidRDefault="00470473" w:rsidP="00470473">
            <w:pPr>
              <w:jc w:val="both"/>
              <w:rPr>
                <w:bCs/>
              </w:rPr>
            </w:pPr>
            <w:r w:rsidRPr="00470473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3B2062F7" w14:textId="77777777" w:rsidR="00470473" w:rsidRPr="00470473" w:rsidRDefault="00470473" w:rsidP="00470473">
            <w:pPr>
              <w:rPr>
                <w:b/>
              </w:rPr>
            </w:pPr>
            <w:r w:rsidRPr="00470473">
              <w:rPr>
                <w:bCs/>
              </w:rPr>
              <w:t xml:space="preserve">Индивидуальная </w:t>
            </w:r>
          </w:p>
        </w:tc>
      </w:tr>
      <w:tr w:rsidR="00470473" w:rsidRPr="00470473" w14:paraId="1B51B79A" w14:textId="77777777" w:rsidTr="0096132C">
        <w:tc>
          <w:tcPr>
            <w:tcW w:w="3085" w:type="dxa"/>
          </w:tcPr>
          <w:p w14:paraId="57505CA4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Планируемый результат</w:t>
            </w:r>
          </w:p>
          <w:p w14:paraId="40FED213" w14:textId="77777777" w:rsidR="00470473" w:rsidRPr="00470473" w:rsidRDefault="00470473" w:rsidP="00470473">
            <w:pPr>
              <w:rPr>
                <w:bCs/>
              </w:rPr>
            </w:pPr>
          </w:p>
        </w:tc>
        <w:tc>
          <w:tcPr>
            <w:tcW w:w="6910" w:type="dxa"/>
          </w:tcPr>
          <w:p w14:paraId="0ACDFC38" w14:textId="77777777" w:rsidR="00470473" w:rsidRPr="00470473" w:rsidRDefault="00470473" w:rsidP="00470473">
            <w:pPr>
              <w:widowControl w:val="0"/>
              <w:jc w:val="both"/>
            </w:pPr>
            <w:r w:rsidRPr="00470473">
              <w:rPr>
                <w:bCs/>
              </w:rPr>
              <w:t>Характером мазка, линией, цветом, ритмом в абстрактной композиции передать событие, состояние или ощущение, предварительно сформулировав название работы (например: «Шум дождя», «Суматоха», и т.д.).</w:t>
            </w:r>
          </w:p>
        </w:tc>
      </w:tr>
      <w:tr w:rsidR="00470473" w:rsidRPr="00470473" w14:paraId="480B415A" w14:textId="77777777" w:rsidTr="0096132C">
        <w:tc>
          <w:tcPr>
            <w:tcW w:w="3085" w:type="dxa"/>
          </w:tcPr>
          <w:p w14:paraId="28FD5ED2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p w14:paraId="1B2B69E5" w14:textId="77777777" w:rsidR="00470473" w:rsidRPr="00470473" w:rsidRDefault="00470473" w:rsidP="00470473">
            <w:pPr>
              <w:jc w:val="both"/>
              <w:rPr>
                <w:bCs/>
              </w:rPr>
            </w:pPr>
            <w:r w:rsidRPr="00470473">
              <w:rPr>
                <w:b/>
                <w:bCs/>
              </w:rPr>
              <w:t>Отметка «5»</w:t>
            </w:r>
          </w:p>
          <w:p w14:paraId="6B8A343B" w14:textId="77777777" w:rsidR="00470473" w:rsidRPr="00470473" w:rsidRDefault="00470473" w:rsidP="00470473">
            <w:pPr>
              <w:jc w:val="both"/>
              <w:rPr>
                <w:shd w:val="clear" w:color="auto" w:fill="FFFFFF"/>
              </w:rPr>
            </w:pPr>
            <w:r w:rsidRPr="00470473">
              <w:rPr>
                <w:shd w:val="clear" w:color="auto" w:fill="FFFFFF"/>
              </w:rPr>
              <w:t xml:space="preserve">- если содержание работы полностью соответствует теме; </w:t>
            </w:r>
          </w:p>
          <w:p w14:paraId="3002A48F" w14:textId="77777777" w:rsidR="00470473" w:rsidRPr="00470473" w:rsidRDefault="00470473" w:rsidP="00470473">
            <w:pPr>
              <w:jc w:val="both"/>
              <w:rPr>
                <w:shd w:val="clear" w:color="auto" w:fill="FFFFFF"/>
              </w:rPr>
            </w:pPr>
            <w:r w:rsidRPr="00470473">
              <w:rPr>
                <w:shd w:val="clear" w:color="auto" w:fill="FFFFFF"/>
              </w:rPr>
              <w:t xml:space="preserve">- работа оригинальна и выполнена самостоятельно. </w:t>
            </w:r>
          </w:p>
          <w:p w14:paraId="706FD5CB" w14:textId="77777777" w:rsidR="00470473" w:rsidRPr="00470473" w:rsidRDefault="00470473" w:rsidP="00470473">
            <w:pPr>
              <w:jc w:val="both"/>
              <w:rPr>
                <w:b/>
                <w:bCs/>
              </w:rPr>
            </w:pPr>
            <w:r w:rsidRPr="00470473">
              <w:rPr>
                <w:b/>
                <w:bCs/>
              </w:rPr>
              <w:t>Отметка «4»</w:t>
            </w:r>
          </w:p>
          <w:p w14:paraId="0D69B067" w14:textId="77777777" w:rsidR="00470473" w:rsidRPr="00470473" w:rsidRDefault="00470473" w:rsidP="00470473">
            <w:pPr>
              <w:jc w:val="both"/>
            </w:pPr>
            <w:r w:rsidRPr="00470473">
              <w:t xml:space="preserve">- если содержание работы в основном соответствует теме (имеются незначительные отклонения от темы); </w:t>
            </w:r>
          </w:p>
          <w:p w14:paraId="2AA12960" w14:textId="77777777" w:rsidR="00470473" w:rsidRPr="00470473" w:rsidRDefault="00470473" w:rsidP="00470473">
            <w:pPr>
              <w:jc w:val="both"/>
            </w:pPr>
            <w:r w:rsidRPr="00470473">
              <w:t xml:space="preserve">- замысел работы оригинален, но выполнен не совсем самостоятельно. </w:t>
            </w:r>
          </w:p>
          <w:p w14:paraId="03BD0612" w14:textId="77777777" w:rsidR="00470473" w:rsidRPr="00470473" w:rsidRDefault="00470473" w:rsidP="00470473">
            <w:pPr>
              <w:jc w:val="both"/>
              <w:rPr>
                <w:b/>
                <w:bCs/>
              </w:rPr>
            </w:pPr>
            <w:r w:rsidRPr="00470473">
              <w:rPr>
                <w:b/>
                <w:bCs/>
              </w:rPr>
              <w:t>Отметка «3»</w:t>
            </w:r>
          </w:p>
          <w:p w14:paraId="059E8AE1" w14:textId="77777777" w:rsidR="00470473" w:rsidRPr="00470473" w:rsidRDefault="00470473" w:rsidP="00470473">
            <w:pPr>
              <w:jc w:val="both"/>
              <w:rPr>
                <w:shd w:val="clear" w:color="auto" w:fill="FFFFFF"/>
              </w:rPr>
            </w:pPr>
            <w:r w:rsidRPr="00470473">
              <w:rPr>
                <w:shd w:val="clear" w:color="auto" w:fill="FFFFFF"/>
              </w:rPr>
              <w:t>- если в работе допущены существенные отклонения от темы;</w:t>
            </w:r>
          </w:p>
          <w:p w14:paraId="2E427EE7" w14:textId="77777777" w:rsidR="00470473" w:rsidRPr="00470473" w:rsidRDefault="00470473" w:rsidP="00470473">
            <w:pPr>
              <w:jc w:val="both"/>
            </w:pPr>
            <w:r w:rsidRPr="00470473">
              <w:rPr>
                <w:shd w:val="clear" w:color="auto" w:fill="FFFFFF"/>
              </w:rPr>
              <w:t>- работа мало оригинально или выполнена не самостоятельно.</w:t>
            </w:r>
          </w:p>
        </w:tc>
      </w:tr>
    </w:tbl>
    <w:p w14:paraId="72D706F0" w14:textId="77777777" w:rsidR="00470473" w:rsidRPr="00470473" w:rsidRDefault="00470473" w:rsidP="00470473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470473" w:rsidRPr="00470473" w14:paraId="23DA0A33" w14:textId="77777777" w:rsidTr="0096132C">
        <w:tc>
          <w:tcPr>
            <w:tcW w:w="9995" w:type="dxa"/>
            <w:gridSpan w:val="2"/>
          </w:tcPr>
          <w:p w14:paraId="3E321EF2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Контроль № 2.   Анализ-интерпретация музыкального произведения.</w:t>
            </w:r>
          </w:p>
        </w:tc>
      </w:tr>
      <w:tr w:rsidR="00470473" w:rsidRPr="00470473" w14:paraId="0E6D8F02" w14:textId="77777777" w:rsidTr="0096132C">
        <w:tc>
          <w:tcPr>
            <w:tcW w:w="9995" w:type="dxa"/>
            <w:gridSpan w:val="2"/>
          </w:tcPr>
          <w:p w14:paraId="7EC609A9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t>Контролируемая тема:</w:t>
            </w:r>
            <w:r w:rsidRPr="00470473">
              <w:rPr>
                <w:b/>
              </w:rPr>
              <w:t xml:space="preserve"> «Архитектура и дизайн – конструктивные искусства в ряду пространственных искусств. Художник - дизайн - архитектура»</w:t>
            </w:r>
          </w:p>
        </w:tc>
      </w:tr>
      <w:tr w:rsidR="00470473" w:rsidRPr="00470473" w14:paraId="77C20E86" w14:textId="77777777" w:rsidTr="0096132C">
        <w:tc>
          <w:tcPr>
            <w:tcW w:w="3085" w:type="dxa"/>
          </w:tcPr>
          <w:p w14:paraId="1C1407E3" w14:textId="77777777" w:rsidR="00470473" w:rsidRPr="00470473" w:rsidRDefault="00470473" w:rsidP="00470473">
            <w:r w:rsidRPr="00470473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477F3FDE" w14:textId="77777777" w:rsidR="00470473" w:rsidRPr="00470473" w:rsidRDefault="00470473" w:rsidP="00470473">
            <w:r w:rsidRPr="00470473">
              <w:t>текущий</w:t>
            </w:r>
          </w:p>
        </w:tc>
      </w:tr>
      <w:tr w:rsidR="00470473" w:rsidRPr="00470473" w14:paraId="12066E53" w14:textId="77777777" w:rsidTr="0096132C">
        <w:tc>
          <w:tcPr>
            <w:tcW w:w="3085" w:type="dxa"/>
          </w:tcPr>
          <w:p w14:paraId="6AB41394" w14:textId="77777777" w:rsidR="00470473" w:rsidRPr="00470473" w:rsidRDefault="00470473" w:rsidP="00470473">
            <w:pPr>
              <w:jc w:val="both"/>
              <w:rPr>
                <w:bCs/>
              </w:rPr>
            </w:pPr>
            <w:r w:rsidRPr="00470473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195FF9FF" w14:textId="77777777" w:rsidR="00470473" w:rsidRPr="00470473" w:rsidRDefault="00470473" w:rsidP="00470473">
            <w:pPr>
              <w:rPr>
                <w:b/>
              </w:rPr>
            </w:pPr>
            <w:r w:rsidRPr="00470473">
              <w:rPr>
                <w:bCs/>
              </w:rPr>
              <w:t>Коллективная, просмотр репродукций</w:t>
            </w:r>
          </w:p>
        </w:tc>
      </w:tr>
      <w:tr w:rsidR="00470473" w:rsidRPr="00470473" w14:paraId="53776847" w14:textId="77777777" w:rsidTr="0096132C">
        <w:tc>
          <w:tcPr>
            <w:tcW w:w="3085" w:type="dxa"/>
          </w:tcPr>
          <w:p w14:paraId="1BC332F5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Планируемый результат</w:t>
            </w:r>
          </w:p>
          <w:p w14:paraId="2A869B73" w14:textId="77777777" w:rsidR="00470473" w:rsidRPr="00470473" w:rsidRDefault="00470473" w:rsidP="00470473">
            <w:pPr>
              <w:rPr>
                <w:bCs/>
              </w:rPr>
            </w:pPr>
          </w:p>
        </w:tc>
        <w:tc>
          <w:tcPr>
            <w:tcW w:w="6910" w:type="dxa"/>
          </w:tcPr>
          <w:p w14:paraId="09065855" w14:textId="77777777" w:rsidR="00470473" w:rsidRPr="00470473" w:rsidRDefault="00470473" w:rsidP="00470473">
            <w:r w:rsidRPr="00470473">
              <w:t>Обучающиеся анализируют произведение В. Кандинского, отвечая на вопросы учителя</w:t>
            </w:r>
          </w:p>
        </w:tc>
      </w:tr>
      <w:tr w:rsidR="00470473" w:rsidRPr="00470473" w14:paraId="13FE2259" w14:textId="77777777" w:rsidTr="0096132C">
        <w:tc>
          <w:tcPr>
            <w:tcW w:w="3085" w:type="dxa"/>
          </w:tcPr>
          <w:p w14:paraId="26E85CDD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Критерии достижения планируемых результатов</w:t>
            </w:r>
          </w:p>
          <w:p w14:paraId="3B3F416F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(данный вид оценивания подразумевает коллективную отметку)</w:t>
            </w:r>
          </w:p>
        </w:tc>
        <w:tc>
          <w:tcPr>
            <w:tcW w:w="6910" w:type="dxa"/>
          </w:tcPr>
          <w:p w14:paraId="04BE0D2E" w14:textId="77777777" w:rsidR="00470473" w:rsidRPr="00470473" w:rsidRDefault="00470473" w:rsidP="00470473">
            <w:r w:rsidRPr="00470473">
              <w:t>Используя схему анализа</w:t>
            </w:r>
          </w:p>
          <w:p w14:paraId="0A0C46A0" w14:textId="77777777" w:rsidR="00470473" w:rsidRPr="00470473" w:rsidRDefault="00470473" w:rsidP="00470473">
            <w:r w:rsidRPr="00470473">
              <w:t>Художественного произведения, определят характер, настроение и средства выразительности.</w:t>
            </w:r>
          </w:p>
        </w:tc>
      </w:tr>
    </w:tbl>
    <w:p w14:paraId="177868FB" w14:textId="77777777" w:rsidR="00470473" w:rsidRPr="00470473" w:rsidRDefault="00470473" w:rsidP="00470473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470473" w:rsidRPr="00470473" w14:paraId="607647DB" w14:textId="77777777" w:rsidTr="0096132C">
        <w:tc>
          <w:tcPr>
            <w:tcW w:w="9995" w:type="dxa"/>
            <w:gridSpan w:val="2"/>
          </w:tcPr>
          <w:p w14:paraId="016024F4" w14:textId="77777777" w:rsidR="00470473" w:rsidRPr="00470473" w:rsidRDefault="00470473" w:rsidP="00470473">
            <w:pPr>
              <w:jc w:val="center"/>
            </w:pPr>
            <w:r w:rsidRPr="00470473">
              <w:rPr>
                <w:b/>
              </w:rPr>
              <w:t>Контроль № 3. Теория изобразительного искусства.</w:t>
            </w:r>
          </w:p>
        </w:tc>
      </w:tr>
      <w:tr w:rsidR="00470473" w:rsidRPr="00470473" w14:paraId="4C802B9E" w14:textId="77777777" w:rsidTr="0096132C">
        <w:tc>
          <w:tcPr>
            <w:tcW w:w="9995" w:type="dxa"/>
            <w:gridSpan w:val="2"/>
          </w:tcPr>
          <w:p w14:paraId="34AF84A3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t>Контролируемая тема:</w:t>
            </w:r>
            <w:r w:rsidRPr="00470473">
              <w:rPr>
                <w:b/>
              </w:rPr>
              <w:t xml:space="preserve"> «Архитектура и дизайн – конструктивные искусства в ряду пространственных искусств. Художник- дизайн - архитектура»</w:t>
            </w:r>
          </w:p>
        </w:tc>
      </w:tr>
      <w:tr w:rsidR="00470473" w:rsidRPr="00470473" w14:paraId="2FF2C92E" w14:textId="77777777" w:rsidTr="0096132C">
        <w:tc>
          <w:tcPr>
            <w:tcW w:w="3085" w:type="dxa"/>
          </w:tcPr>
          <w:p w14:paraId="6C163466" w14:textId="77777777" w:rsidR="00470473" w:rsidRPr="00470473" w:rsidRDefault="00470473" w:rsidP="00470473">
            <w:r w:rsidRPr="00470473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2AE50B64" w14:textId="77777777" w:rsidR="00470473" w:rsidRPr="00470473" w:rsidRDefault="00470473" w:rsidP="00470473">
            <w:pPr>
              <w:rPr>
                <w:b/>
              </w:rPr>
            </w:pPr>
            <w:r w:rsidRPr="00470473">
              <w:t>текущий</w:t>
            </w:r>
          </w:p>
        </w:tc>
      </w:tr>
      <w:tr w:rsidR="00470473" w:rsidRPr="00470473" w14:paraId="2333DD00" w14:textId="77777777" w:rsidTr="0096132C">
        <w:tc>
          <w:tcPr>
            <w:tcW w:w="3085" w:type="dxa"/>
          </w:tcPr>
          <w:p w14:paraId="101CB8FD" w14:textId="77777777" w:rsidR="00470473" w:rsidRPr="00470473" w:rsidRDefault="00470473" w:rsidP="00470473">
            <w:pPr>
              <w:jc w:val="both"/>
              <w:rPr>
                <w:bCs/>
              </w:rPr>
            </w:pPr>
            <w:r w:rsidRPr="00470473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38F17C21" w14:textId="51F47DFD" w:rsidR="00470473" w:rsidRPr="00470473" w:rsidRDefault="009574F2" w:rsidP="00470473">
            <w:pPr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</w:tc>
      </w:tr>
      <w:tr w:rsidR="00470473" w:rsidRPr="00470473" w14:paraId="4757DB3D" w14:textId="77777777" w:rsidTr="0096132C">
        <w:tc>
          <w:tcPr>
            <w:tcW w:w="3085" w:type="dxa"/>
          </w:tcPr>
          <w:p w14:paraId="17B208C4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Планируемый результат</w:t>
            </w:r>
          </w:p>
          <w:p w14:paraId="240710C9" w14:textId="77777777" w:rsidR="00470473" w:rsidRPr="00470473" w:rsidRDefault="00470473" w:rsidP="00470473">
            <w:pPr>
              <w:rPr>
                <w:bCs/>
              </w:rPr>
            </w:pPr>
          </w:p>
        </w:tc>
        <w:tc>
          <w:tcPr>
            <w:tcW w:w="6910" w:type="dxa"/>
          </w:tcPr>
          <w:p w14:paraId="3E1BB0BB" w14:textId="77777777" w:rsidR="00470473" w:rsidRPr="00470473" w:rsidRDefault="00470473" w:rsidP="00470473">
            <w:r w:rsidRPr="00470473">
              <w:t>Обучающиеся выполняют задания данного текста, выбирая правильный ответ</w:t>
            </w:r>
          </w:p>
        </w:tc>
      </w:tr>
      <w:tr w:rsidR="00470473" w:rsidRPr="00470473" w14:paraId="5B04AED3" w14:textId="77777777" w:rsidTr="0096132C">
        <w:tc>
          <w:tcPr>
            <w:tcW w:w="3085" w:type="dxa"/>
          </w:tcPr>
          <w:p w14:paraId="10827CD1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tbl>
            <w:tblPr>
              <w:tblW w:w="0" w:type="auto"/>
              <w:tblInd w:w="8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58"/>
              <w:gridCol w:w="1798"/>
            </w:tblGrid>
            <w:tr w:rsidR="00470473" w:rsidRPr="00470473" w14:paraId="157E50E1" w14:textId="77777777" w:rsidTr="0096132C">
              <w:tc>
                <w:tcPr>
                  <w:tcW w:w="2058" w:type="dxa"/>
                </w:tcPr>
                <w:p w14:paraId="78FB269A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вопросы 1-11</w:t>
                  </w:r>
                </w:p>
              </w:tc>
              <w:tc>
                <w:tcPr>
                  <w:tcW w:w="1798" w:type="dxa"/>
                </w:tcPr>
                <w:p w14:paraId="5604E97D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по 1 б.</w:t>
                  </w:r>
                </w:p>
              </w:tc>
            </w:tr>
            <w:tr w:rsidR="00470473" w:rsidRPr="00470473" w14:paraId="45ECFC16" w14:textId="77777777" w:rsidTr="0096132C">
              <w:tc>
                <w:tcPr>
                  <w:tcW w:w="2058" w:type="dxa"/>
                </w:tcPr>
                <w:p w14:paraId="29F193DE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«5»</w:t>
                  </w:r>
                </w:p>
              </w:tc>
              <w:tc>
                <w:tcPr>
                  <w:tcW w:w="1798" w:type="dxa"/>
                </w:tcPr>
                <w:p w14:paraId="33C2741B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10-11 б.</w:t>
                  </w:r>
                </w:p>
              </w:tc>
            </w:tr>
            <w:tr w:rsidR="00470473" w:rsidRPr="00470473" w14:paraId="4A356724" w14:textId="77777777" w:rsidTr="0096132C">
              <w:tc>
                <w:tcPr>
                  <w:tcW w:w="2058" w:type="dxa"/>
                </w:tcPr>
                <w:p w14:paraId="2F8FAE63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«4»</w:t>
                  </w:r>
                </w:p>
              </w:tc>
              <w:tc>
                <w:tcPr>
                  <w:tcW w:w="1798" w:type="dxa"/>
                </w:tcPr>
                <w:p w14:paraId="3621D000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8-9 б.</w:t>
                  </w:r>
                </w:p>
              </w:tc>
            </w:tr>
            <w:tr w:rsidR="00470473" w:rsidRPr="00470473" w14:paraId="5D61FD93" w14:textId="77777777" w:rsidTr="0096132C">
              <w:tc>
                <w:tcPr>
                  <w:tcW w:w="2058" w:type="dxa"/>
                </w:tcPr>
                <w:p w14:paraId="7DC2B36E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«3»</w:t>
                  </w:r>
                </w:p>
              </w:tc>
              <w:tc>
                <w:tcPr>
                  <w:tcW w:w="1798" w:type="dxa"/>
                </w:tcPr>
                <w:p w14:paraId="316A7D9F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5-7 б.</w:t>
                  </w:r>
                </w:p>
              </w:tc>
            </w:tr>
            <w:tr w:rsidR="00470473" w:rsidRPr="00470473" w14:paraId="561D58E2" w14:textId="77777777" w:rsidTr="0096132C">
              <w:tc>
                <w:tcPr>
                  <w:tcW w:w="2058" w:type="dxa"/>
                </w:tcPr>
                <w:p w14:paraId="1349CED1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«2»</w:t>
                  </w:r>
                </w:p>
              </w:tc>
              <w:tc>
                <w:tcPr>
                  <w:tcW w:w="1798" w:type="dxa"/>
                </w:tcPr>
                <w:p w14:paraId="118FD64F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1-4 б.</w:t>
                  </w:r>
                </w:p>
              </w:tc>
            </w:tr>
          </w:tbl>
          <w:p w14:paraId="3EE7BB2E" w14:textId="77777777" w:rsidR="00470473" w:rsidRPr="00470473" w:rsidRDefault="00470473" w:rsidP="00470473">
            <w:pPr>
              <w:rPr>
                <w:bCs/>
              </w:rPr>
            </w:pPr>
          </w:p>
        </w:tc>
      </w:tr>
      <w:tr w:rsidR="00470473" w:rsidRPr="00470473" w14:paraId="0D190251" w14:textId="77777777" w:rsidTr="0096132C">
        <w:trPr>
          <w:trHeight w:val="256"/>
        </w:trPr>
        <w:tc>
          <w:tcPr>
            <w:tcW w:w="9995" w:type="dxa"/>
            <w:gridSpan w:val="2"/>
          </w:tcPr>
          <w:p w14:paraId="5DB3A9B2" w14:textId="77777777" w:rsidR="00470473" w:rsidRPr="00470473" w:rsidRDefault="00470473" w:rsidP="00470473">
            <w:pPr>
              <w:jc w:val="center"/>
              <w:rPr>
                <w:b/>
                <w:bCs/>
              </w:rPr>
            </w:pPr>
            <w:r w:rsidRPr="00470473">
              <w:rPr>
                <w:b/>
                <w:bCs/>
              </w:rPr>
              <w:t>Содержание работы</w:t>
            </w:r>
          </w:p>
          <w:p w14:paraId="5081F1B9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2"/>
              </w:numPr>
              <w:tabs>
                <w:tab w:val="left" w:pos="770"/>
              </w:tabs>
              <w:spacing w:after="200" w:line="276" w:lineRule="auto"/>
              <w:ind w:left="440"/>
              <w:contextualSpacing/>
              <w:jc w:val="both"/>
              <w:outlineLvl w:val="0"/>
              <w:rPr>
                <w:b/>
                <w:bCs/>
                <w:lang w:eastAsia="en-US"/>
              </w:rPr>
            </w:pPr>
            <w:bookmarkStart w:id="0" w:name="bookmark1"/>
            <w:r w:rsidRPr="00470473">
              <w:rPr>
                <w:b/>
                <w:bCs/>
                <w:color w:val="000000"/>
                <w:lang w:bidi="ru-RU"/>
              </w:rPr>
              <w:t>Композиция это:</w:t>
            </w:r>
            <w:bookmarkEnd w:id="0"/>
          </w:p>
          <w:p w14:paraId="24231ACE" w14:textId="77777777" w:rsidR="00470473" w:rsidRPr="00470473" w:rsidRDefault="00470473" w:rsidP="00470473">
            <w:pPr>
              <w:widowControl w:val="0"/>
              <w:tabs>
                <w:tab w:val="left" w:pos="803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а)</w:t>
            </w:r>
            <w:r w:rsidRPr="00470473">
              <w:rPr>
                <w:color w:val="000000"/>
                <w:lang w:bidi="ru-RU"/>
              </w:rPr>
              <w:tab/>
              <w:t>придание произведению единство и цельность;</w:t>
            </w:r>
          </w:p>
          <w:p w14:paraId="71C80715" w14:textId="77777777" w:rsidR="00470473" w:rsidRPr="00470473" w:rsidRDefault="00470473" w:rsidP="00470473">
            <w:pPr>
              <w:widowControl w:val="0"/>
              <w:tabs>
                <w:tab w:val="left" w:pos="822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lastRenderedPageBreak/>
              <w:t>б)</w:t>
            </w:r>
            <w:r w:rsidRPr="00470473">
              <w:rPr>
                <w:color w:val="000000"/>
                <w:lang w:bidi="ru-RU"/>
              </w:rPr>
              <w:tab/>
              <w:t>изображение предметов в пространстве;</w:t>
            </w:r>
          </w:p>
          <w:p w14:paraId="21C49DF4" w14:textId="77777777" w:rsidR="00470473" w:rsidRPr="00470473" w:rsidRDefault="00470473" w:rsidP="00470473">
            <w:pPr>
              <w:widowControl w:val="0"/>
              <w:tabs>
                <w:tab w:val="left" w:pos="822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в)</w:t>
            </w:r>
            <w:r w:rsidRPr="00470473">
              <w:rPr>
                <w:color w:val="000000"/>
                <w:lang w:bidi="ru-RU"/>
              </w:rPr>
              <w:tab/>
              <w:t>гармоничное расположение элементов по отношению друг к другу.</w:t>
            </w:r>
          </w:p>
          <w:p w14:paraId="0EEC4DB8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2"/>
              </w:numPr>
              <w:tabs>
                <w:tab w:val="left" w:pos="794"/>
              </w:tabs>
              <w:spacing w:after="200" w:line="276" w:lineRule="auto"/>
              <w:ind w:left="440"/>
              <w:contextualSpacing/>
              <w:jc w:val="both"/>
              <w:outlineLvl w:val="0"/>
              <w:rPr>
                <w:b/>
                <w:bCs/>
                <w:lang w:eastAsia="en-US"/>
              </w:rPr>
            </w:pPr>
            <w:bookmarkStart w:id="1" w:name="bookmark2"/>
            <w:r w:rsidRPr="00470473">
              <w:rPr>
                <w:b/>
                <w:bCs/>
                <w:color w:val="000000"/>
                <w:lang w:bidi="ru-RU"/>
              </w:rPr>
              <w:t>Выберите не относящееся к свойствам композиции слово:</w:t>
            </w:r>
            <w:bookmarkEnd w:id="1"/>
          </w:p>
          <w:p w14:paraId="1A6E488A" w14:textId="77777777" w:rsidR="00470473" w:rsidRPr="00470473" w:rsidRDefault="00470473" w:rsidP="00470473">
            <w:pPr>
              <w:widowControl w:val="0"/>
              <w:tabs>
                <w:tab w:val="left" w:pos="808"/>
                <w:tab w:val="left" w:pos="6162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а)</w:t>
            </w:r>
            <w:r w:rsidRPr="00470473">
              <w:rPr>
                <w:color w:val="000000"/>
                <w:lang w:bidi="ru-RU"/>
              </w:rPr>
              <w:tab/>
              <w:t>симметрия и асимметрия;</w:t>
            </w:r>
            <w:r w:rsidRPr="00470473">
              <w:rPr>
                <w:color w:val="000000"/>
                <w:lang w:bidi="ru-RU"/>
              </w:rPr>
              <w:tab/>
              <w:t>в) динамика и статика;</w:t>
            </w:r>
          </w:p>
          <w:p w14:paraId="13E18E8F" w14:textId="77777777" w:rsidR="00470473" w:rsidRPr="00470473" w:rsidRDefault="00470473" w:rsidP="00470473">
            <w:pPr>
              <w:widowControl w:val="0"/>
              <w:tabs>
                <w:tab w:val="left" w:pos="822"/>
                <w:tab w:val="left" w:pos="6162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б)</w:t>
            </w:r>
            <w:r w:rsidRPr="00470473">
              <w:rPr>
                <w:color w:val="000000"/>
                <w:lang w:bidi="ru-RU"/>
              </w:rPr>
              <w:tab/>
              <w:t>пятна и линии;</w:t>
            </w:r>
            <w:r w:rsidRPr="00470473">
              <w:rPr>
                <w:color w:val="000000"/>
                <w:lang w:bidi="ru-RU"/>
              </w:rPr>
              <w:tab/>
              <w:t>г) ритм.</w:t>
            </w:r>
          </w:p>
          <w:p w14:paraId="4F26AECF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2"/>
              </w:numPr>
              <w:tabs>
                <w:tab w:val="left" w:pos="798"/>
              </w:tabs>
              <w:spacing w:after="200" w:line="276" w:lineRule="auto"/>
              <w:ind w:left="440"/>
              <w:contextualSpacing/>
              <w:jc w:val="both"/>
              <w:outlineLvl w:val="0"/>
              <w:rPr>
                <w:b/>
                <w:bCs/>
                <w:lang w:eastAsia="en-US"/>
              </w:rPr>
            </w:pPr>
            <w:bookmarkStart w:id="2" w:name="bookmark3"/>
            <w:r w:rsidRPr="00470473">
              <w:rPr>
                <w:b/>
                <w:bCs/>
                <w:color w:val="000000"/>
                <w:lang w:bidi="ru-RU"/>
              </w:rPr>
              <w:t>Симметрия это:</w:t>
            </w:r>
            <w:bookmarkEnd w:id="2"/>
          </w:p>
          <w:p w14:paraId="1A0D1125" w14:textId="77777777" w:rsidR="00470473" w:rsidRPr="00470473" w:rsidRDefault="00470473" w:rsidP="00470473">
            <w:pPr>
              <w:widowControl w:val="0"/>
              <w:tabs>
                <w:tab w:val="left" w:pos="808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а)</w:t>
            </w:r>
            <w:r w:rsidRPr="00470473">
              <w:rPr>
                <w:color w:val="000000"/>
                <w:lang w:bidi="ru-RU"/>
              </w:rPr>
              <w:tab/>
              <w:t>когда нет сбалансированности;</w:t>
            </w:r>
          </w:p>
          <w:p w14:paraId="02577909" w14:textId="77777777" w:rsidR="00470473" w:rsidRPr="00470473" w:rsidRDefault="00470473" w:rsidP="00470473">
            <w:pPr>
              <w:widowControl w:val="0"/>
              <w:tabs>
                <w:tab w:val="left" w:pos="827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б)</w:t>
            </w:r>
            <w:r w:rsidRPr="00470473">
              <w:rPr>
                <w:color w:val="000000"/>
                <w:lang w:bidi="ru-RU"/>
              </w:rPr>
              <w:tab/>
              <w:t>неуравновешенность предметов.</w:t>
            </w:r>
          </w:p>
          <w:p w14:paraId="70CAF169" w14:textId="77777777" w:rsidR="00470473" w:rsidRPr="00470473" w:rsidRDefault="00470473" w:rsidP="00470473">
            <w:pPr>
              <w:widowControl w:val="0"/>
              <w:tabs>
                <w:tab w:val="left" w:pos="827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в)</w:t>
            </w:r>
            <w:r w:rsidRPr="00470473">
              <w:rPr>
                <w:color w:val="000000"/>
                <w:lang w:bidi="ru-RU"/>
              </w:rPr>
              <w:tab/>
              <w:t>равновесие масс, как бы зеркальное отражение одной части другою.</w:t>
            </w:r>
          </w:p>
          <w:p w14:paraId="349C2A41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2"/>
              </w:numPr>
              <w:tabs>
                <w:tab w:val="left" w:pos="798"/>
              </w:tabs>
              <w:spacing w:after="200" w:line="276" w:lineRule="auto"/>
              <w:ind w:left="440"/>
              <w:contextualSpacing/>
              <w:jc w:val="both"/>
              <w:outlineLvl w:val="0"/>
              <w:rPr>
                <w:b/>
                <w:bCs/>
                <w:lang w:eastAsia="en-US"/>
              </w:rPr>
            </w:pPr>
            <w:bookmarkStart w:id="3" w:name="bookmark4"/>
            <w:r w:rsidRPr="00470473">
              <w:rPr>
                <w:b/>
                <w:bCs/>
                <w:color w:val="000000"/>
                <w:lang w:bidi="ru-RU"/>
              </w:rPr>
              <w:t>Замкнутый (закрытый) тип композиции:</w:t>
            </w:r>
            <w:bookmarkEnd w:id="3"/>
          </w:p>
          <w:p w14:paraId="660DD9C0" w14:textId="77777777" w:rsidR="00470473" w:rsidRPr="00470473" w:rsidRDefault="00470473" w:rsidP="00470473">
            <w:pPr>
              <w:widowControl w:val="0"/>
              <w:tabs>
                <w:tab w:val="left" w:pos="803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а)</w:t>
            </w:r>
            <w:r w:rsidRPr="00470473">
              <w:rPr>
                <w:color w:val="000000"/>
                <w:lang w:bidi="ru-RU"/>
              </w:rPr>
              <w:tab/>
              <w:t>передача образа чего-то неподвижного;</w:t>
            </w:r>
          </w:p>
          <w:p w14:paraId="3C67884C" w14:textId="77777777" w:rsidR="00470473" w:rsidRPr="00470473" w:rsidRDefault="00470473" w:rsidP="00470473">
            <w:pPr>
              <w:widowControl w:val="0"/>
              <w:tabs>
                <w:tab w:val="left" w:pos="822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б)</w:t>
            </w:r>
            <w:r w:rsidRPr="00470473">
              <w:rPr>
                <w:color w:val="000000"/>
                <w:lang w:bidi="ru-RU"/>
              </w:rPr>
              <w:tab/>
              <w:t>использование на картине одной или нескольких диагональных линий;</w:t>
            </w:r>
          </w:p>
          <w:p w14:paraId="6AE49483" w14:textId="77777777" w:rsidR="00470473" w:rsidRPr="00470473" w:rsidRDefault="00470473" w:rsidP="00470473">
            <w:pPr>
              <w:widowControl w:val="0"/>
              <w:tabs>
                <w:tab w:val="left" w:pos="822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в)</w:t>
            </w:r>
            <w:r w:rsidRPr="00470473">
              <w:rPr>
                <w:color w:val="000000"/>
                <w:lang w:bidi="ru-RU"/>
              </w:rPr>
              <w:tab/>
              <w:t>построение композиции по форме круга, квадрата, прямоугольника с учетом симметрии.</w:t>
            </w:r>
          </w:p>
          <w:p w14:paraId="5E225BAD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2"/>
              </w:numPr>
              <w:tabs>
                <w:tab w:val="left" w:pos="798"/>
              </w:tabs>
              <w:spacing w:after="200" w:line="276" w:lineRule="auto"/>
              <w:ind w:left="440"/>
              <w:contextualSpacing/>
              <w:jc w:val="both"/>
              <w:outlineLvl w:val="0"/>
              <w:rPr>
                <w:b/>
                <w:bCs/>
                <w:lang w:eastAsia="en-US"/>
              </w:rPr>
            </w:pPr>
            <w:bookmarkStart w:id="4" w:name="bookmark5"/>
            <w:r w:rsidRPr="00470473">
              <w:rPr>
                <w:b/>
                <w:bCs/>
                <w:color w:val="000000"/>
                <w:lang w:bidi="ru-RU"/>
              </w:rPr>
              <w:t>Открытый (разомкнутый) тип композиции:</w:t>
            </w:r>
            <w:bookmarkEnd w:id="4"/>
          </w:p>
          <w:p w14:paraId="6723DFE0" w14:textId="77777777" w:rsidR="00470473" w:rsidRPr="00470473" w:rsidRDefault="00470473" w:rsidP="00470473">
            <w:pPr>
              <w:widowControl w:val="0"/>
              <w:tabs>
                <w:tab w:val="left" w:pos="808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а)</w:t>
            </w:r>
            <w:r w:rsidRPr="00470473">
              <w:rPr>
                <w:color w:val="000000"/>
                <w:lang w:bidi="ru-RU"/>
              </w:rPr>
              <w:tab/>
              <w:t>изображение большого простора, панорамы;</w:t>
            </w:r>
          </w:p>
          <w:p w14:paraId="66508105" w14:textId="77777777" w:rsidR="00470473" w:rsidRPr="00470473" w:rsidRDefault="00470473" w:rsidP="00470473">
            <w:pPr>
              <w:widowControl w:val="0"/>
              <w:tabs>
                <w:tab w:val="left" w:pos="822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б)</w:t>
            </w:r>
            <w:r w:rsidRPr="00470473">
              <w:rPr>
                <w:color w:val="000000"/>
                <w:lang w:bidi="ru-RU"/>
              </w:rPr>
              <w:tab/>
              <w:t>следует с боков ограничить какими-либо элементами;</w:t>
            </w:r>
          </w:p>
          <w:p w14:paraId="39728531" w14:textId="77777777" w:rsidR="00470473" w:rsidRPr="00470473" w:rsidRDefault="00470473" w:rsidP="00470473">
            <w:pPr>
              <w:widowControl w:val="0"/>
              <w:tabs>
                <w:tab w:val="left" w:pos="822"/>
              </w:tabs>
              <w:contextualSpacing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в)</w:t>
            </w:r>
            <w:r w:rsidRPr="00470473">
              <w:rPr>
                <w:color w:val="000000"/>
                <w:lang w:bidi="ru-RU"/>
              </w:rPr>
              <w:tab/>
              <w:t>композиция является симметричной, уравновешенной или образует простые геометрические схемы (треугольник, круг. овал, квадрат, прямоугольник).</w:t>
            </w:r>
          </w:p>
          <w:p w14:paraId="796C839C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2"/>
              </w:numPr>
              <w:tabs>
                <w:tab w:val="left" w:pos="798"/>
              </w:tabs>
              <w:spacing w:after="200" w:line="276" w:lineRule="auto"/>
              <w:ind w:left="440"/>
              <w:contextualSpacing/>
              <w:jc w:val="both"/>
              <w:outlineLvl w:val="0"/>
              <w:rPr>
                <w:b/>
                <w:bCs/>
                <w:lang w:eastAsia="en-US"/>
              </w:rPr>
            </w:pPr>
            <w:bookmarkStart w:id="5" w:name="bookmark6"/>
            <w:r w:rsidRPr="00470473">
              <w:rPr>
                <w:b/>
                <w:bCs/>
                <w:color w:val="000000"/>
                <w:lang w:bidi="ru-RU"/>
              </w:rPr>
              <w:t>Прием динамичной композиции, правила передачи движения:</w:t>
            </w:r>
            <w:bookmarkEnd w:id="5"/>
          </w:p>
          <w:p w14:paraId="5301FD91" w14:textId="77777777" w:rsidR="00470473" w:rsidRPr="00470473" w:rsidRDefault="00470473" w:rsidP="00470473">
            <w:pPr>
              <w:widowControl w:val="0"/>
              <w:tabs>
                <w:tab w:val="left" w:pos="803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а)</w:t>
            </w:r>
            <w:r w:rsidRPr="00470473">
              <w:rPr>
                <w:color w:val="000000"/>
                <w:lang w:bidi="ru-RU"/>
              </w:rPr>
              <w:tab/>
              <w:t>использование на картине одной или нескольких диагональных линий;</w:t>
            </w:r>
          </w:p>
          <w:p w14:paraId="0E69944C" w14:textId="77777777" w:rsidR="00470473" w:rsidRPr="00470473" w:rsidRDefault="00470473" w:rsidP="00470473">
            <w:pPr>
              <w:widowControl w:val="0"/>
              <w:tabs>
                <w:tab w:val="left" w:pos="822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б)</w:t>
            </w:r>
            <w:r w:rsidRPr="00470473">
              <w:rPr>
                <w:color w:val="000000"/>
                <w:lang w:bidi="ru-RU"/>
              </w:rPr>
              <w:tab/>
              <w:t>ограничить свободное пространство перед движущимся объектом;</w:t>
            </w:r>
          </w:p>
          <w:p w14:paraId="036ADB50" w14:textId="77777777" w:rsidR="00470473" w:rsidRPr="00470473" w:rsidRDefault="00470473" w:rsidP="00470473">
            <w:pPr>
              <w:widowControl w:val="0"/>
              <w:tabs>
                <w:tab w:val="left" w:pos="822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в)</w:t>
            </w:r>
            <w:r w:rsidRPr="00470473">
              <w:rPr>
                <w:color w:val="000000"/>
                <w:lang w:bidi="ru-RU"/>
              </w:rPr>
              <w:tab/>
              <w:t>выбирать определенный момент, наиболее ярко отражающий характер движения.</w:t>
            </w:r>
          </w:p>
          <w:p w14:paraId="356C4C47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2"/>
              </w:numPr>
              <w:tabs>
                <w:tab w:val="left" w:pos="798"/>
              </w:tabs>
              <w:spacing w:after="200" w:line="276" w:lineRule="auto"/>
              <w:ind w:left="440"/>
              <w:contextualSpacing/>
              <w:jc w:val="both"/>
              <w:outlineLvl w:val="0"/>
              <w:rPr>
                <w:b/>
                <w:bCs/>
                <w:lang w:eastAsia="en-US"/>
              </w:rPr>
            </w:pPr>
            <w:bookmarkStart w:id="6" w:name="bookmark7"/>
            <w:r w:rsidRPr="00470473">
              <w:rPr>
                <w:b/>
                <w:bCs/>
                <w:color w:val="000000"/>
                <w:lang w:bidi="ru-RU"/>
              </w:rPr>
              <w:t>Прием статичной композиции, правила передачи покоя:</w:t>
            </w:r>
            <w:bookmarkEnd w:id="6"/>
          </w:p>
          <w:p w14:paraId="16B70CD2" w14:textId="77777777" w:rsidR="00470473" w:rsidRPr="00470473" w:rsidRDefault="00470473" w:rsidP="00470473">
            <w:pPr>
              <w:widowControl w:val="0"/>
              <w:tabs>
                <w:tab w:val="left" w:pos="808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а)</w:t>
            </w:r>
            <w:r w:rsidRPr="00470473">
              <w:rPr>
                <w:color w:val="000000"/>
                <w:lang w:bidi="ru-RU"/>
              </w:rPr>
              <w:tab/>
              <w:t>отсутствие диагонального направления;</w:t>
            </w:r>
          </w:p>
          <w:p w14:paraId="0773A3A4" w14:textId="77777777" w:rsidR="00470473" w:rsidRPr="00470473" w:rsidRDefault="00470473" w:rsidP="00470473">
            <w:pPr>
              <w:widowControl w:val="0"/>
              <w:tabs>
                <w:tab w:val="left" w:pos="822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б)</w:t>
            </w:r>
            <w:r w:rsidRPr="00470473">
              <w:rPr>
                <w:color w:val="000000"/>
                <w:lang w:bidi="ru-RU"/>
              </w:rPr>
              <w:tab/>
              <w:t>оставить перед движущимся объектом свободное пространство;</w:t>
            </w:r>
          </w:p>
          <w:p w14:paraId="7A598BC3" w14:textId="77777777" w:rsidR="00470473" w:rsidRPr="00470473" w:rsidRDefault="00470473" w:rsidP="00470473">
            <w:pPr>
              <w:widowControl w:val="0"/>
              <w:tabs>
                <w:tab w:val="left" w:pos="822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в)</w:t>
            </w:r>
            <w:r w:rsidRPr="00470473">
              <w:rPr>
                <w:color w:val="000000"/>
                <w:lang w:bidi="ru-RU"/>
              </w:rPr>
              <w:tab/>
              <w:t>изображение объектов в спокойных позах.</w:t>
            </w:r>
          </w:p>
          <w:p w14:paraId="5853B917" w14:textId="77777777" w:rsidR="00470473" w:rsidRPr="00470473" w:rsidRDefault="00470473" w:rsidP="00470473">
            <w:pPr>
              <w:widowControl w:val="0"/>
              <w:numPr>
                <w:ilvl w:val="0"/>
                <w:numId w:val="22"/>
              </w:numPr>
              <w:tabs>
                <w:tab w:val="left" w:pos="798"/>
              </w:tabs>
              <w:spacing w:after="200" w:line="276" w:lineRule="auto"/>
              <w:ind w:left="440"/>
              <w:contextualSpacing/>
              <w:jc w:val="both"/>
              <w:rPr>
                <w:b/>
                <w:bCs/>
                <w:lang w:eastAsia="en-US"/>
              </w:rPr>
            </w:pPr>
            <w:r w:rsidRPr="00470473">
              <w:rPr>
                <w:b/>
                <w:bCs/>
                <w:color w:val="000000"/>
                <w:lang w:bidi="ru-RU"/>
              </w:rPr>
              <w:t xml:space="preserve">Фронтальный вид композиции располагается </w:t>
            </w:r>
            <w:r w:rsidRPr="00470473">
              <w:rPr>
                <w:color w:val="000000"/>
                <w:shd w:val="clear" w:color="auto" w:fill="FFFFFF"/>
                <w:lang w:bidi="ru-RU"/>
              </w:rPr>
              <w:t xml:space="preserve">(плоский </w:t>
            </w:r>
            <w:r w:rsidRPr="00470473">
              <w:rPr>
                <w:b/>
                <w:bCs/>
                <w:color w:val="000000"/>
                <w:lang w:bidi="ru-RU"/>
              </w:rPr>
              <w:t xml:space="preserve">- </w:t>
            </w:r>
            <w:r w:rsidRPr="00470473">
              <w:rPr>
                <w:color w:val="000000"/>
                <w:shd w:val="clear" w:color="auto" w:fill="FFFFFF"/>
                <w:lang w:bidi="ru-RU"/>
              </w:rPr>
              <w:t>витраж, фреска, картина):</w:t>
            </w:r>
          </w:p>
          <w:p w14:paraId="1EF08DEF" w14:textId="77777777" w:rsidR="00470473" w:rsidRPr="00470473" w:rsidRDefault="00470473" w:rsidP="00470473">
            <w:pPr>
              <w:widowControl w:val="0"/>
              <w:tabs>
                <w:tab w:val="left" w:pos="808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а)</w:t>
            </w:r>
            <w:r w:rsidRPr="00470473">
              <w:rPr>
                <w:color w:val="000000"/>
                <w:lang w:bidi="ru-RU"/>
              </w:rPr>
              <w:tab/>
              <w:t>параллельно краям поля;</w:t>
            </w:r>
          </w:p>
          <w:p w14:paraId="0D81D6DB" w14:textId="77777777" w:rsidR="00470473" w:rsidRPr="00470473" w:rsidRDefault="00470473" w:rsidP="00470473">
            <w:pPr>
              <w:widowControl w:val="0"/>
              <w:tabs>
                <w:tab w:val="left" w:pos="822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б)</w:t>
            </w:r>
            <w:r w:rsidRPr="00470473">
              <w:rPr>
                <w:color w:val="000000"/>
                <w:lang w:bidi="ru-RU"/>
              </w:rPr>
              <w:tab/>
              <w:t>горизонтально краям поля;</w:t>
            </w:r>
          </w:p>
          <w:p w14:paraId="491C388B" w14:textId="77777777" w:rsidR="00470473" w:rsidRPr="00470473" w:rsidRDefault="00470473" w:rsidP="00470473">
            <w:pPr>
              <w:widowControl w:val="0"/>
              <w:tabs>
                <w:tab w:val="left" w:pos="822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в)</w:t>
            </w:r>
            <w:r w:rsidRPr="00470473">
              <w:rPr>
                <w:color w:val="000000"/>
                <w:lang w:bidi="ru-RU"/>
              </w:rPr>
              <w:tab/>
              <w:t>вертикально краям поля.</w:t>
            </w:r>
          </w:p>
          <w:p w14:paraId="5AB2140C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2"/>
              </w:numPr>
              <w:tabs>
                <w:tab w:val="left" w:pos="798"/>
              </w:tabs>
              <w:spacing w:after="200" w:line="276" w:lineRule="auto"/>
              <w:ind w:left="440"/>
              <w:contextualSpacing/>
              <w:jc w:val="both"/>
              <w:outlineLvl w:val="0"/>
              <w:rPr>
                <w:b/>
                <w:bCs/>
                <w:lang w:eastAsia="en-US"/>
              </w:rPr>
            </w:pPr>
            <w:bookmarkStart w:id="7" w:name="bookmark8"/>
            <w:r w:rsidRPr="00470473">
              <w:rPr>
                <w:b/>
                <w:bCs/>
                <w:color w:val="000000"/>
                <w:lang w:bidi="ru-RU"/>
              </w:rPr>
              <w:t>Глубинно—пространственный вид располагается:</w:t>
            </w:r>
            <w:bookmarkEnd w:id="7"/>
          </w:p>
          <w:p w14:paraId="7CB7EB3E" w14:textId="77777777" w:rsidR="00470473" w:rsidRPr="00470473" w:rsidRDefault="00470473" w:rsidP="00470473">
            <w:pPr>
              <w:widowControl w:val="0"/>
              <w:tabs>
                <w:tab w:val="left" w:pos="808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а)</w:t>
            </w:r>
            <w:r w:rsidRPr="00470473">
              <w:rPr>
                <w:color w:val="000000"/>
                <w:lang w:bidi="ru-RU"/>
              </w:rPr>
              <w:tab/>
              <w:t>вертикатьно краям поля;</w:t>
            </w:r>
          </w:p>
          <w:p w14:paraId="36C8B664" w14:textId="77777777" w:rsidR="00470473" w:rsidRPr="00470473" w:rsidRDefault="00470473" w:rsidP="00470473">
            <w:pPr>
              <w:widowControl w:val="0"/>
              <w:tabs>
                <w:tab w:val="left" w:pos="827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б)</w:t>
            </w:r>
            <w:r w:rsidRPr="00470473">
              <w:rPr>
                <w:color w:val="000000"/>
                <w:lang w:bidi="ru-RU"/>
              </w:rPr>
              <w:tab/>
              <w:t>стягивается к композиционному центру произведения;</w:t>
            </w:r>
          </w:p>
          <w:p w14:paraId="4D09E063" w14:textId="77777777" w:rsidR="00470473" w:rsidRPr="00470473" w:rsidRDefault="00470473" w:rsidP="00470473">
            <w:pPr>
              <w:widowControl w:val="0"/>
              <w:tabs>
                <w:tab w:val="left" w:pos="827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в)</w:t>
            </w:r>
            <w:r w:rsidRPr="00470473">
              <w:rPr>
                <w:color w:val="000000"/>
                <w:lang w:bidi="ru-RU"/>
              </w:rPr>
              <w:tab/>
              <w:t>располагается под углом к краю поля.</w:t>
            </w:r>
          </w:p>
          <w:p w14:paraId="0EF20970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2"/>
              </w:numPr>
              <w:tabs>
                <w:tab w:val="left" w:pos="885"/>
              </w:tabs>
              <w:spacing w:after="200" w:line="276" w:lineRule="auto"/>
              <w:ind w:left="440"/>
              <w:contextualSpacing/>
              <w:jc w:val="both"/>
              <w:outlineLvl w:val="0"/>
              <w:rPr>
                <w:b/>
                <w:bCs/>
                <w:lang w:eastAsia="en-US"/>
              </w:rPr>
            </w:pPr>
            <w:bookmarkStart w:id="8" w:name="bookmark9"/>
            <w:r w:rsidRPr="00470473">
              <w:rPr>
                <w:b/>
                <w:bCs/>
                <w:color w:val="000000"/>
                <w:lang w:bidi="ru-RU"/>
              </w:rPr>
              <w:t>Ритм это:</w:t>
            </w:r>
            <w:bookmarkEnd w:id="8"/>
          </w:p>
          <w:p w14:paraId="7660CE7F" w14:textId="77777777" w:rsidR="00470473" w:rsidRPr="00470473" w:rsidRDefault="00470473" w:rsidP="00470473">
            <w:pPr>
              <w:widowControl w:val="0"/>
              <w:tabs>
                <w:tab w:val="left" w:pos="803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а)</w:t>
            </w:r>
            <w:r w:rsidRPr="00470473">
              <w:rPr>
                <w:color w:val="000000"/>
                <w:lang w:bidi="ru-RU"/>
              </w:rPr>
              <w:tab/>
              <w:t>изображение слева подобно изображению справа и разделено по какой-либо оси;</w:t>
            </w:r>
          </w:p>
          <w:p w14:paraId="7ADEE2E8" w14:textId="77777777" w:rsidR="00470473" w:rsidRPr="00470473" w:rsidRDefault="00470473" w:rsidP="00470473">
            <w:pPr>
              <w:widowControl w:val="0"/>
              <w:tabs>
                <w:tab w:val="left" w:pos="822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б)</w:t>
            </w:r>
            <w:r w:rsidRPr="00470473">
              <w:rPr>
                <w:color w:val="000000"/>
                <w:lang w:bidi="ru-RU"/>
              </w:rPr>
              <w:tab/>
              <w:t>чередование изобразительных элементов;</w:t>
            </w:r>
          </w:p>
          <w:p w14:paraId="53B3D963" w14:textId="77777777" w:rsidR="00470473" w:rsidRPr="00470473" w:rsidRDefault="00470473" w:rsidP="00470473">
            <w:pPr>
              <w:widowControl w:val="0"/>
              <w:tabs>
                <w:tab w:val="left" w:pos="822"/>
              </w:tabs>
              <w:contextualSpacing/>
              <w:jc w:val="both"/>
              <w:rPr>
                <w:lang w:eastAsia="en-US"/>
              </w:rPr>
            </w:pPr>
            <w:r w:rsidRPr="00470473">
              <w:rPr>
                <w:color w:val="000000"/>
                <w:lang w:bidi="ru-RU"/>
              </w:rPr>
              <w:t>в)</w:t>
            </w:r>
            <w:r w:rsidRPr="00470473">
              <w:rPr>
                <w:color w:val="000000"/>
                <w:lang w:bidi="ru-RU"/>
              </w:rPr>
              <w:tab/>
              <w:t>зрительное равновесие в композиции.</w:t>
            </w:r>
          </w:p>
          <w:p w14:paraId="35A79597" w14:textId="77777777" w:rsidR="00470473" w:rsidRPr="00470473" w:rsidRDefault="00470473" w:rsidP="00470473">
            <w:pPr>
              <w:widowControl w:val="0"/>
              <w:numPr>
                <w:ilvl w:val="0"/>
                <w:numId w:val="22"/>
              </w:numPr>
              <w:tabs>
                <w:tab w:val="left" w:pos="885"/>
              </w:tabs>
              <w:spacing w:after="200" w:line="276" w:lineRule="auto"/>
              <w:ind w:left="440"/>
              <w:contextualSpacing/>
              <w:jc w:val="both"/>
              <w:rPr>
                <w:b/>
                <w:bCs/>
                <w:lang w:eastAsia="en-US"/>
              </w:rPr>
            </w:pPr>
            <w:r w:rsidRPr="00470473">
              <w:rPr>
                <w:b/>
                <w:bCs/>
                <w:color w:val="000000"/>
                <w:lang w:bidi="ru-RU"/>
              </w:rPr>
              <w:t>Что такое шрифт?</w:t>
            </w:r>
          </w:p>
          <w:p w14:paraId="79228789" w14:textId="77777777" w:rsidR="00470473" w:rsidRPr="00470473" w:rsidRDefault="00470473" w:rsidP="00470473">
            <w:pPr>
              <w:contextualSpacing/>
              <w:rPr>
                <w:rFonts w:eastAsia="Calibri"/>
                <w:lang w:eastAsia="en-US"/>
              </w:rPr>
            </w:pPr>
            <w:r w:rsidRPr="00470473">
              <w:rPr>
                <w:rFonts w:eastAsia="Calibri"/>
                <w:lang w:eastAsia="en-US"/>
              </w:rPr>
              <w:t>а)</w:t>
            </w:r>
            <w:r w:rsidRPr="00470473">
              <w:rPr>
                <w:rFonts w:eastAsia="Calibri"/>
                <w:lang w:eastAsia="en-US"/>
              </w:rPr>
              <w:tab/>
              <w:t>линейная композиция на плоскости;</w:t>
            </w:r>
          </w:p>
          <w:p w14:paraId="3CB69020" w14:textId="77777777" w:rsidR="00470473" w:rsidRPr="00470473" w:rsidRDefault="00470473" w:rsidP="00470473">
            <w:pPr>
              <w:contextualSpacing/>
              <w:rPr>
                <w:rFonts w:eastAsia="Calibri"/>
                <w:lang w:eastAsia="en-US"/>
              </w:rPr>
            </w:pPr>
            <w:r w:rsidRPr="00470473">
              <w:rPr>
                <w:rFonts w:eastAsia="Calibri"/>
                <w:lang w:eastAsia="en-US"/>
              </w:rPr>
              <w:t>б)</w:t>
            </w:r>
            <w:r w:rsidRPr="00470473">
              <w:rPr>
                <w:rFonts w:eastAsia="Calibri"/>
                <w:lang w:eastAsia="en-US"/>
              </w:rPr>
              <w:tab/>
              <w:t>буквы, объединённые единым стилем;</w:t>
            </w:r>
          </w:p>
          <w:p w14:paraId="42C3F11E" w14:textId="77777777" w:rsidR="00470473" w:rsidRPr="00470473" w:rsidRDefault="00470473" w:rsidP="00470473">
            <w:pPr>
              <w:contextualSpacing/>
              <w:rPr>
                <w:rFonts w:eastAsia="Calibri"/>
                <w:lang w:eastAsia="en-US"/>
              </w:rPr>
            </w:pPr>
            <w:r w:rsidRPr="00470473">
              <w:rPr>
                <w:rFonts w:eastAsia="Calibri"/>
                <w:lang w:eastAsia="en-US"/>
              </w:rPr>
              <w:t>в)</w:t>
            </w:r>
            <w:r w:rsidRPr="00470473">
              <w:rPr>
                <w:rFonts w:eastAsia="Calibri"/>
                <w:lang w:eastAsia="en-US"/>
              </w:rPr>
              <w:tab/>
              <w:t>элементы композиции.</w:t>
            </w:r>
          </w:p>
          <w:p w14:paraId="7205EF67" w14:textId="77777777" w:rsidR="00470473" w:rsidRPr="00470473" w:rsidRDefault="00470473" w:rsidP="00470473">
            <w:pPr>
              <w:spacing w:after="200" w:line="276" w:lineRule="auto"/>
              <w:rPr>
                <w:b/>
                <w:shd w:val="clear" w:color="auto" w:fill="FFFFFF"/>
              </w:rPr>
            </w:pPr>
          </w:p>
          <w:p w14:paraId="68BE24A6" w14:textId="77777777" w:rsidR="00470473" w:rsidRPr="00470473" w:rsidRDefault="00470473" w:rsidP="00470473">
            <w:pPr>
              <w:spacing w:after="200" w:line="276" w:lineRule="auto"/>
              <w:rPr>
                <w:b/>
                <w:bCs/>
              </w:rPr>
            </w:pPr>
            <w:r w:rsidRPr="00470473">
              <w:rPr>
                <w:b/>
                <w:bCs/>
              </w:rPr>
              <w:t>Ключи</w:t>
            </w: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  <w:gridCol w:w="976"/>
              <w:gridCol w:w="977"/>
              <w:gridCol w:w="977"/>
              <w:gridCol w:w="690"/>
              <w:gridCol w:w="741"/>
              <w:gridCol w:w="523"/>
            </w:tblGrid>
            <w:tr w:rsidR="00470473" w:rsidRPr="00470473" w14:paraId="78AE1129" w14:textId="77777777" w:rsidTr="0096132C">
              <w:tc>
                <w:tcPr>
                  <w:tcW w:w="976" w:type="dxa"/>
                </w:tcPr>
                <w:p w14:paraId="6190D33D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976" w:type="dxa"/>
                </w:tcPr>
                <w:p w14:paraId="0C04AA53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976" w:type="dxa"/>
                </w:tcPr>
                <w:p w14:paraId="2A06D97E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976" w:type="dxa"/>
                </w:tcPr>
                <w:p w14:paraId="63D2781C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976" w:type="dxa"/>
                </w:tcPr>
                <w:p w14:paraId="1C56B300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976" w:type="dxa"/>
                </w:tcPr>
                <w:p w14:paraId="451DBEE6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977" w:type="dxa"/>
                </w:tcPr>
                <w:p w14:paraId="2131445D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977" w:type="dxa"/>
                </w:tcPr>
                <w:p w14:paraId="7A187035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690" w:type="dxa"/>
                </w:tcPr>
                <w:p w14:paraId="1695ABF3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9</w:t>
                  </w:r>
                </w:p>
              </w:tc>
              <w:tc>
                <w:tcPr>
                  <w:tcW w:w="741" w:type="dxa"/>
                </w:tcPr>
                <w:p w14:paraId="06F24526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10</w:t>
                  </w:r>
                </w:p>
              </w:tc>
              <w:tc>
                <w:tcPr>
                  <w:tcW w:w="523" w:type="dxa"/>
                </w:tcPr>
                <w:p w14:paraId="17537B4E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11</w:t>
                  </w:r>
                </w:p>
              </w:tc>
            </w:tr>
            <w:tr w:rsidR="00470473" w:rsidRPr="00470473" w14:paraId="410C3F04" w14:textId="77777777" w:rsidTr="0096132C">
              <w:tc>
                <w:tcPr>
                  <w:tcW w:w="976" w:type="dxa"/>
                </w:tcPr>
                <w:p w14:paraId="48D54A14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А, В</w:t>
                  </w:r>
                </w:p>
              </w:tc>
              <w:tc>
                <w:tcPr>
                  <w:tcW w:w="976" w:type="dxa"/>
                </w:tcPr>
                <w:p w14:paraId="3987C898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6" w:type="dxa"/>
                </w:tcPr>
                <w:p w14:paraId="29273534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6" w:type="dxa"/>
                </w:tcPr>
                <w:p w14:paraId="6030D864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А, В</w:t>
                  </w:r>
                </w:p>
              </w:tc>
              <w:tc>
                <w:tcPr>
                  <w:tcW w:w="976" w:type="dxa"/>
                </w:tcPr>
                <w:p w14:paraId="4CEA5FA0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976" w:type="dxa"/>
                </w:tcPr>
                <w:p w14:paraId="56635B29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А, В</w:t>
                  </w:r>
                </w:p>
              </w:tc>
              <w:tc>
                <w:tcPr>
                  <w:tcW w:w="977" w:type="dxa"/>
                </w:tcPr>
                <w:p w14:paraId="3CAD0C29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А, В</w:t>
                  </w:r>
                </w:p>
              </w:tc>
              <w:tc>
                <w:tcPr>
                  <w:tcW w:w="977" w:type="dxa"/>
                </w:tcPr>
                <w:p w14:paraId="55B859AF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</w:rPr>
                    <w:t>А</w:t>
                  </w:r>
                </w:p>
              </w:tc>
              <w:tc>
                <w:tcPr>
                  <w:tcW w:w="690" w:type="dxa"/>
                </w:tcPr>
                <w:p w14:paraId="1C5571C8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741" w:type="dxa"/>
                </w:tcPr>
                <w:p w14:paraId="14FACC04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Б, В</w:t>
                  </w:r>
                </w:p>
              </w:tc>
              <w:tc>
                <w:tcPr>
                  <w:tcW w:w="523" w:type="dxa"/>
                </w:tcPr>
                <w:p w14:paraId="74717E6E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Б</w:t>
                  </w:r>
                </w:p>
              </w:tc>
            </w:tr>
          </w:tbl>
          <w:p w14:paraId="0DDA5C71" w14:textId="77777777" w:rsidR="00470473" w:rsidRPr="00470473" w:rsidRDefault="00470473" w:rsidP="00470473">
            <w:pPr>
              <w:rPr>
                <w:rFonts w:ascii="Calibri" w:eastAsia="Calibri" w:hAnsi="Calibri"/>
                <w:b/>
                <w:bCs/>
                <w:lang w:eastAsia="en-US"/>
              </w:rPr>
            </w:pPr>
          </w:p>
        </w:tc>
      </w:tr>
    </w:tbl>
    <w:p w14:paraId="137A97CC" w14:textId="77777777" w:rsidR="00470473" w:rsidRPr="00470473" w:rsidRDefault="00470473" w:rsidP="00470473">
      <w:pPr>
        <w:jc w:val="center"/>
        <w:rPr>
          <w:b/>
        </w:rPr>
      </w:pPr>
      <w:r w:rsidRPr="00470473">
        <w:rPr>
          <w:b/>
        </w:rPr>
        <w:lastRenderedPageBreak/>
        <w:t>2-й раздел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470473" w:rsidRPr="00470473" w14:paraId="5EB1EB2F" w14:textId="77777777" w:rsidTr="0096132C">
        <w:tc>
          <w:tcPr>
            <w:tcW w:w="9995" w:type="dxa"/>
            <w:gridSpan w:val="2"/>
          </w:tcPr>
          <w:p w14:paraId="611E33B1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Контроль № 4.   Художественно-практическая  деятельность.</w:t>
            </w:r>
          </w:p>
        </w:tc>
      </w:tr>
      <w:tr w:rsidR="00470473" w:rsidRPr="00470473" w14:paraId="10FFCA42" w14:textId="77777777" w:rsidTr="0096132C">
        <w:tc>
          <w:tcPr>
            <w:tcW w:w="9995" w:type="dxa"/>
            <w:gridSpan w:val="2"/>
          </w:tcPr>
          <w:p w14:paraId="6A985AC4" w14:textId="77777777" w:rsidR="00470473" w:rsidRPr="00470473" w:rsidRDefault="00470473" w:rsidP="00470473">
            <w:pPr>
              <w:tabs>
                <w:tab w:val="left" w:pos="284"/>
              </w:tabs>
              <w:jc w:val="center"/>
              <w:rPr>
                <w:b/>
              </w:rPr>
            </w:pPr>
            <w:r w:rsidRPr="00470473">
              <w:t>Контролируемая тема:</w:t>
            </w:r>
            <w:r w:rsidRPr="00470473">
              <w:rPr>
                <w:b/>
              </w:rPr>
              <w:t xml:space="preserve"> «В мире вещей и зданий» </w:t>
            </w:r>
          </w:p>
          <w:p w14:paraId="71DEF23C" w14:textId="77777777" w:rsidR="00470473" w:rsidRPr="00470473" w:rsidRDefault="00470473" w:rsidP="00470473">
            <w:pPr>
              <w:tabs>
                <w:tab w:val="left" w:pos="284"/>
              </w:tabs>
              <w:jc w:val="center"/>
            </w:pPr>
            <w:r w:rsidRPr="00470473">
              <w:rPr>
                <w:b/>
              </w:rPr>
              <w:lastRenderedPageBreak/>
              <w:t>«Художественный язык конструктивных искусств»</w:t>
            </w:r>
          </w:p>
        </w:tc>
      </w:tr>
      <w:tr w:rsidR="00470473" w:rsidRPr="00470473" w14:paraId="0FA136E3" w14:textId="77777777" w:rsidTr="0096132C">
        <w:tc>
          <w:tcPr>
            <w:tcW w:w="3085" w:type="dxa"/>
          </w:tcPr>
          <w:p w14:paraId="3FFEED2A" w14:textId="77777777" w:rsidR="00470473" w:rsidRPr="00470473" w:rsidRDefault="00470473" w:rsidP="00470473">
            <w:r w:rsidRPr="00470473">
              <w:rPr>
                <w:bCs/>
              </w:rPr>
              <w:lastRenderedPageBreak/>
              <w:t>Вид контроля</w:t>
            </w:r>
          </w:p>
        </w:tc>
        <w:tc>
          <w:tcPr>
            <w:tcW w:w="6910" w:type="dxa"/>
          </w:tcPr>
          <w:p w14:paraId="31DD3E06" w14:textId="77777777" w:rsidR="00470473" w:rsidRPr="00470473" w:rsidRDefault="00470473" w:rsidP="00470473">
            <w:pPr>
              <w:rPr>
                <w:b/>
              </w:rPr>
            </w:pPr>
            <w:r w:rsidRPr="00470473">
              <w:rPr>
                <w:bCs/>
              </w:rPr>
              <w:t>текущий</w:t>
            </w:r>
          </w:p>
        </w:tc>
      </w:tr>
      <w:tr w:rsidR="00470473" w:rsidRPr="00470473" w14:paraId="7AEF38BC" w14:textId="77777777" w:rsidTr="0096132C">
        <w:tc>
          <w:tcPr>
            <w:tcW w:w="3085" w:type="dxa"/>
          </w:tcPr>
          <w:p w14:paraId="36C3599D" w14:textId="77777777" w:rsidR="00470473" w:rsidRPr="00470473" w:rsidRDefault="00470473" w:rsidP="00470473">
            <w:pPr>
              <w:jc w:val="both"/>
              <w:rPr>
                <w:bCs/>
              </w:rPr>
            </w:pPr>
            <w:r w:rsidRPr="00470473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7F51A9E2" w14:textId="77777777" w:rsidR="00470473" w:rsidRPr="00470473" w:rsidRDefault="00470473" w:rsidP="00470473">
            <w:pPr>
              <w:rPr>
                <w:b/>
              </w:rPr>
            </w:pPr>
            <w:r w:rsidRPr="00470473">
              <w:rPr>
                <w:bCs/>
              </w:rPr>
              <w:t xml:space="preserve">Групповая </w:t>
            </w:r>
          </w:p>
        </w:tc>
      </w:tr>
      <w:tr w:rsidR="00470473" w:rsidRPr="00470473" w14:paraId="021D4E8F" w14:textId="77777777" w:rsidTr="0096132C">
        <w:tc>
          <w:tcPr>
            <w:tcW w:w="3085" w:type="dxa"/>
          </w:tcPr>
          <w:p w14:paraId="46608B64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Планируемый результат</w:t>
            </w:r>
          </w:p>
          <w:p w14:paraId="00D0685A" w14:textId="77777777" w:rsidR="00470473" w:rsidRPr="00470473" w:rsidRDefault="00470473" w:rsidP="00470473">
            <w:pPr>
              <w:rPr>
                <w:bCs/>
              </w:rPr>
            </w:pPr>
          </w:p>
        </w:tc>
        <w:tc>
          <w:tcPr>
            <w:tcW w:w="6910" w:type="dxa"/>
          </w:tcPr>
          <w:p w14:paraId="5640032F" w14:textId="77777777" w:rsidR="00470473" w:rsidRPr="00470473" w:rsidRDefault="00470473" w:rsidP="00470473">
            <w:pPr>
              <w:widowControl w:val="0"/>
              <w:jc w:val="both"/>
            </w:pPr>
            <w:r w:rsidRPr="00470473">
              <w:t xml:space="preserve">выполнять объемно-пространственную композицию в технике «Архитектурное оригами (киригами)». </w:t>
            </w:r>
          </w:p>
          <w:p w14:paraId="70C70EA5" w14:textId="77777777" w:rsidR="00470473" w:rsidRPr="00470473" w:rsidRDefault="00470473" w:rsidP="00470473">
            <w:pPr>
              <w:widowControl w:val="0"/>
              <w:jc w:val="both"/>
            </w:pPr>
            <w:r w:rsidRPr="00470473">
              <w:t>Выполнить простые объемы в технике «архитектурное оригами». Преобразовать в архитектурные сооружения и изобразить окружающее пространство, используя чёрную ручку или фломастер</w:t>
            </w:r>
          </w:p>
          <w:p w14:paraId="1F89BCD1" w14:textId="77777777" w:rsidR="00470473" w:rsidRPr="00470473" w:rsidRDefault="00470473" w:rsidP="00470473">
            <w:pPr>
              <w:widowControl w:val="0"/>
              <w:jc w:val="both"/>
            </w:pPr>
            <w:r w:rsidRPr="00470473">
              <w:rPr>
                <w:noProof/>
              </w:rPr>
              <w:drawing>
                <wp:inline distT="0" distB="0" distL="0" distR="0" wp14:anchorId="0A7814F0" wp14:editId="3BC7E260">
                  <wp:extent cx="3578860" cy="1774190"/>
                  <wp:effectExtent l="0" t="0" r="254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8860" cy="1774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473" w:rsidRPr="00470473" w14:paraId="79D0FE29" w14:textId="77777777" w:rsidTr="0096132C">
        <w:tc>
          <w:tcPr>
            <w:tcW w:w="3085" w:type="dxa"/>
          </w:tcPr>
          <w:p w14:paraId="395B7301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p w14:paraId="0457C9E8" w14:textId="77777777" w:rsidR="00470473" w:rsidRPr="00470473" w:rsidRDefault="00470473" w:rsidP="00470473">
            <w:pPr>
              <w:jc w:val="both"/>
              <w:rPr>
                <w:bCs/>
              </w:rPr>
            </w:pPr>
            <w:r w:rsidRPr="00470473">
              <w:rPr>
                <w:b/>
                <w:bCs/>
              </w:rPr>
              <w:t>Отметка «5»</w:t>
            </w:r>
          </w:p>
          <w:p w14:paraId="36E979E9" w14:textId="77777777" w:rsidR="00470473" w:rsidRPr="00470473" w:rsidRDefault="00470473" w:rsidP="00470473">
            <w:pPr>
              <w:jc w:val="both"/>
            </w:pPr>
            <w:r w:rsidRPr="00470473">
              <w:t xml:space="preserve">работа выполнена полностью, аккуратно, с изображением окружающего пространства </w:t>
            </w:r>
          </w:p>
          <w:p w14:paraId="35F6B510" w14:textId="77777777" w:rsidR="00470473" w:rsidRPr="00470473" w:rsidRDefault="00470473" w:rsidP="00470473">
            <w:pPr>
              <w:jc w:val="both"/>
              <w:rPr>
                <w:b/>
                <w:bCs/>
              </w:rPr>
            </w:pPr>
            <w:r w:rsidRPr="00470473">
              <w:rPr>
                <w:b/>
                <w:bCs/>
              </w:rPr>
              <w:t>Отметка «4»</w:t>
            </w:r>
          </w:p>
          <w:p w14:paraId="548D0359" w14:textId="77777777" w:rsidR="00470473" w:rsidRPr="00470473" w:rsidRDefault="00470473" w:rsidP="00470473">
            <w:pPr>
              <w:jc w:val="both"/>
            </w:pPr>
            <w:r w:rsidRPr="00470473">
              <w:t xml:space="preserve">работа выполнена недостаточно эстетично, без окружающего пространства </w:t>
            </w:r>
          </w:p>
          <w:p w14:paraId="40C653AF" w14:textId="77777777" w:rsidR="00470473" w:rsidRPr="00470473" w:rsidRDefault="00470473" w:rsidP="00470473">
            <w:pPr>
              <w:jc w:val="both"/>
              <w:rPr>
                <w:b/>
                <w:bCs/>
              </w:rPr>
            </w:pPr>
            <w:r w:rsidRPr="00470473">
              <w:rPr>
                <w:b/>
                <w:bCs/>
              </w:rPr>
              <w:t>Отметка «3»</w:t>
            </w:r>
          </w:p>
          <w:p w14:paraId="13853F10" w14:textId="77777777" w:rsidR="00470473" w:rsidRPr="00470473" w:rsidRDefault="00470473" w:rsidP="00470473">
            <w:pPr>
              <w:jc w:val="both"/>
            </w:pPr>
            <w:r w:rsidRPr="00470473">
              <w:t>Работа выполнена не эстетично, без окружающего пространства</w:t>
            </w:r>
          </w:p>
        </w:tc>
      </w:tr>
    </w:tbl>
    <w:p w14:paraId="61B35152" w14:textId="77777777" w:rsidR="00470473" w:rsidRPr="00470473" w:rsidRDefault="00470473" w:rsidP="00470473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470473" w:rsidRPr="00470473" w14:paraId="37D0ADFC" w14:textId="77777777" w:rsidTr="0096132C">
        <w:tc>
          <w:tcPr>
            <w:tcW w:w="9995" w:type="dxa"/>
            <w:gridSpan w:val="2"/>
          </w:tcPr>
          <w:p w14:paraId="37439C51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Контроль № 5.   Анализ-интерпретация музыкального произведения.</w:t>
            </w:r>
          </w:p>
        </w:tc>
      </w:tr>
      <w:tr w:rsidR="00470473" w:rsidRPr="00470473" w14:paraId="745166B3" w14:textId="77777777" w:rsidTr="0096132C">
        <w:tc>
          <w:tcPr>
            <w:tcW w:w="9995" w:type="dxa"/>
            <w:gridSpan w:val="2"/>
          </w:tcPr>
          <w:p w14:paraId="5BAF7F3A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t>Контролируемая тема:</w:t>
            </w:r>
            <w:r w:rsidRPr="00470473">
              <w:rPr>
                <w:b/>
              </w:rPr>
              <w:t xml:space="preserve"> «В мире вещей и зданий» </w:t>
            </w:r>
          </w:p>
          <w:p w14:paraId="76B0B660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«Художественный язык конструктивных искусств»</w:t>
            </w:r>
          </w:p>
        </w:tc>
      </w:tr>
      <w:tr w:rsidR="00470473" w:rsidRPr="00470473" w14:paraId="01736375" w14:textId="77777777" w:rsidTr="0096132C">
        <w:tc>
          <w:tcPr>
            <w:tcW w:w="3085" w:type="dxa"/>
          </w:tcPr>
          <w:p w14:paraId="71DDDB88" w14:textId="77777777" w:rsidR="00470473" w:rsidRPr="00470473" w:rsidRDefault="00470473" w:rsidP="00470473">
            <w:r w:rsidRPr="00470473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673BF002" w14:textId="77777777" w:rsidR="00470473" w:rsidRPr="00470473" w:rsidRDefault="00470473" w:rsidP="00470473">
            <w:r w:rsidRPr="00470473">
              <w:t>текущий</w:t>
            </w:r>
          </w:p>
        </w:tc>
      </w:tr>
      <w:tr w:rsidR="00470473" w:rsidRPr="00470473" w14:paraId="55D822C5" w14:textId="77777777" w:rsidTr="0096132C">
        <w:tc>
          <w:tcPr>
            <w:tcW w:w="3085" w:type="dxa"/>
          </w:tcPr>
          <w:p w14:paraId="42BB341B" w14:textId="77777777" w:rsidR="00470473" w:rsidRPr="00470473" w:rsidRDefault="00470473" w:rsidP="00470473">
            <w:pPr>
              <w:jc w:val="both"/>
              <w:rPr>
                <w:bCs/>
              </w:rPr>
            </w:pPr>
            <w:r w:rsidRPr="00470473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22CAB6EB" w14:textId="77777777" w:rsidR="00470473" w:rsidRPr="00470473" w:rsidRDefault="00470473" w:rsidP="00470473">
            <w:pPr>
              <w:rPr>
                <w:b/>
              </w:rPr>
            </w:pPr>
            <w:r w:rsidRPr="00470473">
              <w:rPr>
                <w:bCs/>
              </w:rPr>
              <w:t>Коллективная, просмотр репродукций</w:t>
            </w:r>
          </w:p>
        </w:tc>
      </w:tr>
      <w:tr w:rsidR="00470473" w:rsidRPr="00470473" w14:paraId="7645EC87" w14:textId="77777777" w:rsidTr="0096132C">
        <w:tc>
          <w:tcPr>
            <w:tcW w:w="3085" w:type="dxa"/>
          </w:tcPr>
          <w:p w14:paraId="5FBAD1C1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Планируемый результат</w:t>
            </w:r>
          </w:p>
          <w:p w14:paraId="1D0DD26D" w14:textId="77777777" w:rsidR="00470473" w:rsidRPr="00470473" w:rsidRDefault="00470473" w:rsidP="00470473">
            <w:pPr>
              <w:rPr>
                <w:bCs/>
              </w:rPr>
            </w:pPr>
          </w:p>
        </w:tc>
        <w:tc>
          <w:tcPr>
            <w:tcW w:w="6910" w:type="dxa"/>
          </w:tcPr>
          <w:p w14:paraId="364E55FF" w14:textId="77777777" w:rsidR="00470473" w:rsidRPr="00470473" w:rsidRDefault="00470473" w:rsidP="00470473">
            <w:r w:rsidRPr="00470473">
              <w:t>Обучающиеся анализируют здания мировых архитектурных гениев: «капельного «стиля» мерияНорманаФостера; Бурж Аль Араб – великолепный отель, построенный на искусственном острове в Дубае;Проект отеля Regatta в Джакарте;Штаб-квартира Газпрома, Россия; Культурный центр и оперный театр в Дубае</w:t>
            </w:r>
          </w:p>
        </w:tc>
      </w:tr>
      <w:tr w:rsidR="00470473" w:rsidRPr="00470473" w14:paraId="682531DA" w14:textId="77777777" w:rsidTr="0096132C">
        <w:tc>
          <w:tcPr>
            <w:tcW w:w="3085" w:type="dxa"/>
          </w:tcPr>
          <w:p w14:paraId="738FEF86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Критерии достижения планируемых результатов</w:t>
            </w:r>
          </w:p>
          <w:p w14:paraId="73E4EAE0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(данный вид оценивания подразумевает коллективную отметку)</w:t>
            </w:r>
          </w:p>
        </w:tc>
        <w:tc>
          <w:tcPr>
            <w:tcW w:w="6910" w:type="dxa"/>
          </w:tcPr>
          <w:p w14:paraId="301395AD" w14:textId="77777777" w:rsidR="00470473" w:rsidRPr="00470473" w:rsidRDefault="00470473" w:rsidP="00470473">
            <w:r w:rsidRPr="00470473">
              <w:t>Используя схему анализа</w:t>
            </w:r>
          </w:p>
          <w:p w14:paraId="7A61E2E3" w14:textId="77777777" w:rsidR="00470473" w:rsidRPr="00470473" w:rsidRDefault="00470473" w:rsidP="00470473">
            <w:pPr>
              <w:shd w:val="clear" w:color="auto" w:fill="FFFFFF"/>
              <w:spacing w:line="294" w:lineRule="atLeast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а каждый ответ согласно плану анализа ставится от 0 до 2 баллов</w:t>
            </w:r>
          </w:p>
          <w:p w14:paraId="184A24E4" w14:textId="77777777" w:rsidR="00470473" w:rsidRPr="00470473" w:rsidRDefault="00470473" w:rsidP="00470473">
            <w:pPr>
              <w:numPr>
                <w:ilvl w:val="0"/>
                <w:numId w:val="26"/>
              </w:numPr>
              <w:shd w:val="clear" w:color="auto" w:fill="FFFFFF"/>
              <w:spacing w:after="200" w:line="294" w:lineRule="atLeast"/>
              <w:ind w:left="0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0- баллов – ответа нет</w:t>
            </w:r>
          </w:p>
          <w:p w14:paraId="6F75ED35" w14:textId="77777777" w:rsidR="00470473" w:rsidRPr="00470473" w:rsidRDefault="00470473" w:rsidP="00470473">
            <w:pPr>
              <w:numPr>
                <w:ilvl w:val="0"/>
                <w:numId w:val="26"/>
              </w:numPr>
              <w:shd w:val="clear" w:color="auto" w:fill="FFFFFF"/>
              <w:spacing w:after="200" w:line="294" w:lineRule="atLeast"/>
              <w:ind w:left="0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1- балл - ответ частично верный, однако не достаточно полный, построенный несвязно, демонстрирует общее понимание вопроса.</w:t>
            </w:r>
          </w:p>
          <w:p w14:paraId="1A19F4CE" w14:textId="77777777" w:rsidR="00470473" w:rsidRPr="00470473" w:rsidRDefault="00470473" w:rsidP="00470473">
            <w:pPr>
              <w:numPr>
                <w:ilvl w:val="0"/>
                <w:numId w:val="26"/>
              </w:numPr>
              <w:shd w:val="clear" w:color="auto" w:fill="FFFFFF"/>
              <w:spacing w:after="200" w:line="294" w:lineRule="atLeast"/>
              <w:ind w:left="0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2- балла - ответ чёткий и правильный, выявляющий понимание и осознание учебного материала и характеризующий прочные знания, изложенные в логической последовательности с использованием принятой терминологии.</w:t>
            </w:r>
          </w:p>
          <w:p w14:paraId="70D141B3" w14:textId="77777777" w:rsidR="00470473" w:rsidRPr="00470473" w:rsidRDefault="00470473" w:rsidP="00470473">
            <w:pPr>
              <w:shd w:val="clear" w:color="auto" w:fill="FFFFFF"/>
              <w:spacing w:line="294" w:lineRule="atLeast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lastRenderedPageBreak/>
              <w:t>Максимально возможная сумма баллов – </w:t>
            </w:r>
            <w:r w:rsidRPr="00470473">
              <w:rPr>
                <w:b/>
                <w:bCs/>
                <w:color w:val="000000"/>
              </w:rPr>
              <w:t>20</w:t>
            </w:r>
          </w:p>
          <w:p w14:paraId="26D25914" w14:textId="77777777" w:rsidR="00470473" w:rsidRPr="00470473" w:rsidRDefault="00470473" w:rsidP="00470473">
            <w:pPr>
              <w:shd w:val="clear" w:color="auto" w:fill="FFFFFF"/>
              <w:spacing w:line="294" w:lineRule="atLeast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90 -100% (18-20 баллов) от максимальной суммы баллов - оценка «5»</w:t>
            </w:r>
          </w:p>
          <w:p w14:paraId="6EB02137" w14:textId="77777777" w:rsidR="00470473" w:rsidRPr="00470473" w:rsidRDefault="00470473" w:rsidP="00470473">
            <w:pPr>
              <w:shd w:val="clear" w:color="auto" w:fill="FFFFFF"/>
              <w:spacing w:line="294" w:lineRule="atLeast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70 - 89% (14-17 баллов) - оценка «4»</w:t>
            </w:r>
          </w:p>
          <w:p w14:paraId="75F729B9" w14:textId="77777777" w:rsidR="00470473" w:rsidRPr="00470473" w:rsidRDefault="00470473" w:rsidP="00470473">
            <w:pPr>
              <w:shd w:val="clear" w:color="auto" w:fill="FFFFFF"/>
              <w:spacing w:line="294" w:lineRule="atLeast"/>
              <w:rPr>
                <w:rFonts w:ascii="Open Sans" w:hAnsi="Open Sans"/>
                <w:color w:val="000000"/>
                <w:sz w:val="21"/>
                <w:szCs w:val="21"/>
              </w:rPr>
            </w:pPr>
            <w:r w:rsidRPr="00470473">
              <w:rPr>
                <w:color w:val="000000"/>
              </w:rPr>
              <w:t>50 - 69% (10-16 баллов) - оценка «3»</w:t>
            </w:r>
          </w:p>
          <w:p w14:paraId="26088A08" w14:textId="77777777" w:rsidR="00470473" w:rsidRPr="00470473" w:rsidRDefault="00470473" w:rsidP="00470473">
            <w:pPr>
              <w:rPr>
                <w:b/>
                <w:i/>
              </w:rPr>
            </w:pPr>
            <w:r w:rsidRPr="00470473">
              <w:rPr>
                <w:b/>
                <w:i/>
              </w:rPr>
              <w:t xml:space="preserve">Приложение </w:t>
            </w:r>
          </w:p>
          <w:p w14:paraId="30A41712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-Вопросы для анализа архитектурного произведения искусства</w:t>
            </w:r>
          </w:p>
          <w:p w14:paraId="2215CFED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-Какое впечатление производят эти архитектурные постройки?</w:t>
            </w:r>
          </w:p>
          <w:p w14:paraId="39D68E64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-Каков характер архитектурного произведения искусства?</w:t>
            </w:r>
          </w:p>
          <w:p w14:paraId="77215D41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-Как помогают эмоциональному впечатлению от произведения его масштабность, формат, использование архитектурных форм, использование цветов и распределение света в архитектурном памятнике(симметрия, ритм, пропорции, световая и цветовая моделировка, масштаб)?</w:t>
            </w:r>
          </w:p>
          <w:p w14:paraId="56037907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-Что видит посетитель, стоя перед фасадом здания? А что он видит в интерьерах?</w:t>
            </w:r>
          </w:p>
          <w:p w14:paraId="5E46E978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-Какие ассоциации вызывает художественный образ и почему?</w:t>
            </w:r>
          </w:p>
          <w:p w14:paraId="617777F5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-Укажите на принадлежность к виду архитектуры: объемные сооружения (общественные: жилая, промышленная); ландшафтная (садово-парковая или малых форм); градостроительная?</w:t>
            </w:r>
          </w:p>
          <w:p w14:paraId="3F41EA44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-Попробуйте представить, какие события могут чаще всего происходить в данном архитектурном сооружении?</w:t>
            </w:r>
          </w:p>
          <w:p w14:paraId="5EC4FAA2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-Есть ли в произведении предметы или элементы, которые что-либо символизируют?</w:t>
            </w:r>
          </w:p>
          <w:p w14:paraId="45D00114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-Укажите принадлежность данного произведения к культурно-исторической эпохе.</w:t>
            </w:r>
          </w:p>
          <w:p w14:paraId="57C62924" w14:textId="77777777" w:rsidR="00470473" w:rsidRPr="00470473" w:rsidRDefault="00470473" w:rsidP="00470473">
            <w:pPr>
              <w:contextualSpacing/>
            </w:pPr>
            <w:r w:rsidRPr="00470473">
              <w:rPr>
                <w:sz w:val="20"/>
                <w:szCs w:val="20"/>
              </w:rPr>
              <w:t>-Что, по-вашему, хотели передать авторы сооружений?</w:t>
            </w:r>
          </w:p>
        </w:tc>
      </w:tr>
    </w:tbl>
    <w:p w14:paraId="75F667FC" w14:textId="77777777" w:rsidR="00470473" w:rsidRPr="00470473" w:rsidRDefault="00470473" w:rsidP="00470473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470473" w:rsidRPr="00470473" w14:paraId="6719CCFA" w14:textId="77777777" w:rsidTr="0096132C">
        <w:tc>
          <w:tcPr>
            <w:tcW w:w="9995" w:type="dxa"/>
            <w:gridSpan w:val="2"/>
          </w:tcPr>
          <w:p w14:paraId="09002F0D" w14:textId="77777777" w:rsidR="00470473" w:rsidRPr="00470473" w:rsidRDefault="00470473" w:rsidP="00470473">
            <w:pPr>
              <w:jc w:val="center"/>
            </w:pPr>
            <w:r w:rsidRPr="00470473">
              <w:rPr>
                <w:b/>
              </w:rPr>
              <w:t>Контроль № 6. Теория изобразительного искусства.</w:t>
            </w:r>
          </w:p>
        </w:tc>
      </w:tr>
      <w:tr w:rsidR="00470473" w:rsidRPr="00470473" w14:paraId="62196720" w14:textId="77777777" w:rsidTr="0096132C">
        <w:tc>
          <w:tcPr>
            <w:tcW w:w="9995" w:type="dxa"/>
            <w:gridSpan w:val="2"/>
          </w:tcPr>
          <w:p w14:paraId="63D9890E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t>Контролируемая тема:</w:t>
            </w:r>
            <w:r w:rsidRPr="00470473">
              <w:rPr>
                <w:b/>
              </w:rPr>
              <w:t xml:space="preserve"> «В мире вещей и зданий» </w:t>
            </w:r>
          </w:p>
          <w:p w14:paraId="2B6BD00E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«Художественный язык конструктивных искусств»</w:t>
            </w:r>
          </w:p>
        </w:tc>
      </w:tr>
      <w:tr w:rsidR="00470473" w:rsidRPr="00470473" w14:paraId="6CB4B700" w14:textId="77777777" w:rsidTr="0096132C">
        <w:tc>
          <w:tcPr>
            <w:tcW w:w="3085" w:type="dxa"/>
          </w:tcPr>
          <w:p w14:paraId="03961FC1" w14:textId="77777777" w:rsidR="00470473" w:rsidRPr="00470473" w:rsidRDefault="00470473" w:rsidP="00470473">
            <w:r w:rsidRPr="00470473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314CDC85" w14:textId="77777777" w:rsidR="00470473" w:rsidRPr="00470473" w:rsidRDefault="00470473" w:rsidP="00470473">
            <w:pPr>
              <w:rPr>
                <w:b/>
              </w:rPr>
            </w:pPr>
            <w:r w:rsidRPr="00470473">
              <w:t>текущий</w:t>
            </w:r>
          </w:p>
        </w:tc>
      </w:tr>
      <w:tr w:rsidR="00470473" w:rsidRPr="00470473" w14:paraId="7CBFE828" w14:textId="77777777" w:rsidTr="0096132C">
        <w:tc>
          <w:tcPr>
            <w:tcW w:w="3085" w:type="dxa"/>
          </w:tcPr>
          <w:p w14:paraId="6BDD6F49" w14:textId="77777777" w:rsidR="00470473" w:rsidRPr="00470473" w:rsidRDefault="00470473" w:rsidP="00470473">
            <w:pPr>
              <w:jc w:val="both"/>
              <w:rPr>
                <w:bCs/>
              </w:rPr>
            </w:pPr>
            <w:r w:rsidRPr="00470473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29034021" w14:textId="77777777" w:rsidR="00470473" w:rsidRPr="00470473" w:rsidRDefault="00470473" w:rsidP="00470473">
            <w:pPr>
              <w:rPr>
                <w:b/>
              </w:rPr>
            </w:pPr>
            <w:r w:rsidRPr="00470473">
              <w:rPr>
                <w:b/>
              </w:rPr>
              <w:t>тест</w:t>
            </w:r>
          </w:p>
        </w:tc>
      </w:tr>
      <w:tr w:rsidR="00470473" w:rsidRPr="00470473" w14:paraId="0BDCA312" w14:textId="77777777" w:rsidTr="0096132C">
        <w:tc>
          <w:tcPr>
            <w:tcW w:w="3085" w:type="dxa"/>
          </w:tcPr>
          <w:p w14:paraId="693A533F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Планируемый результат</w:t>
            </w:r>
          </w:p>
          <w:p w14:paraId="7D987685" w14:textId="77777777" w:rsidR="00470473" w:rsidRPr="00470473" w:rsidRDefault="00470473" w:rsidP="00470473">
            <w:pPr>
              <w:rPr>
                <w:bCs/>
              </w:rPr>
            </w:pPr>
          </w:p>
        </w:tc>
        <w:tc>
          <w:tcPr>
            <w:tcW w:w="6910" w:type="dxa"/>
          </w:tcPr>
          <w:p w14:paraId="5D07B5F7" w14:textId="77777777" w:rsidR="00470473" w:rsidRPr="00470473" w:rsidRDefault="00470473" w:rsidP="00470473">
            <w:r w:rsidRPr="00470473">
              <w:t>Обучающиеся выполняют задания данного текста, выбирая правильный ответ</w:t>
            </w:r>
          </w:p>
        </w:tc>
      </w:tr>
      <w:tr w:rsidR="00470473" w:rsidRPr="00470473" w14:paraId="5AB3ED63" w14:textId="77777777" w:rsidTr="0096132C">
        <w:tc>
          <w:tcPr>
            <w:tcW w:w="3085" w:type="dxa"/>
          </w:tcPr>
          <w:p w14:paraId="2A6890F4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tbl>
            <w:tblPr>
              <w:tblW w:w="0" w:type="auto"/>
              <w:tblInd w:w="8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58"/>
              <w:gridCol w:w="1798"/>
            </w:tblGrid>
            <w:tr w:rsidR="00470473" w:rsidRPr="00470473" w14:paraId="6C30FC08" w14:textId="77777777" w:rsidTr="0096132C">
              <w:tc>
                <w:tcPr>
                  <w:tcW w:w="2058" w:type="dxa"/>
                </w:tcPr>
                <w:p w14:paraId="088DA8F3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вопросы 1-10</w:t>
                  </w:r>
                </w:p>
              </w:tc>
              <w:tc>
                <w:tcPr>
                  <w:tcW w:w="1798" w:type="dxa"/>
                </w:tcPr>
                <w:p w14:paraId="3D97309E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по 1 б.</w:t>
                  </w:r>
                </w:p>
              </w:tc>
            </w:tr>
            <w:tr w:rsidR="00470473" w:rsidRPr="00470473" w14:paraId="2AAA8483" w14:textId="77777777" w:rsidTr="0096132C">
              <w:tc>
                <w:tcPr>
                  <w:tcW w:w="2058" w:type="dxa"/>
                </w:tcPr>
                <w:p w14:paraId="2E41A88E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«5»</w:t>
                  </w:r>
                </w:p>
              </w:tc>
              <w:tc>
                <w:tcPr>
                  <w:tcW w:w="1798" w:type="dxa"/>
                </w:tcPr>
                <w:p w14:paraId="27EC2DEC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10-10 б.</w:t>
                  </w:r>
                </w:p>
              </w:tc>
            </w:tr>
            <w:tr w:rsidR="00470473" w:rsidRPr="00470473" w14:paraId="669F75D3" w14:textId="77777777" w:rsidTr="0096132C">
              <w:tc>
                <w:tcPr>
                  <w:tcW w:w="2058" w:type="dxa"/>
                </w:tcPr>
                <w:p w14:paraId="6AAA5DE5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«4»</w:t>
                  </w:r>
                </w:p>
              </w:tc>
              <w:tc>
                <w:tcPr>
                  <w:tcW w:w="1798" w:type="dxa"/>
                </w:tcPr>
                <w:p w14:paraId="24E0FEE6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8-9 б.</w:t>
                  </w:r>
                </w:p>
              </w:tc>
            </w:tr>
            <w:tr w:rsidR="00470473" w:rsidRPr="00470473" w14:paraId="4444BDBC" w14:textId="77777777" w:rsidTr="0096132C">
              <w:tc>
                <w:tcPr>
                  <w:tcW w:w="2058" w:type="dxa"/>
                </w:tcPr>
                <w:p w14:paraId="0E78094E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«3»</w:t>
                  </w:r>
                </w:p>
              </w:tc>
              <w:tc>
                <w:tcPr>
                  <w:tcW w:w="1798" w:type="dxa"/>
                </w:tcPr>
                <w:p w14:paraId="2E09AD29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5-7 б.</w:t>
                  </w:r>
                </w:p>
              </w:tc>
            </w:tr>
            <w:tr w:rsidR="00470473" w:rsidRPr="00470473" w14:paraId="1B939BEA" w14:textId="77777777" w:rsidTr="0096132C">
              <w:tc>
                <w:tcPr>
                  <w:tcW w:w="2058" w:type="dxa"/>
                </w:tcPr>
                <w:p w14:paraId="1C2FA5D9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«2»</w:t>
                  </w:r>
                </w:p>
              </w:tc>
              <w:tc>
                <w:tcPr>
                  <w:tcW w:w="1798" w:type="dxa"/>
                </w:tcPr>
                <w:p w14:paraId="6AFA336C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1-4 б.</w:t>
                  </w:r>
                </w:p>
              </w:tc>
            </w:tr>
          </w:tbl>
          <w:p w14:paraId="08D12638" w14:textId="77777777" w:rsidR="00470473" w:rsidRPr="00470473" w:rsidRDefault="00470473" w:rsidP="00470473">
            <w:pPr>
              <w:rPr>
                <w:bCs/>
              </w:rPr>
            </w:pPr>
          </w:p>
        </w:tc>
      </w:tr>
      <w:tr w:rsidR="00470473" w:rsidRPr="00470473" w14:paraId="391136E2" w14:textId="77777777" w:rsidTr="0096132C">
        <w:trPr>
          <w:trHeight w:val="256"/>
        </w:trPr>
        <w:tc>
          <w:tcPr>
            <w:tcW w:w="9995" w:type="dxa"/>
            <w:gridSpan w:val="2"/>
          </w:tcPr>
          <w:p w14:paraId="43A6CDE6" w14:textId="77777777" w:rsidR="00470473" w:rsidRPr="00470473" w:rsidRDefault="00470473" w:rsidP="00470473">
            <w:pPr>
              <w:jc w:val="center"/>
              <w:rPr>
                <w:b/>
                <w:bCs/>
              </w:rPr>
            </w:pPr>
            <w:r w:rsidRPr="00470473">
              <w:rPr>
                <w:b/>
                <w:bCs/>
              </w:rPr>
              <w:t>Содержание работы</w:t>
            </w:r>
          </w:p>
          <w:p w14:paraId="7135CFB6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7"/>
              </w:numPr>
              <w:tabs>
                <w:tab w:val="left" w:pos="614"/>
              </w:tabs>
              <w:spacing w:after="200" w:line="276" w:lineRule="auto"/>
              <w:ind w:left="600"/>
              <w:contextualSpacing/>
              <w:outlineLvl w:val="0"/>
              <w:rPr>
                <w:b/>
                <w:bCs/>
                <w:lang w:eastAsia="en-US"/>
              </w:rPr>
            </w:pPr>
            <w:r w:rsidRPr="00470473">
              <w:rPr>
                <w:b/>
                <w:bCs/>
                <w:color w:val="000000"/>
                <w:lang w:bidi="ru-RU"/>
              </w:rPr>
              <w:t>Эргономика это:</w:t>
            </w:r>
          </w:p>
          <w:p w14:paraId="386E6D2F" w14:textId="77777777" w:rsidR="00470473" w:rsidRPr="00470473" w:rsidRDefault="00470473" w:rsidP="00470473">
            <w:pPr>
              <w:widowControl w:val="0"/>
              <w:tabs>
                <w:tab w:val="left" w:pos="614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а)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удобства для существования человека:</w:t>
            </w:r>
          </w:p>
          <w:p w14:paraId="7F5F657C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б)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изучение производства, распределение и потребление товаров и услуг;</w:t>
            </w:r>
          </w:p>
          <w:p w14:paraId="09C535D8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в)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наука, изучающая особенности и возможности функционирования человека в системах: человек, вещь, среда.</w:t>
            </w:r>
          </w:p>
          <w:p w14:paraId="6DAF533E" w14:textId="77777777" w:rsidR="00470473" w:rsidRPr="00470473" w:rsidRDefault="00470473" w:rsidP="00470473">
            <w:pPr>
              <w:widowControl w:val="0"/>
              <w:numPr>
                <w:ilvl w:val="0"/>
                <w:numId w:val="27"/>
              </w:numPr>
              <w:tabs>
                <w:tab w:val="left" w:pos="614"/>
              </w:tabs>
              <w:spacing w:after="200" w:line="276" w:lineRule="auto"/>
              <w:ind w:left="600"/>
              <w:contextualSpacing/>
              <w:rPr>
                <w:spacing w:val="20"/>
                <w:lang w:eastAsia="en-US"/>
              </w:rPr>
            </w:pPr>
            <w:r w:rsidRPr="00470473">
              <w:rPr>
                <w:color w:val="000000"/>
                <w:spacing w:val="20"/>
                <w:lang w:bidi="ru-RU"/>
              </w:rPr>
              <w:t xml:space="preserve">Пропорциональность </w:t>
            </w:r>
            <w:r w:rsidRPr="00470473">
              <w:rPr>
                <w:b/>
                <w:bCs/>
                <w:color w:val="000000"/>
                <w:shd w:val="clear" w:color="auto" w:fill="FFFFFF"/>
                <w:lang w:bidi="ru-RU"/>
              </w:rPr>
              <w:t>в архитектуре:</w:t>
            </w:r>
          </w:p>
          <w:p w14:paraId="7A195F11" w14:textId="77777777" w:rsidR="00470473" w:rsidRPr="00470473" w:rsidRDefault="00470473" w:rsidP="00470473">
            <w:pPr>
              <w:widowControl w:val="0"/>
              <w:tabs>
                <w:tab w:val="left" w:pos="614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а)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равенство двух отношений;</w:t>
            </w:r>
          </w:p>
          <w:p w14:paraId="3A60FE98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б)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несоответствие с чем-либо в количественном отношении;</w:t>
            </w:r>
          </w:p>
          <w:p w14:paraId="3613EAF4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в)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соразмерность частей по отношению друг к другу и к целому.</w:t>
            </w:r>
          </w:p>
          <w:p w14:paraId="35297566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7"/>
              </w:numPr>
              <w:tabs>
                <w:tab w:val="left" w:pos="614"/>
              </w:tabs>
              <w:spacing w:after="200" w:line="276" w:lineRule="auto"/>
              <w:ind w:left="600"/>
              <w:contextualSpacing/>
              <w:outlineLvl w:val="0"/>
              <w:rPr>
                <w:b/>
                <w:bCs/>
                <w:lang w:eastAsia="en-US"/>
              </w:rPr>
            </w:pPr>
            <w:r w:rsidRPr="00470473">
              <w:rPr>
                <w:b/>
                <w:bCs/>
                <w:color w:val="000000"/>
                <w:lang w:bidi="ru-RU"/>
              </w:rPr>
              <w:t>Композиция это:</w:t>
            </w:r>
          </w:p>
          <w:p w14:paraId="12898CF8" w14:textId="77777777" w:rsidR="00470473" w:rsidRPr="00470473" w:rsidRDefault="00470473" w:rsidP="00470473">
            <w:pPr>
              <w:widowControl w:val="0"/>
              <w:tabs>
                <w:tab w:val="left" w:pos="614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а)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составление, объединение, сочетание отдельных частей (объектов) в единое целое;</w:t>
            </w:r>
          </w:p>
          <w:p w14:paraId="41F1C170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б)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упорядоченность, согласованность;</w:t>
            </w:r>
          </w:p>
          <w:p w14:paraId="7296BA21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в)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умение заинтересовать зрителя.</w:t>
            </w:r>
          </w:p>
          <w:p w14:paraId="1B6F7907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7"/>
              </w:numPr>
              <w:tabs>
                <w:tab w:val="left" w:pos="614"/>
              </w:tabs>
              <w:spacing w:after="200" w:line="276" w:lineRule="auto"/>
              <w:ind w:left="600"/>
              <w:contextualSpacing/>
              <w:outlineLvl w:val="0"/>
              <w:rPr>
                <w:b/>
                <w:bCs/>
                <w:lang w:eastAsia="en-US"/>
              </w:rPr>
            </w:pPr>
            <w:r w:rsidRPr="00470473">
              <w:rPr>
                <w:b/>
                <w:bCs/>
                <w:color w:val="000000"/>
                <w:lang w:bidi="ru-RU"/>
              </w:rPr>
              <w:t>Организация пространства:</w:t>
            </w:r>
          </w:p>
          <w:p w14:paraId="1E82D0E5" w14:textId="77777777" w:rsidR="00470473" w:rsidRPr="00470473" w:rsidRDefault="00470473" w:rsidP="00470473">
            <w:pPr>
              <w:widowControl w:val="0"/>
              <w:tabs>
                <w:tab w:val="left" w:pos="614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а)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расположение на плоскости определённым образом объёмы;</w:t>
            </w:r>
          </w:p>
          <w:p w14:paraId="1B94A262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lastRenderedPageBreak/>
              <w:t>б)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обеспечение функциональной наполненности этого самого пространства;</w:t>
            </w:r>
          </w:p>
          <w:p w14:paraId="30263E21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в)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верны все варианты ответов.</w:t>
            </w:r>
          </w:p>
          <w:p w14:paraId="462A3820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7"/>
              </w:numPr>
              <w:tabs>
                <w:tab w:val="left" w:pos="614"/>
              </w:tabs>
              <w:spacing w:after="200" w:line="276" w:lineRule="auto"/>
              <w:ind w:left="600"/>
              <w:contextualSpacing/>
              <w:outlineLvl w:val="0"/>
              <w:rPr>
                <w:b/>
                <w:bCs/>
                <w:lang w:eastAsia="en-US"/>
              </w:rPr>
            </w:pPr>
            <w:r w:rsidRPr="00470473">
              <w:rPr>
                <w:b/>
                <w:bCs/>
                <w:color w:val="000000"/>
                <w:lang w:bidi="ru-RU"/>
              </w:rPr>
              <w:t>Архитектурный макет это:</w:t>
            </w:r>
          </w:p>
          <w:p w14:paraId="5CB8100B" w14:textId="77777777" w:rsidR="00470473" w:rsidRPr="00470473" w:rsidRDefault="00470473" w:rsidP="00470473">
            <w:pPr>
              <w:widowControl w:val="0"/>
              <w:tabs>
                <w:tab w:val="left" w:pos="614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а)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объёмно-пространственное изображение сооружения, в различных масштабах из картона;</w:t>
            </w:r>
          </w:p>
          <w:p w14:paraId="1C4C6FD5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б)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изображение проектируемого или существующего сооружения из разных материалов;</w:t>
            </w:r>
          </w:p>
          <w:p w14:paraId="3B6AFF31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в)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объёмно-пространственное изображение проектируемого или существующего сооружения, а также целого архитектурного ансамбля, выполняемое в различных масштабах из разных материалов.</w:t>
            </w:r>
          </w:p>
          <w:p w14:paraId="12CCD937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7"/>
              </w:numPr>
              <w:tabs>
                <w:tab w:val="left" w:pos="614"/>
              </w:tabs>
              <w:spacing w:after="200" w:line="276" w:lineRule="auto"/>
              <w:ind w:left="600"/>
              <w:contextualSpacing/>
              <w:outlineLvl w:val="0"/>
              <w:rPr>
                <w:b/>
                <w:bCs/>
                <w:lang w:eastAsia="en-US"/>
              </w:rPr>
            </w:pPr>
            <w:r w:rsidRPr="00470473">
              <w:rPr>
                <w:b/>
                <w:bCs/>
                <w:lang w:eastAsia="en-US"/>
              </w:rPr>
              <w:t>Основу конст</w:t>
            </w:r>
            <w:r w:rsidRPr="00470473">
              <w:rPr>
                <w:b/>
                <w:bCs/>
                <w:color w:val="000000"/>
                <w:lang w:bidi="ru-RU"/>
              </w:rPr>
              <w:t>рукции дома составляют вертикальные части:</w:t>
            </w:r>
          </w:p>
          <w:p w14:paraId="57B5C15C" w14:textId="77777777" w:rsidR="00470473" w:rsidRPr="00470473" w:rsidRDefault="00470473" w:rsidP="00470473">
            <w:pPr>
              <w:widowControl w:val="0"/>
              <w:tabs>
                <w:tab w:val="left" w:pos="614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а)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опоры, столбы, колонны;</w:t>
            </w:r>
          </w:p>
          <w:p w14:paraId="72C7D0F8" w14:textId="77777777" w:rsidR="00470473" w:rsidRPr="00470473" w:rsidRDefault="00470473" w:rsidP="00470473">
            <w:pPr>
              <w:widowControl w:val="0"/>
              <w:tabs>
                <w:tab w:val="left" w:pos="627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б)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стены;</w:t>
            </w:r>
          </w:p>
          <w:p w14:paraId="76A89F2B" w14:textId="77777777" w:rsidR="00470473" w:rsidRPr="00470473" w:rsidRDefault="00470473" w:rsidP="00470473">
            <w:pPr>
              <w:widowControl w:val="0"/>
              <w:tabs>
                <w:tab w:val="left" w:pos="627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в)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опоры, столбы, колонны, иногда стены.</w:t>
            </w:r>
          </w:p>
          <w:p w14:paraId="3DEF362C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7"/>
              </w:numPr>
              <w:tabs>
                <w:tab w:val="left" w:pos="614"/>
              </w:tabs>
              <w:spacing w:after="200" w:line="276" w:lineRule="auto"/>
              <w:ind w:left="600"/>
              <w:contextualSpacing/>
              <w:outlineLvl w:val="0"/>
              <w:rPr>
                <w:b/>
                <w:bCs/>
                <w:lang w:eastAsia="en-US"/>
              </w:rPr>
            </w:pPr>
            <w:r w:rsidRPr="00470473">
              <w:rPr>
                <w:b/>
                <w:bCs/>
                <w:color w:val="000000"/>
                <w:lang w:bidi="ru-RU"/>
              </w:rPr>
              <w:t>Инсталляция это:</w:t>
            </w:r>
          </w:p>
          <w:p w14:paraId="1CFE1213" w14:textId="77777777" w:rsidR="00470473" w:rsidRPr="00470473" w:rsidRDefault="00470473" w:rsidP="00470473">
            <w:pPr>
              <w:widowControl w:val="0"/>
              <w:tabs>
                <w:tab w:val="left" w:pos="614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а)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вид дизайна, способ создания какой-нибудь вещи;</w:t>
            </w:r>
          </w:p>
          <w:p w14:paraId="5A081F71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б)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произведение пластического искусства. композиция из реальных предметов и вещей, расположенных на плоскости или пространстве;</w:t>
            </w:r>
          </w:p>
          <w:p w14:paraId="04AB2944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в)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механическое соединение вещей.</w:t>
            </w:r>
          </w:p>
          <w:p w14:paraId="355AC8CE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7"/>
              </w:numPr>
              <w:tabs>
                <w:tab w:val="left" w:pos="614"/>
              </w:tabs>
              <w:spacing w:after="200" w:line="276" w:lineRule="auto"/>
              <w:ind w:left="600"/>
              <w:contextualSpacing/>
              <w:outlineLvl w:val="0"/>
              <w:rPr>
                <w:b/>
                <w:bCs/>
                <w:lang w:eastAsia="en-US"/>
              </w:rPr>
            </w:pPr>
            <w:r w:rsidRPr="00470473">
              <w:rPr>
                <w:b/>
                <w:bCs/>
                <w:color w:val="000000"/>
                <w:lang w:bidi="ru-RU"/>
              </w:rPr>
              <w:t>Дизайн это:</w:t>
            </w:r>
          </w:p>
          <w:p w14:paraId="76D65C07" w14:textId="77777777" w:rsidR="00470473" w:rsidRPr="00470473" w:rsidRDefault="00470473" w:rsidP="00470473">
            <w:pPr>
              <w:widowControl w:val="0"/>
              <w:tabs>
                <w:tab w:val="left" w:pos="614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а)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проект или эскиз;</w:t>
            </w:r>
          </w:p>
          <w:p w14:paraId="1895668A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б)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проектировать, конструировать, вынашивать замысел, задумывать;</w:t>
            </w:r>
          </w:p>
          <w:p w14:paraId="368B887C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в)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деятельность с конечной задачей - создание строительного объекта.</w:t>
            </w:r>
          </w:p>
          <w:p w14:paraId="21FFDA69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7"/>
              </w:numPr>
              <w:tabs>
                <w:tab w:val="left" w:pos="614"/>
              </w:tabs>
              <w:spacing w:after="200" w:line="276" w:lineRule="auto"/>
              <w:ind w:left="600"/>
              <w:contextualSpacing/>
              <w:outlineLvl w:val="0"/>
              <w:rPr>
                <w:b/>
                <w:bCs/>
                <w:lang w:eastAsia="en-US"/>
              </w:rPr>
            </w:pPr>
            <w:r w:rsidRPr="00470473">
              <w:rPr>
                <w:b/>
                <w:bCs/>
                <w:color w:val="000000"/>
                <w:lang w:bidi="ru-RU"/>
              </w:rPr>
              <w:t>Какие функции должна выполнять каждая вещь?</w:t>
            </w:r>
          </w:p>
          <w:p w14:paraId="6F6AAE0E" w14:textId="77777777" w:rsidR="00470473" w:rsidRPr="00470473" w:rsidRDefault="00470473" w:rsidP="00470473">
            <w:pPr>
              <w:widowControl w:val="0"/>
              <w:tabs>
                <w:tab w:val="left" w:pos="614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а)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практическое применение;</w:t>
            </w:r>
          </w:p>
          <w:p w14:paraId="6AA44CF7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б)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должна быть полезной, удобной и красивой;</w:t>
            </w:r>
          </w:p>
          <w:p w14:paraId="3C297F90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в)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утилитарные ф. (для принятия пищи, устройства крова, защиты от стихии, обороны).</w:t>
            </w:r>
          </w:p>
          <w:p w14:paraId="1F0F9D5E" w14:textId="77777777" w:rsidR="00470473" w:rsidRPr="00470473" w:rsidRDefault="00470473" w:rsidP="00470473">
            <w:pPr>
              <w:keepNext/>
              <w:keepLines/>
              <w:widowControl w:val="0"/>
              <w:numPr>
                <w:ilvl w:val="0"/>
                <w:numId w:val="27"/>
              </w:numPr>
              <w:tabs>
                <w:tab w:val="left" w:pos="614"/>
              </w:tabs>
              <w:spacing w:after="200" w:line="276" w:lineRule="auto"/>
              <w:contextualSpacing/>
              <w:outlineLvl w:val="0"/>
              <w:rPr>
                <w:b/>
                <w:bCs/>
                <w:lang w:eastAsia="en-US"/>
              </w:rPr>
            </w:pPr>
            <w:r w:rsidRPr="00470473">
              <w:rPr>
                <w:b/>
                <w:bCs/>
                <w:color w:val="000000"/>
                <w:lang w:bidi="ru-RU"/>
              </w:rPr>
              <w:t>Роль цвета в формотворчестве:</w:t>
            </w:r>
          </w:p>
          <w:p w14:paraId="3514E1C3" w14:textId="77777777" w:rsidR="00470473" w:rsidRPr="00470473" w:rsidRDefault="00470473" w:rsidP="00470473">
            <w:pPr>
              <w:widowControl w:val="0"/>
              <w:tabs>
                <w:tab w:val="left" w:pos="614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а)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помогает организовать пространство, выявить конструкцию, подчеркнуть или скрыть форму объекта, зрительно уменьшить или увеличить, сузить или растянуть форму;</w:t>
            </w:r>
          </w:p>
          <w:p w14:paraId="7D25BBAB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б)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уничтожает монотонность равных плоскостей, меняет их зрительное восприятие;</w:t>
            </w:r>
          </w:p>
          <w:p w14:paraId="2B9D9A6A" w14:textId="77777777" w:rsidR="00470473" w:rsidRPr="00470473" w:rsidRDefault="00470473" w:rsidP="00470473">
            <w:pPr>
              <w:widowControl w:val="0"/>
              <w:tabs>
                <w:tab w:val="left" w:pos="622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в)</w:t>
            </w:r>
            <w:r w:rsidRPr="00470473">
              <w:rPr>
                <w:rFonts w:eastAsia="Arial Unicode MS"/>
                <w:color w:val="000000"/>
                <w:lang w:bidi="ru-RU"/>
              </w:rPr>
              <w:tab/>
              <w:t>верны все варианты ответов.</w:t>
            </w:r>
          </w:p>
          <w:p w14:paraId="5839A1C2" w14:textId="77777777" w:rsidR="00470473" w:rsidRPr="00470473" w:rsidRDefault="00470473" w:rsidP="00470473">
            <w:pPr>
              <w:widowControl w:val="0"/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 xml:space="preserve">Ключи </w:t>
            </w:r>
          </w:p>
          <w:p w14:paraId="35FF73BB" w14:textId="77777777" w:rsidR="00470473" w:rsidRPr="00470473" w:rsidRDefault="00470473" w:rsidP="00470473">
            <w:pPr>
              <w:widowControl w:val="0"/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1. в          6. в</w:t>
            </w:r>
          </w:p>
          <w:p w14:paraId="2407A820" w14:textId="77777777" w:rsidR="00470473" w:rsidRPr="00470473" w:rsidRDefault="00470473" w:rsidP="00470473">
            <w:pPr>
              <w:widowControl w:val="0"/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2. в          7. б</w:t>
            </w:r>
          </w:p>
          <w:p w14:paraId="54C98946" w14:textId="77777777" w:rsidR="00470473" w:rsidRPr="00470473" w:rsidRDefault="00470473" w:rsidP="00470473">
            <w:pPr>
              <w:widowControl w:val="0"/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3. в          8. б</w:t>
            </w:r>
          </w:p>
          <w:p w14:paraId="52A41E5E" w14:textId="77777777" w:rsidR="00470473" w:rsidRPr="00470473" w:rsidRDefault="00470473" w:rsidP="00470473">
            <w:pPr>
              <w:widowControl w:val="0"/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4. в          9. б</w:t>
            </w:r>
          </w:p>
          <w:p w14:paraId="7D2DD11D" w14:textId="77777777" w:rsidR="00470473" w:rsidRPr="00470473" w:rsidRDefault="00470473" w:rsidP="00470473">
            <w:pPr>
              <w:widowControl w:val="0"/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rFonts w:eastAsia="Arial Unicode MS"/>
                <w:color w:val="000000"/>
                <w:lang w:bidi="ru-RU"/>
              </w:rPr>
              <w:t>5. в         10. в</w:t>
            </w:r>
          </w:p>
          <w:p w14:paraId="61BC44FD" w14:textId="77777777" w:rsidR="00470473" w:rsidRPr="00470473" w:rsidRDefault="00470473" w:rsidP="00470473">
            <w:pPr>
              <w:widowControl w:val="0"/>
              <w:contextualSpacing/>
              <w:rPr>
                <w:rFonts w:eastAsia="Arial Unicode MS"/>
                <w:color w:val="000000"/>
                <w:lang w:bidi="ru-RU"/>
              </w:rPr>
            </w:pPr>
          </w:p>
          <w:p w14:paraId="0EAF76B4" w14:textId="77777777" w:rsidR="00470473" w:rsidRPr="00470473" w:rsidRDefault="00470473" w:rsidP="00470473">
            <w:pPr>
              <w:spacing w:after="200" w:line="276" w:lineRule="auto"/>
              <w:rPr>
                <w:b/>
                <w:bCs/>
              </w:rPr>
            </w:pPr>
          </w:p>
          <w:p w14:paraId="7C69943B" w14:textId="77777777" w:rsidR="00470473" w:rsidRPr="00470473" w:rsidRDefault="00470473" w:rsidP="00470473">
            <w:pPr>
              <w:spacing w:after="200" w:line="276" w:lineRule="auto"/>
              <w:rPr>
                <w:b/>
                <w:bCs/>
              </w:rPr>
            </w:pPr>
            <w:r w:rsidRPr="00470473">
              <w:rPr>
                <w:b/>
                <w:bCs/>
              </w:rPr>
              <w:t>Ключи</w:t>
            </w: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  <w:gridCol w:w="976"/>
              <w:gridCol w:w="977"/>
              <w:gridCol w:w="977"/>
              <w:gridCol w:w="690"/>
              <w:gridCol w:w="741"/>
            </w:tblGrid>
            <w:tr w:rsidR="00470473" w:rsidRPr="00470473" w14:paraId="168D2918" w14:textId="77777777" w:rsidTr="0096132C">
              <w:tc>
                <w:tcPr>
                  <w:tcW w:w="976" w:type="dxa"/>
                </w:tcPr>
                <w:p w14:paraId="79688827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976" w:type="dxa"/>
                </w:tcPr>
                <w:p w14:paraId="3A3C2F96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976" w:type="dxa"/>
                </w:tcPr>
                <w:p w14:paraId="31FA6B3B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976" w:type="dxa"/>
                </w:tcPr>
                <w:p w14:paraId="6EF072D3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976" w:type="dxa"/>
                </w:tcPr>
                <w:p w14:paraId="1971F1EE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976" w:type="dxa"/>
                </w:tcPr>
                <w:p w14:paraId="435AF2E1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977" w:type="dxa"/>
                </w:tcPr>
                <w:p w14:paraId="13247D27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977" w:type="dxa"/>
                </w:tcPr>
                <w:p w14:paraId="79E20BB8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690" w:type="dxa"/>
                </w:tcPr>
                <w:p w14:paraId="6FE887C7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9</w:t>
                  </w:r>
                </w:p>
              </w:tc>
              <w:tc>
                <w:tcPr>
                  <w:tcW w:w="741" w:type="dxa"/>
                </w:tcPr>
                <w:p w14:paraId="46ADD9E6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10</w:t>
                  </w:r>
                </w:p>
              </w:tc>
            </w:tr>
            <w:tr w:rsidR="00470473" w:rsidRPr="00470473" w14:paraId="68B6FE71" w14:textId="77777777" w:rsidTr="0096132C">
              <w:tc>
                <w:tcPr>
                  <w:tcW w:w="976" w:type="dxa"/>
                </w:tcPr>
                <w:p w14:paraId="406E3DB5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6" w:type="dxa"/>
                </w:tcPr>
                <w:p w14:paraId="6042273D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6" w:type="dxa"/>
                </w:tcPr>
                <w:p w14:paraId="64E82ADF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6" w:type="dxa"/>
                </w:tcPr>
                <w:p w14:paraId="39C19370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6" w:type="dxa"/>
                </w:tcPr>
                <w:p w14:paraId="52421524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6" w:type="dxa"/>
                </w:tcPr>
                <w:p w14:paraId="4C31DDAB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977" w:type="dxa"/>
                </w:tcPr>
                <w:p w14:paraId="3011CFED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977" w:type="dxa"/>
                </w:tcPr>
                <w:p w14:paraId="366272AB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</w:rPr>
                    <w:t>Б</w:t>
                  </w:r>
                </w:p>
              </w:tc>
              <w:tc>
                <w:tcPr>
                  <w:tcW w:w="690" w:type="dxa"/>
                </w:tcPr>
                <w:p w14:paraId="79D5CD1B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741" w:type="dxa"/>
                </w:tcPr>
                <w:p w14:paraId="1A2A6D7C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</w:tr>
          </w:tbl>
          <w:p w14:paraId="4F4C316E" w14:textId="77777777" w:rsidR="00470473" w:rsidRPr="00470473" w:rsidRDefault="00470473" w:rsidP="00470473">
            <w:pPr>
              <w:rPr>
                <w:rFonts w:ascii="Calibri" w:eastAsia="Calibri" w:hAnsi="Calibri"/>
                <w:b/>
                <w:bCs/>
                <w:lang w:eastAsia="en-US"/>
              </w:rPr>
            </w:pPr>
          </w:p>
        </w:tc>
      </w:tr>
    </w:tbl>
    <w:p w14:paraId="6473417C" w14:textId="77777777" w:rsidR="00470473" w:rsidRPr="00470473" w:rsidRDefault="00470473" w:rsidP="00470473">
      <w:pPr>
        <w:shd w:val="clear" w:color="auto" w:fill="FFFFFF"/>
        <w:spacing w:before="30" w:after="60"/>
        <w:rPr>
          <w:rFonts w:ascii="Arial" w:hAnsi="Arial" w:cs="Arial"/>
          <w:color w:val="000000"/>
          <w:sz w:val="20"/>
          <w:szCs w:val="20"/>
        </w:rPr>
      </w:pPr>
    </w:p>
    <w:p w14:paraId="34A41388" w14:textId="77777777" w:rsidR="00470473" w:rsidRPr="00470473" w:rsidRDefault="00470473" w:rsidP="00470473">
      <w:pPr>
        <w:jc w:val="center"/>
        <w:rPr>
          <w:b/>
        </w:rPr>
      </w:pPr>
      <w:r w:rsidRPr="00470473">
        <w:rPr>
          <w:b/>
        </w:rPr>
        <w:t>3-й раздел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470473" w:rsidRPr="00470473" w14:paraId="04D3A9F5" w14:textId="77777777" w:rsidTr="0096132C">
        <w:tc>
          <w:tcPr>
            <w:tcW w:w="9995" w:type="dxa"/>
            <w:gridSpan w:val="2"/>
          </w:tcPr>
          <w:p w14:paraId="158E07F3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Контроль № 7.   Художественно-практическая  деятельность.</w:t>
            </w:r>
          </w:p>
        </w:tc>
      </w:tr>
      <w:tr w:rsidR="00470473" w:rsidRPr="00470473" w14:paraId="21FE529E" w14:textId="77777777" w:rsidTr="0096132C">
        <w:tc>
          <w:tcPr>
            <w:tcW w:w="9995" w:type="dxa"/>
            <w:gridSpan w:val="2"/>
          </w:tcPr>
          <w:p w14:paraId="472BC3B7" w14:textId="77777777" w:rsidR="00470473" w:rsidRPr="00470473" w:rsidRDefault="00470473" w:rsidP="00470473">
            <w:pPr>
              <w:tabs>
                <w:tab w:val="left" w:pos="284"/>
              </w:tabs>
              <w:jc w:val="center"/>
              <w:rPr>
                <w:b/>
              </w:rPr>
            </w:pPr>
            <w:r w:rsidRPr="00470473">
              <w:t>Контролируемая тема:</w:t>
            </w:r>
            <w:r w:rsidRPr="00470473">
              <w:rPr>
                <w:b/>
              </w:rPr>
              <w:t xml:space="preserve"> «Город и человек» </w:t>
            </w:r>
          </w:p>
          <w:p w14:paraId="750027A8" w14:textId="77777777" w:rsidR="00470473" w:rsidRPr="00470473" w:rsidRDefault="00470473" w:rsidP="00470473">
            <w:pPr>
              <w:tabs>
                <w:tab w:val="left" w:pos="284"/>
              </w:tabs>
              <w:jc w:val="center"/>
            </w:pPr>
            <w:r w:rsidRPr="00470473">
              <w:rPr>
                <w:b/>
              </w:rPr>
              <w:t>«Социальное значение дизайна и архитектуры как среды жизни человека»</w:t>
            </w:r>
          </w:p>
        </w:tc>
      </w:tr>
      <w:tr w:rsidR="00470473" w:rsidRPr="00470473" w14:paraId="472C5590" w14:textId="77777777" w:rsidTr="0096132C">
        <w:tc>
          <w:tcPr>
            <w:tcW w:w="3085" w:type="dxa"/>
          </w:tcPr>
          <w:p w14:paraId="34B4312B" w14:textId="77777777" w:rsidR="00470473" w:rsidRPr="00470473" w:rsidRDefault="00470473" w:rsidP="00470473">
            <w:r w:rsidRPr="00470473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7FCF1A2E" w14:textId="77777777" w:rsidR="00470473" w:rsidRPr="00470473" w:rsidRDefault="00470473" w:rsidP="00470473">
            <w:pPr>
              <w:rPr>
                <w:b/>
              </w:rPr>
            </w:pPr>
            <w:r w:rsidRPr="00470473">
              <w:rPr>
                <w:bCs/>
              </w:rPr>
              <w:t>текущий</w:t>
            </w:r>
          </w:p>
        </w:tc>
      </w:tr>
      <w:tr w:rsidR="00470473" w:rsidRPr="00470473" w14:paraId="2BB8846A" w14:textId="77777777" w:rsidTr="0096132C">
        <w:tc>
          <w:tcPr>
            <w:tcW w:w="3085" w:type="dxa"/>
          </w:tcPr>
          <w:p w14:paraId="0ADB6316" w14:textId="77777777" w:rsidR="00470473" w:rsidRPr="00470473" w:rsidRDefault="00470473" w:rsidP="00470473">
            <w:pPr>
              <w:jc w:val="both"/>
              <w:rPr>
                <w:bCs/>
              </w:rPr>
            </w:pPr>
            <w:r w:rsidRPr="00470473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1D74FA71" w14:textId="77777777" w:rsidR="00470473" w:rsidRPr="00470473" w:rsidRDefault="00470473" w:rsidP="00470473">
            <w:pPr>
              <w:rPr>
                <w:b/>
              </w:rPr>
            </w:pPr>
            <w:r w:rsidRPr="00470473">
              <w:rPr>
                <w:bCs/>
              </w:rPr>
              <w:t xml:space="preserve">Групповая </w:t>
            </w:r>
          </w:p>
        </w:tc>
      </w:tr>
      <w:tr w:rsidR="00470473" w:rsidRPr="00470473" w14:paraId="5AD63A2D" w14:textId="77777777" w:rsidTr="0096132C">
        <w:tc>
          <w:tcPr>
            <w:tcW w:w="3085" w:type="dxa"/>
          </w:tcPr>
          <w:p w14:paraId="60BC954C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Планируемый результат</w:t>
            </w:r>
          </w:p>
          <w:p w14:paraId="3DB866B1" w14:textId="77777777" w:rsidR="00470473" w:rsidRPr="00470473" w:rsidRDefault="00470473" w:rsidP="00470473">
            <w:pPr>
              <w:rPr>
                <w:bCs/>
              </w:rPr>
            </w:pPr>
          </w:p>
        </w:tc>
        <w:tc>
          <w:tcPr>
            <w:tcW w:w="6910" w:type="dxa"/>
          </w:tcPr>
          <w:p w14:paraId="66486539" w14:textId="77777777" w:rsidR="00470473" w:rsidRPr="00470473" w:rsidRDefault="00470473" w:rsidP="00470473">
            <w:pPr>
              <w:widowControl w:val="0"/>
              <w:jc w:val="both"/>
            </w:pPr>
            <w:r w:rsidRPr="00470473">
              <w:lastRenderedPageBreak/>
              <w:t xml:space="preserve">Используя технологическую карту, построить развертку и </w:t>
            </w:r>
            <w:r w:rsidRPr="00470473">
              <w:lastRenderedPageBreak/>
              <w:t>выполнить объёмные формы, создать эскиз предмета посуды, часть чайного сервиза</w:t>
            </w:r>
          </w:p>
          <w:p w14:paraId="02601C25" w14:textId="77777777" w:rsidR="00470473" w:rsidRPr="00470473" w:rsidRDefault="00470473" w:rsidP="00470473">
            <w:pPr>
              <w:widowControl w:val="0"/>
              <w:jc w:val="both"/>
            </w:pPr>
            <w:r w:rsidRPr="00470473">
              <w:rPr>
                <w:noProof/>
              </w:rPr>
              <w:drawing>
                <wp:inline distT="0" distB="0" distL="0" distR="0" wp14:anchorId="7E4456A3" wp14:editId="1EBC9C49">
                  <wp:extent cx="3365500" cy="2420620"/>
                  <wp:effectExtent l="0" t="0" r="635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0" cy="2420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246227" w14:textId="77777777" w:rsidR="00470473" w:rsidRPr="00470473" w:rsidRDefault="00470473" w:rsidP="00470473">
            <w:pPr>
              <w:widowControl w:val="0"/>
              <w:jc w:val="both"/>
            </w:pPr>
          </w:p>
        </w:tc>
      </w:tr>
      <w:tr w:rsidR="00470473" w:rsidRPr="00470473" w14:paraId="24BDDD68" w14:textId="77777777" w:rsidTr="0096132C">
        <w:tc>
          <w:tcPr>
            <w:tcW w:w="3085" w:type="dxa"/>
          </w:tcPr>
          <w:p w14:paraId="6782B02E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lastRenderedPageBreak/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p w14:paraId="1BADBAC4" w14:textId="77777777" w:rsidR="00470473" w:rsidRPr="00470473" w:rsidRDefault="00470473" w:rsidP="00470473">
            <w:pPr>
              <w:jc w:val="both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470473">
              <w:rPr>
                <w:rFonts w:eastAsia="Calibri"/>
                <w:color w:val="000000"/>
                <w:shd w:val="clear" w:color="auto" w:fill="FFFFFF"/>
                <w:lang w:eastAsia="en-US"/>
              </w:rPr>
              <w:t>Оценка </w:t>
            </w:r>
            <w:r w:rsidRPr="00470473">
              <w:rPr>
                <w:rFonts w:eastAsia="Calibri"/>
                <w:b/>
                <w:bCs/>
                <w:color w:val="000000"/>
                <w:shd w:val="clear" w:color="auto" w:fill="FFFFFF"/>
                <w:lang w:eastAsia="en-US"/>
              </w:rPr>
              <w:t>«пять»</w:t>
            </w:r>
            <w:r w:rsidRPr="00470473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 ставится, если содержание работы полностью соответствует теме; работа оригинальна и выполнена самостоятельно. </w:t>
            </w:r>
          </w:p>
          <w:p w14:paraId="72E2B3D0" w14:textId="77777777" w:rsidR="00470473" w:rsidRPr="00470473" w:rsidRDefault="00470473" w:rsidP="00470473">
            <w:pPr>
              <w:jc w:val="both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470473">
              <w:rPr>
                <w:rFonts w:eastAsia="Calibri"/>
                <w:color w:val="000000"/>
                <w:shd w:val="clear" w:color="auto" w:fill="FFFFFF"/>
                <w:lang w:eastAsia="en-US"/>
              </w:rPr>
              <w:t>Оценка </w:t>
            </w:r>
            <w:r w:rsidRPr="00470473">
              <w:rPr>
                <w:rFonts w:eastAsia="Calibri"/>
                <w:b/>
                <w:bCs/>
                <w:color w:val="000000"/>
                <w:shd w:val="clear" w:color="auto" w:fill="FFFFFF"/>
                <w:lang w:eastAsia="en-US"/>
              </w:rPr>
              <w:t>«четыре» </w:t>
            </w:r>
            <w:r w:rsidRPr="00470473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ставится, если содержание работы в основном соответствует теме (имеются незначительные отклонения от темы); замысел работы оригинален, но выполнен не совсем самостоятельно. </w:t>
            </w:r>
          </w:p>
          <w:p w14:paraId="7E191EC1" w14:textId="77777777" w:rsidR="00470473" w:rsidRPr="00470473" w:rsidRDefault="00470473" w:rsidP="00470473">
            <w:pPr>
              <w:jc w:val="both"/>
            </w:pPr>
            <w:r w:rsidRPr="00470473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Оценка </w:t>
            </w:r>
            <w:r w:rsidRPr="00470473">
              <w:rPr>
                <w:rFonts w:eastAsia="Calibri"/>
                <w:b/>
                <w:bCs/>
                <w:color w:val="000000"/>
                <w:shd w:val="clear" w:color="auto" w:fill="FFFFFF"/>
                <w:lang w:eastAsia="en-US"/>
              </w:rPr>
              <w:t>«три»</w:t>
            </w:r>
            <w:r w:rsidRPr="00470473">
              <w:rPr>
                <w:rFonts w:eastAsia="Calibri"/>
                <w:color w:val="000000"/>
                <w:shd w:val="clear" w:color="auto" w:fill="FFFFFF"/>
                <w:lang w:eastAsia="en-US"/>
              </w:rPr>
              <w:t> ставиться, если в работе допущены существенные отклонения от темы; работа мало оригинально или выполнена не самостоятельно. </w:t>
            </w:r>
          </w:p>
        </w:tc>
      </w:tr>
    </w:tbl>
    <w:p w14:paraId="22E3AC09" w14:textId="77777777" w:rsidR="00470473" w:rsidRPr="00470473" w:rsidRDefault="00470473" w:rsidP="00470473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470473" w:rsidRPr="00470473" w14:paraId="55596715" w14:textId="77777777" w:rsidTr="0096132C">
        <w:tc>
          <w:tcPr>
            <w:tcW w:w="9995" w:type="dxa"/>
            <w:gridSpan w:val="2"/>
          </w:tcPr>
          <w:p w14:paraId="134B932A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Контроль № 8.   Анализ-интерпретация музыкального произведения.</w:t>
            </w:r>
          </w:p>
        </w:tc>
      </w:tr>
      <w:tr w:rsidR="00470473" w:rsidRPr="00470473" w14:paraId="3DB8BBEC" w14:textId="77777777" w:rsidTr="0096132C">
        <w:tc>
          <w:tcPr>
            <w:tcW w:w="9995" w:type="dxa"/>
            <w:gridSpan w:val="2"/>
          </w:tcPr>
          <w:p w14:paraId="61D46CA4" w14:textId="77777777" w:rsidR="00470473" w:rsidRPr="00470473" w:rsidRDefault="00470473" w:rsidP="00470473">
            <w:pPr>
              <w:tabs>
                <w:tab w:val="left" w:pos="284"/>
              </w:tabs>
              <w:jc w:val="center"/>
              <w:rPr>
                <w:b/>
              </w:rPr>
            </w:pPr>
            <w:r w:rsidRPr="00470473">
              <w:t>Контролируемая тема:</w:t>
            </w:r>
            <w:r w:rsidRPr="00470473">
              <w:rPr>
                <w:b/>
              </w:rPr>
              <w:t xml:space="preserve"> «Город и человек» </w:t>
            </w:r>
          </w:p>
          <w:p w14:paraId="2D58AB84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«Социальное значение дизайна и архитектуры как среды жизни человека»</w:t>
            </w:r>
          </w:p>
        </w:tc>
      </w:tr>
      <w:tr w:rsidR="00470473" w:rsidRPr="00470473" w14:paraId="76583A62" w14:textId="77777777" w:rsidTr="0096132C">
        <w:tc>
          <w:tcPr>
            <w:tcW w:w="3085" w:type="dxa"/>
          </w:tcPr>
          <w:p w14:paraId="730E25D2" w14:textId="77777777" w:rsidR="00470473" w:rsidRPr="00470473" w:rsidRDefault="00470473" w:rsidP="00470473">
            <w:r w:rsidRPr="00470473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00CDE85F" w14:textId="77777777" w:rsidR="00470473" w:rsidRPr="00470473" w:rsidRDefault="00470473" w:rsidP="00470473">
            <w:r w:rsidRPr="00470473">
              <w:t>текущий</w:t>
            </w:r>
          </w:p>
        </w:tc>
      </w:tr>
      <w:tr w:rsidR="00470473" w:rsidRPr="00470473" w14:paraId="7E6FAE1C" w14:textId="77777777" w:rsidTr="0096132C">
        <w:tc>
          <w:tcPr>
            <w:tcW w:w="3085" w:type="dxa"/>
          </w:tcPr>
          <w:p w14:paraId="31C4B272" w14:textId="77777777" w:rsidR="00470473" w:rsidRPr="00470473" w:rsidRDefault="00470473" w:rsidP="00470473">
            <w:pPr>
              <w:jc w:val="both"/>
              <w:rPr>
                <w:bCs/>
              </w:rPr>
            </w:pPr>
            <w:r w:rsidRPr="00470473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61FE938F" w14:textId="77777777" w:rsidR="00470473" w:rsidRPr="00470473" w:rsidRDefault="00470473" w:rsidP="00470473">
            <w:pPr>
              <w:rPr>
                <w:b/>
              </w:rPr>
            </w:pPr>
            <w:r w:rsidRPr="00470473">
              <w:rPr>
                <w:bCs/>
              </w:rPr>
              <w:t>Коллективная, просмотр презентация «Архитектура будущего»</w:t>
            </w:r>
          </w:p>
        </w:tc>
      </w:tr>
      <w:tr w:rsidR="00470473" w:rsidRPr="00470473" w14:paraId="29B41F2F" w14:textId="77777777" w:rsidTr="0096132C">
        <w:tc>
          <w:tcPr>
            <w:tcW w:w="3085" w:type="dxa"/>
          </w:tcPr>
          <w:p w14:paraId="1D776E39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Планируемый результат</w:t>
            </w:r>
          </w:p>
          <w:p w14:paraId="09CC328A" w14:textId="77777777" w:rsidR="00470473" w:rsidRPr="00470473" w:rsidRDefault="00470473" w:rsidP="00470473">
            <w:pPr>
              <w:rPr>
                <w:bCs/>
              </w:rPr>
            </w:pPr>
          </w:p>
        </w:tc>
        <w:tc>
          <w:tcPr>
            <w:tcW w:w="6910" w:type="dxa"/>
          </w:tcPr>
          <w:p w14:paraId="79BB8397" w14:textId="77777777" w:rsidR="00470473" w:rsidRPr="00470473" w:rsidRDefault="00470473" w:rsidP="00470473">
            <w:r w:rsidRPr="00470473">
              <w:t>Обучающиеся анализируют работу архитектора-конструктивиста Тони Гарнье (1869- 1948), автор проекта «Индустриальный город» (1901-1904)</w:t>
            </w:r>
          </w:p>
        </w:tc>
      </w:tr>
      <w:tr w:rsidR="00470473" w:rsidRPr="00470473" w14:paraId="27E58A5D" w14:textId="77777777" w:rsidTr="0096132C">
        <w:tc>
          <w:tcPr>
            <w:tcW w:w="3085" w:type="dxa"/>
          </w:tcPr>
          <w:p w14:paraId="7E1D1421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Критерии достижения планируемых результатов</w:t>
            </w:r>
          </w:p>
          <w:p w14:paraId="3C9A2FD2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(данный вид оценивания подразумевает коллективную отметку)</w:t>
            </w:r>
          </w:p>
        </w:tc>
        <w:tc>
          <w:tcPr>
            <w:tcW w:w="6910" w:type="dxa"/>
          </w:tcPr>
          <w:p w14:paraId="0229729F" w14:textId="77777777" w:rsidR="00470473" w:rsidRPr="00470473" w:rsidRDefault="00470473" w:rsidP="00470473">
            <w:r w:rsidRPr="00470473">
              <w:t>Используя схему анализа</w:t>
            </w:r>
          </w:p>
          <w:p w14:paraId="0B1EDD63" w14:textId="77777777" w:rsidR="00470473" w:rsidRPr="00470473" w:rsidRDefault="00470473" w:rsidP="00470473">
            <w:pPr>
              <w:shd w:val="clear" w:color="auto" w:fill="FFFFFF"/>
              <w:spacing w:line="294" w:lineRule="atLeast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а каждый ответ согласно плану анализа ставится от 0 до 2 баллов</w:t>
            </w:r>
          </w:p>
          <w:p w14:paraId="3A1FC51B" w14:textId="77777777" w:rsidR="00470473" w:rsidRPr="00470473" w:rsidRDefault="00470473" w:rsidP="00470473">
            <w:pPr>
              <w:numPr>
                <w:ilvl w:val="0"/>
                <w:numId w:val="26"/>
              </w:numPr>
              <w:shd w:val="clear" w:color="auto" w:fill="FFFFFF"/>
              <w:spacing w:after="200" w:line="294" w:lineRule="atLeast"/>
              <w:ind w:left="0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0- баллов – ответа нет</w:t>
            </w:r>
          </w:p>
          <w:p w14:paraId="6FD978BC" w14:textId="77777777" w:rsidR="00470473" w:rsidRPr="00470473" w:rsidRDefault="00470473" w:rsidP="00470473">
            <w:pPr>
              <w:numPr>
                <w:ilvl w:val="0"/>
                <w:numId w:val="26"/>
              </w:numPr>
              <w:shd w:val="clear" w:color="auto" w:fill="FFFFFF"/>
              <w:spacing w:after="200" w:line="294" w:lineRule="atLeast"/>
              <w:ind w:left="0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1- балл - ответ частично верный, однако не достаточно полный, построенный несвязно, демонстрирует общее понимание вопроса.</w:t>
            </w:r>
          </w:p>
          <w:p w14:paraId="04F9B059" w14:textId="77777777" w:rsidR="00470473" w:rsidRPr="00470473" w:rsidRDefault="00470473" w:rsidP="00470473">
            <w:pPr>
              <w:numPr>
                <w:ilvl w:val="0"/>
                <w:numId w:val="26"/>
              </w:numPr>
              <w:shd w:val="clear" w:color="auto" w:fill="FFFFFF"/>
              <w:spacing w:after="200" w:line="294" w:lineRule="atLeast"/>
              <w:ind w:left="0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2- балла - ответ чёткий и правильный, выявляющий понимание и осознание учебного материала и характеризующий прочные знания, изложенные в логической последовательности с использованием принятой терминологии.</w:t>
            </w:r>
          </w:p>
          <w:p w14:paraId="79EEF71B" w14:textId="77777777" w:rsidR="00470473" w:rsidRPr="00470473" w:rsidRDefault="00470473" w:rsidP="00470473">
            <w:pPr>
              <w:shd w:val="clear" w:color="auto" w:fill="FFFFFF"/>
              <w:spacing w:line="294" w:lineRule="atLeast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Максимально возможная сумма баллов – </w:t>
            </w:r>
            <w:r w:rsidRPr="00470473">
              <w:rPr>
                <w:b/>
                <w:bCs/>
                <w:color w:val="000000"/>
              </w:rPr>
              <w:t>20</w:t>
            </w:r>
          </w:p>
          <w:p w14:paraId="5F8AD086" w14:textId="77777777" w:rsidR="00470473" w:rsidRPr="00470473" w:rsidRDefault="00470473" w:rsidP="00470473">
            <w:pPr>
              <w:shd w:val="clear" w:color="auto" w:fill="FFFFFF"/>
              <w:spacing w:line="294" w:lineRule="atLeast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90 -100% (18-20 баллов) от максимальной суммы баллов - оценка «5»</w:t>
            </w:r>
          </w:p>
          <w:p w14:paraId="6B6E9F7C" w14:textId="77777777" w:rsidR="00470473" w:rsidRPr="00470473" w:rsidRDefault="00470473" w:rsidP="00470473">
            <w:pPr>
              <w:shd w:val="clear" w:color="auto" w:fill="FFFFFF"/>
              <w:spacing w:line="294" w:lineRule="atLeast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lastRenderedPageBreak/>
              <w:t>70 - 89% (14-17 баллов) - оценка «4»</w:t>
            </w:r>
          </w:p>
          <w:p w14:paraId="0DE94D17" w14:textId="77777777" w:rsidR="00470473" w:rsidRPr="00470473" w:rsidRDefault="00470473" w:rsidP="00470473">
            <w:pPr>
              <w:shd w:val="clear" w:color="auto" w:fill="FFFFFF"/>
              <w:spacing w:line="294" w:lineRule="atLeast"/>
              <w:rPr>
                <w:rFonts w:ascii="Open Sans" w:hAnsi="Open Sans"/>
                <w:color w:val="000000"/>
                <w:sz w:val="21"/>
                <w:szCs w:val="21"/>
              </w:rPr>
            </w:pPr>
            <w:r w:rsidRPr="00470473">
              <w:rPr>
                <w:color w:val="000000"/>
              </w:rPr>
              <w:t>50 - 69% (10-16 баллов) - оценка «3»</w:t>
            </w:r>
          </w:p>
          <w:p w14:paraId="4A3F1457" w14:textId="77777777" w:rsidR="00470473" w:rsidRPr="00470473" w:rsidRDefault="00470473" w:rsidP="00470473">
            <w:pPr>
              <w:rPr>
                <w:b/>
                <w:i/>
              </w:rPr>
            </w:pPr>
            <w:r w:rsidRPr="00470473">
              <w:rPr>
                <w:b/>
                <w:i/>
              </w:rPr>
              <w:t xml:space="preserve">Приложение </w:t>
            </w:r>
          </w:p>
          <w:p w14:paraId="70FC3527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-Вопросы для анализа архитектурного произведения искусства</w:t>
            </w:r>
          </w:p>
          <w:p w14:paraId="16901A6C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-Какое впечатление производят эти архитектурные постройки?</w:t>
            </w:r>
          </w:p>
          <w:p w14:paraId="31526173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-Каков характер архитектурного произведения искусства?</w:t>
            </w:r>
          </w:p>
          <w:p w14:paraId="407145CE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-Как помогают эмоциональному впечатлению от произведения его масштабность, формат, использование архитектурных форм, использование цветов и распределение света в архитектурном памятнике(симметрия, ритм, пропорции, световая и цветовая моделировка, масштаб)?</w:t>
            </w:r>
          </w:p>
          <w:p w14:paraId="548FBF2F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-Что видит посетитель, стоя перед фасадом здания? А что он видит в интерьерах?</w:t>
            </w:r>
          </w:p>
          <w:p w14:paraId="29A655A0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-Какие ассоциации вызывает художественный образ и почему?</w:t>
            </w:r>
          </w:p>
          <w:p w14:paraId="6D2FB603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-Укажите на принадлежность к виду архитектуры: объемные сооружения (общественные: жилая, промышленная); ландшафтная (садово-парковая или малых форм); градостроительная?</w:t>
            </w:r>
          </w:p>
          <w:p w14:paraId="5A667797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-Попробуйте представить, какие события могут чаще всего происходить в данном архитектурном сооружении?</w:t>
            </w:r>
          </w:p>
          <w:p w14:paraId="2806C847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-Есть ли в произведении предметы или элементы, которые что-либо символизируют?</w:t>
            </w:r>
          </w:p>
          <w:p w14:paraId="273E1F44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-Укажите принадлежность данного произведения к культурно-исторической эпохе.</w:t>
            </w:r>
          </w:p>
          <w:p w14:paraId="15423485" w14:textId="77777777" w:rsidR="00470473" w:rsidRPr="00470473" w:rsidRDefault="00470473" w:rsidP="00470473">
            <w:pPr>
              <w:contextualSpacing/>
            </w:pPr>
            <w:r w:rsidRPr="00470473">
              <w:rPr>
                <w:sz w:val="20"/>
                <w:szCs w:val="20"/>
              </w:rPr>
              <w:t>-Что, по-вашему, хотели передать авторы сооружений?</w:t>
            </w:r>
          </w:p>
        </w:tc>
      </w:tr>
    </w:tbl>
    <w:p w14:paraId="2BF9E688" w14:textId="77777777" w:rsidR="00470473" w:rsidRPr="00470473" w:rsidRDefault="00470473" w:rsidP="00470473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470473" w:rsidRPr="00470473" w14:paraId="01AF8CF0" w14:textId="77777777" w:rsidTr="0096132C">
        <w:tc>
          <w:tcPr>
            <w:tcW w:w="9995" w:type="dxa"/>
            <w:gridSpan w:val="2"/>
          </w:tcPr>
          <w:p w14:paraId="2D0DB398" w14:textId="77777777" w:rsidR="00470473" w:rsidRPr="00470473" w:rsidRDefault="00470473" w:rsidP="00470473">
            <w:pPr>
              <w:jc w:val="center"/>
            </w:pPr>
            <w:r w:rsidRPr="00470473">
              <w:rPr>
                <w:b/>
              </w:rPr>
              <w:t>Контроль № 9. Теория изобразительного искусства.</w:t>
            </w:r>
          </w:p>
        </w:tc>
      </w:tr>
      <w:tr w:rsidR="00470473" w:rsidRPr="00470473" w14:paraId="285AE97F" w14:textId="77777777" w:rsidTr="0096132C">
        <w:tc>
          <w:tcPr>
            <w:tcW w:w="9995" w:type="dxa"/>
            <w:gridSpan w:val="2"/>
          </w:tcPr>
          <w:p w14:paraId="46BE87F0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t>Контролируемая тема:</w:t>
            </w:r>
            <w:r w:rsidRPr="00470473">
              <w:rPr>
                <w:b/>
              </w:rPr>
              <w:t xml:space="preserve">«Город и человек» </w:t>
            </w:r>
          </w:p>
          <w:p w14:paraId="1671D73C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«Социальное значение дизайна и архитектуры как среды жизни человека»</w:t>
            </w:r>
          </w:p>
        </w:tc>
      </w:tr>
      <w:tr w:rsidR="00470473" w:rsidRPr="00470473" w14:paraId="3B7E180C" w14:textId="77777777" w:rsidTr="0096132C">
        <w:tc>
          <w:tcPr>
            <w:tcW w:w="3085" w:type="dxa"/>
          </w:tcPr>
          <w:p w14:paraId="42BC78AA" w14:textId="77777777" w:rsidR="00470473" w:rsidRPr="00470473" w:rsidRDefault="00470473" w:rsidP="00470473">
            <w:r w:rsidRPr="00470473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536DEF31" w14:textId="77777777" w:rsidR="00470473" w:rsidRPr="00470473" w:rsidRDefault="00470473" w:rsidP="00470473">
            <w:pPr>
              <w:rPr>
                <w:b/>
              </w:rPr>
            </w:pPr>
            <w:r w:rsidRPr="00470473">
              <w:t>текущий</w:t>
            </w:r>
          </w:p>
        </w:tc>
      </w:tr>
      <w:tr w:rsidR="00470473" w:rsidRPr="00470473" w14:paraId="4CA49752" w14:textId="77777777" w:rsidTr="0096132C">
        <w:tc>
          <w:tcPr>
            <w:tcW w:w="3085" w:type="dxa"/>
          </w:tcPr>
          <w:p w14:paraId="6F6D57C1" w14:textId="77777777" w:rsidR="00470473" w:rsidRPr="00470473" w:rsidRDefault="00470473" w:rsidP="00470473">
            <w:pPr>
              <w:jc w:val="both"/>
              <w:rPr>
                <w:bCs/>
              </w:rPr>
            </w:pPr>
            <w:r w:rsidRPr="00470473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50CC6752" w14:textId="77777777" w:rsidR="00470473" w:rsidRPr="00470473" w:rsidRDefault="00470473" w:rsidP="00470473">
            <w:pPr>
              <w:rPr>
                <w:b/>
              </w:rPr>
            </w:pPr>
            <w:r w:rsidRPr="00470473">
              <w:rPr>
                <w:b/>
              </w:rPr>
              <w:t>тест</w:t>
            </w:r>
          </w:p>
        </w:tc>
      </w:tr>
      <w:tr w:rsidR="00470473" w:rsidRPr="00470473" w14:paraId="25911DF2" w14:textId="77777777" w:rsidTr="0096132C">
        <w:tc>
          <w:tcPr>
            <w:tcW w:w="3085" w:type="dxa"/>
          </w:tcPr>
          <w:p w14:paraId="614DF928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Планируемый результат</w:t>
            </w:r>
          </w:p>
          <w:p w14:paraId="075C619B" w14:textId="77777777" w:rsidR="00470473" w:rsidRPr="00470473" w:rsidRDefault="00470473" w:rsidP="00470473">
            <w:pPr>
              <w:rPr>
                <w:bCs/>
              </w:rPr>
            </w:pPr>
          </w:p>
        </w:tc>
        <w:tc>
          <w:tcPr>
            <w:tcW w:w="6910" w:type="dxa"/>
          </w:tcPr>
          <w:p w14:paraId="7E192443" w14:textId="77777777" w:rsidR="00470473" w:rsidRPr="00470473" w:rsidRDefault="00470473" w:rsidP="00470473">
            <w:r w:rsidRPr="00470473">
              <w:t>Обучающиеся выполняют задания данного текста, выбирая правильный ответ</w:t>
            </w:r>
          </w:p>
        </w:tc>
      </w:tr>
      <w:tr w:rsidR="00470473" w:rsidRPr="00470473" w14:paraId="3D8883BB" w14:textId="77777777" w:rsidTr="0096132C">
        <w:tc>
          <w:tcPr>
            <w:tcW w:w="3085" w:type="dxa"/>
          </w:tcPr>
          <w:p w14:paraId="4B368D47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tbl>
            <w:tblPr>
              <w:tblW w:w="0" w:type="auto"/>
              <w:tblInd w:w="8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58"/>
              <w:gridCol w:w="1798"/>
            </w:tblGrid>
            <w:tr w:rsidR="00470473" w:rsidRPr="00470473" w14:paraId="1C3DC06E" w14:textId="77777777" w:rsidTr="0096132C">
              <w:tc>
                <w:tcPr>
                  <w:tcW w:w="2058" w:type="dxa"/>
                </w:tcPr>
                <w:p w14:paraId="06D6B7C2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вопросы 1-10</w:t>
                  </w:r>
                </w:p>
              </w:tc>
              <w:tc>
                <w:tcPr>
                  <w:tcW w:w="1798" w:type="dxa"/>
                </w:tcPr>
                <w:p w14:paraId="76545495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по 1 б.</w:t>
                  </w:r>
                </w:p>
              </w:tc>
            </w:tr>
            <w:tr w:rsidR="00470473" w:rsidRPr="00470473" w14:paraId="625BEC93" w14:textId="77777777" w:rsidTr="0096132C">
              <w:tc>
                <w:tcPr>
                  <w:tcW w:w="2058" w:type="dxa"/>
                </w:tcPr>
                <w:p w14:paraId="080C0FCF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«5»</w:t>
                  </w:r>
                </w:p>
              </w:tc>
              <w:tc>
                <w:tcPr>
                  <w:tcW w:w="1798" w:type="dxa"/>
                </w:tcPr>
                <w:p w14:paraId="51C7357D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10-10 б.</w:t>
                  </w:r>
                </w:p>
              </w:tc>
            </w:tr>
            <w:tr w:rsidR="00470473" w:rsidRPr="00470473" w14:paraId="6EEFC759" w14:textId="77777777" w:rsidTr="0096132C">
              <w:tc>
                <w:tcPr>
                  <w:tcW w:w="2058" w:type="dxa"/>
                </w:tcPr>
                <w:p w14:paraId="7B8FC061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«4»</w:t>
                  </w:r>
                </w:p>
              </w:tc>
              <w:tc>
                <w:tcPr>
                  <w:tcW w:w="1798" w:type="dxa"/>
                </w:tcPr>
                <w:p w14:paraId="54D4488A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8-9 б.</w:t>
                  </w:r>
                </w:p>
              </w:tc>
            </w:tr>
            <w:tr w:rsidR="00470473" w:rsidRPr="00470473" w14:paraId="7D98B28A" w14:textId="77777777" w:rsidTr="0096132C">
              <w:tc>
                <w:tcPr>
                  <w:tcW w:w="2058" w:type="dxa"/>
                </w:tcPr>
                <w:p w14:paraId="7FBF8CC7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«3»</w:t>
                  </w:r>
                </w:p>
              </w:tc>
              <w:tc>
                <w:tcPr>
                  <w:tcW w:w="1798" w:type="dxa"/>
                </w:tcPr>
                <w:p w14:paraId="72889A69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5-7 б.</w:t>
                  </w:r>
                </w:p>
              </w:tc>
            </w:tr>
            <w:tr w:rsidR="00470473" w:rsidRPr="00470473" w14:paraId="18B40075" w14:textId="77777777" w:rsidTr="0096132C">
              <w:tc>
                <w:tcPr>
                  <w:tcW w:w="2058" w:type="dxa"/>
                </w:tcPr>
                <w:p w14:paraId="660656D6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«2»</w:t>
                  </w:r>
                </w:p>
              </w:tc>
              <w:tc>
                <w:tcPr>
                  <w:tcW w:w="1798" w:type="dxa"/>
                </w:tcPr>
                <w:p w14:paraId="1C3E2F94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1-4 б.</w:t>
                  </w:r>
                </w:p>
              </w:tc>
            </w:tr>
          </w:tbl>
          <w:p w14:paraId="4C824B1D" w14:textId="77777777" w:rsidR="00470473" w:rsidRPr="00470473" w:rsidRDefault="00470473" w:rsidP="00470473">
            <w:pPr>
              <w:rPr>
                <w:bCs/>
              </w:rPr>
            </w:pPr>
          </w:p>
        </w:tc>
      </w:tr>
      <w:tr w:rsidR="00470473" w:rsidRPr="00470473" w14:paraId="600416A3" w14:textId="77777777" w:rsidTr="0096132C">
        <w:trPr>
          <w:trHeight w:val="256"/>
        </w:trPr>
        <w:tc>
          <w:tcPr>
            <w:tcW w:w="9995" w:type="dxa"/>
            <w:gridSpan w:val="2"/>
          </w:tcPr>
          <w:p w14:paraId="393281DD" w14:textId="77777777" w:rsidR="00470473" w:rsidRPr="00470473" w:rsidRDefault="00470473" w:rsidP="00470473">
            <w:pPr>
              <w:jc w:val="center"/>
              <w:rPr>
                <w:b/>
                <w:bCs/>
              </w:rPr>
            </w:pPr>
            <w:r w:rsidRPr="00470473">
              <w:rPr>
                <w:b/>
                <w:bCs/>
              </w:rPr>
              <w:t>Содержание работы</w:t>
            </w:r>
          </w:p>
          <w:p w14:paraId="61ACC876" w14:textId="77777777" w:rsidR="00470473" w:rsidRPr="00470473" w:rsidRDefault="00470473" w:rsidP="00470473">
            <w:r w:rsidRPr="00470473">
              <w:rPr>
                <w:b/>
                <w:color w:val="000000"/>
                <w:shd w:val="clear" w:color="auto" w:fill="FFFFFF"/>
              </w:rPr>
              <w:t>1) Первое и главное мерило всему в архитектуре и дизайне -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а. Высота зданий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б. Красота зданий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в. Человек.</w:t>
            </w:r>
            <w:r w:rsidRPr="00470473">
              <w:rPr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2) Архитектурный макет является: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 плоской графикой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б) объемно-пространственным 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в) наброском</w:t>
            </w:r>
            <w:r w:rsidRPr="00470473">
              <w:rPr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3) Архитектура – это…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 Искусство проектировать и строить объекты, оформляющие пространственную среду для жизни и деятельности человека.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б) Искусство проектировать и строить объекты.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в) Искусство строить объекты.</w:t>
            </w:r>
            <w:r w:rsidRPr="00470473">
              <w:rPr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4) Пропорциональность- это: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 баланс объема и пространства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б) строение частей здания по отношению друг к другу и к целому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в) отношение высоты здания к его ширине</w:t>
            </w:r>
            <w:r w:rsidRPr="00470473">
              <w:rPr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5. Выбери верное утверждение.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 Композиция состоит только из изобразительных элементов.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lastRenderedPageBreak/>
              <w:t>Б) Композиция состоит не только из изобразительных элементов, но и из пространства между ними.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В) Композиция второстепенный элемент в изобразительном искусстве.</w:t>
            </w:r>
            <w:r w:rsidRPr="00470473">
              <w:rPr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6. Перспектива-это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А). Учение о способах передачи пространства на плоскости изображения.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Б). Учение о способах заполнения пространства.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В). Умение планировать свою деятельность.</w:t>
            </w:r>
            <w:r w:rsidRPr="00470473">
              <w:rPr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7) Рельеф местности это: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 карта определенного участка земли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Б) совокупность зданий на определённой местности</w:t>
            </w:r>
          </w:p>
          <w:p w14:paraId="3C933427" w14:textId="77777777" w:rsidR="00470473" w:rsidRPr="00470473" w:rsidRDefault="00470473" w:rsidP="00470473">
            <w:pPr>
              <w:widowControl w:val="0"/>
              <w:contextualSpacing/>
              <w:rPr>
                <w:rFonts w:eastAsia="Arial Unicode MS"/>
                <w:color w:val="000000"/>
                <w:lang w:bidi="ru-RU"/>
              </w:rPr>
            </w:pPr>
            <w:r w:rsidRPr="00470473">
              <w:rPr>
                <w:color w:val="000000"/>
                <w:shd w:val="clear" w:color="auto" w:fill="FFFFFF"/>
              </w:rPr>
              <w:t>В) перепады уровней природных поверхностей (холмы, горы) </w:t>
            </w:r>
            <w:r w:rsidRPr="00470473">
              <w:rPr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8) Рельефность зданий создается</w:t>
            </w:r>
            <w:r w:rsidRPr="00470473">
              <w:rPr>
                <w:color w:val="000000"/>
                <w:shd w:val="clear" w:color="auto" w:fill="FFFFFF"/>
              </w:rPr>
              <w:t> 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 наличием балконов, лоджий, вертикалями наружных водостоков или шахт для лифта и при помощи декора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Б) путем выбранного строительного материала, цветового решения здания.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В) балансом объема и пространства</w:t>
            </w:r>
            <w:r w:rsidRPr="00470473">
              <w:rPr>
                <w:b/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9) Античное искусство зародилось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 в Древнем Египте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Б) в Древней Греции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В) во Франции</w:t>
            </w:r>
            <w:r w:rsidRPr="00470473">
              <w:rPr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10) Готический стиль зародился: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 в Древнем Египте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Б) в Древней Греции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В) во Франции</w:t>
            </w:r>
            <w:r w:rsidRPr="00470473">
              <w:rPr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11) Что из перечисленного не является архитектурным стилем: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 барокко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Б) ренессанс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В) импрессионизм</w:t>
            </w:r>
            <w:r w:rsidRPr="00470473">
              <w:rPr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12) Храмовые здания это: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 здание, предназначенное для совершения ритуальных служб, молитв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б) высокая постройка, на которой установлен один или более колоколов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в) здания, сочетающее в себе жилые и оборонительно-фортификационные задачи</w:t>
            </w:r>
            <w:r w:rsidRPr="00470473">
              <w:rPr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13) Современная архитектура дает предпочтение: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 канонам прошлого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Б) назначению и функции 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В) симметрии и динамического равновесия</w:t>
            </w:r>
            <w:r w:rsidRPr="00470473">
              <w:rPr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14) Что является «сердцем города»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 центр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Б) периферия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В) средняя зона</w:t>
            </w:r>
            <w:r w:rsidRPr="00470473">
              <w:rPr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15) Наружная реклама это: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 рекламные баннера, рекламные вывески, щиты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Б) листовки, визитки, флайера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В) газеты, журналы</w:t>
            </w:r>
            <w:r w:rsidRPr="00470473">
              <w:rPr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16) Убранство и оформление внутреннего пространства это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 фасад 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Б) интерьер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В) ландшафт</w:t>
            </w:r>
            <w:r w:rsidRPr="00470473">
              <w:rPr>
                <w:color w:val="000000"/>
              </w:rPr>
              <w:br/>
            </w:r>
            <w:r w:rsidRPr="00470473">
              <w:rPr>
                <w:b/>
                <w:color w:val="000000"/>
                <w:shd w:val="clear" w:color="auto" w:fill="FFFFFF"/>
              </w:rPr>
              <w:t>17) Садово-парковое искусство это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А) городская архитектура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Б) рельеф местности</w:t>
            </w:r>
            <w:r w:rsidRPr="00470473">
              <w:rPr>
                <w:color w:val="000000"/>
              </w:rPr>
              <w:br/>
            </w:r>
            <w:r w:rsidRPr="00470473">
              <w:rPr>
                <w:color w:val="000000"/>
                <w:shd w:val="clear" w:color="auto" w:fill="FFFFFF"/>
              </w:rPr>
              <w:t>В) ландшафтная архитектура</w:t>
            </w:r>
            <w:r w:rsidRPr="00470473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14:paraId="76449B79" w14:textId="77777777" w:rsidR="00470473" w:rsidRPr="00470473" w:rsidRDefault="00470473" w:rsidP="00470473">
            <w:pPr>
              <w:spacing w:after="200" w:line="276" w:lineRule="auto"/>
              <w:rPr>
                <w:b/>
                <w:bCs/>
              </w:rPr>
            </w:pPr>
            <w:r w:rsidRPr="00470473">
              <w:rPr>
                <w:b/>
                <w:bCs/>
              </w:rPr>
              <w:lastRenderedPageBreak/>
              <w:t>Ключи</w:t>
            </w: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543"/>
              <w:gridCol w:w="544"/>
              <w:gridCol w:w="543"/>
              <w:gridCol w:w="544"/>
              <w:gridCol w:w="543"/>
              <w:gridCol w:w="544"/>
              <w:gridCol w:w="544"/>
              <w:gridCol w:w="543"/>
              <w:gridCol w:w="544"/>
              <w:gridCol w:w="543"/>
              <w:gridCol w:w="544"/>
              <w:gridCol w:w="544"/>
              <w:gridCol w:w="543"/>
              <w:gridCol w:w="544"/>
              <w:gridCol w:w="543"/>
              <w:gridCol w:w="544"/>
              <w:gridCol w:w="544"/>
            </w:tblGrid>
            <w:tr w:rsidR="00470473" w:rsidRPr="00470473" w14:paraId="3FFDB864" w14:textId="77777777" w:rsidTr="0096132C">
              <w:tc>
                <w:tcPr>
                  <w:tcW w:w="543" w:type="dxa"/>
                </w:tcPr>
                <w:p w14:paraId="410D72F5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544" w:type="dxa"/>
                </w:tcPr>
                <w:p w14:paraId="3C00008A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543" w:type="dxa"/>
                </w:tcPr>
                <w:p w14:paraId="6721784F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544" w:type="dxa"/>
                </w:tcPr>
                <w:p w14:paraId="0A116829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543" w:type="dxa"/>
                </w:tcPr>
                <w:p w14:paraId="58D5B13A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544" w:type="dxa"/>
                </w:tcPr>
                <w:p w14:paraId="18FCF117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544" w:type="dxa"/>
                </w:tcPr>
                <w:p w14:paraId="3AB9ABDD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543" w:type="dxa"/>
                </w:tcPr>
                <w:p w14:paraId="00031315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544" w:type="dxa"/>
                </w:tcPr>
                <w:p w14:paraId="10FFBF49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9</w:t>
                  </w:r>
                </w:p>
              </w:tc>
              <w:tc>
                <w:tcPr>
                  <w:tcW w:w="543" w:type="dxa"/>
                </w:tcPr>
                <w:p w14:paraId="3E59FEE8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10</w:t>
                  </w:r>
                </w:p>
              </w:tc>
              <w:tc>
                <w:tcPr>
                  <w:tcW w:w="544" w:type="dxa"/>
                </w:tcPr>
                <w:p w14:paraId="1D94D21A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11</w:t>
                  </w:r>
                </w:p>
              </w:tc>
              <w:tc>
                <w:tcPr>
                  <w:tcW w:w="544" w:type="dxa"/>
                </w:tcPr>
                <w:p w14:paraId="714CFA12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12</w:t>
                  </w:r>
                </w:p>
              </w:tc>
              <w:tc>
                <w:tcPr>
                  <w:tcW w:w="543" w:type="dxa"/>
                </w:tcPr>
                <w:p w14:paraId="31228172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13</w:t>
                  </w:r>
                </w:p>
              </w:tc>
              <w:tc>
                <w:tcPr>
                  <w:tcW w:w="544" w:type="dxa"/>
                </w:tcPr>
                <w:p w14:paraId="13CCC477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14</w:t>
                  </w:r>
                </w:p>
              </w:tc>
              <w:tc>
                <w:tcPr>
                  <w:tcW w:w="543" w:type="dxa"/>
                </w:tcPr>
                <w:p w14:paraId="3199B8BC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15</w:t>
                  </w:r>
                </w:p>
              </w:tc>
              <w:tc>
                <w:tcPr>
                  <w:tcW w:w="544" w:type="dxa"/>
                </w:tcPr>
                <w:p w14:paraId="7150E447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16</w:t>
                  </w:r>
                </w:p>
              </w:tc>
              <w:tc>
                <w:tcPr>
                  <w:tcW w:w="544" w:type="dxa"/>
                </w:tcPr>
                <w:p w14:paraId="47526BC8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17</w:t>
                  </w:r>
                </w:p>
              </w:tc>
            </w:tr>
            <w:tr w:rsidR="00470473" w:rsidRPr="00470473" w14:paraId="0CE1D888" w14:textId="77777777" w:rsidTr="0096132C">
              <w:tc>
                <w:tcPr>
                  <w:tcW w:w="543" w:type="dxa"/>
                </w:tcPr>
                <w:p w14:paraId="03979AEA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544" w:type="dxa"/>
                </w:tcPr>
                <w:p w14:paraId="6A1EBA87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543" w:type="dxa"/>
                </w:tcPr>
                <w:p w14:paraId="37E6BDBC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544" w:type="dxa"/>
                </w:tcPr>
                <w:p w14:paraId="2A09B655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543" w:type="dxa"/>
                </w:tcPr>
                <w:p w14:paraId="51A496F8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544" w:type="dxa"/>
                </w:tcPr>
                <w:p w14:paraId="32409BDC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544" w:type="dxa"/>
                </w:tcPr>
                <w:p w14:paraId="73A812BF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543" w:type="dxa"/>
                </w:tcPr>
                <w:p w14:paraId="11E422B3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</w:rPr>
                    <w:t>А</w:t>
                  </w:r>
                </w:p>
              </w:tc>
              <w:tc>
                <w:tcPr>
                  <w:tcW w:w="544" w:type="dxa"/>
                </w:tcPr>
                <w:p w14:paraId="7813E37F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543" w:type="dxa"/>
                </w:tcPr>
                <w:p w14:paraId="2E0B815D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544" w:type="dxa"/>
                </w:tcPr>
                <w:p w14:paraId="0A6E9AF0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544" w:type="dxa"/>
                </w:tcPr>
                <w:p w14:paraId="503AADF9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543" w:type="dxa"/>
                </w:tcPr>
                <w:p w14:paraId="7630F98D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544" w:type="dxa"/>
                </w:tcPr>
                <w:p w14:paraId="4FE29D18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543" w:type="dxa"/>
                </w:tcPr>
                <w:p w14:paraId="43B179C2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544" w:type="dxa"/>
                </w:tcPr>
                <w:p w14:paraId="0A98F1BA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544" w:type="dxa"/>
                </w:tcPr>
                <w:p w14:paraId="287E35C7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</w:tr>
          </w:tbl>
          <w:p w14:paraId="4F3C8696" w14:textId="77777777" w:rsidR="00470473" w:rsidRPr="00470473" w:rsidRDefault="00470473" w:rsidP="00470473">
            <w:pPr>
              <w:rPr>
                <w:rFonts w:ascii="Calibri" w:eastAsia="Calibri" w:hAnsi="Calibri"/>
                <w:b/>
                <w:bCs/>
                <w:lang w:eastAsia="en-US"/>
              </w:rPr>
            </w:pPr>
          </w:p>
        </w:tc>
      </w:tr>
    </w:tbl>
    <w:p w14:paraId="17E54582" w14:textId="77777777" w:rsidR="00470473" w:rsidRPr="00470473" w:rsidRDefault="00470473" w:rsidP="00470473">
      <w:pPr>
        <w:jc w:val="center"/>
        <w:rPr>
          <w:b/>
        </w:rPr>
      </w:pPr>
      <w:r w:rsidRPr="00470473">
        <w:rPr>
          <w:b/>
        </w:rPr>
        <w:lastRenderedPageBreak/>
        <w:t>4-й раздел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470473" w:rsidRPr="00470473" w14:paraId="3DEB9636" w14:textId="77777777" w:rsidTr="0096132C">
        <w:tc>
          <w:tcPr>
            <w:tcW w:w="9995" w:type="dxa"/>
            <w:gridSpan w:val="2"/>
          </w:tcPr>
          <w:p w14:paraId="51A83AFB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Контроль № 10.   Художественно-практическая  деятельность.</w:t>
            </w:r>
          </w:p>
        </w:tc>
      </w:tr>
      <w:tr w:rsidR="00470473" w:rsidRPr="00470473" w14:paraId="0B3CBC68" w14:textId="77777777" w:rsidTr="0096132C">
        <w:tc>
          <w:tcPr>
            <w:tcW w:w="9995" w:type="dxa"/>
            <w:gridSpan w:val="2"/>
          </w:tcPr>
          <w:p w14:paraId="11EE6618" w14:textId="77777777" w:rsidR="00470473" w:rsidRPr="00470473" w:rsidRDefault="00470473" w:rsidP="00470473">
            <w:pPr>
              <w:tabs>
                <w:tab w:val="left" w:pos="284"/>
              </w:tabs>
              <w:jc w:val="center"/>
              <w:rPr>
                <w:b/>
              </w:rPr>
            </w:pPr>
            <w:r w:rsidRPr="00470473">
              <w:t>Контролируемая тема:</w:t>
            </w:r>
            <w:r w:rsidRPr="00470473">
              <w:rPr>
                <w:b/>
              </w:rPr>
              <w:t xml:space="preserve"> «Человек в зеркале, дизайна и архитектуры» </w:t>
            </w:r>
          </w:p>
          <w:p w14:paraId="01CF5D58" w14:textId="77777777" w:rsidR="00470473" w:rsidRPr="00470473" w:rsidRDefault="00470473" w:rsidP="00470473">
            <w:pPr>
              <w:tabs>
                <w:tab w:val="left" w:pos="284"/>
              </w:tabs>
              <w:jc w:val="center"/>
            </w:pPr>
            <w:r w:rsidRPr="00470473">
              <w:rPr>
                <w:b/>
              </w:rPr>
              <w:t>«Образ человека и индивидуальное проектирование»</w:t>
            </w:r>
          </w:p>
        </w:tc>
      </w:tr>
      <w:tr w:rsidR="00470473" w:rsidRPr="00470473" w14:paraId="30FC8157" w14:textId="77777777" w:rsidTr="0096132C">
        <w:tc>
          <w:tcPr>
            <w:tcW w:w="3085" w:type="dxa"/>
          </w:tcPr>
          <w:p w14:paraId="3414A78B" w14:textId="77777777" w:rsidR="00470473" w:rsidRPr="00470473" w:rsidRDefault="00470473" w:rsidP="00470473">
            <w:r w:rsidRPr="00470473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176C4E17" w14:textId="77777777" w:rsidR="00470473" w:rsidRPr="00470473" w:rsidRDefault="00470473" w:rsidP="00470473">
            <w:pPr>
              <w:rPr>
                <w:b/>
              </w:rPr>
            </w:pPr>
            <w:r w:rsidRPr="00470473">
              <w:rPr>
                <w:bCs/>
              </w:rPr>
              <w:t>текущий</w:t>
            </w:r>
          </w:p>
        </w:tc>
      </w:tr>
      <w:tr w:rsidR="00470473" w:rsidRPr="00470473" w14:paraId="4AD215B3" w14:textId="77777777" w:rsidTr="0096132C">
        <w:tc>
          <w:tcPr>
            <w:tcW w:w="3085" w:type="dxa"/>
          </w:tcPr>
          <w:p w14:paraId="61FAB28B" w14:textId="77777777" w:rsidR="00470473" w:rsidRPr="00470473" w:rsidRDefault="00470473" w:rsidP="00470473">
            <w:pPr>
              <w:jc w:val="both"/>
              <w:rPr>
                <w:bCs/>
              </w:rPr>
            </w:pPr>
            <w:r w:rsidRPr="00470473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69A06F13" w14:textId="77777777" w:rsidR="00470473" w:rsidRPr="00470473" w:rsidRDefault="00470473" w:rsidP="00470473">
            <w:pPr>
              <w:rPr>
                <w:b/>
              </w:rPr>
            </w:pPr>
            <w:r w:rsidRPr="00470473">
              <w:rPr>
                <w:bCs/>
              </w:rPr>
              <w:t xml:space="preserve">Групповая </w:t>
            </w:r>
          </w:p>
        </w:tc>
      </w:tr>
      <w:tr w:rsidR="00470473" w:rsidRPr="00470473" w14:paraId="081E69BF" w14:textId="77777777" w:rsidTr="0096132C">
        <w:tc>
          <w:tcPr>
            <w:tcW w:w="3085" w:type="dxa"/>
          </w:tcPr>
          <w:p w14:paraId="78976025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Планируемый результат</w:t>
            </w:r>
          </w:p>
          <w:p w14:paraId="62506FC3" w14:textId="77777777" w:rsidR="00470473" w:rsidRPr="00470473" w:rsidRDefault="00470473" w:rsidP="00470473">
            <w:pPr>
              <w:rPr>
                <w:bCs/>
              </w:rPr>
            </w:pPr>
          </w:p>
        </w:tc>
        <w:tc>
          <w:tcPr>
            <w:tcW w:w="6910" w:type="dxa"/>
          </w:tcPr>
          <w:p w14:paraId="42DC83A6" w14:textId="77777777" w:rsidR="00470473" w:rsidRPr="00470473" w:rsidRDefault="00470473" w:rsidP="00470473">
            <w:pPr>
              <w:widowControl w:val="0"/>
              <w:jc w:val="both"/>
            </w:pPr>
            <w:r w:rsidRPr="00470473">
              <w:t>﻿Презентация «Театральный грим».</w:t>
            </w:r>
          </w:p>
          <w:p w14:paraId="20B36228" w14:textId="77777777" w:rsidR="00470473" w:rsidRPr="00470473" w:rsidRDefault="00470473" w:rsidP="00470473">
            <w:pPr>
              <w:widowControl w:val="0"/>
              <w:jc w:val="both"/>
            </w:pPr>
            <w:r w:rsidRPr="00470473">
              <w:t>Делятся на команды и гримируют одного из членов команды, создают сценический образ</w:t>
            </w:r>
          </w:p>
          <w:p w14:paraId="1CC94CC2" w14:textId="77777777" w:rsidR="00470473" w:rsidRPr="00470473" w:rsidRDefault="00470473" w:rsidP="00470473">
            <w:pPr>
              <w:widowControl w:val="0"/>
              <w:jc w:val="both"/>
            </w:pPr>
            <w:r w:rsidRPr="00470473">
              <w:t>Задания: 1) рисование прически и макияжа на фотографии;</w:t>
            </w:r>
          </w:p>
          <w:p w14:paraId="7192791A" w14:textId="77777777" w:rsidR="00470473" w:rsidRPr="00470473" w:rsidRDefault="00470473" w:rsidP="00470473">
            <w:pPr>
              <w:widowControl w:val="0"/>
              <w:jc w:val="both"/>
            </w:pPr>
            <w:r w:rsidRPr="00470473">
              <w:t>2) упражнения в нанесении макияжа и создании прически на «живой натуре» (попарно, по трое учеников и т. п.).</w:t>
            </w:r>
          </w:p>
          <w:p w14:paraId="1B3CD75A" w14:textId="77777777" w:rsidR="00470473" w:rsidRPr="00470473" w:rsidRDefault="00470473" w:rsidP="00470473">
            <w:pPr>
              <w:widowControl w:val="0"/>
              <w:jc w:val="both"/>
            </w:pPr>
            <w:r w:rsidRPr="00470473">
              <w:t>Материалы: косметика, грим, бижутерия, инструменты для прически, гуашь.</w:t>
            </w:r>
          </w:p>
        </w:tc>
      </w:tr>
      <w:tr w:rsidR="00470473" w:rsidRPr="00470473" w14:paraId="477E7EA4" w14:textId="77777777" w:rsidTr="0096132C">
        <w:tc>
          <w:tcPr>
            <w:tcW w:w="3085" w:type="dxa"/>
          </w:tcPr>
          <w:p w14:paraId="11CB73E5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p w14:paraId="4529D1D0" w14:textId="77777777" w:rsidR="00470473" w:rsidRPr="00470473" w:rsidRDefault="00470473" w:rsidP="00470473">
            <w:pPr>
              <w:jc w:val="both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470473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Оценка </w:t>
            </w:r>
            <w:r w:rsidRPr="00470473">
              <w:rPr>
                <w:rFonts w:eastAsia="Calibri"/>
                <w:b/>
                <w:color w:val="000000"/>
                <w:shd w:val="clear" w:color="auto" w:fill="FFFFFF"/>
                <w:lang w:eastAsia="en-US"/>
              </w:rPr>
              <w:t>«пять»</w:t>
            </w:r>
            <w:r w:rsidRPr="00470473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- учащийся полностью справляется с поставленной задачей; умеет подметить и передать в изображении наиболее характерное.</w:t>
            </w:r>
          </w:p>
          <w:p w14:paraId="7062E630" w14:textId="77777777" w:rsidR="00470473" w:rsidRPr="00470473" w:rsidRDefault="00470473" w:rsidP="00470473">
            <w:pPr>
              <w:jc w:val="both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470473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Оценка </w:t>
            </w:r>
            <w:r w:rsidRPr="00470473">
              <w:rPr>
                <w:rFonts w:eastAsia="Calibri"/>
                <w:b/>
                <w:color w:val="000000"/>
                <w:shd w:val="clear" w:color="auto" w:fill="FFFFFF"/>
                <w:lang w:eastAsia="en-US"/>
              </w:rPr>
              <w:t>«четыре»</w:t>
            </w:r>
            <w:r w:rsidRPr="00470473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- гармонично согласовывает между собой все компоненты изображения; умеет подметить, но не совсем точно передаёт в изображении наиболее характерное.</w:t>
            </w:r>
          </w:p>
          <w:p w14:paraId="1D25A02C" w14:textId="77777777" w:rsidR="00470473" w:rsidRPr="00470473" w:rsidRDefault="00470473" w:rsidP="00470473">
            <w:pPr>
              <w:jc w:val="both"/>
            </w:pPr>
            <w:r w:rsidRPr="00470473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Оценка </w:t>
            </w:r>
            <w:r w:rsidRPr="00470473">
              <w:rPr>
                <w:rFonts w:eastAsia="Calibri"/>
                <w:b/>
                <w:color w:val="000000"/>
                <w:shd w:val="clear" w:color="auto" w:fill="FFFFFF"/>
                <w:lang w:eastAsia="en-US"/>
              </w:rPr>
              <w:t xml:space="preserve">«три» </w:t>
            </w:r>
            <w:r w:rsidRPr="00470473">
              <w:rPr>
                <w:rFonts w:eastAsia="Calibri"/>
                <w:color w:val="000000"/>
                <w:shd w:val="clear" w:color="auto" w:fill="FFFFFF"/>
                <w:lang w:eastAsia="en-US"/>
              </w:rPr>
              <w:t>- учащийся слабо справляется с поставленной задачей.</w:t>
            </w:r>
          </w:p>
        </w:tc>
      </w:tr>
    </w:tbl>
    <w:p w14:paraId="5ACD3E6E" w14:textId="77777777" w:rsidR="00470473" w:rsidRPr="00470473" w:rsidRDefault="00470473" w:rsidP="00470473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470473" w:rsidRPr="00470473" w14:paraId="662BB8D0" w14:textId="77777777" w:rsidTr="0096132C">
        <w:tc>
          <w:tcPr>
            <w:tcW w:w="9995" w:type="dxa"/>
            <w:gridSpan w:val="2"/>
          </w:tcPr>
          <w:p w14:paraId="0EE0EE89" w14:textId="1D958688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Контроль № 11.   Анализ-интерпретация произведения.</w:t>
            </w:r>
          </w:p>
        </w:tc>
      </w:tr>
      <w:tr w:rsidR="00470473" w:rsidRPr="00470473" w14:paraId="4F898E4F" w14:textId="77777777" w:rsidTr="0096132C">
        <w:tc>
          <w:tcPr>
            <w:tcW w:w="9995" w:type="dxa"/>
            <w:gridSpan w:val="2"/>
          </w:tcPr>
          <w:p w14:paraId="365DE27F" w14:textId="77777777" w:rsidR="00470473" w:rsidRPr="00470473" w:rsidRDefault="00470473" w:rsidP="00470473">
            <w:pPr>
              <w:tabs>
                <w:tab w:val="left" w:pos="284"/>
              </w:tabs>
              <w:jc w:val="center"/>
              <w:rPr>
                <w:b/>
              </w:rPr>
            </w:pPr>
            <w:r w:rsidRPr="00470473">
              <w:t>Контролируемая тема:</w:t>
            </w:r>
            <w:r w:rsidRPr="00470473">
              <w:rPr>
                <w:b/>
              </w:rPr>
              <w:t xml:space="preserve"> «Человек в зеркале, дизайна и архитектуры» </w:t>
            </w:r>
          </w:p>
          <w:p w14:paraId="4AC7014C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«Образ человека и индивидуальное проектирование»</w:t>
            </w:r>
          </w:p>
        </w:tc>
      </w:tr>
      <w:tr w:rsidR="00470473" w:rsidRPr="00470473" w14:paraId="7F055712" w14:textId="77777777" w:rsidTr="0096132C">
        <w:tc>
          <w:tcPr>
            <w:tcW w:w="3085" w:type="dxa"/>
          </w:tcPr>
          <w:p w14:paraId="6B255466" w14:textId="77777777" w:rsidR="00470473" w:rsidRPr="00470473" w:rsidRDefault="00470473" w:rsidP="00470473">
            <w:r w:rsidRPr="00470473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1223B5E2" w14:textId="77777777" w:rsidR="00470473" w:rsidRPr="00470473" w:rsidRDefault="00470473" w:rsidP="00470473">
            <w:r w:rsidRPr="00470473">
              <w:t>текущий</w:t>
            </w:r>
          </w:p>
        </w:tc>
      </w:tr>
      <w:tr w:rsidR="00470473" w:rsidRPr="00470473" w14:paraId="3FB00466" w14:textId="77777777" w:rsidTr="0096132C">
        <w:tc>
          <w:tcPr>
            <w:tcW w:w="3085" w:type="dxa"/>
          </w:tcPr>
          <w:p w14:paraId="0AEA41AE" w14:textId="77777777" w:rsidR="00470473" w:rsidRPr="00470473" w:rsidRDefault="00470473" w:rsidP="00470473">
            <w:pPr>
              <w:jc w:val="both"/>
              <w:rPr>
                <w:bCs/>
              </w:rPr>
            </w:pPr>
            <w:r w:rsidRPr="00470473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57E678AA" w14:textId="77777777" w:rsidR="00470473" w:rsidRPr="00470473" w:rsidRDefault="00470473" w:rsidP="00470473">
            <w:pPr>
              <w:rPr>
                <w:b/>
              </w:rPr>
            </w:pPr>
            <w:r w:rsidRPr="00470473">
              <w:rPr>
                <w:bCs/>
              </w:rPr>
              <w:t>Коллективная, просмотр презентация «Архитектура будущего»</w:t>
            </w:r>
          </w:p>
        </w:tc>
      </w:tr>
      <w:tr w:rsidR="00470473" w:rsidRPr="00470473" w14:paraId="1054ACC0" w14:textId="77777777" w:rsidTr="0096132C">
        <w:tc>
          <w:tcPr>
            <w:tcW w:w="3085" w:type="dxa"/>
          </w:tcPr>
          <w:p w14:paraId="5EA59372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Планируемый результат</w:t>
            </w:r>
          </w:p>
          <w:p w14:paraId="111666D1" w14:textId="77777777" w:rsidR="00470473" w:rsidRPr="00470473" w:rsidRDefault="00470473" w:rsidP="00470473">
            <w:pPr>
              <w:rPr>
                <w:bCs/>
              </w:rPr>
            </w:pPr>
          </w:p>
        </w:tc>
        <w:tc>
          <w:tcPr>
            <w:tcW w:w="6910" w:type="dxa"/>
          </w:tcPr>
          <w:p w14:paraId="237310B5" w14:textId="77777777" w:rsidR="00470473" w:rsidRPr="00470473" w:rsidRDefault="00470473" w:rsidP="00470473">
            <w:r w:rsidRPr="00470473">
              <w:t>Обучающиеся анализируют сад (английский, французский, восточный) и традиции русской городской и сельской усадьбы.</w:t>
            </w:r>
          </w:p>
        </w:tc>
      </w:tr>
      <w:tr w:rsidR="00470473" w:rsidRPr="00470473" w14:paraId="10F7CA55" w14:textId="77777777" w:rsidTr="0096132C">
        <w:tc>
          <w:tcPr>
            <w:tcW w:w="3085" w:type="dxa"/>
          </w:tcPr>
          <w:p w14:paraId="1B73EFAF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Критерии достижения планируемых результатов</w:t>
            </w:r>
          </w:p>
          <w:p w14:paraId="49BECD50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(данный вид оценивания подразумевает коллективную отметку)</w:t>
            </w:r>
          </w:p>
        </w:tc>
        <w:tc>
          <w:tcPr>
            <w:tcW w:w="6910" w:type="dxa"/>
          </w:tcPr>
          <w:p w14:paraId="37D74D81" w14:textId="77777777" w:rsidR="00470473" w:rsidRPr="00470473" w:rsidRDefault="00470473" w:rsidP="00470473">
            <w:r w:rsidRPr="00470473">
              <w:t>Используя схему анализа</w:t>
            </w:r>
          </w:p>
          <w:p w14:paraId="59C526BA" w14:textId="77777777" w:rsidR="00470473" w:rsidRPr="00470473" w:rsidRDefault="00470473" w:rsidP="00470473">
            <w:pPr>
              <w:shd w:val="clear" w:color="auto" w:fill="FFFFFF"/>
              <w:spacing w:line="294" w:lineRule="atLeast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а каждый ответ согласно плану анализа ставится от 0 до 2 баллов</w:t>
            </w:r>
          </w:p>
          <w:p w14:paraId="7B6B97BE" w14:textId="77777777" w:rsidR="00470473" w:rsidRPr="00470473" w:rsidRDefault="00470473" w:rsidP="00470473">
            <w:pPr>
              <w:numPr>
                <w:ilvl w:val="0"/>
                <w:numId w:val="28"/>
              </w:numPr>
              <w:shd w:val="clear" w:color="auto" w:fill="FFFFFF"/>
              <w:spacing w:after="200" w:line="294" w:lineRule="atLeast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0- баллов – ответа нет</w:t>
            </w:r>
          </w:p>
          <w:p w14:paraId="69A93C9F" w14:textId="77777777" w:rsidR="00470473" w:rsidRPr="00470473" w:rsidRDefault="00470473" w:rsidP="00470473">
            <w:pPr>
              <w:numPr>
                <w:ilvl w:val="0"/>
                <w:numId w:val="28"/>
              </w:numPr>
              <w:shd w:val="clear" w:color="auto" w:fill="FFFFFF"/>
              <w:spacing w:after="200" w:line="294" w:lineRule="atLeast"/>
              <w:ind w:left="0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1- балл - ответ частично верный, однако не достаточно полный, построенный несвязно, демонстрирует общее понимание вопроса.</w:t>
            </w:r>
          </w:p>
          <w:p w14:paraId="1C878F7B" w14:textId="77777777" w:rsidR="00470473" w:rsidRPr="00470473" w:rsidRDefault="00470473" w:rsidP="00470473">
            <w:pPr>
              <w:numPr>
                <w:ilvl w:val="0"/>
                <w:numId w:val="28"/>
              </w:numPr>
              <w:shd w:val="clear" w:color="auto" w:fill="FFFFFF"/>
              <w:spacing w:after="200" w:line="294" w:lineRule="atLeast"/>
              <w:ind w:left="0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2- балла - ответ чёткий и правильный, выявляющий понимание и осознание учебного материала и характеризующий прочные знания, изложенные в логической последовательности с использованием принятой терминологии.</w:t>
            </w:r>
          </w:p>
          <w:p w14:paraId="179834DB" w14:textId="77777777" w:rsidR="00470473" w:rsidRPr="00470473" w:rsidRDefault="00470473" w:rsidP="00470473">
            <w:pPr>
              <w:shd w:val="clear" w:color="auto" w:fill="FFFFFF"/>
              <w:spacing w:line="294" w:lineRule="atLeast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Максимально возможная сумма баллов – </w:t>
            </w:r>
            <w:r w:rsidRPr="00470473">
              <w:rPr>
                <w:b/>
                <w:bCs/>
                <w:color w:val="000000"/>
              </w:rPr>
              <w:t>20</w:t>
            </w:r>
          </w:p>
          <w:p w14:paraId="453080DD" w14:textId="77777777" w:rsidR="00470473" w:rsidRPr="00470473" w:rsidRDefault="00470473" w:rsidP="00470473">
            <w:pPr>
              <w:shd w:val="clear" w:color="auto" w:fill="FFFFFF"/>
              <w:spacing w:line="294" w:lineRule="atLeast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90 -100% (18-20 баллов) от максимальной суммы баллов - оценка «5»</w:t>
            </w:r>
          </w:p>
          <w:p w14:paraId="70CC66D0" w14:textId="77777777" w:rsidR="00470473" w:rsidRPr="00470473" w:rsidRDefault="00470473" w:rsidP="00470473">
            <w:pPr>
              <w:shd w:val="clear" w:color="auto" w:fill="FFFFFF"/>
              <w:spacing w:line="294" w:lineRule="atLeast"/>
              <w:rPr>
                <w:rFonts w:ascii="Open Sans" w:hAnsi="Open Sans"/>
                <w:color w:val="000000"/>
              </w:rPr>
            </w:pPr>
            <w:r w:rsidRPr="00470473">
              <w:rPr>
                <w:color w:val="000000"/>
              </w:rPr>
              <w:t>70 - 89% (14-17 баллов) - оценка «4»</w:t>
            </w:r>
          </w:p>
          <w:p w14:paraId="6C91332B" w14:textId="77777777" w:rsidR="00470473" w:rsidRPr="00470473" w:rsidRDefault="00470473" w:rsidP="00470473">
            <w:pPr>
              <w:shd w:val="clear" w:color="auto" w:fill="FFFFFF"/>
              <w:spacing w:line="294" w:lineRule="atLeast"/>
              <w:rPr>
                <w:rFonts w:ascii="Open Sans" w:hAnsi="Open Sans"/>
                <w:color w:val="000000"/>
                <w:sz w:val="21"/>
                <w:szCs w:val="21"/>
              </w:rPr>
            </w:pPr>
            <w:r w:rsidRPr="00470473">
              <w:rPr>
                <w:color w:val="000000"/>
              </w:rPr>
              <w:t>50 - 69% (10-16 баллов) - оценка «3»</w:t>
            </w:r>
          </w:p>
          <w:p w14:paraId="1964F155" w14:textId="77777777" w:rsidR="00470473" w:rsidRPr="00470473" w:rsidRDefault="00470473" w:rsidP="00470473">
            <w:pPr>
              <w:rPr>
                <w:b/>
                <w:i/>
              </w:rPr>
            </w:pPr>
            <w:r w:rsidRPr="00470473">
              <w:rPr>
                <w:b/>
                <w:i/>
              </w:rPr>
              <w:lastRenderedPageBreak/>
              <w:t xml:space="preserve">Приложение </w:t>
            </w:r>
          </w:p>
          <w:p w14:paraId="508B1555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-Вопросы для анализа ландшафтного  произведения искусства</w:t>
            </w:r>
          </w:p>
          <w:p w14:paraId="02BE345A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-Какое впечатление производят?</w:t>
            </w:r>
          </w:p>
          <w:p w14:paraId="55EB0556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-Каков характер ландшафтного произведения искусства?</w:t>
            </w:r>
          </w:p>
          <w:p w14:paraId="34388744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-Как помогают эмоциональному впечатлению от произведения его масштабность, формат, использование архитектурных форм, использование цветов и распределение света в ландшафте (симметрия, ритм, пропорции, световая и цветовая моделировка, масштаб)?</w:t>
            </w:r>
          </w:p>
          <w:p w14:paraId="77AA1012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-Что видит посетитель, стоя перед ландшафтным дизайном? А что он видит?</w:t>
            </w:r>
          </w:p>
          <w:p w14:paraId="5237709C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-Какие ассоциации вызывает художественный образ и почему?</w:t>
            </w:r>
          </w:p>
          <w:p w14:paraId="33E7E411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-Укажите на принадлежность к виду ландшафтная (садово-парковая или малых форм)?</w:t>
            </w:r>
          </w:p>
          <w:p w14:paraId="62254062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-Попробуйте представить, какие события могут чаще всего происходить?</w:t>
            </w:r>
          </w:p>
          <w:p w14:paraId="4A23D222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-Есть ли в произведении предметы или элементы, которые что-либо символизируют?</w:t>
            </w:r>
          </w:p>
          <w:p w14:paraId="5B4136B8" w14:textId="77777777" w:rsidR="00470473" w:rsidRPr="00470473" w:rsidRDefault="00470473" w:rsidP="00470473">
            <w:pPr>
              <w:contextualSpacing/>
              <w:rPr>
                <w:sz w:val="20"/>
                <w:szCs w:val="20"/>
              </w:rPr>
            </w:pPr>
            <w:r w:rsidRPr="00470473">
              <w:rPr>
                <w:sz w:val="20"/>
                <w:szCs w:val="20"/>
              </w:rPr>
              <w:t>-Укажите принадлежность данного произведения к культурно-исторической эпохе.</w:t>
            </w:r>
          </w:p>
          <w:p w14:paraId="6FDD1EE9" w14:textId="77777777" w:rsidR="00470473" w:rsidRPr="00470473" w:rsidRDefault="00470473" w:rsidP="00470473">
            <w:pPr>
              <w:contextualSpacing/>
            </w:pPr>
            <w:r w:rsidRPr="00470473">
              <w:rPr>
                <w:sz w:val="20"/>
                <w:szCs w:val="20"/>
              </w:rPr>
              <w:t>-Что, по-вашему, хотели передать авторы?</w:t>
            </w:r>
          </w:p>
        </w:tc>
      </w:tr>
    </w:tbl>
    <w:p w14:paraId="0D19D1C2" w14:textId="77777777" w:rsidR="00470473" w:rsidRPr="00470473" w:rsidRDefault="00470473" w:rsidP="00470473">
      <w:pPr>
        <w:rPr>
          <w:b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6909"/>
      </w:tblGrid>
      <w:tr w:rsidR="00470473" w:rsidRPr="00470473" w14:paraId="76199632" w14:textId="77777777" w:rsidTr="0096132C">
        <w:tc>
          <w:tcPr>
            <w:tcW w:w="9995" w:type="dxa"/>
            <w:gridSpan w:val="2"/>
          </w:tcPr>
          <w:p w14:paraId="3290BFC4" w14:textId="77777777" w:rsidR="00470473" w:rsidRPr="00470473" w:rsidRDefault="00470473" w:rsidP="00470473">
            <w:pPr>
              <w:jc w:val="center"/>
            </w:pPr>
            <w:r w:rsidRPr="00470473">
              <w:rPr>
                <w:b/>
              </w:rPr>
              <w:t>Контроль № 12. Теория изобразительного искусства.</w:t>
            </w:r>
          </w:p>
        </w:tc>
      </w:tr>
      <w:tr w:rsidR="00470473" w:rsidRPr="00470473" w14:paraId="46667000" w14:textId="77777777" w:rsidTr="0096132C">
        <w:tc>
          <w:tcPr>
            <w:tcW w:w="9995" w:type="dxa"/>
            <w:gridSpan w:val="2"/>
          </w:tcPr>
          <w:p w14:paraId="4EA3EDC1" w14:textId="77777777" w:rsidR="00470473" w:rsidRPr="00470473" w:rsidRDefault="00470473" w:rsidP="00470473">
            <w:pPr>
              <w:tabs>
                <w:tab w:val="left" w:pos="284"/>
              </w:tabs>
              <w:jc w:val="center"/>
              <w:rPr>
                <w:b/>
              </w:rPr>
            </w:pPr>
            <w:r w:rsidRPr="00470473">
              <w:t>Контролируемая тема:</w:t>
            </w:r>
            <w:r w:rsidRPr="00470473">
              <w:rPr>
                <w:b/>
              </w:rPr>
              <w:t xml:space="preserve">«Человек в зеркале, дизайна и архитектуры» </w:t>
            </w:r>
          </w:p>
          <w:p w14:paraId="01E4ED0B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«Образ человека и индивидуальное проектирование»</w:t>
            </w:r>
          </w:p>
        </w:tc>
      </w:tr>
      <w:tr w:rsidR="00470473" w:rsidRPr="00470473" w14:paraId="5BF32191" w14:textId="77777777" w:rsidTr="0096132C">
        <w:tc>
          <w:tcPr>
            <w:tcW w:w="3085" w:type="dxa"/>
          </w:tcPr>
          <w:p w14:paraId="62E381E6" w14:textId="77777777" w:rsidR="00470473" w:rsidRPr="00470473" w:rsidRDefault="00470473" w:rsidP="00470473">
            <w:r w:rsidRPr="00470473">
              <w:rPr>
                <w:bCs/>
              </w:rPr>
              <w:t>Вид контроля</w:t>
            </w:r>
          </w:p>
        </w:tc>
        <w:tc>
          <w:tcPr>
            <w:tcW w:w="6910" w:type="dxa"/>
          </w:tcPr>
          <w:p w14:paraId="4CFB337D" w14:textId="77777777" w:rsidR="00470473" w:rsidRPr="00470473" w:rsidRDefault="00470473" w:rsidP="00470473">
            <w:pPr>
              <w:rPr>
                <w:b/>
              </w:rPr>
            </w:pPr>
            <w:r w:rsidRPr="00470473">
              <w:t>текущий</w:t>
            </w:r>
          </w:p>
        </w:tc>
      </w:tr>
      <w:tr w:rsidR="00470473" w:rsidRPr="00470473" w14:paraId="42E9073F" w14:textId="77777777" w:rsidTr="0096132C">
        <w:tc>
          <w:tcPr>
            <w:tcW w:w="3085" w:type="dxa"/>
          </w:tcPr>
          <w:p w14:paraId="195BABBE" w14:textId="77777777" w:rsidR="00470473" w:rsidRPr="00470473" w:rsidRDefault="00470473" w:rsidP="00470473">
            <w:pPr>
              <w:jc w:val="both"/>
              <w:rPr>
                <w:bCs/>
              </w:rPr>
            </w:pPr>
            <w:r w:rsidRPr="00470473">
              <w:rPr>
                <w:bCs/>
              </w:rPr>
              <w:t>Форма контроля</w:t>
            </w:r>
          </w:p>
        </w:tc>
        <w:tc>
          <w:tcPr>
            <w:tcW w:w="6910" w:type="dxa"/>
          </w:tcPr>
          <w:p w14:paraId="6CD8595C" w14:textId="0808FAF6" w:rsidR="00470473" w:rsidRPr="00470473" w:rsidRDefault="009574F2" w:rsidP="00470473">
            <w:pPr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</w:tc>
      </w:tr>
      <w:tr w:rsidR="00470473" w:rsidRPr="00470473" w14:paraId="1F3E8FE7" w14:textId="77777777" w:rsidTr="0096132C">
        <w:tc>
          <w:tcPr>
            <w:tcW w:w="3085" w:type="dxa"/>
          </w:tcPr>
          <w:p w14:paraId="00C7DA3A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>Планируемый результат</w:t>
            </w:r>
          </w:p>
          <w:p w14:paraId="0E0B8A7C" w14:textId="77777777" w:rsidR="00470473" w:rsidRPr="00470473" w:rsidRDefault="00470473" w:rsidP="00470473">
            <w:pPr>
              <w:rPr>
                <w:bCs/>
              </w:rPr>
            </w:pPr>
          </w:p>
        </w:tc>
        <w:tc>
          <w:tcPr>
            <w:tcW w:w="6910" w:type="dxa"/>
          </w:tcPr>
          <w:p w14:paraId="6BCC7F5A" w14:textId="77777777" w:rsidR="00470473" w:rsidRPr="00470473" w:rsidRDefault="00470473" w:rsidP="00470473">
            <w:r w:rsidRPr="00470473">
              <w:t>Обучающиеся выполняют задания данного текста, выбирая правильный ответ</w:t>
            </w:r>
          </w:p>
        </w:tc>
      </w:tr>
      <w:tr w:rsidR="00470473" w:rsidRPr="00470473" w14:paraId="7B65B110" w14:textId="77777777" w:rsidTr="0096132C">
        <w:tc>
          <w:tcPr>
            <w:tcW w:w="3085" w:type="dxa"/>
          </w:tcPr>
          <w:p w14:paraId="3E2357E0" w14:textId="77777777" w:rsidR="00470473" w:rsidRPr="00470473" w:rsidRDefault="00470473" w:rsidP="00470473">
            <w:pPr>
              <w:rPr>
                <w:bCs/>
              </w:rPr>
            </w:pPr>
            <w:r w:rsidRPr="00470473">
              <w:rPr>
                <w:bCs/>
              </w:rPr>
              <w:t xml:space="preserve">Критерии достижения планируемых результатов </w:t>
            </w:r>
          </w:p>
        </w:tc>
        <w:tc>
          <w:tcPr>
            <w:tcW w:w="6910" w:type="dxa"/>
          </w:tcPr>
          <w:tbl>
            <w:tblPr>
              <w:tblW w:w="0" w:type="auto"/>
              <w:tblInd w:w="8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58"/>
              <w:gridCol w:w="1798"/>
            </w:tblGrid>
            <w:tr w:rsidR="00470473" w:rsidRPr="00470473" w14:paraId="0F0CEE5F" w14:textId="77777777" w:rsidTr="0096132C">
              <w:tc>
                <w:tcPr>
                  <w:tcW w:w="2058" w:type="dxa"/>
                </w:tcPr>
                <w:p w14:paraId="6CEF06BC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вопросы 1-10</w:t>
                  </w:r>
                </w:p>
              </w:tc>
              <w:tc>
                <w:tcPr>
                  <w:tcW w:w="1798" w:type="dxa"/>
                </w:tcPr>
                <w:p w14:paraId="28E25CC0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по 1 б.</w:t>
                  </w:r>
                </w:p>
              </w:tc>
            </w:tr>
            <w:tr w:rsidR="00470473" w:rsidRPr="00470473" w14:paraId="6DAF3E8B" w14:textId="77777777" w:rsidTr="0096132C">
              <w:tc>
                <w:tcPr>
                  <w:tcW w:w="2058" w:type="dxa"/>
                </w:tcPr>
                <w:p w14:paraId="7E2163F6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«5»</w:t>
                  </w:r>
                </w:p>
              </w:tc>
              <w:tc>
                <w:tcPr>
                  <w:tcW w:w="1798" w:type="dxa"/>
                </w:tcPr>
                <w:p w14:paraId="6204D012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10-10 б.</w:t>
                  </w:r>
                </w:p>
              </w:tc>
            </w:tr>
            <w:tr w:rsidR="00470473" w:rsidRPr="00470473" w14:paraId="18AC2DC6" w14:textId="77777777" w:rsidTr="0096132C">
              <w:tc>
                <w:tcPr>
                  <w:tcW w:w="2058" w:type="dxa"/>
                </w:tcPr>
                <w:p w14:paraId="76FF4BEF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«4»</w:t>
                  </w:r>
                </w:p>
              </w:tc>
              <w:tc>
                <w:tcPr>
                  <w:tcW w:w="1798" w:type="dxa"/>
                </w:tcPr>
                <w:p w14:paraId="3B111054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8-9 б.</w:t>
                  </w:r>
                </w:p>
              </w:tc>
            </w:tr>
            <w:tr w:rsidR="00470473" w:rsidRPr="00470473" w14:paraId="00E4E318" w14:textId="77777777" w:rsidTr="0096132C">
              <w:tc>
                <w:tcPr>
                  <w:tcW w:w="2058" w:type="dxa"/>
                </w:tcPr>
                <w:p w14:paraId="2064D4CE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«3»</w:t>
                  </w:r>
                </w:p>
              </w:tc>
              <w:tc>
                <w:tcPr>
                  <w:tcW w:w="1798" w:type="dxa"/>
                </w:tcPr>
                <w:p w14:paraId="5744AE70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5-7 б.</w:t>
                  </w:r>
                </w:p>
              </w:tc>
            </w:tr>
            <w:tr w:rsidR="00470473" w:rsidRPr="00470473" w14:paraId="401C264B" w14:textId="77777777" w:rsidTr="0096132C">
              <w:tc>
                <w:tcPr>
                  <w:tcW w:w="2058" w:type="dxa"/>
                </w:tcPr>
                <w:p w14:paraId="67E8D27A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  <w:bCs/>
                    </w:rPr>
                    <w:t>отметка</w:t>
                  </w:r>
                  <w:r w:rsidRPr="00470473">
                    <w:rPr>
                      <w:b/>
                    </w:rPr>
                    <w:t xml:space="preserve"> «2»</w:t>
                  </w:r>
                </w:p>
              </w:tc>
              <w:tc>
                <w:tcPr>
                  <w:tcW w:w="1798" w:type="dxa"/>
                </w:tcPr>
                <w:p w14:paraId="69DF8C74" w14:textId="77777777" w:rsidR="00470473" w:rsidRPr="00470473" w:rsidRDefault="00470473" w:rsidP="00470473">
                  <w:pPr>
                    <w:rPr>
                      <w:b/>
                    </w:rPr>
                  </w:pPr>
                  <w:r w:rsidRPr="00470473">
                    <w:rPr>
                      <w:b/>
                    </w:rPr>
                    <w:t>1-4 б.</w:t>
                  </w:r>
                </w:p>
              </w:tc>
            </w:tr>
          </w:tbl>
          <w:p w14:paraId="12F5D128" w14:textId="77777777" w:rsidR="00470473" w:rsidRPr="00470473" w:rsidRDefault="00470473" w:rsidP="00470473">
            <w:pPr>
              <w:rPr>
                <w:bCs/>
              </w:rPr>
            </w:pPr>
          </w:p>
        </w:tc>
      </w:tr>
      <w:tr w:rsidR="00470473" w:rsidRPr="00470473" w14:paraId="2E1E1780" w14:textId="77777777" w:rsidTr="0096132C">
        <w:trPr>
          <w:trHeight w:val="256"/>
        </w:trPr>
        <w:tc>
          <w:tcPr>
            <w:tcW w:w="9995" w:type="dxa"/>
            <w:gridSpan w:val="2"/>
          </w:tcPr>
          <w:p w14:paraId="0746A23C" w14:textId="77777777" w:rsidR="00470473" w:rsidRPr="00470473" w:rsidRDefault="00470473" w:rsidP="00470473">
            <w:pPr>
              <w:jc w:val="center"/>
              <w:rPr>
                <w:b/>
                <w:bCs/>
              </w:rPr>
            </w:pPr>
            <w:r w:rsidRPr="00470473">
              <w:rPr>
                <w:b/>
                <w:bCs/>
              </w:rPr>
              <w:t>Содержание работы</w:t>
            </w:r>
          </w:p>
          <w:p w14:paraId="3BCA8F2B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b/>
                <w:bCs/>
                <w:color w:val="000000"/>
              </w:rPr>
              <w:t>1)Выбрать верное определение: Гармоничность – это…</w:t>
            </w:r>
          </w:p>
          <w:p w14:paraId="64E34760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а) единство эстетических и логических характеристик композиции, при котором её внутреннее содержание полностью выражается во внешней форме;</w:t>
            </w:r>
          </w:p>
          <w:p w14:paraId="7E361725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б) впечатление, которое производит художественное произведение;</w:t>
            </w:r>
          </w:p>
          <w:p w14:paraId="7C22EE82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в) предпочтение простейшего решения, экономия средств.</w:t>
            </w:r>
          </w:p>
          <w:p w14:paraId="6324EC08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b/>
                <w:bCs/>
                <w:color w:val="000000"/>
              </w:rPr>
              <w:t>2) Дизайн - это?</w:t>
            </w:r>
          </w:p>
          <w:p w14:paraId="1A7FE406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а) мода</w:t>
            </w:r>
          </w:p>
          <w:p w14:paraId="375B69FC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б) инженерное решение проблемы</w:t>
            </w:r>
          </w:p>
          <w:p w14:paraId="48FDBE0A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в) новый вид художественно-конструкторской профессиональной деятельности возникший в 20в.</w:t>
            </w:r>
          </w:p>
          <w:p w14:paraId="49706923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г) стиль 18в.</w:t>
            </w:r>
          </w:p>
          <w:p w14:paraId="787E45F1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b/>
                <w:bCs/>
                <w:color w:val="000000"/>
              </w:rPr>
              <w:t>3) Ритм это:</w:t>
            </w:r>
          </w:p>
          <w:p w14:paraId="1F4E33C7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а) изображение слева подобно изображению справа и разделено по какой-либо оси;</w:t>
            </w:r>
          </w:p>
          <w:p w14:paraId="16250B46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б) чередование изобразительных элементов;</w:t>
            </w:r>
          </w:p>
          <w:p w14:paraId="262E35D4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в) зрительное равновесие в композиции.</w:t>
            </w:r>
          </w:p>
          <w:p w14:paraId="55D3BEBC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b/>
                <w:bCs/>
                <w:color w:val="000000"/>
              </w:rPr>
              <w:t>4) Японское искусство составления букетов, а также сам букет, составленный по правилам этого искусства:</w:t>
            </w:r>
          </w:p>
          <w:p w14:paraId="37491F65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а) икебана;</w:t>
            </w:r>
          </w:p>
          <w:p w14:paraId="0B462B27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б) аранжировка цветов; </w:t>
            </w:r>
          </w:p>
          <w:p w14:paraId="1DF23942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в) фитодизайнн.</w:t>
            </w:r>
          </w:p>
          <w:p w14:paraId="708B5464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b/>
                <w:bCs/>
                <w:color w:val="000000"/>
              </w:rPr>
              <w:t>5) Впечатление, образ, который человек создает в глазах других людей -</w:t>
            </w:r>
          </w:p>
          <w:p w14:paraId="2C31821B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а) силуэт;</w:t>
            </w:r>
          </w:p>
          <w:p w14:paraId="0259105E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б) имидж;</w:t>
            </w:r>
          </w:p>
          <w:p w14:paraId="2DD58F5C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в) стиль.</w:t>
            </w:r>
          </w:p>
          <w:p w14:paraId="74E99284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b/>
                <w:bCs/>
                <w:color w:val="000000"/>
              </w:rPr>
              <w:lastRenderedPageBreak/>
              <w:t>6) Соотношение и взаимное расположение частей художественного произведения –</w:t>
            </w:r>
          </w:p>
          <w:p w14:paraId="3FA6B77B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а) композиция;</w:t>
            </w:r>
          </w:p>
          <w:p w14:paraId="79D9C851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б) стиль;</w:t>
            </w:r>
          </w:p>
          <w:p w14:paraId="32E6B513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в) мода.</w:t>
            </w:r>
          </w:p>
          <w:p w14:paraId="57BD783C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b/>
                <w:bCs/>
                <w:color w:val="000000"/>
              </w:rPr>
              <w:t>7) Дизайнер одежды –</w:t>
            </w:r>
          </w:p>
          <w:p w14:paraId="1ABA89F0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а) специалист лёгкой промышленности, разрабатывающий эскизы новых моделей одежды;</w:t>
            </w:r>
          </w:p>
          <w:p w14:paraId="014A847F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б) </w:t>
            </w:r>
            <w:r w:rsidRPr="00470473">
              <w:rPr>
                <w:i/>
                <w:iCs/>
                <w:color w:val="000000"/>
              </w:rPr>
              <w:t>м</w:t>
            </w:r>
            <w:r w:rsidRPr="00470473">
              <w:rPr>
                <w:color w:val="000000"/>
              </w:rPr>
              <w:t>астер по закрою материала для шитья платья;</w:t>
            </w:r>
          </w:p>
          <w:p w14:paraId="22C9BA7B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в) специалист по шитью одежды, платья.</w:t>
            </w:r>
          </w:p>
          <w:p w14:paraId="3003B8F5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b/>
                <w:bCs/>
                <w:color w:val="000000"/>
              </w:rPr>
              <w:t>8) Совокупность привычек и вкусов (в отношении одежды), господствующих в определённой общественной среде в определённое время:</w:t>
            </w:r>
          </w:p>
          <w:p w14:paraId="19DB5DCB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а) мода</w:t>
            </w:r>
          </w:p>
          <w:p w14:paraId="0FA9FB38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б) вкус</w:t>
            </w:r>
          </w:p>
          <w:p w14:paraId="07175399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в) стиль</w:t>
            </w:r>
          </w:p>
          <w:p w14:paraId="24EED1EA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b/>
                <w:bCs/>
                <w:color w:val="000000"/>
              </w:rPr>
              <w:t>9) Специалист по уходу за лицом, подбирающий для него макияж, причёску, аксессуары:</w:t>
            </w:r>
          </w:p>
          <w:p w14:paraId="78F7B81D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а) дизайнер;</w:t>
            </w:r>
          </w:p>
          <w:p w14:paraId="525F1846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б) визажист;</w:t>
            </w:r>
          </w:p>
          <w:p w14:paraId="25330EAC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в) гримёр.</w:t>
            </w:r>
          </w:p>
          <w:p w14:paraId="32C69CC6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b/>
                <w:bCs/>
                <w:color w:val="000000"/>
              </w:rPr>
              <w:t>10) Теория и практика планировки и застройки городов –</w:t>
            </w:r>
          </w:p>
          <w:p w14:paraId="08792BEE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а) ландшафт;</w:t>
            </w:r>
          </w:p>
          <w:p w14:paraId="2B96EE54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б) градостроительство;</w:t>
            </w:r>
          </w:p>
          <w:p w14:paraId="5841CE14" w14:textId="77777777" w:rsidR="00470473" w:rsidRPr="00470473" w:rsidRDefault="00470473" w:rsidP="00470473">
            <w:pPr>
              <w:shd w:val="clear" w:color="auto" w:fill="FFFFFF"/>
              <w:rPr>
                <w:color w:val="000000"/>
              </w:rPr>
            </w:pPr>
            <w:r w:rsidRPr="00470473">
              <w:rPr>
                <w:color w:val="000000"/>
              </w:rPr>
              <w:t>в) микрорайон.</w:t>
            </w:r>
          </w:p>
          <w:p w14:paraId="6F8BACA1" w14:textId="77777777" w:rsidR="00470473" w:rsidRPr="00470473" w:rsidRDefault="00470473" w:rsidP="00470473">
            <w:pPr>
              <w:spacing w:after="200" w:line="276" w:lineRule="auto"/>
              <w:rPr>
                <w:b/>
                <w:bCs/>
              </w:rPr>
            </w:pPr>
            <w:r w:rsidRPr="00470473">
              <w:rPr>
                <w:b/>
                <w:bCs/>
              </w:rPr>
              <w:t>Ключи</w:t>
            </w: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543"/>
              <w:gridCol w:w="544"/>
              <w:gridCol w:w="543"/>
              <w:gridCol w:w="544"/>
              <w:gridCol w:w="543"/>
              <w:gridCol w:w="544"/>
              <w:gridCol w:w="544"/>
              <w:gridCol w:w="543"/>
              <w:gridCol w:w="544"/>
              <w:gridCol w:w="543"/>
            </w:tblGrid>
            <w:tr w:rsidR="00470473" w:rsidRPr="00470473" w14:paraId="00970A13" w14:textId="77777777" w:rsidTr="0096132C">
              <w:tc>
                <w:tcPr>
                  <w:tcW w:w="543" w:type="dxa"/>
                </w:tcPr>
                <w:p w14:paraId="5C6A94BF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544" w:type="dxa"/>
                </w:tcPr>
                <w:p w14:paraId="7FD951C1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543" w:type="dxa"/>
                </w:tcPr>
                <w:p w14:paraId="4F22484E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544" w:type="dxa"/>
                </w:tcPr>
                <w:p w14:paraId="713CC774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543" w:type="dxa"/>
                </w:tcPr>
                <w:p w14:paraId="43BC954B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544" w:type="dxa"/>
                </w:tcPr>
                <w:p w14:paraId="34B8244E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544" w:type="dxa"/>
                </w:tcPr>
                <w:p w14:paraId="175597CF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543" w:type="dxa"/>
                </w:tcPr>
                <w:p w14:paraId="49ADA103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544" w:type="dxa"/>
                </w:tcPr>
                <w:p w14:paraId="2506CE80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9</w:t>
                  </w:r>
                </w:p>
              </w:tc>
              <w:tc>
                <w:tcPr>
                  <w:tcW w:w="543" w:type="dxa"/>
                </w:tcPr>
                <w:p w14:paraId="112CD93F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10</w:t>
                  </w:r>
                </w:p>
              </w:tc>
            </w:tr>
            <w:tr w:rsidR="00470473" w:rsidRPr="00470473" w14:paraId="3F69E19C" w14:textId="77777777" w:rsidTr="0096132C">
              <w:tc>
                <w:tcPr>
                  <w:tcW w:w="543" w:type="dxa"/>
                </w:tcPr>
                <w:p w14:paraId="3D6A399E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544" w:type="dxa"/>
                </w:tcPr>
                <w:p w14:paraId="2F313D84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543" w:type="dxa"/>
                </w:tcPr>
                <w:p w14:paraId="0F11AB1A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544" w:type="dxa"/>
                </w:tcPr>
                <w:p w14:paraId="33DDB620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543" w:type="dxa"/>
                </w:tcPr>
                <w:p w14:paraId="5BA0AD82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544" w:type="dxa"/>
                </w:tcPr>
                <w:p w14:paraId="3E2D43CC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544" w:type="dxa"/>
                </w:tcPr>
                <w:p w14:paraId="698EAE57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543" w:type="dxa"/>
                </w:tcPr>
                <w:p w14:paraId="21C33984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</w:rPr>
                    <w:t>А</w:t>
                  </w:r>
                </w:p>
              </w:tc>
              <w:tc>
                <w:tcPr>
                  <w:tcW w:w="544" w:type="dxa"/>
                </w:tcPr>
                <w:p w14:paraId="598244BC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543" w:type="dxa"/>
                </w:tcPr>
                <w:p w14:paraId="7593BA95" w14:textId="77777777" w:rsidR="00470473" w:rsidRPr="00470473" w:rsidRDefault="00470473" w:rsidP="00470473">
                  <w:pPr>
                    <w:contextualSpacing/>
                    <w:rPr>
                      <w:b/>
                      <w:bCs/>
                    </w:rPr>
                  </w:pPr>
                  <w:r w:rsidRPr="00470473">
                    <w:rPr>
                      <w:b/>
                      <w:bCs/>
                    </w:rPr>
                    <w:t>Б</w:t>
                  </w:r>
                </w:p>
              </w:tc>
            </w:tr>
          </w:tbl>
          <w:p w14:paraId="5C0104B2" w14:textId="77777777" w:rsidR="00470473" w:rsidRPr="00470473" w:rsidRDefault="00470473" w:rsidP="00470473">
            <w:pPr>
              <w:rPr>
                <w:rFonts w:ascii="Calibri" w:eastAsia="Calibri" w:hAnsi="Calibri"/>
                <w:b/>
                <w:bCs/>
                <w:lang w:eastAsia="en-US"/>
              </w:rPr>
            </w:pPr>
          </w:p>
        </w:tc>
      </w:tr>
      <w:tr w:rsidR="00470473" w:rsidRPr="00470473" w14:paraId="4D008CD8" w14:textId="77777777" w:rsidTr="0096132C">
        <w:trPr>
          <w:trHeight w:val="256"/>
        </w:trPr>
        <w:tc>
          <w:tcPr>
            <w:tcW w:w="9995" w:type="dxa"/>
            <w:gridSpan w:val="2"/>
          </w:tcPr>
          <w:p w14:paraId="5378667C" w14:textId="77777777" w:rsidR="00470473" w:rsidRPr="00470473" w:rsidRDefault="00470473" w:rsidP="00470473">
            <w:pPr>
              <w:jc w:val="center"/>
              <w:rPr>
                <w:b/>
                <w:bCs/>
              </w:rPr>
            </w:pPr>
          </w:p>
        </w:tc>
      </w:tr>
      <w:tr w:rsidR="00470473" w:rsidRPr="00470473" w14:paraId="045D4CD2" w14:textId="77777777" w:rsidTr="0096132C">
        <w:trPr>
          <w:trHeight w:val="256"/>
        </w:trPr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2698" w14:textId="77777777" w:rsidR="00470473" w:rsidRPr="00470473" w:rsidRDefault="00470473" w:rsidP="00470473">
            <w:pPr>
              <w:jc w:val="center"/>
              <w:rPr>
                <w:b/>
                <w:bCs/>
              </w:rPr>
            </w:pPr>
            <w:r w:rsidRPr="00470473">
              <w:rPr>
                <w:b/>
                <w:bCs/>
              </w:rPr>
              <w:t xml:space="preserve">Годовой контроль. </w:t>
            </w:r>
            <w:r w:rsidRPr="00470473">
              <w:rPr>
                <w:bCs/>
              </w:rPr>
              <w:t>Комплексная проверка образовательных результатов.</w:t>
            </w:r>
          </w:p>
        </w:tc>
      </w:tr>
      <w:tr w:rsidR="00470473" w:rsidRPr="00470473" w14:paraId="09ACCA9F" w14:textId="77777777" w:rsidTr="0096132C">
        <w:trPr>
          <w:trHeight w:val="256"/>
        </w:trPr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BF3A" w14:textId="77777777" w:rsidR="00470473" w:rsidRPr="00470473" w:rsidRDefault="00470473" w:rsidP="00470473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470473">
              <w:rPr>
                <w:rFonts w:eastAsia="Calibri"/>
                <w:b/>
                <w:bCs/>
                <w:lang w:eastAsia="en-US"/>
              </w:rPr>
              <w:t>Контролируемая тема: 1.</w:t>
            </w:r>
            <w:r w:rsidRPr="00470473">
              <w:rPr>
                <w:rFonts w:eastAsia="Calibri"/>
                <w:b/>
                <w:bCs/>
                <w:lang w:eastAsia="en-US"/>
              </w:rPr>
              <w:tab/>
              <w:t xml:space="preserve">«Архитектура и дизайн – конструктивные искусства в ряду пространственных искусств. Художник – дизайн- архитектура»; 2. </w:t>
            </w:r>
            <w:r w:rsidRPr="00470473">
              <w:rPr>
                <w:rFonts w:eastAsia="Calibri"/>
                <w:b/>
                <w:lang w:eastAsia="en-US"/>
              </w:rPr>
              <w:t>«В мире вещей и зданий» «Художественный язык конструктивных искусств»; 3. «Город и человек» «Социальное значение дизайна и архитектуры как среды жизни человека»;</w:t>
            </w:r>
            <w:r w:rsidRPr="00470473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4. </w:t>
            </w:r>
            <w:r w:rsidRPr="00470473">
              <w:rPr>
                <w:rFonts w:eastAsia="Calibri"/>
                <w:b/>
                <w:lang w:eastAsia="en-US"/>
              </w:rPr>
              <w:t xml:space="preserve">«Человек в зеркале дизайна и архитектуры» Образ человека и индивидуальное проектирование» </w:t>
            </w:r>
          </w:p>
        </w:tc>
      </w:tr>
      <w:tr w:rsidR="00470473" w:rsidRPr="00470473" w14:paraId="120F59A7" w14:textId="77777777" w:rsidTr="0096132C">
        <w:tc>
          <w:tcPr>
            <w:tcW w:w="3087" w:type="dxa"/>
          </w:tcPr>
          <w:p w14:paraId="44E5F23B" w14:textId="77777777" w:rsidR="00470473" w:rsidRPr="00470473" w:rsidRDefault="00470473" w:rsidP="00470473">
            <w:pPr>
              <w:contextualSpacing/>
              <w:rPr>
                <w:rFonts w:eastAsia="Calibri"/>
                <w:lang w:eastAsia="en-US"/>
              </w:rPr>
            </w:pPr>
            <w:r w:rsidRPr="00470473">
              <w:rPr>
                <w:rFonts w:eastAsia="Calibri"/>
                <w:bCs/>
                <w:lang w:eastAsia="en-US"/>
              </w:rPr>
              <w:t>Вид контроля</w:t>
            </w:r>
          </w:p>
        </w:tc>
        <w:tc>
          <w:tcPr>
            <w:tcW w:w="6908" w:type="dxa"/>
          </w:tcPr>
          <w:p w14:paraId="448A8B50" w14:textId="77777777" w:rsidR="00470473" w:rsidRPr="00470473" w:rsidRDefault="00470473" w:rsidP="00470473">
            <w:pPr>
              <w:contextualSpacing/>
              <w:rPr>
                <w:rFonts w:eastAsia="Calibri"/>
                <w:b/>
                <w:lang w:eastAsia="en-US"/>
              </w:rPr>
            </w:pPr>
            <w:r w:rsidRPr="00470473">
              <w:rPr>
                <w:rFonts w:eastAsia="Calibri"/>
                <w:bCs/>
                <w:lang w:eastAsia="en-US"/>
              </w:rPr>
              <w:t>промежуточный</w:t>
            </w:r>
          </w:p>
        </w:tc>
      </w:tr>
      <w:tr w:rsidR="00470473" w:rsidRPr="00470473" w14:paraId="71E30B53" w14:textId="77777777" w:rsidTr="0096132C">
        <w:tc>
          <w:tcPr>
            <w:tcW w:w="3087" w:type="dxa"/>
          </w:tcPr>
          <w:p w14:paraId="71EF0A1F" w14:textId="77777777" w:rsidR="00470473" w:rsidRPr="00470473" w:rsidRDefault="00470473" w:rsidP="00470473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470473">
              <w:rPr>
                <w:rFonts w:eastAsia="Calibri"/>
                <w:bCs/>
                <w:lang w:eastAsia="en-US"/>
              </w:rPr>
              <w:t>Форма контроля</w:t>
            </w:r>
          </w:p>
        </w:tc>
        <w:tc>
          <w:tcPr>
            <w:tcW w:w="6908" w:type="dxa"/>
          </w:tcPr>
          <w:p w14:paraId="7A6438C6" w14:textId="77777777" w:rsidR="00470473" w:rsidRPr="00470473" w:rsidRDefault="00470473" w:rsidP="00470473">
            <w:pPr>
              <w:contextualSpacing/>
              <w:rPr>
                <w:rFonts w:eastAsia="Calibri"/>
                <w:lang w:eastAsia="en-US"/>
              </w:rPr>
            </w:pPr>
            <w:r w:rsidRPr="00470473">
              <w:rPr>
                <w:rFonts w:eastAsia="Calibri"/>
                <w:lang w:eastAsia="en-US"/>
              </w:rPr>
              <w:t xml:space="preserve">Тесты и вопросы  на знание теоретического материала; творческое задание </w:t>
            </w:r>
          </w:p>
        </w:tc>
      </w:tr>
      <w:tr w:rsidR="00470473" w:rsidRPr="00470473" w14:paraId="2477DA20" w14:textId="77777777" w:rsidTr="0096132C">
        <w:tc>
          <w:tcPr>
            <w:tcW w:w="3087" w:type="dxa"/>
          </w:tcPr>
          <w:p w14:paraId="2E3651AF" w14:textId="77777777" w:rsidR="00470473" w:rsidRPr="00470473" w:rsidRDefault="00470473" w:rsidP="00470473">
            <w:pPr>
              <w:contextualSpacing/>
              <w:rPr>
                <w:rFonts w:eastAsia="Calibri"/>
                <w:bCs/>
                <w:lang w:eastAsia="en-US"/>
              </w:rPr>
            </w:pPr>
            <w:r w:rsidRPr="00470473">
              <w:rPr>
                <w:rFonts w:eastAsia="Calibri"/>
                <w:bCs/>
                <w:lang w:eastAsia="en-US"/>
              </w:rPr>
              <w:t>Планируемый результат</w:t>
            </w:r>
          </w:p>
          <w:p w14:paraId="74E87B04" w14:textId="77777777" w:rsidR="00470473" w:rsidRPr="00470473" w:rsidRDefault="00470473" w:rsidP="00470473">
            <w:pPr>
              <w:contextualSpacing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908" w:type="dxa"/>
          </w:tcPr>
          <w:p w14:paraId="15C43D7E" w14:textId="77777777" w:rsidR="00470473" w:rsidRPr="00470473" w:rsidRDefault="00470473" w:rsidP="00470473">
            <w:pPr>
              <w:contextualSpacing/>
              <w:rPr>
                <w:rFonts w:eastAsia="Calibri"/>
                <w:lang w:eastAsia="en-US"/>
              </w:rPr>
            </w:pPr>
            <w:r w:rsidRPr="00470473">
              <w:rPr>
                <w:rFonts w:eastAsia="Calibri"/>
                <w:lang w:eastAsia="en-US"/>
              </w:rPr>
              <w:t>Обучающиеся ответят на задания тестов, выполнение творческого задания.</w:t>
            </w:r>
          </w:p>
        </w:tc>
      </w:tr>
      <w:tr w:rsidR="00470473" w:rsidRPr="00470473" w14:paraId="6C1CE95F" w14:textId="77777777" w:rsidTr="0096132C">
        <w:trPr>
          <w:trHeight w:val="985"/>
        </w:trPr>
        <w:tc>
          <w:tcPr>
            <w:tcW w:w="3087" w:type="dxa"/>
          </w:tcPr>
          <w:p w14:paraId="24F7BED1" w14:textId="77777777" w:rsidR="00470473" w:rsidRPr="00470473" w:rsidRDefault="00470473" w:rsidP="00470473">
            <w:pPr>
              <w:contextualSpacing/>
              <w:rPr>
                <w:rFonts w:eastAsia="Calibri"/>
                <w:bCs/>
                <w:lang w:eastAsia="en-US"/>
              </w:rPr>
            </w:pPr>
            <w:r w:rsidRPr="00470473">
              <w:rPr>
                <w:rFonts w:eastAsia="Calibri"/>
                <w:bCs/>
                <w:lang w:eastAsia="en-US"/>
              </w:rPr>
              <w:t xml:space="preserve">Критерии достижения </w:t>
            </w:r>
          </w:p>
          <w:p w14:paraId="4F600C73" w14:textId="77777777" w:rsidR="00470473" w:rsidRPr="00470473" w:rsidRDefault="00470473" w:rsidP="00470473">
            <w:pPr>
              <w:contextualSpacing/>
              <w:rPr>
                <w:rFonts w:eastAsia="Calibri"/>
                <w:bCs/>
                <w:lang w:eastAsia="en-US"/>
              </w:rPr>
            </w:pPr>
            <w:r w:rsidRPr="00470473">
              <w:rPr>
                <w:rFonts w:eastAsia="Calibri"/>
                <w:bCs/>
                <w:lang w:eastAsia="en-US"/>
              </w:rPr>
              <w:t xml:space="preserve">планируемых результатов </w:t>
            </w:r>
          </w:p>
          <w:p w14:paraId="32CA7E48" w14:textId="77777777" w:rsidR="00470473" w:rsidRPr="00470473" w:rsidRDefault="00470473" w:rsidP="00470473">
            <w:pPr>
              <w:contextualSpacing/>
              <w:rPr>
                <w:rFonts w:eastAsia="Calibri"/>
                <w:b/>
                <w:lang w:eastAsia="en-US"/>
              </w:rPr>
            </w:pPr>
          </w:p>
          <w:p w14:paraId="1D5B5637" w14:textId="77777777" w:rsidR="00470473" w:rsidRPr="00470473" w:rsidRDefault="00470473" w:rsidP="00470473">
            <w:pPr>
              <w:contextualSpacing/>
              <w:rPr>
                <w:rFonts w:eastAsia="Calibri"/>
                <w:b/>
                <w:lang w:eastAsia="en-US"/>
              </w:rPr>
            </w:pPr>
          </w:p>
          <w:p w14:paraId="54074F73" w14:textId="77777777" w:rsidR="00470473" w:rsidRPr="00470473" w:rsidRDefault="00470473" w:rsidP="00470473">
            <w:pPr>
              <w:contextualSpacing/>
              <w:rPr>
                <w:rFonts w:eastAsia="Calibri"/>
                <w:b/>
                <w:lang w:eastAsia="en-US"/>
              </w:rPr>
            </w:pPr>
          </w:p>
          <w:p w14:paraId="377FD5F4" w14:textId="77777777" w:rsidR="00470473" w:rsidRPr="00470473" w:rsidRDefault="00470473" w:rsidP="00470473">
            <w:pPr>
              <w:contextualSpacing/>
              <w:rPr>
                <w:rFonts w:eastAsia="Calibri"/>
                <w:b/>
                <w:lang w:eastAsia="en-US"/>
              </w:rPr>
            </w:pPr>
          </w:p>
          <w:p w14:paraId="3E3FD00D" w14:textId="77777777" w:rsidR="00470473" w:rsidRPr="00470473" w:rsidRDefault="00470473" w:rsidP="00470473">
            <w:pPr>
              <w:contextualSpacing/>
              <w:rPr>
                <w:rFonts w:eastAsia="Calibri"/>
                <w:b/>
                <w:bCs/>
                <w:lang w:eastAsia="en-US"/>
              </w:rPr>
            </w:pPr>
          </w:p>
          <w:p w14:paraId="311D5778" w14:textId="77777777" w:rsidR="00470473" w:rsidRPr="00470473" w:rsidRDefault="00470473" w:rsidP="00470473">
            <w:pPr>
              <w:contextualSpacing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908" w:type="dxa"/>
          </w:tcPr>
          <w:p w14:paraId="4DB15AC7" w14:textId="77777777" w:rsidR="00470473" w:rsidRPr="00470473" w:rsidRDefault="00470473" w:rsidP="00470473">
            <w:pPr>
              <w:ind w:right="120"/>
              <w:contextualSpacing/>
              <w:jc w:val="both"/>
            </w:pPr>
            <w:r w:rsidRPr="00470473">
              <w:t xml:space="preserve">Работа состоит из 2 равноценных вариантов.  </w:t>
            </w:r>
          </w:p>
          <w:p w14:paraId="27F4695F" w14:textId="77777777" w:rsidR="00470473" w:rsidRPr="00470473" w:rsidRDefault="00470473" w:rsidP="00470473">
            <w:pPr>
              <w:ind w:right="120"/>
              <w:contextualSpacing/>
              <w:jc w:val="both"/>
            </w:pPr>
            <w:r w:rsidRPr="00470473">
              <w:t xml:space="preserve">Часть А. Задания с выбором ответа оцениваются в 1 балл (всего – 10 баллов). </w:t>
            </w:r>
          </w:p>
          <w:p w14:paraId="667B3C9F" w14:textId="77777777" w:rsidR="00470473" w:rsidRPr="00470473" w:rsidRDefault="00470473" w:rsidP="00470473">
            <w:pPr>
              <w:ind w:right="120"/>
              <w:contextualSpacing/>
              <w:jc w:val="both"/>
            </w:pPr>
            <w:r w:rsidRPr="00470473">
              <w:t xml:space="preserve">Часть В. Работа с текстом оценивается в 10 баллов (выбор ответа – 6 баллов, приведение аргументированного ответа  и примеров– 4 балла).   </w:t>
            </w:r>
          </w:p>
          <w:p w14:paraId="20D19B2C" w14:textId="77777777" w:rsidR="00470473" w:rsidRPr="00470473" w:rsidRDefault="00470473" w:rsidP="00470473">
            <w:pPr>
              <w:contextualSpacing/>
              <w:jc w:val="both"/>
            </w:pPr>
            <w:r w:rsidRPr="00470473">
              <w:t xml:space="preserve">Часть С.Творческая работа оценивается в 10 баллов. </w:t>
            </w:r>
          </w:p>
          <w:p w14:paraId="243AA0AE" w14:textId="77777777" w:rsidR="00470473" w:rsidRPr="00470473" w:rsidRDefault="00470473" w:rsidP="00470473">
            <w:pPr>
              <w:contextualSpacing/>
              <w:jc w:val="both"/>
              <w:rPr>
                <w:shd w:val="clear" w:color="auto" w:fill="FFFFFF"/>
              </w:rPr>
            </w:pPr>
            <w:r w:rsidRPr="00470473">
              <w:rPr>
                <w:shd w:val="clear" w:color="auto" w:fill="FFFFFF"/>
              </w:rPr>
              <w:t>При оценивании работ учитывается:</w:t>
            </w:r>
          </w:p>
          <w:p w14:paraId="783307CD" w14:textId="77777777" w:rsidR="00470473" w:rsidRPr="00470473" w:rsidRDefault="00470473" w:rsidP="00470473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470473">
              <w:rPr>
                <w:rFonts w:eastAsia="Calibri"/>
                <w:shd w:val="clear" w:color="auto" w:fill="FFFFFF"/>
                <w:lang w:eastAsia="en-US"/>
              </w:rPr>
              <w:t>Оригинальность идеи</w:t>
            </w:r>
          </w:p>
          <w:p w14:paraId="58BF4672" w14:textId="77777777" w:rsidR="00470473" w:rsidRPr="00470473" w:rsidRDefault="00470473" w:rsidP="00470473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470473">
              <w:rPr>
                <w:rFonts w:eastAsia="Calibri"/>
                <w:shd w:val="clear" w:color="auto" w:fill="FFFFFF"/>
                <w:lang w:eastAsia="en-US"/>
              </w:rPr>
              <w:t>Гармоничный подбор цвета</w:t>
            </w:r>
          </w:p>
          <w:p w14:paraId="3CFE70BC" w14:textId="77777777" w:rsidR="00470473" w:rsidRPr="00470473" w:rsidRDefault="00470473" w:rsidP="00470473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470473">
              <w:rPr>
                <w:rFonts w:eastAsia="Calibri"/>
                <w:shd w:val="clear" w:color="auto" w:fill="FFFFFF"/>
                <w:lang w:eastAsia="en-US"/>
              </w:rPr>
              <w:t>Выполнение работы в едином стиле</w:t>
            </w:r>
          </w:p>
          <w:p w14:paraId="0837B6AA" w14:textId="77777777" w:rsidR="00470473" w:rsidRPr="00470473" w:rsidRDefault="00470473" w:rsidP="00470473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470473">
              <w:rPr>
                <w:rFonts w:eastAsia="Calibri"/>
                <w:shd w:val="clear" w:color="auto" w:fill="FFFFFF"/>
                <w:lang w:eastAsia="en-US"/>
              </w:rPr>
              <w:t>Передача характера героя костюма через характер линий, цветовую гамму, фактуру материала</w:t>
            </w:r>
          </w:p>
          <w:p w14:paraId="5C674D7B" w14:textId="77777777" w:rsidR="00470473" w:rsidRPr="00470473" w:rsidRDefault="00470473" w:rsidP="00470473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470473">
              <w:rPr>
                <w:rFonts w:eastAsia="Calibri"/>
                <w:shd w:val="clear" w:color="auto" w:fill="FFFFFF"/>
                <w:lang w:eastAsia="en-US"/>
              </w:rPr>
              <w:t>Грамотная защита своего эскиза в 2-3 предложениях</w:t>
            </w:r>
          </w:p>
          <w:p w14:paraId="02144A98" w14:textId="77777777" w:rsidR="00470473" w:rsidRPr="00470473" w:rsidRDefault="00470473" w:rsidP="00470473">
            <w:pPr>
              <w:ind w:right="120"/>
              <w:contextualSpacing/>
              <w:jc w:val="both"/>
            </w:pPr>
          </w:p>
          <w:p w14:paraId="5F7E53B4" w14:textId="77777777" w:rsidR="00470473" w:rsidRPr="00470473" w:rsidRDefault="00470473" w:rsidP="00470473">
            <w:pPr>
              <w:ind w:right="120"/>
              <w:contextualSpacing/>
              <w:jc w:val="both"/>
            </w:pPr>
            <w:r w:rsidRPr="00470473">
              <w:t xml:space="preserve">Максимальный балл за всю работу составляет  </w:t>
            </w:r>
            <w:r w:rsidRPr="00470473">
              <w:rPr>
                <w:b/>
                <w:bCs/>
              </w:rPr>
              <w:t>30баллов.</w:t>
            </w:r>
          </w:p>
          <w:p w14:paraId="0C5DF9DC" w14:textId="77777777" w:rsidR="00470473" w:rsidRPr="00470473" w:rsidRDefault="00470473" w:rsidP="00470473">
            <w:pPr>
              <w:contextualSpacing/>
              <w:jc w:val="both"/>
              <w:rPr>
                <w:bCs/>
                <w:iCs/>
              </w:rPr>
            </w:pPr>
            <w:r w:rsidRPr="00470473">
              <w:rPr>
                <w:bCs/>
                <w:iCs/>
              </w:rPr>
              <w:t>Оценка «5» выставляется за 26-30 баллов;</w:t>
            </w:r>
          </w:p>
          <w:p w14:paraId="0C4732C2" w14:textId="77777777" w:rsidR="00470473" w:rsidRPr="00470473" w:rsidRDefault="00470473" w:rsidP="00470473">
            <w:pPr>
              <w:contextualSpacing/>
              <w:jc w:val="both"/>
              <w:rPr>
                <w:bCs/>
                <w:iCs/>
              </w:rPr>
            </w:pPr>
            <w:r w:rsidRPr="00470473">
              <w:rPr>
                <w:bCs/>
                <w:iCs/>
              </w:rPr>
              <w:t>Оценка «4» выставляется от   18 до 25 баллов;</w:t>
            </w:r>
          </w:p>
          <w:p w14:paraId="2272FB0B" w14:textId="77777777" w:rsidR="00470473" w:rsidRPr="00470473" w:rsidRDefault="00470473" w:rsidP="00470473">
            <w:pPr>
              <w:contextualSpacing/>
              <w:jc w:val="both"/>
              <w:rPr>
                <w:bCs/>
                <w:iCs/>
              </w:rPr>
            </w:pPr>
            <w:r w:rsidRPr="00470473">
              <w:rPr>
                <w:bCs/>
                <w:iCs/>
              </w:rPr>
              <w:t>Оценка «3» выставляется от 10 до 17 баллов.</w:t>
            </w:r>
          </w:p>
          <w:p w14:paraId="3015A22C" w14:textId="77777777" w:rsidR="00470473" w:rsidRPr="00470473" w:rsidRDefault="00470473" w:rsidP="00470473">
            <w:pPr>
              <w:contextualSpacing/>
              <w:rPr>
                <w:rFonts w:ascii="Calibri" w:eastAsia="Calibri" w:hAnsi="Calibri"/>
                <w:lang w:eastAsia="en-US"/>
              </w:rPr>
            </w:pPr>
          </w:p>
          <w:p w14:paraId="48FB4F45" w14:textId="77777777" w:rsidR="00470473" w:rsidRPr="00470473" w:rsidRDefault="00470473" w:rsidP="00470473">
            <w:pPr>
              <w:contextualSpacing/>
              <w:rPr>
                <w:rFonts w:ascii="Calibri" w:eastAsia="Calibri" w:hAnsi="Calibri"/>
                <w:bCs/>
                <w:lang w:eastAsia="en-US"/>
              </w:rPr>
            </w:pPr>
          </w:p>
        </w:tc>
      </w:tr>
      <w:tr w:rsidR="00470473" w:rsidRPr="00470473" w14:paraId="4B08D029" w14:textId="77777777" w:rsidTr="0096132C">
        <w:trPr>
          <w:trHeight w:val="395"/>
        </w:trPr>
        <w:tc>
          <w:tcPr>
            <w:tcW w:w="9995" w:type="dxa"/>
            <w:gridSpan w:val="2"/>
          </w:tcPr>
          <w:p w14:paraId="2C31E384" w14:textId="77777777" w:rsidR="00470473" w:rsidRPr="00470473" w:rsidRDefault="00470473" w:rsidP="00470473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470473">
              <w:rPr>
                <w:rFonts w:eastAsia="Calibri"/>
                <w:b/>
                <w:lang w:eastAsia="en-US"/>
              </w:rPr>
              <w:lastRenderedPageBreak/>
              <w:t>Содержание</w:t>
            </w:r>
          </w:p>
          <w:p w14:paraId="10F1F820" w14:textId="77777777" w:rsidR="00470473" w:rsidRPr="00470473" w:rsidRDefault="00470473" w:rsidP="00470473">
            <w:pPr>
              <w:contextualSpacing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  <w:p w14:paraId="2DC8ADCE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Вариант 1. Часть  А</w:t>
            </w:r>
          </w:p>
          <w:p w14:paraId="06C08AEF" w14:textId="77777777" w:rsidR="00470473" w:rsidRPr="00470473" w:rsidRDefault="00470473" w:rsidP="00470473">
            <w:r w:rsidRPr="00470473">
              <w:rPr>
                <w:i/>
              </w:rPr>
              <w:t>1. Композиция - это:</w:t>
            </w:r>
            <w:r w:rsidRPr="00470473">
              <w:t xml:space="preserve">  (1 балл) </w:t>
            </w:r>
          </w:p>
          <w:p w14:paraId="239EB729" w14:textId="77777777" w:rsidR="00470473" w:rsidRPr="00470473" w:rsidRDefault="00470473" w:rsidP="00470473">
            <w:r w:rsidRPr="00470473">
              <w:t xml:space="preserve">А) художественное конструирование                               </w:t>
            </w:r>
          </w:p>
          <w:p w14:paraId="1AE56C8C" w14:textId="77777777" w:rsidR="00470473" w:rsidRPr="00470473" w:rsidRDefault="00470473" w:rsidP="00470473">
            <w:r w:rsidRPr="00470473">
              <w:t xml:space="preserve">Б) изображение предметов в пространстве                                                                                            В) гармоничное расположение элементов по отношению друг к другу                                                          </w:t>
            </w:r>
          </w:p>
          <w:p w14:paraId="6E8209BA" w14:textId="77777777" w:rsidR="00470473" w:rsidRPr="00470473" w:rsidRDefault="00470473" w:rsidP="00470473">
            <w:r w:rsidRPr="00470473">
              <w:rPr>
                <w:i/>
              </w:rPr>
              <w:t>2. Симметрия - это:</w:t>
            </w:r>
            <w:r w:rsidRPr="00470473">
              <w:t xml:space="preserve">   (1 балл) </w:t>
            </w:r>
          </w:p>
          <w:p w14:paraId="0DBC20BB" w14:textId="77777777" w:rsidR="00470473" w:rsidRPr="00470473" w:rsidRDefault="00470473" w:rsidP="00470473">
            <w:r w:rsidRPr="00470473">
              <w:t xml:space="preserve">  А) когда нет сбалансированности           </w:t>
            </w:r>
          </w:p>
          <w:p w14:paraId="054058AA" w14:textId="77777777" w:rsidR="00470473" w:rsidRPr="00470473" w:rsidRDefault="00470473" w:rsidP="00470473">
            <w:r w:rsidRPr="00470473">
              <w:t xml:space="preserve">Б) неуравновешенность предметов                                         </w:t>
            </w:r>
          </w:p>
          <w:p w14:paraId="1096241D" w14:textId="77777777" w:rsidR="00470473" w:rsidRPr="00470473" w:rsidRDefault="00470473" w:rsidP="00470473">
            <w:r w:rsidRPr="00470473">
              <w:t xml:space="preserve">В) равновесие масс, как бы зеркальное отражение одной части другою.                                   </w:t>
            </w:r>
          </w:p>
          <w:p w14:paraId="6AF42268" w14:textId="77777777" w:rsidR="00470473" w:rsidRPr="00470473" w:rsidRDefault="00470473" w:rsidP="00470473">
            <w:r w:rsidRPr="00470473">
              <w:rPr>
                <w:i/>
              </w:rPr>
              <w:t xml:space="preserve">3. Фронтальный вид композиции располагается:  </w:t>
            </w:r>
            <w:r w:rsidRPr="00470473">
              <w:t xml:space="preserve">(1 балл) </w:t>
            </w:r>
          </w:p>
          <w:p w14:paraId="32D8E0A0" w14:textId="77777777" w:rsidR="00470473" w:rsidRPr="00470473" w:rsidRDefault="00470473" w:rsidP="00470473">
            <w:r w:rsidRPr="00470473">
              <w:t xml:space="preserve">А) параллельно краям поля              </w:t>
            </w:r>
          </w:p>
          <w:p w14:paraId="452E22E1" w14:textId="77777777" w:rsidR="00470473" w:rsidRPr="00470473" w:rsidRDefault="00470473" w:rsidP="00470473">
            <w:r w:rsidRPr="00470473">
              <w:t xml:space="preserve">Б) горизонтально краям поля                                           </w:t>
            </w:r>
          </w:p>
          <w:p w14:paraId="15FCF9E4" w14:textId="77777777" w:rsidR="00470473" w:rsidRPr="00470473" w:rsidRDefault="00470473" w:rsidP="00470473">
            <w:r w:rsidRPr="00470473">
              <w:t xml:space="preserve">В) вертикально краям поля </w:t>
            </w:r>
          </w:p>
          <w:p w14:paraId="250B65BD" w14:textId="77777777" w:rsidR="00470473" w:rsidRPr="00470473" w:rsidRDefault="00470473" w:rsidP="00470473">
            <w:r w:rsidRPr="00470473">
              <w:rPr>
                <w:i/>
              </w:rPr>
              <w:t xml:space="preserve">4.Цветовой акцент </w:t>
            </w:r>
            <w:r w:rsidRPr="00470473">
              <w:t xml:space="preserve"> (1 балл) </w:t>
            </w:r>
          </w:p>
          <w:p w14:paraId="414AC932" w14:textId="77777777" w:rsidR="00470473" w:rsidRPr="00470473" w:rsidRDefault="00470473" w:rsidP="00470473">
            <w:r w:rsidRPr="00470473">
              <w:t xml:space="preserve">А). художественно-выразительное средство Б). средство создания доминанты в композиции В) оттенок            </w:t>
            </w:r>
          </w:p>
          <w:p w14:paraId="6D154C37" w14:textId="77777777" w:rsidR="00470473" w:rsidRPr="00470473" w:rsidRDefault="00470473" w:rsidP="00470473">
            <w:r w:rsidRPr="00470473">
              <w:rPr>
                <w:i/>
              </w:rPr>
              <w:t>5. Что такое шрифт?</w:t>
            </w:r>
            <w:r w:rsidRPr="00470473">
              <w:t xml:space="preserve">    (1 балл)       </w:t>
            </w:r>
          </w:p>
          <w:p w14:paraId="6519DE01" w14:textId="77777777" w:rsidR="00470473" w:rsidRPr="00470473" w:rsidRDefault="00470473" w:rsidP="00470473">
            <w:r w:rsidRPr="00470473">
              <w:t xml:space="preserve">А) линейная композиция на плоскости                                                             </w:t>
            </w:r>
          </w:p>
          <w:p w14:paraId="2C66A84D" w14:textId="77777777" w:rsidR="00470473" w:rsidRPr="00470473" w:rsidRDefault="00470473" w:rsidP="00470473">
            <w:r w:rsidRPr="00470473">
              <w:t xml:space="preserve">Б) буквы, объединённые единым стилем                                </w:t>
            </w:r>
          </w:p>
          <w:p w14:paraId="795366F0" w14:textId="77777777" w:rsidR="00470473" w:rsidRPr="00470473" w:rsidRDefault="00470473" w:rsidP="00470473">
            <w:r w:rsidRPr="00470473">
              <w:t xml:space="preserve">В) элементы композиции.              </w:t>
            </w:r>
          </w:p>
          <w:p w14:paraId="0FA104A5" w14:textId="77777777" w:rsidR="00470473" w:rsidRPr="00470473" w:rsidRDefault="00470473" w:rsidP="00470473">
            <w:r w:rsidRPr="00470473">
              <w:rPr>
                <w:i/>
              </w:rPr>
              <w:t xml:space="preserve">6. </w:t>
            </w:r>
            <w:r w:rsidRPr="00470473">
              <w:rPr>
                <w:rFonts w:eastAsia="Calibri"/>
                <w:i/>
                <w:lang w:eastAsia="en-US"/>
              </w:rPr>
              <w:t>Кроме эмоционального воздействия цвет в архитектуре…</w:t>
            </w:r>
            <w:r w:rsidRPr="00470473">
              <w:t xml:space="preserve"> (1 балл) </w:t>
            </w:r>
          </w:p>
          <w:p w14:paraId="2F3BE05F" w14:textId="77777777" w:rsidR="00470473" w:rsidRPr="00470473" w:rsidRDefault="00470473" w:rsidP="00470473">
            <w:r w:rsidRPr="00470473">
              <w:t xml:space="preserve">А) </w:t>
            </w:r>
            <w:r w:rsidRPr="00470473">
              <w:rPr>
                <w:rFonts w:eastAsia="Calibri"/>
                <w:lang w:eastAsia="en-US"/>
              </w:rPr>
              <w:t>украшает пространство</w:t>
            </w:r>
            <w:r w:rsidRPr="00470473">
              <w:t xml:space="preserve">             Б) </w:t>
            </w:r>
            <w:r w:rsidRPr="00470473">
              <w:rPr>
                <w:rFonts w:eastAsia="Calibri"/>
                <w:lang w:eastAsia="en-US"/>
              </w:rPr>
              <w:t>влияет на восприятие объёма помещения</w:t>
            </w:r>
          </w:p>
          <w:p w14:paraId="271B595B" w14:textId="77777777" w:rsidR="00470473" w:rsidRPr="00470473" w:rsidRDefault="00470473" w:rsidP="00470473">
            <w:r w:rsidRPr="00470473">
              <w:t xml:space="preserve">В) </w:t>
            </w:r>
            <w:r w:rsidRPr="00470473">
              <w:rPr>
                <w:rFonts w:eastAsia="Calibri"/>
                <w:lang w:eastAsia="en-US"/>
              </w:rPr>
              <w:t>приносит пользу при моделировании пространства</w:t>
            </w:r>
          </w:p>
          <w:p w14:paraId="5F3FBE6A" w14:textId="77777777" w:rsidR="00470473" w:rsidRPr="00470473" w:rsidRDefault="00470473" w:rsidP="00470473">
            <w:r w:rsidRPr="00470473">
              <w:rPr>
                <w:i/>
              </w:rPr>
              <w:t>7. Территории, застроенные зданиями и отделённые друг от друга улицами, называются…</w:t>
            </w:r>
            <w:r w:rsidRPr="00470473">
              <w:t xml:space="preserve">  (1 балл) </w:t>
            </w:r>
          </w:p>
          <w:p w14:paraId="2B78D7DA" w14:textId="77777777" w:rsidR="00470473" w:rsidRPr="00470473" w:rsidRDefault="00470473" w:rsidP="00470473">
            <w:r w:rsidRPr="00470473">
              <w:t xml:space="preserve">  А) микрорайоны                     Б) кварталы                       В) площади                                            </w:t>
            </w:r>
          </w:p>
          <w:p w14:paraId="55FD9CE3" w14:textId="77777777" w:rsidR="00470473" w:rsidRPr="00470473" w:rsidRDefault="00470473" w:rsidP="00470473">
            <w:r w:rsidRPr="00470473">
              <w:rPr>
                <w:i/>
              </w:rPr>
              <w:t>8. Архитектурное решение внутреннего пространства помещения</w:t>
            </w:r>
            <w:r w:rsidRPr="00470473">
              <w:t xml:space="preserve">    (1 балл) </w:t>
            </w:r>
          </w:p>
          <w:p w14:paraId="7D78905F" w14:textId="77777777" w:rsidR="00470473" w:rsidRPr="00470473" w:rsidRDefault="00470473" w:rsidP="00470473">
            <w:r w:rsidRPr="00470473">
              <w:t xml:space="preserve"> А) экстерьер                          Б) комната                        В) интерьер </w:t>
            </w:r>
          </w:p>
          <w:p w14:paraId="15477989" w14:textId="77777777" w:rsidR="00470473" w:rsidRPr="00470473" w:rsidRDefault="00470473" w:rsidP="00470473">
            <w:r w:rsidRPr="00470473">
              <w:rPr>
                <w:i/>
              </w:rPr>
              <w:t xml:space="preserve">9. </w:t>
            </w:r>
            <w:r w:rsidRPr="00470473">
              <w:rPr>
                <w:bCs/>
                <w:i/>
              </w:rPr>
              <w:t>Что такое ландшафтная архитектура?</w:t>
            </w:r>
            <w:r w:rsidRPr="00470473">
              <w:t xml:space="preserve"> (1 балл) А)</w:t>
            </w:r>
            <w:r w:rsidRPr="00470473">
              <w:rPr>
                <w:bCs/>
              </w:rPr>
              <w:t>оформление и организация природной среды</w:t>
            </w:r>
          </w:p>
          <w:p w14:paraId="720E3B55" w14:textId="77777777" w:rsidR="00470473" w:rsidRPr="00470473" w:rsidRDefault="00470473" w:rsidP="00470473">
            <w:pPr>
              <w:rPr>
                <w:color w:val="808080"/>
              </w:rPr>
            </w:pPr>
            <w:r w:rsidRPr="00470473">
              <w:t>Б)</w:t>
            </w:r>
            <w:r w:rsidRPr="00470473">
              <w:rPr>
                <w:bCs/>
              </w:rPr>
              <w:t>строительство садов, парков, бульваров</w:t>
            </w:r>
          </w:p>
          <w:p w14:paraId="27071F6C" w14:textId="77777777" w:rsidR="00470473" w:rsidRPr="00470473" w:rsidRDefault="00470473" w:rsidP="00470473">
            <w:pPr>
              <w:rPr>
                <w:color w:val="808080"/>
              </w:rPr>
            </w:pPr>
            <w:r w:rsidRPr="00470473">
              <w:t>В)</w:t>
            </w:r>
            <w:r w:rsidRPr="00470473">
              <w:rPr>
                <w:bCs/>
              </w:rPr>
              <w:t>строительство здания на сложном рельефе</w:t>
            </w:r>
          </w:p>
          <w:p w14:paraId="574D294E" w14:textId="77777777" w:rsidR="00470473" w:rsidRPr="00470473" w:rsidRDefault="00470473" w:rsidP="00470473">
            <w:r w:rsidRPr="00470473">
              <w:rPr>
                <w:i/>
              </w:rPr>
              <w:t>10</w:t>
            </w:r>
            <w:r w:rsidRPr="00470473">
              <w:rPr>
                <w:i/>
                <w:color w:val="808080"/>
              </w:rPr>
              <w:t xml:space="preserve">. </w:t>
            </w:r>
            <w:r w:rsidRPr="00470473">
              <w:rPr>
                <w:i/>
              </w:rPr>
              <w:t>Имидж мы понимаем как…</w:t>
            </w:r>
            <w:r w:rsidRPr="00470473">
              <w:t xml:space="preserve">  (1 балл) </w:t>
            </w:r>
          </w:p>
          <w:p w14:paraId="46368295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а) облик          б) образ     в) портрет</w:t>
            </w:r>
          </w:p>
          <w:p w14:paraId="343C6186" w14:textId="77777777" w:rsidR="00470473" w:rsidRPr="00470473" w:rsidRDefault="00470473" w:rsidP="00470473">
            <w:pPr>
              <w:rPr>
                <w:b/>
                <w:bCs/>
                <w:i/>
              </w:rPr>
            </w:pPr>
          </w:p>
          <w:p w14:paraId="0B7631E4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Часть  В</w:t>
            </w:r>
          </w:p>
          <w:p w14:paraId="5064B3FF" w14:textId="77777777" w:rsidR="00470473" w:rsidRPr="00470473" w:rsidRDefault="00470473" w:rsidP="00470473">
            <w:r w:rsidRPr="00470473">
              <w:rPr>
                <w:i/>
              </w:rPr>
              <w:t>1.Определите по силуэту здание в стиле готической архитектуры</w:t>
            </w:r>
            <w:r w:rsidRPr="00470473">
              <w:t xml:space="preserve">: (2 балла) </w:t>
            </w:r>
          </w:p>
          <w:p w14:paraId="425A1202" w14:textId="77777777" w:rsidR="00470473" w:rsidRPr="00470473" w:rsidRDefault="00470473" w:rsidP="00470473">
            <w:pPr>
              <w:jc w:val="both"/>
            </w:pPr>
            <w:r w:rsidRPr="00470473">
              <w:rPr>
                <w:noProof/>
              </w:rPr>
              <w:lastRenderedPageBreak/>
              <w:drawing>
                <wp:inline distT="0" distB="0" distL="0" distR="0" wp14:anchorId="44C453BE" wp14:editId="3ACD74D8">
                  <wp:extent cx="1269365" cy="1207770"/>
                  <wp:effectExtent l="0" t="0" r="6985" b="0"/>
                  <wp:docPr id="69" name="Рисунок 69" descr="C:\Users\админ\Desktop\stock-vector-icons-of-sights-of-the-different-countries-of-the-world-99763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админ\Desktop\stock-vector-icons-of-sights-of-the-different-countries-of-the-world-99763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4" r="18689" b="60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120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473">
              <w:rPr>
                <w:noProof/>
              </w:rPr>
              <w:drawing>
                <wp:inline distT="0" distB="0" distL="0" distR="0" wp14:anchorId="77084D9E" wp14:editId="1496ADB9">
                  <wp:extent cx="1228090" cy="1657985"/>
                  <wp:effectExtent l="0" t="0" r="0" b="0"/>
                  <wp:docPr id="70" name="Рисунок 70" descr="C:\Users\админ\Desktop\stock-vector-icons-of-sights-of-the-different-countries-of-the-world-99763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админ\Desktop\stock-vector-icons-of-sights-of-the-different-countries-of-the-world-99763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19" t="38922" r="44414" b="89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165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473">
              <w:rPr>
                <w:noProof/>
              </w:rPr>
              <w:drawing>
                <wp:inline distT="0" distB="0" distL="0" distR="0" wp14:anchorId="7393477A" wp14:editId="742A1924">
                  <wp:extent cx="1071245" cy="1466850"/>
                  <wp:effectExtent l="0" t="0" r="0" b="0"/>
                  <wp:docPr id="71" name="Рисунок 71" descr="C:\Users\админ\Desktop\evolution-architecture-timeline-city-design-elements-689256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админ\Desktop\evolution-architecture-timeline-city-design-elements-689256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57" t="31931" r="45839" b="308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24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473">
              <w:rPr>
                <w:noProof/>
              </w:rPr>
              <w:drawing>
                <wp:inline distT="0" distB="0" distL="0" distR="0" wp14:anchorId="0E1363CE" wp14:editId="18E894B4">
                  <wp:extent cx="1009650" cy="1753870"/>
                  <wp:effectExtent l="0" t="0" r="0" b="0"/>
                  <wp:docPr id="72" name="Рисунок 72" descr="C:\Users\админ\Desktop\evolution-architecture-timeline-city-design-elements-689256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админ\Desktop\evolution-architecture-timeline-city-design-elements-689256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478" t="12617" r="6502" b="30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75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719E70" w14:textId="77777777" w:rsidR="00470473" w:rsidRPr="00470473" w:rsidRDefault="00470473" w:rsidP="00470473">
            <w:pPr>
              <w:jc w:val="both"/>
              <w:rPr>
                <w:b/>
              </w:rPr>
            </w:pPr>
          </w:p>
          <w:p w14:paraId="65D7DBA4" w14:textId="77777777" w:rsidR="00470473" w:rsidRPr="00470473" w:rsidRDefault="00470473" w:rsidP="00470473">
            <w:pPr>
              <w:jc w:val="both"/>
            </w:pPr>
            <w:r w:rsidRPr="00470473">
              <w:t xml:space="preserve">                    а)                              б)                                  в)                           г)</w:t>
            </w:r>
          </w:p>
          <w:p w14:paraId="2512222F" w14:textId="77777777" w:rsidR="00470473" w:rsidRPr="00470473" w:rsidRDefault="00470473" w:rsidP="00470473">
            <w:pPr>
              <w:jc w:val="both"/>
            </w:pPr>
            <w:r w:rsidRPr="00470473">
              <w:rPr>
                <w:b/>
              </w:rPr>
              <w:t>2.</w:t>
            </w:r>
            <w:r w:rsidRPr="00470473">
              <w:rPr>
                <w:i/>
              </w:rPr>
              <w:t xml:space="preserve">Соотнесите название стиля с основными его характеристиками </w:t>
            </w:r>
            <w:r w:rsidRPr="00470473">
              <w:t>(2 балла)</w:t>
            </w:r>
          </w:p>
          <w:p w14:paraId="43B6255D" w14:textId="77777777" w:rsidR="00470473" w:rsidRPr="00470473" w:rsidRDefault="00470473" w:rsidP="00470473">
            <w:pPr>
              <w:tabs>
                <w:tab w:val="left" w:pos="2805"/>
              </w:tabs>
              <w:jc w:val="both"/>
            </w:pPr>
            <w:r w:rsidRPr="00470473">
              <w:t xml:space="preserve">1. Готика     2. Классицизм    3. Барокко        4. Эклектика  5. Модерн                  </w:t>
            </w:r>
          </w:p>
          <w:p w14:paraId="3DC434C8" w14:textId="77777777" w:rsidR="00470473" w:rsidRPr="00470473" w:rsidRDefault="00470473" w:rsidP="00470473">
            <w:pPr>
              <w:jc w:val="both"/>
              <w:rPr>
                <w:rFonts w:eastAsia="HiddenHorzOCR"/>
              </w:rPr>
            </w:pPr>
            <w:r w:rsidRPr="00470473">
              <w:rPr>
                <w:rFonts w:eastAsia="HiddenHorzOCR"/>
              </w:rPr>
              <w:t>а) конструктивная основа – каркас из столбов и опирающиеся на них стрельчатые арки;</w:t>
            </w:r>
          </w:p>
          <w:p w14:paraId="2B29A7E3" w14:textId="77777777" w:rsidR="00470473" w:rsidRPr="00470473" w:rsidRDefault="00470473" w:rsidP="00470473">
            <w:pPr>
              <w:jc w:val="both"/>
              <w:rPr>
                <w:rFonts w:eastAsia="HiddenHorzOCR"/>
              </w:rPr>
            </w:pPr>
            <w:r w:rsidRPr="00470473">
              <w:rPr>
                <w:rFonts w:eastAsia="HiddenHorzOCR"/>
              </w:rPr>
              <w:t xml:space="preserve">б) художественная логика и целостность; отрицание устоявшихся канонов; </w:t>
            </w:r>
          </w:p>
          <w:p w14:paraId="781A7106" w14:textId="77777777" w:rsidR="00470473" w:rsidRPr="00470473" w:rsidRDefault="00470473" w:rsidP="00470473">
            <w:pPr>
              <w:jc w:val="both"/>
              <w:rPr>
                <w:rFonts w:eastAsia="HiddenHorzOCR"/>
              </w:rPr>
            </w:pPr>
            <w:r w:rsidRPr="00470473">
              <w:rPr>
                <w:rFonts w:eastAsia="HiddenHorzOCR"/>
              </w:rPr>
              <w:t>в) строгость и уравновешенность форм, соподчинённость частей и симметрия как образцы композиции;</w:t>
            </w:r>
          </w:p>
          <w:p w14:paraId="296EF0E9" w14:textId="77777777" w:rsidR="00470473" w:rsidRPr="00470473" w:rsidRDefault="00470473" w:rsidP="00470473">
            <w:pPr>
              <w:jc w:val="both"/>
              <w:rPr>
                <w:rFonts w:eastAsia="HiddenHorzOCR"/>
              </w:rPr>
            </w:pPr>
            <w:r w:rsidRPr="00470473">
              <w:rPr>
                <w:rFonts w:eastAsia="HiddenHorzOCR"/>
              </w:rPr>
              <w:t xml:space="preserve">г) возрождение идеалов и гуманизма античного искусства; </w:t>
            </w:r>
          </w:p>
          <w:p w14:paraId="201CECB1" w14:textId="77777777" w:rsidR="00470473" w:rsidRPr="00470473" w:rsidRDefault="00470473" w:rsidP="00470473">
            <w:pPr>
              <w:jc w:val="both"/>
              <w:rPr>
                <w:rFonts w:eastAsia="HiddenHorzOCR"/>
              </w:rPr>
            </w:pPr>
            <w:r w:rsidRPr="00470473">
              <w:rPr>
                <w:rFonts w:eastAsia="HiddenHorzOCR"/>
              </w:rPr>
              <w:t xml:space="preserve">д) смешение стилей. </w:t>
            </w:r>
          </w:p>
          <w:p w14:paraId="10B1182C" w14:textId="77777777" w:rsidR="00470473" w:rsidRPr="00470473" w:rsidRDefault="00470473" w:rsidP="00470473">
            <w:r w:rsidRPr="00470473">
              <w:rPr>
                <w:i/>
              </w:rPr>
              <w:t>3. Пространственная композиция, созданная художником из различных элементов: природных объектов, промышленных изделий и материалов, бытовых предметов это</w:t>
            </w:r>
            <w:r w:rsidRPr="00470473">
              <w:t xml:space="preserve"> (2 балла) __________________________________                                                                    </w:t>
            </w:r>
          </w:p>
          <w:p w14:paraId="74F9099A" w14:textId="77777777" w:rsidR="00470473" w:rsidRPr="00470473" w:rsidRDefault="00470473" w:rsidP="00470473">
            <w:r w:rsidRPr="00470473">
              <w:rPr>
                <w:i/>
              </w:rPr>
              <w:t xml:space="preserve">4.Художественный стиль, в переводе означает «причудливый», для которого характерно богатство и пышность форм, обилие декора </w:t>
            </w:r>
            <w:r w:rsidRPr="00470473">
              <w:t>(2 балла) ________________</w:t>
            </w:r>
          </w:p>
          <w:p w14:paraId="10F24CF0" w14:textId="77777777" w:rsidR="00470473" w:rsidRPr="00470473" w:rsidRDefault="00470473" w:rsidP="00470473">
            <w:r w:rsidRPr="00470473">
              <w:rPr>
                <w:i/>
              </w:rPr>
              <w:t xml:space="preserve">5.Характер формы и расположения деталей костюма по отношению ко всему силуэту это </w:t>
            </w:r>
            <w:r w:rsidRPr="00470473">
              <w:t xml:space="preserve">(2 балла)  _________________________  </w:t>
            </w:r>
          </w:p>
          <w:p w14:paraId="3A7E4D8F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 xml:space="preserve">Часть С     </w:t>
            </w:r>
          </w:p>
          <w:p w14:paraId="1A722D89" w14:textId="77777777" w:rsidR="00470473" w:rsidRPr="00470473" w:rsidRDefault="00470473" w:rsidP="00470473">
            <w:pPr>
              <w:contextualSpacing/>
              <w:rPr>
                <w:rFonts w:eastAsia="Calibri"/>
                <w:shd w:val="clear" w:color="auto" w:fill="FFFFFF"/>
                <w:lang w:eastAsia="en-US"/>
              </w:rPr>
            </w:pPr>
            <w:r w:rsidRPr="00470473">
              <w:rPr>
                <w:rFonts w:eastAsia="Calibri"/>
                <w:shd w:val="clear" w:color="auto" w:fill="FFFFFF"/>
                <w:lang w:eastAsia="en-US"/>
              </w:rPr>
              <w:t>Выполните эскиз образно-фантазийного костюма на тему «ВолшебницаВесна»</w:t>
            </w:r>
            <w:r w:rsidRPr="00470473">
              <w:rPr>
                <w:rFonts w:eastAsia="Calibri"/>
                <w:lang w:eastAsia="en-US"/>
              </w:rPr>
              <w:t>(10 баллов)</w:t>
            </w:r>
          </w:p>
          <w:p w14:paraId="2949984B" w14:textId="77777777" w:rsidR="00470473" w:rsidRPr="00470473" w:rsidRDefault="00470473" w:rsidP="00470473">
            <w:pPr>
              <w:rPr>
                <w:b/>
              </w:rPr>
            </w:pPr>
          </w:p>
          <w:p w14:paraId="07643F94" w14:textId="77777777" w:rsidR="00470473" w:rsidRPr="00470473" w:rsidRDefault="00470473" w:rsidP="00470473">
            <w:pPr>
              <w:rPr>
                <w:b/>
              </w:rPr>
            </w:pPr>
          </w:p>
          <w:p w14:paraId="2BE7CB70" w14:textId="77777777" w:rsidR="00470473" w:rsidRPr="00470473" w:rsidRDefault="00470473" w:rsidP="00470473">
            <w:pPr>
              <w:rPr>
                <w:b/>
              </w:rPr>
            </w:pPr>
            <w:r w:rsidRPr="00470473">
              <w:rPr>
                <w:b/>
              </w:rPr>
              <w:t>Вариант  2. Часть А.</w:t>
            </w:r>
          </w:p>
          <w:p w14:paraId="767443C7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 xml:space="preserve">1. </w:t>
            </w:r>
            <w:r w:rsidRPr="00470473">
              <w:rPr>
                <w:i/>
              </w:rPr>
              <w:t>Архитектура  - это…(1 балл)</w:t>
            </w:r>
          </w:p>
          <w:p w14:paraId="65591D0E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А) искусство изображения зданий Б) искусство проектирования зданий В) искусство проектирования и возведения зданий</w:t>
            </w:r>
          </w:p>
          <w:p w14:paraId="26BC945A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rPr>
                <w:b/>
              </w:rPr>
              <w:t>2.</w:t>
            </w:r>
            <w:r w:rsidRPr="00470473">
              <w:rPr>
                <w:i/>
              </w:rPr>
              <w:t>Композиция - …(1 балл)</w:t>
            </w:r>
          </w:p>
          <w:p w14:paraId="2B941A9C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А)  гармоническое соединение отдельных частей в единое целое</w:t>
            </w:r>
          </w:p>
          <w:p w14:paraId="6BCDAB4F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Б)  согласованность отдельных частей единого целого</w:t>
            </w:r>
          </w:p>
          <w:p w14:paraId="4C31F155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 xml:space="preserve">В)  многообразие форм окружающего мира </w:t>
            </w:r>
          </w:p>
          <w:p w14:paraId="330418A1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rPr>
                <w:b/>
              </w:rPr>
              <w:t>3</w:t>
            </w:r>
            <w:r w:rsidRPr="00470473">
              <w:rPr>
                <w:i/>
              </w:rPr>
              <w:t>Какая композиция называется симметричной? (1 балл)</w:t>
            </w:r>
          </w:p>
          <w:p w14:paraId="3F31AEA8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А) изображение слева подобно изображению справа.</w:t>
            </w:r>
          </w:p>
          <w:p w14:paraId="70063886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Б) выверенное чередование.</w:t>
            </w:r>
          </w:p>
          <w:p w14:paraId="39B3502F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В) чувство гармонии.</w:t>
            </w:r>
          </w:p>
          <w:p w14:paraId="2F17FD4E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rPr>
                <w:b/>
              </w:rPr>
              <w:t>4</w:t>
            </w:r>
            <w:r w:rsidRPr="00470473">
              <w:rPr>
                <w:i/>
              </w:rPr>
              <w:t>Формы полиграфического дизайна(1 балл)</w:t>
            </w:r>
          </w:p>
          <w:p w14:paraId="465D7832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А)  скульптурное украшение в виде завитка</w:t>
            </w:r>
          </w:p>
          <w:p w14:paraId="0AD8EE5C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Б)  художественно оформленная открытка</w:t>
            </w:r>
          </w:p>
          <w:p w14:paraId="3F3CEAE1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В)  конструктивная часть орнамента</w:t>
            </w:r>
          </w:p>
          <w:p w14:paraId="1F0BA111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rPr>
                <w:b/>
              </w:rPr>
              <w:t>5.</w:t>
            </w:r>
            <w:r w:rsidRPr="00470473">
              <w:rPr>
                <w:i/>
              </w:rPr>
              <w:t>К фронтальной композиции в архитектуре здания относится …(1 балл)</w:t>
            </w:r>
          </w:p>
          <w:p w14:paraId="1C2ECF29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А) усложнение формы в пределах одной поверхности</w:t>
            </w:r>
          </w:p>
          <w:p w14:paraId="4ACE2465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Б) увеличение здания ввысь</w:t>
            </w:r>
          </w:p>
          <w:p w14:paraId="615721FD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В)  усложнение поверхности в пределах всего здания</w:t>
            </w:r>
          </w:p>
          <w:p w14:paraId="66BFC4F1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rPr>
                <w:b/>
              </w:rPr>
              <w:t>6.</w:t>
            </w:r>
            <w:r w:rsidRPr="00470473">
              <w:rPr>
                <w:i/>
              </w:rPr>
              <w:t>Роль цвета в архитектуре…(1 балл)</w:t>
            </w:r>
          </w:p>
          <w:p w14:paraId="65F3502D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А) украшает пространство</w:t>
            </w:r>
          </w:p>
          <w:p w14:paraId="4257CD80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lastRenderedPageBreak/>
              <w:t>Б) влияет на восприятие объема помещения</w:t>
            </w:r>
          </w:p>
          <w:p w14:paraId="3D738AB5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В) приносит пользу при моделировании пространства</w:t>
            </w:r>
          </w:p>
          <w:p w14:paraId="149D081D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rPr>
                <w:b/>
              </w:rPr>
              <w:t>7.</w:t>
            </w:r>
            <w:r w:rsidRPr="00470473">
              <w:rPr>
                <w:i/>
              </w:rPr>
              <w:t>Организация архитектурно-ландшафтного дизайна пространства(1 балл)</w:t>
            </w:r>
          </w:p>
          <w:p w14:paraId="674D0983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А) искусство создания парков с включением малых архитектурных форм, скульптур Б) организация порядка в городе В) общий вид местности</w:t>
            </w:r>
          </w:p>
          <w:p w14:paraId="1172E3A6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rPr>
                <w:b/>
              </w:rPr>
              <w:t>8.</w:t>
            </w:r>
            <w:r w:rsidRPr="00470473">
              <w:rPr>
                <w:i/>
              </w:rPr>
              <w:t>Составные цвета(1 балл)</w:t>
            </w:r>
          </w:p>
          <w:p w14:paraId="7F9410D9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А)  полученные от смешения основных цветов Б)  поддерживают «звучание»  друг друга В) взаимное сочетание цвета.</w:t>
            </w:r>
          </w:p>
          <w:p w14:paraId="6E5741DA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rPr>
                <w:b/>
              </w:rPr>
              <w:t>9.</w:t>
            </w:r>
            <w:r w:rsidRPr="00470473">
              <w:rPr>
                <w:i/>
              </w:rPr>
              <w:t>Стилевое единство вещей – это…(1 балл)</w:t>
            </w:r>
          </w:p>
          <w:p w14:paraId="24862D20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а) набор    б) ансамбль   в) перечень</w:t>
            </w:r>
          </w:p>
          <w:p w14:paraId="4A7DF1E0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rPr>
                <w:b/>
              </w:rPr>
              <w:t>10.</w:t>
            </w:r>
            <w:r w:rsidRPr="00470473">
              <w:rPr>
                <w:i/>
              </w:rPr>
              <w:t>Временное господство определённого стиля в какой-либо сфере жизни или культуры. (1 балл)</w:t>
            </w:r>
          </w:p>
          <w:p w14:paraId="5CB502A1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t>а) подражание    б) мода  в) имидж</w:t>
            </w:r>
          </w:p>
          <w:p w14:paraId="2732B5AE" w14:textId="77777777" w:rsidR="00470473" w:rsidRPr="00470473" w:rsidRDefault="00470473" w:rsidP="00470473">
            <w:pPr>
              <w:jc w:val="center"/>
            </w:pPr>
            <w:r w:rsidRPr="00470473">
              <w:rPr>
                <w:b/>
              </w:rPr>
              <w:t>Часть В</w:t>
            </w:r>
          </w:p>
          <w:p w14:paraId="5F7089DC" w14:textId="77777777" w:rsidR="00470473" w:rsidRPr="00470473" w:rsidRDefault="00470473" w:rsidP="00470473">
            <w:pPr>
              <w:jc w:val="center"/>
            </w:pPr>
          </w:p>
          <w:p w14:paraId="7B6598DB" w14:textId="77777777" w:rsidR="00470473" w:rsidRPr="00470473" w:rsidRDefault="00470473" w:rsidP="00470473">
            <w:pPr>
              <w:shd w:val="clear" w:color="auto" w:fill="FFFFFF"/>
              <w:jc w:val="both"/>
            </w:pPr>
            <w:r w:rsidRPr="00470473">
              <w:rPr>
                <w:i/>
              </w:rPr>
              <w:t>1.Определите по стилю одежды принадлежность к готическому стилю (2 балла)</w:t>
            </w:r>
          </w:p>
          <w:p w14:paraId="03A604E5" w14:textId="77777777" w:rsidR="00470473" w:rsidRPr="00470473" w:rsidRDefault="00470473" w:rsidP="00470473">
            <w:pPr>
              <w:jc w:val="both"/>
            </w:pPr>
          </w:p>
          <w:p w14:paraId="13167812" w14:textId="77777777" w:rsidR="00470473" w:rsidRPr="00470473" w:rsidRDefault="00470473" w:rsidP="00470473">
            <w:pPr>
              <w:jc w:val="both"/>
            </w:pPr>
            <w:r w:rsidRPr="00470473">
              <w:rPr>
                <w:noProof/>
              </w:rPr>
              <w:drawing>
                <wp:inline distT="0" distB="0" distL="0" distR="0" wp14:anchorId="2D9D8014" wp14:editId="0E474C12">
                  <wp:extent cx="1078230" cy="1323975"/>
                  <wp:effectExtent l="0" t="0" r="7620" b="9525"/>
                  <wp:docPr id="73" name="Рисунок 73" descr="C:\Users\админ\Desktop\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админ\Desktop\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05" t="19017" r="51089" b="512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473">
              <w:rPr>
                <w:noProof/>
              </w:rPr>
              <w:drawing>
                <wp:inline distT="0" distB="0" distL="0" distR="0" wp14:anchorId="603E08FB" wp14:editId="46EB7919">
                  <wp:extent cx="1071245" cy="1296670"/>
                  <wp:effectExtent l="0" t="0" r="0" b="0"/>
                  <wp:docPr id="74" name="Рисунок 74" descr="C:\Users\админ\Desktop\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админ\Desktop\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48" t="54379" r="40994" b="16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245" cy="129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473">
              <w:rPr>
                <w:noProof/>
              </w:rPr>
              <w:drawing>
                <wp:inline distT="0" distB="0" distL="0" distR="0" wp14:anchorId="52918DD8" wp14:editId="34FB8889">
                  <wp:extent cx="1200785" cy="1358265"/>
                  <wp:effectExtent l="0" t="0" r="0" b="0"/>
                  <wp:docPr id="75" name="Рисунок 75" descr="C:\Users\админ\Desktop\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админ\Desktop\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8" t="52670" r="76270" b="168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35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473">
              <w:rPr>
                <w:noProof/>
              </w:rPr>
              <w:drawing>
                <wp:inline distT="0" distB="0" distL="0" distR="0" wp14:anchorId="30B1CD48" wp14:editId="301D1102">
                  <wp:extent cx="1078230" cy="1289685"/>
                  <wp:effectExtent l="0" t="0" r="7620" b="5715"/>
                  <wp:docPr id="76" name="Рисунок 76" descr="C:\Users\админ\Desktop\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админ\Desktop\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394" t="21262" r="28407" b="498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090AD3" w14:textId="77777777" w:rsidR="00470473" w:rsidRPr="00470473" w:rsidRDefault="00470473" w:rsidP="00470473">
            <w:pPr>
              <w:jc w:val="both"/>
            </w:pPr>
          </w:p>
          <w:p w14:paraId="55F13B02" w14:textId="77777777" w:rsidR="00470473" w:rsidRPr="00470473" w:rsidRDefault="00470473" w:rsidP="00470473">
            <w:pPr>
              <w:jc w:val="both"/>
            </w:pPr>
            <w:r w:rsidRPr="00470473">
              <w:t xml:space="preserve">            а)                             б)                             в)                                   г)</w:t>
            </w:r>
          </w:p>
          <w:p w14:paraId="2271AD52" w14:textId="77777777" w:rsidR="00470473" w:rsidRPr="00470473" w:rsidRDefault="00470473" w:rsidP="00470473">
            <w:pPr>
              <w:jc w:val="both"/>
              <w:rPr>
                <w:b/>
              </w:rPr>
            </w:pPr>
          </w:p>
          <w:p w14:paraId="7E12E459" w14:textId="77777777" w:rsidR="00470473" w:rsidRPr="00470473" w:rsidRDefault="00470473" w:rsidP="00470473">
            <w:pPr>
              <w:jc w:val="both"/>
            </w:pPr>
            <w:r w:rsidRPr="00470473">
              <w:rPr>
                <w:b/>
              </w:rPr>
              <w:t>2.</w:t>
            </w:r>
            <w:r w:rsidRPr="00470473">
              <w:rPr>
                <w:i/>
              </w:rPr>
              <w:t>Соотнесите название стиля с основными его характеристиками(2 балла)</w:t>
            </w:r>
          </w:p>
          <w:p w14:paraId="35CF2810" w14:textId="77777777" w:rsidR="00470473" w:rsidRPr="00470473" w:rsidRDefault="00470473" w:rsidP="00470473">
            <w:pPr>
              <w:tabs>
                <w:tab w:val="left" w:pos="2805"/>
              </w:tabs>
              <w:jc w:val="both"/>
            </w:pPr>
            <w:r w:rsidRPr="00470473">
              <w:t xml:space="preserve">1. Ренессанс     2. Классицизм    3. Барокко        4. Эклектика  5. Модерн                  </w:t>
            </w:r>
          </w:p>
          <w:p w14:paraId="6740BFDB" w14:textId="77777777" w:rsidR="00470473" w:rsidRPr="00470473" w:rsidRDefault="00470473" w:rsidP="00470473">
            <w:pPr>
              <w:jc w:val="both"/>
              <w:rPr>
                <w:rFonts w:eastAsia="HiddenHorzOCR"/>
              </w:rPr>
            </w:pPr>
            <w:r w:rsidRPr="00470473">
              <w:rPr>
                <w:rFonts w:eastAsia="HiddenHorzOCR"/>
              </w:rPr>
              <w:t xml:space="preserve">а) чрезмерное пластическое      пренасыщение форм </w:t>
            </w:r>
          </w:p>
          <w:p w14:paraId="3A0D30CA" w14:textId="77777777" w:rsidR="00470473" w:rsidRPr="00470473" w:rsidRDefault="00470473" w:rsidP="00470473">
            <w:pPr>
              <w:jc w:val="both"/>
              <w:rPr>
                <w:rFonts w:eastAsia="HiddenHorzOCR"/>
              </w:rPr>
            </w:pPr>
            <w:r w:rsidRPr="00470473">
              <w:rPr>
                <w:rFonts w:eastAsia="HiddenHorzOCR"/>
              </w:rPr>
              <w:t xml:space="preserve">б) художественная логика и целостность; отрицание устоявшихся канонов </w:t>
            </w:r>
          </w:p>
          <w:p w14:paraId="2715955E" w14:textId="77777777" w:rsidR="00470473" w:rsidRPr="00470473" w:rsidRDefault="00470473" w:rsidP="00470473">
            <w:pPr>
              <w:jc w:val="both"/>
              <w:rPr>
                <w:rFonts w:eastAsia="HiddenHorzOCR"/>
              </w:rPr>
            </w:pPr>
            <w:r w:rsidRPr="00470473">
              <w:rPr>
                <w:rFonts w:eastAsia="HiddenHorzOCR"/>
              </w:rPr>
              <w:t>в) строгость и уравновешенность форм, соподчинённость частей и симметрия как образцы композиции</w:t>
            </w:r>
          </w:p>
          <w:p w14:paraId="021004C7" w14:textId="77777777" w:rsidR="00470473" w:rsidRPr="00470473" w:rsidRDefault="00470473" w:rsidP="00470473">
            <w:pPr>
              <w:jc w:val="both"/>
              <w:rPr>
                <w:rFonts w:eastAsia="HiddenHorzOCR"/>
              </w:rPr>
            </w:pPr>
            <w:r w:rsidRPr="00470473">
              <w:rPr>
                <w:rFonts w:eastAsia="HiddenHorzOCR"/>
              </w:rPr>
              <w:t xml:space="preserve">г) возрождение идеалов и гуманизма античного искусства </w:t>
            </w:r>
          </w:p>
          <w:p w14:paraId="3B9400AA" w14:textId="77777777" w:rsidR="00470473" w:rsidRPr="00470473" w:rsidRDefault="00470473" w:rsidP="00470473">
            <w:pPr>
              <w:jc w:val="both"/>
              <w:rPr>
                <w:rFonts w:eastAsia="HiddenHorzOCR"/>
              </w:rPr>
            </w:pPr>
            <w:r w:rsidRPr="00470473">
              <w:rPr>
                <w:rFonts w:eastAsia="HiddenHorzOCR"/>
              </w:rPr>
              <w:t xml:space="preserve">д) смешение стилей </w:t>
            </w:r>
          </w:p>
          <w:p w14:paraId="37EA4058" w14:textId="77777777" w:rsidR="00470473" w:rsidRPr="00470473" w:rsidRDefault="00470473" w:rsidP="00470473">
            <w:r w:rsidRPr="00470473">
              <w:rPr>
                <w:i/>
              </w:rPr>
              <w:t>3. Проектирование материальных объектов на основе метода компоновки при необходимом использовании данных науки с целью придания результатам проектирования эстетических качеств и оптимизации их взаимодействия с человеком и обществом. (2 балла)</w:t>
            </w:r>
            <w:r w:rsidRPr="00470473">
              <w:t xml:space="preserve"> __________________________________                                                                    </w:t>
            </w:r>
          </w:p>
          <w:p w14:paraId="30B33E7F" w14:textId="77777777" w:rsidR="00470473" w:rsidRPr="00470473" w:rsidRDefault="00470473" w:rsidP="00470473">
            <w:r w:rsidRPr="00470473">
              <w:rPr>
                <w:i/>
              </w:rPr>
              <w:t>4.Художественный стиль, в переводе означает «образцовый», для которого характерно подчинение композиции ордерной системе, которая приближена к идеальным формам и античного мира(2 балла)</w:t>
            </w:r>
            <w:r w:rsidRPr="00470473">
              <w:t>________________</w:t>
            </w:r>
          </w:p>
          <w:p w14:paraId="67714F66" w14:textId="77777777" w:rsidR="00470473" w:rsidRPr="00470473" w:rsidRDefault="00470473" w:rsidP="00470473">
            <w:r w:rsidRPr="00470473">
              <w:rPr>
                <w:i/>
              </w:rPr>
              <w:t>5.Архитектурно и художественно оформленное внутреннее пространство здания или помещения.(2 балла)</w:t>
            </w:r>
            <w:r w:rsidRPr="00470473">
              <w:t xml:space="preserve">_________________________  </w:t>
            </w:r>
          </w:p>
          <w:p w14:paraId="00FFDDEA" w14:textId="77777777" w:rsidR="00470473" w:rsidRPr="00470473" w:rsidRDefault="00470473" w:rsidP="00470473">
            <w:pPr>
              <w:jc w:val="both"/>
              <w:rPr>
                <w:b/>
              </w:rPr>
            </w:pPr>
          </w:p>
          <w:p w14:paraId="72F11606" w14:textId="77777777" w:rsidR="00470473" w:rsidRPr="00470473" w:rsidRDefault="00470473" w:rsidP="00470473">
            <w:pPr>
              <w:jc w:val="center"/>
              <w:rPr>
                <w:b/>
              </w:rPr>
            </w:pPr>
            <w:r w:rsidRPr="00470473">
              <w:rPr>
                <w:b/>
              </w:rPr>
              <w:t>Часть С.</w:t>
            </w:r>
          </w:p>
          <w:p w14:paraId="25E6D0FB" w14:textId="77777777" w:rsidR="00470473" w:rsidRPr="00470473" w:rsidRDefault="00470473" w:rsidP="00470473">
            <w:pPr>
              <w:contextualSpacing/>
              <w:rPr>
                <w:rFonts w:eastAsia="Calibri"/>
                <w:shd w:val="clear" w:color="auto" w:fill="FFFFFF"/>
                <w:lang w:eastAsia="en-US"/>
              </w:rPr>
            </w:pPr>
            <w:r w:rsidRPr="00470473">
              <w:rPr>
                <w:rFonts w:eastAsia="Calibri"/>
                <w:shd w:val="clear" w:color="auto" w:fill="FFFFFF"/>
                <w:lang w:eastAsia="en-US"/>
              </w:rPr>
              <w:t xml:space="preserve">Выполните эскиз образно-фантазийного костюма на тему «Космический пришелец» </w:t>
            </w:r>
            <w:r w:rsidRPr="00470473">
              <w:rPr>
                <w:rFonts w:eastAsia="Calibri"/>
                <w:lang w:eastAsia="en-US"/>
              </w:rPr>
              <w:t>(10 баллов)</w:t>
            </w:r>
          </w:p>
          <w:p w14:paraId="22EBE24F" w14:textId="77777777" w:rsidR="00470473" w:rsidRPr="00470473" w:rsidRDefault="00470473" w:rsidP="00470473">
            <w:pPr>
              <w:jc w:val="both"/>
            </w:pPr>
          </w:p>
          <w:p w14:paraId="4E55C238" w14:textId="77777777" w:rsidR="00470473" w:rsidRPr="00470473" w:rsidRDefault="00470473" w:rsidP="00470473">
            <w:pPr>
              <w:rPr>
                <w:rFonts w:ascii="Calibri" w:eastAsia="Calibri" w:hAnsi="Calibri"/>
                <w:b/>
                <w:lang w:eastAsia="en-US"/>
              </w:rPr>
            </w:pPr>
          </w:p>
        </w:tc>
      </w:tr>
    </w:tbl>
    <w:p w14:paraId="2C268B5D" w14:textId="77777777" w:rsidR="00470473" w:rsidRPr="00625E65" w:rsidRDefault="00470473" w:rsidP="00470473">
      <w:pPr>
        <w:contextualSpacing/>
        <w:rPr>
          <w:b/>
          <w:bCs/>
        </w:rPr>
      </w:pPr>
    </w:p>
    <w:sectPr w:rsidR="00470473" w:rsidRPr="00625E65" w:rsidSect="008B7646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A9B"/>
    <w:multiLevelType w:val="hybridMultilevel"/>
    <w:tmpl w:val="22A47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3078"/>
    <w:multiLevelType w:val="multilevel"/>
    <w:tmpl w:val="2B98A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D05F1A"/>
    <w:multiLevelType w:val="hybridMultilevel"/>
    <w:tmpl w:val="30F21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1761F"/>
    <w:multiLevelType w:val="hybridMultilevel"/>
    <w:tmpl w:val="ED464DE4"/>
    <w:lvl w:ilvl="0" w:tplc="F258ACE8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B2D4063"/>
    <w:multiLevelType w:val="hybridMultilevel"/>
    <w:tmpl w:val="A9907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46E31"/>
    <w:multiLevelType w:val="hybridMultilevel"/>
    <w:tmpl w:val="A9907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3196A"/>
    <w:multiLevelType w:val="hybridMultilevel"/>
    <w:tmpl w:val="575CDD62"/>
    <w:lvl w:ilvl="0" w:tplc="ADD8C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3AB07FD"/>
    <w:multiLevelType w:val="multilevel"/>
    <w:tmpl w:val="92E04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35635F"/>
    <w:multiLevelType w:val="hybridMultilevel"/>
    <w:tmpl w:val="22A47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443DF"/>
    <w:multiLevelType w:val="hybridMultilevel"/>
    <w:tmpl w:val="22A47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16298"/>
    <w:multiLevelType w:val="multilevel"/>
    <w:tmpl w:val="00AE8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612815"/>
    <w:multiLevelType w:val="hybridMultilevel"/>
    <w:tmpl w:val="22A47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34ADF"/>
    <w:multiLevelType w:val="hybridMultilevel"/>
    <w:tmpl w:val="9CDAF4FC"/>
    <w:lvl w:ilvl="0" w:tplc="F21EFB2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A520EF"/>
    <w:multiLevelType w:val="multilevel"/>
    <w:tmpl w:val="00AE8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16B89"/>
    <w:multiLevelType w:val="multilevel"/>
    <w:tmpl w:val="5FC6CB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6D79CA"/>
    <w:multiLevelType w:val="multilevel"/>
    <w:tmpl w:val="00AE8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36330D"/>
    <w:multiLevelType w:val="hybridMultilevel"/>
    <w:tmpl w:val="3D66C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01A16"/>
    <w:multiLevelType w:val="hybridMultilevel"/>
    <w:tmpl w:val="D5B41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333EB"/>
    <w:multiLevelType w:val="hybridMultilevel"/>
    <w:tmpl w:val="31BA3E02"/>
    <w:lvl w:ilvl="0" w:tplc="399A1E1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3140F"/>
    <w:multiLevelType w:val="hybridMultilevel"/>
    <w:tmpl w:val="7A86E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8239F"/>
    <w:multiLevelType w:val="multilevel"/>
    <w:tmpl w:val="92E04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4C5DD5"/>
    <w:multiLevelType w:val="hybridMultilevel"/>
    <w:tmpl w:val="BE3A6470"/>
    <w:lvl w:ilvl="0" w:tplc="0419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67158B1"/>
    <w:multiLevelType w:val="hybridMultilevel"/>
    <w:tmpl w:val="EDCA09C0"/>
    <w:lvl w:ilvl="0" w:tplc="D4ECE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EF62D1"/>
    <w:multiLevelType w:val="hybridMultilevel"/>
    <w:tmpl w:val="22A47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B1E05"/>
    <w:multiLevelType w:val="hybridMultilevel"/>
    <w:tmpl w:val="31BA3E02"/>
    <w:lvl w:ilvl="0" w:tplc="399A1E1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D1C54"/>
    <w:multiLevelType w:val="hybridMultilevel"/>
    <w:tmpl w:val="DF0A339E"/>
    <w:lvl w:ilvl="0" w:tplc="7C182A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70026F"/>
    <w:multiLevelType w:val="multilevel"/>
    <w:tmpl w:val="92E04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B413E42"/>
    <w:multiLevelType w:val="hybridMultilevel"/>
    <w:tmpl w:val="8AA66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B7B4D"/>
    <w:multiLevelType w:val="hybridMultilevel"/>
    <w:tmpl w:val="EDCA09C0"/>
    <w:lvl w:ilvl="0" w:tplc="D4ECE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84C2C"/>
    <w:multiLevelType w:val="hybridMultilevel"/>
    <w:tmpl w:val="DF16F9D4"/>
    <w:lvl w:ilvl="0" w:tplc="809C6396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6044661">
    <w:abstractNumId w:val="23"/>
  </w:num>
  <w:num w:numId="2" w16cid:durableId="861167791">
    <w:abstractNumId w:val="3"/>
  </w:num>
  <w:num w:numId="3" w16cid:durableId="4551930">
    <w:abstractNumId w:val="27"/>
  </w:num>
  <w:num w:numId="4" w16cid:durableId="2033022072">
    <w:abstractNumId w:val="25"/>
  </w:num>
  <w:num w:numId="5" w16cid:durableId="2066247977">
    <w:abstractNumId w:val="21"/>
  </w:num>
  <w:num w:numId="6" w16cid:durableId="1730033789">
    <w:abstractNumId w:val="16"/>
  </w:num>
  <w:num w:numId="7" w16cid:durableId="521629978">
    <w:abstractNumId w:val="17"/>
  </w:num>
  <w:num w:numId="8" w16cid:durableId="1870944300">
    <w:abstractNumId w:val="2"/>
  </w:num>
  <w:num w:numId="9" w16cid:durableId="1079257533">
    <w:abstractNumId w:val="4"/>
  </w:num>
  <w:num w:numId="10" w16cid:durableId="1136527914">
    <w:abstractNumId w:val="5"/>
  </w:num>
  <w:num w:numId="11" w16cid:durableId="22487293">
    <w:abstractNumId w:val="11"/>
  </w:num>
  <w:num w:numId="12" w16cid:durableId="730202245">
    <w:abstractNumId w:val="8"/>
  </w:num>
  <w:num w:numId="13" w16cid:durableId="1775126864">
    <w:abstractNumId w:val="0"/>
  </w:num>
  <w:num w:numId="14" w16cid:durableId="2088570344">
    <w:abstractNumId w:val="9"/>
  </w:num>
  <w:num w:numId="15" w16cid:durableId="1737047914">
    <w:abstractNumId w:val="28"/>
  </w:num>
  <w:num w:numId="16" w16cid:durableId="1267080909">
    <w:abstractNumId w:val="18"/>
  </w:num>
  <w:num w:numId="17" w16cid:durableId="4674783">
    <w:abstractNumId w:val="22"/>
  </w:num>
  <w:num w:numId="18" w16cid:durableId="1515028384">
    <w:abstractNumId w:val="29"/>
  </w:num>
  <w:num w:numId="19" w16cid:durableId="1647932397">
    <w:abstractNumId w:val="24"/>
  </w:num>
  <w:num w:numId="20" w16cid:durableId="2094735893">
    <w:abstractNumId w:val="6"/>
  </w:num>
  <w:num w:numId="21" w16cid:durableId="715205733">
    <w:abstractNumId w:val="12"/>
  </w:num>
  <w:num w:numId="22" w16cid:durableId="1736927925">
    <w:abstractNumId w:val="20"/>
  </w:num>
  <w:num w:numId="23" w16cid:durableId="1185829738">
    <w:abstractNumId w:val="26"/>
  </w:num>
  <w:num w:numId="24" w16cid:durableId="1705866345">
    <w:abstractNumId w:val="7"/>
  </w:num>
  <w:num w:numId="25" w16cid:durableId="878973725">
    <w:abstractNumId w:val="1"/>
  </w:num>
  <w:num w:numId="26" w16cid:durableId="1494954094">
    <w:abstractNumId w:val="15"/>
  </w:num>
  <w:num w:numId="27" w16cid:durableId="1920820973">
    <w:abstractNumId w:val="14"/>
  </w:num>
  <w:num w:numId="28" w16cid:durableId="1623226372">
    <w:abstractNumId w:val="13"/>
  </w:num>
  <w:num w:numId="29" w16cid:durableId="734664815">
    <w:abstractNumId w:val="19"/>
  </w:num>
  <w:num w:numId="30" w16cid:durableId="16328563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2780"/>
    <w:rsid w:val="0000403A"/>
    <w:rsid w:val="000379CE"/>
    <w:rsid w:val="00072E90"/>
    <w:rsid w:val="00075FF8"/>
    <w:rsid w:val="000916BB"/>
    <w:rsid w:val="00135FBB"/>
    <w:rsid w:val="00161D22"/>
    <w:rsid w:val="00192D17"/>
    <w:rsid w:val="001966F1"/>
    <w:rsid w:val="001B71C8"/>
    <w:rsid w:val="001D7652"/>
    <w:rsid w:val="001F2780"/>
    <w:rsid w:val="00216A8F"/>
    <w:rsid w:val="00242AA7"/>
    <w:rsid w:val="00266F36"/>
    <w:rsid w:val="00286311"/>
    <w:rsid w:val="00292612"/>
    <w:rsid w:val="002C4935"/>
    <w:rsid w:val="003079ED"/>
    <w:rsid w:val="00345FF3"/>
    <w:rsid w:val="00361CED"/>
    <w:rsid w:val="003865A6"/>
    <w:rsid w:val="00444059"/>
    <w:rsid w:val="00462C07"/>
    <w:rsid w:val="004664FB"/>
    <w:rsid w:val="00470473"/>
    <w:rsid w:val="00490EFD"/>
    <w:rsid w:val="00585C3E"/>
    <w:rsid w:val="005C5985"/>
    <w:rsid w:val="005D1C33"/>
    <w:rsid w:val="005D2B16"/>
    <w:rsid w:val="005F3E34"/>
    <w:rsid w:val="005F5744"/>
    <w:rsid w:val="006228B0"/>
    <w:rsid w:val="006234E6"/>
    <w:rsid w:val="00625E65"/>
    <w:rsid w:val="006275BE"/>
    <w:rsid w:val="006278EF"/>
    <w:rsid w:val="00656B5A"/>
    <w:rsid w:val="006E67F3"/>
    <w:rsid w:val="007135D2"/>
    <w:rsid w:val="007203DD"/>
    <w:rsid w:val="00733A8F"/>
    <w:rsid w:val="00761762"/>
    <w:rsid w:val="00782B2B"/>
    <w:rsid w:val="007F5CC8"/>
    <w:rsid w:val="008A1A1E"/>
    <w:rsid w:val="008B7646"/>
    <w:rsid w:val="009574F2"/>
    <w:rsid w:val="0096132C"/>
    <w:rsid w:val="00962DE3"/>
    <w:rsid w:val="009828E0"/>
    <w:rsid w:val="00992CD2"/>
    <w:rsid w:val="009F3E91"/>
    <w:rsid w:val="00A16988"/>
    <w:rsid w:val="00A31167"/>
    <w:rsid w:val="00A5539A"/>
    <w:rsid w:val="00A72B61"/>
    <w:rsid w:val="00A75627"/>
    <w:rsid w:val="00A8077C"/>
    <w:rsid w:val="00A812B9"/>
    <w:rsid w:val="00B144E0"/>
    <w:rsid w:val="00B35754"/>
    <w:rsid w:val="00B90C3B"/>
    <w:rsid w:val="00B943D6"/>
    <w:rsid w:val="00BB58F7"/>
    <w:rsid w:val="00BD6D73"/>
    <w:rsid w:val="00BE1127"/>
    <w:rsid w:val="00C52D6C"/>
    <w:rsid w:val="00CD3DC2"/>
    <w:rsid w:val="00D36AF9"/>
    <w:rsid w:val="00D6118A"/>
    <w:rsid w:val="00DB5792"/>
    <w:rsid w:val="00DE0AC7"/>
    <w:rsid w:val="00DE5881"/>
    <w:rsid w:val="00E52BF7"/>
    <w:rsid w:val="00E72882"/>
    <w:rsid w:val="00EA70DC"/>
    <w:rsid w:val="00F01CA7"/>
    <w:rsid w:val="00F051D9"/>
    <w:rsid w:val="00F142C0"/>
    <w:rsid w:val="00F35A96"/>
    <w:rsid w:val="00F43A92"/>
    <w:rsid w:val="00F53242"/>
    <w:rsid w:val="00F72FB4"/>
    <w:rsid w:val="00FD7254"/>
    <w:rsid w:val="00FE21C2"/>
    <w:rsid w:val="00FF3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604362D"/>
  <w15:docId w15:val="{6C089DD1-EFE8-49C2-A7B3-D764D2E08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B7646"/>
    <w:rPr>
      <w:rFonts w:ascii="Calibri" w:hAnsi="Calibri"/>
    </w:rPr>
  </w:style>
  <w:style w:type="paragraph" w:styleId="a4">
    <w:name w:val="No Spacing"/>
    <w:basedOn w:val="a"/>
    <w:link w:val="a3"/>
    <w:uiPriority w:val="1"/>
    <w:qFormat/>
    <w:rsid w:val="008B7646"/>
    <w:rPr>
      <w:rFonts w:ascii="Calibri" w:eastAsiaTheme="minorHAnsi" w:hAnsi="Calibr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8B764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ody1">
    <w:name w:val="body1"/>
    <w:rsid w:val="008B7646"/>
    <w:rPr>
      <w:rFonts w:ascii="Times New Roman" w:hAnsi="Times New Roman" w:cs="Times New Roman" w:hint="default"/>
    </w:rPr>
  </w:style>
  <w:style w:type="paragraph" w:styleId="a6">
    <w:name w:val="Normal (Web)"/>
    <w:basedOn w:val="a"/>
    <w:uiPriority w:val="99"/>
    <w:unhideWhenUsed/>
    <w:rsid w:val="00DE588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E5881"/>
  </w:style>
  <w:style w:type="paragraph" w:customStyle="1" w:styleId="c3">
    <w:name w:val="c3"/>
    <w:basedOn w:val="a"/>
    <w:rsid w:val="004664FB"/>
    <w:pPr>
      <w:spacing w:before="100" w:beforeAutospacing="1" w:after="100" w:afterAutospacing="1"/>
    </w:pPr>
  </w:style>
  <w:style w:type="character" w:customStyle="1" w:styleId="c2">
    <w:name w:val="c2"/>
    <w:basedOn w:val="a0"/>
    <w:rsid w:val="004664FB"/>
  </w:style>
  <w:style w:type="character" w:customStyle="1" w:styleId="c1">
    <w:name w:val="c1"/>
    <w:basedOn w:val="a0"/>
    <w:rsid w:val="004664FB"/>
  </w:style>
  <w:style w:type="table" w:styleId="a7">
    <w:name w:val="Table Grid"/>
    <w:basedOn w:val="a1"/>
    <w:uiPriority w:val="59"/>
    <w:rsid w:val="00A80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203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03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8">
    <w:name w:val="c8"/>
    <w:basedOn w:val="a0"/>
    <w:rsid w:val="00B943D6"/>
  </w:style>
  <w:style w:type="numbering" w:customStyle="1" w:styleId="1">
    <w:name w:val="Нет списка1"/>
    <w:next w:val="a2"/>
    <w:uiPriority w:val="99"/>
    <w:semiHidden/>
    <w:unhideWhenUsed/>
    <w:rsid w:val="00470473"/>
  </w:style>
  <w:style w:type="table" w:customStyle="1" w:styleId="10">
    <w:name w:val="Сетка таблицы1"/>
    <w:basedOn w:val="a1"/>
    <w:next w:val="a7"/>
    <w:uiPriority w:val="59"/>
    <w:rsid w:val="00470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№1_"/>
    <w:basedOn w:val="a0"/>
    <w:link w:val="12"/>
    <w:rsid w:val="0047047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7047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7047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47047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470473"/>
    <w:pPr>
      <w:widowControl w:val="0"/>
      <w:shd w:val="clear" w:color="auto" w:fill="FFFFFF"/>
      <w:spacing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470473"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470473"/>
    <w:pPr>
      <w:widowControl w:val="0"/>
      <w:shd w:val="clear" w:color="auto" w:fill="FFFFFF"/>
      <w:spacing w:after="240" w:line="274" w:lineRule="exact"/>
      <w:ind w:hanging="30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hyperlink" Target="http://baby-strannik.narod.ru/Soyuz.files/Sim2.jpg" TargetMode="External"/><Relationship Id="rId46" Type="http://schemas.openxmlformats.org/officeDocument/2006/relationships/image" Target="media/image41.png"/><Relationship Id="rId20" Type="http://schemas.openxmlformats.org/officeDocument/2006/relationships/image" Target="media/image16.png"/><Relationship Id="rId41" Type="http://schemas.openxmlformats.org/officeDocument/2006/relationships/image" Target="media/image36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46</Pages>
  <Words>13658</Words>
  <Characters>77851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Olga&amp;Tanya</cp:lastModifiedBy>
  <cp:revision>6</cp:revision>
  <cp:lastPrinted>2019-10-21T17:33:00Z</cp:lastPrinted>
  <dcterms:created xsi:type="dcterms:W3CDTF">2022-03-26T18:44:00Z</dcterms:created>
  <dcterms:modified xsi:type="dcterms:W3CDTF">2025-10-05T12:20:00Z</dcterms:modified>
</cp:coreProperties>
</file>