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DAF" w:rsidRDefault="00C11DAF" w:rsidP="00134FBC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4DE" w:rsidRDefault="00C444DE" w:rsidP="00C444DE">
      <w:pPr>
        <w:pStyle w:val="40"/>
        <w:shd w:val="clear" w:color="auto" w:fill="auto"/>
        <w:spacing w:before="0" w:after="0"/>
        <w:ind w:left="1480"/>
        <w:jc w:val="left"/>
      </w:pPr>
      <w:r>
        <w:t xml:space="preserve">                                                         Утверждаю</w:t>
      </w:r>
    </w:p>
    <w:p w:rsidR="00C444DE" w:rsidRDefault="00C444DE" w:rsidP="00C444DE">
      <w:pPr>
        <w:pStyle w:val="40"/>
        <w:shd w:val="clear" w:color="auto" w:fill="auto"/>
        <w:spacing w:before="0" w:after="0"/>
        <w:ind w:left="1480"/>
        <w:jc w:val="left"/>
      </w:pPr>
      <w:r>
        <w:t xml:space="preserve">                                                 Директор           </w:t>
      </w:r>
      <w:bookmarkStart w:id="0" w:name="_GoBack"/>
      <w:bookmarkEnd w:id="0"/>
      <w:r>
        <w:t xml:space="preserve">  Н.Г. Лысенко</w:t>
      </w:r>
    </w:p>
    <w:p w:rsidR="00C444DE" w:rsidRDefault="00C444DE" w:rsidP="00C444DE">
      <w:pPr>
        <w:pStyle w:val="40"/>
        <w:shd w:val="clear" w:color="auto" w:fill="auto"/>
        <w:spacing w:before="0" w:after="0"/>
        <w:ind w:left="1480"/>
        <w:jc w:val="left"/>
      </w:pPr>
    </w:p>
    <w:p w:rsidR="00C444DE" w:rsidRDefault="00C444DE" w:rsidP="00C444DE">
      <w:pPr>
        <w:pStyle w:val="40"/>
        <w:shd w:val="clear" w:color="auto" w:fill="auto"/>
        <w:spacing w:before="0" w:after="0"/>
        <w:ind w:left="1480"/>
        <w:jc w:val="left"/>
      </w:pPr>
    </w:p>
    <w:p w:rsidR="00C444DE" w:rsidRDefault="00C444DE" w:rsidP="00C444DE">
      <w:pPr>
        <w:pStyle w:val="40"/>
        <w:shd w:val="clear" w:color="auto" w:fill="auto"/>
        <w:spacing w:before="0" w:after="0"/>
        <w:ind w:left="1480"/>
        <w:jc w:val="left"/>
      </w:pPr>
    </w:p>
    <w:p w:rsidR="00C444DE" w:rsidRDefault="00C444DE" w:rsidP="00C444DE">
      <w:pPr>
        <w:pStyle w:val="40"/>
        <w:shd w:val="clear" w:color="auto" w:fill="auto"/>
        <w:spacing w:before="0" w:after="0"/>
        <w:ind w:left="1480"/>
        <w:jc w:val="left"/>
      </w:pPr>
    </w:p>
    <w:p w:rsidR="00C444DE" w:rsidRDefault="005C0302" w:rsidP="00C444DE">
      <w:pPr>
        <w:pStyle w:val="40"/>
        <w:shd w:val="clear" w:color="auto" w:fill="auto"/>
        <w:spacing w:before="0" w:after="0"/>
        <w:ind w:left="1480"/>
        <w:jc w:val="left"/>
      </w:pPr>
      <w:r w:rsidRPr="00134FBC">
        <w:t xml:space="preserve">План мероприятий </w:t>
      </w:r>
      <w:r w:rsidR="00C11DAF" w:rsidRPr="00134FBC">
        <w:t xml:space="preserve">(«дорожная карта») </w:t>
      </w:r>
      <w:r w:rsidRPr="00134FBC">
        <w:t xml:space="preserve">по созданию и функционированию </w:t>
      </w:r>
      <w:proofErr w:type="gramStart"/>
      <w:r w:rsidR="00C444DE">
        <w:rPr>
          <w:color w:val="000000"/>
          <w:lang w:bidi="ru-RU"/>
        </w:rPr>
        <w:t>Центре</w:t>
      </w:r>
      <w:proofErr w:type="gramEnd"/>
      <w:r w:rsidR="00C444DE">
        <w:rPr>
          <w:color w:val="000000"/>
          <w:lang w:bidi="ru-RU"/>
        </w:rPr>
        <w:t xml:space="preserve"> образования естественно-научной и технологической направленностей «Точка роста» на  базе  МБОУ «</w:t>
      </w:r>
      <w:proofErr w:type="spellStart"/>
      <w:r w:rsidR="00C444DE">
        <w:rPr>
          <w:color w:val="000000"/>
          <w:lang w:bidi="ru-RU"/>
        </w:rPr>
        <w:t>Старокрымский</w:t>
      </w:r>
      <w:proofErr w:type="spellEnd"/>
      <w:r w:rsidR="00C444DE">
        <w:rPr>
          <w:color w:val="000000"/>
          <w:lang w:bidi="ru-RU"/>
        </w:rPr>
        <w:t xml:space="preserve"> УВК №1 «Школа-гимназия»</w:t>
      </w:r>
    </w:p>
    <w:tbl>
      <w:tblPr>
        <w:tblStyle w:val="a3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701"/>
        <w:gridCol w:w="141"/>
        <w:gridCol w:w="1843"/>
        <w:gridCol w:w="2410"/>
      </w:tblGrid>
      <w:tr w:rsidR="005C0302" w:rsidRPr="00DF6C74" w:rsidTr="00DF6C74">
        <w:tc>
          <w:tcPr>
            <w:tcW w:w="851" w:type="dxa"/>
          </w:tcPr>
          <w:p w:rsidR="005C0302" w:rsidRPr="00DF6C74" w:rsidRDefault="005C0302" w:rsidP="001A61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C74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F6C7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F6C7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835" w:type="dxa"/>
          </w:tcPr>
          <w:p w:rsidR="005C0302" w:rsidRPr="00DF6C74" w:rsidRDefault="005C0302" w:rsidP="001A61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C74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842" w:type="dxa"/>
            <w:gridSpan w:val="2"/>
          </w:tcPr>
          <w:p w:rsidR="005C0302" w:rsidRPr="00DF6C74" w:rsidRDefault="005C0302" w:rsidP="001A61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C74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1843" w:type="dxa"/>
          </w:tcPr>
          <w:p w:rsidR="005C0302" w:rsidRPr="00DF6C74" w:rsidRDefault="005C0302" w:rsidP="001A61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C74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2410" w:type="dxa"/>
          </w:tcPr>
          <w:p w:rsidR="005C0302" w:rsidRPr="00DF6C74" w:rsidRDefault="005C0302" w:rsidP="001A61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C74">
              <w:rPr>
                <w:rFonts w:ascii="Times New Roman" w:hAnsi="Times New Roman" w:cs="Times New Roman"/>
                <w:b/>
              </w:rPr>
              <w:t>Срок</w:t>
            </w:r>
            <w:r w:rsidR="00944931" w:rsidRPr="00DF6C74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="00944931" w:rsidRPr="00DF6C74">
              <w:rPr>
                <w:rFonts w:ascii="Times New Roman" w:hAnsi="Times New Roman" w:cs="Times New Roman"/>
                <w:b/>
              </w:rPr>
              <w:t>отметка о выполнении</w:t>
            </w:r>
          </w:p>
        </w:tc>
      </w:tr>
      <w:tr w:rsidR="005C0302" w:rsidRPr="00DF6C74" w:rsidTr="006134E1">
        <w:trPr>
          <w:trHeight w:val="427"/>
        </w:trPr>
        <w:tc>
          <w:tcPr>
            <w:tcW w:w="851" w:type="dxa"/>
          </w:tcPr>
          <w:p w:rsidR="005C0302" w:rsidRPr="00DF6C74" w:rsidRDefault="005C0302" w:rsidP="00A7578A">
            <w:pPr>
              <w:rPr>
                <w:rFonts w:ascii="Times New Roman" w:hAnsi="Times New Roman" w:cs="Times New Roman"/>
                <w:i/>
              </w:rPr>
            </w:pPr>
            <w:r w:rsidRPr="00DF6C74"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8930" w:type="dxa"/>
            <w:gridSpan w:val="5"/>
          </w:tcPr>
          <w:p w:rsidR="005C0302" w:rsidRPr="00DF6C74" w:rsidRDefault="005C0302" w:rsidP="005F5A8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F6C74">
              <w:rPr>
                <w:rFonts w:ascii="Times New Roman" w:hAnsi="Times New Roman" w:cs="Times New Roman"/>
                <w:i/>
              </w:rPr>
              <w:t>Подготовка нормативно-правовой базы</w:t>
            </w:r>
          </w:p>
        </w:tc>
      </w:tr>
      <w:tr w:rsidR="005F5A80" w:rsidRPr="00DF6C74" w:rsidTr="00DF6C74">
        <w:tc>
          <w:tcPr>
            <w:tcW w:w="851" w:type="dxa"/>
          </w:tcPr>
          <w:p w:rsidR="005F5A80" w:rsidRPr="00DF6C74" w:rsidRDefault="005F5A80" w:rsidP="00134FBC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1.</w:t>
            </w:r>
            <w:r w:rsidR="00134FBC" w:rsidRPr="00DF6C74">
              <w:rPr>
                <w:rFonts w:ascii="Times New Roman" w:hAnsi="Times New Roman" w:cs="Times New Roman"/>
              </w:rPr>
              <w:t>1</w:t>
            </w:r>
            <w:r w:rsidRPr="00DF6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5F5A80" w:rsidRPr="00DF6C74" w:rsidRDefault="005F5A80" w:rsidP="005F5A80">
            <w:pPr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 xml:space="preserve">Утверждение </w:t>
            </w:r>
            <w:proofErr w:type="spellStart"/>
            <w:r w:rsidRPr="00DF6C74">
              <w:rPr>
                <w:rFonts w:ascii="Times New Roman" w:eastAsia="Times New Roman" w:hAnsi="Times New Roman" w:cs="Times New Roman"/>
              </w:rPr>
              <w:t>медиаплана</w:t>
            </w:r>
            <w:proofErr w:type="spellEnd"/>
            <w:r w:rsidRPr="00DF6C74">
              <w:rPr>
                <w:rFonts w:ascii="Times New Roman" w:eastAsia="Times New Roman" w:hAnsi="Times New Roman" w:cs="Times New Roman"/>
              </w:rPr>
              <w:t xml:space="preserve"> по информационному сопровождению создания Центра </w:t>
            </w:r>
            <w:r w:rsidR="00D47113" w:rsidRPr="00DF6C74">
              <w:rPr>
                <w:rFonts w:ascii="Times New Roman" w:eastAsia="Times New Roman" w:hAnsi="Times New Roman" w:cs="Times New Roman"/>
              </w:rPr>
              <w:t xml:space="preserve">«Точка </w:t>
            </w:r>
            <w:r w:rsidRPr="00DF6C74">
              <w:rPr>
                <w:rFonts w:ascii="Times New Roman" w:eastAsia="Times New Roman" w:hAnsi="Times New Roman" w:cs="Times New Roman"/>
              </w:rPr>
              <w:t>роста</w:t>
            </w:r>
            <w:r w:rsidR="00D47113" w:rsidRPr="00DF6C74">
              <w:rPr>
                <w:rFonts w:ascii="Times New Roman" w:eastAsia="Times New Roman" w:hAnsi="Times New Roman" w:cs="Times New Roman"/>
              </w:rPr>
              <w:t>»</w:t>
            </w:r>
            <w:r w:rsidR="00134FBC" w:rsidRPr="00DF6C74">
              <w:rPr>
                <w:rFonts w:ascii="Times New Roman" w:eastAsia="Times New Roman" w:hAnsi="Times New Roman" w:cs="Times New Roman"/>
              </w:rPr>
              <w:t>, в том числе размещение информации на сайте ОО</w:t>
            </w:r>
          </w:p>
        </w:tc>
        <w:tc>
          <w:tcPr>
            <w:tcW w:w="1842" w:type="dxa"/>
            <w:gridSpan w:val="2"/>
          </w:tcPr>
          <w:p w:rsidR="005F5A80" w:rsidRPr="00DF6C74" w:rsidRDefault="00C444DE" w:rsidP="005F5A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 Лысенко Н.Г.</w:t>
            </w:r>
          </w:p>
        </w:tc>
        <w:tc>
          <w:tcPr>
            <w:tcW w:w="1843" w:type="dxa"/>
          </w:tcPr>
          <w:p w:rsidR="005F5A80" w:rsidRPr="00DF6C74" w:rsidRDefault="005F5A80" w:rsidP="005F5A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>приказы ОО</w:t>
            </w:r>
          </w:p>
        </w:tc>
        <w:tc>
          <w:tcPr>
            <w:tcW w:w="2410" w:type="dxa"/>
          </w:tcPr>
          <w:p w:rsidR="005F5A80" w:rsidRPr="00DF6C74" w:rsidRDefault="00134FBC" w:rsidP="005F5A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 xml:space="preserve">До 22 </w:t>
            </w:r>
            <w:r w:rsidR="00C444DE">
              <w:rPr>
                <w:rFonts w:ascii="Times New Roman" w:eastAsia="Times New Roman" w:hAnsi="Times New Roman" w:cs="Times New Roman"/>
              </w:rPr>
              <w:t>марта</w:t>
            </w:r>
            <w:r w:rsidRPr="00DF6C74">
              <w:rPr>
                <w:rFonts w:ascii="Times New Roman" w:eastAsia="Times New Roman" w:hAnsi="Times New Roman" w:cs="Times New Roman"/>
              </w:rPr>
              <w:t xml:space="preserve"> 202</w:t>
            </w:r>
            <w:r w:rsidR="00C444DE">
              <w:rPr>
                <w:rFonts w:ascii="Times New Roman" w:eastAsia="Times New Roman" w:hAnsi="Times New Roman" w:cs="Times New Roman"/>
              </w:rPr>
              <w:t>1</w:t>
            </w:r>
            <w:r w:rsidRPr="00DF6C74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  <w:p w:rsidR="001A61D7" w:rsidRPr="00DF6C74" w:rsidRDefault="001A61D7" w:rsidP="005F5A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44DE" w:rsidRPr="00DF6C74" w:rsidTr="00DF6C74">
        <w:tc>
          <w:tcPr>
            <w:tcW w:w="851" w:type="dxa"/>
          </w:tcPr>
          <w:p w:rsidR="00C444DE" w:rsidRPr="00DF6C74" w:rsidRDefault="00C444DE" w:rsidP="001A61D7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835" w:type="dxa"/>
          </w:tcPr>
          <w:p w:rsidR="00C444DE" w:rsidRPr="00DF6C74" w:rsidRDefault="00C444DE" w:rsidP="005F5A80">
            <w:pPr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 xml:space="preserve">Согласование </w:t>
            </w:r>
            <w:proofErr w:type="gramStart"/>
            <w:r w:rsidRPr="00DF6C74">
              <w:rPr>
                <w:rFonts w:ascii="Times New Roman" w:eastAsia="Times New Roman" w:hAnsi="Times New Roman" w:cs="Times New Roman"/>
              </w:rPr>
              <w:t>дизайн-проекта</w:t>
            </w:r>
            <w:proofErr w:type="gramEnd"/>
            <w:r w:rsidRPr="00DF6C74">
              <w:rPr>
                <w:rFonts w:ascii="Times New Roman" w:eastAsia="Times New Roman" w:hAnsi="Times New Roman" w:cs="Times New Roman"/>
              </w:rPr>
              <w:t xml:space="preserve"> и проекта зонирования </w:t>
            </w:r>
            <w:r w:rsidRPr="00DF6C74">
              <w:rPr>
                <w:rFonts w:ascii="Times New Roman" w:eastAsia="Times New Roman" w:hAnsi="Times New Roman" w:cs="Times New Roman"/>
                <w:bCs/>
              </w:rPr>
              <w:t xml:space="preserve">Центра «Точка роста» </w:t>
            </w:r>
          </w:p>
        </w:tc>
        <w:tc>
          <w:tcPr>
            <w:tcW w:w="1842" w:type="dxa"/>
            <w:gridSpan w:val="2"/>
          </w:tcPr>
          <w:p w:rsidR="00C444DE" w:rsidRDefault="00C444DE">
            <w:r w:rsidRPr="00F66D04">
              <w:rPr>
                <w:rFonts w:ascii="Times New Roman" w:eastAsia="Times New Roman" w:hAnsi="Times New Roman" w:cs="Times New Roman"/>
              </w:rPr>
              <w:t>Директор Лысенко Н.Г</w:t>
            </w:r>
          </w:p>
        </w:tc>
        <w:tc>
          <w:tcPr>
            <w:tcW w:w="1843" w:type="dxa"/>
          </w:tcPr>
          <w:p w:rsidR="00C444DE" w:rsidRPr="00DF6C74" w:rsidRDefault="00C444DE" w:rsidP="005F5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444DE" w:rsidRPr="00DF6C74" w:rsidRDefault="00C444DE" w:rsidP="005F5A80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 xml:space="preserve">До 10 </w:t>
            </w:r>
            <w:r>
              <w:rPr>
                <w:rFonts w:ascii="Times New Roman" w:hAnsi="Times New Roman" w:cs="Times New Roman"/>
              </w:rPr>
              <w:t>апреля</w:t>
            </w:r>
            <w:r w:rsidRPr="00DF6C74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21</w:t>
            </w:r>
            <w:r w:rsidRPr="00DF6C74">
              <w:rPr>
                <w:rFonts w:ascii="Times New Roman" w:hAnsi="Times New Roman" w:cs="Times New Roman"/>
              </w:rPr>
              <w:t xml:space="preserve"> года</w:t>
            </w:r>
          </w:p>
          <w:p w:rsidR="00C444DE" w:rsidRPr="00DF6C74" w:rsidRDefault="00C444DE" w:rsidP="00C444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44DE" w:rsidRPr="00DF6C74" w:rsidTr="00DF6C74">
        <w:tc>
          <w:tcPr>
            <w:tcW w:w="851" w:type="dxa"/>
          </w:tcPr>
          <w:p w:rsidR="00C444DE" w:rsidRPr="00DF6C74" w:rsidRDefault="00C444DE" w:rsidP="001A61D7">
            <w:pPr>
              <w:pStyle w:val="1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F6C74">
              <w:rPr>
                <w:rFonts w:ascii="Times New Roman" w:hAnsi="Times New Roman"/>
                <w:sz w:val="22"/>
                <w:szCs w:val="22"/>
                <w:lang w:val="ru-RU"/>
              </w:rPr>
              <w:t>1.3.</w:t>
            </w:r>
          </w:p>
        </w:tc>
        <w:tc>
          <w:tcPr>
            <w:tcW w:w="2835" w:type="dxa"/>
          </w:tcPr>
          <w:p w:rsidR="00C444DE" w:rsidRPr="00DF6C74" w:rsidRDefault="00C444DE" w:rsidP="00BD3A0A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 xml:space="preserve">Издание приказа о создании </w:t>
            </w:r>
            <w:r w:rsidRPr="00DF6C74">
              <w:rPr>
                <w:rFonts w:ascii="Times New Roman" w:hAnsi="Times New Roman" w:cs="Times New Roman"/>
              </w:rPr>
              <w:t>Центра.</w:t>
            </w:r>
          </w:p>
          <w:p w:rsidR="00C444DE" w:rsidRPr="00DF6C74" w:rsidRDefault="00C444DE" w:rsidP="00BD3A0A">
            <w:pPr>
              <w:rPr>
                <w:rFonts w:ascii="Times New Roman" w:eastAsia="Times New Roman" w:hAnsi="Times New Roman" w:cs="Times New Roman"/>
                <w:i/>
              </w:rPr>
            </w:pPr>
            <w:r w:rsidRPr="00DF6C74">
              <w:rPr>
                <w:rFonts w:ascii="Times New Roman" w:hAnsi="Times New Roman" w:cs="Times New Roman"/>
                <w:i/>
              </w:rPr>
              <w:t>Дополнительно:</w:t>
            </w:r>
          </w:p>
          <w:p w:rsidR="00C444DE" w:rsidRPr="00DF6C74" w:rsidRDefault="00C444DE" w:rsidP="00BD3A0A">
            <w:pPr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>- утверждение Положения о деятельности Центра;</w:t>
            </w:r>
          </w:p>
          <w:p w:rsidR="00C444DE" w:rsidRPr="00DF6C74" w:rsidRDefault="00C444DE" w:rsidP="00BD3A0A">
            <w:pPr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>- назначение руководителя Центра;</w:t>
            </w:r>
          </w:p>
          <w:p w:rsidR="00C444DE" w:rsidRPr="00DF6C74" w:rsidRDefault="00C444DE" w:rsidP="00BD3A0A">
            <w:pPr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>- разработка и утверждение должностных инструкций сотрудников Центра.</w:t>
            </w:r>
          </w:p>
        </w:tc>
        <w:tc>
          <w:tcPr>
            <w:tcW w:w="1842" w:type="dxa"/>
            <w:gridSpan w:val="2"/>
          </w:tcPr>
          <w:p w:rsidR="00C444DE" w:rsidRDefault="00C444DE">
            <w:r w:rsidRPr="00F66D04">
              <w:rPr>
                <w:rFonts w:ascii="Times New Roman" w:eastAsia="Times New Roman" w:hAnsi="Times New Roman" w:cs="Times New Roman"/>
              </w:rPr>
              <w:t>Директор Лысенко Н.Г</w:t>
            </w:r>
          </w:p>
        </w:tc>
        <w:tc>
          <w:tcPr>
            <w:tcW w:w="1843" w:type="dxa"/>
          </w:tcPr>
          <w:p w:rsidR="00C444DE" w:rsidRPr="00DF6C74" w:rsidRDefault="00C444DE" w:rsidP="005F5A80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>Приказ</w:t>
            </w:r>
            <w:r w:rsidRPr="00DF6C74">
              <w:rPr>
                <w:rFonts w:ascii="Times New Roman" w:hAnsi="Times New Roman" w:cs="Times New Roman"/>
              </w:rPr>
              <w:t>ы, локальные акты ОО</w:t>
            </w:r>
          </w:p>
          <w:p w:rsidR="00C444DE" w:rsidRPr="00DF6C74" w:rsidRDefault="00C444DE" w:rsidP="005F5A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C444DE" w:rsidRPr="00DF6C74" w:rsidRDefault="00C444DE" w:rsidP="00C444DE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01</w:t>
            </w:r>
            <w:r w:rsidRPr="00DF6C7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DF6C7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33E42" w:rsidRPr="00DF6C74" w:rsidTr="00DF6C74">
        <w:tc>
          <w:tcPr>
            <w:tcW w:w="851" w:type="dxa"/>
          </w:tcPr>
          <w:p w:rsidR="00933E42" w:rsidRPr="00DF6C74" w:rsidRDefault="00933E42" w:rsidP="001A61D7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1.</w:t>
            </w:r>
            <w:r w:rsidR="001A61D7" w:rsidRPr="00DF6C74">
              <w:rPr>
                <w:rFonts w:ascii="Times New Roman" w:hAnsi="Times New Roman" w:cs="Times New Roman"/>
              </w:rPr>
              <w:t>4</w:t>
            </w:r>
            <w:r w:rsidRPr="00DF6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933E42" w:rsidRPr="00DF6C74" w:rsidRDefault="00933E42" w:rsidP="00933E42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 xml:space="preserve">Разработка и утверждение плана учебно-воспитательных, внеурочных и социокультурных мероприятий в Центре. </w:t>
            </w:r>
          </w:p>
        </w:tc>
        <w:tc>
          <w:tcPr>
            <w:tcW w:w="1842" w:type="dxa"/>
            <w:gridSpan w:val="2"/>
          </w:tcPr>
          <w:p w:rsidR="00933E42" w:rsidRPr="00DF6C74" w:rsidRDefault="00C444DE" w:rsidP="00A9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Падина И.В.</w:t>
            </w:r>
          </w:p>
          <w:p w:rsidR="00933E42" w:rsidRPr="00DF6C74" w:rsidRDefault="00933E42" w:rsidP="00BD3A0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933E42" w:rsidRPr="00DF6C74" w:rsidRDefault="00933E42" w:rsidP="00BD3A0A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>Приказ</w:t>
            </w:r>
            <w:r w:rsidRPr="00DF6C74">
              <w:rPr>
                <w:rFonts w:ascii="Times New Roman" w:hAnsi="Times New Roman" w:cs="Times New Roman"/>
              </w:rPr>
              <w:t xml:space="preserve"> ОО</w:t>
            </w:r>
          </w:p>
          <w:p w:rsidR="00933E42" w:rsidRPr="00DF6C74" w:rsidRDefault="00933E42" w:rsidP="00BD3A0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933E42" w:rsidRPr="00DF6C74" w:rsidRDefault="00584A78" w:rsidP="00C444DE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До 15.08.202</w:t>
            </w:r>
            <w:r w:rsidR="00C444DE">
              <w:rPr>
                <w:rFonts w:ascii="Times New Roman" w:hAnsi="Times New Roman" w:cs="Times New Roman"/>
              </w:rPr>
              <w:t>1</w:t>
            </w:r>
          </w:p>
        </w:tc>
      </w:tr>
      <w:tr w:rsidR="00933E42" w:rsidRPr="00DF6C74" w:rsidTr="00DF6C74">
        <w:tc>
          <w:tcPr>
            <w:tcW w:w="851" w:type="dxa"/>
          </w:tcPr>
          <w:p w:rsidR="00933E42" w:rsidRPr="00DF6C74" w:rsidRDefault="00933E42" w:rsidP="001A61D7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1.</w:t>
            </w:r>
            <w:r w:rsidR="001A61D7" w:rsidRPr="00DF6C74">
              <w:rPr>
                <w:rFonts w:ascii="Times New Roman" w:hAnsi="Times New Roman" w:cs="Times New Roman"/>
              </w:rPr>
              <w:t>5</w:t>
            </w:r>
            <w:r w:rsidRPr="00DF6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933E42" w:rsidRPr="00DF6C74" w:rsidRDefault="00933E42" w:rsidP="00C444DE">
            <w:pPr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>Разработка и согласование программ дополнительного образования (ПФДО)</w:t>
            </w:r>
            <w:r w:rsidR="00C444DE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1842" w:type="dxa"/>
            <w:gridSpan w:val="2"/>
          </w:tcPr>
          <w:p w:rsidR="00933E42" w:rsidRPr="00A94F67" w:rsidRDefault="00C444DE" w:rsidP="00A94F67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Падина И.В.</w:t>
            </w:r>
          </w:p>
        </w:tc>
        <w:tc>
          <w:tcPr>
            <w:tcW w:w="1843" w:type="dxa"/>
          </w:tcPr>
          <w:p w:rsidR="00933E42" w:rsidRPr="00DF6C74" w:rsidRDefault="00933E42" w:rsidP="00933E42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>Приказ</w:t>
            </w:r>
            <w:r w:rsidRPr="00DF6C74">
              <w:rPr>
                <w:rFonts w:ascii="Times New Roman" w:hAnsi="Times New Roman" w:cs="Times New Roman"/>
              </w:rPr>
              <w:t>ы ОО, наличие выгруженных и согласованных программ на yar.pfdo.ru</w:t>
            </w:r>
          </w:p>
        </w:tc>
        <w:tc>
          <w:tcPr>
            <w:tcW w:w="2410" w:type="dxa"/>
          </w:tcPr>
          <w:p w:rsidR="00933E42" w:rsidRPr="00DF6C74" w:rsidRDefault="00584A78" w:rsidP="00C444DE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До 15.08.202</w:t>
            </w:r>
            <w:r w:rsidR="00C444DE">
              <w:rPr>
                <w:rFonts w:ascii="Times New Roman" w:hAnsi="Times New Roman" w:cs="Times New Roman"/>
              </w:rPr>
              <w:t>1</w:t>
            </w:r>
          </w:p>
        </w:tc>
      </w:tr>
      <w:tr w:rsidR="00933E42" w:rsidRPr="00DF6C74" w:rsidTr="00DF6C74">
        <w:tc>
          <w:tcPr>
            <w:tcW w:w="851" w:type="dxa"/>
          </w:tcPr>
          <w:p w:rsidR="00933E42" w:rsidRPr="00DF6C74" w:rsidRDefault="00933E42" w:rsidP="001A61D7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1.</w:t>
            </w:r>
            <w:r w:rsidR="001A61D7" w:rsidRPr="00DF6C74">
              <w:rPr>
                <w:rFonts w:ascii="Times New Roman" w:hAnsi="Times New Roman" w:cs="Times New Roman"/>
              </w:rPr>
              <w:t>6</w:t>
            </w:r>
            <w:r w:rsidRPr="00DF6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933E42" w:rsidRPr="00DF6C74" w:rsidRDefault="00933E42" w:rsidP="00BD3A0A">
            <w:pPr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 xml:space="preserve">Организация набора детей, обучающихся по программам </w:t>
            </w:r>
            <w:r w:rsidRPr="00DF6C74">
              <w:rPr>
                <w:rFonts w:ascii="Times New Roman" w:eastAsia="Times New Roman" w:hAnsi="Times New Roman" w:cs="Times New Roman"/>
                <w:bCs/>
              </w:rPr>
              <w:t>Центра</w:t>
            </w:r>
          </w:p>
        </w:tc>
        <w:tc>
          <w:tcPr>
            <w:tcW w:w="1842" w:type="dxa"/>
            <w:gridSpan w:val="2"/>
          </w:tcPr>
          <w:p w:rsidR="00933E42" w:rsidRPr="00DF6C74" w:rsidRDefault="00C444DE" w:rsidP="00134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Падина И.В.</w:t>
            </w:r>
          </w:p>
          <w:p w:rsidR="00933E42" w:rsidRPr="00DF6C74" w:rsidRDefault="00933E42" w:rsidP="005F5A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933E42" w:rsidRPr="00DF6C74" w:rsidRDefault="00933E42" w:rsidP="00933E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>Приказ</w:t>
            </w:r>
            <w:r w:rsidRPr="00DF6C74">
              <w:rPr>
                <w:rFonts w:ascii="Times New Roman" w:hAnsi="Times New Roman" w:cs="Times New Roman"/>
              </w:rPr>
              <w:t xml:space="preserve">ы ОО, зачисление </w:t>
            </w:r>
            <w:proofErr w:type="gramStart"/>
            <w:r w:rsidRPr="00DF6C7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DF6C74">
              <w:rPr>
                <w:rFonts w:ascii="Times New Roman" w:hAnsi="Times New Roman" w:cs="Times New Roman"/>
              </w:rPr>
              <w:t xml:space="preserve"> через yar.pfdo.ru</w:t>
            </w:r>
          </w:p>
        </w:tc>
        <w:tc>
          <w:tcPr>
            <w:tcW w:w="2410" w:type="dxa"/>
          </w:tcPr>
          <w:p w:rsidR="00933E42" w:rsidRPr="00DF6C74" w:rsidRDefault="00584A78" w:rsidP="00C444DE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До 01.</w:t>
            </w:r>
            <w:r w:rsidR="00C444DE">
              <w:rPr>
                <w:rFonts w:ascii="Times New Roman" w:hAnsi="Times New Roman" w:cs="Times New Roman"/>
              </w:rPr>
              <w:t>09</w:t>
            </w:r>
            <w:r w:rsidRPr="00DF6C74">
              <w:rPr>
                <w:rFonts w:ascii="Times New Roman" w:hAnsi="Times New Roman" w:cs="Times New Roman"/>
              </w:rPr>
              <w:t>.202</w:t>
            </w:r>
            <w:r w:rsidR="00C444DE">
              <w:rPr>
                <w:rFonts w:ascii="Times New Roman" w:hAnsi="Times New Roman" w:cs="Times New Roman"/>
              </w:rPr>
              <w:t>1</w:t>
            </w:r>
          </w:p>
        </w:tc>
      </w:tr>
      <w:tr w:rsidR="00933E42" w:rsidRPr="00DF6C74" w:rsidTr="006134E1">
        <w:trPr>
          <w:trHeight w:val="453"/>
        </w:trPr>
        <w:tc>
          <w:tcPr>
            <w:tcW w:w="851" w:type="dxa"/>
          </w:tcPr>
          <w:p w:rsidR="00933E42" w:rsidRPr="00DF6C74" w:rsidRDefault="00933E42" w:rsidP="00A7578A">
            <w:pPr>
              <w:rPr>
                <w:rFonts w:ascii="Times New Roman" w:hAnsi="Times New Roman" w:cs="Times New Roman"/>
                <w:i/>
              </w:rPr>
            </w:pPr>
            <w:r w:rsidRPr="00DF6C74">
              <w:rPr>
                <w:rFonts w:ascii="Times New Roman" w:hAnsi="Times New Roman" w:cs="Times New Roman"/>
                <w:i/>
              </w:rPr>
              <w:t>2.</w:t>
            </w:r>
          </w:p>
        </w:tc>
        <w:tc>
          <w:tcPr>
            <w:tcW w:w="8930" w:type="dxa"/>
            <w:gridSpan w:val="5"/>
          </w:tcPr>
          <w:p w:rsidR="00933E42" w:rsidRPr="00DF6C74" w:rsidRDefault="00933E42" w:rsidP="005F5A8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F6C74">
              <w:rPr>
                <w:rFonts w:ascii="Times New Roman" w:hAnsi="Times New Roman" w:cs="Times New Roman"/>
                <w:i/>
              </w:rPr>
              <w:t>Финансово-хозяйственная деятельность</w:t>
            </w:r>
          </w:p>
        </w:tc>
      </w:tr>
      <w:tr w:rsidR="00C444DE" w:rsidRPr="00DF6C74" w:rsidTr="00DF6C74">
        <w:tc>
          <w:tcPr>
            <w:tcW w:w="851" w:type="dxa"/>
          </w:tcPr>
          <w:p w:rsidR="00C444DE" w:rsidRPr="00DF6C74" w:rsidRDefault="00C444DE" w:rsidP="001A61D7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835" w:type="dxa"/>
          </w:tcPr>
          <w:p w:rsidR="00C444DE" w:rsidRPr="00DF6C74" w:rsidRDefault="00C444DE" w:rsidP="000814B3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Подача заявок на разработку сметной документации</w:t>
            </w:r>
          </w:p>
        </w:tc>
        <w:tc>
          <w:tcPr>
            <w:tcW w:w="1842" w:type="dxa"/>
            <w:gridSpan w:val="2"/>
          </w:tcPr>
          <w:p w:rsidR="00C444DE" w:rsidRDefault="00C444DE">
            <w:r w:rsidRPr="00C05620">
              <w:rPr>
                <w:rFonts w:ascii="Times New Roman" w:eastAsia="Times New Roman" w:hAnsi="Times New Roman" w:cs="Times New Roman"/>
              </w:rPr>
              <w:t>Директор Лысенко Н.Г</w:t>
            </w:r>
          </w:p>
        </w:tc>
        <w:tc>
          <w:tcPr>
            <w:tcW w:w="1843" w:type="dxa"/>
          </w:tcPr>
          <w:p w:rsidR="00C444DE" w:rsidRPr="00DF6C74" w:rsidRDefault="00C444DE" w:rsidP="005F5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444DE" w:rsidRPr="00DF6C74" w:rsidRDefault="00C444DE" w:rsidP="005F5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  <w:r w:rsidRPr="00DF6C74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21</w:t>
            </w:r>
          </w:p>
          <w:p w:rsidR="00C444DE" w:rsidRPr="00DF6C74" w:rsidRDefault="00C444DE" w:rsidP="005F5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44DE" w:rsidRPr="00DF6C74" w:rsidTr="00DF6C74">
        <w:tc>
          <w:tcPr>
            <w:tcW w:w="851" w:type="dxa"/>
          </w:tcPr>
          <w:p w:rsidR="00C444DE" w:rsidRPr="00DF6C74" w:rsidRDefault="00C444DE" w:rsidP="001A61D7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835" w:type="dxa"/>
          </w:tcPr>
          <w:p w:rsidR="00C444DE" w:rsidRPr="00DF6C74" w:rsidRDefault="00C444DE" w:rsidP="000814B3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 xml:space="preserve">Подготовка и корректировка технических </w:t>
            </w:r>
            <w:r w:rsidRPr="00DF6C74">
              <w:rPr>
                <w:rFonts w:ascii="Times New Roman" w:hAnsi="Times New Roman" w:cs="Times New Roman"/>
              </w:rPr>
              <w:lastRenderedPageBreak/>
              <w:t>заданий (наименование проводимых работ)</w:t>
            </w:r>
          </w:p>
        </w:tc>
        <w:tc>
          <w:tcPr>
            <w:tcW w:w="1842" w:type="dxa"/>
            <w:gridSpan w:val="2"/>
          </w:tcPr>
          <w:p w:rsidR="00C444DE" w:rsidRDefault="00C444DE">
            <w:r w:rsidRPr="00C05620">
              <w:rPr>
                <w:rFonts w:ascii="Times New Roman" w:eastAsia="Times New Roman" w:hAnsi="Times New Roman" w:cs="Times New Roman"/>
              </w:rPr>
              <w:lastRenderedPageBreak/>
              <w:t>Директор Лысенко Н.Г</w:t>
            </w:r>
          </w:p>
        </w:tc>
        <w:tc>
          <w:tcPr>
            <w:tcW w:w="1843" w:type="dxa"/>
          </w:tcPr>
          <w:p w:rsidR="00C444DE" w:rsidRPr="00DF6C74" w:rsidRDefault="00C444DE" w:rsidP="005F5A80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 xml:space="preserve">Подача технических </w:t>
            </w:r>
            <w:r w:rsidRPr="00DF6C74">
              <w:rPr>
                <w:rFonts w:ascii="Times New Roman" w:hAnsi="Times New Roman" w:cs="Times New Roman"/>
              </w:rPr>
              <w:lastRenderedPageBreak/>
              <w:t xml:space="preserve">заданий в сметный отдел </w:t>
            </w:r>
            <w:proofErr w:type="spellStart"/>
            <w:r w:rsidRPr="00DF6C74">
              <w:rPr>
                <w:rFonts w:ascii="Times New Roman" w:hAnsi="Times New Roman" w:cs="Times New Roman"/>
              </w:rPr>
              <w:t>УЖККиС</w:t>
            </w:r>
            <w:proofErr w:type="spellEnd"/>
          </w:p>
        </w:tc>
        <w:tc>
          <w:tcPr>
            <w:tcW w:w="2410" w:type="dxa"/>
          </w:tcPr>
          <w:p w:rsidR="00C444DE" w:rsidRPr="00DF6C74" w:rsidRDefault="00C444DE" w:rsidP="00C44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март</w:t>
            </w:r>
            <w:r w:rsidRPr="00DF6C74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21</w:t>
            </w:r>
          </w:p>
          <w:p w:rsidR="00C444DE" w:rsidRPr="00DF6C74" w:rsidRDefault="00C444DE" w:rsidP="005F5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44DE" w:rsidRPr="00DF6C74" w:rsidTr="00DF6C74">
        <w:tc>
          <w:tcPr>
            <w:tcW w:w="851" w:type="dxa"/>
          </w:tcPr>
          <w:p w:rsidR="00C444DE" w:rsidRPr="00DF6C74" w:rsidRDefault="00C444DE" w:rsidP="001A61D7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2835" w:type="dxa"/>
          </w:tcPr>
          <w:p w:rsidR="00C444DE" w:rsidRPr="00DF6C74" w:rsidRDefault="00C444DE" w:rsidP="005C0302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Подготовка проектно-сметной документации для проведения ремонтных работ помещений Центра</w:t>
            </w:r>
          </w:p>
        </w:tc>
        <w:tc>
          <w:tcPr>
            <w:tcW w:w="1842" w:type="dxa"/>
            <w:gridSpan w:val="2"/>
          </w:tcPr>
          <w:p w:rsidR="00C444DE" w:rsidRDefault="00C444DE">
            <w:r w:rsidRPr="00C05620">
              <w:rPr>
                <w:rFonts w:ascii="Times New Roman" w:eastAsia="Times New Roman" w:hAnsi="Times New Roman" w:cs="Times New Roman"/>
              </w:rPr>
              <w:t>Директор Лысенко Н.Г</w:t>
            </w:r>
          </w:p>
        </w:tc>
        <w:tc>
          <w:tcPr>
            <w:tcW w:w="1843" w:type="dxa"/>
          </w:tcPr>
          <w:p w:rsidR="00C444DE" w:rsidRPr="00DF6C74" w:rsidRDefault="00C444DE" w:rsidP="005F5A80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ПСД</w:t>
            </w:r>
          </w:p>
        </w:tc>
        <w:tc>
          <w:tcPr>
            <w:tcW w:w="2410" w:type="dxa"/>
          </w:tcPr>
          <w:p w:rsidR="00C444DE" w:rsidRPr="00DF6C74" w:rsidRDefault="00C444DE" w:rsidP="00C44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  <w:r w:rsidRPr="00DF6C74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21</w:t>
            </w:r>
          </w:p>
          <w:p w:rsidR="00C444DE" w:rsidRPr="00DF6C74" w:rsidRDefault="00C444DE" w:rsidP="005F5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444DE" w:rsidRPr="00DF6C74" w:rsidRDefault="00C444DE" w:rsidP="005F5A8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444DE" w:rsidRPr="00DF6C74" w:rsidTr="00DF6C74">
        <w:tc>
          <w:tcPr>
            <w:tcW w:w="851" w:type="dxa"/>
          </w:tcPr>
          <w:p w:rsidR="00C444DE" w:rsidRPr="00DF6C74" w:rsidRDefault="00C444DE" w:rsidP="00BD3A0A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835" w:type="dxa"/>
          </w:tcPr>
          <w:p w:rsidR="00C444DE" w:rsidRPr="00DF6C74" w:rsidRDefault="00C444DE" w:rsidP="00C444DE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ФХД</w:t>
            </w:r>
          </w:p>
        </w:tc>
        <w:tc>
          <w:tcPr>
            <w:tcW w:w="1842" w:type="dxa"/>
            <w:gridSpan w:val="2"/>
          </w:tcPr>
          <w:p w:rsidR="00C444DE" w:rsidRDefault="00C444DE">
            <w:r w:rsidRPr="00C05620">
              <w:rPr>
                <w:rFonts w:ascii="Times New Roman" w:eastAsia="Times New Roman" w:hAnsi="Times New Roman" w:cs="Times New Roman"/>
              </w:rPr>
              <w:t>Директор Лысенко Н.Г</w:t>
            </w:r>
          </w:p>
        </w:tc>
        <w:tc>
          <w:tcPr>
            <w:tcW w:w="1843" w:type="dxa"/>
          </w:tcPr>
          <w:p w:rsidR="00C444DE" w:rsidRPr="00DF6C74" w:rsidRDefault="00C444DE" w:rsidP="005F5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Расценки и начисления проверены</w:t>
            </w:r>
          </w:p>
        </w:tc>
        <w:tc>
          <w:tcPr>
            <w:tcW w:w="2410" w:type="dxa"/>
          </w:tcPr>
          <w:p w:rsidR="00C444DE" w:rsidRPr="00DF3C70" w:rsidRDefault="00C444DE" w:rsidP="005F5A80">
            <w:pPr>
              <w:jc w:val="center"/>
              <w:rPr>
                <w:rFonts w:ascii="Times New Roman" w:hAnsi="Times New Roman" w:cs="Times New Roman"/>
              </w:rPr>
            </w:pPr>
            <w:r w:rsidRPr="00DF3C70">
              <w:rPr>
                <w:rFonts w:ascii="Times New Roman" w:hAnsi="Times New Roman" w:cs="Times New Roman"/>
              </w:rPr>
              <w:t>До 27.0</w:t>
            </w:r>
            <w:r>
              <w:rPr>
                <w:rFonts w:ascii="Times New Roman" w:hAnsi="Times New Roman" w:cs="Times New Roman"/>
              </w:rPr>
              <w:t>3</w:t>
            </w:r>
            <w:r w:rsidRPr="00DF3C70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C444DE" w:rsidRPr="00DF6C74" w:rsidRDefault="00C444DE" w:rsidP="005F5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выполнено</w:t>
            </w:r>
          </w:p>
        </w:tc>
      </w:tr>
      <w:tr w:rsidR="00134FBC" w:rsidRPr="00DF6C74" w:rsidTr="00DF6C74">
        <w:tc>
          <w:tcPr>
            <w:tcW w:w="851" w:type="dxa"/>
          </w:tcPr>
          <w:p w:rsidR="00134FBC" w:rsidRPr="00DF6C74" w:rsidRDefault="001A61D7" w:rsidP="001A61D7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835" w:type="dxa"/>
          </w:tcPr>
          <w:p w:rsidR="00134FBC" w:rsidRPr="00DF6C74" w:rsidRDefault="00134FBC" w:rsidP="00A90BCA">
            <w:pPr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 xml:space="preserve">Размещение в единой информационной системе  плана </w:t>
            </w:r>
            <w:proofErr w:type="gramStart"/>
            <w:r w:rsidRPr="00DF6C74">
              <w:rPr>
                <w:rFonts w:ascii="Times New Roman" w:eastAsia="Times New Roman" w:hAnsi="Times New Roman" w:cs="Times New Roman"/>
              </w:rPr>
              <w:t>-г</w:t>
            </w:r>
            <w:proofErr w:type="gramEnd"/>
            <w:r w:rsidRPr="00DF6C74">
              <w:rPr>
                <w:rFonts w:ascii="Times New Roman" w:eastAsia="Times New Roman" w:hAnsi="Times New Roman" w:cs="Times New Roman"/>
              </w:rPr>
              <w:t>рафика  работ</w:t>
            </w:r>
          </w:p>
        </w:tc>
        <w:tc>
          <w:tcPr>
            <w:tcW w:w="1842" w:type="dxa"/>
            <w:gridSpan w:val="2"/>
          </w:tcPr>
          <w:p w:rsidR="00134FBC" w:rsidRPr="00DF6C74" w:rsidRDefault="00C444DE" w:rsidP="00A90BC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Нечаева О.О.</w:t>
            </w:r>
          </w:p>
        </w:tc>
        <w:tc>
          <w:tcPr>
            <w:tcW w:w="1843" w:type="dxa"/>
          </w:tcPr>
          <w:p w:rsidR="00DF3C70" w:rsidRPr="00DF6C74" w:rsidRDefault="00DF3C70" w:rsidP="005F5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34FBC" w:rsidRPr="00DF6C74" w:rsidRDefault="00C444DE" w:rsidP="00DF3C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01.04.21</w:t>
            </w:r>
          </w:p>
        </w:tc>
      </w:tr>
      <w:tr w:rsidR="00C444DE" w:rsidRPr="00DF6C74" w:rsidTr="00DF6C74">
        <w:tc>
          <w:tcPr>
            <w:tcW w:w="851" w:type="dxa"/>
          </w:tcPr>
          <w:p w:rsidR="00C444DE" w:rsidRPr="00DF6C74" w:rsidRDefault="00C444DE" w:rsidP="00BD3A0A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2835" w:type="dxa"/>
          </w:tcPr>
          <w:p w:rsidR="00C444DE" w:rsidRPr="00DF6C74" w:rsidRDefault="00C444DE" w:rsidP="00134FB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F6C74">
              <w:rPr>
                <w:rFonts w:ascii="Times New Roman" w:eastAsia="Times New Roman" w:hAnsi="Times New Roman" w:cs="Times New Roman"/>
                <w:color w:val="000000"/>
              </w:rPr>
              <w:t>Торги (</w:t>
            </w:r>
            <w:proofErr w:type="spellStart"/>
            <w:r w:rsidRPr="00DF6C74">
              <w:rPr>
                <w:rFonts w:ascii="Times New Roman" w:eastAsia="Times New Roman" w:hAnsi="Times New Roman" w:cs="Times New Roman"/>
                <w:color w:val="000000"/>
              </w:rPr>
              <w:t>электр</w:t>
            </w:r>
            <w:proofErr w:type="gramStart"/>
            <w:r w:rsidRPr="00DF6C74">
              <w:rPr>
                <w:rFonts w:ascii="Times New Roman" w:eastAsia="Times New Roman" w:hAnsi="Times New Roman" w:cs="Times New Roman"/>
                <w:color w:val="000000"/>
              </w:rPr>
              <w:t>.а</w:t>
            </w:r>
            <w:proofErr w:type="gramEnd"/>
            <w:r w:rsidRPr="00DF6C74">
              <w:rPr>
                <w:rFonts w:ascii="Times New Roman" w:eastAsia="Times New Roman" w:hAnsi="Times New Roman" w:cs="Times New Roman"/>
                <w:color w:val="000000"/>
              </w:rPr>
              <w:t>укцион</w:t>
            </w:r>
            <w:proofErr w:type="spellEnd"/>
            <w:r w:rsidRPr="00DF6C7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F6C74">
              <w:rPr>
                <w:rFonts w:ascii="Times New Roman" w:eastAsia="Times New Roman" w:hAnsi="Times New Roman" w:cs="Times New Roman"/>
                <w:color w:val="000000"/>
              </w:rPr>
              <w:t>электр.магазин</w:t>
            </w:r>
            <w:proofErr w:type="spellEnd"/>
            <w:r w:rsidRPr="00DF6C74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</w:p>
          <w:p w:rsidR="00C444DE" w:rsidRPr="00DF6C74" w:rsidRDefault="00C444DE" w:rsidP="00134FB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C444DE" w:rsidRDefault="00C444DE">
            <w:r w:rsidRPr="00B8312D">
              <w:rPr>
                <w:rFonts w:ascii="Times New Roman" w:eastAsia="Times New Roman" w:hAnsi="Times New Roman" w:cs="Times New Roman"/>
              </w:rPr>
              <w:t>Директор Лысенко Н.Г</w:t>
            </w:r>
          </w:p>
        </w:tc>
        <w:tc>
          <w:tcPr>
            <w:tcW w:w="1843" w:type="dxa"/>
          </w:tcPr>
          <w:p w:rsidR="00C444DE" w:rsidRPr="00DF6C74" w:rsidRDefault="00C444DE" w:rsidP="005F5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в электронном магазине</w:t>
            </w:r>
          </w:p>
        </w:tc>
        <w:tc>
          <w:tcPr>
            <w:tcW w:w="2410" w:type="dxa"/>
          </w:tcPr>
          <w:p w:rsidR="00C444DE" w:rsidRPr="00DF3C70" w:rsidRDefault="00C444DE" w:rsidP="005F5A80">
            <w:pPr>
              <w:jc w:val="center"/>
              <w:rPr>
                <w:rFonts w:ascii="Times New Roman" w:hAnsi="Times New Roman" w:cs="Times New Roman"/>
              </w:rPr>
            </w:pPr>
            <w:r w:rsidRPr="00DF3C70">
              <w:rPr>
                <w:rFonts w:ascii="Times New Roman" w:hAnsi="Times New Roman" w:cs="Times New Roman"/>
              </w:rPr>
              <w:t>22.05.202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C444DE" w:rsidRPr="00DF3C70" w:rsidRDefault="00C444DE" w:rsidP="005F5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4DE" w:rsidRPr="00DF6C74" w:rsidTr="00DF6C74">
        <w:tc>
          <w:tcPr>
            <w:tcW w:w="851" w:type="dxa"/>
          </w:tcPr>
          <w:p w:rsidR="00C444DE" w:rsidRPr="00DF6C74" w:rsidRDefault="00C444DE" w:rsidP="00BD3A0A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2835" w:type="dxa"/>
          </w:tcPr>
          <w:p w:rsidR="00C444DE" w:rsidRPr="00DF6C74" w:rsidRDefault="00C444DE" w:rsidP="00A90BCA">
            <w:pPr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  <w:color w:val="000000"/>
              </w:rPr>
              <w:t>Заключение контракта</w:t>
            </w:r>
          </w:p>
        </w:tc>
        <w:tc>
          <w:tcPr>
            <w:tcW w:w="1842" w:type="dxa"/>
            <w:gridSpan w:val="2"/>
          </w:tcPr>
          <w:p w:rsidR="00C444DE" w:rsidRDefault="00C444DE">
            <w:r w:rsidRPr="00B8312D">
              <w:rPr>
                <w:rFonts w:ascii="Times New Roman" w:eastAsia="Times New Roman" w:hAnsi="Times New Roman" w:cs="Times New Roman"/>
              </w:rPr>
              <w:t>Директор Лысенко Н.Г</w:t>
            </w:r>
          </w:p>
        </w:tc>
        <w:tc>
          <w:tcPr>
            <w:tcW w:w="1843" w:type="dxa"/>
          </w:tcPr>
          <w:p w:rsidR="00C444DE" w:rsidRPr="00DF6C74" w:rsidRDefault="00C444DE" w:rsidP="005F5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контракт</w:t>
            </w:r>
          </w:p>
        </w:tc>
        <w:tc>
          <w:tcPr>
            <w:tcW w:w="2410" w:type="dxa"/>
          </w:tcPr>
          <w:p w:rsidR="00C444DE" w:rsidRPr="00DF3C70" w:rsidRDefault="00C444DE" w:rsidP="005F5A80">
            <w:pPr>
              <w:jc w:val="center"/>
              <w:rPr>
                <w:rFonts w:ascii="Times New Roman" w:hAnsi="Times New Roman" w:cs="Times New Roman"/>
              </w:rPr>
            </w:pPr>
            <w:r w:rsidRPr="00DF3C70">
              <w:rPr>
                <w:rFonts w:ascii="Times New Roman" w:hAnsi="Times New Roman" w:cs="Times New Roman"/>
              </w:rPr>
              <w:t>27.0</w:t>
            </w:r>
            <w:r>
              <w:rPr>
                <w:rFonts w:ascii="Times New Roman" w:hAnsi="Times New Roman" w:cs="Times New Roman"/>
              </w:rPr>
              <w:t>3</w:t>
            </w:r>
            <w:r w:rsidRPr="00DF3C7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C444DE" w:rsidRPr="00DF6C74" w:rsidRDefault="00C444DE" w:rsidP="00C444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Июнь </w:t>
            </w:r>
            <w:r w:rsidRPr="00DF3C7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34FBC" w:rsidRPr="00DF6C74" w:rsidTr="00DF6C74">
        <w:tc>
          <w:tcPr>
            <w:tcW w:w="851" w:type="dxa"/>
          </w:tcPr>
          <w:p w:rsidR="00134FBC" w:rsidRPr="00DF6C74" w:rsidRDefault="001A61D7" w:rsidP="00BD3A0A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2835" w:type="dxa"/>
          </w:tcPr>
          <w:p w:rsidR="00134FBC" w:rsidRPr="00DF6C74" w:rsidRDefault="00134FBC" w:rsidP="00A90BC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F6C74">
              <w:rPr>
                <w:rFonts w:ascii="Times New Roman" w:eastAsia="Times New Roman" w:hAnsi="Times New Roman" w:cs="Times New Roman"/>
                <w:color w:val="000000"/>
              </w:rPr>
              <w:t>Размещение на сайте сообщения о заключении контракта</w:t>
            </w:r>
          </w:p>
        </w:tc>
        <w:tc>
          <w:tcPr>
            <w:tcW w:w="1842" w:type="dxa"/>
            <w:gridSpan w:val="2"/>
          </w:tcPr>
          <w:p w:rsidR="00134FBC" w:rsidRPr="00DF6C74" w:rsidRDefault="00C444DE" w:rsidP="00A90BC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Нечаева О.О.</w:t>
            </w:r>
            <w:r w:rsidR="00DF3C7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34FBC" w:rsidRPr="00DF6C74" w:rsidRDefault="00DF3C70" w:rsidP="005F5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134FBC" w:rsidRPr="00DF6C74" w:rsidRDefault="00DF3C70" w:rsidP="005F5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34FBC" w:rsidRPr="00DF6C74" w:rsidTr="00DF6C74">
        <w:tc>
          <w:tcPr>
            <w:tcW w:w="851" w:type="dxa"/>
          </w:tcPr>
          <w:p w:rsidR="00134FBC" w:rsidRPr="00DF6C74" w:rsidRDefault="001A61D7" w:rsidP="00BD3A0A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2835" w:type="dxa"/>
          </w:tcPr>
          <w:p w:rsidR="00134FBC" w:rsidRPr="00DF6C74" w:rsidRDefault="00134FBC" w:rsidP="00A90BCA">
            <w:pPr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  <w:color w:val="000000"/>
              </w:rPr>
              <w:t>Ремонтные работы</w:t>
            </w:r>
            <w:r w:rsidR="001A61D7" w:rsidRPr="00DF6C74">
              <w:rPr>
                <w:rFonts w:ascii="Times New Roman" w:hAnsi="Times New Roman"/>
                <w:color w:val="000000"/>
              </w:rPr>
              <w:t xml:space="preserve"> (с направлением фотоотчета в УО)</w:t>
            </w:r>
          </w:p>
        </w:tc>
        <w:tc>
          <w:tcPr>
            <w:tcW w:w="1842" w:type="dxa"/>
            <w:gridSpan w:val="2"/>
          </w:tcPr>
          <w:p w:rsidR="00134FBC" w:rsidRPr="00DF6C74" w:rsidRDefault="00C444DE" w:rsidP="00A90BC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 Лысенко Н.Г</w:t>
            </w:r>
          </w:p>
        </w:tc>
        <w:tc>
          <w:tcPr>
            <w:tcW w:w="1843" w:type="dxa"/>
          </w:tcPr>
          <w:p w:rsidR="00134FBC" w:rsidRPr="00DF6C74" w:rsidRDefault="00134FBC" w:rsidP="005F5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34FBC" w:rsidRPr="00DF3C70" w:rsidRDefault="00DF3C70" w:rsidP="00C444DE">
            <w:pPr>
              <w:jc w:val="center"/>
              <w:rPr>
                <w:rFonts w:ascii="Times New Roman" w:hAnsi="Times New Roman" w:cs="Times New Roman"/>
              </w:rPr>
            </w:pPr>
            <w:r w:rsidRPr="00DF3C70">
              <w:rPr>
                <w:rFonts w:ascii="Times New Roman" w:hAnsi="Times New Roman" w:cs="Times New Roman"/>
              </w:rPr>
              <w:t>До 31.0</w:t>
            </w:r>
            <w:r w:rsidR="00C444DE">
              <w:rPr>
                <w:rFonts w:ascii="Times New Roman" w:hAnsi="Times New Roman" w:cs="Times New Roman"/>
              </w:rPr>
              <w:t>6</w:t>
            </w:r>
            <w:r w:rsidRPr="00DF3C70">
              <w:rPr>
                <w:rFonts w:ascii="Times New Roman" w:hAnsi="Times New Roman" w:cs="Times New Roman"/>
              </w:rPr>
              <w:t>.202</w:t>
            </w:r>
            <w:r w:rsidR="00C444DE">
              <w:rPr>
                <w:rFonts w:ascii="Times New Roman" w:hAnsi="Times New Roman" w:cs="Times New Roman"/>
              </w:rPr>
              <w:t>1</w:t>
            </w:r>
          </w:p>
        </w:tc>
      </w:tr>
      <w:tr w:rsidR="00134FBC" w:rsidRPr="00DF6C74" w:rsidTr="00DF6C74">
        <w:tc>
          <w:tcPr>
            <w:tcW w:w="851" w:type="dxa"/>
          </w:tcPr>
          <w:p w:rsidR="00134FBC" w:rsidRPr="00DF6C74" w:rsidRDefault="001A61D7" w:rsidP="00BD3A0A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2835" w:type="dxa"/>
          </w:tcPr>
          <w:p w:rsidR="00134FBC" w:rsidRPr="00DF6C74" w:rsidRDefault="00134FBC" w:rsidP="00A90BC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F6C74">
              <w:rPr>
                <w:rFonts w:ascii="Times New Roman" w:eastAsia="Times New Roman" w:hAnsi="Times New Roman" w:cs="Times New Roman"/>
                <w:color w:val="000000"/>
              </w:rPr>
              <w:t>Технический контроль выполнения ремонтных работ</w:t>
            </w:r>
            <w:r w:rsidRPr="00DF6C74">
              <w:rPr>
                <w:rFonts w:ascii="Times New Roman" w:hAnsi="Times New Roman"/>
                <w:color w:val="000000"/>
              </w:rPr>
              <w:t xml:space="preserve"> (по согласованию с УО)</w:t>
            </w:r>
          </w:p>
        </w:tc>
        <w:tc>
          <w:tcPr>
            <w:tcW w:w="1842" w:type="dxa"/>
            <w:gridSpan w:val="2"/>
          </w:tcPr>
          <w:p w:rsidR="00134FBC" w:rsidRPr="00DF6C74" w:rsidRDefault="00134FBC" w:rsidP="00A90B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134FBC" w:rsidRPr="00DF6C74" w:rsidRDefault="00134FBC" w:rsidP="005F5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34FBC" w:rsidRPr="00DF6C74" w:rsidRDefault="00134FBC" w:rsidP="005F5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4FBC" w:rsidRPr="00DF6C74" w:rsidTr="00DF6C74">
        <w:tc>
          <w:tcPr>
            <w:tcW w:w="851" w:type="dxa"/>
          </w:tcPr>
          <w:p w:rsidR="00134FBC" w:rsidRPr="00DF6C74" w:rsidRDefault="001A61D7" w:rsidP="00BD3A0A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2835" w:type="dxa"/>
          </w:tcPr>
          <w:p w:rsidR="00134FBC" w:rsidRPr="00DF6C74" w:rsidRDefault="00134FBC" w:rsidP="00A90BC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F6C74">
              <w:rPr>
                <w:rFonts w:ascii="Times New Roman" w:eastAsia="Times New Roman" w:hAnsi="Times New Roman" w:cs="Times New Roman"/>
                <w:color w:val="000000"/>
              </w:rPr>
              <w:t>Подписание акта выполненных работ</w:t>
            </w:r>
          </w:p>
        </w:tc>
        <w:tc>
          <w:tcPr>
            <w:tcW w:w="1842" w:type="dxa"/>
            <w:gridSpan w:val="2"/>
          </w:tcPr>
          <w:p w:rsidR="00134FBC" w:rsidRPr="00DF6C74" w:rsidRDefault="00C444DE" w:rsidP="00A90BC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 Лысенко Н.Г</w:t>
            </w:r>
          </w:p>
        </w:tc>
        <w:tc>
          <w:tcPr>
            <w:tcW w:w="1843" w:type="dxa"/>
          </w:tcPr>
          <w:p w:rsidR="00134FBC" w:rsidRPr="00DF6C74" w:rsidRDefault="00134FBC" w:rsidP="005F5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34FBC" w:rsidRPr="00DF3C70" w:rsidRDefault="00DF3C70" w:rsidP="005F5A80">
            <w:pPr>
              <w:jc w:val="center"/>
              <w:rPr>
                <w:rFonts w:ascii="Times New Roman" w:hAnsi="Times New Roman" w:cs="Times New Roman"/>
              </w:rPr>
            </w:pPr>
            <w:r w:rsidRPr="00DF3C70">
              <w:rPr>
                <w:rFonts w:ascii="Times New Roman" w:hAnsi="Times New Roman" w:cs="Times New Roman"/>
              </w:rPr>
              <w:t xml:space="preserve">В течение 10 </w:t>
            </w:r>
            <w:r>
              <w:rPr>
                <w:rFonts w:ascii="Times New Roman" w:hAnsi="Times New Roman" w:cs="Times New Roman"/>
              </w:rPr>
              <w:t xml:space="preserve">рабочих </w:t>
            </w:r>
            <w:r w:rsidRPr="00DF3C70">
              <w:rPr>
                <w:rFonts w:ascii="Times New Roman" w:hAnsi="Times New Roman" w:cs="Times New Roman"/>
              </w:rPr>
              <w:t>дней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34FBC" w:rsidRPr="00DF6C74" w:rsidTr="00DF6C74">
        <w:tc>
          <w:tcPr>
            <w:tcW w:w="851" w:type="dxa"/>
          </w:tcPr>
          <w:p w:rsidR="00134FBC" w:rsidRPr="00DF6C74" w:rsidRDefault="001A61D7" w:rsidP="00BD3A0A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2835" w:type="dxa"/>
          </w:tcPr>
          <w:p w:rsidR="00134FBC" w:rsidRPr="00DF6C74" w:rsidRDefault="00134FBC" w:rsidP="00A90BC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F6C74">
              <w:rPr>
                <w:rFonts w:ascii="Times New Roman" w:eastAsia="Times New Roman" w:hAnsi="Times New Roman" w:cs="Times New Roman"/>
                <w:color w:val="000000"/>
              </w:rPr>
              <w:t>Заявка в ЦООО на выделение денежных средств</w:t>
            </w:r>
          </w:p>
        </w:tc>
        <w:tc>
          <w:tcPr>
            <w:tcW w:w="1842" w:type="dxa"/>
            <w:gridSpan w:val="2"/>
          </w:tcPr>
          <w:p w:rsidR="00134FBC" w:rsidRPr="00DF6C74" w:rsidRDefault="00C444DE" w:rsidP="00A90BC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 Лысенко Н.Г</w:t>
            </w:r>
          </w:p>
        </w:tc>
        <w:tc>
          <w:tcPr>
            <w:tcW w:w="1843" w:type="dxa"/>
          </w:tcPr>
          <w:p w:rsidR="00134FBC" w:rsidRPr="00DF6C74" w:rsidRDefault="00134FBC" w:rsidP="005F5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34FBC" w:rsidRPr="006B5782" w:rsidRDefault="006B5782" w:rsidP="005F5A80">
            <w:pPr>
              <w:jc w:val="center"/>
              <w:rPr>
                <w:rFonts w:ascii="Times New Roman" w:hAnsi="Times New Roman" w:cs="Times New Roman"/>
              </w:rPr>
            </w:pPr>
            <w:r w:rsidRPr="006B5782">
              <w:rPr>
                <w:rFonts w:ascii="Times New Roman" w:hAnsi="Times New Roman" w:cs="Times New Roman"/>
              </w:rPr>
              <w:t>В день подписания акта выполненных работ</w:t>
            </w:r>
          </w:p>
        </w:tc>
      </w:tr>
      <w:tr w:rsidR="00134FBC" w:rsidRPr="00DF6C74" w:rsidTr="00DF6C74">
        <w:tc>
          <w:tcPr>
            <w:tcW w:w="851" w:type="dxa"/>
          </w:tcPr>
          <w:p w:rsidR="00134FBC" w:rsidRPr="00DF6C74" w:rsidRDefault="001A61D7" w:rsidP="00BD3A0A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2835" w:type="dxa"/>
          </w:tcPr>
          <w:p w:rsidR="00134FBC" w:rsidRPr="00DF6C74" w:rsidRDefault="00134FBC" w:rsidP="00A90BC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F6C74">
              <w:rPr>
                <w:rFonts w:ascii="Times New Roman" w:eastAsia="Times New Roman" w:hAnsi="Times New Roman" w:cs="Times New Roman"/>
                <w:color w:val="000000"/>
              </w:rPr>
              <w:t>Оплата выполненных работ по контракту</w:t>
            </w:r>
          </w:p>
        </w:tc>
        <w:tc>
          <w:tcPr>
            <w:tcW w:w="1842" w:type="dxa"/>
            <w:gridSpan w:val="2"/>
          </w:tcPr>
          <w:p w:rsidR="00134FBC" w:rsidRPr="00DF6C74" w:rsidRDefault="00C444DE" w:rsidP="00A90BC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 Лысенко Н.Г</w:t>
            </w:r>
          </w:p>
        </w:tc>
        <w:tc>
          <w:tcPr>
            <w:tcW w:w="1843" w:type="dxa"/>
          </w:tcPr>
          <w:p w:rsidR="00134FBC" w:rsidRPr="00DF6C74" w:rsidRDefault="00134FBC" w:rsidP="005F5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34FBC" w:rsidRPr="006B5782" w:rsidRDefault="006B5782" w:rsidP="00C444DE">
            <w:pPr>
              <w:jc w:val="center"/>
              <w:rPr>
                <w:rFonts w:ascii="Times New Roman" w:hAnsi="Times New Roman" w:cs="Times New Roman"/>
              </w:rPr>
            </w:pPr>
            <w:r w:rsidRPr="006B5782">
              <w:rPr>
                <w:rFonts w:ascii="Times New Roman" w:hAnsi="Times New Roman" w:cs="Times New Roman"/>
              </w:rPr>
              <w:t>В течение 30 дней с момента подписания акта выполненных работ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34FBC" w:rsidRPr="00DF6C74" w:rsidTr="00DF6C74">
        <w:tc>
          <w:tcPr>
            <w:tcW w:w="851" w:type="dxa"/>
          </w:tcPr>
          <w:p w:rsidR="00134FBC" w:rsidRPr="00DF6C74" w:rsidRDefault="00134FBC" w:rsidP="001A61D7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2.</w:t>
            </w:r>
            <w:r w:rsidR="001A61D7" w:rsidRPr="00DF6C74">
              <w:rPr>
                <w:rFonts w:ascii="Times New Roman" w:hAnsi="Times New Roman" w:cs="Times New Roman"/>
              </w:rPr>
              <w:t>15</w:t>
            </w:r>
            <w:r w:rsidRPr="00DF6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134FBC" w:rsidRPr="00DF6C74" w:rsidRDefault="00134FBC" w:rsidP="00BF12FE">
            <w:pPr>
              <w:pStyle w:val="a8"/>
              <w:tabs>
                <w:tab w:val="left" w:pos="600"/>
              </w:tabs>
              <w:ind w:left="0"/>
              <w:rPr>
                <w:sz w:val="22"/>
                <w:szCs w:val="22"/>
              </w:rPr>
            </w:pPr>
            <w:r w:rsidRPr="00DF6C74">
              <w:rPr>
                <w:sz w:val="22"/>
                <w:szCs w:val="22"/>
              </w:rPr>
              <w:t xml:space="preserve">Формирование перечня необходимой мебели для оснащения «Точки роста» </w:t>
            </w:r>
          </w:p>
          <w:p w:rsidR="00134FBC" w:rsidRPr="00DF6C74" w:rsidRDefault="00134FBC" w:rsidP="005C0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134FBC" w:rsidRPr="00DF6C74" w:rsidRDefault="00C444DE" w:rsidP="00BD3A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Падина И.В.</w:t>
            </w:r>
          </w:p>
        </w:tc>
        <w:tc>
          <w:tcPr>
            <w:tcW w:w="1843" w:type="dxa"/>
          </w:tcPr>
          <w:p w:rsidR="00134FBC" w:rsidRPr="00DF6C74" w:rsidRDefault="00134FBC" w:rsidP="005F5A80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перечень</w:t>
            </w:r>
          </w:p>
        </w:tc>
        <w:tc>
          <w:tcPr>
            <w:tcW w:w="2410" w:type="dxa"/>
          </w:tcPr>
          <w:p w:rsidR="00134FBC" w:rsidRDefault="006B5782" w:rsidP="005F5A80">
            <w:pPr>
              <w:jc w:val="center"/>
              <w:rPr>
                <w:rFonts w:ascii="Times New Roman" w:hAnsi="Times New Roman" w:cs="Times New Roman"/>
              </w:rPr>
            </w:pPr>
            <w:r w:rsidRPr="006B5782">
              <w:rPr>
                <w:rFonts w:ascii="Times New Roman" w:hAnsi="Times New Roman" w:cs="Times New Roman"/>
              </w:rPr>
              <w:t>06.0</w:t>
            </w:r>
            <w:r w:rsidR="00C444DE">
              <w:rPr>
                <w:rFonts w:ascii="Times New Roman" w:hAnsi="Times New Roman" w:cs="Times New Roman"/>
              </w:rPr>
              <w:t>4</w:t>
            </w:r>
            <w:r w:rsidRPr="006B5782">
              <w:rPr>
                <w:rFonts w:ascii="Times New Roman" w:hAnsi="Times New Roman" w:cs="Times New Roman"/>
              </w:rPr>
              <w:t>.202</w:t>
            </w:r>
            <w:r w:rsidR="00C444DE">
              <w:rPr>
                <w:rFonts w:ascii="Times New Roman" w:hAnsi="Times New Roman" w:cs="Times New Roman"/>
              </w:rPr>
              <w:t>1</w:t>
            </w:r>
          </w:p>
          <w:p w:rsidR="006B5782" w:rsidRPr="006B5782" w:rsidRDefault="006B5782" w:rsidP="005F5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44DE" w:rsidRPr="00DF6C74" w:rsidTr="00DF6C74">
        <w:tc>
          <w:tcPr>
            <w:tcW w:w="851" w:type="dxa"/>
          </w:tcPr>
          <w:p w:rsidR="00C444DE" w:rsidRPr="00DF6C74" w:rsidRDefault="00C444DE" w:rsidP="00BD3A0A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2.16.</w:t>
            </w:r>
          </w:p>
        </w:tc>
        <w:tc>
          <w:tcPr>
            <w:tcW w:w="2835" w:type="dxa"/>
          </w:tcPr>
          <w:p w:rsidR="00C444DE" w:rsidRPr="00DF6C74" w:rsidRDefault="00C444DE" w:rsidP="00BF12FE">
            <w:pPr>
              <w:pStyle w:val="a8"/>
              <w:tabs>
                <w:tab w:val="left" w:pos="600"/>
              </w:tabs>
              <w:ind w:left="0"/>
              <w:rPr>
                <w:sz w:val="22"/>
                <w:szCs w:val="22"/>
              </w:rPr>
            </w:pPr>
            <w:r w:rsidRPr="00DF6C74">
              <w:rPr>
                <w:sz w:val="22"/>
                <w:szCs w:val="22"/>
              </w:rPr>
              <w:t>Закупка необходимой мебели</w:t>
            </w:r>
          </w:p>
        </w:tc>
        <w:tc>
          <w:tcPr>
            <w:tcW w:w="1842" w:type="dxa"/>
            <w:gridSpan w:val="2"/>
          </w:tcPr>
          <w:p w:rsidR="00C444DE" w:rsidRDefault="00C444DE">
            <w:r w:rsidRPr="00791CB1">
              <w:rPr>
                <w:rFonts w:ascii="Times New Roman" w:eastAsia="Times New Roman" w:hAnsi="Times New Roman" w:cs="Times New Roman"/>
              </w:rPr>
              <w:t>Директор Лысенко Н.Г</w:t>
            </w:r>
          </w:p>
        </w:tc>
        <w:tc>
          <w:tcPr>
            <w:tcW w:w="1843" w:type="dxa"/>
          </w:tcPr>
          <w:p w:rsidR="00C444DE" w:rsidRPr="00DF6C74" w:rsidRDefault="00C444DE" w:rsidP="005F5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Мебель поставлена</w:t>
            </w:r>
          </w:p>
        </w:tc>
        <w:tc>
          <w:tcPr>
            <w:tcW w:w="2410" w:type="dxa"/>
          </w:tcPr>
          <w:p w:rsidR="00C444DE" w:rsidRPr="00DF6C74" w:rsidRDefault="00C444DE" w:rsidP="00C44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28.05-31.08.2021</w:t>
            </w:r>
          </w:p>
        </w:tc>
      </w:tr>
      <w:tr w:rsidR="00C444DE" w:rsidRPr="00DF6C74" w:rsidTr="00DF6C74">
        <w:tc>
          <w:tcPr>
            <w:tcW w:w="851" w:type="dxa"/>
          </w:tcPr>
          <w:p w:rsidR="00C444DE" w:rsidRPr="00DF6C74" w:rsidRDefault="00C444DE" w:rsidP="00BD3A0A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2.17.</w:t>
            </w:r>
          </w:p>
        </w:tc>
        <w:tc>
          <w:tcPr>
            <w:tcW w:w="2835" w:type="dxa"/>
          </w:tcPr>
          <w:p w:rsidR="00C444DE" w:rsidRPr="00DF6C74" w:rsidRDefault="00C444DE" w:rsidP="00D47113">
            <w:pPr>
              <w:pStyle w:val="a8"/>
              <w:tabs>
                <w:tab w:val="left" w:pos="600"/>
              </w:tabs>
              <w:ind w:left="0"/>
              <w:rPr>
                <w:sz w:val="22"/>
                <w:szCs w:val="22"/>
              </w:rPr>
            </w:pPr>
            <w:r w:rsidRPr="00DF6C74">
              <w:rPr>
                <w:sz w:val="22"/>
                <w:szCs w:val="22"/>
              </w:rPr>
              <w:t>Формирование перечня элементов фирменного стиля</w:t>
            </w:r>
          </w:p>
        </w:tc>
        <w:tc>
          <w:tcPr>
            <w:tcW w:w="1842" w:type="dxa"/>
            <w:gridSpan w:val="2"/>
          </w:tcPr>
          <w:p w:rsidR="00C444DE" w:rsidRDefault="00C444DE">
            <w:r w:rsidRPr="00791CB1">
              <w:rPr>
                <w:rFonts w:ascii="Times New Roman" w:eastAsia="Times New Roman" w:hAnsi="Times New Roman" w:cs="Times New Roman"/>
              </w:rPr>
              <w:t>Директор Лысенко Н.Г</w:t>
            </w:r>
          </w:p>
        </w:tc>
        <w:tc>
          <w:tcPr>
            <w:tcW w:w="1843" w:type="dxa"/>
          </w:tcPr>
          <w:p w:rsidR="00C444DE" w:rsidRPr="00DF6C74" w:rsidRDefault="00C444DE" w:rsidP="005F5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444DE" w:rsidRPr="00DF6C74" w:rsidRDefault="00C444DE" w:rsidP="00C444DE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До 15 июня 202</w:t>
            </w:r>
            <w:r>
              <w:rPr>
                <w:rFonts w:ascii="Times New Roman" w:hAnsi="Times New Roman" w:cs="Times New Roman"/>
              </w:rPr>
              <w:t>1</w:t>
            </w:r>
            <w:r w:rsidRPr="00DF6C74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C444DE" w:rsidRPr="00DF6C74" w:rsidTr="00DF6C74">
        <w:tc>
          <w:tcPr>
            <w:tcW w:w="851" w:type="dxa"/>
          </w:tcPr>
          <w:p w:rsidR="00C444DE" w:rsidRPr="00DF6C74" w:rsidRDefault="00C444DE" w:rsidP="00BF12FE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2.18.</w:t>
            </w:r>
          </w:p>
        </w:tc>
        <w:tc>
          <w:tcPr>
            <w:tcW w:w="2835" w:type="dxa"/>
          </w:tcPr>
          <w:p w:rsidR="00C444DE" w:rsidRPr="00DF6C74" w:rsidRDefault="00C444DE" w:rsidP="005C0302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Закупка элементов фирменного стиля</w:t>
            </w:r>
          </w:p>
        </w:tc>
        <w:tc>
          <w:tcPr>
            <w:tcW w:w="1842" w:type="dxa"/>
            <w:gridSpan w:val="2"/>
          </w:tcPr>
          <w:p w:rsidR="00C444DE" w:rsidRDefault="00C444DE">
            <w:r w:rsidRPr="00791CB1">
              <w:rPr>
                <w:rFonts w:ascii="Times New Roman" w:eastAsia="Times New Roman" w:hAnsi="Times New Roman" w:cs="Times New Roman"/>
              </w:rPr>
              <w:t>Директор Лысенко Н.Г</w:t>
            </w:r>
          </w:p>
        </w:tc>
        <w:tc>
          <w:tcPr>
            <w:tcW w:w="1843" w:type="dxa"/>
          </w:tcPr>
          <w:p w:rsidR="00C444DE" w:rsidRPr="00DF6C74" w:rsidRDefault="00C444DE" w:rsidP="005F5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444DE" w:rsidRPr="00DF6C74" w:rsidRDefault="00C444DE" w:rsidP="00C44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 июля 2021</w:t>
            </w:r>
          </w:p>
        </w:tc>
      </w:tr>
      <w:tr w:rsidR="00C444DE" w:rsidRPr="00DF6C74" w:rsidTr="00DF6C74">
        <w:tc>
          <w:tcPr>
            <w:tcW w:w="851" w:type="dxa"/>
          </w:tcPr>
          <w:p w:rsidR="00C444DE" w:rsidRPr="00DF6C74" w:rsidRDefault="00C444DE" w:rsidP="00BD3A0A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2.19.</w:t>
            </w:r>
          </w:p>
        </w:tc>
        <w:tc>
          <w:tcPr>
            <w:tcW w:w="2835" w:type="dxa"/>
          </w:tcPr>
          <w:p w:rsidR="00C444DE" w:rsidRPr="00DF6C74" w:rsidRDefault="00C444DE" w:rsidP="00BD3A0A">
            <w:pPr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>Получение и наладка оборудования</w:t>
            </w:r>
          </w:p>
          <w:p w:rsidR="00C444DE" w:rsidRPr="00DF6C74" w:rsidRDefault="00C444DE" w:rsidP="00BD3A0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C444DE" w:rsidRDefault="00C444DE">
            <w:r w:rsidRPr="00791CB1">
              <w:rPr>
                <w:rFonts w:ascii="Times New Roman" w:eastAsia="Times New Roman" w:hAnsi="Times New Roman" w:cs="Times New Roman"/>
              </w:rPr>
              <w:t>Директор Лысенко Н.Г</w:t>
            </w:r>
          </w:p>
        </w:tc>
        <w:tc>
          <w:tcPr>
            <w:tcW w:w="1843" w:type="dxa"/>
          </w:tcPr>
          <w:p w:rsidR="00C444DE" w:rsidRPr="00DF6C74" w:rsidRDefault="00C444DE" w:rsidP="005F5A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C444DE" w:rsidRPr="00DF6C74" w:rsidRDefault="00C444DE" w:rsidP="00C444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>август 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DF6C74">
              <w:rPr>
                <w:rFonts w:ascii="Times New Roman" w:eastAsia="Times New Roman" w:hAnsi="Times New Roman" w:cs="Times New Roman"/>
              </w:rPr>
              <w:t xml:space="preserve">  года</w:t>
            </w:r>
          </w:p>
        </w:tc>
      </w:tr>
      <w:tr w:rsidR="00134FBC" w:rsidRPr="00DF6C74" w:rsidTr="006134E1">
        <w:trPr>
          <w:trHeight w:val="483"/>
        </w:trPr>
        <w:tc>
          <w:tcPr>
            <w:tcW w:w="851" w:type="dxa"/>
          </w:tcPr>
          <w:p w:rsidR="00134FBC" w:rsidRPr="00DF6C74" w:rsidRDefault="00134FBC" w:rsidP="00BD3A0A">
            <w:pPr>
              <w:rPr>
                <w:rFonts w:ascii="Times New Roman" w:hAnsi="Times New Roman" w:cs="Times New Roman"/>
                <w:i/>
              </w:rPr>
            </w:pPr>
            <w:r w:rsidRPr="00DF6C74">
              <w:rPr>
                <w:rFonts w:ascii="Times New Roman" w:hAnsi="Times New Roman" w:cs="Times New Roman"/>
                <w:i/>
              </w:rPr>
              <w:t>3.</w:t>
            </w:r>
          </w:p>
        </w:tc>
        <w:tc>
          <w:tcPr>
            <w:tcW w:w="8930" w:type="dxa"/>
            <w:gridSpan w:val="5"/>
          </w:tcPr>
          <w:p w:rsidR="00134FBC" w:rsidRPr="00DF6C74" w:rsidRDefault="00134FBC" w:rsidP="005F5A8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F6C74">
              <w:rPr>
                <w:rFonts w:ascii="Times New Roman" w:hAnsi="Times New Roman" w:cs="Times New Roman"/>
                <w:i/>
              </w:rPr>
              <w:t>Кадровое обеспечение</w:t>
            </w:r>
          </w:p>
        </w:tc>
      </w:tr>
      <w:tr w:rsidR="00134FBC" w:rsidRPr="00DF6C74" w:rsidTr="00423052">
        <w:trPr>
          <w:trHeight w:val="3139"/>
        </w:trPr>
        <w:tc>
          <w:tcPr>
            <w:tcW w:w="851" w:type="dxa"/>
          </w:tcPr>
          <w:p w:rsidR="00134FBC" w:rsidRPr="00DF6C74" w:rsidRDefault="00134FBC" w:rsidP="00BD3A0A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lastRenderedPageBreak/>
              <w:t>3.1.</w:t>
            </w:r>
          </w:p>
        </w:tc>
        <w:tc>
          <w:tcPr>
            <w:tcW w:w="2835" w:type="dxa"/>
          </w:tcPr>
          <w:p w:rsidR="00134FBC" w:rsidRPr="00DF6C74" w:rsidRDefault="00134FBC" w:rsidP="005C0302">
            <w:pPr>
              <w:rPr>
                <w:rFonts w:ascii="Times New Roman" w:hAnsi="Times New Roman" w:cs="Times New Roman"/>
              </w:rPr>
            </w:pPr>
            <w:proofErr w:type="gramStart"/>
            <w:r w:rsidRPr="00DF6C74">
              <w:rPr>
                <w:rFonts w:ascii="Times New Roman" w:hAnsi="Times New Roman" w:cs="Times New Roman"/>
              </w:rPr>
              <w:t>Обеспечен 100-процентный охват педагогов и сотрудников центра курсами повышения квалификации, программами переподготовки кадров, проводимыми проектным офисом национального проекта «Образование» в очном и дистанционном форматах</w:t>
            </w:r>
            <w:proofErr w:type="gramEnd"/>
          </w:p>
        </w:tc>
        <w:tc>
          <w:tcPr>
            <w:tcW w:w="1701" w:type="dxa"/>
          </w:tcPr>
          <w:p w:rsidR="00134FBC" w:rsidRPr="00DF6C74" w:rsidRDefault="00C444DE" w:rsidP="00540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 Лысенко Н.Г</w:t>
            </w:r>
            <w:r w:rsidRPr="00DF6C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134FBC" w:rsidRPr="00DF6C74" w:rsidRDefault="00134FBC" w:rsidP="005F5A80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свидетельства о повышении квалификации</w:t>
            </w:r>
          </w:p>
        </w:tc>
        <w:tc>
          <w:tcPr>
            <w:tcW w:w="2410" w:type="dxa"/>
          </w:tcPr>
          <w:p w:rsidR="00134FBC" w:rsidRPr="00DF6C74" w:rsidRDefault="00134FBC" w:rsidP="005F5A80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согласно графику проектного офиса национального проекта «Образование»</w:t>
            </w:r>
          </w:p>
        </w:tc>
      </w:tr>
      <w:tr w:rsidR="00134FBC" w:rsidRPr="00DF6C74" w:rsidTr="006134E1">
        <w:tc>
          <w:tcPr>
            <w:tcW w:w="851" w:type="dxa"/>
          </w:tcPr>
          <w:p w:rsidR="00134FBC" w:rsidRPr="00DF6C74" w:rsidRDefault="00134FBC" w:rsidP="00BD3A0A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835" w:type="dxa"/>
          </w:tcPr>
          <w:p w:rsidR="00134FBC" w:rsidRPr="00DF6C74" w:rsidRDefault="00134FBC" w:rsidP="00BD3A0A">
            <w:pPr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 xml:space="preserve">Участие в семинарах-совещаниях по вопросам обеспечения реализации мероприятий по созданию </w:t>
            </w:r>
            <w:r w:rsidRPr="00DF6C74">
              <w:rPr>
                <w:rFonts w:ascii="Times New Roman" w:eastAsia="Times New Roman" w:hAnsi="Times New Roman" w:cs="Times New Roman"/>
                <w:bCs/>
              </w:rPr>
              <w:t xml:space="preserve">Центра </w:t>
            </w:r>
          </w:p>
        </w:tc>
        <w:tc>
          <w:tcPr>
            <w:tcW w:w="1701" w:type="dxa"/>
          </w:tcPr>
          <w:p w:rsidR="00134FBC" w:rsidRPr="00DF6C74" w:rsidRDefault="00C444DE" w:rsidP="005F5A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 Лысенко Н.Г</w:t>
            </w:r>
            <w:r w:rsidRPr="00DF6C7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134FBC" w:rsidRPr="00DF6C74" w:rsidRDefault="00134FBC" w:rsidP="005F5A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6C7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134FBC" w:rsidRPr="00DF6C74" w:rsidRDefault="00134FBC" w:rsidP="005F5A80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согласно графику</w:t>
            </w:r>
          </w:p>
        </w:tc>
      </w:tr>
      <w:tr w:rsidR="00134FBC" w:rsidRPr="00DF6C74" w:rsidTr="006134E1">
        <w:trPr>
          <w:trHeight w:val="545"/>
        </w:trPr>
        <w:tc>
          <w:tcPr>
            <w:tcW w:w="851" w:type="dxa"/>
          </w:tcPr>
          <w:p w:rsidR="00134FBC" w:rsidRPr="00DF6C74" w:rsidRDefault="00134FBC" w:rsidP="00BD3A0A">
            <w:pPr>
              <w:rPr>
                <w:rFonts w:ascii="Times New Roman" w:hAnsi="Times New Roman" w:cs="Times New Roman"/>
                <w:i/>
              </w:rPr>
            </w:pPr>
            <w:r w:rsidRPr="00DF6C74">
              <w:rPr>
                <w:rFonts w:ascii="Times New Roman" w:hAnsi="Times New Roman" w:cs="Times New Roman"/>
                <w:i/>
              </w:rPr>
              <w:t>4.</w:t>
            </w:r>
          </w:p>
        </w:tc>
        <w:tc>
          <w:tcPr>
            <w:tcW w:w="8930" w:type="dxa"/>
            <w:gridSpan w:val="5"/>
          </w:tcPr>
          <w:p w:rsidR="00134FBC" w:rsidRPr="00DF6C74" w:rsidRDefault="00134FBC" w:rsidP="005F5A8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F6C74">
              <w:rPr>
                <w:rFonts w:ascii="Times New Roman" w:hAnsi="Times New Roman" w:cs="Times New Roman"/>
                <w:i/>
              </w:rPr>
              <w:t>Информационное сопровождение</w:t>
            </w:r>
          </w:p>
        </w:tc>
      </w:tr>
      <w:tr w:rsidR="00134FBC" w:rsidRPr="00DF6C74" w:rsidTr="006134E1">
        <w:tc>
          <w:tcPr>
            <w:tcW w:w="851" w:type="dxa"/>
          </w:tcPr>
          <w:p w:rsidR="00134FBC" w:rsidRPr="00DF6C74" w:rsidRDefault="00134FBC" w:rsidP="00BD3A0A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4.1</w:t>
            </w:r>
            <w:r w:rsidR="001A61D7" w:rsidRPr="00DF6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134FBC" w:rsidRPr="00DF6C74" w:rsidRDefault="00134FBC" w:rsidP="00BD3A0A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Информация о начале реализации проекта, о ходе подготовки</w:t>
            </w:r>
          </w:p>
        </w:tc>
        <w:tc>
          <w:tcPr>
            <w:tcW w:w="1701" w:type="dxa"/>
          </w:tcPr>
          <w:p w:rsidR="00134FBC" w:rsidRPr="00DF6C74" w:rsidRDefault="00C444DE" w:rsidP="005F5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 Лысенко Н.Г</w:t>
            </w:r>
          </w:p>
        </w:tc>
        <w:tc>
          <w:tcPr>
            <w:tcW w:w="1984" w:type="dxa"/>
            <w:gridSpan w:val="2"/>
          </w:tcPr>
          <w:p w:rsidR="00134FBC" w:rsidRPr="00DF6C74" w:rsidRDefault="00134FBC" w:rsidP="005F5A80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новости, статьи, репортажи</w:t>
            </w:r>
          </w:p>
        </w:tc>
        <w:tc>
          <w:tcPr>
            <w:tcW w:w="2410" w:type="dxa"/>
          </w:tcPr>
          <w:p w:rsidR="00134FBC" w:rsidRPr="00DF6C74" w:rsidRDefault="00134FBC" w:rsidP="00C444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C74">
              <w:rPr>
                <w:rFonts w:ascii="Times New Roman" w:hAnsi="Times New Roman" w:cs="Times New Roman"/>
              </w:rPr>
              <w:t>Июль -</w:t>
            </w:r>
            <w:r w:rsidRPr="00DF6C74">
              <w:rPr>
                <w:rFonts w:ascii="Times New Roman" w:hAnsi="Times New Roman" w:cs="Times New Roman"/>
                <w:b/>
              </w:rPr>
              <w:t xml:space="preserve"> </w:t>
            </w:r>
            <w:r w:rsidRPr="00DF6C74">
              <w:rPr>
                <w:rFonts w:ascii="Times New Roman" w:hAnsi="Times New Roman" w:cs="Times New Roman"/>
              </w:rPr>
              <w:t>сентябрь 202</w:t>
            </w:r>
            <w:r w:rsidR="00C444DE">
              <w:rPr>
                <w:rFonts w:ascii="Times New Roman" w:hAnsi="Times New Roman" w:cs="Times New Roman"/>
              </w:rPr>
              <w:t>1</w:t>
            </w:r>
            <w:r w:rsidRPr="00DF6C74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C444DE" w:rsidRPr="00DF6C74" w:rsidTr="006134E1">
        <w:tc>
          <w:tcPr>
            <w:tcW w:w="851" w:type="dxa"/>
          </w:tcPr>
          <w:p w:rsidR="00C444DE" w:rsidRPr="00DF6C74" w:rsidRDefault="00C444DE" w:rsidP="00BD3A0A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835" w:type="dxa"/>
          </w:tcPr>
          <w:p w:rsidR="00C444DE" w:rsidRPr="00DF6C74" w:rsidRDefault="00C444DE" w:rsidP="00BD3A0A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Презентация проекта и концепции Центра для различных аудиторий</w:t>
            </w:r>
          </w:p>
        </w:tc>
        <w:tc>
          <w:tcPr>
            <w:tcW w:w="1701" w:type="dxa"/>
          </w:tcPr>
          <w:p w:rsidR="00C444DE" w:rsidRDefault="00C444DE">
            <w:r w:rsidRPr="00CF1C88">
              <w:rPr>
                <w:rFonts w:ascii="Times New Roman" w:eastAsia="Times New Roman" w:hAnsi="Times New Roman" w:cs="Times New Roman"/>
              </w:rPr>
              <w:t>Директор Лысенко Н.Г</w:t>
            </w:r>
          </w:p>
        </w:tc>
        <w:tc>
          <w:tcPr>
            <w:tcW w:w="1984" w:type="dxa"/>
            <w:gridSpan w:val="2"/>
          </w:tcPr>
          <w:p w:rsidR="00C444DE" w:rsidRPr="00DF6C74" w:rsidRDefault="00C444DE" w:rsidP="00134FBC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 xml:space="preserve">новости, статьи, репортажи, </w:t>
            </w:r>
          </w:p>
        </w:tc>
        <w:tc>
          <w:tcPr>
            <w:tcW w:w="2410" w:type="dxa"/>
          </w:tcPr>
          <w:p w:rsidR="00C444DE" w:rsidRPr="00DF6C74" w:rsidRDefault="00C444DE" w:rsidP="00C444DE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Август – октябрь 202</w:t>
            </w:r>
            <w:r>
              <w:rPr>
                <w:rFonts w:ascii="Times New Roman" w:hAnsi="Times New Roman" w:cs="Times New Roman"/>
              </w:rPr>
              <w:t>1</w:t>
            </w:r>
            <w:r w:rsidRPr="00DF6C74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C444DE" w:rsidRPr="00DF6C74" w:rsidTr="006134E1">
        <w:tc>
          <w:tcPr>
            <w:tcW w:w="851" w:type="dxa"/>
          </w:tcPr>
          <w:p w:rsidR="00C444DE" w:rsidRPr="00DF6C74" w:rsidRDefault="00C444DE" w:rsidP="006134E1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2835" w:type="dxa"/>
          </w:tcPr>
          <w:p w:rsidR="00C444DE" w:rsidRPr="00DF6C74" w:rsidRDefault="00C444DE" w:rsidP="00C444DE">
            <w:pPr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Открытие Центр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C444DE" w:rsidRDefault="00C444DE">
            <w:r w:rsidRPr="00CF1C88">
              <w:rPr>
                <w:rFonts w:ascii="Times New Roman" w:eastAsia="Times New Roman" w:hAnsi="Times New Roman" w:cs="Times New Roman"/>
              </w:rPr>
              <w:t>Директор Лысенко Н.Г</w:t>
            </w:r>
          </w:p>
        </w:tc>
        <w:tc>
          <w:tcPr>
            <w:tcW w:w="1984" w:type="dxa"/>
            <w:gridSpan w:val="2"/>
          </w:tcPr>
          <w:p w:rsidR="00C444DE" w:rsidRPr="00DF6C74" w:rsidRDefault="00C444DE" w:rsidP="005F5A80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новости, статьи, репортажи</w:t>
            </w:r>
          </w:p>
        </w:tc>
        <w:tc>
          <w:tcPr>
            <w:tcW w:w="2410" w:type="dxa"/>
          </w:tcPr>
          <w:p w:rsidR="00C444DE" w:rsidRPr="00DF6C74" w:rsidRDefault="00C444DE" w:rsidP="00C444DE">
            <w:pPr>
              <w:jc w:val="center"/>
              <w:rPr>
                <w:rFonts w:ascii="Times New Roman" w:hAnsi="Times New Roman" w:cs="Times New Roman"/>
              </w:rPr>
            </w:pPr>
            <w:r w:rsidRPr="00DF6C74">
              <w:rPr>
                <w:rFonts w:ascii="Times New Roman" w:hAnsi="Times New Roman" w:cs="Times New Roman"/>
              </w:rPr>
              <w:t>Сентябрь 202</w:t>
            </w:r>
            <w:r>
              <w:rPr>
                <w:rFonts w:ascii="Times New Roman" w:hAnsi="Times New Roman" w:cs="Times New Roman"/>
              </w:rPr>
              <w:t>1</w:t>
            </w:r>
            <w:r w:rsidRPr="00DF6C74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7404ED" w:rsidRPr="00134FBC" w:rsidRDefault="007404ED" w:rsidP="005C78A1">
      <w:pPr>
        <w:rPr>
          <w:rFonts w:ascii="Times New Roman" w:hAnsi="Times New Roman" w:cs="Times New Roman"/>
          <w:sz w:val="28"/>
          <w:szCs w:val="28"/>
        </w:rPr>
      </w:pPr>
    </w:p>
    <w:sectPr w:rsidR="007404ED" w:rsidRPr="00134FBC" w:rsidSect="00423052">
      <w:headerReference w:type="default" r:id="rId8"/>
      <w:pgSz w:w="11906" w:h="16838"/>
      <w:pgMar w:top="567" w:right="566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8B6" w:rsidRDefault="00E748B6" w:rsidP="001A5FBE">
      <w:pPr>
        <w:spacing w:after="0" w:line="240" w:lineRule="auto"/>
      </w:pPr>
      <w:r>
        <w:separator/>
      </w:r>
    </w:p>
  </w:endnote>
  <w:endnote w:type="continuationSeparator" w:id="0">
    <w:p w:rsidR="00E748B6" w:rsidRDefault="00E748B6" w:rsidP="001A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8B6" w:rsidRDefault="00E748B6" w:rsidP="001A5FBE">
      <w:pPr>
        <w:spacing w:after="0" w:line="240" w:lineRule="auto"/>
      </w:pPr>
      <w:r>
        <w:separator/>
      </w:r>
    </w:p>
  </w:footnote>
  <w:footnote w:type="continuationSeparator" w:id="0">
    <w:p w:rsidR="00E748B6" w:rsidRDefault="00E748B6" w:rsidP="001A5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307999"/>
      <w:docPartObj>
        <w:docPartGallery w:val="Page Numbers (Top of Page)"/>
        <w:docPartUnique/>
      </w:docPartObj>
    </w:sdtPr>
    <w:sdtEndPr/>
    <w:sdtContent>
      <w:p w:rsidR="00BD3A0A" w:rsidRDefault="0083595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4D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D3A0A" w:rsidRDefault="00BD3A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A2071"/>
    <w:multiLevelType w:val="hybridMultilevel"/>
    <w:tmpl w:val="A5A2E704"/>
    <w:lvl w:ilvl="0" w:tplc="3F203E14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8D270D5"/>
    <w:multiLevelType w:val="multilevel"/>
    <w:tmpl w:val="D2C67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F0B2912"/>
    <w:multiLevelType w:val="hybridMultilevel"/>
    <w:tmpl w:val="99640A56"/>
    <w:lvl w:ilvl="0" w:tplc="BDB8B5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5D70"/>
    <w:rsid w:val="00044DCF"/>
    <w:rsid w:val="000814B3"/>
    <w:rsid w:val="000A34EE"/>
    <w:rsid w:val="000B4B8E"/>
    <w:rsid w:val="00134FBC"/>
    <w:rsid w:val="0014659E"/>
    <w:rsid w:val="00162F31"/>
    <w:rsid w:val="001934B7"/>
    <w:rsid w:val="001A5FBE"/>
    <w:rsid w:val="001A61D7"/>
    <w:rsid w:val="002A3936"/>
    <w:rsid w:val="002D05B4"/>
    <w:rsid w:val="00334037"/>
    <w:rsid w:val="003D532F"/>
    <w:rsid w:val="00423052"/>
    <w:rsid w:val="00423FC4"/>
    <w:rsid w:val="00425761"/>
    <w:rsid w:val="00490DAC"/>
    <w:rsid w:val="00500E5A"/>
    <w:rsid w:val="00540823"/>
    <w:rsid w:val="005445B7"/>
    <w:rsid w:val="00584A78"/>
    <w:rsid w:val="00591087"/>
    <w:rsid w:val="0059363C"/>
    <w:rsid w:val="005B56CA"/>
    <w:rsid w:val="005C0302"/>
    <w:rsid w:val="005C78A1"/>
    <w:rsid w:val="005F0F1A"/>
    <w:rsid w:val="005F5A80"/>
    <w:rsid w:val="00600198"/>
    <w:rsid w:val="006134E1"/>
    <w:rsid w:val="00626CD3"/>
    <w:rsid w:val="0069131C"/>
    <w:rsid w:val="006B5782"/>
    <w:rsid w:val="007404ED"/>
    <w:rsid w:val="00751348"/>
    <w:rsid w:val="007657CF"/>
    <w:rsid w:val="00796264"/>
    <w:rsid w:val="007C37C2"/>
    <w:rsid w:val="0083595A"/>
    <w:rsid w:val="00865E33"/>
    <w:rsid w:val="008B606E"/>
    <w:rsid w:val="008E520C"/>
    <w:rsid w:val="00933E42"/>
    <w:rsid w:val="00944931"/>
    <w:rsid w:val="009505D6"/>
    <w:rsid w:val="009D7819"/>
    <w:rsid w:val="00A7578A"/>
    <w:rsid w:val="00A94F67"/>
    <w:rsid w:val="00B159D6"/>
    <w:rsid w:val="00B16802"/>
    <w:rsid w:val="00B30BC7"/>
    <w:rsid w:val="00B503A7"/>
    <w:rsid w:val="00B50C93"/>
    <w:rsid w:val="00BD3A0A"/>
    <w:rsid w:val="00BF12FE"/>
    <w:rsid w:val="00BF2F1B"/>
    <w:rsid w:val="00C11DAF"/>
    <w:rsid w:val="00C20179"/>
    <w:rsid w:val="00C444DE"/>
    <w:rsid w:val="00C74E2C"/>
    <w:rsid w:val="00C95945"/>
    <w:rsid w:val="00D366A3"/>
    <w:rsid w:val="00D414B2"/>
    <w:rsid w:val="00D47113"/>
    <w:rsid w:val="00DC3CFE"/>
    <w:rsid w:val="00DE2268"/>
    <w:rsid w:val="00DF3C70"/>
    <w:rsid w:val="00DF6C74"/>
    <w:rsid w:val="00E126F6"/>
    <w:rsid w:val="00E439DC"/>
    <w:rsid w:val="00E7213A"/>
    <w:rsid w:val="00E748B6"/>
    <w:rsid w:val="00E76E55"/>
    <w:rsid w:val="00F90556"/>
    <w:rsid w:val="00F95D70"/>
    <w:rsid w:val="00FC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D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A5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5FBE"/>
  </w:style>
  <w:style w:type="paragraph" w:styleId="a6">
    <w:name w:val="footer"/>
    <w:basedOn w:val="a"/>
    <w:link w:val="a7"/>
    <w:uiPriority w:val="99"/>
    <w:unhideWhenUsed/>
    <w:rsid w:val="001A5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5FBE"/>
  </w:style>
  <w:style w:type="paragraph" w:customStyle="1" w:styleId="1">
    <w:name w:val="Абзац списка1"/>
    <w:basedOn w:val="a"/>
    <w:rsid w:val="00C20179"/>
    <w:pPr>
      <w:spacing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fontstyle01">
    <w:name w:val="fontstyle01"/>
    <w:basedOn w:val="a0"/>
    <w:rsid w:val="00C20179"/>
    <w:rPr>
      <w:rFonts w:ascii="TimesNewRomanPSMT" w:hAnsi="TimesNewRomanPSMT" w:cs="Times New Roman"/>
      <w:color w:val="000000"/>
      <w:sz w:val="28"/>
      <w:szCs w:val="28"/>
    </w:rPr>
  </w:style>
  <w:style w:type="paragraph" w:styleId="a8">
    <w:name w:val="List Paragraph"/>
    <w:basedOn w:val="a"/>
    <w:uiPriority w:val="34"/>
    <w:qFormat/>
    <w:rsid w:val="001465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">
    <w:name w:val="Основной текст (4)_"/>
    <w:basedOn w:val="a0"/>
    <w:link w:val="40"/>
    <w:rsid w:val="00C444D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444DE"/>
    <w:pPr>
      <w:widowControl w:val="0"/>
      <w:shd w:val="clear" w:color="auto" w:fill="FFFFFF"/>
      <w:spacing w:before="42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C44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4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Павлова</dc:creator>
  <cp:lastModifiedBy>Direktor</cp:lastModifiedBy>
  <cp:revision>6</cp:revision>
  <cp:lastPrinted>2021-03-23T14:55:00Z</cp:lastPrinted>
  <dcterms:created xsi:type="dcterms:W3CDTF">2020-05-21T12:38:00Z</dcterms:created>
  <dcterms:modified xsi:type="dcterms:W3CDTF">2021-03-23T15:01:00Z</dcterms:modified>
</cp:coreProperties>
</file>