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19" w:rsidRDefault="001F4315">
      <w:hyperlink r:id="rId4" w:history="1">
        <w:r>
          <w:rPr>
            <w:rStyle w:val="a3"/>
          </w:rPr>
          <w:t>https://yadi.sk/d/03K88UNYRdj66w</w:t>
        </w:r>
      </w:hyperlink>
    </w:p>
    <w:sectPr w:rsidR="0091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F4315"/>
    <w:rsid w:val="001F4315"/>
    <w:rsid w:val="0091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03K88UNYRdj6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Grizli777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2020-06-17T03:22:00Z</dcterms:created>
  <dcterms:modified xsi:type="dcterms:W3CDTF">2020-06-17T03:22:00Z</dcterms:modified>
</cp:coreProperties>
</file>