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D658E" w:rsidRPr="002D658E" w14:paraId="581D0CA5" w14:textId="77777777" w:rsidTr="002D658E">
        <w:tc>
          <w:tcPr>
            <w:tcW w:w="5210" w:type="dxa"/>
            <w:shd w:val="clear" w:color="auto" w:fill="auto"/>
          </w:tcPr>
          <w:p w14:paraId="2DFB19BC" w14:textId="6F828C4A" w:rsidR="002D658E" w:rsidRPr="002D658E" w:rsidRDefault="002D658E" w:rsidP="00C5365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</w:t>
            </w:r>
            <w:r w:rsidR="00C5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bookmarkStart w:id="0" w:name="_GoBack"/>
            <w:bookmarkEnd w:id="0"/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28.08.2025 № 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151709E8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2FE3BD22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4EDB8F80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28.08.2025 № 461</w:t>
            </w:r>
          </w:p>
        </w:tc>
      </w:tr>
      <w:tr w:rsidR="002D658E" w:rsidRPr="002D658E" w14:paraId="1A10667E" w14:textId="77777777" w:rsidTr="002D658E">
        <w:tc>
          <w:tcPr>
            <w:tcW w:w="5210" w:type="dxa"/>
            <w:shd w:val="clear" w:color="auto" w:fill="auto"/>
          </w:tcPr>
          <w:p w14:paraId="6D7B0C67" w14:textId="77777777" w:rsidR="002D658E" w:rsidRPr="002D658E" w:rsidRDefault="002D658E" w:rsidP="002D65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497ABED" w14:textId="77777777" w:rsidR="002D658E" w:rsidRPr="002D658E" w:rsidRDefault="002D658E" w:rsidP="002D65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69AB7B23" w14:textId="77777777" w:rsidR="002D658E" w:rsidRPr="002D658E" w:rsidRDefault="002D658E" w:rsidP="002D65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29FD7F6" w14:textId="77777777" w:rsidR="002D658E" w:rsidRPr="002D658E" w:rsidRDefault="002D658E" w:rsidP="002D65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 №20)</w:t>
            </w:r>
          </w:p>
          <w:p w14:paraId="792CE7EF" w14:textId="77777777" w:rsidR="002D658E" w:rsidRPr="002D658E" w:rsidRDefault="002D658E" w:rsidP="002D65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ACAA77F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B888DB9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20B1E333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365F211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65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5)</w:t>
            </w:r>
          </w:p>
          <w:p w14:paraId="59046E82" w14:textId="77777777" w:rsidR="002D658E" w:rsidRPr="002D658E" w:rsidRDefault="002D658E" w:rsidP="002D65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008AAD" w14:textId="77777777" w:rsidR="009A35F7" w:rsidRDefault="009A35F7" w:rsidP="001F1CC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F838216" w14:textId="77777777" w:rsidR="001F1CC4" w:rsidRDefault="001F1CC4" w:rsidP="001F1CC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3224B27" w14:textId="77777777" w:rsidR="001F1CC4" w:rsidRDefault="001F1CC4" w:rsidP="001F1CC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5A9E3BF" w14:textId="77777777" w:rsidR="001F1CC4" w:rsidRPr="0075342A" w:rsidRDefault="001F1CC4" w:rsidP="001F1CC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D50B01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13FE73" w14:textId="77777777" w:rsidR="009A35F7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551580D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4FD2DCC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6FD2B596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AC3A0F" w14:textId="77777777" w:rsidR="009667B7" w:rsidRDefault="009667B7" w:rsidP="001F1C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М</w:t>
      </w:r>
      <w:r w:rsidR="001F1CC4" w:rsidRPr="001F1CC4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 xml:space="preserve">униципального бюджетного общеобразовательного </w:t>
      </w:r>
    </w:p>
    <w:p w14:paraId="7B1AF1C9" w14:textId="663C1DF3" w:rsidR="001F1CC4" w:rsidRPr="001F1CC4" w:rsidRDefault="001F1CC4" w:rsidP="001F1C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1F1CC4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14:paraId="53BAA541" w14:textId="77777777" w:rsidR="001F1CC4" w:rsidRPr="001F1CC4" w:rsidRDefault="001F1CC4" w:rsidP="001F1C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</w:p>
    <w:p w14:paraId="435892A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FEDCD5" w14:textId="77777777" w:rsidR="00D828C1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6AB68A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26E7256F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3BF6815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B3B435" w14:textId="77777777" w:rsidR="00664910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92E24B" w14:textId="77777777" w:rsidR="001F1CC4" w:rsidRPr="0075342A" w:rsidRDefault="001F1CC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 w14:textId="77777777" w:rsidR="00664910" w:rsidRPr="0075342A" w:rsidRDefault="00664910" w:rsidP="006649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 w14:textId="77777777" w:rsidR="000F04CA" w:rsidRPr="0075342A" w:rsidRDefault="000F04CA" w:rsidP="00502B42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75342A" w:rsidRDefault="00664910" w:rsidP="00502B42">
      <w:pPr>
        <w:numPr>
          <w:ilvl w:val="0"/>
          <w:numId w:val="1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75342A" w:rsidRDefault="00664910" w:rsidP="00502B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75342A" w:rsidRDefault="00664910" w:rsidP="00502B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44952E2D" w:rsidR="00664910" w:rsidRPr="0075342A" w:rsidRDefault="00664910" w:rsidP="00502B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4E9A4E0D" w:rsidR="00664910" w:rsidRPr="0075342A" w:rsidRDefault="00664910" w:rsidP="00502B42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33DB4E2E" w14:textId="2CD1211A" w:rsidR="00D828C1" w:rsidRPr="0075342A" w:rsidRDefault="00664910" w:rsidP="00502B42">
      <w:pPr>
        <w:numPr>
          <w:ilvl w:val="0"/>
          <w:numId w:val="1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1937/01-15,</w:t>
      </w:r>
      <w:r w:rsidRP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15.05.2025 </w:t>
      </w:r>
      <w:r w:rsidR="00146B54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3032</w:t>
      </w:r>
      <w:r w:rsidR="00146B54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/01-15</w:t>
      </w:r>
      <w:r w:rsidR="00146B54" w:rsidRP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26.05.2025 </w:t>
      </w:r>
      <w:r w:rsidR="00146B54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3325</w:t>
      </w:r>
      <w:r w:rsidR="00146B54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</w:t>
      </w:r>
      <w:r w:rsidR="00502B42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</w:p>
    <w:p w14:paraId="1F8C9A9A" w14:textId="77777777" w:rsidR="0027627A" w:rsidRDefault="0027627A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2CDA79F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«СОШ №24 им.</w:t>
      </w:r>
      <w:r w:rsidR="007A14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</w:t>
      </w:r>
      <w:r w:rsidR="007A14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Клименко» г. Симферополя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228420EF"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</w:t>
      </w:r>
      <w:r w:rsidR="00146B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3889451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12D78B5D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75342A" w:rsidRDefault="00D828C1" w:rsidP="00502B42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75342A" w:rsidRDefault="00295DCD" w:rsidP="00502B4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части,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формируемой 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75342A" w:rsidRDefault="00D828C1" w:rsidP="00502B42">
      <w:pPr>
        <w:numPr>
          <w:ilvl w:val="0"/>
          <w:numId w:val="4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75342A" w:rsidRDefault="00D828C1" w:rsidP="00502B42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5F16431F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7627A" w:rsidRPr="006B086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A721F">
        <w:rPr>
          <w:rFonts w:ascii="Times New Roman" w:hAnsi="Times New Roman" w:cs="Times New Roman"/>
          <w:sz w:val="28"/>
          <w:szCs w:val="28"/>
          <w:lang w:val="ru-RU"/>
        </w:rPr>
        <w:t>039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B08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CC55408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77777777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2FC8C521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Обязательная часть учебного плана включает в себя следующие </w:t>
      </w:r>
      <w:r w:rsidR="006A72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для изучения учебные предметы и модули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DA73509" w14:textId="77777777" w:rsidR="006A721F" w:rsidRDefault="00D828C1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</w:t>
      </w:r>
      <w:r w:rsidR="006A721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1F1A963B" w14:textId="1592E113" w:rsidR="00D828C1" w:rsidRPr="0075342A" w:rsidRDefault="006A721F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«Литературное чтение»</w:t>
      </w:r>
    </w:p>
    <w:p w14:paraId="5A021439" w14:textId="7FE749AA" w:rsidR="00D828C1" w:rsidRPr="0075342A" w:rsidRDefault="006A721F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</w:t>
      </w:r>
    </w:p>
    <w:p w14:paraId="1CCEB0CA" w14:textId="4FD05572" w:rsidR="00D828C1" w:rsidRPr="0075342A" w:rsidRDefault="00D828C1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</w:t>
      </w:r>
      <w:r w:rsidR="006A721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4061064E" w14:textId="16D87A9E" w:rsidR="00D828C1" w:rsidRPr="0075342A" w:rsidRDefault="00DE0AA2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653BBEC4" w14:textId="45A9DEF9" w:rsidR="00D828C1" w:rsidRPr="0075342A" w:rsidRDefault="00D828C1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</w:t>
      </w:r>
      <w:r w:rsidR="006A72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озных культур и светской этики» (учебный модуль «Основы православной культуры»)</w:t>
      </w:r>
    </w:p>
    <w:p w14:paraId="40125CA4" w14:textId="5FF820CE" w:rsidR="00D828C1" w:rsidRDefault="00D828C1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</w:t>
      </w:r>
      <w:r w:rsidR="006A721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зобразительное искусство»</w:t>
      </w:r>
    </w:p>
    <w:p w14:paraId="4D0F5B39" w14:textId="5E4B56A1" w:rsidR="006A721F" w:rsidRPr="0075342A" w:rsidRDefault="006A721F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«Музыка»</w:t>
      </w:r>
    </w:p>
    <w:p w14:paraId="1B78C796" w14:textId="43861B1E" w:rsidR="00D828C1" w:rsidRPr="0075342A" w:rsidRDefault="006A721F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«Труд (т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ехнология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38D8E54" w14:textId="77777777" w:rsidR="00D828C1" w:rsidRPr="0075342A" w:rsidRDefault="00D828C1" w:rsidP="00502B42">
      <w:pPr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6899CEE8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FA3826E" w14:textId="5486E136" w:rsidR="009444A3" w:rsidRPr="0027627A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«СОШ №24 им. И.П.</w:t>
      </w:r>
      <w:r w:rsidR="007A14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Клименко»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русском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7627A" w:rsidRP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P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ECFA23B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8F9D68" w14:textId="0EEB6D85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75342A" w:rsidRDefault="00D828C1" w:rsidP="00502B42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75342A" w:rsidRDefault="00D828C1" w:rsidP="00502B42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75342A" w:rsidRDefault="00D828C1" w:rsidP="00502B42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75342A" w:rsidRDefault="00D828C1" w:rsidP="00502B42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967638A" w14:textId="2D845D85" w:rsidR="0009152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модул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«Основы православной культуры»</w:t>
      </w:r>
    </w:p>
    <w:p w14:paraId="4409E3FE" w14:textId="431EDA1F" w:rsidR="00091521" w:rsidRPr="0075342A" w:rsidRDefault="0027627A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A7C4FE1" w14:textId="27C916FD"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учебному предмету «Основы религиозных культур и светской этики» (в 4-х классах) 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деление классов на группы 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осуществляется.</w:t>
      </w:r>
    </w:p>
    <w:p w14:paraId="1E1144F4" w14:textId="77777777" w:rsidR="00BF6B01" w:rsidRPr="0075342A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78F12CB" w14:textId="22512E6A" w:rsidR="00091521" w:rsidRPr="0075342A" w:rsidRDefault="00BF6B01" w:rsidP="006649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иностранному (немецкому) языку 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</w:t>
      </w:r>
      <w:r w:rsidR="0052154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</w:t>
      </w:r>
      <w:r w:rsidR="002762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24 и более 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6D0BA87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090C381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90C5E" w14:textId="77777777" w:rsidR="00E71886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265A39A3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1B86BB8C" w14:textId="77777777" w:rsidR="00D828C1" w:rsidRPr="0075342A" w:rsidRDefault="00BF6B0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14:paraId="1AD5BA1C" w14:textId="03AEF6A8" w:rsidR="00D828C1" w:rsidRPr="00B465F2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65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="00B465F2" w:rsidRPr="00B465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Исходя из статуса образовательного учреждения с углубленным изучением </w:t>
      </w:r>
      <w:r w:rsidR="00B465F2">
        <w:rPr>
          <w:rFonts w:ascii="Times New Roman" w:eastAsia="Calibri" w:hAnsi="Times New Roman" w:cs="Times New Roman"/>
          <w:sz w:val="28"/>
          <w:szCs w:val="28"/>
          <w:lang w:val="ru-RU"/>
        </w:rPr>
        <w:t>иностранных языков (а именно иностранного (немецкого) языка</w:t>
      </w:r>
      <w:r w:rsidR="00AE6F16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B465F2" w:rsidRPr="00B465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запроса родителей </w:t>
      </w:r>
      <w:r w:rsidR="00AE6F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(законных представителей) </w:t>
      </w:r>
      <w:r w:rsidR="00B465F2" w:rsidRPr="00B465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интересов обучающихся, часть, формируемая участниками образовательных отношений распределена следующим образом: </w:t>
      </w:r>
      <w:r w:rsidR="00B465F2" w:rsidRPr="00B465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 1 классе учебный час части учебного плана, формируемой участниками образовательных отношений, добавлен для изучения иностранного (немецкого) языка;</w:t>
      </w:r>
      <w:proofErr w:type="gramEnd"/>
      <w:r w:rsidR="00B465F2" w:rsidRPr="00B465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gramStart"/>
      <w:r w:rsidR="00B465F2" w:rsidRPr="00B465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 2-м  классе 1 час с части, формируемой участниками образовательных отношений, добавлен на углубленное изучение иностранного (немецкого) языка;  при формировании учебного плана НОО в  3 классе учебный час части учебного плана, формируемой участниками образовательных отношений, добавлен для углублённого  изучения иностранного (немецкого) языка.</w:t>
      </w:r>
      <w:proofErr w:type="gramEnd"/>
      <w:r w:rsidR="00AE6F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 4С (спортивном) классе по запросу родителей (законных представителей) изучается иностранный (английский) язык.</w:t>
      </w:r>
    </w:p>
    <w:p w14:paraId="14518C42" w14:textId="69488ED6" w:rsidR="00E71886" w:rsidRPr="0075342A" w:rsidRDefault="0027627A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</w:p>
    <w:p w14:paraId="177E696A" w14:textId="77777777" w:rsidR="006B4DF2" w:rsidRPr="0075342A" w:rsidRDefault="00E71886" w:rsidP="0066491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42A">
        <w:rPr>
          <w:color w:val="000000"/>
          <w:sz w:val="28"/>
          <w:szCs w:val="28"/>
        </w:rPr>
        <w:t>2. Н</w:t>
      </w:r>
      <w:r w:rsidR="00D828C1" w:rsidRPr="0075342A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75342A">
        <w:rPr>
          <w:color w:val="000000"/>
          <w:sz w:val="28"/>
          <w:szCs w:val="28"/>
        </w:rPr>
        <w:t>ршеннолетних обучающихся.</w:t>
      </w:r>
      <w:r w:rsidR="006B4DF2" w:rsidRPr="0075342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 w14:textId="3D0D196B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 w14:textId="5A8389BD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</w:t>
      </w:r>
      <w:r w:rsidR="006B0864">
        <w:rPr>
          <w:rFonts w:ascii="Times New Roman" w:hAnsi="Times New Roman" w:cs="Times New Roman"/>
          <w:sz w:val="28"/>
          <w:szCs w:val="28"/>
          <w:lang w:val="ru-RU" w:eastAsia="ru-RU"/>
        </w:rPr>
        <w:t>ремени окончания учебного дня –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6B08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4.00 – для первой смены и 19.00 – для второй смены.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Для выполнения задания, требующего длительной подготовки (например, подготовка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748221B1" w14:textId="31DE3C65" w:rsidR="00D828C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956A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№24 им. И.П. Клименко» </w:t>
      </w:r>
      <w:r w:rsidR="00956AA9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1870203" w14:textId="527D2572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956A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№24 им. И.П. Клименко». </w:t>
      </w:r>
      <w:r w:rsidR="00956AA9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364D9C0" w14:textId="77777777" w:rsidR="00664910" w:rsidRPr="0075342A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 w14:textId="54034679" w:rsidR="00D828C1" w:rsidRPr="006B0864" w:rsidRDefault="00D828C1" w:rsidP="00502B42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03480A28" w14:textId="77777777" w:rsidR="006B0864" w:rsidRPr="0075342A" w:rsidRDefault="006B0864" w:rsidP="006B0864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FB532C" w14:textId="5AAF0AC3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56A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№24 им. </w:t>
      </w:r>
      <w:proofErr w:type="spellStart"/>
      <w:r w:rsidR="00956AA9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И.П.Клименко</w:t>
      </w:r>
      <w:proofErr w:type="spellEnd"/>
      <w:r w:rsidR="00956A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». </w:t>
      </w:r>
      <w:r w:rsidR="00956AA9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69AB422" w14:textId="625C3648" w:rsidR="003145F7" w:rsidRPr="00800926" w:rsidRDefault="00D828C1" w:rsidP="00800926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sectPr w:rsidR="003145F7" w:rsidRPr="00800926" w:rsidSect="00D828C1">
          <w:pgSz w:w="11907" w:h="16839"/>
          <w:pgMar w:top="1440" w:right="567" w:bottom="1440" w:left="1134" w:header="720" w:footer="720" w:gutter="0"/>
          <w:cols w:space="720"/>
        </w:sect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335F" w:rsidRPr="00E1335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во 2-4 классах:</w:t>
      </w:r>
      <w:r w:rsidR="00E1335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E1335F" w:rsidRPr="00E1335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годовой учет образовательных результатов. </w:t>
      </w:r>
    </w:p>
    <w:p w14:paraId="62A844FB" w14:textId="6C6B2C98" w:rsidR="003145F7" w:rsidRPr="00057FD5" w:rsidRDefault="003145F7" w:rsidP="00057FD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945B14" w14:textId="77777777" w:rsidR="002703EC" w:rsidRPr="002703EC" w:rsidRDefault="002703EC" w:rsidP="00502B42">
      <w:pPr>
        <w:numPr>
          <w:ilvl w:val="0"/>
          <w:numId w:val="7"/>
        </w:num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</w:t>
      </w:r>
      <w:proofErr w:type="spellEnd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часов</w:t>
      </w:r>
      <w:proofErr w:type="spellEnd"/>
    </w:p>
    <w:p w14:paraId="0376D29B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Недельная</w:t>
      </w:r>
      <w:proofErr w:type="spellEnd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</w:t>
      </w:r>
      <w:proofErr w:type="spellEnd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часов</w:t>
      </w:r>
      <w:proofErr w:type="spellEnd"/>
    </w:p>
    <w:p w14:paraId="007A2A9A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</w:t>
      </w:r>
      <w:proofErr w:type="gramEnd"/>
    </w:p>
    <w:p w14:paraId="69C10273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4 – А, Б, В, Г классы</w:t>
      </w:r>
    </w:p>
    <w:tbl>
      <w:tblPr>
        <w:tblW w:w="14050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0"/>
        <w:gridCol w:w="508"/>
        <w:gridCol w:w="567"/>
        <w:gridCol w:w="567"/>
        <w:gridCol w:w="567"/>
        <w:gridCol w:w="567"/>
        <w:gridCol w:w="567"/>
        <w:gridCol w:w="569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994"/>
      </w:tblGrid>
      <w:tr w:rsidR="002703EC" w:rsidRPr="002703EC" w14:paraId="24DE7FD4" w14:textId="77777777" w:rsidTr="002703EC">
        <w:tc>
          <w:tcPr>
            <w:tcW w:w="404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7F1F0" w14:textId="26AD532A" w:rsidR="002703EC" w:rsidRPr="00800926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="008009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/модули</w:t>
            </w:r>
          </w:p>
        </w:tc>
        <w:tc>
          <w:tcPr>
            <w:tcW w:w="9016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59424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7410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2703EC" w:rsidRPr="002703EC" w14:paraId="2045C42D" w14:textId="77777777" w:rsidTr="002703EC">
        <w:tc>
          <w:tcPr>
            <w:tcW w:w="404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9EB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79CE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721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2DC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1F6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FADA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DE3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DC6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77F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69A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59EC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2F3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C1D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D614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74A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096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BE9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4-Г</w:t>
            </w: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583B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EC" w:rsidRPr="002703EC" w14:paraId="6877A195" w14:textId="77777777" w:rsidTr="002703EC">
        <w:tc>
          <w:tcPr>
            <w:tcW w:w="14050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83A5A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2703EC" w:rsidRPr="002703EC" w14:paraId="73560E37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EB2C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CB05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E63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E78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298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98AD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4A8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FBD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C53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8B1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94B6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51B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7BC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7224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614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BCF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68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C911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2703EC" w:rsidRPr="002703EC" w14:paraId="78DAD02F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C5A6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4F62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6D7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6D2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661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3C87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437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273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390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6EA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FE39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5A7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505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C044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AE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886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059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8AEF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2703EC" w:rsidRPr="002703EC" w14:paraId="1467C04E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8159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немецкий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C314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A46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9F9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491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993A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472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EA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FF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E4B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948C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BD4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357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30CE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626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94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9A2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B3045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703EC" w:rsidRPr="002703EC" w14:paraId="38D6BDB6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91FE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A3AF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B90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E3F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300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B2F9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E85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DAD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B75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256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18F8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179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B98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E10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189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2CB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D8C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011C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2703EC" w:rsidRPr="002703EC" w14:paraId="696BE24F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8AE5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5BE9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5F0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586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49B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924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416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58A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9E2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C6B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528D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797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DC7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96D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20A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68A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FC4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ADE3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2703EC" w:rsidRPr="002703EC" w14:paraId="409D2F9B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5DF7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B4DB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819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C5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7B1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846E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BC3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76B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A05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333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831C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4C2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72E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96EA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AE0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AAA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31A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29A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703EC" w:rsidRPr="002703EC" w14:paraId="6D4C0486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826C5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44F2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464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1E5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59E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CCCA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FA2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BC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F65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03D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3B9D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E37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556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6008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05C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73F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A2C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26FE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703EC" w:rsidRPr="002703EC" w14:paraId="33B950E2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829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A2B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016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90E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A26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D897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3C3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289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D08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08C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8F76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481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DE7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6C66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5B7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122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72E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931D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703EC" w:rsidRPr="002703EC" w14:paraId="190EBA37" w14:textId="77777777" w:rsidTr="002703EC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0B0C9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B023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A5E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9CA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8C7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9490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6F0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39F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7B7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3E7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CA0C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252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EC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53A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F93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F6B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CF3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49F4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703EC" w:rsidRPr="002703EC" w14:paraId="154579DA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A808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1D63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02F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FCF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E4E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642D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128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093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FE4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193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8559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25B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30C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2FEB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22A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34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03E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C7FF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2703EC" w:rsidRPr="002703EC" w14:paraId="7DC6D811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605B51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BF1F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6BC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32B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81A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8CD9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D41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BB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BFC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D89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ABB2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682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03A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0E2D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AB9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B21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294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E5BD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</w:tr>
      <w:tr w:rsidR="002703EC" w:rsidRPr="002D658E" w14:paraId="10D25FA2" w14:textId="77777777" w:rsidTr="002703EC">
        <w:tc>
          <w:tcPr>
            <w:tcW w:w="13056" w:type="dxa"/>
            <w:gridSpan w:val="1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5BF98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001CF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03EC" w:rsidRPr="002703EC" w14:paraId="1EAC51E0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AB8006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B4C8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DC0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554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895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AB4C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39C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AF385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11474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81A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2BE1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F4D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A13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6C08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E29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960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D9E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EC444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703EC" w:rsidRPr="002703EC" w14:paraId="6775FEE3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CDCAE0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CDEA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4A8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A89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34E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CFE9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3A2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25A69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755F0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62F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42B2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17B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B46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9977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3A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6C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000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6277F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</w:tr>
      <w:tr w:rsidR="002703EC" w:rsidRPr="002703EC" w14:paraId="75ADC9A9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C03CCE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98BB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E65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536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6E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A4F9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667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EFFB8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915B4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DE7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2A11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485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334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CFB3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5CD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ABD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694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B245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12156</w:t>
            </w:r>
          </w:p>
        </w:tc>
      </w:tr>
      <w:tr w:rsidR="002703EC" w:rsidRPr="002703EC" w14:paraId="4644E3E9" w14:textId="77777777" w:rsidTr="002703EC">
        <w:tc>
          <w:tcPr>
            <w:tcW w:w="4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1E511B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A444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94C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943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61F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EB3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9C8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2D0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552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B88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8A49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AEB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802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E6F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301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386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5F5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FA475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</w:tr>
    </w:tbl>
    <w:p w14:paraId="5BE83F74" w14:textId="77777777" w:rsidR="002703EC" w:rsidRPr="002703EC" w:rsidRDefault="002703EC" w:rsidP="002703EC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2703EC" w:rsidRPr="002703EC" w:rsidSect="00800926">
          <w:pgSz w:w="16839" w:h="11907" w:orient="landscape"/>
          <w:pgMar w:top="426" w:right="1440" w:bottom="567" w:left="1440" w:header="720" w:footer="720" w:gutter="0"/>
          <w:cols w:space="720"/>
          <w:docGrid w:linePitch="299"/>
        </w:sectPr>
      </w:pPr>
    </w:p>
    <w:p w14:paraId="77D72EDD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Недельная</w:t>
      </w:r>
      <w:proofErr w:type="spellEnd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</w:t>
      </w:r>
      <w:proofErr w:type="spellEnd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часов</w:t>
      </w:r>
      <w:proofErr w:type="spellEnd"/>
    </w:p>
    <w:p w14:paraId="162FDFEC" w14:textId="0686D464" w:rsidR="002703EC" w:rsidRPr="00800926" w:rsidRDefault="00800926" w:rsidP="00800926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пятидневная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неделя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</w:t>
      </w:r>
    </w:p>
    <w:p w14:paraId="45AE193B" w14:textId="77777777" w:rsidR="002703EC" w:rsidRPr="002703EC" w:rsidRDefault="002703EC" w:rsidP="002703EC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 – </w:t>
      </w:r>
      <w:proofErr w:type="gram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  </w:t>
      </w:r>
      <w:proofErr w:type="spellStart"/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proofErr w:type="gramEnd"/>
    </w:p>
    <w:p w14:paraId="430AC4A0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="1001" w:tblpY="1"/>
        <w:tblOverlap w:val="never"/>
        <w:tblW w:w="117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9"/>
        <w:gridCol w:w="3633"/>
        <w:gridCol w:w="2482"/>
        <w:gridCol w:w="2852"/>
      </w:tblGrid>
      <w:tr w:rsidR="002703EC" w:rsidRPr="002703EC" w14:paraId="1BD3D5BB" w14:textId="77777777" w:rsidTr="002703EC">
        <w:trPr>
          <w:gridAfter w:val="1"/>
          <w:wAfter w:w="2852" w:type="dxa"/>
        </w:trPr>
        <w:tc>
          <w:tcPr>
            <w:tcW w:w="274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5FFF3" w14:textId="24CCB97A" w:rsidR="002703EC" w:rsidRPr="00A83FD4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="00A83F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/модули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D8CE3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CE681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2703EC" w:rsidRPr="002703EC" w14:paraId="02C3171A" w14:textId="77777777" w:rsidTr="002703EC">
        <w:trPr>
          <w:gridAfter w:val="1"/>
          <w:wAfter w:w="2852" w:type="dxa"/>
        </w:trPr>
        <w:tc>
          <w:tcPr>
            <w:tcW w:w="274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B2BF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91A18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4-С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EF98B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703EC" w:rsidRPr="002703EC" w14:paraId="43CFB7D1" w14:textId="77777777" w:rsidTr="002703EC">
        <w:trPr>
          <w:gridAfter w:val="1"/>
          <w:wAfter w:w="2852" w:type="dxa"/>
        </w:trPr>
        <w:tc>
          <w:tcPr>
            <w:tcW w:w="88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59F9C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2703EC" w:rsidRPr="002703EC" w14:paraId="101E3924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B5C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09D4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39AF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03EC" w:rsidRPr="002703EC" w14:paraId="4F57E67D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2D61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438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EEE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03EC" w:rsidRPr="002703EC" w14:paraId="0E14DD5E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229B1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54C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0CB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03EC" w:rsidRPr="002703EC" w14:paraId="76D2C069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0F8D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B1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56F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03EC" w:rsidRPr="002703EC" w14:paraId="68FC3676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C653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FC1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D34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03EC" w:rsidRPr="002703EC" w14:paraId="07B39EEE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24DBF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5C0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130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03EC" w:rsidRPr="002703EC" w14:paraId="4177D0EE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CA75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B49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90C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03EC" w:rsidRPr="002703EC" w14:paraId="3F7F1467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06BD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570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782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03EC" w:rsidRPr="002703EC" w14:paraId="0B0357A5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E96C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FE3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B7C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03EC" w:rsidRPr="002703EC" w14:paraId="596FEB0E" w14:textId="77777777" w:rsidTr="002703EC">
        <w:trPr>
          <w:gridAfter w:val="1"/>
          <w:wAfter w:w="2852" w:type="dxa"/>
        </w:trPr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6077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643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C74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03EC" w:rsidRPr="002703EC" w14:paraId="374C83B7" w14:textId="77777777" w:rsidTr="002703EC"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994B55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CE2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729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52" w:type="dxa"/>
          </w:tcPr>
          <w:p w14:paraId="2A486B63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03EC" w:rsidRPr="002D658E" w14:paraId="2DE8979E" w14:textId="77777777" w:rsidTr="002703EC">
        <w:tc>
          <w:tcPr>
            <w:tcW w:w="88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65D9A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2852" w:type="dxa"/>
          </w:tcPr>
          <w:p w14:paraId="175B8ACD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03EC" w:rsidRPr="002703EC" w14:paraId="4F9789E6" w14:textId="77777777" w:rsidTr="002703EC"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D4444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C39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438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2" w:type="dxa"/>
          </w:tcPr>
          <w:p w14:paraId="03397DB0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EC" w:rsidRPr="002703EC" w14:paraId="226F348C" w14:textId="77777777" w:rsidTr="002703EC"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228E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096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567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52" w:type="dxa"/>
          </w:tcPr>
          <w:p w14:paraId="27D7F217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03EC" w:rsidRPr="002703EC" w14:paraId="3950195A" w14:textId="77777777" w:rsidTr="002703EC"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3FB0AF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EA8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761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852" w:type="dxa"/>
          </w:tcPr>
          <w:p w14:paraId="795B2966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03EC" w:rsidRPr="002703EC" w14:paraId="19F85536" w14:textId="77777777" w:rsidTr="002703EC">
        <w:tc>
          <w:tcPr>
            <w:tcW w:w="27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E96FBB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313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4A5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2" w:type="dxa"/>
          </w:tcPr>
          <w:p w14:paraId="0D5BE8A2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E9C198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textWrapping" w:clear="all"/>
      </w:r>
    </w:p>
    <w:p w14:paraId="30B4E146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331A57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2703EC" w:rsidRPr="002703EC" w:rsidSect="00800926">
          <w:pgSz w:w="11907" w:h="16839"/>
          <w:pgMar w:top="568" w:right="567" w:bottom="1440" w:left="709" w:header="720" w:footer="720" w:gutter="0"/>
          <w:cols w:space="720"/>
          <w:docGrid w:linePitch="299"/>
        </w:sectPr>
      </w:pPr>
    </w:p>
    <w:p w14:paraId="11864244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14:paraId="66A8E931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7906E95E" w14:textId="77777777" w:rsidR="002703EC" w:rsidRPr="002703EC" w:rsidRDefault="002703EC" w:rsidP="002703EC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703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4-А, Б, В, Г</w:t>
      </w:r>
    </w:p>
    <w:tbl>
      <w:tblPr>
        <w:tblW w:w="15130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9"/>
        <w:gridCol w:w="16"/>
        <w:gridCol w:w="69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1"/>
        <w:gridCol w:w="16"/>
        <w:gridCol w:w="552"/>
        <w:gridCol w:w="16"/>
        <w:gridCol w:w="551"/>
        <w:gridCol w:w="16"/>
        <w:gridCol w:w="551"/>
        <w:gridCol w:w="16"/>
        <w:gridCol w:w="979"/>
        <w:gridCol w:w="16"/>
        <w:gridCol w:w="977"/>
      </w:tblGrid>
      <w:tr w:rsidR="002703EC" w:rsidRPr="002703EC" w14:paraId="2ED7D8FD" w14:textId="77777777" w:rsidTr="002703EC">
        <w:trPr>
          <w:gridAfter w:val="2"/>
          <w:wAfter w:w="993" w:type="dxa"/>
        </w:trPr>
        <w:tc>
          <w:tcPr>
            <w:tcW w:w="392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3C2EC" w14:textId="1DA59F16" w:rsidR="002703EC" w:rsidRPr="00A83FD4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="00A83F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/модули</w:t>
            </w:r>
          </w:p>
        </w:tc>
        <w:tc>
          <w:tcPr>
            <w:tcW w:w="9213" w:type="dxa"/>
            <w:gridSpan w:val="3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C9904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1DF7E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2703EC" w:rsidRPr="002703EC" w14:paraId="01BEDDE7" w14:textId="77777777" w:rsidTr="002703EC">
        <w:trPr>
          <w:gridAfter w:val="2"/>
          <w:wAfter w:w="993" w:type="dxa"/>
        </w:trPr>
        <w:tc>
          <w:tcPr>
            <w:tcW w:w="392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C3130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7B8A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E40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39C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B76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D6BF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083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160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6C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C24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709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FC9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361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32B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215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350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6EF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4-Г</w:t>
            </w:r>
          </w:p>
        </w:tc>
        <w:tc>
          <w:tcPr>
            <w:tcW w:w="9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B8A8B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EC" w:rsidRPr="002703EC" w14:paraId="2A687C9C" w14:textId="77777777" w:rsidTr="002703EC">
        <w:trPr>
          <w:gridAfter w:val="2"/>
          <w:wAfter w:w="993" w:type="dxa"/>
        </w:trPr>
        <w:tc>
          <w:tcPr>
            <w:tcW w:w="14137" w:type="dxa"/>
            <w:gridSpan w:val="3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538D8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2703EC" w:rsidRPr="002703EC" w14:paraId="0F4B58D2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148FD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9BCF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471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4AD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57E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DF01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8A0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FDE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FB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932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F192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E40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351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27F7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C6B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9BA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ED1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7927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2700</w:t>
            </w:r>
          </w:p>
        </w:tc>
      </w:tr>
      <w:tr w:rsidR="002703EC" w:rsidRPr="002703EC" w14:paraId="59EED430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B2590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CE4C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432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934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8E9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E473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CA1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CEA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2DD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56C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85A5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F5E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A7C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7AAE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5A8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E6B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46D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59D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2160</w:t>
            </w:r>
          </w:p>
        </w:tc>
      </w:tr>
      <w:tr w:rsidR="002703EC" w:rsidRPr="002703EC" w14:paraId="3C8A7B7D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F270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немецкий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91F7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15F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504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08A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8171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273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57C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1FC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DF4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1123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BD3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D7A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908B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1EE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D23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A42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62E4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1204</w:t>
            </w:r>
          </w:p>
        </w:tc>
      </w:tr>
      <w:tr w:rsidR="002703EC" w:rsidRPr="002703EC" w14:paraId="21E63D54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043A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01DF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13F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0F3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B0BF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80D1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912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894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923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EF6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1E41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28B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A11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3E5A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A3B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9D9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5DA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0D70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2160</w:t>
            </w:r>
          </w:p>
        </w:tc>
      </w:tr>
      <w:tr w:rsidR="002703EC" w:rsidRPr="002703EC" w14:paraId="370032A5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B76D1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9E55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74B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E4E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49E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B46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EAE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715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2DD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06F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74A5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5F3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A87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98A8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D24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DB7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FB2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01DB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1080</w:t>
            </w:r>
          </w:p>
        </w:tc>
      </w:tr>
      <w:tr w:rsidR="002703EC" w:rsidRPr="002703EC" w14:paraId="1988FC6B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3BCE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F4E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403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6E1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9E8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6645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EEC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C5C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299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D4C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7B11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385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522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4EE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B84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6DC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D9B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06469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2703EC" w:rsidRPr="002703EC" w14:paraId="053F0E96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85A6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110D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BF6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AE5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AE0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81BA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EE9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0C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377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7F0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396A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EC4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FE3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8541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63C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7AF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665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B072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</w:tr>
      <w:tr w:rsidR="002703EC" w:rsidRPr="002703EC" w14:paraId="2340FDF7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F3DA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DDDA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43C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FE6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E92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A0D7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1EA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4AF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302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4D3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0DC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655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3AA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34C3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B5E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139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563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C907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</w:tr>
      <w:tr w:rsidR="002703EC" w:rsidRPr="002703EC" w14:paraId="72AA397E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BC034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94BB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16C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8B3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A78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DCB1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3F5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1AE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896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158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7C53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FC7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FB6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7C73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055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AB7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5A9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6C180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</w:tr>
      <w:tr w:rsidR="002703EC" w:rsidRPr="002703EC" w14:paraId="104D8D99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897E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35DD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14B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83E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089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91EA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0DC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DFE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C0F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9CF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DBCB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BF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DDD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AF5F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F5E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0A4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D80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5572A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1080</w:t>
            </w:r>
          </w:p>
        </w:tc>
      </w:tr>
      <w:tr w:rsidR="002703EC" w:rsidRPr="002703EC" w14:paraId="5ACEC466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3DE7E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70B3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5B6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2B6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013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A329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604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A86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A07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79F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14A2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883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709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7E73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FAF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318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5F3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07469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12156</w:t>
            </w:r>
          </w:p>
        </w:tc>
      </w:tr>
      <w:tr w:rsidR="002703EC" w:rsidRPr="002D658E" w14:paraId="02A749B6" w14:textId="77777777" w:rsidTr="002703EC">
        <w:tc>
          <w:tcPr>
            <w:tcW w:w="14137" w:type="dxa"/>
            <w:gridSpan w:val="3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51583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gridSpan w:val="2"/>
          </w:tcPr>
          <w:p w14:paraId="50B31E89" w14:textId="77777777" w:rsidR="002703EC" w:rsidRPr="002703EC" w:rsidRDefault="002703EC" w:rsidP="002703E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03EC" w:rsidRPr="002703EC" w14:paraId="50EEA118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C379B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1874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5E5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8FC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FE1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362F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8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A38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FB7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998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26A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1D7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7D5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49E7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57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AAA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D7DB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1CAD1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404</w:t>
            </w:r>
          </w:p>
        </w:tc>
      </w:tr>
      <w:tr w:rsidR="002703EC" w:rsidRPr="002703EC" w14:paraId="573E6555" w14:textId="77777777" w:rsidTr="002703EC">
        <w:trPr>
          <w:gridAfter w:val="2"/>
          <w:wAfter w:w="993" w:type="dxa"/>
        </w:trPr>
        <w:tc>
          <w:tcPr>
            <w:tcW w:w="3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A7088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E478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F4D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D4C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FB3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187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680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276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C03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DCD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2D63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5D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FB6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3B10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71D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365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D33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290EC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18228</w:t>
            </w:r>
          </w:p>
        </w:tc>
      </w:tr>
      <w:tr w:rsidR="002703EC" w:rsidRPr="002703EC" w14:paraId="09948231" w14:textId="77777777" w:rsidTr="002703EC">
        <w:trPr>
          <w:gridAfter w:val="1"/>
          <w:wAfter w:w="977" w:type="dxa"/>
        </w:trPr>
        <w:tc>
          <w:tcPr>
            <w:tcW w:w="39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C23F2E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E7E4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22869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8CCF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22869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AB1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22869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FBDA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22869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9AF0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F79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D64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CA3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8B5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8C83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CB3D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BF6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E768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2E6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F31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8781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24B02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197828</w:t>
            </w:r>
          </w:p>
        </w:tc>
      </w:tr>
      <w:tr w:rsidR="002703EC" w:rsidRPr="002703EC" w14:paraId="5C0130F2" w14:textId="77777777" w:rsidTr="002703EC">
        <w:trPr>
          <w:gridAfter w:val="1"/>
          <w:wAfter w:w="977" w:type="dxa"/>
        </w:trPr>
        <w:tc>
          <w:tcPr>
            <w:tcW w:w="39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534BF3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55AF5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2CE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F00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4E8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27E6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49EC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E362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228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4687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57566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810E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B600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6F58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A8C9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0D13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5484" w14:textId="77777777" w:rsidR="002703EC" w:rsidRPr="002703EC" w:rsidRDefault="002703EC" w:rsidP="00270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211C8" w14:textId="77777777" w:rsidR="002703EC" w:rsidRPr="002703EC" w:rsidRDefault="002703EC" w:rsidP="00270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5400</w:t>
            </w:r>
          </w:p>
        </w:tc>
      </w:tr>
    </w:tbl>
    <w:p w14:paraId="26CA60C0" w14:textId="77777777" w:rsidR="00800926" w:rsidRDefault="00800926" w:rsidP="0080092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sectPr w:rsidR="00800926" w:rsidSect="00800926">
          <w:pgSz w:w="16839" w:h="11907" w:orient="landscape"/>
          <w:pgMar w:top="709" w:right="1440" w:bottom="567" w:left="1440" w:header="720" w:footer="720" w:gutter="0"/>
          <w:cols w:space="720"/>
          <w:docGrid w:linePitch="299"/>
        </w:sectPr>
      </w:pPr>
    </w:p>
    <w:p w14:paraId="4DC6ADC5" w14:textId="77777777" w:rsidR="00800926" w:rsidRPr="00800926" w:rsidRDefault="00800926" w:rsidP="00800926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8009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14:paraId="137494ED" w14:textId="7D8EBA52" w:rsidR="00800926" w:rsidRPr="00800926" w:rsidRDefault="00800926" w:rsidP="00800926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669493F8" w14:textId="678ECC41" w:rsidR="00800926" w:rsidRDefault="00800926" w:rsidP="00800926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 –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 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proofErr w:type="gramEnd"/>
    </w:p>
    <w:p w14:paraId="6C3ECC2D" w14:textId="77777777" w:rsidR="00800926" w:rsidRPr="00800926" w:rsidRDefault="00800926" w:rsidP="00800926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X="650" w:tblpY="1"/>
        <w:tblOverlap w:val="never"/>
        <w:tblW w:w="12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3"/>
        <w:gridCol w:w="3633"/>
        <w:gridCol w:w="1701"/>
        <w:gridCol w:w="3633"/>
      </w:tblGrid>
      <w:tr w:rsidR="00800926" w:rsidRPr="002703EC" w14:paraId="17845EF7" w14:textId="77777777" w:rsidTr="00B169B1">
        <w:trPr>
          <w:gridAfter w:val="1"/>
          <w:wAfter w:w="3633" w:type="dxa"/>
        </w:trPr>
        <w:tc>
          <w:tcPr>
            <w:tcW w:w="33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D8B65" w14:textId="75D4D965" w:rsidR="00800926" w:rsidRPr="00A83FD4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="00A83F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/модули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497742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10972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800926" w:rsidRPr="002703EC" w14:paraId="0A54F74C" w14:textId="77777777" w:rsidTr="00B169B1">
        <w:trPr>
          <w:gridAfter w:val="1"/>
          <w:wAfter w:w="3633" w:type="dxa"/>
        </w:trPr>
        <w:tc>
          <w:tcPr>
            <w:tcW w:w="33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BE9A5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7F3675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590656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926" w:rsidRPr="002703EC" w14:paraId="2895CD49" w14:textId="77777777" w:rsidTr="00B169B1">
        <w:trPr>
          <w:gridAfter w:val="1"/>
          <w:wAfter w:w="3633" w:type="dxa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9FE15E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800926" w:rsidRPr="002703EC" w14:paraId="00A38CB2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1FFF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652F22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CE1FB7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800926" w:rsidRPr="002703EC" w14:paraId="21568067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93AA5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8557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1ED4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800926" w:rsidRPr="002703EC" w14:paraId="60C6DA2F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8A5E5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F7B1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0F4D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0926" w:rsidRPr="002703EC" w14:paraId="0F5D3A1E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156A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6344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06C9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800926" w:rsidRPr="002703EC" w14:paraId="36FBC224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B565C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C983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6203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0926" w:rsidRPr="002703EC" w14:paraId="4C2E46A4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A9A1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7B6C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DAD7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00926" w:rsidRPr="002703EC" w14:paraId="054E6E8E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8E7EF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73F2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E6A0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00926" w:rsidRPr="002703EC" w14:paraId="3AAA0058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3FCAD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5071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BF7E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00926" w:rsidRPr="002703EC" w14:paraId="5BD496CC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BF2F5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6350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EAC0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00926" w:rsidRPr="002703EC" w14:paraId="11D6D6D8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0227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572D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3E5A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0926" w:rsidRPr="002703EC" w14:paraId="494628B5" w14:textId="77777777" w:rsidTr="00B169B1"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FCCF44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69BF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C2F1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633" w:type="dxa"/>
          </w:tcPr>
          <w:p w14:paraId="595C6972" w14:textId="77777777" w:rsidR="00800926" w:rsidRPr="002703EC" w:rsidRDefault="00800926" w:rsidP="00B16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926" w:rsidRPr="002D658E" w14:paraId="15645D10" w14:textId="77777777" w:rsidTr="00B169B1">
        <w:trPr>
          <w:gridAfter w:val="1"/>
          <w:wAfter w:w="3633" w:type="dxa"/>
        </w:trPr>
        <w:tc>
          <w:tcPr>
            <w:tcW w:w="8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948FFB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00926" w:rsidRPr="002703EC" w14:paraId="5705BCD5" w14:textId="77777777" w:rsidTr="00B169B1">
        <w:trPr>
          <w:gridAfter w:val="1"/>
          <w:wAfter w:w="3633" w:type="dxa"/>
        </w:trPr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52F03A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AA7F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CAA4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0926" w:rsidRPr="002703EC" w14:paraId="34B8BE44" w14:textId="77777777" w:rsidTr="00B169B1"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2A2D9E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D1FF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2E67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633" w:type="dxa"/>
          </w:tcPr>
          <w:p w14:paraId="41960E8B" w14:textId="77777777" w:rsidR="00800926" w:rsidRPr="002703EC" w:rsidRDefault="00800926" w:rsidP="00B16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926" w:rsidRPr="002703EC" w14:paraId="3CB1B533" w14:textId="77777777" w:rsidTr="00B169B1"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681364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B140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E0DC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26588</w:t>
            </w:r>
          </w:p>
        </w:tc>
        <w:tc>
          <w:tcPr>
            <w:tcW w:w="3633" w:type="dxa"/>
          </w:tcPr>
          <w:p w14:paraId="2F070E05" w14:textId="77777777" w:rsidR="00800926" w:rsidRPr="002703EC" w:rsidRDefault="00800926" w:rsidP="00B16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926" w:rsidRPr="002703EC" w14:paraId="049A4AB1" w14:textId="77777777" w:rsidTr="00B169B1">
        <w:tc>
          <w:tcPr>
            <w:tcW w:w="3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814823" w14:textId="77777777" w:rsidR="00800926" w:rsidRPr="002703EC" w:rsidRDefault="00800926" w:rsidP="00B169B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0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1BB0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18E2" w14:textId="77777777" w:rsidR="00800926" w:rsidRPr="002703EC" w:rsidRDefault="00800926" w:rsidP="00B16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633" w:type="dxa"/>
          </w:tcPr>
          <w:p w14:paraId="1E8F902A" w14:textId="77777777" w:rsidR="00800926" w:rsidRPr="002703EC" w:rsidRDefault="00800926" w:rsidP="00B16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FD8C80" w14:textId="77777777" w:rsidR="00800926" w:rsidRPr="00800926" w:rsidRDefault="00800926" w:rsidP="0080092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sectPr w:rsidR="00800926" w:rsidRPr="00800926" w:rsidSect="00800926">
          <w:pgSz w:w="11907" w:h="16839"/>
          <w:pgMar w:top="1440" w:right="567" w:bottom="1440" w:left="709" w:header="720" w:footer="720" w:gutter="0"/>
          <w:cols w:space="720"/>
          <w:docGrid w:linePitch="299"/>
        </w:sectPr>
      </w:pPr>
    </w:p>
    <w:p w14:paraId="2DCA03B6" w14:textId="2E301AF4" w:rsidR="002703EC" w:rsidRPr="00C00983" w:rsidRDefault="002703EC" w:rsidP="00800926">
      <w:pPr>
        <w:contextualSpacing/>
        <w:jc w:val="center"/>
        <w:rPr>
          <w:rFonts w:eastAsia="Calibri"/>
          <w:b/>
          <w:bCs/>
          <w:color w:val="000000"/>
          <w:sz w:val="28"/>
          <w:szCs w:val="28"/>
        </w:rPr>
      </w:pPr>
    </w:p>
    <w:sectPr w:rsidR="002703EC" w:rsidRPr="00C00983" w:rsidSect="00800926">
      <w:pgSz w:w="16839" w:h="11907" w:orient="landscape"/>
      <w:pgMar w:top="709" w:right="1440" w:bottom="56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0FB1"/>
    <w:rsid w:val="00057FD5"/>
    <w:rsid w:val="00061031"/>
    <w:rsid w:val="00091521"/>
    <w:rsid w:val="000A0E20"/>
    <w:rsid w:val="000A6D95"/>
    <w:rsid w:val="000F04CA"/>
    <w:rsid w:val="00116E9F"/>
    <w:rsid w:val="001360D0"/>
    <w:rsid w:val="00146B54"/>
    <w:rsid w:val="001822C9"/>
    <w:rsid w:val="001847EA"/>
    <w:rsid w:val="001F1CC4"/>
    <w:rsid w:val="002160F7"/>
    <w:rsid w:val="00220152"/>
    <w:rsid w:val="0023175E"/>
    <w:rsid w:val="00250F3F"/>
    <w:rsid w:val="00253117"/>
    <w:rsid w:val="002703EC"/>
    <w:rsid w:val="0027627A"/>
    <w:rsid w:val="00295DCD"/>
    <w:rsid w:val="002B3128"/>
    <w:rsid w:val="002B7C7D"/>
    <w:rsid w:val="002D3C5E"/>
    <w:rsid w:val="002D658E"/>
    <w:rsid w:val="002E6F5D"/>
    <w:rsid w:val="003145F7"/>
    <w:rsid w:val="003C0C58"/>
    <w:rsid w:val="003F4B4E"/>
    <w:rsid w:val="004471AD"/>
    <w:rsid w:val="004D4452"/>
    <w:rsid w:val="00502B42"/>
    <w:rsid w:val="00521546"/>
    <w:rsid w:val="00540B33"/>
    <w:rsid w:val="00593569"/>
    <w:rsid w:val="00594CCB"/>
    <w:rsid w:val="005B4BA2"/>
    <w:rsid w:val="005F3040"/>
    <w:rsid w:val="005F7424"/>
    <w:rsid w:val="006243C5"/>
    <w:rsid w:val="00664910"/>
    <w:rsid w:val="006A721F"/>
    <w:rsid w:val="006B0864"/>
    <w:rsid w:val="006B4DF2"/>
    <w:rsid w:val="00732C91"/>
    <w:rsid w:val="007426E7"/>
    <w:rsid w:val="0075342A"/>
    <w:rsid w:val="007647C4"/>
    <w:rsid w:val="00765D2A"/>
    <w:rsid w:val="00772A41"/>
    <w:rsid w:val="007A142C"/>
    <w:rsid w:val="00800926"/>
    <w:rsid w:val="00850003"/>
    <w:rsid w:val="0088265F"/>
    <w:rsid w:val="008C4B9D"/>
    <w:rsid w:val="00921533"/>
    <w:rsid w:val="009444A3"/>
    <w:rsid w:val="00956AA9"/>
    <w:rsid w:val="009667B7"/>
    <w:rsid w:val="009A35F7"/>
    <w:rsid w:val="00A05449"/>
    <w:rsid w:val="00A3113D"/>
    <w:rsid w:val="00A31C11"/>
    <w:rsid w:val="00A8126F"/>
    <w:rsid w:val="00A83FD4"/>
    <w:rsid w:val="00AC03F9"/>
    <w:rsid w:val="00AE6F16"/>
    <w:rsid w:val="00B465F2"/>
    <w:rsid w:val="00B53A04"/>
    <w:rsid w:val="00BC43A5"/>
    <w:rsid w:val="00BF6B01"/>
    <w:rsid w:val="00C1223C"/>
    <w:rsid w:val="00C53658"/>
    <w:rsid w:val="00C666D0"/>
    <w:rsid w:val="00C804B0"/>
    <w:rsid w:val="00C82209"/>
    <w:rsid w:val="00CA0CBB"/>
    <w:rsid w:val="00CB6B50"/>
    <w:rsid w:val="00CC1B3E"/>
    <w:rsid w:val="00CC66A0"/>
    <w:rsid w:val="00CE7E52"/>
    <w:rsid w:val="00D0538B"/>
    <w:rsid w:val="00D22D14"/>
    <w:rsid w:val="00D4122E"/>
    <w:rsid w:val="00D6591D"/>
    <w:rsid w:val="00D66E8D"/>
    <w:rsid w:val="00D75512"/>
    <w:rsid w:val="00D828C1"/>
    <w:rsid w:val="00D84CB2"/>
    <w:rsid w:val="00D91EBE"/>
    <w:rsid w:val="00DA79BB"/>
    <w:rsid w:val="00DE0AA2"/>
    <w:rsid w:val="00E1335F"/>
    <w:rsid w:val="00E71886"/>
    <w:rsid w:val="00E85DD1"/>
    <w:rsid w:val="00EA7A08"/>
    <w:rsid w:val="00ED55F3"/>
    <w:rsid w:val="00F10C60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2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82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0"/>
    <w:link w:val="20"/>
    <w:uiPriority w:val="9"/>
    <w:qFormat/>
    <w:rsid w:val="004471AD"/>
    <w:pPr>
      <w:keepNext/>
      <w:numPr>
        <w:ilvl w:val="1"/>
        <w:numId w:val="2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link w:val="30"/>
    <w:uiPriority w:val="9"/>
    <w:qFormat/>
    <w:rsid w:val="002703EC"/>
    <w:pPr>
      <w:widowControl w:val="0"/>
      <w:autoSpaceDE w:val="0"/>
      <w:autoSpaceDN w:val="0"/>
      <w:spacing w:before="0" w:beforeAutospacing="0" w:after="0" w:afterAutospacing="0"/>
      <w:ind w:left="141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1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uiPriority w:val="9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6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7"/>
    <w:uiPriority w:val="1"/>
    <w:unhideWhenUsed/>
    <w:qFormat/>
    <w:rsid w:val="004471AD"/>
    <w:pPr>
      <w:spacing w:after="120"/>
    </w:pPr>
  </w:style>
  <w:style w:type="character" w:customStyle="1" w:styleId="a7">
    <w:name w:val="Основной текст Знак"/>
    <w:basedOn w:val="a1"/>
    <w:link w:val="a0"/>
    <w:uiPriority w:val="1"/>
    <w:rsid w:val="004471AD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91EBE"/>
    <w:rPr>
      <w:color w:val="0000FF"/>
      <w:u w:val="single"/>
    </w:rPr>
  </w:style>
  <w:style w:type="character" w:styleId="ac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character" w:customStyle="1" w:styleId="10">
    <w:name w:val="Заголовок 1 Знак"/>
    <w:basedOn w:val="a1"/>
    <w:link w:val="1"/>
    <w:uiPriority w:val="1"/>
    <w:rsid w:val="002703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2703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447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Title"/>
    <w:basedOn w:val="a"/>
    <w:link w:val="ae"/>
    <w:uiPriority w:val="10"/>
    <w:qFormat/>
    <w:rsid w:val="002703EC"/>
    <w:pPr>
      <w:widowControl w:val="0"/>
      <w:autoSpaceDE w:val="0"/>
      <w:autoSpaceDN w:val="0"/>
      <w:spacing w:before="0" w:beforeAutospacing="0" w:after="0" w:afterAutospacing="0"/>
      <w:ind w:left="2220" w:right="2507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e">
    <w:name w:val="Название Знак"/>
    <w:basedOn w:val="a1"/>
    <w:link w:val="ad"/>
    <w:uiPriority w:val="10"/>
    <w:rsid w:val="002703E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f">
    <w:name w:val="header"/>
    <w:basedOn w:val="a"/>
    <w:link w:val="af0"/>
    <w:uiPriority w:val="99"/>
    <w:unhideWhenUsed/>
    <w:rsid w:val="002703E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f0">
    <w:name w:val="Верхний колонтитул Знак"/>
    <w:basedOn w:val="a1"/>
    <w:link w:val="af"/>
    <w:uiPriority w:val="99"/>
    <w:rsid w:val="002703EC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2703E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1"/>
    <w:link w:val="af1"/>
    <w:uiPriority w:val="99"/>
    <w:rsid w:val="002703EC"/>
    <w:rPr>
      <w:rFonts w:ascii="Times New Roman" w:eastAsia="Times New Roman" w:hAnsi="Times New Roman" w:cs="Times New Roman"/>
    </w:rPr>
  </w:style>
  <w:style w:type="table" w:customStyle="1" w:styleId="15">
    <w:name w:val="Сетка таблицы15"/>
    <w:basedOn w:val="a2"/>
    <w:next w:val="af3"/>
    <w:uiPriority w:val="59"/>
    <w:rsid w:val="00270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2"/>
    <w:uiPriority w:val="59"/>
    <w:rsid w:val="00270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2703EC"/>
  </w:style>
  <w:style w:type="paragraph" w:customStyle="1" w:styleId="13">
    <w:name w:val="Обычный (веб)1"/>
    <w:basedOn w:val="a"/>
    <w:next w:val="aa"/>
    <w:uiPriority w:val="99"/>
    <w:unhideWhenUsed/>
    <w:rsid w:val="002703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1">
    <w:name w:val="Сетка таблицы2"/>
    <w:basedOn w:val="a2"/>
    <w:next w:val="af3"/>
    <w:uiPriority w:val="39"/>
    <w:rsid w:val="00270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3"/>
    <w:uiPriority w:val="39"/>
    <w:rsid w:val="00270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next w:val="af3"/>
    <w:rsid w:val="002703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2703EC"/>
  </w:style>
  <w:style w:type="character" w:customStyle="1" w:styleId="16">
    <w:name w:val="Просмотренная гиперссылка1"/>
    <w:basedOn w:val="a1"/>
    <w:uiPriority w:val="99"/>
    <w:semiHidden/>
    <w:unhideWhenUsed/>
    <w:rsid w:val="002703EC"/>
    <w:rPr>
      <w:color w:val="800080"/>
      <w:u w:val="single"/>
    </w:rPr>
  </w:style>
  <w:style w:type="character" w:customStyle="1" w:styleId="af4">
    <w:name w:val="Без интервала Знак"/>
    <w:link w:val="af5"/>
    <w:uiPriority w:val="1"/>
    <w:locked/>
    <w:rsid w:val="002703EC"/>
    <w:rPr>
      <w:rFonts w:ascii="Batang" w:eastAsia="Batang" w:hAnsi="Times New Roman"/>
      <w:kern w:val="2"/>
      <w:lang w:eastAsia="ko-KR"/>
    </w:rPr>
  </w:style>
  <w:style w:type="paragraph" w:styleId="af5">
    <w:name w:val="No Spacing"/>
    <w:link w:val="af4"/>
    <w:uiPriority w:val="1"/>
    <w:qFormat/>
    <w:rsid w:val="002703E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/>
      <w:kern w:val="2"/>
      <w:lang w:eastAsia="ko-KR"/>
    </w:rPr>
  </w:style>
  <w:style w:type="character" w:customStyle="1" w:styleId="a5">
    <w:name w:val="Абзац списка Знак"/>
    <w:link w:val="a4"/>
    <w:uiPriority w:val="1"/>
    <w:qFormat/>
    <w:locked/>
    <w:rsid w:val="002703EC"/>
    <w:rPr>
      <w:lang w:val="en-US"/>
    </w:rPr>
  </w:style>
  <w:style w:type="character" w:customStyle="1" w:styleId="23">
    <w:name w:val="Основной текст (2)_"/>
    <w:basedOn w:val="a1"/>
    <w:link w:val="24"/>
    <w:locked/>
    <w:rsid w:val="002703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03EC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3">
    <w:name w:val="c3"/>
    <w:basedOn w:val="a1"/>
    <w:rsid w:val="002703EC"/>
  </w:style>
  <w:style w:type="character" w:customStyle="1" w:styleId="CharAttribute501">
    <w:name w:val="CharAttribute501"/>
    <w:uiPriority w:val="99"/>
    <w:rsid w:val="002703EC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4">
    <w:name w:val="CharAttribute504"/>
    <w:rsid w:val="002703EC"/>
    <w:rPr>
      <w:rFonts w:ascii="Times New Roman" w:eastAsia="Times New Roman" w:hAnsi="Times New Roman" w:cs="Times New Roman" w:hint="default"/>
      <w:sz w:val="28"/>
    </w:rPr>
  </w:style>
  <w:style w:type="character" w:styleId="af6">
    <w:name w:val="FollowedHyperlink"/>
    <w:basedOn w:val="a1"/>
    <w:uiPriority w:val="99"/>
    <w:semiHidden/>
    <w:unhideWhenUsed/>
    <w:rsid w:val="002703EC"/>
    <w:rPr>
      <w:color w:val="954F72" w:themeColor="followedHyperlink"/>
      <w:u w:val="single"/>
    </w:rPr>
  </w:style>
  <w:style w:type="numbering" w:customStyle="1" w:styleId="32">
    <w:name w:val="Нет списка3"/>
    <w:next w:val="a3"/>
    <w:uiPriority w:val="99"/>
    <w:semiHidden/>
    <w:unhideWhenUsed/>
    <w:rsid w:val="002703EC"/>
  </w:style>
  <w:style w:type="paragraph" w:customStyle="1" w:styleId="25">
    <w:name w:val="стиль2"/>
    <w:basedOn w:val="a"/>
    <w:rsid w:val="002703EC"/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fontstyle01">
    <w:name w:val="fontstyle01"/>
    <w:basedOn w:val="a1"/>
    <w:rsid w:val="002703EC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4">
    <w:name w:val="Сетка таблицы4"/>
    <w:basedOn w:val="a2"/>
    <w:next w:val="af3"/>
    <w:rsid w:val="00270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270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2703EC"/>
  </w:style>
  <w:style w:type="paragraph" w:customStyle="1" w:styleId="310">
    <w:name w:val="Заголовок 3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343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table" w:customStyle="1" w:styleId="TableNormal2">
    <w:name w:val="Table Normal2"/>
    <w:uiPriority w:val="2"/>
    <w:semiHidden/>
    <w:unhideWhenUsed/>
    <w:qFormat/>
    <w:rsid w:val="00270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117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10">
    <w:name w:val="Заголовок 2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117" w:hanging="226"/>
      <w:outlineLvl w:val="2"/>
    </w:pPr>
    <w:rPr>
      <w:rFonts w:ascii="Tahoma" w:eastAsia="Tahoma" w:hAnsi="Tahoma" w:cs="Tahoma"/>
      <w:lang w:val="ru-RU"/>
    </w:rPr>
  </w:style>
  <w:style w:type="paragraph" w:customStyle="1" w:styleId="41">
    <w:name w:val="Заголовок 4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343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placeholder-mask">
    <w:name w:val="placeholder-mask"/>
    <w:basedOn w:val="a1"/>
    <w:rsid w:val="002703EC"/>
  </w:style>
  <w:style w:type="character" w:customStyle="1" w:styleId="placeholder">
    <w:name w:val="placeholder"/>
    <w:basedOn w:val="a1"/>
    <w:rsid w:val="002703EC"/>
  </w:style>
  <w:style w:type="paragraph" w:customStyle="1" w:styleId="17">
    <w:name w:val="Подзаголовок1"/>
    <w:basedOn w:val="a"/>
    <w:next w:val="a"/>
    <w:uiPriority w:val="11"/>
    <w:qFormat/>
    <w:rsid w:val="002703EC"/>
    <w:pPr>
      <w:numPr>
        <w:ilvl w:val="1"/>
      </w:numPr>
      <w:spacing w:before="0" w:beforeAutospacing="0" w:after="200" w:afterAutospacing="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7">
    <w:name w:val="Подзаголовок Знак"/>
    <w:basedOn w:val="a1"/>
    <w:link w:val="af8"/>
    <w:uiPriority w:val="11"/>
    <w:rsid w:val="002703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8">
    <w:name w:val="Слабое выделение1"/>
    <w:basedOn w:val="a1"/>
    <w:uiPriority w:val="19"/>
    <w:qFormat/>
    <w:rsid w:val="002703EC"/>
    <w:rPr>
      <w:i/>
      <w:iCs/>
      <w:color w:val="808080"/>
    </w:rPr>
  </w:style>
  <w:style w:type="character" w:styleId="af9">
    <w:name w:val="Emphasis"/>
    <w:basedOn w:val="a1"/>
    <w:uiPriority w:val="20"/>
    <w:qFormat/>
    <w:rsid w:val="002703EC"/>
    <w:rPr>
      <w:i/>
      <w:iCs/>
    </w:rPr>
  </w:style>
  <w:style w:type="paragraph" w:customStyle="1" w:styleId="211">
    <w:name w:val="Цитата 21"/>
    <w:basedOn w:val="a"/>
    <w:next w:val="a"/>
    <w:uiPriority w:val="29"/>
    <w:qFormat/>
    <w:rsid w:val="002703EC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i/>
      <w:iCs/>
      <w:color w:val="000000"/>
      <w:lang w:val="ru-RU" w:eastAsia="ru-RU"/>
    </w:rPr>
  </w:style>
  <w:style w:type="character" w:customStyle="1" w:styleId="26">
    <w:name w:val="Цитата 2 Знак"/>
    <w:basedOn w:val="a1"/>
    <w:link w:val="27"/>
    <w:uiPriority w:val="29"/>
    <w:rsid w:val="002703EC"/>
    <w:rPr>
      <w:rFonts w:eastAsia="Times New Roman"/>
      <w:i/>
      <w:iCs/>
      <w:color w:val="000000"/>
      <w:lang w:eastAsia="ru-RU"/>
    </w:rPr>
  </w:style>
  <w:style w:type="character" w:customStyle="1" w:styleId="19">
    <w:name w:val="Слабая ссылка1"/>
    <w:basedOn w:val="a1"/>
    <w:uiPriority w:val="31"/>
    <w:qFormat/>
    <w:rsid w:val="002703EC"/>
    <w:rPr>
      <w:smallCaps/>
      <w:color w:val="C0504D"/>
      <w:u w:val="single"/>
    </w:rPr>
  </w:style>
  <w:style w:type="character" w:customStyle="1" w:styleId="1a">
    <w:name w:val="Сильная ссылка1"/>
    <w:basedOn w:val="a1"/>
    <w:uiPriority w:val="32"/>
    <w:qFormat/>
    <w:rsid w:val="002703EC"/>
    <w:rPr>
      <w:b/>
      <w:bCs/>
      <w:smallCaps/>
      <w:color w:val="C0504D"/>
      <w:spacing w:val="5"/>
      <w:u w:val="single"/>
    </w:rPr>
  </w:style>
  <w:style w:type="character" w:styleId="afa">
    <w:name w:val="Book Title"/>
    <w:basedOn w:val="a1"/>
    <w:uiPriority w:val="33"/>
    <w:qFormat/>
    <w:rsid w:val="002703EC"/>
    <w:rPr>
      <w:b/>
      <w:bCs/>
      <w:smallCaps/>
      <w:spacing w:val="5"/>
    </w:rPr>
  </w:style>
  <w:style w:type="character" w:customStyle="1" w:styleId="normaltextrun">
    <w:name w:val="normaltextrun"/>
    <w:basedOn w:val="a1"/>
    <w:rsid w:val="002703EC"/>
  </w:style>
  <w:style w:type="character" w:customStyle="1" w:styleId="eop">
    <w:name w:val="eop"/>
    <w:basedOn w:val="a1"/>
    <w:rsid w:val="002703EC"/>
  </w:style>
  <w:style w:type="character" w:customStyle="1" w:styleId="apple-converted-space">
    <w:name w:val="apple-converted-space"/>
    <w:basedOn w:val="a1"/>
    <w:rsid w:val="002703EC"/>
  </w:style>
  <w:style w:type="paragraph" w:customStyle="1" w:styleId="paragraph">
    <w:name w:val="paragraph"/>
    <w:basedOn w:val="a"/>
    <w:rsid w:val="002703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70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basedOn w:val="a1"/>
    <w:rsid w:val="002703EC"/>
  </w:style>
  <w:style w:type="character" w:customStyle="1" w:styleId="contextualspellingandgrammarerror">
    <w:name w:val="contextualspellingandgrammarerror"/>
    <w:basedOn w:val="a1"/>
    <w:rsid w:val="002703EC"/>
  </w:style>
  <w:style w:type="paragraph" w:styleId="af8">
    <w:name w:val="Subtitle"/>
    <w:basedOn w:val="a"/>
    <w:next w:val="a"/>
    <w:link w:val="af7"/>
    <w:uiPriority w:val="11"/>
    <w:qFormat/>
    <w:rsid w:val="002703EC"/>
    <w:pPr>
      <w:widowControl w:val="0"/>
      <w:numPr>
        <w:ilvl w:val="1"/>
      </w:numPr>
      <w:autoSpaceDE w:val="0"/>
      <w:autoSpaceDN w:val="0"/>
      <w:spacing w:before="0" w:beforeAutospacing="0" w:after="0" w:afterAutospacing="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1b">
    <w:name w:val="Подзаголовок Знак1"/>
    <w:basedOn w:val="a1"/>
    <w:uiPriority w:val="11"/>
    <w:rsid w:val="002703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b">
    <w:name w:val="Subtle Emphasis"/>
    <w:basedOn w:val="a1"/>
    <w:uiPriority w:val="19"/>
    <w:qFormat/>
    <w:rsid w:val="002703EC"/>
    <w:rPr>
      <w:i/>
      <w:iCs/>
      <w:color w:val="808080" w:themeColor="text1" w:themeTint="7F"/>
    </w:rPr>
  </w:style>
  <w:style w:type="paragraph" w:styleId="27">
    <w:name w:val="Quote"/>
    <w:basedOn w:val="a"/>
    <w:next w:val="a"/>
    <w:link w:val="26"/>
    <w:uiPriority w:val="29"/>
    <w:qFormat/>
    <w:rsid w:val="002703EC"/>
    <w:pPr>
      <w:widowControl w:val="0"/>
      <w:autoSpaceDE w:val="0"/>
      <w:autoSpaceDN w:val="0"/>
      <w:spacing w:before="0" w:beforeAutospacing="0" w:after="0" w:afterAutospacing="0"/>
    </w:pPr>
    <w:rPr>
      <w:rFonts w:eastAsia="Times New Roman"/>
      <w:i/>
      <w:iCs/>
      <w:color w:val="000000"/>
      <w:lang w:val="ru-RU" w:eastAsia="ru-RU"/>
    </w:rPr>
  </w:style>
  <w:style w:type="character" w:customStyle="1" w:styleId="212">
    <w:name w:val="Цитата 2 Знак1"/>
    <w:basedOn w:val="a1"/>
    <w:uiPriority w:val="29"/>
    <w:rsid w:val="002703EC"/>
    <w:rPr>
      <w:i/>
      <w:iCs/>
      <w:color w:val="000000" w:themeColor="text1"/>
      <w:lang w:val="en-US"/>
    </w:rPr>
  </w:style>
  <w:style w:type="character" w:styleId="afc">
    <w:name w:val="Subtle Reference"/>
    <w:basedOn w:val="a1"/>
    <w:uiPriority w:val="31"/>
    <w:qFormat/>
    <w:rsid w:val="002703EC"/>
    <w:rPr>
      <w:smallCaps/>
      <w:color w:val="ED7D31" w:themeColor="accent2"/>
      <w:u w:val="single"/>
    </w:rPr>
  </w:style>
  <w:style w:type="character" w:styleId="afd">
    <w:name w:val="Intense Reference"/>
    <w:basedOn w:val="a1"/>
    <w:uiPriority w:val="32"/>
    <w:qFormat/>
    <w:rsid w:val="002703EC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2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82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0"/>
    <w:link w:val="20"/>
    <w:uiPriority w:val="9"/>
    <w:qFormat/>
    <w:rsid w:val="004471AD"/>
    <w:pPr>
      <w:keepNext/>
      <w:numPr>
        <w:ilvl w:val="1"/>
        <w:numId w:val="2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link w:val="30"/>
    <w:uiPriority w:val="9"/>
    <w:qFormat/>
    <w:rsid w:val="002703EC"/>
    <w:pPr>
      <w:widowControl w:val="0"/>
      <w:autoSpaceDE w:val="0"/>
      <w:autoSpaceDN w:val="0"/>
      <w:spacing w:before="0" w:beforeAutospacing="0" w:after="0" w:afterAutospacing="0"/>
      <w:ind w:left="141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1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uiPriority w:val="9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6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7"/>
    <w:uiPriority w:val="1"/>
    <w:unhideWhenUsed/>
    <w:qFormat/>
    <w:rsid w:val="004471AD"/>
    <w:pPr>
      <w:spacing w:after="120"/>
    </w:pPr>
  </w:style>
  <w:style w:type="character" w:customStyle="1" w:styleId="a7">
    <w:name w:val="Основной текст Знак"/>
    <w:basedOn w:val="a1"/>
    <w:link w:val="a0"/>
    <w:uiPriority w:val="1"/>
    <w:rsid w:val="004471AD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a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91EBE"/>
    <w:rPr>
      <w:color w:val="0000FF"/>
      <w:u w:val="single"/>
    </w:rPr>
  </w:style>
  <w:style w:type="character" w:styleId="ac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character" w:customStyle="1" w:styleId="10">
    <w:name w:val="Заголовок 1 Знак"/>
    <w:basedOn w:val="a1"/>
    <w:link w:val="1"/>
    <w:uiPriority w:val="1"/>
    <w:rsid w:val="002703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2703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447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Title"/>
    <w:basedOn w:val="a"/>
    <w:link w:val="ae"/>
    <w:uiPriority w:val="10"/>
    <w:qFormat/>
    <w:rsid w:val="002703EC"/>
    <w:pPr>
      <w:widowControl w:val="0"/>
      <w:autoSpaceDE w:val="0"/>
      <w:autoSpaceDN w:val="0"/>
      <w:spacing w:before="0" w:beforeAutospacing="0" w:after="0" w:afterAutospacing="0"/>
      <w:ind w:left="2220" w:right="2507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e">
    <w:name w:val="Название Знак"/>
    <w:basedOn w:val="a1"/>
    <w:link w:val="ad"/>
    <w:uiPriority w:val="10"/>
    <w:rsid w:val="002703E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f">
    <w:name w:val="header"/>
    <w:basedOn w:val="a"/>
    <w:link w:val="af0"/>
    <w:uiPriority w:val="99"/>
    <w:unhideWhenUsed/>
    <w:rsid w:val="002703E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f0">
    <w:name w:val="Верхний колонтитул Знак"/>
    <w:basedOn w:val="a1"/>
    <w:link w:val="af"/>
    <w:uiPriority w:val="99"/>
    <w:rsid w:val="002703EC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2703E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1"/>
    <w:link w:val="af1"/>
    <w:uiPriority w:val="99"/>
    <w:rsid w:val="002703EC"/>
    <w:rPr>
      <w:rFonts w:ascii="Times New Roman" w:eastAsia="Times New Roman" w:hAnsi="Times New Roman" w:cs="Times New Roman"/>
    </w:rPr>
  </w:style>
  <w:style w:type="table" w:customStyle="1" w:styleId="15">
    <w:name w:val="Сетка таблицы15"/>
    <w:basedOn w:val="a2"/>
    <w:next w:val="af3"/>
    <w:uiPriority w:val="59"/>
    <w:rsid w:val="00270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2"/>
    <w:uiPriority w:val="59"/>
    <w:rsid w:val="00270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2703EC"/>
  </w:style>
  <w:style w:type="paragraph" w:customStyle="1" w:styleId="13">
    <w:name w:val="Обычный (веб)1"/>
    <w:basedOn w:val="a"/>
    <w:next w:val="aa"/>
    <w:uiPriority w:val="99"/>
    <w:unhideWhenUsed/>
    <w:rsid w:val="002703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1">
    <w:name w:val="Сетка таблицы2"/>
    <w:basedOn w:val="a2"/>
    <w:next w:val="af3"/>
    <w:uiPriority w:val="39"/>
    <w:rsid w:val="00270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3"/>
    <w:uiPriority w:val="39"/>
    <w:rsid w:val="00270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next w:val="af3"/>
    <w:rsid w:val="002703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2703EC"/>
  </w:style>
  <w:style w:type="character" w:customStyle="1" w:styleId="16">
    <w:name w:val="Просмотренная гиперссылка1"/>
    <w:basedOn w:val="a1"/>
    <w:uiPriority w:val="99"/>
    <w:semiHidden/>
    <w:unhideWhenUsed/>
    <w:rsid w:val="002703EC"/>
    <w:rPr>
      <w:color w:val="800080"/>
      <w:u w:val="single"/>
    </w:rPr>
  </w:style>
  <w:style w:type="character" w:customStyle="1" w:styleId="af4">
    <w:name w:val="Без интервала Знак"/>
    <w:link w:val="af5"/>
    <w:uiPriority w:val="1"/>
    <w:locked/>
    <w:rsid w:val="002703EC"/>
    <w:rPr>
      <w:rFonts w:ascii="Batang" w:eastAsia="Batang" w:hAnsi="Times New Roman"/>
      <w:kern w:val="2"/>
      <w:lang w:eastAsia="ko-KR"/>
    </w:rPr>
  </w:style>
  <w:style w:type="paragraph" w:styleId="af5">
    <w:name w:val="No Spacing"/>
    <w:link w:val="af4"/>
    <w:uiPriority w:val="1"/>
    <w:qFormat/>
    <w:rsid w:val="002703E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/>
      <w:kern w:val="2"/>
      <w:lang w:eastAsia="ko-KR"/>
    </w:rPr>
  </w:style>
  <w:style w:type="character" w:customStyle="1" w:styleId="a5">
    <w:name w:val="Абзац списка Знак"/>
    <w:link w:val="a4"/>
    <w:uiPriority w:val="1"/>
    <w:qFormat/>
    <w:locked/>
    <w:rsid w:val="002703EC"/>
    <w:rPr>
      <w:lang w:val="en-US"/>
    </w:rPr>
  </w:style>
  <w:style w:type="character" w:customStyle="1" w:styleId="23">
    <w:name w:val="Основной текст (2)_"/>
    <w:basedOn w:val="a1"/>
    <w:link w:val="24"/>
    <w:locked/>
    <w:rsid w:val="002703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03EC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3">
    <w:name w:val="c3"/>
    <w:basedOn w:val="a1"/>
    <w:rsid w:val="002703EC"/>
  </w:style>
  <w:style w:type="character" w:customStyle="1" w:styleId="CharAttribute501">
    <w:name w:val="CharAttribute501"/>
    <w:uiPriority w:val="99"/>
    <w:rsid w:val="002703EC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4">
    <w:name w:val="CharAttribute504"/>
    <w:rsid w:val="002703EC"/>
    <w:rPr>
      <w:rFonts w:ascii="Times New Roman" w:eastAsia="Times New Roman" w:hAnsi="Times New Roman" w:cs="Times New Roman" w:hint="default"/>
      <w:sz w:val="28"/>
    </w:rPr>
  </w:style>
  <w:style w:type="character" w:styleId="af6">
    <w:name w:val="FollowedHyperlink"/>
    <w:basedOn w:val="a1"/>
    <w:uiPriority w:val="99"/>
    <w:semiHidden/>
    <w:unhideWhenUsed/>
    <w:rsid w:val="002703EC"/>
    <w:rPr>
      <w:color w:val="954F72" w:themeColor="followedHyperlink"/>
      <w:u w:val="single"/>
    </w:rPr>
  </w:style>
  <w:style w:type="numbering" w:customStyle="1" w:styleId="32">
    <w:name w:val="Нет списка3"/>
    <w:next w:val="a3"/>
    <w:uiPriority w:val="99"/>
    <w:semiHidden/>
    <w:unhideWhenUsed/>
    <w:rsid w:val="002703EC"/>
  </w:style>
  <w:style w:type="paragraph" w:customStyle="1" w:styleId="25">
    <w:name w:val="стиль2"/>
    <w:basedOn w:val="a"/>
    <w:rsid w:val="002703EC"/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fontstyle01">
    <w:name w:val="fontstyle01"/>
    <w:basedOn w:val="a1"/>
    <w:rsid w:val="002703EC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4">
    <w:name w:val="Сетка таблицы4"/>
    <w:basedOn w:val="a2"/>
    <w:next w:val="af3"/>
    <w:rsid w:val="002703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270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2703EC"/>
  </w:style>
  <w:style w:type="paragraph" w:customStyle="1" w:styleId="310">
    <w:name w:val="Заголовок 3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343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table" w:customStyle="1" w:styleId="TableNormal2">
    <w:name w:val="Table Normal2"/>
    <w:uiPriority w:val="2"/>
    <w:semiHidden/>
    <w:unhideWhenUsed/>
    <w:qFormat/>
    <w:rsid w:val="00270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117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10">
    <w:name w:val="Заголовок 2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117" w:hanging="226"/>
      <w:outlineLvl w:val="2"/>
    </w:pPr>
    <w:rPr>
      <w:rFonts w:ascii="Tahoma" w:eastAsia="Tahoma" w:hAnsi="Tahoma" w:cs="Tahoma"/>
      <w:lang w:val="ru-RU"/>
    </w:rPr>
  </w:style>
  <w:style w:type="paragraph" w:customStyle="1" w:styleId="41">
    <w:name w:val="Заголовок 41"/>
    <w:basedOn w:val="a"/>
    <w:uiPriority w:val="1"/>
    <w:qFormat/>
    <w:rsid w:val="002703EC"/>
    <w:pPr>
      <w:widowControl w:val="0"/>
      <w:autoSpaceDE w:val="0"/>
      <w:autoSpaceDN w:val="0"/>
      <w:spacing w:before="0" w:beforeAutospacing="0" w:after="0" w:afterAutospacing="0"/>
      <w:ind w:left="343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placeholder-mask">
    <w:name w:val="placeholder-mask"/>
    <w:basedOn w:val="a1"/>
    <w:rsid w:val="002703EC"/>
  </w:style>
  <w:style w:type="character" w:customStyle="1" w:styleId="placeholder">
    <w:name w:val="placeholder"/>
    <w:basedOn w:val="a1"/>
    <w:rsid w:val="002703EC"/>
  </w:style>
  <w:style w:type="paragraph" w:customStyle="1" w:styleId="17">
    <w:name w:val="Подзаголовок1"/>
    <w:basedOn w:val="a"/>
    <w:next w:val="a"/>
    <w:uiPriority w:val="11"/>
    <w:qFormat/>
    <w:rsid w:val="002703EC"/>
    <w:pPr>
      <w:numPr>
        <w:ilvl w:val="1"/>
      </w:numPr>
      <w:spacing w:before="0" w:beforeAutospacing="0" w:after="200" w:afterAutospacing="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7">
    <w:name w:val="Подзаголовок Знак"/>
    <w:basedOn w:val="a1"/>
    <w:link w:val="af8"/>
    <w:uiPriority w:val="11"/>
    <w:rsid w:val="002703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8">
    <w:name w:val="Слабое выделение1"/>
    <w:basedOn w:val="a1"/>
    <w:uiPriority w:val="19"/>
    <w:qFormat/>
    <w:rsid w:val="002703EC"/>
    <w:rPr>
      <w:i/>
      <w:iCs/>
      <w:color w:val="808080"/>
    </w:rPr>
  </w:style>
  <w:style w:type="character" w:styleId="af9">
    <w:name w:val="Emphasis"/>
    <w:basedOn w:val="a1"/>
    <w:uiPriority w:val="20"/>
    <w:qFormat/>
    <w:rsid w:val="002703EC"/>
    <w:rPr>
      <w:i/>
      <w:iCs/>
    </w:rPr>
  </w:style>
  <w:style w:type="paragraph" w:customStyle="1" w:styleId="211">
    <w:name w:val="Цитата 21"/>
    <w:basedOn w:val="a"/>
    <w:next w:val="a"/>
    <w:uiPriority w:val="29"/>
    <w:qFormat/>
    <w:rsid w:val="002703EC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i/>
      <w:iCs/>
      <w:color w:val="000000"/>
      <w:lang w:val="ru-RU" w:eastAsia="ru-RU"/>
    </w:rPr>
  </w:style>
  <w:style w:type="character" w:customStyle="1" w:styleId="26">
    <w:name w:val="Цитата 2 Знак"/>
    <w:basedOn w:val="a1"/>
    <w:link w:val="27"/>
    <w:uiPriority w:val="29"/>
    <w:rsid w:val="002703EC"/>
    <w:rPr>
      <w:rFonts w:eastAsia="Times New Roman"/>
      <w:i/>
      <w:iCs/>
      <w:color w:val="000000"/>
      <w:lang w:eastAsia="ru-RU"/>
    </w:rPr>
  </w:style>
  <w:style w:type="character" w:customStyle="1" w:styleId="19">
    <w:name w:val="Слабая ссылка1"/>
    <w:basedOn w:val="a1"/>
    <w:uiPriority w:val="31"/>
    <w:qFormat/>
    <w:rsid w:val="002703EC"/>
    <w:rPr>
      <w:smallCaps/>
      <w:color w:val="C0504D"/>
      <w:u w:val="single"/>
    </w:rPr>
  </w:style>
  <w:style w:type="character" w:customStyle="1" w:styleId="1a">
    <w:name w:val="Сильная ссылка1"/>
    <w:basedOn w:val="a1"/>
    <w:uiPriority w:val="32"/>
    <w:qFormat/>
    <w:rsid w:val="002703EC"/>
    <w:rPr>
      <w:b/>
      <w:bCs/>
      <w:smallCaps/>
      <w:color w:val="C0504D"/>
      <w:spacing w:val="5"/>
      <w:u w:val="single"/>
    </w:rPr>
  </w:style>
  <w:style w:type="character" w:styleId="afa">
    <w:name w:val="Book Title"/>
    <w:basedOn w:val="a1"/>
    <w:uiPriority w:val="33"/>
    <w:qFormat/>
    <w:rsid w:val="002703EC"/>
    <w:rPr>
      <w:b/>
      <w:bCs/>
      <w:smallCaps/>
      <w:spacing w:val="5"/>
    </w:rPr>
  </w:style>
  <w:style w:type="character" w:customStyle="1" w:styleId="normaltextrun">
    <w:name w:val="normaltextrun"/>
    <w:basedOn w:val="a1"/>
    <w:rsid w:val="002703EC"/>
  </w:style>
  <w:style w:type="character" w:customStyle="1" w:styleId="eop">
    <w:name w:val="eop"/>
    <w:basedOn w:val="a1"/>
    <w:rsid w:val="002703EC"/>
  </w:style>
  <w:style w:type="character" w:customStyle="1" w:styleId="apple-converted-space">
    <w:name w:val="apple-converted-space"/>
    <w:basedOn w:val="a1"/>
    <w:rsid w:val="002703EC"/>
  </w:style>
  <w:style w:type="paragraph" w:customStyle="1" w:styleId="paragraph">
    <w:name w:val="paragraph"/>
    <w:basedOn w:val="a"/>
    <w:rsid w:val="002703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70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basedOn w:val="a1"/>
    <w:rsid w:val="002703EC"/>
  </w:style>
  <w:style w:type="character" w:customStyle="1" w:styleId="contextualspellingandgrammarerror">
    <w:name w:val="contextualspellingandgrammarerror"/>
    <w:basedOn w:val="a1"/>
    <w:rsid w:val="002703EC"/>
  </w:style>
  <w:style w:type="paragraph" w:styleId="af8">
    <w:name w:val="Subtitle"/>
    <w:basedOn w:val="a"/>
    <w:next w:val="a"/>
    <w:link w:val="af7"/>
    <w:uiPriority w:val="11"/>
    <w:qFormat/>
    <w:rsid w:val="002703EC"/>
    <w:pPr>
      <w:widowControl w:val="0"/>
      <w:numPr>
        <w:ilvl w:val="1"/>
      </w:numPr>
      <w:autoSpaceDE w:val="0"/>
      <w:autoSpaceDN w:val="0"/>
      <w:spacing w:before="0" w:beforeAutospacing="0" w:after="0" w:afterAutospacing="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1b">
    <w:name w:val="Подзаголовок Знак1"/>
    <w:basedOn w:val="a1"/>
    <w:uiPriority w:val="11"/>
    <w:rsid w:val="002703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b">
    <w:name w:val="Subtle Emphasis"/>
    <w:basedOn w:val="a1"/>
    <w:uiPriority w:val="19"/>
    <w:qFormat/>
    <w:rsid w:val="002703EC"/>
    <w:rPr>
      <w:i/>
      <w:iCs/>
      <w:color w:val="808080" w:themeColor="text1" w:themeTint="7F"/>
    </w:rPr>
  </w:style>
  <w:style w:type="paragraph" w:styleId="27">
    <w:name w:val="Quote"/>
    <w:basedOn w:val="a"/>
    <w:next w:val="a"/>
    <w:link w:val="26"/>
    <w:uiPriority w:val="29"/>
    <w:qFormat/>
    <w:rsid w:val="002703EC"/>
    <w:pPr>
      <w:widowControl w:val="0"/>
      <w:autoSpaceDE w:val="0"/>
      <w:autoSpaceDN w:val="0"/>
      <w:spacing w:before="0" w:beforeAutospacing="0" w:after="0" w:afterAutospacing="0"/>
    </w:pPr>
    <w:rPr>
      <w:rFonts w:eastAsia="Times New Roman"/>
      <w:i/>
      <w:iCs/>
      <w:color w:val="000000"/>
      <w:lang w:val="ru-RU" w:eastAsia="ru-RU"/>
    </w:rPr>
  </w:style>
  <w:style w:type="character" w:customStyle="1" w:styleId="212">
    <w:name w:val="Цитата 2 Знак1"/>
    <w:basedOn w:val="a1"/>
    <w:uiPriority w:val="29"/>
    <w:rsid w:val="002703EC"/>
    <w:rPr>
      <w:i/>
      <w:iCs/>
      <w:color w:val="000000" w:themeColor="text1"/>
      <w:lang w:val="en-US"/>
    </w:rPr>
  </w:style>
  <w:style w:type="character" w:styleId="afc">
    <w:name w:val="Subtle Reference"/>
    <w:basedOn w:val="a1"/>
    <w:uiPriority w:val="31"/>
    <w:qFormat/>
    <w:rsid w:val="002703EC"/>
    <w:rPr>
      <w:smallCaps/>
      <w:color w:val="ED7D31" w:themeColor="accent2"/>
      <w:u w:val="single"/>
    </w:rPr>
  </w:style>
  <w:style w:type="character" w:styleId="afd">
    <w:name w:val="Intense Reference"/>
    <w:basedOn w:val="a1"/>
    <w:uiPriority w:val="32"/>
    <w:qFormat/>
    <w:rsid w:val="002703EC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</cp:lastModifiedBy>
  <cp:revision>23</cp:revision>
  <cp:lastPrinted>2025-06-19T05:22:00Z</cp:lastPrinted>
  <dcterms:created xsi:type="dcterms:W3CDTF">2025-06-04T10:07:00Z</dcterms:created>
  <dcterms:modified xsi:type="dcterms:W3CDTF">2025-08-29T08:33:00Z</dcterms:modified>
</cp:coreProperties>
</file>