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9E" w:rsidRPr="00E17FC3" w:rsidRDefault="0054769E" w:rsidP="0054769E">
      <w:pPr>
        <w:ind w:left="7655"/>
        <w:jc w:val="both"/>
        <w:rPr>
          <w:b/>
        </w:rPr>
      </w:pPr>
      <w:r w:rsidRPr="00E17FC3">
        <w:rPr>
          <w:b/>
        </w:rPr>
        <w:t>Приложение 1.</w:t>
      </w:r>
    </w:p>
    <w:p w:rsidR="0054769E" w:rsidRDefault="0054769E" w:rsidP="0054769E">
      <w:pPr>
        <w:jc w:val="center"/>
        <w:rPr>
          <w:b/>
        </w:rPr>
      </w:pPr>
      <w:r w:rsidRPr="00754CD0">
        <w:rPr>
          <w:b/>
        </w:rPr>
        <w:t xml:space="preserve">Форма заявки на конкурс </w:t>
      </w:r>
      <w:r>
        <w:rPr>
          <w:b/>
        </w:rPr>
        <w:t xml:space="preserve">школ </w:t>
      </w:r>
      <w:r w:rsidRPr="00754CD0">
        <w:rPr>
          <w:b/>
        </w:rPr>
        <w:t>на право вхождени</w:t>
      </w:r>
      <w:r>
        <w:rPr>
          <w:b/>
        </w:rPr>
        <w:t>я</w:t>
      </w:r>
      <w:r w:rsidRPr="00754CD0">
        <w:rPr>
          <w:b/>
        </w:rPr>
        <w:t xml:space="preserve"> в Сеть </w:t>
      </w:r>
      <w:proofErr w:type="spellStart"/>
      <w:r w:rsidRPr="00754CD0">
        <w:rPr>
          <w:b/>
        </w:rPr>
        <w:t>атомклассов</w:t>
      </w:r>
      <w:proofErr w:type="spellEnd"/>
      <w:r w:rsidRPr="00754CD0">
        <w:rPr>
          <w:b/>
        </w:rPr>
        <w:t xml:space="preserve"> проекта «Школа </w:t>
      </w:r>
      <w:proofErr w:type="spellStart"/>
      <w:r w:rsidRPr="00754CD0">
        <w:rPr>
          <w:b/>
        </w:rPr>
        <w:t>Росатома</w:t>
      </w:r>
      <w:proofErr w:type="spellEnd"/>
      <w:r w:rsidRPr="00754CD0">
        <w:rPr>
          <w:b/>
        </w:rPr>
        <w:t>»</w:t>
      </w:r>
    </w:p>
    <w:p w:rsidR="0054769E" w:rsidRPr="00754CD0" w:rsidRDefault="0054769E" w:rsidP="0054769E">
      <w:pPr>
        <w:jc w:val="center"/>
        <w:rPr>
          <w:b/>
        </w:rPr>
      </w:pPr>
    </w:p>
    <w:p w:rsidR="0054769E" w:rsidRPr="00754CD0" w:rsidRDefault="0054769E" w:rsidP="0054769E">
      <w:pPr>
        <w:jc w:val="both"/>
        <w:rPr>
          <w:b/>
        </w:rPr>
      </w:pPr>
      <w:r>
        <w:rPr>
          <w:b/>
        </w:rPr>
        <w:t xml:space="preserve">1. </w:t>
      </w:r>
      <w:r w:rsidRPr="00754CD0">
        <w:rPr>
          <w:b/>
        </w:rPr>
        <w:t>Паспорт заявки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666"/>
      </w:tblGrid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Полное наименование образовательной организации (по уставу)</w:t>
            </w:r>
          </w:p>
        </w:tc>
        <w:tc>
          <w:tcPr>
            <w:tcW w:w="5666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>
              <w:t>Муниципальное казенное учреждение Управление образования администрации города Симферополя Республики Крым Муниципальное бюджетное общеобразовательное учреждение « Гимназия №1 им. И.В. Курчатова» муниципального образования городской округ Симферополь Республики Крым</w:t>
            </w:r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Сокращенное наименование образовательной организации (по уставу)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jc w:val="both"/>
            </w:pPr>
            <w:r w:rsidRPr="004F185C">
              <w:rPr>
                <w:szCs w:val="28"/>
              </w:rPr>
              <w:t>МБОУ «Гимназия №1 им. И.В.Курчатова» города Симферополя</w:t>
            </w:r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Юридический адрес образовательной организации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jc w:val="both"/>
            </w:pPr>
            <w:r w:rsidRPr="004F185C">
              <w:rPr>
                <w:szCs w:val="28"/>
              </w:rPr>
              <w:t>295000, Республика Крым, город Симферополь, ул. Екатерининская,  дом 32.</w:t>
            </w:r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Телефон образовательной организации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rPr>
                <w:szCs w:val="28"/>
                <w:lang w:val="en-US"/>
              </w:rPr>
            </w:pPr>
            <w:r w:rsidRPr="004F185C">
              <w:rPr>
                <w:szCs w:val="28"/>
                <w:lang w:val="uk-UA"/>
              </w:rPr>
              <w:t>(3652) 27-23-37/ (3652) 27-36-10</w:t>
            </w:r>
            <w:r w:rsidRPr="004F185C">
              <w:rPr>
                <w:szCs w:val="28"/>
                <w:lang w:val="en-US"/>
              </w:rPr>
              <w:t xml:space="preserve"> </w:t>
            </w:r>
          </w:p>
          <w:p w:rsidR="0054769E" w:rsidRPr="004F185C" w:rsidRDefault="0054769E" w:rsidP="001B1AAC">
            <w:pPr>
              <w:jc w:val="both"/>
            </w:pPr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Адрес электронной почты образовательной организации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rPr>
                <w:szCs w:val="16"/>
                <w:lang w:val="en-US"/>
              </w:rPr>
            </w:pPr>
            <w:r w:rsidRPr="004F185C">
              <w:rPr>
                <w:szCs w:val="16"/>
                <w:lang w:val="en-US"/>
              </w:rPr>
              <w:t>school1_Simferopol@crimeaedu.ru</w:t>
            </w:r>
          </w:p>
          <w:p w:rsidR="0054769E" w:rsidRPr="004F185C" w:rsidRDefault="0054769E" w:rsidP="001B1AAC">
            <w:pPr>
              <w:jc w:val="both"/>
            </w:pPr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Адрес сайта образовательной организации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jc w:val="both"/>
            </w:pPr>
            <w:hyperlink r:id="rId4" w:history="1">
              <w:r w:rsidRPr="004F185C">
                <w:rPr>
                  <w:rStyle w:val="a3"/>
                  <w:color w:val="auto"/>
                  <w:szCs w:val="28"/>
                  <w:shd w:val="clear" w:color="auto" w:fill="FFFFFF"/>
                  <w:lang w:val="en-US"/>
                </w:rPr>
                <w:t>http://gym1.lbihost.ru</w:t>
              </w:r>
            </w:hyperlink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ФИО директора образовательной организации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jc w:val="both"/>
            </w:pPr>
            <w:r w:rsidRPr="004F185C">
              <w:rPr>
                <w:szCs w:val="28"/>
              </w:rPr>
              <w:t>Гребенникова Ирина Владимировна</w:t>
            </w:r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Мобильный телефон директора образовательной организации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jc w:val="both"/>
            </w:pPr>
            <w:r w:rsidRPr="004F185C">
              <w:t>+79787731680</w:t>
            </w:r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Адрес электронной почты директора образовательной организации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jc w:val="both"/>
            </w:pPr>
            <w:r w:rsidRPr="004F185C">
              <w:t>irinagrebennikjva@mail.ru</w:t>
            </w:r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Школа реализует ООП НОО?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jc w:val="both"/>
            </w:pPr>
            <w:r w:rsidRPr="004F185C">
              <w:t>да</w:t>
            </w:r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Количество учащихся 1-4 классов на 01.0</w:t>
            </w:r>
            <w:r>
              <w:t>9 текущего года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jc w:val="both"/>
            </w:pPr>
            <w:r w:rsidRPr="004F185C">
              <w:t>428</w:t>
            </w:r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Школа реализует ООП ООО?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jc w:val="both"/>
            </w:pPr>
            <w:r w:rsidRPr="004F185C">
              <w:t>да</w:t>
            </w:r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Количество учащихся 5-9 классов на 01.0</w:t>
            </w:r>
            <w:r>
              <w:t>9 текущего года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jc w:val="both"/>
            </w:pPr>
            <w:r w:rsidRPr="004F185C">
              <w:t>584</w:t>
            </w:r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Школа реализует ООП СОО?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jc w:val="both"/>
            </w:pPr>
            <w:r w:rsidRPr="004F185C">
              <w:t>да</w:t>
            </w:r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Количество учащихся 10-11 классов на 01.0</w:t>
            </w:r>
            <w:r>
              <w:t>9 текущего года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jc w:val="both"/>
            </w:pPr>
            <w:r w:rsidRPr="004F185C">
              <w:t>122</w:t>
            </w:r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 xml:space="preserve">Проектная мощность школы 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jc w:val="both"/>
            </w:pPr>
            <w:r w:rsidRPr="004F185C">
              <w:t>990 (кол-во учащихся 1134)</w:t>
            </w:r>
          </w:p>
        </w:tc>
      </w:tr>
      <w:tr w:rsidR="0054769E" w:rsidRPr="009B2191" w:rsidTr="001B1AAC">
        <w:tc>
          <w:tcPr>
            <w:tcW w:w="3685" w:type="dxa"/>
            <w:shd w:val="clear" w:color="auto" w:fill="auto"/>
          </w:tcPr>
          <w:p w:rsidR="0054769E" w:rsidRPr="009B2191" w:rsidRDefault="0054769E" w:rsidP="001B1AAC">
            <w:pPr>
              <w:jc w:val="both"/>
            </w:pPr>
            <w:r w:rsidRPr="009B2191">
              <w:t>Количество учителей в школе (согласно текущей тарификации)</w:t>
            </w:r>
          </w:p>
        </w:tc>
        <w:tc>
          <w:tcPr>
            <w:tcW w:w="5666" w:type="dxa"/>
            <w:shd w:val="clear" w:color="auto" w:fill="auto"/>
          </w:tcPr>
          <w:p w:rsidR="0054769E" w:rsidRPr="004F185C" w:rsidRDefault="0054769E" w:rsidP="001B1AAC">
            <w:pPr>
              <w:jc w:val="both"/>
            </w:pPr>
            <w:r w:rsidRPr="004F185C">
              <w:t>86</w:t>
            </w:r>
          </w:p>
        </w:tc>
      </w:tr>
    </w:tbl>
    <w:p w:rsidR="00136ED9" w:rsidRDefault="00136ED9"/>
    <w:sectPr w:rsidR="00136ED9" w:rsidSect="0013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69E"/>
    <w:rsid w:val="00136ED9"/>
    <w:rsid w:val="0054769E"/>
    <w:rsid w:val="006E0075"/>
    <w:rsid w:val="00B3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9E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769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ym1.lbih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Секретарь_</dc:creator>
  <cp:lastModifiedBy>Секретарь_</cp:lastModifiedBy>
  <cp:revision>1</cp:revision>
  <dcterms:created xsi:type="dcterms:W3CDTF">2023-11-23T13:58:00Z</dcterms:created>
  <dcterms:modified xsi:type="dcterms:W3CDTF">2023-11-23T13:59:00Z</dcterms:modified>
</cp:coreProperties>
</file>