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46" w:rsidRPr="00A057DD" w:rsidRDefault="00A057DD" w:rsidP="004B5146">
      <w:pPr>
        <w:jc w:val="center"/>
        <w:rPr>
          <w:rFonts w:ascii="Times New Roman" w:hAnsi="Times New Roman" w:cs="Times New Roman"/>
          <w:sz w:val="24"/>
          <w:szCs w:val="24"/>
        </w:rPr>
      </w:pPr>
      <w:r w:rsidRPr="00A057DD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ДЕСТКИЙ САД №37 ИМЕНИ ПАРТИЗАНА – ПОДПОЛЬЩИКА И.Г. ГЕНОВА» МУНИЦИПАЛЬНОГО ОБРАЗВАНИЯ ГОРОДСКОЙ ОКРУГ СИМФЕРОПОЛЬ РЕСПУБЛИКИ КРЫМ </w:t>
      </w:r>
    </w:p>
    <w:p w:rsidR="004B5146" w:rsidRPr="00A057DD" w:rsidRDefault="004B5146" w:rsidP="004B5146">
      <w:pPr>
        <w:jc w:val="center"/>
        <w:rPr>
          <w:rFonts w:ascii="Times New Roman" w:hAnsi="Times New Roman" w:cs="Times New Roman"/>
          <w:sz w:val="24"/>
          <w:szCs w:val="24"/>
        </w:rPr>
      </w:pPr>
      <w:r w:rsidRPr="00A057DD">
        <w:rPr>
          <w:rFonts w:ascii="Times New Roman" w:hAnsi="Times New Roman" w:cs="Times New Roman"/>
          <w:sz w:val="24"/>
          <w:szCs w:val="24"/>
        </w:rPr>
        <w:t>ПРИКАЗ</w:t>
      </w:r>
    </w:p>
    <w:p w:rsidR="004B5146" w:rsidRPr="00A057DD" w:rsidRDefault="001C1154" w:rsidP="004B51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A057DD" w:rsidRPr="00A057DD">
        <w:rPr>
          <w:rFonts w:ascii="Times New Roman" w:hAnsi="Times New Roman" w:cs="Times New Roman"/>
          <w:sz w:val="24"/>
          <w:szCs w:val="24"/>
        </w:rPr>
        <w:t>.09.2025</w:t>
      </w:r>
      <w:r w:rsidR="004B5146" w:rsidRPr="00A057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057DD" w:rsidRPr="00A057D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057D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№ 588</w:t>
      </w:r>
    </w:p>
    <w:p w:rsidR="004B5146" w:rsidRDefault="004B5146" w:rsidP="004B51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7DD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A057DD">
        <w:rPr>
          <w:rFonts w:ascii="Times New Roman" w:hAnsi="Times New Roman" w:cs="Times New Roman"/>
          <w:sz w:val="24"/>
          <w:szCs w:val="24"/>
        </w:rPr>
        <w:t xml:space="preserve">плана </w:t>
      </w:r>
      <w:r w:rsidR="001C1154">
        <w:rPr>
          <w:rFonts w:ascii="Times New Roman" w:hAnsi="Times New Roman" w:cs="Times New Roman"/>
          <w:sz w:val="24"/>
          <w:szCs w:val="24"/>
        </w:rPr>
        <w:t xml:space="preserve"> мероприятий</w:t>
      </w:r>
      <w:proofErr w:type="gramEnd"/>
      <w:r w:rsidR="001C1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154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1C11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154" w:rsidRPr="00A057DD" w:rsidRDefault="001C1154" w:rsidP="004B51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направленности для обучающихся 6 – 11 классов</w:t>
      </w:r>
    </w:p>
    <w:p w:rsidR="004B5146" w:rsidRPr="00A057DD" w:rsidRDefault="004B5146" w:rsidP="004B51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7DD">
        <w:rPr>
          <w:rFonts w:ascii="Times New Roman" w:hAnsi="Times New Roman" w:cs="Times New Roman"/>
          <w:sz w:val="24"/>
          <w:szCs w:val="24"/>
        </w:rPr>
        <w:t>в МБОУ «СОШ – ДС№37 им. И.Г.</w:t>
      </w:r>
      <w:r w:rsidR="00294A81" w:rsidRPr="00A05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7DD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A057DD">
        <w:rPr>
          <w:rFonts w:ascii="Times New Roman" w:hAnsi="Times New Roman" w:cs="Times New Roman"/>
          <w:sz w:val="24"/>
          <w:szCs w:val="24"/>
        </w:rPr>
        <w:t>» г. Симферополя</w:t>
      </w:r>
    </w:p>
    <w:p w:rsidR="00077123" w:rsidRPr="00A057DD" w:rsidRDefault="00A057DD" w:rsidP="004B51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7DD">
        <w:rPr>
          <w:rFonts w:ascii="Times New Roman" w:hAnsi="Times New Roman" w:cs="Times New Roman"/>
          <w:sz w:val="24"/>
          <w:szCs w:val="24"/>
        </w:rPr>
        <w:t>на 2025\2026</w:t>
      </w:r>
      <w:r w:rsidR="004B5146" w:rsidRPr="00A057DD">
        <w:rPr>
          <w:rFonts w:ascii="Times New Roman" w:hAnsi="Times New Roman" w:cs="Times New Roman"/>
          <w:sz w:val="24"/>
          <w:szCs w:val="24"/>
        </w:rPr>
        <w:t xml:space="preserve"> учебный год  </w:t>
      </w:r>
    </w:p>
    <w:p w:rsidR="004B5146" w:rsidRPr="00A057DD" w:rsidRDefault="004B5146" w:rsidP="004B51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5146" w:rsidRPr="00A057DD" w:rsidRDefault="004B5146" w:rsidP="004B514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146" w:rsidRPr="00A057DD" w:rsidRDefault="004B5146" w:rsidP="004B514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7DD">
        <w:rPr>
          <w:rFonts w:ascii="Times New Roman" w:hAnsi="Times New Roman" w:cs="Times New Roman"/>
          <w:sz w:val="24"/>
          <w:szCs w:val="24"/>
        </w:rPr>
        <w:t xml:space="preserve"> </w:t>
      </w:r>
      <w:r w:rsidR="00A057D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7DD">
        <w:rPr>
          <w:rFonts w:ascii="Times New Roman" w:hAnsi="Times New Roman" w:cs="Times New Roman"/>
          <w:sz w:val="24"/>
          <w:szCs w:val="24"/>
        </w:rPr>
        <w:t xml:space="preserve"> </w:t>
      </w:r>
      <w:r w:rsidR="001C1154">
        <w:rPr>
          <w:rFonts w:ascii="Times New Roman" w:hAnsi="Times New Roman" w:cs="Times New Roman"/>
          <w:sz w:val="24"/>
          <w:szCs w:val="24"/>
        </w:rPr>
        <w:t xml:space="preserve"> Во исполнение Приказа Министерства образования, науки и молодежи Республики Крым от 04.09.2025 г. №1322 «Об утверждении плана мероприятий </w:t>
      </w:r>
      <w:proofErr w:type="spellStart"/>
      <w:r w:rsidR="001C1154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1C1154">
        <w:rPr>
          <w:rFonts w:ascii="Times New Roman" w:hAnsi="Times New Roman" w:cs="Times New Roman"/>
          <w:sz w:val="24"/>
          <w:szCs w:val="24"/>
        </w:rPr>
        <w:t xml:space="preserve"> направленности для обучающихся 6 – 11 классов в Республике Крым на 2025\2026 учебный год», с целью   решения задач по развитию экономики и укреплению технологического суверенитета Российской Федерации, повышения эффективности</w:t>
      </w:r>
      <w:r w:rsidR="00DE1A46">
        <w:rPr>
          <w:rFonts w:ascii="Times New Roman" w:hAnsi="Times New Roman" w:cs="Times New Roman"/>
          <w:sz w:val="24"/>
          <w:szCs w:val="24"/>
        </w:rPr>
        <w:t xml:space="preserve"> организационно- педагогического сопровождения профессионального самоопределения обучающихся,</w:t>
      </w:r>
    </w:p>
    <w:p w:rsidR="004B5146" w:rsidRPr="00A057DD" w:rsidRDefault="004B5146" w:rsidP="004B514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7DD">
        <w:rPr>
          <w:rFonts w:ascii="Times New Roman" w:hAnsi="Times New Roman" w:cs="Times New Roman"/>
          <w:sz w:val="24"/>
          <w:szCs w:val="24"/>
        </w:rPr>
        <w:t>ПРИКАЗЫВАЮ:</w:t>
      </w:r>
    </w:p>
    <w:p w:rsidR="004B5146" w:rsidRPr="00A057DD" w:rsidRDefault="004B5146" w:rsidP="004B51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7DD">
        <w:rPr>
          <w:rFonts w:ascii="Times New Roman" w:hAnsi="Times New Roman" w:cs="Times New Roman"/>
          <w:sz w:val="24"/>
          <w:szCs w:val="24"/>
        </w:rPr>
        <w:t>Утвердит</w:t>
      </w:r>
      <w:r w:rsidR="00DE1A46">
        <w:rPr>
          <w:rFonts w:ascii="Times New Roman" w:hAnsi="Times New Roman" w:cs="Times New Roman"/>
          <w:sz w:val="24"/>
          <w:szCs w:val="24"/>
        </w:rPr>
        <w:t xml:space="preserve">ь </w:t>
      </w:r>
      <w:proofErr w:type="gramStart"/>
      <w:r w:rsidR="00DE1A46">
        <w:rPr>
          <w:rFonts w:ascii="Times New Roman" w:hAnsi="Times New Roman" w:cs="Times New Roman"/>
          <w:sz w:val="24"/>
          <w:szCs w:val="24"/>
        </w:rPr>
        <w:t xml:space="preserve">план  </w:t>
      </w:r>
      <w:proofErr w:type="spellStart"/>
      <w:r w:rsidR="00DE1A4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proofErr w:type="gramEnd"/>
      <w:r w:rsidR="00DE1A46">
        <w:rPr>
          <w:rFonts w:ascii="Times New Roman" w:hAnsi="Times New Roman" w:cs="Times New Roman"/>
          <w:sz w:val="24"/>
          <w:szCs w:val="24"/>
        </w:rPr>
        <w:t xml:space="preserve"> работы для обучающихся 6 – 11 классов</w:t>
      </w:r>
      <w:r w:rsidRPr="00A057DD">
        <w:rPr>
          <w:rFonts w:ascii="Times New Roman" w:hAnsi="Times New Roman" w:cs="Times New Roman"/>
          <w:sz w:val="24"/>
          <w:szCs w:val="24"/>
        </w:rPr>
        <w:t xml:space="preserve"> МБОУ «СОШ – ДС №37 им. И.Г</w:t>
      </w:r>
      <w:r w:rsidR="00A057DD" w:rsidRPr="00A057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57DD" w:rsidRPr="00A057DD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A057DD" w:rsidRPr="00A057DD">
        <w:rPr>
          <w:rFonts w:ascii="Times New Roman" w:hAnsi="Times New Roman" w:cs="Times New Roman"/>
          <w:sz w:val="24"/>
          <w:szCs w:val="24"/>
        </w:rPr>
        <w:t>» г. Симферополя на 2025\2026</w:t>
      </w:r>
      <w:r w:rsidRPr="00A057DD">
        <w:rPr>
          <w:rFonts w:ascii="Times New Roman" w:hAnsi="Times New Roman" w:cs="Times New Roman"/>
          <w:sz w:val="24"/>
          <w:szCs w:val="24"/>
        </w:rPr>
        <w:t xml:space="preserve"> учебный год (приложение 1).</w:t>
      </w:r>
    </w:p>
    <w:p w:rsidR="004B5146" w:rsidRPr="00A057DD" w:rsidRDefault="004B5146" w:rsidP="004B51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7DD">
        <w:rPr>
          <w:rFonts w:ascii="Times New Roman" w:hAnsi="Times New Roman" w:cs="Times New Roman"/>
          <w:sz w:val="24"/>
          <w:szCs w:val="24"/>
        </w:rPr>
        <w:t>Ответственным исполнителям, указанным в плане, обеспечить выполнение мероприятий согласно установленным срокам.</w:t>
      </w:r>
    </w:p>
    <w:p w:rsidR="004B5146" w:rsidRPr="00A057DD" w:rsidRDefault="004B5146" w:rsidP="004B51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7DD">
        <w:rPr>
          <w:rFonts w:ascii="Times New Roman" w:hAnsi="Times New Roman" w:cs="Times New Roman"/>
          <w:sz w:val="24"/>
          <w:szCs w:val="24"/>
        </w:rPr>
        <w:t xml:space="preserve">Ответственному за ведение сайта, </w:t>
      </w:r>
      <w:proofErr w:type="spellStart"/>
      <w:r w:rsidRPr="00A057DD">
        <w:rPr>
          <w:rFonts w:ascii="Times New Roman" w:hAnsi="Times New Roman" w:cs="Times New Roman"/>
          <w:sz w:val="24"/>
          <w:szCs w:val="24"/>
        </w:rPr>
        <w:t>Синотиной</w:t>
      </w:r>
      <w:proofErr w:type="spellEnd"/>
      <w:r w:rsidRPr="00A057DD">
        <w:rPr>
          <w:rFonts w:ascii="Times New Roman" w:hAnsi="Times New Roman" w:cs="Times New Roman"/>
          <w:sz w:val="24"/>
          <w:szCs w:val="24"/>
        </w:rPr>
        <w:t xml:space="preserve"> А.Ю., разместить настоящий приказ на сайте в трехдневный срок.</w:t>
      </w:r>
    </w:p>
    <w:p w:rsidR="004B5146" w:rsidRPr="00A057DD" w:rsidRDefault="004B5146" w:rsidP="004B51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7DD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приказа возложить на заместителя директора по ВР </w:t>
      </w:r>
      <w:proofErr w:type="spellStart"/>
      <w:r w:rsidRPr="00A057DD">
        <w:rPr>
          <w:rFonts w:ascii="Times New Roman" w:hAnsi="Times New Roman" w:cs="Times New Roman"/>
          <w:sz w:val="24"/>
          <w:szCs w:val="24"/>
        </w:rPr>
        <w:t>Подъячую</w:t>
      </w:r>
      <w:proofErr w:type="spellEnd"/>
      <w:r w:rsidRPr="00A057DD"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4B5146" w:rsidRPr="00A057DD" w:rsidRDefault="004B5146" w:rsidP="004B51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146" w:rsidRPr="00A057DD" w:rsidRDefault="004B5146" w:rsidP="004B51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146" w:rsidRDefault="004B5146" w:rsidP="004B51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7DD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</w:t>
      </w:r>
      <w:r w:rsidR="00A057D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A057DD"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 w:rsidRPr="00A057DD">
        <w:rPr>
          <w:rFonts w:ascii="Times New Roman" w:hAnsi="Times New Roman" w:cs="Times New Roman"/>
          <w:sz w:val="24"/>
          <w:szCs w:val="24"/>
        </w:rPr>
        <w:t xml:space="preserve"> Д.В. </w:t>
      </w:r>
    </w:p>
    <w:p w:rsidR="00A057DD" w:rsidRDefault="00A057DD" w:rsidP="004B51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:rsidR="00A057DD" w:rsidRDefault="00A057DD" w:rsidP="004B51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7DD" w:rsidRDefault="00A057DD" w:rsidP="004B51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7DD" w:rsidRDefault="00A057DD" w:rsidP="00A057DD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A057DD" w:rsidRDefault="00DE1A46" w:rsidP="00A057DD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04.09.2025 № 588</w:t>
      </w:r>
      <w:r w:rsidR="00A05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0B8" w:rsidRDefault="00CA50B8" w:rsidP="00A057DD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7DD" w:rsidRPr="008A2555" w:rsidRDefault="00A057DD" w:rsidP="00A057DD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55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A057DD" w:rsidRPr="008A2555" w:rsidRDefault="00DE1A46" w:rsidP="00DE1A4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A2555" w:rsidRPr="008A2555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рофориентационной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работы для обучающихся 6 – 11 классов</w:t>
      </w:r>
      <w:r w:rsidR="00A057DD" w:rsidRPr="008A2555">
        <w:rPr>
          <w:rFonts w:ascii="Times New Roman" w:hAnsi="Times New Roman" w:cs="Times New Roman"/>
          <w:b/>
          <w:sz w:val="24"/>
          <w:szCs w:val="24"/>
        </w:rPr>
        <w:t xml:space="preserve"> МБОУ «СОШ </w:t>
      </w:r>
      <w:r w:rsidR="008A2555" w:rsidRPr="008A2555">
        <w:rPr>
          <w:rFonts w:ascii="Times New Roman" w:hAnsi="Times New Roman" w:cs="Times New Roman"/>
          <w:b/>
          <w:sz w:val="24"/>
          <w:szCs w:val="24"/>
        </w:rPr>
        <w:t>–</w:t>
      </w:r>
      <w:r w:rsidR="00A057DD" w:rsidRPr="008A2555">
        <w:rPr>
          <w:rFonts w:ascii="Times New Roman" w:hAnsi="Times New Roman" w:cs="Times New Roman"/>
          <w:b/>
          <w:sz w:val="24"/>
          <w:szCs w:val="24"/>
        </w:rPr>
        <w:t xml:space="preserve"> ДС</w:t>
      </w:r>
      <w:r w:rsidR="008A2555" w:rsidRPr="008A2555">
        <w:rPr>
          <w:rFonts w:ascii="Times New Roman" w:hAnsi="Times New Roman" w:cs="Times New Roman"/>
          <w:b/>
          <w:sz w:val="24"/>
          <w:szCs w:val="24"/>
        </w:rPr>
        <w:t xml:space="preserve"> №37 им. И.Г. </w:t>
      </w:r>
      <w:proofErr w:type="spellStart"/>
      <w:r w:rsidR="008A2555" w:rsidRPr="008A2555">
        <w:rPr>
          <w:rFonts w:ascii="Times New Roman" w:hAnsi="Times New Roman" w:cs="Times New Roman"/>
          <w:b/>
          <w:sz w:val="24"/>
          <w:szCs w:val="24"/>
        </w:rPr>
        <w:t>Генова</w:t>
      </w:r>
      <w:proofErr w:type="spellEnd"/>
      <w:r w:rsidR="008A2555" w:rsidRPr="008A2555">
        <w:rPr>
          <w:rFonts w:ascii="Times New Roman" w:hAnsi="Times New Roman" w:cs="Times New Roman"/>
          <w:b/>
          <w:sz w:val="24"/>
          <w:szCs w:val="24"/>
        </w:rPr>
        <w:t xml:space="preserve">» г. Симферополя </w:t>
      </w:r>
    </w:p>
    <w:p w:rsidR="008A2555" w:rsidRDefault="00DE1A46" w:rsidP="00DE1A46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A2555">
        <w:rPr>
          <w:rFonts w:ascii="Times New Roman" w:hAnsi="Times New Roman" w:cs="Times New Roman"/>
          <w:b/>
          <w:sz w:val="24"/>
          <w:szCs w:val="24"/>
        </w:rPr>
        <w:t>на 2025\2026 учебный год</w:t>
      </w:r>
    </w:p>
    <w:p w:rsidR="008A2555" w:rsidRPr="00982C0E" w:rsidRDefault="008A2555" w:rsidP="008A255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C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982C0E">
        <w:rPr>
          <w:rFonts w:ascii="Times New Roman" w:hAnsi="Times New Roman" w:cs="Times New Roman"/>
          <w:sz w:val="24"/>
          <w:szCs w:val="24"/>
          <w:lang w:eastAsia="ru-RU"/>
        </w:rPr>
        <w:t>: 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</w:t>
      </w:r>
    </w:p>
    <w:p w:rsidR="008A2555" w:rsidRPr="00982C0E" w:rsidRDefault="008A2555" w:rsidP="008A2555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982C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A2555" w:rsidRPr="00982C0E" w:rsidRDefault="008A2555" w:rsidP="008A255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C0E">
        <w:rPr>
          <w:rFonts w:ascii="Times New Roman" w:hAnsi="Times New Roman" w:cs="Times New Roman"/>
          <w:sz w:val="24"/>
          <w:szCs w:val="24"/>
          <w:lang w:eastAsia="ru-RU"/>
        </w:rPr>
        <w:t xml:space="preserve">- организация и систематизация первичной </w:t>
      </w:r>
      <w:proofErr w:type="spellStart"/>
      <w:r w:rsidRPr="00982C0E">
        <w:rPr>
          <w:rFonts w:ascii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982C0E">
        <w:rPr>
          <w:rFonts w:ascii="Times New Roman" w:hAnsi="Times New Roman" w:cs="Times New Roman"/>
          <w:sz w:val="24"/>
          <w:szCs w:val="24"/>
          <w:lang w:eastAsia="ru-RU"/>
        </w:rPr>
        <w:t xml:space="preserve"> помощи;</w:t>
      </w:r>
    </w:p>
    <w:p w:rsidR="008A2555" w:rsidRPr="00982C0E" w:rsidRDefault="008A2555" w:rsidP="008A255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развитие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представлений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82C0E">
        <w:rPr>
          <w:rFonts w:ascii="Times New Roman" w:hAnsi="Times New Roman" w:cs="Times New Roman"/>
          <w:sz w:val="24"/>
          <w:szCs w:val="24"/>
          <w:lang w:eastAsia="ru-RU"/>
        </w:rPr>
        <w:t>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</w:t>
      </w:r>
    </w:p>
    <w:p w:rsidR="008A2555" w:rsidRPr="00982C0E" w:rsidRDefault="008A2555" w:rsidP="008A255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C0E">
        <w:rPr>
          <w:rFonts w:ascii="Times New Roman" w:hAnsi="Times New Roman" w:cs="Times New Roman"/>
          <w:sz w:val="24"/>
          <w:szCs w:val="24"/>
          <w:lang w:eastAsia="ru-RU"/>
        </w:rPr>
        <w:t>- информирование обучающихся о содержании деятельности востребованных на рынке труда специалистов;</w:t>
      </w:r>
    </w:p>
    <w:p w:rsidR="008A2555" w:rsidRPr="00982C0E" w:rsidRDefault="008A2555" w:rsidP="008A255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C0E">
        <w:rPr>
          <w:rFonts w:ascii="Times New Roman" w:hAnsi="Times New Roman" w:cs="Times New Roman"/>
          <w:sz w:val="24"/>
          <w:szCs w:val="24"/>
          <w:lang w:eastAsia="ru-RU"/>
        </w:rPr>
        <w:t>- развитие мотивации обучающихся к профессиональному самоопределению;</w:t>
      </w:r>
    </w:p>
    <w:p w:rsidR="008A2555" w:rsidRDefault="008A2555" w:rsidP="008A255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C0E">
        <w:rPr>
          <w:rFonts w:ascii="Times New Roman" w:hAnsi="Times New Roman" w:cs="Times New Roman"/>
          <w:sz w:val="24"/>
          <w:szCs w:val="24"/>
          <w:lang w:eastAsia="ru-RU"/>
        </w:rPr>
        <w:t xml:space="preserve">- диагностика </w:t>
      </w:r>
      <w:proofErr w:type="gramStart"/>
      <w:r w:rsidRPr="00982C0E">
        <w:rPr>
          <w:rFonts w:ascii="Times New Roman" w:hAnsi="Times New Roman" w:cs="Times New Roman"/>
          <w:sz w:val="24"/>
          <w:szCs w:val="24"/>
          <w:lang w:eastAsia="ru-RU"/>
        </w:rPr>
        <w:t>склонностей</w:t>
      </w:r>
      <w:proofErr w:type="gramEnd"/>
      <w:r w:rsidRPr="00982C0E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к профессиональным направлениям.</w:t>
      </w:r>
    </w:p>
    <w:p w:rsidR="008A2555" w:rsidRPr="00982C0E" w:rsidRDefault="008A2555" w:rsidP="008A2555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82C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Задачи </w:t>
      </w:r>
      <w:proofErr w:type="spellStart"/>
      <w:r w:rsidRPr="00982C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профориентационной</w:t>
      </w:r>
      <w:proofErr w:type="spellEnd"/>
      <w:r w:rsidRPr="00982C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работы с обучающимися с ОВЗ</w:t>
      </w:r>
    </w:p>
    <w:p w:rsidR="008A2555" w:rsidRPr="00982C0E" w:rsidRDefault="008A2555" w:rsidP="008A255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C0E">
        <w:rPr>
          <w:rFonts w:ascii="Times New Roman" w:hAnsi="Times New Roman" w:cs="Times New Roman"/>
          <w:sz w:val="24"/>
          <w:szCs w:val="24"/>
          <w:lang w:eastAsia="ru-RU"/>
        </w:rPr>
        <w:t>1. Расширение представления обучающихся о современном рынке профессий.</w:t>
      </w:r>
    </w:p>
    <w:p w:rsidR="008A2555" w:rsidRPr="00982C0E" w:rsidRDefault="008A2555" w:rsidP="008A255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C0E">
        <w:rPr>
          <w:rFonts w:ascii="Times New Roman" w:hAnsi="Times New Roman" w:cs="Times New Roman"/>
          <w:sz w:val="24"/>
          <w:szCs w:val="24"/>
          <w:lang w:eastAsia="ru-RU"/>
        </w:rPr>
        <w:t>2. Формирование умения соотносить свои интересы и способности с требованиями, выдвигаемыми выбранной профессией.</w:t>
      </w:r>
    </w:p>
    <w:p w:rsidR="008A2555" w:rsidRPr="00982C0E" w:rsidRDefault="008A2555" w:rsidP="008A255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C0E">
        <w:rPr>
          <w:rFonts w:ascii="Times New Roman" w:hAnsi="Times New Roman" w:cs="Times New Roman"/>
          <w:sz w:val="24"/>
          <w:szCs w:val="24"/>
          <w:lang w:eastAsia="ru-RU"/>
        </w:rPr>
        <w:t>3. Формирование положительного отношения к себе, осознание своей индивидуальности применительно к реализации себя в будущей профессии.</w:t>
      </w:r>
    </w:p>
    <w:p w:rsidR="008A2555" w:rsidRDefault="008A2555" w:rsidP="008A255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C0E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в мероприятиях по профессиональному выбору обучающихся с ОВЗ </w:t>
      </w:r>
      <w:proofErr w:type="gramStart"/>
      <w:r w:rsidRPr="00982C0E">
        <w:rPr>
          <w:rFonts w:ascii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982C0E">
        <w:rPr>
          <w:rFonts w:ascii="Times New Roman" w:hAnsi="Times New Roman" w:cs="Times New Roman"/>
          <w:sz w:val="24"/>
          <w:szCs w:val="24"/>
          <w:lang w:eastAsia="ru-RU"/>
        </w:rPr>
        <w:t xml:space="preserve"> как совместно с обучающимися без ОВЗ, если это не создает трудностей при проведении мероприятий, так и отдельно</w:t>
      </w:r>
    </w:p>
    <w:p w:rsidR="008A2555" w:rsidRPr="00982C0E" w:rsidRDefault="008A2555" w:rsidP="008A2555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82C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8A2555" w:rsidRPr="00982C0E" w:rsidRDefault="008A2555" w:rsidP="008A2555">
      <w:pPr>
        <w:pStyle w:val="a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82C0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Для учащихся</w:t>
      </w:r>
    </w:p>
    <w:p w:rsidR="008A2555" w:rsidRPr="00982C0E" w:rsidRDefault="008A2555" w:rsidP="008A255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C0E">
        <w:rPr>
          <w:rFonts w:ascii="Times New Roman" w:hAnsi="Times New Roman" w:cs="Times New Roman"/>
          <w:sz w:val="24"/>
          <w:szCs w:val="24"/>
          <w:lang w:eastAsia="ru-RU"/>
        </w:rPr>
        <w:t xml:space="preserve"> - развитие всех компонентов готовности к профессиональному самоопределению (в </w:t>
      </w:r>
      <w:proofErr w:type="spellStart"/>
      <w:r w:rsidRPr="00982C0E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982C0E">
        <w:rPr>
          <w:rFonts w:ascii="Times New Roman" w:hAnsi="Times New Roman" w:cs="Times New Roman"/>
          <w:sz w:val="24"/>
          <w:szCs w:val="24"/>
          <w:lang w:eastAsia="ru-RU"/>
        </w:rPr>
        <w:t>.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</w:t>
      </w:r>
    </w:p>
    <w:p w:rsidR="008A2555" w:rsidRPr="00982C0E" w:rsidRDefault="008A2555" w:rsidP="008A2555">
      <w:pPr>
        <w:pStyle w:val="a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82C0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для родителей (законных представителей)</w:t>
      </w:r>
    </w:p>
    <w:p w:rsidR="008A2555" w:rsidRPr="00982C0E" w:rsidRDefault="008A2555" w:rsidP="008A255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C0E">
        <w:rPr>
          <w:rFonts w:ascii="Times New Roman" w:hAnsi="Times New Roman" w:cs="Times New Roman"/>
          <w:sz w:val="24"/>
          <w:szCs w:val="24"/>
          <w:lang w:eastAsia="ru-RU"/>
        </w:rPr>
        <w:t xml:space="preserve"> - 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</w:t>
      </w:r>
      <w:proofErr w:type="gramStart"/>
      <w:r w:rsidRPr="00982C0E">
        <w:rPr>
          <w:rFonts w:ascii="Times New Roman" w:hAnsi="Times New Roman" w:cs="Times New Roman"/>
          <w:sz w:val="24"/>
          <w:szCs w:val="24"/>
          <w:lang w:eastAsia="ru-RU"/>
        </w:rPr>
        <w:t>востребованных в ближайшем будущем профессиях</w:t>
      </w:r>
      <w:proofErr w:type="gramEnd"/>
      <w:r w:rsidRPr="00982C0E">
        <w:rPr>
          <w:rFonts w:ascii="Times New Roman" w:hAnsi="Times New Roman" w:cs="Times New Roman"/>
          <w:sz w:val="24"/>
          <w:szCs w:val="24"/>
          <w:lang w:eastAsia="ru-RU"/>
        </w:rPr>
        <w:t xml:space="preserve"> и отраслях экономики Российской Федерации</w:t>
      </w:r>
      <w:r w:rsidR="00195C02">
        <w:rPr>
          <w:rFonts w:ascii="Times New Roman" w:hAnsi="Times New Roman" w:cs="Times New Roman"/>
          <w:sz w:val="24"/>
          <w:szCs w:val="24"/>
          <w:lang w:eastAsia="ru-RU"/>
        </w:rPr>
        <w:t xml:space="preserve"> и Республики Крым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A2555" w:rsidRDefault="008A2555" w:rsidP="008A255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56E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для педагогов </w:t>
      </w:r>
    </w:p>
    <w:p w:rsidR="008A2555" w:rsidRDefault="008A2555" w:rsidP="008A255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C0E">
        <w:rPr>
          <w:rFonts w:ascii="Times New Roman" w:hAnsi="Times New Roman" w:cs="Times New Roman"/>
          <w:sz w:val="24"/>
          <w:szCs w:val="24"/>
          <w:lang w:eastAsia="ru-RU"/>
        </w:rPr>
        <w:t xml:space="preserve">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инструментов. Освоение новых, современных, научно об</w:t>
      </w:r>
      <w:r>
        <w:rPr>
          <w:rFonts w:ascii="Times New Roman" w:hAnsi="Times New Roman" w:cs="Times New Roman"/>
          <w:sz w:val="24"/>
          <w:szCs w:val="24"/>
          <w:lang w:eastAsia="ru-RU"/>
        </w:rPr>
        <w:t>основанных методик и технологий.</w:t>
      </w:r>
    </w:p>
    <w:p w:rsidR="008A2555" w:rsidRDefault="008A2555" w:rsidP="008A255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1A46" w:rsidRDefault="00DE1A46" w:rsidP="008A255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1A46" w:rsidRDefault="00DE1A46" w:rsidP="008A255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4078"/>
        <w:gridCol w:w="1843"/>
        <w:gridCol w:w="2977"/>
      </w:tblGrid>
      <w:tr w:rsidR="00DE1A46" w:rsidRPr="00804B5E" w:rsidTr="008E2206">
        <w:trPr>
          <w:trHeight w:val="141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E1A46" w:rsidRPr="00804B5E" w:rsidTr="008E2206">
        <w:trPr>
          <w:trHeight w:val="141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DE1A46" w:rsidP="008E2206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r w:rsidRPr="00804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1.Организационно-методическ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 деятельность</w:t>
            </w:r>
          </w:p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1A46" w:rsidRPr="00804B5E" w:rsidTr="008E2206">
        <w:trPr>
          <w:trHeight w:val="141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совещания классных руководителей «Реализация </w:t>
            </w:r>
            <w:proofErr w:type="spellStart"/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профминимума</w:t>
            </w:r>
            <w:proofErr w:type="spellEnd"/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школе»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5B2BB5" w:rsidRDefault="00634FC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08.09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DE1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DE1A46" w:rsidRPr="00804B5E" w:rsidTr="008E2206">
        <w:trPr>
          <w:trHeight w:val="141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школьного плана-графика по реализации </w:t>
            </w:r>
            <w:proofErr w:type="spellStart"/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5B2BB5" w:rsidRDefault="00634FC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15.09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E1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DE1A46" w:rsidRPr="00804B5E" w:rsidTr="008E2206">
        <w:trPr>
          <w:trHeight w:val="141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информации о профориентации на официальном сайте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5B2BB5" w:rsidRDefault="00634FC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E1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E1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DE1A46" w:rsidRPr="00804B5E" w:rsidTr="008E2206">
        <w:trPr>
          <w:trHeight w:val="141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объединений дополнительного образования в школе. Вовлечение детей в ДО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634F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руководители ДО.</w:t>
            </w:r>
          </w:p>
        </w:tc>
      </w:tr>
      <w:tr w:rsidR="00DE1A46" w:rsidRPr="00804B5E" w:rsidTr="008E2206">
        <w:trPr>
          <w:trHeight w:val="141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 согласий на обработку персональных данных в рамках проведения внеурочных занятий «Россия – мои горизонты»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634F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1A46" w:rsidRPr="00804B5E" w:rsidTr="008E2206">
        <w:trPr>
          <w:trHeight w:val="141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Уточнение и дополнение количества участников проекта «Билет в будущее»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634FCF" w:rsidP="00634F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1A46" w:rsidRPr="00804B5E" w:rsidTr="008E2206">
        <w:trPr>
          <w:trHeight w:val="141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директоре «</w:t>
            </w:r>
            <w:r w:rsidRPr="00FA4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работы  классных руководителей  по профессиональному самоопределению учащихся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634FCF" w:rsidP="00634F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E1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  <w:p w:rsidR="00634FCF" w:rsidRPr="00804B5E" w:rsidRDefault="00634FCF" w:rsidP="00634F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DE1A46" w:rsidRPr="00804B5E" w:rsidTr="008E2206">
        <w:trPr>
          <w:trHeight w:val="141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трудоустройства и поступления в учебные учреждения выпускников 9- х  и 11-х классов.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4FCF" w:rsidRDefault="00634FCF" w:rsidP="00634F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вгуст </w:t>
            </w:r>
          </w:p>
          <w:p w:rsidR="00DE1A46" w:rsidRPr="005B2BB5" w:rsidRDefault="00DE1A46" w:rsidP="00634F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ВР.</w:t>
            </w:r>
          </w:p>
        </w:tc>
      </w:tr>
      <w:tr w:rsidR="00634FCF" w:rsidRPr="00804B5E" w:rsidTr="008E2206">
        <w:trPr>
          <w:trHeight w:val="141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4FCF" w:rsidRDefault="00634FC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4FCF" w:rsidRPr="00804B5E" w:rsidRDefault="00634FC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информационного освещения мероприятий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в средствах массовой информации и интернет –ресурсах, в рамках внедрения Единой модели профессиональной ориентации «Билет в будущее».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4FCF" w:rsidRDefault="00634FCF" w:rsidP="00634F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4FCF" w:rsidRPr="00804B5E" w:rsidRDefault="00634FC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УВР, ВР</w:t>
            </w:r>
          </w:p>
        </w:tc>
      </w:tr>
      <w:tr w:rsidR="00634FCF" w:rsidRPr="00804B5E" w:rsidTr="008E2206">
        <w:trPr>
          <w:trHeight w:val="141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4FCF" w:rsidRDefault="00634FCF" w:rsidP="00634FC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4FCF" w:rsidRDefault="00634FCF" w:rsidP="00634FC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Заключение договоров о сотрудничестве с предприятиями –социальными партнерами для реализации совместных мероприятий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4FCF" w:rsidRDefault="0020288F" w:rsidP="00634F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4FCF" w:rsidRPr="00804B5E" w:rsidRDefault="00634FCF" w:rsidP="00634FC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УВР, ВР</w:t>
            </w:r>
          </w:p>
        </w:tc>
      </w:tr>
      <w:tr w:rsidR="00DE1A46" w:rsidRPr="00804B5E" w:rsidTr="008E2206">
        <w:trPr>
          <w:trHeight w:val="353"/>
        </w:trPr>
        <w:tc>
          <w:tcPr>
            <w:tcW w:w="9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DE1A46" w:rsidP="008E2206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804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Урочная деятельность</w:t>
            </w:r>
          </w:p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1A46" w:rsidRPr="00804B5E" w:rsidTr="008E2206">
        <w:trPr>
          <w:trHeight w:val="1723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Уроки общеобразовательного цикла</w:t>
            </w: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включающие элемент значимости учебного предмета для профессиональной деятельности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DE1A46" w:rsidRPr="00804B5E" w:rsidTr="008E2206">
        <w:trPr>
          <w:trHeight w:val="553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534428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обучение по программе « Младший воспитатель» (10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преподаватели ГБОУ ВО РК КИПУ</w:t>
            </w:r>
          </w:p>
        </w:tc>
      </w:tr>
      <w:tr w:rsidR="00DE1A46" w:rsidRPr="00804B5E" w:rsidTr="008E2206">
        <w:trPr>
          <w:trHeight w:val="553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Профильное обучение в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(универсальный,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педагогическое направление)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1A46" w:rsidRPr="00FA4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  <w:r w:rsidR="00DE1A46" w:rsidRPr="00FA4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преподаватели ГБОУ ВО РК КИПУ</w:t>
            </w:r>
          </w:p>
        </w:tc>
      </w:tr>
      <w:tr w:rsidR="00DE1A46" w:rsidRPr="00804B5E" w:rsidTr="008E2206">
        <w:trPr>
          <w:trHeight w:val="553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Предпрофессиональное образование (колледж – классы по профессиям «Бармен», «Повар», «Кондитер»)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FA4855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1A46" w:rsidRPr="00FA4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FA4855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преподаватели ККОПИТ</w:t>
            </w:r>
          </w:p>
        </w:tc>
      </w:tr>
      <w:tr w:rsidR="00DE1A46" w:rsidRPr="00804B5E" w:rsidTr="008E2206">
        <w:trPr>
          <w:trHeight w:val="553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E1A46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инженерного класса им. Ф. Якубова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1A46" w:rsidRPr="00FA4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  <w:r w:rsidR="00DE1A46" w:rsidRPr="00FA4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преподаватели ГБОУ ВО РК КИПУ</w:t>
            </w:r>
          </w:p>
        </w:tc>
      </w:tr>
      <w:tr w:rsidR="00DE1A46" w:rsidRPr="00804B5E" w:rsidTr="008E2206">
        <w:trPr>
          <w:trHeight w:val="536"/>
        </w:trPr>
        <w:tc>
          <w:tcPr>
            <w:tcW w:w="9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804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Внеурочная деятельность</w:t>
            </w:r>
          </w:p>
        </w:tc>
      </w:tr>
      <w:tr w:rsidR="00DE1A46" w:rsidRPr="00804B5E" w:rsidTr="008E2206">
        <w:trPr>
          <w:trHeight w:val="765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Курс занятий «Россия — мои горизонты» (6-11 </w:t>
            </w:r>
            <w:proofErr w:type="spellStart"/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аждый четверг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1A46" w:rsidRPr="00804B5E" w:rsidTr="008E2206">
        <w:trPr>
          <w:trHeight w:val="1079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классных часов, бесед,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познавательных игр (1-5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плану КР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1A46" w:rsidRPr="00804B5E" w:rsidTr="008E2206">
        <w:trPr>
          <w:trHeight w:val="447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Онлайн-уроки "Шоу профессий"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1A46" w:rsidRPr="00804B5E" w:rsidTr="008E2206">
        <w:trPr>
          <w:trHeight w:val="809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экскурсиях по предприятиям и образовательным организациям города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1A46" w:rsidRPr="00804B5E" w:rsidTr="008E2206">
        <w:trPr>
          <w:trHeight w:val="962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встреч с представителями</w:t>
            </w:r>
          </w:p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различных профессий.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DE1A46" w:rsidRPr="00804B5E" w:rsidTr="008E2206">
        <w:trPr>
          <w:trHeight w:val="1954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1A46" w:rsidRPr="00804B5E" w:rsidTr="008E2206">
        <w:trPr>
          <w:trHeight w:val="521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0B441C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4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Книжные выставки и проведение обзоров литературы в</w:t>
            </w:r>
          </w:p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4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библиотеке «Дороги, которые мы выбираем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1A46" w:rsidRPr="000B44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E1A46" w:rsidRPr="00804B5E" w:rsidTr="008E2206">
        <w:trPr>
          <w:trHeight w:val="367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психологических занятий «Личные качества и моя будущая профессия»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1A46" w:rsidRPr="000B44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E1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едагог-организатор</w:t>
            </w:r>
          </w:p>
        </w:tc>
      </w:tr>
      <w:tr w:rsidR="00DE1A46" w:rsidRPr="00804B5E" w:rsidTr="008E2206">
        <w:trPr>
          <w:trHeight w:val="367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46" w:rsidRPr="000B441C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41C">
              <w:rPr>
                <w:rFonts w:ascii="Times New Roman" w:eastAsia="Calibri" w:hAnsi="Times New Roman" w:cs="Times New Roman"/>
                <w:sz w:val="24"/>
                <w:szCs w:val="24"/>
              </w:rPr>
              <w:t>Беседы с выпускниками школы-студентами учебных заведений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0B441C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1A46" w:rsidRPr="000B44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E1A46" w:rsidRPr="000B44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директора по ВР</w:t>
            </w:r>
          </w:p>
        </w:tc>
      </w:tr>
      <w:tr w:rsidR="00DE1A46" w:rsidRPr="00804B5E" w:rsidTr="008E2206">
        <w:trPr>
          <w:trHeight w:val="587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46" w:rsidRDefault="00DE1A46" w:rsidP="008E220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41C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интернет-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441C">
              <w:rPr>
                <w:rFonts w:ascii="Times New Roman" w:eastAsia="Calibri" w:hAnsi="Times New Roman" w:cs="Times New Roman"/>
                <w:sz w:val="24"/>
                <w:szCs w:val="24"/>
              </w:rPr>
              <w:t>ресурсов, посвящённых выбору профессии</w:t>
            </w:r>
          </w:p>
          <w:p w:rsidR="00DE1A46" w:rsidRPr="000B441C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1A46" w:rsidRPr="000B44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E1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едагог-организатор</w:t>
            </w:r>
          </w:p>
        </w:tc>
      </w:tr>
      <w:tr w:rsidR="00DE1A46" w:rsidRPr="00804B5E" w:rsidTr="008E2206">
        <w:trPr>
          <w:trHeight w:val="587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46" w:rsidRPr="000B441C" w:rsidRDefault="00DE1A46" w:rsidP="008E220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4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Индивидуальное консультирование для учащихся и родителей по </w:t>
            </w:r>
            <w:r w:rsidRPr="000B44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вопросам склонностей, способностей, которые могут иметь значение в процессе выбора профессии.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0B441C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DE1A46" w:rsidRPr="000B44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E1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DE1A46" w:rsidRPr="00804B5E" w:rsidTr="008E2206">
        <w:trPr>
          <w:trHeight w:val="587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46" w:rsidRDefault="00DE1A46" w:rsidP="008E220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4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Конкурсы </w:t>
            </w:r>
            <w:proofErr w:type="spellStart"/>
            <w:r w:rsidRPr="000B441C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0B44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</w:t>
            </w:r>
          </w:p>
          <w:p w:rsidR="00DE1A46" w:rsidRPr="000B441C" w:rsidRDefault="00DE1A46" w:rsidP="008E220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0B441C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1A46" w:rsidRPr="002D1E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E1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по ВР, </w:t>
            </w:r>
          </w:p>
          <w:p w:rsidR="00DE1A46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E1A46" w:rsidRPr="00804B5E" w:rsidTr="008E2206">
        <w:trPr>
          <w:trHeight w:val="587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46" w:rsidRDefault="00DE1A46" w:rsidP="008E220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1E35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2D1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часы с приглашением </w:t>
            </w:r>
            <w:proofErr w:type="gramStart"/>
            <w:r w:rsidRPr="002D1E35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,</w:t>
            </w:r>
            <w:proofErr w:type="gramEnd"/>
            <w:r w:rsidRPr="002D1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специалистов в разных областях</w:t>
            </w:r>
          </w:p>
          <w:p w:rsidR="00DE1A46" w:rsidRDefault="00DE1A46" w:rsidP="008E220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1A46" w:rsidRPr="000B441C" w:rsidRDefault="00DE1A46" w:rsidP="008E220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0B441C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1A46" w:rsidRPr="002D1E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E1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634FCF" w:rsidRPr="00804B5E" w:rsidTr="008E2206">
        <w:trPr>
          <w:trHeight w:val="587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4FCF" w:rsidRDefault="00634FC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CF" w:rsidRPr="002D1E35" w:rsidRDefault="00634FCF" w:rsidP="008E220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1 Всероссийском Форуме профориентации «Россия – мои горизонты», региональный этап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4FCF" w:rsidRPr="002D1E35" w:rsidRDefault="00634FCF" w:rsidP="00634F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– 12 сентября 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4FCF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34FCF" w:rsidRPr="000B44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директора по ВР</w:t>
            </w:r>
          </w:p>
        </w:tc>
      </w:tr>
      <w:tr w:rsidR="0020288F" w:rsidRPr="00804B5E" w:rsidTr="008E2206">
        <w:trPr>
          <w:trHeight w:val="587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288F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8F" w:rsidRDefault="0020288F" w:rsidP="008E220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Всероссийской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недели  в рамках проекта ЕМП «Билет в будущее»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288F" w:rsidRDefault="0020288F" w:rsidP="00634F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288F" w:rsidRDefault="00EF3311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028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по ВР </w:t>
            </w:r>
          </w:p>
        </w:tc>
      </w:tr>
      <w:tr w:rsidR="00DE1A46" w:rsidRPr="00804B5E" w:rsidTr="008E2206">
        <w:trPr>
          <w:trHeight w:val="587"/>
        </w:trPr>
        <w:tc>
          <w:tcPr>
            <w:tcW w:w="9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2D1E35" w:rsidRDefault="00DE1A46" w:rsidP="008E2206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4.</w:t>
            </w:r>
            <w:r w:rsidRPr="002D1E35">
              <w:rPr>
                <w:b/>
                <w:bCs/>
              </w:rPr>
              <w:t xml:space="preserve"> </w:t>
            </w:r>
            <w:r w:rsidRPr="002D1E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DE1A46" w:rsidRPr="00804B5E" w:rsidTr="00EF3311">
        <w:trPr>
          <w:trHeight w:val="1370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рганизация участия родителей в не менее двух общероссийских родительских собрания в онлайн формате.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ентябрь февраль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E1A46" w:rsidRPr="00804B5E" w:rsidTr="008E2206">
        <w:trPr>
          <w:trHeight w:val="1079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</w:t>
            </w: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одительские собрания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Рассмотрение вопроса о формировании у учащихся навыков профессионального самоопределения.</w:t>
            </w:r>
          </w:p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</w:t>
            </w:r>
            <w:r w:rsidR="00DE1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планам КР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E1A46" w:rsidRPr="00804B5E" w:rsidTr="00EF3311">
        <w:trPr>
          <w:trHeight w:val="1159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A46" w:rsidRPr="00804B5E" w:rsidRDefault="00DE1A46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проведении мероприятий классно-урочной системы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A46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E1A46" w:rsidRPr="00804B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20288F" w:rsidRPr="00804B5E" w:rsidTr="0020288F">
        <w:trPr>
          <w:trHeight w:val="715"/>
        </w:trPr>
        <w:tc>
          <w:tcPr>
            <w:tcW w:w="9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288F" w:rsidRPr="0020288F" w:rsidRDefault="0020288F" w:rsidP="0020288F">
            <w:pPr>
              <w:pStyle w:val="a6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8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Контрольно- аналитическая деятельность </w:t>
            </w:r>
          </w:p>
        </w:tc>
      </w:tr>
      <w:tr w:rsidR="0020288F" w:rsidRPr="00804B5E" w:rsidTr="00EF3311">
        <w:trPr>
          <w:trHeight w:val="1095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288F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288F" w:rsidRPr="00804B5E" w:rsidRDefault="0020288F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реализации Единой модели профориентации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288F" w:rsidRDefault="00EF3311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</w:p>
          <w:p w:rsidR="00EF3311" w:rsidRDefault="00EF3311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май 2026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288F" w:rsidRDefault="00EF3311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директора по ВР</w:t>
            </w:r>
          </w:p>
        </w:tc>
      </w:tr>
      <w:tr w:rsidR="0020288F" w:rsidRPr="00804B5E" w:rsidTr="00EF3311">
        <w:trPr>
          <w:trHeight w:val="944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288F" w:rsidRPr="00804B5E" w:rsidRDefault="00EF3311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288F" w:rsidRPr="00804B5E" w:rsidRDefault="00EF3311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мониторинга достижения показателей по эффективности реализации ЕМП на продвинутом уровне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288F" w:rsidRDefault="00EF3311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288F" w:rsidRDefault="00EF3311" w:rsidP="008E22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директора по ВР</w:t>
            </w:r>
          </w:p>
        </w:tc>
      </w:tr>
      <w:tr w:rsidR="00EF3311" w:rsidRPr="00804B5E" w:rsidTr="00EF3311">
        <w:trPr>
          <w:trHeight w:val="944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3311" w:rsidRDefault="00EF3311" w:rsidP="00EF331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3311" w:rsidRDefault="00EF3311" w:rsidP="00EF331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самоанализа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деятельности, анализа эффективности принятых мер в общеобразовательной организации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3311" w:rsidRDefault="00EF3311" w:rsidP="00EF331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3311" w:rsidRDefault="00EF3311" w:rsidP="00EF331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</w:tbl>
    <w:p w:rsidR="008A2555" w:rsidRPr="00982C0E" w:rsidRDefault="008A2555" w:rsidP="008A255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A2555" w:rsidRPr="00A057DD" w:rsidRDefault="008A2555" w:rsidP="00A057DD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8A2555" w:rsidRPr="00A057DD" w:rsidSect="00A057D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07145"/>
    <w:multiLevelType w:val="hybridMultilevel"/>
    <w:tmpl w:val="97B6A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C7"/>
    <w:rsid w:val="00077123"/>
    <w:rsid w:val="00195C02"/>
    <w:rsid w:val="001C1154"/>
    <w:rsid w:val="0020288F"/>
    <w:rsid w:val="00294A81"/>
    <w:rsid w:val="004B5146"/>
    <w:rsid w:val="00634FCF"/>
    <w:rsid w:val="008A2555"/>
    <w:rsid w:val="00A057DD"/>
    <w:rsid w:val="00A93BC7"/>
    <w:rsid w:val="00A95330"/>
    <w:rsid w:val="00CA50B8"/>
    <w:rsid w:val="00DE1A46"/>
    <w:rsid w:val="00EF3311"/>
    <w:rsid w:val="00F3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75F4"/>
  <w15:chartTrackingRefBased/>
  <w15:docId w15:val="{4D88E976-7BAB-4E36-8897-DDEACD51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1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4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A8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8A2555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8A2555"/>
  </w:style>
  <w:style w:type="table" w:styleId="a8">
    <w:name w:val="Table Grid"/>
    <w:basedOn w:val="a1"/>
    <w:uiPriority w:val="39"/>
    <w:rsid w:val="00DE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8</cp:revision>
  <cp:lastPrinted>2025-10-08T04:07:00Z</cp:lastPrinted>
  <dcterms:created xsi:type="dcterms:W3CDTF">2024-02-08T11:02:00Z</dcterms:created>
  <dcterms:modified xsi:type="dcterms:W3CDTF">2025-10-08T04:08:00Z</dcterms:modified>
</cp:coreProperties>
</file>