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3DC45A" w14:textId="77777777" w:rsidR="00735BFB" w:rsidRPr="00735BFB" w:rsidRDefault="00735BFB" w:rsidP="00735BFB">
      <w:pPr>
        <w:adjustRightInd w:val="0"/>
        <w:spacing w:after="0" w:line="240" w:lineRule="auto"/>
        <w:ind w:left="180"/>
        <w:contextualSpacing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35BF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РЕСПУБЛИКА КРЫМ</w:t>
      </w:r>
    </w:p>
    <w:p w14:paraId="07A269DF" w14:textId="77777777" w:rsidR="00735BFB" w:rsidRPr="00735BFB" w:rsidRDefault="00735BFB" w:rsidP="00735B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35BF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МУНИЦИПАЛЬНОЕ ДОШКОЛЬНОЕ ОБРАЗОВАТЕЛЬНОЕ УЧРЕЖДЕНИЕ</w:t>
      </w:r>
    </w:p>
    <w:p w14:paraId="7CC433D3" w14:textId="77777777" w:rsidR="00735BFB" w:rsidRPr="00735BFB" w:rsidRDefault="00735BFB" w:rsidP="00735BFB">
      <w:pPr>
        <w:autoSpaceDE w:val="0"/>
        <w:autoSpaceDN w:val="0"/>
        <w:adjustRightInd w:val="0"/>
        <w:spacing w:after="0" w:line="240" w:lineRule="auto"/>
        <w:ind w:left="18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5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735BF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КРЫМКОВСКИЙ ДЕТСКИЙ САД </w:t>
      </w:r>
      <w:r w:rsidRPr="00735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735BFB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ТОПОЛЕК</w:t>
      </w:r>
      <w:r w:rsidRPr="00735B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0E051F1D" w14:textId="77777777" w:rsidR="00735BFB" w:rsidRPr="00735BFB" w:rsidRDefault="00735BFB" w:rsidP="00735BFB">
      <w:pPr>
        <w:autoSpaceDE w:val="0"/>
        <w:autoSpaceDN w:val="0"/>
        <w:adjustRightInd w:val="0"/>
        <w:spacing w:after="0" w:line="240" w:lineRule="auto"/>
        <w:ind w:left="181"/>
        <w:contextualSpacing/>
        <w:jc w:val="center"/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eastAsia="ru-RU"/>
        </w:rPr>
      </w:pPr>
      <w:r w:rsidRPr="00735BFB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296154, </w:t>
      </w:r>
      <w:r w:rsidRPr="00735BFB"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eastAsia="ru-RU"/>
        </w:rPr>
        <w:t>Российская Федерация, Республика Крым, Джанкойский район,</w:t>
      </w:r>
    </w:p>
    <w:p w14:paraId="75875FF1" w14:textId="77777777" w:rsidR="00735BFB" w:rsidRPr="00735BFB" w:rsidRDefault="00735BFB" w:rsidP="00735BFB">
      <w:pPr>
        <w:autoSpaceDE w:val="0"/>
        <w:autoSpaceDN w:val="0"/>
        <w:adjustRightInd w:val="0"/>
        <w:spacing w:after="0" w:line="240" w:lineRule="auto"/>
        <w:ind w:left="181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35BFB"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eastAsia="ru-RU"/>
        </w:rPr>
        <w:t xml:space="preserve">с. </w:t>
      </w:r>
      <w:proofErr w:type="spellStart"/>
      <w:r w:rsidRPr="00735BFB"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eastAsia="ru-RU"/>
        </w:rPr>
        <w:t>Крымка</w:t>
      </w:r>
      <w:proofErr w:type="spellEnd"/>
      <w:r w:rsidRPr="00735BFB">
        <w:rPr>
          <w:rFonts w:ascii="Times New Roman CYR" w:eastAsia="Times New Roman" w:hAnsi="Times New Roman CYR" w:cs="Times New Roman CYR"/>
          <w:b/>
          <w:bCs/>
          <w:i/>
          <w:sz w:val="24"/>
          <w:szCs w:val="24"/>
          <w:lang w:eastAsia="ru-RU"/>
        </w:rPr>
        <w:t>, ул. Садовая, д.23,</w:t>
      </w:r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e</w:t>
      </w:r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mail</w:t>
      </w:r>
      <w:r w:rsidRPr="00735BF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sadik</w:t>
      </w:r>
      <w:proofErr w:type="spellEnd"/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  <w:proofErr w:type="spellStart"/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krimkovskiy</w:t>
      </w:r>
      <w:proofErr w:type="spellEnd"/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</w:t>
      </w:r>
      <w:proofErr w:type="spellStart"/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djanoyrayon</w:t>
      </w:r>
      <w:proofErr w:type="spellEnd"/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@</w:t>
      </w:r>
      <w:proofErr w:type="spellStart"/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crimeaedu</w:t>
      </w:r>
      <w:proofErr w:type="spellEnd"/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spellStart"/>
      <w:r w:rsidRPr="00735BFB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ru</w:t>
      </w:r>
      <w:proofErr w:type="spellEnd"/>
    </w:p>
    <w:p w14:paraId="65789A88" w14:textId="77777777" w:rsidR="00735BFB" w:rsidRPr="00735BFB" w:rsidRDefault="00735BFB" w:rsidP="00735BFB">
      <w:pPr>
        <w:autoSpaceDE w:val="0"/>
        <w:autoSpaceDN w:val="0"/>
        <w:adjustRightInd w:val="0"/>
        <w:spacing w:after="0" w:line="240" w:lineRule="auto"/>
        <w:ind w:left="181"/>
        <w:contextualSpacing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35BF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tbl>
      <w:tblPr>
        <w:tblStyle w:val="TableNormal"/>
        <w:tblW w:w="0" w:type="auto"/>
        <w:tblInd w:w="385" w:type="dxa"/>
        <w:tblLayout w:type="fixed"/>
        <w:tblLook w:val="01E0" w:firstRow="1" w:lastRow="1" w:firstColumn="1" w:lastColumn="1" w:noHBand="0" w:noVBand="0"/>
      </w:tblPr>
      <w:tblGrid>
        <w:gridCol w:w="4226"/>
        <w:gridCol w:w="5413"/>
      </w:tblGrid>
      <w:tr w:rsidR="00735BFB" w:rsidRPr="00735BFB" w14:paraId="2E912F67" w14:textId="77777777" w:rsidTr="00735BFB">
        <w:trPr>
          <w:trHeight w:val="1124"/>
        </w:trPr>
        <w:tc>
          <w:tcPr>
            <w:tcW w:w="4226" w:type="dxa"/>
          </w:tcPr>
          <w:p w14:paraId="5ECD4885" w14:textId="77777777" w:rsidR="00735BFB" w:rsidRPr="00735BFB" w:rsidRDefault="00735BFB" w:rsidP="00735BFB">
            <w:pPr>
              <w:spacing w:line="236" w:lineRule="exact"/>
              <w:ind w:left="5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bookmarkStart w:id="0" w:name="_Hlk241573387"/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Принято</w:t>
            </w:r>
          </w:p>
          <w:p w14:paraId="0463EC7D" w14:textId="77777777" w:rsidR="00735BFB" w:rsidRPr="00735BFB" w:rsidRDefault="00735BFB" w:rsidP="00735BFB">
            <w:pPr>
              <w:spacing w:before="26" w:line="180" w:lineRule="auto"/>
              <w:ind w:left="50" w:right="16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Педагогическим</w:t>
            </w:r>
            <w:r w:rsidRPr="00735BFB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советом МДОУ «</w:t>
            </w:r>
            <w:proofErr w:type="spellStart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Крымковский</w:t>
            </w:r>
            <w:proofErr w:type="spellEnd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детский </w:t>
            </w:r>
            <w:proofErr w:type="spellStart"/>
            <w:proofErr w:type="gramStart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сад«</w:t>
            </w:r>
            <w:proofErr w:type="gramEnd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Тополек</w:t>
            </w:r>
            <w:proofErr w:type="spellEnd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»</w:t>
            </w:r>
          </w:p>
          <w:p w14:paraId="0874268B" w14:textId="77777777" w:rsidR="00735BFB" w:rsidRPr="00735BFB" w:rsidRDefault="00735BFB" w:rsidP="00735BFB">
            <w:pPr>
              <w:spacing w:line="196" w:lineRule="exact"/>
              <w:ind w:left="5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35BFB">
              <w:rPr>
                <w:rFonts w:ascii="Times New Roman" w:eastAsia="Times New Roman" w:hAnsi="Times New Roman" w:cs="Times New Roman"/>
                <w:sz w:val="24"/>
              </w:rPr>
              <w:t>Протокол</w:t>
            </w:r>
            <w:proofErr w:type="spellEnd"/>
            <w:r w:rsidRPr="00735BFB"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z w:val="24"/>
                <w:u w:val="single"/>
              </w:rPr>
              <w:t>№</w:t>
            </w:r>
            <w:r w:rsidRPr="00735BFB">
              <w:rPr>
                <w:rFonts w:ascii="Times New Roman" w:eastAsia="Times New Roman" w:hAnsi="Times New Roman" w:cs="Times New Roman"/>
                <w:spacing w:val="3"/>
                <w:sz w:val="24"/>
                <w:u w:val="single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pacing w:val="-10"/>
                <w:sz w:val="24"/>
                <w:u w:val="single"/>
              </w:rPr>
              <w:t>1</w:t>
            </w:r>
          </w:p>
          <w:p w14:paraId="6AF75FA3" w14:textId="77777777" w:rsidR="00735BFB" w:rsidRPr="00735BFB" w:rsidRDefault="00735BFB" w:rsidP="00735BFB">
            <w:pPr>
              <w:spacing w:line="233" w:lineRule="exact"/>
              <w:ind w:left="5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735BFB">
              <w:rPr>
                <w:rFonts w:ascii="Times New Roman" w:eastAsia="Times New Roman" w:hAnsi="Times New Roman" w:cs="Times New Roman"/>
                <w:sz w:val="24"/>
                <w:u w:val="single"/>
              </w:rPr>
              <w:t>от</w:t>
            </w:r>
            <w:proofErr w:type="spellEnd"/>
            <w:r w:rsidRPr="00735BFB">
              <w:rPr>
                <w:rFonts w:ascii="Times New Roman" w:eastAsia="Times New Roman" w:hAnsi="Times New Roman" w:cs="Times New Roman"/>
                <w:spacing w:val="2"/>
                <w:sz w:val="24"/>
                <w:u w:val="single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</w:rPr>
              <w:t>26.08.2026г.</w:t>
            </w:r>
          </w:p>
        </w:tc>
        <w:tc>
          <w:tcPr>
            <w:tcW w:w="5413" w:type="dxa"/>
          </w:tcPr>
          <w:p w14:paraId="2F1CD272" w14:textId="77777777" w:rsidR="00735BFB" w:rsidRPr="00735BFB" w:rsidRDefault="00735BFB" w:rsidP="00735BFB">
            <w:pPr>
              <w:spacing w:before="14" w:line="234" w:lineRule="exact"/>
              <w:ind w:left="16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Утверждаю</w:t>
            </w:r>
          </w:p>
          <w:p w14:paraId="7FC23E58" w14:textId="77777777" w:rsidR="00735BFB" w:rsidRPr="00735BFB" w:rsidRDefault="00735BFB" w:rsidP="00735BFB">
            <w:pPr>
              <w:spacing w:line="234" w:lineRule="exact"/>
              <w:ind w:left="173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Заведующая</w:t>
            </w:r>
            <w:r w:rsidRPr="00735BFB">
              <w:rPr>
                <w:rFonts w:ascii="Times New Roman" w:eastAsia="Times New Roman" w:hAnsi="Times New Roman" w:cs="Times New Roman"/>
                <w:spacing w:val="52"/>
                <w:sz w:val="24"/>
                <w:lang w:val="ru-RU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МДОУ «</w:t>
            </w:r>
            <w:proofErr w:type="spellStart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Крымковский</w:t>
            </w:r>
            <w:proofErr w:type="spellEnd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детский </w:t>
            </w:r>
            <w:proofErr w:type="gramStart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сад </w:t>
            </w:r>
            <w:r w:rsidRPr="00735BFB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«</w:t>
            </w:r>
            <w:proofErr w:type="gramEnd"/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Тополек»</w:t>
            </w:r>
          </w:p>
          <w:p w14:paraId="59DEBB7D" w14:textId="77777777" w:rsidR="00735BFB" w:rsidRPr="00735BFB" w:rsidRDefault="00735BFB" w:rsidP="00735BFB">
            <w:pPr>
              <w:tabs>
                <w:tab w:val="left" w:pos="3170"/>
              </w:tabs>
              <w:spacing w:before="26"/>
              <w:ind w:left="16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35BFB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ab/>
            </w:r>
            <w:proofErr w:type="spellStart"/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>Э.Я.Кадырова</w:t>
            </w:r>
            <w:proofErr w:type="spellEnd"/>
          </w:p>
          <w:p w14:paraId="50CB9EA0" w14:textId="77777777" w:rsidR="00735BFB" w:rsidRPr="00735BFB" w:rsidRDefault="00735BFB" w:rsidP="00735BFB">
            <w:pPr>
              <w:spacing w:before="50" w:line="270" w:lineRule="exact"/>
              <w:ind w:left="161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735BFB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Приказ №</w:t>
            </w:r>
            <w:r w:rsidRPr="00735BFB">
              <w:rPr>
                <w:rFonts w:ascii="Times New Roman" w:eastAsia="Times New Roman" w:hAnsi="Times New Roman" w:cs="Times New Roman"/>
                <w:spacing w:val="2"/>
                <w:sz w:val="24"/>
                <w:u w:val="single"/>
                <w:lang w:val="ru-RU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   </w:t>
            </w:r>
            <w:r w:rsidRPr="00735BFB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735BFB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 xml:space="preserve">от </w:t>
            </w:r>
            <w:r w:rsidRPr="00735BFB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28.08.2026г.</w:t>
            </w:r>
          </w:p>
        </w:tc>
      </w:tr>
    </w:tbl>
    <w:p w14:paraId="12D43CA4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73271839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3DD928D6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4F006365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5CF208BC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4C45F57A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  <w:bookmarkStart w:id="1" w:name="_Hlk241236151"/>
    </w:p>
    <w:p w14:paraId="32E739B7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6B9DE6A3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rPr>
          <w:rFonts w:ascii="Times New Roman" w:eastAsia="Times New Roman" w:hAnsi="Times New Roman" w:cs="Times New Roman"/>
          <w:sz w:val="20"/>
          <w:szCs w:val="28"/>
        </w:rPr>
      </w:pPr>
    </w:p>
    <w:p w14:paraId="23A5EE28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bookmarkEnd w:id="1"/>
    <w:p w14:paraId="2FAE4096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5BFB">
        <w:rPr>
          <w:rFonts w:ascii="Times New Roman" w:eastAsia="Times New Roman" w:hAnsi="Times New Roman" w:cs="Times New Roman"/>
          <w:sz w:val="32"/>
          <w:szCs w:val="32"/>
        </w:rPr>
        <w:t>Программа</w:t>
      </w:r>
    </w:p>
    <w:p w14:paraId="4AF07BFB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6D11C96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5BFB">
        <w:rPr>
          <w:rFonts w:ascii="Times New Roman" w:eastAsia="Times New Roman" w:hAnsi="Times New Roman" w:cs="Times New Roman"/>
          <w:sz w:val="32"/>
          <w:szCs w:val="32"/>
        </w:rPr>
        <w:t>по сохранению и укреплению здоровья дошкольников «Здоровячок» в МДОУ «</w:t>
      </w:r>
      <w:proofErr w:type="spellStart"/>
      <w:r w:rsidRPr="00735BFB">
        <w:rPr>
          <w:rFonts w:ascii="Times New Roman" w:eastAsia="Times New Roman" w:hAnsi="Times New Roman" w:cs="Times New Roman"/>
          <w:sz w:val="32"/>
          <w:szCs w:val="32"/>
        </w:rPr>
        <w:t>Крымковский</w:t>
      </w:r>
      <w:proofErr w:type="spellEnd"/>
      <w:r w:rsidRPr="00735BFB">
        <w:rPr>
          <w:rFonts w:ascii="Times New Roman" w:eastAsia="Times New Roman" w:hAnsi="Times New Roman" w:cs="Times New Roman"/>
          <w:sz w:val="32"/>
          <w:szCs w:val="32"/>
        </w:rPr>
        <w:t xml:space="preserve"> детский сад «Тополек»</w:t>
      </w:r>
    </w:p>
    <w:p w14:paraId="1F425626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735BFB">
        <w:rPr>
          <w:rFonts w:ascii="Times New Roman" w:eastAsia="Times New Roman" w:hAnsi="Times New Roman" w:cs="Times New Roman"/>
          <w:sz w:val="32"/>
          <w:szCs w:val="32"/>
        </w:rPr>
        <w:t>Джанкойского района Республики Крым</w:t>
      </w:r>
    </w:p>
    <w:p w14:paraId="4EEFB75C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5D5A302B" w14:textId="77777777" w:rsidR="00735BFB" w:rsidRPr="00735BFB" w:rsidRDefault="00735BFB" w:rsidP="00BA204A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67F6C31A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00A7A25A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3A0C0B5F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7B1D0996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2405AF23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091C9E12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29E8CF8A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636EA10B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262520E1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796B1135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1B80044F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19320D77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303B3BA3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6B6BB8E6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1EA143D9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2BB48BB6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4860A194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3E238A26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7477B668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ind w:left="852"/>
        <w:jc w:val="center"/>
        <w:rPr>
          <w:rFonts w:ascii="Times New Roman" w:eastAsia="Times New Roman" w:hAnsi="Times New Roman" w:cs="Times New Roman"/>
          <w:sz w:val="20"/>
          <w:szCs w:val="28"/>
        </w:rPr>
      </w:pPr>
    </w:p>
    <w:p w14:paraId="2F9DB57C" w14:textId="77777777" w:rsidR="00735BFB" w:rsidRPr="00735BFB" w:rsidRDefault="00735BFB" w:rsidP="00735BF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14:paraId="07C50571" w14:textId="0061024F" w:rsidR="00D87C96" w:rsidRDefault="00735BFB" w:rsidP="00735BFB">
      <w:pPr>
        <w:jc w:val="center"/>
        <w:rPr>
          <w:rFonts w:ascii="Times New Roman" w:eastAsia="Times New Roman" w:hAnsi="Times New Roman" w:cs="Times New Roman"/>
          <w:sz w:val="20"/>
        </w:rPr>
      </w:pPr>
      <w:r w:rsidRPr="00735BFB">
        <w:rPr>
          <w:rFonts w:ascii="Times New Roman" w:eastAsia="Times New Roman" w:hAnsi="Times New Roman" w:cs="Times New Roman"/>
          <w:sz w:val="20"/>
        </w:rPr>
        <w:t xml:space="preserve">с. </w:t>
      </w:r>
      <w:proofErr w:type="spellStart"/>
      <w:r w:rsidRPr="00735BFB">
        <w:rPr>
          <w:rFonts w:ascii="Times New Roman" w:eastAsia="Times New Roman" w:hAnsi="Times New Roman" w:cs="Times New Roman"/>
          <w:sz w:val="20"/>
        </w:rPr>
        <w:t>Крымка</w:t>
      </w:r>
      <w:bookmarkEnd w:id="0"/>
      <w:proofErr w:type="spellEnd"/>
    </w:p>
    <w:p w14:paraId="24A2326B" w14:textId="7D7502AB" w:rsidR="00735BFB" w:rsidRDefault="00735BFB" w:rsidP="00735BFB">
      <w:pPr>
        <w:jc w:val="center"/>
        <w:rPr>
          <w:rFonts w:ascii="Times New Roman" w:eastAsia="Times New Roman" w:hAnsi="Times New Roman" w:cs="Times New Roman"/>
          <w:sz w:val="20"/>
        </w:rPr>
      </w:pPr>
    </w:p>
    <w:p w14:paraId="0CF45382" w14:textId="14345F99" w:rsidR="00735BFB" w:rsidRDefault="00735BFB" w:rsidP="00735BFB">
      <w:pPr>
        <w:jc w:val="center"/>
        <w:rPr>
          <w:rFonts w:ascii="Times New Roman" w:eastAsia="Times New Roman" w:hAnsi="Times New Roman" w:cs="Times New Roman"/>
          <w:sz w:val="20"/>
        </w:rPr>
      </w:pPr>
    </w:p>
    <w:p w14:paraId="7F99BD3A" w14:textId="77777777" w:rsidR="00735BFB" w:rsidRPr="002A6F0F" w:rsidRDefault="00735BFB" w:rsidP="00BA204A">
      <w:pPr>
        <w:widowControl w:val="0"/>
        <w:autoSpaceDE w:val="0"/>
        <w:autoSpaceDN w:val="0"/>
        <w:spacing w:before="65"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lastRenderedPageBreak/>
        <w:t>Введение</w:t>
      </w:r>
    </w:p>
    <w:p w14:paraId="47FD521B" w14:textId="77777777" w:rsidR="00735BFB" w:rsidRPr="002A6F0F" w:rsidRDefault="00735BFB" w:rsidP="00BA204A">
      <w:pPr>
        <w:widowControl w:val="0"/>
        <w:autoSpaceDE w:val="0"/>
        <w:autoSpaceDN w:val="0"/>
        <w:spacing w:before="62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43AF59" w14:textId="4FECBE61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4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Программа по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здоровьесбережению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«Здоровячок» (далее - Программа) разработана МДОУ «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Крымковский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детский сад «Тополек» для детей раннего и дошкольного возраста. Программа</w:t>
      </w:r>
      <w:r w:rsidR="002A6F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представляет собой систему мер, способных влиять на состояние здоровья ребенка. Она отражает эффективные подходы к комплексному решению вопросов оздоровления воспитанников ДОУ, определяет основные направления, цели и задачи, а также план мероприятий по реализации программы с детьми с 1,5 до 7 лет.</w:t>
      </w:r>
    </w:p>
    <w:p w14:paraId="2BAAC57F" w14:textId="77777777" w:rsidR="00735BFB" w:rsidRPr="002A6F0F" w:rsidRDefault="00735BFB" w:rsidP="00BA204A">
      <w:pPr>
        <w:widowControl w:val="0"/>
        <w:autoSpaceDE w:val="0"/>
        <w:autoSpaceDN w:val="0"/>
        <w:spacing w:after="0" w:line="280" w:lineRule="auto"/>
        <w:ind w:right="55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Данная Программа раскрывает основные средства физического воспитания, динамику формирования качества личности ребенка.</w:t>
      </w:r>
    </w:p>
    <w:p w14:paraId="51675CA5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4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Теоретическая значимость и новизна Программы заключается в преобразовании стандартного обучения детей здоровому образу жизни, через формирование осознанного отношения к своему здоровью, а не просто механическому выполнению заученного материала.</w:t>
      </w:r>
    </w:p>
    <w:p w14:paraId="055A1909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43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Практическая значимость Программы состоит в разработке определенной системы по формированию у детей основ здорового образа жизни и применение этой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системы педагогами совместно с родителями (законными представителями) в воспитательно - образовательном процессе дошкольного учреждения и в семейном воспитании.</w:t>
      </w:r>
    </w:p>
    <w:p w14:paraId="6C7F21BE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44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В раннем и дошкольном возрасте закладываются основы здоровья, долголетия, физического совершенствования, работоспособности человека. От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жизнерадостности, бодрости детей зависит их духовная жизнь, умственное развитие, вера в свои силы.</w:t>
      </w:r>
    </w:p>
    <w:p w14:paraId="643E6E0F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39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Ребёнок нуждается в организованной среде под заботливым, компетентным руководством взрослых. Тёплое отношение воспитателей, благоприятный психологический климат – залог полноценного развития детей.</w:t>
      </w:r>
    </w:p>
    <w:p w14:paraId="4A110EFD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5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Ребёнок неповторим, уникален в своей индивидуальности. Он должен быть свободен, самостоятелен, активен в познании себя и своего мира.</w:t>
      </w:r>
    </w:p>
    <w:p w14:paraId="0B78DC13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38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В детстве формируются важные стороны духовного и нравственного воспитания ребёнка (эмоциональная и социальная сфера, поведенческие навыки здорового образа жизни). Этот период призван пробудить детское творчество, обеспечить формирование важнейших сторон психической жизни – эмоциональной сферы, образного мышления, художественных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способностей.</w:t>
      </w:r>
    </w:p>
    <w:p w14:paraId="369F886A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ind w:right="54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Здоровый,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жизнерадостный, пытливый, активный ребёнок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– результат взаимопонимания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и единства усилий педагогического коллектива и родителей (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законныхпредставителей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141173D" w14:textId="77777777" w:rsidR="00735BFB" w:rsidRPr="002A6F0F" w:rsidRDefault="00735BFB" w:rsidP="00BA204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735BFB" w:rsidRPr="002A6F0F" w:rsidSect="00BA204A">
          <w:footerReference w:type="default" r:id="rId8"/>
          <w:pgSz w:w="12240" w:h="15840"/>
          <w:pgMar w:top="1060" w:right="1183" w:bottom="460" w:left="1418" w:header="0" w:footer="238" w:gutter="0"/>
          <w:cols w:space="720"/>
        </w:sectPr>
      </w:pPr>
    </w:p>
    <w:p w14:paraId="592532A2" w14:textId="746122D9" w:rsidR="00735BFB" w:rsidRPr="002A6F0F" w:rsidRDefault="00735BFB" w:rsidP="00BA204A">
      <w:pPr>
        <w:widowControl w:val="0"/>
        <w:tabs>
          <w:tab w:val="left" w:pos="4182"/>
        </w:tabs>
        <w:autoSpaceDE w:val="0"/>
        <w:autoSpaceDN w:val="0"/>
        <w:spacing w:before="65" w:after="0" w:line="272" w:lineRule="exact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1._ПОЯСНИТЕЛЬНАЯ_ЗАПИСКА"/>
      <w:bookmarkStart w:id="3" w:name="_bookmark0"/>
      <w:bookmarkEnd w:id="2"/>
      <w:bookmarkEnd w:id="3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1.ПОЯСНИТЕЛЬНАЯ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ЗАПИСКА</w:t>
      </w:r>
    </w:p>
    <w:p w14:paraId="031468E4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ind w:right="47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Проблема здоровья и его сохранения в современном обществе стоит более чем остро. Словосочетания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технологии»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«формирование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жизни» заняли прочное место в беседах с родителями (законными представителями)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и детьми, в планах воспитательной работы педагогов всех элементов образовательной структуры, начиная с дошкольных учреждений. Но проблема по-прежнему остается актуальной. Как же нужно воспитывать ребенка, чтобы он понимал значимость здоровья и умел бережно к нему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относиться?</w:t>
      </w:r>
    </w:p>
    <w:p w14:paraId="4108A5DB" w14:textId="77777777" w:rsidR="00735BFB" w:rsidRPr="002A6F0F" w:rsidRDefault="00735BFB" w:rsidP="00BA204A">
      <w:pPr>
        <w:widowControl w:val="0"/>
        <w:autoSpaceDE w:val="0"/>
        <w:autoSpaceDN w:val="0"/>
        <w:spacing w:before="2" w:after="0" w:line="237" w:lineRule="auto"/>
        <w:ind w:right="484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Детям совершенно так же, как и взрослым, хочется быть здоровыми и сильными, только дети не знают, что для этого надо делать. Объясни им, и они будут беречься.</w:t>
      </w:r>
    </w:p>
    <w:p w14:paraId="03CF90CA" w14:textId="77777777" w:rsidR="00735BFB" w:rsidRPr="002A6F0F" w:rsidRDefault="00735BFB" w:rsidP="00BA204A">
      <w:pPr>
        <w:widowControl w:val="0"/>
        <w:autoSpaceDE w:val="0"/>
        <w:autoSpaceDN w:val="0"/>
        <w:spacing w:before="3" w:after="0" w:line="240" w:lineRule="auto"/>
        <w:ind w:right="47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В настоящее время отмечается усиление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оздоровительно-образовательного потенциала физической культуры, включающего в себя формирование культуры движений, осознанной установки детей на здоровый образ жизни, развитие ценностных ориентаций, положительных личностных качеств и активной жизненной позиции по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отношению к собственному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здоровью. В работе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с детьми широко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используются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новые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виды физкультурных занятий, которые дополняют и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обогащают традиционные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формы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двигательной деятельности, ведется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разработка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и внедрение в практику дошкольных учреждений инновационных технологий образования и оздоровления детей.</w:t>
      </w:r>
    </w:p>
    <w:p w14:paraId="4CF251C6" w14:textId="031E7D63" w:rsidR="00735BFB" w:rsidRPr="002A6F0F" w:rsidRDefault="00735BFB" w:rsidP="00BA204A">
      <w:pPr>
        <w:widowControl w:val="0"/>
        <w:autoSpaceDE w:val="0"/>
        <w:autoSpaceDN w:val="0"/>
        <w:spacing w:before="1" w:after="0" w:line="240" w:lineRule="auto"/>
        <w:ind w:right="479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Проблемы здоровья стали особенно актуальными в связи с устойчивой тенденцией ухудшения здоровья детей. Объем познавательной информации для дошкольников достаточно высок, растет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доля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умственной нагрузки и в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режиме дня. Вследствие этого нередко наблюдается переутомление детей, снижение их функциональных возможностей, что</w:t>
      </w:r>
      <w:r w:rsidR="00BA204A" w:rsidRPr="002A6F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отрицательно влияет не только на состояние здоровья детей, но и на перспективы их дальнейшего развития. Поэтому, начиная с раннего возраста необходимо приобщать детей к здоровому образу жизни, формировать культуру здоровья, воспитывать осознанное отношение к ценности своего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здоровья</w:t>
      </w:r>
    </w:p>
    <w:p w14:paraId="07380235" w14:textId="43BCE182" w:rsidR="00735BFB" w:rsidRPr="002A6F0F" w:rsidRDefault="00735BFB" w:rsidP="00BA204A">
      <w:pPr>
        <w:widowControl w:val="0"/>
        <w:autoSpaceDE w:val="0"/>
        <w:autoSpaceDN w:val="0"/>
        <w:spacing w:before="1" w:after="0" w:line="240" w:lineRule="auto"/>
        <w:ind w:right="470"/>
        <w:rPr>
          <w:rFonts w:ascii="Times New Roman" w:eastAsia="Times New Roman" w:hAnsi="Times New Roman" w:cs="Times New Roman"/>
          <w:i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 xml:space="preserve">В современном </w:t>
      </w:r>
      <w:r w:rsidRPr="002A6F0F">
        <w:rPr>
          <w:rFonts w:ascii="Times New Roman" w:eastAsia="Times New Roman" w:hAnsi="Times New Roman" w:cs="Times New Roman"/>
          <w:i/>
          <w:sz w:val="24"/>
        </w:rPr>
        <w:t>обществе предъявляются высокие требования к человеку, в том числе и к ребенку. Нашей стране нужны личности творческие, гармонично развитые, активные, инициативные и, конечно же, здоровые. В национальной доктрине образования воспитание здорового образа жизни рассматривается как одна из основных задач образования. Здоровье детей зависит не только от особенностей их физического состояния, но и от</w:t>
      </w:r>
      <w:r w:rsidRPr="002A6F0F">
        <w:rPr>
          <w:rFonts w:ascii="Times New Roman" w:eastAsia="Times New Roman" w:hAnsi="Times New Roman" w:cs="Times New Roman"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условий</w:t>
      </w:r>
      <w:r w:rsidR="00BA204A" w:rsidRPr="002A6F0F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жизни в семье, санитарной и гигиенической культуры людей, социально-экологической ситуации в стране. Происходящие в государстве, обществе и образовании перемены предъявляют новые требования к качеству отношений дошкольного учреждения и семьи. Главным приоритетом Концепции дошкольного учреждения является оптимизация психологической и физической нагрузки воспитанников, создание условий для сохранения и укрепления здоровья детей.</w:t>
      </w:r>
    </w:p>
    <w:p w14:paraId="0AB9669A" w14:textId="77777777" w:rsidR="00735BFB" w:rsidRPr="002A6F0F" w:rsidRDefault="00735BFB" w:rsidP="00BA204A">
      <w:pPr>
        <w:widowControl w:val="0"/>
        <w:autoSpaceDE w:val="0"/>
        <w:autoSpaceDN w:val="0"/>
        <w:spacing w:before="1" w:after="0" w:line="240" w:lineRule="auto"/>
        <w:ind w:right="479"/>
        <w:rPr>
          <w:rFonts w:ascii="Times New Roman" w:eastAsia="Times New Roman" w:hAnsi="Times New Roman" w:cs="Times New Roman"/>
          <w:i/>
          <w:sz w:val="24"/>
        </w:rPr>
      </w:pPr>
      <w:r w:rsidRPr="002A6F0F">
        <w:rPr>
          <w:rFonts w:ascii="Times New Roman" w:eastAsia="Times New Roman" w:hAnsi="Times New Roman" w:cs="Times New Roman"/>
          <w:i/>
          <w:sz w:val="24"/>
        </w:rPr>
        <w:t>Роль дошкольного учреждения на сегодняшний день состоит в организации педагогического процесса, сберегающего здоровье ребенка и воспитывающего ценностное отношение к здоровью.</w:t>
      </w:r>
    </w:p>
    <w:p w14:paraId="05A1D008" w14:textId="77777777" w:rsidR="00735BFB" w:rsidRPr="002A6F0F" w:rsidRDefault="00735BFB" w:rsidP="00BA204A">
      <w:pPr>
        <w:widowControl w:val="0"/>
        <w:autoSpaceDE w:val="0"/>
        <w:autoSpaceDN w:val="0"/>
        <w:spacing w:before="2" w:after="0" w:line="240" w:lineRule="auto"/>
        <w:ind w:right="471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i/>
          <w:sz w:val="24"/>
        </w:rPr>
        <w:t>Формирование здорового поколения - одна из главных стратегических задач развития страны. Они регламентируются и обеспечиваются рядом нормативно - правовых документов: Законом «Об образовании в Российской Федерации», ФЗ «Об основных гарантиях прав ребёнка</w:t>
      </w:r>
      <w:r w:rsidRPr="002A6F0F">
        <w:rPr>
          <w:rFonts w:ascii="Times New Roman" w:eastAsia="Times New Roman" w:hAnsi="Times New Roman" w:cs="Times New Roman"/>
          <w:i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в РФ» №124</w:t>
      </w:r>
      <w:r w:rsidRPr="002A6F0F">
        <w:rPr>
          <w:rFonts w:ascii="Times New Roman" w:eastAsia="Times New Roman" w:hAnsi="Times New Roman" w:cs="Times New Roman"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– ФЗ от 24 июля 1998 г. (с изменениями от 28 июля 2000 г.), «Санитарно-эпидемиологическими</w:t>
      </w:r>
      <w:r w:rsidRPr="002A6F0F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требованиями</w:t>
      </w:r>
      <w:r w:rsidRPr="002A6F0F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к</w:t>
      </w:r>
      <w:r w:rsidRPr="002A6F0F">
        <w:rPr>
          <w:rFonts w:ascii="Times New Roman" w:eastAsia="Times New Roman" w:hAnsi="Times New Roman" w:cs="Times New Roman"/>
          <w:i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устройству,</w:t>
      </w:r>
      <w:r w:rsidRPr="002A6F0F">
        <w:rPr>
          <w:rFonts w:ascii="Times New Roman" w:eastAsia="Times New Roman" w:hAnsi="Times New Roman" w:cs="Times New Roman"/>
          <w:i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содержанию</w:t>
      </w:r>
      <w:r w:rsidRPr="002A6F0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и</w:t>
      </w:r>
      <w:r w:rsidRPr="002A6F0F">
        <w:rPr>
          <w:rFonts w:ascii="Times New Roman" w:eastAsia="Times New Roman" w:hAnsi="Times New Roman" w:cs="Times New Roman"/>
          <w:i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организации</w:t>
      </w:r>
      <w:r w:rsidRPr="002A6F0F">
        <w:rPr>
          <w:rFonts w:ascii="Times New Roman" w:eastAsia="Times New Roman" w:hAnsi="Times New Roman" w:cs="Times New Roman"/>
          <w:i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>режима</w:t>
      </w:r>
      <w:r w:rsidRPr="002A6F0F">
        <w:rPr>
          <w:rFonts w:ascii="Times New Roman" w:eastAsia="Times New Roman" w:hAnsi="Times New Roman" w:cs="Times New Roman"/>
          <w:i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i/>
          <w:sz w:val="24"/>
        </w:rPr>
        <w:t xml:space="preserve">работы дошкольных образовательных учреждений», Санитарно- эпидемиологическими правилами и нормативами «Организация детского питания», Указом президента России «О неотложных </w:t>
      </w:r>
      <w:r w:rsidRPr="002A6F0F">
        <w:rPr>
          <w:rFonts w:ascii="Times New Roman" w:eastAsia="Times New Roman" w:hAnsi="Times New Roman" w:cs="Times New Roman"/>
          <w:sz w:val="24"/>
        </w:rPr>
        <w:t>мерах по обеспечению здоровья населения в РФ»,</w:t>
      </w:r>
    </w:p>
    <w:p w14:paraId="2BB66B38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735BFB" w:rsidRPr="002A6F0F">
          <w:pgSz w:w="12240" w:h="15840"/>
          <w:pgMar w:top="1060" w:right="360" w:bottom="460" w:left="1080" w:header="0" w:footer="238" w:gutter="0"/>
          <w:cols w:space="720"/>
        </w:sectPr>
      </w:pPr>
    </w:p>
    <w:p w14:paraId="103C128C" w14:textId="77777777" w:rsidR="00735BFB" w:rsidRPr="002A6F0F" w:rsidRDefault="00735BFB" w:rsidP="00BA204A">
      <w:pPr>
        <w:widowControl w:val="0"/>
        <w:autoSpaceDE w:val="0"/>
        <w:autoSpaceDN w:val="0"/>
        <w:spacing w:before="60" w:after="0" w:line="240" w:lineRule="auto"/>
        <w:ind w:right="127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lastRenderedPageBreak/>
        <w:t>«Конвенцией ООН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«О правах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ребенка», «Семейным кодексом РФ», Конституцией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РФ,ст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>. 38,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41, 42, 43, «Федеральным государственным образовательным стандартом дошкольного образования», Приказом Минздрава РФ «Инструкция по внедрению оздоровительных технологий в деятельности образовательных учреждений» № 139 от 4 апреля 2003 г, Уставом ДОУ.</w:t>
      </w:r>
    </w:p>
    <w:p w14:paraId="6BA0381C" w14:textId="77777777" w:rsidR="00735BFB" w:rsidRPr="002A6F0F" w:rsidRDefault="00735BFB" w:rsidP="00BA204A">
      <w:pPr>
        <w:widowControl w:val="0"/>
        <w:autoSpaceDE w:val="0"/>
        <w:autoSpaceDN w:val="0"/>
        <w:spacing w:before="2" w:after="0" w:line="237" w:lineRule="auto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Здоровье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- это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сложное понятие, включающее характеристики физического и психического развития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человека,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адаптационные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возможности</w:t>
      </w:r>
      <w:r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организма,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его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социальнуюактивность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6F0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которые в итоге и обеспечивают определённый уровень умственной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и физической работоспособности.</w:t>
      </w:r>
    </w:p>
    <w:p w14:paraId="7C956D4C" w14:textId="77777777" w:rsidR="00735BFB" w:rsidRPr="002A6F0F" w:rsidRDefault="00735BFB" w:rsidP="00BA204A">
      <w:pPr>
        <w:widowControl w:val="0"/>
        <w:autoSpaceDE w:val="0"/>
        <w:autoSpaceDN w:val="0"/>
        <w:spacing w:before="5" w:after="0" w:line="240" w:lineRule="auto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Актуальность проблемы предупреждения различных заболеваний определяется высокой заболеваемостью детей раннего и дошкольного возраста, отрицательным влиянием повторных случаев на их состояние здоровья, формированием рецидивирующей и хронической патологии. В современных условиях развития нашего общества наблюдается резкое ухудшение состояния здоровья детей, и поэтому оздоровление детей является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однойиз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первоочередных задач, стоящих перед обществом.</w:t>
      </w:r>
    </w:p>
    <w:p w14:paraId="0B8F08CE" w14:textId="77777777" w:rsidR="00735BFB" w:rsidRPr="002A6F0F" w:rsidRDefault="00735BFB" w:rsidP="00BA204A">
      <w:pPr>
        <w:widowControl w:val="0"/>
        <w:autoSpaceDE w:val="0"/>
        <w:autoSpaceDN w:val="0"/>
        <w:spacing w:before="7" w:after="0" w:line="237" w:lineRule="auto"/>
        <w:ind w:right="123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Таким образом, проблема оздоровления детей не кампания одного дня деятельности и одного человека, а целенаправленная, систематически спланированная работа всего коллектива образовательного учреждения на длительный период.</w:t>
      </w:r>
    </w:p>
    <w:p w14:paraId="0951749F" w14:textId="77777777" w:rsidR="00735BFB" w:rsidRPr="002A6F0F" w:rsidRDefault="00735BFB" w:rsidP="00BA204A">
      <w:pPr>
        <w:widowControl w:val="0"/>
        <w:autoSpaceDE w:val="0"/>
        <w:autoSpaceDN w:val="0"/>
        <w:spacing w:before="6" w:after="0" w:line="237" w:lineRule="auto"/>
        <w:ind w:right="12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Программа направлена на воспитание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основ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культуры здоровья, формирование представления ребенка о себе и о здоровом образе жизни, правилах безопасного поведения, гигиены, охраны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здоровья.</w:t>
      </w:r>
    </w:p>
    <w:p w14:paraId="14F3AA91" w14:textId="77777777" w:rsidR="00735BFB" w:rsidRPr="002A6F0F" w:rsidRDefault="00735BFB" w:rsidP="00BA204A">
      <w:pPr>
        <w:widowControl w:val="0"/>
        <w:autoSpaceDE w:val="0"/>
        <w:autoSpaceDN w:val="0"/>
        <w:spacing w:before="16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2E335FE" w14:textId="0915004D" w:rsidR="00735BFB" w:rsidRPr="002A6F0F" w:rsidRDefault="00735BFB" w:rsidP="00BA204A">
      <w:pPr>
        <w:pStyle w:val="a5"/>
        <w:numPr>
          <w:ilvl w:val="0"/>
          <w:numId w:val="12"/>
        </w:numPr>
        <w:tabs>
          <w:tab w:val="left" w:pos="4139"/>
        </w:tabs>
        <w:spacing w:before="1" w:line="240" w:lineRule="auto"/>
        <w:jc w:val="center"/>
        <w:outlineLvl w:val="2"/>
        <w:rPr>
          <w:b/>
          <w:bCs/>
          <w:color w:val="000009"/>
          <w:sz w:val="24"/>
          <w:szCs w:val="24"/>
        </w:rPr>
      </w:pPr>
      <w:bookmarkStart w:id="4" w:name="2._ЦЕЛИ_И_ЗАДАЧИ_ПРОГРАММЫ"/>
      <w:bookmarkStart w:id="5" w:name="_bookmark1"/>
      <w:bookmarkEnd w:id="4"/>
      <w:bookmarkEnd w:id="5"/>
      <w:r w:rsidRPr="002A6F0F">
        <w:rPr>
          <w:b/>
          <w:bCs/>
          <w:sz w:val="24"/>
          <w:szCs w:val="24"/>
        </w:rPr>
        <w:t>ЦЕЛИ</w:t>
      </w:r>
      <w:r w:rsidRPr="002A6F0F">
        <w:rPr>
          <w:b/>
          <w:bCs/>
          <w:spacing w:val="-10"/>
          <w:sz w:val="24"/>
          <w:szCs w:val="24"/>
        </w:rPr>
        <w:t xml:space="preserve"> </w:t>
      </w:r>
      <w:r w:rsidRPr="002A6F0F">
        <w:rPr>
          <w:b/>
          <w:bCs/>
          <w:sz w:val="24"/>
          <w:szCs w:val="24"/>
        </w:rPr>
        <w:t>И</w:t>
      </w:r>
      <w:r w:rsidRPr="002A6F0F">
        <w:rPr>
          <w:b/>
          <w:bCs/>
          <w:spacing w:val="-10"/>
          <w:sz w:val="24"/>
          <w:szCs w:val="24"/>
        </w:rPr>
        <w:t xml:space="preserve"> </w:t>
      </w:r>
      <w:r w:rsidRPr="002A6F0F">
        <w:rPr>
          <w:b/>
          <w:bCs/>
          <w:sz w:val="24"/>
          <w:szCs w:val="24"/>
        </w:rPr>
        <w:t>ЗАДАЧИ</w:t>
      </w:r>
      <w:r w:rsidRPr="002A6F0F">
        <w:rPr>
          <w:b/>
          <w:bCs/>
          <w:spacing w:val="-5"/>
          <w:sz w:val="24"/>
          <w:szCs w:val="24"/>
        </w:rPr>
        <w:t xml:space="preserve"> </w:t>
      </w:r>
      <w:r w:rsidRPr="002A6F0F">
        <w:rPr>
          <w:b/>
          <w:bCs/>
          <w:spacing w:val="-2"/>
          <w:sz w:val="24"/>
          <w:szCs w:val="24"/>
        </w:rPr>
        <w:t>ПРОГРАММЫ</w:t>
      </w:r>
    </w:p>
    <w:p w14:paraId="419B4FC1" w14:textId="77777777" w:rsidR="00735BFB" w:rsidRPr="002A6F0F" w:rsidRDefault="00735BFB" w:rsidP="00BA204A">
      <w:pPr>
        <w:widowControl w:val="0"/>
        <w:autoSpaceDE w:val="0"/>
        <w:autoSpaceDN w:val="0"/>
        <w:spacing w:before="261" w:after="0" w:line="240" w:lineRule="auto"/>
        <w:ind w:right="124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 программы: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Создание оптимальных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условий в детском саду, гарантирующих охрану и укрепление физического, психического и социального здоровья участников образовательного процесса, формирование устойчивой мотивации и потребности в сохранении своего здоровья и здоровья окружающих людей.</w:t>
      </w:r>
    </w:p>
    <w:p w14:paraId="7E4F69F7" w14:textId="77777777" w:rsidR="00735BFB" w:rsidRPr="002A6F0F" w:rsidRDefault="00735BFB" w:rsidP="00BA204A">
      <w:pPr>
        <w:widowControl w:val="0"/>
        <w:autoSpaceDE w:val="0"/>
        <w:autoSpaceDN w:val="0"/>
        <w:spacing w:before="10"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6" w:name="Задачи:"/>
      <w:bookmarkEnd w:id="6"/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Задачи:</w:t>
      </w:r>
    </w:p>
    <w:p w14:paraId="47A1142D" w14:textId="77777777" w:rsidR="00735BFB" w:rsidRPr="002A6F0F" w:rsidRDefault="00735BFB" w:rsidP="00BA204A">
      <w:pPr>
        <w:widowControl w:val="0"/>
        <w:numPr>
          <w:ilvl w:val="0"/>
          <w:numId w:val="6"/>
        </w:numPr>
        <w:tabs>
          <w:tab w:val="left" w:pos="320"/>
        </w:tabs>
        <w:autoSpaceDE w:val="0"/>
        <w:autoSpaceDN w:val="0"/>
        <w:spacing w:before="3" w:after="0" w:line="272" w:lineRule="exact"/>
        <w:ind w:left="320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Создание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комфортного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микроклимата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детском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коллективе,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ДОУ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целом;</w:t>
      </w:r>
    </w:p>
    <w:p w14:paraId="098FEE79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733"/>
          <w:tab w:val="left" w:pos="3135"/>
          <w:tab w:val="left" w:pos="4802"/>
          <w:tab w:val="left" w:pos="7385"/>
          <w:tab w:val="left" w:pos="8869"/>
          <w:tab w:val="left" w:pos="9286"/>
        </w:tabs>
        <w:autoSpaceDE w:val="0"/>
        <w:autoSpaceDN w:val="0"/>
        <w:spacing w:after="0" w:line="237" w:lineRule="auto"/>
        <w:ind w:right="489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</w:rPr>
        <w:t>Внедрение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современных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proofErr w:type="spellStart"/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технологий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>в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структуру </w:t>
      </w:r>
      <w:r w:rsidRPr="002A6F0F">
        <w:rPr>
          <w:rFonts w:ascii="Times New Roman" w:eastAsia="Times New Roman" w:hAnsi="Times New Roman" w:cs="Times New Roman"/>
          <w:sz w:val="24"/>
        </w:rPr>
        <w:t>профилактической оздоровительной и образовательно-воспитательной модели ДОУ.</w:t>
      </w:r>
    </w:p>
    <w:p w14:paraId="71BC4F8D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695"/>
          <w:tab w:val="left" w:pos="3342"/>
          <w:tab w:val="left" w:pos="7039"/>
          <w:tab w:val="left" w:pos="8749"/>
          <w:tab w:val="left" w:pos="10189"/>
        </w:tabs>
        <w:autoSpaceDE w:val="0"/>
        <w:autoSpaceDN w:val="0"/>
        <w:spacing w:before="4" w:after="0" w:line="237" w:lineRule="auto"/>
        <w:ind w:right="479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</w:rPr>
        <w:t>Повышение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физкультурно-оздоровительной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грамотности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педагогов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и </w:t>
      </w:r>
      <w:r w:rsidRPr="002A6F0F">
        <w:rPr>
          <w:rFonts w:ascii="Times New Roman" w:eastAsia="Times New Roman" w:hAnsi="Times New Roman" w:cs="Times New Roman"/>
          <w:sz w:val="24"/>
        </w:rPr>
        <w:t>родителей (законных представителей);</w:t>
      </w:r>
    </w:p>
    <w:p w14:paraId="6044CBE2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584"/>
        </w:tabs>
        <w:autoSpaceDE w:val="0"/>
        <w:autoSpaceDN w:val="0"/>
        <w:spacing w:before="6" w:after="0" w:line="237" w:lineRule="auto"/>
        <w:ind w:right="381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 xml:space="preserve">Обучение навыкам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 технологий: формирование у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детейзнаний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>, умений и навыков сохранения здоровья и ответственности за него;</w:t>
      </w:r>
    </w:p>
    <w:p w14:paraId="4A4E7A16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484"/>
        </w:tabs>
        <w:autoSpaceDE w:val="0"/>
        <w:autoSpaceDN w:val="0"/>
        <w:spacing w:before="3" w:after="0" w:line="240" w:lineRule="auto"/>
        <w:ind w:right="382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Формирование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профессиональной</w:t>
      </w:r>
      <w:r w:rsidRPr="002A6F0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позиции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педагога,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характеризующейся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мотивациейк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 здоровому образу жизни, ответственности за здоровье детей.</w:t>
      </w:r>
    </w:p>
    <w:p w14:paraId="3FAE87CB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570"/>
        </w:tabs>
        <w:autoSpaceDE w:val="0"/>
        <w:autoSpaceDN w:val="0"/>
        <w:spacing w:before="3" w:after="0" w:line="237" w:lineRule="auto"/>
        <w:ind w:right="229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Повышение</w:t>
      </w:r>
      <w:r w:rsidRPr="002A6F0F"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валеологической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>,</w:t>
      </w:r>
      <w:r w:rsidRPr="002A6F0F">
        <w:rPr>
          <w:rFonts w:ascii="Times New Roman" w:eastAsia="Times New Roman" w:hAnsi="Times New Roman" w:cs="Times New Roman"/>
          <w:spacing w:val="3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медико-психолого-педагогической</w:t>
      </w:r>
      <w:r w:rsidRPr="002A6F0F">
        <w:rPr>
          <w:rFonts w:ascii="Times New Roman" w:eastAsia="Times New Roman" w:hAnsi="Times New Roman" w:cs="Times New Roman"/>
          <w:spacing w:val="29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компетентностивсех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 участников образовательного процесса.</w:t>
      </w:r>
    </w:p>
    <w:p w14:paraId="259C3C82" w14:textId="77777777" w:rsidR="00735BFB" w:rsidRPr="002A6F0F" w:rsidRDefault="00735BFB" w:rsidP="00BA204A">
      <w:pPr>
        <w:widowControl w:val="0"/>
        <w:autoSpaceDE w:val="0"/>
        <w:autoSpaceDN w:val="0"/>
        <w:spacing w:before="13" w:after="0" w:line="275" w:lineRule="exact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Ожидаемые_результаты:"/>
      <w:bookmarkEnd w:id="7"/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Ожидаемые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результаты:</w:t>
      </w:r>
    </w:p>
    <w:p w14:paraId="75C9FED2" w14:textId="77777777" w:rsidR="00735BFB" w:rsidRPr="002A6F0F" w:rsidRDefault="00735BFB" w:rsidP="00BA204A">
      <w:pPr>
        <w:widowControl w:val="0"/>
        <w:numPr>
          <w:ilvl w:val="0"/>
          <w:numId w:val="6"/>
        </w:numPr>
        <w:tabs>
          <w:tab w:val="left" w:pos="320"/>
        </w:tabs>
        <w:autoSpaceDE w:val="0"/>
        <w:autoSpaceDN w:val="0"/>
        <w:spacing w:after="0" w:line="271" w:lineRule="exact"/>
        <w:ind w:left="320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Создан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комфортный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микроклимат;</w:t>
      </w:r>
    </w:p>
    <w:p w14:paraId="6141B5F3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738"/>
          <w:tab w:val="left" w:pos="2286"/>
          <w:tab w:val="left" w:pos="3707"/>
          <w:tab w:val="left" w:pos="6084"/>
          <w:tab w:val="left" w:pos="8225"/>
          <w:tab w:val="left" w:pos="8744"/>
        </w:tabs>
        <w:autoSpaceDE w:val="0"/>
        <w:autoSpaceDN w:val="0"/>
        <w:spacing w:after="0" w:line="237" w:lineRule="auto"/>
        <w:ind w:right="484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10"/>
          <w:sz w:val="24"/>
        </w:rPr>
        <w:t>В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структуру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профилактической,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оздоровительной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>и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воспитательно-</w:t>
      </w:r>
      <w:r w:rsidRPr="002A6F0F">
        <w:rPr>
          <w:rFonts w:ascii="Times New Roman" w:eastAsia="Times New Roman" w:hAnsi="Times New Roman" w:cs="Times New Roman"/>
          <w:sz w:val="24"/>
        </w:rPr>
        <w:t xml:space="preserve">образовательной модели ДОУ внедрены современные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здоровьесберегающие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 технологии.</w:t>
      </w:r>
    </w:p>
    <w:p w14:paraId="30EE0844" w14:textId="77777777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608"/>
        </w:tabs>
        <w:autoSpaceDE w:val="0"/>
        <w:autoSpaceDN w:val="0"/>
        <w:spacing w:before="9" w:after="0" w:line="237" w:lineRule="auto"/>
        <w:ind w:right="1075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Повышена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физкультурно-оздоровительная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грамотность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педагогов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родителей (законных представителей);</w:t>
      </w:r>
    </w:p>
    <w:p w14:paraId="36BFDC24" w14:textId="402407F4" w:rsidR="00735BFB" w:rsidRPr="002A6F0F" w:rsidRDefault="00735BFB" w:rsidP="00BA204A">
      <w:pPr>
        <w:widowControl w:val="0"/>
        <w:numPr>
          <w:ilvl w:val="1"/>
          <w:numId w:val="6"/>
        </w:numPr>
        <w:tabs>
          <w:tab w:val="left" w:pos="1498"/>
          <w:tab w:val="left" w:pos="1882"/>
          <w:tab w:val="left" w:pos="2665"/>
          <w:tab w:val="left" w:pos="4408"/>
          <w:tab w:val="left" w:pos="5387"/>
          <w:tab w:val="left" w:pos="6348"/>
          <w:tab w:val="left" w:pos="6689"/>
          <w:tab w:val="left" w:pos="7668"/>
          <w:tab w:val="left" w:pos="8004"/>
          <w:tab w:val="left" w:pos="9416"/>
        </w:tabs>
        <w:autoSpaceDE w:val="0"/>
        <w:autoSpaceDN w:val="0"/>
        <w:spacing w:after="0" w:line="242" w:lineRule="auto"/>
        <w:ind w:right="349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10"/>
          <w:sz w:val="24"/>
        </w:rPr>
        <w:t>У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>детей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сформированы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знания,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умения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>и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навыки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>о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сохранении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здоровья</w:t>
      </w:r>
      <w:r w:rsidR="00BA204A"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и </w:t>
      </w:r>
      <w:r w:rsidRPr="002A6F0F">
        <w:rPr>
          <w:rFonts w:ascii="Times New Roman" w:eastAsia="Times New Roman" w:hAnsi="Times New Roman" w:cs="Times New Roman"/>
          <w:sz w:val="24"/>
        </w:rPr>
        <w:t>ответственности за него;</w:t>
      </w:r>
    </w:p>
    <w:p w14:paraId="796D16D5" w14:textId="77777777" w:rsidR="00735BFB" w:rsidRPr="002A6F0F" w:rsidRDefault="00735BFB" w:rsidP="00BA204A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sz w:val="24"/>
        </w:rPr>
        <w:sectPr w:rsidR="00735BFB" w:rsidRPr="002A6F0F">
          <w:footerReference w:type="default" r:id="rId9"/>
          <w:pgSz w:w="12240" w:h="15840"/>
          <w:pgMar w:top="1060" w:right="360" w:bottom="700" w:left="1080" w:header="0" w:footer="463" w:gutter="0"/>
          <w:cols w:space="720"/>
        </w:sectPr>
      </w:pPr>
    </w:p>
    <w:p w14:paraId="6911EDB3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96"/>
        </w:tabs>
        <w:autoSpaceDE w:val="0"/>
        <w:autoSpaceDN w:val="0"/>
        <w:spacing w:before="62" w:after="0" w:line="237" w:lineRule="auto"/>
        <w:ind w:right="558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lastRenderedPageBreak/>
        <w:t>У педагогов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сформирована</w:t>
      </w:r>
      <w:r w:rsidRPr="002A6F0F">
        <w:rPr>
          <w:rFonts w:ascii="Times New Roman" w:eastAsia="Times New Roman" w:hAnsi="Times New Roman" w:cs="Times New Roman"/>
          <w:spacing w:val="7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профессиональная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позиция,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являющаяся</w:t>
      </w:r>
      <w:r w:rsidRPr="002A6F0F">
        <w:rPr>
          <w:rFonts w:ascii="Times New Roman" w:eastAsia="Times New Roman" w:hAnsi="Times New Roman" w:cs="Times New Roman"/>
          <w:spacing w:val="7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мотивацией к здоровому образу жизни, ответственности за здоровье детей.</w:t>
      </w:r>
    </w:p>
    <w:p w14:paraId="6FD8E3D6" w14:textId="38FCFA01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858"/>
          <w:tab w:val="left" w:pos="3279"/>
          <w:tab w:val="left" w:pos="4528"/>
          <w:tab w:val="left" w:pos="6756"/>
        </w:tabs>
        <w:autoSpaceDE w:val="0"/>
        <w:autoSpaceDN w:val="0"/>
        <w:spacing w:before="6" w:after="0" w:line="240" w:lineRule="auto"/>
        <w:ind w:right="650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</w:rPr>
        <w:t>Повышен</w:t>
      </w:r>
      <w:r w:rsidR="00BA204A" w:rsidRPr="002A6F0F">
        <w:rPr>
          <w:rFonts w:ascii="Times New Roman" w:eastAsia="Times New Roman" w:hAnsi="Times New Roman" w:cs="Times New Roman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уровень</w:t>
      </w:r>
      <w:r w:rsidR="00BA204A" w:rsidRPr="002A6F0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pacing w:val="-2"/>
          <w:sz w:val="24"/>
        </w:rPr>
        <w:t>валеологической</w:t>
      </w:r>
      <w:proofErr w:type="spellEnd"/>
      <w:r w:rsidRPr="002A6F0F">
        <w:rPr>
          <w:rFonts w:ascii="Times New Roman" w:eastAsia="Times New Roman" w:hAnsi="Times New Roman" w:cs="Times New Roman"/>
          <w:spacing w:val="-2"/>
          <w:sz w:val="24"/>
        </w:rPr>
        <w:t>,</w:t>
      </w:r>
      <w:r w:rsidR="00BA204A" w:rsidRPr="002A6F0F">
        <w:rPr>
          <w:rFonts w:ascii="Times New Roman" w:eastAsia="Times New Roman" w:hAnsi="Times New Roman" w:cs="Times New Roman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медико-психолого-педагогической </w:t>
      </w:r>
      <w:r w:rsidRPr="002A6F0F">
        <w:rPr>
          <w:rFonts w:ascii="Times New Roman" w:eastAsia="Times New Roman" w:hAnsi="Times New Roman" w:cs="Times New Roman"/>
          <w:sz w:val="24"/>
        </w:rPr>
        <w:t>компетентности всех участников образовательного процесса.</w:t>
      </w:r>
    </w:p>
    <w:p w14:paraId="6EA97396" w14:textId="77777777" w:rsidR="00735BFB" w:rsidRPr="002A6F0F" w:rsidRDefault="00735BFB" w:rsidP="00BA204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C44297" w14:textId="61C64A72" w:rsidR="00735BFB" w:rsidRPr="002A6F0F" w:rsidRDefault="00735BFB" w:rsidP="00BA204A">
      <w:pPr>
        <w:pStyle w:val="a5"/>
        <w:numPr>
          <w:ilvl w:val="0"/>
          <w:numId w:val="12"/>
        </w:numPr>
        <w:tabs>
          <w:tab w:val="left" w:pos="3467"/>
        </w:tabs>
        <w:outlineLvl w:val="2"/>
        <w:rPr>
          <w:b/>
          <w:bCs/>
          <w:sz w:val="24"/>
          <w:szCs w:val="24"/>
        </w:rPr>
      </w:pPr>
      <w:bookmarkStart w:id="8" w:name="3._ОБЪЕКТЫ_ПРОГРАММЫ_«ЗДОРОВЯЧОК»"/>
      <w:bookmarkEnd w:id="8"/>
      <w:r w:rsidRPr="002A6F0F">
        <w:rPr>
          <w:b/>
          <w:bCs/>
          <w:sz w:val="24"/>
          <w:szCs w:val="24"/>
        </w:rPr>
        <w:t>ОБЪЕКТЫ</w:t>
      </w:r>
      <w:r w:rsidRPr="002A6F0F">
        <w:rPr>
          <w:b/>
          <w:bCs/>
          <w:spacing w:val="-10"/>
          <w:sz w:val="24"/>
          <w:szCs w:val="24"/>
        </w:rPr>
        <w:t xml:space="preserve"> </w:t>
      </w:r>
      <w:r w:rsidRPr="002A6F0F">
        <w:rPr>
          <w:b/>
          <w:bCs/>
          <w:sz w:val="24"/>
          <w:szCs w:val="24"/>
        </w:rPr>
        <w:t>ПРОГРАММЫ</w:t>
      </w:r>
      <w:r w:rsidRPr="002A6F0F">
        <w:rPr>
          <w:b/>
          <w:bCs/>
          <w:spacing w:val="-14"/>
          <w:sz w:val="24"/>
          <w:szCs w:val="24"/>
        </w:rPr>
        <w:t xml:space="preserve"> </w:t>
      </w:r>
      <w:r w:rsidRPr="002A6F0F">
        <w:rPr>
          <w:b/>
          <w:bCs/>
          <w:spacing w:val="-2"/>
          <w:sz w:val="24"/>
          <w:szCs w:val="24"/>
        </w:rPr>
        <w:t>«ЗДОРОВЯЧОК»</w:t>
      </w:r>
    </w:p>
    <w:p w14:paraId="053B99DD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02"/>
        </w:tabs>
        <w:autoSpaceDE w:val="0"/>
        <w:autoSpaceDN w:val="0"/>
        <w:spacing w:after="0" w:line="271" w:lineRule="exact"/>
        <w:ind w:left="1502" w:hanging="157"/>
        <w:rPr>
          <w:rFonts w:ascii="Times New Roman" w:eastAsia="Times New Roman" w:hAnsi="Times New Roman" w:cs="Times New Roman"/>
          <w:b/>
          <w:sz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</w:rPr>
        <w:t>Дети.</w:t>
      </w:r>
    </w:p>
    <w:p w14:paraId="5A8A6244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02"/>
        </w:tabs>
        <w:autoSpaceDE w:val="0"/>
        <w:autoSpaceDN w:val="0"/>
        <w:spacing w:after="0" w:line="272" w:lineRule="exact"/>
        <w:ind w:left="1502" w:hanging="157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Коллектив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>ДОУ.</w:t>
      </w:r>
    </w:p>
    <w:p w14:paraId="09E8A046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83"/>
        </w:tabs>
        <w:autoSpaceDE w:val="0"/>
        <w:autoSpaceDN w:val="0"/>
        <w:spacing w:before="2" w:after="0" w:line="240" w:lineRule="auto"/>
        <w:ind w:left="1483" w:hanging="138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Родители</w:t>
      </w:r>
      <w:r w:rsidRPr="002A6F0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(законные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представители)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детей,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посещающих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>ДОУ.</w:t>
      </w:r>
    </w:p>
    <w:p w14:paraId="3C59618A" w14:textId="77777777" w:rsidR="00735BFB" w:rsidRPr="002A6F0F" w:rsidRDefault="00735BFB" w:rsidP="00BA204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BFFC93E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3577"/>
        </w:tabs>
        <w:autoSpaceDE w:val="0"/>
        <w:autoSpaceDN w:val="0"/>
        <w:spacing w:after="0" w:line="240" w:lineRule="auto"/>
        <w:ind w:left="3577" w:hanging="245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9" w:name="4._ОСНОВНЫЕ_ПРИНЦИПЫ_ПРОГРАММЫ"/>
      <w:bookmarkStart w:id="10" w:name="_bookmark2"/>
      <w:bookmarkEnd w:id="9"/>
      <w:bookmarkEnd w:id="10"/>
      <w:proofErr w:type="gramStart"/>
      <w:r w:rsidRPr="002A6F0F">
        <w:rPr>
          <w:rFonts w:ascii="Times New Roman" w:eastAsia="Times New Roman" w:hAnsi="Times New Roman" w:cs="Times New Roman"/>
          <w:b/>
          <w:bCs/>
          <w:w w:val="90"/>
          <w:sz w:val="24"/>
          <w:szCs w:val="24"/>
        </w:rPr>
        <w:t>ОСНОВНЫЕ</w:t>
      </w:r>
      <w:r w:rsidRPr="002A6F0F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 </w:t>
      </w:r>
      <w:r w:rsidRPr="002A6F0F">
        <w:rPr>
          <w:rFonts w:ascii="Times New Roman" w:eastAsia="Times New Roman" w:hAnsi="Times New Roman" w:cs="Times New Roman"/>
          <w:b/>
          <w:bCs/>
          <w:w w:val="90"/>
          <w:sz w:val="24"/>
          <w:szCs w:val="24"/>
        </w:rPr>
        <w:t>ПРИНЦИПЫ</w:t>
      </w:r>
      <w:proofErr w:type="gramEnd"/>
      <w:r w:rsidRPr="002A6F0F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 </w:t>
      </w:r>
      <w:r w:rsidRPr="002A6F0F">
        <w:rPr>
          <w:rFonts w:ascii="Times New Roman" w:eastAsia="Times New Roman" w:hAnsi="Times New Roman" w:cs="Times New Roman"/>
          <w:b/>
          <w:bCs/>
          <w:spacing w:val="-2"/>
          <w:w w:val="90"/>
          <w:sz w:val="24"/>
          <w:szCs w:val="24"/>
        </w:rPr>
        <w:t>ПРОГРАММЫ</w:t>
      </w:r>
    </w:p>
    <w:p w14:paraId="2ED82EC2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44"/>
        </w:tabs>
        <w:autoSpaceDE w:val="0"/>
        <w:autoSpaceDN w:val="0"/>
        <w:spacing w:before="262" w:after="0" w:line="240" w:lineRule="auto"/>
        <w:ind w:right="476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sz w:val="24"/>
        </w:rPr>
        <w:t>«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Не навреди</w:t>
      </w:r>
      <w:r w:rsidRPr="002A6F0F">
        <w:rPr>
          <w:rFonts w:ascii="Times New Roman" w:eastAsia="Times New Roman" w:hAnsi="Times New Roman" w:cs="Times New Roman"/>
          <w:b/>
          <w:sz w:val="24"/>
        </w:rPr>
        <w:t xml:space="preserve">» </w:t>
      </w:r>
      <w:proofErr w:type="gramStart"/>
      <w:r w:rsidRPr="002A6F0F">
        <w:rPr>
          <w:rFonts w:ascii="Times New Roman" w:eastAsia="Times New Roman" w:hAnsi="Times New Roman" w:cs="Times New Roman"/>
          <w:b/>
          <w:sz w:val="24"/>
        </w:rPr>
        <w:t xml:space="preserve">- </w:t>
      </w:r>
      <w:r w:rsidRPr="002A6F0F">
        <w:rPr>
          <w:rFonts w:ascii="Times New Roman" w:eastAsia="Times New Roman" w:hAnsi="Times New Roman" w:cs="Times New Roman"/>
          <w:sz w:val="24"/>
        </w:rPr>
        <w:t>это</w:t>
      </w:r>
      <w:proofErr w:type="gramEnd"/>
      <w:r w:rsidRPr="002A6F0F">
        <w:rPr>
          <w:rFonts w:ascii="Times New Roman" w:eastAsia="Times New Roman" w:hAnsi="Times New Roman" w:cs="Times New Roman"/>
          <w:sz w:val="24"/>
        </w:rPr>
        <w:t xml:space="preserve"> принцип является первоосновой в выборе оздоровительных технологий в детском саду, все виды педагогических и оздоровительных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воздействий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должны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быть безопасны для здоровья и развития ребенка;</w:t>
      </w:r>
    </w:p>
    <w:p w14:paraId="36869D25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82"/>
        </w:tabs>
        <w:autoSpaceDE w:val="0"/>
        <w:autoSpaceDN w:val="0"/>
        <w:spacing w:before="10" w:after="0" w:line="237" w:lineRule="auto"/>
        <w:ind w:right="484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>Активность</w:t>
      </w:r>
      <w:r w:rsidRPr="002A6F0F">
        <w:rPr>
          <w:rFonts w:ascii="Times New Roman" w:eastAsia="Times New Roman" w:hAnsi="Times New Roman" w:cs="Times New Roman"/>
          <w:b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-</w:t>
      </w:r>
      <w:r w:rsidRPr="002A6F0F">
        <w:rPr>
          <w:rFonts w:ascii="Times New Roman" w:eastAsia="Times New Roman" w:hAnsi="Times New Roman" w:cs="Times New Roman"/>
          <w:b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включение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всех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участников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образовательных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отношений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поиск эффективных методов оздоровления детей;</w:t>
      </w:r>
    </w:p>
    <w:p w14:paraId="65477805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664"/>
          <w:tab w:val="left" w:pos="10209"/>
        </w:tabs>
        <w:autoSpaceDE w:val="0"/>
        <w:autoSpaceDN w:val="0"/>
        <w:spacing w:after="0" w:line="242" w:lineRule="auto"/>
        <w:ind w:right="475" w:firstLine="720"/>
        <w:rPr>
          <w:rFonts w:ascii="Times New Roman" w:eastAsia="Times New Roman" w:hAnsi="Times New Roman" w:cs="Times New Roman"/>
          <w:color w:val="000009"/>
          <w:sz w:val="24"/>
        </w:rPr>
      </w:pPr>
      <w:proofErr w:type="gramStart"/>
      <w:r w:rsidRPr="002A6F0F">
        <w:rPr>
          <w:rFonts w:ascii="Times New Roman" w:eastAsia="Times New Roman" w:hAnsi="Times New Roman" w:cs="Times New Roman"/>
          <w:b/>
          <w:i/>
          <w:sz w:val="24"/>
        </w:rPr>
        <w:t>Доступность</w:t>
      </w:r>
      <w:r w:rsidRPr="002A6F0F">
        <w:rPr>
          <w:rFonts w:ascii="Times New Roman" w:eastAsia="Times New Roman" w:hAnsi="Times New Roman" w:cs="Times New Roman"/>
          <w:b/>
          <w:i/>
          <w:spacing w:val="80"/>
          <w:sz w:val="24"/>
        </w:rPr>
        <w:t xml:space="preserve"> 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-</w:t>
      </w:r>
      <w:proofErr w:type="gramEnd"/>
      <w:r w:rsidRPr="002A6F0F">
        <w:rPr>
          <w:rFonts w:ascii="Times New Roman" w:eastAsia="Times New Roman" w:hAnsi="Times New Roman" w:cs="Times New Roman"/>
          <w:b/>
          <w:i/>
          <w:spacing w:val="80"/>
          <w:sz w:val="24"/>
        </w:rPr>
        <w:t xml:space="preserve">  </w:t>
      </w:r>
      <w:r w:rsidRPr="002A6F0F">
        <w:rPr>
          <w:rFonts w:ascii="Times New Roman" w:eastAsia="Times New Roman" w:hAnsi="Times New Roman" w:cs="Times New Roman"/>
          <w:sz w:val="24"/>
        </w:rPr>
        <w:t>использование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 </w:t>
      </w:r>
      <w:r w:rsidRPr="002A6F0F">
        <w:rPr>
          <w:rFonts w:ascii="Times New Roman" w:eastAsia="Times New Roman" w:hAnsi="Times New Roman" w:cs="Times New Roman"/>
          <w:sz w:val="24"/>
        </w:rPr>
        <w:t>технологий</w:t>
      </w:r>
      <w:r w:rsidRPr="002A6F0F">
        <w:rPr>
          <w:rFonts w:ascii="Times New Roman" w:eastAsia="Times New Roman" w:hAnsi="Times New Roman" w:cs="Times New Roman"/>
          <w:sz w:val="24"/>
        </w:rPr>
        <w:tab/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в </w:t>
      </w:r>
      <w:r w:rsidRPr="002A6F0F">
        <w:rPr>
          <w:rFonts w:ascii="Times New Roman" w:eastAsia="Times New Roman" w:hAnsi="Times New Roman" w:cs="Times New Roman"/>
          <w:sz w:val="24"/>
        </w:rPr>
        <w:t>соответствии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 возрастными особенностями детей;</w:t>
      </w:r>
    </w:p>
    <w:p w14:paraId="01D44105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82"/>
        </w:tabs>
        <w:autoSpaceDE w:val="0"/>
        <w:autoSpaceDN w:val="0"/>
        <w:spacing w:after="0" w:line="242" w:lineRule="auto"/>
        <w:ind w:right="485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Индивидуальность - </w:t>
      </w:r>
      <w:r w:rsidRPr="002A6F0F">
        <w:rPr>
          <w:rFonts w:ascii="Times New Roman" w:eastAsia="Times New Roman" w:hAnsi="Times New Roman" w:cs="Times New Roman"/>
          <w:sz w:val="24"/>
        </w:rPr>
        <w:t>оздоровительная работа в детском саду должна строиться с учетом возрастных и индивидуальных особенностей детей.</w:t>
      </w:r>
    </w:p>
    <w:p w14:paraId="46CF1131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78"/>
        </w:tabs>
        <w:autoSpaceDE w:val="0"/>
        <w:autoSpaceDN w:val="0"/>
        <w:spacing w:after="0" w:line="240" w:lineRule="auto"/>
        <w:ind w:right="473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>Комплексного</w:t>
      </w:r>
      <w:r w:rsidRPr="002A6F0F">
        <w:rPr>
          <w:rFonts w:ascii="Times New Roman" w:eastAsia="Times New Roman" w:hAnsi="Times New Roman" w:cs="Times New Roman"/>
          <w:b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междисциплинарного</w:t>
      </w:r>
      <w:r w:rsidRPr="002A6F0F">
        <w:rPr>
          <w:rFonts w:ascii="Times New Roman" w:eastAsia="Times New Roman" w:hAnsi="Times New Roman" w:cs="Times New Roman"/>
          <w:b/>
          <w:i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подхода</w:t>
      </w:r>
      <w:r w:rsidRPr="002A6F0F">
        <w:rPr>
          <w:rFonts w:ascii="Times New Roman" w:eastAsia="Times New Roman" w:hAnsi="Times New Roman" w:cs="Times New Roman"/>
          <w:b/>
          <w:i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-</w:t>
      </w:r>
      <w:r w:rsidRPr="002A6F0F">
        <w:rPr>
          <w:rFonts w:ascii="Times New Roman" w:eastAsia="Times New Roman" w:hAnsi="Times New Roman" w:cs="Times New Roman"/>
          <w:b/>
          <w:i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работа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учитывает</w:t>
      </w:r>
      <w:r w:rsidRPr="002A6F0F"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тесную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связь между медицинским персоналом ДОУ и педагогическим коллективом, а также отсутствие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строгой предметности.</w:t>
      </w:r>
    </w:p>
    <w:p w14:paraId="10D35D5F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78"/>
        </w:tabs>
        <w:autoSpaceDE w:val="0"/>
        <w:autoSpaceDN w:val="0"/>
        <w:spacing w:after="0" w:line="237" w:lineRule="auto"/>
        <w:ind w:right="471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Научность - </w:t>
      </w:r>
      <w:r w:rsidRPr="002A6F0F">
        <w:rPr>
          <w:rFonts w:ascii="Times New Roman" w:eastAsia="Times New Roman" w:hAnsi="Times New Roman" w:cs="Times New Roman"/>
          <w:sz w:val="24"/>
        </w:rPr>
        <w:t>подкрепление всех проводимых мероприятий, направленных на укрепление здоровья, научно обоснованными и практически апробированными методиками;</w:t>
      </w:r>
    </w:p>
    <w:p w14:paraId="17B1C474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25"/>
        </w:tabs>
        <w:autoSpaceDE w:val="0"/>
        <w:autoSpaceDN w:val="0"/>
        <w:spacing w:after="0" w:line="240" w:lineRule="auto"/>
        <w:ind w:right="479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Оздоровительной направленности - </w:t>
      </w:r>
      <w:r w:rsidRPr="002A6F0F">
        <w:rPr>
          <w:rFonts w:ascii="Times New Roman" w:eastAsia="Times New Roman" w:hAnsi="Times New Roman" w:cs="Times New Roman"/>
          <w:sz w:val="24"/>
        </w:rPr>
        <w:t>нацелен на укрепление здоровья в процессе воспитания и обучения. Оздоровительную направленность должны иметь не только физкультурные мероприятия, но и в целом вся организация образовательного процесса в детском саду.</w:t>
      </w:r>
    </w:p>
    <w:p w14:paraId="19CA5FCC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>Оптимальность</w:t>
      </w:r>
      <w:r w:rsidRPr="002A6F0F">
        <w:rPr>
          <w:rFonts w:ascii="Times New Roman" w:eastAsia="Times New Roman" w:hAnsi="Times New Roman" w:cs="Times New Roman"/>
          <w:b/>
          <w:i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-</w:t>
      </w:r>
      <w:r w:rsidRPr="002A6F0F">
        <w:rPr>
          <w:rFonts w:ascii="Times New Roman" w:eastAsia="Times New Roman" w:hAnsi="Times New Roman" w:cs="Times New Roman"/>
          <w:b/>
          <w:i/>
          <w:spacing w:val="3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разумно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сбалансированные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величины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психофизической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нагрузки;</w:t>
      </w:r>
    </w:p>
    <w:p w14:paraId="03C9DDCB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616"/>
        </w:tabs>
        <w:autoSpaceDE w:val="0"/>
        <w:autoSpaceDN w:val="0"/>
        <w:spacing w:after="0" w:line="240" w:lineRule="auto"/>
        <w:ind w:right="475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Последовательность - </w:t>
      </w:r>
      <w:r w:rsidRPr="002A6F0F">
        <w:rPr>
          <w:rFonts w:ascii="Times New Roman" w:eastAsia="Times New Roman" w:hAnsi="Times New Roman" w:cs="Times New Roman"/>
          <w:sz w:val="24"/>
        </w:rPr>
        <w:t xml:space="preserve">принцип предполагает последовательную работу по оздоровлению и воспитанию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валеологической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 культуры дошкольников, постепенное усложнение содержания и приемов работы с детьми на разных этапах педагогической технологии,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сквозную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связь предлагаемого содержания, форм, средств и методов работы;</w:t>
      </w:r>
    </w:p>
    <w:p w14:paraId="724E6F90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597"/>
        </w:tabs>
        <w:autoSpaceDE w:val="0"/>
        <w:autoSpaceDN w:val="0"/>
        <w:spacing w:after="0" w:line="242" w:lineRule="auto"/>
        <w:ind w:right="475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Систематичность - </w:t>
      </w:r>
      <w:r w:rsidRPr="002A6F0F">
        <w:rPr>
          <w:rFonts w:ascii="Times New Roman" w:eastAsia="Times New Roman" w:hAnsi="Times New Roman" w:cs="Times New Roman"/>
          <w:sz w:val="24"/>
        </w:rPr>
        <w:t xml:space="preserve">реализация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лечебно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>–оздоровительных, профилактических мероприятий постоянно, систематично, а не от случая к случаю;</w:t>
      </w:r>
    </w:p>
    <w:p w14:paraId="461AD7B4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483"/>
        </w:tabs>
        <w:autoSpaceDE w:val="0"/>
        <w:autoSpaceDN w:val="0"/>
        <w:spacing w:after="0" w:line="271" w:lineRule="exact"/>
        <w:ind w:left="1483" w:hanging="138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>Сознательность</w:t>
      </w:r>
      <w:r w:rsidRPr="002A6F0F">
        <w:rPr>
          <w:rFonts w:ascii="Times New Roman" w:eastAsia="Times New Roman" w:hAnsi="Times New Roman" w:cs="Times New Roman"/>
          <w:b/>
          <w:i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i/>
          <w:sz w:val="24"/>
        </w:rPr>
        <w:t>-</w:t>
      </w:r>
      <w:r w:rsidRPr="002A6F0F">
        <w:rPr>
          <w:rFonts w:ascii="Times New Roman" w:eastAsia="Times New Roman" w:hAnsi="Times New Roman" w:cs="Times New Roman"/>
          <w:b/>
          <w:i/>
          <w:spacing w:val="4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осознанное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понимание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отношение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своему</w:t>
      </w:r>
      <w:r w:rsidRPr="002A6F0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здоровью;</w:t>
      </w:r>
    </w:p>
    <w:p w14:paraId="0ED1FFEB" w14:textId="77777777" w:rsidR="00735BFB" w:rsidRPr="002A6F0F" w:rsidRDefault="00735BFB" w:rsidP="00BA204A">
      <w:pPr>
        <w:widowControl w:val="0"/>
        <w:numPr>
          <w:ilvl w:val="2"/>
          <w:numId w:val="6"/>
        </w:numPr>
        <w:tabs>
          <w:tab w:val="left" w:pos="1731"/>
        </w:tabs>
        <w:autoSpaceDE w:val="0"/>
        <w:autoSpaceDN w:val="0"/>
        <w:spacing w:before="1" w:after="0" w:line="237" w:lineRule="auto"/>
        <w:ind w:right="480" w:firstLine="720"/>
        <w:rPr>
          <w:rFonts w:ascii="Times New Roman" w:eastAsia="Times New Roman" w:hAnsi="Times New Roman" w:cs="Times New Roman"/>
          <w:color w:val="000009"/>
          <w:sz w:val="24"/>
        </w:rPr>
      </w:pPr>
      <w:r w:rsidRPr="002A6F0F">
        <w:rPr>
          <w:rFonts w:ascii="Times New Roman" w:eastAsia="Times New Roman" w:hAnsi="Times New Roman" w:cs="Times New Roman"/>
          <w:b/>
          <w:i/>
          <w:sz w:val="24"/>
        </w:rPr>
        <w:t xml:space="preserve">Целенаправленность - </w:t>
      </w:r>
      <w:r w:rsidRPr="002A6F0F">
        <w:rPr>
          <w:rFonts w:ascii="Times New Roman" w:eastAsia="Times New Roman" w:hAnsi="Times New Roman" w:cs="Times New Roman"/>
          <w:sz w:val="24"/>
        </w:rPr>
        <w:t xml:space="preserve">подчинение комплекса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медико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>–педагогических воздействий четко определенной цели;</w:t>
      </w:r>
    </w:p>
    <w:p w14:paraId="29538096" w14:textId="77777777" w:rsidR="00735BFB" w:rsidRPr="002A6F0F" w:rsidRDefault="00735BFB" w:rsidP="00BA204A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78C666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4230"/>
        </w:tabs>
        <w:autoSpaceDE w:val="0"/>
        <w:autoSpaceDN w:val="0"/>
        <w:spacing w:after="11" w:line="240" w:lineRule="auto"/>
        <w:ind w:left="423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5._МАТЕРИАЛЬНО-ТЕХНИЧЕСКАЯ_БАЗА"/>
      <w:bookmarkStart w:id="12" w:name="_bookmark3"/>
      <w:bookmarkEnd w:id="11"/>
      <w:bookmarkEnd w:id="12"/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МАТЕРИАЛЬНО-ТЕХНИЧЕСКАЯ</w:t>
      </w:r>
      <w:r w:rsidRPr="002A6F0F">
        <w:rPr>
          <w:rFonts w:ascii="Times New Roman" w:eastAsia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БАЗА</w:t>
      </w:r>
    </w:p>
    <w:tbl>
      <w:tblPr>
        <w:tblStyle w:val="TableNormal"/>
        <w:tblW w:w="0" w:type="auto"/>
        <w:tblInd w:w="6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10"/>
        <w:gridCol w:w="2925"/>
      </w:tblGrid>
      <w:tr w:rsidR="00735BFB" w:rsidRPr="002A6F0F" w14:paraId="6FAB6075" w14:textId="77777777" w:rsidTr="00735BFB">
        <w:trPr>
          <w:trHeight w:val="546"/>
        </w:trPr>
        <w:tc>
          <w:tcPr>
            <w:tcW w:w="567" w:type="dxa"/>
          </w:tcPr>
          <w:p w14:paraId="4B5FEA9B" w14:textId="77777777" w:rsidR="00735BFB" w:rsidRPr="002A6F0F" w:rsidRDefault="00735BFB" w:rsidP="00BA204A">
            <w:pPr>
              <w:spacing w:line="230" w:lineRule="auto"/>
              <w:ind w:right="101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№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п/п</w:t>
            </w:r>
          </w:p>
        </w:tc>
        <w:tc>
          <w:tcPr>
            <w:tcW w:w="6310" w:type="dxa"/>
          </w:tcPr>
          <w:p w14:paraId="39B814F3" w14:textId="77777777" w:rsidR="00735BFB" w:rsidRPr="002A6F0F" w:rsidRDefault="00735BFB" w:rsidP="00BA204A">
            <w:pPr>
              <w:spacing w:before="1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Задачи</w:t>
            </w:r>
            <w:proofErr w:type="spellEnd"/>
          </w:p>
        </w:tc>
        <w:tc>
          <w:tcPr>
            <w:tcW w:w="2925" w:type="dxa"/>
          </w:tcPr>
          <w:p w14:paraId="6608838B" w14:textId="77777777" w:rsidR="00735BFB" w:rsidRPr="002A6F0F" w:rsidRDefault="00735BFB" w:rsidP="00BA204A">
            <w:pPr>
              <w:spacing w:before="12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735BFB" w:rsidRPr="002A6F0F" w14:paraId="50621934" w14:textId="77777777" w:rsidTr="00735BFB">
        <w:trPr>
          <w:trHeight w:val="1382"/>
        </w:trPr>
        <w:tc>
          <w:tcPr>
            <w:tcW w:w="567" w:type="dxa"/>
          </w:tcPr>
          <w:p w14:paraId="1CA0571A" w14:textId="77777777" w:rsidR="00735BFB" w:rsidRPr="002A6F0F" w:rsidRDefault="00735BFB" w:rsidP="00BA204A">
            <w:pPr>
              <w:spacing w:before="263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14:paraId="4E3A37D1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6310" w:type="dxa"/>
          </w:tcPr>
          <w:p w14:paraId="2A7C2FAF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Обеспечение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необходимым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оборудованием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:</w:t>
            </w:r>
          </w:p>
          <w:p w14:paraId="793E0F7B" w14:textId="77777777" w:rsidR="00735BFB" w:rsidRPr="002A6F0F" w:rsidRDefault="00735BFB" w:rsidP="00BA204A">
            <w:pPr>
              <w:numPr>
                <w:ilvl w:val="0"/>
                <w:numId w:val="5"/>
              </w:numPr>
              <w:tabs>
                <w:tab w:val="left" w:pos="248"/>
              </w:tabs>
              <w:spacing w:line="272" w:lineRule="exact"/>
              <w:ind w:left="248" w:hanging="13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технологическим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;</w:t>
            </w:r>
          </w:p>
          <w:p w14:paraId="5CE4E9C0" w14:textId="77777777" w:rsidR="00735BFB" w:rsidRPr="002A6F0F" w:rsidRDefault="00735BFB" w:rsidP="00BA204A">
            <w:pPr>
              <w:numPr>
                <w:ilvl w:val="0"/>
                <w:numId w:val="5"/>
              </w:numPr>
              <w:tabs>
                <w:tab w:val="left" w:pos="248"/>
              </w:tabs>
              <w:spacing w:before="2" w:line="275" w:lineRule="exact"/>
              <w:ind w:left="248" w:hanging="13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музыкально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спортивным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;</w:t>
            </w:r>
          </w:p>
          <w:p w14:paraId="54E8658E" w14:textId="77777777" w:rsidR="00735BFB" w:rsidRPr="002A6F0F" w:rsidRDefault="00735BFB" w:rsidP="00BA204A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прогулочных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участков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;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мебелью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;</w:t>
            </w:r>
          </w:p>
          <w:p w14:paraId="728CED9F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-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пополнение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развивающей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предметно-пространственной</w:t>
            </w:r>
            <w:proofErr w:type="spellEnd"/>
          </w:p>
        </w:tc>
        <w:tc>
          <w:tcPr>
            <w:tcW w:w="2925" w:type="dxa"/>
          </w:tcPr>
          <w:p w14:paraId="2384E254" w14:textId="764997BF" w:rsidR="00735BFB" w:rsidRPr="002A6F0F" w:rsidRDefault="00735BFB" w:rsidP="00BA204A">
            <w:pPr>
              <w:spacing w:line="237" w:lineRule="auto"/>
              <w:ind w:right="11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Заведующая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 </w:t>
            </w:r>
            <w:r w:rsidR="00BA204A"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Завхоз</w:t>
            </w:r>
            <w:proofErr w:type="gram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,</w:t>
            </w:r>
          </w:p>
          <w:p w14:paraId="3BEB63D8" w14:textId="77777777" w:rsidR="00735BFB" w:rsidRPr="002A6F0F" w:rsidRDefault="00735BFB" w:rsidP="00BA204A">
            <w:pPr>
              <w:spacing w:before="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воспитатель</w:t>
            </w:r>
            <w:proofErr w:type="spellEnd"/>
          </w:p>
        </w:tc>
      </w:tr>
    </w:tbl>
    <w:p w14:paraId="5E6DC185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735BFB" w:rsidRPr="002A6F0F">
          <w:pgSz w:w="12240" w:h="15840"/>
          <w:pgMar w:top="1060" w:right="360" w:bottom="1012" w:left="1080" w:header="0" w:footer="463" w:gutter="0"/>
          <w:cols w:space="720"/>
        </w:sect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9"/>
        <w:gridCol w:w="2977"/>
      </w:tblGrid>
      <w:tr w:rsidR="00735BFB" w:rsidRPr="002A6F0F" w14:paraId="2BDAABBF" w14:textId="77777777" w:rsidTr="002A6F0F">
        <w:trPr>
          <w:trHeight w:val="273"/>
        </w:trPr>
        <w:tc>
          <w:tcPr>
            <w:tcW w:w="567" w:type="dxa"/>
          </w:tcPr>
          <w:p w14:paraId="33A5FF28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379" w:type="dxa"/>
          </w:tcPr>
          <w:p w14:paraId="023A7455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среды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ФГОС;</w:t>
            </w:r>
          </w:p>
        </w:tc>
        <w:tc>
          <w:tcPr>
            <w:tcW w:w="2977" w:type="dxa"/>
          </w:tcPr>
          <w:p w14:paraId="178D8958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  <w:lang w:val="ru-RU"/>
              </w:rPr>
            </w:pPr>
          </w:p>
        </w:tc>
      </w:tr>
      <w:tr w:rsidR="00735BFB" w:rsidRPr="002A6F0F" w14:paraId="5E6F64B6" w14:textId="77777777" w:rsidTr="002A6F0F">
        <w:trPr>
          <w:trHeight w:val="1382"/>
        </w:trPr>
        <w:tc>
          <w:tcPr>
            <w:tcW w:w="567" w:type="dxa"/>
          </w:tcPr>
          <w:p w14:paraId="7EFB8065" w14:textId="77777777" w:rsidR="00735BFB" w:rsidRPr="002A6F0F" w:rsidRDefault="00735BFB" w:rsidP="00BA204A">
            <w:pPr>
              <w:spacing w:before="25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1179A3DF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6379" w:type="dxa"/>
          </w:tcPr>
          <w:p w14:paraId="02905B30" w14:textId="77777777" w:rsidR="00735BFB" w:rsidRPr="002A6F0F" w:rsidRDefault="00735BFB" w:rsidP="00BA204A">
            <w:pPr>
              <w:spacing w:line="237" w:lineRule="auto"/>
              <w:ind w:right="27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Обеспечение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условий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предупреждения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травматизма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ДОУ (соблюдение ТБ при организации воспитательно-образовательного процесса и самостоятельной деятельности, своевременная замена мебели и оборудования в ДОУ).</w:t>
            </w:r>
          </w:p>
        </w:tc>
        <w:tc>
          <w:tcPr>
            <w:tcW w:w="2977" w:type="dxa"/>
          </w:tcPr>
          <w:p w14:paraId="7706E440" w14:textId="1C2A4C85" w:rsidR="00735BFB" w:rsidRPr="002A6F0F" w:rsidRDefault="00BA204A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Завхоз</w:t>
            </w:r>
          </w:p>
        </w:tc>
      </w:tr>
    </w:tbl>
    <w:p w14:paraId="72777574" w14:textId="77777777" w:rsidR="00735BFB" w:rsidRPr="002A6F0F" w:rsidRDefault="00735BFB" w:rsidP="00BA204A">
      <w:pPr>
        <w:widowControl w:val="0"/>
        <w:autoSpaceDE w:val="0"/>
        <w:autoSpaceDN w:val="0"/>
        <w:spacing w:before="15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E1CD16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1633"/>
          <w:tab w:val="left" w:pos="4322"/>
        </w:tabs>
        <w:autoSpaceDE w:val="0"/>
        <w:autoSpaceDN w:val="0"/>
        <w:spacing w:after="0" w:line="237" w:lineRule="auto"/>
        <w:ind w:left="4322" w:right="554" w:hanging="292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3" w:name="6._СОДЕРЖАНИЕ_РАБОТ_ПО_ЗДОРОВЬЕ_СБЕРЕГАЮ"/>
      <w:bookmarkStart w:id="14" w:name="_bookmark4"/>
      <w:bookmarkEnd w:id="13"/>
      <w:bookmarkEnd w:id="14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СОДЕРЖАНИЕ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ЗДОРОВЬЕ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СБЕРЕГАЮЩИМ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ТЕХНОЛОГИЯМ, ИСПОЛЬЗУЕМЫМ В ДОУ</w:t>
      </w:r>
    </w:p>
    <w:p w14:paraId="5085BF33" w14:textId="77777777" w:rsidR="00735BFB" w:rsidRPr="002A6F0F" w:rsidRDefault="00735BFB" w:rsidP="00BA204A">
      <w:pPr>
        <w:widowControl w:val="0"/>
        <w:autoSpaceDE w:val="0"/>
        <w:autoSpaceDN w:val="0"/>
        <w:spacing w:before="50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480"/>
        <w:gridCol w:w="614"/>
        <w:gridCol w:w="807"/>
        <w:gridCol w:w="547"/>
        <w:gridCol w:w="2017"/>
      </w:tblGrid>
      <w:tr w:rsidR="00735BFB" w:rsidRPr="002A6F0F" w14:paraId="46AF0B05" w14:textId="77777777" w:rsidTr="0016754C">
        <w:trPr>
          <w:trHeight w:val="254"/>
        </w:trPr>
        <w:tc>
          <w:tcPr>
            <w:tcW w:w="3827" w:type="dxa"/>
          </w:tcPr>
          <w:p w14:paraId="3604EB42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3094" w:type="dxa"/>
            <w:gridSpan w:val="2"/>
          </w:tcPr>
          <w:p w14:paraId="75C213BF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  <w:tc>
          <w:tcPr>
            <w:tcW w:w="1354" w:type="dxa"/>
            <w:gridSpan w:val="2"/>
          </w:tcPr>
          <w:p w14:paraId="317C7F3F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017" w:type="dxa"/>
          </w:tcPr>
          <w:p w14:paraId="102A6D48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</w:t>
            </w:r>
            <w:proofErr w:type="spellEnd"/>
          </w:p>
        </w:tc>
      </w:tr>
      <w:tr w:rsidR="00735BFB" w:rsidRPr="002A6F0F" w14:paraId="613ECF04" w14:textId="77777777" w:rsidTr="0016754C">
        <w:trPr>
          <w:trHeight w:val="253"/>
        </w:trPr>
        <w:tc>
          <w:tcPr>
            <w:tcW w:w="10292" w:type="dxa"/>
            <w:gridSpan w:val="6"/>
          </w:tcPr>
          <w:p w14:paraId="44468A92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Обеспечение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высокого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качества</w:t>
            </w:r>
            <w:r w:rsidRPr="002A6F0F"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медико-педагогического</w:t>
            </w:r>
            <w:r w:rsidRPr="002A6F0F">
              <w:rPr>
                <w:rFonts w:ascii="Times New Roman" w:eastAsia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сопровождения</w:t>
            </w:r>
            <w:r w:rsidRPr="002A6F0F">
              <w:rPr>
                <w:rFonts w:ascii="Times New Roman" w:eastAsia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воспитанников</w:t>
            </w:r>
          </w:p>
        </w:tc>
      </w:tr>
      <w:tr w:rsidR="00735BFB" w:rsidRPr="002A6F0F" w14:paraId="59538DA4" w14:textId="77777777" w:rsidTr="0016754C">
        <w:trPr>
          <w:trHeight w:val="757"/>
        </w:trPr>
        <w:tc>
          <w:tcPr>
            <w:tcW w:w="3827" w:type="dxa"/>
          </w:tcPr>
          <w:p w14:paraId="4198AD56" w14:textId="77777777" w:rsidR="00735BFB" w:rsidRPr="002A6F0F" w:rsidRDefault="00735BFB" w:rsidP="00BA204A">
            <w:pPr>
              <w:spacing w:line="24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режимов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пребывания</w:t>
            </w:r>
          </w:p>
          <w:p w14:paraId="193E90C4" w14:textId="77777777" w:rsidR="00735BFB" w:rsidRPr="002A6F0F" w:rsidRDefault="00735BFB" w:rsidP="00BA204A">
            <w:pPr>
              <w:spacing w:line="25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воспитанников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ДОУ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учётом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их индивидуальных особенностей</w:t>
            </w:r>
          </w:p>
        </w:tc>
        <w:tc>
          <w:tcPr>
            <w:tcW w:w="2480" w:type="dxa"/>
          </w:tcPr>
          <w:p w14:paraId="10445E7C" w14:textId="77777777" w:rsidR="00735BFB" w:rsidRPr="002A6F0F" w:rsidRDefault="00735BFB" w:rsidP="00BA204A">
            <w:pPr>
              <w:spacing w:before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ДОУ</w:t>
            </w:r>
          </w:p>
        </w:tc>
        <w:tc>
          <w:tcPr>
            <w:tcW w:w="1421" w:type="dxa"/>
            <w:gridSpan w:val="2"/>
          </w:tcPr>
          <w:p w14:paraId="29E98620" w14:textId="77777777" w:rsidR="00735BFB" w:rsidRPr="002A6F0F" w:rsidRDefault="00735BFB" w:rsidP="00BA204A">
            <w:pPr>
              <w:spacing w:before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2564" w:type="dxa"/>
            <w:gridSpan w:val="2"/>
          </w:tcPr>
          <w:p w14:paraId="7ECB539C" w14:textId="77777777" w:rsidR="00735BFB" w:rsidRPr="002A6F0F" w:rsidRDefault="00735BFB" w:rsidP="00BA204A">
            <w:pPr>
              <w:spacing w:before="2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индивидуальный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подход</w:t>
            </w:r>
            <w:proofErr w:type="spellEnd"/>
          </w:p>
        </w:tc>
      </w:tr>
      <w:tr w:rsidR="00735BFB" w:rsidRPr="002A6F0F" w14:paraId="427AADF7" w14:textId="77777777" w:rsidTr="0016754C">
        <w:trPr>
          <w:trHeight w:val="1262"/>
        </w:trPr>
        <w:tc>
          <w:tcPr>
            <w:tcW w:w="3827" w:type="dxa"/>
          </w:tcPr>
          <w:p w14:paraId="756DC416" w14:textId="77777777" w:rsidR="00735BFB" w:rsidRPr="002A6F0F" w:rsidRDefault="00735BFB" w:rsidP="00BA204A">
            <w:pPr>
              <w:ind w:right="3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воспитанников качественным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сбалансированным </w:t>
            </w:r>
            <w:proofErr w:type="gram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  разовым</w:t>
            </w:r>
            <w:proofErr w:type="gramEnd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питанием соответствующим данной</w:t>
            </w:r>
          </w:p>
          <w:p w14:paraId="0F087555" w14:textId="77777777" w:rsidR="00735BFB" w:rsidRPr="002A6F0F" w:rsidRDefault="00735BFB" w:rsidP="00BA204A">
            <w:pPr>
              <w:spacing w:line="23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возрастной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категории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2480" w:type="dxa"/>
          </w:tcPr>
          <w:p w14:paraId="528A02BD" w14:textId="77777777" w:rsidR="00735BFB" w:rsidRPr="002A6F0F" w:rsidRDefault="00735BFB" w:rsidP="00BA204A">
            <w:pPr>
              <w:spacing w:before="241" w:line="242" w:lineRule="auto"/>
              <w:ind w:right="107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Медсестра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Повар</w:t>
            </w:r>
            <w:proofErr w:type="spellEnd"/>
          </w:p>
          <w:p w14:paraId="1397E3BB" w14:textId="77777777" w:rsidR="00735BFB" w:rsidRPr="002A6F0F" w:rsidRDefault="00735BFB" w:rsidP="00BA204A">
            <w:pPr>
              <w:spacing w:line="25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Пом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воспитателей</w:t>
            </w:r>
            <w:proofErr w:type="spellEnd"/>
          </w:p>
        </w:tc>
        <w:tc>
          <w:tcPr>
            <w:tcW w:w="1421" w:type="dxa"/>
            <w:gridSpan w:val="2"/>
          </w:tcPr>
          <w:p w14:paraId="450832F5" w14:textId="77777777" w:rsidR="00735BFB" w:rsidRPr="002A6F0F" w:rsidRDefault="00735BFB" w:rsidP="00BA204A">
            <w:pPr>
              <w:spacing w:before="2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97B96B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ежедневно</w:t>
            </w:r>
            <w:proofErr w:type="spellEnd"/>
          </w:p>
        </w:tc>
        <w:tc>
          <w:tcPr>
            <w:tcW w:w="2564" w:type="dxa"/>
            <w:gridSpan w:val="2"/>
          </w:tcPr>
          <w:p w14:paraId="65B12499" w14:textId="77777777" w:rsidR="00735BFB" w:rsidRPr="002A6F0F" w:rsidRDefault="00735BFB" w:rsidP="00BA204A">
            <w:pPr>
              <w:spacing w:before="2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D5DC8B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индивидуальный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подход</w:t>
            </w:r>
            <w:proofErr w:type="spellEnd"/>
          </w:p>
        </w:tc>
      </w:tr>
      <w:tr w:rsidR="00735BFB" w:rsidRPr="002A6F0F" w14:paraId="33835CAB" w14:textId="77777777" w:rsidTr="0016754C">
        <w:trPr>
          <w:trHeight w:val="2275"/>
        </w:trPr>
        <w:tc>
          <w:tcPr>
            <w:tcW w:w="3827" w:type="dxa"/>
          </w:tcPr>
          <w:p w14:paraId="7770C507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C4397C0" w14:textId="77777777" w:rsidR="00735BFB" w:rsidRPr="002A6F0F" w:rsidRDefault="00735BFB" w:rsidP="00BA204A">
            <w:pPr>
              <w:spacing w:before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21847C" w14:textId="77777777" w:rsidR="00735BFB" w:rsidRPr="002A6F0F" w:rsidRDefault="00735BFB" w:rsidP="00BA204A">
            <w:pPr>
              <w:ind w:right="45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Разработка и реализация плана работы ДОУ по профилактике заболеваемости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оздоровлению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воспитанников.</w:t>
            </w:r>
          </w:p>
        </w:tc>
        <w:tc>
          <w:tcPr>
            <w:tcW w:w="2480" w:type="dxa"/>
          </w:tcPr>
          <w:p w14:paraId="08E43376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96E200" w14:textId="77777777" w:rsidR="00735BFB" w:rsidRPr="002A6F0F" w:rsidRDefault="00735BFB" w:rsidP="00BA204A">
            <w:pPr>
              <w:spacing w:before="11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68F350" w14:textId="77777777" w:rsidR="00735BFB" w:rsidRPr="002A6F0F" w:rsidRDefault="00735BFB" w:rsidP="00BA204A">
            <w:pPr>
              <w:ind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Медсестра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воспитатель</w:t>
            </w:r>
            <w:proofErr w:type="spellEnd"/>
          </w:p>
        </w:tc>
        <w:tc>
          <w:tcPr>
            <w:tcW w:w="1421" w:type="dxa"/>
            <w:gridSpan w:val="2"/>
          </w:tcPr>
          <w:p w14:paraId="6D4B31AE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4" w:type="dxa"/>
            <w:gridSpan w:val="2"/>
          </w:tcPr>
          <w:p w14:paraId="78BDD685" w14:textId="77777777" w:rsidR="00735BFB" w:rsidRPr="002A6F0F" w:rsidRDefault="00735BFB" w:rsidP="00BA204A">
            <w:pPr>
              <w:ind w:right="3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Повышение эффективности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работы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ДОУ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профилактике заболеваемости 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оздоровлению</w:t>
            </w:r>
          </w:p>
          <w:p w14:paraId="25DBA554" w14:textId="77777777" w:rsidR="00735BFB" w:rsidRPr="002A6F0F" w:rsidRDefault="00735BFB" w:rsidP="00BA204A">
            <w:pPr>
              <w:spacing w:line="242" w:lineRule="auto"/>
              <w:ind w:right="30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воспитанников. Снижение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уровня</w:t>
            </w:r>
          </w:p>
          <w:p w14:paraId="7662487A" w14:textId="77777777" w:rsidR="00735BFB" w:rsidRPr="002A6F0F" w:rsidRDefault="00735BFB" w:rsidP="00BA204A">
            <w:pPr>
              <w:spacing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заболеваемости воспитанников</w:t>
            </w:r>
          </w:p>
        </w:tc>
      </w:tr>
      <w:tr w:rsidR="00735BFB" w:rsidRPr="002A6F0F" w14:paraId="3F107235" w14:textId="77777777" w:rsidTr="0016754C">
        <w:trPr>
          <w:trHeight w:val="2784"/>
        </w:trPr>
        <w:tc>
          <w:tcPr>
            <w:tcW w:w="3827" w:type="dxa"/>
          </w:tcPr>
          <w:p w14:paraId="5186D8C6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36F6CD" w14:textId="77777777" w:rsidR="00735BFB" w:rsidRPr="002A6F0F" w:rsidRDefault="00735BFB" w:rsidP="00BA204A">
            <w:pPr>
              <w:spacing w:before="24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A6EC45" w14:textId="77777777" w:rsidR="00735BFB" w:rsidRPr="002A6F0F" w:rsidRDefault="00735BFB" w:rsidP="00BA204A">
            <w:pPr>
              <w:ind w:right="11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системы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использования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здоровьесберегающих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технологий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организации воспитательно-</w:t>
            </w:r>
          </w:p>
          <w:p w14:paraId="1EC2C5B8" w14:textId="77777777" w:rsidR="00735BFB" w:rsidRPr="002A6F0F" w:rsidRDefault="00735BFB" w:rsidP="00BA204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2480" w:type="dxa"/>
          </w:tcPr>
          <w:p w14:paraId="3127F598" w14:textId="77777777" w:rsidR="00735BFB" w:rsidRPr="002A6F0F" w:rsidRDefault="00735BFB" w:rsidP="00BA204A">
            <w:pPr>
              <w:spacing w:line="242" w:lineRule="auto"/>
              <w:ind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воспитатель</w:t>
            </w:r>
            <w:proofErr w:type="spellEnd"/>
          </w:p>
        </w:tc>
        <w:tc>
          <w:tcPr>
            <w:tcW w:w="1421" w:type="dxa"/>
            <w:gridSpan w:val="2"/>
          </w:tcPr>
          <w:p w14:paraId="65058DB6" w14:textId="77777777" w:rsidR="00735BFB" w:rsidRPr="002A6F0F" w:rsidRDefault="00735BFB" w:rsidP="00BA204A">
            <w:pPr>
              <w:spacing w:line="242" w:lineRule="auto"/>
              <w:ind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64" w:type="dxa"/>
            <w:gridSpan w:val="2"/>
          </w:tcPr>
          <w:p w14:paraId="211A7E3C" w14:textId="77777777" w:rsidR="00735BFB" w:rsidRPr="002A6F0F" w:rsidRDefault="00735BFB" w:rsidP="00BA204A">
            <w:pPr>
              <w:ind w:right="46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Повышение профессиональной компетентности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педагогов, которая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предполагает: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знание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программ,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методик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 технологий по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здоровьесбережению</w:t>
            </w:r>
            <w:proofErr w:type="spellEnd"/>
          </w:p>
          <w:p w14:paraId="10699060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детей.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Снижение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уровня заболеваемости</w:t>
            </w:r>
          </w:p>
          <w:p w14:paraId="3CD47EC7" w14:textId="77777777" w:rsidR="00735BFB" w:rsidRPr="002A6F0F" w:rsidRDefault="00735BFB" w:rsidP="00BA204A">
            <w:pPr>
              <w:spacing w:line="236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воспитанников</w:t>
            </w:r>
          </w:p>
        </w:tc>
      </w:tr>
      <w:tr w:rsidR="00735BFB" w:rsidRPr="002A6F0F" w14:paraId="2640D374" w14:textId="77777777" w:rsidTr="0016754C">
        <w:trPr>
          <w:trHeight w:val="1521"/>
        </w:trPr>
        <w:tc>
          <w:tcPr>
            <w:tcW w:w="3827" w:type="dxa"/>
          </w:tcPr>
          <w:p w14:paraId="74FA33E4" w14:textId="77777777" w:rsidR="00735BFB" w:rsidRPr="002A6F0F" w:rsidRDefault="00735BFB" w:rsidP="00BA204A">
            <w:pPr>
              <w:spacing w:before="2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DA5AD76" w14:textId="77777777" w:rsidR="00735BFB" w:rsidRPr="002A6F0F" w:rsidRDefault="00735BFB" w:rsidP="00BA204A">
            <w:pPr>
              <w:ind w:right="3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Проведение спортивных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праздников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развлечений</w:t>
            </w:r>
          </w:p>
        </w:tc>
        <w:tc>
          <w:tcPr>
            <w:tcW w:w="2480" w:type="dxa"/>
          </w:tcPr>
          <w:p w14:paraId="17FC569F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93C191" w14:textId="77777777" w:rsidR="00735BFB" w:rsidRPr="002A6F0F" w:rsidRDefault="00735BFB" w:rsidP="00BA204A">
            <w:pPr>
              <w:spacing w:before="11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75AD2C" w14:textId="77777777" w:rsidR="00735BFB" w:rsidRPr="002A6F0F" w:rsidRDefault="00735BFB" w:rsidP="00BA204A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ДОУ</w:t>
            </w:r>
          </w:p>
        </w:tc>
        <w:tc>
          <w:tcPr>
            <w:tcW w:w="1421" w:type="dxa"/>
            <w:gridSpan w:val="2"/>
          </w:tcPr>
          <w:p w14:paraId="16812E21" w14:textId="77777777" w:rsidR="00735BFB" w:rsidRPr="002A6F0F" w:rsidRDefault="00735BFB" w:rsidP="00BA204A">
            <w:pPr>
              <w:spacing w:line="242" w:lineRule="auto"/>
              <w:ind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564" w:type="dxa"/>
            <w:gridSpan w:val="2"/>
          </w:tcPr>
          <w:p w14:paraId="74D363DA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Повышение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интереса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детей и родителей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(законных</w:t>
            </w:r>
          </w:p>
          <w:p w14:paraId="6CAAA76A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представителей)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</w:p>
          <w:p w14:paraId="69E58C36" w14:textId="77777777" w:rsidR="00735BFB" w:rsidRPr="002A6F0F" w:rsidRDefault="00735BFB" w:rsidP="00BA204A">
            <w:pPr>
              <w:spacing w:before="7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области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физического развития</w:t>
            </w:r>
          </w:p>
        </w:tc>
      </w:tr>
      <w:tr w:rsidR="00735BFB" w:rsidRPr="002A6F0F" w14:paraId="58B6FED6" w14:textId="77777777" w:rsidTr="0016754C">
        <w:trPr>
          <w:trHeight w:val="254"/>
        </w:trPr>
        <w:tc>
          <w:tcPr>
            <w:tcW w:w="3827" w:type="dxa"/>
          </w:tcPr>
          <w:p w14:paraId="1FFCC8D5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Консультирование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родителей</w:t>
            </w:r>
            <w:proofErr w:type="spellEnd"/>
          </w:p>
        </w:tc>
        <w:tc>
          <w:tcPr>
            <w:tcW w:w="2480" w:type="dxa"/>
          </w:tcPr>
          <w:p w14:paraId="3FB155FE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ДОУ</w:t>
            </w:r>
          </w:p>
        </w:tc>
        <w:tc>
          <w:tcPr>
            <w:tcW w:w="1421" w:type="dxa"/>
            <w:gridSpan w:val="2"/>
          </w:tcPr>
          <w:p w14:paraId="113CB71C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  <w:proofErr w:type="spellEnd"/>
          </w:p>
        </w:tc>
        <w:tc>
          <w:tcPr>
            <w:tcW w:w="2564" w:type="dxa"/>
            <w:gridSpan w:val="2"/>
          </w:tcPr>
          <w:p w14:paraId="61496BBC" w14:textId="77777777" w:rsidR="00735BFB" w:rsidRPr="002A6F0F" w:rsidRDefault="00735BFB" w:rsidP="00BA204A">
            <w:pPr>
              <w:spacing w:line="23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Повышение</w:t>
            </w:r>
            <w:proofErr w:type="spellEnd"/>
          </w:p>
        </w:tc>
      </w:tr>
    </w:tbl>
    <w:p w14:paraId="7F5B3506" w14:textId="77777777" w:rsidR="00735BFB" w:rsidRPr="002A6F0F" w:rsidRDefault="00735BFB" w:rsidP="00BA204A">
      <w:pPr>
        <w:widowControl w:val="0"/>
        <w:autoSpaceDE w:val="0"/>
        <w:autoSpaceDN w:val="0"/>
        <w:spacing w:after="0" w:line="234" w:lineRule="exact"/>
        <w:rPr>
          <w:rFonts w:ascii="Times New Roman" w:eastAsia="Times New Roman" w:hAnsi="Times New Roman" w:cs="Times New Roman"/>
          <w:sz w:val="24"/>
          <w:szCs w:val="24"/>
        </w:rPr>
        <w:sectPr w:rsidR="00735BFB" w:rsidRPr="002A6F0F">
          <w:type w:val="continuous"/>
          <w:pgSz w:w="12240" w:h="15840"/>
          <w:pgMar w:top="1120" w:right="360" w:bottom="1834" w:left="1080" w:header="0" w:footer="46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985"/>
        <w:gridCol w:w="1701"/>
        <w:gridCol w:w="2784"/>
      </w:tblGrid>
      <w:tr w:rsidR="00735BFB" w:rsidRPr="002A6F0F" w14:paraId="50278DFB" w14:textId="77777777" w:rsidTr="0016754C">
        <w:trPr>
          <w:trHeight w:val="1266"/>
        </w:trPr>
        <w:tc>
          <w:tcPr>
            <w:tcW w:w="3827" w:type="dxa"/>
          </w:tcPr>
          <w:p w14:paraId="690E2CD9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(законных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представителей)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вопросам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здоровьесбережения</w:t>
            </w:r>
            <w:proofErr w:type="spellEnd"/>
          </w:p>
        </w:tc>
        <w:tc>
          <w:tcPr>
            <w:tcW w:w="1985" w:type="dxa"/>
          </w:tcPr>
          <w:p w14:paraId="5FDB82D5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</w:tcPr>
          <w:p w14:paraId="033704D7" w14:textId="77777777" w:rsidR="00735BFB" w:rsidRPr="002A6F0F" w:rsidRDefault="00735BFB" w:rsidP="00BA204A">
            <w:pPr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84" w:type="dxa"/>
          </w:tcPr>
          <w:p w14:paraId="70C16F50" w14:textId="77777777" w:rsidR="00735BFB" w:rsidRPr="002A6F0F" w:rsidRDefault="00735BFB" w:rsidP="00BA204A">
            <w:pPr>
              <w:ind w:right="45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компетентности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(законных представителей) в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вопросах</w:t>
            </w:r>
          </w:p>
          <w:p w14:paraId="47D84DA5" w14:textId="77777777" w:rsidR="00735BFB" w:rsidRPr="002A6F0F" w:rsidRDefault="00735BFB" w:rsidP="00BA204A">
            <w:pPr>
              <w:spacing w:line="244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здоровьесбережения</w:t>
            </w:r>
            <w:proofErr w:type="spellEnd"/>
          </w:p>
        </w:tc>
      </w:tr>
      <w:tr w:rsidR="00735BFB" w:rsidRPr="002A6F0F" w14:paraId="57464A3F" w14:textId="77777777" w:rsidTr="0016754C">
        <w:trPr>
          <w:trHeight w:val="1262"/>
        </w:trPr>
        <w:tc>
          <w:tcPr>
            <w:tcW w:w="3827" w:type="dxa"/>
          </w:tcPr>
          <w:p w14:paraId="187EA443" w14:textId="77777777" w:rsidR="00735BFB" w:rsidRPr="002A6F0F" w:rsidRDefault="00735BFB" w:rsidP="00BA204A">
            <w:pPr>
              <w:spacing w:before="107"/>
              <w:ind w:right="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индивидуального консультирования педагогов по вопросам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сохранения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укрепления здоровья воспитанников.</w:t>
            </w:r>
          </w:p>
        </w:tc>
        <w:tc>
          <w:tcPr>
            <w:tcW w:w="1985" w:type="dxa"/>
          </w:tcPr>
          <w:p w14:paraId="4D705C28" w14:textId="77777777" w:rsidR="00735BFB" w:rsidRPr="002A6F0F" w:rsidRDefault="00735BFB" w:rsidP="00BA204A">
            <w:pPr>
              <w:spacing w:before="107"/>
              <w:ind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воспитатель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медсестра</w:t>
            </w:r>
            <w:proofErr w:type="spellEnd"/>
          </w:p>
        </w:tc>
        <w:tc>
          <w:tcPr>
            <w:tcW w:w="1701" w:type="dxa"/>
          </w:tcPr>
          <w:p w14:paraId="6A8C3EC0" w14:textId="77777777" w:rsidR="00735BFB" w:rsidRPr="002A6F0F" w:rsidRDefault="00735BFB" w:rsidP="00BA204A">
            <w:pPr>
              <w:spacing w:line="242" w:lineRule="auto"/>
              <w:ind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84" w:type="dxa"/>
          </w:tcPr>
          <w:p w14:paraId="21502BE3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Увеличение доли педагогов с высоким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уровнем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компетентности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 вопросам</w:t>
            </w:r>
          </w:p>
          <w:p w14:paraId="1BB058AB" w14:textId="77777777" w:rsidR="00735BFB" w:rsidRPr="002A6F0F" w:rsidRDefault="00735BFB" w:rsidP="00BA204A">
            <w:pPr>
              <w:spacing w:line="23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здоровьесбережения</w:t>
            </w:r>
            <w:proofErr w:type="spellEnd"/>
          </w:p>
        </w:tc>
      </w:tr>
      <w:tr w:rsidR="00735BFB" w:rsidRPr="002A6F0F" w14:paraId="39B51F28" w14:textId="77777777" w:rsidTr="0016754C">
        <w:trPr>
          <w:trHeight w:val="1771"/>
        </w:trPr>
        <w:tc>
          <w:tcPr>
            <w:tcW w:w="3827" w:type="dxa"/>
          </w:tcPr>
          <w:p w14:paraId="3E9B4095" w14:textId="77777777" w:rsidR="00735BFB" w:rsidRPr="002A6F0F" w:rsidRDefault="00735BFB" w:rsidP="00BA204A">
            <w:pPr>
              <w:spacing w:befor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096AF8" w14:textId="77777777" w:rsidR="00735BFB" w:rsidRPr="002A6F0F" w:rsidRDefault="00735BFB" w:rsidP="00BA204A">
            <w:pPr>
              <w:ind w:right="22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Работа с родителями (законными представителями)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направлению сохранения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укрепления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здоровья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детей.</w:t>
            </w:r>
          </w:p>
        </w:tc>
        <w:tc>
          <w:tcPr>
            <w:tcW w:w="1985" w:type="dxa"/>
          </w:tcPr>
          <w:p w14:paraId="355999F1" w14:textId="77777777" w:rsidR="00735BFB" w:rsidRPr="002A6F0F" w:rsidRDefault="00735BFB" w:rsidP="00BA204A">
            <w:pPr>
              <w:spacing w:befor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97370F7" w14:textId="77777777" w:rsidR="00735BFB" w:rsidRPr="002A6F0F" w:rsidRDefault="00735BFB" w:rsidP="00BA204A">
            <w:pPr>
              <w:ind w:right="6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воспитатель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Педагоги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ДОУ</w:t>
            </w:r>
          </w:p>
        </w:tc>
        <w:tc>
          <w:tcPr>
            <w:tcW w:w="1701" w:type="dxa"/>
          </w:tcPr>
          <w:p w14:paraId="6CC19955" w14:textId="77777777" w:rsidR="00735BFB" w:rsidRPr="002A6F0F" w:rsidRDefault="00735BFB" w:rsidP="00BA204A">
            <w:pPr>
              <w:spacing w:line="242" w:lineRule="auto"/>
              <w:ind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течение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784" w:type="dxa"/>
          </w:tcPr>
          <w:p w14:paraId="5A243768" w14:textId="77777777" w:rsidR="00735BFB" w:rsidRPr="002A6F0F" w:rsidRDefault="00735BFB" w:rsidP="00BA204A">
            <w:pPr>
              <w:tabs>
                <w:tab w:val="left" w:pos="2271"/>
              </w:tabs>
              <w:ind w:right="18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Увеличение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доли родителей, (законных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представителей)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с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высоким уровнем компетентности по</w:t>
            </w:r>
          </w:p>
          <w:p w14:paraId="3A6E6F6B" w14:textId="77777777" w:rsidR="00735BFB" w:rsidRPr="002A6F0F" w:rsidRDefault="00735BFB" w:rsidP="00BA204A">
            <w:pPr>
              <w:spacing w:line="250" w:lineRule="exact"/>
              <w:ind w:right="4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вопросам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здоровьесбережения</w:t>
            </w:r>
            <w:proofErr w:type="spellEnd"/>
          </w:p>
        </w:tc>
      </w:tr>
      <w:tr w:rsidR="00735BFB" w:rsidRPr="002A6F0F" w14:paraId="1D822136" w14:textId="77777777" w:rsidTr="0016754C">
        <w:trPr>
          <w:trHeight w:val="758"/>
        </w:trPr>
        <w:tc>
          <w:tcPr>
            <w:tcW w:w="3827" w:type="dxa"/>
          </w:tcPr>
          <w:p w14:paraId="74791FB7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ходе оздоровительной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деятельности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её</w:t>
            </w:r>
          </w:p>
          <w:p w14:paraId="65C295AE" w14:textId="77777777" w:rsidR="00735BFB" w:rsidRPr="002A6F0F" w:rsidRDefault="00735BFB" w:rsidP="00BA204A">
            <w:pPr>
              <w:spacing w:line="24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результатах</w:t>
            </w:r>
            <w:proofErr w:type="spellEnd"/>
          </w:p>
        </w:tc>
        <w:tc>
          <w:tcPr>
            <w:tcW w:w="1985" w:type="dxa"/>
          </w:tcPr>
          <w:p w14:paraId="74F52B1F" w14:textId="77777777" w:rsidR="00735BFB" w:rsidRPr="002A6F0F" w:rsidRDefault="00735BFB" w:rsidP="00BA204A">
            <w:pPr>
              <w:spacing w:before="106" w:line="242" w:lineRule="auto"/>
              <w:ind w:right="3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сайт</w:t>
            </w:r>
            <w:proofErr w:type="spellEnd"/>
          </w:p>
        </w:tc>
        <w:tc>
          <w:tcPr>
            <w:tcW w:w="1701" w:type="dxa"/>
          </w:tcPr>
          <w:p w14:paraId="7C842836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4" w:type="dxa"/>
          </w:tcPr>
          <w:p w14:paraId="7507ABCE" w14:textId="77777777" w:rsidR="00735BFB" w:rsidRPr="002A6F0F" w:rsidRDefault="00735BFB" w:rsidP="00BA204A">
            <w:pPr>
              <w:spacing w:line="238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Размещение</w:t>
            </w:r>
          </w:p>
          <w:p w14:paraId="4256F858" w14:textId="77777777" w:rsidR="00735BFB" w:rsidRPr="002A6F0F" w:rsidRDefault="00735BFB" w:rsidP="00BA204A">
            <w:pPr>
              <w:spacing w:line="254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стендах, сайте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ДОУ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соц.сетях</w:t>
            </w:r>
            <w:proofErr w:type="spellEnd"/>
            <w:proofErr w:type="gramEnd"/>
          </w:p>
        </w:tc>
      </w:tr>
      <w:tr w:rsidR="00735BFB" w:rsidRPr="002A6F0F" w14:paraId="66349C46" w14:textId="77777777" w:rsidTr="0016754C">
        <w:trPr>
          <w:trHeight w:val="253"/>
        </w:trPr>
        <w:tc>
          <w:tcPr>
            <w:tcW w:w="10297" w:type="dxa"/>
            <w:gridSpan w:val="4"/>
          </w:tcPr>
          <w:p w14:paraId="2440D4E8" w14:textId="77777777" w:rsidR="00735BFB" w:rsidRPr="002A6F0F" w:rsidRDefault="00735BFB" w:rsidP="00BA204A">
            <w:pPr>
              <w:spacing w:line="234" w:lineRule="exact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Оценка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качества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результатов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деятельности</w:t>
            </w:r>
            <w:proofErr w:type="spellEnd"/>
          </w:p>
        </w:tc>
      </w:tr>
    </w:tbl>
    <w:p w14:paraId="5EB098BB" w14:textId="77777777" w:rsidR="00735BFB" w:rsidRPr="002A6F0F" w:rsidRDefault="00735BFB" w:rsidP="00BA204A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E01813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1801"/>
        </w:tabs>
        <w:autoSpaceDE w:val="0"/>
        <w:autoSpaceDN w:val="0"/>
        <w:spacing w:after="0" w:line="272" w:lineRule="exact"/>
        <w:ind w:left="180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5" w:name="_TOC_250004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ЗДОРОВЬЕСБЕРЕГАЮЩИХ</w:t>
      </w:r>
      <w:r w:rsidRPr="002A6F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ТЕХНОЛОГИЙ</w:t>
      </w:r>
      <w:r w:rsidRPr="002A6F0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2A6F0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РАБОТЕ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bookmarkEnd w:id="15"/>
      <w:r w:rsidRPr="002A6F0F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>ДОУ</w:t>
      </w:r>
    </w:p>
    <w:p w14:paraId="2B085816" w14:textId="77777777" w:rsidR="00735BFB" w:rsidRPr="002A6F0F" w:rsidRDefault="00735BFB" w:rsidP="00BA204A">
      <w:pPr>
        <w:widowControl w:val="0"/>
        <w:autoSpaceDE w:val="0"/>
        <w:autoSpaceDN w:val="0"/>
        <w:spacing w:after="0" w:line="242" w:lineRule="auto"/>
        <w:ind w:right="23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В настоящее время в деятельность ДОУ подобраны и успешно внедрены следующие виды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технологий:</w:t>
      </w:r>
    </w:p>
    <w:p w14:paraId="7A280CE5" w14:textId="77777777" w:rsidR="00735BFB" w:rsidRPr="002A6F0F" w:rsidRDefault="00735BFB" w:rsidP="00BA204A">
      <w:pPr>
        <w:widowControl w:val="0"/>
        <w:autoSpaceDE w:val="0"/>
        <w:autoSpaceDN w:val="0"/>
        <w:spacing w:before="53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7"/>
        <w:gridCol w:w="3938"/>
        <w:gridCol w:w="3295"/>
      </w:tblGrid>
      <w:tr w:rsidR="00735BFB" w:rsidRPr="002A6F0F" w14:paraId="4A30381A" w14:textId="77777777" w:rsidTr="0016754C">
        <w:trPr>
          <w:trHeight w:val="830"/>
        </w:trPr>
        <w:tc>
          <w:tcPr>
            <w:tcW w:w="3047" w:type="dxa"/>
          </w:tcPr>
          <w:p w14:paraId="6D83A347" w14:textId="77777777" w:rsidR="00735BFB" w:rsidRPr="002A6F0F" w:rsidRDefault="00735BFB" w:rsidP="00BA204A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Виды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здоровьесберегающих</w:t>
            </w:r>
            <w:proofErr w:type="spellEnd"/>
          </w:p>
          <w:p w14:paraId="6E1BBED2" w14:textId="77777777" w:rsidR="00735BFB" w:rsidRPr="002A6F0F" w:rsidRDefault="00735BFB" w:rsidP="00BA204A">
            <w:pPr>
              <w:spacing w:before="3"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технологий</w:t>
            </w:r>
            <w:proofErr w:type="spellEnd"/>
          </w:p>
        </w:tc>
        <w:tc>
          <w:tcPr>
            <w:tcW w:w="3938" w:type="dxa"/>
          </w:tcPr>
          <w:p w14:paraId="39746B03" w14:textId="77777777" w:rsidR="00735BFB" w:rsidRPr="002A6F0F" w:rsidRDefault="00735BFB" w:rsidP="00BA204A">
            <w:pPr>
              <w:spacing w:before="128" w:line="237" w:lineRule="auto"/>
              <w:ind w:right="2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режиме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дня; возраст детей</w:t>
            </w:r>
          </w:p>
        </w:tc>
        <w:tc>
          <w:tcPr>
            <w:tcW w:w="3295" w:type="dxa"/>
          </w:tcPr>
          <w:p w14:paraId="423A1B25" w14:textId="77777777" w:rsidR="00735BFB" w:rsidRPr="002A6F0F" w:rsidRDefault="00735BFB" w:rsidP="00BA204A">
            <w:pPr>
              <w:spacing w:before="128" w:line="237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Особенности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методики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проведения</w:t>
            </w:r>
            <w:proofErr w:type="spellEnd"/>
          </w:p>
        </w:tc>
      </w:tr>
      <w:tr w:rsidR="00735BFB" w:rsidRPr="002A6F0F" w14:paraId="0E05D9D5" w14:textId="77777777" w:rsidTr="0016754C">
        <w:trPr>
          <w:trHeight w:val="273"/>
        </w:trPr>
        <w:tc>
          <w:tcPr>
            <w:tcW w:w="10280" w:type="dxa"/>
            <w:gridSpan w:val="3"/>
          </w:tcPr>
          <w:p w14:paraId="36E5193C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сохранения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стимулирования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здоровья</w:t>
            </w:r>
          </w:p>
        </w:tc>
      </w:tr>
      <w:tr w:rsidR="00735BFB" w:rsidRPr="002A6F0F" w14:paraId="70262263" w14:textId="77777777" w:rsidTr="0016754C">
        <w:trPr>
          <w:trHeight w:val="1382"/>
        </w:trPr>
        <w:tc>
          <w:tcPr>
            <w:tcW w:w="3047" w:type="dxa"/>
          </w:tcPr>
          <w:p w14:paraId="11827B5A" w14:textId="77777777" w:rsidR="00735BFB" w:rsidRPr="002A6F0F" w:rsidRDefault="00735BFB" w:rsidP="00BA204A">
            <w:pPr>
              <w:tabs>
                <w:tab w:val="left" w:pos="2319"/>
              </w:tabs>
              <w:spacing w:line="242" w:lineRule="auto"/>
              <w:ind w:right="9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1.Подвижные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и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спортивные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игры</w:t>
            </w:r>
            <w:proofErr w:type="spellEnd"/>
          </w:p>
        </w:tc>
        <w:tc>
          <w:tcPr>
            <w:tcW w:w="3938" w:type="dxa"/>
          </w:tcPr>
          <w:p w14:paraId="55C2DD4C" w14:textId="77777777" w:rsidR="00735BFB" w:rsidRPr="002A6F0F" w:rsidRDefault="00735BFB" w:rsidP="00BA204A">
            <w:pPr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Как часть </w:t>
            </w: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физ.занятия</w:t>
            </w:r>
            <w:proofErr w:type="spellEnd"/>
            <w:proofErr w:type="gramEnd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, как прогулке, в группе со средней степенью подвижности, ежедневно</w:t>
            </w:r>
          </w:p>
        </w:tc>
        <w:tc>
          <w:tcPr>
            <w:tcW w:w="3295" w:type="dxa"/>
          </w:tcPr>
          <w:p w14:paraId="2FB08FE4" w14:textId="77777777" w:rsidR="00735BFB" w:rsidRPr="002A6F0F" w:rsidRDefault="00735BFB" w:rsidP="00BA204A">
            <w:pPr>
              <w:tabs>
                <w:tab w:val="left" w:pos="1016"/>
                <w:tab w:val="left" w:pos="2558"/>
              </w:tabs>
              <w:ind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Игры подбираются в соответствии с программой 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возрасту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детей.</w:t>
            </w:r>
          </w:p>
          <w:p w14:paraId="238CEB28" w14:textId="77777777" w:rsidR="00735BFB" w:rsidRPr="002A6F0F" w:rsidRDefault="00735BFB" w:rsidP="00BA204A">
            <w:pPr>
              <w:tabs>
                <w:tab w:val="left" w:pos="2495"/>
              </w:tabs>
              <w:spacing w:line="274" w:lineRule="exact"/>
              <w:ind w:right="10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Используются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только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элементы спортивн6ых игр.</w:t>
            </w:r>
          </w:p>
        </w:tc>
      </w:tr>
      <w:tr w:rsidR="00735BFB" w:rsidRPr="002A6F0F" w14:paraId="5D2AE6DA" w14:textId="77777777" w:rsidTr="0016754C">
        <w:trPr>
          <w:trHeight w:val="825"/>
        </w:trPr>
        <w:tc>
          <w:tcPr>
            <w:tcW w:w="3047" w:type="dxa"/>
          </w:tcPr>
          <w:p w14:paraId="02022D66" w14:textId="77777777" w:rsidR="00735BFB" w:rsidRPr="002A6F0F" w:rsidRDefault="00735BFB" w:rsidP="00BA204A">
            <w:pPr>
              <w:spacing w:line="237" w:lineRule="auto"/>
              <w:ind w:right="64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2.Физкультурные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минутки</w:t>
            </w:r>
            <w:proofErr w:type="spellEnd"/>
          </w:p>
        </w:tc>
        <w:tc>
          <w:tcPr>
            <w:tcW w:w="3938" w:type="dxa"/>
          </w:tcPr>
          <w:p w14:paraId="2894583B" w14:textId="77777777" w:rsidR="00735BFB" w:rsidRPr="002A6F0F" w:rsidRDefault="00735BFB" w:rsidP="00BA204A">
            <w:pPr>
              <w:spacing w:line="237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 время НОД, 1,5-2 минуты во всех возрастных группах</w:t>
            </w:r>
          </w:p>
        </w:tc>
        <w:tc>
          <w:tcPr>
            <w:tcW w:w="3295" w:type="dxa"/>
          </w:tcPr>
          <w:p w14:paraId="5E098F6C" w14:textId="77777777" w:rsidR="00735BFB" w:rsidRPr="002A6F0F" w:rsidRDefault="00735BFB" w:rsidP="00BA204A">
            <w:pPr>
              <w:tabs>
                <w:tab w:val="left" w:pos="2049"/>
                <w:tab w:val="left" w:pos="2740"/>
              </w:tabs>
              <w:spacing w:line="26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Рекомендуются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всех</w:t>
            </w:r>
          </w:p>
          <w:p w14:paraId="2FD017B9" w14:textId="77777777" w:rsidR="00735BFB" w:rsidRPr="002A6F0F" w:rsidRDefault="00735BFB" w:rsidP="00BA204A">
            <w:pPr>
              <w:tabs>
                <w:tab w:val="left" w:pos="1439"/>
                <w:tab w:val="left" w:pos="2308"/>
              </w:tabs>
              <w:spacing w:line="274" w:lineRule="exact"/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качестве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профилактики утомления</w:t>
            </w:r>
          </w:p>
        </w:tc>
      </w:tr>
      <w:tr w:rsidR="00735BFB" w:rsidRPr="002A6F0F" w14:paraId="3AE1F897" w14:textId="77777777" w:rsidTr="0016754C">
        <w:trPr>
          <w:trHeight w:val="825"/>
        </w:trPr>
        <w:tc>
          <w:tcPr>
            <w:tcW w:w="3047" w:type="dxa"/>
          </w:tcPr>
          <w:p w14:paraId="51E72072" w14:textId="77777777" w:rsidR="00735BFB" w:rsidRPr="002A6F0F" w:rsidRDefault="00735BFB" w:rsidP="00BA204A">
            <w:pPr>
              <w:spacing w:line="242" w:lineRule="auto"/>
              <w:ind w:right="93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 xml:space="preserve">3.Пальчиковая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3938" w:type="dxa"/>
          </w:tcPr>
          <w:p w14:paraId="2AD49ACB" w14:textId="77777777" w:rsidR="00735BFB" w:rsidRPr="002A6F0F" w:rsidRDefault="00735BFB" w:rsidP="00BA204A">
            <w:pPr>
              <w:tabs>
                <w:tab w:val="left" w:pos="1103"/>
                <w:tab w:val="left" w:pos="2952"/>
              </w:tabs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младшего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возраста</w:t>
            </w:r>
          </w:p>
          <w:p w14:paraId="39432E5F" w14:textId="77777777" w:rsidR="00735BFB" w:rsidRPr="002A6F0F" w:rsidRDefault="00735BFB" w:rsidP="00BA204A">
            <w:pPr>
              <w:tabs>
                <w:tab w:val="left" w:pos="1949"/>
                <w:tab w:val="left" w:pos="2265"/>
                <w:tab w:val="left" w:pos="3696"/>
              </w:tabs>
              <w:spacing w:before="1" w:line="268" w:lineRule="exact"/>
              <w:ind w:right="10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индивидуально,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подгруппой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и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всей группой.</w:t>
            </w:r>
          </w:p>
        </w:tc>
        <w:tc>
          <w:tcPr>
            <w:tcW w:w="3295" w:type="dxa"/>
          </w:tcPr>
          <w:p w14:paraId="6156B712" w14:textId="77777777" w:rsidR="00735BFB" w:rsidRPr="002A6F0F" w:rsidRDefault="00735BFB" w:rsidP="00BA204A">
            <w:pPr>
              <w:tabs>
                <w:tab w:val="left" w:pos="2063"/>
                <w:tab w:val="left" w:pos="3081"/>
              </w:tabs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Рекомендуется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детям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с</w:t>
            </w:r>
          </w:p>
          <w:p w14:paraId="56BA0F18" w14:textId="77777777" w:rsidR="00735BFB" w:rsidRPr="002A6F0F" w:rsidRDefault="00735BFB" w:rsidP="00BA204A">
            <w:pPr>
              <w:tabs>
                <w:tab w:val="left" w:pos="1876"/>
              </w:tabs>
              <w:spacing w:before="1" w:line="268" w:lineRule="exact"/>
              <w:ind w:right="99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речевыми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проблемами.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Проводится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в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любое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proofErr w:type="spellEnd"/>
          </w:p>
        </w:tc>
      </w:tr>
    </w:tbl>
    <w:p w14:paraId="0A0A8FC7" w14:textId="77777777" w:rsidR="00735BFB" w:rsidRPr="002A6F0F" w:rsidRDefault="00735BFB" w:rsidP="00BA204A">
      <w:pPr>
        <w:widowControl w:val="0"/>
        <w:autoSpaceDE w:val="0"/>
        <w:autoSpaceDN w:val="0"/>
        <w:spacing w:after="0" w:line="268" w:lineRule="exact"/>
        <w:rPr>
          <w:rFonts w:ascii="Times New Roman" w:eastAsia="Times New Roman" w:hAnsi="Times New Roman" w:cs="Times New Roman"/>
          <w:sz w:val="24"/>
        </w:rPr>
        <w:sectPr w:rsidR="00735BFB" w:rsidRPr="002A6F0F">
          <w:type w:val="continuous"/>
          <w:pgSz w:w="12240" w:h="15840"/>
          <w:pgMar w:top="1120" w:right="360" w:bottom="1927" w:left="1080" w:header="0" w:footer="46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7"/>
        <w:gridCol w:w="3938"/>
        <w:gridCol w:w="3295"/>
      </w:tblGrid>
      <w:tr w:rsidR="00735BFB" w:rsidRPr="002A6F0F" w14:paraId="4C484A71" w14:textId="77777777" w:rsidTr="00D766C9">
        <w:trPr>
          <w:trHeight w:val="1103"/>
        </w:trPr>
        <w:tc>
          <w:tcPr>
            <w:tcW w:w="3047" w:type="dxa"/>
          </w:tcPr>
          <w:p w14:paraId="523A6D61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4.Дыхательная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3938" w:type="dxa"/>
          </w:tcPr>
          <w:p w14:paraId="268302E6" w14:textId="77777777" w:rsidR="00735BFB" w:rsidRPr="002A6F0F" w:rsidRDefault="00735BFB" w:rsidP="00BA204A">
            <w:pPr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разных формах физкультурно-оздоровительной работы, начиная с младшей группы</w:t>
            </w:r>
          </w:p>
        </w:tc>
        <w:tc>
          <w:tcPr>
            <w:tcW w:w="3295" w:type="dxa"/>
          </w:tcPr>
          <w:p w14:paraId="0B12F12C" w14:textId="77777777" w:rsidR="00735BFB" w:rsidRPr="002A6F0F" w:rsidRDefault="00735BFB" w:rsidP="00BA204A">
            <w:pPr>
              <w:tabs>
                <w:tab w:val="left" w:pos="2394"/>
              </w:tabs>
              <w:ind w:right="9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Проветривание помещения 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обязательная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гигиена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полости</w:t>
            </w:r>
            <w:r w:rsidRPr="002A6F0F"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  <w:lang w:val="ru-RU"/>
              </w:rPr>
              <w:t xml:space="preserve">   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носа</w:t>
            </w:r>
            <w:r w:rsidRPr="002A6F0F"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  <w:lang w:val="ru-RU"/>
              </w:rPr>
              <w:t xml:space="preserve">   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перед</w:t>
            </w:r>
          </w:p>
          <w:p w14:paraId="70BAE0A0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проведением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735BFB" w:rsidRPr="002A6F0F" w14:paraId="5E57CF40" w14:textId="77777777" w:rsidTr="00D766C9">
        <w:trPr>
          <w:trHeight w:val="1104"/>
        </w:trPr>
        <w:tc>
          <w:tcPr>
            <w:tcW w:w="3047" w:type="dxa"/>
          </w:tcPr>
          <w:p w14:paraId="0C5CB5AF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5.Гимнастика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глаз</w:t>
            </w:r>
            <w:proofErr w:type="spellEnd"/>
          </w:p>
        </w:tc>
        <w:tc>
          <w:tcPr>
            <w:tcW w:w="3938" w:type="dxa"/>
          </w:tcPr>
          <w:p w14:paraId="5BB2ABE0" w14:textId="77777777" w:rsidR="00735BFB" w:rsidRPr="002A6F0F" w:rsidRDefault="00735BFB" w:rsidP="00BA204A">
            <w:pPr>
              <w:spacing w:line="237" w:lineRule="auto"/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 по 3-5минут в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свободное время, в зависимости от интенсивности нагрузки, начиная с младшей группы</w:t>
            </w:r>
          </w:p>
        </w:tc>
        <w:tc>
          <w:tcPr>
            <w:tcW w:w="3295" w:type="dxa"/>
          </w:tcPr>
          <w:p w14:paraId="70789E24" w14:textId="77777777" w:rsidR="00735BFB" w:rsidRPr="002A6F0F" w:rsidRDefault="00735BFB" w:rsidP="00BA204A">
            <w:pPr>
              <w:tabs>
                <w:tab w:val="left" w:pos="2620"/>
              </w:tabs>
              <w:spacing w:line="235" w:lineRule="auto"/>
              <w:ind w:right="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Рекомендуется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показ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воспитателя и использование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наглядности</w:t>
            </w:r>
          </w:p>
        </w:tc>
      </w:tr>
      <w:tr w:rsidR="00735BFB" w:rsidRPr="002A6F0F" w14:paraId="2F442A77" w14:textId="77777777" w:rsidTr="00D766C9">
        <w:trPr>
          <w:trHeight w:val="825"/>
        </w:trPr>
        <w:tc>
          <w:tcPr>
            <w:tcW w:w="3047" w:type="dxa"/>
          </w:tcPr>
          <w:p w14:paraId="69B6B3F9" w14:textId="77777777" w:rsidR="00735BFB" w:rsidRPr="002A6F0F" w:rsidRDefault="00735BFB" w:rsidP="00BA204A">
            <w:pPr>
              <w:spacing w:line="25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6.Закаливание</w:t>
            </w:r>
          </w:p>
          <w:p w14:paraId="21233C9D" w14:textId="77777777" w:rsidR="00735BFB" w:rsidRPr="002A6F0F" w:rsidRDefault="00735BFB" w:rsidP="00BA204A">
            <w:pPr>
              <w:tabs>
                <w:tab w:val="left" w:pos="1867"/>
              </w:tabs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(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упражнения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после</w:t>
            </w:r>
            <w:proofErr w:type="spellEnd"/>
          </w:p>
          <w:p w14:paraId="5FD90EC0" w14:textId="77777777" w:rsidR="00735BFB" w:rsidRPr="002A6F0F" w:rsidRDefault="00735BFB" w:rsidP="00BA204A">
            <w:pPr>
              <w:spacing w:before="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сна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)</w:t>
            </w:r>
          </w:p>
        </w:tc>
        <w:tc>
          <w:tcPr>
            <w:tcW w:w="3938" w:type="dxa"/>
          </w:tcPr>
          <w:p w14:paraId="2517D30A" w14:textId="77777777" w:rsidR="00735BFB" w:rsidRPr="002A6F0F" w:rsidRDefault="00735BFB" w:rsidP="00BA204A">
            <w:pPr>
              <w:spacing w:line="230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Ежедневно,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начиная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младшего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возраста.</w:t>
            </w:r>
          </w:p>
        </w:tc>
        <w:tc>
          <w:tcPr>
            <w:tcW w:w="3295" w:type="dxa"/>
          </w:tcPr>
          <w:p w14:paraId="1E07E0B4" w14:textId="77777777" w:rsidR="00735BFB" w:rsidRPr="002A6F0F" w:rsidRDefault="00735BFB" w:rsidP="00BA204A">
            <w:pPr>
              <w:tabs>
                <w:tab w:val="left" w:pos="1487"/>
              </w:tabs>
              <w:spacing w:line="230" w:lineRule="auto"/>
              <w:ind w:right="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Комплексы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физ.упражнений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спальне и группе.</w:t>
            </w:r>
          </w:p>
        </w:tc>
      </w:tr>
      <w:tr w:rsidR="00735BFB" w:rsidRPr="002A6F0F" w14:paraId="2CFC70B2" w14:textId="77777777" w:rsidTr="00D766C9">
        <w:trPr>
          <w:trHeight w:val="1103"/>
        </w:trPr>
        <w:tc>
          <w:tcPr>
            <w:tcW w:w="3047" w:type="dxa"/>
          </w:tcPr>
          <w:p w14:paraId="651DDF3C" w14:textId="77777777" w:rsidR="00735BFB" w:rsidRPr="002A6F0F" w:rsidRDefault="00735BFB" w:rsidP="00BA204A">
            <w:pPr>
              <w:spacing w:line="232" w:lineRule="auto"/>
              <w:ind w:right="64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7.Динамические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паузы</w:t>
            </w:r>
            <w:proofErr w:type="spellEnd"/>
          </w:p>
        </w:tc>
        <w:tc>
          <w:tcPr>
            <w:tcW w:w="3938" w:type="dxa"/>
          </w:tcPr>
          <w:p w14:paraId="4609EFFE" w14:textId="77777777" w:rsidR="00735BFB" w:rsidRPr="002A6F0F" w:rsidRDefault="00735BFB" w:rsidP="00BA204A">
            <w:pPr>
              <w:spacing w:line="235" w:lineRule="auto"/>
              <w:ind w:right="1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 время НОД и между НОД 2-5минут по мере утомляемости, начиная со 2младшей группы.</w:t>
            </w:r>
          </w:p>
        </w:tc>
        <w:tc>
          <w:tcPr>
            <w:tcW w:w="3295" w:type="dxa"/>
          </w:tcPr>
          <w:p w14:paraId="0648AC08" w14:textId="77777777" w:rsidR="00735BFB" w:rsidRPr="002A6F0F" w:rsidRDefault="00735BFB" w:rsidP="00BA204A">
            <w:pPr>
              <w:tabs>
                <w:tab w:val="left" w:pos="2135"/>
              </w:tabs>
              <w:spacing w:line="237" w:lineRule="auto"/>
              <w:ind w:right="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НОД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виде игр. Между НОД в виде танцевальных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движений,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элементов релаксации</w:t>
            </w:r>
          </w:p>
        </w:tc>
      </w:tr>
      <w:tr w:rsidR="00735BFB" w:rsidRPr="002A6F0F" w14:paraId="0536BE30" w14:textId="77777777" w:rsidTr="00D766C9">
        <w:trPr>
          <w:trHeight w:val="830"/>
        </w:trPr>
        <w:tc>
          <w:tcPr>
            <w:tcW w:w="3047" w:type="dxa"/>
          </w:tcPr>
          <w:p w14:paraId="6B7C2292" w14:textId="77777777" w:rsidR="00735BFB" w:rsidRPr="002A6F0F" w:rsidRDefault="00735BFB" w:rsidP="00BA204A">
            <w:pPr>
              <w:spacing w:line="235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8.Интегрированные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3938" w:type="dxa"/>
          </w:tcPr>
          <w:p w14:paraId="144726F0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Последняя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неделя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каждого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месяца</w:t>
            </w:r>
            <w:proofErr w:type="spellEnd"/>
          </w:p>
        </w:tc>
        <w:tc>
          <w:tcPr>
            <w:tcW w:w="3295" w:type="dxa"/>
          </w:tcPr>
          <w:p w14:paraId="08AD8E3F" w14:textId="77777777" w:rsidR="00735BFB" w:rsidRPr="002A6F0F" w:rsidRDefault="00735BFB" w:rsidP="00BA204A">
            <w:pPr>
              <w:tabs>
                <w:tab w:val="left" w:pos="1977"/>
              </w:tabs>
              <w:spacing w:line="235" w:lineRule="auto"/>
              <w:ind w:right="8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Интеграция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содержания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различных образовательных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областей</w:t>
            </w:r>
          </w:p>
        </w:tc>
      </w:tr>
      <w:tr w:rsidR="00735BFB" w:rsidRPr="002A6F0F" w14:paraId="29CDA152" w14:textId="77777777" w:rsidTr="00D766C9">
        <w:trPr>
          <w:trHeight w:val="767"/>
        </w:trPr>
        <w:tc>
          <w:tcPr>
            <w:tcW w:w="10280" w:type="dxa"/>
            <w:gridSpan w:val="3"/>
          </w:tcPr>
          <w:p w14:paraId="202AECDD" w14:textId="77777777" w:rsidR="00735BFB" w:rsidRPr="002A6F0F" w:rsidRDefault="00735BFB" w:rsidP="00BA204A">
            <w:pPr>
              <w:spacing w:before="23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Технологии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обучения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здоровому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образу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жизни</w:t>
            </w:r>
          </w:p>
        </w:tc>
      </w:tr>
      <w:tr w:rsidR="00735BFB" w:rsidRPr="002A6F0F" w14:paraId="190A1348" w14:textId="77777777" w:rsidTr="00D766C9">
        <w:trPr>
          <w:trHeight w:val="1656"/>
        </w:trPr>
        <w:tc>
          <w:tcPr>
            <w:tcW w:w="3047" w:type="dxa"/>
          </w:tcPr>
          <w:p w14:paraId="50B281C2" w14:textId="693E900D" w:rsidR="00735BFB" w:rsidRPr="002A6F0F" w:rsidRDefault="00735BFB" w:rsidP="00BA204A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1.Физкультурное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занятие</w:t>
            </w:r>
            <w:proofErr w:type="spellEnd"/>
          </w:p>
        </w:tc>
        <w:tc>
          <w:tcPr>
            <w:tcW w:w="3938" w:type="dxa"/>
          </w:tcPr>
          <w:p w14:paraId="6B28C771" w14:textId="234D7AE2" w:rsidR="00735BFB" w:rsidRPr="002A6F0F" w:rsidRDefault="00735BFB" w:rsidP="00BA204A">
            <w:pPr>
              <w:spacing w:line="230" w:lineRule="auto"/>
              <w:ind w:right="35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 раза в неделю в спортивном зале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r w:rsidR="00D766C9"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1 раз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улице)</w:t>
            </w:r>
          </w:p>
        </w:tc>
        <w:tc>
          <w:tcPr>
            <w:tcW w:w="3295" w:type="dxa"/>
          </w:tcPr>
          <w:p w14:paraId="16781D55" w14:textId="77777777" w:rsidR="00735BFB" w:rsidRPr="002A6F0F" w:rsidRDefault="00735BFB" w:rsidP="00BA204A">
            <w:pPr>
              <w:tabs>
                <w:tab w:val="left" w:pos="2034"/>
              </w:tabs>
              <w:spacing w:line="237" w:lineRule="auto"/>
              <w:ind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 проводятся в соответствии программой, по которой работает ДОУ.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Перед занятием необходимо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хорошо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проветрить помещение</w:t>
            </w:r>
          </w:p>
        </w:tc>
      </w:tr>
      <w:tr w:rsidR="00735BFB" w:rsidRPr="002A6F0F" w14:paraId="4FC70FE1" w14:textId="77777777" w:rsidTr="00D766C9">
        <w:trPr>
          <w:trHeight w:val="1655"/>
        </w:trPr>
        <w:tc>
          <w:tcPr>
            <w:tcW w:w="3047" w:type="dxa"/>
          </w:tcPr>
          <w:p w14:paraId="32927CFC" w14:textId="77777777" w:rsidR="00735BFB" w:rsidRPr="002A6F0F" w:rsidRDefault="00735BFB" w:rsidP="00BA204A">
            <w:pPr>
              <w:ind w:right="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2.Проблемно-игровые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(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игротреннинги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и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игротерапия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)</w:t>
            </w:r>
          </w:p>
        </w:tc>
        <w:tc>
          <w:tcPr>
            <w:tcW w:w="3938" w:type="dxa"/>
          </w:tcPr>
          <w:p w14:paraId="38D1A27E" w14:textId="77777777" w:rsidR="00735BFB" w:rsidRPr="002A6F0F" w:rsidRDefault="00735BFB" w:rsidP="00BA204A">
            <w:pPr>
              <w:ind w:right="102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свободное время, можно во второй половине дня.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строго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фиксировано</w:t>
            </w:r>
            <w:proofErr w:type="spellEnd"/>
          </w:p>
        </w:tc>
        <w:tc>
          <w:tcPr>
            <w:tcW w:w="3295" w:type="dxa"/>
          </w:tcPr>
          <w:p w14:paraId="5D539888" w14:textId="77777777" w:rsidR="00735BFB" w:rsidRPr="002A6F0F" w:rsidRDefault="00735BFB" w:rsidP="00BA204A">
            <w:pPr>
              <w:tabs>
                <w:tab w:val="left" w:pos="1482"/>
                <w:tab w:val="left" w:pos="1886"/>
                <w:tab w:val="left" w:pos="2361"/>
                <w:tab w:val="left" w:pos="2702"/>
              </w:tabs>
              <w:ind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Занятие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может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быть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организовано</w:t>
            </w:r>
            <w:r w:rsidRPr="002A6F0F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A6F0F">
              <w:rPr>
                <w:rFonts w:ascii="Times New Roman" w:eastAsia="Times New Roman" w:hAnsi="Times New Roman" w:cs="Times New Roman"/>
                <w:spacing w:val="2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заметно</w:t>
            </w:r>
            <w:r w:rsidRPr="002A6F0F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ребенка,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посредством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включения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педагога</w:t>
            </w:r>
            <w:r w:rsidRPr="002A6F0F">
              <w:rPr>
                <w:rFonts w:ascii="Times New Roman" w:eastAsia="Times New Roman" w:hAnsi="Times New Roman" w:cs="Times New Roman"/>
                <w:spacing w:val="4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процесс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игровой</w:t>
            </w:r>
          </w:p>
          <w:p w14:paraId="6B0F94A9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</w:t>
            </w:r>
            <w:proofErr w:type="spellEnd"/>
          </w:p>
        </w:tc>
      </w:tr>
      <w:tr w:rsidR="00735BFB" w:rsidRPr="002A6F0F" w14:paraId="49467A9A" w14:textId="77777777" w:rsidTr="00D766C9">
        <w:trPr>
          <w:trHeight w:val="1104"/>
        </w:trPr>
        <w:tc>
          <w:tcPr>
            <w:tcW w:w="3047" w:type="dxa"/>
          </w:tcPr>
          <w:p w14:paraId="22B90794" w14:textId="77777777" w:rsidR="00735BFB" w:rsidRPr="002A6F0F" w:rsidRDefault="00735BFB" w:rsidP="00BA204A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3.Коммуникативные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игры</w:t>
            </w:r>
            <w:proofErr w:type="spellEnd"/>
          </w:p>
        </w:tc>
        <w:tc>
          <w:tcPr>
            <w:tcW w:w="3938" w:type="dxa"/>
          </w:tcPr>
          <w:p w14:paraId="2F646E44" w14:textId="77777777" w:rsidR="00735BFB" w:rsidRPr="002A6F0F" w:rsidRDefault="00735BFB" w:rsidP="00BA204A">
            <w:pPr>
              <w:spacing w:line="232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3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раза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неделю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мин.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 старшего возраста</w:t>
            </w:r>
          </w:p>
        </w:tc>
        <w:tc>
          <w:tcPr>
            <w:tcW w:w="3295" w:type="dxa"/>
          </w:tcPr>
          <w:p w14:paraId="3AE6F4B4" w14:textId="77777777" w:rsidR="00735BFB" w:rsidRPr="002A6F0F" w:rsidRDefault="00735BFB" w:rsidP="00BA204A">
            <w:pPr>
              <w:spacing w:line="237" w:lineRule="auto"/>
              <w:ind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входят беседы, этюды и игры разной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степени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подвижности, занятия рисованием, лепкой</w:t>
            </w:r>
            <w:r w:rsidRPr="002A6F0F">
              <w:rPr>
                <w:rFonts w:ascii="Times New Roman" w:eastAsia="Times New Roman" w:hAnsi="Times New Roman" w:cs="Times New Roman"/>
                <w:spacing w:val="8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др</w:t>
            </w:r>
            <w:proofErr w:type="spellEnd"/>
          </w:p>
        </w:tc>
      </w:tr>
      <w:tr w:rsidR="00735BFB" w:rsidRPr="002A6F0F" w14:paraId="2CE163F6" w14:textId="77777777" w:rsidTr="00D766C9">
        <w:trPr>
          <w:trHeight w:val="830"/>
        </w:trPr>
        <w:tc>
          <w:tcPr>
            <w:tcW w:w="3047" w:type="dxa"/>
          </w:tcPr>
          <w:p w14:paraId="2FDA3E49" w14:textId="77777777" w:rsidR="00735BFB" w:rsidRPr="002A6F0F" w:rsidRDefault="00735BFB" w:rsidP="00BA204A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Pr="002A6F0F"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из</w:t>
            </w:r>
            <w:proofErr w:type="spellEnd"/>
            <w:proofErr w:type="gramEnd"/>
            <w:r w:rsidRPr="002A6F0F"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серии</w:t>
            </w:r>
            <w:proofErr w:type="spellEnd"/>
          </w:p>
          <w:p w14:paraId="62945647" w14:textId="77777777" w:rsidR="00735BFB" w:rsidRPr="002A6F0F" w:rsidRDefault="00735BFB" w:rsidP="00BA204A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Здоровье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3938" w:type="dxa"/>
          </w:tcPr>
          <w:p w14:paraId="6FBEC0E0" w14:textId="77777777" w:rsidR="00735BFB" w:rsidRPr="002A6F0F" w:rsidRDefault="00735BFB" w:rsidP="00BA204A">
            <w:pPr>
              <w:spacing w:line="232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неделю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мин.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ст.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возраста</w:t>
            </w:r>
          </w:p>
        </w:tc>
        <w:tc>
          <w:tcPr>
            <w:tcW w:w="3295" w:type="dxa"/>
          </w:tcPr>
          <w:p w14:paraId="03FA3E79" w14:textId="77777777" w:rsidR="00735BFB" w:rsidRPr="002A6F0F" w:rsidRDefault="00735BFB" w:rsidP="00BA204A">
            <w:pPr>
              <w:spacing w:line="237" w:lineRule="auto"/>
              <w:ind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Могут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быть включены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сетку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качестве</w:t>
            </w:r>
          </w:p>
          <w:p w14:paraId="323B6D6B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познавательного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развития</w:t>
            </w:r>
            <w:proofErr w:type="spellEnd"/>
          </w:p>
        </w:tc>
      </w:tr>
      <w:tr w:rsidR="00D766C9" w:rsidRPr="002A6F0F" w14:paraId="47DCE017" w14:textId="77777777" w:rsidTr="00D766C9">
        <w:trPr>
          <w:trHeight w:val="767"/>
        </w:trPr>
        <w:tc>
          <w:tcPr>
            <w:tcW w:w="10280" w:type="dxa"/>
            <w:gridSpan w:val="3"/>
          </w:tcPr>
          <w:p w14:paraId="475CA2C3" w14:textId="77777777" w:rsidR="00D766C9" w:rsidRPr="002A6F0F" w:rsidRDefault="00D766C9" w:rsidP="0039339B">
            <w:pPr>
              <w:spacing w:before="236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lastRenderedPageBreak/>
              <w:t>3.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Коррекционные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технологии</w:t>
            </w:r>
            <w:proofErr w:type="spellEnd"/>
          </w:p>
        </w:tc>
      </w:tr>
      <w:tr w:rsidR="00D766C9" w:rsidRPr="002A6F0F" w14:paraId="18C1C893" w14:textId="77777777" w:rsidTr="00D766C9">
        <w:trPr>
          <w:trHeight w:val="2760"/>
        </w:trPr>
        <w:tc>
          <w:tcPr>
            <w:tcW w:w="3047" w:type="dxa"/>
          </w:tcPr>
          <w:p w14:paraId="7F8DB69B" w14:textId="77777777" w:rsidR="00D766C9" w:rsidRPr="002A6F0F" w:rsidRDefault="00D766C9" w:rsidP="0039339B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1.Сказкотерапия</w:t>
            </w:r>
          </w:p>
        </w:tc>
        <w:tc>
          <w:tcPr>
            <w:tcW w:w="3938" w:type="dxa"/>
          </w:tcPr>
          <w:p w14:paraId="7AA359DB" w14:textId="77777777" w:rsidR="00D766C9" w:rsidRPr="002A6F0F" w:rsidRDefault="00D766C9" w:rsidP="0039339B">
            <w:pPr>
              <w:spacing w:line="230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2-4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месяц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мин.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 старшего возраста</w:t>
            </w:r>
          </w:p>
        </w:tc>
        <w:tc>
          <w:tcPr>
            <w:tcW w:w="3295" w:type="dxa"/>
          </w:tcPr>
          <w:p w14:paraId="67BB2902" w14:textId="77777777" w:rsidR="00D766C9" w:rsidRPr="002A6F0F" w:rsidRDefault="00D766C9" w:rsidP="0039339B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используют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для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психологической</w:t>
            </w:r>
          </w:p>
          <w:p w14:paraId="122114B6" w14:textId="77777777" w:rsidR="00D766C9" w:rsidRPr="002A6F0F" w:rsidRDefault="00D766C9" w:rsidP="0039339B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терапевтической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14:paraId="1A243B93" w14:textId="77777777" w:rsidR="00D766C9" w:rsidRPr="002A6F0F" w:rsidRDefault="00D766C9" w:rsidP="0039339B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развивающей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работы.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Сказку может рассказывать</w:t>
            </w:r>
          </w:p>
          <w:p w14:paraId="7B0E2561" w14:textId="77777777" w:rsidR="00D766C9" w:rsidRPr="002A6F0F" w:rsidRDefault="00D766C9" w:rsidP="0039339B">
            <w:pPr>
              <w:spacing w:line="242" w:lineRule="auto"/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взрослый,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либо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это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может быть групповое</w:t>
            </w:r>
          </w:p>
          <w:p w14:paraId="68BCF62B" w14:textId="77777777" w:rsidR="00D766C9" w:rsidRPr="002A6F0F" w:rsidRDefault="00D766C9" w:rsidP="0039339B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рассказывание,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>где</w:t>
            </w:r>
          </w:p>
          <w:p w14:paraId="343CBA3F" w14:textId="77777777" w:rsidR="00D766C9" w:rsidRPr="002A6F0F" w:rsidRDefault="00D766C9" w:rsidP="0039339B">
            <w:pPr>
              <w:spacing w:line="280" w:lineRule="atLeast"/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рассказчиком является не один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человек,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а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группа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</w:p>
        </w:tc>
      </w:tr>
      <w:tr w:rsidR="00D766C9" w:rsidRPr="002A6F0F" w14:paraId="53E59784" w14:textId="77777777" w:rsidTr="00D766C9">
        <w:trPr>
          <w:trHeight w:val="1656"/>
        </w:trPr>
        <w:tc>
          <w:tcPr>
            <w:tcW w:w="3047" w:type="dxa"/>
          </w:tcPr>
          <w:p w14:paraId="5D386008" w14:textId="77777777" w:rsidR="00D766C9" w:rsidRPr="002A6F0F" w:rsidRDefault="00D766C9" w:rsidP="0039339B">
            <w:pPr>
              <w:spacing w:line="235" w:lineRule="auto"/>
              <w:ind w:right="989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2.Технологии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музыкального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воздействия</w:t>
            </w:r>
            <w:proofErr w:type="spellEnd"/>
          </w:p>
        </w:tc>
        <w:tc>
          <w:tcPr>
            <w:tcW w:w="3938" w:type="dxa"/>
          </w:tcPr>
          <w:p w14:paraId="56C8E853" w14:textId="77777777" w:rsidR="00D766C9" w:rsidRPr="002A6F0F" w:rsidRDefault="00D766C9" w:rsidP="0039339B">
            <w:pPr>
              <w:spacing w:line="230" w:lineRule="auto"/>
              <w:ind w:right="54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различных формах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физкультурно-оздоровительной</w:t>
            </w:r>
          </w:p>
          <w:p w14:paraId="748594B0" w14:textId="77777777" w:rsidR="00D766C9" w:rsidRPr="002A6F0F" w:rsidRDefault="00D766C9" w:rsidP="0039339B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работы;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либо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отдельные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2-4 раза в месяц в зависимости от поставленных целей</w:t>
            </w:r>
          </w:p>
        </w:tc>
        <w:tc>
          <w:tcPr>
            <w:tcW w:w="3295" w:type="dxa"/>
          </w:tcPr>
          <w:p w14:paraId="43A60A4A" w14:textId="77777777" w:rsidR="00D766C9" w:rsidRPr="002A6F0F" w:rsidRDefault="00D766C9" w:rsidP="0039339B">
            <w:pPr>
              <w:spacing w:line="237" w:lineRule="auto"/>
              <w:ind w:right="9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Используются в качестве вспомогательного средства как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часть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других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технологий; для снятия напряжения, повышения эмоционального настроя и пр.</w:t>
            </w:r>
          </w:p>
        </w:tc>
      </w:tr>
      <w:tr w:rsidR="00D766C9" w:rsidRPr="002A6F0F" w14:paraId="4FC1B632" w14:textId="77777777" w:rsidTr="00D766C9">
        <w:trPr>
          <w:trHeight w:val="1651"/>
        </w:trPr>
        <w:tc>
          <w:tcPr>
            <w:tcW w:w="3047" w:type="dxa"/>
          </w:tcPr>
          <w:p w14:paraId="29F28C9B" w14:textId="77777777" w:rsidR="00D766C9" w:rsidRPr="002A6F0F" w:rsidRDefault="00D766C9" w:rsidP="0039339B">
            <w:pPr>
              <w:spacing w:line="25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3.Технологии</w:t>
            </w:r>
          </w:p>
          <w:p w14:paraId="5908CE21" w14:textId="77777777" w:rsidR="00D766C9" w:rsidRPr="002A6F0F" w:rsidRDefault="00D766C9" w:rsidP="0039339B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коррекции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поведения</w:t>
            </w:r>
            <w:proofErr w:type="spellEnd"/>
          </w:p>
        </w:tc>
        <w:tc>
          <w:tcPr>
            <w:tcW w:w="3938" w:type="dxa"/>
          </w:tcPr>
          <w:p w14:paraId="41D8AE31" w14:textId="77777777" w:rsidR="00D766C9" w:rsidRPr="002A6F0F" w:rsidRDefault="00D766C9" w:rsidP="0039339B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Сеансами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10-12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25-30 мин. со старшего возраста</w:t>
            </w:r>
          </w:p>
        </w:tc>
        <w:tc>
          <w:tcPr>
            <w:tcW w:w="3295" w:type="dxa"/>
          </w:tcPr>
          <w:p w14:paraId="309F5E5A" w14:textId="77777777" w:rsidR="00D766C9" w:rsidRPr="002A6F0F" w:rsidRDefault="00D766C9" w:rsidP="0039339B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Группы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составляются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одному признаку - дети с</w:t>
            </w:r>
          </w:p>
          <w:p w14:paraId="6CF36049" w14:textId="77777777" w:rsidR="00D766C9" w:rsidRPr="002A6F0F" w:rsidRDefault="00D766C9" w:rsidP="0039339B">
            <w:pPr>
              <w:ind w:right="1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разными проблемами занимаются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группе. Занятия проводятся в игровой форме</w:t>
            </w:r>
          </w:p>
        </w:tc>
      </w:tr>
      <w:tr w:rsidR="00D766C9" w:rsidRPr="002A6F0F" w14:paraId="5D0CA44F" w14:textId="77777777" w:rsidTr="00D766C9">
        <w:trPr>
          <w:trHeight w:val="834"/>
        </w:trPr>
        <w:tc>
          <w:tcPr>
            <w:tcW w:w="3047" w:type="dxa"/>
          </w:tcPr>
          <w:p w14:paraId="557788BC" w14:textId="77777777" w:rsidR="00D766C9" w:rsidRPr="002A6F0F" w:rsidRDefault="00D766C9" w:rsidP="0039339B">
            <w:pPr>
              <w:spacing w:line="230" w:lineRule="auto"/>
              <w:ind w:right="9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4.Фонетическая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ритмика</w:t>
            </w:r>
            <w:proofErr w:type="spellEnd"/>
          </w:p>
        </w:tc>
        <w:tc>
          <w:tcPr>
            <w:tcW w:w="3938" w:type="dxa"/>
          </w:tcPr>
          <w:p w14:paraId="65C575B4" w14:textId="77777777" w:rsidR="00D766C9" w:rsidRPr="002A6F0F" w:rsidRDefault="00D766C9" w:rsidP="0039339B">
            <w:pPr>
              <w:spacing w:line="232" w:lineRule="auto"/>
              <w:ind w:right="1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 раза в неделю с младшего возраста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proofErr w:type="gram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раньше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чем</w:t>
            </w:r>
            <w:proofErr w:type="gramEnd"/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через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30 мин. после приема пищи.</w:t>
            </w:r>
          </w:p>
        </w:tc>
        <w:tc>
          <w:tcPr>
            <w:tcW w:w="3295" w:type="dxa"/>
          </w:tcPr>
          <w:p w14:paraId="63415953" w14:textId="77777777" w:rsidR="00D766C9" w:rsidRPr="002A6F0F" w:rsidRDefault="00D766C9" w:rsidP="0039339B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Цель занятий - фонетическая грамотная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речь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без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движений</w:t>
            </w:r>
          </w:p>
        </w:tc>
      </w:tr>
    </w:tbl>
    <w:p w14:paraId="5DC48FC9" w14:textId="77777777" w:rsidR="00735BFB" w:rsidRPr="002A6F0F" w:rsidRDefault="00735BFB" w:rsidP="00BA204A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sz w:val="24"/>
        </w:rPr>
        <w:sectPr w:rsidR="00735BFB" w:rsidRPr="002A6F0F">
          <w:type w:val="continuous"/>
          <w:pgSz w:w="12240" w:h="15840"/>
          <w:pgMar w:top="1120" w:right="360" w:bottom="800" w:left="1080" w:header="0" w:footer="463" w:gutter="0"/>
          <w:cols w:space="720"/>
        </w:sectPr>
      </w:pPr>
    </w:p>
    <w:p w14:paraId="3EA20630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Hlk241577812"/>
    </w:p>
    <w:bookmarkEnd w:id="16"/>
    <w:p w14:paraId="68D4481C" w14:textId="77777777" w:rsidR="00735BFB" w:rsidRPr="002A6F0F" w:rsidRDefault="00735BFB" w:rsidP="00BA204A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DF50DC" w14:textId="696B2204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945"/>
          <w:tab w:val="left" w:pos="1848"/>
        </w:tabs>
        <w:autoSpaceDE w:val="0"/>
        <w:autoSpaceDN w:val="0"/>
        <w:spacing w:after="0" w:line="242" w:lineRule="auto"/>
        <w:ind w:left="1848" w:right="589" w:hanging="1143"/>
        <w:rPr>
          <w:rFonts w:ascii="Times New Roman" w:eastAsia="Times New Roman" w:hAnsi="Times New Roman" w:cs="Times New Roman"/>
          <w:b/>
          <w:sz w:val="24"/>
        </w:rPr>
      </w:pPr>
      <w:bookmarkStart w:id="17" w:name="8._ПЛАН_РАБОТЫ_ПО_ПРОФИЛАКТИКЕ_ЗАБОЛЕВАЕ"/>
      <w:bookmarkEnd w:id="17"/>
      <w:r w:rsidRPr="002A6F0F">
        <w:rPr>
          <w:rFonts w:ascii="Times New Roman" w:eastAsia="Times New Roman" w:hAnsi="Times New Roman" w:cs="Times New Roman"/>
          <w:b/>
          <w:sz w:val="24"/>
        </w:rPr>
        <w:t>ПЛАН</w:t>
      </w:r>
      <w:r w:rsidRPr="002A6F0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>РАБОТЫ</w:t>
      </w:r>
      <w:r w:rsidRPr="002A6F0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>ПО</w:t>
      </w:r>
      <w:r w:rsidRPr="002A6F0F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>ПРОФИЛАКТИКЕ</w:t>
      </w:r>
      <w:r w:rsidRPr="002A6F0F">
        <w:rPr>
          <w:rFonts w:ascii="Times New Roman" w:eastAsia="Times New Roman" w:hAnsi="Times New Roman" w:cs="Times New Roman"/>
          <w:b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>ЗАБОЛЕВАЕМОСТИ</w:t>
      </w:r>
      <w:r w:rsidRPr="002A6F0F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>И</w:t>
      </w:r>
      <w:r w:rsidRPr="002A6F0F">
        <w:rPr>
          <w:rFonts w:ascii="Times New Roman" w:eastAsia="Times New Roman" w:hAnsi="Times New Roman" w:cs="Times New Roman"/>
          <w:b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sz w:val="24"/>
        </w:rPr>
        <w:t xml:space="preserve">ОЗДОРОВЛЕНИЯ ВОСПИТАННИКОВ МДОУ </w:t>
      </w:r>
      <w:r w:rsidR="0016754C" w:rsidRPr="002A6F0F">
        <w:rPr>
          <w:rFonts w:ascii="Times New Roman" w:eastAsia="Times New Roman" w:hAnsi="Times New Roman" w:cs="Times New Roman"/>
          <w:b/>
          <w:sz w:val="24"/>
        </w:rPr>
        <w:t>«</w:t>
      </w:r>
      <w:proofErr w:type="spellStart"/>
      <w:r w:rsidR="0016754C" w:rsidRPr="002A6F0F">
        <w:rPr>
          <w:rFonts w:ascii="Times New Roman" w:eastAsia="Times New Roman" w:hAnsi="Times New Roman" w:cs="Times New Roman"/>
          <w:b/>
          <w:sz w:val="24"/>
        </w:rPr>
        <w:t>Крымковский</w:t>
      </w:r>
      <w:proofErr w:type="spellEnd"/>
      <w:r w:rsidR="0016754C" w:rsidRPr="002A6F0F">
        <w:rPr>
          <w:rFonts w:ascii="Times New Roman" w:eastAsia="Times New Roman" w:hAnsi="Times New Roman" w:cs="Times New Roman"/>
          <w:b/>
          <w:sz w:val="24"/>
        </w:rPr>
        <w:t xml:space="preserve"> детский сад «Тополек»</w:t>
      </w:r>
    </w:p>
    <w:p w14:paraId="3C2DD6F9" w14:textId="77777777" w:rsidR="00735BFB" w:rsidRPr="002A6F0F" w:rsidRDefault="00735BFB" w:rsidP="00BA204A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5522"/>
        <w:gridCol w:w="1892"/>
        <w:gridCol w:w="1888"/>
      </w:tblGrid>
      <w:tr w:rsidR="00735BFB" w:rsidRPr="002A6F0F" w14:paraId="2D6935BA" w14:textId="77777777" w:rsidTr="00D766C9">
        <w:trPr>
          <w:trHeight w:val="273"/>
        </w:trPr>
        <w:tc>
          <w:tcPr>
            <w:tcW w:w="10275" w:type="dxa"/>
            <w:gridSpan w:val="4"/>
          </w:tcPr>
          <w:p w14:paraId="459CDA22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Физкультурно-оздоровительная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735BFB" w:rsidRPr="002A6F0F" w14:paraId="5F05EEC3" w14:textId="77777777" w:rsidTr="00D766C9">
        <w:trPr>
          <w:trHeight w:val="278"/>
        </w:trPr>
        <w:tc>
          <w:tcPr>
            <w:tcW w:w="10275" w:type="dxa"/>
            <w:gridSpan w:val="4"/>
          </w:tcPr>
          <w:p w14:paraId="383EDF36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Совместная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взрослого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учетом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интеграции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образовательных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областей</w:t>
            </w:r>
          </w:p>
        </w:tc>
      </w:tr>
      <w:tr w:rsidR="00735BFB" w:rsidRPr="002A6F0F" w14:paraId="154720A6" w14:textId="77777777" w:rsidTr="00D766C9">
        <w:trPr>
          <w:trHeight w:val="552"/>
        </w:trPr>
        <w:tc>
          <w:tcPr>
            <w:tcW w:w="973" w:type="dxa"/>
          </w:tcPr>
          <w:p w14:paraId="01A58802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1</w:t>
            </w:r>
          </w:p>
        </w:tc>
        <w:tc>
          <w:tcPr>
            <w:tcW w:w="5522" w:type="dxa"/>
          </w:tcPr>
          <w:p w14:paraId="465F6E0C" w14:textId="77777777" w:rsidR="00735BFB" w:rsidRPr="002A6F0F" w:rsidRDefault="00735BFB" w:rsidP="00BA204A">
            <w:pPr>
              <w:spacing w:before="1" w:line="230" w:lineRule="auto"/>
              <w:ind w:right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Утренняя гимнастика с использованием корригирующих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дыхательных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упражнений</w:t>
            </w:r>
          </w:p>
        </w:tc>
        <w:tc>
          <w:tcPr>
            <w:tcW w:w="1892" w:type="dxa"/>
          </w:tcPr>
          <w:p w14:paraId="560D9A7A" w14:textId="77777777" w:rsidR="00735BFB" w:rsidRPr="002A6F0F" w:rsidRDefault="00735BFB" w:rsidP="00BA204A">
            <w:pPr>
              <w:spacing w:before="25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62EC10A3" w14:textId="77777777" w:rsidR="00735BFB" w:rsidRPr="002A6F0F" w:rsidRDefault="00735BFB" w:rsidP="00BA204A">
            <w:pPr>
              <w:spacing w:before="25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31C008FE" w14:textId="77777777" w:rsidTr="00D766C9">
        <w:trPr>
          <w:trHeight w:val="551"/>
        </w:trPr>
        <w:tc>
          <w:tcPr>
            <w:tcW w:w="973" w:type="dxa"/>
          </w:tcPr>
          <w:p w14:paraId="64BC3534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2</w:t>
            </w:r>
          </w:p>
        </w:tc>
        <w:tc>
          <w:tcPr>
            <w:tcW w:w="5522" w:type="dxa"/>
          </w:tcPr>
          <w:p w14:paraId="2351EEDF" w14:textId="77777777" w:rsidR="00735BFB" w:rsidRPr="002A6F0F" w:rsidRDefault="00735BFB" w:rsidP="00BA204A">
            <w:pPr>
              <w:spacing w:line="230" w:lineRule="auto"/>
              <w:ind w:right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жизни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адаптационный период, создание комфортного режима</w:t>
            </w:r>
          </w:p>
        </w:tc>
        <w:tc>
          <w:tcPr>
            <w:tcW w:w="1892" w:type="dxa"/>
          </w:tcPr>
          <w:p w14:paraId="1945B8D5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22D0725C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5DAA8A5D" w14:textId="77777777" w:rsidTr="00D766C9">
        <w:trPr>
          <w:trHeight w:val="273"/>
        </w:trPr>
        <w:tc>
          <w:tcPr>
            <w:tcW w:w="973" w:type="dxa"/>
          </w:tcPr>
          <w:p w14:paraId="2F25BC62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3</w:t>
            </w:r>
          </w:p>
        </w:tc>
        <w:tc>
          <w:tcPr>
            <w:tcW w:w="5522" w:type="dxa"/>
          </w:tcPr>
          <w:p w14:paraId="55B8D9B6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Физкультурные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1892" w:type="dxa"/>
          </w:tcPr>
          <w:p w14:paraId="2F84FA5A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</w:p>
        </w:tc>
        <w:tc>
          <w:tcPr>
            <w:tcW w:w="1888" w:type="dxa"/>
          </w:tcPr>
          <w:p w14:paraId="1B85235E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099EECDC" w14:textId="77777777" w:rsidTr="00D766C9">
        <w:trPr>
          <w:trHeight w:val="273"/>
        </w:trPr>
        <w:tc>
          <w:tcPr>
            <w:tcW w:w="973" w:type="dxa"/>
          </w:tcPr>
          <w:p w14:paraId="728AFAFB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4</w:t>
            </w:r>
          </w:p>
        </w:tc>
        <w:tc>
          <w:tcPr>
            <w:tcW w:w="5522" w:type="dxa"/>
          </w:tcPr>
          <w:p w14:paraId="58CB7049" w14:textId="77777777" w:rsidR="00735BFB" w:rsidRPr="002A6F0F" w:rsidRDefault="00735BFB" w:rsidP="00BA204A">
            <w:pPr>
              <w:spacing w:line="25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Спортивные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развлечения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праздники</w:t>
            </w:r>
            <w:proofErr w:type="spellEnd"/>
          </w:p>
        </w:tc>
        <w:tc>
          <w:tcPr>
            <w:tcW w:w="1892" w:type="dxa"/>
          </w:tcPr>
          <w:p w14:paraId="0F9F792A" w14:textId="77777777" w:rsidR="00735BFB" w:rsidRPr="002A6F0F" w:rsidRDefault="00735BFB" w:rsidP="00BA204A">
            <w:pPr>
              <w:spacing w:line="25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месяц</w:t>
            </w:r>
            <w:proofErr w:type="spellEnd"/>
          </w:p>
        </w:tc>
        <w:tc>
          <w:tcPr>
            <w:tcW w:w="1888" w:type="dxa"/>
          </w:tcPr>
          <w:p w14:paraId="73F7EF29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735BFB" w:rsidRPr="002A6F0F" w14:paraId="186DA38E" w14:textId="77777777" w:rsidTr="00D766C9">
        <w:trPr>
          <w:trHeight w:val="551"/>
        </w:trPr>
        <w:tc>
          <w:tcPr>
            <w:tcW w:w="973" w:type="dxa"/>
          </w:tcPr>
          <w:p w14:paraId="30F17C3B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5</w:t>
            </w:r>
          </w:p>
        </w:tc>
        <w:tc>
          <w:tcPr>
            <w:tcW w:w="5522" w:type="dxa"/>
          </w:tcPr>
          <w:p w14:paraId="3B37A1C6" w14:textId="77777777" w:rsidR="00735BFB" w:rsidRPr="002A6F0F" w:rsidRDefault="00735BFB" w:rsidP="00BA204A">
            <w:pPr>
              <w:spacing w:line="230" w:lineRule="auto"/>
              <w:ind w:right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Специальные гимнастические упражнения для профилактики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плоскостопия,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нарушения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осанки.</w:t>
            </w:r>
          </w:p>
        </w:tc>
        <w:tc>
          <w:tcPr>
            <w:tcW w:w="1892" w:type="dxa"/>
          </w:tcPr>
          <w:p w14:paraId="60460790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799D08F5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14954504" w14:textId="77777777" w:rsidTr="00D766C9">
        <w:trPr>
          <w:trHeight w:val="278"/>
        </w:trPr>
        <w:tc>
          <w:tcPr>
            <w:tcW w:w="973" w:type="dxa"/>
          </w:tcPr>
          <w:p w14:paraId="41283E80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522" w:type="dxa"/>
          </w:tcPr>
          <w:p w14:paraId="3FF28C04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Динамические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паузы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проведения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НОД</w:t>
            </w:r>
          </w:p>
        </w:tc>
        <w:tc>
          <w:tcPr>
            <w:tcW w:w="1892" w:type="dxa"/>
          </w:tcPr>
          <w:p w14:paraId="56F25549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29BEB793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5FAEDD68" w14:textId="77777777" w:rsidTr="00D766C9">
        <w:trPr>
          <w:trHeight w:val="278"/>
        </w:trPr>
        <w:tc>
          <w:tcPr>
            <w:tcW w:w="973" w:type="dxa"/>
          </w:tcPr>
          <w:p w14:paraId="3D857049" w14:textId="77777777" w:rsidR="00735BFB" w:rsidRPr="002A6F0F" w:rsidRDefault="00735BFB" w:rsidP="00BA204A">
            <w:pPr>
              <w:spacing w:line="225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6</w:t>
            </w:r>
          </w:p>
        </w:tc>
        <w:tc>
          <w:tcPr>
            <w:tcW w:w="5522" w:type="dxa"/>
          </w:tcPr>
          <w:p w14:paraId="43318573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после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дневного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сна</w:t>
            </w:r>
            <w:proofErr w:type="spellEnd"/>
          </w:p>
        </w:tc>
        <w:tc>
          <w:tcPr>
            <w:tcW w:w="1892" w:type="dxa"/>
          </w:tcPr>
          <w:p w14:paraId="5DD959F4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765CC2EC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3317325D" w14:textId="77777777" w:rsidTr="00D766C9">
        <w:trPr>
          <w:trHeight w:val="552"/>
        </w:trPr>
        <w:tc>
          <w:tcPr>
            <w:tcW w:w="973" w:type="dxa"/>
          </w:tcPr>
          <w:p w14:paraId="5270BA6B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7</w:t>
            </w:r>
          </w:p>
        </w:tc>
        <w:tc>
          <w:tcPr>
            <w:tcW w:w="5522" w:type="dxa"/>
          </w:tcPr>
          <w:p w14:paraId="49AC7A54" w14:textId="77777777" w:rsidR="00735BFB" w:rsidRPr="002A6F0F" w:rsidRDefault="00735BFB" w:rsidP="00BA204A">
            <w:pPr>
              <w:spacing w:line="230" w:lineRule="auto"/>
              <w:ind w:right="4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воздухе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включением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подвижных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 и игровых упражнений</w:t>
            </w:r>
          </w:p>
        </w:tc>
        <w:tc>
          <w:tcPr>
            <w:tcW w:w="1892" w:type="dxa"/>
          </w:tcPr>
          <w:p w14:paraId="78DDD216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70D19392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0D1AC4F7" w14:textId="77777777" w:rsidTr="00D766C9">
        <w:trPr>
          <w:trHeight w:val="551"/>
        </w:trPr>
        <w:tc>
          <w:tcPr>
            <w:tcW w:w="973" w:type="dxa"/>
          </w:tcPr>
          <w:p w14:paraId="1BF3EA09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8</w:t>
            </w:r>
          </w:p>
        </w:tc>
        <w:tc>
          <w:tcPr>
            <w:tcW w:w="5522" w:type="dxa"/>
          </w:tcPr>
          <w:p w14:paraId="77662359" w14:textId="77777777" w:rsidR="00735BFB" w:rsidRPr="002A6F0F" w:rsidRDefault="00735BFB" w:rsidP="00BA204A">
            <w:pPr>
              <w:spacing w:line="230" w:lineRule="auto"/>
              <w:ind w:right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самостоятельной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двигательной активности детей</w:t>
            </w:r>
          </w:p>
        </w:tc>
        <w:tc>
          <w:tcPr>
            <w:tcW w:w="1892" w:type="dxa"/>
          </w:tcPr>
          <w:p w14:paraId="2467037F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1EFDE3D9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09F1CD1B" w14:textId="77777777" w:rsidTr="00D766C9">
        <w:trPr>
          <w:trHeight w:val="273"/>
        </w:trPr>
        <w:tc>
          <w:tcPr>
            <w:tcW w:w="973" w:type="dxa"/>
          </w:tcPr>
          <w:p w14:paraId="5702F5FF" w14:textId="77777777" w:rsidR="00735BFB" w:rsidRPr="002A6F0F" w:rsidRDefault="00735BFB" w:rsidP="00BA204A">
            <w:pPr>
              <w:spacing w:line="221" w:lineRule="exact"/>
              <w:ind w:right="10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0"/>
              </w:rPr>
              <w:t>9</w:t>
            </w:r>
          </w:p>
        </w:tc>
        <w:tc>
          <w:tcPr>
            <w:tcW w:w="5522" w:type="dxa"/>
          </w:tcPr>
          <w:p w14:paraId="27A40F4E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глаз</w:t>
            </w:r>
            <w:proofErr w:type="spellEnd"/>
          </w:p>
        </w:tc>
        <w:tc>
          <w:tcPr>
            <w:tcW w:w="1892" w:type="dxa"/>
          </w:tcPr>
          <w:p w14:paraId="5BEBEABE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88" w:type="dxa"/>
          </w:tcPr>
          <w:p w14:paraId="049958D6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</w:tbl>
    <w:p w14:paraId="1C56439A" w14:textId="77777777" w:rsidR="00735BFB" w:rsidRPr="002A6F0F" w:rsidRDefault="00735BFB" w:rsidP="00BA204A">
      <w:pPr>
        <w:widowControl w:val="0"/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  <w:sz w:val="24"/>
        </w:rPr>
        <w:sectPr w:rsidR="00735BFB" w:rsidRPr="002A6F0F" w:rsidSect="00D766C9">
          <w:pgSz w:w="12240" w:h="15840"/>
          <w:pgMar w:top="851" w:right="360" w:bottom="700" w:left="1080" w:header="0" w:footer="46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973"/>
        <w:gridCol w:w="5522"/>
        <w:gridCol w:w="101"/>
        <w:gridCol w:w="1835"/>
        <w:gridCol w:w="1843"/>
      </w:tblGrid>
      <w:tr w:rsidR="00735BFB" w:rsidRPr="002A6F0F" w14:paraId="69732376" w14:textId="77777777" w:rsidTr="00D766C9">
        <w:trPr>
          <w:trHeight w:val="273"/>
        </w:trPr>
        <w:tc>
          <w:tcPr>
            <w:tcW w:w="973" w:type="dxa"/>
          </w:tcPr>
          <w:p w14:paraId="346C26AA" w14:textId="77777777" w:rsidR="00735BFB" w:rsidRPr="002A6F0F" w:rsidRDefault="00735BFB" w:rsidP="00BA204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10</w:t>
            </w:r>
          </w:p>
        </w:tc>
        <w:tc>
          <w:tcPr>
            <w:tcW w:w="5522" w:type="dxa"/>
          </w:tcPr>
          <w:p w14:paraId="341418AE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Пальчиковая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1936" w:type="dxa"/>
            <w:gridSpan w:val="2"/>
          </w:tcPr>
          <w:p w14:paraId="0203ABA6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43" w:type="dxa"/>
          </w:tcPr>
          <w:p w14:paraId="61DCAA03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01A93E34" w14:textId="77777777" w:rsidTr="00D766C9">
        <w:trPr>
          <w:trHeight w:val="273"/>
        </w:trPr>
        <w:tc>
          <w:tcPr>
            <w:tcW w:w="973" w:type="dxa"/>
          </w:tcPr>
          <w:p w14:paraId="012445B4" w14:textId="77777777" w:rsidR="00735BFB" w:rsidRPr="002A6F0F" w:rsidRDefault="00735BFB" w:rsidP="00BA204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11</w:t>
            </w:r>
          </w:p>
        </w:tc>
        <w:tc>
          <w:tcPr>
            <w:tcW w:w="5522" w:type="dxa"/>
          </w:tcPr>
          <w:p w14:paraId="6792CA14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Дыхательная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гимнастика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игровой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форме</w:t>
            </w:r>
          </w:p>
        </w:tc>
        <w:tc>
          <w:tcPr>
            <w:tcW w:w="1936" w:type="dxa"/>
            <w:gridSpan w:val="2"/>
          </w:tcPr>
          <w:p w14:paraId="055F4A3F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43" w:type="dxa"/>
          </w:tcPr>
          <w:p w14:paraId="33AFFDD2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4057FD61" w14:textId="77777777" w:rsidTr="00D766C9">
        <w:trPr>
          <w:trHeight w:val="277"/>
        </w:trPr>
        <w:tc>
          <w:tcPr>
            <w:tcW w:w="973" w:type="dxa"/>
          </w:tcPr>
          <w:p w14:paraId="54C40D5B" w14:textId="77777777" w:rsidR="00735BFB" w:rsidRPr="002A6F0F" w:rsidRDefault="00735BFB" w:rsidP="00BA204A">
            <w:pPr>
              <w:spacing w:line="225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12</w:t>
            </w:r>
          </w:p>
        </w:tc>
        <w:tc>
          <w:tcPr>
            <w:tcW w:w="5522" w:type="dxa"/>
          </w:tcPr>
          <w:p w14:paraId="00414C4E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Хождение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босиком</w:t>
            </w:r>
            <w:r w:rsidRPr="002A6F0F">
              <w:rPr>
                <w:rFonts w:ascii="Times New Roman" w:eastAsia="Times New Roman" w:hAnsi="Times New Roman" w:cs="Times New Roman"/>
                <w:spacing w:val="5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«дорожке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здоровья»</w:t>
            </w:r>
          </w:p>
        </w:tc>
        <w:tc>
          <w:tcPr>
            <w:tcW w:w="1936" w:type="dxa"/>
            <w:gridSpan w:val="2"/>
          </w:tcPr>
          <w:p w14:paraId="64190F05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43" w:type="dxa"/>
          </w:tcPr>
          <w:p w14:paraId="306225FC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510EA6E5" w14:textId="77777777" w:rsidTr="00D766C9">
        <w:trPr>
          <w:trHeight w:val="277"/>
        </w:trPr>
        <w:tc>
          <w:tcPr>
            <w:tcW w:w="973" w:type="dxa"/>
          </w:tcPr>
          <w:p w14:paraId="0AA03AFF" w14:textId="77777777" w:rsidR="00735BFB" w:rsidRPr="002A6F0F" w:rsidRDefault="00735BFB" w:rsidP="00BA204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13</w:t>
            </w:r>
          </w:p>
        </w:tc>
        <w:tc>
          <w:tcPr>
            <w:tcW w:w="5522" w:type="dxa"/>
          </w:tcPr>
          <w:p w14:paraId="40040A6D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Обширное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умывание</w:t>
            </w:r>
            <w:proofErr w:type="spellEnd"/>
          </w:p>
        </w:tc>
        <w:tc>
          <w:tcPr>
            <w:tcW w:w="1936" w:type="dxa"/>
            <w:gridSpan w:val="2"/>
          </w:tcPr>
          <w:p w14:paraId="7610BD81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43" w:type="dxa"/>
          </w:tcPr>
          <w:p w14:paraId="7B42E9C2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6A4A156B" w14:textId="77777777" w:rsidTr="00D766C9">
        <w:trPr>
          <w:trHeight w:val="547"/>
        </w:trPr>
        <w:tc>
          <w:tcPr>
            <w:tcW w:w="973" w:type="dxa"/>
          </w:tcPr>
          <w:p w14:paraId="3A257CED" w14:textId="77777777" w:rsidR="00735BFB" w:rsidRPr="002A6F0F" w:rsidRDefault="00735BFB" w:rsidP="00BA204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14</w:t>
            </w:r>
          </w:p>
        </w:tc>
        <w:tc>
          <w:tcPr>
            <w:tcW w:w="5522" w:type="dxa"/>
          </w:tcPr>
          <w:p w14:paraId="4B3672DA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Игры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водой</w:t>
            </w:r>
            <w:proofErr w:type="spellEnd"/>
          </w:p>
        </w:tc>
        <w:tc>
          <w:tcPr>
            <w:tcW w:w="1936" w:type="dxa"/>
            <w:gridSpan w:val="2"/>
          </w:tcPr>
          <w:p w14:paraId="02E0FE79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теплое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843" w:type="dxa"/>
          </w:tcPr>
          <w:p w14:paraId="0C8F234E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7D1643BC" w14:textId="77777777" w:rsidTr="00D766C9">
        <w:trPr>
          <w:trHeight w:val="556"/>
        </w:trPr>
        <w:tc>
          <w:tcPr>
            <w:tcW w:w="973" w:type="dxa"/>
          </w:tcPr>
          <w:p w14:paraId="37248F8A" w14:textId="77777777" w:rsidR="00735BFB" w:rsidRPr="002A6F0F" w:rsidRDefault="00735BFB" w:rsidP="00BA204A">
            <w:pPr>
              <w:spacing w:line="221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15</w:t>
            </w:r>
          </w:p>
        </w:tc>
        <w:tc>
          <w:tcPr>
            <w:tcW w:w="5522" w:type="dxa"/>
          </w:tcPr>
          <w:p w14:paraId="10A37E59" w14:textId="77777777" w:rsidR="00735BFB" w:rsidRPr="002A6F0F" w:rsidRDefault="00735BFB" w:rsidP="00BA204A">
            <w:pPr>
              <w:spacing w:line="232" w:lineRule="auto"/>
              <w:ind w:right="1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Воздушные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ванны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(облегченная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одежда соответствует сезону года)</w:t>
            </w:r>
          </w:p>
        </w:tc>
        <w:tc>
          <w:tcPr>
            <w:tcW w:w="1936" w:type="dxa"/>
            <w:gridSpan w:val="2"/>
          </w:tcPr>
          <w:p w14:paraId="6B32CE4F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ежедневно</w:t>
            </w:r>
            <w:proofErr w:type="spellEnd"/>
          </w:p>
        </w:tc>
        <w:tc>
          <w:tcPr>
            <w:tcW w:w="1843" w:type="dxa"/>
          </w:tcPr>
          <w:p w14:paraId="17218C76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1BE7BE25" w14:textId="77777777" w:rsidTr="00D766C9">
        <w:trPr>
          <w:trHeight w:val="551"/>
        </w:trPr>
        <w:tc>
          <w:tcPr>
            <w:tcW w:w="973" w:type="dxa"/>
          </w:tcPr>
          <w:p w14:paraId="5A317E54" w14:textId="77777777" w:rsidR="00735BFB" w:rsidRPr="002A6F0F" w:rsidRDefault="00735BFB" w:rsidP="00BA204A">
            <w:pPr>
              <w:spacing w:line="216" w:lineRule="exact"/>
              <w:rPr>
                <w:rFonts w:ascii="Times New Roman" w:eastAsia="Times New Roman" w:hAnsi="Times New Roman" w:cs="Times New Roman"/>
                <w:sz w:val="20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0"/>
              </w:rPr>
              <w:t>16</w:t>
            </w:r>
          </w:p>
        </w:tc>
        <w:tc>
          <w:tcPr>
            <w:tcW w:w="5522" w:type="dxa"/>
          </w:tcPr>
          <w:p w14:paraId="37C8403F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Хождение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босиком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траве</w:t>
            </w:r>
            <w:proofErr w:type="spellEnd"/>
          </w:p>
        </w:tc>
        <w:tc>
          <w:tcPr>
            <w:tcW w:w="1936" w:type="dxa"/>
            <w:gridSpan w:val="2"/>
          </w:tcPr>
          <w:p w14:paraId="185581AA" w14:textId="77777777" w:rsidR="00735BFB" w:rsidRPr="002A6F0F" w:rsidRDefault="00735BFB" w:rsidP="00BA204A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теплое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время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843" w:type="dxa"/>
          </w:tcPr>
          <w:p w14:paraId="235C02E5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6B359AE6" w14:textId="77777777" w:rsidTr="00D766C9">
        <w:trPr>
          <w:trHeight w:val="552"/>
        </w:trPr>
        <w:tc>
          <w:tcPr>
            <w:tcW w:w="10274" w:type="dxa"/>
            <w:gridSpan w:val="5"/>
          </w:tcPr>
          <w:p w14:paraId="247658B3" w14:textId="77777777" w:rsidR="00735BFB" w:rsidRPr="002A6F0F" w:rsidRDefault="00735BFB" w:rsidP="00BA204A">
            <w:pPr>
              <w:spacing w:line="263" w:lineRule="exact"/>
              <w:ind w:right="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Профилактическая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работа</w:t>
            </w:r>
            <w:proofErr w:type="spellEnd"/>
          </w:p>
        </w:tc>
      </w:tr>
      <w:tr w:rsidR="00735BFB" w:rsidRPr="002A6F0F" w14:paraId="599AA49F" w14:textId="77777777" w:rsidTr="00D766C9">
        <w:trPr>
          <w:trHeight w:val="829"/>
        </w:trPr>
        <w:tc>
          <w:tcPr>
            <w:tcW w:w="973" w:type="dxa"/>
          </w:tcPr>
          <w:p w14:paraId="02845B86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5623" w:type="dxa"/>
            <w:gridSpan w:val="2"/>
          </w:tcPr>
          <w:p w14:paraId="2AB7E1CC" w14:textId="77777777" w:rsidR="00735BFB" w:rsidRPr="002A6F0F" w:rsidRDefault="00735BFB" w:rsidP="00BA204A">
            <w:pPr>
              <w:spacing w:line="235" w:lineRule="auto"/>
              <w:ind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Рациональная организация внутреннего пространства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соответствии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требованиями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СанПиНов.</w:t>
            </w:r>
          </w:p>
        </w:tc>
        <w:tc>
          <w:tcPr>
            <w:tcW w:w="1835" w:type="dxa"/>
          </w:tcPr>
          <w:p w14:paraId="6B5E18D7" w14:textId="77777777" w:rsidR="00735BFB" w:rsidRPr="002A6F0F" w:rsidRDefault="00735BFB" w:rsidP="00BA204A">
            <w:pPr>
              <w:spacing w:before="251"/>
              <w:ind w:right="3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1843" w:type="dxa"/>
          </w:tcPr>
          <w:p w14:paraId="13EBD6C3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медсестра</w:t>
            </w:r>
            <w:proofErr w:type="spellEnd"/>
          </w:p>
        </w:tc>
      </w:tr>
      <w:tr w:rsidR="00735BFB" w:rsidRPr="002A6F0F" w14:paraId="143B6E6C" w14:textId="77777777" w:rsidTr="00D766C9">
        <w:trPr>
          <w:trHeight w:val="1377"/>
        </w:trPr>
        <w:tc>
          <w:tcPr>
            <w:tcW w:w="973" w:type="dxa"/>
          </w:tcPr>
          <w:p w14:paraId="1CAA40EE" w14:textId="77777777" w:rsidR="00735BFB" w:rsidRPr="002A6F0F" w:rsidRDefault="00735BFB" w:rsidP="00BA204A">
            <w:pPr>
              <w:spacing w:line="258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5623" w:type="dxa"/>
            <w:gridSpan w:val="2"/>
          </w:tcPr>
          <w:p w14:paraId="4A89A3C8" w14:textId="77777777" w:rsidR="00735BFB" w:rsidRPr="002A6F0F" w:rsidRDefault="00735BFB" w:rsidP="00BA204A">
            <w:pPr>
              <w:spacing w:line="242" w:lineRule="auto"/>
              <w:ind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Создание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условий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двигательной активности воспитанников, включающей в себя предусмотренные программой занятия физкультурой, активные паузы в режиме дня, а</w:t>
            </w:r>
          </w:p>
          <w:p w14:paraId="1D5D07C6" w14:textId="77777777" w:rsidR="00735BFB" w:rsidRPr="002A6F0F" w:rsidRDefault="00735BFB" w:rsidP="00BA204A">
            <w:pPr>
              <w:spacing w:line="25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также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физкультурно-оздоровительную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работу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35" w:type="dxa"/>
          </w:tcPr>
          <w:p w14:paraId="150001C9" w14:textId="77777777" w:rsidR="00735BFB" w:rsidRPr="002A6F0F" w:rsidRDefault="00735BFB" w:rsidP="00BA204A">
            <w:pPr>
              <w:spacing w:line="258" w:lineRule="exact"/>
              <w:ind w:right="3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1843" w:type="dxa"/>
          </w:tcPr>
          <w:p w14:paraId="3C51411B" w14:textId="77777777" w:rsidR="00735BFB" w:rsidRPr="002A6F0F" w:rsidRDefault="00735BFB" w:rsidP="00BA204A">
            <w:pPr>
              <w:ind w:right="35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заведующая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завхоз</w:t>
            </w:r>
            <w:proofErr w:type="spellEnd"/>
          </w:p>
        </w:tc>
      </w:tr>
      <w:tr w:rsidR="00735BFB" w:rsidRPr="002A6F0F" w14:paraId="1E9ABDCA" w14:textId="77777777" w:rsidTr="00D766C9">
        <w:trPr>
          <w:trHeight w:val="2212"/>
        </w:trPr>
        <w:tc>
          <w:tcPr>
            <w:tcW w:w="973" w:type="dxa"/>
          </w:tcPr>
          <w:p w14:paraId="4707CEE5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lastRenderedPageBreak/>
              <w:t>3</w:t>
            </w:r>
          </w:p>
        </w:tc>
        <w:tc>
          <w:tcPr>
            <w:tcW w:w="5623" w:type="dxa"/>
            <w:gridSpan w:val="2"/>
          </w:tcPr>
          <w:p w14:paraId="119900BC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Организация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рационального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питания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>и</w:t>
            </w:r>
          </w:p>
          <w:p w14:paraId="35BDE219" w14:textId="77777777" w:rsidR="00735BFB" w:rsidRPr="002A6F0F" w:rsidRDefault="00735BFB" w:rsidP="00BA204A">
            <w:pPr>
              <w:spacing w:before="2"/>
              <w:ind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витаминизация воспитанников: организация второго завтрака (соки, фрукты), строгое выполнение натуральных норм питания, соблюдение питьевого режима, гигиена приема пищи, индивидуальный подход к детям во время приема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пищи,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правильность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расстановки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подбора</w:t>
            </w:r>
          </w:p>
          <w:p w14:paraId="50979C97" w14:textId="77777777" w:rsidR="00735BFB" w:rsidRPr="002A6F0F" w:rsidRDefault="00735BFB" w:rsidP="00BA204A">
            <w:pPr>
              <w:spacing w:before="1" w:line="266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мебели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35" w:type="dxa"/>
          </w:tcPr>
          <w:p w14:paraId="635F3FF2" w14:textId="77777777" w:rsidR="00735BFB" w:rsidRPr="002A6F0F" w:rsidRDefault="00735BFB" w:rsidP="00BA204A">
            <w:pPr>
              <w:spacing w:line="263" w:lineRule="exact"/>
              <w:ind w:right="3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1843" w:type="dxa"/>
          </w:tcPr>
          <w:p w14:paraId="582500C0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49B4CC3D" w14:textId="77777777" w:rsidTr="00D766C9">
        <w:trPr>
          <w:trHeight w:val="1108"/>
        </w:trPr>
        <w:tc>
          <w:tcPr>
            <w:tcW w:w="973" w:type="dxa"/>
          </w:tcPr>
          <w:p w14:paraId="316FA169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5623" w:type="dxa"/>
            <w:gridSpan w:val="2"/>
          </w:tcPr>
          <w:p w14:paraId="2290075F" w14:textId="77777777" w:rsidR="00735BFB" w:rsidRPr="002A6F0F" w:rsidRDefault="00735BFB" w:rsidP="00BA204A">
            <w:pPr>
              <w:spacing w:line="235" w:lineRule="auto"/>
              <w:ind w:right="5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Определение оптимальной нагрузки на ребенка, с учетом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возрастных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индивидуальных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особенностей в соответствии с санитарно-эпидемиологическими</w:t>
            </w:r>
          </w:p>
          <w:p w14:paraId="0A779345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требованиями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835" w:type="dxa"/>
          </w:tcPr>
          <w:p w14:paraId="285963AF" w14:textId="77777777" w:rsidR="00735BFB" w:rsidRPr="002A6F0F" w:rsidRDefault="00735BFB" w:rsidP="00BA204A">
            <w:pPr>
              <w:spacing w:line="263" w:lineRule="exact"/>
              <w:ind w:right="355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1843" w:type="dxa"/>
          </w:tcPr>
          <w:p w14:paraId="0851EB19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735BFB" w:rsidRPr="002A6F0F" w14:paraId="0D7C6C0A" w14:textId="77777777" w:rsidTr="00D766C9">
        <w:trPr>
          <w:trHeight w:val="825"/>
        </w:trPr>
        <w:tc>
          <w:tcPr>
            <w:tcW w:w="973" w:type="dxa"/>
          </w:tcPr>
          <w:p w14:paraId="380C15CE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5623" w:type="dxa"/>
            <w:gridSpan w:val="2"/>
          </w:tcPr>
          <w:p w14:paraId="42AD4AEA" w14:textId="77777777" w:rsidR="00735BFB" w:rsidRPr="002A6F0F" w:rsidRDefault="00735BFB" w:rsidP="00BA204A">
            <w:pPr>
              <w:spacing w:line="230" w:lineRule="auto"/>
              <w:ind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Профилактика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заболеваний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полости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рта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носоглотки.</w:t>
            </w:r>
          </w:p>
        </w:tc>
        <w:tc>
          <w:tcPr>
            <w:tcW w:w="1835" w:type="dxa"/>
          </w:tcPr>
          <w:p w14:paraId="0D1FCD00" w14:textId="77777777" w:rsidR="00735BFB" w:rsidRPr="002A6F0F" w:rsidRDefault="00735BFB" w:rsidP="00BA204A">
            <w:pPr>
              <w:spacing w:line="235" w:lineRule="auto"/>
              <w:ind w:right="247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в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период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вспышки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заболеваний</w:t>
            </w:r>
            <w:proofErr w:type="spellEnd"/>
          </w:p>
        </w:tc>
        <w:tc>
          <w:tcPr>
            <w:tcW w:w="1843" w:type="dxa"/>
          </w:tcPr>
          <w:p w14:paraId="1808323F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медсестра</w:t>
            </w:r>
            <w:proofErr w:type="spellEnd"/>
          </w:p>
        </w:tc>
      </w:tr>
      <w:tr w:rsidR="00735BFB" w:rsidRPr="002A6F0F" w14:paraId="6FA8B5F1" w14:textId="77777777" w:rsidTr="00D766C9">
        <w:trPr>
          <w:trHeight w:val="825"/>
        </w:trPr>
        <w:tc>
          <w:tcPr>
            <w:tcW w:w="973" w:type="dxa"/>
          </w:tcPr>
          <w:p w14:paraId="7949643E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6</w:t>
            </w:r>
          </w:p>
        </w:tc>
        <w:tc>
          <w:tcPr>
            <w:tcW w:w="5623" w:type="dxa"/>
            <w:gridSpan w:val="2"/>
          </w:tcPr>
          <w:p w14:paraId="0F978999" w14:textId="77777777" w:rsidR="00735BFB" w:rsidRPr="002A6F0F" w:rsidRDefault="00735BFB" w:rsidP="00BA204A">
            <w:pPr>
              <w:spacing w:line="235" w:lineRule="auto"/>
              <w:ind w:right="118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Нормализация функции ЦНС (соблюдение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режима;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музыкотерапия;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сказкотерапия;)</w:t>
            </w:r>
          </w:p>
        </w:tc>
        <w:tc>
          <w:tcPr>
            <w:tcW w:w="1835" w:type="dxa"/>
          </w:tcPr>
          <w:p w14:paraId="43867BC9" w14:textId="77777777" w:rsidR="00735BFB" w:rsidRPr="002A6F0F" w:rsidRDefault="00735BFB" w:rsidP="00BA204A">
            <w:pPr>
              <w:spacing w:before="251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теч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843" w:type="dxa"/>
          </w:tcPr>
          <w:p w14:paraId="1947B99F" w14:textId="77777777" w:rsidR="00735BFB" w:rsidRPr="002A6F0F" w:rsidRDefault="00735BFB" w:rsidP="00BA204A">
            <w:pPr>
              <w:spacing w:line="230" w:lineRule="auto"/>
              <w:ind w:right="652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медсестра</w:t>
            </w:r>
            <w:proofErr w:type="spellEnd"/>
          </w:p>
        </w:tc>
      </w:tr>
      <w:tr w:rsidR="00735BFB" w:rsidRPr="002A6F0F" w14:paraId="5A4FB1BE" w14:textId="77777777" w:rsidTr="00D766C9">
        <w:trPr>
          <w:trHeight w:val="830"/>
        </w:trPr>
        <w:tc>
          <w:tcPr>
            <w:tcW w:w="973" w:type="dxa"/>
          </w:tcPr>
          <w:p w14:paraId="3658CCB2" w14:textId="77777777" w:rsidR="00735BFB" w:rsidRPr="002A6F0F" w:rsidRDefault="00735BFB" w:rsidP="00BA204A">
            <w:pPr>
              <w:spacing w:line="263" w:lineRule="exact"/>
              <w:ind w:right="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7</w:t>
            </w:r>
          </w:p>
        </w:tc>
        <w:tc>
          <w:tcPr>
            <w:tcW w:w="5623" w:type="dxa"/>
            <w:gridSpan w:val="2"/>
          </w:tcPr>
          <w:p w14:paraId="07B1A31B" w14:textId="77777777" w:rsidR="00735BFB" w:rsidRPr="002A6F0F" w:rsidRDefault="00735BFB" w:rsidP="00BA204A">
            <w:pPr>
              <w:spacing w:line="235" w:lineRule="auto"/>
              <w:ind w:right="1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Рекомендации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родителям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часто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болеющих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оздоровлению в летний период (по закаливанию, питанию, одежде).</w:t>
            </w:r>
          </w:p>
        </w:tc>
        <w:tc>
          <w:tcPr>
            <w:tcW w:w="1835" w:type="dxa"/>
          </w:tcPr>
          <w:p w14:paraId="44CAFF80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теч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843" w:type="dxa"/>
          </w:tcPr>
          <w:p w14:paraId="3AB8B049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медсестра</w:t>
            </w:r>
            <w:proofErr w:type="spellEnd"/>
          </w:p>
        </w:tc>
      </w:tr>
    </w:tbl>
    <w:p w14:paraId="2A6C8DB0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3279"/>
        </w:tabs>
        <w:autoSpaceDE w:val="0"/>
        <w:autoSpaceDN w:val="0"/>
        <w:spacing w:before="113" w:after="0" w:line="240" w:lineRule="auto"/>
        <w:ind w:left="3279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ДВИГАТЕЛЬНОГО</w:t>
      </w:r>
      <w:r w:rsidRPr="002A6F0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РЕЖИМА</w:t>
      </w:r>
    </w:p>
    <w:p w14:paraId="2184509D" w14:textId="77777777" w:rsidR="00735BFB" w:rsidRPr="002A6F0F" w:rsidRDefault="00735BFB" w:rsidP="00BA204A">
      <w:pPr>
        <w:widowControl w:val="0"/>
        <w:autoSpaceDE w:val="0"/>
        <w:autoSpaceDN w:val="0"/>
        <w:spacing w:before="266" w:after="0" w:line="240" w:lineRule="auto"/>
        <w:ind w:right="481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Одним из условий рациональной организации деятельности детей в ДОУ является обеспечение оптимального двигательного режима, который позволяет удовлетворить физиологическую потребность в движении, способствует развитию основных двигательных качеств и способствует поддержанию работоспособности на высоком уровне в течение всего 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>дня.</w:t>
      </w:r>
    </w:p>
    <w:p w14:paraId="6C1548EF" w14:textId="77777777" w:rsidR="00735BFB" w:rsidRPr="002A6F0F" w:rsidRDefault="00735BFB" w:rsidP="00BA204A">
      <w:pPr>
        <w:widowControl w:val="0"/>
        <w:autoSpaceDE w:val="0"/>
        <w:autoSpaceDN w:val="0"/>
        <w:spacing w:before="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9BF7FB" w14:textId="1A5F730E" w:rsidR="00735BFB" w:rsidRPr="002A6F0F" w:rsidRDefault="00735BFB" w:rsidP="00D766C9">
      <w:pPr>
        <w:widowControl w:val="0"/>
        <w:autoSpaceDE w:val="0"/>
        <w:autoSpaceDN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8" w:name="Модель_двигательного_режима__ДОУ_«Аленуш"/>
      <w:bookmarkEnd w:id="18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</w:t>
      </w:r>
      <w:r w:rsidRPr="002A6F0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двигательного</w:t>
      </w:r>
      <w:r w:rsidRPr="002A6F0F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режима</w:t>
      </w:r>
      <w:r w:rsidRPr="002A6F0F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proofErr w:type="gramStart"/>
      <w:r w:rsidR="00D766C9" w:rsidRPr="002A6F0F"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>М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ДОУ </w:t>
      </w:r>
      <w:r w:rsidR="00D766C9"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«</w:t>
      </w:r>
      <w:proofErr w:type="spellStart"/>
      <w:proofErr w:type="gramEnd"/>
      <w:r w:rsidR="00D766C9"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Крымковский</w:t>
      </w:r>
      <w:proofErr w:type="spellEnd"/>
      <w:r w:rsidR="00D766C9"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детский сад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«</w:t>
      </w:r>
      <w:r w:rsidR="00D766C9"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Тополек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»</w:t>
      </w:r>
    </w:p>
    <w:p w14:paraId="0585151B" w14:textId="77777777" w:rsidR="00735BFB" w:rsidRPr="002A6F0F" w:rsidRDefault="00735BFB" w:rsidP="00BA204A">
      <w:pPr>
        <w:widowControl w:val="0"/>
        <w:autoSpaceDE w:val="0"/>
        <w:autoSpaceDN w:val="0"/>
        <w:spacing w:before="59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463"/>
        <w:gridCol w:w="1649"/>
        <w:gridCol w:w="1791"/>
        <w:gridCol w:w="1279"/>
        <w:gridCol w:w="378"/>
        <w:gridCol w:w="1202"/>
        <w:gridCol w:w="296"/>
        <w:gridCol w:w="929"/>
        <w:gridCol w:w="285"/>
      </w:tblGrid>
      <w:tr w:rsidR="00735BFB" w:rsidRPr="002A6F0F" w14:paraId="0E6DD32B" w14:textId="77777777" w:rsidTr="00D766C9">
        <w:trPr>
          <w:trHeight w:val="292"/>
        </w:trPr>
        <w:tc>
          <w:tcPr>
            <w:tcW w:w="4117" w:type="dxa"/>
            <w:gridSpan w:val="3"/>
            <w:vMerge w:val="restart"/>
          </w:tcPr>
          <w:p w14:paraId="5D8753C5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Формы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организации</w:t>
            </w:r>
            <w:proofErr w:type="spellEnd"/>
          </w:p>
        </w:tc>
        <w:tc>
          <w:tcPr>
            <w:tcW w:w="3448" w:type="dxa"/>
            <w:gridSpan w:val="3"/>
          </w:tcPr>
          <w:p w14:paraId="2BA597CA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Младший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возраст</w:t>
            </w:r>
            <w:proofErr w:type="spellEnd"/>
          </w:p>
        </w:tc>
        <w:tc>
          <w:tcPr>
            <w:tcW w:w="2712" w:type="dxa"/>
            <w:gridSpan w:val="4"/>
          </w:tcPr>
          <w:p w14:paraId="0ABCF774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Старший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возраст</w:t>
            </w:r>
            <w:proofErr w:type="spellEnd"/>
          </w:p>
        </w:tc>
      </w:tr>
      <w:tr w:rsidR="00735BFB" w:rsidRPr="002A6F0F" w14:paraId="70E44CED" w14:textId="77777777" w:rsidTr="00D766C9">
        <w:trPr>
          <w:trHeight w:val="551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264ACAAD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91" w:type="dxa"/>
          </w:tcPr>
          <w:p w14:paraId="1E4E0F37" w14:textId="77777777" w:rsidR="00735BFB" w:rsidRPr="002A6F0F" w:rsidRDefault="00735BFB" w:rsidP="00BA204A">
            <w:pPr>
              <w:spacing w:line="230" w:lineRule="auto"/>
              <w:ind w:right="768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младшая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группа</w:t>
            </w:r>
            <w:proofErr w:type="spellEnd"/>
          </w:p>
        </w:tc>
        <w:tc>
          <w:tcPr>
            <w:tcW w:w="1657" w:type="dxa"/>
            <w:gridSpan w:val="2"/>
          </w:tcPr>
          <w:p w14:paraId="33AA6595" w14:textId="77777777" w:rsidR="00735BFB" w:rsidRPr="002A6F0F" w:rsidRDefault="00735BFB" w:rsidP="00BA204A">
            <w:pPr>
              <w:spacing w:line="230" w:lineRule="auto"/>
              <w:ind w:right="72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средняя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группа</w:t>
            </w:r>
            <w:proofErr w:type="spellEnd"/>
          </w:p>
        </w:tc>
        <w:tc>
          <w:tcPr>
            <w:tcW w:w="1498" w:type="dxa"/>
            <w:gridSpan w:val="2"/>
          </w:tcPr>
          <w:p w14:paraId="2B07CC3D" w14:textId="77777777" w:rsidR="00735BFB" w:rsidRPr="002A6F0F" w:rsidRDefault="00735BFB" w:rsidP="00BA204A">
            <w:pPr>
              <w:spacing w:line="230" w:lineRule="auto"/>
              <w:ind w:right="53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старшая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группа</w:t>
            </w:r>
            <w:proofErr w:type="spellEnd"/>
          </w:p>
        </w:tc>
        <w:tc>
          <w:tcPr>
            <w:tcW w:w="1214" w:type="dxa"/>
            <w:gridSpan w:val="2"/>
          </w:tcPr>
          <w:p w14:paraId="65330218" w14:textId="77777777" w:rsidR="00735BFB" w:rsidRPr="002A6F0F" w:rsidRDefault="00735BFB" w:rsidP="00BA204A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подготов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ительная</w:t>
            </w:r>
            <w:proofErr w:type="spellEnd"/>
          </w:p>
        </w:tc>
      </w:tr>
      <w:tr w:rsidR="00735BFB" w:rsidRPr="002A6F0F" w14:paraId="101A71D4" w14:textId="77777777" w:rsidTr="00D766C9">
        <w:trPr>
          <w:trHeight w:val="282"/>
        </w:trPr>
        <w:tc>
          <w:tcPr>
            <w:tcW w:w="4117" w:type="dxa"/>
            <w:gridSpan w:val="3"/>
          </w:tcPr>
          <w:p w14:paraId="016803C2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1.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Утренняя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1791" w:type="dxa"/>
          </w:tcPr>
          <w:p w14:paraId="0E64CD12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5-6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4C1BE9BB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6-8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65E28722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8-10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3E66FD91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295651EA" w14:textId="77777777" w:rsidTr="00D766C9">
        <w:trPr>
          <w:trHeight w:val="283"/>
        </w:trPr>
        <w:tc>
          <w:tcPr>
            <w:tcW w:w="4117" w:type="dxa"/>
            <w:gridSpan w:val="3"/>
          </w:tcPr>
          <w:p w14:paraId="618D96CC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2.Гимнастика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пробуждения</w:t>
            </w:r>
            <w:proofErr w:type="spellEnd"/>
          </w:p>
        </w:tc>
        <w:tc>
          <w:tcPr>
            <w:tcW w:w="1791" w:type="dxa"/>
          </w:tcPr>
          <w:p w14:paraId="0FDF0693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5-6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7A0BEF8B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5-8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36F1A5E7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6F7652E0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3A7D0F44" w14:textId="77777777" w:rsidTr="00D766C9">
        <w:trPr>
          <w:trHeight w:val="287"/>
        </w:trPr>
        <w:tc>
          <w:tcPr>
            <w:tcW w:w="4117" w:type="dxa"/>
            <w:gridSpan w:val="3"/>
            <w:vMerge w:val="restart"/>
          </w:tcPr>
          <w:p w14:paraId="6F913F45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3.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Подвижные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игры</w:t>
            </w:r>
            <w:proofErr w:type="spellEnd"/>
          </w:p>
        </w:tc>
        <w:tc>
          <w:tcPr>
            <w:tcW w:w="6160" w:type="dxa"/>
            <w:gridSpan w:val="7"/>
          </w:tcPr>
          <w:p w14:paraId="32351BED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менеё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2-4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день</w:t>
            </w:r>
          </w:p>
        </w:tc>
      </w:tr>
      <w:tr w:rsidR="00735BFB" w:rsidRPr="002A6F0F" w14:paraId="0119D997" w14:textId="77777777" w:rsidTr="00D766C9">
        <w:trPr>
          <w:trHeight w:val="551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6ABF7812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791" w:type="dxa"/>
          </w:tcPr>
          <w:p w14:paraId="4E6E389C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6-10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757E8BFD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10-15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12CD6884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15-20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6D2F5050" w14:textId="77777777" w:rsidR="00735BFB" w:rsidRPr="002A6F0F" w:rsidRDefault="00735BFB" w:rsidP="00BA204A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15-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20</w:t>
            </w:r>
          </w:p>
          <w:p w14:paraId="4B290E63" w14:textId="77777777" w:rsidR="00735BFB" w:rsidRPr="002A6F0F" w:rsidRDefault="00735BFB" w:rsidP="00BA204A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2D4A9382" w14:textId="77777777" w:rsidTr="00D766C9">
        <w:trPr>
          <w:trHeight w:val="566"/>
        </w:trPr>
        <w:tc>
          <w:tcPr>
            <w:tcW w:w="4117" w:type="dxa"/>
            <w:gridSpan w:val="3"/>
          </w:tcPr>
          <w:p w14:paraId="57BD1F5D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4.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Спортивные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игры</w:t>
            </w:r>
            <w:proofErr w:type="spellEnd"/>
          </w:p>
        </w:tc>
        <w:tc>
          <w:tcPr>
            <w:tcW w:w="1791" w:type="dxa"/>
          </w:tcPr>
          <w:p w14:paraId="0D6924C1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4369" w:type="dxa"/>
            <w:gridSpan w:val="6"/>
          </w:tcPr>
          <w:p w14:paraId="15B3C99F" w14:textId="77777777" w:rsidR="00735BFB" w:rsidRPr="002A6F0F" w:rsidRDefault="00735BFB" w:rsidP="00BA204A">
            <w:pPr>
              <w:spacing w:line="237" w:lineRule="auto"/>
              <w:ind w:right="11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Целенаправленное</w:t>
            </w:r>
            <w:r w:rsidRPr="002A6F0F">
              <w:rPr>
                <w:rFonts w:ascii="Times New Roman" w:eastAsia="Times New Roman" w:hAnsi="Times New Roman" w:cs="Times New Roman"/>
                <w:spacing w:val="2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обучение</w:t>
            </w:r>
            <w:r w:rsidRPr="002A6F0F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педагогом не реже 1 раза в неделю</w:t>
            </w:r>
          </w:p>
        </w:tc>
      </w:tr>
      <w:tr w:rsidR="00735BFB" w:rsidRPr="002A6F0F" w14:paraId="28630476" w14:textId="77777777" w:rsidTr="00D766C9">
        <w:trPr>
          <w:trHeight w:val="618"/>
        </w:trPr>
        <w:tc>
          <w:tcPr>
            <w:tcW w:w="4117" w:type="dxa"/>
            <w:gridSpan w:val="3"/>
            <w:vMerge w:val="restart"/>
          </w:tcPr>
          <w:p w14:paraId="2109A54A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5.</w:t>
            </w:r>
            <w:r w:rsidRPr="002A6F0F">
              <w:rPr>
                <w:rFonts w:ascii="Times New Roman" w:eastAsia="Times New Roman" w:hAnsi="Times New Roman" w:cs="Times New Roman"/>
                <w:spacing w:val="2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Спортивные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2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упражнения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2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прогулке</w:t>
            </w:r>
            <w:proofErr w:type="spellEnd"/>
          </w:p>
        </w:tc>
        <w:tc>
          <w:tcPr>
            <w:tcW w:w="6160" w:type="dxa"/>
            <w:gridSpan w:val="7"/>
          </w:tcPr>
          <w:p w14:paraId="0A16D12B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Целенаправленное обучение педагогом не реже 1 раза в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неделю</w:t>
            </w:r>
          </w:p>
        </w:tc>
      </w:tr>
      <w:tr w:rsidR="00735BFB" w:rsidRPr="002A6F0F" w14:paraId="73A247D1" w14:textId="77777777" w:rsidTr="00D766C9">
        <w:trPr>
          <w:trHeight w:val="551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79AEF24A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791" w:type="dxa"/>
          </w:tcPr>
          <w:p w14:paraId="4791EF67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449A1943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8-12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66C7E6D2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10-12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1DEEEB12" w14:textId="77777777" w:rsidR="00735BFB" w:rsidRPr="002A6F0F" w:rsidRDefault="00735BFB" w:rsidP="00BA204A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10-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15</w:t>
            </w:r>
          </w:p>
          <w:p w14:paraId="71BCD0C7" w14:textId="77777777" w:rsidR="00735BFB" w:rsidRPr="002A6F0F" w:rsidRDefault="00735BFB" w:rsidP="00BA204A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702321A8" w14:textId="77777777" w:rsidTr="00D766C9">
        <w:trPr>
          <w:trHeight w:val="292"/>
        </w:trPr>
        <w:tc>
          <w:tcPr>
            <w:tcW w:w="4117" w:type="dxa"/>
            <w:gridSpan w:val="3"/>
            <w:vMerge w:val="restart"/>
          </w:tcPr>
          <w:p w14:paraId="33AA21ED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6.</w:t>
            </w:r>
            <w:r w:rsidRPr="002A6F0F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Основные</w:t>
            </w:r>
            <w:r w:rsidRPr="002A6F0F">
              <w:rPr>
                <w:rFonts w:ascii="Times New Roman" w:eastAsia="Times New Roman" w:hAnsi="Times New Roman" w:cs="Times New Roman"/>
                <w:spacing w:val="2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виды</w:t>
            </w:r>
            <w:r w:rsidRPr="002A6F0F">
              <w:rPr>
                <w:rFonts w:ascii="Times New Roman" w:eastAsia="Times New Roman" w:hAnsi="Times New Roman" w:cs="Times New Roman"/>
                <w:spacing w:val="2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движений</w:t>
            </w:r>
            <w:r w:rsidRPr="002A6F0F">
              <w:rPr>
                <w:rFonts w:ascii="Times New Roman" w:eastAsia="Times New Roman" w:hAnsi="Times New Roman" w:cs="Times New Roman"/>
                <w:spacing w:val="3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прогулке</w:t>
            </w:r>
          </w:p>
        </w:tc>
        <w:tc>
          <w:tcPr>
            <w:tcW w:w="6160" w:type="dxa"/>
            <w:gridSpan w:val="7"/>
          </w:tcPr>
          <w:p w14:paraId="20E44476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Ежедневно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подгруппами</w:t>
            </w:r>
            <w:proofErr w:type="spellEnd"/>
          </w:p>
        </w:tc>
      </w:tr>
      <w:tr w:rsidR="00735BFB" w:rsidRPr="002A6F0F" w14:paraId="7D00C566" w14:textId="77777777" w:rsidTr="00D766C9">
        <w:trPr>
          <w:trHeight w:val="278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0ECF0C1E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91" w:type="dxa"/>
          </w:tcPr>
          <w:p w14:paraId="38108589" w14:textId="77777777" w:rsidR="00735BFB" w:rsidRPr="002A6F0F" w:rsidRDefault="00735BFB" w:rsidP="00BA204A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5-7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6CDF99CE" w14:textId="77777777" w:rsidR="00735BFB" w:rsidRPr="002A6F0F" w:rsidRDefault="00735BFB" w:rsidP="00BA204A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8-10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591C6726" w14:textId="77777777" w:rsidR="00735BFB" w:rsidRPr="002A6F0F" w:rsidRDefault="00735BFB" w:rsidP="00BA204A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31AE0BA0" w14:textId="77777777" w:rsidR="00735BFB" w:rsidRPr="002A6F0F" w:rsidRDefault="00735BFB" w:rsidP="00BA204A">
            <w:pPr>
              <w:spacing w:line="259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7B984DC7" w14:textId="77777777" w:rsidTr="00D766C9">
        <w:trPr>
          <w:trHeight w:val="287"/>
        </w:trPr>
        <w:tc>
          <w:tcPr>
            <w:tcW w:w="2005" w:type="dxa"/>
            <w:vMerge w:val="restart"/>
            <w:tcBorders>
              <w:right w:val="nil"/>
            </w:tcBorders>
          </w:tcPr>
          <w:p w14:paraId="21A1D6D0" w14:textId="77777777" w:rsidR="00735BFB" w:rsidRPr="002A6F0F" w:rsidRDefault="00735BFB" w:rsidP="00BA204A">
            <w:pPr>
              <w:tabs>
                <w:tab w:val="left" w:pos="662"/>
              </w:tabs>
              <w:spacing w:line="267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7.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НОД</w:t>
            </w:r>
          </w:p>
          <w:p w14:paraId="58BAADAC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развитию</w:t>
            </w:r>
            <w:proofErr w:type="spellEnd"/>
          </w:p>
        </w:tc>
        <w:tc>
          <w:tcPr>
            <w:tcW w:w="463" w:type="dxa"/>
            <w:tcBorders>
              <w:left w:val="nil"/>
              <w:bottom w:val="nil"/>
              <w:right w:val="nil"/>
            </w:tcBorders>
          </w:tcPr>
          <w:p w14:paraId="0CA57D99" w14:textId="77777777" w:rsidR="00735BFB" w:rsidRPr="002A6F0F" w:rsidRDefault="00735BFB" w:rsidP="00BA204A">
            <w:pPr>
              <w:spacing w:line="263" w:lineRule="exact"/>
              <w:ind w:right="17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по</w:t>
            </w:r>
            <w:proofErr w:type="spellEnd"/>
          </w:p>
        </w:tc>
        <w:tc>
          <w:tcPr>
            <w:tcW w:w="1649" w:type="dxa"/>
            <w:tcBorders>
              <w:left w:val="nil"/>
              <w:bottom w:val="nil"/>
            </w:tcBorders>
          </w:tcPr>
          <w:p w14:paraId="43D00F74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физическому</w:t>
            </w:r>
            <w:proofErr w:type="spellEnd"/>
          </w:p>
        </w:tc>
        <w:tc>
          <w:tcPr>
            <w:tcW w:w="6160" w:type="dxa"/>
            <w:gridSpan w:val="7"/>
          </w:tcPr>
          <w:p w14:paraId="1FEDA9D0" w14:textId="77777777" w:rsidR="00735BFB" w:rsidRPr="002A6F0F" w:rsidRDefault="00735BFB" w:rsidP="00BA204A">
            <w:pPr>
              <w:spacing w:line="26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</w:p>
        </w:tc>
      </w:tr>
      <w:tr w:rsidR="00735BFB" w:rsidRPr="002A6F0F" w14:paraId="622900A2" w14:textId="77777777" w:rsidTr="00D766C9">
        <w:trPr>
          <w:trHeight w:val="273"/>
        </w:trPr>
        <w:tc>
          <w:tcPr>
            <w:tcW w:w="2005" w:type="dxa"/>
            <w:vMerge/>
            <w:tcBorders>
              <w:top w:val="nil"/>
              <w:right w:val="nil"/>
            </w:tcBorders>
          </w:tcPr>
          <w:p w14:paraId="1CECB47F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</w:tcPr>
          <w:p w14:paraId="3FD52083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49" w:type="dxa"/>
            <w:tcBorders>
              <w:top w:val="nil"/>
              <w:left w:val="nil"/>
            </w:tcBorders>
          </w:tcPr>
          <w:p w14:paraId="6E4D1A27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91" w:type="dxa"/>
          </w:tcPr>
          <w:p w14:paraId="1EF13ED5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15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2804442D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46B8412C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25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25A9121F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3490F1A6" w14:textId="77777777" w:rsidTr="00D766C9">
        <w:trPr>
          <w:trHeight w:val="292"/>
        </w:trPr>
        <w:tc>
          <w:tcPr>
            <w:tcW w:w="2005" w:type="dxa"/>
            <w:vMerge w:val="restart"/>
            <w:tcBorders>
              <w:right w:val="nil"/>
            </w:tcBorders>
          </w:tcPr>
          <w:p w14:paraId="5A0A2ABB" w14:textId="77777777" w:rsidR="00735BFB" w:rsidRPr="002A6F0F" w:rsidRDefault="00735BFB" w:rsidP="00BA204A">
            <w:pPr>
              <w:tabs>
                <w:tab w:val="left" w:pos="681"/>
              </w:tabs>
              <w:spacing w:line="232" w:lineRule="auto"/>
              <w:ind w:right="25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lastRenderedPageBreak/>
              <w:t>8.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Часть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деятельности</w:t>
            </w:r>
            <w:proofErr w:type="spellEnd"/>
          </w:p>
        </w:tc>
        <w:tc>
          <w:tcPr>
            <w:tcW w:w="463" w:type="dxa"/>
            <w:tcBorders>
              <w:left w:val="nil"/>
              <w:bottom w:val="nil"/>
              <w:right w:val="nil"/>
            </w:tcBorders>
          </w:tcPr>
          <w:p w14:paraId="531626A4" w14:textId="77777777" w:rsidR="00735BFB" w:rsidRPr="002A6F0F" w:rsidRDefault="00735BFB" w:rsidP="00BA204A">
            <w:pPr>
              <w:spacing w:line="268" w:lineRule="exact"/>
              <w:ind w:right="203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</w:tc>
        <w:tc>
          <w:tcPr>
            <w:tcW w:w="1649" w:type="dxa"/>
            <w:tcBorders>
              <w:left w:val="nil"/>
              <w:bottom w:val="nil"/>
            </w:tcBorders>
          </w:tcPr>
          <w:p w14:paraId="13D55233" w14:textId="77777777" w:rsidR="00735BFB" w:rsidRPr="002A6F0F" w:rsidRDefault="00735BFB" w:rsidP="00BA204A">
            <w:pPr>
              <w:spacing w:line="268" w:lineRule="exact"/>
              <w:ind w:right="11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музыкальной</w:t>
            </w:r>
            <w:proofErr w:type="spellEnd"/>
          </w:p>
        </w:tc>
        <w:tc>
          <w:tcPr>
            <w:tcW w:w="6160" w:type="dxa"/>
            <w:gridSpan w:val="7"/>
          </w:tcPr>
          <w:p w14:paraId="79BF223A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</w:p>
        </w:tc>
      </w:tr>
      <w:tr w:rsidR="00735BFB" w:rsidRPr="002A6F0F" w14:paraId="03109984" w14:textId="77777777" w:rsidTr="00D766C9">
        <w:trPr>
          <w:trHeight w:val="273"/>
        </w:trPr>
        <w:tc>
          <w:tcPr>
            <w:tcW w:w="2005" w:type="dxa"/>
            <w:vMerge/>
            <w:tcBorders>
              <w:top w:val="nil"/>
              <w:right w:val="nil"/>
            </w:tcBorders>
          </w:tcPr>
          <w:p w14:paraId="37933A68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63" w:type="dxa"/>
            <w:tcBorders>
              <w:top w:val="nil"/>
              <w:left w:val="nil"/>
              <w:right w:val="nil"/>
            </w:tcBorders>
          </w:tcPr>
          <w:p w14:paraId="26347E1A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649" w:type="dxa"/>
            <w:tcBorders>
              <w:top w:val="nil"/>
              <w:left w:val="nil"/>
            </w:tcBorders>
          </w:tcPr>
          <w:p w14:paraId="46D66883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1791" w:type="dxa"/>
          </w:tcPr>
          <w:p w14:paraId="2A7444DB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3-5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4982422D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2531902A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7-10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79747099" w14:textId="77777777" w:rsidR="00735BFB" w:rsidRPr="002A6F0F" w:rsidRDefault="00735BFB" w:rsidP="00BA204A">
            <w:pPr>
              <w:spacing w:line="253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1C0D372E" w14:textId="77777777" w:rsidTr="00D766C9">
        <w:trPr>
          <w:trHeight w:val="849"/>
        </w:trPr>
        <w:tc>
          <w:tcPr>
            <w:tcW w:w="4117" w:type="dxa"/>
            <w:gridSpan w:val="3"/>
          </w:tcPr>
          <w:p w14:paraId="2EDE2137" w14:textId="77777777" w:rsidR="00735BFB" w:rsidRPr="002A6F0F" w:rsidRDefault="00735BFB" w:rsidP="00BA204A">
            <w:pPr>
              <w:tabs>
                <w:tab w:val="left" w:pos="2189"/>
                <w:tab w:val="left" w:pos="3145"/>
              </w:tabs>
              <w:spacing w:line="242" w:lineRule="auto"/>
              <w:ind w:right="96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9.Двигательные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игры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под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музыку</w:t>
            </w:r>
            <w:proofErr w:type="spellEnd"/>
          </w:p>
        </w:tc>
        <w:tc>
          <w:tcPr>
            <w:tcW w:w="1791" w:type="dxa"/>
          </w:tcPr>
          <w:p w14:paraId="1AAD00AB" w14:textId="77777777" w:rsidR="00735BFB" w:rsidRPr="002A6F0F" w:rsidRDefault="00735BFB" w:rsidP="00BA204A">
            <w:pPr>
              <w:spacing w:line="242" w:lineRule="auto"/>
              <w:ind w:right="193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неделю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5-10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</w:p>
        </w:tc>
        <w:tc>
          <w:tcPr>
            <w:tcW w:w="1279" w:type="dxa"/>
            <w:tcBorders>
              <w:right w:val="nil"/>
            </w:tcBorders>
          </w:tcPr>
          <w:p w14:paraId="79FF67C0" w14:textId="77777777" w:rsidR="00735BFB" w:rsidRPr="002A6F0F" w:rsidRDefault="00735BFB" w:rsidP="00BA204A">
            <w:pPr>
              <w:tabs>
                <w:tab w:val="left" w:pos="672"/>
              </w:tabs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раз</w:t>
            </w:r>
            <w:proofErr w:type="spellEnd"/>
          </w:p>
          <w:p w14:paraId="563C2377" w14:textId="77777777" w:rsidR="00735BFB" w:rsidRPr="002A6F0F" w:rsidRDefault="00735BFB" w:rsidP="00BA204A">
            <w:pPr>
              <w:spacing w:before="5" w:line="237" w:lineRule="auto"/>
              <w:ind w:right="14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10-15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мин</w:t>
            </w:r>
            <w:proofErr w:type="spellEnd"/>
          </w:p>
        </w:tc>
        <w:tc>
          <w:tcPr>
            <w:tcW w:w="378" w:type="dxa"/>
            <w:tcBorders>
              <w:left w:val="nil"/>
            </w:tcBorders>
          </w:tcPr>
          <w:p w14:paraId="5C2969AA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</w:tc>
        <w:tc>
          <w:tcPr>
            <w:tcW w:w="1202" w:type="dxa"/>
            <w:tcBorders>
              <w:right w:val="nil"/>
            </w:tcBorders>
          </w:tcPr>
          <w:p w14:paraId="3BC78C01" w14:textId="77777777" w:rsidR="00735BFB" w:rsidRPr="002A6F0F" w:rsidRDefault="00735BFB" w:rsidP="00BA204A">
            <w:pPr>
              <w:tabs>
                <w:tab w:val="left" w:pos="590"/>
              </w:tabs>
              <w:ind w:right="68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раз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15-20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</w:p>
        </w:tc>
        <w:tc>
          <w:tcPr>
            <w:tcW w:w="296" w:type="dxa"/>
            <w:tcBorders>
              <w:left w:val="nil"/>
            </w:tcBorders>
          </w:tcPr>
          <w:p w14:paraId="7152D5C1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</w:tc>
        <w:tc>
          <w:tcPr>
            <w:tcW w:w="929" w:type="dxa"/>
            <w:tcBorders>
              <w:right w:val="nil"/>
            </w:tcBorders>
          </w:tcPr>
          <w:p w14:paraId="11DF53B0" w14:textId="77777777" w:rsidR="00735BFB" w:rsidRPr="002A6F0F" w:rsidRDefault="00735BFB" w:rsidP="00BA204A">
            <w:pPr>
              <w:tabs>
                <w:tab w:val="left" w:pos="451"/>
              </w:tabs>
              <w:ind w:right="56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ab/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раз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неделю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25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</w:p>
        </w:tc>
        <w:tc>
          <w:tcPr>
            <w:tcW w:w="285" w:type="dxa"/>
            <w:tcBorders>
              <w:left w:val="nil"/>
            </w:tcBorders>
          </w:tcPr>
          <w:p w14:paraId="3F9A431B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>в</w:t>
            </w:r>
          </w:p>
        </w:tc>
      </w:tr>
      <w:tr w:rsidR="00735BFB" w:rsidRPr="002A6F0F" w14:paraId="0DE03C0B" w14:textId="77777777" w:rsidTr="00D766C9">
        <w:trPr>
          <w:trHeight w:val="292"/>
        </w:trPr>
        <w:tc>
          <w:tcPr>
            <w:tcW w:w="4117" w:type="dxa"/>
            <w:gridSpan w:val="3"/>
            <w:vMerge w:val="restart"/>
          </w:tcPr>
          <w:p w14:paraId="420AA76B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10.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Спортивные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развлечения</w:t>
            </w:r>
            <w:proofErr w:type="spellEnd"/>
          </w:p>
        </w:tc>
        <w:tc>
          <w:tcPr>
            <w:tcW w:w="6160" w:type="dxa"/>
            <w:gridSpan w:val="7"/>
          </w:tcPr>
          <w:p w14:paraId="2DC58731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месяц</w:t>
            </w:r>
            <w:proofErr w:type="spellEnd"/>
          </w:p>
        </w:tc>
      </w:tr>
      <w:tr w:rsidR="00735BFB" w:rsidRPr="002A6F0F" w14:paraId="742F32D7" w14:textId="77777777" w:rsidTr="00D766C9">
        <w:trPr>
          <w:trHeight w:val="551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6E6C3248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91" w:type="dxa"/>
          </w:tcPr>
          <w:p w14:paraId="47D1EE84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5BB80941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3E47F182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6908DB78" w14:textId="77777777" w:rsidR="00735BFB" w:rsidRPr="002A6F0F" w:rsidRDefault="00735BFB" w:rsidP="00BA204A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30-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35</w:t>
            </w:r>
          </w:p>
          <w:p w14:paraId="13D8833B" w14:textId="77777777" w:rsidR="00735BFB" w:rsidRPr="002A6F0F" w:rsidRDefault="00735BFB" w:rsidP="00BA204A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3600BAFA" w14:textId="77777777" w:rsidTr="00D766C9">
        <w:trPr>
          <w:trHeight w:val="287"/>
        </w:trPr>
        <w:tc>
          <w:tcPr>
            <w:tcW w:w="4117" w:type="dxa"/>
            <w:gridSpan w:val="3"/>
            <w:vMerge w:val="restart"/>
          </w:tcPr>
          <w:p w14:paraId="51BE5C17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11.Спортивные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праздники</w:t>
            </w:r>
            <w:proofErr w:type="spellEnd"/>
          </w:p>
        </w:tc>
        <w:tc>
          <w:tcPr>
            <w:tcW w:w="6160" w:type="dxa"/>
            <w:gridSpan w:val="7"/>
          </w:tcPr>
          <w:p w14:paraId="0EDFAD1C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год</w:t>
            </w:r>
            <w:proofErr w:type="spellEnd"/>
          </w:p>
        </w:tc>
      </w:tr>
      <w:tr w:rsidR="00735BFB" w:rsidRPr="002A6F0F" w14:paraId="0DD7D1AA" w14:textId="77777777" w:rsidTr="00D766C9">
        <w:trPr>
          <w:trHeight w:val="552"/>
        </w:trPr>
        <w:tc>
          <w:tcPr>
            <w:tcW w:w="4117" w:type="dxa"/>
            <w:gridSpan w:val="3"/>
            <w:vMerge/>
            <w:tcBorders>
              <w:top w:val="nil"/>
            </w:tcBorders>
          </w:tcPr>
          <w:p w14:paraId="5511DE50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791" w:type="dxa"/>
          </w:tcPr>
          <w:p w14:paraId="298A8692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20-25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657" w:type="dxa"/>
            <w:gridSpan w:val="2"/>
          </w:tcPr>
          <w:p w14:paraId="42594AE8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20-25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498" w:type="dxa"/>
            <w:gridSpan w:val="2"/>
          </w:tcPr>
          <w:p w14:paraId="769B8523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50-60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  <w:tc>
          <w:tcPr>
            <w:tcW w:w="1214" w:type="dxa"/>
            <w:gridSpan w:val="2"/>
          </w:tcPr>
          <w:p w14:paraId="474F8E45" w14:textId="77777777" w:rsidR="00735BFB" w:rsidRPr="002A6F0F" w:rsidRDefault="00735BFB" w:rsidP="00BA204A">
            <w:pPr>
              <w:spacing w:line="26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50-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60</w:t>
            </w:r>
          </w:p>
          <w:p w14:paraId="5211BEF6" w14:textId="77777777" w:rsidR="00735BFB" w:rsidRPr="002A6F0F" w:rsidRDefault="00735BFB" w:rsidP="00BA204A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мин</w:t>
            </w:r>
            <w:proofErr w:type="spellEnd"/>
          </w:p>
        </w:tc>
      </w:tr>
      <w:tr w:rsidR="00735BFB" w:rsidRPr="002A6F0F" w14:paraId="1A45DCFE" w14:textId="77777777" w:rsidTr="00D766C9">
        <w:trPr>
          <w:trHeight w:val="277"/>
        </w:trPr>
        <w:tc>
          <w:tcPr>
            <w:tcW w:w="4117" w:type="dxa"/>
            <w:gridSpan w:val="3"/>
          </w:tcPr>
          <w:p w14:paraId="2B93289F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12.</w:t>
            </w:r>
            <w:r w:rsidRPr="002A6F0F"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День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здоровья</w:t>
            </w:r>
            <w:proofErr w:type="spellEnd"/>
          </w:p>
        </w:tc>
        <w:tc>
          <w:tcPr>
            <w:tcW w:w="6160" w:type="dxa"/>
            <w:gridSpan w:val="7"/>
          </w:tcPr>
          <w:p w14:paraId="478A28A3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год</w:t>
            </w:r>
            <w:proofErr w:type="spellEnd"/>
          </w:p>
        </w:tc>
      </w:tr>
    </w:tbl>
    <w:p w14:paraId="053BC5B5" w14:textId="77777777" w:rsidR="00735BFB" w:rsidRPr="002A6F0F" w:rsidRDefault="00735BFB" w:rsidP="00BA204A">
      <w:pPr>
        <w:widowControl w:val="0"/>
        <w:autoSpaceDE w:val="0"/>
        <w:autoSpaceDN w:val="0"/>
        <w:spacing w:after="0" w:line="258" w:lineRule="exact"/>
        <w:rPr>
          <w:rFonts w:ascii="Times New Roman" w:eastAsia="Times New Roman" w:hAnsi="Times New Roman" w:cs="Times New Roman"/>
          <w:sz w:val="24"/>
        </w:rPr>
        <w:sectPr w:rsidR="00735BFB" w:rsidRPr="002A6F0F">
          <w:type w:val="continuous"/>
          <w:pgSz w:w="12240" w:h="15840"/>
          <w:pgMar w:top="1120" w:right="360" w:bottom="760" w:left="1080" w:header="0" w:footer="46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3"/>
        <w:gridCol w:w="6166"/>
      </w:tblGrid>
      <w:tr w:rsidR="00735BFB" w:rsidRPr="002A6F0F" w14:paraId="333D75C3" w14:textId="77777777" w:rsidTr="00D766C9">
        <w:trPr>
          <w:trHeight w:val="277"/>
        </w:trPr>
        <w:tc>
          <w:tcPr>
            <w:tcW w:w="4113" w:type="dxa"/>
          </w:tcPr>
          <w:p w14:paraId="611C6487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13.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Неделя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здоровья</w:t>
            </w:r>
            <w:proofErr w:type="spellEnd"/>
          </w:p>
        </w:tc>
        <w:tc>
          <w:tcPr>
            <w:tcW w:w="6166" w:type="dxa"/>
          </w:tcPr>
          <w:p w14:paraId="19497C97" w14:textId="77777777" w:rsidR="00735BFB" w:rsidRPr="002A6F0F" w:rsidRDefault="00735BFB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раза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>год</w:t>
            </w:r>
            <w:proofErr w:type="spellEnd"/>
          </w:p>
        </w:tc>
      </w:tr>
      <w:tr w:rsidR="00735BFB" w:rsidRPr="002A6F0F" w14:paraId="5AF31F40" w14:textId="77777777" w:rsidTr="00D766C9">
        <w:trPr>
          <w:trHeight w:val="585"/>
        </w:trPr>
        <w:tc>
          <w:tcPr>
            <w:tcW w:w="4113" w:type="dxa"/>
          </w:tcPr>
          <w:p w14:paraId="57DB8990" w14:textId="77777777" w:rsidR="00735BFB" w:rsidRPr="002A6F0F" w:rsidRDefault="00735BFB" w:rsidP="00BA204A">
            <w:pPr>
              <w:spacing w:line="232" w:lineRule="auto"/>
              <w:ind w:right="942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14.Самостоятельная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двигательная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активность</w:t>
            </w:r>
            <w:proofErr w:type="spellEnd"/>
          </w:p>
        </w:tc>
        <w:tc>
          <w:tcPr>
            <w:tcW w:w="6166" w:type="dxa"/>
          </w:tcPr>
          <w:p w14:paraId="1C393D58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Ежедневно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индивидуально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подгруппами</w:t>
            </w:r>
            <w:proofErr w:type="spellEnd"/>
          </w:p>
        </w:tc>
      </w:tr>
    </w:tbl>
    <w:p w14:paraId="1E718CF1" w14:textId="287D4C7C" w:rsidR="00735BFB" w:rsidRPr="002A6F0F" w:rsidRDefault="00735BFB" w:rsidP="00D766C9">
      <w:pPr>
        <w:widowControl w:val="0"/>
        <w:autoSpaceDE w:val="0"/>
        <w:autoSpaceDN w:val="0"/>
        <w:spacing w:before="63" w:after="6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</w:t>
      </w:r>
      <w:r w:rsidRPr="002A6F0F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режима</w:t>
      </w:r>
      <w:r w:rsidRPr="002A6F0F">
        <w:rPr>
          <w:rFonts w:ascii="Times New Roman" w:eastAsia="Times New Roman" w:hAnsi="Times New Roman" w:cs="Times New Roman"/>
          <w:b/>
          <w:bCs/>
          <w:spacing w:val="-1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двигательной</w:t>
      </w:r>
      <w:r w:rsidRPr="002A6F0F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активности</w:t>
      </w:r>
      <w:r w:rsidRPr="002A6F0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детей</w:t>
      </w:r>
    </w:p>
    <w:p w14:paraId="69EC05F5" w14:textId="77777777" w:rsidR="00E0349C" w:rsidRPr="002A6F0F" w:rsidRDefault="00E0349C" w:rsidP="00BA204A">
      <w:pPr>
        <w:widowControl w:val="0"/>
        <w:autoSpaceDE w:val="0"/>
        <w:autoSpaceDN w:val="0"/>
        <w:spacing w:before="63" w:after="6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4196"/>
        <w:gridCol w:w="3414"/>
      </w:tblGrid>
      <w:tr w:rsidR="00735BFB" w:rsidRPr="002A6F0F" w14:paraId="5043D690" w14:textId="77777777" w:rsidTr="00D766C9">
        <w:trPr>
          <w:trHeight w:val="422"/>
        </w:trPr>
        <w:tc>
          <w:tcPr>
            <w:tcW w:w="2821" w:type="dxa"/>
          </w:tcPr>
          <w:p w14:paraId="0538BF63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Виды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занятий</w:t>
            </w:r>
            <w:proofErr w:type="spellEnd"/>
          </w:p>
        </w:tc>
        <w:tc>
          <w:tcPr>
            <w:tcW w:w="4196" w:type="dxa"/>
          </w:tcPr>
          <w:p w14:paraId="6D12F787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Варианты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содержания</w:t>
            </w:r>
            <w:proofErr w:type="spellEnd"/>
          </w:p>
        </w:tc>
        <w:tc>
          <w:tcPr>
            <w:tcW w:w="3414" w:type="dxa"/>
          </w:tcPr>
          <w:p w14:paraId="0BAEE996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Особенности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организации</w:t>
            </w:r>
            <w:proofErr w:type="spellEnd"/>
          </w:p>
        </w:tc>
      </w:tr>
      <w:tr w:rsidR="00735BFB" w:rsidRPr="002A6F0F" w14:paraId="248B7023" w14:textId="77777777" w:rsidTr="00D766C9">
        <w:trPr>
          <w:trHeight w:val="1104"/>
        </w:trPr>
        <w:tc>
          <w:tcPr>
            <w:tcW w:w="2821" w:type="dxa"/>
          </w:tcPr>
          <w:p w14:paraId="558B3F8F" w14:textId="77777777" w:rsidR="00735BFB" w:rsidRPr="002A6F0F" w:rsidRDefault="00735BFB" w:rsidP="00BA204A">
            <w:pPr>
              <w:spacing w:line="242" w:lineRule="auto"/>
              <w:ind w:right="46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Утренняя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гимнастика</w:t>
            </w:r>
            <w:proofErr w:type="spellEnd"/>
          </w:p>
        </w:tc>
        <w:tc>
          <w:tcPr>
            <w:tcW w:w="4196" w:type="dxa"/>
          </w:tcPr>
          <w:p w14:paraId="5A122458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-Традиционная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гимнастика</w:t>
            </w:r>
          </w:p>
          <w:p w14:paraId="0509242E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-Ритмическая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гимнастика</w:t>
            </w:r>
          </w:p>
          <w:p w14:paraId="4ABDB4E1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-Корригирующая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гимнастика</w:t>
            </w:r>
          </w:p>
        </w:tc>
        <w:tc>
          <w:tcPr>
            <w:tcW w:w="3414" w:type="dxa"/>
          </w:tcPr>
          <w:p w14:paraId="6AD0F01B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</w:t>
            </w:r>
            <w:r w:rsidRPr="002A6F0F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утром,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на</w:t>
            </w:r>
          </w:p>
          <w:p w14:paraId="6C9829E0" w14:textId="77777777" w:rsidR="00735BFB" w:rsidRPr="002A6F0F" w:rsidRDefault="00735BFB" w:rsidP="00BA204A">
            <w:pPr>
              <w:spacing w:before="5" w:line="237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открытом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воздухе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или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зале.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10-12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735BFB" w:rsidRPr="002A6F0F" w14:paraId="6082D655" w14:textId="77777777" w:rsidTr="00D766C9">
        <w:trPr>
          <w:trHeight w:val="1656"/>
        </w:trPr>
        <w:tc>
          <w:tcPr>
            <w:tcW w:w="2821" w:type="dxa"/>
          </w:tcPr>
          <w:p w14:paraId="1459A8A3" w14:textId="77777777" w:rsidR="00735BFB" w:rsidRPr="002A6F0F" w:rsidRDefault="00735BFB" w:rsidP="00BA204A">
            <w:pPr>
              <w:spacing w:line="242" w:lineRule="auto"/>
              <w:ind w:right="63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Физкультурные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4196" w:type="dxa"/>
          </w:tcPr>
          <w:p w14:paraId="4EA7385A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-Традиционные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занятия</w:t>
            </w:r>
          </w:p>
          <w:p w14:paraId="0029A4F3" w14:textId="77777777" w:rsidR="00735BFB" w:rsidRPr="002A6F0F" w:rsidRDefault="00735BFB" w:rsidP="00BA204A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-Игровые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сюжетные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занятия</w:t>
            </w:r>
          </w:p>
          <w:p w14:paraId="58A99FFE" w14:textId="77777777" w:rsidR="00735BFB" w:rsidRPr="002A6F0F" w:rsidRDefault="00735BFB" w:rsidP="00BA204A">
            <w:pPr>
              <w:spacing w:before="2"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-Занятия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тренировочного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типа</w:t>
            </w:r>
          </w:p>
          <w:p w14:paraId="7E6BC96F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-Тематические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занятия</w:t>
            </w:r>
          </w:p>
          <w:p w14:paraId="081BA0B6" w14:textId="77777777" w:rsidR="00735BFB" w:rsidRPr="002A6F0F" w:rsidRDefault="00735BFB" w:rsidP="00BA204A">
            <w:pPr>
              <w:spacing w:before="3" w:line="27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-Контрольно-проверочные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занятия</w:t>
            </w:r>
          </w:p>
          <w:p w14:paraId="26F1237C" w14:textId="77777777" w:rsidR="00735BFB" w:rsidRPr="002A6F0F" w:rsidRDefault="00735BFB" w:rsidP="00BA204A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Занятия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свежем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воздухе</w:t>
            </w:r>
            <w:proofErr w:type="spellEnd"/>
          </w:p>
        </w:tc>
        <w:tc>
          <w:tcPr>
            <w:tcW w:w="3414" w:type="dxa"/>
          </w:tcPr>
          <w:p w14:paraId="0BEB1CD3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Два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занятия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неделю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физкультурном зале.</w:t>
            </w:r>
          </w:p>
          <w:p w14:paraId="55BD76C9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20-35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735BFB" w:rsidRPr="002A6F0F" w14:paraId="56BF39EB" w14:textId="77777777" w:rsidTr="00D766C9">
        <w:trPr>
          <w:trHeight w:val="2208"/>
        </w:trPr>
        <w:tc>
          <w:tcPr>
            <w:tcW w:w="2821" w:type="dxa"/>
          </w:tcPr>
          <w:p w14:paraId="16656880" w14:textId="77777777" w:rsidR="00735BFB" w:rsidRPr="002A6F0F" w:rsidRDefault="00735BFB" w:rsidP="00BA204A">
            <w:pPr>
              <w:ind w:right="46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Физкультминутки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Музыкальные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минутки</w:t>
            </w:r>
            <w:proofErr w:type="spellEnd"/>
          </w:p>
        </w:tc>
        <w:tc>
          <w:tcPr>
            <w:tcW w:w="4196" w:type="dxa"/>
          </w:tcPr>
          <w:p w14:paraId="4B66C660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-Упражнение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снятия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общего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 локального утомления</w:t>
            </w:r>
          </w:p>
          <w:p w14:paraId="40D51C7A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-Упражнения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кистей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рук</w:t>
            </w:r>
          </w:p>
          <w:p w14:paraId="4AB258B9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-Гимнастика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глаз</w:t>
            </w:r>
          </w:p>
          <w:p w14:paraId="37029A55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-Гимнастика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улучшения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слуха</w:t>
            </w:r>
          </w:p>
          <w:p w14:paraId="79E782A5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-Дыхательная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гимнастика</w:t>
            </w:r>
          </w:p>
          <w:p w14:paraId="418BF6FE" w14:textId="77777777" w:rsidR="00735BFB" w:rsidRPr="002A6F0F" w:rsidRDefault="00735BFB" w:rsidP="00BA204A">
            <w:pPr>
              <w:spacing w:line="27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Упражнения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профилактики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плоскостопия</w:t>
            </w:r>
            <w:proofErr w:type="spellEnd"/>
          </w:p>
        </w:tc>
        <w:tc>
          <w:tcPr>
            <w:tcW w:w="3414" w:type="dxa"/>
          </w:tcPr>
          <w:p w14:paraId="318F3C46" w14:textId="77777777" w:rsidR="00735BFB" w:rsidRPr="002A6F0F" w:rsidRDefault="00735BFB" w:rsidP="00BA204A">
            <w:pPr>
              <w:ind w:right="3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 проводятся во время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занятий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развитию речи, ИЗО, формированию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математических</w:t>
            </w:r>
          </w:p>
          <w:p w14:paraId="5F0826A4" w14:textId="77777777" w:rsidR="00735BFB" w:rsidRPr="002A6F0F" w:rsidRDefault="00735BFB" w:rsidP="00BA204A">
            <w:pPr>
              <w:spacing w:line="242" w:lineRule="auto"/>
              <w:ind w:right="339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представлений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3-5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735BFB" w:rsidRPr="002A6F0F" w14:paraId="09240597" w14:textId="77777777" w:rsidTr="00D766C9">
        <w:trPr>
          <w:trHeight w:val="2208"/>
        </w:trPr>
        <w:tc>
          <w:tcPr>
            <w:tcW w:w="2821" w:type="dxa"/>
          </w:tcPr>
          <w:p w14:paraId="011DCC22" w14:textId="77777777" w:rsidR="00735BFB" w:rsidRPr="002A6F0F" w:rsidRDefault="00735BFB" w:rsidP="00BA204A">
            <w:pPr>
              <w:ind w:right="49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Корригирующая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гимнастика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после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сна</w:t>
            </w:r>
            <w:proofErr w:type="spellEnd"/>
          </w:p>
        </w:tc>
        <w:tc>
          <w:tcPr>
            <w:tcW w:w="4196" w:type="dxa"/>
          </w:tcPr>
          <w:p w14:paraId="6F2CED12" w14:textId="77777777" w:rsidR="00735BFB" w:rsidRPr="002A6F0F" w:rsidRDefault="00735BFB" w:rsidP="00BA204A">
            <w:pPr>
              <w:ind w:right="9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-Разминка в постели – корригирующие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самомассаж</w:t>
            </w:r>
          </w:p>
          <w:p w14:paraId="298FB8A3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-Оздоровительная ходьба по массажным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ребристым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дорожкам</w:t>
            </w:r>
          </w:p>
          <w:p w14:paraId="09AB1637" w14:textId="77777777" w:rsidR="00735BFB" w:rsidRPr="002A6F0F" w:rsidRDefault="00735BFB" w:rsidP="00BA204A">
            <w:pPr>
              <w:spacing w:before="2" w:line="237" w:lineRule="auto"/>
              <w:ind w:right="103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-Развитие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мелкой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моторики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зрительно-пространственной</w:t>
            </w:r>
          </w:p>
          <w:p w14:paraId="037FFD06" w14:textId="77777777" w:rsidR="00735BFB" w:rsidRPr="002A6F0F" w:rsidRDefault="00735BFB" w:rsidP="00BA204A">
            <w:pPr>
              <w:spacing w:before="4" w:line="261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координации</w:t>
            </w:r>
            <w:proofErr w:type="spellEnd"/>
          </w:p>
        </w:tc>
        <w:tc>
          <w:tcPr>
            <w:tcW w:w="3414" w:type="dxa"/>
          </w:tcPr>
          <w:p w14:paraId="601A75C4" w14:textId="77777777" w:rsidR="00735BFB" w:rsidRPr="002A6F0F" w:rsidRDefault="00735BFB" w:rsidP="00BA204A">
            <w:pPr>
              <w:ind w:right="3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открытых фрамугах в спальне или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группе.</w:t>
            </w:r>
          </w:p>
          <w:p w14:paraId="7224CEF2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7-10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735BFB" w:rsidRPr="002A6F0F" w14:paraId="203713F7" w14:textId="77777777" w:rsidTr="00D766C9">
        <w:trPr>
          <w:trHeight w:val="2486"/>
        </w:trPr>
        <w:tc>
          <w:tcPr>
            <w:tcW w:w="2821" w:type="dxa"/>
            <w:vMerge w:val="restart"/>
          </w:tcPr>
          <w:p w14:paraId="45F72615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Подвижные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физические</w:t>
            </w:r>
          </w:p>
          <w:p w14:paraId="357CBE42" w14:textId="77777777" w:rsidR="00735BFB" w:rsidRPr="002A6F0F" w:rsidRDefault="00735BFB" w:rsidP="00BA204A">
            <w:pPr>
              <w:spacing w:line="242" w:lineRule="auto"/>
              <w:ind w:right="4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на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прогулке</w:t>
            </w:r>
          </w:p>
        </w:tc>
        <w:tc>
          <w:tcPr>
            <w:tcW w:w="4196" w:type="dxa"/>
          </w:tcPr>
          <w:p w14:paraId="0D9BC086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-Подвижные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средней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низкой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интенсивности</w:t>
            </w:r>
          </w:p>
          <w:p w14:paraId="2B35804A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-Народные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игры</w:t>
            </w:r>
          </w:p>
          <w:p w14:paraId="3E8765C8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Эстафеты</w:t>
            </w:r>
          </w:p>
          <w:p w14:paraId="6B588DC2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-Спортивные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упражнения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(езда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велосипедах, катание на санках)</w:t>
            </w:r>
          </w:p>
          <w:p w14:paraId="3F433F17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-Игры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элементами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спорта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(футбол,</w:t>
            </w:r>
          </w:p>
          <w:p w14:paraId="11D839B0" w14:textId="77777777" w:rsidR="00735BFB" w:rsidRPr="002A6F0F" w:rsidRDefault="00735BFB" w:rsidP="00BA204A">
            <w:pPr>
              <w:spacing w:line="268" w:lineRule="exact"/>
              <w:ind w:right="197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бадминтон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городки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баскетбол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хоккей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)</w:t>
            </w:r>
          </w:p>
        </w:tc>
        <w:tc>
          <w:tcPr>
            <w:tcW w:w="3414" w:type="dxa"/>
          </w:tcPr>
          <w:p w14:paraId="2F29D0BB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утренней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прогулке.</w:t>
            </w:r>
          </w:p>
          <w:p w14:paraId="72396DD2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Длительность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20-25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мин.</w:t>
            </w:r>
          </w:p>
        </w:tc>
      </w:tr>
      <w:tr w:rsidR="00735BFB" w:rsidRPr="002A6F0F" w14:paraId="62927460" w14:textId="77777777" w:rsidTr="00D766C9">
        <w:trPr>
          <w:trHeight w:val="825"/>
        </w:trPr>
        <w:tc>
          <w:tcPr>
            <w:tcW w:w="2821" w:type="dxa"/>
            <w:vMerge/>
            <w:tcBorders>
              <w:top w:val="nil"/>
            </w:tcBorders>
          </w:tcPr>
          <w:p w14:paraId="7C05BC2D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196" w:type="dxa"/>
          </w:tcPr>
          <w:p w14:paraId="0310F533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-Игры,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которые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лечат</w:t>
            </w:r>
          </w:p>
          <w:p w14:paraId="3C9B59E7" w14:textId="77777777" w:rsidR="00735BFB" w:rsidRPr="002A6F0F" w:rsidRDefault="00735BFB" w:rsidP="00BA204A">
            <w:pPr>
              <w:spacing w:line="269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-Музыкальные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игры</w:t>
            </w:r>
          </w:p>
          <w:p w14:paraId="2ED4CB7D" w14:textId="77777777" w:rsidR="00735BFB" w:rsidRPr="002A6F0F" w:rsidRDefault="00735BFB" w:rsidP="00BA204A">
            <w:pPr>
              <w:spacing w:line="272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-Школа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мяча</w:t>
            </w:r>
          </w:p>
        </w:tc>
        <w:tc>
          <w:tcPr>
            <w:tcW w:w="3414" w:type="dxa"/>
          </w:tcPr>
          <w:p w14:paraId="348F395A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прогулке</w:t>
            </w:r>
            <w:r w:rsidRPr="002A6F0F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второй</w:t>
            </w:r>
          </w:p>
          <w:p w14:paraId="7597FB59" w14:textId="77777777" w:rsidR="00735BFB" w:rsidRPr="002A6F0F" w:rsidRDefault="00735BFB" w:rsidP="00BA204A">
            <w:pPr>
              <w:spacing w:line="270" w:lineRule="exact"/>
              <w:ind w:right="77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половине дня Длительность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15-20мин.</w:t>
            </w:r>
          </w:p>
        </w:tc>
      </w:tr>
      <w:tr w:rsidR="00735BFB" w:rsidRPr="002A6F0F" w14:paraId="0EF80601" w14:textId="77777777" w:rsidTr="00D766C9">
        <w:trPr>
          <w:trHeight w:val="1103"/>
        </w:trPr>
        <w:tc>
          <w:tcPr>
            <w:tcW w:w="2821" w:type="dxa"/>
          </w:tcPr>
          <w:p w14:paraId="27876835" w14:textId="77777777" w:rsidR="00735BFB" w:rsidRPr="002A6F0F" w:rsidRDefault="00735BFB" w:rsidP="00BA204A">
            <w:pPr>
              <w:spacing w:line="242" w:lineRule="auto"/>
              <w:ind w:right="203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Оздоровительный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бег</w:t>
            </w:r>
            <w:proofErr w:type="spellEnd"/>
          </w:p>
        </w:tc>
        <w:tc>
          <w:tcPr>
            <w:tcW w:w="4196" w:type="dxa"/>
          </w:tcPr>
          <w:p w14:paraId="10B59139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14" w:type="dxa"/>
          </w:tcPr>
          <w:p w14:paraId="2090F4A0" w14:textId="77777777" w:rsidR="00735BFB" w:rsidRPr="002A6F0F" w:rsidRDefault="00735BFB" w:rsidP="00BA204A">
            <w:pPr>
              <w:ind w:right="2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раза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неделю,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группами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 5-7 человек, проводится во время утренней прогулки.</w:t>
            </w:r>
          </w:p>
          <w:p w14:paraId="74056B73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3-7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.</w:t>
            </w:r>
          </w:p>
        </w:tc>
      </w:tr>
      <w:tr w:rsidR="00735BFB" w:rsidRPr="002A6F0F" w14:paraId="553EECF1" w14:textId="77777777" w:rsidTr="00D766C9">
        <w:trPr>
          <w:trHeight w:val="830"/>
        </w:trPr>
        <w:tc>
          <w:tcPr>
            <w:tcW w:w="2821" w:type="dxa"/>
          </w:tcPr>
          <w:p w14:paraId="5C0B0524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Недели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здоровья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»</w:t>
            </w:r>
          </w:p>
        </w:tc>
        <w:tc>
          <w:tcPr>
            <w:tcW w:w="4196" w:type="dxa"/>
          </w:tcPr>
          <w:p w14:paraId="2DD1196F" w14:textId="77777777" w:rsidR="00735BFB" w:rsidRPr="002A6F0F" w:rsidRDefault="00735BFB" w:rsidP="00BA204A">
            <w:pPr>
              <w:spacing w:line="26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-Занятия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2A6F0F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валеологии</w:t>
            </w:r>
          </w:p>
          <w:p w14:paraId="49C98B9E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-Самостоятельная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двигательнаядеятельность</w:t>
            </w:r>
            <w:proofErr w:type="spellEnd"/>
          </w:p>
        </w:tc>
        <w:tc>
          <w:tcPr>
            <w:tcW w:w="3414" w:type="dxa"/>
          </w:tcPr>
          <w:p w14:paraId="53FE1380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</w:tbl>
    <w:p w14:paraId="6A14B26A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735BFB" w:rsidRPr="002A6F0F" w:rsidSect="00735BFB">
          <w:type w:val="continuous"/>
          <w:pgSz w:w="12240" w:h="15840"/>
          <w:pgMar w:top="1340" w:right="360" w:bottom="800" w:left="1080" w:header="0" w:footer="463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4196"/>
        <w:gridCol w:w="3414"/>
      </w:tblGrid>
      <w:tr w:rsidR="00735BFB" w:rsidRPr="002A6F0F" w14:paraId="6016AB2A" w14:textId="77777777" w:rsidTr="00D766C9">
        <w:trPr>
          <w:trHeight w:val="1656"/>
        </w:trPr>
        <w:tc>
          <w:tcPr>
            <w:tcW w:w="2821" w:type="dxa"/>
          </w:tcPr>
          <w:p w14:paraId="370D76AF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4196" w:type="dxa"/>
          </w:tcPr>
          <w:p w14:paraId="1A8ED9D0" w14:textId="77777777" w:rsidR="00735BFB" w:rsidRPr="002A6F0F" w:rsidRDefault="00735BFB" w:rsidP="00BA204A">
            <w:pPr>
              <w:spacing w:line="25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-Спортивные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игры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упражнения</w:t>
            </w:r>
          </w:p>
          <w:p w14:paraId="7546C9EA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-Осенние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весенние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чемпионаты</w:t>
            </w:r>
            <w:r w:rsidRPr="002A6F0F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прыжкам, бегу.</w:t>
            </w:r>
          </w:p>
          <w:p w14:paraId="37BD0F8B" w14:textId="77777777" w:rsidR="00735BFB" w:rsidRPr="002A6F0F" w:rsidRDefault="00735BFB" w:rsidP="00BA20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-Совместная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трудовая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деятельность детей, педагогов и родителей</w:t>
            </w:r>
          </w:p>
          <w:p w14:paraId="6B0A12F2" w14:textId="77777777" w:rsidR="00735BFB" w:rsidRPr="002A6F0F" w:rsidRDefault="00735BFB" w:rsidP="00BA204A">
            <w:pPr>
              <w:spacing w:line="271" w:lineRule="exact"/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</w:rPr>
              <w:t>-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Развлечения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3414" w:type="dxa"/>
          </w:tcPr>
          <w:p w14:paraId="7C85CABE" w14:textId="77777777" w:rsidR="00735BFB" w:rsidRPr="002A6F0F" w:rsidRDefault="00735BFB" w:rsidP="00BA204A">
            <w:pPr>
              <w:spacing w:before="255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</w:p>
          <w:p w14:paraId="33BFCC8A" w14:textId="77777777" w:rsidR="00735BFB" w:rsidRPr="002A6F0F" w:rsidRDefault="00735BFB" w:rsidP="00BA204A">
            <w:pPr>
              <w:spacing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раза</w:t>
            </w:r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год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(в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октябре,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январе, марте, июле)</w:t>
            </w:r>
          </w:p>
        </w:tc>
      </w:tr>
      <w:tr w:rsidR="00735BFB" w:rsidRPr="002A6F0F" w14:paraId="20B261D5" w14:textId="77777777" w:rsidTr="00D766C9">
        <w:trPr>
          <w:trHeight w:val="1929"/>
        </w:trPr>
        <w:tc>
          <w:tcPr>
            <w:tcW w:w="2821" w:type="dxa"/>
          </w:tcPr>
          <w:p w14:paraId="60B14CB6" w14:textId="77777777" w:rsidR="00735BFB" w:rsidRPr="002A6F0F" w:rsidRDefault="00735BFB" w:rsidP="00BA204A">
            <w:pPr>
              <w:spacing w:line="237" w:lineRule="auto"/>
              <w:ind w:right="7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Спортивные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праздники 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физкультурные досуги</w:t>
            </w:r>
          </w:p>
        </w:tc>
        <w:tc>
          <w:tcPr>
            <w:tcW w:w="4196" w:type="dxa"/>
          </w:tcPr>
          <w:p w14:paraId="0CD8D5E3" w14:textId="77777777" w:rsidR="00735BFB" w:rsidRPr="002A6F0F" w:rsidRDefault="00735BFB" w:rsidP="00BA204A">
            <w:pPr>
              <w:spacing w:line="257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Игровые</w:t>
            </w:r>
          </w:p>
          <w:p w14:paraId="75920AED" w14:textId="77777777" w:rsidR="00735BFB" w:rsidRPr="002A6F0F" w:rsidRDefault="00735BFB" w:rsidP="00BA204A">
            <w:pPr>
              <w:spacing w:line="270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Соревновательные</w:t>
            </w:r>
          </w:p>
          <w:p w14:paraId="7EBA1F67" w14:textId="77777777" w:rsidR="00735BFB" w:rsidRPr="002A6F0F" w:rsidRDefault="00735BFB" w:rsidP="00BA204A">
            <w:pPr>
              <w:spacing w:before="2"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Сюжетные</w:t>
            </w:r>
          </w:p>
          <w:p w14:paraId="4553B59E" w14:textId="77777777" w:rsidR="00735BFB" w:rsidRPr="002A6F0F" w:rsidRDefault="00735BFB" w:rsidP="00BA204A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Творческие</w:t>
            </w:r>
          </w:p>
          <w:p w14:paraId="376B4A56" w14:textId="77777777" w:rsidR="00735BFB" w:rsidRPr="002A6F0F" w:rsidRDefault="00735BFB" w:rsidP="00BA204A">
            <w:pPr>
              <w:spacing w:before="3"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Комбинированные</w:t>
            </w:r>
          </w:p>
          <w:p w14:paraId="2A0F9A36" w14:textId="77777777" w:rsidR="00735BFB" w:rsidRPr="002A6F0F" w:rsidRDefault="00735BFB" w:rsidP="00BA204A">
            <w:pPr>
              <w:spacing w:line="278" w:lineRule="exact"/>
              <w:ind w:right="19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-Формирующие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здоровый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образ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жизни</w:t>
            </w:r>
          </w:p>
        </w:tc>
        <w:tc>
          <w:tcPr>
            <w:tcW w:w="3414" w:type="dxa"/>
          </w:tcPr>
          <w:p w14:paraId="339BE2B5" w14:textId="77777777" w:rsidR="00735BFB" w:rsidRPr="002A6F0F" w:rsidRDefault="00735BFB" w:rsidP="00BA204A">
            <w:pPr>
              <w:spacing w:line="230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Праздники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проводятся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раза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в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год.</w:t>
            </w:r>
          </w:p>
          <w:p w14:paraId="7E551277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Длительность не более часа. Досуги - один раз в квартал.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Длительность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более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Pr="002A6F0F"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мин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</w:tr>
      <w:tr w:rsidR="00735BFB" w:rsidRPr="002A6F0F" w14:paraId="7CD42ECF" w14:textId="77777777" w:rsidTr="00D766C9">
        <w:trPr>
          <w:trHeight w:val="1656"/>
        </w:trPr>
        <w:tc>
          <w:tcPr>
            <w:tcW w:w="2821" w:type="dxa"/>
          </w:tcPr>
          <w:p w14:paraId="765FF2EE" w14:textId="77777777" w:rsidR="00735BFB" w:rsidRPr="002A6F0F" w:rsidRDefault="00735BFB" w:rsidP="00BA204A">
            <w:pPr>
              <w:ind w:right="466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Самостоятельная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двигательная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деятельность</w:t>
            </w:r>
            <w:proofErr w:type="spellEnd"/>
          </w:p>
        </w:tc>
        <w:tc>
          <w:tcPr>
            <w:tcW w:w="4196" w:type="dxa"/>
          </w:tcPr>
          <w:p w14:paraId="59F78A66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-Самостоятельный</w:t>
            </w:r>
            <w:r w:rsidRPr="002A6F0F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выбор</w:t>
            </w:r>
            <w:r w:rsidRPr="002A6F0F">
              <w:rPr>
                <w:rFonts w:ascii="Times New Roman" w:eastAsia="Times New Roman" w:hAnsi="Times New Roman" w:cs="Times New Roman"/>
                <w:spacing w:val="-14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движений</w:t>
            </w:r>
            <w:r w:rsidRPr="002A6F0F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с пособиями, с использованием самодельного или приспособленного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инвентаря.</w:t>
            </w:r>
          </w:p>
        </w:tc>
        <w:tc>
          <w:tcPr>
            <w:tcW w:w="3414" w:type="dxa"/>
          </w:tcPr>
          <w:p w14:paraId="0885414D" w14:textId="77777777" w:rsidR="00735BFB" w:rsidRPr="002A6F0F" w:rsidRDefault="00735BFB" w:rsidP="00BA204A">
            <w:pPr>
              <w:spacing w:line="268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Ежедневно,</w:t>
            </w:r>
            <w:r w:rsidRPr="002A6F0F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во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>время</w:t>
            </w:r>
            <w:proofErr w:type="gramEnd"/>
          </w:p>
          <w:p w14:paraId="7B26DD11" w14:textId="77777777" w:rsidR="00735BFB" w:rsidRPr="002A6F0F" w:rsidRDefault="00735BFB" w:rsidP="00BA204A">
            <w:pPr>
              <w:spacing w:before="4" w:line="237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прогулки,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руководством 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воспитателя.</w:t>
            </w:r>
          </w:p>
          <w:p w14:paraId="1CFBDAED" w14:textId="77777777" w:rsidR="00735BFB" w:rsidRPr="002A6F0F" w:rsidRDefault="00735BFB" w:rsidP="00BA204A">
            <w:pPr>
              <w:spacing w:before="4"/>
              <w:ind w:right="3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Продолжительность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зависит от индивидуальных</w:t>
            </w:r>
          </w:p>
          <w:p w14:paraId="050A726B" w14:textId="77777777" w:rsidR="00735BFB" w:rsidRPr="002A6F0F" w:rsidRDefault="00735BFB" w:rsidP="00BA204A">
            <w:pPr>
              <w:spacing w:line="261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особенностей.</w:t>
            </w:r>
          </w:p>
        </w:tc>
      </w:tr>
      <w:tr w:rsidR="00735BFB" w:rsidRPr="002A6F0F" w14:paraId="0FDDC6E5" w14:textId="77777777" w:rsidTr="00D766C9">
        <w:trPr>
          <w:trHeight w:val="1656"/>
        </w:trPr>
        <w:tc>
          <w:tcPr>
            <w:tcW w:w="2821" w:type="dxa"/>
          </w:tcPr>
          <w:p w14:paraId="7314C763" w14:textId="77777777" w:rsidR="00735BFB" w:rsidRPr="002A6F0F" w:rsidRDefault="00735BFB" w:rsidP="00BA204A">
            <w:pPr>
              <w:spacing w:line="237" w:lineRule="auto"/>
              <w:ind w:right="18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Участие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в физкультурно-</w:t>
            </w:r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>оздоровительных, массовых мероприятиях, занятиях</w:t>
            </w:r>
          </w:p>
        </w:tc>
        <w:tc>
          <w:tcPr>
            <w:tcW w:w="4196" w:type="dxa"/>
          </w:tcPr>
          <w:p w14:paraId="7F321B78" w14:textId="77777777" w:rsidR="00735BFB" w:rsidRPr="002A6F0F" w:rsidRDefault="00735BFB" w:rsidP="00BA204A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3414" w:type="dxa"/>
          </w:tcPr>
          <w:p w14:paraId="4054CA32" w14:textId="77777777" w:rsidR="00735BFB" w:rsidRPr="002A6F0F" w:rsidRDefault="00735BFB" w:rsidP="00BA204A">
            <w:pPr>
              <w:spacing w:line="23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Подготовка и проведение физкультурных досугов, праздников,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дней</w:t>
            </w:r>
            <w:r w:rsidRPr="002A6F0F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z w:val="24"/>
                <w:lang w:val="ru-RU"/>
              </w:rPr>
              <w:t>здоровья.</w:t>
            </w:r>
          </w:p>
        </w:tc>
      </w:tr>
    </w:tbl>
    <w:p w14:paraId="4A23F3CA" w14:textId="77777777" w:rsidR="00735BFB" w:rsidRPr="002A6F0F" w:rsidRDefault="00735BFB" w:rsidP="00BA204A">
      <w:pPr>
        <w:widowControl w:val="0"/>
        <w:autoSpaceDE w:val="0"/>
        <w:autoSpaceDN w:val="0"/>
        <w:spacing w:before="75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02C2A0" w14:textId="77777777" w:rsidR="00735BFB" w:rsidRPr="002A6F0F" w:rsidRDefault="00735BFB" w:rsidP="00BA204A">
      <w:pPr>
        <w:widowControl w:val="0"/>
        <w:autoSpaceDE w:val="0"/>
        <w:autoSpaceDN w:val="0"/>
        <w:spacing w:after="0" w:line="268" w:lineRule="exact"/>
        <w:rPr>
          <w:rFonts w:ascii="Times New Roman" w:eastAsia="Times New Roman" w:hAnsi="Times New Roman" w:cs="Times New Roman"/>
          <w:sz w:val="24"/>
        </w:rPr>
        <w:sectPr w:rsidR="00735BFB" w:rsidRPr="002A6F0F">
          <w:type w:val="continuous"/>
          <w:pgSz w:w="12240" w:h="15840"/>
          <w:pgMar w:top="1120" w:right="360" w:bottom="800" w:left="1080" w:header="0" w:footer="463" w:gutter="0"/>
          <w:cols w:space="720"/>
        </w:sectPr>
      </w:pPr>
    </w:p>
    <w:p w14:paraId="3B86B65C" w14:textId="6561DEEC" w:rsidR="00735BFB" w:rsidRPr="002A6F0F" w:rsidRDefault="00735BFB" w:rsidP="00BA204A">
      <w:pPr>
        <w:widowControl w:val="0"/>
        <w:autoSpaceDE w:val="0"/>
        <w:autoSpaceDN w:val="0"/>
        <w:spacing w:before="75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" w:name="_Hlk241574194"/>
    </w:p>
    <w:p w14:paraId="76B1FEC3" w14:textId="77777777" w:rsidR="00D766C9" w:rsidRPr="002A6F0F" w:rsidRDefault="00D766C9" w:rsidP="00BA204A">
      <w:pPr>
        <w:widowControl w:val="0"/>
        <w:autoSpaceDE w:val="0"/>
        <w:autoSpaceDN w:val="0"/>
        <w:spacing w:before="75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0ECA07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1945"/>
        </w:tabs>
        <w:autoSpaceDE w:val="0"/>
        <w:autoSpaceDN w:val="0"/>
        <w:spacing w:after="0" w:line="240" w:lineRule="auto"/>
        <w:ind w:left="1945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0" w:name="_TOC_250003"/>
      <w:bookmarkEnd w:id="19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ФОРМИРОВАНИЕ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ПРЕДСТАВЛЕНИЙ</w:t>
      </w:r>
      <w:r w:rsidRPr="002A6F0F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О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ЗДОРОВОМ</w:t>
      </w:r>
      <w:r w:rsidRPr="002A6F0F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ОБРАЗЕ</w:t>
      </w:r>
      <w:r w:rsidRPr="002A6F0F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bookmarkEnd w:id="20"/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ЖИЗНИ</w:t>
      </w:r>
    </w:p>
    <w:p w14:paraId="646949E1" w14:textId="77777777" w:rsidR="00735BFB" w:rsidRPr="002A6F0F" w:rsidRDefault="00735BFB" w:rsidP="00BA204A">
      <w:pPr>
        <w:widowControl w:val="0"/>
        <w:autoSpaceDE w:val="0"/>
        <w:autoSpaceDN w:val="0"/>
        <w:spacing w:before="267" w:after="0" w:line="240" w:lineRule="auto"/>
        <w:ind w:right="479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Основная идея: здоровый образ жизни не формируется с помощью отдельных мероприятий. Каждая минута пребывания ребёнка в детском саду должна способствовать решению этой задачи, которая осуществляется по следующим направлениям:</w:t>
      </w:r>
    </w:p>
    <w:p w14:paraId="364426B0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4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привитие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стойких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культурно</w:t>
      </w:r>
      <w:r w:rsidRPr="002A6F0F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–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гигиенических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навыков;</w:t>
      </w:r>
    </w:p>
    <w:p w14:paraId="6F8D01A1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обучение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уходу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за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своим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телом,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навыкам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оказания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элементарной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помощи;</w:t>
      </w:r>
    </w:p>
    <w:p w14:paraId="0F847993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формирование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первоначальных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представлений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окружающей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среде;</w:t>
      </w:r>
    </w:p>
    <w:p w14:paraId="6838A815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3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формирование</w:t>
      </w:r>
      <w:r w:rsidRPr="002A6F0F">
        <w:rPr>
          <w:rFonts w:ascii="Times New Roman" w:eastAsia="Times New Roman" w:hAnsi="Times New Roman" w:cs="Times New Roman"/>
          <w:spacing w:val="-1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привычки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ежедневных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физкультурных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упражнений;</w:t>
      </w:r>
    </w:p>
    <w:p w14:paraId="609529DC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развитие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представлений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строении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собственного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тела,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назначении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органов;</w:t>
      </w:r>
    </w:p>
    <w:p w14:paraId="5573BCE7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3" w:after="0" w:line="240" w:lineRule="auto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формирование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представлений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том, что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полезно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что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вредно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для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организма;</w:t>
      </w:r>
    </w:p>
    <w:p w14:paraId="5422DDE8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91"/>
        </w:tabs>
        <w:autoSpaceDE w:val="0"/>
        <w:autoSpaceDN w:val="0"/>
        <w:spacing w:before="4" w:after="0" w:line="237" w:lineRule="auto"/>
        <w:ind w:right="510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выработка у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ребёнка осознанного отношения к своему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здоровью, умения определить свои состояние и ощущения;</w:t>
      </w:r>
    </w:p>
    <w:p w14:paraId="58A7EE03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обучение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правилам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дорожного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движения,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поведению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улицах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дорогах;</w:t>
      </w:r>
    </w:p>
    <w:p w14:paraId="3D62D609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506"/>
        </w:tabs>
        <w:autoSpaceDE w:val="0"/>
        <w:autoSpaceDN w:val="0"/>
        <w:spacing w:before="3" w:after="0" w:line="240" w:lineRule="auto"/>
        <w:ind w:right="508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систематическая работа по формированию знаний и умений действовать в опасных жизненных ситуациях.</w:t>
      </w:r>
    </w:p>
    <w:p w14:paraId="13B9F528" w14:textId="77777777" w:rsidR="00735BFB" w:rsidRPr="002A6F0F" w:rsidRDefault="00735BFB" w:rsidP="00BA204A">
      <w:pPr>
        <w:widowControl w:val="0"/>
        <w:autoSpaceDE w:val="0"/>
        <w:autoSpaceDN w:val="0"/>
        <w:spacing w:before="3" w:after="0" w:line="237" w:lineRule="auto"/>
        <w:ind w:right="23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Для осуществления формирования представлений о здоровом образе жизни в детском саду необходимо создать условия:</w:t>
      </w:r>
    </w:p>
    <w:p w14:paraId="5FFEC9DC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611"/>
        </w:tabs>
        <w:autoSpaceDE w:val="0"/>
        <w:autoSpaceDN w:val="0"/>
        <w:spacing w:before="5" w:after="0" w:line="237" w:lineRule="auto"/>
        <w:ind w:right="1455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сотрудники должны быть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внимательны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отзывчивы к детям, уважительно относиться к каждому ребёнку;</w:t>
      </w:r>
    </w:p>
    <w:p w14:paraId="32E1D249" w14:textId="406993A9" w:rsidR="00E0349C" w:rsidRPr="002A6F0F" w:rsidRDefault="00735BFB" w:rsidP="00BA204A">
      <w:pPr>
        <w:widowControl w:val="0"/>
        <w:numPr>
          <w:ilvl w:val="0"/>
          <w:numId w:val="4"/>
        </w:numPr>
        <w:tabs>
          <w:tab w:val="left" w:pos="1607"/>
        </w:tabs>
        <w:autoSpaceDE w:val="0"/>
        <w:autoSpaceDN w:val="0"/>
        <w:spacing w:before="3" w:after="0" w:line="240" w:lineRule="auto"/>
        <w:ind w:right="1390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отношения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между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работниками детского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сада должны строиться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основе сотрудничества и взаимопонимания;</w:t>
      </w:r>
    </w:p>
    <w:p w14:paraId="5DBC5115" w14:textId="77777777" w:rsidR="00E0349C" w:rsidRPr="002A6F0F" w:rsidRDefault="00E0349C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60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организовать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развивающую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среду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</w:t>
      </w:r>
      <w:r w:rsidRPr="002A6F0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учётом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потребностей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интересов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детей;</w:t>
      </w:r>
    </w:p>
    <w:p w14:paraId="1C7F88A5" w14:textId="77777777" w:rsidR="00E0349C" w:rsidRPr="002A6F0F" w:rsidRDefault="00E0349C" w:rsidP="00BA204A">
      <w:pPr>
        <w:widowControl w:val="0"/>
        <w:numPr>
          <w:ilvl w:val="0"/>
          <w:numId w:val="4"/>
        </w:numPr>
        <w:tabs>
          <w:tab w:val="left" w:pos="1496"/>
        </w:tabs>
        <w:autoSpaceDE w:val="0"/>
        <w:autoSpaceDN w:val="0"/>
        <w:spacing w:before="1" w:after="0" w:line="237" w:lineRule="auto"/>
        <w:ind w:right="508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проведение разнообразных, интересных и увлекательных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развлечений,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тематических досугов, праздников;</w:t>
      </w:r>
    </w:p>
    <w:p w14:paraId="63A9D8A3" w14:textId="77777777" w:rsidR="00E0349C" w:rsidRPr="002A6F0F" w:rsidRDefault="00E0349C" w:rsidP="00BA204A">
      <w:pPr>
        <w:widowControl w:val="0"/>
        <w:numPr>
          <w:ilvl w:val="0"/>
          <w:numId w:val="4"/>
        </w:numPr>
        <w:tabs>
          <w:tab w:val="left" w:pos="1482"/>
        </w:tabs>
        <w:autoSpaceDE w:val="0"/>
        <w:autoSpaceDN w:val="0"/>
        <w:spacing w:before="6" w:after="0" w:line="237" w:lineRule="auto"/>
        <w:ind w:right="1432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строить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занятия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интересах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детей,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использовать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индивидуальный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подход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 каждому, совмещая деятельность взрослого и ребёнка;</w:t>
      </w:r>
    </w:p>
    <w:p w14:paraId="05E8D5FC" w14:textId="77777777" w:rsidR="00E0349C" w:rsidRPr="002A6F0F" w:rsidRDefault="00E0349C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4" w:after="0" w:line="240" w:lineRule="auto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стремиться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снижению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утомляемости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ребёнка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во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время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>НОД</w:t>
      </w:r>
    </w:p>
    <w:p w14:paraId="71B8BE8D" w14:textId="77777777" w:rsidR="00735BFB" w:rsidRPr="002A6F0F" w:rsidRDefault="00735BFB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8FCF393" w14:textId="77777777" w:rsidR="00E0349C" w:rsidRPr="002A6F0F" w:rsidRDefault="00E0349C" w:rsidP="00BA204A">
      <w:pPr>
        <w:widowControl w:val="0"/>
        <w:numPr>
          <w:ilvl w:val="0"/>
          <w:numId w:val="12"/>
        </w:numPr>
        <w:tabs>
          <w:tab w:val="left" w:pos="3227"/>
        </w:tabs>
        <w:autoSpaceDE w:val="0"/>
        <w:autoSpaceDN w:val="0"/>
        <w:spacing w:after="0" w:line="240" w:lineRule="auto"/>
        <w:ind w:left="3227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</w:t>
      </w:r>
      <w:r w:rsidRPr="002A6F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ПИТАНИЯ</w:t>
      </w:r>
      <w:r w:rsidRPr="002A6F0F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ВОСПИТАННИКОВ</w:t>
      </w:r>
    </w:p>
    <w:p w14:paraId="7B192DDC" w14:textId="77777777" w:rsidR="00E0349C" w:rsidRPr="002A6F0F" w:rsidRDefault="00E0349C" w:rsidP="00BA204A">
      <w:pPr>
        <w:widowControl w:val="0"/>
        <w:autoSpaceDE w:val="0"/>
        <w:autoSpaceDN w:val="0"/>
        <w:spacing w:before="267" w:after="0" w:line="240" w:lineRule="auto"/>
        <w:ind w:right="47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Правильное питание – это основа длительной и плодотворной жизни, залог здоровья и бодрости. От правильного питания зависит состояние здоровья детей. О нем необходимо заботиться с раннего детства. Правильное питание обеспечивает детей необходимыми витаминами, повышает сопротивляемость организма к вредным факторам и инфекциям.</w:t>
      </w:r>
    </w:p>
    <w:p w14:paraId="10013A80" w14:textId="77777777" w:rsidR="00E0349C" w:rsidRPr="002A6F0F" w:rsidRDefault="00E0349C" w:rsidP="00BA204A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Условия</w:t>
      </w:r>
      <w:r w:rsidRPr="002A6F0F">
        <w:rPr>
          <w:rFonts w:ascii="Times New Roman" w:eastAsia="Times New Roman" w:hAnsi="Times New Roman" w:cs="Times New Roman"/>
          <w:spacing w:val="53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организация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питания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обучающихся</w:t>
      </w:r>
    </w:p>
    <w:p w14:paraId="1A2DF16E" w14:textId="77777777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Воспитанники Учреждения получают сбалансированное четырёхразовое питание, обеспечивающее растущий организм детей энергией и основными пищевыми веществами. При организации питания учитываются возрастные физиологические нормы суточной потребности в основных пищевых веществах.</w:t>
      </w:r>
    </w:p>
    <w:p w14:paraId="6F93D3E3" w14:textId="738BED2D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ind w:right="48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Организацию питания детей (получение, хранение и учёт продуктов питания, производство кулинарной продукции на пищеблоке, создание условий для приёма пищи детьми в группах и пр.) осуществляют работники Учреждения в соответствии со штатным расписанием и функциональными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обязанностями (заведующ</w:t>
      </w:r>
      <w:r w:rsidR="002A6F0F">
        <w:rPr>
          <w:rFonts w:ascii="Times New Roman" w:eastAsia="Times New Roman" w:hAnsi="Times New Roman" w:cs="Times New Roman"/>
          <w:sz w:val="24"/>
          <w:szCs w:val="24"/>
        </w:rPr>
        <w:t>ий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, повар, </w:t>
      </w:r>
      <w:r w:rsidR="002A6F0F">
        <w:rPr>
          <w:rFonts w:ascii="Times New Roman" w:eastAsia="Times New Roman" w:hAnsi="Times New Roman" w:cs="Times New Roman"/>
          <w:sz w:val="24"/>
          <w:szCs w:val="24"/>
        </w:rPr>
        <w:t>заведующий хозяйством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, работники пищеблока, воспитатели, помощники воспитателей).</w:t>
      </w:r>
    </w:p>
    <w:p w14:paraId="15349DE2" w14:textId="6BE304D1" w:rsidR="00E0349C" w:rsidRPr="002A6F0F" w:rsidRDefault="00E0349C" w:rsidP="00BA204A">
      <w:pPr>
        <w:widowControl w:val="0"/>
        <w:autoSpaceDE w:val="0"/>
        <w:autoSpaceDN w:val="0"/>
        <w:spacing w:before="3" w:after="0" w:line="240" w:lineRule="auto"/>
        <w:ind w:right="476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При распределении общей калорийности суточного питания детей, пребывающих в Учреждении 1</w:t>
      </w:r>
      <w:r w:rsidR="00D766C9" w:rsidRPr="002A6F0F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часов, используется следующий норматив: завтрак – второй завтрак,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обед,  полдник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E99A8AB" w14:textId="77777777" w:rsidR="00E0349C" w:rsidRPr="002A6F0F" w:rsidRDefault="00E0349C" w:rsidP="00BA204A">
      <w:pPr>
        <w:widowControl w:val="0"/>
        <w:autoSpaceDE w:val="0"/>
        <w:autoSpaceDN w:val="0"/>
        <w:spacing w:before="2" w:after="0" w:line="240" w:lineRule="auto"/>
        <w:ind w:right="475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Питание в Учреждении осуществляется в соответствии с примерным цикличным десятидневным меню, разработанным на основе физиологических потребностей детей в пищевых веществах с учётом рекомендуемых среднесуточных норм питания возрастных категорий: для детей с 1,5 до 7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lastRenderedPageBreak/>
        <w:t>лет, утверждённым заведующим Учреждения. При составлении меню и расчёте калорийности соблюдается оптимальное соотношение пищевых веществ (белков, жиров, углеводов).</w:t>
      </w:r>
    </w:p>
    <w:p w14:paraId="07E85921" w14:textId="77777777" w:rsidR="00E0349C" w:rsidRPr="002A6F0F" w:rsidRDefault="00E0349C" w:rsidP="00BA204A">
      <w:pPr>
        <w:widowControl w:val="0"/>
        <w:autoSpaceDE w:val="0"/>
        <w:autoSpaceDN w:val="0"/>
        <w:spacing w:before="1" w:after="0" w:line="240" w:lineRule="auto"/>
        <w:ind w:right="478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На основании утверждённого примерного меню ежедневно составляется меню – требование установленного образца, с указанием выхода блюд для детей разного возраста, которое утверждается заведующим Учреждения.</w:t>
      </w:r>
    </w:p>
    <w:p w14:paraId="77AFF285" w14:textId="77777777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ind w:right="47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Приготовление первых, вторых блюд, салатов, кондитерских изделий осуществляется на основе технологических карт оформленных в картотеке блюд в соответствии с десятидневным меню.</w:t>
      </w:r>
    </w:p>
    <w:p w14:paraId="33F7C69D" w14:textId="48505CFA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ind w:right="481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Ежедневно в меню включаются: молоко, кисломолочные напитки, мясо, картофель, овощи, хлеб, крупы, сливочное и растительное масло, сахар, соль. Остальные продукты (творог, рыба, сыр, яйцо и другие) – 2-3 раза в неделю.</w:t>
      </w:r>
    </w:p>
    <w:p w14:paraId="438B36E6" w14:textId="2CCB624B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ind w:right="482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При отсутствии,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каких либо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продуктов, в целях полноценного сбалансированного питания, производится замена на равноценные по составу продукты в соответствии с утверждённой СанПиН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таблицей замены продуктов по белкам и углеводам.</w:t>
      </w:r>
    </w:p>
    <w:p w14:paraId="128C4575" w14:textId="77777777" w:rsidR="00782779" w:rsidRPr="002A6F0F" w:rsidRDefault="00782779" w:rsidP="00782779">
      <w:pPr>
        <w:widowControl w:val="0"/>
        <w:autoSpaceDE w:val="0"/>
        <w:autoSpaceDN w:val="0"/>
        <w:spacing w:before="62" w:after="0" w:line="237" w:lineRule="auto"/>
        <w:ind w:right="479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Выдача пищи на группы осуществляется строго по утверждённому графику только после проведения приёмочного контроля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бракеражной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комиссией. Результаты контроля регистрируются в «Журнале бракеража готовой кулинарной продукции».</w:t>
      </w:r>
    </w:p>
    <w:p w14:paraId="2A5158BF" w14:textId="77777777" w:rsidR="00782779" w:rsidRPr="002A6F0F" w:rsidRDefault="00782779" w:rsidP="00782779">
      <w:pPr>
        <w:widowControl w:val="0"/>
        <w:autoSpaceDE w:val="0"/>
        <w:autoSpaceDN w:val="0"/>
        <w:spacing w:before="4"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Пищевые продукты хранятся в соответствии с условиями их хранения и сроками годности, установленными предприятием – изготовителем в соответствии с нормативно-технической документацией. Складские помещения для хранения продуктов оборудованы приборами для измерения температуры и влажности воздуха, холодильным оборудованием с контрольными термометрами.</w:t>
      </w:r>
    </w:p>
    <w:p w14:paraId="0DC6568E" w14:textId="77777777" w:rsidR="00782779" w:rsidRPr="002A6F0F" w:rsidRDefault="00782779" w:rsidP="00782779">
      <w:pPr>
        <w:widowControl w:val="0"/>
        <w:autoSpaceDE w:val="0"/>
        <w:autoSpaceDN w:val="0"/>
        <w:spacing w:after="0" w:line="240" w:lineRule="auto"/>
        <w:ind w:right="484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Устройство, оборудование и содержание пищеблока Учреждения соответствует санитарным правилам к организациям общественного питания. Всё технологическое и холодильное оборудование в рабочем состоянии.</w:t>
      </w:r>
    </w:p>
    <w:p w14:paraId="0CF33DC9" w14:textId="77777777" w:rsidR="00782779" w:rsidRPr="002A6F0F" w:rsidRDefault="00782779" w:rsidP="00782779">
      <w:pPr>
        <w:widowControl w:val="0"/>
        <w:autoSpaceDE w:val="0"/>
        <w:autoSpaceDN w:val="0"/>
        <w:spacing w:before="1" w:after="0" w:line="240" w:lineRule="auto"/>
        <w:ind w:right="481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Для приготовления пищи используется электрооборудование, электрическая плита. В помещении пищеблока проводится ежедневная влажная уборка, генеральная уборка по утверждённому</w:t>
      </w:r>
      <w:r w:rsidRPr="002A6F0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графику.</w:t>
      </w:r>
    </w:p>
    <w:p w14:paraId="6A960456" w14:textId="77777777" w:rsidR="00782779" w:rsidRPr="002A6F0F" w:rsidRDefault="00782779" w:rsidP="00782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31398D" w14:textId="77777777" w:rsidR="00782779" w:rsidRPr="002A6F0F" w:rsidRDefault="00782779" w:rsidP="0078277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Принципы</w:t>
      </w:r>
      <w:r w:rsidRPr="002A6F0F">
        <w:rPr>
          <w:rFonts w:ascii="Times New Roman" w:eastAsia="Times New Roman" w:hAnsi="Times New Roman" w:cs="Times New Roman"/>
          <w:spacing w:val="-8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организации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питания:</w:t>
      </w:r>
    </w:p>
    <w:p w14:paraId="337995B0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3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выполнение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режима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питания;</w:t>
      </w:r>
    </w:p>
    <w:p w14:paraId="5A705501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4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культурно-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гигиенические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правила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приёма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пищи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поведения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за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столом;</w:t>
      </w:r>
    </w:p>
    <w:p w14:paraId="2279FFED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ежедневное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соблюдение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норм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потребления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продуктов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калорийности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питания;</w:t>
      </w:r>
    </w:p>
    <w:p w14:paraId="3D5BE48A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40" w:lineRule="auto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эстетика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организации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питания;</w:t>
      </w:r>
    </w:p>
    <w:p w14:paraId="095B59E1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500"/>
        </w:tabs>
        <w:autoSpaceDE w:val="0"/>
        <w:autoSpaceDN w:val="0"/>
        <w:spacing w:before="3" w:after="0" w:line="275" w:lineRule="exact"/>
        <w:ind w:left="1500" w:hanging="155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noProof/>
          <w:spacing w:val="16"/>
          <w:position w:val="-4"/>
          <w:sz w:val="24"/>
        </w:rPr>
        <w:drawing>
          <wp:inline distT="0" distB="0" distL="0" distR="0" wp14:anchorId="6F89A525" wp14:editId="0E91663E">
            <wp:extent cx="5591471" cy="131374"/>
            <wp:effectExtent l="0" t="0" r="0" b="0"/>
            <wp:docPr id="5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471" cy="13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3B4C1" w14:textId="77777777" w:rsidR="00782779" w:rsidRPr="002A6F0F" w:rsidRDefault="00782779" w:rsidP="00782779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мебели, соответствии</w:t>
      </w:r>
      <w:r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роста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детей;</w:t>
      </w:r>
    </w:p>
    <w:p w14:paraId="0D8A0371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формирование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определенных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знаний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навыков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правильного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питания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детей;</w:t>
      </w:r>
    </w:p>
    <w:p w14:paraId="02B2C9CA" w14:textId="77777777" w:rsidR="00782779" w:rsidRPr="002A6F0F" w:rsidRDefault="00782779" w:rsidP="00782779">
      <w:pPr>
        <w:widowControl w:val="0"/>
        <w:numPr>
          <w:ilvl w:val="0"/>
          <w:numId w:val="4"/>
        </w:numPr>
        <w:tabs>
          <w:tab w:val="left" w:pos="1583"/>
        </w:tabs>
        <w:autoSpaceDE w:val="0"/>
        <w:autoSpaceDN w:val="0"/>
        <w:spacing w:after="0" w:line="242" w:lineRule="auto"/>
        <w:ind w:right="1261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способствовать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развитию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 устойчивого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интереса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сохранению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своего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здоровья.</w:t>
      </w:r>
    </w:p>
    <w:p w14:paraId="1FF405A7" w14:textId="77777777" w:rsidR="00782779" w:rsidRPr="002A6F0F" w:rsidRDefault="00782779" w:rsidP="00782779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1868F38" w14:textId="77777777" w:rsidR="00782779" w:rsidRPr="002A6F0F" w:rsidRDefault="00782779" w:rsidP="00BA204A">
      <w:pPr>
        <w:widowControl w:val="0"/>
        <w:autoSpaceDE w:val="0"/>
        <w:autoSpaceDN w:val="0"/>
        <w:spacing w:after="0" w:line="240" w:lineRule="auto"/>
        <w:ind w:right="482"/>
        <w:rPr>
          <w:rFonts w:ascii="Times New Roman" w:eastAsia="Times New Roman" w:hAnsi="Times New Roman" w:cs="Times New Roman"/>
          <w:sz w:val="24"/>
          <w:szCs w:val="24"/>
        </w:rPr>
      </w:pPr>
    </w:p>
    <w:p w14:paraId="188C7DBD" w14:textId="77777777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E0349C" w:rsidRPr="002A6F0F" w:rsidSect="00E0349C">
          <w:type w:val="continuous"/>
          <w:pgSz w:w="12240" w:h="15840"/>
          <w:pgMar w:top="1060" w:right="360" w:bottom="800" w:left="1080" w:header="0" w:footer="463" w:gutter="0"/>
          <w:cols w:space="720"/>
        </w:sectPr>
      </w:pPr>
    </w:p>
    <w:p w14:paraId="4062235F" w14:textId="77777777" w:rsidR="00E0349C" w:rsidRPr="002A6F0F" w:rsidRDefault="00E0349C" w:rsidP="00BA204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1" w:name="_Hlk241578548"/>
    </w:p>
    <w:bookmarkEnd w:id="21"/>
    <w:p w14:paraId="0FF3B886" w14:textId="77777777" w:rsidR="00E0349C" w:rsidRPr="002A6F0F" w:rsidRDefault="00E0349C" w:rsidP="00BA204A">
      <w:pPr>
        <w:widowControl w:val="0"/>
        <w:numPr>
          <w:ilvl w:val="0"/>
          <w:numId w:val="12"/>
        </w:numPr>
        <w:tabs>
          <w:tab w:val="left" w:pos="1402"/>
          <w:tab w:val="left" w:pos="1700"/>
        </w:tabs>
        <w:autoSpaceDE w:val="0"/>
        <w:autoSpaceDN w:val="0"/>
        <w:spacing w:after="0" w:line="237" w:lineRule="auto"/>
        <w:ind w:left="1700" w:right="920" w:hanging="658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  <w:r w:rsidRPr="002A6F0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СОВМЕСТНОЙ</w:t>
      </w:r>
      <w:r w:rsidRPr="002A6F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</w:t>
      </w:r>
      <w:r w:rsidRPr="002A6F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ДЕТСКОГО</w:t>
      </w:r>
      <w:r w:rsidRPr="002A6F0F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САДА</w:t>
      </w:r>
      <w:r w:rsidRPr="002A6F0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Pr="002A6F0F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СЕМЬИ</w:t>
      </w:r>
      <w:r w:rsidRPr="002A6F0F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ПО ВОПРОСАМ СОХРАНЕНИЯ И УКРЕПЛЕНИЯ ЗДОРОВЬЯ ДЕТЕЙ</w:t>
      </w:r>
    </w:p>
    <w:p w14:paraId="13FAAB53" w14:textId="77777777" w:rsidR="00E0349C" w:rsidRPr="002A6F0F" w:rsidRDefault="00E0349C" w:rsidP="00BA204A">
      <w:pPr>
        <w:widowControl w:val="0"/>
        <w:autoSpaceDE w:val="0"/>
        <w:autoSpaceDN w:val="0"/>
        <w:spacing w:before="55" w:after="0" w:line="240" w:lineRule="auto"/>
        <w:rPr>
          <w:rFonts w:ascii="Times New Roman" w:eastAsia="Times New Roman" w:hAnsi="Times New Roman" w:cs="Times New Roman"/>
          <w:b/>
          <w:sz w:val="20"/>
          <w:szCs w:val="24"/>
        </w:r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5"/>
        <w:gridCol w:w="7059"/>
        <w:gridCol w:w="1801"/>
      </w:tblGrid>
      <w:tr w:rsidR="00E0349C" w:rsidRPr="002A6F0F" w14:paraId="7AFE8155" w14:textId="77777777" w:rsidTr="00782779">
        <w:trPr>
          <w:trHeight w:val="277"/>
        </w:trPr>
        <w:tc>
          <w:tcPr>
            <w:tcW w:w="1355" w:type="dxa"/>
          </w:tcPr>
          <w:p w14:paraId="128B3CF0" w14:textId="77777777" w:rsidR="00E0349C" w:rsidRPr="002A6F0F" w:rsidRDefault="00E0349C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7059" w:type="dxa"/>
          </w:tcPr>
          <w:p w14:paraId="02AD75FE" w14:textId="77777777" w:rsidR="00E0349C" w:rsidRPr="002A6F0F" w:rsidRDefault="00E0349C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1801" w:type="dxa"/>
          </w:tcPr>
          <w:p w14:paraId="53944A98" w14:textId="77777777" w:rsidR="00E0349C" w:rsidRPr="002A6F0F" w:rsidRDefault="00E0349C" w:rsidP="00BA204A">
            <w:pPr>
              <w:spacing w:line="258" w:lineRule="exact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  <w:sz w:val="24"/>
              </w:rPr>
              <w:t>Ответственный</w:t>
            </w:r>
            <w:proofErr w:type="spellEnd"/>
          </w:p>
        </w:tc>
      </w:tr>
      <w:tr w:rsidR="00E0349C" w:rsidRPr="002A6F0F" w14:paraId="7AD5FFA2" w14:textId="77777777" w:rsidTr="00782779">
        <w:trPr>
          <w:trHeight w:val="253"/>
        </w:trPr>
        <w:tc>
          <w:tcPr>
            <w:tcW w:w="1355" w:type="dxa"/>
            <w:vMerge w:val="restart"/>
          </w:tcPr>
          <w:p w14:paraId="10B4A21A" w14:textId="77777777" w:rsidR="00E0349C" w:rsidRPr="002A6F0F" w:rsidRDefault="00E0349C" w:rsidP="00BA204A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сентябрь</w:t>
            </w:r>
            <w:proofErr w:type="spellEnd"/>
          </w:p>
        </w:tc>
        <w:tc>
          <w:tcPr>
            <w:tcW w:w="7059" w:type="dxa"/>
          </w:tcPr>
          <w:p w14:paraId="7CBB7B9C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Педагогическая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гостиная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Давайте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познакомимся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3F820A68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B55759A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7EBCF17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3188801B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Выставка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литературы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«Рождаюсь,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расту,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развиваюсь»</w:t>
            </w:r>
          </w:p>
        </w:tc>
        <w:tc>
          <w:tcPr>
            <w:tcW w:w="1801" w:type="dxa"/>
          </w:tcPr>
          <w:p w14:paraId="5CA75ADB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6495529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388D59F4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21C0CAA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Анкетирование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«Путь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здоровью,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силе,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бодрости»</w:t>
            </w:r>
          </w:p>
        </w:tc>
        <w:tc>
          <w:tcPr>
            <w:tcW w:w="1801" w:type="dxa"/>
          </w:tcPr>
          <w:p w14:paraId="7C2AF01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3BCD22AD" w14:textId="77777777" w:rsidTr="00782779">
        <w:trPr>
          <w:trHeight w:val="508"/>
        </w:trPr>
        <w:tc>
          <w:tcPr>
            <w:tcW w:w="1355" w:type="dxa"/>
            <w:vMerge/>
            <w:tcBorders>
              <w:top w:val="nil"/>
            </w:tcBorders>
          </w:tcPr>
          <w:p w14:paraId="1654BF5E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C3E38D6" w14:textId="77777777" w:rsidR="00E0349C" w:rsidRPr="002A6F0F" w:rsidRDefault="00E0349C" w:rsidP="00BA204A">
            <w:pPr>
              <w:spacing w:line="232" w:lineRule="auto"/>
              <w:ind w:right="118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родителей.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«Как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помочь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ребенку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 xml:space="preserve">период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адаптации?»</w:t>
            </w:r>
          </w:p>
        </w:tc>
        <w:tc>
          <w:tcPr>
            <w:tcW w:w="1801" w:type="dxa"/>
          </w:tcPr>
          <w:p w14:paraId="0A1752B8" w14:textId="77777777" w:rsidR="00E0349C" w:rsidRPr="002A6F0F" w:rsidRDefault="00E0349C" w:rsidP="00BA204A">
            <w:pPr>
              <w:spacing w:line="24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2F7DBD20" w14:textId="77777777" w:rsidTr="00782779">
        <w:trPr>
          <w:trHeight w:val="254"/>
        </w:trPr>
        <w:tc>
          <w:tcPr>
            <w:tcW w:w="1355" w:type="dxa"/>
            <w:vMerge/>
            <w:tcBorders>
              <w:top w:val="nil"/>
            </w:tcBorders>
          </w:tcPr>
          <w:p w14:paraId="47B82BC7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7F743E7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Составление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паспорта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здоровья</w:t>
            </w:r>
            <w:proofErr w:type="spellEnd"/>
          </w:p>
        </w:tc>
        <w:tc>
          <w:tcPr>
            <w:tcW w:w="1801" w:type="dxa"/>
          </w:tcPr>
          <w:p w14:paraId="298D5EE2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Мед</w:t>
            </w:r>
            <w:proofErr w:type="spellEnd"/>
            <w:r w:rsidRPr="002A6F0F">
              <w:rPr>
                <w:rFonts w:ascii="Times New Roman" w:eastAsia="Times New Roman" w:hAnsi="Times New Roman" w:cs="Times New Roman"/>
              </w:rPr>
              <w:t>.</w:t>
            </w:r>
            <w:r w:rsidRPr="002A6F0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сотрудн</w:t>
            </w:r>
            <w:proofErr w:type="spellEnd"/>
          </w:p>
        </w:tc>
      </w:tr>
      <w:tr w:rsidR="00E0349C" w:rsidRPr="002A6F0F" w14:paraId="01D1FBD6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05CD30D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2BD88FFD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Беседа</w:t>
            </w:r>
            <w:r w:rsidRPr="002A6F0F">
              <w:rPr>
                <w:rFonts w:ascii="Times New Roman" w:eastAsia="Times New Roman" w:hAnsi="Times New Roman" w:cs="Times New Roman"/>
                <w:spacing w:val="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детьми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тему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«Полезное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не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полезное</w:t>
            </w:r>
          </w:p>
        </w:tc>
        <w:tc>
          <w:tcPr>
            <w:tcW w:w="1801" w:type="dxa"/>
          </w:tcPr>
          <w:p w14:paraId="2E18A07F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2BC0FDD7" w14:textId="77777777" w:rsidTr="00782779">
        <w:trPr>
          <w:trHeight w:val="508"/>
        </w:trPr>
        <w:tc>
          <w:tcPr>
            <w:tcW w:w="1355" w:type="dxa"/>
            <w:vMerge w:val="restart"/>
          </w:tcPr>
          <w:p w14:paraId="6FB6F018" w14:textId="77777777" w:rsidR="00E0349C" w:rsidRPr="002A6F0F" w:rsidRDefault="00E0349C" w:rsidP="00BA204A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октябрь</w:t>
            </w:r>
            <w:proofErr w:type="spellEnd"/>
          </w:p>
        </w:tc>
        <w:tc>
          <w:tcPr>
            <w:tcW w:w="7059" w:type="dxa"/>
          </w:tcPr>
          <w:p w14:paraId="5825C121" w14:textId="77777777" w:rsidR="00E0349C" w:rsidRPr="002A6F0F" w:rsidRDefault="00E0349C" w:rsidP="00BA204A">
            <w:pPr>
              <w:spacing w:before="6" w:line="228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«Роль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семьи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детского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сада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формировании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 xml:space="preserve">здоровья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детей»</w:t>
            </w:r>
          </w:p>
        </w:tc>
        <w:tc>
          <w:tcPr>
            <w:tcW w:w="1801" w:type="dxa"/>
          </w:tcPr>
          <w:p w14:paraId="3B6EFBDC" w14:textId="77777777" w:rsidR="00E0349C" w:rsidRPr="002A6F0F" w:rsidRDefault="00E0349C" w:rsidP="00BA204A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3F939382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25D6EF8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1B0FB3E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Анкетирование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«Заботитесь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здоровье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детей?»</w:t>
            </w:r>
          </w:p>
        </w:tc>
        <w:tc>
          <w:tcPr>
            <w:tcW w:w="1801" w:type="dxa"/>
          </w:tcPr>
          <w:p w14:paraId="3DA35F80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75B4C4F1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1B8EAC2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B704544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Конференция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Гигиена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детства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2D1E1267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0349C" w:rsidRPr="002A6F0F" w14:paraId="2F7A0FFF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32F4555A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627B24A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Листовка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«Здоровый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быт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семье»</w:t>
            </w:r>
          </w:p>
        </w:tc>
        <w:tc>
          <w:tcPr>
            <w:tcW w:w="1801" w:type="dxa"/>
          </w:tcPr>
          <w:p w14:paraId="2939F50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44BD7D92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78C4662D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2190C390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Мастер-класс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«Подвижные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игры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детском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саду»</w:t>
            </w:r>
          </w:p>
        </w:tc>
        <w:tc>
          <w:tcPr>
            <w:tcW w:w="1801" w:type="dxa"/>
          </w:tcPr>
          <w:p w14:paraId="49AB1E7D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5116C263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348733EA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1DF64BC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Проведение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НОД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«Витамины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полезные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продукты»</w:t>
            </w:r>
          </w:p>
        </w:tc>
        <w:tc>
          <w:tcPr>
            <w:tcW w:w="1801" w:type="dxa"/>
          </w:tcPr>
          <w:p w14:paraId="32285A23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5B31B69" w14:textId="77777777" w:rsidTr="00782779">
        <w:trPr>
          <w:trHeight w:val="248"/>
        </w:trPr>
        <w:tc>
          <w:tcPr>
            <w:tcW w:w="1355" w:type="dxa"/>
            <w:vMerge w:val="restart"/>
            <w:tcBorders>
              <w:bottom w:val="nil"/>
            </w:tcBorders>
          </w:tcPr>
          <w:p w14:paraId="712C295A" w14:textId="77777777" w:rsidR="00E0349C" w:rsidRPr="002A6F0F" w:rsidRDefault="00E0349C" w:rsidP="00BA204A">
            <w:pPr>
              <w:spacing w:line="24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ноябрь</w:t>
            </w:r>
            <w:proofErr w:type="spellEnd"/>
          </w:p>
        </w:tc>
        <w:tc>
          <w:tcPr>
            <w:tcW w:w="7059" w:type="dxa"/>
          </w:tcPr>
          <w:p w14:paraId="463B5649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«Утренняя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гимнастика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малых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лет»</w:t>
            </w:r>
          </w:p>
        </w:tc>
        <w:tc>
          <w:tcPr>
            <w:tcW w:w="1801" w:type="dxa"/>
          </w:tcPr>
          <w:p w14:paraId="6D69FA45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6CB0C02B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  <w:bottom w:val="nil"/>
            </w:tcBorders>
          </w:tcPr>
          <w:p w14:paraId="132F45D1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17961F0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Папка-передвижка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«Здоровье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прежде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всего»</w:t>
            </w:r>
          </w:p>
        </w:tc>
        <w:tc>
          <w:tcPr>
            <w:tcW w:w="1801" w:type="dxa"/>
          </w:tcPr>
          <w:p w14:paraId="7530D03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5BCAA3F5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  <w:bottom w:val="nil"/>
            </w:tcBorders>
          </w:tcPr>
          <w:p w14:paraId="53C92AEE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6780C94C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Круглый стол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«Режим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дня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жизни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ребенка»</w:t>
            </w:r>
          </w:p>
        </w:tc>
        <w:tc>
          <w:tcPr>
            <w:tcW w:w="1801" w:type="dxa"/>
          </w:tcPr>
          <w:p w14:paraId="52B7447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05C3FBF2" w14:textId="77777777" w:rsidTr="00782779">
        <w:trPr>
          <w:trHeight w:val="508"/>
        </w:trPr>
        <w:tc>
          <w:tcPr>
            <w:tcW w:w="1355" w:type="dxa"/>
            <w:vMerge/>
            <w:tcBorders>
              <w:top w:val="nil"/>
              <w:bottom w:val="nil"/>
            </w:tcBorders>
          </w:tcPr>
          <w:p w14:paraId="0800CB3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2180D553" w14:textId="77777777" w:rsidR="00E0349C" w:rsidRPr="002A6F0F" w:rsidRDefault="00E0349C" w:rsidP="00BA204A">
            <w:pPr>
              <w:spacing w:before="6" w:line="228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Школа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«Советы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Айболита»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Тема: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«Формирование правильной осанки»</w:t>
            </w:r>
          </w:p>
        </w:tc>
        <w:tc>
          <w:tcPr>
            <w:tcW w:w="1801" w:type="dxa"/>
          </w:tcPr>
          <w:p w14:paraId="66848A8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AA539A5" w14:textId="77777777" w:rsidR="00E0349C" w:rsidRPr="002A6F0F" w:rsidRDefault="00E0349C" w:rsidP="00BA204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E0349C" w:rsidRPr="002A6F0F">
          <w:pgSz w:w="12240" w:h="15840"/>
          <w:pgMar w:top="1060" w:right="360" w:bottom="1143" w:left="1080" w:header="0" w:footer="463" w:gutter="0"/>
          <w:cols w:space="720"/>
        </w:sectPr>
      </w:pPr>
    </w:p>
    <w:tbl>
      <w:tblPr>
        <w:tblStyle w:val="TableNormal"/>
        <w:tblW w:w="0" w:type="auto"/>
        <w:tblInd w:w="2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55"/>
        <w:gridCol w:w="7059"/>
        <w:gridCol w:w="1801"/>
      </w:tblGrid>
      <w:tr w:rsidR="00E0349C" w:rsidRPr="002A6F0F" w14:paraId="0993182D" w14:textId="77777777" w:rsidTr="00782779">
        <w:trPr>
          <w:trHeight w:val="248"/>
        </w:trPr>
        <w:tc>
          <w:tcPr>
            <w:tcW w:w="1355" w:type="dxa"/>
            <w:vMerge w:val="restart"/>
            <w:tcBorders>
              <w:top w:val="nil"/>
            </w:tcBorders>
          </w:tcPr>
          <w:p w14:paraId="3FA15AC3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059" w:type="dxa"/>
          </w:tcPr>
          <w:p w14:paraId="2C23D34B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Беседа с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детьми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«Мы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были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гостях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у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врача»</w:t>
            </w:r>
          </w:p>
        </w:tc>
        <w:tc>
          <w:tcPr>
            <w:tcW w:w="1801" w:type="dxa"/>
          </w:tcPr>
          <w:p w14:paraId="756D9FA9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2258BB1A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6B131A8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56EDEFB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Досуг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«Если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ты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заболел»</w:t>
            </w:r>
          </w:p>
        </w:tc>
        <w:tc>
          <w:tcPr>
            <w:tcW w:w="1801" w:type="dxa"/>
          </w:tcPr>
          <w:p w14:paraId="0111C900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2070807F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410E8D7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6655FC56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Продуктивная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деятельность.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Лепка</w:t>
            </w:r>
            <w:r w:rsidRPr="002A6F0F">
              <w:rPr>
                <w:rFonts w:ascii="Times New Roman" w:eastAsia="Times New Roman" w:hAnsi="Times New Roman" w:cs="Times New Roman"/>
                <w:spacing w:val="4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«консервируем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овощи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фрукты»</w:t>
            </w:r>
          </w:p>
        </w:tc>
        <w:tc>
          <w:tcPr>
            <w:tcW w:w="1801" w:type="dxa"/>
          </w:tcPr>
          <w:p w14:paraId="0BBE5932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49593A55" w14:textId="77777777" w:rsidTr="00782779">
        <w:trPr>
          <w:trHeight w:val="253"/>
        </w:trPr>
        <w:tc>
          <w:tcPr>
            <w:tcW w:w="1355" w:type="dxa"/>
            <w:vMerge w:val="restart"/>
          </w:tcPr>
          <w:p w14:paraId="16FE5DDC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декабрь</w:t>
            </w:r>
            <w:proofErr w:type="spellEnd"/>
          </w:p>
        </w:tc>
        <w:tc>
          <w:tcPr>
            <w:tcW w:w="7059" w:type="dxa"/>
          </w:tcPr>
          <w:p w14:paraId="37636C9B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«Организация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физического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воспитания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детей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семье»</w:t>
            </w:r>
          </w:p>
        </w:tc>
        <w:tc>
          <w:tcPr>
            <w:tcW w:w="1801" w:type="dxa"/>
          </w:tcPr>
          <w:p w14:paraId="7C4A4C2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26F8866C" w14:textId="77777777" w:rsidTr="00782779">
        <w:trPr>
          <w:trHeight w:val="254"/>
        </w:trPr>
        <w:tc>
          <w:tcPr>
            <w:tcW w:w="1355" w:type="dxa"/>
            <w:vMerge/>
            <w:tcBorders>
              <w:top w:val="nil"/>
            </w:tcBorders>
          </w:tcPr>
          <w:p w14:paraId="7F1F9C93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7AC6C17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Листовка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Профилактика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детской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близорукости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35F8DB0E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0349C" w:rsidRPr="002A6F0F" w14:paraId="674F3653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2749AB03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50325A6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Устный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журнал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«Помогите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ребенку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укрепить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здоровье»</w:t>
            </w:r>
          </w:p>
        </w:tc>
        <w:tc>
          <w:tcPr>
            <w:tcW w:w="1801" w:type="dxa"/>
          </w:tcPr>
          <w:p w14:paraId="36C2B965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321F4E59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64E3F7CD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18A651A9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Газета «На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пути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здоровью»</w:t>
            </w:r>
          </w:p>
        </w:tc>
        <w:tc>
          <w:tcPr>
            <w:tcW w:w="1801" w:type="dxa"/>
          </w:tcPr>
          <w:p w14:paraId="3F97803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0027FDF7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760D69E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7BA56869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Советы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родителям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«Веселая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физкультура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квартире»</w:t>
            </w:r>
          </w:p>
        </w:tc>
        <w:tc>
          <w:tcPr>
            <w:tcW w:w="1801" w:type="dxa"/>
          </w:tcPr>
          <w:p w14:paraId="13A370B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1E8C6481" w14:textId="77777777" w:rsidTr="00782779">
        <w:trPr>
          <w:trHeight w:val="507"/>
        </w:trPr>
        <w:tc>
          <w:tcPr>
            <w:tcW w:w="1355" w:type="dxa"/>
            <w:vMerge/>
            <w:tcBorders>
              <w:top w:val="nil"/>
            </w:tcBorders>
          </w:tcPr>
          <w:p w14:paraId="1946AC46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474BAE1B" w14:textId="77777777" w:rsidR="00E0349C" w:rsidRPr="002A6F0F" w:rsidRDefault="00E0349C" w:rsidP="00BA204A">
            <w:pPr>
              <w:spacing w:line="23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Продуктивная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деятельность.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Аппликация</w:t>
            </w:r>
            <w:r w:rsidRPr="002A6F0F">
              <w:rPr>
                <w:rFonts w:ascii="Times New Roman" w:eastAsia="Times New Roman" w:hAnsi="Times New Roman" w:cs="Times New Roman"/>
                <w:spacing w:val="3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«Хозяйка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однажды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 xml:space="preserve">базара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пришла»</w:t>
            </w:r>
          </w:p>
        </w:tc>
        <w:tc>
          <w:tcPr>
            <w:tcW w:w="1801" w:type="dxa"/>
          </w:tcPr>
          <w:p w14:paraId="3D631E40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40C8409A" w14:textId="77777777" w:rsidTr="00782779">
        <w:trPr>
          <w:trHeight w:val="503"/>
        </w:trPr>
        <w:tc>
          <w:tcPr>
            <w:tcW w:w="1355" w:type="dxa"/>
            <w:vMerge w:val="restart"/>
          </w:tcPr>
          <w:p w14:paraId="0AF867E2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январь</w:t>
            </w:r>
            <w:proofErr w:type="spellEnd"/>
          </w:p>
        </w:tc>
        <w:tc>
          <w:tcPr>
            <w:tcW w:w="7059" w:type="dxa"/>
          </w:tcPr>
          <w:p w14:paraId="76B5F35C" w14:textId="77777777" w:rsidR="00E0349C" w:rsidRPr="002A6F0F" w:rsidRDefault="00E0349C" w:rsidP="00BA204A">
            <w:pPr>
              <w:spacing w:line="23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«Роль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семьи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воспитании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эмоциональной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 xml:space="preserve">отзывчивости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ребенка»</w:t>
            </w:r>
          </w:p>
        </w:tc>
        <w:tc>
          <w:tcPr>
            <w:tcW w:w="1801" w:type="dxa"/>
          </w:tcPr>
          <w:p w14:paraId="3D45FB58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2D5D7712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5D63216B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3F05FF08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Папка-передвижка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«Ваш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ребенок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часто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болеет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ОРВИ...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Как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быть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?»</w:t>
            </w:r>
            <w:proofErr w:type="gramEnd"/>
          </w:p>
        </w:tc>
        <w:tc>
          <w:tcPr>
            <w:tcW w:w="1801" w:type="dxa"/>
          </w:tcPr>
          <w:p w14:paraId="6415A4BB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529C6174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75ADBEE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2581D48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Листовка</w:t>
            </w:r>
            <w:r w:rsidRPr="002A6F0F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«Как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идти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ребенком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прием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врачу»</w:t>
            </w:r>
          </w:p>
        </w:tc>
        <w:tc>
          <w:tcPr>
            <w:tcW w:w="1801" w:type="dxa"/>
          </w:tcPr>
          <w:p w14:paraId="00C2F778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69C8AF3A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54537515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20BF990C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Праздник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здоровья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Спортивная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семья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715F22D8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0B2296E8" w14:textId="77777777" w:rsidTr="00782779">
        <w:trPr>
          <w:trHeight w:val="253"/>
        </w:trPr>
        <w:tc>
          <w:tcPr>
            <w:tcW w:w="1355" w:type="dxa"/>
            <w:vMerge w:val="restart"/>
          </w:tcPr>
          <w:p w14:paraId="52F74086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февраль</w:t>
            </w:r>
            <w:proofErr w:type="spellEnd"/>
          </w:p>
        </w:tc>
        <w:tc>
          <w:tcPr>
            <w:tcW w:w="7059" w:type="dxa"/>
          </w:tcPr>
          <w:p w14:paraId="72734991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Памятка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«Создание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благоприятной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семейной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атмосферы»</w:t>
            </w:r>
          </w:p>
        </w:tc>
        <w:tc>
          <w:tcPr>
            <w:tcW w:w="1801" w:type="dxa"/>
          </w:tcPr>
          <w:p w14:paraId="4BDA274D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2CDB725D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49040544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3A4AEA61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Вечер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«Играем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вместе»:</w:t>
            </w:r>
          </w:p>
        </w:tc>
        <w:tc>
          <w:tcPr>
            <w:tcW w:w="1801" w:type="dxa"/>
          </w:tcPr>
          <w:p w14:paraId="670E5B8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34C9E746" w14:textId="77777777" w:rsidTr="00782779">
        <w:trPr>
          <w:trHeight w:val="254"/>
        </w:trPr>
        <w:tc>
          <w:tcPr>
            <w:tcW w:w="1355" w:type="dxa"/>
            <w:vMerge/>
            <w:tcBorders>
              <w:top w:val="nil"/>
            </w:tcBorders>
          </w:tcPr>
          <w:p w14:paraId="79BF2576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350D0B3E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Театрализация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сказки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Колобок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5075083D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256161F9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40BA3D7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3D52B04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Газета «На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пути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здоровью»</w:t>
            </w:r>
          </w:p>
        </w:tc>
        <w:tc>
          <w:tcPr>
            <w:tcW w:w="1801" w:type="dxa"/>
          </w:tcPr>
          <w:p w14:paraId="63E00D0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0F3FACFE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23F8546B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08CB40E0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Советы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Айболита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Профилактика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плоскостопия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7884871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0349C" w:rsidRPr="002A6F0F" w14:paraId="63C2E204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18DC36C3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532D89F1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Консультация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Питание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9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ребенка-дошкольника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1511B7B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0349C" w:rsidRPr="002A6F0F" w14:paraId="4C549962" w14:textId="77777777" w:rsidTr="00782779">
        <w:trPr>
          <w:trHeight w:val="507"/>
        </w:trPr>
        <w:tc>
          <w:tcPr>
            <w:tcW w:w="1355" w:type="dxa"/>
            <w:vMerge w:val="restart"/>
          </w:tcPr>
          <w:p w14:paraId="4665A62B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</w:rPr>
              <w:t>март</w:t>
            </w:r>
            <w:proofErr w:type="spellEnd"/>
          </w:p>
        </w:tc>
        <w:tc>
          <w:tcPr>
            <w:tcW w:w="7059" w:type="dxa"/>
          </w:tcPr>
          <w:p w14:paraId="44A49CFB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Конференция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Закаливание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ребенка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»</w:t>
            </w:r>
          </w:p>
        </w:tc>
        <w:tc>
          <w:tcPr>
            <w:tcW w:w="1801" w:type="dxa"/>
          </w:tcPr>
          <w:p w14:paraId="7A272F75" w14:textId="77777777" w:rsidR="00E0349C" w:rsidRPr="002A6F0F" w:rsidRDefault="00E0349C" w:rsidP="00BA204A">
            <w:pPr>
              <w:spacing w:line="232" w:lineRule="auto"/>
              <w:ind w:right="279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мед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сотрудник</w:t>
            </w:r>
            <w:proofErr w:type="spellEnd"/>
            <w:r w:rsidRPr="002A6F0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воспитатель</w:t>
            </w:r>
            <w:proofErr w:type="spellEnd"/>
          </w:p>
        </w:tc>
      </w:tr>
      <w:tr w:rsidR="00E0349C" w:rsidRPr="002A6F0F" w14:paraId="77B32C07" w14:textId="77777777" w:rsidTr="00782779">
        <w:trPr>
          <w:trHeight w:val="249"/>
        </w:trPr>
        <w:tc>
          <w:tcPr>
            <w:tcW w:w="1355" w:type="dxa"/>
            <w:vMerge/>
            <w:tcBorders>
              <w:top w:val="nil"/>
            </w:tcBorders>
          </w:tcPr>
          <w:p w14:paraId="648D246F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15BB9C61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Листовка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«Релаксационная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гимнастика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после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>сна»</w:t>
            </w:r>
          </w:p>
        </w:tc>
        <w:tc>
          <w:tcPr>
            <w:tcW w:w="1801" w:type="dxa"/>
          </w:tcPr>
          <w:p w14:paraId="596AF7D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5A94FF6A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2FACED7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181F0836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День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открытых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дверей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«Мы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вместе»</w:t>
            </w:r>
          </w:p>
        </w:tc>
        <w:tc>
          <w:tcPr>
            <w:tcW w:w="1801" w:type="dxa"/>
          </w:tcPr>
          <w:p w14:paraId="798ABD81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636C066B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21176199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1907E720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Папка-передвижка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«Больше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внимания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осанке»</w:t>
            </w:r>
          </w:p>
        </w:tc>
        <w:tc>
          <w:tcPr>
            <w:tcW w:w="1801" w:type="dxa"/>
          </w:tcPr>
          <w:p w14:paraId="5F3A8779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009DBA67" w14:textId="77777777" w:rsidTr="00782779">
        <w:trPr>
          <w:trHeight w:val="503"/>
        </w:trPr>
        <w:tc>
          <w:tcPr>
            <w:tcW w:w="1355" w:type="dxa"/>
            <w:vMerge/>
            <w:tcBorders>
              <w:top w:val="nil"/>
            </w:tcBorders>
          </w:tcPr>
          <w:p w14:paraId="423F326E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0D7E6D99" w14:textId="77777777" w:rsidR="00E0349C" w:rsidRPr="002A6F0F" w:rsidRDefault="00E0349C" w:rsidP="00BA204A">
            <w:pPr>
              <w:spacing w:line="232" w:lineRule="auto"/>
              <w:ind w:right="118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Дидактические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игры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упражнения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«чудесный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мешочек»,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«узнай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 назови овощи»</w:t>
            </w:r>
          </w:p>
        </w:tc>
        <w:tc>
          <w:tcPr>
            <w:tcW w:w="1801" w:type="dxa"/>
          </w:tcPr>
          <w:p w14:paraId="463F2C92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338A79F2" w14:textId="77777777" w:rsidTr="00782779">
        <w:trPr>
          <w:trHeight w:val="253"/>
        </w:trPr>
        <w:tc>
          <w:tcPr>
            <w:tcW w:w="1355" w:type="dxa"/>
            <w:vMerge w:val="restart"/>
          </w:tcPr>
          <w:p w14:paraId="3E04C155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апрель</w:t>
            </w:r>
            <w:proofErr w:type="spellEnd"/>
          </w:p>
        </w:tc>
        <w:tc>
          <w:tcPr>
            <w:tcW w:w="7059" w:type="dxa"/>
          </w:tcPr>
          <w:p w14:paraId="5779B16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Неделя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здоровья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дома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«Дружная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семья»</w:t>
            </w:r>
          </w:p>
        </w:tc>
        <w:tc>
          <w:tcPr>
            <w:tcW w:w="1801" w:type="dxa"/>
          </w:tcPr>
          <w:p w14:paraId="72975AFC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783A1D50" w14:textId="77777777" w:rsidTr="00782779">
        <w:trPr>
          <w:trHeight w:val="254"/>
        </w:trPr>
        <w:tc>
          <w:tcPr>
            <w:tcW w:w="1355" w:type="dxa"/>
            <w:vMerge/>
            <w:tcBorders>
              <w:top w:val="nil"/>
            </w:tcBorders>
          </w:tcPr>
          <w:p w14:paraId="62751141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4023CA5F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Анкетирование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Соблюдаете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proofErr w:type="spellStart"/>
            <w:proofErr w:type="gram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режим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2"/>
              </w:rPr>
              <w:t>?»</w:t>
            </w:r>
            <w:proofErr w:type="gramEnd"/>
          </w:p>
        </w:tc>
        <w:tc>
          <w:tcPr>
            <w:tcW w:w="1801" w:type="dxa"/>
          </w:tcPr>
          <w:p w14:paraId="38177D99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68E12DAA" w14:textId="77777777" w:rsidTr="00782779">
        <w:trPr>
          <w:trHeight w:val="263"/>
        </w:trPr>
        <w:tc>
          <w:tcPr>
            <w:tcW w:w="1355" w:type="dxa"/>
            <w:vMerge/>
            <w:tcBorders>
              <w:top w:val="nil"/>
            </w:tcBorders>
          </w:tcPr>
          <w:p w14:paraId="688371E2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15B4D3A1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Консультация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Спортивный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</w:rPr>
              <w:t>уголок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proofErr w:type="spellStart"/>
            <w:r w:rsidRPr="002A6F0F">
              <w:rPr>
                <w:rFonts w:ascii="Times New Roman" w:eastAsia="Times New Roman" w:hAnsi="Times New Roman" w:cs="Times New Roman"/>
                <w:spacing w:val="-4"/>
              </w:rPr>
              <w:t>дома</w:t>
            </w:r>
            <w:proofErr w:type="spellEnd"/>
            <w:r w:rsidRPr="002A6F0F">
              <w:rPr>
                <w:rFonts w:ascii="Times New Roman" w:eastAsia="Times New Roman" w:hAnsi="Times New Roman" w:cs="Times New Roman"/>
                <w:spacing w:val="-4"/>
              </w:rPr>
              <w:t>»</w:t>
            </w:r>
          </w:p>
        </w:tc>
        <w:tc>
          <w:tcPr>
            <w:tcW w:w="1801" w:type="dxa"/>
          </w:tcPr>
          <w:p w14:paraId="552789E0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E0349C" w:rsidRPr="002A6F0F" w14:paraId="4396320E" w14:textId="77777777" w:rsidTr="00782779">
        <w:trPr>
          <w:trHeight w:val="248"/>
        </w:trPr>
        <w:tc>
          <w:tcPr>
            <w:tcW w:w="1355" w:type="dxa"/>
            <w:vMerge/>
            <w:tcBorders>
              <w:top w:val="nil"/>
            </w:tcBorders>
          </w:tcPr>
          <w:p w14:paraId="21A1C40D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55EAF2C6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Газета «На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пути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здоровью»</w:t>
            </w:r>
          </w:p>
        </w:tc>
        <w:tc>
          <w:tcPr>
            <w:tcW w:w="1801" w:type="dxa"/>
          </w:tcPr>
          <w:p w14:paraId="31707DC8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1423D9C3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740B191A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68CEE85D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Консультация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«Детские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слезы»</w:t>
            </w:r>
          </w:p>
        </w:tc>
        <w:tc>
          <w:tcPr>
            <w:tcW w:w="1801" w:type="dxa"/>
          </w:tcPr>
          <w:p w14:paraId="64B5239B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0C8D7FAE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3E65C942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61E6C463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Беседа</w:t>
            </w:r>
            <w:r w:rsidRPr="002A6F0F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с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детьми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«Чистота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здоровье»</w:t>
            </w:r>
          </w:p>
        </w:tc>
        <w:tc>
          <w:tcPr>
            <w:tcW w:w="1801" w:type="dxa"/>
          </w:tcPr>
          <w:p w14:paraId="6D08FAE1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B87424F" w14:textId="77777777" w:rsidTr="00782779">
        <w:trPr>
          <w:trHeight w:val="508"/>
        </w:trPr>
        <w:tc>
          <w:tcPr>
            <w:tcW w:w="1355" w:type="dxa"/>
            <w:vMerge/>
            <w:tcBorders>
              <w:top w:val="nil"/>
            </w:tcBorders>
          </w:tcPr>
          <w:p w14:paraId="2B67E617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BF2DCD1" w14:textId="77777777" w:rsidR="00E0349C" w:rsidRPr="002A6F0F" w:rsidRDefault="00E0349C" w:rsidP="00BA204A">
            <w:pPr>
              <w:spacing w:line="23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Продуктивная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деятельность.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Аппликация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«Мыло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пенится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корыте,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мы стираем посмотрите»</w:t>
            </w:r>
          </w:p>
        </w:tc>
        <w:tc>
          <w:tcPr>
            <w:tcW w:w="1801" w:type="dxa"/>
          </w:tcPr>
          <w:p w14:paraId="3F0E1D4F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6FA33C88" w14:textId="77777777" w:rsidTr="00782779">
        <w:trPr>
          <w:trHeight w:val="248"/>
        </w:trPr>
        <w:tc>
          <w:tcPr>
            <w:tcW w:w="1355" w:type="dxa"/>
            <w:vMerge w:val="restart"/>
          </w:tcPr>
          <w:p w14:paraId="2F0785AD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5"/>
              </w:rPr>
              <w:t>май</w:t>
            </w:r>
            <w:proofErr w:type="spellEnd"/>
          </w:p>
        </w:tc>
        <w:tc>
          <w:tcPr>
            <w:tcW w:w="7059" w:type="dxa"/>
          </w:tcPr>
          <w:p w14:paraId="4EA0016F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Педагогическая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гостиная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«Дыхание</w:t>
            </w:r>
            <w:r w:rsidRPr="002A6F0F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–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основа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здоровья»</w:t>
            </w:r>
          </w:p>
        </w:tc>
        <w:tc>
          <w:tcPr>
            <w:tcW w:w="1801" w:type="dxa"/>
          </w:tcPr>
          <w:p w14:paraId="6B63D304" w14:textId="77777777" w:rsidR="00E0349C" w:rsidRPr="002A6F0F" w:rsidRDefault="00E0349C" w:rsidP="00BA204A">
            <w:pPr>
              <w:spacing w:line="22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E57D474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645625D0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57F598DE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Школа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для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родителей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«Советы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Айболита»</w:t>
            </w:r>
            <w:r w:rsidRPr="002A6F0F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Тема: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«Вечерние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игры»</w:t>
            </w:r>
          </w:p>
        </w:tc>
        <w:tc>
          <w:tcPr>
            <w:tcW w:w="1801" w:type="dxa"/>
          </w:tcPr>
          <w:p w14:paraId="03F6639B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</w:tr>
      <w:tr w:rsidR="00E0349C" w:rsidRPr="002A6F0F" w14:paraId="73CB8F5A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2A7E20E3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059" w:type="dxa"/>
          </w:tcPr>
          <w:p w14:paraId="43C06787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Развлечение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«Хоровод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подвижных</w:t>
            </w:r>
            <w:r w:rsidRPr="002A6F0F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игр</w:t>
            </w:r>
            <w:r w:rsidRPr="002A6F0F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на</w:t>
            </w:r>
            <w:r w:rsidRPr="002A6F0F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воздухе»</w:t>
            </w:r>
          </w:p>
        </w:tc>
        <w:tc>
          <w:tcPr>
            <w:tcW w:w="1801" w:type="dxa"/>
          </w:tcPr>
          <w:p w14:paraId="47506F53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4E208EE8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6347657B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450D0E34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Папка-передвижка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«Что</w:t>
            </w:r>
            <w:r w:rsidRPr="002A6F0F">
              <w:rPr>
                <w:rFonts w:ascii="Times New Roman" w:eastAsia="Times New Roman" w:hAnsi="Times New Roman" w:cs="Times New Roman"/>
                <w:spacing w:val="-12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делать</w:t>
            </w:r>
            <w:r w:rsidRPr="002A6F0F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до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прихода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врача,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или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первая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помощь»</w:t>
            </w:r>
          </w:p>
        </w:tc>
        <w:tc>
          <w:tcPr>
            <w:tcW w:w="1801" w:type="dxa"/>
          </w:tcPr>
          <w:p w14:paraId="20E6B7A9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11D170F7" w14:textId="77777777" w:rsidTr="00782779">
        <w:trPr>
          <w:trHeight w:val="503"/>
        </w:trPr>
        <w:tc>
          <w:tcPr>
            <w:tcW w:w="1355" w:type="dxa"/>
            <w:vMerge/>
            <w:tcBorders>
              <w:top w:val="nil"/>
            </w:tcBorders>
          </w:tcPr>
          <w:p w14:paraId="5217432E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617920F0" w14:textId="77777777" w:rsidR="00E0349C" w:rsidRPr="002A6F0F" w:rsidRDefault="00E0349C" w:rsidP="00BA204A">
            <w:pPr>
              <w:spacing w:line="232" w:lineRule="auto"/>
              <w:ind w:right="3174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Групповое родительское собрание Тема: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"Забота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о</w:t>
            </w:r>
            <w:r w:rsidRPr="002A6F0F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здоровье</w:t>
            </w:r>
            <w:r w:rsidRPr="002A6F0F">
              <w:rPr>
                <w:rFonts w:ascii="Times New Roman" w:eastAsia="Times New Roman" w:hAnsi="Times New Roman" w:cs="Times New Roman"/>
                <w:spacing w:val="-14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ребенка".</w:t>
            </w:r>
          </w:p>
        </w:tc>
        <w:tc>
          <w:tcPr>
            <w:tcW w:w="1801" w:type="dxa"/>
          </w:tcPr>
          <w:p w14:paraId="7EF1803C" w14:textId="77777777" w:rsidR="00E0349C" w:rsidRPr="002A6F0F" w:rsidRDefault="00E0349C" w:rsidP="00BA204A">
            <w:pPr>
              <w:spacing w:line="239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  <w:tr w:rsidR="00E0349C" w:rsidRPr="002A6F0F" w14:paraId="38081AB2" w14:textId="77777777" w:rsidTr="00782779">
        <w:trPr>
          <w:trHeight w:val="253"/>
        </w:trPr>
        <w:tc>
          <w:tcPr>
            <w:tcW w:w="1355" w:type="dxa"/>
            <w:vMerge/>
            <w:tcBorders>
              <w:top w:val="nil"/>
            </w:tcBorders>
          </w:tcPr>
          <w:p w14:paraId="2AE76E40" w14:textId="77777777" w:rsidR="00E0349C" w:rsidRPr="002A6F0F" w:rsidRDefault="00E0349C" w:rsidP="00BA204A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7059" w:type="dxa"/>
          </w:tcPr>
          <w:p w14:paraId="0B7D61C6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2A6F0F">
              <w:rPr>
                <w:rFonts w:ascii="Times New Roman" w:eastAsia="Times New Roman" w:hAnsi="Times New Roman" w:cs="Times New Roman"/>
                <w:lang w:val="ru-RU"/>
              </w:rPr>
              <w:t>Досуг</w:t>
            </w:r>
            <w:r w:rsidRPr="002A6F0F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«Папа,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мама,</w:t>
            </w:r>
            <w:r w:rsidRPr="002A6F0F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lang w:val="ru-RU"/>
              </w:rPr>
              <w:t>я-спортивная</w:t>
            </w:r>
            <w:r w:rsidRPr="002A6F0F">
              <w:rPr>
                <w:rFonts w:ascii="Times New Roman" w:eastAsia="Times New Roman" w:hAnsi="Times New Roman" w:cs="Times New Roman"/>
                <w:spacing w:val="-8"/>
                <w:lang w:val="ru-RU"/>
              </w:rPr>
              <w:t xml:space="preserve"> </w:t>
            </w:r>
            <w:r w:rsidRPr="002A6F0F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семья»</w:t>
            </w:r>
          </w:p>
        </w:tc>
        <w:tc>
          <w:tcPr>
            <w:tcW w:w="1801" w:type="dxa"/>
          </w:tcPr>
          <w:p w14:paraId="641C9835" w14:textId="77777777" w:rsidR="00E0349C" w:rsidRPr="002A6F0F" w:rsidRDefault="00E0349C" w:rsidP="00BA204A">
            <w:pPr>
              <w:spacing w:line="234" w:lineRule="exact"/>
              <w:rPr>
                <w:rFonts w:ascii="Times New Roman" w:eastAsia="Times New Roman" w:hAnsi="Times New Roman" w:cs="Times New Roman"/>
              </w:rPr>
            </w:pPr>
            <w:proofErr w:type="spellStart"/>
            <w:r w:rsidRPr="002A6F0F">
              <w:rPr>
                <w:rFonts w:ascii="Times New Roman" w:eastAsia="Times New Roman" w:hAnsi="Times New Roman" w:cs="Times New Roman"/>
                <w:spacing w:val="-2"/>
              </w:rPr>
              <w:t>воспитатели</w:t>
            </w:r>
            <w:proofErr w:type="spellEnd"/>
          </w:p>
        </w:tc>
      </w:tr>
    </w:tbl>
    <w:p w14:paraId="29F4F8A8" w14:textId="77777777" w:rsidR="00E0349C" w:rsidRPr="002A6F0F" w:rsidRDefault="00E0349C" w:rsidP="00BA204A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A749A4" w14:textId="77777777" w:rsidR="00735BFB" w:rsidRPr="002A6F0F" w:rsidRDefault="00735BFB" w:rsidP="00BA204A">
      <w:pPr>
        <w:widowControl w:val="0"/>
        <w:autoSpaceDE w:val="0"/>
        <w:autoSpaceDN w:val="0"/>
        <w:spacing w:before="71"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2" w:name="_Hlk241575031"/>
      <w:bookmarkStart w:id="23" w:name="_Hlk241574939"/>
    </w:p>
    <w:p w14:paraId="4EC0DD96" w14:textId="77777777" w:rsidR="00735BFB" w:rsidRPr="002A6F0F" w:rsidRDefault="00735BFB" w:rsidP="00BA204A">
      <w:pPr>
        <w:widowControl w:val="0"/>
        <w:numPr>
          <w:ilvl w:val="0"/>
          <w:numId w:val="12"/>
        </w:numPr>
        <w:tabs>
          <w:tab w:val="left" w:pos="3462"/>
        </w:tabs>
        <w:autoSpaceDE w:val="0"/>
        <w:autoSpaceDN w:val="0"/>
        <w:spacing w:after="0" w:line="240" w:lineRule="auto"/>
        <w:ind w:left="3462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4" w:name="_TOC_250001"/>
      <w:bookmarkEnd w:id="22"/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КАДРОВОЕ</w:t>
      </w:r>
      <w:r w:rsidRPr="002A6F0F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Pr="002A6F0F">
        <w:rPr>
          <w:rFonts w:ascii="Times New Roman" w:eastAsia="Times New Roman" w:hAnsi="Times New Roman" w:cs="Times New Roman"/>
          <w:b/>
          <w:bCs/>
          <w:spacing w:val="41"/>
          <w:sz w:val="24"/>
          <w:szCs w:val="24"/>
        </w:rPr>
        <w:t xml:space="preserve"> </w:t>
      </w:r>
      <w:bookmarkEnd w:id="24"/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ПРОГРАММЫ</w:t>
      </w:r>
    </w:p>
    <w:p w14:paraId="5801A87F" w14:textId="77777777" w:rsidR="00735BFB" w:rsidRPr="002A6F0F" w:rsidRDefault="00735BFB" w:rsidP="00BA204A">
      <w:pPr>
        <w:widowControl w:val="0"/>
        <w:autoSpaceDE w:val="0"/>
        <w:autoSpaceDN w:val="0"/>
        <w:spacing w:before="26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Заведующий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</w:rPr>
        <w:t>ДОУ:</w:t>
      </w:r>
    </w:p>
    <w:p w14:paraId="52A9E448" w14:textId="77777777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общее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руководство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внедрению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программы;</w:t>
      </w:r>
    </w:p>
    <w:p w14:paraId="5AA77752" w14:textId="06AFAE43" w:rsidR="00735BFB" w:rsidRPr="002A6F0F" w:rsidRDefault="00735BFB" w:rsidP="00BA204A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ежемесячный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анализ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реализации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программы;</w:t>
      </w:r>
    </w:p>
    <w:p w14:paraId="47E06EFA" w14:textId="77777777" w:rsidR="00E256E8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62" w:after="0" w:line="237" w:lineRule="auto"/>
        <w:ind w:left="1345" w:right="3713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контроль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соблюдения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охраны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жизни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здоровья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детей. </w:t>
      </w:r>
    </w:p>
    <w:p w14:paraId="70A791FB" w14:textId="7AA2854A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62" w:after="0" w:line="237" w:lineRule="auto"/>
        <w:ind w:left="1345" w:right="3713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  <w:u w:val="single"/>
        </w:rPr>
        <w:t>Старший воспитатель</w:t>
      </w:r>
      <w:r w:rsidRPr="002A6F0F">
        <w:rPr>
          <w:rFonts w:ascii="Times New Roman" w:eastAsia="Times New Roman" w:hAnsi="Times New Roman" w:cs="Times New Roman"/>
          <w:sz w:val="24"/>
        </w:rPr>
        <w:t>:</w:t>
      </w:r>
    </w:p>
    <w:p w14:paraId="35AE6E32" w14:textId="77777777" w:rsidR="00E256E8" w:rsidRPr="00E256E8" w:rsidRDefault="002A6F0F" w:rsidP="002A6F0F">
      <w:pPr>
        <w:widowControl w:val="0"/>
        <w:numPr>
          <w:ilvl w:val="0"/>
          <w:numId w:val="4"/>
        </w:numPr>
        <w:tabs>
          <w:tab w:val="left" w:pos="1587"/>
        </w:tabs>
        <w:autoSpaceDE w:val="0"/>
        <w:autoSpaceDN w:val="0"/>
        <w:spacing w:before="6" w:after="0" w:line="237" w:lineRule="auto"/>
        <w:ind w:right="917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нормативно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–</w:t>
      </w:r>
      <w:r w:rsidRPr="002A6F0F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правовое,</w:t>
      </w:r>
      <w:r w:rsidRPr="002A6F0F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программно</w:t>
      </w:r>
      <w:proofErr w:type="spellEnd"/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–</w:t>
      </w:r>
      <w:r w:rsidRPr="002A6F0F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</w:p>
    <w:p w14:paraId="67982D9D" w14:textId="688AF38E" w:rsidR="002A6F0F" w:rsidRPr="002A6F0F" w:rsidRDefault="002A6F0F" w:rsidP="00E256E8">
      <w:pPr>
        <w:widowControl w:val="0"/>
        <w:tabs>
          <w:tab w:val="left" w:pos="1587"/>
        </w:tabs>
        <w:autoSpaceDE w:val="0"/>
        <w:autoSpaceDN w:val="0"/>
        <w:spacing w:before="6" w:after="0" w:line="237" w:lineRule="auto"/>
        <w:ind w:left="1344" w:right="917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методическое</w:t>
      </w:r>
      <w:r w:rsidRPr="002A6F0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обеспечение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реализации </w:t>
      </w:r>
      <w:r w:rsidR="00E256E8">
        <w:rPr>
          <w:rFonts w:ascii="Times New Roman" w:eastAsia="Times New Roman" w:hAnsi="Times New Roman" w:cs="Times New Roman"/>
          <w:sz w:val="24"/>
        </w:rPr>
        <w:t xml:space="preserve">      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программы;</w:t>
      </w:r>
    </w:p>
    <w:p w14:paraId="541ABB5F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проведение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мониторинга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(совместно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pacing w:val="-2"/>
          <w:sz w:val="24"/>
        </w:rPr>
        <w:t>педперсоналом</w:t>
      </w:r>
      <w:proofErr w:type="spellEnd"/>
      <w:r w:rsidRPr="002A6F0F">
        <w:rPr>
          <w:rFonts w:ascii="Times New Roman" w:eastAsia="Times New Roman" w:hAnsi="Times New Roman" w:cs="Times New Roman"/>
          <w:spacing w:val="-2"/>
          <w:sz w:val="24"/>
        </w:rPr>
        <w:t>);</w:t>
      </w:r>
    </w:p>
    <w:p w14:paraId="2A921108" w14:textId="0131A4C6" w:rsidR="00E256E8" w:rsidRDefault="00E256E8" w:rsidP="002A6F0F">
      <w:pPr>
        <w:widowControl w:val="0"/>
        <w:autoSpaceDE w:val="0"/>
        <w:autoSpaceDN w:val="0"/>
        <w:spacing w:before="5" w:after="0" w:line="237" w:lineRule="auto"/>
        <w:ind w:right="456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>-контроль</w:t>
      </w:r>
      <w:r w:rsidR="002A6F0F" w:rsidRPr="002A6F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>реализации</w:t>
      </w:r>
      <w:r w:rsidR="002A6F0F" w:rsidRPr="002A6F0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 xml:space="preserve">программы. </w:t>
      </w:r>
    </w:p>
    <w:p w14:paraId="20931576" w14:textId="25723CC5" w:rsidR="002A6F0F" w:rsidRPr="002A6F0F" w:rsidRDefault="002A6F0F" w:rsidP="002A6F0F">
      <w:pPr>
        <w:widowControl w:val="0"/>
        <w:autoSpaceDE w:val="0"/>
        <w:autoSpaceDN w:val="0"/>
        <w:spacing w:before="5" w:after="0" w:line="237" w:lineRule="auto"/>
        <w:ind w:right="4565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Медицинские работники:</w:t>
      </w:r>
    </w:p>
    <w:p w14:paraId="45AB2390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3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выявление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часто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длительно</w:t>
      </w:r>
      <w:r w:rsidRPr="002A6F0F"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болеющих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детей;</w:t>
      </w:r>
    </w:p>
    <w:p w14:paraId="7615A93F" w14:textId="77777777" w:rsidR="00E256E8" w:rsidRPr="00E256E8" w:rsidRDefault="002A6F0F" w:rsidP="002A6F0F">
      <w:pPr>
        <w:widowControl w:val="0"/>
        <w:numPr>
          <w:ilvl w:val="0"/>
          <w:numId w:val="4"/>
        </w:numPr>
        <w:tabs>
          <w:tab w:val="left" w:pos="1530"/>
        </w:tabs>
        <w:autoSpaceDE w:val="0"/>
        <w:autoSpaceDN w:val="0"/>
        <w:spacing w:after="0" w:line="242" w:lineRule="auto"/>
        <w:ind w:right="510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определение</w:t>
      </w:r>
      <w:r w:rsidRPr="002A6F0F"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оценки</w:t>
      </w:r>
      <w:r w:rsidRPr="002A6F0F">
        <w:rPr>
          <w:rFonts w:ascii="Times New Roman" w:eastAsia="Times New Roman" w:hAnsi="Times New Roman" w:cs="Times New Roman"/>
          <w:spacing w:val="3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эффективности</w:t>
      </w:r>
      <w:r w:rsidRPr="002A6F0F">
        <w:rPr>
          <w:rFonts w:ascii="Times New Roman" w:eastAsia="Times New Roman" w:hAnsi="Times New Roman" w:cs="Times New Roman"/>
          <w:spacing w:val="3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показателей</w:t>
      </w:r>
      <w:r w:rsidRPr="002A6F0F">
        <w:rPr>
          <w:rFonts w:ascii="Times New Roman" w:eastAsia="Times New Roman" w:hAnsi="Times New Roman" w:cs="Times New Roman"/>
          <w:spacing w:val="3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физического</w:t>
      </w:r>
      <w:r w:rsidRPr="002A6F0F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развития,</w:t>
      </w:r>
      <w:r w:rsidRPr="002A6F0F"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</w:p>
    <w:p w14:paraId="51802108" w14:textId="380AD6B0" w:rsidR="002A6F0F" w:rsidRPr="002A6F0F" w:rsidRDefault="00E256E8" w:rsidP="00E256E8">
      <w:pPr>
        <w:widowControl w:val="0"/>
        <w:tabs>
          <w:tab w:val="left" w:pos="1530"/>
        </w:tabs>
        <w:autoSpaceDE w:val="0"/>
        <w:autoSpaceDN w:val="0"/>
        <w:spacing w:after="0" w:line="242" w:lineRule="auto"/>
        <w:ind w:left="1344" w:right="5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pacing w:val="35"/>
          <w:sz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z w:val="24"/>
        </w:rPr>
        <w:t xml:space="preserve">критериев </w:t>
      </w:r>
      <w:r w:rsidR="002A6F0F" w:rsidRPr="002A6F0F">
        <w:rPr>
          <w:rFonts w:ascii="Times New Roman" w:eastAsia="Times New Roman" w:hAnsi="Times New Roman" w:cs="Times New Roman"/>
          <w:spacing w:val="-2"/>
          <w:sz w:val="24"/>
        </w:rPr>
        <w:t>здоровья;</w:t>
      </w:r>
    </w:p>
    <w:p w14:paraId="3B8001F4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spacing w:after="0" w:line="271" w:lineRule="exact"/>
        <w:ind w:left="1540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составление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плана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диспансеризации;</w:t>
      </w:r>
    </w:p>
    <w:p w14:paraId="38D7C382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гигиеническое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воспитание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обучение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детей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родителей;</w:t>
      </w:r>
    </w:p>
    <w:p w14:paraId="48743236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42" w:lineRule="auto"/>
        <w:ind w:left="1345" w:right="5879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контроль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реализации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программы.</w:t>
      </w:r>
    </w:p>
    <w:p w14:paraId="2CB70F3F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4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определение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показателей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двигательной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подготовленности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детей;</w:t>
      </w:r>
    </w:p>
    <w:p w14:paraId="05D09E42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физкультурные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занятия;</w:t>
      </w:r>
    </w:p>
    <w:p w14:paraId="2F54108F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1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закаливание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(физкультурные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занятия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на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воздухе,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при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открытых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окнах;</w:t>
      </w:r>
    </w:p>
    <w:p w14:paraId="470C1BD6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4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утренняя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гимнастика</w:t>
      </w:r>
      <w:r w:rsidRPr="002A6F0F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сочетании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воздушными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ваннами.</w:t>
      </w:r>
    </w:p>
    <w:p w14:paraId="3694AB12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проведение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оздоровительных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занятий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(подгрупповые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индивидуальные);</w:t>
      </w:r>
    </w:p>
    <w:p w14:paraId="0073B293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545"/>
        </w:tabs>
        <w:autoSpaceDE w:val="0"/>
        <w:autoSpaceDN w:val="0"/>
        <w:spacing w:before="5" w:after="0" w:line="237" w:lineRule="auto"/>
        <w:ind w:left="1345" w:right="4665" w:firstLine="57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реализация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программы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здоровьесбережения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 xml:space="preserve">. </w:t>
      </w:r>
      <w:r w:rsidRPr="002A6F0F">
        <w:rPr>
          <w:rFonts w:ascii="Times New Roman" w:eastAsia="Times New Roman" w:hAnsi="Times New Roman" w:cs="Times New Roman"/>
          <w:sz w:val="24"/>
          <w:u w:val="single"/>
        </w:rPr>
        <w:t>Музыкальный руководитель:</w:t>
      </w:r>
    </w:p>
    <w:p w14:paraId="71966D7E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6" w:after="0" w:line="237" w:lineRule="auto"/>
        <w:ind w:left="1345" w:right="2558"/>
        <w:rPr>
          <w:rFonts w:ascii="Times New Roman" w:eastAsia="Times New Roman" w:hAnsi="Times New Roman" w:cs="Times New Roman"/>
          <w:spacing w:val="-2"/>
          <w:sz w:val="24"/>
          <w:u w:val="single"/>
        </w:rPr>
      </w:pPr>
      <w:r w:rsidRPr="002A6F0F">
        <w:rPr>
          <w:rFonts w:ascii="Times New Roman" w:eastAsia="Times New Roman" w:hAnsi="Times New Roman" w:cs="Times New Roman"/>
          <w:sz w:val="24"/>
        </w:rPr>
        <w:t>реализация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здоровьесбережения</w:t>
      </w:r>
      <w:proofErr w:type="spellEnd"/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образовательной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деятельности. </w:t>
      </w:r>
    </w:p>
    <w:p w14:paraId="32F36E8A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42" w:lineRule="auto"/>
        <w:ind w:left="1345" w:right="2037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  <w:u w:val="single"/>
        </w:rPr>
        <w:t>Воспитатели:</w:t>
      </w:r>
    </w:p>
    <w:p w14:paraId="3FE47B93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1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реализация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программы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здоровьесбережения</w:t>
      </w:r>
      <w:proofErr w:type="spellEnd"/>
      <w:r w:rsidRPr="002A6F0F">
        <w:rPr>
          <w:rFonts w:ascii="Times New Roman" w:eastAsia="Times New Roman" w:hAnsi="Times New Roman" w:cs="Times New Roman"/>
          <w:spacing w:val="-2"/>
          <w:sz w:val="24"/>
        </w:rPr>
        <w:t>;</w:t>
      </w:r>
    </w:p>
    <w:p w14:paraId="3B658F45" w14:textId="2BA63E2F" w:rsidR="002A6F0F" w:rsidRPr="002A6F0F" w:rsidRDefault="00E256E8" w:rsidP="002A6F0F">
      <w:pPr>
        <w:widowControl w:val="0"/>
        <w:autoSpaceDE w:val="0"/>
        <w:autoSpaceDN w:val="0"/>
        <w:spacing w:before="1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-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>пропаганда</w:t>
      </w:r>
      <w:r w:rsidR="002A6F0F"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>здорового</w:t>
      </w:r>
      <w:r w:rsidR="002A6F0F"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z w:val="24"/>
          <w:szCs w:val="24"/>
        </w:rPr>
        <w:t>образа</w:t>
      </w:r>
      <w:r w:rsidR="002A6F0F"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A6F0F"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жизни;</w:t>
      </w:r>
    </w:p>
    <w:p w14:paraId="42360DE0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42" w:lineRule="auto"/>
        <w:ind w:left="1345" w:right="3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пропаганда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методов</w:t>
      </w:r>
      <w:r w:rsidRPr="002A6F0F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оздоровления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коллективе</w:t>
      </w:r>
      <w:r w:rsidRPr="002A6F0F">
        <w:rPr>
          <w:rFonts w:ascii="Times New Roman" w:eastAsia="Times New Roman" w:hAnsi="Times New Roman" w:cs="Times New Roman"/>
          <w:spacing w:val="-1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детей; </w:t>
      </w:r>
      <w:r w:rsidRPr="002A6F0F">
        <w:rPr>
          <w:rFonts w:ascii="Times New Roman" w:eastAsia="Times New Roman" w:hAnsi="Times New Roman" w:cs="Times New Roman"/>
          <w:sz w:val="24"/>
          <w:u w:val="single"/>
        </w:rPr>
        <w:lastRenderedPageBreak/>
        <w:t>Заведующий хозяйством:</w:t>
      </w:r>
    </w:p>
    <w:p w14:paraId="2EBF32FA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обеспечение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условий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для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предупреждения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травматизма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>ДОУ;</w:t>
      </w:r>
    </w:p>
    <w:p w14:paraId="78136A2C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создание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материально</w:t>
      </w:r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–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технических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 xml:space="preserve"> условий;</w:t>
      </w:r>
    </w:p>
    <w:p w14:paraId="1BDD1385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623"/>
          <w:tab w:val="left" w:pos="6866"/>
          <w:tab w:val="left" w:pos="8907"/>
        </w:tabs>
        <w:autoSpaceDE w:val="0"/>
        <w:autoSpaceDN w:val="0"/>
        <w:spacing w:before="4" w:after="0" w:line="237" w:lineRule="auto"/>
        <w:ind w:right="614" w:firstLine="720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контроль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выполнения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персоналом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санитарно</w:t>
      </w:r>
      <w:proofErr w:type="spellEnd"/>
      <w:r w:rsidRPr="002A6F0F">
        <w:rPr>
          <w:rFonts w:ascii="Times New Roman" w:eastAsia="Times New Roman" w:hAnsi="Times New Roman" w:cs="Times New Roman"/>
          <w:sz w:val="24"/>
        </w:rPr>
        <w:tab/>
        <w:t>–</w:t>
      </w:r>
      <w:r w:rsidRPr="002A6F0F"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гигиенических</w:t>
      </w:r>
      <w:r w:rsidRPr="002A6F0F">
        <w:rPr>
          <w:rFonts w:ascii="Times New Roman" w:eastAsia="Times New Roman" w:hAnsi="Times New Roman" w:cs="Times New Roman"/>
          <w:sz w:val="24"/>
        </w:rPr>
        <w:tab/>
        <w:t>условий</w:t>
      </w:r>
      <w:r w:rsidRPr="002A6F0F">
        <w:rPr>
          <w:rFonts w:ascii="Times New Roman" w:eastAsia="Times New Roman" w:hAnsi="Times New Roman" w:cs="Times New Roman"/>
          <w:spacing w:val="-1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при реализации программы;</w:t>
      </w:r>
    </w:p>
    <w:p w14:paraId="0B42A0C6" w14:textId="77777777" w:rsidR="002A6F0F" w:rsidRPr="002A6F0F" w:rsidRDefault="002A6F0F" w:rsidP="002A6F0F">
      <w:pPr>
        <w:widowControl w:val="0"/>
        <w:autoSpaceDE w:val="0"/>
        <w:autoSpaceDN w:val="0"/>
        <w:spacing w:before="3" w:after="0" w:line="275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</w:rPr>
        <w:t>Повар:</w:t>
      </w:r>
    </w:p>
    <w:p w14:paraId="161E7C09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42" w:lineRule="auto"/>
        <w:ind w:left="1345" w:right="921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контроль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соблюдения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технологии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приготовления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блюд</w:t>
      </w:r>
      <w:r w:rsidRPr="002A6F0F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и</w:t>
      </w:r>
      <w:r w:rsidRPr="002A6F0F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рационального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 xml:space="preserve">питания; </w:t>
      </w:r>
      <w:r w:rsidRPr="002A6F0F">
        <w:rPr>
          <w:rFonts w:ascii="Times New Roman" w:eastAsia="Times New Roman" w:hAnsi="Times New Roman" w:cs="Times New Roman"/>
          <w:sz w:val="24"/>
          <w:u w:val="single"/>
        </w:rPr>
        <w:t>Помощник воспитателя:</w:t>
      </w:r>
    </w:p>
    <w:p w14:paraId="2A893046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1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соблюдение</w:t>
      </w:r>
      <w:r w:rsidRPr="002A6F0F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z w:val="24"/>
        </w:rPr>
        <w:t>санитарно</w:t>
      </w:r>
      <w:proofErr w:type="spellEnd"/>
      <w:r w:rsidRPr="002A6F0F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–</w:t>
      </w:r>
      <w:r w:rsidRPr="002A6F0F">
        <w:rPr>
          <w:rFonts w:ascii="Times New Roman" w:eastAsia="Times New Roman" w:hAnsi="Times New Roman" w:cs="Times New Roman"/>
          <w:spacing w:val="-13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гигиенического</w:t>
      </w:r>
      <w:r w:rsidRPr="002A6F0F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режима;</w:t>
      </w:r>
    </w:p>
    <w:p w14:paraId="6C0DC073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before="2"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помощь</w:t>
      </w:r>
      <w:r w:rsidRPr="002A6F0F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педагогам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в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организации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образовательной</w:t>
      </w:r>
      <w:r w:rsidRPr="002A6F0F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</w:rPr>
        <w:t>деятельности;</w:t>
      </w:r>
    </w:p>
    <w:p w14:paraId="669CDF81" w14:textId="77777777" w:rsidR="002A6F0F" w:rsidRPr="002A6F0F" w:rsidRDefault="002A6F0F" w:rsidP="002A6F0F">
      <w:pPr>
        <w:widowControl w:val="0"/>
        <w:numPr>
          <w:ilvl w:val="0"/>
          <w:numId w:val="4"/>
        </w:numPr>
        <w:tabs>
          <w:tab w:val="left" w:pos="1483"/>
        </w:tabs>
        <w:autoSpaceDE w:val="0"/>
        <w:autoSpaceDN w:val="0"/>
        <w:spacing w:after="0" w:line="275" w:lineRule="exact"/>
        <w:ind w:left="1483" w:hanging="138"/>
        <w:rPr>
          <w:rFonts w:ascii="Times New Roman" w:eastAsia="Times New Roman" w:hAnsi="Times New Roman" w:cs="Times New Roman"/>
          <w:sz w:val="24"/>
        </w:rPr>
      </w:pPr>
      <w:r w:rsidRPr="002A6F0F">
        <w:rPr>
          <w:rFonts w:ascii="Times New Roman" w:eastAsia="Times New Roman" w:hAnsi="Times New Roman" w:cs="Times New Roman"/>
          <w:sz w:val="24"/>
        </w:rPr>
        <w:t>реализация</w:t>
      </w:r>
      <w:r w:rsidRPr="002A6F0F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</w:rPr>
        <w:t>программы</w:t>
      </w:r>
      <w:r w:rsidRPr="002A6F0F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proofErr w:type="spellStart"/>
      <w:r w:rsidRPr="002A6F0F">
        <w:rPr>
          <w:rFonts w:ascii="Times New Roman" w:eastAsia="Times New Roman" w:hAnsi="Times New Roman" w:cs="Times New Roman"/>
          <w:spacing w:val="-2"/>
          <w:sz w:val="24"/>
        </w:rPr>
        <w:t>здоровьесбережения</w:t>
      </w:r>
      <w:proofErr w:type="spellEnd"/>
    </w:p>
    <w:p w14:paraId="2B374F13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E1655F" w14:textId="77777777" w:rsidR="002A6F0F" w:rsidRPr="002A6F0F" w:rsidRDefault="002A6F0F" w:rsidP="002A6F0F">
      <w:pPr>
        <w:widowControl w:val="0"/>
        <w:autoSpaceDE w:val="0"/>
        <w:autoSpaceDN w:val="0"/>
        <w:spacing w:before="12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8FA9C57" w14:textId="77777777" w:rsidR="002A6F0F" w:rsidRPr="002A6F0F" w:rsidRDefault="002A6F0F" w:rsidP="002A6F0F">
      <w:pPr>
        <w:widowControl w:val="0"/>
        <w:numPr>
          <w:ilvl w:val="0"/>
          <w:numId w:val="12"/>
        </w:numPr>
        <w:tabs>
          <w:tab w:val="left" w:pos="5238"/>
        </w:tabs>
        <w:autoSpaceDE w:val="0"/>
        <w:autoSpaceDN w:val="0"/>
        <w:spacing w:after="0" w:line="240" w:lineRule="auto"/>
        <w:ind w:left="5238" w:hanging="364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ГЛОССАРИЙ</w:t>
      </w:r>
    </w:p>
    <w:p w14:paraId="414CA39A" w14:textId="77777777" w:rsidR="002A6F0F" w:rsidRPr="002A6F0F" w:rsidRDefault="002A6F0F" w:rsidP="002A6F0F">
      <w:pPr>
        <w:widowControl w:val="0"/>
        <w:autoSpaceDE w:val="0"/>
        <w:autoSpaceDN w:val="0"/>
        <w:spacing w:before="267" w:after="0" w:line="275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Валеология</w:t>
      </w:r>
      <w:r w:rsidRPr="002A6F0F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«общая</w:t>
      </w:r>
      <w:r w:rsidRPr="002A6F0F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теория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здоровья»-</w:t>
      </w:r>
      <w:r w:rsidRPr="002A6F0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наука</w:t>
      </w:r>
      <w:r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6F0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здоровом</w:t>
      </w:r>
      <w:r w:rsidRPr="002A6F0F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образе</w:t>
      </w:r>
      <w:r w:rsidRPr="002A6F0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pacing w:val="-2"/>
          <w:sz w:val="24"/>
          <w:szCs w:val="24"/>
        </w:rPr>
        <w:t>жизни.</w:t>
      </w:r>
    </w:p>
    <w:p w14:paraId="348ED05E" w14:textId="23BB3D1C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  <w:u w:val="single"/>
        </w:rPr>
        <w:t>Утренняя гимнастика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важна для закаливания организма, повышения работоспособности детей после сна и регулярной физической тренировки в целях совершенствования мышечного аппарата, сердечно-сосудистой и дыхательной систем. Ее следует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проводить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открытой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форточке.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Свежий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воздух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воздействует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A6F0F"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кожные</w:t>
      </w:r>
      <w:r w:rsidRPr="002A6F0F">
        <w:rPr>
          <w:rFonts w:ascii="Times New Roman" w:hAnsi="Times New Roman" w:cs="Times New Roman"/>
        </w:rPr>
        <w:t xml:space="preserve">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>рецепторы холодом, что способствует быстрому повышению возбудимости ЦНС и восстановлению нормальной работоспособности.</w:t>
      </w:r>
    </w:p>
    <w:p w14:paraId="65DC7053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Утренняя гимнастика может проводиться в различной форме.</w:t>
      </w:r>
    </w:p>
    <w:p w14:paraId="54CE199C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Традиционная утренняя гимнастика состоит из двигательных упражнений (различные виды ходьбы и бег), комплекса общеразвивающих упражнений для разных групп мышц, прыжков в чередовании с ходьбой, дыхательных упражнений и заключительной части (ходьбы). Вводная и заключительная части выполняются в кругу, для исполнения комплекса упражнений дети строятся в колонны.</w:t>
      </w:r>
    </w:p>
    <w:p w14:paraId="01B96060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Игровая гимнастика включает 3-6 имитационных упражнений. Образные движения объединяются одной темой. Этот вид утренней гимнастики используется в работе с младшими дошкольниками.</w:t>
      </w:r>
    </w:p>
    <w:p w14:paraId="3FB2E92A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Гимнастика с использованием различных предметов проводится как традиционная утренняя зарядка с гимнастическими палками, обручами, лентами, флажками, мешочками и т.д.</w:t>
      </w:r>
    </w:p>
    <w:p w14:paraId="4DA7C321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Оздоровительные занятия проводятся регулярно.</w:t>
      </w:r>
    </w:p>
    <w:p w14:paraId="37F5B5C9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Музыкальные занятия в ходе проведения используются ритмические, музыкально-дидактические, речевые, хороводные, музыкальные коммуникативные, пальчиковые игры, игры с пением. Большое внимание на занятиях уделяется упражнениям на развитие дыхания.</w:t>
      </w:r>
    </w:p>
    <w:p w14:paraId="684BAFF7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Динамические паузы- заполненная разнообразными видами двигательной деятельности, отличающейся значительным преобладанием умственной нагрузки или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однообразиемдвижений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>. Динамические паузы предназначены для предупреждения утомления и снижения работоспособности. Поэтому они проводятся во время занятий по математике, развитию речи, ИЗО-деятельности.</w:t>
      </w:r>
    </w:p>
    <w:p w14:paraId="3AAA8FAA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Снять напряжение также помогают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физминутки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логоритмическая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гимнастика, пальчиковые игры.</w:t>
      </w:r>
    </w:p>
    <w:p w14:paraId="3C564D0B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Физкультминутки-проводятся с целью повышения умственной работоспособности и снижения утомления, обеспечивают кратковременный активный отдых.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Физкульминутка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состоит из 3-4 упражнений для больших групп мышц, активизирующих дыхание и кровообращение.</w:t>
      </w:r>
    </w:p>
    <w:p w14:paraId="55D66221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Логоритмическая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гимнастика - форма активного отдыха для снятия напряжения после продолжительной работы в положении сидя. Она выполняется под музыку, чтения стихотворения или пения детей и педагога.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Логоритмические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упражнения объединяются в комплексы общеразвивающих упражнений, в которых задействованы все группы мышц.</w:t>
      </w:r>
    </w:p>
    <w:p w14:paraId="1C7F829A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Пальчиковые игры - развивают у детей мелкую моторику, координацию движений и внимание, активизируют речевые навыки, мышление и память.</w:t>
      </w:r>
    </w:p>
    <w:p w14:paraId="62C21606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Профилактическая гимнастика - проводится с целью повышения функциональных возможностей 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организма, работоспособности и восстановления здоровья. Профилактическую гимнастику можно проводить во время занятий, перед прогулкой, приемом пищи, началом игровой деятельности, в любую свободную минутку. Продолжительность - 2-3 минуты.</w:t>
      </w:r>
    </w:p>
    <w:p w14:paraId="4AD3DA57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Массаж - система приемов дозированного механического воздействия на кожу и подлежащие ткани тела человека.</w:t>
      </w:r>
    </w:p>
    <w:p w14:paraId="3C6C269B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Самомассаж - способ регуляции организма, один из приемов регулирования кровотока. Детей обучают выполнять поглаживающие, разминающие, постукивающие и похлопывающие движения в направлении кровотока.</w:t>
      </w:r>
    </w:p>
    <w:p w14:paraId="1C11CA79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Гимнастика для глаз - упражнения для глаз включают фиксацию зрения на различных точках, движении взгляда. Упражнения способствуют восстановлению нормального зрения, рекомендуется выполнять 2 раза в день.</w:t>
      </w:r>
    </w:p>
    <w:p w14:paraId="71914657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Дыхательная гимнастика - способствует нормализации дыхания, укрепляет дыхательную мускулатуру, предупреждает застойные явления в легких.</w:t>
      </w:r>
    </w:p>
    <w:p w14:paraId="6D447542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6535657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Дыхательные упражнения выполняются 2-5 минут, можно стоя, сидя и лежа на спине. Бег, ходьба, подвижные и спортивные игры на прогулке -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один  из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 способов тренировки и совершенствования выносливости. В начале и в конце прогулки дети выполняют пробежку, после чего переходят на ходьбу, шагая в ритме.</w:t>
      </w:r>
    </w:p>
    <w:p w14:paraId="76244110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Подвижные и спортивные игры развивают у детей наблюдательность, восприятие отдельных вещей, совершенствуют координацию движений, быстроту, силу, ловкость, меткость, выносливость и другие психофизические качества.</w:t>
      </w:r>
    </w:p>
    <w:p w14:paraId="67E0ED95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Игры необходимо подбирать игры с учетом возраста детей, учитывая степень подвижности ребенка в игре. Игры должны включать различные виды движений и содержать интересные двигательные игровые задания.</w:t>
      </w:r>
    </w:p>
    <w:p w14:paraId="3B076730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Релаксационные упражнения и бодрящая гимнастика - выполняются для снятия напряжения в мышцах, вовлеченных в различные виды активности. Релаксация - состояние покоя, расслабленности, возникающее вследствие снятия напряжения, после сильных переживаний или физических усилий. Рекомендуется выполнять релаксационные упражнения перед дневным сном с использованием музыки и ароматерапии.</w:t>
      </w:r>
    </w:p>
    <w:p w14:paraId="260E7228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Бодрящая гимнастика - проводится после дневного сна Цель: сделать более физиологичным переход от сна к бодрствованию, улучшить настроение детей и поднять мышечный тонус. После пробуждения дети выполняют некоторые упражнения в постели, потягиваются, встают и ходят по массажным коврикам («дорожкам здоровья»).</w:t>
      </w:r>
    </w:p>
    <w:p w14:paraId="133E3A95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Закаливание - повышает сопротивляемость организма инфекционным заболеваниям, способствует ускорению обмена веществ, оказывает благотворное влияние на психосоматическое состояние ребенка.</w:t>
      </w:r>
    </w:p>
    <w:p w14:paraId="555A15A2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Лечебная физкультура (ЛФК) - совокупность методов лечения, профилактики и медицинской реабилитации, основанных на использовании физических упражнений, специально подобранных и методически разработанных. В основе лечебного действия физических упражнений лежат строго дозированные нагрузки.</w:t>
      </w:r>
    </w:p>
    <w:p w14:paraId="7BFCC7D5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Интегрированное занятие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- это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занятие, которое направлено на раскрытие целостной сущности определенной темы средствами разных видов деятельности, которые объединяются в широком информационном поле занятия через взаимное проникновение и обогащение</w:t>
      </w:r>
    </w:p>
    <w:p w14:paraId="6D8F9559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0DE03858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044A572E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052D352A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3C017C63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488BEF49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11969DE4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13463822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2B8B2A5F" w14:textId="07E42C86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СПИСОК ЛИТЕРАТУРЫ</w:t>
      </w:r>
    </w:p>
    <w:p w14:paraId="3FC5C2CE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</w:p>
    <w:p w14:paraId="14E538E2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>Егоров Б.Б. Актуальные проблемы здоровья детей дошкольного возраста// дети России образованы и здоровы. - М.,2009г.</w:t>
      </w:r>
    </w:p>
    <w:p w14:paraId="38C3FCAF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 xml:space="preserve">Каменская В.Г. Котова С.А. Концептуальные основы </w:t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технологий развития ребенка дошкольного и младшего школьного возраста: Учебное пособие. - СПб., 2008г.</w:t>
      </w:r>
    </w:p>
    <w:p w14:paraId="51C1A375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 xml:space="preserve">Лукина Г.Г. К вопросу о стратегии оздоровления дошкольников в процессе занятий физическими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упражнениями.-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СПб., 2010г.</w:t>
      </w:r>
    </w:p>
    <w:p w14:paraId="0CA8B033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Рунова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М.А. Двигательная активность ребенка в детском саду: Пособие для педагогов дошкольных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учреждений.-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М., 2000г.</w:t>
      </w:r>
    </w:p>
    <w:p w14:paraId="3E7C4F32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Сочеванова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Е.А. Вариативность содержания региональной программы по физической культуре дошкольников. - СПб., 2007г.</w:t>
      </w:r>
    </w:p>
    <w:p w14:paraId="41F7139F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>Филиппова С.О. Некоторые проблемы организации оздоровления детей в дошкольном учреждении. - СПб., 2009г.</w:t>
      </w:r>
    </w:p>
    <w:p w14:paraId="3EB8882A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7.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>Филиппова С.О. Физическая культура в системе образования дошкольников. - СПб.,2002г.</w:t>
      </w:r>
    </w:p>
    <w:p w14:paraId="484C7F16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8.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  <w:t>Авдеева Н.Н., Князева О.Л. Программа «Основы безопасности детей дошкольного возраста». - М., 2000г.</w:t>
      </w:r>
    </w:p>
    <w:p w14:paraId="39B441F0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9.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Алямовская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>, В.Г. Как воспитать здорового ребенка. М.,1993г.</w:t>
      </w:r>
    </w:p>
    <w:p w14:paraId="535270F3" w14:textId="77777777" w:rsidR="002A6F0F" w:rsidRPr="002A6F0F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</w:pPr>
      <w:r w:rsidRPr="002A6F0F">
        <w:rPr>
          <w:rFonts w:ascii="Times New Roman" w:eastAsia="Times New Roman" w:hAnsi="Times New Roman" w:cs="Times New Roman"/>
          <w:sz w:val="24"/>
          <w:szCs w:val="24"/>
        </w:rPr>
        <w:t>10.</w:t>
      </w:r>
      <w:r w:rsidRPr="002A6F0F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2A6F0F">
        <w:rPr>
          <w:rFonts w:ascii="Times New Roman" w:eastAsia="Times New Roman" w:hAnsi="Times New Roman" w:cs="Times New Roman"/>
          <w:sz w:val="24"/>
          <w:szCs w:val="24"/>
        </w:rPr>
        <w:t>Береснева</w:t>
      </w:r>
      <w:proofErr w:type="spell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, З.И. Здоровый малыш: программа оздоровления детей в </w:t>
      </w:r>
      <w:proofErr w:type="gramStart"/>
      <w:r w:rsidRPr="002A6F0F">
        <w:rPr>
          <w:rFonts w:ascii="Times New Roman" w:eastAsia="Times New Roman" w:hAnsi="Times New Roman" w:cs="Times New Roman"/>
          <w:sz w:val="24"/>
          <w:szCs w:val="24"/>
        </w:rPr>
        <w:t>ДОУ.-</w:t>
      </w:r>
      <w:proofErr w:type="gramEnd"/>
      <w:r w:rsidRPr="002A6F0F">
        <w:rPr>
          <w:rFonts w:ascii="Times New Roman" w:eastAsia="Times New Roman" w:hAnsi="Times New Roman" w:cs="Times New Roman"/>
          <w:sz w:val="24"/>
          <w:szCs w:val="24"/>
        </w:rPr>
        <w:t xml:space="preserve"> М.,</w:t>
      </w:r>
    </w:p>
    <w:p w14:paraId="40E39BF8" w14:textId="47F65376" w:rsidR="002A6F0F" w:rsidRPr="00735BFB" w:rsidRDefault="002A6F0F" w:rsidP="002A6F0F">
      <w:pPr>
        <w:widowControl w:val="0"/>
        <w:autoSpaceDE w:val="0"/>
        <w:autoSpaceDN w:val="0"/>
        <w:spacing w:after="0" w:line="240" w:lineRule="auto"/>
        <w:ind w:right="470"/>
        <w:rPr>
          <w:rFonts w:ascii="Times New Roman" w:eastAsia="Times New Roman" w:hAnsi="Times New Roman" w:cs="Times New Roman"/>
          <w:sz w:val="24"/>
          <w:szCs w:val="24"/>
        </w:rPr>
        <w:sectPr w:rsidR="002A6F0F" w:rsidRPr="00735BFB" w:rsidSect="002A6F0F">
          <w:type w:val="continuous"/>
          <w:pgSz w:w="12240" w:h="15840"/>
          <w:pgMar w:top="1060" w:right="360" w:bottom="800" w:left="1080" w:header="0" w:footer="463" w:gutter="0"/>
          <w:cols w:space="720"/>
        </w:sectPr>
      </w:pPr>
    </w:p>
    <w:bookmarkEnd w:id="23"/>
    <w:p w14:paraId="38441AFE" w14:textId="77777777" w:rsidR="00735BFB" w:rsidRDefault="00735BFB" w:rsidP="00BA204A">
      <w:pPr>
        <w:widowControl w:val="0"/>
        <w:tabs>
          <w:tab w:val="left" w:pos="408"/>
        </w:tabs>
        <w:autoSpaceDE w:val="0"/>
        <w:autoSpaceDN w:val="0"/>
        <w:spacing w:after="0" w:line="240" w:lineRule="auto"/>
        <w:ind w:left="321"/>
      </w:pPr>
    </w:p>
    <w:sectPr w:rsidR="00735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364F9F" w14:textId="77777777" w:rsidR="00257DF9" w:rsidRDefault="00257DF9" w:rsidP="00BA204A">
      <w:pPr>
        <w:spacing w:after="0" w:line="240" w:lineRule="auto"/>
      </w:pPr>
      <w:r>
        <w:separator/>
      </w:r>
    </w:p>
  </w:endnote>
  <w:endnote w:type="continuationSeparator" w:id="0">
    <w:p w14:paraId="00690B1C" w14:textId="77777777" w:rsidR="00257DF9" w:rsidRDefault="00257DF9" w:rsidP="00BA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1D1AF" w14:textId="77777777" w:rsidR="00BA204A" w:rsidRDefault="00BA204A" w:rsidP="00BA204A">
    <w:pPr>
      <w:pStyle w:val="a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C516AE" w14:textId="77777777" w:rsidR="00735BFB" w:rsidRDefault="00735BFB">
    <w:pPr>
      <w:pStyle w:val="a3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C72797" wp14:editId="0546A194">
              <wp:simplePos x="0" y="0"/>
              <wp:positionH relativeFrom="page">
                <wp:posOffset>4025391</wp:posOffset>
              </wp:positionH>
              <wp:positionV relativeFrom="page">
                <wp:posOffset>9525711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97F41" w14:textId="35C7223B" w:rsidR="00735BFB" w:rsidRDefault="00BA204A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7279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6.95pt;margin-top:750.05pt;width:20.6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" filled="f" stroked="f">
              <v:textbox inset="0,0,0,0">
                <w:txbxContent>
                  <w:p w14:paraId="6E897F41" w14:textId="35C7223B" w:rsidR="00735BFB" w:rsidRDefault="00BA204A">
                    <w:pPr>
                      <w:spacing w:line="245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C6F14" w14:textId="77777777" w:rsidR="00257DF9" w:rsidRDefault="00257DF9" w:rsidP="00BA204A">
      <w:pPr>
        <w:spacing w:after="0" w:line="240" w:lineRule="auto"/>
      </w:pPr>
      <w:r>
        <w:separator/>
      </w:r>
    </w:p>
  </w:footnote>
  <w:footnote w:type="continuationSeparator" w:id="0">
    <w:p w14:paraId="45220E8C" w14:textId="77777777" w:rsidR="00257DF9" w:rsidRDefault="00257DF9" w:rsidP="00BA2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63CA2"/>
    <w:multiLevelType w:val="hybridMultilevel"/>
    <w:tmpl w:val="8FEE270E"/>
    <w:lvl w:ilvl="0" w:tplc="BC103800">
      <w:numFmt w:val="bullet"/>
      <w:lvlText w:val=""/>
      <w:lvlJc w:val="left"/>
      <w:pPr>
        <w:ind w:left="4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6AE7EA">
      <w:numFmt w:val="bullet"/>
      <w:lvlText w:val="•"/>
      <w:lvlJc w:val="left"/>
      <w:pPr>
        <w:ind w:left="1119" w:hanging="360"/>
      </w:pPr>
      <w:rPr>
        <w:rFonts w:hint="default"/>
        <w:lang w:val="ru-RU" w:eastAsia="en-US" w:bidi="ar-SA"/>
      </w:rPr>
    </w:lvl>
    <w:lvl w:ilvl="2" w:tplc="A3C08DB4">
      <w:numFmt w:val="bullet"/>
      <w:lvlText w:val="•"/>
      <w:lvlJc w:val="left"/>
      <w:pPr>
        <w:ind w:left="1799" w:hanging="360"/>
      </w:pPr>
      <w:rPr>
        <w:rFonts w:hint="default"/>
        <w:lang w:val="ru-RU" w:eastAsia="en-US" w:bidi="ar-SA"/>
      </w:rPr>
    </w:lvl>
    <w:lvl w:ilvl="3" w:tplc="C7BAC9D6">
      <w:numFmt w:val="bullet"/>
      <w:lvlText w:val="•"/>
      <w:lvlJc w:val="left"/>
      <w:pPr>
        <w:ind w:left="2478" w:hanging="360"/>
      </w:pPr>
      <w:rPr>
        <w:rFonts w:hint="default"/>
        <w:lang w:val="ru-RU" w:eastAsia="en-US" w:bidi="ar-SA"/>
      </w:rPr>
    </w:lvl>
    <w:lvl w:ilvl="4" w:tplc="BF14187E">
      <w:numFmt w:val="bullet"/>
      <w:lvlText w:val="•"/>
      <w:lvlJc w:val="left"/>
      <w:pPr>
        <w:ind w:left="3158" w:hanging="360"/>
      </w:pPr>
      <w:rPr>
        <w:rFonts w:hint="default"/>
        <w:lang w:val="ru-RU" w:eastAsia="en-US" w:bidi="ar-SA"/>
      </w:rPr>
    </w:lvl>
    <w:lvl w:ilvl="5" w:tplc="D7B49FEA">
      <w:numFmt w:val="bullet"/>
      <w:lvlText w:val="•"/>
      <w:lvlJc w:val="left"/>
      <w:pPr>
        <w:ind w:left="3837" w:hanging="360"/>
      </w:pPr>
      <w:rPr>
        <w:rFonts w:hint="default"/>
        <w:lang w:val="ru-RU" w:eastAsia="en-US" w:bidi="ar-SA"/>
      </w:rPr>
    </w:lvl>
    <w:lvl w:ilvl="6" w:tplc="4CC4710A">
      <w:numFmt w:val="bullet"/>
      <w:lvlText w:val="•"/>
      <w:lvlJc w:val="left"/>
      <w:pPr>
        <w:ind w:left="4517" w:hanging="360"/>
      </w:pPr>
      <w:rPr>
        <w:rFonts w:hint="default"/>
        <w:lang w:val="ru-RU" w:eastAsia="en-US" w:bidi="ar-SA"/>
      </w:rPr>
    </w:lvl>
    <w:lvl w:ilvl="7" w:tplc="21A2AE5E">
      <w:numFmt w:val="bullet"/>
      <w:lvlText w:val="•"/>
      <w:lvlJc w:val="left"/>
      <w:pPr>
        <w:ind w:left="5196" w:hanging="360"/>
      </w:pPr>
      <w:rPr>
        <w:rFonts w:hint="default"/>
        <w:lang w:val="ru-RU" w:eastAsia="en-US" w:bidi="ar-SA"/>
      </w:rPr>
    </w:lvl>
    <w:lvl w:ilvl="8" w:tplc="BD365374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B930F2"/>
    <w:multiLevelType w:val="hybridMultilevel"/>
    <w:tmpl w:val="7A0454D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5394C"/>
    <w:multiLevelType w:val="hybridMultilevel"/>
    <w:tmpl w:val="8D2EC8A8"/>
    <w:lvl w:ilvl="0" w:tplc="5C8836F8">
      <w:numFmt w:val="bullet"/>
      <w:lvlText w:val=""/>
      <w:lvlJc w:val="left"/>
      <w:pPr>
        <w:ind w:left="29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15FA79C6">
      <w:numFmt w:val="bullet"/>
      <w:lvlText w:val="•"/>
      <w:lvlJc w:val="left"/>
      <w:pPr>
        <w:ind w:left="993" w:hanging="360"/>
      </w:pPr>
      <w:rPr>
        <w:rFonts w:hint="default"/>
        <w:lang w:val="ru-RU" w:eastAsia="en-US" w:bidi="ar-SA"/>
      </w:rPr>
    </w:lvl>
    <w:lvl w:ilvl="2" w:tplc="460215A0">
      <w:numFmt w:val="bullet"/>
      <w:lvlText w:val="•"/>
      <w:lvlJc w:val="left"/>
      <w:pPr>
        <w:ind w:left="1687" w:hanging="360"/>
      </w:pPr>
      <w:rPr>
        <w:rFonts w:hint="default"/>
        <w:lang w:val="ru-RU" w:eastAsia="en-US" w:bidi="ar-SA"/>
      </w:rPr>
    </w:lvl>
    <w:lvl w:ilvl="3" w:tplc="F93C144A">
      <w:numFmt w:val="bullet"/>
      <w:lvlText w:val="•"/>
      <w:lvlJc w:val="left"/>
      <w:pPr>
        <w:ind w:left="2380" w:hanging="360"/>
      </w:pPr>
      <w:rPr>
        <w:rFonts w:hint="default"/>
        <w:lang w:val="ru-RU" w:eastAsia="en-US" w:bidi="ar-SA"/>
      </w:rPr>
    </w:lvl>
    <w:lvl w:ilvl="4" w:tplc="C0EEE3E2">
      <w:numFmt w:val="bullet"/>
      <w:lvlText w:val="•"/>
      <w:lvlJc w:val="left"/>
      <w:pPr>
        <w:ind w:left="3074" w:hanging="360"/>
      </w:pPr>
      <w:rPr>
        <w:rFonts w:hint="default"/>
        <w:lang w:val="ru-RU" w:eastAsia="en-US" w:bidi="ar-SA"/>
      </w:rPr>
    </w:lvl>
    <w:lvl w:ilvl="5" w:tplc="0AF23F80">
      <w:numFmt w:val="bullet"/>
      <w:lvlText w:val="•"/>
      <w:lvlJc w:val="left"/>
      <w:pPr>
        <w:ind w:left="3767" w:hanging="360"/>
      </w:pPr>
      <w:rPr>
        <w:rFonts w:hint="default"/>
        <w:lang w:val="ru-RU" w:eastAsia="en-US" w:bidi="ar-SA"/>
      </w:rPr>
    </w:lvl>
    <w:lvl w:ilvl="6" w:tplc="86282E30">
      <w:numFmt w:val="bullet"/>
      <w:lvlText w:val="•"/>
      <w:lvlJc w:val="left"/>
      <w:pPr>
        <w:ind w:left="4461" w:hanging="360"/>
      </w:pPr>
      <w:rPr>
        <w:rFonts w:hint="default"/>
        <w:lang w:val="ru-RU" w:eastAsia="en-US" w:bidi="ar-SA"/>
      </w:rPr>
    </w:lvl>
    <w:lvl w:ilvl="7" w:tplc="56964CDC">
      <w:numFmt w:val="bullet"/>
      <w:lvlText w:val="•"/>
      <w:lvlJc w:val="left"/>
      <w:pPr>
        <w:ind w:left="5154" w:hanging="360"/>
      </w:pPr>
      <w:rPr>
        <w:rFonts w:hint="default"/>
        <w:lang w:val="ru-RU" w:eastAsia="en-US" w:bidi="ar-SA"/>
      </w:rPr>
    </w:lvl>
    <w:lvl w:ilvl="8" w:tplc="0F06D83E">
      <w:numFmt w:val="bullet"/>
      <w:lvlText w:val="•"/>
      <w:lvlJc w:val="left"/>
      <w:pPr>
        <w:ind w:left="584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3B57EAE"/>
    <w:multiLevelType w:val="hybridMultilevel"/>
    <w:tmpl w:val="51BABB7C"/>
    <w:lvl w:ilvl="0" w:tplc="3386F3E0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7A766BE8">
      <w:numFmt w:val="bullet"/>
      <w:lvlText w:val="•"/>
      <w:lvlJc w:val="left"/>
      <w:pPr>
        <w:ind w:left="846" w:hanging="140"/>
      </w:pPr>
      <w:rPr>
        <w:rFonts w:hint="default"/>
        <w:lang w:val="ru-RU" w:eastAsia="en-US" w:bidi="ar-SA"/>
      </w:rPr>
    </w:lvl>
    <w:lvl w:ilvl="2" w:tplc="2CFAED0C">
      <w:numFmt w:val="bullet"/>
      <w:lvlText w:val="•"/>
      <w:lvlJc w:val="left"/>
      <w:pPr>
        <w:ind w:left="1452" w:hanging="140"/>
      </w:pPr>
      <w:rPr>
        <w:rFonts w:hint="default"/>
        <w:lang w:val="ru-RU" w:eastAsia="en-US" w:bidi="ar-SA"/>
      </w:rPr>
    </w:lvl>
    <w:lvl w:ilvl="3" w:tplc="6C6C09DA">
      <w:numFmt w:val="bullet"/>
      <w:lvlText w:val="•"/>
      <w:lvlJc w:val="left"/>
      <w:pPr>
        <w:ind w:left="2058" w:hanging="140"/>
      </w:pPr>
      <w:rPr>
        <w:rFonts w:hint="default"/>
        <w:lang w:val="ru-RU" w:eastAsia="en-US" w:bidi="ar-SA"/>
      </w:rPr>
    </w:lvl>
    <w:lvl w:ilvl="4" w:tplc="57F26BC0">
      <w:numFmt w:val="bullet"/>
      <w:lvlText w:val="•"/>
      <w:lvlJc w:val="left"/>
      <w:pPr>
        <w:ind w:left="2664" w:hanging="140"/>
      </w:pPr>
      <w:rPr>
        <w:rFonts w:hint="default"/>
        <w:lang w:val="ru-RU" w:eastAsia="en-US" w:bidi="ar-SA"/>
      </w:rPr>
    </w:lvl>
    <w:lvl w:ilvl="5" w:tplc="07D83A7A">
      <w:numFmt w:val="bullet"/>
      <w:lvlText w:val="•"/>
      <w:lvlJc w:val="left"/>
      <w:pPr>
        <w:ind w:left="3270" w:hanging="140"/>
      </w:pPr>
      <w:rPr>
        <w:rFonts w:hint="default"/>
        <w:lang w:val="ru-RU" w:eastAsia="en-US" w:bidi="ar-SA"/>
      </w:rPr>
    </w:lvl>
    <w:lvl w:ilvl="6" w:tplc="AD3A1764">
      <w:numFmt w:val="bullet"/>
      <w:lvlText w:val="•"/>
      <w:lvlJc w:val="left"/>
      <w:pPr>
        <w:ind w:left="3876" w:hanging="140"/>
      </w:pPr>
      <w:rPr>
        <w:rFonts w:hint="default"/>
        <w:lang w:val="ru-RU" w:eastAsia="en-US" w:bidi="ar-SA"/>
      </w:rPr>
    </w:lvl>
    <w:lvl w:ilvl="7" w:tplc="DC868902">
      <w:numFmt w:val="bullet"/>
      <w:lvlText w:val="•"/>
      <w:lvlJc w:val="left"/>
      <w:pPr>
        <w:ind w:left="4482" w:hanging="140"/>
      </w:pPr>
      <w:rPr>
        <w:rFonts w:hint="default"/>
        <w:lang w:val="ru-RU" w:eastAsia="en-US" w:bidi="ar-SA"/>
      </w:rPr>
    </w:lvl>
    <w:lvl w:ilvl="8" w:tplc="7A92D24E">
      <w:numFmt w:val="bullet"/>
      <w:lvlText w:val="•"/>
      <w:lvlJc w:val="left"/>
      <w:pPr>
        <w:ind w:left="5088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2AC2184A"/>
    <w:multiLevelType w:val="hybridMultilevel"/>
    <w:tmpl w:val="17B4D36C"/>
    <w:lvl w:ilvl="0" w:tplc="51C0C982">
      <w:start w:val="1"/>
      <w:numFmt w:val="decimal"/>
      <w:lvlText w:val="%1."/>
      <w:lvlJc w:val="left"/>
      <w:pPr>
        <w:ind w:left="4182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271CA198">
      <w:numFmt w:val="bullet"/>
      <w:lvlText w:val="•"/>
      <w:lvlJc w:val="left"/>
      <w:pPr>
        <w:ind w:left="4842" w:hanging="240"/>
      </w:pPr>
      <w:rPr>
        <w:rFonts w:hint="default"/>
        <w:lang w:val="ru-RU" w:eastAsia="en-US" w:bidi="ar-SA"/>
      </w:rPr>
    </w:lvl>
    <w:lvl w:ilvl="2" w:tplc="CC94C3FC">
      <w:numFmt w:val="bullet"/>
      <w:lvlText w:val="•"/>
      <w:lvlJc w:val="left"/>
      <w:pPr>
        <w:ind w:left="5504" w:hanging="240"/>
      </w:pPr>
      <w:rPr>
        <w:rFonts w:hint="default"/>
        <w:lang w:val="ru-RU" w:eastAsia="en-US" w:bidi="ar-SA"/>
      </w:rPr>
    </w:lvl>
    <w:lvl w:ilvl="3" w:tplc="232EF2A6">
      <w:numFmt w:val="bullet"/>
      <w:lvlText w:val="•"/>
      <w:lvlJc w:val="left"/>
      <w:pPr>
        <w:ind w:left="6166" w:hanging="240"/>
      </w:pPr>
      <w:rPr>
        <w:rFonts w:hint="default"/>
        <w:lang w:val="ru-RU" w:eastAsia="en-US" w:bidi="ar-SA"/>
      </w:rPr>
    </w:lvl>
    <w:lvl w:ilvl="4" w:tplc="5D34F390">
      <w:numFmt w:val="bullet"/>
      <w:lvlText w:val="•"/>
      <w:lvlJc w:val="left"/>
      <w:pPr>
        <w:ind w:left="6828" w:hanging="240"/>
      </w:pPr>
      <w:rPr>
        <w:rFonts w:hint="default"/>
        <w:lang w:val="ru-RU" w:eastAsia="en-US" w:bidi="ar-SA"/>
      </w:rPr>
    </w:lvl>
    <w:lvl w:ilvl="5" w:tplc="9BEC5410">
      <w:numFmt w:val="bullet"/>
      <w:lvlText w:val="•"/>
      <w:lvlJc w:val="left"/>
      <w:pPr>
        <w:ind w:left="7490" w:hanging="240"/>
      </w:pPr>
      <w:rPr>
        <w:rFonts w:hint="default"/>
        <w:lang w:val="ru-RU" w:eastAsia="en-US" w:bidi="ar-SA"/>
      </w:rPr>
    </w:lvl>
    <w:lvl w:ilvl="6" w:tplc="47D62ED2">
      <w:numFmt w:val="bullet"/>
      <w:lvlText w:val="•"/>
      <w:lvlJc w:val="left"/>
      <w:pPr>
        <w:ind w:left="8152" w:hanging="240"/>
      </w:pPr>
      <w:rPr>
        <w:rFonts w:hint="default"/>
        <w:lang w:val="ru-RU" w:eastAsia="en-US" w:bidi="ar-SA"/>
      </w:rPr>
    </w:lvl>
    <w:lvl w:ilvl="7" w:tplc="794A7046">
      <w:numFmt w:val="bullet"/>
      <w:lvlText w:val="•"/>
      <w:lvlJc w:val="left"/>
      <w:pPr>
        <w:ind w:left="8814" w:hanging="240"/>
      </w:pPr>
      <w:rPr>
        <w:rFonts w:hint="default"/>
        <w:lang w:val="ru-RU" w:eastAsia="en-US" w:bidi="ar-SA"/>
      </w:rPr>
    </w:lvl>
    <w:lvl w:ilvl="8" w:tplc="CF9E95C6">
      <w:numFmt w:val="bullet"/>
      <w:lvlText w:val="•"/>
      <w:lvlJc w:val="left"/>
      <w:pPr>
        <w:ind w:left="9476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0AD2039"/>
    <w:multiLevelType w:val="hybridMultilevel"/>
    <w:tmpl w:val="EA08E0EA"/>
    <w:lvl w:ilvl="0" w:tplc="F35E00AC">
      <w:start w:val="1"/>
      <w:numFmt w:val="decimal"/>
      <w:lvlText w:val="%1."/>
      <w:lvlJc w:val="left"/>
      <w:pPr>
        <w:ind w:left="855" w:hanging="231"/>
      </w:pPr>
      <w:rPr>
        <w:rFonts w:hint="default"/>
        <w:spacing w:val="-2"/>
        <w:w w:val="100"/>
        <w:lang w:val="ru-RU" w:eastAsia="en-US" w:bidi="ar-SA"/>
      </w:rPr>
    </w:lvl>
    <w:lvl w:ilvl="1" w:tplc="1FFA2B80">
      <w:numFmt w:val="bullet"/>
      <w:lvlText w:val="•"/>
      <w:lvlJc w:val="left"/>
      <w:pPr>
        <w:ind w:left="1854" w:hanging="231"/>
      </w:pPr>
      <w:rPr>
        <w:rFonts w:hint="default"/>
        <w:lang w:val="ru-RU" w:eastAsia="en-US" w:bidi="ar-SA"/>
      </w:rPr>
    </w:lvl>
    <w:lvl w:ilvl="2" w:tplc="17D8FAF2">
      <w:numFmt w:val="bullet"/>
      <w:lvlText w:val="•"/>
      <w:lvlJc w:val="left"/>
      <w:pPr>
        <w:ind w:left="2848" w:hanging="231"/>
      </w:pPr>
      <w:rPr>
        <w:rFonts w:hint="default"/>
        <w:lang w:val="ru-RU" w:eastAsia="en-US" w:bidi="ar-SA"/>
      </w:rPr>
    </w:lvl>
    <w:lvl w:ilvl="3" w:tplc="9F32C1F6">
      <w:numFmt w:val="bullet"/>
      <w:lvlText w:val="•"/>
      <w:lvlJc w:val="left"/>
      <w:pPr>
        <w:ind w:left="3842" w:hanging="231"/>
      </w:pPr>
      <w:rPr>
        <w:rFonts w:hint="default"/>
        <w:lang w:val="ru-RU" w:eastAsia="en-US" w:bidi="ar-SA"/>
      </w:rPr>
    </w:lvl>
    <w:lvl w:ilvl="4" w:tplc="806291BA">
      <w:numFmt w:val="bullet"/>
      <w:lvlText w:val="•"/>
      <w:lvlJc w:val="left"/>
      <w:pPr>
        <w:ind w:left="4836" w:hanging="231"/>
      </w:pPr>
      <w:rPr>
        <w:rFonts w:hint="default"/>
        <w:lang w:val="ru-RU" w:eastAsia="en-US" w:bidi="ar-SA"/>
      </w:rPr>
    </w:lvl>
    <w:lvl w:ilvl="5" w:tplc="12908110">
      <w:numFmt w:val="bullet"/>
      <w:lvlText w:val="•"/>
      <w:lvlJc w:val="left"/>
      <w:pPr>
        <w:ind w:left="5830" w:hanging="231"/>
      </w:pPr>
      <w:rPr>
        <w:rFonts w:hint="default"/>
        <w:lang w:val="ru-RU" w:eastAsia="en-US" w:bidi="ar-SA"/>
      </w:rPr>
    </w:lvl>
    <w:lvl w:ilvl="6" w:tplc="C23299BE">
      <w:numFmt w:val="bullet"/>
      <w:lvlText w:val="•"/>
      <w:lvlJc w:val="left"/>
      <w:pPr>
        <w:ind w:left="6824" w:hanging="231"/>
      </w:pPr>
      <w:rPr>
        <w:rFonts w:hint="default"/>
        <w:lang w:val="ru-RU" w:eastAsia="en-US" w:bidi="ar-SA"/>
      </w:rPr>
    </w:lvl>
    <w:lvl w:ilvl="7" w:tplc="B5F85D5C">
      <w:numFmt w:val="bullet"/>
      <w:lvlText w:val="•"/>
      <w:lvlJc w:val="left"/>
      <w:pPr>
        <w:ind w:left="7818" w:hanging="231"/>
      </w:pPr>
      <w:rPr>
        <w:rFonts w:hint="default"/>
        <w:lang w:val="ru-RU" w:eastAsia="en-US" w:bidi="ar-SA"/>
      </w:rPr>
    </w:lvl>
    <w:lvl w:ilvl="8" w:tplc="0FEC0FCC">
      <w:numFmt w:val="bullet"/>
      <w:lvlText w:val="•"/>
      <w:lvlJc w:val="left"/>
      <w:pPr>
        <w:ind w:left="8812" w:hanging="231"/>
      </w:pPr>
      <w:rPr>
        <w:rFonts w:hint="default"/>
        <w:lang w:val="ru-RU" w:eastAsia="en-US" w:bidi="ar-SA"/>
      </w:rPr>
    </w:lvl>
  </w:abstractNum>
  <w:abstractNum w:abstractNumId="6" w15:restartNumberingAfterBreak="0">
    <w:nsid w:val="33364925"/>
    <w:multiLevelType w:val="hybridMultilevel"/>
    <w:tmpl w:val="CBC61196"/>
    <w:lvl w:ilvl="0" w:tplc="EB28081A">
      <w:start w:val="1"/>
      <w:numFmt w:val="decimal"/>
      <w:lvlText w:val="%1."/>
      <w:lvlJc w:val="left"/>
      <w:pPr>
        <w:ind w:left="624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60A6F0">
      <w:numFmt w:val="bullet"/>
      <w:lvlText w:val="•"/>
      <w:lvlJc w:val="left"/>
      <w:pPr>
        <w:ind w:left="1638" w:hanging="303"/>
      </w:pPr>
      <w:rPr>
        <w:rFonts w:hint="default"/>
        <w:lang w:val="ru-RU" w:eastAsia="en-US" w:bidi="ar-SA"/>
      </w:rPr>
    </w:lvl>
    <w:lvl w:ilvl="2" w:tplc="EAA672D8">
      <w:numFmt w:val="bullet"/>
      <w:lvlText w:val="•"/>
      <w:lvlJc w:val="left"/>
      <w:pPr>
        <w:ind w:left="2656" w:hanging="303"/>
      </w:pPr>
      <w:rPr>
        <w:rFonts w:hint="default"/>
        <w:lang w:val="ru-RU" w:eastAsia="en-US" w:bidi="ar-SA"/>
      </w:rPr>
    </w:lvl>
    <w:lvl w:ilvl="3" w:tplc="24400920">
      <w:numFmt w:val="bullet"/>
      <w:lvlText w:val="•"/>
      <w:lvlJc w:val="left"/>
      <w:pPr>
        <w:ind w:left="3674" w:hanging="303"/>
      </w:pPr>
      <w:rPr>
        <w:rFonts w:hint="default"/>
        <w:lang w:val="ru-RU" w:eastAsia="en-US" w:bidi="ar-SA"/>
      </w:rPr>
    </w:lvl>
    <w:lvl w:ilvl="4" w:tplc="5958F6AA">
      <w:numFmt w:val="bullet"/>
      <w:lvlText w:val="•"/>
      <w:lvlJc w:val="left"/>
      <w:pPr>
        <w:ind w:left="4692" w:hanging="303"/>
      </w:pPr>
      <w:rPr>
        <w:rFonts w:hint="default"/>
        <w:lang w:val="ru-RU" w:eastAsia="en-US" w:bidi="ar-SA"/>
      </w:rPr>
    </w:lvl>
    <w:lvl w:ilvl="5" w:tplc="58B0ADAA">
      <w:numFmt w:val="bullet"/>
      <w:lvlText w:val="•"/>
      <w:lvlJc w:val="left"/>
      <w:pPr>
        <w:ind w:left="5710" w:hanging="303"/>
      </w:pPr>
      <w:rPr>
        <w:rFonts w:hint="default"/>
        <w:lang w:val="ru-RU" w:eastAsia="en-US" w:bidi="ar-SA"/>
      </w:rPr>
    </w:lvl>
    <w:lvl w:ilvl="6" w:tplc="C7A6CA9A">
      <w:numFmt w:val="bullet"/>
      <w:lvlText w:val="•"/>
      <w:lvlJc w:val="left"/>
      <w:pPr>
        <w:ind w:left="6728" w:hanging="303"/>
      </w:pPr>
      <w:rPr>
        <w:rFonts w:hint="default"/>
        <w:lang w:val="ru-RU" w:eastAsia="en-US" w:bidi="ar-SA"/>
      </w:rPr>
    </w:lvl>
    <w:lvl w:ilvl="7" w:tplc="FC5E2732">
      <w:numFmt w:val="bullet"/>
      <w:lvlText w:val="•"/>
      <w:lvlJc w:val="left"/>
      <w:pPr>
        <w:ind w:left="7746" w:hanging="303"/>
      </w:pPr>
      <w:rPr>
        <w:rFonts w:hint="default"/>
        <w:lang w:val="ru-RU" w:eastAsia="en-US" w:bidi="ar-SA"/>
      </w:rPr>
    </w:lvl>
    <w:lvl w:ilvl="8" w:tplc="F2C05852">
      <w:numFmt w:val="bullet"/>
      <w:lvlText w:val="•"/>
      <w:lvlJc w:val="left"/>
      <w:pPr>
        <w:ind w:left="8764" w:hanging="303"/>
      </w:pPr>
      <w:rPr>
        <w:rFonts w:hint="default"/>
        <w:lang w:val="ru-RU" w:eastAsia="en-US" w:bidi="ar-SA"/>
      </w:rPr>
    </w:lvl>
  </w:abstractNum>
  <w:abstractNum w:abstractNumId="7" w15:restartNumberingAfterBreak="0">
    <w:nsid w:val="390D730B"/>
    <w:multiLevelType w:val="hybridMultilevel"/>
    <w:tmpl w:val="7BCCA29E"/>
    <w:lvl w:ilvl="0" w:tplc="18D4FA54">
      <w:start w:val="1"/>
      <w:numFmt w:val="decimal"/>
      <w:lvlText w:val="%1."/>
      <w:lvlJc w:val="left"/>
      <w:pPr>
        <w:ind w:left="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EA9FB8">
      <w:numFmt w:val="bullet"/>
      <w:lvlText w:val="•"/>
      <w:lvlJc w:val="left"/>
      <w:pPr>
        <w:ind w:left="949" w:hanging="720"/>
      </w:pPr>
      <w:rPr>
        <w:rFonts w:hint="default"/>
        <w:lang w:val="ru-RU" w:eastAsia="en-US" w:bidi="ar-SA"/>
      </w:rPr>
    </w:lvl>
    <w:lvl w:ilvl="2" w:tplc="05889D32">
      <w:numFmt w:val="bullet"/>
      <w:lvlText w:val="•"/>
      <w:lvlJc w:val="left"/>
      <w:pPr>
        <w:ind w:left="1899" w:hanging="720"/>
      </w:pPr>
      <w:rPr>
        <w:rFonts w:hint="default"/>
        <w:lang w:val="ru-RU" w:eastAsia="en-US" w:bidi="ar-SA"/>
      </w:rPr>
    </w:lvl>
    <w:lvl w:ilvl="3" w:tplc="015A209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4" w:tplc="5C2A2BC6">
      <w:numFmt w:val="bullet"/>
      <w:lvlText w:val="•"/>
      <w:lvlJc w:val="left"/>
      <w:pPr>
        <w:ind w:left="3799" w:hanging="720"/>
      </w:pPr>
      <w:rPr>
        <w:rFonts w:hint="default"/>
        <w:lang w:val="ru-RU" w:eastAsia="en-US" w:bidi="ar-SA"/>
      </w:rPr>
    </w:lvl>
    <w:lvl w:ilvl="5" w:tplc="BEC29650">
      <w:numFmt w:val="bullet"/>
      <w:lvlText w:val="•"/>
      <w:lvlJc w:val="left"/>
      <w:pPr>
        <w:ind w:left="4749" w:hanging="720"/>
      </w:pPr>
      <w:rPr>
        <w:rFonts w:hint="default"/>
        <w:lang w:val="ru-RU" w:eastAsia="en-US" w:bidi="ar-SA"/>
      </w:rPr>
    </w:lvl>
    <w:lvl w:ilvl="6" w:tplc="2222EF04">
      <w:numFmt w:val="bullet"/>
      <w:lvlText w:val="•"/>
      <w:lvlJc w:val="left"/>
      <w:pPr>
        <w:ind w:left="5699" w:hanging="720"/>
      </w:pPr>
      <w:rPr>
        <w:rFonts w:hint="default"/>
        <w:lang w:val="ru-RU" w:eastAsia="en-US" w:bidi="ar-SA"/>
      </w:rPr>
    </w:lvl>
    <w:lvl w:ilvl="7" w:tplc="164230A8">
      <w:numFmt w:val="bullet"/>
      <w:lvlText w:val="•"/>
      <w:lvlJc w:val="left"/>
      <w:pPr>
        <w:ind w:left="6649" w:hanging="720"/>
      </w:pPr>
      <w:rPr>
        <w:rFonts w:hint="default"/>
        <w:lang w:val="ru-RU" w:eastAsia="en-US" w:bidi="ar-SA"/>
      </w:rPr>
    </w:lvl>
    <w:lvl w:ilvl="8" w:tplc="E214B2BC">
      <w:numFmt w:val="bullet"/>
      <w:lvlText w:val="•"/>
      <w:lvlJc w:val="left"/>
      <w:pPr>
        <w:ind w:left="7599" w:hanging="720"/>
      </w:pPr>
      <w:rPr>
        <w:rFonts w:hint="default"/>
        <w:lang w:val="ru-RU" w:eastAsia="en-US" w:bidi="ar-SA"/>
      </w:rPr>
    </w:lvl>
  </w:abstractNum>
  <w:abstractNum w:abstractNumId="8" w15:restartNumberingAfterBreak="0">
    <w:nsid w:val="3B865165"/>
    <w:multiLevelType w:val="hybridMultilevel"/>
    <w:tmpl w:val="B8D4309E"/>
    <w:lvl w:ilvl="0" w:tplc="70806132">
      <w:numFmt w:val="bullet"/>
      <w:lvlText w:val=""/>
      <w:lvlJc w:val="left"/>
      <w:pPr>
        <w:ind w:left="290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A609E9C">
      <w:numFmt w:val="bullet"/>
      <w:lvlText w:val="•"/>
      <w:lvlJc w:val="left"/>
      <w:pPr>
        <w:ind w:left="993" w:hanging="142"/>
      </w:pPr>
      <w:rPr>
        <w:rFonts w:hint="default"/>
        <w:lang w:val="ru-RU" w:eastAsia="en-US" w:bidi="ar-SA"/>
      </w:rPr>
    </w:lvl>
    <w:lvl w:ilvl="2" w:tplc="61B01166">
      <w:numFmt w:val="bullet"/>
      <w:lvlText w:val="•"/>
      <w:lvlJc w:val="left"/>
      <w:pPr>
        <w:ind w:left="1687" w:hanging="142"/>
      </w:pPr>
      <w:rPr>
        <w:rFonts w:hint="default"/>
        <w:lang w:val="ru-RU" w:eastAsia="en-US" w:bidi="ar-SA"/>
      </w:rPr>
    </w:lvl>
    <w:lvl w:ilvl="3" w:tplc="CB1C75AA">
      <w:numFmt w:val="bullet"/>
      <w:lvlText w:val="•"/>
      <w:lvlJc w:val="left"/>
      <w:pPr>
        <w:ind w:left="2380" w:hanging="142"/>
      </w:pPr>
      <w:rPr>
        <w:rFonts w:hint="default"/>
        <w:lang w:val="ru-RU" w:eastAsia="en-US" w:bidi="ar-SA"/>
      </w:rPr>
    </w:lvl>
    <w:lvl w:ilvl="4" w:tplc="83C807C4">
      <w:numFmt w:val="bullet"/>
      <w:lvlText w:val="•"/>
      <w:lvlJc w:val="left"/>
      <w:pPr>
        <w:ind w:left="3074" w:hanging="142"/>
      </w:pPr>
      <w:rPr>
        <w:rFonts w:hint="default"/>
        <w:lang w:val="ru-RU" w:eastAsia="en-US" w:bidi="ar-SA"/>
      </w:rPr>
    </w:lvl>
    <w:lvl w:ilvl="5" w:tplc="5CCEBFA4">
      <w:numFmt w:val="bullet"/>
      <w:lvlText w:val="•"/>
      <w:lvlJc w:val="left"/>
      <w:pPr>
        <w:ind w:left="3767" w:hanging="142"/>
      </w:pPr>
      <w:rPr>
        <w:rFonts w:hint="default"/>
        <w:lang w:val="ru-RU" w:eastAsia="en-US" w:bidi="ar-SA"/>
      </w:rPr>
    </w:lvl>
    <w:lvl w:ilvl="6" w:tplc="8A3C9C76">
      <w:numFmt w:val="bullet"/>
      <w:lvlText w:val="•"/>
      <w:lvlJc w:val="left"/>
      <w:pPr>
        <w:ind w:left="4461" w:hanging="142"/>
      </w:pPr>
      <w:rPr>
        <w:rFonts w:hint="default"/>
        <w:lang w:val="ru-RU" w:eastAsia="en-US" w:bidi="ar-SA"/>
      </w:rPr>
    </w:lvl>
    <w:lvl w:ilvl="7" w:tplc="E5DA866A">
      <w:numFmt w:val="bullet"/>
      <w:lvlText w:val="•"/>
      <w:lvlJc w:val="left"/>
      <w:pPr>
        <w:ind w:left="5154" w:hanging="142"/>
      </w:pPr>
      <w:rPr>
        <w:rFonts w:hint="default"/>
        <w:lang w:val="ru-RU" w:eastAsia="en-US" w:bidi="ar-SA"/>
      </w:rPr>
    </w:lvl>
    <w:lvl w:ilvl="8" w:tplc="FB4665B6">
      <w:numFmt w:val="bullet"/>
      <w:lvlText w:val="•"/>
      <w:lvlJc w:val="left"/>
      <w:pPr>
        <w:ind w:left="5848" w:hanging="142"/>
      </w:pPr>
      <w:rPr>
        <w:rFonts w:hint="default"/>
        <w:lang w:val="ru-RU" w:eastAsia="en-US" w:bidi="ar-SA"/>
      </w:rPr>
    </w:lvl>
  </w:abstractNum>
  <w:abstractNum w:abstractNumId="9" w15:restartNumberingAfterBreak="0">
    <w:nsid w:val="3C1A6408"/>
    <w:multiLevelType w:val="hybridMultilevel"/>
    <w:tmpl w:val="B336D068"/>
    <w:lvl w:ilvl="0" w:tplc="AC84D758">
      <w:numFmt w:val="bullet"/>
      <w:lvlText w:val=""/>
      <w:lvlJc w:val="left"/>
      <w:pPr>
        <w:ind w:left="9" w:hanging="29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CF0EC530">
      <w:numFmt w:val="bullet"/>
      <w:lvlText w:val="•"/>
      <w:lvlJc w:val="left"/>
      <w:pPr>
        <w:ind w:left="723" w:hanging="298"/>
      </w:pPr>
      <w:rPr>
        <w:rFonts w:hint="default"/>
        <w:lang w:val="ru-RU" w:eastAsia="en-US" w:bidi="ar-SA"/>
      </w:rPr>
    </w:lvl>
    <w:lvl w:ilvl="2" w:tplc="695C5962">
      <w:numFmt w:val="bullet"/>
      <w:lvlText w:val="•"/>
      <w:lvlJc w:val="left"/>
      <w:pPr>
        <w:ind w:left="1447" w:hanging="298"/>
      </w:pPr>
      <w:rPr>
        <w:rFonts w:hint="default"/>
        <w:lang w:val="ru-RU" w:eastAsia="en-US" w:bidi="ar-SA"/>
      </w:rPr>
    </w:lvl>
    <w:lvl w:ilvl="3" w:tplc="706EA0F6">
      <w:numFmt w:val="bullet"/>
      <w:lvlText w:val="•"/>
      <w:lvlJc w:val="left"/>
      <w:pPr>
        <w:ind w:left="2170" w:hanging="298"/>
      </w:pPr>
      <w:rPr>
        <w:rFonts w:hint="default"/>
        <w:lang w:val="ru-RU" w:eastAsia="en-US" w:bidi="ar-SA"/>
      </w:rPr>
    </w:lvl>
    <w:lvl w:ilvl="4" w:tplc="6592017C">
      <w:numFmt w:val="bullet"/>
      <w:lvlText w:val="•"/>
      <w:lvlJc w:val="left"/>
      <w:pPr>
        <w:ind w:left="2894" w:hanging="298"/>
      </w:pPr>
      <w:rPr>
        <w:rFonts w:hint="default"/>
        <w:lang w:val="ru-RU" w:eastAsia="en-US" w:bidi="ar-SA"/>
      </w:rPr>
    </w:lvl>
    <w:lvl w:ilvl="5" w:tplc="460E1438">
      <w:numFmt w:val="bullet"/>
      <w:lvlText w:val="•"/>
      <w:lvlJc w:val="left"/>
      <w:pPr>
        <w:ind w:left="3617" w:hanging="298"/>
      </w:pPr>
      <w:rPr>
        <w:rFonts w:hint="default"/>
        <w:lang w:val="ru-RU" w:eastAsia="en-US" w:bidi="ar-SA"/>
      </w:rPr>
    </w:lvl>
    <w:lvl w:ilvl="6" w:tplc="EB7A528C">
      <w:numFmt w:val="bullet"/>
      <w:lvlText w:val="•"/>
      <w:lvlJc w:val="left"/>
      <w:pPr>
        <w:ind w:left="4341" w:hanging="298"/>
      </w:pPr>
      <w:rPr>
        <w:rFonts w:hint="default"/>
        <w:lang w:val="ru-RU" w:eastAsia="en-US" w:bidi="ar-SA"/>
      </w:rPr>
    </w:lvl>
    <w:lvl w:ilvl="7" w:tplc="3112F5D4">
      <w:numFmt w:val="bullet"/>
      <w:lvlText w:val="•"/>
      <w:lvlJc w:val="left"/>
      <w:pPr>
        <w:ind w:left="5064" w:hanging="298"/>
      </w:pPr>
      <w:rPr>
        <w:rFonts w:hint="default"/>
        <w:lang w:val="ru-RU" w:eastAsia="en-US" w:bidi="ar-SA"/>
      </w:rPr>
    </w:lvl>
    <w:lvl w:ilvl="8" w:tplc="56487294">
      <w:numFmt w:val="bullet"/>
      <w:lvlText w:val="•"/>
      <w:lvlJc w:val="left"/>
      <w:pPr>
        <w:ind w:left="5788" w:hanging="298"/>
      </w:pPr>
      <w:rPr>
        <w:rFonts w:hint="default"/>
        <w:lang w:val="ru-RU" w:eastAsia="en-US" w:bidi="ar-SA"/>
      </w:rPr>
    </w:lvl>
  </w:abstractNum>
  <w:abstractNum w:abstractNumId="10" w15:restartNumberingAfterBreak="0">
    <w:nsid w:val="4B7F1257"/>
    <w:multiLevelType w:val="hybridMultilevel"/>
    <w:tmpl w:val="978A1260"/>
    <w:lvl w:ilvl="0" w:tplc="2E720FEA">
      <w:numFmt w:val="bullet"/>
      <w:lvlText w:val="-"/>
      <w:lvlJc w:val="left"/>
      <w:pPr>
        <w:ind w:left="62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2987C68">
      <w:numFmt w:val="bullet"/>
      <w:lvlText w:val="•"/>
      <w:lvlJc w:val="left"/>
      <w:pPr>
        <w:ind w:left="1638" w:hanging="140"/>
      </w:pPr>
      <w:rPr>
        <w:rFonts w:hint="default"/>
        <w:lang w:val="ru-RU" w:eastAsia="en-US" w:bidi="ar-SA"/>
      </w:rPr>
    </w:lvl>
    <w:lvl w:ilvl="2" w:tplc="2326D018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3" w:tplc="E66698E2">
      <w:numFmt w:val="bullet"/>
      <w:lvlText w:val="•"/>
      <w:lvlJc w:val="left"/>
      <w:pPr>
        <w:ind w:left="3674" w:hanging="140"/>
      </w:pPr>
      <w:rPr>
        <w:rFonts w:hint="default"/>
        <w:lang w:val="ru-RU" w:eastAsia="en-US" w:bidi="ar-SA"/>
      </w:rPr>
    </w:lvl>
    <w:lvl w:ilvl="4" w:tplc="89561300">
      <w:numFmt w:val="bullet"/>
      <w:lvlText w:val="•"/>
      <w:lvlJc w:val="left"/>
      <w:pPr>
        <w:ind w:left="4692" w:hanging="140"/>
      </w:pPr>
      <w:rPr>
        <w:rFonts w:hint="default"/>
        <w:lang w:val="ru-RU" w:eastAsia="en-US" w:bidi="ar-SA"/>
      </w:rPr>
    </w:lvl>
    <w:lvl w:ilvl="5" w:tplc="449A5590">
      <w:numFmt w:val="bullet"/>
      <w:lvlText w:val="•"/>
      <w:lvlJc w:val="left"/>
      <w:pPr>
        <w:ind w:left="5710" w:hanging="140"/>
      </w:pPr>
      <w:rPr>
        <w:rFonts w:hint="default"/>
        <w:lang w:val="ru-RU" w:eastAsia="en-US" w:bidi="ar-SA"/>
      </w:rPr>
    </w:lvl>
    <w:lvl w:ilvl="6" w:tplc="E5DA64AA">
      <w:numFmt w:val="bullet"/>
      <w:lvlText w:val="•"/>
      <w:lvlJc w:val="left"/>
      <w:pPr>
        <w:ind w:left="6728" w:hanging="140"/>
      </w:pPr>
      <w:rPr>
        <w:rFonts w:hint="default"/>
        <w:lang w:val="ru-RU" w:eastAsia="en-US" w:bidi="ar-SA"/>
      </w:rPr>
    </w:lvl>
    <w:lvl w:ilvl="7" w:tplc="4260EC3A">
      <w:numFmt w:val="bullet"/>
      <w:lvlText w:val="•"/>
      <w:lvlJc w:val="left"/>
      <w:pPr>
        <w:ind w:left="7746" w:hanging="140"/>
      </w:pPr>
      <w:rPr>
        <w:rFonts w:hint="default"/>
        <w:lang w:val="ru-RU" w:eastAsia="en-US" w:bidi="ar-SA"/>
      </w:rPr>
    </w:lvl>
    <w:lvl w:ilvl="8" w:tplc="FE8016FC">
      <w:numFmt w:val="bullet"/>
      <w:lvlText w:val="•"/>
      <w:lvlJc w:val="left"/>
      <w:pPr>
        <w:ind w:left="8764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4E357C9C"/>
    <w:multiLevelType w:val="hybridMultilevel"/>
    <w:tmpl w:val="91B65F4C"/>
    <w:lvl w:ilvl="0" w:tplc="74FC5A10">
      <w:numFmt w:val="bullet"/>
      <w:lvlText w:val="-"/>
      <w:lvlJc w:val="left"/>
      <w:pPr>
        <w:ind w:left="32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5"/>
        <w:sz w:val="24"/>
        <w:szCs w:val="24"/>
        <w:lang w:val="ru-RU" w:eastAsia="en-US" w:bidi="ar-SA"/>
      </w:rPr>
    </w:lvl>
    <w:lvl w:ilvl="1" w:tplc="695A2E02">
      <w:numFmt w:val="bullet"/>
      <w:lvlText w:val="-"/>
      <w:lvlJc w:val="left"/>
      <w:pPr>
        <w:ind w:left="322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95"/>
        <w:sz w:val="24"/>
        <w:szCs w:val="24"/>
        <w:lang w:val="ru-RU" w:eastAsia="en-US" w:bidi="ar-SA"/>
      </w:rPr>
    </w:lvl>
    <w:lvl w:ilvl="2" w:tplc="7A42A81E">
      <w:numFmt w:val="bullet"/>
      <w:lvlText w:val="-"/>
      <w:lvlJc w:val="left"/>
      <w:pPr>
        <w:ind w:left="624" w:hanging="154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3" w:tplc="F0E2D79E">
      <w:numFmt w:val="bullet"/>
      <w:lvlText w:val="•"/>
      <w:lvlJc w:val="left"/>
      <w:pPr>
        <w:ind w:left="2882" w:hanging="154"/>
      </w:pPr>
      <w:rPr>
        <w:rFonts w:hint="default"/>
        <w:lang w:val="ru-RU" w:eastAsia="en-US" w:bidi="ar-SA"/>
      </w:rPr>
    </w:lvl>
    <w:lvl w:ilvl="4" w:tplc="650C003A">
      <w:numFmt w:val="bullet"/>
      <w:lvlText w:val="•"/>
      <w:lvlJc w:val="left"/>
      <w:pPr>
        <w:ind w:left="4013" w:hanging="154"/>
      </w:pPr>
      <w:rPr>
        <w:rFonts w:hint="default"/>
        <w:lang w:val="ru-RU" w:eastAsia="en-US" w:bidi="ar-SA"/>
      </w:rPr>
    </w:lvl>
    <w:lvl w:ilvl="5" w:tplc="0B5C31D4">
      <w:numFmt w:val="bullet"/>
      <w:lvlText w:val="•"/>
      <w:lvlJc w:val="left"/>
      <w:pPr>
        <w:ind w:left="5144" w:hanging="154"/>
      </w:pPr>
      <w:rPr>
        <w:rFonts w:hint="default"/>
        <w:lang w:val="ru-RU" w:eastAsia="en-US" w:bidi="ar-SA"/>
      </w:rPr>
    </w:lvl>
    <w:lvl w:ilvl="6" w:tplc="0372AD2A">
      <w:numFmt w:val="bullet"/>
      <w:lvlText w:val="•"/>
      <w:lvlJc w:val="left"/>
      <w:pPr>
        <w:ind w:left="6275" w:hanging="154"/>
      </w:pPr>
      <w:rPr>
        <w:rFonts w:hint="default"/>
        <w:lang w:val="ru-RU" w:eastAsia="en-US" w:bidi="ar-SA"/>
      </w:rPr>
    </w:lvl>
    <w:lvl w:ilvl="7" w:tplc="ABC09460">
      <w:numFmt w:val="bullet"/>
      <w:lvlText w:val="•"/>
      <w:lvlJc w:val="left"/>
      <w:pPr>
        <w:ind w:left="7406" w:hanging="154"/>
      </w:pPr>
      <w:rPr>
        <w:rFonts w:hint="default"/>
        <w:lang w:val="ru-RU" w:eastAsia="en-US" w:bidi="ar-SA"/>
      </w:rPr>
    </w:lvl>
    <w:lvl w:ilvl="8" w:tplc="B24A40C0">
      <w:numFmt w:val="bullet"/>
      <w:lvlText w:val="•"/>
      <w:lvlJc w:val="left"/>
      <w:pPr>
        <w:ind w:left="8537" w:hanging="1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10"/>
  </w:num>
  <w:num w:numId="5">
    <w:abstractNumId w:val="3"/>
  </w:num>
  <w:num w:numId="6">
    <w:abstractNumId w:val="11"/>
  </w:num>
  <w:num w:numId="7">
    <w:abstractNumId w:val="4"/>
  </w:num>
  <w:num w:numId="8">
    <w:abstractNumId w:val="8"/>
  </w:num>
  <w:num w:numId="9">
    <w:abstractNumId w:val="9"/>
  </w:num>
  <w:num w:numId="10">
    <w:abstractNumId w:val="0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513"/>
    <w:rsid w:val="0007178E"/>
    <w:rsid w:val="0016754C"/>
    <w:rsid w:val="00257DF9"/>
    <w:rsid w:val="002A6F0F"/>
    <w:rsid w:val="006E2513"/>
    <w:rsid w:val="00735BFB"/>
    <w:rsid w:val="00782779"/>
    <w:rsid w:val="00BA204A"/>
    <w:rsid w:val="00D766C9"/>
    <w:rsid w:val="00D87C96"/>
    <w:rsid w:val="00E0349C"/>
    <w:rsid w:val="00E2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7FD66"/>
  <w15:chartTrackingRefBased/>
  <w15:docId w15:val="{F7511235-3FE5-40A0-BCEB-4DDB884B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6C9"/>
  </w:style>
  <w:style w:type="paragraph" w:styleId="1">
    <w:name w:val="heading 1"/>
    <w:basedOn w:val="a"/>
    <w:link w:val="10"/>
    <w:uiPriority w:val="9"/>
    <w:qFormat/>
    <w:rsid w:val="00735BFB"/>
    <w:pPr>
      <w:widowControl w:val="0"/>
      <w:autoSpaceDE w:val="0"/>
      <w:autoSpaceDN w:val="0"/>
      <w:spacing w:before="63" w:after="0" w:line="240" w:lineRule="auto"/>
      <w:ind w:left="862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styleId="2">
    <w:name w:val="heading 2"/>
    <w:basedOn w:val="a"/>
    <w:link w:val="20"/>
    <w:uiPriority w:val="9"/>
    <w:unhideWhenUsed/>
    <w:qFormat/>
    <w:rsid w:val="00735BFB"/>
    <w:pPr>
      <w:widowControl w:val="0"/>
      <w:autoSpaceDE w:val="0"/>
      <w:autoSpaceDN w:val="0"/>
      <w:spacing w:after="0" w:line="240" w:lineRule="auto"/>
      <w:ind w:left="141" w:right="1394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735BFB"/>
    <w:pPr>
      <w:widowControl w:val="0"/>
      <w:autoSpaceDE w:val="0"/>
      <w:autoSpaceDN w:val="0"/>
      <w:spacing w:after="0" w:line="240" w:lineRule="auto"/>
      <w:ind w:left="807" w:hanging="240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735BFB"/>
    <w:pPr>
      <w:widowControl w:val="0"/>
      <w:autoSpaceDE w:val="0"/>
      <w:autoSpaceDN w:val="0"/>
      <w:spacing w:after="0" w:line="240" w:lineRule="auto"/>
      <w:ind w:left="322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35BF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35BFB"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735B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735BF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735BFB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735BFB"/>
  </w:style>
  <w:style w:type="paragraph" w:styleId="12">
    <w:name w:val="toc 1"/>
    <w:basedOn w:val="a"/>
    <w:uiPriority w:val="1"/>
    <w:qFormat/>
    <w:rsid w:val="00735BFB"/>
    <w:pPr>
      <w:widowControl w:val="0"/>
      <w:autoSpaceDE w:val="0"/>
      <w:autoSpaceDN w:val="0"/>
      <w:spacing w:after="0" w:line="275" w:lineRule="exact"/>
      <w:ind w:left="864" w:hanging="240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toc 2"/>
    <w:basedOn w:val="a"/>
    <w:uiPriority w:val="1"/>
    <w:qFormat/>
    <w:rsid w:val="00735BFB"/>
    <w:pPr>
      <w:widowControl w:val="0"/>
      <w:autoSpaceDE w:val="0"/>
      <w:autoSpaceDN w:val="0"/>
      <w:spacing w:after="0" w:line="275" w:lineRule="exact"/>
      <w:ind w:left="864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735BF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735BFB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35BFB"/>
    <w:pPr>
      <w:widowControl w:val="0"/>
      <w:autoSpaceDE w:val="0"/>
      <w:autoSpaceDN w:val="0"/>
      <w:spacing w:after="0" w:line="275" w:lineRule="exact"/>
      <w:ind w:left="1483" w:hanging="13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35BFB"/>
    <w:pPr>
      <w:widowControl w:val="0"/>
      <w:autoSpaceDE w:val="0"/>
      <w:autoSpaceDN w:val="0"/>
      <w:spacing w:after="0" w:line="263" w:lineRule="exact"/>
      <w:ind w:left="110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735BF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735BFB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735BF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735BF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808A4-3CA1-4B1A-9F35-D142917F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6315</Words>
  <Characters>36002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2026-09-29T08:24:00Z</dcterms:created>
  <dcterms:modified xsi:type="dcterms:W3CDTF">2026-09-30T07:36:00Z</dcterms:modified>
</cp:coreProperties>
</file>