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6A77B" w14:textId="77777777" w:rsidR="006D3E4C" w:rsidRPr="006D3E4C" w:rsidRDefault="006D3E4C" w:rsidP="006D3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24328842"/>
      <w:r w:rsidRPr="006D3E4C">
        <w:rPr>
          <w:rFonts w:ascii="Times New Roman" w:eastAsia="Calibri" w:hAnsi="Times New Roman" w:cs="Times New Roman"/>
          <w:sz w:val="24"/>
          <w:szCs w:val="24"/>
        </w:rPr>
        <w:t>РЕСПУБЛИКА КРЫМ</w:t>
      </w:r>
    </w:p>
    <w:p w14:paraId="5AF4073A" w14:textId="77777777" w:rsidR="006D3E4C" w:rsidRPr="006D3E4C" w:rsidRDefault="006D3E4C" w:rsidP="006D3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3E4C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14:paraId="5EC62B7D" w14:textId="77777777" w:rsidR="006D3E4C" w:rsidRPr="006D3E4C" w:rsidRDefault="006D3E4C" w:rsidP="006D3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3E4C">
        <w:rPr>
          <w:rFonts w:ascii="Times New Roman" w:eastAsia="Calibri" w:hAnsi="Times New Roman" w:cs="Times New Roman"/>
          <w:sz w:val="24"/>
          <w:szCs w:val="24"/>
        </w:rPr>
        <w:t>«КРЫМКОВСКИЙ ДЕТСКИЙ САД «ТОПОЛЕК»</w:t>
      </w:r>
    </w:p>
    <w:p w14:paraId="737F3811" w14:textId="77777777" w:rsidR="006D3E4C" w:rsidRPr="006D3E4C" w:rsidRDefault="006D3E4C" w:rsidP="006D3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3E4C">
        <w:rPr>
          <w:rFonts w:ascii="Times New Roman" w:eastAsia="Calibri" w:hAnsi="Times New Roman" w:cs="Times New Roman"/>
          <w:sz w:val="24"/>
          <w:szCs w:val="24"/>
        </w:rPr>
        <w:t>296154, Российская Федерация, Республика Крым, Джанкойский район,</w:t>
      </w:r>
    </w:p>
    <w:p w14:paraId="7296E653" w14:textId="77777777" w:rsidR="00F1064D" w:rsidRPr="00AB33DD" w:rsidRDefault="006D3E4C" w:rsidP="00F10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E4C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6D3E4C">
        <w:rPr>
          <w:rFonts w:ascii="Times New Roman" w:eastAsia="Calibri" w:hAnsi="Times New Roman" w:cs="Times New Roman"/>
          <w:sz w:val="24"/>
          <w:szCs w:val="24"/>
        </w:rPr>
        <w:t>Крымка</w:t>
      </w:r>
      <w:proofErr w:type="spellEnd"/>
      <w:r w:rsidRPr="006D3E4C">
        <w:rPr>
          <w:rFonts w:ascii="Times New Roman" w:eastAsia="Calibri" w:hAnsi="Times New Roman" w:cs="Times New Roman"/>
          <w:sz w:val="24"/>
          <w:szCs w:val="24"/>
        </w:rPr>
        <w:t xml:space="preserve">, ул. Садовая, д.23, </w:t>
      </w:r>
      <w:proofErr w:type="gramStart"/>
      <w:r w:rsidRPr="006D3E4C">
        <w:rPr>
          <w:rFonts w:ascii="Times New Roman" w:eastAsia="Calibri" w:hAnsi="Times New Roman" w:cs="Times New Roman"/>
          <w:sz w:val="24"/>
          <w:szCs w:val="24"/>
        </w:rPr>
        <w:t>e-</w:t>
      </w:r>
      <w:proofErr w:type="spellStart"/>
      <w:r w:rsidRPr="006D3E4C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6D3E4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106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064D" w:rsidRPr="00F1064D">
        <w:rPr>
          <w:rFonts w:ascii="Times New Roman" w:eastAsia="Times New Roman" w:hAnsi="Times New Roman" w:cs="Times New Roman"/>
          <w:sz w:val="24"/>
          <w:szCs w:val="24"/>
        </w:rPr>
        <w:t>sadik_krimkovskiy-djanoyrayon@crimeaedu.ru</w:t>
      </w:r>
      <w:proofErr w:type="gramEnd"/>
      <w:r w:rsidR="00F1064D" w:rsidRPr="00AB3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0EEBA0" w14:textId="77777777" w:rsidR="006D3E4C" w:rsidRPr="006D3E4C" w:rsidRDefault="006D3E4C" w:rsidP="006D3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721B23" w14:textId="77777777" w:rsidR="006D3E4C" w:rsidRPr="006D3E4C" w:rsidRDefault="006D3E4C" w:rsidP="006D3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87E888" w14:textId="77777777" w:rsidR="00CF2CA3" w:rsidRDefault="00CF2CA3" w:rsidP="00C6185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5F06293" w14:textId="77777777" w:rsidR="00CF2CA3" w:rsidRDefault="00CF2CA3" w:rsidP="00857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20291F3" w14:textId="77777777" w:rsidR="00996D34" w:rsidRPr="006D3E4C" w:rsidRDefault="00996D34" w:rsidP="00996D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6D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3E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ru-RU"/>
        </w:rPr>
        <w:t xml:space="preserve"> </w:t>
      </w:r>
      <w:r w:rsidR="00C61851" w:rsidRPr="006D3E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ru-RU"/>
        </w:rPr>
        <w:t xml:space="preserve">Рассмотрено и </w:t>
      </w:r>
      <w:proofErr w:type="gramStart"/>
      <w:r w:rsidR="00C61851"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п</w:t>
      </w:r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ринят</w:t>
      </w:r>
      <w:r w:rsidR="00C61851"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о</w:t>
      </w:r>
      <w:proofErr w:type="gramEnd"/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                                                                   Утверждаю:</w:t>
      </w:r>
    </w:p>
    <w:p w14:paraId="37A5CF79" w14:textId="61BE1235" w:rsidR="00996D34" w:rsidRPr="006D3E4C" w:rsidRDefault="00996D34" w:rsidP="00996D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444444"/>
          <w:sz w:val="17"/>
          <w:szCs w:val="17"/>
          <w:lang w:eastAsia="ru-RU"/>
        </w:rPr>
      </w:pPr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на педагогическом совете                                                            </w:t>
      </w:r>
      <w:proofErr w:type="spellStart"/>
      <w:r w:rsidR="007148B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И.</w:t>
      </w:r>
      <w:proofErr w:type="gramStart"/>
      <w:r w:rsidR="007148B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О.з</w:t>
      </w:r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аведующ</w:t>
      </w:r>
      <w:r w:rsidR="007148B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его</w:t>
      </w:r>
      <w:proofErr w:type="spellEnd"/>
      <w:proofErr w:type="gramEnd"/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МДОУ</w:t>
      </w:r>
    </w:p>
    <w:p w14:paraId="6F1537A3" w14:textId="7DFA63E6" w:rsidR="00996D34" w:rsidRPr="006D3E4C" w:rsidRDefault="00996D34" w:rsidP="00996D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444444"/>
          <w:sz w:val="17"/>
          <w:szCs w:val="17"/>
          <w:lang w:eastAsia="ru-RU"/>
        </w:rPr>
      </w:pPr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Протокол № </w:t>
      </w:r>
      <w:r w:rsidR="007148B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1</w:t>
      </w:r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                                         </w:t>
      </w:r>
      <w:r w:rsidR="007148B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          </w:t>
      </w:r>
      <w:proofErr w:type="gramStart"/>
      <w:r w:rsidR="007148B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  </w:t>
      </w:r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«</w:t>
      </w:r>
      <w:proofErr w:type="spellStart"/>
      <w:proofErr w:type="gramEnd"/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Крымковский</w:t>
      </w:r>
      <w:proofErr w:type="spellEnd"/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детский сад «Тополек»</w:t>
      </w:r>
    </w:p>
    <w:p w14:paraId="1C046187" w14:textId="5CBE0A0D" w:rsidR="006D3E4C" w:rsidRPr="006D3E4C" w:rsidRDefault="00996D34" w:rsidP="00996D34">
      <w:pPr>
        <w:tabs>
          <w:tab w:val="left" w:pos="2955"/>
        </w:tabs>
        <w:spacing w:after="200" w:line="288" w:lineRule="auto"/>
        <w:contextualSpacing/>
        <w:rPr>
          <w:rFonts w:ascii="Calibri" w:eastAsia="Times New Roman" w:hAnsi="Calibri" w:cs="Times New Roman"/>
          <w:lang w:eastAsia="ru-RU"/>
        </w:rPr>
      </w:pPr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от </w:t>
      </w:r>
      <w:bookmarkStart w:id="1" w:name="_Hlk69803912"/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«</w:t>
      </w:r>
      <w:r w:rsidR="007148B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30</w:t>
      </w:r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» </w:t>
      </w:r>
      <w:r w:rsidR="007148B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августа</w:t>
      </w:r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202</w:t>
      </w:r>
      <w:r w:rsidR="007A1F1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2</w:t>
      </w:r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г</w:t>
      </w:r>
      <w:bookmarkEnd w:id="1"/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                            </w:t>
      </w:r>
      <w:r w:rsidR="007148B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              </w:t>
      </w:r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_____________Ка</w:t>
      </w:r>
      <w:r w:rsidR="007148B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дырова Э</w:t>
      </w:r>
      <w:r w:rsidR="00BE4B46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.</w:t>
      </w:r>
      <w:r w:rsidR="007148B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Я</w:t>
      </w:r>
      <w:r w:rsidR="00BE4B46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.</w:t>
      </w:r>
      <w:r w:rsidRPr="006D3E4C">
        <w:rPr>
          <w:rFonts w:ascii="Calibri" w:eastAsia="Times New Roman" w:hAnsi="Calibri" w:cs="Times New Roman"/>
          <w:lang w:eastAsia="ru-RU"/>
        </w:rPr>
        <w:t xml:space="preserve"> </w:t>
      </w:r>
    </w:p>
    <w:p w14:paraId="6F1E2E83" w14:textId="77777777" w:rsidR="00996D34" w:rsidRPr="006D3E4C" w:rsidRDefault="006D3E4C" w:rsidP="00996D34">
      <w:pPr>
        <w:tabs>
          <w:tab w:val="left" w:pos="2955"/>
        </w:tabs>
        <w:spacing w:after="20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D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 от «01» сентября 202</w:t>
      </w:r>
      <w:r w:rsidR="007A1F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D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3EB59D0" w14:textId="77777777" w:rsidR="00996D34" w:rsidRPr="006D3E4C" w:rsidRDefault="006D3E4C" w:rsidP="00996D34">
      <w:pPr>
        <w:tabs>
          <w:tab w:val="left" w:pos="2955"/>
        </w:tabs>
        <w:spacing w:after="200" w:line="288" w:lineRule="auto"/>
        <w:contextualSpacing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6D3E4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</w:t>
      </w:r>
    </w:p>
    <w:p w14:paraId="26E17514" w14:textId="77777777" w:rsidR="00996D34" w:rsidRPr="00996D34" w:rsidRDefault="00996D34" w:rsidP="00996D34">
      <w:pPr>
        <w:tabs>
          <w:tab w:val="left" w:pos="2955"/>
        </w:tabs>
        <w:spacing w:after="200" w:line="288" w:lineRule="auto"/>
        <w:contextualSpacing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  <w:r w:rsidRPr="00996D34">
        <w:rPr>
          <w:rFonts w:ascii="Calibri" w:eastAsia="Times New Roman" w:hAnsi="Calibri" w:cs="Times New Roman"/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14:paraId="32554520" w14:textId="77777777" w:rsidR="006D3E4C" w:rsidRDefault="00996D34" w:rsidP="00996D34">
      <w:pPr>
        <w:shd w:val="clear" w:color="auto" w:fill="FFFFFF"/>
        <w:tabs>
          <w:tab w:val="left" w:pos="5793"/>
          <w:tab w:val="left" w:pos="5911"/>
        </w:tabs>
        <w:spacing w:after="200" w:line="276" w:lineRule="auto"/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ru-RU"/>
        </w:rPr>
      </w:pPr>
      <w:r w:rsidRPr="00996D34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ru-RU"/>
        </w:rPr>
        <w:tab/>
      </w:r>
    </w:p>
    <w:p w14:paraId="0C49B3B2" w14:textId="77777777" w:rsidR="006D3E4C" w:rsidRDefault="006D3E4C" w:rsidP="00996D34">
      <w:pPr>
        <w:shd w:val="clear" w:color="auto" w:fill="FFFFFF"/>
        <w:tabs>
          <w:tab w:val="left" w:pos="5793"/>
          <w:tab w:val="left" w:pos="5911"/>
        </w:tabs>
        <w:spacing w:after="200" w:line="276" w:lineRule="auto"/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ru-RU"/>
        </w:rPr>
      </w:pPr>
    </w:p>
    <w:p w14:paraId="027F69B1" w14:textId="77777777" w:rsidR="006D3E4C" w:rsidRDefault="006D3E4C" w:rsidP="00996D34">
      <w:pPr>
        <w:shd w:val="clear" w:color="auto" w:fill="FFFFFF"/>
        <w:tabs>
          <w:tab w:val="left" w:pos="5793"/>
          <w:tab w:val="left" w:pos="5911"/>
        </w:tabs>
        <w:spacing w:after="200" w:line="276" w:lineRule="auto"/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ru-RU"/>
        </w:rPr>
      </w:pPr>
    </w:p>
    <w:p w14:paraId="6D065D5A" w14:textId="77777777" w:rsidR="00996D34" w:rsidRPr="00996D34" w:rsidRDefault="00996D34" w:rsidP="00996D34">
      <w:pPr>
        <w:shd w:val="clear" w:color="auto" w:fill="FFFFFF"/>
        <w:tabs>
          <w:tab w:val="left" w:pos="5793"/>
          <w:tab w:val="left" w:pos="5911"/>
        </w:tabs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6D34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ru-RU"/>
        </w:rPr>
        <w:t xml:space="preserve"> </w:t>
      </w:r>
    </w:p>
    <w:p w14:paraId="28382C6D" w14:textId="77777777" w:rsidR="006D3E4C" w:rsidRPr="006D3E4C" w:rsidRDefault="006D3E4C" w:rsidP="006D3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3E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Годовой план работы</w:t>
      </w:r>
    </w:p>
    <w:p w14:paraId="0E0D1D34" w14:textId="77777777" w:rsidR="006D3E4C" w:rsidRPr="006D3E4C" w:rsidRDefault="006D3E4C" w:rsidP="006D3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МДОУ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Крымковский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детский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сад «Тополек</w:t>
      </w:r>
      <w:r w:rsidRPr="006D3E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82611EF" w14:textId="77777777" w:rsidR="006D3E4C" w:rsidRPr="006D3E4C" w:rsidRDefault="006D3E4C" w:rsidP="006D3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 w:rsidR="007A1F1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7A1F1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6D3E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год.</w:t>
      </w:r>
    </w:p>
    <w:p w14:paraId="578AC096" w14:textId="77777777" w:rsidR="006D3E4C" w:rsidRPr="006D3E4C" w:rsidRDefault="006D3E4C" w:rsidP="006D3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10B0E44" w14:textId="77777777" w:rsidR="00996D34" w:rsidRPr="00996D34" w:rsidRDefault="00996D34" w:rsidP="00996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02EFD07" w14:textId="77777777" w:rsidR="00996D34" w:rsidRPr="00996D34" w:rsidRDefault="00996D34" w:rsidP="00996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5ADC378" w14:textId="77777777" w:rsidR="00996D34" w:rsidRPr="006D3E4C" w:rsidRDefault="00996D34" w:rsidP="006D3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52"/>
          <w:szCs w:val="52"/>
        </w:rPr>
      </w:pPr>
      <w:r w:rsidRPr="006D3E4C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  <w:t xml:space="preserve">     </w:t>
      </w:r>
      <w:r w:rsidR="006D3E4C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  <w:t xml:space="preserve"> </w:t>
      </w:r>
    </w:p>
    <w:p w14:paraId="3630B457" w14:textId="77777777" w:rsidR="00CF2CA3" w:rsidRPr="006D3E4C" w:rsidRDefault="00CF2CA3" w:rsidP="00857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5833265" w14:textId="77777777" w:rsidR="00996D34" w:rsidRDefault="00996D34" w:rsidP="00996D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0F66E" w14:textId="77777777" w:rsidR="00996D34" w:rsidRDefault="00996D34" w:rsidP="00996D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A941C" w14:textId="77777777" w:rsidR="00996D34" w:rsidRDefault="00996D34" w:rsidP="00996D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0A7DA" w14:textId="77777777" w:rsidR="00996D34" w:rsidRDefault="00996D34" w:rsidP="00996D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41A16" w14:textId="77777777" w:rsidR="00C61851" w:rsidRDefault="00C61851" w:rsidP="00C61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960D5" w14:textId="77777777" w:rsidR="00996D34" w:rsidRPr="00996D34" w:rsidRDefault="00996D34" w:rsidP="00996D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6D34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с.Крымка</w:t>
      </w:r>
      <w:proofErr w:type="spellEnd"/>
    </w:p>
    <w:p w14:paraId="13244A1F" w14:textId="40CFE028" w:rsidR="008B457A" w:rsidRDefault="00996D34" w:rsidP="000524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A1F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6D3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bookmarkEnd w:id="0"/>
      <w:r w:rsidR="000524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1D72A23" w14:textId="77777777" w:rsidR="000524DA" w:rsidRPr="000524DA" w:rsidRDefault="000524DA" w:rsidP="000524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C40F4" w14:textId="77777777" w:rsidR="00A001B9" w:rsidRPr="006D1998" w:rsidRDefault="00A001B9" w:rsidP="00C513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bookmarkStart w:id="2" w:name="_Hlk124321630"/>
    </w:p>
    <w:p w14:paraId="0C94CB9A" w14:textId="77777777" w:rsidR="007C6B18" w:rsidRPr="007C6B18" w:rsidRDefault="007C6B18" w:rsidP="007C6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B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14:paraId="43538945" w14:textId="77777777" w:rsidR="007C6B18" w:rsidRPr="007C6B18" w:rsidRDefault="007C6B18" w:rsidP="007C6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5"/>
        <w:gridCol w:w="416"/>
      </w:tblGrid>
      <w:tr w:rsidR="007C6B18" w:rsidRPr="007C6B18" w14:paraId="402B237D" w14:textId="77777777" w:rsidTr="007C6B18">
        <w:tc>
          <w:tcPr>
            <w:tcW w:w="9739" w:type="dxa"/>
          </w:tcPr>
          <w:p w14:paraId="76C5E9FD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Раздел 1. Введение </w:t>
            </w:r>
          </w:p>
        </w:tc>
        <w:tc>
          <w:tcPr>
            <w:tcW w:w="456" w:type="dxa"/>
          </w:tcPr>
          <w:p w14:paraId="21AE8B85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7C6B18" w:rsidRPr="007C6B18" w14:paraId="533A0AB6" w14:textId="77777777" w:rsidTr="007C6B18">
        <w:tc>
          <w:tcPr>
            <w:tcW w:w="9739" w:type="dxa"/>
          </w:tcPr>
          <w:p w14:paraId="51FD58C3" w14:textId="77777777" w:rsidR="007C6B18" w:rsidRPr="001A34F3" w:rsidRDefault="007C6B18" w:rsidP="001A34F3">
            <w:pPr>
              <w:pStyle w:val="a8"/>
              <w:numPr>
                <w:ilvl w:val="1"/>
                <w:numId w:val="62"/>
              </w:numPr>
              <w:suppressAutoHyphens/>
              <w:rPr>
                <w:rFonts w:cs="Calibri"/>
                <w:lang w:eastAsia="ar-SA"/>
              </w:rPr>
            </w:pPr>
            <w:r w:rsidRPr="001A34F3">
              <w:rPr>
                <w:rFonts w:cs="Calibri"/>
                <w:lang w:eastAsia="ar-SA"/>
              </w:rPr>
              <w:t>Информационная справка об учреждении</w:t>
            </w:r>
          </w:p>
          <w:p w14:paraId="7F430F52" w14:textId="77777777" w:rsidR="001A34F3" w:rsidRPr="001A34F3" w:rsidRDefault="001A34F3" w:rsidP="001A34F3">
            <w:pPr>
              <w:pStyle w:val="a8"/>
              <w:numPr>
                <w:ilvl w:val="1"/>
                <w:numId w:val="62"/>
              </w:numPr>
              <w:suppressAutoHyphens/>
              <w:rPr>
                <w:rFonts w:cs="Calibri"/>
                <w:lang w:eastAsia="ar-SA"/>
              </w:rPr>
            </w:pPr>
            <w:r w:rsidRPr="001A34F3">
              <w:rPr>
                <w:rFonts w:cs="Calibri"/>
                <w:lang w:eastAsia="ar-SA"/>
              </w:rPr>
              <w:t>Условия осуществления образовательного процесса</w:t>
            </w:r>
          </w:p>
        </w:tc>
        <w:tc>
          <w:tcPr>
            <w:tcW w:w="456" w:type="dxa"/>
          </w:tcPr>
          <w:p w14:paraId="4AAFBEDD" w14:textId="77777777" w:rsidR="007C6B18" w:rsidRPr="007C6B18" w:rsidRDefault="00824A76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C6B18" w:rsidRPr="007C6B18" w14:paraId="634CD45D" w14:textId="77777777" w:rsidTr="007C6B18">
        <w:tc>
          <w:tcPr>
            <w:tcW w:w="9739" w:type="dxa"/>
          </w:tcPr>
          <w:p w14:paraId="74B9CD91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  <w:r w:rsidR="001A34F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 Нормативное обеспечение образовательной деятельности МДОУ</w:t>
            </w:r>
          </w:p>
        </w:tc>
        <w:tc>
          <w:tcPr>
            <w:tcW w:w="456" w:type="dxa"/>
          </w:tcPr>
          <w:p w14:paraId="171031A2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3A814386" w14:textId="77777777" w:rsidTr="007C6B18">
        <w:tc>
          <w:tcPr>
            <w:tcW w:w="9739" w:type="dxa"/>
          </w:tcPr>
          <w:p w14:paraId="157BDCB0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  <w:r w:rsidR="001A34F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 Программы, реализуемые в МДОУ</w:t>
            </w:r>
          </w:p>
        </w:tc>
        <w:tc>
          <w:tcPr>
            <w:tcW w:w="456" w:type="dxa"/>
          </w:tcPr>
          <w:p w14:paraId="4BCE0ACD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67055A52" w14:textId="77777777" w:rsidTr="007C6B18">
        <w:tc>
          <w:tcPr>
            <w:tcW w:w="9739" w:type="dxa"/>
          </w:tcPr>
          <w:p w14:paraId="0C08387C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  <w:r w:rsidR="001A34F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 Кадровое обеспечение</w:t>
            </w:r>
          </w:p>
        </w:tc>
        <w:tc>
          <w:tcPr>
            <w:tcW w:w="456" w:type="dxa"/>
          </w:tcPr>
          <w:p w14:paraId="326BA77E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63F68369" w14:textId="77777777" w:rsidTr="007C6B18">
        <w:tc>
          <w:tcPr>
            <w:tcW w:w="9739" w:type="dxa"/>
          </w:tcPr>
          <w:p w14:paraId="5366FBEA" w14:textId="77777777" w:rsidR="007C6B18" w:rsidRPr="007C6B18" w:rsidRDefault="007C6B18" w:rsidP="007C6B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Раздел 2. Проблемно-ориентированный анализ итогов образовательной деятельности учреждения за 202</w:t>
            </w:r>
            <w:r w:rsidR="00824A7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</w:t>
            </w:r>
            <w:r w:rsidRPr="007C6B1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-202</w:t>
            </w:r>
            <w:r w:rsidR="00824A7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</w:t>
            </w:r>
            <w:r w:rsidRPr="007C6B1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учебный год</w:t>
            </w:r>
          </w:p>
        </w:tc>
        <w:tc>
          <w:tcPr>
            <w:tcW w:w="456" w:type="dxa"/>
          </w:tcPr>
          <w:p w14:paraId="30DB3113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30FF8440" w14:textId="77777777" w:rsidTr="007C6B18">
        <w:trPr>
          <w:trHeight w:val="240"/>
        </w:trPr>
        <w:tc>
          <w:tcPr>
            <w:tcW w:w="9739" w:type="dxa"/>
          </w:tcPr>
          <w:p w14:paraId="031C475D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2.1. </w:t>
            </w:r>
            <w:r w:rsidRPr="007C6B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Обеспечение здоровья и здорового образа жизни воспитанников</w:t>
            </w:r>
          </w:p>
        </w:tc>
        <w:tc>
          <w:tcPr>
            <w:tcW w:w="456" w:type="dxa"/>
          </w:tcPr>
          <w:p w14:paraId="6EEA63B2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49CFA5CD" w14:textId="77777777" w:rsidTr="007C6B18">
        <w:trPr>
          <w:trHeight w:val="300"/>
        </w:trPr>
        <w:tc>
          <w:tcPr>
            <w:tcW w:w="9739" w:type="dxa"/>
          </w:tcPr>
          <w:p w14:paraId="55815AE6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2.1.1. Данные по группам здоровья</w:t>
            </w:r>
          </w:p>
        </w:tc>
        <w:tc>
          <w:tcPr>
            <w:tcW w:w="456" w:type="dxa"/>
          </w:tcPr>
          <w:p w14:paraId="5E89069D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22B1E406" w14:textId="77777777" w:rsidTr="007C6B18">
        <w:trPr>
          <w:trHeight w:val="240"/>
        </w:trPr>
        <w:tc>
          <w:tcPr>
            <w:tcW w:w="9739" w:type="dxa"/>
          </w:tcPr>
          <w:p w14:paraId="3E189179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2.1.2. Анализ адаптации детей раннего возраста к условиям ДОУ</w:t>
            </w:r>
          </w:p>
        </w:tc>
        <w:tc>
          <w:tcPr>
            <w:tcW w:w="456" w:type="dxa"/>
          </w:tcPr>
          <w:p w14:paraId="4F91AD4B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5E5BAB62" w14:textId="77777777" w:rsidTr="007C6B18">
        <w:trPr>
          <w:trHeight w:val="285"/>
        </w:trPr>
        <w:tc>
          <w:tcPr>
            <w:tcW w:w="9739" w:type="dxa"/>
          </w:tcPr>
          <w:p w14:paraId="1D85827D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2.1.3. Анализ заболеваемости</w:t>
            </w:r>
          </w:p>
        </w:tc>
        <w:tc>
          <w:tcPr>
            <w:tcW w:w="456" w:type="dxa"/>
          </w:tcPr>
          <w:p w14:paraId="25EBB3C1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7DA68199" w14:textId="77777777" w:rsidTr="007C6B18">
        <w:trPr>
          <w:trHeight w:val="253"/>
        </w:trPr>
        <w:tc>
          <w:tcPr>
            <w:tcW w:w="9739" w:type="dxa"/>
          </w:tcPr>
          <w:p w14:paraId="7DCAB83F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2.1.4. Результаты организации физкультурно-оздоровительной работы</w:t>
            </w:r>
          </w:p>
        </w:tc>
        <w:tc>
          <w:tcPr>
            <w:tcW w:w="456" w:type="dxa"/>
          </w:tcPr>
          <w:p w14:paraId="650B4D6F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03105729" w14:textId="77777777" w:rsidTr="007C6B18">
        <w:trPr>
          <w:trHeight w:val="215"/>
        </w:trPr>
        <w:tc>
          <w:tcPr>
            <w:tcW w:w="9739" w:type="dxa"/>
          </w:tcPr>
          <w:p w14:paraId="77C6C875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2.1.5. Организация рационального питания </w:t>
            </w:r>
          </w:p>
        </w:tc>
        <w:tc>
          <w:tcPr>
            <w:tcW w:w="456" w:type="dxa"/>
          </w:tcPr>
          <w:p w14:paraId="200536B4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59D99A31" w14:textId="77777777" w:rsidTr="007C6B18">
        <w:trPr>
          <w:trHeight w:val="215"/>
        </w:trPr>
        <w:tc>
          <w:tcPr>
            <w:tcW w:w="9739" w:type="dxa"/>
          </w:tcPr>
          <w:p w14:paraId="24EC631D" w14:textId="77777777" w:rsidR="007C6B18" w:rsidRPr="00B40695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4069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2.2. Результаты реализации образовательной программы МДОУ</w:t>
            </w:r>
          </w:p>
        </w:tc>
        <w:tc>
          <w:tcPr>
            <w:tcW w:w="456" w:type="dxa"/>
          </w:tcPr>
          <w:p w14:paraId="1BA31141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5063FF81" w14:textId="77777777" w:rsidTr="007C6B18">
        <w:tc>
          <w:tcPr>
            <w:tcW w:w="9739" w:type="dxa"/>
          </w:tcPr>
          <w:p w14:paraId="0BFD30C1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2.2.1. Уровень освоения воспитанниками ООП ДО</w:t>
            </w:r>
          </w:p>
        </w:tc>
        <w:tc>
          <w:tcPr>
            <w:tcW w:w="456" w:type="dxa"/>
          </w:tcPr>
          <w:p w14:paraId="0B44259F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38422076" w14:textId="77777777" w:rsidTr="007C6B18">
        <w:tc>
          <w:tcPr>
            <w:tcW w:w="9739" w:type="dxa"/>
          </w:tcPr>
          <w:p w14:paraId="274DE14A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2.2.2. Оценка готовности детей подготовительных групп к обучению в школе</w:t>
            </w:r>
          </w:p>
        </w:tc>
        <w:tc>
          <w:tcPr>
            <w:tcW w:w="456" w:type="dxa"/>
          </w:tcPr>
          <w:p w14:paraId="71C89D29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641C0F13" w14:textId="77777777" w:rsidTr="007C6B18">
        <w:tc>
          <w:tcPr>
            <w:tcW w:w="9739" w:type="dxa"/>
          </w:tcPr>
          <w:p w14:paraId="5BE41E5D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2.2.3. Результаты коррекционно-развивающей работы </w:t>
            </w:r>
          </w:p>
        </w:tc>
        <w:tc>
          <w:tcPr>
            <w:tcW w:w="456" w:type="dxa"/>
          </w:tcPr>
          <w:p w14:paraId="596DCB46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16607F7C" w14:textId="77777777" w:rsidTr="007C6B18">
        <w:tc>
          <w:tcPr>
            <w:tcW w:w="9739" w:type="dxa"/>
          </w:tcPr>
          <w:p w14:paraId="237B3328" w14:textId="77777777" w:rsidR="007C6B18" w:rsidRPr="007C6B18" w:rsidRDefault="007C6B18" w:rsidP="007C6B18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2.2.4. </w:t>
            </w:r>
            <w:r w:rsidRPr="007C6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направленные на социальную адаптацию </w:t>
            </w:r>
          </w:p>
        </w:tc>
        <w:tc>
          <w:tcPr>
            <w:tcW w:w="456" w:type="dxa"/>
          </w:tcPr>
          <w:p w14:paraId="4866448C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2ABA3628" w14:textId="77777777" w:rsidTr="007C6B18">
        <w:tc>
          <w:tcPr>
            <w:tcW w:w="9739" w:type="dxa"/>
          </w:tcPr>
          <w:p w14:paraId="0F077C9C" w14:textId="77777777" w:rsidR="007C6B18" w:rsidRPr="007C6B18" w:rsidRDefault="007C6B18" w:rsidP="005D118A">
            <w:pPr>
              <w:numPr>
                <w:ilvl w:val="2"/>
                <w:numId w:val="40"/>
              </w:numPr>
              <w:suppressAutoHyphens/>
              <w:spacing w:after="0" w:line="240" w:lineRule="auto"/>
              <w:ind w:left="567" w:hanging="567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Анализ </w:t>
            </w:r>
            <w:proofErr w:type="gramStart"/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методической </w:t>
            </w:r>
            <w:r w:rsidR="00BD4E9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работы</w:t>
            </w:r>
            <w:proofErr w:type="gramEnd"/>
          </w:p>
        </w:tc>
        <w:tc>
          <w:tcPr>
            <w:tcW w:w="456" w:type="dxa"/>
          </w:tcPr>
          <w:p w14:paraId="2D4427DE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50587EBA" w14:textId="77777777" w:rsidTr="007C6B18">
        <w:tc>
          <w:tcPr>
            <w:tcW w:w="9739" w:type="dxa"/>
          </w:tcPr>
          <w:p w14:paraId="44BC7373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2.2.6. Анализ взаимодействия с семьей</w:t>
            </w:r>
          </w:p>
        </w:tc>
        <w:tc>
          <w:tcPr>
            <w:tcW w:w="456" w:type="dxa"/>
          </w:tcPr>
          <w:p w14:paraId="0CA5D13B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72C11D9A" w14:textId="77777777" w:rsidTr="007C6B18">
        <w:tc>
          <w:tcPr>
            <w:tcW w:w="9739" w:type="dxa"/>
          </w:tcPr>
          <w:p w14:paraId="6E028B8C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2.2.7. Реализация инновационных и сетевых проектов</w:t>
            </w:r>
          </w:p>
        </w:tc>
        <w:tc>
          <w:tcPr>
            <w:tcW w:w="456" w:type="dxa"/>
          </w:tcPr>
          <w:p w14:paraId="72B05BDD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0C9AA5E5" w14:textId="77777777" w:rsidTr="007C6B18">
        <w:tc>
          <w:tcPr>
            <w:tcW w:w="9739" w:type="dxa"/>
          </w:tcPr>
          <w:p w14:paraId="75998192" w14:textId="77777777" w:rsidR="007C6B18" w:rsidRPr="00B40695" w:rsidRDefault="007C6B18" w:rsidP="005D118A">
            <w:pPr>
              <w:numPr>
                <w:ilvl w:val="1"/>
                <w:numId w:val="40"/>
              </w:numPr>
              <w:tabs>
                <w:tab w:val="left" w:pos="72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6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Результаты административно — хозяйственной деятельности</w:t>
            </w:r>
          </w:p>
        </w:tc>
        <w:tc>
          <w:tcPr>
            <w:tcW w:w="456" w:type="dxa"/>
          </w:tcPr>
          <w:p w14:paraId="1D0CBC25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78BB532F" w14:textId="77777777" w:rsidTr="007C6B18">
        <w:tc>
          <w:tcPr>
            <w:tcW w:w="9739" w:type="dxa"/>
          </w:tcPr>
          <w:p w14:paraId="23DAFC7D" w14:textId="77777777" w:rsidR="007C6B18" w:rsidRPr="00B40695" w:rsidRDefault="007C6B18" w:rsidP="005D118A">
            <w:pPr>
              <w:numPr>
                <w:ilvl w:val="1"/>
                <w:numId w:val="40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4069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Перспективы деятельности МДОУ</w:t>
            </w:r>
          </w:p>
        </w:tc>
        <w:tc>
          <w:tcPr>
            <w:tcW w:w="456" w:type="dxa"/>
          </w:tcPr>
          <w:p w14:paraId="23150707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7D11A0AB" w14:textId="77777777" w:rsidTr="007C6B18">
        <w:tc>
          <w:tcPr>
            <w:tcW w:w="9739" w:type="dxa"/>
          </w:tcPr>
          <w:p w14:paraId="45732264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Раздел 3. Планирование деятельности МДОУ на 202</w:t>
            </w:r>
            <w:r w:rsidR="00824A7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</w:t>
            </w:r>
            <w:r w:rsidRPr="007C6B1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-202</w:t>
            </w:r>
            <w:r w:rsidR="00824A7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3</w:t>
            </w:r>
            <w:r w:rsidRPr="007C6B1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учебный год</w:t>
            </w:r>
          </w:p>
        </w:tc>
        <w:tc>
          <w:tcPr>
            <w:tcW w:w="456" w:type="dxa"/>
          </w:tcPr>
          <w:p w14:paraId="6CFB3AF4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63B0C797" w14:textId="77777777" w:rsidTr="007C6B18">
        <w:tc>
          <w:tcPr>
            <w:tcW w:w="9739" w:type="dxa"/>
          </w:tcPr>
          <w:p w14:paraId="284DAE0B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Цели и задачи</w:t>
            </w:r>
          </w:p>
        </w:tc>
        <w:tc>
          <w:tcPr>
            <w:tcW w:w="456" w:type="dxa"/>
          </w:tcPr>
          <w:p w14:paraId="471AA174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1727080B" w14:textId="77777777" w:rsidTr="007C6B18">
        <w:trPr>
          <w:trHeight w:val="328"/>
        </w:trPr>
        <w:tc>
          <w:tcPr>
            <w:tcW w:w="9739" w:type="dxa"/>
          </w:tcPr>
          <w:p w14:paraId="0FE5CDA4" w14:textId="77777777" w:rsidR="007C6B18" w:rsidRPr="007C6B18" w:rsidRDefault="007C6B18" w:rsidP="007C6B18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3.1. Организационно - методическая работа</w:t>
            </w:r>
          </w:p>
        </w:tc>
        <w:tc>
          <w:tcPr>
            <w:tcW w:w="456" w:type="dxa"/>
          </w:tcPr>
          <w:p w14:paraId="7E0EC1A0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4BDCD0C4" w14:textId="77777777" w:rsidTr="007C6B18">
        <w:trPr>
          <w:trHeight w:val="264"/>
        </w:trPr>
        <w:tc>
          <w:tcPr>
            <w:tcW w:w="9739" w:type="dxa"/>
          </w:tcPr>
          <w:p w14:paraId="4F6C5DA5" w14:textId="77777777" w:rsidR="007C6B18" w:rsidRP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  <w:proofErr w:type="gramStart"/>
            <w:r w:rsidRPr="007C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1.Педагогические</w:t>
            </w:r>
            <w:proofErr w:type="gramEnd"/>
            <w:r w:rsidRPr="007C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Советы</w:t>
            </w:r>
          </w:p>
        </w:tc>
        <w:tc>
          <w:tcPr>
            <w:tcW w:w="456" w:type="dxa"/>
          </w:tcPr>
          <w:p w14:paraId="0B516002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7419B2EB" w14:textId="77777777" w:rsidTr="007C6B18">
        <w:tc>
          <w:tcPr>
            <w:tcW w:w="9739" w:type="dxa"/>
          </w:tcPr>
          <w:p w14:paraId="7141D733" w14:textId="77777777" w:rsidR="007C6B18" w:rsidRPr="007C6B18" w:rsidRDefault="006A7863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3.1.2. 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Выставки ,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смотры, конкурсы.</w:t>
            </w:r>
          </w:p>
        </w:tc>
        <w:tc>
          <w:tcPr>
            <w:tcW w:w="456" w:type="dxa"/>
          </w:tcPr>
          <w:p w14:paraId="05E9C43B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26CF22AA" w14:textId="77777777" w:rsidTr="007C6B18">
        <w:tc>
          <w:tcPr>
            <w:tcW w:w="9739" w:type="dxa"/>
          </w:tcPr>
          <w:p w14:paraId="18F1D703" w14:textId="77777777" w:rsidR="007C6B18" w:rsidRDefault="007C6B18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3.1.</w:t>
            </w:r>
            <w:proofErr w:type="gramStart"/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3.Открытые</w:t>
            </w:r>
            <w:proofErr w:type="gramEnd"/>
            <w:r w:rsidRPr="007C6B1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просмотры педагогического процесса</w:t>
            </w:r>
          </w:p>
          <w:p w14:paraId="742A2D71" w14:textId="77777777" w:rsidR="006A7863" w:rsidRDefault="006A7863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3.1.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4.Посещение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педагогами методических объединений, конференций,</w:t>
            </w:r>
            <w:r w:rsidR="0097187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круглых столов с целью повышения профессионального мастерства.</w:t>
            </w:r>
          </w:p>
          <w:p w14:paraId="0B07A602" w14:textId="77777777" w:rsidR="000524DA" w:rsidRDefault="000524DA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2.Организация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деятельности с детьми.</w:t>
            </w:r>
          </w:p>
          <w:p w14:paraId="10D24876" w14:textId="36CCC568" w:rsidR="000524DA" w:rsidRPr="007C6B18" w:rsidRDefault="000524DA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3.План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методического кабинета. </w:t>
            </w:r>
          </w:p>
        </w:tc>
        <w:tc>
          <w:tcPr>
            <w:tcW w:w="456" w:type="dxa"/>
          </w:tcPr>
          <w:p w14:paraId="6E329D72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2CBD9987" w14:textId="77777777" w:rsidTr="007C6B18">
        <w:tc>
          <w:tcPr>
            <w:tcW w:w="9739" w:type="dxa"/>
          </w:tcPr>
          <w:p w14:paraId="73719E29" w14:textId="77777777" w:rsidR="007C6B18" w:rsidRPr="007C6B18" w:rsidRDefault="00971875" w:rsidP="007C6B1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</w:t>
            </w:r>
            <w:r w:rsidRPr="0097187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Раздел 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4</w:t>
            </w:r>
            <w:r w:rsidRPr="0097187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Система «внутреннего мониторинга»</w:t>
            </w:r>
          </w:p>
        </w:tc>
        <w:tc>
          <w:tcPr>
            <w:tcW w:w="456" w:type="dxa"/>
          </w:tcPr>
          <w:p w14:paraId="68CD72E5" w14:textId="77777777" w:rsidR="007C6B18" w:rsidRPr="007C6B18" w:rsidRDefault="007C6B18" w:rsidP="005D118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4DCA30EC" w14:textId="77777777" w:rsidTr="007C6B18">
        <w:tc>
          <w:tcPr>
            <w:tcW w:w="9739" w:type="dxa"/>
          </w:tcPr>
          <w:p w14:paraId="00B79DD3" w14:textId="77777777" w:rsidR="007C6B18" w:rsidRPr="007C6B18" w:rsidRDefault="00971875" w:rsidP="007C6B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1.Контроль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учебно-воспитательного процесса.</w:t>
            </w:r>
          </w:p>
        </w:tc>
        <w:tc>
          <w:tcPr>
            <w:tcW w:w="456" w:type="dxa"/>
          </w:tcPr>
          <w:p w14:paraId="1F2E4999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58AC0D72" w14:textId="77777777" w:rsidTr="007C6B18">
        <w:tc>
          <w:tcPr>
            <w:tcW w:w="9739" w:type="dxa"/>
          </w:tcPr>
          <w:p w14:paraId="60C3B7DE" w14:textId="77777777" w:rsidR="007C6B18" w:rsidRPr="00971875" w:rsidRDefault="00971875" w:rsidP="007C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87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4.2</w:t>
            </w:r>
            <w:r w:rsidR="007C6B18" w:rsidRPr="0097187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. </w:t>
            </w:r>
            <w:r w:rsidR="007C6B18" w:rsidRPr="0097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роизводственный контроль</w:t>
            </w:r>
          </w:p>
        </w:tc>
        <w:tc>
          <w:tcPr>
            <w:tcW w:w="456" w:type="dxa"/>
          </w:tcPr>
          <w:p w14:paraId="4F71B7FC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60AA4FEE" w14:textId="77777777" w:rsidTr="007C6B18">
        <w:tc>
          <w:tcPr>
            <w:tcW w:w="9739" w:type="dxa"/>
          </w:tcPr>
          <w:p w14:paraId="5B8CB284" w14:textId="77777777" w:rsidR="007C6B18" w:rsidRPr="00971875" w:rsidRDefault="00971875" w:rsidP="007C6B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971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971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Взаимодействие в работе с семьей, школой и другими организациями.</w:t>
            </w:r>
          </w:p>
        </w:tc>
        <w:tc>
          <w:tcPr>
            <w:tcW w:w="456" w:type="dxa"/>
          </w:tcPr>
          <w:p w14:paraId="3FA96591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7B01606A" w14:textId="77777777" w:rsidTr="007C6B18">
        <w:trPr>
          <w:trHeight w:val="798"/>
        </w:trPr>
        <w:tc>
          <w:tcPr>
            <w:tcW w:w="9739" w:type="dxa"/>
          </w:tcPr>
          <w:p w14:paraId="00C938A7" w14:textId="77777777" w:rsidR="007C6B18" w:rsidRPr="000524DA" w:rsidRDefault="00971875" w:rsidP="00971875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5.1. </w:t>
            </w:r>
            <w:r w:rsidRPr="000524DA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Работа по повышению педагогической компетентности родителей.</w:t>
            </w:r>
          </w:p>
          <w:p w14:paraId="428F1451" w14:textId="77777777" w:rsidR="00971875" w:rsidRDefault="00971875" w:rsidP="0097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Совместное творчество детей и педагогов.</w:t>
            </w:r>
          </w:p>
          <w:p w14:paraId="060B435E" w14:textId="77777777" w:rsidR="00971875" w:rsidRPr="00971875" w:rsidRDefault="00971875" w:rsidP="0097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Преемственность со школой.</w:t>
            </w:r>
          </w:p>
        </w:tc>
        <w:tc>
          <w:tcPr>
            <w:tcW w:w="456" w:type="dxa"/>
            <w:tcBorders>
              <w:left w:val="nil"/>
            </w:tcBorders>
          </w:tcPr>
          <w:p w14:paraId="79242737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17CD0D86" w14:textId="77777777" w:rsidTr="007C6B18">
        <w:trPr>
          <w:trHeight w:val="311"/>
        </w:trPr>
        <w:tc>
          <w:tcPr>
            <w:tcW w:w="9739" w:type="dxa"/>
          </w:tcPr>
          <w:p w14:paraId="7EDCB106" w14:textId="77777777" w:rsidR="007C6B18" w:rsidRPr="007C6B18" w:rsidRDefault="00971875" w:rsidP="007C6B1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71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971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  <w:tc>
          <w:tcPr>
            <w:tcW w:w="456" w:type="dxa"/>
          </w:tcPr>
          <w:p w14:paraId="73803062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365BC30A" w14:textId="77777777" w:rsidTr="007C6B18">
        <w:trPr>
          <w:trHeight w:val="311"/>
        </w:trPr>
        <w:tc>
          <w:tcPr>
            <w:tcW w:w="9739" w:type="dxa"/>
          </w:tcPr>
          <w:p w14:paraId="308C9324" w14:textId="77777777" w:rsidR="007C6B18" w:rsidRPr="00B40695" w:rsidRDefault="00B40695" w:rsidP="007C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 Создание развивающего жизненного пространства детей</w:t>
            </w:r>
          </w:p>
        </w:tc>
        <w:tc>
          <w:tcPr>
            <w:tcW w:w="456" w:type="dxa"/>
          </w:tcPr>
          <w:p w14:paraId="1BF58E2B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4F57A0A8" w14:textId="77777777" w:rsidTr="007C6B18">
        <w:trPr>
          <w:trHeight w:val="311"/>
        </w:trPr>
        <w:tc>
          <w:tcPr>
            <w:tcW w:w="9739" w:type="dxa"/>
          </w:tcPr>
          <w:p w14:paraId="7956320B" w14:textId="77777777" w:rsidR="007C6B18" w:rsidRPr="007C6B18" w:rsidRDefault="007C6B18" w:rsidP="007C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B40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C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40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сборы коллектива, производственные совещания.</w:t>
            </w:r>
          </w:p>
        </w:tc>
        <w:tc>
          <w:tcPr>
            <w:tcW w:w="456" w:type="dxa"/>
          </w:tcPr>
          <w:p w14:paraId="7ACAC0E9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7C6B18" w14:paraId="0AF3E84E" w14:textId="77777777" w:rsidTr="007C6B18">
        <w:trPr>
          <w:trHeight w:val="311"/>
        </w:trPr>
        <w:tc>
          <w:tcPr>
            <w:tcW w:w="9739" w:type="dxa"/>
          </w:tcPr>
          <w:p w14:paraId="6FBB2A2A" w14:textId="77777777" w:rsidR="007C6B18" w:rsidRPr="007C6B18" w:rsidRDefault="007C6B18" w:rsidP="007C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B40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C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40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Инструктажи.</w:t>
            </w:r>
          </w:p>
        </w:tc>
        <w:tc>
          <w:tcPr>
            <w:tcW w:w="456" w:type="dxa"/>
          </w:tcPr>
          <w:p w14:paraId="7A4D84FD" w14:textId="77777777" w:rsidR="007C6B18" w:rsidRPr="007C6B18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C6B18" w:rsidRPr="00B40695" w14:paraId="2F2F3FA3" w14:textId="77777777" w:rsidTr="007C6B18">
        <w:trPr>
          <w:trHeight w:val="311"/>
        </w:trPr>
        <w:tc>
          <w:tcPr>
            <w:tcW w:w="9739" w:type="dxa"/>
          </w:tcPr>
          <w:p w14:paraId="4A23BEB1" w14:textId="77777777" w:rsidR="007C6B18" w:rsidRPr="00B40695" w:rsidRDefault="00B40695" w:rsidP="007C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  <w:r w:rsidR="007C6B18" w:rsidRPr="00B40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C6B18" w:rsidRPr="00B4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для технического персонала.</w:t>
            </w:r>
          </w:p>
        </w:tc>
        <w:tc>
          <w:tcPr>
            <w:tcW w:w="456" w:type="dxa"/>
          </w:tcPr>
          <w:p w14:paraId="58577BA5" w14:textId="77777777" w:rsidR="007C6B18" w:rsidRPr="00B40695" w:rsidRDefault="007C6B18" w:rsidP="007C6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14:paraId="42A909C3" w14:textId="77777777" w:rsidR="007C6B18" w:rsidRPr="00B40695" w:rsidRDefault="007C6B18" w:rsidP="007C6B1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C50AE18" w14:textId="77777777" w:rsidR="007C6B18" w:rsidRPr="007C6B18" w:rsidRDefault="007C6B18" w:rsidP="007C6B1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33874B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Раздел 1. Введение</w:t>
      </w:r>
    </w:p>
    <w:p w14:paraId="69DA010A" w14:textId="77777777" w:rsidR="007C6B18" w:rsidRPr="003C73A0" w:rsidRDefault="007C6B18" w:rsidP="005D118A">
      <w:pPr>
        <w:numPr>
          <w:ilvl w:val="1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Информационная справка об учреждении</w:t>
      </w:r>
    </w:p>
    <w:p w14:paraId="6B66D0B2" w14:textId="77777777" w:rsidR="00CD36D8" w:rsidRPr="003C73A0" w:rsidRDefault="00CD36D8" w:rsidP="00CD36D8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Наименование учреждения: Муниципальное дошкольное образовательное учреждение «</w:t>
      </w:r>
      <w:proofErr w:type="spellStart"/>
      <w:proofErr w:type="gramStart"/>
      <w:r w:rsidRPr="003C73A0">
        <w:rPr>
          <w:rFonts w:ascii="Times New Roman" w:eastAsia="Times-Roman" w:hAnsi="Times New Roman" w:cs="Times New Roman"/>
          <w:sz w:val="24"/>
          <w:szCs w:val="24"/>
        </w:rPr>
        <w:t>Крымковский</w:t>
      </w:r>
      <w:proofErr w:type="spell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 детский</w:t>
      </w:r>
      <w:proofErr w:type="gram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сад «Тополек» Джанкойского района Республики Крым</w:t>
      </w:r>
    </w:p>
    <w:p w14:paraId="6261245D" w14:textId="77777777" w:rsidR="00CD36D8" w:rsidRPr="003C73A0" w:rsidRDefault="00CD36D8" w:rsidP="00CD36D8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>Тип учреждения: дошкольная образовательная организация</w:t>
      </w:r>
    </w:p>
    <w:p w14:paraId="43BCEC9C" w14:textId="77777777" w:rsidR="00CD36D8" w:rsidRPr="003C73A0" w:rsidRDefault="00CD36D8" w:rsidP="00CD36D8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>Вид учреждения: дошкольная образовательная организация с группами общеразвивающей направленности</w:t>
      </w:r>
    </w:p>
    <w:p w14:paraId="41CDFAEF" w14:textId="77777777" w:rsidR="00CD36D8" w:rsidRPr="003C73A0" w:rsidRDefault="00CD36D8" w:rsidP="00CD36D8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>Год основания: 1973 год.</w:t>
      </w:r>
    </w:p>
    <w:p w14:paraId="162069A2" w14:textId="77777777" w:rsidR="00CD36D8" w:rsidRPr="003C73A0" w:rsidRDefault="00CD36D8" w:rsidP="00CD36D8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>Учредительные документы:</w:t>
      </w:r>
    </w:p>
    <w:p w14:paraId="74813847" w14:textId="77777777" w:rsidR="00CD36D8" w:rsidRPr="003C73A0" w:rsidRDefault="00CD36D8" w:rsidP="00CD36D8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>Свидетельство о постановке на учет российской организации в налоговом органе по месту ее нахождения Серия 91 № 000509383</w:t>
      </w:r>
    </w:p>
    <w:p w14:paraId="1C58E020" w14:textId="77777777" w:rsidR="00CD36D8" w:rsidRPr="003C73A0" w:rsidRDefault="00CD36D8" w:rsidP="00CD36D8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>Свидетельство о внесении записи в Единый государственный реестр юридических лиц от 11.01.2015 Серия 91№ 000450094</w:t>
      </w:r>
    </w:p>
    <w:p w14:paraId="189AE77F" w14:textId="77777777" w:rsidR="00CD36D8" w:rsidRPr="003C73A0" w:rsidRDefault="00CD36D8" w:rsidP="00CD36D8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>Устав МДОУ «</w:t>
      </w:r>
      <w:proofErr w:type="spellStart"/>
      <w:proofErr w:type="gramStart"/>
      <w:r w:rsidRPr="003C73A0">
        <w:rPr>
          <w:rFonts w:ascii="Times New Roman" w:eastAsia="Times-Roman" w:hAnsi="Times New Roman" w:cs="Times New Roman"/>
          <w:sz w:val="24"/>
          <w:szCs w:val="24"/>
        </w:rPr>
        <w:t>Крымковский</w:t>
      </w:r>
      <w:proofErr w:type="spell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 детский</w:t>
      </w:r>
      <w:proofErr w:type="gram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сад «Тополек» Джанкойского района Республики Крым утвержден приказом управления образования, молодежи и спорта администрации Джанкойского района Республики Крым от 23.01.2015 года № 17/01-03, изменения в Устав МДОУ «</w:t>
      </w:r>
      <w:proofErr w:type="spellStart"/>
      <w:r w:rsidRPr="003C73A0">
        <w:rPr>
          <w:rFonts w:ascii="Times New Roman" w:eastAsia="Times-Roman" w:hAnsi="Times New Roman" w:cs="Times New Roman"/>
          <w:sz w:val="24"/>
          <w:szCs w:val="24"/>
        </w:rPr>
        <w:t>Крымковский</w:t>
      </w:r>
      <w:proofErr w:type="spell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 детский сад «Тополек» Джанкойского района Республики Крым утвержден приказом управления образования, молодежи и спорта администрации Джанкойского района Республики Крым  от 02.11.2016 года № 521/01-03</w:t>
      </w:r>
    </w:p>
    <w:p w14:paraId="09AFABA3" w14:textId="0A21AB8D" w:rsidR="00CD36D8" w:rsidRPr="003C73A0" w:rsidRDefault="00CD36D8" w:rsidP="00CD36D8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>Фамилия, имя, отчество руководителя: Ка</w:t>
      </w:r>
      <w:r w:rsidR="00BE4B46">
        <w:rPr>
          <w:rFonts w:ascii="Times New Roman" w:eastAsia="Times-Roman" w:hAnsi="Times New Roman" w:cs="Times New Roman"/>
          <w:sz w:val="24"/>
          <w:szCs w:val="24"/>
        </w:rPr>
        <w:t xml:space="preserve">дырова Эльвина </w:t>
      </w:r>
      <w:proofErr w:type="spellStart"/>
      <w:r w:rsidR="00BE4B46">
        <w:rPr>
          <w:rFonts w:ascii="Times New Roman" w:eastAsia="Times-Roman" w:hAnsi="Times New Roman" w:cs="Times New Roman"/>
          <w:sz w:val="24"/>
          <w:szCs w:val="24"/>
        </w:rPr>
        <w:t>Якубовна</w:t>
      </w:r>
      <w:proofErr w:type="spellEnd"/>
    </w:p>
    <w:p w14:paraId="33583E0B" w14:textId="77777777" w:rsidR="00CD36D8" w:rsidRPr="003C73A0" w:rsidRDefault="00CD36D8" w:rsidP="00CD36D8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Юридический и фактический адрес: 296153, Республика Крым, Джанкойский район, село </w:t>
      </w:r>
      <w:proofErr w:type="spellStart"/>
      <w:r w:rsidRPr="003C73A0">
        <w:rPr>
          <w:rFonts w:ascii="Times New Roman" w:eastAsia="Times-Roman" w:hAnsi="Times New Roman" w:cs="Times New Roman"/>
          <w:sz w:val="24"/>
          <w:szCs w:val="24"/>
        </w:rPr>
        <w:t>Крымка</w:t>
      </w:r>
      <w:proofErr w:type="spell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, улица </w:t>
      </w:r>
      <w:proofErr w:type="gramStart"/>
      <w:r w:rsidRPr="003C73A0">
        <w:rPr>
          <w:rFonts w:ascii="Times New Roman" w:eastAsia="Times-Roman" w:hAnsi="Times New Roman" w:cs="Times New Roman"/>
          <w:sz w:val="24"/>
          <w:szCs w:val="24"/>
        </w:rPr>
        <w:t>Садовая ,</w:t>
      </w:r>
      <w:proofErr w:type="gram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дом 23, e-</w:t>
      </w:r>
      <w:proofErr w:type="spellStart"/>
      <w:r w:rsidRPr="003C73A0">
        <w:rPr>
          <w:rFonts w:ascii="Times New Roman" w:eastAsia="Times-Roman" w:hAnsi="Times New Roman" w:cs="Times New Roman"/>
          <w:sz w:val="24"/>
          <w:szCs w:val="24"/>
        </w:rPr>
        <w:t>mail</w:t>
      </w:r>
      <w:proofErr w:type="spell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hyperlink r:id="rId7" w:history="1">
        <w:r w:rsidRPr="003C73A0">
          <w:rPr>
            <w:rStyle w:val="af9"/>
            <w:rFonts w:ascii="Times New Roman" w:eastAsia="Times-Roman" w:hAnsi="Times New Roman" w:cs="Times New Roman"/>
            <w:sz w:val="24"/>
            <w:szCs w:val="24"/>
          </w:rPr>
          <w:t>sadik_krimkovskiy-djanoyrayon@crimeaedu.ru</w:t>
        </w:r>
      </w:hyperlink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</w:t>
      </w:r>
    </w:p>
    <w:p w14:paraId="5B50FDD1" w14:textId="77777777" w:rsidR="00CD36D8" w:rsidRPr="003C73A0" w:rsidRDefault="00CD36D8" w:rsidP="00CD36D8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К селу </w:t>
      </w:r>
      <w:proofErr w:type="spellStart"/>
      <w:r w:rsidRPr="003C73A0">
        <w:rPr>
          <w:rFonts w:ascii="Times New Roman" w:eastAsia="Times-Roman" w:hAnsi="Times New Roman" w:cs="Times New Roman"/>
          <w:sz w:val="24"/>
          <w:szCs w:val="24"/>
        </w:rPr>
        <w:t>Крымка</w:t>
      </w:r>
      <w:proofErr w:type="spell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проезд осуществляется автобусом Джанкой-</w:t>
      </w:r>
      <w:proofErr w:type="spellStart"/>
      <w:r w:rsidRPr="003C73A0">
        <w:rPr>
          <w:rFonts w:ascii="Times New Roman" w:eastAsia="Times-Roman" w:hAnsi="Times New Roman" w:cs="Times New Roman"/>
          <w:sz w:val="24"/>
          <w:szCs w:val="24"/>
        </w:rPr>
        <w:t>Крымка</w:t>
      </w:r>
      <w:proofErr w:type="spell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из </w:t>
      </w:r>
      <w:proofErr w:type="spellStart"/>
      <w:r w:rsidRPr="003C73A0">
        <w:rPr>
          <w:rFonts w:ascii="Times New Roman" w:eastAsia="Times-Roman" w:hAnsi="Times New Roman" w:cs="Times New Roman"/>
          <w:sz w:val="24"/>
          <w:szCs w:val="24"/>
        </w:rPr>
        <w:t>г.Джанкой</w:t>
      </w:r>
      <w:proofErr w:type="spellEnd"/>
      <w:r w:rsidRPr="003C73A0">
        <w:rPr>
          <w:rFonts w:ascii="Times New Roman" w:eastAsia="Times-Roman" w:hAnsi="Times New Roman" w:cs="Times New Roman"/>
          <w:sz w:val="24"/>
          <w:szCs w:val="24"/>
        </w:rPr>
        <w:t>.</w:t>
      </w:r>
    </w:p>
    <w:p w14:paraId="4D262240" w14:textId="77777777" w:rsidR="00CD36D8" w:rsidRPr="003C73A0" w:rsidRDefault="00CD36D8" w:rsidP="00CD36D8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>Учредитель дошкольного учреждения: администрация Джанкойского района Республики Крым</w:t>
      </w:r>
    </w:p>
    <w:p w14:paraId="4AFCDD99" w14:textId="77777777" w:rsidR="00CD36D8" w:rsidRPr="003C73A0" w:rsidRDefault="00CD36D8" w:rsidP="00CD36D8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Дошкольное учреждение расположено в двухэтажном типовом здании, в котором </w:t>
      </w:r>
      <w:proofErr w:type="gramStart"/>
      <w:r w:rsidRPr="003C73A0">
        <w:rPr>
          <w:rFonts w:ascii="Times New Roman" w:eastAsia="Times-Roman" w:hAnsi="Times New Roman" w:cs="Times New Roman"/>
          <w:sz w:val="24"/>
          <w:szCs w:val="24"/>
        </w:rPr>
        <w:t>функционирует  3</w:t>
      </w:r>
      <w:proofErr w:type="gram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группы для детей дошкольного возраста с 2 до 7 лет. Проектная мощность нашего детского сада -140 детей. Наполняемость МДОУ в 2021 – 2022 учебном   году составила 69 детей.</w:t>
      </w:r>
    </w:p>
    <w:p w14:paraId="61CE0315" w14:textId="77777777" w:rsidR="00CD36D8" w:rsidRPr="003C73A0" w:rsidRDefault="00CD36D8" w:rsidP="00CD36D8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14:paraId="375927ED" w14:textId="77777777" w:rsidR="00CD36D8" w:rsidRPr="003C73A0" w:rsidRDefault="00CD36D8" w:rsidP="00F1064D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Группа </w:t>
      </w:r>
      <w:r w:rsidRPr="003C73A0">
        <w:rPr>
          <w:rFonts w:ascii="Times New Roman" w:eastAsia="Times-Roman" w:hAnsi="Times New Roman" w:cs="Times New Roman"/>
          <w:sz w:val="24"/>
          <w:szCs w:val="24"/>
        </w:rPr>
        <w:tab/>
      </w:r>
      <w:r w:rsidR="00F1064D" w:rsidRPr="003C73A0">
        <w:rPr>
          <w:rFonts w:ascii="Times New Roman" w:eastAsia="Times-Roman" w:hAnsi="Times New Roman" w:cs="Times New Roman"/>
          <w:sz w:val="24"/>
          <w:szCs w:val="24"/>
        </w:rPr>
        <w:t xml:space="preserve">                       </w:t>
      </w:r>
      <w:r w:rsidRPr="003C73A0">
        <w:rPr>
          <w:rFonts w:ascii="Times New Roman" w:eastAsia="Times-Roman" w:hAnsi="Times New Roman" w:cs="Times New Roman"/>
          <w:sz w:val="24"/>
          <w:szCs w:val="24"/>
        </w:rPr>
        <w:t>Количество детей</w:t>
      </w:r>
    </w:p>
    <w:p w14:paraId="725D8D21" w14:textId="46955041" w:rsidR="00CD36D8" w:rsidRPr="003C73A0" w:rsidRDefault="00CD36D8" w:rsidP="00F1064D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младшая группа «</w:t>
      </w:r>
      <w:r w:rsidR="00342FFB">
        <w:rPr>
          <w:rFonts w:ascii="Times New Roman" w:eastAsia="Times-Roman" w:hAnsi="Times New Roman" w:cs="Times New Roman"/>
          <w:sz w:val="24"/>
          <w:szCs w:val="24"/>
        </w:rPr>
        <w:t xml:space="preserve">Солнышко» </w:t>
      </w:r>
      <w:r w:rsidR="00F1064D" w:rsidRPr="003C73A0">
        <w:rPr>
          <w:rFonts w:ascii="Times New Roman" w:eastAsia="Times-Roman" w:hAnsi="Times New Roman" w:cs="Times New Roman"/>
          <w:sz w:val="24"/>
          <w:szCs w:val="24"/>
        </w:rPr>
        <w:t>21</w:t>
      </w:r>
    </w:p>
    <w:p w14:paraId="09FC299F" w14:textId="6934A979" w:rsidR="00CD36D8" w:rsidRPr="003C73A0" w:rsidRDefault="00CD36D8" w:rsidP="00F1064D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>Средняя группа «</w:t>
      </w:r>
      <w:r w:rsidR="00342FFB">
        <w:rPr>
          <w:rFonts w:ascii="Times New Roman" w:eastAsia="Times-Roman" w:hAnsi="Times New Roman" w:cs="Times New Roman"/>
          <w:sz w:val="24"/>
          <w:szCs w:val="24"/>
        </w:rPr>
        <w:t>Радуга</w:t>
      </w:r>
      <w:r w:rsidRPr="003C73A0">
        <w:rPr>
          <w:rFonts w:ascii="Times New Roman" w:eastAsia="Times-Roman" w:hAnsi="Times New Roman" w:cs="Times New Roman"/>
          <w:sz w:val="24"/>
          <w:szCs w:val="24"/>
        </w:rPr>
        <w:t>»2</w:t>
      </w:r>
      <w:r w:rsidR="00F1064D" w:rsidRPr="003C73A0">
        <w:rPr>
          <w:rFonts w:ascii="Times New Roman" w:eastAsia="Times-Roman" w:hAnsi="Times New Roman" w:cs="Times New Roman"/>
          <w:sz w:val="24"/>
          <w:szCs w:val="24"/>
        </w:rPr>
        <w:t>5</w:t>
      </w:r>
    </w:p>
    <w:p w14:paraId="29D56B57" w14:textId="2ABCFFF4" w:rsidR="00CD36D8" w:rsidRPr="003C73A0" w:rsidRDefault="00CD36D8" w:rsidP="00F1064D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>Старшая группа «</w:t>
      </w:r>
      <w:r w:rsidR="00342FFB">
        <w:rPr>
          <w:rFonts w:ascii="Times New Roman" w:eastAsia="Times-Roman" w:hAnsi="Times New Roman" w:cs="Times New Roman"/>
          <w:sz w:val="24"/>
          <w:szCs w:val="24"/>
        </w:rPr>
        <w:t>Пчелки</w:t>
      </w:r>
      <w:r w:rsidRPr="003C73A0">
        <w:rPr>
          <w:rFonts w:ascii="Times New Roman" w:eastAsia="Times-Roman" w:hAnsi="Times New Roman" w:cs="Times New Roman"/>
          <w:sz w:val="24"/>
          <w:szCs w:val="24"/>
        </w:rPr>
        <w:t>»</w:t>
      </w:r>
      <w:r w:rsidR="00342FFB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AB33DD" w:rsidRPr="003C73A0">
        <w:rPr>
          <w:rFonts w:ascii="Times New Roman" w:eastAsia="Times-Roman" w:hAnsi="Times New Roman" w:cs="Times New Roman"/>
          <w:sz w:val="24"/>
          <w:szCs w:val="24"/>
        </w:rPr>
        <w:t>23</w:t>
      </w:r>
    </w:p>
    <w:p w14:paraId="7B83B361" w14:textId="52960271" w:rsidR="00CD36D8" w:rsidRPr="003C73A0" w:rsidRDefault="00CD36D8" w:rsidP="00F1064D">
      <w:pPr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ИТОГО</w:t>
      </w:r>
      <w:r w:rsidRPr="003C73A0">
        <w:rPr>
          <w:rFonts w:ascii="Times New Roman" w:eastAsia="Times-Roman" w:hAnsi="Times New Roman" w:cs="Times New Roman"/>
          <w:sz w:val="24"/>
          <w:szCs w:val="24"/>
        </w:rPr>
        <w:tab/>
        <w:t xml:space="preserve"> </w:t>
      </w:r>
      <w:r w:rsidR="00BE4B46">
        <w:rPr>
          <w:rFonts w:ascii="Times New Roman" w:eastAsia="Times-Roman" w:hAnsi="Times New Roman" w:cs="Times New Roman"/>
          <w:sz w:val="24"/>
          <w:szCs w:val="24"/>
        </w:rPr>
        <w:t>69</w:t>
      </w:r>
    </w:p>
    <w:p w14:paraId="06859B16" w14:textId="77777777" w:rsidR="00CD36D8" w:rsidRPr="003C73A0" w:rsidRDefault="00CD36D8" w:rsidP="00CD36D8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>Режим работы МДОУ по графику пятидневной рабочей недели с двумя выходными днями – суббота, воскресенье, праздничные дни. Время пребывания в группах 10 часов с 07.30 до 17.30.</w:t>
      </w:r>
    </w:p>
    <w:p w14:paraId="4E9B3E6F" w14:textId="77777777" w:rsidR="007C6B18" w:rsidRPr="003C73A0" w:rsidRDefault="00CD36D8" w:rsidP="00751A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Правила приема на обучение по образовательным программам дошкольного образования в </w:t>
      </w:r>
      <w:proofErr w:type="gramStart"/>
      <w:r w:rsidRPr="003C73A0">
        <w:rPr>
          <w:rFonts w:ascii="Times New Roman" w:eastAsia="Times-Roman" w:hAnsi="Times New Roman" w:cs="Times New Roman"/>
          <w:sz w:val="24"/>
          <w:szCs w:val="24"/>
        </w:rPr>
        <w:t>Муниципальное  дошкольное</w:t>
      </w:r>
      <w:proofErr w:type="gram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образовательное учреждение «</w:t>
      </w:r>
      <w:proofErr w:type="spellStart"/>
      <w:r w:rsidRPr="003C73A0">
        <w:rPr>
          <w:rFonts w:ascii="Times New Roman" w:eastAsia="Times-Roman" w:hAnsi="Times New Roman" w:cs="Times New Roman"/>
          <w:sz w:val="24"/>
          <w:szCs w:val="24"/>
        </w:rPr>
        <w:t>Крымковский</w:t>
      </w:r>
      <w:proofErr w:type="spellEnd"/>
      <w:r w:rsidRPr="003C73A0">
        <w:rPr>
          <w:rFonts w:ascii="Times New Roman" w:eastAsia="Times-Roman" w:hAnsi="Times New Roman" w:cs="Times New Roman"/>
          <w:sz w:val="24"/>
          <w:szCs w:val="24"/>
        </w:rPr>
        <w:t xml:space="preserve">  детский сад «Тополек» Джанкойского района Республики Крым  разработаны в соответствии с Федеральным законом «Об образовании в Российской Федерации» от 29.12.2012 № 273-ФЗ, приказом Минобрнауки России от 08.04.2014 № 293 «Об утверждении Порядка приема на обучение по образовательным программам дошкольного образования».</w:t>
      </w:r>
    </w:p>
    <w:p w14:paraId="34B6FEF1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Структура учебного года. </w:t>
      </w:r>
    </w:p>
    <w:p w14:paraId="6B5F3C7D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год начинается 1 сентября, заканчивается 31 мая. </w:t>
      </w:r>
    </w:p>
    <w:p w14:paraId="3FA0788D" w14:textId="77777777" w:rsidR="007C6B18" w:rsidRPr="003C73A0" w:rsidRDefault="007C6B18" w:rsidP="00CD3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Летне-оздоровительный период: 01 июня – 31 августа. </w:t>
      </w:r>
    </w:p>
    <w:p w14:paraId="0A3D9DDB" w14:textId="77777777" w:rsidR="007C6B18" w:rsidRPr="003C73A0" w:rsidRDefault="007C6B18" w:rsidP="007C6B18">
      <w:pPr>
        <w:autoSpaceDE w:val="0"/>
        <w:autoSpaceDN w:val="0"/>
        <w:adjustRightInd w:val="0"/>
        <w:spacing w:after="38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 1 сентября по 30 сентября– адаптационный период </w:t>
      </w:r>
      <w:proofErr w:type="gramStart"/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в  младш</w:t>
      </w:r>
      <w:r w:rsidR="00CD36D8"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ей</w:t>
      </w:r>
      <w:proofErr w:type="gramEnd"/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групп</w:t>
      </w:r>
      <w:r w:rsidR="00751ACC"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8DD8BDC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Общественное самоуправление</w:t>
      </w:r>
    </w:p>
    <w:p w14:paraId="664B64B1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 рамках общественного самоуправления, расширения коллегиальных, демократических форм управления в детском саду </w:t>
      </w:r>
      <w:proofErr w:type="gramStart"/>
      <w:r w:rsidRPr="003C73A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действует  родительский</w:t>
      </w:r>
      <w:proofErr w:type="gramEnd"/>
      <w:r w:rsidRPr="003C73A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комитет. 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Его деятельность осуществляется в соответствии с законами и нормативными правовыми актами Российской Федерации и Республики Крым, Уставом МДОУ, Положением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  Родительском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комитете, иными локальными актами Учреждения.</w:t>
      </w:r>
    </w:p>
    <w:p w14:paraId="7562B82F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Основными задачами Родительского комитета являются:</w:t>
      </w:r>
    </w:p>
    <w:p w14:paraId="6740D3C4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  защита прав и интересов воспитанников Учреждения;</w:t>
      </w:r>
    </w:p>
    <w:p w14:paraId="3D08E73C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  защита прав и интересов родителей (законных представителей);</w:t>
      </w:r>
    </w:p>
    <w:p w14:paraId="199BCB41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  рассмотрение и обсуждение основных направлений развития Учреждения:</w:t>
      </w:r>
    </w:p>
    <w:p w14:paraId="08D14A05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 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 дополнительных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услуг;</w:t>
      </w:r>
    </w:p>
    <w:p w14:paraId="60114747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-  оказание посильной помощи в материально-техническом оснащении.</w:t>
      </w:r>
    </w:p>
    <w:p w14:paraId="11E8681B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E8A36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Структура управления МДОУ</w:t>
      </w:r>
    </w:p>
    <w:p w14:paraId="2938E826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Система управления МДОУ строится с ориентацией на личность ребенка, учитывая его специфические особенности. Огромное внимание администрацией МДОУ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14:paraId="072ECBEE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Управление МДОУ осуществляется в соответствии с законодательством Российской Федерации и строится на принципах единоначалия и самоуправления. Основными формами самоуправления МДОУ являются:</w:t>
      </w:r>
    </w:p>
    <w:p w14:paraId="29521FEF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общее собрание трудового коллектива;</w:t>
      </w:r>
    </w:p>
    <w:p w14:paraId="4E9FEFB0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педагогический совет;</w:t>
      </w:r>
    </w:p>
    <w:p w14:paraId="68BB00F0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родительский комитет</w:t>
      </w:r>
    </w:p>
    <w:p w14:paraId="691FD465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Единоличным исполнительным органом Учреждения является руководитель – заведующий, который осуществляет текущее руководство деятельностью учреждения.</w:t>
      </w:r>
    </w:p>
    <w:p w14:paraId="05242566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и на подготовку ребенка к школе.</w:t>
      </w:r>
    </w:p>
    <w:p w14:paraId="56BB7373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Коллектив МДОУ организует образовательную деятельность, следуя нижеизложенным положениям:</w:t>
      </w:r>
    </w:p>
    <w:p w14:paraId="7048E1DC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Обеспечение Федерального государственного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14:paraId="370DA205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14:paraId="210D5F47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обеспечивающих психологическую готовность ребенка к школе. Содержание образовательного процесса в МДОУ обеспечивает достижение воспитанниками готовности к школе.</w:t>
      </w:r>
    </w:p>
    <w:p w14:paraId="190CE8E2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 детей.</w:t>
      </w:r>
    </w:p>
    <w:p w14:paraId="1F4EE186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    Образовательная деятельность учреждения обеспечивает равные стартовые возможности для обучения детей в школе.</w:t>
      </w:r>
    </w:p>
    <w:p w14:paraId="302E86BB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3F37E7E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Контактная информация</w:t>
      </w:r>
    </w:p>
    <w:p w14:paraId="2F4850FC" w14:textId="1B31195E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– Ка</w:t>
      </w:r>
      <w:r w:rsidR="00BE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дырова Эльвина </w:t>
      </w:r>
      <w:proofErr w:type="spellStart"/>
      <w:r w:rsidR="00BE4B4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Якубовна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29615</w:t>
      </w:r>
      <w:r w:rsidR="00BE4B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Республика Крым, Джанкойский район, село</w:t>
      </w:r>
      <w:r w:rsidR="00FA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A1F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Крымка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</w:t>
      </w:r>
      <w:r w:rsidR="00FA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Шевченко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FA1F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57A9A5" w14:textId="4EC94A38" w:rsidR="00785A03" w:rsidRPr="00FA1F69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3C73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.: +7 978 </w:t>
      </w:r>
      <w:r w:rsidR="00FA1F69" w:rsidRPr="00FA1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877</w:t>
      </w:r>
      <w:r w:rsidRPr="003C73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A1F69" w:rsidRPr="00FA1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64</w:t>
      </w:r>
      <w:r w:rsidRPr="003C73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A1F69" w:rsidRPr="00FA1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41</w:t>
      </w:r>
    </w:p>
    <w:p w14:paraId="3213C71B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e-mail:  </w:t>
      </w:r>
      <w:r w:rsidRPr="003C73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sadik_krimkovskiy-djanoyrayon@crimeaedu.ru </w:t>
      </w:r>
    </w:p>
    <w:p w14:paraId="3BCA1812" w14:textId="77777777" w:rsidR="00785A03" w:rsidRPr="003C73A0" w:rsidRDefault="00785A03" w:rsidP="00785A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детском саду функционирует сайт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http://ds-topolek.su/bitrix/admin </w:t>
      </w:r>
    </w:p>
    <w:p w14:paraId="530A4C65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Целевая аудитория сайта - работники образования, родители и дети.             </w:t>
      </w:r>
    </w:p>
    <w:p w14:paraId="4D21A112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Цели: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поддержка процесса информатизации в МДОУ путем развития единого образовательного информационного пространства образовательного учреждения; представление образовательного учреждения в Интернет-сообществе.</w:t>
      </w:r>
    </w:p>
    <w:p w14:paraId="1E2D1C56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14:paraId="43A4DF31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обеспечение открытости деятельности образовательного учреждения;</w:t>
      </w:r>
    </w:p>
    <w:p w14:paraId="27132D60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реализация прав граждан на доступ к открытой информации при соблюдении норм</w:t>
      </w:r>
    </w:p>
    <w:p w14:paraId="25C075CC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этики педагогической деятельности и норм информационной безопасности;</w:t>
      </w:r>
    </w:p>
    <w:p w14:paraId="6373D63E" w14:textId="77777777" w:rsidR="00785A03" w:rsidRPr="003C73A0" w:rsidRDefault="00785A03" w:rsidP="0078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информирование общественности о развитии и результатах уставной деятельности образовательного учреждения, внутренних и внешних событиях ДОУ.</w:t>
      </w:r>
    </w:p>
    <w:p w14:paraId="6DEEFF22" w14:textId="77777777" w:rsidR="001C5537" w:rsidRPr="003C73A0" w:rsidRDefault="00785A03" w:rsidP="001C55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 </w:t>
      </w:r>
      <w:r w:rsidR="001C5537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1C5537" w:rsidRPr="003C73A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Социальное партнерство учреждения. </w:t>
      </w:r>
      <w:r w:rsidR="001C5537"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04BEA9CD" w14:textId="77777777" w:rsidR="001C5537" w:rsidRPr="003C73A0" w:rsidRDefault="001C5537" w:rsidP="001C55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2184C70F" w14:textId="77777777" w:rsidR="001C5537" w:rsidRPr="003C73A0" w:rsidRDefault="001C5537" w:rsidP="001C55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Удачное расположение МДОУ в инфраструктуре села позволяет тесно сотрудничать с различными учреждениями, расположенными в ближайшем окружении.</w:t>
      </w:r>
    </w:p>
    <w:p w14:paraId="7DD55D04" w14:textId="77777777" w:rsidR="001C5537" w:rsidRPr="003C73A0" w:rsidRDefault="001C5537" w:rsidP="001C55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протяжении нескольких лет детский сад использует разнообразные формы социального партнерства с различными организациями.</w:t>
      </w:r>
    </w:p>
    <w:p w14:paraId="7D5E6919" w14:textId="77777777" w:rsidR="001C5537" w:rsidRPr="003C73A0" w:rsidRDefault="001C5537" w:rsidP="001C55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29F2CDA8" w14:textId="77777777" w:rsidR="001C5537" w:rsidRPr="003C73A0" w:rsidRDefault="001C5537" w:rsidP="001C5537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Взаимодействие с социальными структурами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3969"/>
        <w:gridCol w:w="2689"/>
      </w:tblGrid>
      <w:tr w:rsidR="001C5537" w:rsidRPr="003C73A0" w14:paraId="50A84C10" w14:textId="77777777" w:rsidTr="00AB33DD">
        <w:tc>
          <w:tcPr>
            <w:tcW w:w="2263" w:type="dxa"/>
          </w:tcPr>
          <w:p w14:paraId="62C87D52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  <w:tc>
          <w:tcPr>
            <w:tcW w:w="3969" w:type="dxa"/>
          </w:tcPr>
          <w:p w14:paraId="407CA415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Цели, задачи взаимодействия</w:t>
            </w:r>
          </w:p>
        </w:tc>
        <w:tc>
          <w:tcPr>
            <w:tcW w:w="2689" w:type="dxa"/>
          </w:tcPr>
          <w:p w14:paraId="08AF85AF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</w:tr>
      <w:tr w:rsidR="001C5537" w:rsidRPr="003C73A0" w14:paraId="595E07B8" w14:textId="77777777" w:rsidTr="00AB33DD">
        <w:tc>
          <w:tcPr>
            <w:tcW w:w="2263" w:type="dxa"/>
          </w:tcPr>
          <w:p w14:paraId="637AD235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МОУ «Крымская </w:t>
            </w:r>
          </w:p>
          <w:p w14:paraId="79DF37A2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школа»</w:t>
            </w:r>
          </w:p>
        </w:tc>
        <w:tc>
          <w:tcPr>
            <w:tcW w:w="3969" w:type="dxa"/>
          </w:tcPr>
          <w:p w14:paraId="03662FC7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Решение задач преемственности </w:t>
            </w:r>
          </w:p>
          <w:p w14:paraId="02438464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МДОУ и МОУ</w:t>
            </w:r>
          </w:p>
        </w:tc>
        <w:tc>
          <w:tcPr>
            <w:tcW w:w="2689" w:type="dxa"/>
          </w:tcPr>
          <w:p w14:paraId="733AB269" w14:textId="77777777" w:rsidR="001C5537" w:rsidRPr="003C73A0" w:rsidRDefault="001C5537" w:rsidP="00AB33DD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взаимопосещение</w:t>
            </w:r>
            <w:proofErr w:type="spellEnd"/>
          </w:p>
          <w:p w14:paraId="2DDB6E4B" w14:textId="77777777" w:rsidR="001C5537" w:rsidRPr="003C73A0" w:rsidRDefault="001C5537" w:rsidP="00AB33DD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-экскурсии</w:t>
            </w:r>
          </w:p>
          <w:p w14:paraId="5622FF4C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участие педагогов </w:t>
            </w:r>
          </w:p>
          <w:p w14:paraId="17A8EE76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школы в родительских </w:t>
            </w:r>
          </w:p>
          <w:p w14:paraId="46D0F544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собраниях</w:t>
            </w:r>
          </w:p>
        </w:tc>
      </w:tr>
      <w:tr w:rsidR="001C5537" w:rsidRPr="003C73A0" w14:paraId="1D53C34E" w14:textId="77777777" w:rsidTr="00AB33DD">
        <w:tc>
          <w:tcPr>
            <w:tcW w:w="2263" w:type="dxa"/>
          </w:tcPr>
          <w:p w14:paraId="075B0BC4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Врачебная амбулатория </w:t>
            </w:r>
          </w:p>
          <w:p w14:paraId="4ADF2396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ГБУЗ РК </w:t>
            </w:r>
          </w:p>
          <w:p w14:paraId="6D6512F9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(Джанкойская ЦРБ)</w:t>
            </w:r>
          </w:p>
        </w:tc>
        <w:tc>
          <w:tcPr>
            <w:tcW w:w="3969" w:type="dxa"/>
          </w:tcPr>
          <w:p w14:paraId="5995C05C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обеспечение медицинского </w:t>
            </w:r>
          </w:p>
          <w:p w14:paraId="61016475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контроля над </w:t>
            </w:r>
          </w:p>
          <w:p w14:paraId="0D77D0F2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здоровьем воспитанников</w:t>
            </w:r>
          </w:p>
        </w:tc>
        <w:tc>
          <w:tcPr>
            <w:tcW w:w="2689" w:type="dxa"/>
          </w:tcPr>
          <w:p w14:paraId="489791BB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обследование </w:t>
            </w:r>
          </w:p>
          <w:p w14:paraId="79BE8726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специалистами</w:t>
            </w:r>
          </w:p>
        </w:tc>
      </w:tr>
      <w:tr w:rsidR="001C5537" w:rsidRPr="003C73A0" w14:paraId="443D133D" w14:textId="77777777" w:rsidTr="00AB33DD">
        <w:tc>
          <w:tcPr>
            <w:tcW w:w="2263" w:type="dxa"/>
          </w:tcPr>
          <w:p w14:paraId="31783C9C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культуры </w:t>
            </w:r>
          </w:p>
        </w:tc>
        <w:tc>
          <w:tcPr>
            <w:tcW w:w="3969" w:type="dxa"/>
          </w:tcPr>
          <w:p w14:paraId="6CBA0C21" w14:textId="77777777" w:rsidR="001C5537" w:rsidRPr="003C73A0" w:rsidRDefault="001C5537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оптимизация воспитательно-образовательного процесса</w:t>
            </w:r>
          </w:p>
        </w:tc>
        <w:tc>
          <w:tcPr>
            <w:tcW w:w="2689" w:type="dxa"/>
          </w:tcPr>
          <w:p w14:paraId="38703790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концертах, </w:t>
            </w:r>
          </w:p>
          <w:p w14:paraId="4410669B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праздниках</w:t>
            </w:r>
          </w:p>
        </w:tc>
      </w:tr>
      <w:tr w:rsidR="001C5537" w:rsidRPr="003C73A0" w14:paraId="1B151300" w14:textId="77777777" w:rsidTr="00AB33DD">
        <w:tc>
          <w:tcPr>
            <w:tcW w:w="2263" w:type="dxa"/>
          </w:tcPr>
          <w:p w14:paraId="7617D736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</w:tc>
        <w:tc>
          <w:tcPr>
            <w:tcW w:w="3969" w:type="dxa"/>
          </w:tcPr>
          <w:p w14:paraId="0BA81A79" w14:textId="77777777" w:rsidR="001C5537" w:rsidRPr="003C73A0" w:rsidRDefault="001C5537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оптимизация воспитательно-образовательного процесса</w:t>
            </w:r>
          </w:p>
          <w:p w14:paraId="4B0C3E24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</w:tcPr>
          <w:p w14:paraId="2FB8CF09" w14:textId="77777777" w:rsidR="001C5537" w:rsidRPr="003C73A0" w:rsidRDefault="001C5537" w:rsidP="00AB33DD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-посещение тематических выставок;</w:t>
            </w:r>
          </w:p>
          <w:p w14:paraId="5FEB4B95" w14:textId="77777777" w:rsidR="001C5537" w:rsidRPr="003C73A0" w:rsidRDefault="001C5537" w:rsidP="00AB33DD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экскурсии в библиотеку</w:t>
            </w:r>
          </w:p>
          <w:p w14:paraId="60BF7FA0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консультации, </w:t>
            </w:r>
          </w:p>
          <w:p w14:paraId="2D8FF791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с литературой </w:t>
            </w:r>
          </w:p>
          <w:p w14:paraId="0719325F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разного </w:t>
            </w:r>
          </w:p>
          <w:p w14:paraId="6CAE1EEE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направления, </w:t>
            </w:r>
          </w:p>
          <w:p w14:paraId="6EE5880B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использование </w:t>
            </w:r>
          </w:p>
          <w:p w14:paraId="76A10A4D" w14:textId="77777777" w:rsidR="001C5537" w:rsidRPr="003C73A0" w:rsidRDefault="001C5537" w:rsidP="00AB33DD">
            <w:pPr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библиотечных фондов</w:t>
            </w:r>
          </w:p>
        </w:tc>
      </w:tr>
    </w:tbl>
    <w:p w14:paraId="1286B78D" w14:textId="77777777" w:rsidR="001C5537" w:rsidRPr="003C73A0" w:rsidRDefault="001C5537" w:rsidP="001C5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553C59D0" w14:textId="77777777" w:rsidR="001C5537" w:rsidRPr="003C73A0" w:rsidRDefault="001C5537" w:rsidP="001C5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основании совместной работы обогащается образовательный процесс по всем направлениям развития детей.</w:t>
      </w:r>
    </w:p>
    <w:p w14:paraId="074E663E" w14:textId="77777777" w:rsidR="001C5537" w:rsidRPr="003C73A0" w:rsidRDefault="001C5537" w:rsidP="001C5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65B51EA8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1.2. Условия осуществления образовательного процесса</w:t>
      </w:r>
    </w:p>
    <w:p w14:paraId="7065ED78" w14:textId="77777777" w:rsidR="001A34F3" w:rsidRPr="003C73A0" w:rsidRDefault="001A34F3" w:rsidP="00FA1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Характеристика территории МДОУ. Организация развивающей предметно- пространственной среды</w:t>
      </w:r>
    </w:p>
    <w:p w14:paraId="1153F7A7" w14:textId="77777777" w:rsidR="001A34F3" w:rsidRPr="003C73A0" w:rsidRDefault="001A34F3" w:rsidP="00FA1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D507A3D" w14:textId="77777777" w:rsidR="001A34F3" w:rsidRPr="003C73A0" w:rsidRDefault="001A34F3" w:rsidP="00FA1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Детский сад располагается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  двухэтажном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здании, построенном в 1973 году. Территория детского сада имеет частичное ограждение и разбита на следующие участки:</w:t>
      </w:r>
    </w:p>
    <w:p w14:paraId="736E5551" w14:textId="77777777" w:rsidR="001A34F3" w:rsidRPr="003C73A0" w:rsidRDefault="001A34F3" w:rsidP="001A3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 спортивная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  –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шт.;</w:t>
      </w:r>
    </w:p>
    <w:p w14:paraId="6ACBF87D" w14:textId="77777777" w:rsidR="001A34F3" w:rsidRPr="003C73A0" w:rsidRDefault="001A34F3" w:rsidP="001A3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3 прогулочных участка, соответствующих СанПиН, оборудованных песочницами, столами и скамейками, горками, качелями.</w:t>
      </w:r>
    </w:p>
    <w:p w14:paraId="2E08BB30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Общая площадь территории ДОУ, составляет </w:t>
      </w: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4900 </w:t>
      </w:r>
      <w:proofErr w:type="spellStart"/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кв.м</w:t>
      </w:r>
      <w:proofErr w:type="spellEnd"/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Детский сад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имеет  холодное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водоснабжение, газовое отопление.</w:t>
      </w:r>
    </w:p>
    <w:p w14:paraId="2001E9F2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Детский сад не имеет площадей, сданных в аренду.</w:t>
      </w:r>
    </w:p>
    <w:p w14:paraId="0478A3A9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Материально-техническая и развивающая среда МДОУ соответствует всем санитарно-гигиеническим требованиям.</w:t>
      </w:r>
    </w:p>
    <w:p w14:paraId="232B4D75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Познавательное и социально-личностное развитие ребенка осуществляется в следующих помещениях:</w:t>
      </w:r>
    </w:p>
    <w:p w14:paraId="4F474AC8" w14:textId="77777777" w:rsidR="001A34F3" w:rsidRPr="003C73A0" w:rsidRDefault="001A34F3" w:rsidP="001A3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 Групповые комнаты. Во всех группах детского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  созданы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разнообразных видов активной деятельности детей – игровой, познавательной, трудовой, творческой и исследовательской.  Группы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оснащены  игрушками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14:paraId="7D0CCD38" w14:textId="77777777" w:rsidR="001A34F3" w:rsidRPr="003C73A0" w:rsidRDefault="001A34F3" w:rsidP="001A3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Художественно-эстетическое направление работы проходит в музыкальном зале, оснащенным пианино, музыкальным центром.</w:t>
      </w:r>
    </w:p>
    <w:p w14:paraId="6F29D321" w14:textId="77777777" w:rsidR="001A34F3" w:rsidRPr="003C73A0" w:rsidRDefault="001A34F3" w:rsidP="001A3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Двигательная деятельность осуществляется в музыкальном зале совмещенным с физкультурным и на спортивной площадке на территории детского сада.</w:t>
      </w:r>
    </w:p>
    <w:p w14:paraId="32958782" w14:textId="77777777" w:rsidR="001A34F3" w:rsidRPr="003C73A0" w:rsidRDefault="001A34F3" w:rsidP="001A3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Программно-методическое обеспечение педагогов осуществляется в методическом кабинете, где имеется необходимая литература.</w:t>
      </w:r>
    </w:p>
    <w:p w14:paraId="2D7C5D12" w14:textId="77777777" w:rsidR="001A34F3" w:rsidRPr="003C73A0" w:rsidRDefault="001A34F3" w:rsidP="00D065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170B4306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Обеспечение безопасности жизни и деятельности детей.</w:t>
      </w:r>
    </w:p>
    <w:p w14:paraId="2616FB99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детском саду систематически отслеживается:</w:t>
      </w:r>
    </w:p>
    <w:p w14:paraId="5ABEDBD2" w14:textId="77777777" w:rsidR="001A34F3" w:rsidRPr="003C73A0" w:rsidRDefault="001A34F3" w:rsidP="001A3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состояние мебели в группах,</w:t>
      </w:r>
    </w:p>
    <w:p w14:paraId="6703ECD1" w14:textId="77777777" w:rsidR="001A34F3" w:rsidRPr="003C73A0" w:rsidRDefault="001A34F3" w:rsidP="001A3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освещенность в групповых комнатах и кабинетах.</w:t>
      </w:r>
    </w:p>
    <w:p w14:paraId="1CA0EC7D" w14:textId="77777777" w:rsidR="001A34F3" w:rsidRPr="003C73A0" w:rsidRDefault="001A34F3" w:rsidP="001A3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санитарное состояние всех помещений МДОУ и его территории.</w:t>
      </w:r>
    </w:p>
    <w:p w14:paraId="649D33BA" w14:textId="77777777" w:rsidR="001A34F3" w:rsidRPr="003C73A0" w:rsidRDefault="001A34F3" w:rsidP="001A3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соблюдение режимных моментов, организация двигательного режима.</w:t>
      </w:r>
    </w:p>
    <w:p w14:paraId="7DD648DF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Разработан гибкий режим реализации двигательной активности при неблагоприятных погодных условиях.</w:t>
      </w:r>
    </w:p>
    <w:p w14:paraId="20B69F34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Проходят учения по эвакуации детей в случае чрезвычайных ситуации.</w:t>
      </w:r>
    </w:p>
    <w:p w14:paraId="1906620A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Территория МДОУ частично освещена с фасада и тыльной стороны здания, подъездные пути закрыты, регулярно осматривается на предмет безопасности. Разработан паспорт дорожной безопасности, паспорт антитеррористической защищенности. </w:t>
      </w:r>
      <w:r w:rsidRPr="003C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Учреждение оборудовано: «тревожной» кнопкой (кнопкой экстренного вызова полиции), сигнал которой выведен на пульт ПЦО.</w:t>
      </w:r>
    </w:p>
    <w:p w14:paraId="24EBCC70" w14:textId="77777777" w:rsidR="001A34F3" w:rsidRPr="003C73A0" w:rsidRDefault="001A34F3" w:rsidP="001A34F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МДОУ имеется медицинский кабинет, состоящий из 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медкомнаты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Медицинское обслуживание детей в Учреждении обеспечивается внештатным медицинским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персоналом  (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сестрой).  Медицинская сестра наряду с администрацией Учреждения несет ответственность за здоровье и физическое развитие детей, проведение 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профилактических мероприятий, соблюдение 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гигиенических норм, режима и обеспечение качества питания.</w:t>
      </w:r>
    </w:p>
    <w:p w14:paraId="050E9E03" w14:textId="77777777" w:rsidR="001A34F3" w:rsidRPr="003C73A0" w:rsidRDefault="001A34F3" w:rsidP="001A34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Одним из показателей работы по охране жизни и здоровья детей является то, что в 2021 – 2022 учебном году не зафиксировано ни одного случая травматизма 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воспитанников и персонала на занятиях, прогулках и во время проведения режимных моментов.</w:t>
      </w:r>
    </w:p>
    <w:p w14:paraId="1CD08AD8" w14:textId="77777777" w:rsidR="00D06532" w:rsidRPr="003C73A0" w:rsidRDefault="00D06532" w:rsidP="001A34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построении образовательного процесса в ДОУ учитывается принцип 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нормированности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нагрузки. Реализация содержания общеобразовательной программы дошкольного образования в повседневной жизни, в совместной деятельности с детьми, наполнив её интересными делами, культурными практиками, идеями, поощряя детскую инициативу и самостоятельность.</w:t>
      </w:r>
    </w:p>
    <w:p w14:paraId="076B4B53" w14:textId="77777777" w:rsidR="00785A03" w:rsidRPr="003C73A0" w:rsidRDefault="00785A03" w:rsidP="00785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A35743D" w14:textId="77777777" w:rsidR="007C6B18" w:rsidRPr="003C73A0" w:rsidRDefault="001A34F3" w:rsidP="001A34F3">
      <w:pPr>
        <w:spacing w:after="0" w:line="240" w:lineRule="auto"/>
        <w:contextualSpacing/>
        <w:jc w:val="both"/>
        <w:rPr>
          <w:rFonts w:ascii="Times New Roman" w:eastAsia="Times-Roman" w:hAnsi="Times New Roman" w:cs="Times New Roman"/>
          <w:b/>
          <w:sz w:val="24"/>
          <w:szCs w:val="24"/>
        </w:rPr>
      </w:pPr>
      <w:r w:rsidRPr="003C73A0">
        <w:rPr>
          <w:rFonts w:ascii="Times New Roman" w:eastAsia="Times-Roman" w:hAnsi="Times New Roman" w:cs="Times New Roman"/>
          <w:b/>
          <w:sz w:val="24"/>
          <w:szCs w:val="24"/>
        </w:rPr>
        <w:t>1.</w:t>
      </w:r>
      <w:proofErr w:type="gramStart"/>
      <w:r w:rsidRPr="003C73A0">
        <w:rPr>
          <w:rFonts w:ascii="Times New Roman" w:eastAsia="Times-Roman" w:hAnsi="Times New Roman" w:cs="Times New Roman"/>
          <w:b/>
          <w:sz w:val="24"/>
          <w:szCs w:val="24"/>
        </w:rPr>
        <w:t>3.</w:t>
      </w:r>
      <w:r w:rsidR="007C6B18" w:rsidRPr="003C73A0">
        <w:rPr>
          <w:rFonts w:ascii="Times New Roman" w:eastAsia="Times-Roman" w:hAnsi="Times New Roman" w:cs="Times New Roman"/>
          <w:b/>
          <w:sz w:val="24"/>
          <w:szCs w:val="24"/>
        </w:rPr>
        <w:t>Нормативное</w:t>
      </w:r>
      <w:proofErr w:type="gramEnd"/>
      <w:r w:rsidR="007C6B18" w:rsidRPr="003C73A0">
        <w:rPr>
          <w:rFonts w:ascii="Times New Roman" w:eastAsia="Times-Roman" w:hAnsi="Times New Roman" w:cs="Times New Roman"/>
          <w:b/>
          <w:sz w:val="24"/>
          <w:szCs w:val="24"/>
        </w:rPr>
        <w:t xml:space="preserve"> обеспечение образовательной деятельности МДОУ</w:t>
      </w:r>
    </w:p>
    <w:p w14:paraId="2FB90DC5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В своей деятельности МДОУ руководствуется: </w:t>
      </w:r>
    </w:p>
    <w:p w14:paraId="69520E96" w14:textId="77777777" w:rsidR="007C6B18" w:rsidRPr="003C73A0" w:rsidRDefault="007C6B18" w:rsidP="005D118A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Законом об образовании в Российской Федерации от 29.12 №273-ф.</w:t>
      </w:r>
    </w:p>
    <w:p w14:paraId="0C069066" w14:textId="77777777" w:rsidR="007C6B18" w:rsidRPr="003C73A0" w:rsidRDefault="007C6B18" w:rsidP="005D118A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Приказом министерства образованию и науки РФ от 30 августа 2013г №1014 «Об утверждении Порядка организации и осуществления образовательной деятельности по основным образовательным программа дошкольного образования».</w:t>
      </w:r>
    </w:p>
    <w:p w14:paraId="72DE4EDA" w14:textId="77777777" w:rsidR="007C6B18" w:rsidRPr="003C73A0" w:rsidRDefault="007C6B18" w:rsidP="005D118A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 2.4.3648-20 «Санитарно-эпидемиологические требования к организации воспитания и обучения, отдыха и оздоровления детей и молодежи».</w:t>
      </w:r>
    </w:p>
    <w:p w14:paraId="5583EB11" w14:textId="77777777" w:rsidR="007C6B18" w:rsidRPr="003C73A0" w:rsidRDefault="007C6B18" w:rsidP="00751ACC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Приказом Министерства образования и науки Российской Федерации от 17 октября 2013г №1155 «Об утверждении Федерального государственного стандарта дошкольного образования.</w:t>
      </w:r>
    </w:p>
    <w:p w14:paraId="40DDDE57" w14:textId="77777777" w:rsidR="007C6B18" w:rsidRPr="003C73A0" w:rsidRDefault="007C6B18" w:rsidP="007C6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приняты локальные акты: Коллективный договор, Положение о педагогическом совете, Положение о родительском комитете, Положение об общем собрании трудового коллектива и другие.</w:t>
      </w:r>
    </w:p>
    <w:p w14:paraId="1AA7906A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Управление ДОУ осуществляется: в соответствии с законодательством Российской Федерации и Уставом Образовательного учреждения и строится на принципах единоначалия и самоуправления. Коллегиальными органами управления образовательного учреждения являются:</w:t>
      </w:r>
    </w:p>
    <w:p w14:paraId="295C000F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Общее собрание работников ДОУ - представляет полномочия работников ДОУ, в состав Общего собрания входят все работники ДОУ.</w:t>
      </w:r>
    </w:p>
    <w:p w14:paraId="497B1937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Педагогический совет - постоянно действующий коллегиальный орган управления   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 </w:t>
      </w:r>
    </w:p>
    <w:p w14:paraId="12831DB0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Родительский комитет - создан с целью реализации права родителей (законных представителей) несовершеннолетних воспитанников, педагогических работников на участие в управлении ДОУ, развитие социального партнёрства между всеми заинтересованными сторонами образовательных отношений.  </w:t>
      </w:r>
    </w:p>
    <w:p w14:paraId="4B16A016" w14:textId="77777777" w:rsidR="007C6B18" w:rsidRPr="003C73A0" w:rsidRDefault="007C6B18" w:rsidP="007C6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839D8" w14:textId="77777777" w:rsidR="007C6B18" w:rsidRPr="003C73A0" w:rsidRDefault="001A34F3" w:rsidP="001A34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1.4.</w:t>
      </w:r>
      <w:r w:rsidR="007C6B18"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Программы, реализуемые в МДОУ</w:t>
      </w:r>
    </w:p>
    <w:p w14:paraId="5C9FE2BE" w14:textId="77777777" w:rsidR="002A756F" w:rsidRPr="003C73A0" w:rsidRDefault="00751ACC" w:rsidP="00751A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Содержание и организация образовательной деятельности определяется основной образовательной программой муниципального дошкольного образовательного  учреждения «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Крымковский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детский сад «Тополек», разработанной педагогическим коллективом МДОУ на основе примерной основной общеобразовательной программы  дошкольного образования: «От рождения до школы»: Примерная основная общеобразовательная программа дошкольного образования /Под ред. Н.Е.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>, Т.С. Комаровой, М.А. Васильевой.- М.: МОЗАИКА-СИНТЕЗ, 2014.</w:t>
      </w:r>
      <w:r w:rsidR="002A756F" w:rsidRPr="003C73A0">
        <w:rPr>
          <w:rFonts w:ascii="Times New Roman" w:hAnsi="Times New Roman" w:cs="Times New Roman"/>
          <w:sz w:val="24"/>
          <w:szCs w:val="24"/>
        </w:rPr>
        <w:t xml:space="preserve"> </w:t>
      </w:r>
      <w:r w:rsidR="002A756F"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CA739A" w14:textId="77777777" w:rsidR="008336D4" w:rsidRPr="003C73A0" w:rsidRDefault="002A756F" w:rsidP="002A75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 Региональная парциальная программа по гражданско-патриотическому воспитанию детей «Крымский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веночек» </w:t>
      </w:r>
      <w:r w:rsidRPr="003C73A0">
        <w:rPr>
          <w:rFonts w:ascii="Times New Roman" w:hAnsi="Times New Roman" w:cs="Times New Roman"/>
          <w:sz w:val="24"/>
          <w:szCs w:val="24"/>
        </w:rPr>
        <w:t xml:space="preserve"> </w:t>
      </w:r>
      <w:r w:rsidRPr="003C73A0">
        <w:rPr>
          <w:rFonts w:ascii="Times New Roman" w:eastAsia="Calibri" w:hAnsi="Times New Roman" w:cs="Times New Roman"/>
          <w:sz w:val="24"/>
          <w:szCs w:val="24"/>
        </w:rPr>
        <w:t>Авторы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Мухоморина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Л. Г.,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Араджиони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М. А., Горькая А.,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Кемилева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Э. Ф., Короткова С. Н., Пичугина Т. Алексеевна.,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Тригуб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Л. М., Феклистова Е. В.</w:t>
      </w:r>
    </w:p>
    <w:p w14:paraId="7DC1E050" w14:textId="77777777" w:rsidR="00785A03" w:rsidRPr="003C73A0" w:rsidRDefault="00785A03" w:rsidP="002A75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C7698E" w14:textId="77777777" w:rsidR="007C6B18" w:rsidRPr="003C73A0" w:rsidRDefault="001A34F3" w:rsidP="001A34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1.5. </w:t>
      </w:r>
      <w:r w:rsidR="007C6B18"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Кадровое обеспечение </w:t>
      </w:r>
    </w:p>
    <w:p w14:paraId="2A29363E" w14:textId="77777777" w:rsidR="007C6B18" w:rsidRPr="003C73A0" w:rsidRDefault="007C6B18" w:rsidP="00342FF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течение 202</w:t>
      </w:r>
      <w:r w:rsidR="00751ACC"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751ACC"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</w:t>
      </w:r>
      <w:proofErr w:type="gramStart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штатного расписания</w:t>
      </w:r>
      <w:proofErr w:type="gramEnd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 работали: </w:t>
      </w:r>
      <w:r w:rsidR="00751ACC"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сотрудников.</w:t>
      </w:r>
    </w:p>
    <w:p w14:paraId="0A12B135" w14:textId="6F1220DB" w:rsidR="007C6B18" w:rsidRPr="003C73A0" w:rsidRDefault="007C6B18" w:rsidP="00342FFB">
      <w:pPr>
        <w:spacing w:after="0" w:line="240" w:lineRule="auto"/>
        <w:ind w:left="4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Педагогический состав МДОУ насчитывает </w:t>
      </w:r>
      <w:r w:rsidR="00342FFB">
        <w:rPr>
          <w:rFonts w:ascii="Times New Roman" w:eastAsia="Calibri" w:hAnsi="Times New Roman" w:cs="Times New Roman"/>
          <w:sz w:val="24"/>
          <w:szCs w:val="24"/>
        </w:rPr>
        <w:t>6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педагогов:</w:t>
      </w:r>
    </w:p>
    <w:p w14:paraId="0A24F914" w14:textId="77777777" w:rsidR="007C6B18" w:rsidRPr="003C73A0" w:rsidRDefault="007C6B18" w:rsidP="007C6B18">
      <w:pPr>
        <w:spacing w:after="0" w:line="240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50B31" w:rsidRPr="003C73A0">
        <w:rPr>
          <w:rFonts w:ascii="Times New Roman" w:eastAsia="Calibri" w:hAnsi="Times New Roman" w:cs="Times New Roman"/>
          <w:sz w:val="24"/>
          <w:szCs w:val="24"/>
        </w:rPr>
        <w:t>1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старши</w:t>
      </w:r>
      <w:r w:rsidR="00450B31" w:rsidRPr="003C73A0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3C73A0">
        <w:rPr>
          <w:rFonts w:ascii="Times New Roman" w:eastAsia="Calibri" w:hAnsi="Times New Roman" w:cs="Times New Roman"/>
          <w:sz w:val="24"/>
          <w:szCs w:val="24"/>
        </w:rPr>
        <w:t>воспитател</w:t>
      </w:r>
      <w:r w:rsidR="00450B31" w:rsidRPr="003C73A0">
        <w:rPr>
          <w:rFonts w:ascii="Times New Roman" w:eastAsia="Calibri" w:hAnsi="Times New Roman" w:cs="Times New Roman"/>
          <w:sz w:val="24"/>
          <w:szCs w:val="24"/>
        </w:rPr>
        <w:t>ь</w:t>
      </w:r>
      <w:r w:rsidR="001C5537" w:rsidRPr="003C73A0">
        <w:rPr>
          <w:rFonts w:ascii="Times New Roman" w:eastAsia="Calibri" w:hAnsi="Times New Roman" w:cs="Times New Roman"/>
          <w:sz w:val="24"/>
          <w:szCs w:val="24"/>
        </w:rPr>
        <w:t>-0,5</w:t>
      </w:r>
      <w:r w:rsidRPr="003C73A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7417EE" w14:textId="77777777" w:rsidR="007C6B18" w:rsidRPr="003C73A0" w:rsidRDefault="007C6B18" w:rsidP="007C6B18">
      <w:pPr>
        <w:spacing w:after="0" w:line="240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50B31" w:rsidRPr="003C73A0">
        <w:rPr>
          <w:rFonts w:ascii="Times New Roman" w:eastAsia="Calibri" w:hAnsi="Times New Roman" w:cs="Times New Roman"/>
          <w:sz w:val="24"/>
          <w:szCs w:val="24"/>
        </w:rPr>
        <w:t>4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воспитател</w:t>
      </w:r>
      <w:r w:rsidR="00450B31" w:rsidRPr="003C73A0">
        <w:rPr>
          <w:rFonts w:ascii="Times New Roman" w:eastAsia="Calibri" w:hAnsi="Times New Roman" w:cs="Times New Roman"/>
          <w:sz w:val="24"/>
          <w:szCs w:val="24"/>
        </w:rPr>
        <w:t>я</w:t>
      </w:r>
      <w:r w:rsidRPr="003C73A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C6F0FC" w14:textId="77777777" w:rsidR="007C6B18" w:rsidRPr="003C73A0" w:rsidRDefault="007C6B18" w:rsidP="007C6B18">
      <w:pPr>
        <w:spacing w:after="0" w:line="240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50B31" w:rsidRPr="003C73A0">
        <w:rPr>
          <w:rFonts w:ascii="Times New Roman" w:eastAsia="Calibri" w:hAnsi="Times New Roman" w:cs="Times New Roman"/>
          <w:sz w:val="24"/>
          <w:szCs w:val="24"/>
        </w:rPr>
        <w:t>1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музыкальн</w:t>
      </w:r>
      <w:r w:rsidR="00450B31" w:rsidRPr="003C73A0">
        <w:rPr>
          <w:rFonts w:ascii="Times New Roman" w:eastAsia="Calibri" w:hAnsi="Times New Roman" w:cs="Times New Roman"/>
          <w:sz w:val="24"/>
          <w:szCs w:val="24"/>
        </w:rPr>
        <w:t>ый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руководител</w:t>
      </w:r>
      <w:r w:rsidR="00450B31" w:rsidRPr="003C73A0">
        <w:rPr>
          <w:rFonts w:ascii="Times New Roman" w:eastAsia="Calibri" w:hAnsi="Times New Roman" w:cs="Times New Roman"/>
          <w:sz w:val="24"/>
          <w:szCs w:val="24"/>
        </w:rPr>
        <w:t>ь</w:t>
      </w:r>
      <w:r w:rsidRPr="003C73A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A17C020" w14:textId="77777777" w:rsidR="007C6B18" w:rsidRPr="003C73A0" w:rsidRDefault="007C6B18" w:rsidP="007C6B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Высшее образование имеют </w:t>
      </w:r>
      <w:r w:rsidR="001C5537" w:rsidRPr="003C73A0">
        <w:rPr>
          <w:rFonts w:ascii="Times New Roman" w:eastAsia="Calibri" w:hAnsi="Times New Roman" w:cs="Times New Roman"/>
          <w:sz w:val="24"/>
          <w:szCs w:val="24"/>
        </w:rPr>
        <w:t>5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человек, с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 специальное: 1 человек</w:t>
      </w:r>
      <w:r w:rsidR="001C5537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325786" w14:textId="77777777" w:rsidR="007C6B18" w:rsidRPr="003C73A0" w:rsidRDefault="007C6B18" w:rsidP="007C6B1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109978981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повышения квалификации и аттестации педагогов.</w:t>
      </w:r>
    </w:p>
    <w:bookmarkEnd w:id="3"/>
    <w:p w14:paraId="6254AFF5" w14:textId="77777777" w:rsidR="00450B31" w:rsidRPr="003C73A0" w:rsidRDefault="00450B31" w:rsidP="00450B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 них:</w:t>
      </w:r>
    </w:p>
    <w:p w14:paraId="65EF22A4" w14:textId="77777777" w:rsidR="00450B31" w:rsidRPr="003C73A0" w:rsidRDefault="00450B31" w:rsidP="0045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персонал</w:t>
      </w:r>
      <w:r w:rsidR="001C5537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14:paraId="2210E936" w14:textId="77777777" w:rsidR="00450B31" w:rsidRPr="003C73A0" w:rsidRDefault="001C5537" w:rsidP="0045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заведующий – 1</w:t>
      </w:r>
    </w:p>
    <w:p w14:paraId="7DCF8B37" w14:textId="77777777" w:rsidR="00450B31" w:rsidRPr="003C73A0" w:rsidRDefault="00450B31" w:rsidP="0045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 вспомогательный персонал:</w:t>
      </w:r>
    </w:p>
    <w:p w14:paraId="1E1CAB94" w14:textId="77777777" w:rsidR="00450B31" w:rsidRPr="003C73A0" w:rsidRDefault="001C5537" w:rsidP="0045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помощник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EF0423" w14:textId="77777777" w:rsidR="00450B31" w:rsidRPr="003C73A0" w:rsidRDefault="001C5537" w:rsidP="0045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делопроизводитель – 0,5</w:t>
      </w:r>
    </w:p>
    <w:p w14:paraId="087E9579" w14:textId="77777777" w:rsidR="00450B31" w:rsidRPr="003C73A0" w:rsidRDefault="001C5537" w:rsidP="0045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заведующий хозяйством – 0,5</w:t>
      </w:r>
    </w:p>
    <w:p w14:paraId="7B3905DD" w14:textId="77777777" w:rsidR="001C5537" w:rsidRPr="003C73A0" w:rsidRDefault="00450B31" w:rsidP="0045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Обслуживающий персонал</w:t>
      </w:r>
      <w:r w:rsidR="001C5537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4" w:name="_Hlk109978252"/>
    </w:p>
    <w:p w14:paraId="55A2F75B" w14:textId="2FB40E88" w:rsidR="00450B31" w:rsidRPr="003C73A0" w:rsidRDefault="001C5537" w:rsidP="0045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 по стирке и ремонту сп</w:t>
      </w:r>
      <w:r w:rsidR="003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цодежды – 0,5</w:t>
      </w:r>
      <w:bookmarkEnd w:id="4"/>
    </w:p>
    <w:p w14:paraId="67F83280" w14:textId="77777777" w:rsidR="001C5537" w:rsidRPr="003C73A0" w:rsidRDefault="001C5537" w:rsidP="0045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- 1 рабочий по ремонту здания– 0,25</w:t>
      </w:r>
    </w:p>
    <w:p w14:paraId="37B64D8A" w14:textId="77777777" w:rsidR="00450B31" w:rsidRPr="003C73A0" w:rsidRDefault="001C5537" w:rsidP="0045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-3 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14:paraId="67C97654" w14:textId="77777777" w:rsidR="00450B31" w:rsidRPr="003C73A0" w:rsidRDefault="001C5537" w:rsidP="0045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дворник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CD747E" w14:textId="77777777" w:rsidR="00450B31" w:rsidRPr="003C73A0" w:rsidRDefault="001C5537" w:rsidP="0045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 </w:t>
      </w:r>
      <w:r w:rsidR="00450B3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</w:t>
      </w:r>
      <w:bookmarkStart w:id="5" w:name="_Hlk109978191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bookmarkEnd w:id="5"/>
    <w:p w14:paraId="02FAE8E8" w14:textId="77777777" w:rsidR="00450B31" w:rsidRPr="003C73A0" w:rsidRDefault="001C5537" w:rsidP="00450B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6EC5CBAB" w14:textId="77777777" w:rsidR="007C6B18" w:rsidRPr="003C73A0" w:rsidRDefault="001C5537" w:rsidP="002A756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110590488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повышения квалификации и аттестации педагогов.</w:t>
      </w:r>
    </w:p>
    <w:p w14:paraId="35235297" w14:textId="77777777" w:rsidR="005C1576" w:rsidRPr="003C73A0" w:rsidRDefault="007C6B18" w:rsidP="002A75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учебного года уровень квалификации педагогов составил:</w:t>
      </w:r>
    </w:p>
    <w:p w14:paraId="272431D0" w14:textId="77777777" w:rsidR="0068065D" w:rsidRPr="003C73A0" w:rsidRDefault="0068065D" w:rsidP="002A75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97D2ED" w14:textId="77777777" w:rsidR="0068065D" w:rsidRPr="003C73A0" w:rsidRDefault="0068065D" w:rsidP="006806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Аттестация педагогических работников проходит в установленные сроки и по графику. За прошедший год прошла аттестацию воспитатель   </w:t>
      </w:r>
      <w:proofErr w:type="gramStart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 «</w:t>
      </w:r>
      <w:proofErr w:type="gramEnd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Пчелки» (от 5 до 7 лет) </w:t>
      </w:r>
      <w:proofErr w:type="spellStart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Мастюк</w:t>
      </w:r>
      <w:proofErr w:type="spellEnd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Т.И.  </w:t>
      </w:r>
    </w:p>
    <w:p w14:paraId="0583AA30" w14:textId="77777777" w:rsidR="005C1576" w:rsidRPr="003C73A0" w:rsidRDefault="0068065D" w:rsidP="0068065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Мастюк</w:t>
      </w:r>
      <w:proofErr w:type="spellEnd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Т.И.- СЗД</w:t>
      </w:r>
    </w:p>
    <w:p w14:paraId="2724AFFB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Квалификационный уровень педагогического состава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4"/>
        <w:gridCol w:w="802"/>
        <w:gridCol w:w="1332"/>
        <w:gridCol w:w="1332"/>
        <w:gridCol w:w="772"/>
        <w:gridCol w:w="1134"/>
        <w:gridCol w:w="993"/>
        <w:gridCol w:w="850"/>
      </w:tblGrid>
      <w:tr w:rsidR="001A34F3" w:rsidRPr="003C73A0" w14:paraId="226647CA" w14:textId="77777777" w:rsidTr="00B31C7F">
        <w:tc>
          <w:tcPr>
            <w:tcW w:w="1994" w:type="dxa"/>
            <w:vMerge w:val="restart"/>
          </w:tcPr>
          <w:p w14:paraId="45800108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AB4695F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Педагогический состав</w:t>
            </w:r>
          </w:p>
        </w:tc>
        <w:tc>
          <w:tcPr>
            <w:tcW w:w="802" w:type="dxa"/>
          </w:tcPr>
          <w:p w14:paraId="563B36B4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6" w:type="dxa"/>
            <w:gridSpan w:val="3"/>
          </w:tcPr>
          <w:p w14:paraId="38AE8563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Аттестованы </w:t>
            </w:r>
          </w:p>
        </w:tc>
        <w:tc>
          <w:tcPr>
            <w:tcW w:w="2977" w:type="dxa"/>
            <w:gridSpan w:val="3"/>
          </w:tcPr>
          <w:p w14:paraId="1A3FF352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Аттестованы в 20</w:t>
            </w:r>
            <w:r w:rsidR="00E47F66"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5C1576"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уч. году</w:t>
            </w:r>
          </w:p>
        </w:tc>
      </w:tr>
      <w:tr w:rsidR="001A34F3" w:rsidRPr="003C73A0" w14:paraId="1B1E42F7" w14:textId="77777777" w:rsidTr="00B31C7F">
        <w:tc>
          <w:tcPr>
            <w:tcW w:w="1994" w:type="dxa"/>
            <w:vMerge/>
          </w:tcPr>
          <w:p w14:paraId="48DCD04C" w14:textId="77777777" w:rsidR="001A34F3" w:rsidRPr="003C73A0" w:rsidRDefault="001A34F3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14:paraId="5A2FCB20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332" w:type="dxa"/>
          </w:tcPr>
          <w:p w14:paraId="76906A75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 категория</w:t>
            </w:r>
          </w:p>
        </w:tc>
        <w:tc>
          <w:tcPr>
            <w:tcW w:w="1332" w:type="dxa"/>
          </w:tcPr>
          <w:p w14:paraId="1D50F08F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категория</w:t>
            </w:r>
          </w:p>
        </w:tc>
        <w:tc>
          <w:tcPr>
            <w:tcW w:w="772" w:type="dxa"/>
          </w:tcPr>
          <w:p w14:paraId="452960B6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СЗД</w:t>
            </w:r>
          </w:p>
        </w:tc>
        <w:tc>
          <w:tcPr>
            <w:tcW w:w="1134" w:type="dxa"/>
          </w:tcPr>
          <w:p w14:paraId="5F6FF9E3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 категория</w:t>
            </w:r>
          </w:p>
        </w:tc>
        <w:tc>
          <w:tcPr>
            <w:tcW w:w="993" w:type="dxa"/>
          </w:tcPr>
          <w:p w14:paraId="65D25626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категория</w:t>
            </w:r>
          </w:p>
        </w:tc>
        <w:tc>
          <w:tcPr>
            <w:tcW w:w="850" w:type="dxa"/>
          </w:tcPr>
          <w:p w14:paraId="513FE418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СЗД</w:t>
            </w:r>
          </w:p>
        </w:tc>
      </w:tr>
      <w:tr w:rsidR="001A34F3" w:rsidRPr="003C73A0" w14:paraId="7211F9B4" w14:textId="77777777" w:rsidTr="00B31C7F">
        <w:tc>
          <w:tcPr>
            <w:tcW w:w="1994" w:type="dxa"/>
          </w:tcPr>
          <w:p w14:paraId="72FBB3D3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всего педагогов</w:t>
            </w:r>
          </w:p>
        </w:tc>
        <w:tc>
          <w:tcPr>
            <w:tcW w:w="802" w:type="dxa"/>
          </w:tcPr>
          <w:p w14:paraId="3D2EAB66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332" w:type="dxa"/>
          </w:tcPr>
          <w:p w14:paraId="42724ABC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14:paraId="35A9F09B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14:paraId="538029C6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CF64FF" w14:textId="77777777" w:rsidR="001A34F3" w:rsidRPr="003C73A0" w:rsidRDefault="001A34F3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D628333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74FF90C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4F3" w:rsidRPr="003C73A0" w14:paraId="31F34073" w14:textId="77777777" w:rsidTr="00B31C7F">
        <w:tc>
          <w:tcPr>
            <w:tcW w:w="1994" w:type="dxa"/>
          </w:tcPr>
          <w:p w14:paraId="36A55F02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802" w:type="dxa"/>
          </w:tcPr>
          <w:p w14:paraId="013AA9DF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332" w:type="dxa"/>
          </w:tcPr>
          <w:p w14:paraId="429370D5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14:paraId="2D5C6449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2" w:type="dxa"/>
          </w:tcPr>
          <w:p w14:paraId="4C801FB5" w14:textId="77777777" w:rsidR="001A34F3" w:rsidRPr="003C73A0" w:rsidRDefault="005C1576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6A4D3EC3" w14:textId="77777777" w:rsidR="001A34F3" w:rsidRPr="003C73A0" w:rsidRDefault="001A34F3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06DC124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D97570B" w14:textId="77777777" w:rsidR="001A34F3" w:rsidRPr="003C73A0" w:rsidRDefault="005C1576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34F3" w:rsidRPr="003C73A0" w14:paraId="09399E88" w14:textId="77777777" w:rsidTr="00B31C7F">
        <w:tc>
          <w:tcPr>
            <w:tcW w:w="1994" w:type="dxa"/>
            <w:tcBorders>
              <w:bottom w:val="single" w:sz="4" w:space="0" w:color="auto"/>
            </w:tcBorders>
          </w:tcPr>
          <w:p w14:paraId="5BFC5491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7A4521E1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931A176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00BF4ED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35BFDF65" w14:textId="77777777" w:rsidR="001A34F3" w:rsidRPr="003C73A0" w:rsidRDefault="001A34F3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EA017B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84792B7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D457D0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bookmarkEnd w:id="6"/>
    </w:tbl>
    <w:p w14:paraId="02838454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A78317B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Стаж работы и возраст педагогического состава</w:t>
      </w:r>
    </w:p>
    <w:p w14:paraId="400F008C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9"/>
        <w:gridCol w:w="2067"/>
        <w:gridCol w:w="2835"/>
        <w:gridCol w:w="2549"/>
      </w:tblGrid>
      <w:tr w:rsidR="001A34F3" w:rsidRPr="003C73A0" w14:paraId="572DA9B0" w14:textId="77777777" w:rsidTr="00AB33DD">
        <w:tc>
          <w:tcPr>
            <w:tcW w:w="1879" w:type="dxa"/>
          </w:tcPr>
          <w:p w14:paraId="1A94C28F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Стаж</w:t>
            </w:r>
          </w:p>
        </w:tc>
        <w:tc>
          <w:tcPr>
            <w:tcW w:w="2067" w:type="dxa"/>
          </w:tcPr>
          <w:p w14:paraId="57F8ABFC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2835" w:type="dxa"/>
          </w:tcPr>
          <w:p w14:paraId="79EAB9AF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Возрастные характеристики педагогического состава</w:t>
            </w:r>
          </w:p>
        </w:tc>
        <w:tc>
          <w:tcPr>
            <w:tcW w:w="2549" w:type="dxa"/>
          </w:tcPr>
          <w:p w14:paraId="3CE2784B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</w:tr>
      <w:tr w:rsidR="001A34F3" w:rsidRPr="003C73A0" w14:paraId="596C631B" w14:textId="77777777" w:rsidTr="00AB33DD">
        <w:tc>
          <w:tcPr>
            <w:tcW w:w="1879" w:type="dxa"/>
          </w:tcPr>
          <w:p w14:paraId="0DD3B9FB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 0 до 5 лет</w:t>
            </w:r>
          </w:p>
        </w:tc>
        <w:tc>
          <w:tcPr>
            <w:tcW w:w="2067" w:type="dxa"/>
          </w:tcPr>
          <w:p w14:paraId="0E927B06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835" w:type="dxa"/>
          </w:tcPr>
          <w:p w14:paraId="2486486F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20-30 лет</w:t>
            </w:r>
          </w:p>
        </w:tc>
        <w:tc>
          <w:tcPr>
            <w:tcW w:w="2549" w:type="dxa"/>
          </w:tcPr>
          <w:p w14:paraId="4E958717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1A34F3" w:rsidRPr="003C73A0" w14:paraId="2430F492" w14:textId="77777777" w:rsidTr="00AB33DD">
        <w:tc>
          <w:tcPr>
            <w:tcW w:w="1879" w:type="dxa"/>
          </w:tcPr>
          <w:p w14:paraId="2E22F646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 5 до 10 лет</w:t>
            </w:r>
          </w:p>
        </w:tc>
        <w:tc>
          <w:tcPr>
            <w:tcW w:w="2067" w:type="dxa"/>
          </w:tcPr>
          <w:p w14:paraId="0E4EB1C0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</w:tcPr>
          <w:p w14:paraId="7C05CFD0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30-40 лет</w:t>
            </w:r>
          </w:p>
        </w:tc>
        <w:tc>
          <w:tcPr>
            <w:tcW w:w="2549" w:type="dxa"/>
          </w:tcPr>
          <w:p w14:paraId="06026031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A34F3" w:rsidRPr="003C73A0" w14:paraId="4E385222" w14:textId="77777777" w:rsidTr="00AB33DD">
        <w:tc>
          <w:tcPr>
            <w:tcW w:w="1879" w:type="dxa"/>
          </w:tcPr>
          <w:p w14:paraId="0523446F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 10 до 15</w:t>
            </w:r>
          </w:p>
        </w:tc>
        <w:tc>
          <w:tcPr>
            <w:tcW w:w="2067" w:type="dxa"/>
          </w:tcPr>
          <w:p w14:paraId="3504FD10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</w:tcPr>
          <w:p w14:paraId="1B6D2522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Свыше 55 лет</w:t>
            </w:r>
          </w:p>
        </w:tc>
        <w:tc>
          <w:tcPr>
            <w:tcW w:w="2549" w:type="dxa"/>
          </w:tcPr>
          <w:p w14:paraId="4536466B" w14:textId="77777777" w:rsidR="001A34F3" w:rsidRPr="003C73A0" w:rsidRDefault="001A34F3" w:rsidP="00AB33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1B3C555" w14:textId="77777777" w:rsidR="001A34F3" w:rsidRPr="003C73A0" w:rsidRDefault="001A34F3" w:rsidP="001A34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>Развитие кадрового потенциала</w:t>
      </w:r>
    </w:p>
    <w:p w14:paraId="48A625B2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Курсы повышения квалификации:</w:t>
      </w:r>
    </w:p>
    <w:p w14:paraId="2900F302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lastRenderedPageBreak/>
        <w:t>Процесс повышения квалификации педагогов является непрерывным.</w:t>
      </w:r>
    </w:p>
    <w:p w14:paraId="2477694C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Совершенствование уровня профессионально-педагогической квалификации педагогов осуществляется через посещение курсов повышения квалификации, проводимых КРИППО, дистанционные курсы повышения квалификации.</w:t>
      </w:r>
    </w:p>
    <w:p w14:paraId="140F4CB9" w14:textId="77777777" w:rsidR="001A34F3" w:rsidRPr="003C73A0" w:rsidRDefault="001A34F3" w:rsidP="001A34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Из общего количества педагогов </w:t>
      </w:r>
      <w:r w:rsidR="005C1576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человек в этом учебном году прош</w:t>
      </w:r>
      <w:r w:rsidR="005C1576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 курсы повышения квалификации, что составляет </w:t>
      </w:r>
      <w:r w:rsidR="005C1576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0 % от общего количества педагогов.</w:t>
      </w:r>
    </w:p>
    <w:p w14:paraId="29FF0CF5" w14:textId="77777777" w:rsidR="007C6B18" w:rsidRPr="003C73A0" w:rsidRDefault="007C6B18" w:rsidP="007C6B1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В 202</w:t>
      </w:r>
      <w:r w:rsidR="00BD3025"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BD3025"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</w:t>
      </w:r>
      <w:r w:rsidR="00D142CD"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аттестац</w:t>
      </w:r>
      <w:r w:rsidR="00C322EE"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ия педагогов на 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планируется</w:t>
      </w:r>
      <w:r w:rsidR="00C322EE"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8A0CBE0" w14:textId="77777777" w:rsidR="00C322EE" w:rsidRPr="003C73A0" w:rsidRDefault="00C322EE" w:rsidP="007C6B1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BA250C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2. Проблемно-ориентированный анализ итогов образовательной деятельности учреждения за 20</w:t>
      </w:r>
      <w:r w:rsidR="00C322EE"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-202</w:t>
      </w:r>
      <w:r w:rsidR="00C322EE"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года</w:t>
      </w:r>
    </w:p>
    <w:p w14:paraId="7F2BFA92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2.1. </w:t>
      </w: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>Обеспечение здоровья и здорового образа жизни воспитанников</w:t>
      </w:r>
    </w:p>
    <w:p w14:paraId="5538C29A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Охрана и укрепление здоровья детей</w:t>
      </w:r>
    </w:p>
    <w:p w14:paraId="7D8E68AE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На протяжении многих лет существования МДОУ ведется комплексная работа по сохранению и укреплению здоровья воспитанников.</w:t>
      </w:r>
    </w:p>
    <w:p w14:paraId="5B52DA23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Система физкультурно-оздоровительной работы МДОУ: </w:t>
      </w:r>
    </w:p>
    <w:p w14:paraId="14876588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</w:t>
      </w:r>
      <w:r w:rsidRPr="003C73A0">
        <w:rPr>
          <w:rFonts w:ascii="Times New Roman" w:eastAsia="Calibri" w:hAnsi="Times New Roman" w:cs="Times New Roman"/>
          <w:sz w:val="24"/>
          <w:szCs w:val="24"/>
        </w:rPr>
        <w:tab/>
        <w:t>физкультурные занятия в группе, 1 из них на воздухе</w:t>
      </w:r>
    </w:p>
    <w:p w14:paraId="294ECCB4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</w:t>
      </w:r>
      <w:r w:rsidRPr="003C73A0">
        <w:rPr>
          <w:rFonts w:ascii="Times New Roman" w:eastAsia="Calibri" w:hAnsi="Times New Roman" w:cs="Times New Roman"/>
          <w:sz w:val="24"/>
          <w:szCs w:val="24"/>
        </w:rPr>
        <w:tab/>
        <w:t>утренняя гимнастика (ежедневно)</w:t>
      </w:r>
    </w:p>
    <w:p w14:paraId="4F0FD501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</w:t>
      </w:r>
      <w:r w:rsidRPr="003C73A0">
        <w:rPr>
          <w:rFonts w:ascii="Times New Roman" w:eastAsia="Calibri" w:hAnsi="Times New Roman" w:cs="Times New Roman"/>
          <w:sz w:val="24"/>
          <w:szCs w:val="24"/>
        </w:rPr>
        <w:tab/>
        <w:t>упражнения после сна (ежедневно)</w:t>
      </w:r>
    </w:p>
    <w:p w14:paraId="2D6B695F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</w:t>
      </w:r>
      <w:r w:rsidRPr="003C73A0">
        <w:rPr>
          <w:rFonts w:ascii="Times New Roman" w:eastAsia="Calibri" w:hAnsi="Times New Roman" w:cs="Times New Roman"/>
          <w:sz w:val="24"/>
          <w:szCs w:val="24"/>
        </w:rPr>
        <w:tab/>
        <w:t>пальчиковая гимнастика</w:t>
      </w:r>
    </w:p>
    <w:p w14:paraId="0CB62B78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</w:t>
      </w:r>
      <w:r w:rsidRPr="003C73A0">
        <w:rPr>
          <w:rFonts w:ascii="Times New Roman" w:eastAsia="Calibri" w:hAnsi="Times New Roman" w:cs="Times New Roman"/>
          <w:sz w:val="24"/>
          <w:szCs w:val="24"/>
        </w:rPr>
        <w:tab/>
        <w:t>хождение по массажным коврикам</w:t>
      </w:r>
    </w:p>
    <w:p w14:paraId="43AE58C9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</w:t>
      </w:r>
      <w:r w:rsidRPr="003C73A0">
        <w:rPr>
          <w:rFonts w:ascii="Times New Roman" w:eastAsia="Calibri" w:hAnsi="Times New Roman" w:cs="Times New Roman"/>
          <w:sz w:val="24"/>
          <w:szCs w:val="24"/>
        </w:rPr>
        <w:tab/>
        <w:t>физкультминутки и паузы на малоподвижных занятиях</w:t>
      </w:r>
    </w:p>
    <w:p w14:paraId="1290E7B8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</w:t>
      </w:r>
      <w:r w:rsidRPr="003C73A0">
        <w:rPr>
          <w:rFonts w:ascii="Times New Roman" w:eastAsia="Calibri" w:hAnsi="Times New Roman" w:cs="Times New Roman"/>
          <w:sz w:val="24"/>
          <w:szCs w:val="24"/>
        </w:rPr>
        <w:tab/>
        <w:t>зрительная, дыхательная гимнастика</w:t>
      </w:r>
    </w:p>
    <w:p w14:paraId="5C16495F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</w:t>
      </w:r>
      <w:r w:rsidRPr="003C73A0">
        <w:rPr>
          <w:rFonts w:ascii="Times New Roman" w:eastAsia="Calibri" w:hAnsi="Times New Roman" w:cs="Times New Roman"/>
          <w:sz w:val="24"/>
          <w:szCs w:val="24"/>
        </w:rPr>
        <w:tab/>
        <w:t>проведение закаливающих процедур</w:t>
      </w:r>
    </w:p>
    <w:p w14:paraId="5E099EF2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</w:t>
      </w:r>
      <w:r w:rsidRPr="003C73A0">
        <w:rPr>
          <w:rFonts w:ascii="Times New Roman" w:eastAsia="Calibri" w:hAnsi="Times New Roman" w:cs="Times New Roman"/>
          <w:sz w:val="24"/>
          <w:szCs w:val="24"/>
        </w:rPr>
        <w:tab/>
        <w:t>обеспечение рационального калорийного питания и др.</w:t>
      </w:r>
    </w:p>
    <w:p w14:paraId="32239729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</w:t>
      </w:r>
      <w:r w:rsidRPr="003C73A0">
        <w:rPr>
          <w:rFonts w:ascii="Times New Roman" w:eastAsia="Calibri" w:hAnsi="Times New Roman" w:cs="Times New Roman"/>
          <w:sz w:val="24"/>
          <w:szCs w:val="24"/>
        </w:rPr>
        <w:tab/>
        <w:t>контроль за соблюдением СанПиН в детском саду и на территории ДОУ.</w:t>
      </w:r>
    </w:p>
    <w:p w14:paraId="1A6AD34B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</w:t>
      </w:r>
      <w:r w:rsidRPr="003C73A0">
        <w:rPr>
          <w:rFonts w:ascii="Times New Roman" w:eastAsia="Calibri" w:hAnsi="Times New Roman" w:cs="Times New Roman"/>
          <w:sz w:val="24"/>
          <w:szCs w:val="24"/>
        </w:rPr>
        <w:tab/>
        <w:t>профилактика травматизма, педикулёза, отравлений и др.</w:t>
      </w:r>
    </w:p>
    <w:p w14:paraId="0F389E18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</w:t>
      </w:r>
      <w:r w:rsidRPr="003C73A0">
        <w:rPr>
          <w:rFonts w:ascii="Times New Roman" w:eastAsia="Calibri" w:hAnsi="Times New Roman" w:cs="Times New Roman"/>
          <w:sz w:val="24"/>
          <w:szCs w:val="24"/>
        </w:rPr>
        <w:tab/>
        <w:t>спортивные досуги, праздники</w:t>
      </w:r>
    </w:p>
    <w:p w14:paraId="0A15BAE4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Физкультурно-оздоровительная работа направлена на:</w:t>
      </w:r>
    </w:p>
    <w:p w14:paraId="7EAF6AD5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     решение программных задач физического воспитания и развития;</w:t>
      </w:r>
    </w:p>
    <w:p w14:paraId="2AA25B73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     обеспечение двигательного режима и активности;</w:t>
      </w:r>
    </w:p>
    <w:p w14:paraId="319B1E2C" w14:textId="77777777" w:rsidR="00B31C7F" w:rsidRPr="003C73A0" w:rsidRDefault="00B31C7F" w:rsidP="00B31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•     сохранение и укрепление психического здоровья.</w:t>
      </w:r>
    </w:p>
    <w:p w14:paraId="26E15E32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2.1.1. Данные по группам здоровья</w:t>
      </w:r>
    </w:p>
    <w:p w14:paraId="2EE76055" w14:textId="77777777" w:rsidR="00C322EE" w:rsidRPr="003C73A0" w:rsidRDefault="00C322EE" w:rsidP="00C32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уровне здоровья воспитанников</w:t>
      </w:r>
    </w:p>
    <w:p w14:paraId="7D67713F" w14:textId="77777777" w:rsidR="00C322EE" w:rsidRPr="003C73A0" w:rsidRDefault="00C322EE" w:rsidP="00C32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6"/>
        <w:gridCol w:w="975"/>
        <w:gridCol w:w="1188"/>
        <w:gridCol w:w="992"/>
        <w:gridCol w:w="851"/>
        <w:gridCol w:w="1141"/>
        <w:gridCol w:w="1824"/>
        <w:gridCol w:w="1418"/>
        <w:gridCol w:w="11"/>
      </w:tblGrid>
      <w:tr w:rsidR="00C322EE" w:rsidRPr="003C73A0" w14:paraId="36B12C4F" w14:textId="77777777" w:rsidTr="00AB33DD">
        <w:trPr>
          <w:gridAfter w:val="1"/>
          <w:wAfter w:w="11" w:type="dxa"/>
        </w:trPr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6BF6" w14:textId="77777777" w:rsidR="00C322EE" w:rsidRPr="003C73A0" w:rsidRDefault="00C322EE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6966" w14:textId="77777777" w:rsidR="00C322EE" w:rsidRPr="003C73A0" w:rsidRDefault="00C322EE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41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4E44" w14:textId="77777777" w:rsidR="00C322EE" w:rsidRPr="003C73A0" w:rsidRDefault="00C322EE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по группам здоровья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42DF" w14:textId="77777777" w:rsidR="00C322EE" w:rsidRPr="003C73A0" w:rsidRDefault="00C322EE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заболеваемости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3962" w14:textId="77777777" w:rsidR="00C322EE" w:rsidRPr="003C73A0" w:rsidRDefault="00C322EE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Пропущено одним ребенком по болезни</w:t>
            </w:r>
          </w:p>
        </w:tc>
      </w:tr>
      <w:tr w:rsidR="00C322EE" w:rsidRPr="003C73A0" w14:paraId="66909ECD" w14:textId="77777777" w:rsidTr="00AB33DD"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FDA605" w14:textId="77777777" w:rsidR="00C322EE" w:rsidRPr="003C73A0" w:rsidRDefault="00C322EE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D6E70F" w14:textId="77777777" w:rsidR="00C322EE" w:rsidRPr="003C73A0" w:rsidRDefault="00C322EE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EABE" w14:textId="77777777" w:rsidR="00C322EE" w:rsidRPr="003C73A0" w:rsidRDefault="00C322EE" w:rsidP="00AB3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28A7" w14:textId="77777777" w:rsidR="00C322EE" w:rsidRPr="003C73A0" w:rsidRDefault="00C322EE" w:rsidP="00AB3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8042" w14:textId="77777777" w:rsidR="00C322EE" w:rsidRPr="003C73A0" w:rsidRDefault="00C322EE" w:rsidP="00AB3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4BE7" w14:textId="77777777" w:rsidR="00C322EE" w:rsidRPr="003C73A0" w:rsidRDefault="00C322EE" w:rsidP="00AB3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DB448" w14:textId="77777777" w:rsidR="00C322EE" w:rsidRPr="003C73A0" w:rsidRDefault="00C322EE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A266B" w14:textId="77777777" w:rsidR="00C322EE" w:rsidRPr="003C73A0" w:rsidRDefault="00C322EE" w:rsidP="00AB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2EE" w:rsidRPr="003C73A0" w14:paraId="57CEC7EB" w14:textId="77777777" w:rsidTr="00AB33DD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06B2" w14:textId="77777777" w:rsidR="00C322EE" w:rsidRPr="003C73A0" w:rsidRDefault="00C322EE" w:rsidP="00AB3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2021-2022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CDE8" w14:textId="77777777" w:rsidR="00C322EE" w:rsidRPr="003C73A0" w:rsidRDefault="00C322EE" w:rsidP="00AB3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FEB1" w14:textId="77777777" w:rsidR="00C322EE" w:rsidRPr="003C73A0" w:rsidRDefault="00C322EE" w:rsidP="00AB3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BC18" w14:textId="77777777" w:rsidR="00C322EE" w:rsidRPr="003C73A0" w:rsidRDefault="00C322EE" w:rsidP="00AB3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BEDB" w14:textId="77777777" w:rsidR="00C322EE" w:rsidRPr="003C73A0" w:rsidRDefault="00C322EE" w:rsidP="00AB3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C51B" w14:textId="77777777" w:rsidR="00C322EE" w:rsidRPr="003C73A0" w:rsidRDefault="00C322EE" w:rsidP="00AB3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65B6" w14:textId="77777777" w:rsidR="00C322EE" w:rsidRPr="003C73A0" w:rsidRDefault="00C322EE" w:rsidP="00AB3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8%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ED34" w14:textId="77777777" w:rsidR="00C322EE" w:rsidRPr="003C73A0" w:rsidRDefault="00C322EE" w:rsidP="00AB3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10,5 дней (0,06%)</w:t>
            </w:r>
          </w:p>
        </w:tc>
      </w:tr>
    </w:tbl>
    <w:p w14:paraId="32D86F05" w14:textId="77777777" w:rsidR="00C322EE" w:rsidRPr="003C73A0" w:rsidRDefault="00C322EE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27D4D4" w14:textId="77777777" w:rsidR="007C6B18" w:rsidRPr="003C73A0" w:rsidRDefault="007C6B18" w:rsidP="007C6B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2.1.2. Анализ адаптации детей раннего возраста к условиям ДОУ</w:t>
      </w:r>
    </w:p>
    <w:p w14:paraId="771CA3D3" w14:textId="77777777" w:rsidR="007C6B18" w:rsidRPr="003C73A0" w:rsidRDefault="007C6B18" w:rsidP="007C6B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C5DB8D" w14:textId="77777777" w:rsidR="007C6B18" w:rsidRPr="003C73A0" w:rsidRDefault="007C6B18" w:rsidP="007C6B18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ab/>
        <w:t>Много внимания уделялось адаптации детей, вновь пришедших в детский сад.     Сопровождение периода адаптации в МДОУ</w:t>
      </w:r>
      <w:r w:rsidR="00C322EE"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73A0">
        <w:rPr>
          <w:rFonts w:ascii="Times New Roman" w:eastAsia="Calibri" w:hAnsi="Times New Roman" w:cs="Times New Roman"/>
          <w:sz w:val="24"/>
          <w:szCs w:val="24"/>
        </w:rPr>
        <w:t>осуществлялось через определение особенностей привыкания детей к условиям дошкольного образовательного учреждения, оказание поддержки педагогам и родителям. В течение всего адаптационного периода, психолого-педагогическое консультирование и деятельность воспитател</w:t>
      </w:r>
      <w:r w:rsidR="00C322EE" w:rsidRPr="003C73A0">
        <w:rPr>
          <w:rFonts w:ascii="Times New Roman" w:eastAsia="Calibri" w:hAnsi="Times New Roman" w:cs="Times New Roman"/>
          <w:sz w:val="24"/>
          <w:szCs w:val="24"/>
        </w:rPr>
        <w:t>я группы «Солнышко»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были направлены на то, чтобы дети младшего дошкольного возраста справились с трудностями привыкания к новой среде. Для оптимизации процесса адаптации мною осуществлялись следующие мероприятия:</w:t>
      </w:r>
    </w:p>
    <w:p w14:paraId="61847A7A" w14:textId="77777777" w:rsidR="007C6B18" w:rsidRPr="003C73A0" w:rsidRDefault="007C6B18" w:rsidP="007C6B18">
      <w:pPr>
        <w:tabs>
          <w:tab w:val="left" w:pos="-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наблюдение за детьми; </w:t>
      </w:r>
    </w:p>
    <w:p w14:paraId="325B7463" w14:textId="77777777" w:rsidR="007C6B18" w:rsidRPr="003C73A0" w:rsidRDefault="007C6B18" w:rsidP="007C6B18">
      <w:pPr>
        <w:tabs>
          <w:tab w:val="left" w:pos="-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- проведение психологических игр, направленных на преодоление негативных явлений; </w:t>
      </w:r>
    </w:p>
    <w:p w14:paraId="798CBA2D" w14:textId="77777777" w:rsidR="007C6B18" w:rsidRPr="003C73A0" w:rsidRDefault="007C6B18" w:rsidP="007C6B18">
      <w:pPr>
        <w:tabs>
          <w:tab w:val="left" w:pos="-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- консультации для педагогов по данной проблеме; </w:t>
      </w:r>
    </w:p>
    <w:p w14:paraId="26CF43BD" w14:textId="77777777" w:rsidR="007C6B18" w:rsidRPr="003C73A0" w:rsidRDefault="007C6B18" w:rsidP="007C6B18">
      <w:pPr>
        <w:tabs>
          <w:tab w:val="left" w:pos="-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- групповые консультации для родителей (законных представителей) на общем родительском собрании, в виде информации на стендах, сайте учреждения; </w:t>
      </w:r>
    </w:p>
    <w:p w14:paraId="78667902" w14:textId="77777777" w:rsidR="007C6B18" w:rsidRPr="003C73A0" w:rsidRDefault="007C6B18" w:rsidP="007C6B18">
      <w:pPr>
        <w:tabs>
          <w:tab w:val="left" w:pos="-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- индивидуальные консультации родителей (законных представителей); </w:t>
      </w:r>
    </w:p>
    <w:p w14:paraId="0E3D2948" w14:textId="77777777" w:rsidR="007C6B18" w:rsidRPr="003C73A0" w:rsidRDefault="007C6B18" w:rsidP="007C6B18">
      <w:pPr>
        <w:tabs>
          <w:tab w:val="left" w:pos="-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- заполнение и анализ индивидуальных адаптационных листов. </w:t>
      </w:r>
    </w:p>
    <w:p w14:paraId="5B6563D4" w14:textId="77777777" w:rsidR="00C322EE" w:rsidRPr="003C73A0" w:rsidRDefault="007C6B18" w:rsidP="002A756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ab/>
        <w:t xml:space="preserve">Ежедневно, в течение месяца, </w:t>
      </w:r>
      <w:r w:rsidR="00C322EE" w:rsidRPr="003C73A0">
        <w:rPr>
          <w:rFonts w:ascii="Times New Roman" w:eastAsia="Calibri" w:hAnsi="Times New Roman" w:cs="Times New Roman"/>
          <w:sz w:val="24"/>
          <w:szCs w:val="24"/>
        </w:rPr>
        <w:t xml:space="preserve">медицинская сестра, старший воспитатель </w:t>
      </w:r>
      <w:r w:rsidRPr="003C73A0">
        <w:rPr>
          <w:rFonts w:ascii="Times New Roman" w:eastAsia="Calibri" w:hAnsi="Times New Roman" w:cs="Times New Roman"/>
          <w:sz w:val="24"/>
          <w:szCs w:val="24"/>
        </w:rPr>
        <w:t>посещал</w:t>
      </w:r>
      <w:r w:rsidR="00C322EE" w:rsidRPr="003C73A0">
        <w:rPr>
          <w:rFonts w:ascii="Times New Roman" w:eastAsia="Calibri" w:hAnsi="Times New Roman" w:cs="Times New Roman"/>
          <w:sz w:val="24"/>
          <w:szCs w:val="24"/>
        </w:rPr>
        <w:t>и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адаптационн</w:t>
      </w:r>
      <w:r w:rsidR="00C322EE" w:rsidRPr="003C73A0">
        <w:rPr>
          <w:rFonts w:ascii="Times New Roman" w:eastAsia="Calibri" w:hAnsi="Times New Roman" w:cs="Times New Roman"/>
          <w:sz w:val="24"/>
          <w:szCs w:val="24"/>
        </w:rPr>
        <w:t>ую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групп</w:t>
      </w:r>
      <w:r w:rsidR="00C322EE" w:rsidRPr="003C73A0">
        <w:rPr>
          <w:rFonts w:ascii="Times New Roman" w:eastAsia="Calibri" w:hAnsi="Times New Roman" w:cs="Times New Roman"/>
          <w:sz w:val="24"/>
          <w:szCs w:val="24"/>
        </w:rPr>
        <w:t>у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и помогала созданию благоприятной обстановки, консультировала воспитател</w:t>
      </w:r>
      <w:r w:rsidR="00C322EE" w:rsidRPr="003C73A0">
        <w:rPr>
          <w:rFonts w:ascii="Times New Roman" w:eastAsia="Calibri" w:hAnsi="Times New Roman" w:cs="Times New Roman"/>
          <w:sz w:val="24"/>
          <w:szCs w:val="24"/>
        </w:rPr>
        <w:t>я</w:t>
      </w:r>
      <w:r w:rsidRPr="003C73A0">
        <w:rPr>
          <w:rFonts w:ascii="Times New Roman" w:eastAsia="Calibri" w:hAnsi="Times New Roman" w:cs="Times New Roman"/>
          <w:sz w:val="24"/>
          <w:szCs w:val="24"/>
        </w:rPr>
        <w:t> </w:t>
      </w:r>
      <w:r w:rsidRPr="003C73A0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по вопросам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создания психологически комфортного климата и организации деятельность детей в течение дня, учитывая </w:t>
      </w:r>
      <w:r w:rsidRPr="003C73A0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возрастные</w:t>
      </w:r>
      <w:r w:rsidRPr="003C73A0">
        <w:rPr>
          <w:rFonts w:ascii="Times New Roman" w:eastAsia="Calibri" w:hAnsi="Times New Roman" w:cs="Times New Roman"/>
          <w:sz w:val="24"/>
          <w:szCs w:val="24"/>
        </w:rPr>
        <w:t> и индивидуальные особенности каждого ребёнка. В процессе сопровождения групп</w:t>
      </w:r>
      <w:r w:rsidR="00C322EE" w:rsidRPr="003C73A0">
        <w:rPr>
          <w:rFonts w:ascii="Times New Roman" w:eastAsia="Calibri" w:hAnsi="Times New Roman" w:cs="Times New Roman"/>
          <w:sz w:val="24"/>
          <w:szCs w:val="24"/>
        </w:rPr>
        <w:t>ы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в адаптационных листах фиксировались следующие показатели психофизиологического состояния ребенка: эмоциональное состояние воспитанника; социальные контакты между взрослыми и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детьми;  познавательная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и игровая деятельность;  реакция ребенка на изменение привычной ситуации; некоторые режимные моменты. </w:t>
      </w:r>
    </w:p>
    <w:p w14:paraId="5BB3B074" w14:textId="77777777" w:rsidR="00C322EE" w:rsidRPr="003C73A0" w:rsidRDefault="00C322EE" w:rsidP="007C6B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7853653" w14:textId="77777777" w:rsidR="007C6B18" w:rsidRPr="003C73A0" w:rsidRDefault="007C6B18" w:rsidP="007C6B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«Уровень адаптации детей раннего возраста к условиям детского сада» </w:t>
      </w:r>
    </w:p>
    <w:p w14:paraId="6C81BC02" w14:textId="77777777" w:rsidR="007C6B18" w:rsidRPr="003C73A0" w:rsidRDefault="007C6B18" w:rsidP="007C6B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2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C322EE" w:rsidRPr="003C73A0" w14:paraId="04F27B5C" w14:textId="77777777" w:rsidTr="00BA1B8F">
        <w:trPr>
          <w:trHeight w:val="557"/>
        </w:trPr>
        <w:tc>
          <w:tcPr>
            <w:tcW w:w="3256" w:type="dxa"/>
          </w:tcPr>
          <w:p w14:paraId="481678DC" w14:textId="77777777" w:rsidR="00C322EE" w:rsidRPr="003C73A0" w:rsidRDefault="00C322EE" w:rsidP="007C6B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адаптации</w:t>
            </w:r>
          </w:p>
        </w:tc>
        <w:tc>
          <w:tcPr>
            <w:tcW w:w="5670" w:type="dxa"/>
          </w:tcPr>
          <w:p w14:paraId="21276B90" w14:textId="77777777" w:rsidR="00C322EE" w:rsidRPr="003C73A0" w:rsidRDefault="00C322EE" w:rsidP="007C6B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младшая группа </w:t>
            </w:r>
          </w:p>
          <w:p w14:paraId="00562C69" w14:textId="77777777" w:rsidR="00C322EE" w:rsidRPr="003C73A0" w:rsidRDefault="00C322EE" w:rsidP="007C6B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A1B8F"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Ткачук О.В.</w:t>
            </w: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322EE" w:rsidRPr="003C73A0" w14:paraId="31CBB584" w14:textId="77777777" w:rsidTr="00BA1B8F">
        <w:tc>
          <w:tcPr>
            <w:tcW w:w="3256" w:type="dxa"/>
          </w:tcPr>
          <w:p w14:paraId="65732946" w14:textId="77777777" w:rsidR="00C322EE" w:rsidRPr="003C73A0" w:rsidRDefault="00C322EE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5670" w:type="dxa"/>
          </w:tcPr>
          <w:p w14:paraId="0E035B21" w14:textId="31F30DA4" w:rsidR="00C322EE" w:rsidRPr="003C73A0" w:rsidRDefault="00C322EE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10ч </w:t>
            </w:r>
            <w:r w:rsidR="001D168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47</w:t>
            </w:r>
            <w:r w:rsidR="001D168F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322EE" w:rsidRPr="003C73A0" w14:paraId="74661CD6" w14:textId="77777777" w:rsidTr="00BA1B8F">
        <w:tc>
          <w:tcPr>
            <w:tcW w:w="3256" w:type="dxa"/>
          </w:tcPr>
          <w:p w14:paraId="6EFF4917" w14:textId="77777777" w:rsidR="00C322EE" w:rsidRPr="003C73A0" w:rsidRDefault="00C322EE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5670" w:type="dxa"/>
          </w:tcPr>
          <w:p w14:paraId="52A3E3C7" w14:textId="391A57B5" w:rsidR="00C322EE" w:rsidRPr="003C73A0" w:rsidRDefault="00C322EE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42FF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 </w:t>
            </w:r>
            <w:r w:rsidR="001D168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="001D168F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322EE" w:rsidRPr="003C73A0" w14:paraId="5F9FE9F9" w14:textId="77777777" w:rsidTr="00BA1B8F">
        <w:tc>
          <w:tcPr>
            <w:tcW w:w="3256" w:type="dxa"/>
          </w:tcPr>
          <w:p w14:paraId="0C6D2BE4" w14:textId="77777777" w:rsidR="00C322EE" w:rsidRPr="003C73A0" w:rsidRDefault="00C322EE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Тяжелая </w:t>
            </w:r>
          </w:p>
        </w:tc>
        <w:tc>
          <w:tcPr>
            <w:tcW w:w="5670" w:type="dxa"/>
          </w:tcPr>
          <w:p w14:paraId="53397DE7" w14:textId="33379B15" w:rsidR="00C322EE" w:rsidRPr="003C73A0" w:rsidRDefault="00342FFB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322EE"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ч - 5%</w:t>
            </w:r>
          </w:p>
        </w:tc>
      </w:tr>
    </w:tbl>
    <w:p w14:paraId="14DFD43F" w14:textId="77777777" w:rsidR="007C6B18" w:rsidRPr="003C73A0" w:rsidRDefault="007C6B18" w:rsidP="007C6B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DE1FBE" w14:textId="77777777" w:rsidR="007C6B18" w:rsidRPr="003C73A0" w:rsidRDefault="007C6B18" w:rsidP="007C6B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конец 202</w:t>
      </w:r>
      <w:r w:rsidR="00BA1B8F"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202</w:t>
      </w:r>
      <w:r w:rsidR="00BA1B8F"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года у большинства воспитанников адаптационн</w:t>
      </w:r>
      <w:r w:rsidR="00BA1B8F"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</w:t>
      </w:r>
      <w:r w:rsidR="00BA1B8F"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эмоциональное состояние стабилизировалось, дети освоили режимные моменты, стали проявлять элементарную инициативу на занятиях, во взаимоотношениях с педагогами и сверстниками, отмечается повышение коммуникативной и игровой активности. В группах практически не осталось детей, которые капризничают, отказываются от еды, в тихий час все воспитанники спокойно засыпают. Общий эмоциональный фон в адаптационн</w:t>
      </w:r>
      <w:r w:rsidR="00BA1B8F"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</w:t>
      </w:r>
      <w:r w:rsidR="00BA1B8F"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устойчиво-положительный. Работу по адаптации детей к дошкольному учреждению можно считать успешной. В следующем учебном году планир</w:t>
      </w:r>
      <w:r w:rsidR="00BA1B8F"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уется</w:t>
      </w:r>
      <w:r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продолжить психопрофилактическую деятельности по облегчению адаптации вновь прибывших детей к условиям детского сада. Необходимо активно просвещать родителей воспитанников на этапе подготовки ребенка к детскому саду. </w:t>
      </w:r>
      <w:r w:rsidR="00BA1B8F"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974B855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2.1.3. Анализ заболеваемости.</w:t>
      </w:r>
    </w:p>
    <w:p w14:paraId="5DD05577" w14:textId="77777777" w:rsidR="00BA1B8F" w:rsidRPr="003C73A0" w:rsidRDefault="007C6B18" w:rsidP="007C6B1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Основными задачами в 202</w:t>
      </w:r>
      <w:r w:rsidR="00BA1B8F" w:rsidRPr="003C73A0">
        <w:rPr>
          <w:rFonts w:ascii="Times New Roman" w:eastAsia="Calibri" w:hAnsi="Times New Roman" w:cs="Times New Roman"/>
          <w:sz w:val="24"/>
          <w:szCs w:val="24"/>
        </w:rPr>
        <w:t>1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- 202</w:t>
      </w:r>
      <w:r w:rsidR="00BA1B8F" w:rsidRPr="003C73A0">
        <w:rPr>
          <w:rFonts w:ascii="Times New Roman" w:eastAsia="Calibri" w:hAnsi="Times New Roman" w:cs="Times New Roman"/>
          <w:sz w:val="24"/>
          <w:szCs w:val="24"/>
        </w:rPr>
        <w:t>2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учебном году были: </w:t>
      </w:r>
    </w:p>
    <w:p w14:paraId="1C6BA61A" w14:textId="77777777" w:rsidR="007C6B18" w:rsidRPr="003C73A0" w:rsidRDefault="007C6B18" w:rsidP="00BA1B8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продолжать совершенствовать работу педагогического коллектива, направленную на охрану и укрепление здоровья детей, их физического и психического развития;</w:t>
      </w:r>
    </w:p>
    <w:p w14:paraId="68CFEE30" w14:textId="77777777" w:rsidR="007C6B18" w:rsidRPr="003C73A0" w:rsidRDefault="007C6B18" w:rsidP="007C6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возрастных групп разработан </w:t>
      </w:r>
      <w:r w:rsidRPr="003C73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режим дня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возрастных особенностей детей и специфики сезона (на тёплый и холодный период года). Для детей раннего возраста впервые посещающих ДОУ специальный адаптационный режим. Также имеется гибкий режим дня на холодный период года. </w:t>
      </w:r>
    </w:p>
    <w:p w14:paraId="0BF190DD" w14:textId="77777777" w:rsidR="007C6B18" w:rsidRPr="003C73A0" w:rsidRDefault="007C6B18" w:rsidP="007C6B1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bCs/>
          <w:sz w:val="24"/>
          <w:szCs w:val="24"/>
        </w:rPr>
        <w:t xml:space="preserve">В течении года проводился систематический контроль за режимом </w:t>
      </w:r>
      <w:proofErr w:type="gramStart"/>
      <w:r w:rsidRPr="003C73A0">
        <w:rPr>
          <w:rFonts w:ascii="Times New Roman" w:eastAsia="Calibri" w:hAnsi="Times New Roman" w:cs="Times New Roman"/>
          <w:bCs/>
          <w:sz w:val="24"/>
          <w:szCs w:val="24"/>
        </w:rPr>
        <w:t>занятий,  правильностью</w:t>
      </w:r>
      <w:proofErr w:type="gramEnd"/>
      <w:r w:rsidRPr="003C73A0">
        <w:rPr>
          <w:rFonts w:ascii="Times New Roman" w:eastAsia="Calibri" w:hAnsi="Times New Roman" w:cs="Times New Roman"/>
          <w:bCs/>
          <w:sz w:val="24"/>
          <w:szCs w:val="24"/>
        </w:rPr>
        <w:t xml:space="preserve"> распределения учебной нагрузки в течение дня и недели, 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медицинский контроль, мониторинг физического здоровья. Сформирована база данных для отслеживания состояния здоровья часто болеющих детей и детей с хроническими заболеваниями, разрабатываются комплексы оздоровительных мероприятий. </w:t>
      </w:r>
    </w:p>
    <w:p w14:paraId="4D4F3791" w14:textId="77777777" w:rsidR="007C6B18" w:rsidRPr="003C73A0" w:rsidRDefault="007C6B18" w:rsidP="007C6B1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BA1B8F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едицинской сестрой МДОУ ведется учет и анализ общей заболеваемости воспитанников, анализ простудных заболеваний.</w:t>
      </w:r>
    </w:p>
    <w:p w14:paraId="731381E0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Медицинским персоналом ДОУ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</w:t>
      </w:r>
      <w:r w:rsidRPr="003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профилактические мероприятия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6A6429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73A0">
        <w:rPr>
          <w:rFonts w:ascii="Times New Roman" w:eastAsia="Calibri" w:hAnsi="Times New Roman" w:cs="Times New Roman"/>
          <w:sz w:val="24"/>
          <w:szCs w:val="24"/>
        </w:rPr>
        <w:t>полоскание полости рта водой после приема пищи</w:t>
      </w:r>
    </w:p>
    <w:p w14:paraId="62916769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осмотр детей во время утреннего приема;</w:t>
      </w:r>
    </w:p>
    <w:p w14:paraId="7F392445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антропометрические замеры; </w:t>
      </w:r>
    </w:p>
    <w:p w14:paraId="4E31784E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заболеваемости 1 раз в месяц, в квартал, 1 раз в год;</w:t>
      </w:r>
    </w:p>
    <w:p w14:paraId="5AE1314F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ежемесячное подведение итогов посещаемости детей;</w:t>
      </w:r>
    </w:p>
    <w:p w14:paraId="0C2D8FE6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лечебно-профилактические мероприятия;</w:t>
      </w:r>
    </w:p>
    <w:p w14:paraId="4AF6291F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употребление в пищу 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отвара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шиповника,  лука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>, чеснока</w:t>
      </w:r>
    </w:p>
    <w:p w14:paraId="60945770" w14:textId="77777777" w:rsidR="007C6B18" w:rsidRPr="003C73A0" w:rsidRDefault="007C6B18" w:rsidP="007C6B1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зимний период - фитонциды, с-витаминизация третьего блюда, 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кварцевание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(холодный период).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EB40F9" w14:textId="77777777" w:rsidR="007C6B18" w:rsidRPr="003C73A0" w:rsidRDefault="007C6B18" w:rsidP="007C6B1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ab/>
        <w:t xml:space="preserve">В младших группах </w:t>
      </w:r>
    </w:p>
    <w:p w14:paraId="1D286FC5" w14:textId="77777777" w:rsidR="007C6B18" w:rsidRPr="003C73A0" w:rsidRDefault="007C6B18" w:rsidP="007C6B1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Согласно плана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лечебно-оздоровительной работы в течение учебного года воспитателями, специалистами осуществлялся комплекс мероприятий по оздоровлению детей. Для   закаливания детского организма проводилось:</w:t>
      </w:r>
    </w:p>
    <w:p w14:paraId="33548DD7" w14:textId="77777777" w:rsidR="007C6B18" w:rsidRPr="003C73A0" w:rsidRDefault="007C6B18" w:rsidP="007C6B1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- точечный массаж по А.А. Уманской;</w:t>
      </w:r>
    </w:p>
    <w:p w14:paraId="4DD25090" w14:textId="77777777" w:rsidR="007C6B18" w:rsidRPr="003C73A0" w:rsidRDefault="007C6B18" w:rsidP="007C6B1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- зрительная гимнастика;</w:t>
      </w:r>
    </w:p>
    <w:p w14:paraId="18698DE4" w14:textId="77777777" w:rsidR="007C6B18" w:rsidRPr="003C73A0" w:rsidRDefault="007C6B18" w:rsidP="007C6B1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- проветривание помещений;</w:t>
      </w:r>
    </w:p>
    <w:p w14:paraId="247514AF" w14:textId="77777777" w:rsidR="007C6B18" w:rsidRPr="003C73A0" w:rsidRDefault="007C6B18" w:rsidP="007C6B18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3C73A0">
        <w:rPr>
          <w:rFonts w:ascii="Times New Roman" w:eastAsia="Calibri" w:hAnsi="Times New Roman" w:cs="Times New Roman"/>
          <w:sz w:val="24"/>
          <w:szCs w:val="24"/>
        </w:rPr>
        <w:t>корригирующая и дыхательная гимнастика</w:t>
      </w:r>
      <w:r w:rsidRPr="003C73A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AA74189" w14:textId="77777777" w:rsidR="007C6B18" w:rsidRPr="003C73A0" w:rsidRDefault="007C6B18" w:rsidP="007C6B1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Соблюдается оздоровительный и двигательный режим в группах. 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Закаливающие мероприятия проводятся в каждой группе по плану, в соответствии с возрастом: воздушное закаливание, облегченная одежда, выполнение режима проветривания и прогулки, обширное умывание лица и рук, рефлекторное раздражение стоп. </w:t>
      </w:r>
    </w:p>
    <w:p w14:paraId="3D89F4F1" w14:textId="77777777" w:rsidR="007C6B18" w:rsidRPr="003C73A0" w:rsidRDefault="007C6B18" w:rsidP="00B31C7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Администрацией и методической службой проводился систематический и персональный контроль в целях своевременного устранения и оказания оперативной помощи воспитателям, испытывающим затруднения в решении различных проблем.</w:t>
      </w:r>
    </w:p>
    <w:p w14:paraId="7086A906" w14:textId="5277196F" w:rsidR="00D06532" w:rsidRPr="003C73A0" w:rsidRDefault="007C6B18" w:rsidP="007C6B1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Cs/>
          <w:sz w:val="24"/>
          <w:szCs w:val="24"/>
        </w:rPr>
        <w:t>Ежегодно в МДОУ организуется осмотр воспитанников специалистами детской поликлиники. В 202</w:t>
      </w:r>
      <w:r w:rsidR="00D06532" w:rsidRPr="003C73A0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3C73A0">
        <w:rPr>
          <w:rFonts w:ascii="Times New Roman" w:eastAsia="Calibri" w:hAnsi="Times New Roman" w:cs="Times New Roman"/>
          <w:bCs/>
          <w:sz w:val="24"/>
          <w:szCs w:val="24"/>
        </w:rPr>
        <w:t xml:space="preserve"> – 202</w:t>
      </w:r>
      <w:r w:rsidR="00D06532" w:rsidRPr="003C73A0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3C73A0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 было осмотрено </w:t>
      </w:r>
      <w:r w:rsidR="00857FC9">
        <w:rPr>
          <w:rFonts w:ascii="Times New Roman" w:eastAsia="Calibri" w:hAnsi="Times New Roman" w:cs="Times New Roman"/>
          <w:bCs/>
          <w:sz w:val="24"/>
          <w:szCs w:val="24"/>
        </w:rPr>
        <w:t>69</w:t>
      </w:r>
    </w:p>
    <w:p w14:paraId="790F4576" w14:textId="611F53C3" w:rsidR="007C6B18" w:rsidRPr="003C73A0" w:rsidRDefault="007C6B18" w:rsidP="007C6B1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Cs/>
          <w:sz w:val="24"/>
          <w:szCs w:val="24"/>
        </w:rPr>
        <w:t xml:space="preserve"> воспитанников с 2 – </w:t>
      </w:r>
      <w:r w:rsidR="00857FC9">
        <w:rPr>
          <w:rFonts w:ascii="Times New Roman" w:eastAsia="Calibri" w:hAnsi="Times New Roman" w:cs="Times New Roman"/>
          <w:bCs/>
          <w:sz w:val="24"/>
          <w:szCs w:val="24"/>
        </w:rPr>
        <w:t xml:space="preserve">7 </w:t>
      </w:r>
      <w:r w:rsidRPr="003C73A0">
        <w:rPr>
          <w:rFonts w:ascii="Times New Roman" w:eastAsia="Calibri" w:hAnsi="Times New Roman" w:cs="Times New Roman"/>
          <w:bCs/>
          <w:sz w:val="24"/>
          <w:szCs w:val="24"/>
        </w:rPr>
        <w:t>лет.</w:t>
      </w:r>
    </w:p>
    <w:p w14:paraId="59E8AA7D" w14:textId="6EA0C717" w:rsidR="007C6B18" w:rsidRPr="003C73A0" w:rsidRDefault="007C6B18" w:rsidP="007C6B18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>В результате осмотра выявлено:</w:t>
      </w: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2103"/>
        <w:gridCol w:w="1221"/>
        <w:gridCol w:w="1221"/>
        <w:gridCol w:w="1221"/>
        <w:gridCol w:w="1088"/>
        <w:gridCol w:w="1087"/>
        <w:gridCol w:w="980"/>
      </w:tblGrid>
      <w:tr w:rsidR="007C6B18" w:rsidRPr="003C73A0" w14:paraId="209050CA" w14:textId="77777777" w:rsidTr="00857FC9">
        <w:tc>
          <w:tcPr>
            <w:tcW w:w="2103" w:type="dxa"/>
          </w:tcPr>
          <w:p w14:paraId="4DE16988" w14:textId="77777777" w:rsidR="007C6B18" w:rsidRPr="003C73A0" w:rsidRDefault="007C6B18" w:rsidP="007C6B1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5B9A645D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1221" w:type="dxa"/>
          </w:tcPr>
          <w:p w14:paraId="4D093B72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1221" w:type="dxa"/>
          </w:tcPr>
          <w:p w14:paraId="763A6152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1088" w:type="dxa"/>
          </w:tcPr>
          <w:p w14:paraId="38B48FFC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1087" w:type="dxa"/>
          </w:tcPr>
          <w:p w14:paraId="02048081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 лет</w:t>
            </w:r>
          </w:p>
        </w:tc>
        <w:tc>
          <w:tcPr>
            <w:tcW w:w="980" w:type="dxa"/>
          </w:tcPr>
          <w:p w14:paraId="01C2930F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 лет</w:t>
            </w:r>
          </w:p>
        </w:tc>
      </w:tr>
      <w:tr w:rsidR="007C6B18" w:rsidRPr="003C73A0" w14:paraId="5EDA47C5" w14:textId="77777777" w:rsidTr="00857FC9">
        <w:tc>
          <w:tcPr>
            <w:tcW w:w="2103" w:type="dxa"/>
          </w:tcPr>
          <w:p w14:paraId="5B78118B" w14:textId="36A6211F" w:rsidR="007C6B18" w:rsidRPr="003C73A0" w:rsidRDefault="007C6B18" w:rsidP="007C6B1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детей</w:t>
            </w:r>
            <w:r w:rsidR="001C72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69</w:t>
            </w:r>
          </w:p>
        </w:tc>
        <w:tc>
          <w:tcPr>
            <w:tcW w:w="1221" w:type="dxa"/>
          </w:tcPr>
          <w:p w14:paraId="2845F496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1EC4F855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0577A68E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 w14:paraId="5A3D489C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7C177D42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</w:tcPr>
          <w:p w14:paraId="2C2D3F18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C6B18" w:rsidRPr="003C73A0" w14:paraId="22E35377" w14:textId="77777777" w:rsidTr="00857FC9">
        <w:tc>
          <w:tcPr>
            <w:tcW w:w="2103" w:type="dxa"/>
          </w:tcPr>
          <w:p w14:paraId="7700386A" w14:textId="77777777" w:rsidR="007C6B18" w:rsidRPr="003C73A0" w:rsidRDefault="007C6B18" w:rsidP="007C6B1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Кариес </w:t>
            </w:r>
          </w:p>
        </w:tc>
        <w:tc>
          <w:tcPr>
            <w:tcW w:w="1221" w:type="dxa"/>
          </w:tcPr>
          <w:p w14:paraId="5E813145" w14:textId="1E516793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1D4BFA29" w14:textId="33FF268E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06C8C56C" w14:textId="5E76D93F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14:paraId="5F4A817F" w14:textId="1079208E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14:paraId="4856C6FE" w14:textId="11E292D3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14:paraId="441CE0A8" w14:textId="3C2754B6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C6B18" w:rsidRPr="003C73A0" w14:paraId="5C6AE0D9" w14:textId="77777777" w:rsidTr="00857FC9">
        <w:tc>
          <w:tcPr>
            <w:tcW w:w="2103" w:type="dxa"/>
          </w:tcPr>
          <w:p w14:paraId="0605CC2F" w14:textId="77777777" w:rsidR="007C6B18" w:rsidRPr="003C73A0" w:rsidRDefault="007C6B18" w:rsidP="007C6B1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Снижение зрения</w:t>
            </w:r>
          </w:p>
        </w:tc>
        <w:tc>
          <w:tcPr>
            <w:tcW w:w="1221" w:type="dxa"/>
          </w:tcPr>
          <w:p w14:paraId="2776D349" w14:textId="4BE99C77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14945171" w14:textId="5C244C9B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19051F30" w14:textId="779BCC2B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14:paraId="748A44AF" w14:textId="2EF4831C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14:paraId="7779DC04" w14:textId="75569BD1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14:paraId="18FA7BC5" w14:textId="16A4882E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C6B18" w:rsidRPr="003C73A0" w14:paraId="1F0CCEC1" w14:textId="77777777" w:rsidTr="00857FC9">
        <w:tc>
          <w:tcPr>
            <w:tcW w:w="2103" w:type="dxa"/>
          </w:tcPr>
          <w:p w14:paraId="0B40CC16" w14:textId="77777777" w:rsidR="007C6B18" w:rsidRPr="003C73A0" w:rsidRDefault="007C6B18" w:rsidP="007C6B1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Плоскостопие </w:t>
            </w:r>
          </w:p>
        </w:tc>
        <w:tc>
          <w:tcPr>
            <w:tcW w:w="1221" w:type="dxa"/>
          </w:tcPr>
          <w:p w14:paraId="4FE22702" w14:textId="41090BE0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14:paraId="31FF485A" w14:textId="13196EF0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14:paraId="29876942" w14:textId="51C1A981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14:paraId="4ADDC42B" w14:textId="0D909C2C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14:paraId="38BB927E" w14:textId="7FC40372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0EEFC2B2" w14:textId="1DC526D9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C6B18" w:rsidRPr="003C73A0" w14:paraId="354429FE" w14:textId="77777777" w:rsidTr="00857FC9">
        <w:trPr>
          <w:trHeight w:val="200"/>
        </w:trPr>
        <w:tc>
          <w:tcPr>
            <w:tcW w:w="2103" w:type="dxa"/>
            <w:tcBorders>
              <w:bottom w:val="single" w:sz="4" w:space="0" w:color="auto"/>
            </w:tcBorders>
          </w:tcPr>
          <w:p w14:paraId="49647C68" w14:textId="77777777" w:rsidR="007C6B18" w:rsidRPr="003C73A0" w:rsidRDefault="007C6B18" w:rsidP="007C6B1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Сколиоз 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14:paraId="2F0587C3" w14:textId="2F70252E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14:paraId="0235FF7D" w14:textId="7C4F2116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14:paraId="6C970200" w14:textId="02B53EDC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78349E8E" w14:textId="7E3926C1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15B3955D" w14:textId="7190BA17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2575DA4B" w14:textId="583FFE90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6B18" w:rsidRPr="003C73A0" w14:paraId="7F1E44F4" w14:textId="77777777" w:rsidTr="00857FC9">
        <w:tc>
          <w:tcPr>
            <w:tcW w:w="2103" w:type="dxa"/>
          </w:tcPr>
          <w:p w14:paraId="74FC9B1F" w14:textId="77777777" w:rsidR="007C6B18" w:rsidRPr="003C73A0" w:rsidRDefault="007C6B18" w:rsidP="007C6B1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Аденоиды </w:t>
            </w:r>
          </w:p>
        </w:tc>
        <w:tc>
          <w:tcPr>
            <w:tcW w:w="1221" w:type="dxa"/>
          </w:tcPr>
          <w:p w14:paraId="19D7DD50" w14:textId="6F47640F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09521304" w14:textId="20D69321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2CB048D6" w14:textId="62D7203E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14:paraId="01E6FF0E" w14:textId="71FCE0C2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14:paraId="15D3703D" w14:textId="0D476472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6B8597D2" w14:textId="06E52789" w:rsidR="007C6B18" w:rsidRPr="003C73A0" w:rsidRDefault="001C7224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C6B18" w:rsidRPr="003C73A0" w14:paraId="0F1BDEF8" w14:textId="77777777" w:rsidTr="00857FC9">
        <w:tc>
          <w:tcPr>
            <w:tcW w:w="2103" w:type="dxa"/>
          </w:tcPr>
          <w:p w14:paraId="4748339C" w14:textId="77777777" w:rsidR="007C6B18" w:rsidRPr="003C73A0" w:rsidRDefault="007C6B18" w:rsidP="007C6B1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Избыток массы тела</w:t>
            </w:r>
          </w:p>
        </w:tc>
        <w:tc>
          <w:tcPr>
            <w:tcW w:w="1221" w:type="dxa"/>
          </w:tcPr>
          <w:p w14:paraId="37F0C1F6" w14:textId="32C62C29" w:rsidR="007C6B18" w:rsidRPr="003C73A0" w:rsidRDefault="00857FC9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2A4DCF7D" w14:textId="7798DE68" w:rsidR="007C6B18" w:rsidRPr="003C73A0" w:rsidRDefault="00857FC9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061DAF14" w14:textId="3E9940DB" w:rsidR="007C6B18" w:rsidRPr="003C73A0" w:rsidRDefault="00857FC9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14:paraId="3BD23C60" w14:textId="1859DBD1" w:rsidR="007C6B18" w:rsidRPr="003C73A0" w:rsidRDefault="00857FC9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14:paraId="0B630BDD" w14:textId="4A5294A0" w:rsidR="007C6B18" w:rsidRPr="003C73A0" w:rsidRDefault="00857FC9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14:paraId="71CAE0B8" w14:textId="5D1CA4B3" w:rsidR="007C6B18" w:rsidRPr="003C73A0" w:rsidRDefault="00857FC9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C6B18" w:rsidRPr="003C73A0" w14:paraId="474CB172" w14:textId="77777777" w:rsidTr="00857FC9">
        <w:tc>
          <w:tcPr>
            <w:tcW w:w="2103" w:type="dxa"/>
          </w:tcPr>
          <w:p w14:paraId="3B4587C4" w14:textId="77777777" w:rsidR="007C6B18" w:rsidRPr="003C73A0" w:rsidRDefault="007C6B18" w:rsidP="007C6B1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Недостаток массы тела</w:t>
            </w:r>
          </w:p>
        </w:tc>
        <w:tc>
          <w:tcPr>
            <w:tcW w:w="1221" w:type="dxa"/>
          </w:tcPr>
          <w:p w14:paraId="75764277" w14:textId="1EB0AA6D" w:rsidR="007C6B18" w:rsidRPr="003C73A0" w:rsidRDefault="00857FC9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54E0CE62" w14:textId="7A86C740" w:rsidR="007C6B18" w:rsidRPr="003C73A0" w:rsidRDefault="00857FC9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4F5A68E2" w14:textId="1F96DE8F" w:rsidR="007C6B18" w:rsidRPr="003C73A0" w:rsidRDefault="00857FC9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14:paraId="5A76736D" w14:textId="79E4D49C" w:rsidR="007C6B18" w:rsidRPr="003C73A0" w:rsidRDefault="00857FC9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14:paraId="0D3707D3" w14:textId="5ABD5B82" w:rsidR="007C6B18" w:rsidRPr="003C73A0" w:rsidRDefault="00857FC9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14:paraId="1333DA5C" w14:textId="2D6C675D" w:rsidR="007C6B18" w:rsidRPr="003C73A0" w:rsidRDefault="00857FC9" w:rsidP="007C6B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64403AD4" w14:textId="0F0C28AE" w:rsidR="007C6B18" w:rsidRPr="001C7224" w:rsidRDefault="001C7224" w:rsidP="007C6B1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7224">
        <w:rPr>
          <w:rFonts w:ascii="Times New Roman" w:eastAsia="Calibri" w:hAnsi="Times New Roman" w:cs="Times New Roman"/>
          <w:bCs/>
          <w:sz w:val="24"/>
          <w:szCs w:val="24"/>
        </w:rPr>
        <w:t>47 здоровых детей.</w:t>
      </w:r>
    </w:p>
    <w:p w14:paraId="0F1DBDBF" w14:textId="77777777" w:rsidR="007C6B18" w:rsidRPr="003C73A0" w:rsidRDefault="007C6B18" w:rsidP="007C6B1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Cs/>
          <w:sz w:val="24"/>
          <w:szCs w:val="24"/>
        </w:rPr>
        <w:t>Всем родителям были даны рекомендации для прохождения более глубокого обследования у специалистов. Воспитателям даны рекомендации по организации правильной посадки детей за столами при приеме пищи, во время образовательной деятельности.</w:t>
      </w:r>
    </w:p>
    <w:p w14:paraId="0304FCFE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6A3D04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2.1.4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Результаты организации физкультурно-оздоровительной работы</w:t>
      </w:r>
    </w:p>
    <w:p w14:paraId="13B3AAC2" w14:textId="77777777" w:rsidR="007C6B18" w:rsidRPr="003C73A0" w:rsidRDefault="007C6B18" w:rsidP="007C6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202</w:t>
      </w:r>
      <w:r w:rsidR="00D06532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D06532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педагоги ДОУ решали задачу сохранения и укрепления здоровья воспитанников, обеспечение физической и психической безопасности.</w:t>
      </w:r>
    </w:p>
    <w:p w14:paraId="6EAA9909" w14:textId="77777777" w:rsidR="007C6B18" w:rsidRPr="003C73A0" w:rsidRDefault="007C6B18" w:rsidP="007C6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Физкультурно-оздоровительная работа была направлена на развитие физических качеств, двигательной активности, укреплению защитных свойств организма, организации профилактической и коррекционной работы с воспитанниками. Физическое развитие детей осуществлялось на основе ООП ДО. В работе используются методические рекомендации Л.И.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Пензулаевой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«Система организации работы по физической культуре в детском саду», 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«Основы безопасности дошкольников» Н.И. Авдеевой, Р.Б. </w:t>
      </w:r>
      <w:proofErr w:type="spellStart"/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Стёркиной</w:t>
      </w:r>
      <w:proofErr w:type="spellEnd"/>
    </w:p>
    <w:p w14:paraId="21BDCFD4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Тематические недели «Светофор – наш друг!», «Поговорим о безопасности», «Спортом занимайся – здоровым оставайся!», «Безопасность на улице и дома», «</w:t>
      </w:r>
      <w:proofErr w:type="spellStart"/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Здоровейка</w:t>
      </w:r>
      <w:proofErr w:type="spellEnd"/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способствовали формированию осторожного и осмотрительного отношения к потенциально опасным ситуациям, развитию интереса к правилам безопасного поведения на улице, воспитанию основ здорового образа жизни. </w:t>
      </w:r>
    </w:p>
    <w:p w14:paraId="09DABEAD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Система </w:t>
      </w:r>
      <w:proofErr w:type="spellStart"/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физкультурно-оздоровительных мероприятий, реализуемая ДОУ, позволила создать условия для реализации двигательной активности детей. </w:t>
      </w:r>
    </w:p>
    <w:p w14:paraId="27D1B157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 используют </w:t>
      </w:r>
      <w:proofErr w:type="spellStart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направленные на физическое развитие и укрепление здоровья детей:</w:t>
      </w:r>
    </w:p>
    <w:p w14:paraId="328D1CD0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дыхательная гимнастика;</w:t>
      </w:r>
    </w:p>
    <w:p w14:paraId="6A9738F8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гимнастика;</w:t>
      </w:r>
    </w:p>
    <w:p w14:paraId="46716107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самомассаж;</w:t>
      </w:r>
    </w:p>
    <w:p w14:paraId="06A428B5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гимнастика для глаз;</w:t>
      </w:r>
    </w:p>
    <w:p w14:paraId="62BA4F17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гимнастика пробуждения;</w:t>
      </w:r>
    </w:p>
    <w:p w14:paraId="20790D0F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подвижные, спортивные игры.</w:t>
      </w:r>
    </w:p>
    <w:p w14:paraId="5EF6BAE9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6D5AE8" w14:textId="77777777" w:rsidR="007C6B18" w:rsidRPr="003C73A0" w:rsidRDefault="007C6B18" w:rsidP="007C6B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педагогической диагностики получены следующие результаты:</w:t>
      </w:r>
    </w:p>
    <w:p w14:paraId="10453D17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Уровень развития двигательной деятельности воспитанников </w:t>
      </w:r>
    </w:p>
    <w:p w14:paraId="4B4567C8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(всего </w:t>
      </w:r>
      <w:r w:rsidR="00AB33DD" w:rsidRPr="003C73A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Pr="003C73A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9 воспитанников)</w:t>
      </w: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1670"/>
        <w:gridCol w:w="1462"/>
        <w:gridCol w:w="1845"/>
        <w:gridCol w:w="1866"/>
        <w:gridCol w:w="2078"/>
      </w:tblGrid>
      <w:tr w:rsidR="007C6B18" w:rsidRPr="003C73A0" w14:paraId="204BBE7C" w14:textId="77777777" w:rsidTr="00D06532">
        <w:tc>
          <w:tcPr>
            <w:tcW w:w="1670" w:type="dxa"/>
          </w:tcPr>
          <w:p w14:paraId="40AB47FC" w14:textId="77777777" w:rsidR="007C6B18" w:rsidRPr="003C73A0" w:rsidRDefault="007C6B18" w:rsidP="007C6B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462" w:type="dxa"/>
          </w:tcPr>
          <w:p w14:paraId="05F570B5" w14:textId="77777777" w:rsidR="007C6B18" w:rsidRPr="003C73A0" w:rsidRDefault="007C6B18" w:rsidP="007C6B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 детей</w:t>
            </w:r>
          </w:p>
        </w:tc>
        <w:tc>
          <w:tcPr>
            <w:tcW w:w="1845" w:type="dxa"/>
          </w:tcPr>
          <w:p w14:paraId="33F18148" w14:textId="77777777" w:rsidR="007C6B18" w:rsidRPr="003C73A0" w:rsidRDefault="007C6B18" w:rsidP="007C6B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Низкий уровень</w:t>
            </w:r>
          </w:p>
        </w:tc>
        <w:tc>
          <w:tcPr>
            <w:tcW w:w="1866" w:type="dxa"/>
          </w:tcPr>
          <w:p w14:paraId="52F98378" w14:textId="77777777" w:rsidR="007C6B18" w:rsidRPr="003C73A0" w:rsidRDefault="007C6B18" w:rsidP="007C6B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2078" w:type="dxa"/>
          </w:tcPr>
          <w:p w14:paraId="4935640A" w14:textId="77777777" w:rsidR="007C6B18" w:rsidRPr="003C73A0" w:rsidRDefault="007C6B18" w:rsidP="007C6B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7C6B18" w:rsidRPr="003C73A0" w14:paraId="7F6CAC1F" w14:textId="77777777" w:rsidTr="00D06532">
        <w:tc>
          <w:tcPr>
            <w:tcW w:w="1670" w:type="dxa"/>
          </w:tcPr>
          <w:p w14:paraId="14D74F46" w14:textId="77777777" w:rsidR="007C6B18" w:rsidRPr="003C73A0" w:rsidRDefault="007C6B18" w:rsidP="007C6B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D06532" w:rsidRPr="003C7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3C7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– 202</w:t>
            </w:r>
            <w:r w:rsidR="00D06532" w:rsidRPr="003C7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3C7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</w:tcPr>
          <w:p w14:paraId="2308FB0F" w14:textId="77777777" w:rsidR="007C6B18" w:rsidRPr="003C73A0" w:rsidRDefault="00D06532" w:rsidP="007C6B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5" w:type="dxa"/>
          </w:tcPr>
          <w:p w14:paraId="2A9444FE" w14:textId="77777777" w:rsidR="007C6B18" w:rsidRPr="003C73A0" w:rsidRDefault="007C6B18" w:rsidP="007C6B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D06532" w:rsidRPr="003C7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C7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="00D06532" w:rsidRPr="003C7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14:paraId="1527963F" w14:textId="77777777" w:rsidR="007C6B18" w:rsidRPr="003C73A0" w:rsidRDefault="00D06532" w:rsidP="007C6B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  <w:r w:rsidR="007C6B18" w:rsidRPr="003C7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% </w:t>
            </w:r>
          </w:p>
        </w:tc>
        <w:tc>
          <w:tcPr>
            <w:tcW w:w="2078" w:type="dxa"/>
          </w:tcPr>
          <w:p w14:paraId="2ABBBDCA" w14:textId="77777777" w:rsidR="007C6B18" w:rsidRPr="003C73A0" w:rsidRDefault="007C6B18" w:rsidP="007C6B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D06532" w:rsidRPr="003C7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C7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</w:tr>
    </w:tbl>
    <w:p w14:paraId="071414E1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71B9B5" w14:textId="77777777" w:rsidR="00D06532" w:rsidRPr="003C73A0" w:rsidRDefault="007C6B18" w:rsidP="007C6B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диагностических наблюдений показывают в целом хороший результат развития двигательной активности дошкольников. Педагогическим советом принято решение систематически организовывать массовые спортивные мероприятия</w:t>
      </w:r>
      <w:r w:rsidR="00D06532"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DEE108C" w14:textId="77777777" w:rsidR="007C6B18" w:rsidRPr="003C73A0" w:rsidRDefault="007C6B18" w:rsidP="007C6B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следующем учебном году необходимо продолжать контроль </w:t>
      </w: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организацией профилактических и закаливающих мероприятий, двигательной активности дошкольников на прогулке.</w:t>
      </w:r>
    </w:p>
    <w:p w14:paraId="20FDA2C1" w14:textId="77777777" w:rsidR="003120B2" w:rsidRPr="003C73A0" w:rsidRDefault="003120B2" w:rsidP="002A7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597C10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2.1.5. Организация рационального питания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F94343" w14:textId="77777777" w:rsidR="007C6B18" w:rsidRPr="003C73A0" w:rsidRDefault="007C6B18" w:rsidP="007C6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Питание является одним из важных факторов, обеспечивающих нормальное течение процессов роста, физического и нервно-психического развития ребёнка. В ДОУ организовано 4-х разовое питание. Для организации питания заключаются контракты с поставщиками продуктов. Все продукты сопровождаются сертификатами соответствия качеству. Пищеблок оснащён всем необходимым для приготовления пищи оборудованием и уборочным инвентарём.</w:t>
      </w:r>
    </w:p>
    <w:p w14:paraId="719625D2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6B18"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каждое блюдо имеется технологическая карта. 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Имеется десятидневное меню. </w:t>
      </w:r>
      <w:r w:rsidR="007C6B18"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Меню по дням недели разнообразное. 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составлении меню используется разработанная картотека блюд, что обеспечивает сбалансированность питания по белкам, жирам, углеводам.</w:t>
      </w:r>
    </w:p>
    <w:p w14:paraId="2835EA3E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Продукты, включенные в питание разнообразны:</w:t>
      </w:r>
    </w:p>
    <w:p w14:paraId="3768173A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•     8 видов круп;</w:t>
      </w:r>
    </w:p>
    <w:p w14:paraId="2F4FE995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из овощей: капуста, помидоры, огурцы. лук, морковь, свекла, картофель, зеленый горошек;</w:t>
      </w:r>
    </w:p>
    <w:p w14:paraId="27C0C6FB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мясная продукция: куриное филе, филе говядины;</w:t>
      </w:r>
    </w:p>
    <w:p w14:paraId="299E5A76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фрукты: лимоны, яблоки, апельсины, бананы;</w:t>
      </w:r>
    </w:p>
    <w:p w14:paraId="3B011B16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рыба морская: минтай;</w:t>
      </w:r>
    </w:p>
    <w:p w14:paraId="3478FA01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молочная продукция: творог, сметана, молоко;</w:t>
      </w:r>
    </w:p>
    <w:p w14:paraId="201BB821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разные виды напитков: компоты из сухофруктов, свежих фруктов, кисель, соки, чай, кофейный напиток, какао;</w:t>
      </w:r>
    </w:p>
    <w:p w14:paraId="62739391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•     хлеб ржаной и белый;</w:t>
      </w:r>
    </w:p>
    <w:p w14:paraId="06F109C1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Компоты ежедневно витаминизируются витамином C;</w:t>
      </w:r>
    </w:p>
    <w:p w14:paraId="680FF00D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Готовая пища выдается только после снятия пробы медработником и соответствующей записи в Журнале бракеража готовых блюд. Организация питания постоянно находится под контролем администрации. Ежедневно проводится бракераж готовой и сырой продукции.</w:t>
      </w:r>
    </w:p>
    <w:p w14:paraId="467912BE" w14:textId="77777777" w:rsidR="007C6B18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  <w:r w:rsidR="007C6B18"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Соблюдается последовательность технологического процесса приготовления блюд. Нормы питания соблюдаются. 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2DD0CBB5" w14:textId="77777777" w:rsidR="007C6B18" w:rsidRPr="003C73A0" w:rsidRDefault="007C6B18" w:rsidP="007C6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Качество привозимых продуктов и приготовленных блюд контролируется специально созданной комиссией, в состав которой входят медицинский работник, шеф-повар, заведующий. Контроль за организацией питания осуществляется заведующим МДОУ, медицинской сестрой. </w:t>
      </w:r>
    </w:p>
    <w:p w14:paraId="3E239993" w14:textId="77777777" w:rsidR="003120B2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Весь цикл приготовления блюд происходит на пищеблоке.   Помещение пищеблока размещается на первом этаже, имеет отдельный выход. Санитарное состояние пищеблока соответствует требованиям Сан 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ПиН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C7666E" w14:textId="77777777" w:rsidR="007C6B18" w:rsidRPr="003C73A0" w:rsidRDefault="003120B2" w:rsidP="00312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Транспортирование пищевых продуктов осуществляется специальным автотранспортом поставщиков.   </w:t>
      </w:r>
      <w:bookmarkStart w:id="7" w:name="_Hlk109986071"/>
      <w:r w:rsidRPr="003C7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bookmarkEnd w:id="7"/>
    <w:p w14:paraId="5AB1757B" w14:textId="77777777" w:rsidR="007C6B18" w:rsidRPr="003C73A0" w:rsidRDefault="007C6B18" w:rsidP="007C6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F4E2B2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 Результаты реализации образовательной программы МДОУ</w:t>
      </w:r>
    </w:p>
    <w:p w14:paraId="21A9BFE6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2.2.1. Уровень освоения воспитанниками ООП ДО</w:t>
      </w:r>
    </w:p>
    <w:p w14:paraId="0833B05A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Педагогический процесс в МДОУ выстроен в соответствии с ООП ДО, на основе учебного плана, в котором определена образовательная нагрузка для детей в соответствии с нормативными документами по дошкольному образованию.</w:t>
      </w:r>
    </w:p>
    <w:p w14:paraId="42011F59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определяет содержание и организацию образовательного процесса для детей групп общеразвивающе</w:t>
      </w:r>
      <w:r w:rsidR="00125547"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й 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направленности детского сада и обеспечивает условия для развития дошкольников, открывающих возможности для 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 в соответствующих возрасту видах деятельности; формирование у дошкольников основ гражданственности, патриотизма и краеведческой культуры;</w:t>
      </w:r>
    </w:p>
    <w:p w14:paraId="401C6B14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Целостная реализация задач программы обеспечивалась в рамках модели организации образовательного процесса, которая включает в себя:  </w:t>
      </w:r>
    </w:p>
    <w:p w14:paraId="1D44BEA0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специально </w:t>
      </w:r>
      <w:r w:rsidRPr="003C73A0">
        <w:rPr>
          <w:rFonts w:ascii="Times New Roman" w:eastAsia="Calibri" w:hAnsi="Times New Roman" w:cs="Times New Roman"/>
          <w:sz w:val="24"/>
          <w:szCs w:val="24"/>
        </w:rPr>
        <w:t>организованную совместную деятельность (непосредственно образовательная, проектная деятельность);</w:t>
      </w:r>
    </w:p>
    <w:p w14:paraId="7151CA3A" w14:textId="77777777" w:rsidR="007C6B18" w:rsidRPr="003C73A0" w:rsidRDefault="007C6B18" w:rsidP="007C6B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свободную </w:t>
      </w:r>
      <w:r w:rsidRPr="003C73A0">
        <w:rPr>
          <w:rFonts w:ascii="Times New Roman" w:eastAsia="Calibri" w:hAnsi="Times New Roman" w:cs="Times New Roman"/>
          <w:sz w:val="24"/>
          <w:szCs w:val="24"/>
        </w:rPr>
        <w:t>деятельность воспитанников в условиях созданной развивающей предметно-пространственной среды, которая обеспечивает выбор каждым ребенком деятельности по интересам и позволяет ему взаимодействовать со сверстниками или действовать самостоятельно.</w:t>
      </w:r>
    </w:p>
    <w:p w14:paraId="69C8058F" w14:textId="77777777" w:rsidR="007C6B18" w:rsidRPr="003C73A0" w:rsidRDefault="007C6B18" w:rsidP="002A75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Реализуя в соответствии с ФГОС ДО «Требования к условиям реализации основной образовательной программы дошкольного образования», во всех возрастных группах ДОУ провели педагогическую диагностику (оценку индивидуального развития детей), связанную с оценкой эффективности педагогических действий. Мониторинг осуществляется в форме регулярных наблюдений за детьми в повседневной жизни и в процессе непосредственно образовательной деятельности с ними. Общая картина по группе помогает воспитателям выделять детей, которые нуждаются в особом внимании педагога.</w:t>
      </w:r>
    </w:p>
    <w:p w14:paraId="398A2DC5" w14:textId="77777777" w:rsidR="007C6B18" w:rsidRPr="003C73A0" w:rsidRDefault="007C6B18" w:rsidP="007C6B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050AAAD9" w14:textId="77777777" w:rsidR="007C6B18" w:rsidRPr="003C73A0" w:rsidRDefault="007C6B18" w:rsidP="007C6B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Сводная таблица результатов усвоения ООП ДО  </w:t>
      </w:r>
    </w:p>
    <w:p w14:paraId="0548F6DD" w14:textId="77777777" w:rsidR="007C6B18" w:rsidRPr="003C73A0" w:rsidRDefault="007C6B18" w:rsidP="007C6B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3154"/>
        <w:gridCol w:w="1972"/>
        <w:gridCol w:w="1859"/>
        <w:gridCol w:w="1936"/>
      </w:tblGrid>
      <w:tr w:rsidR="007C6B18" w:rsidRPr="003C73A0" w14:paraId="080FAE73" w14:textId="77777777" w:rsidTr="007C6B18">
        <w:tc>
          <w:tcPr>
            <w:tcW w:w="3539" w:type="dxa"/>
          </w:tcPr>
          <w:p w14:paraId="5B334052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2268" w:type="dxa"/>
          </w:tcPr>
          <w:p w14:paraId="583760EE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126" w:type="dxa"/>
          </w:tcPr>
          <w:p w14:paraId="5F8E6DD0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262" w:type="dxa"/>
          </w:tcPr>
          <w:p w14:paraId="7617BF38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7C6B18" w:rsidRPr="003C73A0" w14:paraId="1FDA046D" w14:textId="77777777" w:rsidTr="007C6B18">
        <w:tc>
          <w:tcPr>
            <w:tcW w:w="10195" w:type="dxa"/>
            <w:gridSpan w:val="4"/>
          </w:tcPr>
          <w:p w14:paraId="5CA422DB" w14:textId="77777777" w:rsidR="007C6B18" w:rsidRPr="003C73A0" w:rsidRDefault="007C6B18" w:rsidP="007C6B1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7C6B18" w:rsidRPr="003C73A0" w14:paraId="5A4C76A6" w14:textId="77777777" w:rsidTr="007C6B18">
        <w:tc>
          <w:tcPr>
            <w:tcW w:w="3539" w:type="dxa"/>
          </w:tcPr>
          <w:p w14:paraId="09E88D69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Сенсорное воспитание </w:t>
            </w:r>
          </w:p>
        </w:tc>
        <w:tc>
          <w:tcPr>
            <w:tcW w:w="2268" w:type="dxa"/>
          </w:tcPr>
          <w:p w14:paraId="3985B762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23.5%</w:t>
            </w:r>
          </w:p>
        </w:tc>
        <w:tc>
          <w:tcPr>
            <w:tcW w:w="2126" w:type="dxa"/>
          </w:tcPr>
          <w:p w14:paraId="59D8F3F5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46,7%</w:t>
            </w:r>
          </w:p>
        </w:tc>
        <w:tc>
          <w:tcPr>
            <w:tcW w:w="2262" w:type="dxa"/>
          </w:tcPr>
          <w:p w14:paraId="7313D12C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29,8%</w:t>
            </w:r>
          </w:p>
        </w:tc>
      </w:tr>
      <w:tr w:rsidR="007C6B18" w:rsidRPr="003C73A0" w14:paraId="07C785D6" w14:textId="77777777" w:rsidTr="007C6B18">
        <w:tc>
          <w:tcPr>
            <w:tcW w:w="3539" w:type="dxa"/>
          </w:tcPr>
          <w:p w14:paraId="4270AD46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268" w:type="dxa"/>
          </w:tcPr>
          <w:p w14:paraId="77B430A4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61,1% </w:t>
            </w:r>
          </w:p>
        </w:tc>
        <w:tc>
          <w:tcPr>
            <w:tcW w:w="2126" w:type="dxa"/>
          </w:tcPr>
          <w:p w14:paraId="56BAF817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28,5%  </w:t>
            </w:r>
          </w:p>
        </w:tc>
        <w:tc>
          <w:tcPr>
            <w:tcW w:w="2262" w:type="dxa"/>
          </w:tcPr>
          <w:p w14:paraId="5DCC7594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10,3%</w:t>
            </w:r>
          </w:p>
        </w:tc>
      </w:tr>
      <w:tr w:rsidR="007C6B18" w:rsidRPr="003C73A0" w14:paraId="56F994F6" w14:textId="77777777" w:rsidTr="007C6B18">
        <w:tc>
          <w:tcPr>
            <w:tcW w:w="3539" w:type="dxa"/>
          </w:tcPr>
          <w:p w14:paraId="0C6618C5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РПМС</w:t>
            </w:r>
          </w:p>
        </w:tc>
        <w:tc>
          <w:tcPr>
            <w:tcW w:w="2268" w:type="dxa"/>
          </w:tcPr>
          <w:p w14:paraId="43D0EF9E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21,6%</w:t>
            </w:r>
          </w:p>
        </w:tc>
        <w:tc>
          <w:tcPr>
            <w:tcW w:w="2126" w:type="dxa"/>
          </w:tcPr>
          <w:p w14:paraId="41856720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50,4%</w:t>
            </w:r>
          </w:p>
        </w:tc>
        <w:tc>
          <w:tcPr>
            <w:tcW w:w="2262" w:type="dxa"/>
          </w:tcPr>
          <w:p w14:paraId="35D21197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</w:tr>
      <w:tr w:rsidR="007C6B18" w:rsidRPr="003C73A0" w14:paraId="32C19642" w14:textId="77777777" w:rsidTr="007C6B18">
        <w:tc>
          <w:tcPr>
            <w:tcW w:w="3539" w:type="dxa"/>
          </w:tcPr>
          <w:p w14:paraId="3FD489AB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РЭМП </w:t>
            </w:r>
          </w:p>
        </w:tc>
        <w:tc>
          <w:tcPr>
            <w:tcW w:w="2268" w:type="dxa"/>
          </w:tcPr>
          <w:p w14:paraId="57B238F7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34,5%</w:t>
            </w:r>
          </w:p>
        </w:tc>
        <w:tc>
          <w:tcPr>
            <w:tcW w:w="2126" w:type="dxa"/>
          </w:tcPr>
          <w:p w14:paraId="6B403F62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51.5%</w:t>
            </w:r>
          </w:p>
        </w:tc>
        <w:tc>
          <w:tcPr>
            <w:tcW w:w="2262" w:type="dxa"/>
          </w:tcPr>
          <w:p w14:paraId="1ACC82C6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</w:tr>
      <w:tr w:rsidR="007C6B18" w:rsidRPr="003C73A0" w14:paraId="53287738" w14:textId="77777777" w:rsidTr="007C6B18">
        <w:tc>
          <w:tcPr>
            <w:tcW w:w="3539" w:type="dxa"/>
          </w:tcPr>
          <w:p w14:paraId="47AE41E2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РЭЛМ (логика)</w:t>
            </w:r>
          </w:p>
        </w:tc>
        <w:tc>
          <w:tcPr>
            <w:tcW w:w="2268" w:type="dxa"/>
          </w:tcPr>
          <w:p w14:paraId="03226820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27,6%</w:t>
            </w:r>
          </w:p>
        </w:tc>
        <w:tc>
          <w:tcPr>
            <w:tcW w:w="2126" w:type="dxa"/>
          </w:tcPr>
          <w:p w14:paraId="5A01521D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56,7 %</w:t>
            </w:r>
          </w:p>
        </w:tc>
        <w:tc>
          <w:tcPr>
            <w:tcW w:w="2262" w:type="dxa"/>
          </w:tcPr>
          <w:p w14:paraId="7FB80F1B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15,7%</w:t>
            </w:r>
          </w:p>
        </w:tc>
      </w:tr>
      <w:tr w:rsidR="007C6B18" w:rsidRPr="003C73A0" w14:paraId="4B3F67E1" w14:textId="77777777" w:rsidTr="007C6B18">
        <w:tc>
          <w:tcPr>
            <w:tcW w:w="3539" w:type="dxa"/>
          </w:tcPr>
          <w:p w14:paraId="52727549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РЭП (экология)</w:t>
            </w:r>
          </w:p>
        </w:tc>
        <w:tc>
          <w:tcPr>
            <w:tcW w:w="2268" w:type="dxa"/>
          </w:tcPr>
          <w:p w14:paraId="0C0A5879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2126" w:type="dxa"/>
          </w:tcPr>
          <w:p w14:paraId="03F0E377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65,3%</w:t>
            </w:r>
          </w:p>
        </w:tc>
        <w:tc>
          <w:tcPr>
            <w:tcW w:w="2262" w:type="dxa"/>
          </w:tcPr>
          <w:p w14:paraId="4B5306F9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11,7%</w:t>
            </w:r>
          </w:p>
        </w:tc>
      </w:tr>
      <w:tr w:rsidR="007C6B18" w:rsidRPr="003C73A0" w14:paraId="2E96DFE8" w14:textId="77777777" w:rsidTr="007C6B18">
        <w:tc>
          <w:tcPr>
            <w:tcW w:w="3539" w:type="dxa"/>
          </w:tcPr>
          <w:p w14:paraId="5A811261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</w:t>
            </w:r>
          </w:p>
        </w:tc>
        <w:tc>
          <w:tcPr>
            <w:tcW w:w="2268" w:type="dxa"/>
          </w:tcPr>
          <w:p w14:paraId="24AB05CE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2126" w:type="dxa"/>
          </w:tcPr>
          <w:p w14:paraId="500A7F42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262" w:type="dxa"/>
          </w:tcPr>
          <w:p w14:paraId="3DC0F57F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</w:tr>
      <w:tr w:rsidR="007C6B18" w:rsidRPr="003C73A0" w14:paraId="611E5FA5" w14:textId="77777777" w:rsidTr="007C6B18">
        <w:tc>
          <w:tcPr>
            <w:tcW w:w="10195" w:type="dxa"/>
            <w:gridSpan w:val="4"/>
          </w:tcPr>
          <w:p w14:paraId="6D1887CB" w14:textId="77777777" w:rsidR="007C6B18" w:rsidRPr="003C73A0" w:rsidRDefault="007C6B18" w:rsidP="007C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7C6B18" w:rsidRPr="003C73A0" w14:paraId="3DD94011" w14:textId="77777777" w:rsidTr="007C6B18">
        <w:tc>
          <w:tcPr>
            <w:tcW w:w="3539" w:type="dxa"/>
          </w:tcPr>
          <w:p w14:paraId="6548222B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художественной литературой и развитие речи</w:t>
            </w:r>
          </w:p>
        </w:tc>
        <w:tc>
          <w:tcPr>
            <w:tcW w:w="2268" w:type="dxa"/>
          </w:tcPr>
          <w:p w14:paraId="1B53B4AC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25,6%</w:t>
            </w:r>
          </w:p>
        </w:tc>
        <w:tc>
          <w:tcPr>
            <w:tcW w:w="2126" w:type="dxa"/>
          </w:tcPr>
          <w:p w14:paraId="7546F748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54,8%</w:t>
            </w:r>
          </w:p>
        </w:tc>
        <w:tc>
          <w:tcPr>
            <w:tcW w:w="2262" w:type="dxa"/>
          </w:tcPr>
          <w:p w14:paraId="3E898C54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19,6%</w:t>
            </w:r>
          </w:p>
        </w:tc>
      </w:tr>
      <w:tr w:rsidR="007C6B18" w:rsidRPr="003C73A0" w14:paraId="52F19C98" w14:textId="77777777" w:rsidTr="007C6B18">
        <w:tc>
          <w:tcPr>
            <w:tcW w:w="3539" w:type="dxa"/>
          </w:tcPr>
          <w:p w14:paraId="527BA5F0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грамоту</w:t>
            </w:r>
          </w:p>
        </w:tc>
        <w:tc>
          <w:tcPr>
            <w:tcW w:w="2268" w:type="dxa"/>
          </w:tcPr>
          <w:p w14:paraId="6C99D940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2126" w:type="dxa"/>
          </w:tcPr>
          <w:p w14:paraId="6530701F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2262" w:type="dxa"/>
          </w:tcPr>
          <w:p w14:paraId="0E4A497B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</w:tr>
      <w:tr w:rsidR="007C6B18" w:rsidRPr="003C73A0" w14:paraId="25C8BE7C" w14:textId="77777777" w:rsidTr="007C6B18">
        <w:tc>
          <w:tcPr>
            <w:tcW w:w="10195" w:type="dxa"/>
            <w:gridSpan w:val="4"/>
          </w:tcPr>
          <w:p w14:paraId="1A1153CE" w14:textId="77777777" w:rsidR="007C6B18" w:rsidRPr="003C73A0" w:rsidRDefault="007C6B18" w:rsidP="007C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</w:tr>
      <w:tr w:rsidR="007C6B18" w:rsidRPr="003C73A0" w14:paraId="08364C9E" w14:textId="77777777" w:rsidTr="007C6B18">
        <w:tc>
          <w:tcPr>
            <w:tcW w:w="3539" w:type="dxa"/>
          </w:tcPr>
          <w:p w14:paraId="21405AD0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2268" w:type="dxa"/>
          </w:tcPr>
          <w:p w14:paraId="3CE8A725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2126" w:type="dxa"/>
          </w:tcPr>
          <w:p w14:paraId="4460F827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2262" w:type="dxa"/>
          </w:tcPr>
          <w:p w14:paraId="571CD578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</w:tr>
      <w:tr w:rsidR="007C6B18" w:rsidRPr="003C73A0" w14:paraId="2C353A13" w14:textId="77777777" w:rsidTr="007C6B18">
        <w:tc>
          <w:tcPr>
            <w:tcW w:w="3539" w:type="dxa"/>
          </w:tcPr>
          <w:p w14:paraId="2625EBB8" w14:textId="77777777" w:rsidR="007C6B18" w:rsidRPr="003C73A0" w:rsidRDefault="007C6B18" w:rsidP="007C6B18">
            <w:pPr>
              <w:tabs>
                <w:tab w:val="right" w:pos="33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14:paraId="17D0ACAA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14:paraId="3B7CBFCA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</w:tcPr>
          <w:p w14:paraId="3BD66D8B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6B18" w:rsidRPr="003C73A0" w14:paraId="2ED1E52F" w14:textId="77777777" w:rsidTr="007C6B18">
        <w:tc>
          <w:tcPr>
            <w:tcW w:w="3539" w:type="dxa"/>
          </w:tcPr>
          <w:p w14:paraId="1101B6CF" w14:textId="77777777" w:rsidR="007C6B18" w:rsidRPr="003C73A0" w:rsidRDefault="007C6B18" w:rsidP="007C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268" w:type="dxa"/>
          </w:tcPr>
          <w:p w14:paraId="09CED6C1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35.5%</w:t>
            </w:r>
          </w:p>
        </w:tc>
        <w:tc>
          <w:tcPr>
            <w:tcW w:w="2126" w:type="dxa"/>
          </w:tcPr>
          <w:p w14:paraId="5F115C63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52.5%</w:t>
            </w:r>
          </w:p>
        </w:tc>
        <w:tc>
          <w:tcPr>
            <w:tcW w:w="2262" w:type="dxa"/>
          </w:tcPr>
          <w:p w14:paraId="38123D99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7C6B18" w:rsidRPr="003C73A0" w14:paraId="767C0211" w14:textId="77777777" w:rsidTr="007C6B18">
        <w:tc>
          <w:tcPr>
            <w:tcW w:w="10195" w:type="dxa"/>
            <w:gridSpan w:val="4"/>
          </w:tcPr>
          <w:p w14:paraId="4552044E" w14:textId="77777777" w:rsidR="007C6B18" w:rsidRPr="003C73A0" w:rsidRDefault="007C6B18" w:rsidP="007C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</w:tr>
      <w:tr w:rsidR="007C6B18" w:rsidRPr="003C73A0" w14:paraId="07C38836" w14:textId="77777777" w:rsidTr="007C6B18">
        <w:tc>
          <w:tcPr>
            <w:tcW w:w="3539" w:type="dxa"/>
          </w:tcPr>
          <w:p w14:paraId="0E684F4C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2268" w:type="dxa"/>
          </w:tcPr>
          <w:p w14:paraId="52B6D9AB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2126" w:type="dxa"/>
          </w:tcPr>
          <w:p w14:paraId="4BC964C4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2262" w:type="dxa"/>
          </w:tcPr>
          <w:p w14:paraId="082B7F69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</w:tr>
      <w:tr w:rsidR="007C6B18" w:rsidRPr="003C73A0" w14:paraId="4132D5DC" w14:textId="77777777" w:rsidTr="007C6B18">
        <w:tc>
          <w:tcPr>
            <w:tcW w:w="3539" w:type="dxa"/>
          </w:tcPr>
          <w:p w14:paraId="734D2168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правилами</w:t>
            </w:r>
          </w:p>
        </w:tc>
        <w:tc>
          <w:tcPr>
            <w:tcW w:w="2268" w:type="dxa"/>
          </w:tcPr>
          <w:p w14:paraId="71078FE9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35,3%</w:t>
            </w:r>
          </w:p>
        </w:tc>
        <w:tc>
          <w:tcPr>
            <w:tcW w:w="2126" w:type="dxa"/>
          </w:tcPr>
          <w:p w14:paraId="4A28C4AC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47,5%</w:t>
            </w:r>
          </w:p>
        </w:tc>
        <w:tc>
          <w:tcPr>
            <w:tcW w:w="2262" w:type="dxa"/>
          </w:tcPr>
          <w:p w14:paraId="190DCB09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17,2%</w:t>
            </w:r>
          </w:p>
        </w:tc>
      </w:tr>
      <w:tr w:rsidR="007C6B18" w:rsidRPr="003C73A0" w14:paraId="2FC50125" w14:textId="77777777" w:rsidTr="007C6B18">
        <w:tc>
          <w:tcPr>
            <w:tcW w:w="3539" w:type="dxa"/>
            <w:vMerge w:val="restart"/>
          </w:tcPr>
          <w:p w14:paraId="56433E99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Средний результат </w:t>
            </w:r>
          </w:p>
        </w:tc>
        <w:tc>
          <w:tcPr>
            <w:tcW w:w="2268" w:type="dxa"/>
          </w:tcPr>
          <w:p w14:paraId="6CC56013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2126" w:type="dxa"/>
          </w:tcPr>
          <w:p w14:paraId="6B03B9B4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2262" w:type="dxa"/>
          </w:tcPr>
          <w:p w14:paraId="08F81186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17%</w:t>
            </w:r>
          </w:p>
        </w:tc>
      </w:tr>
      <w:tr w:rsidR="007C6B18" w:rsidRPr="003C73A0" w14:paraId="7C4A2764" w14:textId="77777777" w:rsidTr="007C6B18">
        <w:tc>
          <w:tcPr>
            <w:tcW w:w="3539" w:type="dxa"/>
            <w:vMerge/>
          </w:tcPr>
          <w:p w14:paraId="33C9BC83" w14:textId="77777777" w:rsidR="007C6B18" w:rsidRPr="003C73A0" w:rsidRDefault="007C6B18" w:rsidP="007C6B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</w:tcPr>
          <w:p w14:paraId="5D51BFC9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2262" w:type="dxa"/>
          </w:tcPr>
          <w:p w14:paraId="243765D3" w14:textId="77777777" w:rsidR="007C6B18" w:rsidRPr="003C73A0" w:rsidRDefault="007C6B18" w:rsidP="007C6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3D61C11" w14:textId="77777777" w:rsidR="007C6B18" w:rsidRPr="003C73A0" w:rsidRDefault="007C6B18" w:rsidP="007C6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7FF9205" w14:textId="77777777" w:rsidR="007C6B18" w:rsidRPr="003C73A0" w:rsidRDefault="007C6B18" w:rsidP="00EC5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сводной диагностики уровня освоения содержания образовательной программы </w:t>
      </w:r>
      <w:proofErr w:type="gramStart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МДОУ  за</w:t>
      </w:r>
      <w:proofErr w:type="gramEnd"/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EC5D51"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EC5D51"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средний результат освоения ООП ДО составляет 83 % в возрастных группах.   </w:t>
      </w:r>
      <w:r w:rsidR="00EC5D51"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91751F" w14:textId="77777777" w:rsidR="007C6B18" w:rsidRPr="003C73A0" w:rsidRDefault="007C6B18" w:rsidP="007C6B1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результаты диагностики, видно, что у 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83% </w:t>
      </w: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 содержание ООП ДО осваиваются на достаточно высоком уровне.  Вместе с тем, анализ диагностики показывает, что на создание условий для освоения некоторых разделов программы необходимо обратить внимание</w:t>
      </w:r>
      <w:r w:rsidR="00EC5D51"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«Развитие представлений о мире и о себе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«Ознакомление с художественной литературой и развитие речи»,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3A0">
        <w:rPr>
          <w:rFonts w:ascii="Times New Roman" w:eastAsia="Calibri" w:hAnsi="Times New Roman" w:cs="Times New Roman"/>
          <w:sz w:val="24"/>
          <w:szCs w:val="24"/>
        </w:rPr>
        <w:t>«Ознакомление с художественной литературой и развитие речи».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D51"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472604" w14:textId="77777777" w:rsidR="007C6B18" w:rsidRPr="003C73A0" w:rsidRDefault="00EC5D51" w:rsidP="007C6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318A35C1" w14:textId="77777777" w:rsidR="007C6B18" w:rsidRPr="003C73A0" w:rsidRDefault="007C6B18" w:rsidP="007C6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2.2.2. Оценка готовности детей подготовительных групп к обучению в школе</w:t>
      </w:r>
    </w:p>
    <w:p w14:paraId="1E3CFFD6" w14:textId="77777777" w:rsidR="007C6B18" w:rsidRPr="003C73A0" w:rsidRDefault="007C6B18" w:rsidP="007C6B1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В 202</w:t>
      </w:r>
      <w:r w:rsidR="00EC5D51" w:rsidRPr="003C73A0">
        <w:rPr>
          <w:rFonts w:ascii="Times New Roman" w:eastAsia="Calibri" w:hAnsi="Times New Roman" w:cs="Times New Roman"/>
          <w:sz w:val="24"/>
          <w:szCs w:val="24"/>
        </w:rPr>
        <w:t>1</w:t>
      </w:r>
      <w:r w:rsidRPr="003C73A0">
        <w:rPr>
          <w:rFonts w:ascii="Times New Roman" w:eastAsia="Calibri" w:hAnsi="Times New Roman" w:cs="Times New Roman"/>
          <w:sz w:val="24"/>
          <w:szCs w:val="24"/>
        </w:rPr>
        <w:t>-202</w:t>
      </w:r>
      <w:r w:rsidR="00EC5D51" w:rsidRPr="003C73A0">
        <w:rPr>
          <w:rFonts w:ascii="Times New Roman" w:eastAsia="Calibri" w:hAnsi="Times New Roman" w:cs="Times New Roman"/>
          <w:sz w:val="24"/>
          <w:szCs w:val="24"/>
        </w:rPr>
        <w:t>2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в  подготовитель</w:t>
      </w:r>
      <w:r w:rsidR="00EC5D51" w:rsidRPr="003C73A0">
        <w:rPr>
          <w:rFonts w:ascii="Times New Roman" w:eastAsia="Calibri" w:hAnsi="Times New Roman" w:cs="Times New Roman"/>
          <w:sz w:val="24"/>
          <w:szCs w:val="24"/>
        </w:rPr>
        <w:t>ной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к школе группы</w:t>
      </w:r>
      <w:r w:rsidR="00EC5D51" w:rsidRPr="003C73A0">
        <w:rPr>
          <w:rFonts w:ascii="Times New Roman" w:eastAsia="Calibri" w:hAnsi="Times New Roman" w:cs="Times New Roman"/>
          <w:sz w:val="24"/>
          <w:szCs w:val="24"/>
        </w:rPr>
        <w:t xml:space="preserve"> работали 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воспитатели </w:t>
      </w:r>
      <w:proofErr w:type="spellStart"/>
      <w:r w:rsidR="00EC5D51" w:rsidRPr="003C73A0">
        <w:rPr>
          <w:rFonts w:ascii="Times New Roman" w:eastAsia="Calibri" w:hAnsi="Times New Roman" w:cs="Times New Roman"/>
          <w:sz w:val="24"/>
          <w:szCs w:val="24"/>
        </w:rPr>
        <w:t>Мастюк</w:t>
      </w:r>
      <w:proofErr w:type="spellEnd"/>
      <w:r w:rsidR="00EC5D51" w:rsidRPr="003C73A0">
        <w:rPr>
          <w:rFonts w:ascii="Times New Roman" w:eastAsia="Calibri" w:hAnsi="Times New Roman" w:cs="Times New Roman"/>
          <w:sz w:val="24"/>
          <w:szCs w:val="24"/>
        </w:rPr>
        <w:t xml:space="preserve"> Т.И.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C5D51" w:rsidRPr="003C73A0">
        <w:rPr>
          <w:rFonts w:ascii="Times New Roman" w:eastAsia="Calibri" w:hAnsi="Times New Roman" w:cs="Times New Roman"/>
          <w:sz w:val="24"/>
          <w:szCs w:val="24"/>
        </w:rPr>
        <w:t>Селямиева</w:t>
      </w:r>
      <w:proofErr w:type="spellEnd"/>
      <w:r w:rsidR="00EC5D51" w:rsidRPr="003C73A0">
        <w:rPr>
          <w:rFonts w:ascii="Times New Roman" w:eastAsia="Calibri" w:hAnsi="Times New Roman" w:cs="Times New Roman"/>
          <w:sz w:val="24"/>
          <w:szCs w:val="24"/>
        </w:rPr>
        <w:t xml:space="preserve"> Л.М.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5D51"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2F7C9A" w14:textId="77777777" w:rsidR="007C6B18" w:rsidRPr="003C73A0" w:rsidRDefault="00EC5D51" w:rsidP="007C6B1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1</w:t>
      </w:r>
      <w:r w:rsidR="007C6B18" w:rsidRPr="003C73A0">
        <w:rPr>
          <w:rFonts w:ascii="Times New Roman" w:eastAsia="Calibri" w:hAnsi="Times New Roman" w:cs="Times New Roman"/>
          <w:sz w:val="24"/>
          <w:szCs w:val="24"/>
        </w:rPr>
        <w:t>2 дошкольника подготовительн</w:t>
      </w:r>
      <w:r w:rsidRPr="003C73A0">
        <w:rPr>
          <w:rFonts w:ascii="Times New Roman" w:eastAsia="Calibri" w:hAnsi="Times New Roman" w:cs="Times New Roman"/>
          <w:sz w:val="24"/>
          <w:szCs w:val="24"/>
        </w:rPr>
        <w:t>ой</w:t>
      </w:r>
      <w:r w:rsidR="007C6B18" w:rsidRPr="003C73A0">
        <w:rPr>
          <w:rFonts w:ascii="Times New Roman" w:eastAsia="Calibri" w:hAnsi="Times New Roman" w:cs="Times New Roman"/>
          <w:sz w:val="24"/>
          <w:szCs w:val="24"/>
        </w:rPr>
        <w:t xml:space="preserve"> групп</w:t>
      </w:r>
      <w:r w:rsidRPr="003C73A0">
        <w:rPr>
          <w:rFonts w:ascii="Times New Roman" w:eastAsia="Calibri" w:hAnsi="Times New Roman" w:cs="Times New Roman"/>
          <w:sz w:val="24"/>
          <w:szCs w:val="24"/>
        </w:rPr>
        <w:t>ы</w:t>
      </w:r>
      <w:r w:rsidR="007C6B18" w:rsidRPr="003C73A0">
        <w:rPr>
          <w:rFonts w:ascii="Times New Roman" w:eastAsia="Calibri" w:hAnsi="Times New Roman" w:cs="Times New Roman"/>
          <w:sz w:val="24"/>
          <w:szCs w:val="24"/>
        </w:rPr>
        <w:t xml:space="preserve"> зачислены </w:t>
      </w:r>
      <w:proofErr w:type="gramStart"/>
      <w:r w:rsidR="007C6B18" w:rsidRPr="003C73A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МОУ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«Крымская школа»</w:t>
      </w:r>
      <w:r w:rsidR="007C6B18"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CBDAD7" w14:textId="77777777" w:rsidR="007C6B18" w:rsidRPr="003C73A0" w:rsidRDefault="00C50D97" w:rsidP="007C6B1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0C973B1B" w14:textId="77777777" w:rsidR="007C6B18" w:rsidRPr="003C73A0" w:rsidRDefault="007C6B18" w:rsidP="007C6B1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sz w:val="24"/>
          <w:szCs w:val="24"/>
        </w:rPr>
        <w:t xml:space="preserve">Сводная диагностика по результатам скринингового обследования </w:t>
      </w:r>
    </w:p>
    <w:p w14:paraId="20C33BD9" w14:textId="77777777" w:rsidR="007C6B18" w:rsidRPr="003C73A0" w:rsidRDefault="00C50D97" w:rsidP="007C6B1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7C6B18" w:rsidRPr="003C73A0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3C73A0">
        <w:rPr>
          <w:rFonts w:ascii="Times New Roman" w:eastAsia="Calibri" w:hAnsi="Times New Roman" w:cs="Times New Roman"/>
          <w:b/>
          <w:sz w:val="24"/>
          <w:szCs w:val="24"/>
        </w:rPr>
        <w:t xml:space="preserve">дготовительной </w:t>
      </w:r>
      <w:r w:rsidR="007C6B18" w:rsidRPr="003C73A0">
        <w:rPr>
          <w:rFonts w:ascii="Times New Roman" w:eastAsia="Calibri" w:hAnsi="Times New Roman" w:cs="Times New Roman"/>
          <w:b/>
          <w:sz w:val="24"/>
          <w:szCs w:val="24"/>
        </w:rPr>
        <w:t>групп</w:t>
      </w:r>
      <w:r w:rsidRPr="003C73A0">
        <w:rPr>
          <w:rFonts w:ascii="Times New Roman" w:eastAsia="Calibri" w:hAnsi="Times New Roman" w:cs="Times New Roman"/>
          <w:b/>
          <w:sz w:val="24"/>
          <w:szCs w:val="24"/>
        </w:rPr>
        <w:t>ы (12 детей)</w:t>
      </w: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2993"/>
        <w:gridCol w:w="2946"/>
        <w:gridCol w:w="2982"/>
      </w:tblGrid>
      <w:tr w:rsidR="007C6B18" w:rsidRPr="003C73A0" w14:paraId="5CAA7CD3" w14:textId="77777777" w:rsidTr="007C6B18">
        <w:tc>
          <w:tcPr>
            <w:tcW w:w="3190" w:type="dxa"/>
          </w:tcPr>
          <w:p w14:paraId="7CDBC0C8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3190" w:type="dxa"/>
          </w:tcPr>
          <w:p w14:paraId="157FA767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50D97"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C5D51"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14:paraId="5D45DFE0" w14:textId="77777777" w:rsidR="007C6B18" w:rsidRPr="003C73A0" w:rsidRDefault="00C50D97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C6B18"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ребенка</w:t>
            </w:r>
          </w:p>
        </w:tc>
      </w:tr>
      <w:tr w:rsidR="007C6B18" w:rsidRPr="003C73A0" w14:paraId="70B4778D" w14:textId="77777777" w:rsidTr="007C6B18">
        <w:tc>
          <w:tcPr>
            <w:tcW w:w="3190" w:type="dxa"/>
          </w:tcPr>
          <w:p w14:paraId="13838C70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190" w:type="dxa"/>
          </w:tcPr>
          <w:p w14:paraId="38AF59BD" w14:textId="77777777" w:rsidR="007C6B18" w:rsidRPr="003C73A0" w:rsidRDefault="002F06F5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50D97"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C6B18"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14:paraId="3A127237" w14:textId="77777777" w:rsidR="007C6B18" w:rsidRPr="003C73A0" w:rsidRDefault="00C50D97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C6B18"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</w:p>
        </w:tc>
      </w:tr>
      <w:tr w:rsidR="007C6B18" w:rsidRPr="003C73A0" w14:paraId="7960F17A" w14:textId="77777777" w:rsidTr="007C6B18">
        <w:tc>
          <w:tcPr>
            <w:tcW w:w="3190" w:type="dxa"/>
          </w:tcPr>
          <w:p w14:paraId="565B58AD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3190" w:type="dxa"/>
          </w:tcPr>
          <w:p w14:paraId="0965D9D0" w14:textId="77777777" w:rsidR="007C6B18" w:rsidRPr="003C73A0" w:rsidRDefault="00C50D97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7C6B18"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14:paraId="2361C8CC" w14:textId="77777777" w:rsidR="007C6B18" w:rsidRPr="003C73A0" w:rsidRDefault="00C50D97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2 ребенка</w:t>
            </w:r>
          </w:p>
        </w:tc>
      </w:tr>
    </w:tbl>
    <w:p w14:paraId="171CDE71" w14:textId="77777777" w:rsidR="007C6B18" w:rsidRPr="003C73A0" w:rsidRDefault="007C6B18" w:rsidP="002A75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8E581D" w14:textId="77777777" w:rsidR="007C6B18" w:rsidRPr="003C73A0" w:rsidRDefault="007C6B18" w:rsidP="002A75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2.2.4. Мероприятия, направленные на социальную адаптацию</w:t>
      </w:r>
    </w:p>
    <w:p w14:paraId="74D719D0" w14:textId="77777777" w:rsidR="007C6B18" w:rsidRPr="003C73A0" w:rsidRDefault="007C6B18" w:rsidP="002244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условиях пандемии, связанной с распространением вируса 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COVID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-19, детские конкурсы в 202</w:t>
      </w:r>
      <w:r w:rsidR="0022447B"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22447B"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были переведены в онлайн-формат. Воспитанники детского сада с педагогами и родителями принимали активное участие в конкурсах</w:t>
      </w:r>
      <w:r w:rsidR="0022447B"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2447B" w:rsidRPr="003C73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B063320" w14:textId="77777777" w:rsidR="00C50D97" w:rsidRPr="003C73A0" w:rsidRDefault="00C50D97" w:rsidP="00C50D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Достижения МДОУ</w:t>
      </w:r>
    </w:p>
    <w:p w14:paraId="37E4487D" w14:textId="77777777" w:rsidR="00C50D97" w:rsidRPr="003C73A0" w:rsidRDefault="00C50D97" w:rsidP="00C5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МДОУ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  участие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районных   методических объединениях, конкурсах: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BBDB29C" w14:textId="77777777" w:rsidR="00C50D97" w:rsidRPr="003C73A0" w:rsidRDefault="00C50D97" w:rsidP="00C5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Международном конкурсе:</w:t>
      </w:r>
    </w:p>
    <w:p w14:paraId="4779E449" w14:textId="77777777" w:rsidR="00C50D97" w:rsidRPr="003C73A0" w:rsidRDefault="00C50D97" w:rsidP="00C5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«Яркие краски весны»</w:t>
      </w:r>
    </w:p>
    <w:p w14:paraId="2A37A7A7" w14:textId="77777777" w:rsidR="00C50D97" w:rsidRPr="003C73A0" w:rsidRDefault="00C50D97" w:rsidP="00C5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 :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27710F" w14:textId="77777777" w:rsidR="00C50D97" w:rsidRPr="003C73A0" w:rsidRDefault="00C50D97" w:rsidP="00C5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 глазами детей»</w:t>
      </w:r>
    </w:p>
    <w:p w14:paraId="6829198C" w14:textId="77777777" w:rsidR="00C50D97" w:rsidRPr="003C73A0" w:rsidRDefault="00C50D97" w:rsidP="00C5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МДОУ «</w:t>
      </w:r>
      <w:proofErr w:type="spellStart"/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«Тополек»:</w:t>
      </w:r>
    </w:p>
    <w:p w14:paraId="0BC60C8B" w14:textId="77777777" w:rsidR="00C50D97" w:rsidRPr="003C73A0" w:rsidRDefault="00C50D97" w:rsidP="00C5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 поделок к новогоднему празднику «Такие замечательные игрушки»</w:t>
      </w:r>
    </w:p>
    <w:p w14:paraId="47DBED90" w14:textId="77777777" w:rsidR="00C50D97" w:rsidRPr="003C73A0" w:rsidRDefault="00C50D97" w:rsidP="00C5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 декоративно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-прикладного искусства «Мой любимый КРЫМ»</w:t>
      </w:r>
    </w:p>
    <w:p w14:paraId="5B358893" w14:textId="77777777" w:rsidR="00C50D97" w:rsidRPr="003C73A0" w:rsidRDefault="00C50D97" w:rsidP="00C5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 «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 волшебница осень»</w:t>
      </w:r>
    </w:p>
    <w:p w14:paraId="2FC55262" w14:textId="77777777" w:rsidR="00C50D97" w:rsidRPr="003C73A0" w:rsidRDefault="00C50D97" w:rsidP="00C5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-Конкурс – дефиле костюмов сказочных героев. </w:t>
      </w: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14:paraId="3FF6516B" w14:textId="77777777" w:rsidR="00C50D97" w:rsidRPr="003C73A0" w:rsidRDefault="00C50D97" w:rsidP="00C50D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Кроме того, все педагоги детского сада приняли участие в мероприятиях, организованных в МДОУ:</w:t>
      </w:r>
    </w:p>
    <w:p w14:paraId="679E4B36" w14:textId="77777777" w:rsidR="00C50D97" w:rsidRPr="003C73A0" w:rsidRDefault="00C50D97" w:rsidP="00C50D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Праздники: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3C7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 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3EB8528D" w14:textId="77777777" w:rsidR="00C50D97" w:rsidRPr="003C73A0" w:rsidRDefault="00C50D97" w:rsidP="00C50D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«День знаний», «Осень золотая», «Новый год на порог», Зимний спортивный праздник», «Милые, мамочки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»,  «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Широкая Масленица»,  «Наша армия», Выпуск детей в школу.</w:t>
      </w:r>
    </w:p>
    <w:p w14:paraId="4043AF55" w14:textId="77777777" w:rsidR="00C50D97" w:rsidRPr="003C73A0" w:rsidRDefault="00C50D97" w:rsidP="00C50D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Ежеквартально проводятся музыкальные и спортивные развлечения</w:t>
      </w:r>
    </w:p>
    <w:p w14:paraId="7FAA2DFC" w14:textId="77777777" w:rsidR="00C50D97" w:rsidRPr="003C73A0" w:rsidRDefault="00C50D97" w:rsidP="00C50D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Выставки:</w:t>
      </w:r>
    </w:p>
    <w:p w14:paraId="3EB32225" w14:textId="77777777" w:rsidR="00C50D97" w:rsidRPr="003C73A0" w:rsidRDefault="00C50D97" w:rsidP="00C50D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 рисунков: 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Осень, Зима, Весна, Лето, 23 февраля, День Победы, моя любимая мамочка</w:t>
      </w:r>
    </w:p>
    <w:p w14:paraId="7931BA2F" w14:textId="77777777" w:rsidR="00C50D97" w:rsidRPr="003C73A0" w:rsidRDefault="00C50D97" w:rsidP="00C50D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</w:t>
      </w:r>
      <w:r w:rsidRPr="003C7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фотовыставки: 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«Наше лето», «Моя семья», «Осенние краски»</w:t>
      </w:r>
    </w:p>
    <w:p w14:paraId="03C087A0" w14:textId="77777777" w:rsidR="00C50D97" w:rsidRPr="003C73A0" w:rsidRDefault="00C50D97" w:rsidP="00C50D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</w:t>
      </w:r>
      <w:r w:rsidRPr="003C7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поделок: 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«Осенний калейдоскоп», «Новогодняя игрушка»</w:t>
      </w:r>
    </w:p>
    <w:p w14:paraId="0C1FC3FE" w14:textId="77777777" w:rsidR="00C50D97" w:rsidRPr="003C73A0" w:rsidRDefault="000B142F" w:rsidP="002A75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2.2.5. Анализ методической работы.</w:t>
      </w:r>
      <w:r w:rsidR="00C50D97"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39AEA9F6" w14:textId="77777777" w:rsidR="00E01AA0" w:rsidRPr="003C73A0" w:rsidRDefault="00E01AA0" w:rsidP="00E01AA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Методическая работа на уровне детского сада с педагогами осуществлялась как индивидуально, так и во фронтальных формах. Методическая помощь и поддержка оказывалась педагогам в процессе их аттестации. </w:t>
      </w:r>
    </w:p>
    <w:p w14:paraId="7CBB0F2A" w14:textId="77777777" w:rsidR="000B142F" w:rsidRPr="003C73A0" w:rsidRDefault="00E01AA0" w:rsidP="00E01AA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Тематика проведения педагогических советов и открытых просмотров была направлена на выполнение годовых задач. </w:t>
      </w:r>
      <w:r w:rsidR="000B142F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F41C56E" w14:textId="77777777" w:rsidR="00C50D97" w:rsidRPr="003C73A0" w:rsidRDefault="00E01AA0" w:rsidP="00C50D9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B142F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роведено 5 педагогических советов.</w:t>
      </w:r>
    </w:p>
    <w:p w14:paraId="093FDA84" w14:textId="77777777" w:rsidR="00C50D97" w:rsidRPr="003C73A0" w:rsidRDefault="00C50D97" w:rsidP="00C50D9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2021-2022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учебном  году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были проведены педагогические советы:</w:t>
      </w:r>
    </w:p>
    <w:p w14:paraId="71AEAD5A" w14:textId="77777777" w:rsidR="00C50D97" w:rsidRPr="003C73A0" w:rsidRDefault="00C50D97" w:rsidP="00C50D9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   В августе 20</w:t>
      </w:r>
      <w:r w:rsidR="00BA5CDB" w:rsidRPr="003C73A0">
        <w:rPr>
          <w:rFonts w:ascii="Times New Roman" w:eastAsia="Calibri" w:hAnsi="Times New Roman" w:cs="Times New Roman"/>
          <w:sz w:val="24"/>
          <w:szCs w:val="24"/>
        </w:rPr>
        <w:t>21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года был проведён установочный педсовет, где был утвержден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3A0">
        <w:rPr>
          <w:rFonts w:ascii="Times New Roman" w:eastAsia="Calibri" w:hAnsi="Times New Roman" w:cs="Times New Roman"/>
          <w:sz w:val="24"/>
          <w:szCs w:val="24"/>
        </w:rPr>
        <w:t>план работы МДОУ на 20</w:t>
      </w:r>
      <w:r w:rsidR="00BA5CDB" w:rsidRPr="003C73A0">
        <w:rPr>
          <w:rFonts w:ascii="Times New Roman" w:eastAsia="Calibri" w:hAnsi="Times New Roman" w:cs="Times New Roman"/>
          <w:sz w:val="24"/>
          <w:szCs w:val="24"/>
        </w:rPr>
        <w:t>21</w:t>
      </w:r>
      <w:r w:rsidRPr="003C73A0">
        <w:rPr>
          <w:rFonts w:ascii="Times New Roman" w:eastAsia="Calibri" w:hAnsi="Times New Roman" w:cs="Times New Roman"/>
          <w:sz w:val="24"/>
          <w:szCs w:val="24"/>
        </w:rPr>
        <w:t>-202</w:t>
      </w:r>
      <w:r w:rsidR="00BA5CDB" w:rsidRPr="003C73A0">
        <w:rPr>
          <w:rFonts w:ascii="Times New Roman" w:eastAsia="Calibri" w:hAnsi="Times New Roman" w:cs="Times New Roman"/>
          <w:sz w:val="24"/>
          <w:szCs w:val="24"/>
        </w:rPr>
        <w:t>2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учебный год. Подведены итоги летней оздоровительной работы.</w:t>
      </w:r>
    </w:p>
    <w:p w14:paraId="553D46C3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AD0846D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sz w:val="24"/>
          <w:szCs w:val="24"/>
        </w:rPr>
        <w:t>Август</w:t>
      </w:r>
    </w:p>
    <w:p w14:paraId="1C751E6B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Педагогический совет «Приоритетные направления деятельности ДОУ в 2021-2022 учебном году»</w:t>
      </w:r>
    </w:p>
    <w:p w14:paraId="541CBA06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>Подготовка к Совету педагогов:</w:t>
      </w:r>
    </w:p>
    <w:p w14:paraId="6D195922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3C73A0">
        <w:rPr>
          <w:rFonts w:ascii="Times New Roman" w:eastAsia="Calibri" w:hAnsi="Times New Roman" w:cs="Times New Roman"/>
          <w:sz w:val="24"/>
          <w:szCs w:val="24"/>
        </w:rPr>
        <w:t>1.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Изучение  основной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программы ДОУ.</w:t>
      </w:r>
    </w:p>
    <w:p w14:paraId="007D6F35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2.Составление перспективных планов и рабочих программ педагогами ДОУ;</w:t>
      </w:r>
    </w:p>
    <w:p w14:paraId="671FEF7C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3. Подготовка годового плана работы ДОУ. </w:t>
      </w:r>
    </w:p>
    <w:p w14:paraId="4F3360D5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4. Анализ социального статуса семей воспитанников; </w:t>
      </w:r>
    </w:p>
    <w:p w14:paraId="0116A931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5. Подготовка и оформление документации в группах;</w:t>
      </w:r>
    </w:p>
    <w:p w14:paraId="5D658029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6.Подбор методической литературы и методических рекомендаций для педагогов;</w:t>
      </w:r>
    </w:p>
    <w:p w14:paraId="19F28A0D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Заведующий Камалова Е.С.</w:t>
      </w:r>
    </w:p>
    <w:p w14:paraId="08A6DBE9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Старш.восп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Дунаева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Н.Ш..</w:t>
      </w:r>
      <w:proofErr w:type="gramEnd"/>
    </w:p>
    <w:p w14:paraId="044F1C31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Повестка дня: </w:t>
      </w:r>
    </w:p>
    <w:p w14:paraId="69F92D29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1.Вступительное слово заведующего: </w:t>
      </w:r>
    </w:p>
    <w:p w14:paraId="174661ED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2. Анализ работы за летний – оздоровительный период. </w:t>
      </w:r>
    </w:p>
    <w:p w14:paraId="02278762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3.  Справка по результатам смотра готовности групп и помещений ДОУ к началу учебного года. </w:t>
      </w:r>
    </w:p>
    <w:p w14:paraId="41817C9D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4.Ознакомление педагогического коллектива с задачами годового плана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работы  на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2021-2022 учебный год, обсуждение и принятие. </w:t>
      </w:r>
    </w:p>
    <w:p w14:paraId="1F966DDA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5. Утверждение сеток НОД и режимов дня;</w:t>
      </w:r>
    </w:p>
    <w:p w14:paraId="6901145E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6. Утверждение Основной образовательной программы ДОУ. </w:t>
      </w:r>
    </w:p>
    <w:p w14:paraId="6977419F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Утверждение рабочих программ педагогов;</w:t>
      </w:r>
    </w:p>
    <w:p w14:paraId="1F1D6B0C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7.Утверждение программ по дополнительному образованию.</w:t>
      </w:r>
    </w:p>
    <w:p w14:paraId="46A06F9E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8. Утверждение локальных актов МДОУ;</w:t>
      </w:r>
    </w:p>
    <w:p w14:paraId="13E6EC73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9. Проект решения педагогического совета №1 и задание педагогам к следующему совету педагогов.</w:t>
      </w:r>
    </w:p>
    <w:p w14:paraId="1D09A869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68E7334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sz w:val="24"/>
          <w:szCs w:val="24"/>
        </w:rPr>
        <w:t xml:space="preserve">Ноябрь </w:t>
      </w:r>
    </w:p>
    <w:p w14:paraId="71E64810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Педагогический совет «Овладение детьми речью как средством общения и культуры в соответствии с ФГОС ДО»</w:t>
      </w:r>
    </w:p>
    <w:p w14:paraId="2A67742B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Задачи: </w:t>
      </w:r>
      <w:r w:rsidRPr="003C73A0">
        <w:rPr>
          <w:rFonts w:ascii="Times New Roman" w:eastAsia="Calibri" w:hAnsi="Times New Roman" w:cs="Times New Roman"/>
          <w:sz w:val="24"/>
          <w:szCs w:val="24"/>
        </w:rPr>
        <w:t>- развитие всех компонентов устной речи детей (лексической стороны, грамматического строя речи, произносительной стороны речи, связной речи) в различных видах детской деятельности; -практическое овладение нормами литературной речи; -формирование интереса и потребности в восприятии книг.</w:t>
      </w:r>
    </w:p>
    <w:p w14:paraId="5DE04DE4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Повестка дня </w:t>
      </w:r>
    </w:p>
    <w:p w14:paraId="01190D7B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1. Определение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основных  направлений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речевого развития ребенка-дошкольника.</w:t>
      </w:r>
    </w:p>
    <w:p w14:paraId="3926DF82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2. Основные принципы организации процесса развития речи. </w:t>
      </w:r>
    </w:p>
    <w:p w14:paraId="23593E12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3. Средства, методы, приемы развития речи детей в ДОУ</w:t>
      </w:r>
    </w:p>
    <w:p w14:paraId="31AEEE30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4. Виды деятельности, способствующие речевому развитию. </w:t>
      </w:r>
    </w:p>
    <w:p w14:paraId="1EF48360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5. Задачи по речевому развитию дошкольников для каждого возраста.</w:t>
      </w:r>
    </w:p>
    <w:p w14:paraId="2560CED8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6. Современные парциальные программы, позволяющие реализовать задачи и содержание направления «Речевое развитие»</w:t>
      </w:r>
    </w:p>
    <w:p w14:paraId="0DEC0D90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7. Развивающая предметно-пространственная среда, способствующая речевому развитию. </w:t>
      </w:r>
    </w:p>
    <w:p w14:paraId="33D0FFAA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8. Итоги тематического контроля «Состояние воспитательно-образовательной работы по речевому развитию детей дошкольного возраста»</w:t>
      </w:r>
    </w:p>
    <w:p w14:paraId="73ECF8FE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sz w:val="24"/>
          <w:szCs w:val="24"/>
        </w:rPr>
        <w:t xml:space="preserve">Февраль </w:t>
      </w:r>
    </w:p>
    <w:p w14:paraId="6519191D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Педагогический совет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Тема :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«Охрана жизни и здоровья детей» Форма проведения: круглый стол.</w:t>
      </w:r>
    </w:p>
    <w:p w14:paraId="0EE55CA8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Задачи: Формирование семейных ценностей у дошкольников, сохранение и укрепление здоровья детей, их физического развития через совместную деятельность с семьями воспитанников. Объединить усилия родителей и педагогов для успешного решения оздоровительных и воспитательных задач.</w:t>
      </w:r>
    </w:p>
    <w:p w14:paraId="10205AD2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Повестка дня </w:t>
      </w:r>
    </w:p>
    <w:p w14:paraId="4448F032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1.Охрана жизни и здоровья детей в ДОУ.     </w:t>
      </w:r>
    </w:p>
    <w:p w14:paraId="3D339A10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2.Физическое развитие дошкольников.     </w:t>
      </w:r>
    </w:p>
    <w:p w14:paraId="7FAA20DD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3. Рекомендации по созданию предметно-развивающей среды по физическому развитию и оздоровлению детей в разных возрастных группах. </w:t>
      </w:r>
    </w:p>
    <w:p w14:paraId="3CBBC24F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4.Итоги анкетирования родителей «Совместные виды деятельности семьи и ДОУ в укреплении здоровья детей».</w:t>
      </w:r>
    </w:p>
    <w:p w14:paraId="0A1A2CA4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5.Итоги тематического контроля «Охрана жизни и здоровья детей» </w:t>
      </w:r>
    </w:p>
    <w:p w14:paraId="292F3E2F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6. Решение педагогического совета.</w:t>
      </w:r>
    </w:p>
    <w:p w14:paraId="14716A2B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sz w:val="24"/>
          <w:szCs w:val="24"/>
        </w:rPr>
        <w:t>Апрель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02A5F9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Педагогический совет Тема: «Использование регионального компонента в нравственно – патриотическом воспитании дошкольников»</w:t>
      </w:r>
    </w:p>
    <w:p w14:paraId="26A61DB2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Подготовка </w:t>
      </w:r>
      <w:proofErr w:type="gramStart"/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>к  Совету</w:t>
      </w:r>
      <w:proofErr w:type="gramEnd"/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педагогов: </w:t>
      </w:r>
    </w:p>
    <w:p w14:paraId="4DCE0024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1. Тематическая проверка работы педагогов и ее оценка по экологическому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воспитанию  дошкольников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2E8540B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2. Проведение ряда консультаций для педагогов; </w:t>
      </w:r>
    </w:p>
    <w:p w14:paraId="55ED2A92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3.Подготовко презентации «Культурно-исторические ценности родного края» </w:t>
      </w:r>
    </w:p>
    <w:p w14:paraId="0687178E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4. Оформление родительских уголков – внести консультации для родителей «Нравственно-патриотическое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воспитание »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9F6760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Повестка дня: </w:t>
      </w:r>
    </w:p>
    <w:p w14:paraId="094D779D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1. Вступительное слово старшего воспитателя. </w:t>
      </w:r>
    </w:p>
    <w:p w14:paraId="7BF27C2D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2  Анализ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тематической проверки работы педагогов «Пути реализации системы экологической работы в детском саду» </w:t>
      </w:r>
    </w:p>
    <w:p w14:paraId="2092C8C1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3. Разминка «Вспомним теорию». </w:t>
      </w:r>
    </w:p>
    <w:p w14:paraId="3A2C5813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Презентация  дидактических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игр по теме. (Воспитатели групп) </w:t>
      </w:r>
    </w:p>
    <w:p w14:paraId="523BA113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5. Презентация «Культурно-исторические ценности родного края». </w:t>
      </w:r>
    </w:p>
    <w:p w14:paraId="549F3D61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6. Мастер-класс «Формирование любви к Родине на основе любви к природе родного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края  при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создании интерактивной энциклопедической папки»</w:t>
      </w:r>
    </w:p>
    <w:p w14:paraId="7C028628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7. Принятие проекта решения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совета  педагогов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№2.</w:t>
      </w:r>
    </w:p>
    <w:p w14:paraId="07E19728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Май Педагогический совет «Итоговый» Цель: </w:t>
      </w:r>
      <w:r w:rsidRPr="003C73A0">
        <w:rPr>
          <w:rFonts w:ascii="Times New Roman" w:eastAsia="Calibri" w:hAnsi="Times New Roman" w:cs="Times New Roman"/>
          <w:sz w:val="24"/>
          <w:szCs w:val="24"/>
        </w:rPr>
        <w:t>итоги работы за 2021-2022учебный год.</w:t>
      </w:r>
    </w:p>
    <w:p w14:paraId="74709F49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Подготовка к совету педагогов: 1. 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Анализ педагогической диагностики. </w:t>
      </w:r>
    </w:p>
    <w:p w14:paraId="1F9BB7D8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Анализ выполнения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задач ,поставленных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в начале года.</w:t>
      </w:r>
    </w:p>
    <w:p w14:paraId="33E8AAEB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Pr="003C73A0">
        <w:rPr>
          <w:rFonts w:ascii="Times New Roman" w:eastAsia="Calibri" w:hAnsi="Times New Roman" w:cs="Times New Roman"/>
          <w:sz w:val="24"/>
          <w:szCs w:val="24"/>
        </w:rPr>
        <w:t>Подготовка отчетов и анализа работы за 2021-2022 учебный год.</w:t>
      </w:r>
    </w:p>
    <w:p w14:paraId="7FF1BDDA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Составление плана работы на летне-оздоровительный период. </w:t>
      </w:r>
    </w:p>
    <w:p w14:paraId="780D5525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Отчет  медсестры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ДОУ «Посещаемость и заболеваемость детей за 2021-2022 учебный год.</w:t>
      </w:r>
    </w:p>
    <w:p w14:paraId="32885D82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Повестка дня </w:t>
      </w:r>
    </w:p>
    <w:p w14:paraId="347821D0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1. Выступление заведующего об итогах работы.</w:t>
      </w:r>
    </w:p>
    <w:p w14:paraId="7FB5FD61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2. Отчет воспитателя подготовительной группы «Готовность детей к школе» </w:t>
      </w:r>
    </w:p>
    <w:p w14:paraId="03C663C2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3. Отчет воспитателей ДОУ «Анализ взаимодействия педагогического коллектива ДОУ и родительской общественности в решении годовых задач» </w:t>
      </w:r>
    </w:p>
    <w:p w14:paraId="6CEDC425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4. Выступление старшего воспитателя «Анализ работы педагогического коллектива по выполнению годовых задач».</w:t>
      </w:r>
    </w:p>
    <w:p w14:paraId="788AA1E5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5. Отчеты воспитателей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« Итоги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работы в группах за 2021-2022 учебный год».</w:t>
      </w:r>
    </w:p>
    <w:p w14:paraId="7971C21A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6. Утверждение плана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работы  на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летний оздоровительный период. </w:t>
      </w:r>
    </w:p>
    <w:p w14:paraId="1C305FA6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Ознакомление  и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обсуждение проекта плана работы ДОУ на 2022-2023 учебный год.</w:t>
      </w:r>
    </w:p>
    <w:p w14:paraId="06D2350E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8. Принятие решения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педсовета .</w:t>
      </w:r>
      <w:proofErr w:type="gramEnd"/>
    </w:p>
    <w:p w14:paraId="494A1415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F133BC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Открытые просмотры </w:t>
      </w:r>
    </w:p>
    <w:p w14:paraId="755A7F6C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D7410E" w14:textId="77777777" w:rsidR="003A533B" w:rsidRPr="003C73A0" w:rsidRDefault="00301B67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-</w:t>
      </w:r>
      <w:r w:rsidR="003A533B" w:rsidRPr="003C73A0">
        <w:rPr>
          <w:rFonts w:ascii="Times New Roman" w:eastAsia="Calibri" w:hAnsi="Times New Roman" w:cs="Times New Roman"/>
          <w:sz w:val="24"/>
          <w:szCs w:val="24"/>
        </w:rPr>
        <w:t>.Проведение</w:t>
      </w:r>
      <w:proofErr w:type="gramEnd"/>
      <w:r w:rsidR="003A533B" w:rsidRPr="003C73A0">
        <w:rPr>
          <w:rFonts w:ascii="Times New Roman" w:eastAsia="Calibri" w:hAnsi="Times New Roman" w:cs="Times New Roman"/>
          <w:sz w:val="24"/>
          <w:szCs w:val="24"/>
        </w:rPr>
        <w:t xml:space="preserve"> открытой НОД, посвященной Дню знаний.</w:t>
      </w:r>
    </w:p>
    <w:p w14:paraId="7BE7826F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сентябрь педагоги групп</w:t>
      </w:r>
    </w:p>
    <w:p w14:paraId="7B83E00B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К пед. совету № 2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1.Проведение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открытой НОД  по речевому  развитию.</w:t>
      </w:r>
    </w:p>
    <w:p w14:paraId="0D3712CA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октябрь Разновозрастная (5-7 лет) группа «Пчелки» (воспитатель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Мастюк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Т.И.)</w:t>
      </w:r>
    </w:p>
    <w:p w14:paraId="14D88E8D" w14:textId="77777777" w:rsidR="003A533B" w:rsidRPr="003C73A0" w:rsidRDefault="00301B67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-</w:t>
      </w:r>
      <w:r w:rsidR="003A533B" w:rsidRPr="003C73A0">
        <w:rPr>
          <w:rFonts w:ascii="Times New Roman" w:eastAsia="Calibri" w:hAnsi="Times New Roman" w:cs="Times New Roman"/>
          <w:sz w:val="24"/>
          <w:szCs w:val="24"/>
        </w:rPr>
        <w:t xml:space="preserve">Проведение открытой НОД во всех группах   ко Дню народного единства. ноябрь </w:t>
      </w:r>
      <w:proofErr w:type="gramStart"/>
      <w:r w:rsidR="003A533B" w:rsidRPr="003C73A0">
        <w:rPr>
          <w:rFonts w:ascii="Times New Roman" w:eastAsia="Calibri" w:hAnsi="Times New Roman" w:cs="Times New Roman"/>
          <w:sz w:val="24"/>
          <w:szCs w:val="24"/>
        </w:rPr>
        <w:t>Педагоги  группы</w:t>
      </w:r>
      <w:proofErr w:type="gramEnd"/>
    </w:p>
    <w:p w14:paraId="52E16F6B" w14:textId="77777777" w:rsidR="003A533B" w:rsidRPr="003C73A0" w:rsidRDefault="00301B67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-</w:t>
      </w:r>
      <w:r w:rsidR="003A533B" w:rsidRPr="003C73A0">
        <w:rPr>
          <w:rFonts w:ascii="Times New Roman" w:eastAsia="Calibri" w:hAnsi="Times New Roman" w:cs="Times New Roman"/>
          <w:sz w:val="24"/>
          <w:szCs w:val="24"/>
        </w:rPr>
        <w:t xml:space="preserve">Проведение Новогодних праздников. декабрь Педагоги групп Муз. </w:t>
      </w:r>
    </w:p>
    <w:p w14:paraId="2D7C3E8E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1.Проведение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мероприятий, посвященных недели «Зимние забавы».</w:t>
      </w:r>
    </w:p>
    <w:p w14:paraId="12788988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январь Педагоги групп32</w:t>
      </w:r>
    </w:p>
    <w:p w14:paraId="3540E5DF" w14:textId="77777777" w:rsidR="003A533B" w:rsidRPr="003C73A0" w:rsidRDefault="00301B67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-</w:t>
      </w:r>
      <w:r w:rsidR="003A533B" w:rsidRPr="003C73A0">
        <w:rPr>
          <w:rFonts w:ascii="Times New Roman" w:eastAsia="Calibri" w:hAnsi="Times New Roman" w:cs="Times New Roman"/>
          <w:sz w:val="24"/>
          <w:szCs w:val="24"/>
        </w:rPr>
        <w:t xml:space="preserve"> Проведение праздника посвященного «Дню Защитника Отечества». февраль Педагоги групп Муз. </w:t>
      </w:r>
    </w:p>
    <w:p w14:paraId="15BF7016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Руководитель</w:t>
      </w:r>
    </w:p>
    <w:p w14:paraId="6C3BA7D3" w14:textId="77777777" w:rsidR="003A533B" w:rsidRPr="003C73A0" w:rsidRDefault="00301B67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-</w:t>
      </w:r>
      <w:r w:rsidR="003A533B" w:rsidRPr="003C73A0">
        <w:rPr>
          <w:rFonts w:ascii="Times New Roman" w:eastAsia="Calibri" w:hAnsi="Times New Roman" w:cs="Times New Roman"/>
          <w:sz w:val="24"/>
          <w:szCs w:val="24"/>
        </w:rPr>
        <w:t>Проведение праздника, посвященного «8 Марта».</w:t>
      </w:r>
    </w:p>
    <w:p w14:paraId="47A22D75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К педсовету № 4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2.Открытые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просмотр НОД по  социально-коммуникативному развитию «Весна в Крыму».</w:t>
      </w:r>
    </w:p>
    <w:p w14:paraId="33B6B93F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март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Педагоги  групп</w:t>
      </w:r>
      <w:proofErr w:type="gramEnd"/>
    </w:p>
    <w:p w14:paraId="03ED7444" w14:textId="77777777" w:rsidR="00301B67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Разновозрастная (3-5 лет) группа «Радуга» (воспитатель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Селямиева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Л.М.</w:t>
      </w:r>
    </w:p>
    <w:p w14:paraId="47920807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B67" w:rsidRPr="003C73A0">
        <w:rPr>
          <w:rFonts w:ascii="Times New Roman" w:eastAsia="Calibri" w:hAnsi="Times New Roman" w:cs="Times New Roman"/>
          <w:sz w:val="24"/>
          <w:szCs w:val="24"/>
        </w:rPr>
        <w:t>-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Открытый просмотр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прогулки  в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младшей группе</w:t>
      </w:r>
    </w:p>
    <w:p w14:paraId="484ADEA4" w14:textId="77777777" w:rsidR="003A533B" w:rsidRPr="003C73A0" w:rsidRDefault="00301B67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-</w:t>
      </w:r>
      <w:r w:rsidR="003A533B" w:rsidRPr="003C73A0">
        <w:rPr>
          <w:rFonts w:ascii="Times New Roman" w:eastAsia="Calibri" w:hAnsi="Times New Roman" w:cs="Times New Roman"/>
          <w:sz w:val="24"/>
          <w:szCs w:val="24"/>
        </w:rPr>
        <w:t>Проведение «Дня Здоровья».</w:t>
      </w:r>
    </w:p>
    <w:p w14:paraId="7B4C1B35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апрель Педагоги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Младшей 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групы</w:t>
      </w:r>
      <w:proofErr w:type="spellEnd"/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«Солнышко» (воспитате</w:t>
      </w:r>
      <w:r w:rsidR="00301B67" w:rsidRPr="003C73A0">
        <w:rPr>
          <w:rFonts w:ascii="Times New Roman" w:eastAsia="Calibri" w:hAnsi="Times New Roman" w:cs="Times New Roman"/>
          <w:sz w:val="24"/>
          <w:szCs w:val="24"/>
        </w:rPr>
        <w:t>ль Ткачук О.В.) Педагоги старшей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группы</w:t>
      </w:r>
    </w:p>
    <w:p w14:paraId="31BCB418" w14:textId="77777777" w:rsidR="00301B67" w:rsidRPr="003C73A0" w:rsidRDefault="00301B67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-П</w:t>
      </w:r>
      <w:r w:rsidR="003A533B" w:rsidRPr="003C73A0">
        <w:rPr>
          <w:rFonts w:ascii="Times New Roman" w:eastAsia="Calibri" w:hAnsi="Times New Roman" w:cs="Times New Roman"/>
          <w:sz w:val="24"/>
          <w:szCs w:val="24"/>
        </w:rPr>
        <w:t xml:space="preserve">раздник для выпускников ДОУ. </w:t>
      </w:r>
    </w:p>
    <w:p w14:paraId="2F55CFAA" w14:textId="77777777" w:rsidR="003A533B" w:rsidRPr="003C73A0" w:rsidRDefault="00301B67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-</w:t>
      </w:r>
      <w:r w:rsidR="003A533B" w:rsidRPr="003C73A0">
        <w:rPr>
          <w:rFonts w:ascii="Times New Roman" w:eastAsia="Calibri" w:hAnsi="Times New Roman" w:cs="Times New Roman"/>
          <w:sz w:val="24"/>
          <w:szCs w:val="24"/>
        </w:rPr>
        <w:t>Спортивный праздник «Здравствуй, лето!»</w:t>
      </w:r>
    </w:p>
    <w:p w14:paraId="0A0C8986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май Педагоги ДОУ</w:t>
      </w:r>
    </w:p>
    <w:p w14:paraId="1E048836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Муз. руководитель Педагоги ДОУ</w:t>
      </w:r>
    </w:p>
    <w:p w14:paraId="2EEA51BD" w14:textId="77777777" w:rsidR="003A533B" w:rsidRPr="003C73A0" w:rsidRDefault="00301B67" w:rsidP="00301B6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повышения педагогического мастерства педагогов проведены консультации:  </w:t>
      </w:r>
    </w:p>
    <w:p w14:paraId="6E4E9C7E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Требования к планированию образовательного процесса в ДОУ Сентябрь Старший воспитатель</w:t>
      </w:r>
    </w:p>
    <w:p w14:paraId="58D68FFF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Двигательная активность как средство приобщения детей старшего дошкольного возраста к здоровому образу жизни.</w:t>
      </w:r>
    </w:p>
    <w:p w14:paraId="3A5F1E27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Построение взаимодействия с семьями воспитанников в процессе реализации образовательной программы</w:t>
      </w:r>
    </w:p>
    <w:p w14:paraId="6E1482F3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Октябрь</w:t>
      </w:r>
    </w:p>
    <w:p w14:paraId="23F09ABE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Воспитатель  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группы  «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>Солнышко» Ткачук О.В.</w:t>
      </w:r>
    </w:p>
    <w:p w14:paraId="606D253E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Старший воспитатель</w:t>
      </w:r>
    </w:p>
    <w:p w14:paraId="563A9A88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1473989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Годовой круг встреч с родителями – новый взгляд на родительские собрания в ДОУ</w:t>
      </w:r>
    </w:p>
    <w:p w14:paraId="44770659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Виды проектов. Преимущество проектного метода.</w:t>
      </w:r>
    </w:p>
    <w:p w14:paraId="253B6C69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Ноябрь</w:t>
      </w:r>
    </w:p>
    <w:p w14:paraId="73BAB715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Воспитатель младшей группы «Радуга»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Селямиева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Л.М.Старший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воспитатель</w:t>
      </w:r>
    </w:p>
    <w:p w14:paraId="5D0E90A5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Характеристика развития дошкольников.</w:t>
      </w:r>
    </w:p>
    <w:p w14:paraId="12CFF910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Декабрь</w:t>
      </w:r>
    </w:p>
    <w:p w14:paraId="4F929C99" w14:textId="77777777" w:rsidR="00301B67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Старший воспитатель</w:t>
      </w:r>
    </w:p>
    <w:p w14:paraId="468E85DA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Педагогические технологии в познавательном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развитии  дошкольников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64B1E817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Январь Старший воспитатель</w:t>
      </w:r>
    </w:p>
    <w:p w14:paraId="1821A9C7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«Педагоги и родители – творческий тандем»</w:t>
      </w:r>
    </w:p>
    <w:p w14:paraId="5E7AEE97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Февраль</w:t>
      </w:r>
    </w:p>
    <w:p w14:paraId="2D1FF2A5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Старший воспитатель</w:t>
      </w:r>
    </w:p>
    <w:p w14:paraId="3DAC6AF9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A90B3CB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Использование метода проекта в работе воспитателя для речевого развития детей.</w:t>
      </w:r>
    </w:p>
    <w:p w14:paraId="3C4E2459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Развитие словарного запаса у детей</w:t>
      </w:r>
    </w:p>
    <w:p w14:paraId="1CD54D9D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Март</w:t>
      </w:r>
    </w:p>
    <w:p w14:paraId="3E0F4D5D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Воспитатель   </w:t>
      </w:r>
      <w:proofErr w:type="spellStart"/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группы»Пчелки</w:t>
      </w:r>
      <w:proofErr w:type="spellEnd"/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Мастюк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Т.И. Старший воспитатель</w:t>
      </w:r>
    </w:p>
    <w:p w14:paraId="6C17ADA4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«Трудности, возникающие при планировании и организации образовательной деятельности».</w:t>
      </w:r>
    </w:p>
    <w:p w14:paraId="636D6A02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Апрель Старший воспитатель</w:t>
      </w:r>
    </w:p>
    <w:p w14:paraId="7788AB43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Развитие сенсорных способностей детей младшего возраста посредствам дидактической игры</w:t>
      </w:r>
    </w:p>
    <w:p w14:paraId="511F0FB1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Воспитатель  младшей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группы Ткачук О.В.</w:t>
      </w:r>
    </w:p>
    <w:p w14:paraId="2FA9D7F0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«Оказание первой медицинской помощи детям в период летней оздоровительной кампании»</w:t>
      </w:r>
    </w:p>
    <w:p w14:paraId="21CDD57A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Май Исмаилова Д.Ш. медсестра</w:t>
      </w:r>
    </w:p>
    <w:p w14:paraId="70836124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«Особенности планирования работы в летний оздоровительный период» Май</w:t>
      </w:r>
    </w:p>
    <w:p w14:paraId="7B328847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Старший воспитатель </w:t>
      </w:r>
      <w:proofErr w:type="spellStart"/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Воспитатель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Селямиева</w:t>
      </w:r>
      <w:proofErr w:type="spellEnd"/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Л.М.  </w:t>
      </w:r>
    </w:p>
    <w:p w14:paraId="5CA302B4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C73A0">
        <w:rPr>
          <w:rFonts w:ascii="Times New Roman" w:eastAsia="Calibri" w:hAnsi="Times New Roman" w:cs="Times New Roman"/>
          <w:sz w:val="24"/>
          <w:szCs w:val="24"/>
        </w:rPr>
        <w:t>Мастюк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Т.И.</w:t>
      </w:r>
    </w:p>
    <w:p w14:paraId="74AB976B" w14:textId="77777777" w:rsidR="003A533B" w:rsidRPr="003C73A0" w:rsidRDefault="003A533B" w:rsidP="003A533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Двигательная активность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детей  в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летний период,  игры и игровые упражнения подбираем в соответствии с возрастными особенностями</w:t>
      </w:r>
    </w:p>
    <w:p w14:paraId="75DCD084" w14:textId="77777777" w:rsidR="00C50D97" w:rsidRPr="003C73A0" w:rsidRDefault="00C50D97" w:rsidP="00301B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 </w:t>
      </w:r>
    </w:p>
    <w:p w14:paraId="3338407B" w14:textId="77777777" w:rsidR="00C50D97" w:rsidRPr="003C73A0" w:rsidRDefault="00C50D97" w:rsidP="00C50D97">
      <w:pPr>
        <w:tabs>
          <w:tab w:val="left" w:pos="181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контроль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4298"/>
        <w:gridCol w:w="1800"/>
        <w:gridCol w:w="2096"/>
      </w:tblGrid>
      <w:tr w:rsidR="00C50D97" w:rsidRPr="003C73A0" w14:paraId="64D932F8" w14:textId="77777777" w:rsidTr="00D95950">
        <w:trPr>
          <w:trHeight w:val="462"/>
        </w:trPr>
        <w:tc>
          <w:tcPr>
            <w:tcW w:w="665" w:type="dxa"/>
          </w:tcPr>
          <w:p w14:paraId="100E7126" w14:textId="77777777" w:rsidR="00C50D97" w:rsidRPr="003C73A0" w:rsidRDefault="00C50D97" w:rsidP="00D9595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98" w:type="dxa"/>
          </w:tcPr>
          <w:p w14:paraId="151776B4" w14:textId="77777777" w:rsidR="00C50D97" w:rsidRPr="003C73A0" w:rsidRDefault="00C50D97" w:rsidP="00D9595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</w:tcPr>
          <w:p w14:paraId="40319E33" w14:textId="77777777" w:rsidR="00C50D97" w:rsidRPr="003C73A0" w:rsidRDefault="00C50D97" w:rsidP="00D9595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96" w:type="dxa"/>
          </w:tcPr>
          <w:p w14:paraId="4A8ED6F4" w14:textId="77777777" w:rsidR="00C50D97" w:rsidRPr="003C73A0" w:rsidRDefault="00C50D97" w:rsidP="00D9595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50D97" w:rsidRPr="003C73A0" w14:paraId="26F1DD40" w14:textId="77777777" w:rsidTr="00D95950">
        <w:trPr>
          <w:trHeight w:val="683"/>
        </w:trPr>
        <w:tc>
          <w:tcPr>
            <w:tcW w:w="665" w:type="dxa"/>
          </w:tcPr>
          <w:p w14:paraId="7B85363F" w14:textId="77777777" w:rsidR="00C50D97" w:rsidRPr="003C73A0" w:rsidRDefault="00C50D97" w:rsidP="00D95950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407F0D24" w14:textId="77777777" w:rsidR="00C50D97" w:rsidRPr="003C73A0" w:rsidRDefault="00C50D97" w:rsidP="00D9595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8" w:type="dxa"/>
          </w:tcPr>
          <w:p w14:paraId="6527FA76" w14:textId="77777777" w:rsidR="00C50D97" w:rsidRPr="003C73A0" w:rsidRDefault="00C50D97" w:rsidP="00D95950">
            <w:pPr>
              <w:spacing w:after="200" w:line="276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«Математика дома»</w:t>
            </w:r>
          </w:p>
        </w:tc>
        <w:tc>
          <w:tcPr>
            <w:tcW w:w="1800" w:type="dxa"/>
          </w:tcPr>
          <w:p w14:paraId="49C07FA5" w14:textId="77777777" w:rsidR="00C50D97" w:rsidRPr="003C73A0" w:rsidRDefault="00C50D97" w:rsidP="00D95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DC3AA" w14:textId="77777777" w:rsidR="00C50D97" w:rsidRPr="003C73A0" w:rsidRDefault="00C50D97" w:rsidP="00D95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6" w:type="dxa"/>
          </w:tcPr>
          <w:p w14:paraId="54785215" w14:textId="77777777" w:rsidR="00C50D97" w:rsidRPr="003C73A0" w:rsidRDefault="00C50D97" w:rsidP="00D9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</w:t>
            </w:r>
          </w:p>
        </w:tc>
      </w:tr>
      <w:tr w:rsidR="00C50D97" w:rsidRPr="003C73A0" w14:paraId="25DF5DBE" w14:textId="77777777" w:rsidTr="00D95950">
        <w:trPr>
          <w:trHeight w:val="990"/>
        </w:trPr>
        <w:tc>
          <w:tcPr>
            <w:tcW w:w="665" w:type="dxa"/>
          </w:tcPr>
          <w:p w14:paraId="27C1B020" w14:textId="77777777" w:rsidR="00C50D97" w:rsidRPr="003C73A0" w:rsidRDefault="00C50D97" w:rsidP="00D9595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8" w:type="dxa"/>
          </w:tcPr>
          <w:p w14:paraId="4C8E873A" w14:textId="77777777" w:rsidR="00C50D97" w:rsidRPr="003C73A0" w:rsidRDefault="00C50D97" w:rsidP="00D9595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«Ознакомление детей с местом человека в истории и культуре»</w:t>
            </w:r>
          </w:p>
        </w:tc>
        <w:tc>
          <w:tcPr>
            <w:tcW w:w="1800" w:type="dxa"/>
          </w:tcPr>
          <w:p w14:paraId="12E6A07A" w14:textId="77777777" w:rsidR="00C50D97" w:rsidRPr="003C73A0" w:rsidRDefault="00C50D97" w:rsidP="00D959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72B15" w14:textId="77777777" w:rsidR="00C50D97" w:rsidRPr="003C73A0" w:rsidRDefault="00C50D97" w:rsidP="00D959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96" w:type="dxa"/>
          </w:tcPr>
          <w:p w14:paraId="0C2C9867" w14:textId="77777777" w:rsidR="00C50D97" w:rsidRPr="003C73A0" w:rsidRDefault="00C50D97" w:rsidP="00D9595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50D97" w:rsidRPr="003C73A0" w14:paraId="528A7E7A" w14:textId="77777777" w:rsidTr="00D95950">
        <w:trPr>
          <w:trHeight w:val="1162"/>
        </w:trPr>
        <w:tc>
          <w:tcPr>
            <w:tcW w:w="665" w:type="dxa"/>
          </w:tcPr>
          <w:p w14:paraId="051C0FF4" w14:textId="77777777" w:rsidR="00C50D97" w:rsidRPr="003C73A0" w:rsidRDefault="00C50D97" w:rsidP="00D9595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8" w:type="dxa"/>
          </w:tcPr>
          <w:p w14:paraId="209CB386" w14:textId="77777777" w:rsidR="00C50D97" w:rsidRPr="003C73A0" w:rsidRDefault="00C50D97" w:rsidP="00D95950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«Система работы по формированию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 взаимоотношений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дошкольников»</w:t>
            </w:r>
          </w:p>
        </w:tc>
        <w:tc>
          <w:tcPr>
            <w:tcW w:w="1800" w:type="dxa"/>
          </w:tcPr>
          <w:p w14:paraId="369FD1C7" w14:textId="77777777" w:rsidR="00C50D97" w:rsidRPr="003C73A0" w:rsidRDefault="00C50D97" w:rsidP="00D959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F9EAE" w14:textId="77777777" w:rsidR="00C50D97" w:rsidRPr="003C73A0" w:rsidRDefault="00C50D97" w:rsidP="00D959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96" w:type="dxa"/>
          </w:tcPr>
          <w:p w14:paraId="1FB73575" w14:textId="77777777" w:rsidR="00C50D97" w:rsidRPr="003C73A0" w:rsidRDefault="00C50D97" w:rsidP="00D9595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50D97" w:rsidRPr="003C73A0" w14:paraId="50EB2FD9" w14:textId="77777777" w:rsidTr="00D95950">
        <w:trPr>
          <w:trHeight w:val="740"/>
        </w:trPr>
        <w:tc>
          <w:tcPr>
            <w:tcW w:w="665" w:type="dxa"/>
          </w:tcPr>
          <w:p w14:paraId="2622F845" w14:textId="77777777" w:rsidR="00C50D97" w:rsidRPr="003C73A0" w:rsidRDefault="00C50D97" w:rsidP="00D9595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8" w:type="dxa"/>
          </w:tcPr>
          <w:p w14:paraId="269B42C3" w14:textId="77777777" w:rsidR="00C50D97" w:rsidRPr="003C73A0" w:rsidRDefault="00C50D97" w:rsidP="00D95950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«Повышение педагогического мастерства воспитателей»</w:t>
            </w:r>
          </w:p>
        </w:tc>
        <w:tc>
          <w:tcPr>
            <w:tcW w:w="1800" w:type="dxa"/>
          </w:tcPr>
          <w:p w14:paraId="2D5D088F" w14:textId="77777777" w:rsidR="00C50D97" w:rsidRPr="003C73A0" w:rsidRDefault="00C50D97" w:rsidP="00D959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1E27FE" w14:textId="77777777" w:rsidR="00C50D97" w:rsidRPr="003C73A0" w:rsidRDefault="00C50D97" w:rsidP="00D959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6" w:type="dxa"/>
          </w:tcPr>
          <w:p w14:paraId="50F13781" w14:textId="77777777" w:rsidR="00C50D97" w:rsidRPr="003C73A0" w:rsidRDefault="00C50D97" w:rsidP="00D9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14:paraId="69976575" w14:textId="77777777" w:rsidR="000B142F" w:rsidRPr="003C73A0" w:rsidRDefault="000B142F" w:rsidP="000B142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A1E9F0" w14:textId="77777777" w:rsidR="00C50D97" w:rsidRPr="003C73A0" w:rsidRDefault="00C50D97" w:rsidP="000B142F">
      <w:pPr>
        <w:tabs>
          <w:tab w:val="left" w:pos="1815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0B142F" w:rsidRPr="003C73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2.2.6.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0B142F" w:rsidRPr="003C73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Анализ взаимодействия с семьей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                 </w:t>
      </w:r>
    </w:p>
    <w:p w14:paraId="149877E7" w14:textId="77777777" w:rsidR="00C50D97" w:rsidRPr="003C73A0" w:rsidRDefault="00C50D97" w:rsidP="000B14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</w:t>
      </w:r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</w:t>
      </w:r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21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-202</w:t>
      </w:r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учебном году в МДОУ </w:t>
      </w:r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работ</w:t>
      </w:r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родителями</w:t>
      </w:r>
      <w:r w:rsidR="00BA5CDB" w:rsidRPr="003C73A0">
        <w:rPr>
          <w:rFonts w:ascii="Times New Roman" w:hAnsi="Times New Roman" w:cs="Times New Roman"/>
          <w:sz w:val="24"/>
          <w:szCs w:val="24"/>
        </w:rPr>
        <w:t xml:space="preserve"> и</w:t>
      </w:r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спользовали дистанционные технологии. Дистанционное взаимодействие с </w:t>
      </w:r>
      <w:proofErr w:type="gramStart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родителями  проходило</w:t>
      </w:r>
      <w:proofErr w:type="gramEnd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online</w:t>
      </w:r>
      <w:proofErr w:type="spellEnd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offline</w:t>
      </w:r>
      <w:proofErr w:type="spellEnd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формах общения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Viber</w:t>
      </w:r>
      <w:proofErr w:type="spellEnd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What’s</w:t>
      </w:r>
      <w:proofErr w:type="spellEnd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App</w:t>
      </w:r>
      <w:proofErr w:type="spellEnd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Skype</w:t>
      </w:r>
      <w:proofErr w:type="spellEnd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Zoom</w:t>
      </w:r>
      <w:proofErr w:type="spellEnd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сотовая связь и телефония), - включая голосовое, видео и текстовые сообщения. Рассылка по е-</w:t>
      </w:r>
      <w:proofErr w:type="spellStart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заданий, полезной информации </w:t>
      </w:r>
    </w:p>
    <w:p w14:paraId="383C98FC" w14:textId="77777777" w:rsidR="00C50D97" w:rsidRPr="003C73A0" w:rsidRDefault="00C50D97" w:rsidP="00C50D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 Работе с семьей в МДОУ уделялось серьезное внимание. Строилась эта работа на принципах партнерства, сотрудничества, взаимодействия.</w:t>
      </w:r>
    </w:p>
    <w:p w14:paraId="07C5BAA4" w14:textId="77777777" w:rsidR="00C50D97" w:rsidRPr="003C73A0" w:rsidRDefault="00C50D97" w:rsidP="00C50D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В группах проводились тематические выставки по разным направлениям. </w:t>
      </w:r>
      <w:r w:rsidR="000B142F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795D6CE" w14:textId="77777777" w:rsidR="007C6B18" w:rsidRPr="003C73A0" w:rsidRDefault="00C50D97" w:rsidP="00BA5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 С родителями вновь поступающих детей проводились беседы, заключались договора</w:t>
      </w:r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A5CDB" w:rsidRPr="003C73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5A5E83A3" w14:textId="77777777" w:rsidR="007C6B18" w:rsidRPr="003C73A0" w:rsidRDefault="00E01AA0" w:rsidP="00E01A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6B18" w:rsidRPr="003C73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мае 202</w:t>
      </w:r>
      <w:r w:rsidRPr="003C73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7C6B18" w:rsidRPr="003C73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 в МДОУ было организовано анкетирование родителей, с целью оценки удовлетворенности родителей воспитанников условиями, созданными в МДОУ. </w:t>
      </w:r>
    </w:p>
    <w:p w14:paraId="76ECE625" w14:textId="77777777" w:rsidR="007C6B18" w:rsidRPr="003C73A0" w:rsidRDefault="007C6B18" w:rsidP="007C6B18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94602CA" w14:textId="77777777" w:rsidR="007C6B18" w:rsidRPr="003C73A0" w:rsidRDefault="007C6B18" w:rsidP="007C6B18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</w:p>
    <w:p w14:paraId="0DE5E836" w14:textId="77777777" w:rsidR="007C6B18" w:rsidRPr="003C73A0" w:rsidRDefault="007C6B18" w:rsidP="007C6B18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610"/>
        <w:gridCol w:w="6839"/>
        <w:gridCol w:w="1472"/>
      </w:tblGrid>
      <w:tr w:rsidR="007C6B18" w:rsidRPr="003C73A0" w14:paraId="3FF5273C" w14:textId="77777777" w:rsidTr="007C6B18">
        <w:tc>
          <w:tcPr>
            <w:tcW w:w="704" w:type="dxa"/>
          </w:tcPr>
          <w:p w14:paraId="480A1797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637C9A2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Вопрос</w:t>
            </w:r>
          </w:p>
        </w:tc>
        <w:tc>
          <w:tcPr>
            <w:tcW w:w="1553" w:type="dxa"/>
          </w:tcPr>
          <w:p w14:paraId="653F1428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Значение</w:t>
            </w:r>
          </w:p>
        </w:tc>
      </w:tr>
      <w:tr w:rsidR="007C6B18" w:rsidRPr="003C73A0" w14:paraId="5A54ADD6" w14:textId="77777777" w:rsidTr="007C6B18">
        <w:tc>
          <w:tcPr>
            <w:tcW w:w="704" w:type="dxa"/>
          </w:tcPr>
          <w:p w14:paraId="3AEF076F" w14:textId="77777777" w:rsidR="007C6B18" w:rsidRPr="003C73A0" w:rsidRDefault="007C6B18" w:rsidP="005D118A">
            <w:pPr>
              <w:numPr>
                <w:ilvl w:val="0"/>
                <w:numId w:val="5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EFCF09B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детский сад обеспечен развивающими игрушками, игровым оборудованием, которые удовлетворяют интересы ребенка?</w:t>
            </w:r>
          </w:p>
        </w:tc>
        <w:tc>
          <w:tcPr>
            <w:tcW w:w="1553" w:type="dxa"/>
          </w:tcPr>
          <w:p w14:paraId="48A76EDB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78,8%</w:t>
            </w:r>
          </w:p>
        </w:tc>
      </w:tr>
      <w:tr w:rsidR="007C6B18" w:rsidRPr="003C73A0" w14:paraId="286AA419" w14:textId="77777777" w:rsidTr="007C6B18">
        <w:tc>
          <w:tcPr>
            <w:tcW w:w="704" w:type="dxa"/>
          </w:tcPr>
          <w:p w14:paraId="7D9DC241" w14:textId="77777777" w:rsidR="007C6B18" w:rsidRPr="003C73A0" w:rsidRDefault="007C6B18" w:rsidP="005D118A">
            <w:pPr>
              <w:numPr>
                <w:ilvl w:val="0"/>
                <w:numId w:val="5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8323DD0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в детском саду созданы все условия для физического развития и укрепления здоровья детей?</w:t>
            </w:r>
          </w:p>
        </w:tc>
        <w:tc>
          <w:tcPr>
            <w:tcW w:w="1553" w:type="dxa"/>
          </w:tcPr>
          <w:p w14:paraId="2A7A1454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86%</w:t>
            </w:r>
          </w:p>
        </w:tc>
      </w:tr>
      <w:tr w:rsidR="007C6B18" w:rsidRPr="003C73A0" w14:paraId="308B9AEC" w14:textId="77777777" w:rsidTr="007C6B18">
        <w:tc>
          <w:tcPr>
            <w:tcW w:w="704" w:type="dxa"/>
          </w:tcPr>
          <w:p w14:paraId="1E2614CC" w14:textId="77777777" w:rsidR="007C6B18" w:rsidRPr="003C73A0" w:rsidRDefault="007C6B18" w:rsidP="005D118A">
            <w:pPr>
              <w:numPr>
                <w:ilvl w:val="0"/>
                <w:numId w:val="5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5F8950D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детский сад достаточно оснащен оборудованием для технического творчества и конструирования дошкольников?</w:t>
            </w:r>
          </w:p>
        </w:tc>
        <w:tc>
          <w:tcPr>
            <w:tcW w:w="1553" w:type="dxa"/>
          </w:tcPr>
          <w:p w14:paraId="1C7ADD61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70,3%</w:t>
            </w:r>
          </w:p>
        </w:tc>
      </w:tr>
      <w:tr w:rsidR="007C6B18" w:rsidRPr="003C73A0" w14:paraId="73372F86" w14:textId="77777777" w:rsidTr="007C6B18">
        <w:tc>
          <w:tcPr>
            <w:tcW w:w="704" w:type="dxa"/>
          </w:tcPr>
          <w:p w14:paraId="76C30A8D" w14:textId="77777777" w:rsidR="007C6B18" w:rsidRPr="003C73A0" w:rsidRDefault="007C6B18" w:rsidP="005D118A">
            <w:pPr>
              <w:numPr>
                <w:ilvl w:val="0"/>
                <w:numId w:val="5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378B39E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участок детского сада оснащен современным и разнообразным оборудованием, которое привлекает детей и обеспечивает оптимальную двигательную активность каждого ребенка?</w:t>
            </w:r>
          </w:p>
        </w:tc>
        <w:tc>
          <w:tcPr>
            <w:tcW w:w="1553" w:type="dxa"/>
          </w:tcPr>
          <w:p w14:paraId="388F798F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44 %</w:t>
            </w:r>
          </w:p>
        </w:tc>
      </w:tr>
      <w:tr w:rsidR="007C6B18" w:rsidRPr="003C73A0" w14:paraId="3133B731" w14:textId="77777777" w:rsidTr="007C6B18">
        <w:tc>
          <w:tcPr>
            <w:tcW w:w="704" w:type="dxa"/>
          </w:tcPr>
          <w:p w14:paraId="272719F2" w14:textId="77777777" w:rsidR="007C6B18" w:rsidRPr="003C73A0" w:rsidRDefault="007C6B18" w:rsidP="005D118A">
            <w:pPr>
              <w:numPr>
                <w:ilvl w:val="0"/>
                <w:numId w:val="5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21B32E8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в детском саду работают квалифицированные и компетентные воспитатели и специалисты?</w:t>
            </w:r>
          </w:p>
        </w:tc>
        <w:tc>
          <w:tcPr>
            <w:tcW w:w="1553" w:type="dxa"/>
          </w:tcPr>
          <w:p w14:paraId="087CA788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92,1%</w:t>
            </w:r>
          </w:p>
        </w:tc>
      </w:tr>
      <w:tr w:rsidR="007C6B18" w:rsidRPr="003C73A0" w14:paraId="3A264D67" w14:textId="77777777" w:rsidTr="007C6B18">
        <w:tc>
          <w:tcPr>
            <w:tcW w:w="704" w:type="dxa"/>
          </w:tcPr>
          <w:p w14:paraId="2807A1C7" w14:textId="77777777" w:rsidR="007C6B18" w:rsidRPr="003C73A0" w:rsidRDefault="007C6B18" w:rsidP="005D118A">
            <w:pPr>
              <w:numPr>
                <w:ilvl w:val="0"/>
                <w:numId w:val="5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7D61401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воспитатели создают в группе комфортные, безопасные, доброжелательные условия для каждого ребенка?</w:t>
            </w:r>
          </w:p>
        </w:tc>
        <w:tc>
          <w:tcPr>
            <w:tcW w:w="1553" w:type="dxa"/>
          </w:tcPr>
          <w:p w14:paraId="7ACA337D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92,1%</w:t>
            </w:r>
          </w:p>
        </w:tc>
      </w:tr>
      <w:tr w:rsidR="007C6B18" w:rsidRPr="003C73A0" w14:paraId="16435137" w14:textId="77777777" w:rsidTr="007C6B18">
        <w:tc>
          <w:tcPr>
            <w:tcW w:w="704" w:type="dxa"/>
          </w:tcPr>
          <w:p w14:paraId="6A744028" w14:textId="77777777" w:rsidR="007C6B18" w:rsidRPr="003C73A0" w:rsidRDefault="007C6B18" w:rsidP="005D118A">
            <w:pPr>
              <w:numPr>
                <w:ilvl w:val="0"/>
                <w:numId w:val="5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8CE3346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воспитатели и специалисты всегда согласуют свои цели в работе с детьми?</w:t>
            </w:r>
          </w:p>
        </w:tc>
        <w:tc>
          <w:tcPr>
            <w:tcW w:w="1553" w:type="dxa"/>
          </w:tcPr>
          <w:p w14:paraId="6991B7C1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82,4%</w:t>
            </w:r>
          </w:p>
        </w:tc>
      </w:tr>
      <w:tr w:rsidR="007C6B18" w:rsidRPr="003C73A0" w14:paraId="733510F8" w14:textId="77777777" w:rsidTr="007C6B18">
        <w:tc>
          <w:tcPr>
            <w:tcW w:w="704" w:type="dxa"/>
          </w:tcPr>
          <w:p w14:paraId="2F8F6640" w14:textId="77777777" w:rsidR="007C6B18" w:rsidRPr="003C73A0" w:rsidRDefault="007C6B18" w:rsidP="005D118A">
            <w:pPr>
              <w:numPr>
                <w:ilvl w:val="0"/>
                <w:numId w:val="5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B5272BA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Считаете ли Вы, что ваш ребенок с интересом и пользой проводит время в детском саду, его привлекают к участию в мероприятиях</w:t>
            </w:r>
          </w:p>
        </w:tc>
        <w:tc>
          <w:tcPr>
            <w:tcW w:w="1553" w:type="dxa"/>
          </w:tcPr>
          <w:p w14:paraId="15081C5E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94,5%</w:t>
            </w:r>
          </w:p>
        </w:tc>
      </w:tr>
      <w:tr w:rsidR="007C6B18" w:rsidRPr="003C73A0" w14:paraId="62FDB1E5" w14:textId="77777777" w:rsidTr="007C6B18">
        <w:tc>
          <w:tcPr>
            <w:tcW w:w="704" w:type="dxa"/>
          </w:tcPr>
          <w:p w14:paraId="55D8FD98" w14:textId="77777777" w:rsidR="007C6B18" w:rsidRPr="003C73A0" w:rsidRDefault="007C6B18" w:rsidP="005D118A">
            <w:pPr>
              <w:numPr>
                <w:ilvl w:val="0"/>
                <w:numId w:val="5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08581AC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Согласны ли Вы с тем, что в детском саду созданы все условия, чтобы раскрыть способности ребенка, удовлетворить его познавательные интересы и потребности?</w:t>
            </w:r>
          </w:p>
        </w:tc>
        <w:tc>
          <w:tcPr>
            <w:tcW w:w="1553" w:type="dxa"/>
          </w:tcPr>
          <w:p w14:paraId="1CCC419C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80,4%</w:t>
            </w:r>
          </w:p>
        </w:tc>
      </w:tr>
      <w:tr w:rsidR="007C6B18" w:rsidRPr="003C73A0" w14:paraId="10DF8498" w14:textId="77777777" w:rsidTr="007C6B18">
        <w:tc>
          <w:tcPr>
            <w:tcW w:w="704" w:type="dxa"/>
          </w:tcPr>
          <w:p w14:paraId="399E9AAF" w14:textId="77777777" w:rsidR="007C6B18" w:rsidRPr="003C73A0" w:rsidRDefault="007C6B18" w:rsidP="005D118A">
            <w:pPr>
              <w:numPr>
                <w:ilvl w:val="0"/>
                <w:numId w:val="5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4A110BB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Считаете ли Вы, что благодаря посещению детского сада ребенок многому научился за год, стал легко общаться со взрослыми и сверстниками?</w:t>
            </w:r>
          </w:p>
        </w:tc>
        <w:tc>
          <w:tcPr>
            <w:tcW w:w="1553" w:type="dxa"/>
          </w:tcPr>
          <w:p w14:paraId="020B91A8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</w:tr>
      <w:tr w:rsidR="007C6B18" w:rsidRPr="003C73A0" w14:paraId="23B3035B" w14:textId="77777777" w:rsidTr="007C6B18">
        <w:tc>
          <w:tcPr>
            <w:tcW w:w="704" w:type="dxa"/>
          </w:tcPr>
          <w:p w14:paraId="69EE754A" w14:textId="77777777" w:rsidR="007C6B18" w:rsidRPr="003C73A0" w:rsidRDefault="007C6B18" w:rsidP="005D118A">
            <w:pPr>
              <w:numPr>
                <w:ilvl w:val="0"/>
                <w:numId w:val="5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C167FF4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Как Вы относитесь к тому, что педагоги используют (будут использовать) компьютерные информационные технологии в работе? (ноутбук, интерактивная доска)</w:t>
            </w:r>
          </w:p>
        </w:tc>
        <w:tc>
          <w:tcPr>
            <w:tcW w:w="1553" w:type="dxa"/>
          </w:tcPr>
          <w:p w14:paraId="0637BF50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85,5%</w:t>
            </w:r>
          </w:p>
        </w:tc>
      </w:tr>
      <w:tr w:rsidR="007C6B18" w:rsidRPr="003C73A0" w14:paraId="60EE10A8" w14:textId="77777777" w:rsidTr="007C6B18">
        <w:tc>
          <w:tcPr>
            <w:tcW w:w="704" w:type="dxa"/>
          </w:tcPr>
          <w:p w14:paraId="259482BE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D686DD7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53" w:type="dxa"/>
          </w:tcPr>
          <w:p w14:paraId="3A4AC180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80%</w:t>
            </w:r>
          </w:p>
        </w:tc>
      </w:tr>
    </w:tbl>
    <w:p w14:paraId="2801EFF9" w14:textId="77777777" w:rsidR="007C6B18" w:rsidRPr="003C73A0" w:rsidRDefault="007C6B18" w:rsidP="007C6B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D5FEF5B" w14:textId="77777777" w:rsidR="00E01AA0" w:rsidRPr="003C73A0" w:rsidRDefault="007C6B18" w:rsidP="007C6B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Анализируя результаты анкетирования родителей, можно сделать вывод, что родители не вполне удовлетворены оснащением прогулочных участков. В связи с этим, на итоговом педагогическом совете МДОУ педагогами было принято решение усилить работу по организации РППС</w:t>
      </w:r>
      <w:r w:rsidR="00E01AA0" w:rsidRPr="003C73A0">
        <w:rPr>
          <w:rFonts w:ascii="Times New Roman" w:eastAsia="Calibri" w:hAnsi="Times New Roman" w:cs="Times New Roman"/>
          <w:sz w:val="24"/>
          <w:szCs w:val="24"/>
        </w:rPr>
        <w:t>.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6E7657" w14:textId="77777777" w:rsidR="007C6B18" w:rsidRPr="003C73A0" w:rsidRDefault="007C6B18" w:rsidP="000B14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</w:rPr>
        <w:t>В 202</w:t>
      </w:r>
      <w:r w:rsidR="00E01AA0" w:rsidRPr="003C73A0">
        <w:rPr>
          <w:rFonts w:ascii="Times New Roman" w:eastAsia="Calibri" w:hAnsi="Times New Roman" w:cs="Times New Roman"/>
          <w:sz w:val="24"/>
          <w:szCs w:val="24"/>
        </w:rPr>
        <w:t>2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E01AA0" w:rsidRPr="003C73A0">
        <w:rPr>
          <w:rFonts w:ascii="Times New Roman" w:eastAsia="Calibri" w:hAnsi="Times New Roman" w:cs="Times New Roman"/>
          <w:sz w:val="24"/>
          <w:szCs w:val="24"/>
        </w:rPr>
        <w:t>3</w:t>
      </w:r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учебном году коллектив ДОУ будет продолжать искать новые формы работы с родителями, направленные на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</w:rPr>
        <w:t>формирование  партнерских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</w:rPr>
        <w:t xml:space="preserve"> отношений, на привлечение семьи к сотрудничеству. </w:t>
      </w:r>
      <w:r w:rsidR="00E01AA0"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6CBE99E1" w14:textId="77777777" w:rsidR="007C6B18" w:rsidRPr="003C73A0" w:rsidRDefault="007C6B18" w:rsidP="007C6B18">
      <w:pPr>
        <w:tabs>
          <w:tab w:val="left" w:pos="72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2.3. Результаты административно — хозяйственной деятельности</w:t>
      </w:r>
    </w:p>
    <w:p w14:paraId="6722485E" w14:textId="77777777" w:rsidR="00D95950" w:rsidRPr="003C73A0" w:rsidRDefault="00D95950" w:rsidP="00D95950">
      <w:pPr>
        <w:tabs>
          <w:tab w:val="left" w:pos="72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sz w:val="24"/>
          <w:szCs w:val="24"/>
        </w:rPr>
        <w:t>Финансовые ресурсы</w:t>
      </w:r>
    </w:p>
    <w:p w14:paraId="293F3343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Административно-хозяйственная деятельность была направлена на создание благоприятных и безопасных условий для получения детьми образовательной услуги в соответствие с ФГОС ДО, обеспечение стабильного функционирования ДОУ. </w:t>
      </w:r>
    </w:p>
    <w:p w14:paraId="789E6781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течение 202</w:t>
      </w:r>
      <w:r w:rsidR="00E01AA0"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</w:t>
      </w:r>
      <w:r w:rsidR="00BD4E94"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-2022 учебного </w:t>
      </w: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года с целью недопущения распространения коронавирусной инфекции, администрация дошкольного учреждения ввела дополнительные и профилактические меры в соответствии с СП 3.1/2.4.3598-20 «Санитарно-эпидемиологические требования к устройству, содержанию и организации </w:t>
      </w: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работы образовательных организаций и других объектов социальной инфраструктуры для детей и молодежи в условиях распространения </w:t>
      </w: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COVID</w:t>
      </w: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-19»:</w:t>
      </w:r>
    </w:p>
    <w:p w14:paraId="6FF5BBB8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обязательный масочный режим для работников учреждения, родителей и посетителей дошкольного учреждения;</w:t>
      </w:r>
    </w:p>
    <w:p w14:paraId="412F656C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обеззараживание рук антибактериальными средствами при входе в учреждение, бесконтактная термометрия с фиксацией температуры в «Журнале температуры».</w:t>
      </w:r>
    </w:p>
    <w:p w14:paraId="5252C982" w14:textId="77777777" w:rsidR="007C6B18" w:rsidRPr="003C73A0" w:rsidRDefault="007C6B18" w:rsidP="00E01AA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опрос на наличие признаков инфекционных заболеваний. Лица с признаками инфекционных заболеваний изолируются;</w:t>
      </w:r>
    </w:p>
    <w:p w14:paraId="4D0961EF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получение и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раздача  пищи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одноразовых перчатках;</w:t>
      </w:r>
    </w:p>
    <w:p w14:paraId="7BFEE244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ежедневная генеральная уборка с применением дезинфицирующих растворов, разведенных в концентрации по вирусному режиму;</w:t>
      </w:r>
    </w:p>
    <w:p w14:paraId="7C3B3FBD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ежедневная влажная уборка с обработкой всех контактных поверхностей, игрушек и оборудования дезинфицирующими растворами;</w:t>
      </w:r>
    </w:p>
    <w:p w14:paraId="08092B60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дезинфекция посуды, столовых приборов после каждого использования;</w:t>
      </w:r>
    </w:p>
    <w:p w14:paraId="62D1C323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частое сквозное проветривание групповых комнат. </w:t>
      </w:r>
    </w:p>
    <w:p w14:paraId="2437F793" w14:textId="77777777" w:rsidR="007C6B18" w:rsidRPr="003C73A0" w:rsidRDefault="007C6B18" w:rsidP="007C6B1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Для реализации данных мероприятий были приобретены:</w:t>
      </w:r>
    </w:p>
    <w:p w14:paraId="12217E6C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облучатель ультрафиолетовый кварцевый </w:t>
      </w:r>
      <w:r w:rsidR="00E01AA0"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9FBBBAB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бесконтактные термометры </w:t>
      </w:r>
      <w:r w:rsidR="00E01AA0"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95B5F12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дезинфицирующие средства</w:t>
      </w:r>
    </w:p>
    <w:p w14:paraId="015B081D" w14:textId="77777777" w:rsidR="007C6B18" w:rsidRPr="003C73A0" w:rsidRDefault="00E01AA0" w:rsidP="0007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C52FA75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протяжении учебного года производилось обновление материально-технической базы МДОУ. </w:t>
      </w:r>
    </w:p>
    <w:p w14:paraId="365F1DA4" w14:textId="77777777" w:rsidR="007C6B18" w:rsidRPr="003C73A0" w:rsidRDefault="007C6B18" w:rsidP="007C6B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 На средств</w:t>
      </w:r>
      <w:r w:rsidR="00076B2E"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а,,,,,,,,</w:t>
      </w:r>
      <w:r w:rsidRPr="003C73A0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были закуплены:</w:t>
      </w:r>
    </w:p>
    <w:p w14:paraId="7A00F853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комплекты постельного белья </w:t>
      </w:r>
      <w:r w:rsidR="00076B2E"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шт</w:t>
      </w:r>
      <w:proofErr w:type="spellEnd"/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 рублей</w:t>
      </w:r>
      <w:proofErr w:type="gramEnd"/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12438549" w14:textId="77777777" w:rsidR="00076B2E" w:rsidRPr="003C73A0" w:rsidRDefault="00076B2E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,,,,,,,,,,,,,,,,,,,,,,,,,,,,,,,,,,,,</w:t>
      </w:r>
    </w:p>
    <w:p w14:paraId="435D022F" w14:textId="77777777" w:rsidR="007C6B18" w:rsidRPr="003C73A0" w:rsidRDefault="00076B2E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229958C" w14:textId="77777777" w:rsidR="007C6B18" w:rsidRPr="003C73A0" w:rsidRDefault="007C6B18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-монтаж системы пожарной </w:t>
      </w:r>
      <w:proofErr w:type="gramStart"/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сигнализации </w:t>
      </w:r>
      <w:r w:rsidR="00BD4E94"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-</w:t>
      </w:r>
      <w:proofErr w:type="gramEnd"/>
      <w:r w:rsidR="00BD4E94"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рублей;</w:t>
      </w:r>
    </w:p>
    <w:p w14:paraId="705AF8D8" w14:textId="77777777" w:rsidR="007C6B18" w:rsidRPr="003C73A0" w:rsidRDefault="00076B2E" w:rsidP="007C6B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D096044" w14:textId="77777777" w:rsidR="007C6B18" w:rsidRPr="003C73A0" w:rsidRDefault="00076B2E" w:rsidP="00076B2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7C6B18"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Также будет продолжаться работа по обустройству и </w:t>
      </w:r>
      <w:proofErr w:type="gramStart"/>
      <w:r w:rsidR="007C6B18"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оснащению  прогулочных</w:t>
      </w:r>
      <w:proofErr w:type="gramEnd"/>
      <w:r w:rsidR="007C6B18" w:rsidRPr="003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участков и территории ДОУ для организации детского деятельности по направлениям детского развития в соответствии с ООП ДО.</w:t>
      </w:r>
    </w:p>
    <w:p w14:paraId="1BBEFCD4" w14:textId="77777777" w:rsidR="00BD4E94" w:rsidRPr="003C73A0" w:rsidRDefault="00BD4E94" w:rsidP="00C513B5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6C64805" w14:textId="77777777" w:rsidR="00B72EFF" w:rsidRDefault="007C6B18" w:rsidP="00BD4E9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2.4. </w:t>
      </w:r>
      <w:bookmarkStart w:id="8" w:name="_Hlk110588113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Перспективы деятельности ДОУ.</w:t>
      </w:r>
      <w:r w:rsidR="00C513B5"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8F608B1" w14:textId="2F89DBE9" w:rsidR="00C513B5" w:rsidRPr="003C73A0" w:rsidRDefault="00C513B5" w:rsidP="00BD4E9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Основными направлениями деятельности станут:</w:t>
      </w:r>
    </w:p>
    <w:p w14:paraId="61B82034" w14:textId="77777777" w:rsidR="00C513B5" w:rsidRPr="003C73A0" w:rsidRDefault="00C513B5" w:rsidP="00BD4E94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дошкольного образования и сохранение конкурентоспособности дошкольного учреждения;</w:t>
      </w:r>
    </w:p>
    <w:p w14:paraId="6FB843AE" w14:textId="77777777" w:rsidR="00C513B5" w:rsidRPr="003C73A0" w:rsidRDefault="00C513B5" w:rsidP="00BD4E94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14:paraId="0B094D6B" w14:textId="77777777" w:rsidR="00C513B5" w:rsidRPr="003C73A0" w:rsidRDefault="00C513B5" w:rsidP="00BD4E94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активности и представления опыта работы дошкольного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 через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конкурсах, семинарах различного уровня, размещение информации о деятельности дошкольного учреждения на сайте;</w:t>
      </w:r>
    </w:p>
    <w:p w14:paraId="7EEBC83A" w14:textId="77777777" w:rsidR="00C513B5" w:rsidRPr="003C73A0" w:rsidRDefault="00C513B5" w:rsidP="00BD4E94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реагирование на нормативные изменения государственной образовательной политики.</w:t>
      </w:r>
    </w:p>
    <w:p w14:paraId="366D486A" w14:textId="77777777" w:rsidR="00C513B5" w:rsidRPr="003C73A0" w:rsidRDefault="00C513B5" w:rsidP="00BD4E94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педагогический процесс МДОУ новых современных технологий и повышение качества дошкольного образования</w:t>
      </w:r>
    </w:p>
    <w:p w14:paraId="197FE15A" w14:textId="77777777" w:rsidR="00C513B5" w:rsidRPr="003C73A0" w:rsidRDefault="00C513B5" w:rsidP="00BD4E94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развивающей предметно-пространственной среды за счет внебюджетных средств</w:t>
      </w:r>
    </w:p>
    <w:p w14:paraId="123CF67A" w14:textId="77777777" w:rsidR="00B72EFF" w:rsidRDefault="00C513B5" w:rsidP="00B72E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дошкольного образования в соответствии с требованиями ФГОС ДО и ООП дошкольного учреждения.</w:t>
      </w:r>
      <w:bookmarkEnd w:id="8"/>
    </w:p>
    <w:p w14:paraId="6D1BE399" w14:textId="3AB87EF2" w:rsidR="007C6B18" w:rsidRPr="00B72EFF" w:rsidRDefault="00B72EFF" w:rsidP="00B72EF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7C6B18" w:rsidRPr="00B72EFF">
        <w:rPr>
          <w:rFonts w:ascii="Times New Roman" w:eastAsia="Calibri" w:hAnsi="Times New Roman" w:cs="Times New Roman"/>
          <w:sz w:val="24"/>
          <w:szCs w:val="24"/>
        </w:rPr>
        <w:t>Результаты анализа деятельности ДОУ за 202</w:t>
      </w:r>
      <w:r w:rsidR="00076B2E" w:rsidRPr="00B72EFF">
        <w:rPr>
          <w:rFonts w:ascii="Times New Roman" w:eastAsia="Calibri" w:hAnsi="Times New Roman" w:cs="Times New Roman"/>
          <w:sz w:val="24"/>
          <w:szCs w:val="24"/>
        </w:rPr>
        <w:t>1</w:t>
      </w:r>
      <w:r w:rsidR="007C6B18" w:rsidRPr="00B72EFF">
        <w:rPr>
          <w:rFonts w:ascii="Times New Roman" w:eastAsia="Calibri" w:hAnsi="Times New Roman" w:cs="Times New Roman"/>
          <w:sz w:val="24"/>
          <w:szCs w:val="24"/>
        </w:rPr>
        <w:t>-202</w:t>
      </w:r>
      <w:r w:rsidR="00076B2E" w:rsidRPr="00B72EFF">
        <w:rPr>
          <w:rFonts w:ascii="Times New Roman" w:eastAsia="Calibri" w:hAnsi="Times New Roman" w:cs="Times New Roman"/>
          <w:sz w:val="24"/>
          <w:szCs w:val="24"/>
        </w:rPr>
        <w:t>2</w:t>
      </w:r>
      <w:r w:rsidR="007C6B18" w:rsidRPr="00B72EFF">
        <w:rPr>
          <w:rFonts w:ascii="Times New Roman" w:eastAsia="Calibri" w:hAnsi="Times New Roman" w:cs="Times New Roman"/>
          <w:sz w:val="24"/>
          <w:szCs w:val="24"/>
        </w:rPr>
        <w:t xml:space="preserve"> учебный год показали, что годовые задачи выполнены. </w:t>
      </w:r>
      <w:r w:rsidR="00C513B5" w:rsidRPr="00B72E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F74324" w14:textId="77777777" w:rsidR="00BD4E94" w:rsidRPr="003C73A0" w:rsidRDefault="00BD4E94" w:rsidP="007C6B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D79EE8" w14:textId="77777777" w:rsidR="00076B2E" w:rsidRPr="003C73A0" w:rsidRDefault="007C6B18" w:rsidP="00C513B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sz w:val="24"/>
          <w:szCs w:val="24"/>
        </w:rPr>
        <w:t>Раздел 3. Планирование деятельности МДОУ на 202</w:t>
      </w:r>
      <w:r w:rsidR="00076B2E" w:rsidRPr="003C73A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3C73A0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076B2E" w:rsidRPr="003C73A0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C73A0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  <w:r w:rsidR="00C513B5"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BF81A87" w14:textId="3A162B97" w:rsidR="00C513B5" w:rsidRPr="00B72EFF" w:rsidRDefault="00C513B5" w:rsidP="00C513B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Перспективы деятельности ДОУ.</w:t>
      </w: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Основными направлениями деятельности станут:</w:t>
      </w:r>
    </w:p>
    <w:p w14:paraId="181E6445" w14:textId="77777777" w:rsidR="00C513B5" w:rsidRPr="003C73A0" w:rsidRDefault="00C513B5" w:rsidP="00C51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дошкольного образования и сохранение конкурентоспособности дошкольного учреждения;</w:t>
      </w:r>
    </w:p>
    <w:p w14:paraId="60F95985" w14:textId="77777777" w:rsidR="00C513B5" w:rsidRPr="003C73A0" w:rsidRDefault="00C513B5" w:rsidP="00C51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14:paraId="58EC34D5" w14:textId="77777777" w:rsidR="00C513B5" w:rsidRPr="003C73A0" w:rsidRDefault="00C513B5" w:rsidP="00C51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активности и представления опыта работы дошкольного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 через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конкурсах, семинарах различного уровня, размещение информации о деятельности дошкольного учреждения на сайте;</w:t>
      </w:r>
    </w:p>
    <w:p w14:paraId="78B3B055" w14:textId="77777777" w:rsidR="00C513B5" w:rsidRPr="003C73A0" w:rsidRDefault="00C513B5" w:rsidP="00C51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реагирование на нормативные изменения государственной образовательной политики.</w:t>
      </w:r>
    </w:p>
    <w:p w14:paraId="2080AEBB" w14:textId="77777777" w:rsidR="00C513B5" w:rsidRPr="003C73A0" w:rsidRDefault="00C513B5" w:rsidP="00C51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педагогический процесс МДОУ новых современных технологий и повышение качества дошкольного образования</w:t>
      </w:r>
    </w:p>
    <w:p w14:paraId="03BC0D89" w14:textId="77777777" w:rsidR="00C513B5" w:rsidRPr="003C73A0" w:rsidRDefault="00C513B5" w:rsidP="00C51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развивающей предметно-пространственной среды за счет внебюджетных средств</w:t>
      </w:r>
    </w:p>
    <w:p w14:paraId="605FECD3" w14:textId="77777777" w:rsidR="00C513B5" w:rsidRPr="000D55A9" w:rsidRDefault="00C513B5" w:rsidP="00C51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дошкольного образования в соответствии с требованиями ФГОС ДО и </w:t>
      </w:r>
      <w:r w:rsidRPr="000D5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ООП дошкольного учреждения.</w:t>
      </w:r>
    </w:p>
    <w:p w14:paraId="5B0D535C" w14:textId="77777777" w:rsidR="007C6B18" w:rsidRPr="000D55A9" w:rsidRDefault="00076B2E" w:rsidP="000D55A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55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6B18" w:rsidRPr="000D55A9">
        <w:rPr>
          <w:rFonts w:ascii="Times New Roman" w:eastAsia="Calibri" w:hAnsi="Times New Roman" w:cs="Times New Roman"/>
          <w:b/>
          <w:sz w:val="24"/>
          <w:szCs w:val="24"/>
        </w:rPr>
        <w:t>3.1. Организационно - методическая работа</w:t>
      </w:r>
    </w:p>
    <w:p w14:paraId="2943E22A" w14:textId="77777777" w:rsidR="007C6B18" w:rsidRPr="000D55A9" w:rsidRDefault="007C6B18" w:rsidP="007C6B18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0D55A9">
        <w:rPr>
          <w:rFonts w:ascii="Times New Roman" w:eastAsia="Calibri" w:hAnsi="Times New Roman" w:cs="Times New Roman"/>
          <w:b/>
          <w:sz w:val="24"/>
          <w:szCs w:val="24"/>
        </w:rPr>
        <w:t>3.1.</w:t>
      </w:r>
      <w:proofErr w:type="gramStart"/>
      <w:r w:rsidRPr="000D55A9">
        <w:rPr>
          <w:rFonts w:ascii="Times New Roman" w:eastAsia="Calibri" w:hAnsi="Times New Roman" w:cs="Times New Roman"/>
          <w:b/>
          <w:sz w:val="24"/>
          <w:szCs w:val="24"/>
        </w:rPr>
        <w:t>1.Педагогические</w:t>
      </w:r>
      <w:proofErr w:type="gramEnd"/>
      <w:r w:rsidRPr="000D55A9">
        <w:rPr>
          <w:rFonts w:ascii="Times New Roman" w:eastAsia="Calibri" w:hAnsi="Times New Roman" w:cs="Times New Roman"/>
          <w:b/>
          <w:sz w:val="24"/>
          <w:szCs w:val="24"/>
        </w:rPr>
        <w:t xml:space="preserve"> советы</w:t>
      </w:r>
    </w:p>
    <w:p w14:paraId="2C4834C2" w14:textId="77777777" w:rsidR="00132035" w:rsidRPr="000D55A9" w:rsidRDefault="00132035" w:rsidP="001320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1981"/>
        <w:gridCol w:w="2214"/>
      </w:tblGrid>
      <w:tr w:rsidR="00132035" w:rsidRPr="000D55A9" w14:paraId="0D9EC831" w14:textId="77777777" w:rsidTr="00B01150">
        <w:tc>
          <w:tcPr>
            <w:tcW w:w="5148" w:type="dxa"/>
          </w:tcPr>
          <w:p w14:paraId="691CC599" w14:textId="77777777" w:rsidR="00132035" w:rsidRPr="000D55A9" w:rsidRDefault="00132035" w:rsidP="0013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60" w:type="dxa"/>
          </w:tcPr>
          <w:p w14:paraId="0FD57798" w14:textId="77777777" w:rsidR="00132035" w:rsidRPr="000D55A9" w:rsidRDefault="00132035" w:rsidP="0013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3" w:type="dxa"/>
          </w:tcPr>
          <w:p w14:paraId="0B59C31C" w14:textId="77777777" w:rsidR="00132035" w:rsidRPr="000D55A9" w:rsidRDefault="00132035" w:rsidP="0013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32035" w:rsidRPr="000D55A9" w14:paraId="39D50CED" w14:textId="77777777" w:rsidTr="00B01150">
        <w:tc>
          <w:tcPr>
            <w:tcW w:w="5148" w:type="dxa"/>
          </w:tcPr>
          <w:p w14:paraId="1F72AA10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Установочный</w:t>
            </w:r>
          </w:p>
          <w:p w14:paraId="0CF2EC60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  Закон «Об образовании» № 273-ФЗ от 29.12.2012 г.</w:t>
            </w:r>
          </w:p>
          <w:p w14:paraId="5E62DA11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54AB0D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      </w:r>
          </w:p>
          <w:p w14:paraId="7832C246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53EC3E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 Годовые задачи и план работы МДОУ на 2018-2019 учебный год.</w:t>
            </w:r>
          </w:p>
          <w:p w14:paraId="049AE743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A6958F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4) Утверждение локальных актов и положений на 2018-2019 учебный год</w:t>
            </w:r>
          </w:p>
          <w:p w14:paraId="22C46CD6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901812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5)  Планы педагогического коллектива на новый учебный год.</w:t>
            </w:r>
          </w:p>
          <w:p w14:paraId="06F84B93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78027E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6)  Организационные вопросы.</w:t>
            </w:r>
          </w:p>
          <w:p w14:paraId="5D048F89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036D0A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7) Решение педагогического совета.</w:t>
            </w:r>
          </w:p>
        </w:tc>
        <w:tc>
          <w:tcPr>
            <w:tcW w:w="2160" w:type="dxa"/>
          </w:tcPr>
          <w:p w14:paraId="057ACC30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Август </w:t>
            </w:r>
          </w:p>
          <w:p w14:paraId="52F7FFB7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0D55A9"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3" w:type="dxa"/>
          </w:tcPr>
          <w:p w14:paraId="0F19E4C1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  <w:p w14:paraId="6F696859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32035" w:rsidRPr="000D55A9" w14:paraId="3AC821AB" w14:textId="77777777" w:rsidTr="00B01150">
        <w:tc>
          <w:tcPr>
            <w:tcW w:w="5148" w:type="dxa"/>
          </w:tcPr>
          <w:p w14:paraId="3D5DBDD5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 «Инновационные формы работы по сохранению здоровья воспитанников в соответствии с требованиями ФГОС ДО»</w:t>
            </w:r>
          </w:p>
          <w:p w14:paraId="50487722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I. Анализ работы учреждения по теме педагогического совета</w:t>
            </w:r>
          </w:p>
          <w:p w14:paraId="070F3CA1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95A7D4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Выполнение решений предыдущего педсовета</w:t>
            </w:r>
          </w:p>
          <w:p w14:paraId="7E546AD2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92EF68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 создании комфортной обстановки в МДОУ по формированию здорового образа жизни. Презентация.</w:t>
            </w:r>
          </w:p>
          <w:p w14:paraId="2AF718A9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79E7DB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Как решаются задачи совместной деятельности педагогов и родителей по привитию здорового образа жизни. Обмен опытом.  Презентация.</w:t>
            </w:r>
          </w:p>
          <w:p w14:paraId="33C09BF2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2B4F27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II. </w:t>
            </w:r>
            <w:proofErr w:type="gramStart"/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 часть</w:t>
            </w:r>
            <w:proofErr w:type="gramEnd"/>
          </w:p>
          <w:p w14:paraId="3B888CDF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910AAD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Психологический тренинг с педагогами </w:t>
            </w:r>
          </w:p>
          <w:p w14:paraId="57534326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43DA67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III. Итоги тематической проверки «</w:t>
            </w:r>
            <w:proofErr w:type="spellStart"/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оздоровительные мероприятия в режимных моментах дошкольного учреждения»</w:t>
            </w:r>
          </w:p>
          <w:p w14:paraId="361E7F4E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069DAA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IV. Принятие и утверждение проекта решения педагогического совета.</w:t>
            </w:r>
          </w:p>
        </w:tc>
        <w:tc>
          <w:tcPr>
            <w:tcW w:w="2160" w:type="dxa"/>
          </w:tcPr>
          <w:p w14:paraId="57DB63CA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14:paraId="16901ED7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0D55A9"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3" w:type="dxa"/>
          </w:tcPr>
          <w:p w14:paraId="31FBEB82" w14:textId="77777777" w:rsidR="00132035" w:rsidRPr="000D55A9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</w:t>
            </w:r>
          </w:p>
          <w:p w14:paraId="2886A60E" w14:textId="77777777" w:rsidR="00132035" w:rsidRPr="000D55A9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Старший воспитатель</w:t>
            </w:r>
          </w:p>
          <w:p w14:paraId="509D3A08" w14:textId="77777777" w:rsidR="00132035" w:rsidRPr="000D55A9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2035" w:rsidRPr="000D55A9" w14:paraId="5AFA742A" w14:textId="77777777" w:rsidTr="00B01150">
        <w:tc>
          <w:tcPr>
            <w:tcW w:w="5148" w:type="dxa"/>
          </w:tcPr>
          <w:p w14:paraId="2AC07204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83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Инновационные формы работы педагога по сплочению детского коллектива и развитию личности дошкольника.</w:t>
            </w:r>
          </w:p>
          <w:p w14:paraId="33E2D593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Аналитическая справка по результатам тематического контроля организации творческой игровой деятельности в режимных моментах.</w:t>
            </w:r>
          </w:p>
          <w:p w14:paraId="2028453E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F51106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Час суда «Нужно ли изучать эмоции с детьми дошкольного возраста». </w:t>
            </w:r>
          </w:p>
          <w:p w14:paraId="2B9AE12E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BD7EEB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Организация праздников и развлечений в МДОУ – презентация по обмену опытом работы с родителями</w:t>
            </w:r>
          </w:p>
          <w:p w14:paraId="53BAFC13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6544BC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Подведение итогов конкурсов, смотров уголков разгрузки и коллективных выставок в МДОУ.</w:t>
            </w:r>
          </w:p>
          <w:p w14:paraId="130AC65A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682D4F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Мониторинг реализации программы за 1 полугодие. Презентация.</w:t>
            </w:r>
          </w:p>
          <w:p w14:paraId="7A9EF587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3E4756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Решение педагогического совета.</w:t>
            </w:r>
          </w:p>
        </w:tc>
        <w:tc>
          <w:tcPr>
            <w:tcW w:w="2160" w:type="dxa"/>
          </w:tcPr>
          <w:p w14:paraId="53437B7E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  <w:p w14:paraId="5EE57507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0D55A9"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3" w:type="dxa"/>
          </w:tcPr>
          <w:p w14:paraId="23C768BC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  <w:p w14:paraId="3409A9F2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14:paraId="71C984D9" w14:textId="77777777" w:rsidR="00132035" w:rsidRPr="00DA0B01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32035" w:rsidRPr="000D55A9" w14:paraId="66A66D71" w14:textId="77777777" w:rsidTr="00B01150">
        <w:tc>
          <w:tcPr>
            <w:tcW w:w="5148" w:type="dxa"/>
          </w:tcPr>
          <w:p w14:paraId="5547487F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183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Привитие любви к Родине через художественно – эстетическую деятельность дошкольников.</w:t>
            </w:r>
          </w:p>
          <w:p w14:paraId="2AB516CA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381762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E5AF78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I. Теоретическая часть «Книга памятных мест Крыма». Презентация.</w:t>
            </w:r>
          </w:p>
          <w:p w14:paraId="40895028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D4F445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Страница первая «История родного села»</w:t>
            </w:r>
          </w:p>
          <w:p w14:paraId="7AABEE9A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ED8DBF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Страница вторая - Информационная. «Исторический Крым»</w:t>
            </w:r>
          </w:p>
          <w:p w14:paraId="24639F59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E4CD56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3.Страница третья «Педагогическая копилка» - методика ознакомления с краеведением старших дошкольников</w:t>
            </w:r>
          </w:p>
          <w:p w14:paraId="10A611F8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0C13A3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Страница четвертая «Домашнее задание – создание альбомов «Памятные места Крыма»</w:t>
            </w:r>
          </w:p>
          <w:p w14:paraId="405A2510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4CB047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Страница </w:t>
            </w:r>
            <w:proofErr w:type="gramStart"/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пятая  «</w:t>
            </w:r>
            <w:proofErr w:type="gramEnd"/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Делимся опытом» </w:t>
            </w:r>
          </w:p>
          <w:p w14:paraId="621368FC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AF798B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II. Практическая часть.</w:t>
            </w:r>
          </w:p>
          <w:p w14:paraId="6FD695D8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3F8332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Страница </w:t>
            </w:r>
            <w:proofErr w:type="gramStart"/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шестая  «</w:t>
            </w:r>
            <w:proofErr w:type="gramEnd"/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Только у нас!»</w:t>
            </w:r>
          </w:p>
          <w:p w14:paraId="1D98D53B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38F787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Страница </w:t>
            </w:r>
            <w:proofErr w:type="gramStart"/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седьмая  «</w:t>
            </w:r>
            <w:proofErr w:type="gramEnd"/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родителями». Презентация.</w:t>
            </w:r>
          </w:p>
          <w:p w14:paraId="237CA746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29E8DF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III. Решение педагогического совета.</w:t>
            </w:r>
          </w:p>
        </w:tc>
        <w:tc>
          <w:tcPr>
            <w:tcW w:w="2160" w:type="dxa"/>
          </w:tcPr>
          <w:p w14:paraId="62D76E94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  <w:p w14:paraId="7DBA0D1D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0D55A9"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3" w:type="dxa"/>
          </w:tcPr>
          <w:p w14:paraId="65960898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  <w:p w14:paraId="47D4A12F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14:paraId="43386C7A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132035" w:rsidRPr="000D55A9" w14:paraId="3A3180C2" w14:textId="77777777" w:rsidTr="00B01150">
        <w:tc>
          <w:tcPr>
            <w:tcW w:w="5148" w:type="dxa"/>
          </w:tcPr>
          <w:p w14:paraId="19C18230" w14:textId="77777777" w:rsidR="00132035" w:rsidRPr="000D55A9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proofErr w:type="gramStart"/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 «</w:t>
            </w:r>
            <w:proofErr w:type="gramEnd"/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основных задач работы учреждения»</w:t>
            </w:r>
          </w:p>
          <w:p w14:paraId="2FAC21C3" w14:textId="2C247EA2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Анализ </w:t>
            </w:r>
            <w:proofErr w:type="spellStart"/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</w:t>
            </w:r>
            <w:proofErr w:type="spellEnd"/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воспитательной работы за 20</w:t>
            </w:r>
            <w:r w:rsidR="00DA0B01"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 w:rsidR="00DA0B01"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год.</w:t>
            </w:r>
          </w:p>
          <w:p w14:paraId="799803C3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D54C72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2.Творческие отчеты о проделанной работе воспитателей и педагогов – специалистов на 2018-2019 учебный год</w:t>
            </w:r>
          </w:p>
          <w:p w14:paraId="2CE28DF4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6C89A2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Обсуждение проекта годового плана на 2019-2020у.г.</w:t>
            </w:r>
          </w:p>
          <w:p w14:paraId="00E8C3FA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B3032A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4.План летней оздоровительной работы.</w:t>
            </w:r>
          </w:p>
          <w:p w14:paraId="7A8D6F0C" w14:textId="77777777" w:rsidR="00132035" w:rsidRPr="001832D6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EA106E" w14:textId="77777777" w:rsidR="00132035" w:rsidRPr="000D55A9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Решение педагогического совета.</w:t>
            </w:r>
          </w:p>
        </w:tc>
        <w:tc>
          <w:tcPr>
            <w:tcW w:w="2160" w:type="dxa"/>
          </w:tcPr>
          <w:p w14:paraId="14850330" w14:textId="77777777" w:rsidR="00132035" w:rsidRPr="000D55A9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14:paraId="4DD7F6E4" w14:textId="77777777" w:rsidR="00132035" w:rsidRPr="000D55A9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0D55A9"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3" w:type="dxa"/>
          </w:tcPr>
          <w:p w14:paraId="71277A58" w14:textId="77777777" w:rsidR="00132035" w:rsidRPr="000D55A9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</w:t>
            </w:r>
          </w:p>
          <w:p w14:paraId="128D62EE" w14:textId="77777777" w:rsidR="00132035" w:rsidRPr="000D55A9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Старший воспитатель</w:t>
            </w:r>
          </w:p>
          <w:p w14:paraId="5518F9BC" w14:textId="77777777" w:rsidR="00132035" w:rsidRPr="000D55A9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82555B1" w14:textId="77777777" w:rsidR="00132035" w:rsidRPr="003C73A0" w:rsidRDefault="00132035" w:rsidP="001320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551827" w14:textId="77777777" w:rsidR="00132035" w:rsidRPr="003C73A0" w:rsidRDefault="00132035" w:rsidP="001320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3.1.2. Выставки, конкурсы, смотры</w:t>
      </w:r>
    </w:p>
    <w:p w14:paraId="3A8C7A7E" w14:textId="77777777" w:rsidR="00132035" w:rsidRPr="003C73A0" w:rsidRDefault="00132035" w:rsidP="001320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4270"/>
        <w:gridCol w:w="1689"/>
        <w:gridCol w:w="2351"/>
      </w:tblGrid>
      <w:tr w:rsidR="00132035" w:rsidRPr="003C73A0" w14:paraId="7D11E7A4" w14:textId="77777777" w:rsidTr="00132035">
        <w:tc>
          <w:tcPr>
            <w:tcW w:w="611" w:type="dxa"/>
          </w:tcPr>
          <w:p w14:paraId="3A440406" w14:textId="77777777" w:rsidR="00132035" w:rsidRPr="003C73A0" w:rsidRDefault="00132035" w:rsidP="0013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270" w:type="dxa"/>
          </w:tcPr>
          <w:p w14:paraId="5E5B2242" w14:textId="77777777" w:rsidR="00132035" w:rsidRPr="003C73A0" w:rsidRDefault="00132035" w:rsidP="0013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89" w:type="dxa"/>
          </w:tcPr>
          <w:p w14:paraId="693E3423" w14:textId="77777777" w:rsidR="00132035" w:rsidRPr="003C73A0" w:rsidRDefault="00132035" w:rsidP="0013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351" w:type="dxa"/>
          </w:tcPr>
          <w:p w14:paraId="12630DB7" w14:textId="77777777" w:rsidR="00132035" w:rsidRPr="003C73A0" w:rsidRDefault="00132035" w:rsidP="0013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32035" w:rsidRPr="003C73A0" w14:paraId="629F95E3" w14:textId="77777777" w:rsidTr="00132035">
        <w:tc>
          <w:tcPr>
            <w:tcW w:w="611" w:type="dxa"/>
          </w:tcPr>
          <w:p w14:paraId="32F06754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0" w:type="dxa"/>
          </w:tcPr>
          <w:p w14:paraId="4BB8D8F5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«Дидактические игры по познавательному развитию дошкольника»</w:t>
            </w:r>
          </w:p>
        </w:tc>
        <w:tc>
          <w:tcPr>
            <w:tcW w:w="1689" w:type="dxa"/>
          </w:tcPr>
          <w:p w14:paraId="0D6807DF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1" w:type="dxa"/>
          </w:tcPr>
          <w:p w14:paraId="6B02B9D2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32035" w:rsidRPr="003C73A0" w14:paraId="4267C720" w14:textId="77777777" w:rsidTr="00132035">
        <w:trPr>
          <w:trHeight w:val="853"/>
        </w:trPr>
        <w:tc>
          <w:tcPr>
            <w:tcW w:w="611" w:type="dxa"/>
            <w:tcBorders>
              <w:bottom w:val="single" w:sz="4" w:space="0" w:color="auto"/>
            </w:tcBorders>
          </w:tcPr>
          <w:p w14:paraId="1F46152F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14:paraId="5EA77F3E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«Лучший уголок исследовательской деятельности».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5AC95F30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7A55A354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32035" w:rsidRPr="003C73A0" w14:paraId="41125FF3" w14:textId="77777777" w:rsidTr="00132035">
        <w:tc>
          <w:tcPr>
            <w:tcW w:w="611" w:type="dxa"/>
          </w:tcPr>
          <w:p w14:paraId="224EE8F9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0" w:type="dxa"/>
          </w:tcPr>
          <w:p w14:paraId="484C63D6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спортивного и оздоровительного оборудования своими руками</w:t>
            </w:r>
          </w:p>
        </w:tc>
        <w:tc>
          <w:tcPr>
            <w:tcW w:w="1689" w:type="dxa"/>
          </w:tcPr>
          <w:p w14:paraId="359ED83E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1" w:type="dxa"/>
          </w:tcPr>
          <w:p w14:paraId="29DA91A6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32035" w:rsidRPr="003C73A0" w14:paraId="6737F121" w14:textId="77777777" w:rsidTr="00132035">
        <w:tc>
          <w:tcPr>
            <w:tcW w:w="611" w:type="dxa"/>
          </w:tcPr>
          <w:p w14:paraId="78F7D486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0" w:type="dxa"/>
          </w:tcPr>
          <w:p w14:paraId="56A1246B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Смотр-конкурс на лучший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 ,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формированию безопасного образа жизни дошкольника</w:t>
            </w:r>
          </w:p>
        </w:tc>
        <w:tc>
          <w:tcPr>
            <w:tcW w:w="1689" w:type="dxa"/>
          </w:tcPr>
          <w:p w14:paraId="7EFF13EE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1" w:type="dxa"/>
          </w:tcPr>
          <w:p w14:paraId="1AAC835B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32035" w:rsidRPr="003C73A0" w14:paraId="4DDE0458" w14:textId="77777777" w:rsidTr="00132035">
        <w:tc>
          <w:tcPr>
            <w:tcW w:w="611" w:type="dxa"/>
          </w:tcPr>
          <w:p w14:paraId="682A6C3B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0" w:type="dxa"/>
          </w:tcPr>
          <w:p w14:paraId="3E870D31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книжек – малышек «Дружат дети всей планеты»</w:t>
            </w:r>
          </w:p>
        </w:tc>
        <w:tc>
          <w:tcPr>
            <w:tcW w:w="1689" w:type="dxa"/>
          </w:tcPr>
          <w:p w14:paraId="5E11F102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1" w:type="dxa"/>
          </w:tcPr>
          <w:p w14:paraId="7157BC41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32035" w:rsidRPr="003C73A0" w14:paraId="4BF28831" w14:textId="77777777" w:rsidTr="00132035">
        <w:tc>
          <w:tcPr>
            <w:tcW w:w="611" w:type="dxa"/>
          </w:tcPr>
          <w:p w14:paraId="59599230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0" w:type="dxa"/>
          </w:tcPr>
          <w:p w14:paraId="5C4A1CB1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творчества «Песни и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посвящённые Дню защитника Отечества»</w:t>
            </w:r>
          </w:p>
        </w:tc>
        <w:tc>
          <w:tcPr>
            <w:tcW w:w="1689" w:type="dxa"/>
          </w:tcPr>
          <w:p w14:paraId="223BA9AA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1" w:type="dxa"/>
          </w:tcPr>
          <w:p w14:paraId="65E89FCB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28472210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132035" w:rsidRPr="003C73A0" w14:paraId="4739F369" w14:textId="77777777" w:rsidTr="00132035">
        <w:tc>
          <w:tcPr>
            <w:tcW w:w="611" w:type="dxa"/>
          </w:tcPr>
          <w:p w14:paraId="325FAB79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0" w:type="dxa"/>
          </w:tcPr>
          <w:p w14:paraId="1B421B79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альбомов и экспонатов «Памятные места Крыма»</w:t>
            </w:r>
          </w:p>
        </w:tc>
        <w:tc>
          <w:tcPr>
            <w:tcW w:w="1689" w:type="dxa"/>
          </w:tcPr>
          <w:p w14:paraId="5224B49E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1" w:type="dxa"/>
          </w:tcPr>
          <w:p w14:paraId="6531EC0F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32035" w:rsidRPr="003C73A0" w14:paraId="3969D2E7" w14:textId="77777777" w:rsidTr="00132035">
        <w:tc>
          <w:tcPr>
            <w:tcW w:w="611" w:type="dxa"/>
          </w:tcPr>
          <w:p w14:paraId="153BD592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0" w:type="dxa"/>
          </w:tcPr>
          <w:p w14:paraId="337CEE06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«Любимые герои сказок»</w:t>
            </w:r>
          </w:p>
        </w:tc>
        <w:tc>
          <w:tcPr>
            <w:tcW w:w="1689" w:type="dxa"/>
          </w:tcPr>
          <w:p w14:paraId="5AC4278E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1" w:type="dxa"/>
          </w:tcPr>
          <w:p w14:paraId="322E6873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32035" w:rsidRPr="003C73A0" w14:paraId="1162C8A9" w14:textId="77777777" w:rsidTr="00132035">
        <w:trPr>
          <w:trHeight w:val="1324"/>
        </w:trPr>
        <w:tc>
          <w:tcPr>
            <w:tcW w:w="611" w:type="dxa"/>
            <w:tcBorders>
              <w:bottom w:val="single" w:sz="4" w:space="0" w:color="auto"/>
            </w:tcBorders>
          </w:tcPr>
          <w:p w14:paraId="2BCCBA91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14:paraId="681E0D90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конспект с дидактическими пособиями по ознакомлению дошкольников с правилами дорожного движения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63FB32B0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36D480ED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32035" w:rsidRPr="003C73A0" w14:paraId="357B68C4" w14:textId="77777777" w:rsidTr="00132035">
        <w:tc>
          <w:tcPr>
            <w:tcW w:w="611" w:type="dxa"/>
          </w:tcPr>
          <w:p w14:paraId="15B8B697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0" w:type="dxa"/>
          </w:tcPr>
          <w:p w14:paraId="6A41855C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и исполнение песен, посвящённый   9 Мая.</w:t>
            </w:r>
          </w:p>
        </w:tc>
        <w:tc>
          <w:tcPr>
            <w:tcW w:w="1689" w:type="dxa"/>
          </w:tcPr>
          <w:p w14:paraId="6EA617B3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1" w:type="dxa"/>
          </w:tcPr>
          <w:p w14:paraId="74E822D6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088D72D7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132035" w:rsidRPr="003C73A0" w14:paraId="59EC83FE" w14:textId="77777777" w:rsidTr="00132035">
        <w:trPr>
          <w:trHeight w:val="705"/>
        </w:trPr>
        <w:tc>
          <w:tcPr>
            <w:tcW w:w="611" w:type="dxa"/>
            <w:tcBorders>
              <w:bottom w:val="single" w:sz="4" w:space="0" w:color="auto"/>
            </w:tcBorders>
          </w:tcPr>
          <w:p w14:paraId="5A6EE5B1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14:paraId="6B6EA3DF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экологическую тропу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0E91836C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7F6B7ECD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32035" w:rsidRPr="003C73A0" w14:paraId="72888442" w14:textId="77777777" w:rsidTr="00132035">
        <w:tc>
          <w:tcPr>
            <w:tcW w:w="611" w:type="dxa"/>
          </w:tcPr>
          <w:p w14:paraId="61909B7C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0" w:type="dxa"/>
          </w:tcPr>
          <w:p w14:paraId="03A9D9B0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подвижные игры»</w:t>
            </w:r>
          </w:p>
        </w:tc>
        <w:tc>
          <w:tcPr>
            <w:tcW w:w="1689" w:type="dxa"/>
          </w:tcPr>
          <w:p w14:paraId="2610EF29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51" w:type="dxa"/>
          </w:tcPr>
          <w:p w14:paraId="72B3B08A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32035" w:rsidRPr="003C73A0" w14:paraId="3BC250A5" w14:textId="77777777" w:rsidTr="00132035">
        <w:tc>
          <w:tcPr>
            <w:tcW w:w="611" w:type="dxa"/>
          </w:tcPr>
          <w:p w14:paraId="7A46C7FE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0" w:type="dxa"/>
          </w:tcPr>
          <w:p w14:paraId="08734A65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я провёл лето»</w:t>
            </w:r>
          </w:p>
        </w:tc>
        <w:tc>
          <w:tcPr>
            <w:tcW w:w="1689" w:type="dxa"/>
          </w:tcPr>
          <w:p w14:paraId="49F9C68E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51" w:type="dxa"/>
          </w:tcPr>
          <w:p w14:paraId="0E430277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289C935F" w14:textId="77777777" w:rsidR="00132035" w:rsidRPr="003C73A0" w:rsidRDefault="00132035" w:rsidP="0013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E7DA7" w14:textId="77777777" w:rsidR="00132035" w:rsidRPr="003C73A0" w:rsidRDefault="00132035" w:rsidP="001320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3.1.3. Открытые просмотры</w:t>
      </w:r>
    </w:p>
    <w:p w14:paraId="21B736DA" w14:textId="77777777" w:rsidR="00132035" w:rsidRPr="003C73A0" w:rsidRDefault="00132035" w:rsidP="0013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407"/>
        <w:gridCol w:w="2417"/>
        <w:gridCol w:w="2289"/>
      </w:tblGrid>
      <w:tr w:rsidR="00132035" w:rsidRPr="003C73A0" w14:paraId="3AEB66A7" w14:textId="77777777" w:rsidTr="00416588">
        <w:tc>
          <w:tcPr>
            <w:tcW w:w="2808" w:type="dxa"/>
          </w:tcPr>
          <w:p w14:paraId="0CC0121B" w14:textId="77777777" w:rsidR="00132035" w:rsidRPr="003C73A0" w:rsidRDefault="00132035" w:rsidP="0013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07" w:type="dxa"/>
          </w:tcPr>
          <w:p w14:paraId="3F833F2B" w14:textId="77777777" w:rsidR="00132035" w:rsidRPr="003C73A0" w:rsidRDefault="00132035" w:rsidP="0013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7" w:type="dxa"/>
          </w:tcPr>
          <w:p w14:paraId="291B38A7" w14:textId="77777777" w:rsidR="00132035" w:rsidRPr="003C73A0" w:rsidRDefault="00132035" w:rsidP="0013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89" w:type="dxa"/>
          </w:tcPr>
          <w:p w14:paraId="145924F4" w14:textId="77777777" w:rsidR="00132035" w:rsidRPr="003C73A0" w:rsidRDefault="00132035" w:rsidP="0013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416588" w:rsidRPr="003C73A0" w14:paraId="328860C7" w14:textId="77777777" w:rsidTr="00416588">
        <w:tc>
          <w:tcPr>
            <w:tcW w:w="2808" w:type="dxa"/>
          </w:tcPr>
          <w:p w14:paraId="73CDEF7A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организации игровой деятельности с детьми на прогулке</w:t>
            </w:r>
          </w:p>
        </w:tc>
        <w:tc>
          <w:tcPr>
            <w:tcW w:w="1407" w:type="dxa"/>
          </w:tcPr>
          <w:p w14:paraId="3E692138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622C2B99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</w:tcPr>
          <w:p w14:paraId="539166A5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 группа</w:t>
            </w:r>
            <w:proofErr w:type="gramEnd"/>
          </w:p>
          <w:p w14:paraId="0C1BAE86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2289" w:type="dxa"/>
            <w:vMerge w:val="restart"/>
          </w:tcPr>
          <w:p w14:paraId="1D02F158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Предварительная работа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педсовету</w:t>
            </w:r>
            <w:proofErr w:type="gramEnd"/>
          </w:p>
          <w:p w14:paraId="14F18C52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2</w:t>
            </w:r>
          </w:p>
          <w:p w14:paraId="11A0E6FB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C9DFB5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80942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7EF08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9FFBE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4DCFE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E9BE5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F6CB1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9BBFB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D8BC9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884BF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96E59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B39CE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555C6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588" w:rsidRPr="003C73A0" w14:paraId="58821520" w14:textId="77777777" w:rsidTr="00B01150">
        <w:trPr>
          <w:trHeight w:val="1932"/>
        </w:trPr>
        <w:tc>
          <w:tcPr>
            <w:tcW w:w="2808" w:type="dxa"/>
          </w:tcPr>
          <w:p w14:paraId="34F56F96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занятия по исследовательской деятельности с оздоровительными элементами</w:t>
            </w:r>
          </w:p>
        </w:tc>
        <w:tc>
          <w:tcPr>
            <w:tcW w:w="1407" w:type="dxa"/>
          </w:tcPr>
          <w:p w14:paraId="46C6974C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4BA7153A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</w:tcPr>
          <w:p w14:paraId="63E62B02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«Радуга» (3-5 лет)</w:t>
            </w:r>
          </w:p>
        </w:tc>
        <w:tc>
          <w:tcPr>
            <w:tcW w:w="2289" w:type="dxa"/>
            <w:vMerge/>
          </w:tcPr>
          <w:p w14:paraId="100CDCDF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588" w:rsidRPr="003C73A0" w14:paraId="124FF1A2" w14:textId="77777777" w:rsidTr="00416588">
        <w:trPr>
          <w:trHeight w:val="1164"/>
        </w:trPr>
        <w:tc>
          <w:tcPr>
            <w:tcW w:w="2808" w:type="dxa"/>
            <w:tcBorders>
              <w:bottom w:val="single" w:sz="4" w:space="0" w:color="auto"/>
            </w:tcBorders>
          </w:tcPr>
          <w:p w14:paraId="11715CB9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Открытый просмотр занятия по физической культуре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44FECE7E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7E4494D5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280EA026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«Пчелки»</w:t>
            </w:r>
          </w:p>
          <w:p w14:paraId="54229384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(5-7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лет)   </w:t>
            </w:r>
            <w:proofErr w:type="gramEnd"/>
          </w:p>
        </w:tc>
        <w:tc>
          <w:tcPr>
            <w:tcW w:w="2289" w:type="dxa"/>
            <w:vMerge/>
            <w:tcBorders>
              <w:bottom w:val="single" w:sz="4" w:space="0" w:color="auto"/>
            </w:tcBorders>
          </w:tcPr>
          <w:p w14:paraId="4D821441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35" w:rsidRPr="003C73A0" w14:paraId="1755EB2A" w14:textId="77777777" w:rsidTr="00416588">
        <w:trPr>
          <w:trHeight w:val="1620"/>
        </w:trPr>
        <w:tc>
          <w:tcPr>
            <w:tcW w:w="2808" w:type="dxa"/>
            <w:tcBorders>
              <w:bottom w:val="single" w:sz="4" w:space="0" w:color="auto"/>
            </w:tcBorders>
          </w:tcPr>
          <w:p w14:paraId="1FF59C89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праздники «Новый год к нам спешит»</w:t>
            </w:r>
          </w:p>
          <w:p w14:paraId="2C82EE97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группы)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3607E0E3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674B299F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988ABB4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="00416588"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 руководитель.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1B2FE44C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35" w:rsidRPr="003C73A0" w14:paraId="7349F1DD" w14:textId="77777777" w:rsidTr="00416588">
        <w:trPr>
          <w:trHeight w:val="1620"/>
        </w:trPr>
        <w:tc>
          <w:tcPr>
            <w:tcW w:w="2808" w:type="dxa"/>
            <w:tcBorders>
              <w:bottom w:val="single" w:sz="4" w:space="0" w:color="auto"/>
            </w:tcBorders>
          </w:tcPr>
          <w:p w14:paraId="562B5C89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по ознакомлению с окружающим «Экскурсия в музей»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5889C909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38F2533C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36FED07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37E50347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«Пчелки»</w:t>
            </w:r>
          </w:p>
          <w:p w14:paraId="67BB9D8C" w14:textId="77777777" w:rsidR="00132035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(5-7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лет)   </w:t>
            </w:r>
            <w:proofErr w:type="gramEnd"/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14:paraId="2397ED23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11310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4FAE6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35" w:rsidRPr="003C73A0" w14:paraId="47A48EA9" w14:textId="77777777" w:rsidTr="00416588">
        <w:tc>
          <w:tcPr>
            <w:tcW w:w="2808" w:type="dxa"/>
          </w:tcPr>
          <w:p w14:paraId="76D0A0D8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посвященные 8 Марта (все группы)</w:t>
            </w:r>
          </w:p>
        </w:tc>
        <w:tc>
          <w:tcPr>
            <w:tcW w:w="1407" w:type="dxa"/>
          </w:tcPr>
          <w:p w14:paraId="3CB77E86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7" w:type="dxa"/>
          </w:tcPr>
          <w:p w14:paraId="667D9E7D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7C360A02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89" w:type="dxa"/>
          </w:tcPr>
          <w:p w14:paraId="402ADE72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35" w:rsidRPr="003C73A0" w14:paraId="19B25007" w14:textId="77777777" w:rsidTr="00416588">
        <w:tc>
          <w:tcPr>
            <w:tcW w:w="2808" w:type="dxa"/>
          </w:tcPr>
          <w:p w14:paraId="0F01BBAB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занятий по художественно – эстетическому циклу -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</w:p>
        </w:tc>
        <w:tc>
          <w:tcPr>
            <w:tcW w:w="1407" w:type="dxa"/>
          </w:tcPr>
          <w:p w14:paraId="50895388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2417" w:type="dxa"/>
          </w:tcPr>
          <w:p w14:paraId="3F565C07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2289" w:type="dxa"/>
            <w:vMerge w:val="restart"/>
          </w:tcPr>
          <w:p w14:paraId="6F15474A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Предварительная работа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педсовету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4</w:t>
            </w:r>
          </w:p>
          <w:p w14:paraId="1E5CDE6B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D5E26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1C93F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588" w:rsidRPr="003C73A0" w14:paraId="260167D4" w14:textId="77777777" w:rsidTr="00B01150">
        <w:trPr>
          <w:trHeight w:val="1288"/>
        </w:trPr>
        <w:tc>
          <w:tcPr>
            <w:tcW w:w="2808" w:type="dxa"/>
          </w:tcPr>
          <w:p w14:paraId="68B4E3B9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организации сюжетно – ролевой игры</w:t>
            </w:r>
          </w:p>
        </w:tc>
        <w:tc>
          <w:tcPr>
            <w:tcW w:w="1407" w:type="dxa"/>
          </w:tcPr>
          <w:p w14:paraId="7E911F79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7" w:type="dxa"/>
          </w:tcPr>
          <w:p w14:paraId="20715B0C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89" w:type="dxa"/>
            <w:vMerge/>
          </w:tcPr>
          <w:p w14:paraId="37BE9907" w14:textId="77777777" w:rsidR="00416588" w:rsidRPr="003C73A0" w:rsidRDefault="00416588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35" w:rsidRPr="003C73A0" w14:paraId="4BF9CC81" w14:textId="77777777" w:rsidTr="00416588">
        <w:trPr>
          <w:trHeight w:val="1620"/>
        </w:trPr>
        <w:tc>
          <w:tcPr>
            <w:tcW w:w="2808" w:type="dxa"/>
            <w:tcBorders>
              <w:bottom w:val="single" w:sz="4" w:space="0" w:color="auto"/>
            </w:tcBorders>
          </w:tcPr>
          <w:p w14:paraId="1EF8F208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итогового занятия по подготовке детей к школе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4F69D15B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29916F98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  <w:p w14:paraId="4B72E466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11B0F027" w14:textId="77777777" w:rsidR="00132035" w:rsidRPr="003C73A0" w:rsidRDefault="00132035" w:rsidP="0013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273D84" w14:textId="77777777" w:rsidR="00132035" w:rsidRPr="003C73A0" w:rsidRDefault="00132035" w:rsidP="0013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FC3D4" w14:textId="77777777" w:rsidR="00416588" w:rsidRPr="003C73A0" w:rsidRDefault="00416588" w:rsidP="00416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proofErr w:type="gramStart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4.Посещение</w:t>
      </w:r>
      <w:proofErr w:type="gramEnd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педагогами методических объединений, конференций, круглых столов с целью повышения профессионального мастерства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B84B72" w14:textId="77777777" w:rsidR="00416588" w:rsidRPr="003C73A0" w:rsidRDefault="00416588" w:rsidP="00416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3"/>
        <w:gridCol w:w="1690"/>
        <w:gridCol w:w="3008"/>
      </w:tblGrid>
      <w:tr w:rsidR="00416588" w:rsidRPr="003C73A0" w14:paraId="46B0C1E9" w14:textId="77777777" w:rsidTr="000001CB">
        <w:tc>
          <w:tcPr>
            <w:tcW w:w="4223" w:type="dxa"/>
          </w:tcPr>
          <w:p w14:paraId="34332D6E" w14:textId="77777777" w:rsidR="00416588" w:rsidRPr="003C73A0" w:rsidRDefault="00416588" w:rsidP="0041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90" w:type="dxa"/>
          </w:tcPr>
          <w:p w14:paraId="2A62B22C" w14:textId="77777777" w:rsidR="00416588" w:rsidRPr="003C73A0" w:rsidRDefault="00416588" w:rsidP="0041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08" w:type="dxa"/>
          </w:tcPr>
          <w:p w14:paraId="275A1A54" w14:textId="77777777" w:rsidR="00416588" w:rsidRPr="003C73A0" w:rsidRDefault="00416588" w:rsidP="0041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16588" w:rsidRPr="003C73A0" w14:paraId="4CA37137" w14:textId="77777777" w:rsidTr="000001CB">
        <w:tc>
          <w:tcPr>
            <w:tcW w:w="4223" w:type="dxa"/>
          </w:tcPr>
          <w:p w14:paraId="060BE6BB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педагогическая конференция 2022 года</w:t>
            </w:r>
          </w:p>
        </w:tc>
        <w:tc>
          <w:tcPr>
            <w:tcW w:w="1690" w:type="dxa"/>
          </w:tcPr>
          <w:p w14:paraId="119F5AAB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 </w:t>
            </w:r>
          </w:p>
        </w:tc>
        <w:tc>
          <w:tcPr>
            <w:tcW w:w="3008" w:type="dxa"/>
          </w:tcPr>
          <w:p w14:paraId="29661795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416588" w:rsidRPr="003C73A0" w14:paraId="23C83932" w14:textId="77777777" w:rsidTr="000001CB">
        <w:trPr>
          <w:trHeight w:val="1126"/>
        </w:trPr>
        <w:tc>
          <w:tcPr>
            <w:tcW w:w="4223" w:type="dxa"/>
            <w:tcBorders>
              <w:bottom w:val="single" w:sz="4" w:space="0" w:color="auto"/>
            </w:tcBorders>
          </w:tcPr>
          <w:p w14:paraId="353B2CC3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Повышение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уровня педагогов – инновационные технологии в образовании.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3A311041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0749582C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16588" w:rsidRPr="003C73A0" w14:paraId="17A49A7C" w14:textId="77777777" w:rsidTr="000001CB">
        <w:tc>
          <w:tcPr>
            <w:tcW w:w="4223" w:type="dxa"/>
          </w:tcPr>
          <w:p w14:paraId="53470941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Мастер-класс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«Познавательно – исследовательская деятельность»</w:t>
            </w:r>
          </w:p>
        </w:tc>
        <w:tc>
          <w:tcPr>
            <w:tcW w:w="1690" w:type="dxa"/>
          </w:tcPr>
          <w:p w14:paraId="673AF780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08" w:type="dxa"/>
          </w:tcPr>
          <w:p w14:paraId="5C35D120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Мангушева З.И.</w:t>
            </w:r>
          </w:p>
        </w:tc>
      </w:tr>
      <w:tr w:rsidR="00416588" w:rsidRPr="003C73A0" w14:paraId="22E6E82A" w14:textId="77777777" w:rsidTr="000001CB">
        <w:tc>
          <w:tcPr>
            <w:tcW w:w="4223" w:type="dxa"/>
          </w:tcPr>
          <w:p w14:paraId="20C74311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</w:p>
          <w:p w14:paraId="1764A99C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«Организация и проведение тематических занятий по физическому воспитанию»</w:t>
            </w:r>
          </w:p>
        </w:tc>
        <w:tc>
          <w:tcPr>
            <w:tcW w:w="1690" w:type="dxa"/>
          </w:tcPr>
          <w:p w14:paraId="0BCB95A0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3008" w:type="dxa"/>
          </w:tcPr>
          <w:p w14:paraId="1C37C756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01CB"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Селямиева</w:t>
            </w:r>
            <w:proofErr w:type="spellEnd"/>
            <w:r w:rsidR="000001CB"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416588" w:rsidRPr="003C73A0" w14:paraId="10ABF7A7" w14:textId="77777777" w:rsidTr="000001CB">
        <w:tc>
          <w:tcPr>
            <w:tcW w:w="4223" w:type="dxa"/>
          </w:tcPr>
          <w:p w14:paraId="0F655666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«Нетрадиционное оборудование для привлечения детей развития мелкой моторики руки» - обмен опытом</w:t>
            </w:r>
          </w:p>
        </w:tc>
        <w:tc>
          <w:tcPr>
            <w:tcW w:w="1690" w:type="dxa"/>
          </w:tcPr>
          <w:p w14:paraId="3DB030F1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08" w:type="dxa"/>
          </w:tcPr>
          <w:p w14:paraId="2B5255A2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Ткачук О.В.</w:t>
            </w:r>
          </w:p>
        </w:tc>
      </w:tr>
      <w:tr w:rsidR="00416588" w:rsidRPr="003C73A0" w14:paraId="0E1784D7" w14:textId="77777777" w:rsidTr="000001CB">
        <w:trPr>
          <w:trHeight w:val="1224"/>
        </w:trPr>
        <w:tc>
          <w:tcPr>
            <w:tcW w:w="4223" w:type="dxa"/>
            <w:tcBorders>
              <w:bottom w:val="single" w:sz="4" w:space="0" w:color="auto"/>
            </w:tcBorders>
          </w:tcPr>
          <w:p w14:paraId="3048864E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- практикум</w:t>
            </w:r>
          </w:p>
          <w:p w14:paraId="6955207F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социальных структур и МДОУ по формированию безопасного образа жизни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01CC90E4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1FDF2BC2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4F9E7C68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588" w:rsidRPr="003C73A0" w14:paraId="31229DD9" w14:textId="77777777" w:rsidTr="000001CB">
        <w:tc>
          <w:tcPr>
            <w:tcW w:w="4223" w:type="dxa"/>
          </w:tcPr>
          <w:p w14:paraId="374FE487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  <w:p w14:paraId="0EFEE045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положительных эмоций в жизни детей дошкольного возраста»</w:t>
            </w:r>
          </w:p>
        </w:tc>
        <w:tc>
          <w:tcPr>
            <w:tcW w:w="1690" w:type="dxa"/>
          </w:tcPr>
          <w:p w14:paraId="62EE66A5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08" w:type="dxa"/>
          </w:tcPr>
          <w:p w14:paraId="6EE4AEE4" w14:textId="77777777" w:rsidR="000001CB" w:rsidRPr="003C73A0" w:rsidRDefault="000001CB" w:rsidP="00000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561650B2" w14:textId="77777777" w:rsidR="00416588" w:rsidRPr="003C73A0" w:rsidRDefault="000001CB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О.В.</w:t>
            </w:r>
          </w:p>
        </w:tc>
      </w:tr>
      <w:tr w:rsidR="00416588" w:rsidRPr="003C73A0" w14:paraId="04C16302" w14:textId="77777777" w:rsidTr="000001CB">
        <w:tc>
          <w:tcPr>
            <w:tcW w:w="4223" w:type="dxa"/>
          </w:tcPr>
          <w:p w14:paraId="180E57DD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  <w:p w14:paraId="794D7E71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«Традиции семьи как одна из форм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патриотического воспитания дошкольников»</w:t>
            </w:r>
          </w:p>
        </w:tc>
        <w:tc>
          <w:tcPr>
            <w:tcW w:w="1690" w:type="dxa"/>
          </w:tcPr>
          <w:p w14:paraId="2CF8A7FE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08" w:type="dxa"/>
          </w:tcPr>
          <w:p w14:paraId="5A518753" w14:textId="77777777" w:rsidR="00416588" w:rsidRPr="003C73A0" w:rsidRDefault="000001CB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Мангушева З.И.</w:t>
            </w:r>
          </w:p>
        </w:tc>
      </w:tr>
      <w:tr w:rsidR="00416588" w:rsidRPr="003C73A0" w14:paraId="2FE111EF" w14:textId="77777777" w:rsidTr="000001CB">
        <w:tc>
          <w:tcPr>
            <w:tcW w:w="4223" w:type="dxa"/>
          </w:tcPr>
          <w:p w14:paraId="09FFEDC4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</w:t>
            </w:r>
          </w:p>
          <w:p w14:paraId="3A5127DC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«Совместная работа педагога и родителей по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патриотическому воспитанию детей дошкольного возраста».</w:t>
            </w:r>
          </w:p>
        </w:tc>
        <w:tc>
          <w:tcPr>
            <w:tcW w:w="1690" w:type="dxa"/>
          </w:tcPr>
          <w:p w14:paraId="5672EA7A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08" w:type="dxa"/>
          </w:tcPr>
          <w:p w14:paraId="119A3612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64190BA8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588" w:rsidRPr="003C73A0" w14:paraId="5679A3F7" w14:textId="77777777" w:rsidTr="000001CB">
        <w:trPr>
          <w:trHeight w:val="1080"/>
        </w:trPr>
        <w:tc>
          <w:tcPr>
            <w:tcW w:w="4223" w:type="dxa"/>
          </w:tcPr>
          <w:p w14:paraId="6879D8DC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</w:p>
          <w:p w14:paraId="2581645D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художественной литературы в патриотическом развитии дошкольника» на основе вариативной части программы</w:t>
            </w:r>
          </w:p>
        </w:tc>
        <w:tc>
          <w:tcPr>
            <w:tcW w:w="1690" w:type="dxa"/>
          </w:tcPr>
          <w:p w14:paraId="6FF40199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08" w:type="dxa"/>
          </w:tcPr>
          <w:p w14:paraId="7EEE4529" w14:textId="77777777" w:rsidR="00416588" w:rsidRPr="003C73A0" w:rsidRDefault="000001CB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Мастюк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  <w:p w14:paraId="15E03C65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588" w:rsidRPr="003C73A0" w14:paraId="7FBFD226" w14:textId="77777777" w:rsidTr="000001CB">
        <w:trPr>
          <w:trHeight w:val="1170"/>
        </w:trPr>
        <w:tc>
          <w:tcPr>
            <w:tcW w:w="4223" w:type="dxa"/>
          </w:tcPr>
          <w:p w14:paraId="13941A31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Обмен опытом</w:t>
            </w:r>
          </w:p>
          <w:p w14:paraId="33BD8D03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«Нетрадиционные формы работы по изобразительной деятельности для знакомства с природой Крыма»</w:t>
            </w:r>
          </w:p>
        </w:tc>
        <w:tc>
          <w:tcPr>
            <w:tcW w:w="1690" w:type="dxa"/>
          </w:tcPr>
          <w:p w14:paraId="09D7834F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08" w:type="dxa"/>
          </w:tcPr>
          <w:p w14:paraId="2BD531A9" w14:textId="77777777" w:rsidR="000001CB" w:rsidRPr="003C73A0" w:rsidRDefault="000001CB" w:rsidP="00000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2CDEF092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588" w:rsidRPr="003C73A0" w14:paraId="72E7CE11" w14:textId="77777777" w:rsidTr="000001CB">
        <w:trPr>
          <w:trHeight w:val="1620"/>
        </w:trPr>
        <w:tc>
          <w:tcPr>
            <w:tcW w:w="4223" w:type="dxa"/>
            <w:tcBorders>
              <w:bottom w:val="single" w:sz="4" w:space="0" w:color="auto"/>
            </w:tcBorders>
          </w:tcPr>
          <w:p w14:paraId="7CEDF616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</w:p>
          <w:p w14:paraId="5006949D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«Знакомим дошкольника с правилами дорожного движения».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27803729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7CD0D77D" w14:textId="77777777" w:rsidR="00416588" w:rsidRPr="003C73A0" w:rsidRDefault="000001CB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Селямиева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416588" w:rsidRPr="003C73A0" w14:paraId="07B24C98" w14:textId="77777777" w:rsidTr="000001CB">
        <w:tc>
          <w:tcPr>
            <w:tcW w:w="4223" w:type="dxa"/>
          </w:tcPr>
          <w:p w14:paraId="41D96586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 </w:t>
            </w:r>
          </w:p>
          <w:p w14:paraId="4C18AF8E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воспитательно-образовательной деятельности детей в летний период»</w:t>
            </w:r>
          </w:p>
        </w:tc>
        <w:tc>
          <w:tcPr>
            <w:tcW w:w="1690" w:type="dxa"/>
          </w:tcPr>
          <w:p w14:paraId="6A13A74F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008" w:type="dxa"/>
          </w:tcPr>
          <w:p w14:paraId="0F0681E8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16588" w:rsidRPr="003C73A0" w14:paraId="40E3343B" w14:textId="77777777" w:rsidTr="000001CB">
        <w:tc>
          <w:tcPr>
            <w:tcW w:w="4223" w:type="dxa"/>
          </w:tcPr>
          <w:p w14:paraId="5E31163E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</w:t>
            </w:r>
          </w:p>
          <w:p w14:paraId="1C2F3D1D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— новый жизненный этап» - совместная работа школы и дошкольного учреждения</w:t>
            </w:r>
          </w:p>
        </w:tc>
        <w:tc>
          <w:tcPr>
            <w:tcW w:w="1690" w:type="dxa"/>
          </w:tcPr>
          <w:p w14:paraId="5B484D49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08" w:type="dxa"/>
          </w:tcPr>
          <w:p w14:paraId="7FC9DBDB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7E0467CD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0A0F1E6F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Мастюк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  <w:p w14:paraId="010F3EA7" w14:textId="77777777" w:rsidR="00416588" w:rsidRPr="003C73A0" w:rsidRDefault="00416588" w:rsidP="004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нач. классов</w:t>
            </w:r>
          </w:p>
        </w:tc>
      </w:tr>
    </w:tbl>
    <w:p w14:paraId="675791AD" w14:textId="77777777" w:rsidR="007C6B18" w:rsidRPr="003C73A0" w:rsidRDefault="007C6B18" w:rsidP="007C6B1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7C81C6" w14:textId="77777777" w:rsidR="007C6B18" w:rsidRPr="003C73A0" w:rsidRDefault="007C6B18" w:rsidP="00B0115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sz w:val="24"/>
          <w:szCs w:val="24"/>
        </w:rPr>
        <w:t>3.2. Организация деятельности с детьми</w:t>
      </w:r>
    </w:p>
    <w:p w14:paraId="348B604C" w14:textId="77777777" w:rsidR="007C6B18" w:rsidRPr="003C73A0" w:rsidRDefault="007C6B18" w:rsidP="007C6B18">
      <w:pPr>
        <w:shd w:val="clear" w:color="auto" w:fill="FFFFFF"/>
        <w:spacing w:after="0" w:line="240" w:lineRule="auto"/>
        <w:ind w:left="2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2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843"/>
        <w:gridCol w:w="1701"/>
      </w:tblGrid>
      <w:tr w:rsidR="007C6B18" w:rsidRPr="003C73A0" w14:paraId="30A6719F" w14:textId="77777777" w:rsidTr="000001CB">
        <w:tc>
          <w:tcPr>
            <w:tcW w:w="567" w:type="dxa"/>
          </w:tcPr>
          <w:p w14:paraId="61FA1581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14:paraId="5217E428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7998BAC1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14:paraId="7341715A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C6B18" w:rsidRPr="003C73A0" w14:paraId="16E38467" w14:textId="77777777" w:rsidTr="000001CB">
        <w:tc>
          <w:tcPr>
            <w:tcW w:w="567" w:type="dxa"/>
          </w:tcPr>
          <w:p w14:paraId="7C61B833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820" w:type="dxa"/>
          </w:tcPr>
          <w:p w14:paraId="4BE47BC1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3C73A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Участие дошкольников в </w:t>
            </w:r>
            <w:r w:rsidR="000D55A9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районных</w:t>
            </w:r>
            <w:r w:rsidRPr="003C73A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творческих и интеллектуальных конкурсах</w:t>
            </w:r>
          </w:p>
        </w:tc>
        <w:tc>
          <w:tcPr>
            <w:tcW w:w="1843" w:type="dxa"/>
          </w:tcPr>
          <w:p w14:paraId="176C8570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в соответствии с планом городских мероприятий для дошкольников</w:t>
            </w:r>
          </w:p>
        </w:tc>
        <w:tc>
          <w:tcPr>
            <w:tcW w:w="1701" w:type="dxa"/>
          </w:tcPr>
          <w:p w14:paraId="3947E9DD" w14:textId="77777777" w:rsidR="007C6B18" w:rsidRPr="003C73A0" w:rsidRDefault="000001CB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C6B18" w:rsidRPr="003C73A0" w14:paraId="4D65AC81" w14:textId="77777777" w:rsidTr="000001CB">
        <w:tc>
          <w:tcPr>
            <w:tcW w:w="567" w:type="dxa"/>
          </w:tcPr>
          <w:p w14:paraId="315B10FA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0DA70B15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3C73A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Музыкальные утренники и развлечения</w:t>
            </w:r>
          </w:p>
        </w:tc>
        <w:tc>
          <w:tcPr>
            <w:tcW w:w="1843" w:type="dxa"/>
          </w:tcPr>
          <w:p w14:paraId="5C60EA50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в соответствии с планом работы музыкального руководителя</w:t>
            </w:r>
          </w:p>
        </w:tc>
        <w:tc>
          <w:tcPr>
            <w:tcW w:w="1701" w:type="dxa"/>
          </w:tcPr>
          <w:p w14:paraId="0D09D60F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7C6B18" w:rsidRPr="003C73A0" w14:paraId="70F360EF" w14:textId="77777777" w:rsidTr="000001CB">
        <w:tc>
          <w:tcPr>
            <w:tcW w:w="567" w:type="dxa"/>
          </w:tcPr>
          <w:p w14:paraId="5097AD66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65E40868" w14:textId="77777777" w:rsidR="007C6B18" w:rsidRPr="003C73A0" w:rsidRDefault="007C6B18" w:rsidP="007C6B1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3C73A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Физкультурно-спортивные досуговые мероприятия</w:t>
            </w:r>
          </w:p>
        </w:tc>
        <w:tc>
          <w:tcPr>
            <w:tcW w:w="1843" w:type="dxa"/>
          </w:tcPr>
          <w:p w14:paraId="78235C43" w14:textId="77777777" w:rsidR="007C6B18" w:rsidRPr="003C73A0" w:rsidRDefault="007C6B18" w:rsidP="00000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учебного года в соответствии с планом работы музыкального руководителя и </w:t>
            </w:r>
            <w:r w:rsidR="000001CB"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F977869" w14:textId="77777777" w:rsidR="007C6B18" w:rsidRPr="003C73A0" w:rsidRDefault="007C6B18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воспитатели групп</w:t>
            </w:r>
          </w:p>
        </w:tc>
      </w:tr>
      <w:tr w:rsidR="007C6B18" w:rsidRPr="003C73A0" w14:paraId="3B03A908" w14:textId="77777777" w:rsidTr="00B01150">
        <w:trPr>
          <w:trHeight w:val="1932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3DA965A" w14:textId="77777777" w:rsidR="007C6B18" w:rsidRPr="003C73A0" w:rsidRDefault="00B01150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33C6D955" w14:textId="77777777" w:rsidR="007C6B18" w:rsidRPr="003C73A0" w:rsidRDefault="00B01150" w:rsidP="007C6B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Квест – игра для детей </w:t>
            </w:r>
            <w:proofErr w:type="gramStart"/>
            <w:r w:rsidRPr="003C73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подготовительной  к</w:t>
            </w:r>
            <w:proofErr w:type="gramEnd"/>
            <w:r w:rsidRPr="003C73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школе группы «К школе готов!?»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E8C5529" w14:textId="77777777" w:rsidR="007C6B18" w:rsidRPr="003C73A0" w:rsidRDefault="00B01150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8AC0A72" w14:textId="77777777" w:rsidR="00B01150" w:rsidRPr="003C73A0" w:rsidRDefault="00B01150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организатор,</w:t>
            </w:r>
          </w:p>
          <w:p w14:paraId="1B197755" w14:textId="77777777" w:rsidR="007C6B18" w:rsidRPr="003C73A0" w:rsidRDefault="00B01150" w:rsidP="007C6B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A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подготовительной к школе группы</w:t>
            </w:r>
          </w:p>
        </w:tc>
      </w:tr>
    </w:tbl>
    <w:p w14:paraId="167877BE" w14:textId="77777777" w:rsidR="00B01150" w:rsidRPr="000D55A9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План методического кабинета</w:t>
      </w:r>
    </w:p>
    <w:p w14:paraId="269673B7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Оснащение и пополнение материалами методического кабинета</w:t>
      </w:r>
    </w:p>
    <w:p w14:paraId="74E1F617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материал по развитию речи</w:t>
      </w:r>
    </w:p>
    <w:p w14:paraId="1BAABC8E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литература по все возрастным группам</w:t>
      </w:r>
    </w:p>
    <w:p w14:paraId="00105228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наглядное пособие</w:t>
      </w:r>
    </w:p>
    <w:p w14:paraId="0D2C6F59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Подписка на периодические издания</w:t>
      </w:r>
    </w:p>
    <w:p w14:paraId="7CB86041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18A94" w14:textId="77777777" w:rsidR="00B01150" w:rsidRPr="003C73A0" w:rsidRDefault="00B01150" w:rsidP="00B01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4-й раздел «Система внутреннего мониторинга»</w:t>
      </w:r>
    </w:p>
    <w:p w14:paraId="7B3E25DB" w14:textId="77777777" w:rsidR="00B01150" w:rsidRPr="003C73A0" w:rsidRDefault="00B01150" w:rsidP="00B01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(планируются виды и формы контроля (тематический), результаты развития дошкольников, в котором принимают участие все члены педагогического коллектива)</w:t>
      </w:r>
    </w:p>
    <w:p w14:paraId="1A3F3773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Контроль </w:t>
      </w:r>
      <w:proofErr w:type="spellStart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gramStart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воспитательного  процесса</w:t>
      </w:r>
      <w:proofErr w:type="gramEnd"/>
    </w:p>
    <w:p w14:paraId="063EF80B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4286"/>
        <w:gridCol w:w="2994"/>
      </w:tblGrid>
      <w:tr w:rsidR="00B01150" w:rsidRPr="003C73A0" w14:paraId="4E2C80A9" w14:textId="77777777" w:rsidTr="00B01150">
        <w:tc>
          <w:tcPr>
            <w:tcW w:w="1728" w:type="dxa"/>
          </w:tcPr>
          <w:p w14:paraId="38BE797D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652" w:type="dxa"/>
          </w:tcPr>
          <w:p w14:paraId="7E4792CA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контроля, тема</w:t>
            </w:r>
          </w:p>
        </w:tc>
        <w:tc>
          <w:tcPr>
            <w:tcW w:w="3191" w:type="dxa"/>
          </w:tcPr>
          <w:p w14:paraId="1AD73C2E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1150" w:rsidRPr="003C73A0" w14:paraId="5F4D0BA0" w14:textId="77777777" w:rsidTr="00B01150">
        <w:tc>
          <w:tcPr>
            <w:tcW w:w="1728" w:type="dxa"/>
          </w:tcPr>
          <w:p w14:paraId="1C50A5F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52" w:type="dxa"/>
          </w:tcPr>
          <w:p w14:paraId="5CFBD50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«Календарное планирование»</w:t>
            </w:r>
          </w:p>
          <w:p w14:paraId="4427BD9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воспитателя к рабочему дню»</w:t>
            </w:r>
          </w:p>
          <w:p w14:paraId="43A11A1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«Утренний приём, работа с родителями»</w:t>
            </w:r>
          </w:p>
        </w:tc>
        <w:tc>
          <w:tcPr>
            <w:tcW w:w="3191" w:type="dxa"/>
          </w:tcPr>
          <w:p w14:paraId="167345E4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1150" w:rsidRPr="003C73A0" w14:paraId="34EF8140" w14:textId="77777777" w:rsidTr="00B01150">
        <w:tc>
          <w:tcPr>
            <w:tcW w:w="1728" w:type="dxa"/>
          </w:tcPr>
          <w:p w14:paraId="29C3E42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52" w:type="dxa"/>
          </w:tcPr>
          <w:p w14:paraId="5B1361C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Тематический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контроль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воспитание детей в старших группах»  (старшая группа)</w:t>
            </w:r>
          </w:p>
          <w:p w14:paraId="119B44C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Текущий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«Календарное планирование»</w:t>
            </w:r>
          </w:p>
          <w:p w14:paraId="0CAA10D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Выборочный контроль.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воспитателя к рабочему дню»</w:t>
            </w:r>
          </w:p>
        </w:tc>
        <w:tc>
          <w:tcPr>
            <w:tcW w:w="3191" w:type="dxa"/>
          </w:tcPr>
          <w:p w14:paraId="735592D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</w:tr>
      <w:tr w:rsidR="00B01150" w:rsidRPr="003C73A0" w14:paraId="4898769C" w14:textId="77777777" w:rsidTr="00B01150">
        <w:tc>
          <w:tcPr>
            <w:tcW w:w="1728" w:type="dxa"/>
          </w:tcPr>
          <w:p w14:paraId="633E35CF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52" w:type="dxa"/>
          </w:tcPr>
          <w:p w14:paraId="64A343ED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воспитателя к рабочему дню»</w:t>
            </w:r>
          </w:p>
          <w:p w14:paraId="6671D35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«Календарное планирование»</w:t>
            </w:r>
          </w:p>
          <w:p w14:paraId="37C6385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прогулки»</w:t>
            </w:r>
          </w:p>
        </w:tc>
        <w:tc>
          <w:tcPr>
            <w:tcW w:w="3191" w:type="dxa"/>
          </w:tcPr>
          <w:p w14:paraId="4A6CBCE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1150" w:rsidRPr="003C73A0" w14:paraId="6E3EE0C5" w14:textId="77777777" w:rsidTr="00B01150">
        <w:tc>
          <w:tcPr>
            <w:tcW w:w="1728" w:type="dxa"/>
          </w:tcPr>
          <w:p w14:paraId="1C0B267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52" w:type="dxa"/>
          </w:tcPr>
          <w:p w14:paraId="72CED334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тематических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развлечений 2 половина дня»</w:t>
            </w:r>
          </w:p>
          <w:p w14:paraId="0389726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«Календарное планирование»</w:t>
            </w:r>
          </w:p>
          <w:p w14:paraId="4AF653F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воспитателя к рабочему дню»</w:t>
            </w:r>
          </w:p>
        </w:tc>
        <w:tc>
          <w:tcPr>
            <w:tcW w:w="3191" w:type="dxa"/>
          </w:tcPr>
          <w:p w14:paraId="66FF612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1150" w:rsidRPr="003C73A0" w14:paraId="666E7A00" w14:textId="77777777" w:rsidTr="00B01150">
        <w:tc>
          <w:tcPr>
            <w:tcW w:w="1728" w:type="dxa"/>
          </w:tcPr>
          <w:p w14:paraId="7D41C9F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52" w:type="dxa"/>
          </w:tcPr>
          <w:p w14:paraId="5FEE183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Предупредительный контроль.</w:t>
            </w:r>
          </w:p>
          <w:p w14:paraId="4C23F03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«Выполнение режима дня»</w:t>
            </w:r>
          </w:p>
          <w:p w14:paraId="19C2451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«Календарное планирование»</w:t>
            </w:r>
          </w:p>
          <w:p w14:paraId="4CE1738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воспитателя к рабочему дню»</w:t>
            </w:r>
          </w:p>
        </w:tc>
        <w:tc>
          <w:tcPr>
            <w:tcW w:w="3191" w:type="dxa"/>
          </w:tcPr>
          <w:p w14:paraId="0019B24D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74D9E68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B01150" w:rsidRPr="003C73A0" w14:paraId="71CCD91A" w14:textId="77777777" w:rsidTr="00B01150">
        <w:tc>
          <w:tcPr>
            <w:tcW w:w="1728" w:type="dxa"/>
          </w:tcPr>
          <w:p w14:paraId="374B4444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52" w:type="dxa"/>
          </w:tcPr>
          <w:p w14:paraId="5D86BE9E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Оперативный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4B8C0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«Состояние работы по самообразованию».</w:t>
            </w:r>
          </w:p>
          <w:p w14:paraId="0E4830E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88DC8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«Календарное планирование»</w:t>
            </w:r>
          </w:p>
          <w:p w14:paraId="5780A28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E8B29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воспитателя к рабочему дню»</w:t>
            </w:r>
          </w:p>
        </w:tc>
        <w:tc>
          <w:tcPr>
            <w:tcW w:w="3191" w:type="dxa"/>
          </w:tcPr>
          <w:p w14:paraId="06186AF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1150" w:rsidRPr="003C73A0" w14:paraId="41D1BA10" w14:textId="77777777" w:rsidTr="00B01150">
        <w:tc>
          <w:tcPr>
            <w:tcW w:w="1728" w:type="dxa"/>
          </w:tcPr>
          <w:p w14:paraId="5AB1A3F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52" w:type="dxa"/>
          </w:tcPr>
          <w:p w14:paraId="6BEB4B29" w14:textId="75E6856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«Организ</w:t>
            </w:r>
            <w:r w:rsidR="00183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самостоятельной – художественной деятельности во 2 половину дня»</w:t>
            </w:r>
          </w:p>
          <w:p w14:paraId="3CAF525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F6A38E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«Календарное планирование»</w:t>
            </w:r>
          </w:p>
          <w:p w14:paraId="0CED512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4F4BD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воспитателя к рабочему дню»</w:t>
            </w:r>
          </w:p>
        </w:tc>
        <w:tc>
          <w:tcPr>
            <w:tcW w:w="3191" w:type="dxa"/>
          </w:tcPr>
          <w:p w14:paraId="081C541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1150" w:rsidRPr="003C73A0" w14:paraId="3345D174" w14:textId="77777777" w:rsidTr="00B01150">
        <w:tc>
          <w:tcPr>
            <w:tcW w:w="1728" w:type="dxa"/>
          </w:tcPr>
          <w:p w14:paraId="25DBBFE5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52" w:type="dxa"/>
          </w:tcPr>
          <w:p w14:paraId="7A5D83FD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9D6BE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«Привитие культурно – гигиенических навыков во время режимных моментов».</w:t>
            </w:r>
          </w:p>
          <w:p w14:paraId="62418BCE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9D46A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«Календарное планирование»</w:t>
            </w:r>
          </w:p>
          <w:p w14:paraId="37AC9FA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75B6D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воспитателя к рабочему дню»</w:t>
            </w:r>
          </w:p>
        </w:tc>
        <w:tc>
          <w:tcPr>
            <w:tcW w:w="3191" w:type="dxa"/>
          </w:tcPr>
          <w:p w14:paraId="62F4228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4ADD9FB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B01150" w:rsidRPr="003C73A0" w14:paraId="375CD8E3" w14:textId="77777777" w:rsidTr="00B01150">
        <w:tc>
          <w:tcPr>
            <w:tcW w:w="1728" w:type="dxa"/>
          </w:tcPr>
          <w:p w14:paraId="1881270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52" w:type="dxa"/>
          </w:tcPr>
          <w:p w14:paraId="2DC33A3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контроль.</w:t>
            </w:r>
          </w:p>
          <w:p w14:paraId="359D47C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питания и дежурства, работа с родителями»</w:t>
            </w:r>
          </w:p>
          <w:p w14:paraId="6DD7FB3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Текущий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«Календарное планирование»</w:t>
            </w:r>
          </w:p>
          <w:p w14:paraId="11CDE10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контроль.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воспитателя к рабочему дню»</w:t>
            </w:r>
          </w:p>
        </w:tc>
        <w:tc>
          <w:tcPr>
            <w:tcW w:w="3191" w:type="dxa"/>
          </w:tcPr>
          <w:p w14:paraId="223E6DE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14:paraId="500A549D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</w:tbl>
    <w:p w14:paraId="7FF94BBC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B723F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A939C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Производственный контроль</w:t>
      </w:r>
    </w:p>
    <w:p w14:paraId="1ABD8E68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4530"/>
        <w:gridCol w:w="2505"/>
      </w:tblGrid>
      <w:tr w:rsidR="00B01150" w:rsidRPr="003C73A0" w14:paraId="60D0184B" w14:textId="77777777" w:rsidTr="00B01150">
        <w:tc>
          <w:tcPr>
            <w:tcW w:w="1908" w:type="dxa"/>
          </w:tcPr>
          <w:p w14:paraId="750CF13D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5040" w:type="dxa"/>
          </w:tcPr>
          <w:p w14:paraId="0C8F999D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контроля</w:t>
            </w:r>
          </w:p>
        </w:tc>
        <w:tc>
          <w:tcPr>
            <w:tcW w:w="2623" w:type="dxa"/>
          </w:tcPr>
          <w:p w14:paraId="7C04D79A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1150" w:rsidRPr="003C73A0" w14:paraId="15FB1F96" w14:textId="77777777" w:rsidTr="00B01150">
        <w:tc>
          <w:tcPr>
            <w:tcW w:w="1908" w:type="dxa"/>
          </w:tcPr>
          <w:p w14:paraId="2A40DE1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5040" w:type="dxa"/>
          </w:tcPr>
          <w:p w14:paraId="159436CD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комплектования МДОУ детьми, наполняемость групп.</w:t>
            </w:r>
          </w:p>
        </w:tc>
        <w:tc>
          <w:tcPr>
            <w:tcW w:w="2623" w:type="dxa"/>
          </w:tcPr>
          <w:p w14:paraId="72071D4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</w:t>
            </w:r>
          </w:p>
        </w:tc>
      </w:tr>
      <w:tr w:rsidR="00B01150" w:rsidRPr="003C73A0" w14:paraId="06680CE9" w14:textId="77777777" w:rsidTr="00B01150">
        <w:tc>
          <w:tcPr>
            <w:tcW w:w="1908" w:type="dxa"/>
          </w:tcPr>
          <w:p w14:paraId="5DF77B75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5040" w:type="dxa"/>
          </w:tcPr>
          <w:p w14:paraId="7A4819A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благоустройства и оборудования участка МДОУ.</w:t>
            </w:r>
          </w:p>
        </w:tc>
        <w:tc>
          <w:tcPr>
            <w:tcW w:w="2623" w:type="dxa"/>
          </w:tcPr>
          <w:p w14:paraId="3B0D404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B01150" w:rsidRPr="003C73A0" w14:paraId="3765FEFF" w14:textId="77777777" w:rsidTr="00B01150">
        <w:tc>
          <w:tcPr>
            <w:tcW w:w="1908" w:type="dxa"/>
          </w:tcPr>
          <w:p w14:paraId="60C3F8B2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5040" w:type="dxa"/>
          </w:tcPr>
          <w:p w14:paraId="5928AB64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 территории.</w:t>
            </w:r>
          </w:p>
        </w:tc>
        <w:tc>
          <w:tcPr>
            <w:tcW w:w="2623" w:type="dxa"/>
          </w:tcPr>
          <w:p w14:paraId="0843F64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14:paraId="324C625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B01150" w:rsidRPr="003C73A0" w14:paraId="5E96B0C7" w14:textId="77777777" w:rsidTr="00B01150">
        <w:tc>
          <w:tcPr>
            <w:tcW w:w="1908" w:type="dxa"/>
          </w:tcPr>
          <w:p w14:paraId="5EF4507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040" w:type="dxa"/>
          </w:tcPr>
          <w:p w14:paraId="5DC0625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искусственного освещения помещений.</w:t>
            </w:r>
          </w:p>
        </w:tc>
        <w:tc>
          <w:tcPr>
            <w:tcW w:w="2623" w:type="dxa"/>
          </w:tcPr>
          <w:p w14:paraId="38896D6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14:paraId="0B372BC4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B01150" w:rsidRPr="003C73A0" w14:paraId="080E4754" w14:textId="77777777" w:rsidTr="00B01150">
        <w:tc>
          <w:tcPr>
            <w:tcW w:w="1908" w:type="dxa"/>
          </w:tcPr>
          <w:p w14:paraId="5608B36F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040" w:type="dxa"/>
          </w:tcPr>
          <w:p w14:paraId="26D88DCE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 системы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отопления.</w:t>
            </w:r>
          </w:p>
        </w:tc>
        <w:tc>
          <w:tcPr>
            <w:tcW w:w="2623" w:type="dxa"/>
          </w:tcPr>
          <w:p w14:paraId="5CC4E19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B01150" w:rsidRPr="003C73A0" w14:paraId="43DE8D48" w14:textId="77777777" w:rsidTr="00B01150">
        <w:tc>
          <w:tcPr>
            <w:tcW w:w="1908" w:type="dxa"/>
          </w:tcPr>
          <w:p w14:paraId="26D3183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040" w:type="dxa"/>
          </w:tcPr>
          <w:p w14:paraId="0B54C06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санитарного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 помещений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дезинфекционных мероприятий.</w:t>
            </w:r>
          </w:p>
        </w:tc>
        <w:tc>
          <w:tcPr>
            <w:tcW w:w="2623" w:type="dxa"/>
          </w:tcPr>
          <w:p w14:paraId="4D65579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B01150" w:rsidRPr="003C73A0" w14:paraId="1869E18D" w14:textId="77777777" w:rsidTr="00B01150">
        <w:tc>
          <w:tcPr>
            <w:tcW w:w="1908" w:type="dxa"/>
          </w:tcPr>
          <w:p w14:paraId="4BDED0EE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040" w:type="dxa"/>
          </w:tcPr>
          <w:p w14:paraId="3E02292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санитарного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 пищеблока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3" w:type="dxa"/>
          </w:tcPr>
          <w:p w14:paraId="73F0BBB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</w:t>
            </w:r>
          </w:p>
          <w:p w14:paraId="755D53EF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B01150" w:rsidRPr="003C73A0" w14:paraId="542826EC" w14:textId="77777777" w:rsidTr="00B01150">
        <w:tc>
          <w:tcPr>
            <w:tcW w:w="1908" w:type="dxa"/>
          </w:tcPr>
          <w:p w14:paraId="30FE9D1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040" w:type="dxa"/>
          </w:tcPr>
          <w:p w14:paraId="32DD3E0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технологии приготовления, раздачи готовых блюд, хранения суточных проб.</w:t>
            </w:r>
          </w:p>
        </w:tc>
        <w:tc>
          <w:tcPr>
            <w:tcW w:w="2623" w:type="dxa"/>
          </w:tcPr>
          <w:p w14:paraId="6CA1F8C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</w:t>
            </w:r>
          </w:p>
          <w:p w14:paraId="1CD28AE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B01150" w:rsidRPr="003C73A0" w14:paraId="6F602957" w14:textId="77777777" w:rsidTr="00B01150">
        <w:tc>
          <w:tcPr>
            <w:tcW w:w="1908" w:type="dxa"/>
          </w:tcPr>
          <w:p w14:paraId="236A058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040" w:type="dxa"/>
          </w:tcPr>
          <w:p w14:paraId="3561CA34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  выполнения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оздоровительных мероприятий для каждой возрастной группы.</w:t>
            </w:r>
          </w:p>
        </w:tc>
        <w:tc>
          <w:tcPr>
            <w:tcW w:w="2623" w:type="dxa"/>
          </w:tcPr>
          <w:p w14:paraId="03970A6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</w:t>
            </w:r>
          </w:p>
          <w:p w14:paraId="5476DF44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</w:tbl>
    <w:p w14:paraId="571ECF30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F4385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E326B" w14:textId="77777777" w:rsidR="00B01150" w:rsidRPr="003C73A0" w:rsidRDefault="00B01150" w:rsidP="00B01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5-й раздел «Взаимодействие в работе с семьёй, школой и другими организациями»</w:t>
      </w:r>
    </w:p>
    <w:p w14:paraId="3B70D1F8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5.1. Работа по повышению педагогической компетентности родителей 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(общие и групповые родительские собрания, работа родительского комитета, семинары, тренинги, практикумы, круглые столы и т.д.)</w:t>
      </w:r>
    </w:p>
    <w:p w14:paraId="7233D92E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FB27F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5.2. Совместное творчество родителей, детей и педагогов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праздники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развлечения, дни здоровья, выставки, конкурсы и т.д.)</w:t>
      </w:r>
    </w:p>
    <w:p w14:paraId="3D0F847C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A546D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 Преемственность и работа со школой</w:t>
      </w:r>
    </w:p>
    <w:p w14:paraId="7F65A918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4F334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 Взаимодействие с организациями и учреждениями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 работы с МЧС, пожарной охраны, сотрудничества с театрами, музыкальными школами, музеями, медицинскими учреждениями и т.д.)</w:t>
      </w:r>
    </w:p>
    <w:p w14:paraId="10C30AE7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600E2" w14:textId="77777777" w:rsidR="00B01150" w:rsidRPr="003C73A0" w:rsidRDefault="00B01150" w:rsidP="00B01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6-й раздел «Административно-хозяйственная работа»</w:t>
      </w:r>
    </w:p>
    <w:p w14:paraId="20DCA416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FAC7E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Создание развивающего жизненного пространства детей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(ремонт, оснащение и пополнение предметной среды)</w:t>
      </w:r>
    </w:p>
    <w:p w14:paraId="61D94912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660"/>
        <w:gridCol w:w="1852"/>
        <w:gridCol w:w="2225"/>
        <w:gridCol w:w="1621"/>
      </w:tblGrid>
      <w:tr w:rsidR="00B01150" w:rsidRPr="003C73A0" w14:paraId="30FBE392" w14:textId="77777777" w:rsidTr="00B01150">
        <w:tc>
          <w:tcPr>
            <w:tcW w:w="563" w:type="dxa"/>
          </w:tcPr>
          <w:p w14:paraId="67D51592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0" w:type="dxa"/>
          </w:tcPr>
          <w:p w14:paraId="74A980AA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52" w:type="dxa"/>
          </w:tcPr>
          <w:p w14:paraId="25B9F8EA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225" w:type="dxa"/>
          </w:tcPr>
          <w:p w14:paraId="6A8EE5EC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621" w:type="dxa"/>
          </w:tcPr>
          <w:p w14:paraId="0717826D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</w:t>
            </w:r>
          </w:p>
          <w:p w14:paraId="2BF35475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тыс.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руб.)</w:t>
            </w:r>
          </w:p>
        </w:tc>
      </w:tr>
      <w:tr w:rsidR="00B01150" w:rsidRPr="003C73A0" w14:paraId="214C4120" w14:textId="77777777" w:rsidTr="00B01150">
        <w:tc>
          <w:tcPr>
            <w:tcW w:w="563" w:type="dxa"/>
          </w:tcPr>
          <w:p w14:paraId="4A56346D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6826120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14:paraId="178DE3D2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14:paraId="3969A3E4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4C128F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150" w:rsidRPr="003C73A0" w14:paraId="58AB628C" w14:textId="77777777" w:rsidTr="00B01150">
        <w:tc>
          <w:tcPr>
            <w:tcW w:w="563" w:type="dxa"/>
          </w:tcPr>
          <w:p w14:paraId="056B3C7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7DFBAB3F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14:paraId="3AE5800E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14:paraId="116E6FC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4C3053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150" w:rsidRPr="003C73A0" w14:paraId="4A2E5E3F" w14:textId="77777777" w:rsidTr="00B01150">
        <w:tc>
          <w:tcPr>
            <w:tcW w:w="563" w:type="dxa"/>
          </w:tcPr>
          <w:p w14:paraId="41F079B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417A27B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демонстрационного материала</w:t>
            </w:r>
          </w:p>
          <w:p w14:paraId="06516C5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14:paraId="7CB64AE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25" w:type="dxa"/>
          </w:tcPr>
          <w:p w14:paraId="78645F1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21" w:type="dxa"/>
          </w:tcPr>
          <w:p w14:paraId="3DA0501E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150" w:rsidRPr="003C73A0" w14:paraId="5F9F5E0B" w14:textId="77777777" w:rsidTr="00B01150">
        <w:tc>
          <w:tcPr>
            <w:tcW w:w="563" w:type="dxa"/>
          </w:tcPr>
          <w:p w14:paraId="6FE27E6F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5F19699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Подписка периодических изданий</w:t>
            </w:r>
          </w:p>
          <w:p w14:paraId="6CF412F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14:paraId="6A88F435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25" w:type="dxa"/>
          </w:tcPr>
          <w:p w14:paraId="230D8AF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21" w:type="dxa"/>
          </w:tcPr>
          <w:p w14:paraId="59990D4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2D6" w:rsidRPr="003C73A0" w14:paraId="494485B6" w14:textId="77777777" w:rsidTr="00857FC9">
        <w:trPr>
          <w:trHeight w:val="828"/>
        </w:trPr>
        <w:tc>
          <w:tcPr>
            <w:tcW w:w="563" w:type="dxa"/>
          </w:tcPr>
          <w:p w14:paraId="7FE7B27F" w14:textId="77777777" w:rsidR="001832D6" w:rsidRPr="003C73A0" w:rsidRDefault="001832D6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76B79E8E" w14:textId="77777777" w:rsidR="001832D6" w:rsidRPr="003C73A0" w:rsidRDefault="001832D6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компьютерной техники (принтер)</w:t>
            </w:r>
          </w:p>
          <w:p w14:paraId="7D4AA77E" w14:textId="77777777" w:rsidR="001832D6" w:rsidRPr="003C73A0" w:rsidRDefault="001832D6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14:paraId="34087AFE" w14:textId="77777777" w:rsidR="001832D6" w:rsidRPr="003C73A0" w:rsidRDefault="001832D6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25" w:type="dxa"/>
          </w:tcPr>
          <w:p w14:paraId="4463439B" w14:textId="77777777" w:rsidR="001832D6" w:rsidRPr="003C73A0" w:rsidRDefault="001832D6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21" w:type="dxa"/>
          </w:tcPr>
          <w:p w14:paraId="2F256947" w14:textId="77777777" w:rsidR="001832D6" w:rsidRPr="003C73A0" w:rsidRDefault="001832D6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150" w:rsidRPr="003C73A0" w14:paraId="4C155DFC" w14:textId="77777777" w:rsidTr="00B01150">
        <w:tc>
          <w:tcPr>
            <w:tcW w:w="563" w:type="dxa"/>
          </w:tcPr>
          <w:p w14:paraId="201EC66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57AD3E5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игрушек</w:t>
            </w:r>
          </w:p>
          <w:p w14:paraId="2C3D9E45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14:paraId="52ED90E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25" w:type="dxa"/>
          </w:tcPr>
          <w:p w14:paraId="7EDD1E4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21" w:type="dxa"/>
          </w:tcPr>
          <w:p w14:paraId="03E039C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2D6" w:rsidRPr="003C73A0" w14:paraId="6318446C" w14:textId="77777777" w:rsidTr="001832D6">
        <w:trPr>
          <w:trHeight w:val="562"/>
        </w:trPr>
        <w:tc>
          <w:tcPr>
            <w:tcW w:w="563" w:type="dxa"/>
          </w:tcPr>
          <w:p w14:paraId="6AC36C74" w14:textId="77777777" w:rsidR="001832D6" w:rsidRPr="003C73A0" w:rsidRDefault="001832D6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22FB88C0" w14:textId="77777777" w:rsidR="001832D6" w:rsidRPr="003C73A0" w:rsidRDefault="001832D6" w:rsidP="0018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канцтоваров</w:t>
            </w:r>
          </w:p>
        </w:tc>
        <w:tc>
          <w:tcPr>
            <w:tcW w:w="1852" w:type="dxa"/>
          </w:tcPr>
          <w:p w14:paraId="26B9F3F6" w14:textId="77777777" w:rsidR="001832D6" w:rsidRPr="003C73A0" w:rsidRDefault="001832D6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25" w:type="dxa"/>
          </w:tcPr>
          <w:p w14:paraId="46D0DF69" w14:textId="77777777" w:rsidR="001832D6" w:rsidRPr="003C73A0" w:rsidRDefault="001832D6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21" w:type="dxa"/>
          </w:tcPr>
          <w:p w14:paraId="56179E14" w14:textId="77777777" w:rsidR="001832D6" w:rsidRPr="003C73A0" w:rsidRDefault="001832D6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3FA52A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FF821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Общие сборы (конференции) коллектива, совет дошкольной организации, производственные совещания</w:t>
      </w:r>
    </w:p>
    <w:p w14:paraId="75CEC27B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43"/>
        <w:gridCol w:w="1741"/>
        <w:gridCol w:w="2319"/>
      </w:tblGrid>
      <w:tr w:rsidR="00B01150" w:rsidRPr="003C73A0" w14:paraId="34D6AA1C" w14:textId="77777777" w:rsidTr="00B01150">
        <w:tc>
          <w:tcPr>
            <w:tcW w:w="648" w:type="dxa"/>
          </w:tcPr>
          <w:p w14:paraId="1807E73E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0" w:type="dxa"/>
          </w:tcPr>
          <w:p w14:paraId="023EE110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50" w:type="dxa"/>
          </w:tcPr>
          <w:p w14:paraId="414CC461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</w:tcPr>
          <w:p w14:paraId="3916A577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1150" w:rsidRPr="003C73A0" w14:paraId="4FB4C613" w14:textId="77777777" w:rsidTr="00B01150">
        <w:tc>
          <w:tcPr>
            <w:tcW w:w="648" w:type="dxa"/>
          </w:tcPr>
          <w:p w14:paraId="2A48D2E2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</w:tcPr>
          <w:p w14:paraId="46CEF25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вопросу об организации работы сотрудников МДОУ.</w:t>
            </w:r>
          </w:p>
          <w:p w14:paraId="0C34672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4F6D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Рабочее время и его использование.</w:t>
            </w:r>
          </w:p>
          <w:p w14:paraId="295E6322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DDEB4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Трудовой распорядок.</w:t>
            </w:r>
          </w:p>
          <w:p w14:paraId="20256095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6E8A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Должностные и функциональные обязанности.</w:t>
            </w:r>
          </w:p>
          <w:p w14:paraId="1F48352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C9F0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 результатах приёмки МДОУ к работе в новом учебном году.</w:t>
            </w:r>
          </w:p>
          <w:p w14:paraId="3ADE3C7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2886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Работа с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нормативными  документами</w:t>
            </w:r>
            <w:proofErr w:type="gramEnd"/>
          </w:p>
        </w:tc>
        <w:tc>
          <w:tcPr>
            <w:tcW w:w="1850" w:type="dxa"/>
          </w:tcPr>
          <w:p w14:paraId="13F7DC32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26C7188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3F05770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1150" w:rsidRPr="003C73A0" w14:paraId="62C934A8" w14:textId="77777777" w:rsidTr="00B01150">
        <w:tc>
          <w:tcPr>
            <w:tcW w:w="648" w:type="dxa"/>
          </w:tcPr>
          <w:p w14:paraId="651FA20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</w:tcPr>
          <w:p w14:paraId="0997488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вопросу о состоянии работы по охране жизни и здоровья детей и сотрудников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ДОО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BC5103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B22C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1.Санитарное состояние помещений, соответствие их требованиям СанПиН 2.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4.4..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1249-03</w:t>
            </w:r>
          </w:p>
          <w:p w14:paraId="2041491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DBE5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Состояние работы по охране жизни и здоровья детей (выполнение инструкций по ОЖЗД).</w:t>
            </w:r>
          </w:p>
          <w:p w14:paraId="559ADD6D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2D7AB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3.Состояние заболеваемости в МДОУ за год.</w:t>
            </w:r>
          </w:p>
          <w:p w14:paraId="38C86E7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3358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4.Отчёт о расходовании средств.</w:t>
            </w:r>
          </w:p>
          <w:p w14:paraId="39697BDF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1EF5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Соблюдение правил пожарной безопасности и техники безопасности на рабочем месте.</w:t>
            </w:r>
          </w:p>
          <w:p w14:paraId="11084BA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A239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Работа с нормативными документами.</w:t>
            </w:r>
          </w:p>
        </w:tc>
        <w:tc>
          <w:tcPr>
            <w:tcW w:w="1850" w:type="dxa"/>
          </w:tcPr>
          <w:p w14:paraId="654482B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393" w:type="dxa"/>
          </w:tcPr>
          <w:p w14:paraId="10569F8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66331F7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5249EF44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14:paraId="796CECE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150" w:rsidRPr="003C73A0" w14:paraId="7544600A" w14:textId="77777777" w:rsidTr="00B01150">
        <w:tc>
          <w:tcPr>
            <w:tcW w:w="648" w:type="dxa"/>
          </w:tcPr>
          <w:p w14:paraId="5BF5E9A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</w:tcPr>
          <w:p w14:paraId="041240C2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условий для организации летне-оздоровительной работы.</w:t>
            </w:r>
          </w:p>
          <w:p w14:paraId="4B4AFAB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106B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2.Роль младшего воспитателя в организации летне-оздоровительной работы.</w:t>
            </w:r>
          </w:p>
          <w:p w14:paraId="6EEB51D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AFFAF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План летне-оздоровительной работы.</w:t>
            </w:r>
          </w:p>
          <w:p w14:paraId="7E3B25B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233A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Итоги заболеваемости за учебный год.</w:t>
            </w:r>
          </w:p>
        </w:tc>
        <w:tc>
          <w:tcPr>
            <w:tcW w:w="1850" w:type="dxa"/>
          </w:tcPr>
          <w:p w14:paraId="412519D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</w:tcPr>
          <w:p w14:paraId="475D041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56733FB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1E6073B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2545AF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F33B3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9F2DCC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CC7CC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Инструктажи</w:t>
      </w:r>
    </w:p>
    <w:p w14:paraId="0679AB0A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4497"/>
        <w:gridCol w:w="1563"/>
        <w:gridCol w:w="2147"/>
      </w:tblGrid>
      <w:tr w:rsidR="00B01150" w:rsidRPr="003C73A0" w14:paraId="530B39D8" w14:textId="77777777" w:rsidTr="00B01150">
        <w:trPr>
          <w:trHeight w:val="304"/>
        </w:trPr>
        <w:tc>
          <w:tcPr>
            <w:tcW w:w="759" w:type="dxa"/>
          </w:tcPr>
          <w:p w14:paraId="04A34E84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29" w:type="dxa"/>
          </w:tcPr>
          <w:p w14:paraId="0807D40E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20" w:type="dxa"/>
          </w:tcPr>
          <w:p w14:paraId="2F5ED61C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84" w:type="dxa"/>
          </w:tcPr>
          <w:p w14:paraId="6448AC6A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1150" w:rsidRPr="003C73A0" w14:paraId="38DC2C3B" w14:textId="77777777" w:rsidTr="00B01150">
        <w:trPr>
          <w:trHeight w:val="304"/>
        </w:trPr>
        <w:tc>
          <w:tcPr>
            <w:tcW w:w="759" w:type="dxa"/>
          </w:tcPr>
          <w:p w14:paraId="70B6FD6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9" w:type="dxa"/>
          </w:tcPr>
          <w:p w14:paraId="3724C59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 в детских дошкольных учреждениях</w:t>
            </w:r>
          </w:p>
        </w:tc>
        <w:tc>
          <w:tcPr>
            <w:tcW w:w="1620" w:type="dxa"/>
          </w:tcPr>
          <w:p w14:paraId="18BC217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184" w:type="dxa"/>
          </w:tcPr>
          <w:p w14:paraId="045CD19D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14:paraId="77E21F6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150" w:rsidRPr="003C73A0" w14:paraId="091FC5E1" w14:textId="77777777" w:rsidTr="00B01150">
        <w:trPr>
          <w:trHeight w:val="319"/>
        </w:trPr>
        <w:tc>
          <w:tcPr>
            <w:tcW w:w="759" w:type="dxa"/>
          </w:tcPr>
          <w:p w14:paraId="71999DAF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9" w:type="dxa"/>
          </w:tcPr>
          <w:p w14:paraId="2D43430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инструкции</w:t>
            </w:r>
          </w:p>
        </w:tc>
        <w:tc>
          <w:tcPr>
            <w:tcW w:w="1620" w:type="dxa"/>
          </w:tcPr>
          <w:p w14:paraId="086E3DB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4" w:type="dxa"/>
          </w:tcPr>
          <w:p w14:paraId="0842E38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1150" w:rsidRPr="003C73A0" w14:paraId="551A768F" w14:textId="77777777" w:rsidTr="00B01150">
        <w:trPr>
          <w:trHeight w:val="304"/>
        </w:trPr>
        <w:tc>
          <w:tcPr>
            <w:tcW w:w="759" w:type="dxa"/>
          </w:tcPr>
          <w:p w14:paraId="22F70AAD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9" w:type="dxa"/>
          </w:tcPr>
          <w:p w14:paraId="7A6162B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поварами</w:t>
            </w:r>
          </w:p>
        </w:tc>
        <w:tc>
          <w:tcPr>
            <w:tcW w:w="1620" w:type="dxa"/>
          </w:tcPr>
          <w:p w14:paraId="051403F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4" w:type="dxa"/>
          </w:tcPr>
          <w:p w14:paraId="6BE897F5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B01150" w:rsidRPr="003C73A0" w14:paraId="6081F689" w14:textId="77777777" w:rsidTr="00B01150">
        <w:trPr>
          <w:trHeight w:val="304"/>
        </w:trPr>
        <w:tc>
          <w:tcPr>
            <w:tcW w:w="759" w:type="dxa"/>
          </w:tcPr>
          <w:p w14:paraId="73431CC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9" w:type="dxa"/>
          </w:tcPr>
          <w:p w14:paraId="70B49792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и противопожарная безопасность</w:t>
            </w:r>
          </w:p>
        </w:tc>
        <w:tc>
          <w:tcPr>
            <w:tcW w:w="1620" w:type="dxa"/>
          </w:tcPr>
          <w:p w14:paraId="5B27B7BF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84" w:type="dxa"/>
          </w:tcPr>
          <w:p w14:paraId="1DC0F008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Ответ. по ПБ</w:t>
            </w:r>
          </w:p>
          <w:p w14:paraId="0DC52DFD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150" w:rsidRPr="003C73A0" w14:paraId="3100F23F" w14:textId="77777777" w:rsidTr="00B01150">
        <w:trPr>
          <w:trHeight w:val="304"/>
        </w:trPr>
        <w:tc>
          <w:tcPr>
            <w:tcW w:w="759" w:type="dxa"/>
          </w:tcPr>
          <w:p w14:paraId="74DBC56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29" w:type="dxa"/>
          </w:tcPr>
          <w:p w14:paraId="2E2FEB6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работы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летний оздоровительный период.</w:t>
            </w:r>
          </w:p>
          <w:p w14:paraId="7F66040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4D922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организации охраны жизни и здоровья детей в МДОУ и на площадках</w:t>
            </w:r>
          </w:p>
          <w:p w14:paraId="3FFAB28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F182B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предупреждении отравления детей в МДОУ ядовитыми растениями и грибами</w:t>
            </w:r>
          </w:p>
          <w:p w14:paraId="656EF58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DEF9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мерах предупреждения кишечных и инфекционных заболеваний</w:t>
            </w:r>
          </w:p>
        </w:tc>
        <w:tc>
          <w:tcPr>
            <w:tcW w:w="1620" w:type="dxa"/>
          </w:tcPr>
          <w:p w14:paraId="336D72D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4" w:type="dxa"/>
          </w:tcPr>
          <w:p w14:paraId="08DC3745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14:paraId="0341014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  <w:p w14:paraId="6FDA9E8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150" w:rsidRPr="003C73A0" w14:paraId="358F4771" w14:textId="77777777" w:rsidTr="00B01150">
        <w:trPr>
          <w:trHeight w:val="319"/>
        </w:trPr>
        <w:tc>
          <w:tcPr>
            <w:tcW w:w="759" w:type="dxa"/>
          </w:tcPr>
          <w:p w14:paraId="0C5A2AD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29" w:type="dxa"/>
          </w:tcPr>
          <w:p w14:paraId="7A2A264F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безопасности</w:t>
            </w:r>
          </w:p>
        </w:tc>
        <w:tc>
          <w:tcPr>
            <w:tcW w:w="1620" w:type="dxa"/>
          </w:tcPr>
          <w:p w14:paraId="3E0CAB5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май, август</w:t>
            </w:r>
          </w:p>
        </w:tc>
        <w:tc>
          <w:tcPr>
            <w:tcW w:w="2184" w:type="dxa"/>
          </w:tcPr>
          <w:p w14:paraId="0716388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14:paraId="7A8403B6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B48A4C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A740E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 Консультации для технического персонала</w:t>
      </w:r>
    </w:p>
    <w:p w14:paraId="50B30CE2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4214"/>
        <w:gridCol w:w="1700"/>
        <w:gridCol w:w="2296"/>
      </w:tblGrid>
      <w:tr w:rsidR="00B01150" w:rsidRPr="003C73A0" w14:paraId="76A3DCE5" w14:textId="77777777" w:rsidTr="00B01150">
        <w:trPr>
          <w:trHeight w:val="341"/>
        </w:trPr>
        <w:tc>
          <w:tcPr>
            <w:tcW w:w="759" w:type="dxa"/>
          </w:tcPr>
          <w:p w14:paraId="0002251A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9" w:type="dxa"/>
          </w:tcPr>
          <w:p w14:paraId="6D56189B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00" w:type="dxa"/>
          </w:tcPr>
          <w:p w14:paraId="1AFADB10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4" w:type="dxa"/>
          </w:tcPr>
          <w:p w14:paraId="24B2B3AE" w14:textId="77777777" w:rsidR="00B01150" w:rsidRPr="003C73A0" w:rsidRDefault="00B01150" w:rsidP="00B0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01150" w:rsidRPr="003C73A0" w14:paraId="6811FF26" w14:textId="77777777" w:rsidTr="00B01150">
        <w:trPr>
          <w:trHeight w:val="341"/>
        </w:trPr>
        <w:tc>
          <w:tcPr>
            <w:tcW w:w="759" w:type="dxa"/>
          </w:tcPr>
          <w:p w14:paraId="075E305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9" w:type="dxa"/>
          </w:tcPr>
          <w:p w14:paraId="4371F3F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 СанПиН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    </w:r>
          </w:p>
        </w:tc>
        <w:tc>
          <w:tcPr>
            <w:tcW w:w="1800" w:type="dxa"/>
          </w:tcPr>
          <w:p w14:paraId="05A8391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4" w:type="dxa"/>
          </w:tcPr>
          <w:p w14:paraId="21A23D2F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B01150" w:rsidRPr="003C73A0" w14:paraId="6AC50F8F" w14:textId="77777777" w:rsidTr="00B01150">
        <w:trPr>
          <w:trHeight w:val="341"/>
        </w:trPr>
        <w:tc>
          <w:tcPr>
            <w:tcW w:w="759" w:type="dxa"/>
          </w:tcPr>
          <w:p w14:paraId="1576552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9" w:type="dxa"/>
          </w:tcPr>
          <w:p w14:paraId="77ADBF2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обязанностей сотрудников в группе раннего возраста</w:t>
            </w:r>
          </w:p>
        </w:tc>
        <w:tc>
          <w:tcPr>
            <w:tcW w:w="1800" w:type="dxa"/>
          </w:tcPr>
          <w:p w14:paraId="5F8A993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64" w:type="dxa"/>
          </w:tcPr>
          <w:p w14:paraId="6325151E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  <w:p w14:paraId="20A811F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150" w:rsidRPr="003C73A0" w14:paraId="7D836D97" w14:textId="77777777" w:rsidTr="00B01150">
        <w:trPr>
          <w:trHeight w:val="341"/>
        </w:trPr>
        <w:tc>
          <w:tcPr>
            <w:tcW w:w="759" w:type="dxa"/>
          </w:tcPr>
          <w:p w14:paraId="24F2C5F4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9" w:type="dxa"/>
          </w:tcPr>
          <w:p w14:paraId="10A0F5C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педагогов и младших воспитателей в организации воспитательно-образовательной работы с детьми</w:t>
            </w:r>
          </w:p>
        </w:tc>
        <w:tc>
          <w:tcPr>
            <w:tcW w:w="1800" w:type="dxa"/>
          </w:tcPr>
          <w:p w14:paraId="0A01F93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4" w:type="dxa"/>
          </w:tcPr>
          <w:p w14:paraId="08C15FC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1150" w:rsidRPr="003C73A0" w14:paraId="51F3CC59" w14:textId="77777777" w:rsidTr="00B01150">
        <w:trPr>
          <w:trHeight w:val="357"/>
        </w:trPr>
        <w:tc>
          <w:tcPr>
            <w:tcW w:w="759" w:type="dxa"/>
          </w:tcPr>
          <w:p w14:paraId="36102B13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9" w:type="dxa"/>
          </w:tcPr>
          <w:p w14:paraId="25513D10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 в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разных возрастных группах. Младший воспитатель – участник образовательного процесса ДОО.</w:t>
            </w:r>
          </w:p>
        </w:tc>
        <w:tc>
          <w:tcPr>
            <w:tcW w:w="1800" w:type="dxa"/>
          </w:tcPr>
          <w:p w14:paraId="38A05B64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64" w:type="dxa"/>
          </w:tcPr>
          <w:p w14:paraId="7ADED73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01150" w:rsidRPr="003C73A0" w14:paraId="2C0DBCB8" w14:textId="77777777" w:rsidTr="00B01150">
        <w:trPr>
          <w:trHeight w:val="341"/>
        </w:trPr>
        <w:tc>
          <w:tcPr>
            <w:tcW w:w="759" w:type="dxa"/>
          </w:tcPr>
          <w:p w14:paraId="10F34AFA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9" w:type="dxa"/>
          </w:tcPr>
          <w:p w14:paraId="609007B9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работа с детьми</w:t>
            </w:r>
          </w:p>
        </w:tc>
        <w:tc>
          <w:tcPr>
            <w:tcW w:w="1800" w:type="dxa"/>
          </w:tcPr>
          <w:p w14:paraId="1085392C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4" w:type="dxa"/>
          </w:tcPr>
          <w:p w14:paraId="61EF1537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B01150" w:rsidRPr="003C73A0" w14:paraId="7CA5BCC8" w14:textId="77777777" w:rsidTr="00B01150">
        <w:trPr>
          <w:trHeight w:val="156"/>
        </w:trPr>
        <w:tc>
          <w:tcPr>
            <w:tcW w:w="759" w:type="dxa"/>
          </w:tcPr>
          <w:p w14:paraId="260D9B3D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9" w:type="dxa"/>
          </w:tcPr>
          <w:p w14:paraId="73093611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летний период</w:t>
            </w:r>
          </w:p>
        </w:tc>
        <w:tc>
          <w:tcPr>
            <w:tcW w:w="1800" w:type="dxa"/>
          </w:tcPr>
          <w:p w14:paraId="436C323F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64" w:type="dxa"/>
          </w:tcPr>
          <w:p w14:paraId="28D06F55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Медсестра</w:t>
            </w:r>
          </w:p>
          <w:p w14:paraId="5F4BDE8D" w14:textId="77777777" w:rsidR="00B01150" w:rsidRPr="003C73A0" w:rsidRDefault="00B01150" w:rsidP="00B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4844A1" w14:textId="77777777" w:rsidR="00B01150" w:rsidRPr="003C73A0" w:rsidRDefault="00B01150" w:rsidP="00B0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CEE3D" w14:textId="29D322A1" w:rsidR="008336D4" w:rsidRPr="001832D6" w:rsidRDefault="003C73A0" w:rsidP="001832D6">
      <w:pPr>
        <w:shd w:val="clear" w:color="auto" w:fill="FFFFFF"/>
        <w:spacing w:after="0" w:line="240" w:lineRule="auto"/>
        <w:ind w:left="295" w:firstLine="27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F7C8BE7" w14:textId="77777777" w:rsidR="00CF1F04" w:rsidRPr="003C73A0" w:rsidRDefault="00CF1F04" w:rsidP="008336D4">
      <w:pPr>
        <w:pStyle w:val="a8"/>
        <w:jc w:val="right"/>
        <w:rPr>
          <w:b/>
        </w:rPr>
      </w:pPr>
      <w:r w:rsidRPr="003C73A0">
        <w:rPr>
          <w:b/>
        </w:rPr>
        <w:t>Приложение</w:t>
      </w:r>
      <w:r w:rsidRPr="003C73A0">
        <w:t xml:space="preserve"> </w:t>
      </w:r>
    </w:p>
    <w:p w14:paraId="280FEC92" w14:textId="0550DC8F" w:rsidR="00CF1F04" w:rsidRPr="003C73A0" w:rsidRDefault="00CF1F04" w:rsidP="00CF1F04">
      <w:pPr>
        <w:pStyle w:val="a8"/>
        <w:numPr>
          <w:ilvl w:val="1"/>
          <w:numId w:val="12"/>
        </w:numPr>
      </w:pPr>
      <w:r w:rsidRPr="003C73A0">
        <w:t>План летней оздоровительной работы на 202</w:t>
      </w:r>
      <w:r w:rsidR="001832D6">
        <w:t>3</w:t>
      </w:r>
      <w:r w:rsidRPr="003C73A0">
        <w:t>год.</w:t>
      </w:r>
    </w:p>
    <w:p w14:paraId="05F353BE" w14:textId="255DF7C3" w:rsidR="00CF1F04" w:rsidRPr="003C73A0" w:rsidRDefault="00CF1F04" w:rsidP="00CF1F04">
      <w:pPr>
        <w:pStyle w:val="a8"/>
        <w:numPr>
          <w:ilvl w:val="1"/>
          <w:numId w:val="12"/>
        </w:numPr>
      </w:pPr>
      <w:r w:rsidRPr="003C73A0">
        <w:t>Перспективно-тематическое планирование познавательно-развлекательных и оздоровительных мероприятий с детьми в летний период 202</w:t>
      </w:r>
      <w:r w:rsidR="001832D6">
        <w:t>2</w:t>
      </w:r>
      <w:r w:rsidRPr="003C73A0">
        <w:t>-202</w:t>
      </w:r>
      <w:r w:rsidR="001832D6">
        <w:t>3</w:t>
      </w:r>
      <w:r w:rsidRPr="003C73A0">
        <w:t xml:space="preserve"> учебного года.</w:t>
      </w:r>
    </w:p>
    <w:p w14:paraId="62E04410" w14:textId="762CA7E3" w:rsidR="00CF1F04" w:rsidRPr="003C73A0" w:rsidRDefault="00CF1F04" w:rsidP="00CF1F04">
      <w:pPr>
        <w:pStyle w:val="a8"/>
        <w:numPr>
          <w:ilvl w:val="1"/>
          <w:numId w:val="12"/>
        </w:numPr>
      </w:pPr>
      <w:r w:rsidRPr="003C73A0">
        <w:t>Программа работы по преемственности МДОУ «</w:t>
      </w:r>
      <w:proofErr w:type="spellStart"/>
      <w:proofErr w:type="gramStart"/>
      <w:r w:rsidRPr="003C73A0">
        <w:t>Крымковский</w:t>
      </w:r>
      <w:proofErr w:type="spellEnd"/>
      <w:r w:rsidRPr="003C73A0">
        <w:t xml:space="preserve">  детский</w:t>
      </w:r>
      <w:proofErr w:type="gramEnd"/>
      <w:r w:rsidRPr="003C73A0">
        <w:t xml:space="preserve"> сад «Тополек» и МОУ «Крымская школа» на 202</w:t>
      </w:r>
      <w:r w:rsidR="001832D6">
        <w:t>2</w:t>
      </w:r>
      <w:r w:rsidRPr="003C73A0">
        <w:t>-202</w:t>
      </w:r>
      <w:r w:rsidR="001832D6">
        <w:t>3</w:t>
      </w:r>
      <w:r w:rsidRPr="003C73A0">
        <w:t xml:space="preserve"> учебный год</w:t>
      </w:r>
    </w:p>
    <w:p w14:paraId="50A001D0" w14:textId="207B23A6" w:rsidR="00CF1F04" w:rsidRPr="003C73A0" w:rsidRDefault="00CF1F04" w:rsidP="00CF1F04">
      <w:pPr>
        <w:pStyle w:val="a8"/>
        <w:numPr>
          <w:ilvl w:val="1"/>
          <w:numId w:val="12"/>
        </w:numPr>
      </w:pPr>
      <w:r w:rsidRPr="003C73A0">
        <w:t>Планирование праздников и развлечений на 202</w:t>
      </w:r>
      <w:r w:rsidR="001832D6">
        <w:t>2</w:t>
      </w:r>
      <w:r w:rsidRPr="003C73A0">
        <w:t>- 202</w:t>
      </w:r>
      <w:r w:rsidR="001832D6">
        <w:t>3</w:t>
      </w:r>
      <w:r w:rsidRPr="003C73A0">
        <w:t>учебный год</w:t>
      </w:r>
    </w:p>
    <w:p w14:paraId="257266E6" w14:textId="77777777" w:rsidR="00CF1F04" w:rsidRPr="003C73A0" w:rsidRDefault="00CF1F04" w:rsidP="00CF1F04">
      <w:pPr>
        <w:pStyle w:val="a8"/>
        <w:numPr>
          <w:ilvl w:val="1"/>
          <w:numId w:val="12"/>
        </w:numPr>
      </w:pPr>
      <w:r w:rsidRPr="003C73A0">
        <w:t xml:space="preserve">Современные оздоравливающие и </w:t>
      </w:r>
      <w:proofErr w:type="spellStart"/>
      <w:r w:rsidRPr="003C73A0">
        <w:t>здоровьесберегающие</w:t>
      </w:r>
      <w:proofErr w:type="spellEnd"/>
      <w:r w:rsidRPr="003C73A0">
        <w:t xml:space="preserve"> технологии, используемые в своей работе педагогами </w:t>
      </w:r>
      <w:proofErr w:type="gramStart"/>
      <w:r w:rsidRPr="003C73A0">
        <w:t>МДОУ  «</w:t>
      </w:r>
      <w:proofErr w:type="spellStart"/>
      <w:proofErr w:type="gramEnd"/>
      <w:r w:rsidRPr="003C73A0">
        <w:t>Крымковский</w:t>
      </w:r>
      <w:proofErr w:type="spellEnd"/>
      <w:r w:rsidRPr="003C73A0">
        <w:t xml:space="preserve">  детский сад  «Тополек»</w:t>
      </w:r>
    </w:p>
    <w:p w14:paraId="30E25355" w14:textId="7701A2F6" w:rsidR="00CF1F04" w:rsidRPr="003C73A0" w:rsidRDefault="00CF1F04" w:rsidP="00CF1F04">
      <w:pPr>
        <w:pStyle w:val="a8"/>
        <w:numPr>
          <w:ilvl w:val="1"/>
          <w:numId w:val="12"/>
        </w:numPr>
      </w:pPr>
      <w:r w:rsidRPr="003C73A0">
        <w:t>План мероприятий на 202</w:t>
      </w:r>
      <w:r w:rsidR="001832D6">
        <w:t>2</w:t>
      </w:r>
      <w:r w:rsidRPr="003C73A0">
        <w:t xml:space="preserve"> – 202</w:t>
      </w:r>
      <w:r w:rsidR="001832D6">
        <w:t>3</w:t>
      </w:r>
      <w:r w:rsidRPr="003C73A0">
        <w:t xml:space="preserve">учебный год по охране жизни и здоровья детей и профилактике детского травматизма </w:t>
      </w:r>
      <w:proofErr w:type="gramStart"/>
      <w:r w:rsidRPr="003C73A0">
        <w:t>в  МДОУ</w:t>
      </w:r>
      <w:proofErr w:type="gramEnd"/>
      <w:r w:rsidRPr="003C73A0">
        <w:t xml:space="preserve"> «</w:t>
      </w:r>
      <w:proofErr w:type="spellStart"/>
      <w:r w:rsidRPr="003C73A0">
        <w:t>Крымковский</w:t>
      </w:r>
      <w:proofErr w:type="spellEnd"/>
      <w:r w:rsidRPr="003C73A0">
        <w:t xml:space="preserve">  детский сад  «Тополек».</w:t>
      </w:r>
    </w:p>
    <w:p w14:paraId="75A3AC2F" w14:textId="77777777" w:rsidR="00CF1F04" w:rsidRPr="003C73A0" w:rsidRDefault="00CF1F04" w:rsidP="00CF1F04">
      <w:pPr>
        <w:pStyle w:val="a8"/>
        <w:numPr>
          <w:ilvl w:val="1"/>
          <w:numId w:val="12"/>
        </w:numPr>
      </w:pPr>
      <w:r w:rsidRPr="003C73A0">
        <w:t>План взаимодействия с родителями на 2020-2021 учебный год</w:t>
      </w:r>
    </w:p>
    <w:p w14:paraId="23116BC8" w14:textId="77B37C1F" w:rsidR="00CF1F04" w:rsidRPr="003C73A0" w:rsidRDefault="00CF1F04" w:rsidP="00CF1F04">
      <w:pPr>
        <w:pStyle w:val="a8"/>
        <w:numPr>
          <w:ilvl w:val="1"/>
          <w:numId w:val="12"/>
        </w:numPr>
      </w:pPr>
      <w:r w:rsidRPr="003C73A0">
        <w:t>План взаимодействия   МДОУ «</w:t>
      </w:r>
      <w:proofErr w:type="spellStart"/>
      <w:proofErr w:type="gramStart"/>
      <w:r w:rsidRPr="003C73A0">
        <w:t>Крымковский</w:t>
      </w:r>
      <w:proofErr w:type="spellEnd"/>
      <w:r w:rsidRPr="003C73A0">
        <w:t xml:space="preserve">  детский</w:t>
      </w:r>
      <w:proofErr w:type="gramEnd"/>
      <w:r w:rsidRPr="003C73A0">
        <w:t xml:space="preserve"> сад  «Тополек»   с сельской библиотекой в 202</w:t>
      </w:r>
      <w:r w:rsidR="001832D6">
        <w:t>2</w:t>
      </w:r>
      <w:r w:rsidRPr="003C73A0">
        <w:t>-202</w:t>
      </w:r>
      <w:r w:rsidR="001832D6">
        <w:t>3</w:t>
      </w:r>
      <w:r w:rsidRPr="003C73A0">
        <w:t xml:space="preserve"> г.</w:t>
      </w:r>
    </w:p>
    <w:p w14:paraId="6E608FED" w14:textId="77777777" w:rsidR="00CF1F04" w:rsidRPr="003C73A0" w:rsidRDefault="003C73A0" w:rsidP="003C73A0">
      <w:pPr>
        <w:pStyle w:val="a8"/>
        <w:numPr>
          <w:ilvl w:val="1"/>
          <w:numId w:val="12"/>
        </w:numPr>
      </w:pPr>
      <w:r w:rsidRPr="003C73A0">
        <w:t xml:space="preserve"> План взаимодействия с родительским комитетом</w:t>
      </w:r>
      <w:r w:rsidR="00CF1F04" w:rsidRPr="003C73A0">
        <w:t xml:space="preserve">                                                                                                                                                                                    </w:t>
      </w:r>
    </w:p>
    <w:p w14:paraId="097E60C0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bookmarkEnd w:id="2"/>
    <w:p w14:paraId="4C1C629D" w14:textId="3BADA8EC" w:rsidR="008336D4" w:rsidRDefault="008336D4" w:rsidP="001832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03642B9" w14:textId="77777777" w:rsidR="001832D6" w:rsidRPr="003C73A0" w:rsidRDefault="001832D6" w:rsidP="001832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27B92ED" w14:textId="77777777" w:rsidR="000524DA" w:rsidRDefault="000524DA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5015820" w14:textId="77777777" w:rsidR="000524DA" w:rsidRDefault="000524DA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61C6C99" w14:textId="77777777" w:rsidR="000524DA" w:rsidRDefault="000524DA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0C1CE48" w14:textId="77777777" w:rsidR="000524DA" w:rsidRDefault="000524DA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80002D0" w14:textId="5B7EF675" w:rsidR="00CF1F04" w:rsidRPr="003C73A0" w:rsidRDefault="00CF1F04" w:rsidP="000524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№1</w:t>
      </w:r>
    </w:p>
    <w:p w14:paraId="3378E757" w14:textId="77777777" w:rsidR="00CF1F04" w:rsidRPr="003C73A0" w:rsidRDefault="00CF1F04" w:rsidP="000524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годовому плану</w:t>
      </w:r>
    </w:p>
    <w:p w14:paraId="404FBF29" w14:textId="77777777" w:rsidR="00CF1F04" w:rsidRPr="003C73A0" w:rsidRDefault="00CF1F04" w:rsidP="000524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202</w:t>
      </w:r>
      <w:r w:rsidR="000D55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202</w:t>
      </w:r>
      <w:r w:rsidR="000D55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учебный год</w:t>
      </w:r>
    </w:p>
    <w:p w14:paraId="4E655778" w14:textId="77777777" w:rsidR="00CF1F04" w:rsidRPr="003C73A0" w:rsidRDefault="00CF1F04" w:rsidP="000524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0D96CB0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B6A76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2CA0187F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МДОУ</w:t>
      </w:r>
    </w:p>
    <w:p w14:paraId="14D87BA2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00BB1DE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«Тополек»</w:t>
      </w:r>
    </w:p>
    <w:p w14:paraId="6BB37E71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6AB5C" w14:textId="0887AD1A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_________Ка</w:t>
      </w:r>
      <w:r w:rsidR="000C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дырова </w:t>
      </w:r>
      <w:proofErr w:type="gramStart"/>
      <w:r w:rsidR="000C5CB1">
        <w:rPr>
          <w:rFonts w:ascii="Times New Roman" w:eastAsia="Times New Roman" w:hAnsi="Times New Roman" w:cs="Times New Roman"/>
          <w:sz w:val="24"/>
          <w:szCs w:val="24"/>
          <w:lang w:eastAsia="ru-RU"/>
        </w:rPr>
        <w:t>Э.Я</w:t>
      </w:r>
      <w:proofErr w:type="gramEnd"/>
    </w:p>
    <w:p w14:paraId="7AE8E16E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D2036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</w:t>
      </w:r>
    </w:p>
    <w:p w14:paraId="1F699D26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</w:p>
    <w:p w14:paraId="31BE7301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 № ___</w:t>
      </w:r>
    </w:p>
    <w:p w14:paraId="724EA9AE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</w:t>
      </w:r>
      <w:r w:rsidR="000D55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2 г.</w:t>
      </w:r>
    </w:p>
    <w:p w14:paraId="4ED05A84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D5FC8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04FBA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1BF64C4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6899702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Комплексный план работы                                                                                        МДОУ 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proofErr w:type="gramStart"/>
      <w:r w:rsidRPr="003C73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детский</w:t>
      </w:r>
      <w:proofErr w:type="gramEnd"/>
      <w:r w:rsidRPr="003C73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сад «Тополек»</w:t>
      </w:r>
    </w:p>
    <w:p w14:paraId="5772FF77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летний оздоровительный период</w:t>
      </w:r>
    </w:p>
    <w:p w14:paraId="71BF6CF7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1 июня по 31 августа 202</w:t>
      </w:r>
      <w:r w:rsidR="000D55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 </w:t>
      </w: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года</w:t>
      </w:r>
    </w:p>
    <w:p w14:paraId="57C43FC8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FC5D5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53E9E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FFCC1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04B49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</w:t>
      </w:r>
    </w:p>
    <w:p w14:paraId="5644FAD2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296154 Республика Крым</w:t>
      </w:r>
    </w:p>
    <w:p w14:paraId="2F57392F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 район,</w:t>
      </w:r>
    </w:p>
    <w:p w14:paraId="40399352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с.Крымка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ул.Садовая,23.</w:t>
      </w:r>
    </w:p>
    <w:p w14:paraId="7BD5830F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1C139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Обеспечить охрану жизни и здоровья воспитанников,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 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здоровьесберегающий</w:t>
      </w:r>
      <w:proofErr w:type="spellEnd"/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режим, предупреждать заболеваемость и травматизм.</w:t>
      </w:r>
    </w:p>
    <w:p w14:paraId="492E7B67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0F424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31E2B4C3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Охрана жизни и здоровья детей.</w:t>
      </w:r>
    </w:p>
    <w:p w14:paraId="613D72B5" w14:textId="77777777" w:rsidR="00CF1F04" w:rsidRPr="003C73A0" w:rsidRDefault="00CF1F04" w:rsidP="00CF1F0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комфортные условия для физического, психического, умственного и художественно – эстетического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каждого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ребёнка.</w:t>
      </w:r>
    </w:p>
    <w:p w14:paraId="0D6669BE" w14:textId="77777777" w:rsidR="00CF1F04" w:rsidRPr="003C73A0" w:rsidRDefault="00CF1F04" w:rsidP="00CF1F0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питьевой, температурный режим, культурно – гигиенические навыки.</w:t>
      </w:r>
    </w:p>
    <w:p w14:paraId="2CF3454A" w14:textId="77777777" w:rsidR="00CF1F04" w:rsidRPr="003C73A0" w:rsidRDefault="00CF1F04" w:rsidP="00CF1F0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воспитательно – образовательный процесс соответствующими материалами и оборудованием.</w:t>
      </w:r>
    </w:p>
    <w:p w14:paraId="0BB5E241" w14:textId="77777777" w:rsidR="00CF1F04" w:rsidRPr="003C73A0" w:rsidRDefault="00CF1F04" w:rsidP="00CF1F0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просветительскую деятельность с родителями воспитанников.</w:t>
      </w:r>
    </w:p>
    <w:p w14:paraId="5BB59E32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Организация оздоровительной работы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82C20C" w14:textId="77777777" w:rsidR="00CF1F04" w:rsidRPr="003C73A0" w:rsidRDefault="00CF1F04" w:rsidP="00CF1F0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Переход на летний режим дня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( длительной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пребывание на свежем воздухе; длительный сон; летняя сетка занятий; дополнительный витаминизированный завтрак).</w:t>
      </w:r>
    </w:p>
    <w:p w14:paraId="705B370D" w14:textId="77777777" w:rsidR="00CF1F04" w:rsidRPr="003C73A0" w:rsidRDefault="00CF1F04" w:rsidP="00CF1F0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закаливающих мероприятий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под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наблюдением врача педиатра): воздушные ванны, солнечные ванны, игры с водой, песком и ветром, 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облегчённая одежда, купание перед сном)</w:t>
      </w:r>
    </w:p>
    <w:p w14:paraId="765BCEC0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Укрепление физического и психического здоровья детей.</w:t>
      </w:r>
    </w:p>
    <w:p w14:paraId="3B17A4A5" w14:textId="77777777" w:rsidR="00CF1F04" w:rsidRPr="003C73A0" w:rsidRDefault="00CF1F04" w:rsidP="00CF1F0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физической культуры: создать условия для двигательной активности детей, проводить физкультурные занятия, досуги, соревнования, спортивные и подвижные игры на свежем воздухе.</w:t>
      </w:r>
    </w:p>
    <w:p w14:paraId="15142263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Обеспечение </w:t>
      </w:r>
      <w:proofErr w:type="gramStart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каждому  воспитаннику</w:t>
      </w:r>
      <w:proofErr w:type="gramEnd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возможности радостно и содержательно прожить лето в условиях детского сада.</w:t>
      </w:r>
    </w:p>
    <w:p w14:paraId="4077FEA4" w14:textId="77777777" w:rsidR="00CF1F04" w:rsidRPr="003C73A0" w:rsidRDefault="00CF1F04" w:rsidP="00CF1F0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психологического климата.</w:t>
      </w:r>
    </w:p>
    <w:p w14:paraId="5670A8C7" w14:textId="77777777" w:rsidR="00CF1F04" w:rsidRPr="003C73A0" w:rsidRDefault="00CF1F04" w:rsidP="00CF1F0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 детьми познавательно- развлекательных мероприятий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( развлечения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наблюдение, досуги, игры и т.п.).</w:t>
      </w:r>
    </w:p>
    <w:p w14:paraId="3B07B3E8" w14:textId="77777777" w:rsidR="00CF1F04" w:rsidRPr="003C73A0" w:rsidRDefault="00CF1F04" w:rsidP="00CF1F0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игровых тренингов на формирование и коррекцию эмоциональной сферы детей.</w:t>
      </w:r>
    </w:p>
    <w:p w14:paraId="318DAE6A" w14:textId="77777777" w:rsidR="00CF1F04" w:rsidRPr="003C73A0" w:rsidRDefault="00CF1F04" w:rsidP="00CF1F0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участию в разных мероприятиях, проводимых с детьми.</w:t>
      </w:r>
    </w:p>
    <w:p w14:paraId="2368D7E6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2F5FA9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</w:t>
      </w:r>
    </w:p>
    <w:p w14:paraId="1C75865A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AFE7C3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программа: «От рождения до школы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Утверждена законом РФ № 273 – ФЗ от 29.12.12. (ред. 03.02.2014) и Приказом Минобрнауки России от 17.10.2013 № 1155 «Об утверждении федерального образовательного стандарта дошкольного образования» под редакцией 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</w:p>
    <w:p w14:paraId="6E5AFF1A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Парциальные программы: «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Крымский  веночек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И. Каплунова, И. </w:t>
      </w:r>
      <w:proofErr w:type="spell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Новоскольцева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«Ладушки».</w:t>
      </w:r>
    </w:p>
    <w:p w14:paraId="33F96B6D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B0C7E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направления </w:t>
      </w:r>
      <w:proofErr w:type="gramStart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 МДОУ</w:t>
      </w:r>
      <w:proofErr w:type="gramEnd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 «Тополек»»</w:t>
      </w:r>
    </w:p>
    <w:p w14:paraId="113AF3BA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4D1A9" w14:textId="77777777" w:rsidR="00CF1F04" w:rsidRPr="003C73A0" w:rsidRDefault="00CF1F04" w:rsidP="00CF1F0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физического и психического здоровья детей, повышение адаптационных возможностей организма, развитие двигательных и психических способностей, формирование положительных эмоциональных состояний.</w:t>
      </w:r>
    </w:p>
    <w:p w14:paraId="570BF585" w14:textId="77777777" w:rsidR="00CF1F04" w:rsidRPr="003C73A0" w:rsidRDefault="00CF1F04" w:rsidP="00CF1F0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коммуникативных способностей, нравственного обогащения, приобщения к истокам родной и мировой культуры.</w:t>
      </w:r>
    </w:p>
    <w:p w14:paraId="00D6C0D8" w14:textId="77777777" w:rsidR="00CF1F04" w:rsidRPr="003C73A0" w:rsidRDefault="00CF1F04" w:rsidP="00CF1F0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предметами, явлениями и событиями, выходящими за пределы непосредственного восприятия и опыта ребёнка.</w:t>
      </w:r>
    </w:p>
    <w:p w14:paraId="49B0C38F" w14:textId="77777777" w:rsidR="00CF1F04" w:rsidRPr="003C73A0" w:rsidRDefault="00CF1F04" w:rsidP="00CF1F0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связей и зависимостей между ними,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у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целостной системы представлений, избирательных интересов, положительного отношениями к миру.</w:t>
      </w:r>
    </w:p>
    <w:p w14:paraId="1D4B1B6C" w14:textId="77777777" w:rsidR="00CF1F04" w:rsidRPr="003C73A0" w:rsidRDefault="00CF1F04" w:rsidP="00CF1F0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7AE56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385"/>
        <w:gridCol w:w="1552"/>
        <w:gridCol w:w="1283"/>
        <w:gridCol w:w="2232"/>
      </w:tblGrid>
      <w:tr w:rsidR="00CF1F04" w:rsidRPr="003C73A0" w14:paraId="0C3F7C12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0A9C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D5B1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CB08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C2AE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5FB5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77411269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85C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B2F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детей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летнему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–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дневному меню. Включение в меню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витаминных напитков, фруктов, свежих овощей.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394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группы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0AF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ED2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3D0585E1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422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9D5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пребывание детей на свежем воздухе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утренний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приём, гимнастика, физкультурные занятия, прогулки, развлечения)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33B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01E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BFF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03A14561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DB1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A65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повышения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двигательной  активности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на свежем воздухе путём расширения ассортимента выносным оборудованием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5A0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F43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B4A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7ADF8B03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594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E33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закаливающих и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профилактических  мероприятий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5FB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F76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F0E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CF1F04" w:rsidRPr="003C73A0" w14:paraId="166EC63C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E6E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0CA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санитарных бюллетеней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295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3A0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24F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6D0F9672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A45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894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видов движения на прогулке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696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5C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B5F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0A0B8097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650C6FE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Воспитательно–образовательная работа с детьми</w:t>
      </w:r>
    </w:p>
    <w:p w14:paraId="13EEE993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172"/>
        <w:gridCol w:w="1834"/>
        <w:gridCol w:w="1250"/>
        <w:gridCol w:w="2205"/>
      </w:tblGrid>
      <w:tr w:rsidR="00CF1F04" w:rsidRPr="003C73A0" w14:paraId="04F800F6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6413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052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1B69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6E6C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18EC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40E0E162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8E1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24E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Календарное планирование согласно методическим рекомендациям «Особенности планирования воспитательно – образовательной работы в летний период»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708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385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567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441DB6E8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316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731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в группах по летнему расписанию непосредственно образовательной деятельности,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сетки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ЛОП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0D5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DAD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E14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3814D288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CDE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044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Регулярное проведение развлечений и досуговых мероприятий с детьми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музыкальные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физкультурные развлечения 1 раз в неделю, согласно плану музыкального   руководителя на ЛОП)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2C4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604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BF7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01DA95D3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7BF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239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организация трудовой деятельности: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3E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34C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FE3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7E6B9A29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787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A17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игровой деятельности согласно требованиям программы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C40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F9F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4B4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71D3C506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200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FC8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по предупреждению бытового и дорожного травматизма. Беседы, развлечения, игры.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1D3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дошкольный возраст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5E7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C2A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CF1F04" w:rsidRPr="003C73A0" w14:paraId="4C91C20A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60E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632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и целевые прогулки с детьми по территории детского 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6B7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дошкольный возраст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8D9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214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680CB422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CF4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A1E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 детей:</w:t>
            </w:r>
          </w:p>
          <w:p w14:paraId="6F6FC1F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14:paraId="2D72599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 на соседние участки, в уголок леса, по территории детского сада.</w:t>
            </w:r>
          </w:p>
          <w:p w14:paraId="16E486D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животными, птицами, растениями, природными явлениями.</w:t>
            </w:r>
          </w:p>
          <w:p w14:paraId="5814F54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Эксперименты с живой и неживой природой.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F66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и старший дошкольный возраст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09A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96D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5128AB5F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6A1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051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праздников, тематических развлечений, досугов.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6D4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889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0BB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</w:tbl>
    <w:p w14:paraId="20433C52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6DE357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Физкультурно-оздоровительная работа с детьми</w:t>
      </w:r>
    </w:p>
    <w:p w14:paraId="68B75A5E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Профилактическая работа</w:t>
      </w:r>
    </w:p>
    <w:p w14:paraId="5D12B937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681"/>
        <w:gridCol w:w="2162"/>
        <w:gridCol w:w="2616"/>
      </w:tblGrid>
      <w:tr w:rsidR="00CF1F04" w:rsidRPr="003C73A0" w14:paraId="395CC8BA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507E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BFA1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2C67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25A4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41ACBE25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55F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6E93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с сотрудниками МДОУ по:</w:t>
            </w:r>
          </w:p>
          <w:p w14:paraId="5E26E8E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организации охраны жизни и здоровья детей</w:t>
            </w:r>
          </w:p>
          <w:p w14:paraId="15C298A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предупреждение детского травматизма и ДТП</w:t>
            </w:r>
          </w:p>
          <w:p w14:paraId="6567F0C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предупреждение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отравления  детей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ядовитыми растениями и грибами</w:t>
            </w:r>
          </w:p>
          <w:p w14:paraId="5F8BCFA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охране труда и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  техники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на рабочем месте</w:t>
            </w:r>
          </w:p>
          <w:p w14:paraId="11AA856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оказанию первой медицинской помощи при солнечном и тепловом ударе</w:t>
            </w:r>
          </w:p>
          <w:p w14:paraId="55CC6F5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профилактике клещевого энцефалита</w:t>
            </w:r>
          </w:p>
          <w:p w14:paraId="1ED791C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профилактике пищевых отравлений и кишечных инфекций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615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4AB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заведующий хозяйством</w:t>
            </w:r>
          </w:p>
        </w:tc>
      </w:tr>
      <w:tr w:rsidR="00CF1F04" w:rsidRPr="003C73A0" w14:paraId="6E445878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7AB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A031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Собеседование с воспитателями:</w:t>
            </w:r>
          </w:p>
          <w:p w14:paraId="383D25E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рекомендациях врача детям «Д» группы</w:t>
            </w:r>
          </w:p>
          <w:p w14:paraId="1CE31DC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правильной организации закаливающих процедур</w:t>
            </w:r>
          </w:p>
          <w:p w14:paraId="4FFA2A7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оказанию первой помощи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FD6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A21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182E2853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E73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C095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Беседы с детьми:</w:t>
            </w:r>
          </w:p>
          <w:p w14:paraId="1024F64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«Чем опасны насекомые?»;</w:t>
            </w:r>
          </w:p>
          <w:p w14:paraId="7509266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«Ядовитые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  и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растения»;</w:t>
            </w:r>
          </w:p>
          <w:p w14:paraId="7B13667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«Солнечный удар»;</w:t>
            </w:r>
          </w:p>
          <w:p w14:paraId="324E67F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«Что можно и что нельзя?»;</w:t>
            </w:r>
          </w:p>
          <w:p w14:paraId="04F6C03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«Наш друг – светофор!»;</w:t>
            </w:r>
          </w:p>
          <w:p w14:paraId="0938461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«Встреча с животными на улице»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808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856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3DCDB272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743A565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Социально–профилактическая работа</w:t>
      </w:r>
    </w:p>
    <w:p w14:paraId="192CCF56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26"/>
        <w:gridCol w:w="2057"/>
        <w:gridCol w:w="1183"/>
        <w:gridCol w:w="2187"/>
      </w:tblGrid>
      <w:tr w:rsidR="00CF1F04" w:rsidRPr="003C73A0" w14:paraId="28323C48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E032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C2B9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DD8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E907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689E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1FD52EEC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698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266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Этические беседы:</w:t>
            </w:r>
          </w:p>
          <w:p w14:paraId="55EC2C7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«Лето красное – для здоровья время прекрасное!»</w:t>
            </w:r>
          </w:p>
          <w:p w14:paraId="6073B22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«Лес в жизни человека» </w:t>
            </w:r>
          </w:p>
          <w:p w14:paraId="5185FD2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Викторины:</w:t>
            </w:r>
          </w:p>
          <w:p w14:paraId="1C4D6E2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«Как вести себя на дороге»</w:t>
            </w:r>
          </w:p>
          <w:p w14:paraId="61869AD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«Знаешь ли ты грибы и ягоды?»</w:t>
            </w:r>
          </w:p>
          <w:p w14:paraId="03EFF6F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«Где прячется здоровье?»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292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BB4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60E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575F575F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E5A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3FC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медико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– педагогического персонала:</w:t>
            </w:r>
          </w:p>
          <w:p w14:paraId="0956C3E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антропометрия детей</w:t>
            </w:r>
          </w:p>
          <w:p w14:paraId="60A581F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гельминтоза и энтеробиоза</w:t>
            </w:r>
          </w:p>
          <w:p w14:paraId="48783B9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проветривание на воздухе и солнце мягких вещей</w:t>
            </w:r>
          </w:p>
          <w:p w14:paraId="4793260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солнечного и теплового удара (наличие головных уборов, соблюдение питьевого режима)</w:t>
            </w:r>
          </w:p>
          <w:p w14:paraId="73261B3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ОКИ и вирусного гепатита (уничтожение мух, соблюдение правил хранения кисломолочных продуктов, овощей, фруктов и др.)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6D9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 </w:t>
            </w:r>
          </w:p>
          <w:p w14:paraId="574D0F7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консультации, бюллетени, памятки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B2C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3E4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</w:tbl>
    <w:p w14:paraId="7FA7B8D7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06B0E6F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6159BC2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Контроль и руководство за </w:t>
      </w:r>
      <w:proofErr w:type="gramStart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оздоровительной  работой</w:t>
      </w:r>
      <w:proofErr w:type="gramEnd"/>
    </w:p>
    <w:p w14:paraId="06051661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019"/>
        <w:gridCol w:w="1889"/>
        <w:gridCol w:w="2552"/>
      </w:tblGrid>
      <w:tr w:rsidR="00CF1F04" w:rsidRPr="003C73A0" w14:paraId="3CE2821E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43DC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005F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3837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91E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6D4C1A07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970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06F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– конкурс по подготовки групп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участков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ЛОП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E00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9CD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4EB5CA01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7FA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B59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 контроль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«Организация закаливания дошкольников в летний период»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EA6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19C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797275F8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5E0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DC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Предупредительный контроль:</w:t>
            </w:r>
          </w:p>
          <w:p w14:paraId="44F1E1D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календарных планов педагогов;</w:t>
            </w:r>
          </w:p>
          <w:p w14:paraId="0E713B4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инструктажа о закаливающих мероприятиях и питании с детьми дошкольного возраста;</w:t>
            </w:r>
          </w:p>
          <w:p w14:paraId="28FB4A7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режима дня;</w:t>
            </w:r>
          </w:p>
          <w:p w14:paraId="4B656C6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и заполнение листов адаптации детей раннего возраста;</w:t>
            </w:r>
          </w:p>
          <w:p w14:paraId="0CFBD6A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натуральных норм питания детей;</w:t>
            </w:r>
          </w:p>
          <w:p w14:paraId="346773F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новому учебному году.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227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6D7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0EC033BD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96D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97B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Оперативный контроль:</w:t>
            </w:r>
          </w:p>
          <w:p w14:paraId="64B8FB2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инструктажей по охране жизни и здоровья детей;</w:t>
            </w:r>
          </w:p>
          <w:p w14:paraId="2787408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воспитательного процесса;</w:t>
            </w:r>
          </w:p>
          <w:p w14:paraId="0AC2B06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соблюдение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эпидемиологического режима, правил внутреннего трудового распорядка;</w:t>
            </w:r>
          </w:p>
          <w:p w14:paraId="69F6AFA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намеченных мероприятий;</w:t>
            </w:r>
          </w:p>
          <w:p w14:paraId="37BD1E5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документации;</w:t>
            </w:r>
          </w:p>
          <w:p w14:paraId="6D40C6F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закладка новых видов продуктов;</w:t>
            </w:r>
          </w:p>
          <w:p w14:paraId="691CEA4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сезонного меню, требований к организации профилактических мероприятий.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D69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5F4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CF1F04" w:rsidRPr="003C73A0" w14:paraId="3B884F69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805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BF8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Периодический контроль:</w:t>
            </w:r>
          </w:p>
          <w:p w14:paraId="073F792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результатам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диагностики  усвоения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программного материала;</w:t>
            </w:r>
          </w:p>
          <w:p w14:paraId="2916A27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организации развивающей среды;</w:t>
            </w:r>
          </w:p>
          <w:p w14:paraId="64642B1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решений педагогических советов.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F19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BDA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14:paraId="775B3008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04E884A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FCF2937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Методическая работа</w:t>
      </w:r>
    </w:p>
    <w:p w14:paraId="296D14E0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032"/>
        <w:gridCol w:w="1881"/>
        <w:gridCol w:w="2547"/>
      </w:tblGrid>
      <w:tr w:rsidR="00CF1F04" w:rsidRPr="003C73A0" w14:paraId="2A83A73C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9AD5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C5D4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37CC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6886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118BCBBA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786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AA9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работы на летний оздоровительный период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перспективный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календарный, тематический)</w:t>
            </w:r>
          </w:p>
          <w:p w14:paraId="1C26CAD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350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493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01331EB7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650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A74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семинаров и консультаций для воспитателей: </w:t>
            </w:r>
          </w:p>
          <w:p w14:paraId="6A1D7AA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–практикум «Нетрадиционные формы организации физической культуры»;</w:t>
            </w:r>
          </w:p>
          <w:p w14:paraId="07F6794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Особенности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планирования воспитательно-образовательной работы в летний период»;</w:t>
            </w:r>
          </w:p>
          <w:p w14:paraId="1597B69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детской экспериментальной деятельности на прогулке»; </w:t>
            </w:r>
          </w:p>
          <w:p w14:paraId="7844AD3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режиме дня».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52E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30A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27277A14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F8F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100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методической литературы:</w:t>
            </w:r>
          </w:p>
          <w:p w14:paraId="129297A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«Физкультурно-оздоровительная работа в летний период»;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CA7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220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582BC5B0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1DB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F3A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выставок и стендов с наглядной агитацией: «Профилактика ОРЗ в домашних условиях», «Правильное питание – залог здоровья»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49A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16D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407B5DD0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E8C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23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воспитателями: «Ознакомление с новыми нормативными документами по вопросам дошкольного воспитания», «Изучение учебной и научно-методической литературы», «Изучение новых программ и педагогических технологий».</w:t>
            </w:r>
          </w:p>
          <w:p w14:paraId="338A226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FA9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6FC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14:paraId="57CAC376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8B969F9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Взаимодействие с родителями</w:t>
      </w:r>
    </w:p>
    <w:p w14:paraId="1C2342B6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4727"/>
        <w:gridCol w:w="3035"/>
      </w:tblGrid>
      <w:tr w:rsidR="00CF1F04" w:rsidRPr="003C73A0" w14:paraId="240249C1" w14:textId="77777777" w:rsidTr="0068065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FE03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6DE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8605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38F7C2DC" w14:textId="77777777" w:rsidTr="0068065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461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6CB9" w14:textId="77777777" w:rsidR="00CF1F04" w:rsidRPr="003C73A0" w:rsidRDefault="00CF1F04" w:rsidP="0068065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 «Организация работы МДОУ в летний период»</w:t>
            </w:r>
          </w:p>
          <w:p w14:paraId="1E04A790" w14:textId="77777777" w:rsidR="00CF1F04" w:rsidRPr="003C73A0" w:rsidRDefault="00CF1F04" w:rsidP="0068065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агитации (рекомендации, консультации, памятки, советы для родителей) на летний период</w:t>
            </w:r>
          </w:p>
          <w:p w14:paraId="339CF530" w14:textId="77777777" w:rsidR="00CF1F04" w:rsidRPr="003C73A0" w:rsidRDefault="00CF1F04" w:rsidP="0068065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Рекомендации: «Как не получить солнечный ожог»</w:t>
            </w:r>
          </w:p>
          <w:p w14:paraId="2776FCEB" w14:textId="77777777" w:rsidR="00CF1F04" w:rsidRPr="003C73A0" w:rsidRDefault="00CF1F04" w:rsidP="0068065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 «Безопасное лето», «Перегревание на солнце». Консультации для родителей вновь поступивших детей «Адаптация детей к условиям д/с».</w:t>
            </w:r>
          </w:p>
          <w:p w14:paraId="1AD18BFB" w14:textId="77777777" w:rsidR="00CF1F04" w:rsidRPr="003C73A0" w:rsidRDefault="00CF1F04" w:rsidP="0068065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литературы, библиотека семейного чтения по разделу «Лето – период отдыха и укрепления здоровья детей».</w:t>
            </w:r>
          </w:p>
          <w:p w14:paraId="73F3D008" w14:textId="77777777" w:rsidR="00CF1F04" w:rsidRPr="003C73A0" w:rsidRDefault="00CF1F04" w:rsidP="0068065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фоторепортажей о жизни детей летом.</w:t>
            </w:r>
          </w:p>
          <w:p w14:paraId="6B80B76B" w14:textId="77777777" w:rsidR="00CF1F04" w:rsidRPr="003C73A0" w:rsidRDefault="00CF1F04" w:rsidP="0068065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озеленении участка и ремонте групп.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F1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заведующий, старший воспитатель</w:t>
            </w:r>
          </w:p>
        </w:tc>
      </w:tr>
      <w:tr w:rsidR="00CF1F04" w:rsidRPr="003C73A0" w14:paraId="7F295C46" w14:textId="77777777" w:rsidTr="0068065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554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5917" w14:textId="77777777" w:rsidR="00CF1F04" w:rsidRPr="003C73A0" w:rsidRDefault="00CF1F04" w:rsidP="0068065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«Уголок здоровья».</w:t>
            </w:r>
          </w:p>
          <w:p w14:paraId="177D8819" w14:textId="77777777" w:rsidR="00CF1F04" w:rsidRPr="003C73A0" w:rsidRDefault="00CF1F04" w:rsidP="0068065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солнечного, теплового удара.</w:t>
            </w:r>
          </w:p>
          <w:p w14:paraId="45DAD829" w14:textId="77777777" w:rsidR="00CF1F04" w:rsidRPr="003C73A0" w:rsidRDefault="00CF1F04" w:rsidP="0068065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Санбюлетень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«Профилактика инфекционных заболеваний».</w:t>
            </w:r>
          </w:p>
          <w:p w14:paraId="77A375C2" w14:textId="77777777" w:rsidR="00CF1F04" w:rsidRPr="003C73A0" w:rsidRDefault="00CF1F04" w:rsidP="0068065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«Остерегайтесь клещей».</w:t>
            </w:r>
          </w:p>
          <w:p w14:paraId="54E97DA6" w14:textId="77777777" w:rsidR="00CF1F04" w:rsidRPr="003C73A0" w:rsidRDefault="00CF1F04" w:rsidP="0068065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родителей: «Купальный сезон», «Детская одежда летом», «Чем занять детей летом?».</w:t>
            </w:r>
          </w:p>
          <w:p w14:paraId="1C8631FB" w14:textId="77777777" w:rsidR="00CF1F04" w:rsidRPr="003C73A0" w:rsidRDefault="00CF1F04" w:rsidP="0068065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озеленении участка и ремонте групп.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3A8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старший воспитатель, воспитатели</w:t>
            </w:r>
          </w:p>
        </w:tc>
      </w:tr>
      <w:tr w:rsidR="00CF1F04" w:rsidRPr="003C73A0" w14:paraId="0BFA186E" w14:textId="77777777" w:rsidTr="0068065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DB7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761D" w14:textId="77777777" w:rsidR="00CF1F04" w:rsidRPr="003C73A0" w:rsidRDefault="00CF1F04" w:rsidP="006806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наглядной информации.</w:t>
            </w:r>
          </w:p>
          <w:p w14:paraId="0E9D298E" w14:textId="77777777" w:rsidR="00CF1F04" w:rsidRPr="003C73A0" w:rsidRDefault="00CF1F04" w:rsidP="006806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Рекомендации: «Питание ребёнка летом».</w:t>
            </w:r>
          </w:p>
          <w:p w14:paraId="3E4FD92B" w14:textId="77777777" w:rsidR="00CF1F04" w:rsidRPr="003C73A0" w:rsidRDefault="00CF1F04" w:rsidP="006806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озеленении участка и ремонте групп.</w:t>
            </w:r>
          </w:p>
          <w:p w14:paraId="184B2363" w14:textId="77777777" w:rsidR="00CF1F04" w:rsidRPr="003C73A0" w:rsidRDefault="00CF1F04" w:rsidP="006806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 «Профилактика травматизма у детей»,</w:t>
            </w:r>
            <w:r w:rsidRPr="003C73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«Солнце, воздух и вода наши лучшие друзья».</w:t>
            </w:r>
          </w:p>
          <w:p w14:paraId="15993B80" w14:textId="77777777" w:rsidR="00CF1F04" w:rsidRPr="003C73A0" w:rsidRDefault="00CF1F04" w:rsidP="006806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литературы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 семейного чтения по разделу «Мои любимые сказки».</w:t>
            </w:r>
          </w:p>
          <w:p w14:paraId="328C4942" w14:textId="77777777" w:rsidR="00CF1F04" w:rsidRPr="003C73A0" w:rsidRDefault="00CF1F04" w:rsidP="006806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рисунков, фотографий «Вот и лето пролетело!».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45D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</w:tbl>
    <w:p w14:paraId="1487DB9A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B0059CB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 кадрами</w:t>
      </w:r>
    </w:p>
    <w:p w14:paraId="17819917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844"/>
        <w:gridCol w:w="1955"/>
        <w:gridCol w:w="2593"/>
      </w:tblGrid>
      <w:tr w:rsidR="00CF1F04" w:rsidRPr="003C73A0" w14:paraId="4DD4FFBE" w14:textId="77777777" w:rsidTr="006806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C0C0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64D6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2C7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09C8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3AD5C40D" w14:textId="77777777" w:rsidTr="006806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DC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A0CA34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DF98C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9F5E66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5203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90292A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22B3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00256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6A702F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2A43F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C42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Производственное собрание «Особенности работы с детьми в летний период».</w:t>
            </w:r>
          </w:p>
          <w:p w14:paraId="0A371EE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инструкций всеми сотрудниками под личную роспись.</w:t>
            </w:r>
          </w:p>
          <w:p w14:paraId="7FAA240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Усилить контроль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 соблюдением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во время проведения экскурсий, прогулок с детьми за пределами МДОУ.</w:t>
            </w:r>
          </w:p>
          <w:p w14:paraId="3D3496F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состоянием  противопожарной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безопасности.</w:t>
            </w:r>
          </w:p>
          <w:p w14:paraId="258FDEE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Строго соблюдать график отпусков воспитателей, не допуская одновременного ухода в отпуск постоянно работающих воспитателей возрастных групп.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98E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 - 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F27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заведующий хозяйством</w:t>
            </w:r>
          </w:p>
        </w:tc>
      </w:tr>
    </w:tbl>
    <w:p w14:paraId="35CEE8E3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DC90EDA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54B987E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Административно-хозяйственная работа</w:t>
      </w:r>
    </w:p>
    <w:p w14:paraId="4025BE57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789"/>
        <w:gridCol w:w="1987"/>
        <w:gridCol w:w="2614"/>
      </w:tblGrid>
      <w:tr w:rsidR="00CF1F04" w:rsidRPr="003C73A0" w14:paraId="008A6F2D" w14:textId="77777777" w:rsidTr="006806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DBA9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A3E2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E581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4C85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3505C28E" w14:textId="77777777" w:rsidTr="006806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B131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863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ремонт отдельных помещений. Покраска групповых комнат, павильонов, бордюров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89A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A2C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CF1F04" w:rsidRPr="003C73A0" w14:paraId="4401BDAC" w14:textId="77777777" w:rsidTr="006806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95E2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BFD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учреждения:</w:t>
            </w:r>
          </w:p>
          <w:p w14:paraId="75F3728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частичная покраска малых форм на участках;</w:t>
            </w:r>
          </w:p>
          <w:p w14:paraId="177E3DB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озеленение участков;</w:t>
            </w:r>
          </w:p>
          <w:p w14:paraId="6112CC8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обрезка кустарников, вырезка сухих веток на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деревьях ;</w:t>
            </w:r>
            <w:proofErr w:type="gramEnd"/>
          </w:p>
          <w:p w14:paraId="293D4D9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покос травы.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0E3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347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 воспитатели, техперсонал</w:t>
            </w:r>
          </w:p>
        </w:tc>
      </w:tr>
      <w:tr w:rsidR="00CF1F04" w:rsidRPr="003C73A0" w14:paraId="2585F288" w14:textId="77777777" w:rsidTr="006806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5B89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476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Приобретение:</w:t>
            </w:r>
          </w:p>
          <w:p w14:paraId="0BF9E97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песок для песочниц;</w:t>
            </w:r>
          </w:p>
          <w:p w14:paraId="0D7EA37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трудовой и песочный инвентарь для детей;</w:t>
            </w:r>
          </w:p>
          <w:p w14:paraId="4E52FF2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мячи разного размера.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4D1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06E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CF1F04" w:rsidRPr="003C73A0" w14:paraId="6D18B966" w14:textId="77777777" w:rsidTr="006806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0A80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81B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групп к новому учебному году.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A36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557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 воспитатели</w:t>
            </w:r>
          </w:p>
        </w:tc>
      </w:tr>
      <w:tr w:rsidR="00CF1F04" w:rsidRPr="003C73A0" w14:paraId="64E916EB" w14:textId="77777777" w:rsidTr="006806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66B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E45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пособий, обновление методического материала для занятий.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66E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D1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</w:tbl>
    <w:p w14:paraId="5D211700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C4ED7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960E8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74CBE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7F229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1E044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57496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656D6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E405D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7E38F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9390D" w14:textId="58192E63" w:rsidR="008336D4" w:rsidRDefault="008336D4" w:rsidP="00052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56534" w14:textId="24D8628B" w:rsidR="000524DA" w:rsidRDefault="000524DA" w:rsidP="00052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9427E" w14:textId="77777777" w:rsidR="000524DA" w:rsidRPr="003C73A0" w:rsidRDefault="000524DA" w:rsidP="00052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E8D7A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64E6B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B5B8D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711413A6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2C8EF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ПЕРСПЕКТИВНО – ТЕМАТИЧЕСКОЕ ПЛАНИРОВАНИЕ ПОЗНАВАТЕЛЬНО – РАЗВЛЕКАТЕЛЬНЫХ И ОЗДОРОВИТЕЛЬНЫХ МЕРОПРИЯТИЙ С ДЕТЬМИ</w:t>
      </w:r>
    </w:p>
    <w:p w14:paraId="5F233597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летний период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A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</w:p>
    <w:p w14:paraId="64CBC79B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578C5" w14:textId="77777777" w:rsidR="00CF1F04" w:rsidRPr="003C73A0" w:rsidRDefault="00CF1F04" w:rsidP="00CF1F04">
      <w:pPr>
        <w:spacing w:after="20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Реализация задач по образовательным областям на летний </w:t>
      </w:r>
      <w:proofErr w:type="gramStart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период(</w:t>
      </w:r>
      <w:proofErr w:type="gramEnd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 ФГОС ДО)</w:t>
      </w:r>
    </w:p>
    <w:p w14:paraId="64E71A3F" w14:textId="77777777" w:rsidR="00CF1F04" w:rsidRPr="003C73A0" w:rsidRDefault="00CF1F04" w:rsidP="00CF1F04">
      <w:pPr>
        <w:spacing w:after="20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«Физическое развитие»:</w:t>
      </w:r>
    </w:p>
    <w:p w14:paraId="10E6C652" w14:textId="77777777" w:rsidR="00CF1F04" w:rsidRPr="003C73A0" w:rsidRDefault="00CF1F04" w:rsidP="00CF1F04">
      <w:pPr>
        <w:spacing w:after="200" w:line="6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2ECB1" w14:textId="77777777" w:rsidR="00CF1F04" w:rsidRPr="003C73A0" w:rsidRDefault="00CF1F04" w:rsidP="00CF1F04">
      <w:pPr>
        <w:numPr>
          <w:ilvl w:val="0"/>
          <w:numId w:val="30"/>
        </w:numPr>
        <w:tabs>
          <w:tab w:val="left" w:pos="481"/>
        </w:tabs>
        <w:spacing w:after="0" w:line="235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14:paraId="084EFEEC" w14:textId="77777777" w:rsidR="00CF1F04" w:rsidRPr="003C73A0" w:rsidRDefault="00CF1F04" w:rsidP="00CF1F04">
      <w:pPr>
        <w:spacing w:after="200" w:line="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65530" w14:textId="77777777" w:rsidR="00CF1F04" w:rsidRPr="003C73A0" w:rsidRDefault="00CF1F04" w:rsidP="00CF1F04">
      <w:pPr>
        <w:numPr>
          <w:ilvl w:val="0"/>
          <w:numId w:val="30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 совершенствовать физические функции организма.</w:t>
      </w:r>
    </w:p>
    <w:p w14:paraId="774EF628" w14:textId="77777777" w:rsidR="00CF1F04" w:rsidRPr="003C73A0" w:rsidRDefault="00CF1F04" w:rsidP="00CF1F04">
      <w:pPr>
        <w:numPr>
          <w:ilvl w:val="0"/>
          <w:numId w:val="30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работоспособность детского организма через различные формы закаливания.</w:t>
      </w:r>
    </w:p>
    <w:p w14:paraId="2B464462" w14:textId="77777777" w:rsidR="00CF1F04" w:rsidRPr="003C73A0" w:rsidRDefault="00CF1F04" w:rsidP="00CF1F04">
      <w:pPr>
        <w:numPr>
          <w:ilvl w:val="0"/>
          <w:numId w:val="30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и потребность в занятиях физическими упражнениями.</w:t>
      </w:r>
    </w:p>
    <w:p w14:paraId="41BA3426" w14:textId="77777777" w:rsidR="00CF1F04" w:rsidRPr="003C73A0" w:rsidRDefault="00CF1F04" w:rsidP="00CF1F04">
      <w:pPr>
        <w:spacing w:after="200" w:line="1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F79C3" w14:textId="77777777" w:rsidR="00CF1F04" w:rsidRPr="003C73A0" w:rsidRDefault="00CF1F04" w:rsidP="00CF1F04">
      <w:pPr>
        <w:numPr>
          <w:ilvl w:val="0"/>
          <w:numId w:val="30"/>
        </w:numPr>
        <w:tabs>
          <w:tab w:val="left" w:pos="481"/>
        </w:tabs>
        <w:spacing w:after="0" w:line="232" w:lineRule="auto"/>
        <w:ind w:right="7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14:paraId="129EED28" w14:textId="77777777" w:rsidR="00CF1F04" w:rsidRPr="003C73A0" w:rsidRDefault="00CF1F04" w:rsidP="00CF1F04">
      <w:pPr>
        <w:numPr>
          <w:ilvl w:val="0"/>
          <w:numId w:val="30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предупреждению заболеваемости и детского травматизма.</w:t>
      </w:r>
    </w:p>
    <w:p w14:paraId="75FCDDA9" w14:textId="77777777" w:rsidR="00CF1F04" w:rsidRPr="003C73A0" w:rsidRDefault="00CF1F04" w:rsidP="00CF1F04">
      <w:pPr>
        <w:spacing w:after="200" w:line="5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09D33" w14:textId="77777777" w:rsidR="00CF1F04" w:rsidRPr="003C73A0" w:rsidRDefault="00CF1F04" w:rsidP="00CF1F04">
      <w:pPr>
        <w:spacing w:after="200" w:line="0" w:lineRule="atLeast"/>
        <w:ind w:left="2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«Художественно-эстетическое развитие»:</w:t>
      </w:r>
    </w:p>
    <w:p w14:paraId="5E2B6A4B" w14:textId="77777777" w:rsidR="00CF1F04" w:rsidRPr="003C73A0" w:rsidRDefault="00CF1F04" w:rsidP="00CF1F04">
      <w:pPr>
        <w:numPr>
          <w:ilvl w:val="0"/>
          <w:numId w:val="31"/>
        </w:numPr>
        <w:tabs>
          <w:tab w:val="left" w:pos="480"/>
        </w:tabs>
        <w:spacing w:after="0" w:line="23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и углублять музыкальные впечатления, полученные в течение года.</w:t>
      </w:r>
    </w:p>
    <w:p w14:paraId="4299A500" w14:textId="77777777" w:rsidR="00CF1F04" w:rsidRPr="003C73A0" w:rsidRDefault="00CF1F04" w:rsidP="00CF1F04">
      <w:pPr>
        <w:spacing w:after="200" w:line="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BC991" w14:textId="77777777" w:rsidR="00CF1F04" w:rsidRPr="003C73A0" w:rsidRDefault="00CF1F04" w:rsidP="00CF1F04">
      <w:pPr>
        <w:numPr>
          <w:ilvl w:val="0"/>
          <w:numId w:val="31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инициативу детей в импровизации.</w:t>
      </w:r>
    </w:p>
    <w:p w14:paraId="2B508DFA" w14:textId="77777777" w:rsidR="00CF1F04" w:rsidRPr="003C73A0" w:rsidRDefault="00CF1F04" w:rsidP="00CF1F04">
      <w:pPr>
        <w:numPr>
          <w:ilvl w:val="0"/>
          <w:numId w:val="31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воображение, инициативу, творчество ребенка.</w:t>
      </w:r>
    </w:p>
    <w:p w14:paraId="4C63828A" w14:textId="77777777" w:rsidR="00CF1F04" w:rsidRPr="003C73A0" w:rsidRDefault="00CF1F04" w:rsidP="00CF1F04">
      <w:pPr>
        <w:spacing w:after="200" w:line="9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3D65B" w14:textId="77777777" w:rsidR="00CF1F04" w:rsidRPr="003C73A0" w:rsidRDefault="00CF1F04" w:rsidP="00CF1F04">
      <w:pPr>
        <w:numPr>
          <w:ilvl w:val="0"/>
          <w:numId w:val="31"/>
        </w:numPr>
        <w:tabs>
          <w:tab w:val="left" w:pos="481"/>
        </w:tabs>
        <w:spacing w:after="0" w:line="232" w:lineRule="auto"/>
        <w:ind w:right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основы музыкально-театральной культуры, духовно обогащать детей положительными эмоциями</w:t>
      </w:r>
    </w:p>
    <w:p w14:paraId="62931BF3" w14:textId="77777777" w:rsidR="00CF1F04" w:rsidRPr="003C73A0" w:rsidRDefault="00CF1F04" w:rsidP="00CF1F04">
      <w:pPr>
        <w:spacing w:after="200" w:line="1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430A3" w14:textId="77777777" w:rsidR="00CF1F04" w:rsidRPr="003C73A0" w:rsidRDefault="00CF1F04" w:rsidP="00CF1F04">
      <w:pPr>
        <w:numPr>
          <w:ilvl w:val="0"/>
          <w:numId w:val="31"/>
        </w:numPr>
        <w:tabs>
          <w:tab w:val="left" w:pos="481"/>
        </w:tabs>
        <w:spacing w:after="0" w:line="232" w:lineRule="auto"/>
        <w:ind w:right="2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14:paraId="75EAC49D" w14:textId="77777777" w:rsidR="00CF1F04" w:rsidRPr="003C73A0" w:rsidRDefault="00CF1F04" w:rsidP="00CF1F04">
      <w:pPr>
        <w:spacing w:after="200" w:line="1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5AE59" w14:textId="77777777" w:rsidR="00CF1F04" w:rsidRPr="003C73A0" w:rsidRDefault="00CF1F04" w:rsidP="00CF1F04">
      <w:pPr>
        <w:numPr>
          <w:ilvl w:val="0"/>
          <w:numId w:val="31"/>
        </w:numPr>
        <w:tabs>
          <w:tab w:val="left" w:pos="481"/>
        </w:tabs>
        <w:spacing w:after="0" w:line="23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коммуникативные навыки в различных ситуациях общения: со сверстниками, педагогами, родителями и другими людьми.</w:t>
      </w:r>
    </w:p>
    <w:p w14:paraId="057E7B28" w14:textId="77777777" w:rsidR="00CF1F04" w:rsidRPr="003C73A0" w:rsidRDefault="00CF1F04" w:rsidP="00CF1F04">
      <w:pPr>
        <w:spacing w:after="200" w:line="1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75371" w14:textId="77777777" w:rsidR="00CF1F04" w:rsidRPr="003C73A0" w:rsidRDefault="00CF1F04" w:rsidP="00CF1F04">
      <w:pPr>
        <w:numPr>
          <w:ilvl w:val="0"/>
          <w:numId w:val="31"/>
        </w:numPr>
        <w:tabs>
          <w:tab w:val="left" w:pos="481"/>
        </w:tabs>
        <w:spacing w:after="0" w:line="232" w:lineRule="auto"/>
        <w:ind w:right="6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наблюдению за действительностью, развивать умение видеть мир глазами творца-художника.</w:t>
      </w:r>
    </w:p>
    <w:p w14:paraId="2B5912CF" w14:textId="77777777" w:rsidR="00CF1F04" w:rsidRPr="003C73A0" w:rsidRDefault="00CF1F04" w:rsidP="00CF1F04">
      <w:pPr>
        <w:spacing w:after="200" w:line="1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3533D" w14:textId="77777777" w:rsidR="00CF1F04" w:rsidRPr="003C73A0" w:rsidRDefault="00CF1F04" w:rsidP="00CF1F04">
      <w:pPr>
        <w:numPr>
          <w:ilvl w:val="0"/>
          <w:numId w:val="31"/>
        </w:numPr>
        <w:tabs>
          <w:tab w:val="left" w:pos="481"/>
        </w:tabs>
        <w:spacing w:after="0" w:line="232" w:lineRule="auto"/>
        <w:ind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свободу в отражении — доступными для ребенка художественными средствами — своего видения мира.</w:t>
      </w:r>
    </w:p>
    <w:p w14:paraId="330CFBF1" w14:textId="77777777" w:rsidR="00CF1F04" w:rsidRPr="003C73A0" w:rsidRDefault="00CF1F04" w:rsidP="00CF1F04">
      <w:pPr>
        <w:spacing w:after="200" w:line="1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A098C" w14:textId="77777777" w:rsidR="00CF1F04" w:rsidRPr="003C73A0" w:rsidRDefault="00CF1F04" w:rsidP="00CF1F04">
      <w:pPr>
        <w:numPr>
          <w:ilvl w:val="0"/>
          <w:numId w:val="31"/>
        </w:numPr>
        <w:tabs>
          <w:tab w:val="left" w:pos="481"/>
        </w:tabs>
        <w:spacing w:after="0" w:line="232" w:lineRule="auto"/>
        <w:ind w:right="1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передавать настроение, состояние, отношение к изображаемому, экспериментировать с различными видами и способами изображения.</w:t>
      </w:r>
    </w:p>
    <w:p w14:paraId="2BBCEDCB" w14:textId="77777777" w:rsidR="00CF1F04" w:rsidRPr="003C73A0" w:rsidRDefault="00CF1F04" w:rsidP="00CF1F04">
      <w:pPr>
        <w:spacing w:after="200" w:line="1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B457D" w14:textId="77777777" w:rsidR="00CF1F04" w:rsidRPr="003C73A0" w:rsidRDefault="00CF1F04" w:rsidP="00CF1F04">
      <w:pPr>
        <w:numPr>
          <w:ilvl w:val="0"/>
          <w:numId w:val="31"/>
        </w:numPr>
        <w:tabs>
          <w:tab w:val="left" w:pos="591"/>
        </w:tabs>
        <w:spacing w:after="0" w:line="232" w:lineRule="auto"/>
        <w:ind w:right="10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14:paraId="07A57D7E" w14:textId="77777777" w:rsidR="00CF1F04" w:rsidRPr="003C73A0" w:rsidRDefault="00CF1F04" w:rsidP="00CF1F04">
      <w:pPr>
        <w:spacing w:after="200" w:line="4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BFD46" w14:textId="77777777" w:rsidR="00CF1F04" w:rsidRPr="003C73A0" w:rsidRDefault="00CF1F04" w:rsidP="00CF1F04">
      <w:pPr>
        <w:spacing w:after="200" w:line="0" w:lineRule="atLeast"/>
        <w:ind w:left="2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«Познавательное развитие»:</w:t>
      </w:r>
    </w:p>
    <w:p w14:paraId="16C0509B" w14:textId="77777777" w:rsidR="00CF1F04" w:rsidRPr="003C73A0" w:rsidRDefault="00CF1F04" w:rsidP="00CF1F04">
      <w:pPr>
        <w:spacing w:after="200" w:line="8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10C9E" w14:textId="77777777" w:rsidR="00CF1F04" w:rsidRPr="003C73A0" w:rsidRDefault="00CF1F04" w:rsidP="00CF1F04">
      <w:pPr>
        <w:numPr>
          <w:ilvl w:val="0"/>
          <w:numId w:val="32"/>
        </w:numPr>
        <w:tabs>
          <w:tab w:val="left" w:pos="481"/>
        </w:tabs>
        <w:spacing w:after="0" w:line="232" w:lineRule="auto"/>
        <w:ind w:right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14:paraId="56AE0015" w14:textId="77777777" w:rsidR="00CF1F04" w:rsidRPr="003C73A0" w:rsidRDefault="00CF1F04" w:rsidP="00CF1F04">
      <w:pPr>
        <w:spacing w:after="200" w:line="15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61B0A" w14:textId="77777777" w:rsidR="00CF1F04" w:rsidRPr="003C73A0" w:rsidRDefault="00CF1F04" w:rsidP="00CF1F04">
      <w:pPr>
        <w:numPr>
          <w:ilvl w:val="0"/>
          <w:numId w:val="32"/>
        </w:numPr>
        <w:tabs>
          <w:tab w:val="left" w:pos="481"/>
        </w:tabs>
        <w:spacing w:after="0" w:line="232" w:lineRule="auto"/>
        <w:ind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14:paraId="588840AC" w14:textId="77777777" w:rsidR="00CF1F04" w:rsidRPr="003C73A0" w:rsidRDefault="00CF1F04" w:rsidP="00CF1F04">
      <w:pPr>
        <w:spacing w:after="200" w:line="1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5F201" w14:textId="77777777" w:rsidR="00CF1F04" w:rsidRPr="003C73A0" w:rsidRDefault="00CF1F04" w:rsidP="00CF1F04">
      <w:pPr>
        <w:numPr>
          <w:ilvl w:val="0"/>
          <w:numId w:val="32"/>
        </w:numPr>
        <w:tabs>
          <w:tab w:val="left" w:pos="481"/>
        </w:tabs>
        <w:spacing w:after="0" w:line="232" w:lineRule="auto"/>
        <w:ind w:right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14:paraId="10C2034E" w14:textId="77777777" w:rsidR="00CF1F04" w:rsidRPr="003C73A0" w:rsidRDefault="00CF1F04" w:rsidP="00CF1F04">
      <w:pPr>
        <w:spacing w:after="200" w:line="4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59362" w14:textId="77777777" w:rsidR="00CF1F04" w:rsidRPr="003C73A0" w:rsidRDefault="00CF1F04" w:rsidP="00CF1F04">
      <w:pPr>
        <w:spacing w:after="200" w:line="0" w:lineRule="atLeast"/>
        <w:ind w:left="2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«Социально – коммуникативное развитие»:</w:t>
      </w:r>
    </w:p>
    <w:p w14:paraId="36F424D1" w14:textId="77777777" w:rsidR="00CF1F04" w:rsidRPr="003C73A0" w:rsidRDefault="00CF1F04" w:rsidP="00CF1F04">
      <w:pPr>
        <w:numPr>
          <w:ilvl w:val="0"/>
          <w:numId w:val="33"/>
        </w:numPr>
        <w:tabs>
          <w:tab w:val="left" w:pos="480"/>
        </w:tabs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игровую деятельность воспитанников;</w:t>
      </w:r>
    </w:p>
    <w:p w14:paraId="4F353679" w14:textId="77777777" w:rsidR="00CF1F04" w:rsidRPr="003C73A0" w:rsidRDefault="00CF1F04" w:rsidP="00CF1F04">
      <w:pPr>
        <w:spacing w:after="200" w:line="1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7A3E9" w14:textId="77777777" w:rsidR="00CF1F04" w:rsidRPr="003C73A0" w:rsidRDefault="00CF1F04" w:rsidP="00CF1F04">
      <w:pPr>
        <w:numPr>
          <w:ilvl w:val="0"/>
          <w:numId w:val="33"/>
        </w:numPr>
        <w:tabs>
          <w:tab w:val="left" w:pos="481"/>
        </w:tabs>
        <w:spacing w:after="0" w:line="232" w:lineRule="auto"/>
        <w:ind w:righ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элементарным общепринятым нормам взаимоотношений со сверстниками и взрослыми;</w:t>
      </w:r>
    </w:p>
    <w:p w14:paraId="53D80752" w14:textId="77777777" w:rsidR="00CF1F04" w:rsidRPr="003C73A0" w:rsidRDefault="00CF1F04" w:rsidP="00CF1F04">
      <w:pPr>
        <w:spacing w:after="200" w:line="1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DC14A" w14:textId="77777777" w:rsidR="00CF1F04" w:rsidRPr="003C73A0" w:rsidRDefault="00CF1F04" w:rsidP="00CF1F04">
      <w:pPr>
        <w:numPr>
          <w:ilvl w:val="0"/>
          <w:numId w:val="33"/>
        </w:numPr>
        <w:tabs>
          <w:tab w:val="left" w:pos="481"/>
        </w:tabs>
        <w:spacing w:after="0" w:line="232" w:lineRule="auto"/>
        <w:ind w:right="8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формированию гендерной, семейной, гражданской принадлежности, патриотических чувств;</w:t>
      </w:r>
    </w:p>
    <w:p w14:paraId="3C0CE7F5" w14:textId="77777777" w:rsidR="00CF1F04" w:rsidRPr="003C73A0" w:rsidRDefault="00CF1F04" w:rsidP="00CF1F04">
      <w:pPr>
        <w:spacing w:after="200" w:line="1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B850F" w14:textId="77777777" w:rsidR="00CF1F04" w:rsidRPr="003C73A0" w:rsidRDefault="00CF1F04" w:rsidP="00CF1F04">
      <w:pPr>
        <w:numPr>
          <w:ilvl w:val="0"/>
          <w:numId w:val="33"/>
        </w:numPr>
        <w:tabs>
          <w:tab w:val="left" w:pos="481"/>
        </w:tabs>
        <w:spacing w:after="0" w:line="232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14:paraId="5E9C6F3B" w14:textId="77777777" w:rsidR="00CF1F04" w:rsidRPr="003C73A0" w:rsidRDefault="00CF1F04" w:rsidP="00CF1F04">
      <w:pPr>
        <w:spacing w:after="200" w:line="1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42205" w14:textId="77777777" w:rsidR="00CF1F04" w:rsidRPr="003C73A0" w:rsidRDefault="00CF1F04" w:rsidP="00CF1F04">
      <w:pPr>
        <w:numPr>
          <w:ilvl w:val="0"/>
          <w:numId w:val="33"/>
        </w:numPr>
        <w:tabs>
          <w:tab w:val="left" w:pos="481"/>
        </w:tabs>
        <w:spacing w:after="0" w:line="232" w:lineRule="auto"/>
        <w:ind w:right="2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14:paraId="4679EFC2" w14:textId="77777777" w:rsidR="00CF1F04" w:rsidRPr="003C73A0" w:rsidRDefault="00CF1F04" w:rsidP="00CF1F04">
      <w:pPr>
        <w:spacing w:after="200" w:line="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FCC6D" w14:textId="77777777" w:rsidR="00CF1F04" w:rsidRPr="003C73A0" w:rsidRDefault="00CF1F04" w:rsidP="00CF1F04">
      <w:pPr>
        <w:spacing w:after="200" w:line="0" w:lineRule="atLeast"/>
        <w:ind w:left="2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«Речевое развитие»</w:t>
      </w:r>
    </w:p>
    <w:p w14:paraId="60826177" w14:textId="77777777" w:rsidR="00CF1F04" w:rsidRPr="003C73A0" w:rsidRDefault="00CF1F04" w:rsidP="00CF1F04">
      <w:pPr>
        <w:numPr>
          <w:ilvl w:val="0"/>
          <w:numId w:val="34"/>
        </w:numPr>
        <w:tabs>
          <w:tab w:val="left" w:pos="480"/>
        </w:tabs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свободного общения со взрослыми и детьми.</w:t>
      </w:r>
    </w:p>
    <w:p w14:paraId="04E1F357" w14:textId="77777777" w:rsidR="00CF1F04" w:rsidRPr="003C73A0" w:rsidRDefault="00CF1F04" w:rsidP="00CF1F04">
      <w:pPr>
        <w:spacing w:after="200" w:line="1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113AA" w14:textId="77777777" w:rsidR="00CF1F04" w:rsidRPr="003C73A0" w:rsidRDefault="00CF1F04" w:rsidP="00CF1F04">
      <w:pPr>
        <w:numPr>
          <w:ilvl w:val="0"/>
          <w:numId w:val="34"/>
        </w:numPr>
        <w:tabs>
          <w:tab w:val="left" w:pos="481"/>
        </w:tabs>
        <w:spacing w:after="0" w:line="235" w:lineRule="auto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деятельности.</w:t>
      </w:r>
    </w:p>
    <w:p w14:paraId="3A9C5067" w14:textId="77777777" w:rsidR="00CF1F04" w:rsidRPr="003C73A0" w:rsidRDefault="00CF1F04" w:rsidP="00CF1F04">
      <w:pPr>
        <w:spacing w:after="200" w:line="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54BC6" w14:textId="77777777" w:rsidR="00CF1F04" w:rsidRPr="003C73A0" w:rsidRDefault="00CF1F04" w:rsidP="00CF1F04">
      <w:pPr>
        <w:numPr>
          <w:ilvl w:val="0"/>
          <w:numId w:val="34"/>
        </w:numPr>
        <w:tabs>
          <w:tab w:val="left" w:pos="48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овладение воспитанниками нормами речи.</w:t>
      </w:r>
    </w:p>
    <w:p w14:paraId="40F8A1ED" w14:textId="77777777" w:rsidR="00CF1F04" w:rsidRPr="003C73A0" w:rsidRDefault="00CF1F04" w:rsidP="00CF1F04">
      <w:pPr>
        <w:spacing w:after="200" w:line="1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8E761" w14:textId="77777777" w:rsidR="00CF1F04" w:rsidRPr="003C73A0" w:rsidRDefault="00CF1F04" w:rsidP="00CF1F04">
      <w:pPr>
        <w:numPr>
          <w:ilvl w:val="0"/>
          <w:numId w:val="34"/>
        </w:numPr>
        <w:tabs>
          <w:tab w:val="left" w:pos="481"/>
        </w:tabs>
        <w:spacing w:after="0" w:line="232" w:lineRule="auto"/>
        <w:ind w:right="8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стимулирование (повторение, объяснение, обсуждение, побуждение, напоминание, уточнение) - формирование речевого восприятия.</w:t>
      </w:r>
    </w:p>
    <w:p w14:paraId="5C812564" w14:textId="77777777" w:rsidR="00CF1F04" w:rsidRPr="003C73A0" w:rsidRDefault="00CF1F04" w:rsidP="00CF1F04">
      <w:pPr>
        <w:numPr>
          <w:ilvl w:val="0"/>
          <w:numId w:val="35"/>
        </w:numPr>
        <w:tabs>
          <w:tab w:val="left" w:pos="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социального контакта (фактическая беседа, эвристическая беседа).</w:t>
      </w:r>
    </w:p>
    <w:p w14:paraId="61844D29" w14:textId="77777777" w:rsidR="00CF1F04" w:rsidRPr="003C73A0" w:rsidRDefault="00CF1F04" w:rsidP="00CF1F04">
      <w:pPr>
        <w:spacing w:after="200" w:line="1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103F3" w14:textId="77777777" w:rsidR="00CF1F04" w:rsidRPr="003C73A0" w:rsidRDefault="00CF1F04" w:rsidP="00CF1F04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Совместная предметная и продуктивная деятельность детей (коллективный монолог).</w:t>
      </w:r>
    </w:p>
    <w:p w14:paraId="755143E3" w14:textId="77777777" w:rsidR="00CF1F04" w:rsidRPr="003C73A0" w:rsidRDefault="00CF1F04" w:rsidP="00CF1F04">
      <w:pPr>
        <w:tabs>
          <w:tab w:val="left" w:pos="940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7.Самостоятельная художественно-речевая деятельность детей.</w:t>
      </w: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9A647A9" w14:textId="77777777" w:rsidR="00CF1F04" w:rsidRPr="003C73A0" w:rsidRDefault="00CF1F04" w:rsidP="00CF1F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ПЕРСПЕКТИВНО – ТЕМАТИЧЕСКОЕ ПЛАНИРОВАНИЕ ПОЗНАВАТЕЛЬНО – РАЗВЛЕКАТЕЛЬНЫХ И ОЗДОРОВИТЕЛЬНЫХ МЕРОПРИЯТИЙ С ДЕТЬМИ</w:t>
      </w:r>
    </w:p>
    <w:p w14:paraId="0B180354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летний период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A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</w:p>
    <w:p w14:paraId="33445454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3F7CD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1"/>
        <w:tblW w:w="8784" w:type="dxa"/>
        <w:tblInd w:w="-5" w:type="dxa"/>
        <w:tblLook w:val="04A0" w:firstRow="1" w:lastRow="0" w:firstColumn="1" w:lastColumn="0" w:noHBand="0" w:noVBand="1"/>
      </w:tblPr>
      <w:tblGrid>
        <w:gridCol w:w="1296"/>
        <w:gridCol w:w="2084"/>
        <w:gridCol w:w="1729"/>
        <w:gridCol w:w="1299"/>
        <w:gridCol w:w="2376"/>
      </w:tblGrid>
      <w:tr w:rsidR="00CF1F04" w:rsidRPr="003C73A0" w14:paraId="24AE3005" w14:textId="77777777" w:rsidTr="0068065D"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652C9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429E4B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BF82B5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061D1E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97C6B0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F1F04" w:rsidRPr="003C73A0" w14:paraId="3E0B45F0" w14:textId="77777777" w:rsidTr="0068065D"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7500BD" w14:textId="77777777" w:rsidR="00CF1F04" w:rsidRPr="003C73A0" w:rsidRDefault="00CF1F04" w:rsidP="0068065D">
            <w:pPr>
              <w:spacing w:line="263" w:lineRule="exact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ИЮНЬ</w:t>
            </w:r>
          </w:p>
          <w:p w14:paraId="28AA3318" w14:textId="77777777" w:rsidR="00CF1F04" w:rsidRPr="003C73A0" w:rsidRDefault="00CF1F04" w:rsidP="0068065D">
            <w:pPr>
              <w:spacing w:line="263" w:lineRule="exact"/>
              <w:rPr>
                <w:b/>
                <w:sz w:val="24"/>
                <w:szCs w:val="24"/>
              </w:rPr>
            </w:pPr>
          </w:p>
          <w:p w14:paraId="2476F0CB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1 неделя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0063C2" w14:textId="77777777" w:rsidR="00CF1F04" w:rsidRPr="003C73A0" w:rsidRDefault="00CF1F04" w:rsidP="0068065D">
            <w:pPr>
              <w:spacing w:line="263" w:lineRule="exact"/>
              <w:contextualSpacing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Здравствуй,</w:t>
            </w:r>
          </w:p>
          <w:p w14:paraId="63FFABF1" w14:textId="77777777" w:rsidR="00CF1F04" w:rsidRPr="003C73A0" w:rsidRDefault="00CF1F04" w:rsidP="0068065D">
            <w:pPr>
              <w:spacing w:line="0" w:lineRule="atLeast"/>
              <w:ind w:left="100"/>
              <w:contextualSpacing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солнце!</w:t>
            </w:r>
          </w:p>
          <w:p w14:paraId="62742BAC" w14:textId="77777777" w:rsidR="00CF1F04" w:rsidRPr="003C73A0" w:rsidRDefault="00CF1F04" w:rsidP="0068065D">
            <w:pPr>
              <w:spacing w:line="0" w:lineRule="atLeast"/>
              <w:ind w:left="100"/>
              <w:contextualSpacing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Здравствуй,</w:t>
            </w:r>
          </w:p>
          <w:p w14:paraId="1DBC3E47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лето!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ADE6A2" w14:textId="77777777" w:rsidR="00CF1F04" w:rsidRPr="003C73A0" w:rsidRDefault="00CF1F04" w:rsidP="0068065D">
            <w:pPr>
              <w:spacing w:line="263" w:lineRule="exact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Праздник «Пусть всегда будет солнце! Пусть</w:t>
            </w:r>
          </w:p>
          <w:p w14:paraId="7F75C192" w14:textId="77777777" w:rsidR="00CF1F04" w:rsidRPr="003C73A0" w:rsidRDefault="00CF1F04" w:rsidP="0068065D">
            <w:pPr>
              <w:spacing w:line="0" w:lineRule="atLeast"/>
              <w:ind w:left="100"/>
              <w:contextualSpacing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всегда будут дети!» «Здравствуй, лето!»</w:t>
            </w:r>
          </w:p>
          <w:p w14:paraId="638FED61" w14:textId="77777777" w:rsidR="00CF1F04" w:rsidRPr="003C73A0" w:rsidRDefault="00CF1F04" w:rsidP="0068065D">
            <w:pPr>
              <w:spacing w:line="271" w:lineRule="exact"/>
              <w:ind w:left="100"/>
              <w:contextualSpacing/>
              <w:rPr>
                <w:w w:val="99"/>
                <w:sz w:val="24"/>
                <w:szCs w:val="24"/>
              </w:rPr>
            </w:pPr>
            <w:r w:rsidRPr="003C73A0">
              <w:rPr>
                <w:w w:val="99"/>
                <w:sz w:val="24"/>
                <w:szCs w:val="24"/>
              </w:rPr>
              <w:t>-</w:t>
            </w:r>
          </w:p>
          <w:p w14:paraId="23929F72" w14:textId="77777777" w:rsidR="00CF1F04" w:rsidRPr="003C73A0" w:rsidRDefault="00CF1F04" w:rsidP="0068065D">
            <w:pPr>
              <w:spacing w:line="271" w:lineRule="exact"/>
              <w:ind w:left="100"/>
              <w:contextualSpacing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Рассматривание картин, иллюстраций о лете.</w:t>
            </w:r>
          </w:p>
          <w:p w14:paraId="4AFB9FE5" w14:textId="77777777" w:rsidR="00CF1F04" w:rsidRPr="003C73A0" w:rsidRDefault="00CF1F04" w:rsidP="0068065D">
            <w:pPr>
              <w:spacing w:line="271" w:lineRule="exact"/>
              <w:ind w:left="100"/>
              <w:contextualSpacing/>
              <w:rPr>
                <w:w w:val="99"/>
                <w:sz w:val="24"/>
                <w:szCs w:val="24"/>
              </w:rPr>
            </w:pPr>
            <w:r w:rsidRPr="003C73A0">
              <w:rPr>
                <w:w w:val="99"/>
                <w:sz w:val="24"/>
                <w:szCs w:val="24"/>
              </w:rPr>
              <w:t>-</w:t>
            </w:r>
            <w:r w:rsidRPr="003C73A0">
              <w:rPr>
                <w:sz w:val="24"/>
                <w:szCs w:val="24"/>
              </w:rPr>
              <w:t>Хороводные игры</w:t>
            </w:r>
          </w:p>
          <w:p w14:paraId="3231F8F9" w14:textId="77777777" w:rsidR="00CF1F04" w:rsidRPr="003C73A0" w:rsidRDefault="00CF1F04" w:rsidP="0068065D">
            <w:pPr>
              <w:spacing w:line="271" w:lineRule="exact"/>
              <w:rPr>
                <w:b/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 Рисование «Теплый солнечный денек»</w:t>
            </w:r>
          </w:p>
          <w:p w14:paraId="422927B2" w14:textId="77777777" w:rsidR="00CF1F04" w:rsidRPr="003C73A0" w:rsidRDefault="00CF1F04" w:rsidP="0068065D">
            <w:pPr>
              <w:spacing w:line="0" w:lineRule="atLeast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Чтение произведений А.С. Пушкина</w:t>
            </w:r>
          </w:p>
          <w:p w14:paraId="3FE4BD31" w14:textId="77777777" w:rsidR="00CF1F04" w:rsidRPr="003C73A0" w:rsidRDefault="00CF1F04" w:rsidP="0068065D">
            <w:pPr>
              <w:spacing w:line="0" w:lineRule="atLeast"/>
              <w:ind w:left="100"/>
              <w:contextualSpacing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Рассматривание иллюстраций к произведениям</w:t>
            </w:r>
          </w:p>
          <w:p w14:paraId="453ADF5C" w14:textId="77777777" w:rsidR="00CF1F04" w:rsidRPr="003C73A0" w:rsidRDefault="00CF1F04" w:rsidP="0068065D">
            <w:pPr>
              <w:spacing w:line="0" w:lineRule="atLeast"/>
              <w:ind w:left="100"/>
              <w:contextualSpacing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автора</w:t>
            </w:r>
          </w:p>
          <w:p w14:paraId="7E97AF19" w14:textId="77777777" w:rsidR="00CF1F04" w:rsidRPr="003C73A0" w:rsidRDefault="00CF1F04" w:rsidP="0068065D">
            <w:pPr>
              <w:spacing w:line="0" w:lineRule="atLeast"/>
              <w:ind w:left="100"/>
              <w:contextualSpacing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Конкурс рисунка «Моя любимая сказка»</w:t>
            </w:r>
          </w:p>
          <w:p w14:paraId="1C255AC1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w w:val="99"/>
                <w:sz w:val="24"/>
                <w:szCs w:val="24"/>
              </w:rPr>
              <w:t xml:space="preserve">- </w:t>
            </w:r>
            <w:r w:rsidRPr="003C73A0">
              <w:rPr>
                <w:sz w:val="24"/>
                <w:szCs w:val="24"/>
              </w:rPr>
              <w:t>С/р игра: «Библиотека»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175D93" w14:textId="77777777" w:rsidR="00CF1F04" w:rsidRPr="003C73A0" w:rsidRDefault="00CF1F04" w:rsidP="0068065D">
            <w:pPr>
              <w:spacing w:line="271" w:lineRule="exact"/>
              <w:ind w:left="100"/>
              <w:contextualSpacing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Воспитатели</w:t>
            </w:r>
          </w:p>
          <w:p w14:paraId="7B6DCAD5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 xml:space="preserve"> </w:t>
            </w:r>
          </w:p>
        </w:tc>
      </w:tr>
      <w:tr w:rsidR="00CF1F04" w:rsidRPr="003C73A0" w14:paraId="47651E17" w14:textId="77777777" w:rsidTr="0068065D">
        <w:trPr>
          <w:trHeight w:val="828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86EC11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lastRenderedPageBreak/>
              <w:t>2 неделя</w:t>
            </w:r>
          </w:p>
          <w:p w14:paraId="401B26E3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2084" w:type="dxa"/>
            <w:tcBorders>
              <w:top w:val="nil"/>
              <w:left w:val="nil"/>
              <w:right w:val="single" w:sz="8" w:space="0" w:color="auto"/>
            </w:tcBorders>
          </w:tcPr>
          <w:p w14:paraId="6CAF9CB7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Россия –</w:t>
            </w:r>
          </w:p>
          <w:p w14:paraId="281C18E9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Родина моя!</w:t>
            </w:r>
          </w:p>
        </w:tc>
        <w:tc>
          <w:tcPr>
            <w:tcW w:w="3028" w:type="dxa"/>
            <w:gridSpan w:val="2"/>
          </w:tcPr>
          <w:p w14:paraId="58F46302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Рассматривание иллюстраций на тему «Россия –Родина моя», -«Мой дом –моя страна»</w:t>
            </w:r>
          </w:p>
          <w:p w14:paraId="32871EB1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-Чтение стихов о мире, о родном крае</w:t>
            </w:r>
          </w:p>
          <w:p w14:paraId="04B13369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-Русские народные игры</w:t>
            </w:r>
          </w:p>
          <w:p w14:paraId="1D0E0515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С/р игра «Турбюро»</w:t>
            </w:r>
          </w:p>
          <w:p w14:paraId="3DE5CA79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Беседа с детьми на тему: «Наша Родина —</w:t>
            </w:r>
          </w:p>
          <w:p w14:paraId="3395679D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Россия», «Многообразие чудес природы Родины»</w:t>
            </w:r>
          </w:p>
          <w:p w14:paraId="05B4BBD8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Рисование: «Мы живем в России»</w:t>
            </w:r>
          </w:p>
          <w:p w14:paraId="0196FDBA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-Чтение стихов о России</w:t>
            </w:r>
          </w:p>
          <w:p w14:paraId="18907B26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-Рассматривание картинок и иллюстраций на</w:t>
            </w:r>
          </w:p>
          <w:p w14:paraId="79D12B95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тему: «Достопримечательности России», «Красивые города России»</w:t>
            </w:r>
          </w:p>
          <w:p w14:paraId="6881E31B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Развлечение «Мы живем в России»</w:t>
            </w:r>
          </w:p>
        </w:tc>
        <w:tc>
          <w:tcPr>
            <w:tcW w:w="2376" w:type="dxa"/>
          </w:tcPr>
          <w:p w14:paraId="59F281A9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</w:p>
        </w:tc>
      </w:tr>
      <w:tr w:rsidR="00CF1F04" w:rsidRPr="003C73A0" w14:paraId="53E8D927" w14:textId="77777777" w:rsidTr="0068065D">
        <w:trPr>
          <w:trHeight w:val="1094"/>
        </w:trPr>
        <w:tc>
          <w:tcPr>
            <w:tcW w:w="129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D402F33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3 неделя</w:t>
            </w:r>
          </w:p>
          <w:p w14:paraId="725F7F02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2084" w:type="dxa"/>
            <w:tcBorders>
              <w:top w:val="nil"/>
              <w:left w:val="nil"/>
              <w:right w:val="single" w:sz="8" w:space="0" w:color="auto"/>
            </w:tcBorders>
          </w:tcPr>
          <w:p w14:paraId="54985481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Цветочная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72EEBE8A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Наблюдения за цветами на участке;</w:t>
            </w:r>
          </w:p>
          <w:p w14:paraId="4C10A0A1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Беседы о цветущих растениях;</w:t>
            </w:r>
          </w:p>
        </w:tc>
        <w:tc>
          <w:tcPr>
            <w:tcW w:w="2376" w:type="dxa"/>
            <w:tcBorders>
              <w:top w:val="nil"/>
              <w:left w:val="nil"/>
              <w:right w:val="single" w:sz="8" w:space="0" w:color="auto"/>
            </w:tcBorders>
          </w:tcPr>
          <w:p w14:paraId="34EF1AED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Воспитатели</w:t>
            </w:r>
          </w:p>
        </w:tc>
      </w:tr>
      <w:tr w:rsidR="00CF1F04" w:rsidRPr="003C73A0" w14:paraId="53F9739B" w14:textId="77777777" w:rsidTr="0068065D">
        <w:trPr>
          <w:trHeight w:val="4968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6DF8BF4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6908E0DC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Чтение художественной литературы;</w:t>
            </w:r>
          </w:p>
          <w:p w14:paraId="14A7543B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Рассматривание иллюстраций;</w:t>
            </w:r>
          </w:p>
          <w:p w14:paraId="72571C05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Отгадывание загадок о цветах;</w:t>
            </w:r>
          </w:p>
          <w:p w14:paraId="12DADBB0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Рисование «Цветочная поляна</w:t>
            </w:r>
            <w:proofErr w:type="gramStart"/>
            <w:r w:rsidRPr="003C73A0">
              <w:rPr>
                <w:sz w:val="24"/>
                <w:szCs w:val="24"/>
              </w:rPr>
              <w:t>» ;</w:t>
            </w:r>
            <w:proofErr w:type="gramEnd"/>
          </w:p>
          <w:p w14:paraId="712AA9C1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-Викторины;</w:t>
            </w:r>
          </w:p>
          <w:p w14:paraId="0CBF4182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Подвижные игры: «Садовник», «Найди свой</w:t>
            </w:r>
          </w:p>
          <w:p w14:paraId="2040DD63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цвет», «Такой цветок беги ко мне»</w:t>
            </w:r>
          </w:p>
          <w:p w14:paraId="7379EB8A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 xml:space="preserve">-Разучивание стихов; </w:t>
            </w:r>
            <w:r w:rsidRPr="003C73A0">
              <w:rPr>
                <w:b/>
                <w:sz w:val="24"/>
                <w:szCs w:val="24"/>
              </w:rPr>
              <w:t>Развлечение «Путешествие в страну цветов»</w:t>
            </w:r>
          </w:p>
          <w:p w14:paraId="274DFF66" w14:textId="77777777" w:rsidR="00CF1F04" w:rsidRPr="003C73A0" w:rsidRDefault="00CF1F04" w:rsidP="0068065D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right w:val="single" w:sz="8" w:space="0" w:color="auto"/>
            </w:tcBorders>
          </w:tcPr>
          <w:p w14:paraId="764BC60A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</w:p>
        </w:tc>
      </w:tr>
      <w:tr w:rsidR="00CF1F04" w:rsidRPr="003C73A0" w14:paraId="0F8FB733" w14:textId="77777777" w:rsidTr="0068065D">
        <w:trPr>
          <w:trHeight w:val="6804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D4D275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lastRenderedPageBreak/>
              <w:t>4 неделя</w:t>
            </w:r>
          </w:p>
          <w:p w14:paraId="369AA17B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31B064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8DBD2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Подвижные игры;</w:t>
            </w:r>
            <w:r w:rsidRPr="003C73A0">
              <w:rPr>
                <w:sz w:val="24"/>
                <w:szCs w:val="24"/>
              </w:rPr>
              <w:tab/>
              <w:t>Воспитатели</w:t>
            </w:r>
          </w:p>
          <w:p w14:paraId="0C25EBEC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Физкультурные досуги: Веселые туристы»</w:t>
            </w:r>
            <w:r w:rsidRPr="003C73A0">
              <w:rPr>
                <w:sz w:val="24"/>
                <w:szCs w:val="24"/>
              </w:rPr>
              <w:tab/>
            </w:r>
          </w:p>
          <w:p w14:paraId="25D86E0A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(средняя группа);</w:t>
            </w:r>
            <w:r w:rsidRPr="003C73A0">
              <w:rPr>
                <w:sz w:val="24"/>
                <w:szCs w:val="24"/>
              </w:rPr>
              <w:tab/>
            </w:r>
          </w:p>
          <w:p w14:paraId="7B023D09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proofErr w:type="gramStart"/>
            <w:r w:rsidRPr="003C73A0">
              <w:rPr>
                <w:sz w:val="24"/>
                <w:szCs w:val="24"/>
              </w:rPr>
              <w:t>« Сказка</w:t>
            </w:r>
            <w:proofErr w:type="gramEnd"/>
            <w:r w:rsidRPr="003C73A0">
              <w:rPr>
                <w:sz w:val="24"/>
                <w:szCs w:val="24"/>
              </w:rPr>
              <w:t xml:space="preserve"> про лень» (для старших дошкольников);</w:t>
            </w:r>
            <w:r w:rsidRPr="003C73A0">
              <w:rPr>
                <w:sz w:val="24"/>
                <w:szCs w:val="24"/>
              </w:rPr>
              <w:tab/>
            </w:r>
          </w:p>
          <w:p w14:paraId="1FEC8672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 xml:space="preserve">- Беседы: </w:t>
            </w:r>
            <w:proofErr w:type="gramStart"/>
            <w:r w:rsidRPr="003C73A0">
              <w:rPr>
                <w:sz w:val="24"/>
                <w:szCs w:val="24"/>
              </w:rPr>
              <w:t>« Овощи</w:t>
            </w:r>
            <w:proofErr w:type="gramEnd"/>
            <w:r w:rsidRPr="003C73A0">
              <w:rPr>
                <w:sz w:val="24"/>
                <w:szCs w:val="24"/>
              </w:rPr>
              <w:t xml:space="preserve"> и фрукты – полезные</w:t>
            </w:r>
            <w:r w:rsidRPr="003C73A0">
              <w:rPr>
                <w:sz w:val="24"/>
                <w:szCs w:val="24"/>
              </w:rPr>
              <w:tab/>
            </w:r>
          </w:p>
          <w:p w14:paraId="4FEE86C6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продукты», «Здоровье и болезнь», «Телевизор,</w:t>
            </w:r>
            <w:r w:rsidRPr="003C73A0">
              <w:rPr>
                <w:sz w:val="24"/>
                <w:szCs w:val="24"/>
              </w:rPr>
              <w:tab/>
            </w:r>
          </w:p>
          <w:p w14:paraId="0CB53F16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компьютер и здоровье», «Питание и здоровье», «Овощи в огороде».</w:t>
            </w:r>
          </w:p>
          <w:p w14:paraId="2041EAB6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Опыты «Воздух вокруг нас», «Вода»;</w:t>
            </w:r>
          </w:p>
          <w:p w14:paraId="1BD6190B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Конкурс детских рисунков «Если хочешь быть</w:t>
            </w:r>
          </w:p>
          <w:p w14:paraId="7F8B7510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здоров»;</w:t>
            </w:r>
          </w:p>
          <w:p w14:paraId="2416DE40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Консультации для родителей;</w:t>
            </w:r>
          </w:p>
          <w:p w14:paraId="1C590569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Развлечение «Солнце, воздух и вода – наши</w:t>
            </w:r>
          </w:p>
          <w:p w14:paraId="1E313D8D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лучшие друзья»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130ABC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Воспитатели</w:t>
            </w:r>
          </w:p>
        </w:tc>
      </w:tr>
      <w:tr w:rsidR="00CF1F04" w:rsidRPr="003C73A0" w14:paraId="4BDEDC37" w14:textId="77777777" w:rsidTr="0068065D">
        <w:trPr>
          <w:trHeight w:val="360"/>
        </w:trPr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73DE65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ИЮЛЬ</w:t>
            </w:r>
          </w:p>
          <w:p w14:paraId="53278B60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1 неделя</w:t>
            </w:r>
          </w:p>
          <w:p w14:paraId="2F1AD50B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6BC171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 xml:space="preserve"> Сказочная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E8D99A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Чтение художественной литературы;</w:t>
            </w:r>
          </w:p>
          <w:p w14:paraId="4AF0C2B6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Просмотр мультфильмов;</w:t>
            </w:r>
          </w:p>
          <w:p w14:paraId="116A8AD3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 xml:space="preserve">- Выставка детских рисунков </w:t>
            </w:r>
            <w:proofErr w:type="gramStart"/>
            <w:r w:rsidRPr="003C73A0">
              <w:rPr>
                <w:sz w:val="24"/>
                <w:szCs w:val="24"/>
              </w:rPr>
              <w:t>« В</w:t>
            </w:r>
            <w:proofErr w:type="gramEnd"/>
            <w:r w:rsidRPr="003C73A0">
              <w:rPr>
                <w:sz w:val="24"/>
                <w:szCs w:val="24"/>
              </w:rPr>
              <w:t xml:space="preserve"> гостях  у</w:t>
            </w:r>
          </w:p>
          <w:p w14:paraId="3F5C77CD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сказки»;</w:t>
            </w:r>
          </w:p>
          <w:p w14:paraId="596CC152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-Театрализация;</w:t>
            </w:r>
          </w:p>
          <w:p w14:paraId="3C415C6D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Слушание аудиозаписей сказок во всех группах;</w:t>
            </w:r>
          </w:p>
          <w:p w14:paraId="3283A22E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 xml:space="preserve">- Развлечение «Сказочный лес» </w:t>
            </w:r>
            <w:proofErr w:type="gramStart"/>
            <w:r w:rsidRPr="003C73A0">
              <w:rPr>
                <w:b/>
                <w:sz w:val="24"/>
                <w:szCs w:val="24"/>
              </w:rPr>
              <w:t>( для</w:t>
            </w:r>
            <w:proofErr w:type="gramEnd"/>
            <w:r w:rsidRPr="003C73A0">
              <w:rPr>
                <w:b/>
                <w:sz w:val="24"/>
                <w:szCs w:val="24"/>
              </w:rPr>
              <w:t xml:space="preserve"> старшего</w:t>
            </w:r>
          </w:p>
          <w:p w14:paraId="7EF19DB7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возраста)</w:t>
            </w:r>
            <w:r w:rsidRPr="003C73A0">
              <w:rPr>
                <w:sz w:val="24"/>
                <w:szCs w:val="24"/>
              </w:rPr>
              <w:tab/>
            </w:r>
          </w:p>
          <w:p w14:paraId="163C81F9" w14:textId="77777777" w:rsidR="00CF1F04" w:rsidRPr="003C73A0" w:rsidRDefault="00CF1F04" w:rsidP="0068065D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52F71D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Воспитатели</w:t>
            </w:r>
          </w:p>
        </w:tc>
      </w:tr>
      <w:tr w:rsidR="00CF1F04" w:rsidRPr="003C73A0" w14:paraId="6461F333" w14:textId="77777777" w:rsidTr="0068065D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FB30B2A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2 неделя</w:t>
            </w:r>
          </w:p>
          <w:p w14:paraId="52C01449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2DD7200B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Край, в котором мы живем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F51293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Беседы: «</w:t>
            </w:r>
            <w:proofErr w:type="gramStart"/>
            <w:r w:rsidRPr="003C73A0">
              <w:rPr>
                <w:sz w:val="24"/>
                <w:szCs w:val="24"/>
              </w:rPr>
              <w:t>Край</w:t>
            </w:r>
            <w:proofErr w:type="gramEnd"/>
            <w:r w:rsidRPr="003C73A0">
              <w:rPr>
                <w:sz w:val="24"/>
                <w:szCs w:val="24"/>
              </w:rPr>
              <w:t xml:space="preserve"> в котором мы живем»,</w:t>
            </w:r>
          </w:p>
          <w:p w14:paraId="44D65D4E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-«О чем рассказывают памятники»</w:t>
            </w:r>
          </w:p>
          <w:p w14:paraId="6EC6533F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 xml:space="preserve">- Беседы: </w:t>
            </w:r>
            <w:proofErr w:type="gramStart"/>
            <w:r w:rsidRPr="003C73A0">
              <w:rPr>
                <w:sz w:val="24"/>
                <w:szCs w:val="24"/>
              </w:rPr>
              <w:t>« У</w:t>
            </w:r>
            <w:proofErr w:type="gramEnd"/>
            <w:r w:rsidRPr="003C73A0">
              <w:rPr>
                <w:sz w:val="24"/>
                <w:szCs w:val="24"/>
              </w:rPr>
              <w:t xml:space="preserve"> истоков прекрасного», « Мир</w:t>
            </w:r>
          </w:p>
          <w:p w14:paraId="497496E4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родного края»;</w:t>
            </w:r>
          </w:p>
          <w:p w14:paraId="18CD7E2D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Чтение В. Степанов «Что мы Родиной зовем»</w:t>
            </w:r>
          </w:p>
          <w:p w14:paraId="1E6E338E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-Рассматривание иллюстраций о городе</w:t>
            </w:r>
          </w:p>
          <w:p w14:paraId="04BC92B3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lastRenderedPageBreak/>
              <w:t>Кирсанове</w:t>
            </w:r>
          </w:p>
          <w:p w14:paraId="515494C6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-Рисование «Наша улица» --- Конкурс рисунков</w:t>
            </w:r>
          </w:p>
          <w:p w14:paraId="34DC4F2A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«Мой любимый уголок».</w:t>
            </w:r>
          </w:p>
          <w:p w14:paraId="02D5D2EE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-Беседа «Моя малая Родина». Составление</w:t>
            </w:r>
          </w:p>
          <w:p w14:paraId="6009B1AD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рассказов о своем городе.</w:t>
            </w:r>
          </w:p>
          <w:p w14:paraId="6EF2230C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-«Узнай достопримечательности города».</w:t>
            </w:r>
          </w:p>
          <w:p w14:paraId="5A377519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-Д/и: «Где я живу»</w:t>
            </w:r>
          </w:p>
          <w:p w14:paraId="1C943619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-С/р игра «Строительство»</w:t>
            </w:r>
          </w:p>
          <w:p w14:paraId="7CEC13C7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-Выставка детских рисунков «Наш родной край»;</w:t>
            </w:r>
          </w:p>
          <w:p w14:paraId="07BFAA10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Игра-викторина «Что мы знаем о своём крае»</w:t>
            </w:r>
          </w:p>
          <w:p w14:paraId="5EEBE986" w14:textId="77777777" w:rsidR="00CF1F04" w:rsidRPr="003C73A0" w:rsidRDefault="00CF1F04" w:rsidP="0068065D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6A9EFC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CF1F04" w:rsidRPr="003C73A0" w14:paraId="323A18BA" w14:textId="77777777" w:rsidTr="0068065D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CBBDA93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3 неделя</w:t>
            </w:r>
          </w:p>
          <w:p w14:paraId="6DBCF438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04F1F8BD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Неделя Семьи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E02FD1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Беседы о празднике «День семьи, любви и</w:t>
            </w:r>
          </w:p>
          <w:p w14:paraId="209757DE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верности», «Семьи большие и маленькие»;</w:t>
            </w:r>
          </w:p>
          <w:p w14:paraId="6912AB8C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Фотовыставка «Наши семейные досуги»;</w:t>
            </w:r>
          </w:p>
          <w:p w14:paraId="0C4C1A24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Чтение художественной литературы;</w:t>
            </w:r>
          </w:p>
          <w:p w14:paraId="5E93895A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 xml:space="preserve">-Беседа </w:t>
            </w:r>
            <w:proofErr w:type="gramStart"/>
            <w:r w:rsidRPr="003C73A0">
              <w:rPr>
                <w:sz w:val="24"/>
                <w:szCs w:val="24"/>
              </w:rPr>
              <w:t>« Моя</w:t>
            </w:r>
            <w:proofErr w:type="gramEnd"/>
            <w:r w:rsidRPr="003C73A0">
              <w:rPr>
                <w:sz w:val="24"/>
                <w:szCs w:val="24"/>
              </w:rPr>
              <w:t xml:space="preserve"> мама»;</w:t>
            </w:r>
          </w:p>
          <w:p w14:paraId="5D093D53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Консультации для родителей;</w:t>
            </w:r>
          </w:p>
          <w:p w14:paraId="46828E1E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 xml:space="preserve">Развлечение </w:t>
            </w:r>
            <w:proofErr w:type="gramStart"/>
            <w:r w:rsidRPr="003C73A0">
              <w:rPr>
                <w:sz w:val="24"/>
                <w:szCs w:val="24"/>
              </w:rPr>
              <w:t>« Моя</w:t>
            </w:r>
            <w:proofErr w:type="gramEnd"/>
            <w:r w:rsidRPr="003C73A0">
              <w:rPr>
                <w:sz w:val="24"/>
                <w:szCs w:val="24"/>
              </w:rPr>
              <w:t xml:space="preserve"> семья».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92DD22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Воспитатели</w:t>
            </w:r>
          </w:p>
        </w:tc>
      </w:tr>
      <w:tr w:rsidR="00CF1F04" w:rsidRPr="003C73A0" w14:paraId="528FFB3C" w14:textId="77777777" w:rsidTr="0068065D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9D353F6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4 неделя</w:t>
            </w:r>
          </w:p>
          <w:p w14:paraId="3B48EDA4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7D18E5B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Неделя безопасности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4F3AD6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Беседы: «Знаешь ли ты правила дорожного</w:t>
            </w:r>
          </w:p>
          <w:p w14:paraId="2390EE4C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движения», «Огонь - друг или враг», «Осторожно-</w:t>
            </w:r>
          </w:p>
          <w:p w14:paraId="0A12A930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электроприборы»;</w:t>
            </w:r>
          </w:p>
          <w:p w14:paraId="08F1462C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Инструкции для родителей;</w:t>
            </w:r>
          </w:p>
          <w:p w14:paraId="2B1DAE26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Чтение художественной литературы по теме;</w:t>
            </w:r>
          </w:p>
          <w:p w14:paraId="2CAEA912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Конкурс детских рисунков «Наша</w:t>
            </w:r>
          </w:p>
          <w:p w14:paraId="4398D308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безопасность»;</w:t>
            </w:r>
          </w:p>
          <w:p w14:paraId="58E4BC49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Дидактические и подвижные игры;</w:t>
            </w:r>
          </w:p>
          <w:p w14:paraId="5A182950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Познавательно- игровой конкурс для детей</w:t>
            </w:r>
          </w:p>
          <w:p w14:paraId="6BF5D85F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старшего возраста «Правила дорожного</w:t>
            </w:r>
          </w:p>
          <w:p w14:paraId="517AAD72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движения»;</w:t>
            </w:r>
          </w:p>
          <w:p w14:paraId="6A5CCED8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Музыкальное развлечение «Путешествие по</w:t>
            </w:r>
          </w:p>
          <w:p w14:paraId="05782BE9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lastRenderedPageBreak/>
              <w:t xml:space="preserve">стране </w:t>
            </w:r>
            <w:proofErr w:type="spellStart"/>
            <w:r w:rsidRPr="003C73A0">
              <w:rPr>
                <w:b/>
                <w:sz w:val="24"/>
                <w:szCs w:val="24"/>
              </w:rPr>
              <w:t>Светофории</w:t>
            </w:r>
            <w:proofErr w:type="spellEnd"/>
            <w:r w:rsidRPr="003C73A0">
              <w:rPr>
                <w:b/>
                <w:sz w:val="24"/>
                <w:szCs w:val="24"/>
              </w:rPr>
              <w:t>»</w:t>
            </w:r>
          </w:p>
          <w:p w14:paraId="6E392B49" w14:textId="77777777" w:rsidR="00CF1F04" w:rsidRPr="003C73A0" w:rsidRDefault="00CF1F04" w:rsidP="0068065D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3E7EB7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CF1F04" w:rsidRPr="003C73A0" w14:paraId="6ACC526B" w14:textId="77777777" w:rsidTr="0068065D">
        <w:trPr>
          <w:trHeight w:val="120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A614F2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АВГУСТ 1 неделя августа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7E7430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Неделя профессии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3C1B0D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Сюжетно- ролевые игры</w:t>
            </w:r>
          </w:p>
          <w:p w14:paraId="78E66B61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 xml:space="preserve">«Магазин», «Парикмахерская», «Больница» </w:t>
            </w:r>
            <w:proofErr w:type="spellStart"/>
            <w:r w:rsidRPr="003C73A0">
              <w:rPr>
                <w:sz w:val="24"/>
                <w:szCs w:val="24"/>
              </w:rPr>
              <w:t>и.т.д</w:t>
            </w:r>
            <w:proofErr w:type="spellEnd"/>
            <w:r w:rsidRPr="003C73A0">
              <w:rPr>
                <w:sz w:val="24"/>
                <w:szCs w:val="24"/>
              </w:rPr>
              <w:t>.;</w:t>
            </w:r>
          </w:p>
          <w:p w14:paraId="3AB26824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Беседы о профессиях, профессиональных</w:t>
            </w:r>
          </w:p>
          <w:p w14:paraId="69520950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праздниках в июле;</w:t>
            </w:r>
          </w:p>
          <w:p w14:paraId="0B3C32E8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Конкурс детских рисунков «Моя будущая</w:t>
            </w:r>
          </w:p>
          <w:p w14:paraId="1F79B6E4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профессия»;</w:t>
            </w:r>
          </w:p>
          <w:p w14:paraId="1B69FCAE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Фотовыставка «Профессии моих родителей»;</w:t>
            </w:r>
          </w:p>
          <w:p w14:paraId="4C0F6D5C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Чтение художественной литературы по теме;</w:t>
            </w:r>
          </w:p>
          <w:p w14:paraId="06E34D93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Рассматривание иллюстраций;</w:t>
            </w:r>
          </w:p>
          <w:p w14:paraId="5923AA23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Познавательные игры.</w:t>
            </w:r>
          </w:p>
          <w:p w14:paraId="4842E139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Развлечение «Путешествие в страну</w:t>
            </w:r>
          </w:p>
          <w:p w14:paraId="48C71FBF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профессий»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19CCA3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Воспитатели</w:t>
            </w:r>
          </w:p>
        </w:tc>
      </w:tr>
      <w:tr w:rsidR="00CF1F04" w:rsidRPr="003C73A0" w14:paraId="4F78D81B" w14:textId="77777777" w:rsidTr="0068065D">
        <w:trPr>
          <w:trHeight w:val="144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82BE78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2 неделя августа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D1D524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Неделя экспериментов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EA8DDD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Беседы: «Вода на Земле», «Вода в жизни</w:t>
            </w:r>
          </w:p>
          <w:p w14:paraId="06510B37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человека», «Водоемы»,</w:t>
            </w:r>
          </w:p>
          <w:p w14:paraId="6E27EBBC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«Свойства воды»- экспериментирование;</w:t>
            </w:r>
          </w:p>
          <w:p w14:paraId="0C8B7254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Опыты и наблюдения;</w:t>
            </w:r>
          </w:p>
          <w:p w14:paraId="5CADAAB3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Игры с песком и водой;</w:t>
            </w:r>
          </w:p>
          <w:p w14:paraId="0D7A78FC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-Дидактические игры;</w:t>
            </w:r>
          </w:p>
          <w:p w14:paraId="2E801ADD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Чтение художественной литературы;</w:t>
            </w:r>
          </w:p>
          <w:p w14:paraId="0393566C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Развлечения «Бесценная и всем необходимая</w:t>
            </w:r>
          </w:p>
          <w:p w14:paraId="4667214F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вода» (для детей старшего возраста), «Водичка,</w:t>
            </w:r>
          </w:p>
          <w:p w14:paraId="7D75B6C0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 xml:space="preserve">умой мое личико» </w:t>
            </w:r>
            <w:proofErr w:type="gramStart"/>
            <w:r w:rsidRPr="003C73A0">
              <w:rPr>
                <w:sz w:val="24"/>
                <w:szCs w:val="24"/>
              </w:rPr>
              <w:t>( младший</w:t>
            </w:r>
            <w:proofErr w:type="gramEnd"/>
            <w:r w:rsidRPr="003C73A0">
              <w:rPr>
                <w:sz w:val="24"/>
                <w:szCs w:val="24"/>
              </w:rPr>
              <w:t xml:space="preserve"> и средний возраст);</w:t>
            </w:r>
          </w:p>
          <w:p w14:paraId="27F0E8E6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- Спортивный праздник «День Нептуна».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2390DA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Воспитатели</w:t>
            </w:r>
          </w:p>
        </w:tc>
      </w:tr>
      <w:tr w:rsidR="00CF1F04" w:rsidRPr="003C73A0" w14:paraId="5ED2861E" w14:textId="77777777" w:rsidTr="0068065D">
        <w:trPr>
          <w:trHeight w:val="168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0766A3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3 неделя августа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F96B75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Неделя игры и игрушки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9C4517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-Музыкальные, театрализованные, пальчиковые,</w:t>
            </w:r>
          </w:p>
          <w:p w14:paraId="2D13582D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народные, подвижные, сюжетно- ролевые,</w:t>
            </w:r>
          </w:p>
          <w:p w14:paraId="5A2A8180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дидактические, развивающие игры;</w:t>
            </w:r>
          </w:p>
          <w:p w14:paraId="2BB6EC75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Конкурс детских рисунков «Моя любимая</w:t>
            </w:r>
          </w:p>
          <w:p w14:paraId="239A1FFE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игрушка»;</w:t>
            </w:r>
          </w:p>
          <w:p w14:paraId="6ACA24CB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lastRenderedPageBreak/>
              <w:t>- Выставка любимых игрушек (младший возраст);</w:t>
            </w:r>
          </w:p>
          <w:p w14:paraId="67F2718F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 xml:space="preserve">- Беседа </w:t>
            </w:r>
            <w:proofErr w:type="gramStart"/>
            <w:r w:rsidRPr="003C73A0">
              <w:rPr>
                <w:sz w:val="24"/>
                <w:szCs w:val="24"/>
              </w:rPr>
              <w:t>« Театр</w:t>
            </w:r>
            <w:proofErr w:type="gramEnd"/>
            <w:r w:rsidRPr="003C73A0">
              <w:rPr>
                <w:sz w:val="24"/>
                <w:szCs w:val="24"/>
              </w:rPr>
              <w:t xml:space="preserve"> кукол на Руси»;</w:t>
            </w:r>
          </w:p>
          <w:p w14:paraId="5AFB77DA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Конкурс на лучшую постановку кукольного</w:t>
            </w:r>
          </w:p>
          <w:p w14:paraId="7C31DE87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театра.</w:t>
            </w:r>
          </w:p>
          <w:p w14:paraId="2032D64F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- Игра-драматизация по Сказке К. Чуковского</w:t>
            </w:r>
          </w:p>
          <w:p w14:paraId="59545284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«Телефон».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EE662D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CF1F04" w:rsidRPr="003C73A0" w14:paraId="4921B44B" w14:textId="77777777" w:rsidTr="0068065D">
        <w:trPr>
          <w:trHeight w:val="156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700876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4 неделя августа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016F5B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Неделя добрых дел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19E3C0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Беседы: «Флаг РФ», «Цветовая символика</w:t>
            </w:r>
          </w:p>
          <w:p w14:paraId="144339F5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флага»,</w:t>
            </w:r>
          </w:p>
          <w:p w14:paraId="7213338F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Чтение художественной литературы;</w:t>
            </w:r>
          </w:p>
          <w:p w14:paraId="65ADE0B2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Просмотр мультфильмов;</w:t>
            </w:r>
          </w:p>
          <w:p w14:paraId="5A91EE4B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Инсценировка сказок</w:t>
            </w:r>
          </w:p>
          <w:p w14:paraId="2B6FA716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 xml:space="preserve">«Репка» </w:t>
            </w:r>
            <w:proofErr w:type="gramStart"/>
            <w:r w:rsidRPr="003C73A0">
              <w:rPr>
                <w:sz w:val="24"/>
                <w:szCs w:val="24"/>
              </w:rPr>
              <w:t>« Теремок</w:t>
            </w:r>
            <w:proofErr w:type="gramEnd"/>
            <w:r w:rsidRPr="003C73A0">
              <w:rPr>
                <w:sz w:val="24"/>
                <w:szCs w:val="24"/>
              </w:rPr>
              <w:t>»;</w:t>
            </w:r>
          </w:p>
          <w:p w14:paraId="7569C9C9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Ремонт книжек;</w:t>
            </w:r>
          </w:p>
          <w:p w14:paraId="766F1934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Акция детского сада «Подари добро другим»</w:t>
            </w:r>
          </w:p>
          <w:p w14:paraId="1F26E364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(день доброго поступка).</w:t>
            </w:r>
          </w:p>
          <w:p w14:paraId="31EE44C7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Кукольный театр «Бычок- смоляной бочок» (для</w:t>
            </w:r>
          </w:p>
          <w:p w14:paraId="1CD14AC8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младшего возраста);</w:t>
            </w:r>
          </w:p>
          <w:p w14:paraId="242E8EE2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 xml:space="preserve">- </w:t>
            </w:r>
            <w:r w:rsidRPr="003C73A0">
              <w:rPr>
                <w:b/>
                <w:sz w:val="24"/>
                <w:szCs w:val="24"/>
              </w:rPr>
              <w:t>Музыкально- спортивный праздник</w:t>
            </w:r>
          </w:p>
          <w:p w14:paraId="292C3EBB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«Прощай, лето красное!»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6F627A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Воспитатели</w:t>
            </w:r>
          </w:p>
        </w:tc>
      </w:tr>
      <w:tr w:rsidR="00CF1F04" w:rsidRPr="003C73A0" w14:paraId="0A30E5F8" w14:textId="77777777" w:rsidTr="0068065D">
        <w:trPr>
          <w:trHeight w:val="132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0E7026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27.08.202</w:t>
            </w:r>
            <w:r w:rsidR="009A17B3">
              <w:rPr>
                <w:b/>
                <w:sz w:val="24"/>
                <w:szCs w:val="24"/>
              </w:rPr>
              <w:t>3</w:t>
            </w:r>
          </w:p>
          <w:p w14:paraId="1DF11F8C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–31.08.202</w:t>
            </w:r>
            <w:r w:rsidR="009A17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540B1C" w14:textId="77777777" w:rsidR="00CF1F04" w:rsidRPr="003C73A0" w:rsidRDefault="00CF1F04" w:rsidP="0068065D">
            <w:pPr>
              <w:jc w:val="center"/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Неделя</w:t>
            </w:r>
          </w:p>
          <w:p w14:paraId="213B156E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презентаций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B1D1C8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Оформление презентаций «Вот так мы провели</w:t>
            </w:r>
          </w:p>
          <w:p w14:paraId="2AC9E808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лето!!!».</w:t>
            </w:r>
          </w:p>
          <w:p w14:paraId="1ED756D8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- Организация выставок поделок из природного и</w:t>
            </w:r>
          </w:p>
          <w:p w14:paraId="462B7170" w14:textId="77777777" w:rsidR="00CF1F04" w:rsidRPr="003C73A0" w:rsidRDefault="00CF1F04" w:rsidP="0068065D">
            <w:pPr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бросового материала на группах.</w:t>
            </w:r>
          </w:p>
          <w:p w14:paraId="0BABAEC8" w14:textId="77777777" w:rsidR="00CF1F04" w:rsidRPr="003C73A0" w:rsidRDefault="00CF1F04" w:rsidP="0068065D">
            <w:pPr>
              <w:rPr>
                <w:b/>
                <w:sz w:val="24"/>
                <w:szCs w:val="24"/>
              </w:rPr>
            </w:pPr>
            <w:r w:rsidRPr="003C73A0">
              <w:rPr>
                <w:b/>
                <w:sz w:val="24"/>
                <w:szCs w:val="24"/>
              </w:rPr>
              <w:t>- Подготовка к учебному году.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5CE102" w14:textId="77777777" w:rsidR="00CF1F04" w:rsidRPr="003C73A0" w:rsidRDefault="00CF1F04" w:rsidP="0068065D">
            <w:pPr>
              <w:jc w:val="center"/>
              <w:rPr>
                <w:sz w:val="24"/>
                <w:szCs w:val="24"/>
              </w:rPr>
            </w:pPr>
            <w:r w:rsidRPr="003C73A0">
              <w:rPr>
                <w:sz w:val="24"/>
                <w:szCs w:val="24"/>
              </w:rPr>
              <w:t>Воспитатели</w:t>
            </w:r>
          </w:p>
        </w:tc>
      </w:tr>
    </w:tbl>
    <w:p w14:paraId="10F2FF36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358339" w14:textId="77777777" w:rsidR="00CF1F04" w:rsidRPr="003C73A0" w:rsidRDefault="00CF1F04" w:rsidP="00CF1F04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F7FBED" w14:textId="77777777" w:rsidR="008336D4" w:rsidRPr="003C73A0" w:rsidRDefault="008336D4" w:rsidP="00CF1F04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885AE2" w14:textId="77777777" w:rsidR="008336D4" w:rsidRPr="003C73A0" w:rsidRDefault="008336D4" w:rsidP="00CF1F04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137B40" w14:textId="77777777" w:rsidR="008336D4" w:rsidRPr="003C73A0" w:rsidRDefault="008336D4" w:rsidP="00CF1F04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6C21D1" w14:textId="77777777" w:rsidR="008336D4" w:rsidRPr="003C73A0" w:rsidRDefault="008336D4" w:rsidP="00CF1F04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5A010E" w14:textId="77777777" w:rsidR="008336D4" w:rsidRPr="003C73A0" w:rsidRDefault="008336D4" w:rsidP="00CF1F04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451E0B" w14:textId="77777777" w:rsidR="008336D4" w:rsidRPr="003C73A0" w:rsidRDefault="008336D4" w:rsidP="000524D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9E7186" w14:textId="77777777" w:rsidR="008336D4" w:rsidRPr="003C73A0" w:rsidRDefault="008336D4" w:rsidP="00CF1F04">
      <w:pPr>
        <w:shd w:val="clear" w:color="auto" w:fill="FFFFFF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76003E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3BF406D7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7486A" w14:textId="77777777" w:rsidR="00CF1F04" w:rsidRPr="003C73A0" w:rsidRDefault="00CF1F04" w:rsidP="00CF1F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Согласовано                                                                                                    Утверждено</w:t>
      </w:r>
    </w:p>
    <w:p w14:paraId="6161C9F8" w14:textId="77777777" w:rsidR="00CF1F04" w:rsidRPr="003C73A0" w:rsidRDefault="00CF1F04" w:rsidP="00CF1F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Директор МОУ «Крымская </w:t>
      </w:r>
      <w:proofErr w:type="gramStart"/>
      <w:r w:rsidRPr="003C73A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школа»   </w:t>
      </w:r>
      <w:proofErr w:type="gramEnd"/>
      <w:r w:rsidRPr="003C73A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                              Заведующий МДОУ</w:t>
      </w:r>
    </w:p>
    <w:p w14:paraId="7F8E2986" w14:textId="77777777" w:rsidR="00CF1F04" w:rsidRPr="003C73A0" w:rsidRDefault="00CF1F04" w:rsidP="00CF1F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lastRenderedPageBreak/>
        <w:t>_______________Гордиенко Н.В.                               «</w:t>
      </w:r>
      <w:proofErr w:type="spellStart"/>
      <w:r w:rsidRPr="003C73A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детский сад «Тополек»</w:t>
      </w:r>
    </w:p>
    <w:p w14:paraId="0BDBF23E" w14:textId="72D8367D" w:rsidR="00CF1F04" w:rsidRPr="003C73A0" w:rsidRDefault="00CF1F04" w:rsidP="00CF1F04">
      <w:pPr>
        <w:tabs>
          <w:tab w:val="left" w:pos="2955"/>
        </w:tabs>
        <w:spacing w:after="20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от «____» ____________ 202</w:t>
      </w:r>
      <w:r w:rsidR="009A17B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г                              _____________Ка</w:t>
      </w:r>
      <w:r w:rsidR="000C5CB1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дырова Э.Я.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E8F20B" w14:textId="77777777" w:rsidR="00CF1F04" w:rsidRPr="003C73A0" w:rsidRDefault="00CF1F04" w:rsidP="00CF1F04">
      <w:pPr>
        <w:tabs>
          <w:tab w:val="left" w:pos="2955"/>
        </w:tabs>
        <w:spacing w:after="200" w:line="288" w:lineRule="auto"/>
        <w:contextualSpacing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                                                                                     «____» ____________ 202</w:t>
      </w:r>
      <w:r w:rsidR="009A17B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г</w:t>
      </w:r>
    </w:p>
    <w:p w14:paraId="769A4857" w14:textId="77777777" w:rsidR="00CF1F04" w:rsidRPr="003C73A0" w:rsidRDefault="00CF1F04" w:rsidP="00CF1F04">
      <w:pPr>
        <w:tabs>
          <w:tab w:val="left" w:pos="2955"/>
        </w:tabs>
        <w:spacing w:after="200" w:line="288" w:lineRule="auto"/>
        <w:contextualSpacing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14:paraId="17D6223A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РАБОТЫ</w:t>
      </w:r>
    </w:p>
    <w:p w14:paraId="0CEBBED9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преемственности МДОУ «</w:t>
      </w:r>
      <w:proofErr w:type="spellStart"/>
      <w:proofErr w:type="gramStart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детский</w:t>
      </w:r>
      <w:proofErr w:type="gramEnd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сад «Тополек»</w:t>
      </w:r>
    </w:p>
    <w:p w14:paraId="4B055203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МОУ «Крымская школа» </w:t>
      </w:r>
    </w:p>
    <w:p w14:paraId="26282C5C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202</w:t>
      </w:r>
      <w:r w:rsidR="009A17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-202</w:t>
      </w:r>
      <w:r w:rsidR="009A17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учебный год</w:t>
      </w:r>
    </w:p>
    <w:p w14:paraId="6E3A9525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89078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Цели:           </w:t>
      </w:r>
    </w:p>
    <w:p w14:paraId="244B3851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C4467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Подготовка детей к школе.</w:t>
      </w:r>
    </w:p>
    <w:p w14:paraId="75992078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Соблюдение преемственности на уровне детский сад – школа.</w:t>
      </w:r>
    </w:p>
    <w:p w14:paraId="0E7FA1F2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Совершенствование единого образовательного пространства. </w:t>
      </w:r>
    </w:p>
    <w:p w14:paraId="51746840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046F3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463EC11A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2E0C7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Совершенствовать работу по познавательному развитию детей дошкольного возраста:</w:t>
      </w:r>
    </w:p>
    <w:p w14:paraId="67F6266E" w14:textId="77777777" w:rsidR="00CF1F04" w:rsidRPr="003C73A0" w:rsidRDefault="00CF1F04" w:rsidP="00CF1F0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умению связно и последовательно излагать свои мысли;</w:t>
      </w:r>
    </w:p>
    <w:p w14:paraId="692D38C7" w14:textId="77777777" w:rsidR="00CF1F04" w:rsidRPr="003C73A0" w:rsidRDefault="00CF1F04" w:rsidP="00CF1F0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исследовать окружающий мир, делать простые умозаключения;</w:t>
      </w:r>
    </w:p>
    <w:p w14:paraId="06E81CF0" w14:textId="77777777" w:rsidR="00CF1F04" w:rsidRPr="003C73A0" w:rsidRDefault="00CF1F04" w:rsidP="00CF1F0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и креативных способностей детей.</w:t>
      </w:r>
    </w:p>
    <w:p w14:paraId="11AAD338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Совершенствовать приёмы и методы формирования у детей самостоятельности и ответственности за выполнение заданий и поручений взрослых.</w:t>
      </w:r>
    </w:p>
    <w:p w14:paraId="6175CF60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творческих способностей и мыслительной деятельности детей.</w:t>
      </w:r>
    </w:p>
    <w:p w14:paraId="7FA19360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Психологическая подготовка детей к школе.</w:t>
      </w:r>
    </w:p>
    <w:p w14:paraId="749FD397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5.Родительский всеобуч по вопросам подготовки детей и их адаптации к школьной жизни.</w:t>
      </w:r>
    </w:p>
    <w:p w14:paraId="328542AA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447"/>
        <w:gridCol w:w="1397"/>
        <w:gridCol w:w="25"/>
        <w:gridCol w:w="2528"/>
      </w:tblGrid>
      <w:tr w:rsidR="00CF1F04" w:rsidRPr="003C73A0" w14:paraId="76BD94DD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4282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4B64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3730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E9A8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7E738093" w14:textId="77777777" w:rsidTr="0068065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E363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Методическая работа</w:t>
            </w:r>
          </w:p>
          <w:p w14:paraId="7094259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F1F04" w:rsidRPr="003C73A0" w14:paraId="19837CB8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7C8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AA3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работы по подготовке детей к школе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1CA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октября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058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3A1A2ED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3F8173AD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626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E9A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программы обучения и воспитания в 1 классе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A7B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42C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2A9F620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по учебной части школы</w:t>
            </w:r>
          </w:p>
        </w:tc>
      </w:tr>
      <w:tr w:rsidR="00CF1F04" w:rsidRPr="003C73A0" w14:paraId="1D10D13B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7D5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C6C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программы воспитания и обучения в подготовительной группе детского сада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8FE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33E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14:paraId="734444D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2BC8C754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8D0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92D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воспитателями уроков математики, чтения, ИЗО и физкультуры в 1 классе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5CF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F45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14:paraId="2EA930F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CF1F04" w:rsidRPr="003C73A0" w14:paraId="5B1DB022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B98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66D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учителями занятий в детском саду: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E8F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778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424A2C03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F68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406C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начале 2020-2021 учебного года</w:t>
            </w:r>
          </w:p>
          <w:p w14:paraId="43E76AB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знакомство с детьми старшей и подготовительной группы и формами работы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D58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ACB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 и подготовительной группы</w:t>
            </w:r>
          </w:p>
        </w:tc>
      </w:tr>
      <w:tr w:rsidR="00CF1F04" w:rsidRPr="003C73A0" w14:paraId="34056088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8E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E897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 второй половине учебного года</w:t>
            </w:r>
          </w:p>
          <w:p w14:paraId="330CA07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анализ уровня полученных ЗУН, творческих способностей детей детского сада.</w:t>
            </w:r>
          </w:p>
          <w:p w14:paraId="0674537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Занятия:</w:t>
            </w:r>
          </w:p>
          <w:p w14:paraId="37B1CC99" w14:textId="77777777" w:rsidR="00CF1F04" w:rsidRPr="003C73A0" w:rsidRDefault="00CF1F04" w:rsidP="0068065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</w:t>
            </w:r>
          </w:p>
          <w:p w14:paraId="3B02EC6A" w14:textId="77777777" w:rsidR="00CF1F04" w:rsidRPr="003C73A0" w:rsidRDefault="00CF1F04" w:rsidP="0068065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конструированию</w:t>
            </w:r>
          </w:p>
          <w:p w14:paraId="7A346862" w14:textId="77777777" w:rsidR="00CF1F04" w:rsidRPr="003C73A0" w:rsidRDefault="00CF1F04" w:rsidP="0068065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речи</w:t>
            </w:r>
          </w:p>
          <w:p w14:paraId="47957B8D" w14:textId="77777777" w:rsidR="00CF1F04" w:rsidRPr="003C73A0" w:rsidRDefault="00CF1F04" w:rsidP="0068065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элементарных математических представлений</w:t>
            </w:r>
          </w:p>
          <w:p w14:paraId="4CB1A51E" w14:textId="77777777" w:rsidR="00CF1F04" w:rsidRPr="003C73A0" w:rsidRDefault="00CF1F04" w:rsidP="0068065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физическому воспитанию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420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96A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 и подготовительной группы</w:t>
            </w:r>
          </w:p>
        </w:tc>
      </w:tr>
      <w:tr w:rsidR="00CF1F04" w:rsidRPr="003C73A0" w14:paraId="20D90696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0F8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A5BC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совещание в детском саду</w:t>
            </w:r>
          </w:p>
          <w:p w14:paraId="3EDCED6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для обсуждения:</w:t>
            </w:r>
          </w:p>
          <w:p w14:paraId="3C8C1C33" w14:textId="77777777" w:rsidR="00CF1F04" w:rsidRPr="003C73A0" w:rsidRDefault="00CF1F04" w:rsidP="0068065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работы по познавательному развитию у детей старшего дошкольного возраста</w:t>
            </w:r>
          </w:p>
          <w:p w14:paraId="6622A891" w14:textId="77777777" w:rsidR="00CF1F04" w:rsidRPr="003C73A0" w:rsidRDefault="00CF1F04" w:rsidP="0068065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развитие детей</w:t>
            </w:r>
          </w:p>
          <w:p w14:paraId="5AA9ACEC" w14:textId="77777777" w:rsidR="00CF1F04" w:rsidRPr="003C73A0" w:rsidRDefault="00CF1F04" w:rsidP="0068065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воспитательно-образовательной работы в старшей и подготовительной группе школы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C94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7A9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1DF85027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705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E79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преемственности физического воспитания в детском саду и школе. Совместное совещание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5CD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FE9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по учебной части школы,</w:t>
            </w:r>
          </w:p>
          <w:p w14:paraId="52C3008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3B680467" w14:textId="77777777" w:rsidTr="0068065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D7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Взаимодействие с родителями</w:t>
            </w:r>
          </w:p>
          <w:p w14:paraId="3F36FBD6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4A01833A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BE1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D3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  <w:p w14:paraId="688C6C7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01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0A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45C005DE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52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225" w14:textId="77777777" w:rsidR="00CF1F04" w:rsidRPr="003C73A0" w:rsidRDefault="00CF1F04" w:rsidP="006806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Начало учебного года - начало нового этапа в жизни детского сада, родителей и его воспитанников»</w:t>
            </w:r>
          </w:p>
          <w:p w14:paraId="537EE24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BD0E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10B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7B133988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1CA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F1F04" w:rsidRPr="003C73A0" w14:paraId="1502F444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A8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ED13" w14:textId="77777777" w:rsidR="00CF1F04" w:rsidRPr="003C73A0" w:rsidRDefault="00CF1F04" w:rsidP="0068065D">
            <w:pPr>
              <w:shd w:val="clear" w:color="auto" w:fill="FFFFFF"/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общее родительское собрание «Перелистывая страницы учебного года»</w:t>
            </w:r>
          </w:p>
          <w:p w14:paraId="3BE6AD0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7EB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  <w:p w14:paraId="5E7233E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332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6CE1298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7F7AC3BA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8E7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9386" w14:textId="77777777" w:rsidR="00CF1F04" w:rsidRPr="003C73A0" w:rsidRDefault="00CF1F04" w:rsidP="006806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собрания</w:t>
            </w: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 раза в год – установочное, текущие и итоговое).</w:t>
            </w:r>
          </w:p>
          <w:p w14:paraId="285F2DC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258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A94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CF1F04" w:rsidRPr="003C73A0" w14:paraId="367C9205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C1B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48C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«Что должен уметь первоклассник»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803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A4F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2B5D546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5AD4C94B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9B0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A49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детских работ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825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A69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14:paraId="268BC36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CF1F04" w:rsidRPr="003C73A0" w14:paraId="706F136A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31E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C407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для родителей и учителей</w:t>
            </w:r>
          </w:p>
          <w:p w14:paraId="146E365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знакомство с работой воспитателей по подготовке детей к школе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230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E70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65E72B2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F1F04" w:rsidRPr="003C73A0" w14:paraId="3B2F00A7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B5B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9F5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DA0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95E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воспитатель.</w:t>
            </w:r>
          </w:p>
        </w:tc>
      </w:tr>
      <w:tr w:rsidR="00CF1F04" w:rsidRPr="003C73A0" w14:paraId="15D4D9A5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E2A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5D092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CBC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«Семья- ребенок- детский сад»- система воспитания здорового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40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4C8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Воспитатели.</w:t>
            </w:r>
          </w:p>
        </w:tc>
      </w:tr>
      <w:tr w:rsidR="00CF1F04" w:rsidRPr="003C73A0" w14:paraId="3A13DB56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96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4CD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семье будущий первоклассник»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AE5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4DF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,воспитатели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1F04" w:rsidRPr="003C73A0" w14:paraId="161660BF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25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E41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«Телевидения и дети»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049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5B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3ED5ED7F" w14:textId="77777777" w:rsidTr="0068065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07F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детьми</w:t>
            </w:r>
          </w:p>
          <w:p w14:paraId="19D9426C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2A9D7C9E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E6D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DD4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детей в школу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89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2BF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50C61314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787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2B0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со школой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85E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CB4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14:paraId="4C8621A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429DF861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D96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31C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культурных мероприятий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организованных школой и детскими садом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201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F8A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14:paraId="392E5C7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5F5B2F61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6F1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94A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Объединённая выставка рисунков детей старшего дошкольного возраста и 1 класса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C51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22A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14:paraId="2CE81AD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4F7FCE0E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84B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35B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AF4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418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7C039198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C2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9836" w14:textId="77777777" w:rsidR="00CF1F04" w:rsidRPr="003C73A0" w:rsidRDefault="00CF1F04" w:rsidP="0068065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115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A8D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14:paraId="4B4A49F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2C0C58EE" w14:textId="77777777" w:rsidTr="006806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60D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E6CF" w14:textId="77777777" w:rsidR="00CF1F04" w:rsidRPr="003C73A0" w:rsidRDefault="00CF1F04" w:rsidP="0068065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«Прощание с детским садом»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7BF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F0B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14:paraId="31B29BB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70BC64B2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FF063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5B2DA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B011A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62D38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190F7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3227B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BD23A" w14:textId="77777777" w:rsidR="008336D4" w:rsidRPr="003C73A0" w:rsidRDefault="008336D4" w:rsidP="00052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CB896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23134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 4</w:t>
      </w:r>
    </w:p>
    <w:p w14:paraId="5EB66225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FFF82" w14:textId="77777777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4D59DE71" w14:textId="77777777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МДОУ</w:t>
      </w:r>
    </w:p>
    <w:p w14:paraId="0BB76215" w14:textId="77777777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 «Тополек»</w:t>
      </w:r>
    </w:p>
    <w:p w14:paraId="153A689E" w14:textId="77777777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C3695" w14:textId="17777091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Ка</w:t>
      </w:r>
      <w:r w:rsidR="000C5CB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дырова Э.Я.</w:t>
      </w:r>
    </w:p>
    <w:p w14:paraId="4156F361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3B6D1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Планирование праздников и развлечений</w:t>
      </w:r>
    </w:p>
    <w:p w14:paraId="52493CF4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202</w:t>
      </w:r>
      <w:r w:rsidR="009A17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- 202</w:t>
      </w:r>
      <w:r w:rsidR="009A17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год</w:t>
      </w:r>
    </w:p>
    <w:p w14:paraId="5EB42BFD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tbl>
      <w:tblPr>
        <w:tblW w:w="10065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412"/>
        <w:gridCol w:w="2203"/>
        <w:gridCol w:w="1843"/>
        <w:gridCol w:w="2268"/>
      </w:tblGrid>
      <w:tr w:rsidR="00CF1F04" w:rsidRPr="003C73A0" w14:paraId="5A3E34A2" w14:textId="77777777" w:rsidTr="0068065D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8707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F39C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 проведения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7879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7E7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21F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CF1F04" w:rsidRPr="003C73A0" w14:paraId="1B5E7963" w14:textId="77777777" w:rsidTr="0068065D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094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241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Праздник, посвященный дню знаний</w:t>
            </w:r>
          </w:p>
          <w:p w14:paraId="66CB242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A37B76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Спортивное развлечение</w:t>
            </w:r>
          </w:p>
          <w:p w14:paraId="6684ABB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ABC3A2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21016F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Познавательно - развлекательная программа</w:t>
            </w:r>
          </w:p>
          <w:p w14:paraId="6E4D633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9E4D17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Праздничный концерт</w:t>
            </w:r>
          </w:p>
          <w:p w14:paraId="4A45500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01CB99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Экологическая викторина</w:t>
            </w:r>
          </w:p>
          <w:p w14:paraId="4907EE6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050DEF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Музыкальное развлечение</w:t>
            </w:r>
          </w:p>
          <w:p w14:paraId="4987BBB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7396EF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161D90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Забава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0A4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«Волшебный колокольчик знаний!»</w:t>
            </w:r>
          </w:p>
          <w:p w14:paraId="0EC9221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52D112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14:paraId="3CF83F1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 физкультурой мы дружны, нам болезни не страшны!»</w:t>
            </w:r>
          </w:p>
          <w:p w14:paraId="1A983B9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33674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 Праздник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вежливости!»</w:t>
            </w:r>
          </w:p>
          <w:p w14:paraId="180DCA9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421B46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C11EFE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72DB57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«День воспитателя»</w:t>
            </w:r>
          </w:p>
          <w:p w14:paraId="0F970E1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1035D5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21CC0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мы - друзья природы»</w:t>
            </w:r>
          </w:p>
          <w:p w14:paraId="509CB2B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81A4C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9A140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«Животные в загадках, песнях, стихах и пословицах»</w:t>
            </w:r>
          </w:p>
          <w:p w14:paraId="6FFFCFF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DA657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«Потешные гусята»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503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Старшая и подготовительная</w:t>
            </w:r>
          </w:p>
          <w:p w14:paraId="5ED7FFA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F76943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14:paraId="231FC0F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14:paraId="143AA12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845B58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550E94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C11692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</w:t>
            </w:r>
          </w:p>
          <w:p w14:paraId="22FD129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1BF98A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E5112E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14:paraId="574F94B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308238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A484BC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</w:t>
            </w:r>
          </w:p>
          <w:p w14:paraId="1290320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0DB8EA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Средние и</w:t>
            </w:r>
          </w:p>
          <w:p w14:paraId="41FD912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группы</w:t>
            </w:r>
          </w:p>
          <w:p w14:paraId="37B5C31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309CE8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A44D8F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Группа раннего возраста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B0A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Музыкальный руководитель, воспитатели</w:t>
            </w:r>
          </w:p>
          <w:p w14:paraId="2C3AF67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D0D81B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A35ADC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3857BD8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90E938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F3F41D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18CDC91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9A87E7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007EEB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0B5E0D1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2291C0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6E25D96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D11B3C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6B2AF39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CF01C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8506B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CF1F04" w:rsidRPr="003C73A0" w14:paraId="2E0CE357" w14:textId="77777777" w:rsidTr="0068065D">
        <w:trPr>
          <w:trHeight w:val="1982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909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Октябрь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276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Осенние утренники</w:t>
            </w:r>
          </w:p>
          <w:p w14:paraId="042B5A2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E2DCCE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Развлечение</w:t>
            </w:r>
          </w:p>
          <w:p w14:paraId="0E19974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6CC3EF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498D6A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Развлечение</w:t>
            </w:r>
          </w:p>
          <w:p w14:paraId="566FE31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D66DC9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E2874E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с элементами театрализации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8DA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«Осенний шумный бал опять к себе позвал»</w:t>
            </w:r>
          </w:p>
          <w:p w14:paraId="0C5CCB7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EF64EB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«Что у осени в корзинке?».</w:t>
            </w:r>
          </w:p>
          <w:p w14:paraId="2A37F04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«Разноцветная осень»</w:t>
            </w:r>
          </w:p>
          <w:p w14:paraId="3F095CB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5367D3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  <w:t>«Ребенок – главный пассажир»</w:t>
            </w:r>
          </w:p>
          <w:p w14:paraId="766DC12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B97D4C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«Сказка в песнях и стихах»</w:t>
            </w:r>
          </w:p>
          <w:p w14:paraId="3ACAA77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691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</w:t>
            </w:r>
          </w:p>
          <w:p w14:paraId="3E7AD62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9754EA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Средние и</w:t>
            </w:r>
          </w:p>
          <w:p w14:paraId="745681D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группы</w:t>
            </w:r>
          </w:p>
          <w:p w14:paraId="35C082B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5630CA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14:paraId="33E8632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530301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4B1142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1DE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3DAE716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84041C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042810D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01BB02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11416EA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3FF0F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CF1F04" w:rsidRPr="003C73A0" w14:paraId="6B2B0956" w14:textId="77777777" w:rsidTr="0068065D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5AB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Ноябрь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189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Праздник</w:t>
            </w:r>
          </w:p>
          <w:p w14:paraId="6FD361F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B6150A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F5F613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Познавательное развлечение</w:t>
            </w:r>
          </w:p>
          <w:p w14:paraId="0922742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9CF7E2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Познавательно - развлекательная программа</w:t>
            </w:r>
          </w:p>
          <w:p w14:paraId="78273A3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14:paraId="13F0411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Спортивный праздник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00B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«День матери»</w:t>
            </w:r>
          </w:p>
          <w:p w14:paraId="656E8C3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D0670C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B22503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«Правила пожарной</w:t>
            </w:r>
          </w:p>
          <w:p w14:paraId="4E6D70A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Безопасности»</w:t>
            </w:r>
          </w:p>
          <w:p w14:paraId="57889D5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094CE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«Старость нужно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уважать »</w:t>
            </w:r>
            <w:proofErr w:type="gramEnd"/>
          </w:p>
          <w:p w14:paraId="12D71CA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14:paraId="6172B5A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8B01EC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799F1A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«Спорт и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труд  рядом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идут»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EF2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Все группы</w:t>
            </w:r>
          </w:p>
          <w:p w14:paraId="785AC62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D7118C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6D0EE0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14:paraId="1847501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D75C6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B00355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 группы</w:t>
            </w:r>
          </w:p>
          <w:p w14:paraId="720BB36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EE9B5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042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Музыкальный руководитель, воспитатели</w:t>
            </w:r>
          </w:p>
          <w:p w14:paraId="7A0DA10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E6B1F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6845AA9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AE51A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Музыкальный руководитель, воспитатели</w:t>
            </w:r>
          </w:p>
          <w:p w14:paraId="6180261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43700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2D33D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CF1F04" w:rsidRPr="003C73A0" w14:paraId="2765DC84" w14:textId="77777777" w:rsidTr="0068065D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0B9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C10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Новогодние утренники</w:t>
            </w:r>
          </w:p>
          <w:p w14:paraId="7020F84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BE22B6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EA8572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B243E3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874D10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483C0B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D85687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мастерская, театрализация.</w:t>
            </w:r>
          </w:p>
          <w:p w14:paraId="5205E00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70EA0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– литературное развлечение</w:t>
            </w:r>
          </w:p>
          <w:p w14:paraId="74CED4D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8B0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«Сказочный карнавал!»</w:t>
            </w:r>
          </w:p>
          <w:p w14:paraId="2B2D666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«Новогодние превращения»</w:t>
            </w:r>
          </w:p>
          <w:p w14:paraId="07BF707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«Снежная сказка»</w:t>
            </w:r>
          </w:p>
          <w:p w14:paraId="564A4B4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«Дед Мороз спешит на ёлку»</w:t>
            </w:r>
          </w:p>
          <w:p w14:paraId="7B37295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«Здравствуй Новый год!»</w:t>
            </w:r>
          </w:p>
          <w:p w14:paraId="0E3A48E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«Вот какая ёлочка!»</w:t>
            </w:r>
          </w:p>
          <w:p w14:paraId="6D0A717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4B0F0D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играем в сказку»</w:t>
            </w:r>
          </w:p>
          <w:p w14:paraId="53149B4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95186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D70B8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E3070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«Забавные животные»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531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14:paraId="082E428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1BAD0F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6F0709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11C6CA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A804E8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7517C9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C24934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231F08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 группы</w:t>
            </w:r>
          </w:p>
          <w:p w14:paraId="60E4D1F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556EA2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и средние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F80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Музыкальный руководитель, воспитатели</w:t>
            </w:r>
          </w:p>
          <w:p w14:paraId="73758CF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ADF12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09C7D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43D55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5BABA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D582C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070D5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1896D46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5EAC6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08244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CF1F04" w:rsidRPr="003C73A0" w14:paraId="5C4C8815" w14:textId="77777777" w:rsidTr="0068065D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98A6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1C3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Развлечение </w:t>
            </w:r>
          </w:p>
          <w:p w14:paraId="31D8232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BCA7F7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 чтецов</w:t>
            </w:r>
          </w:p>
          <w:p w14:paraId="3287E2D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2158B2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F880A1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Кукольный спектакль</w:t>
            </w:r>
          </w:p>
          <w:p w14:paraId="10F90E8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DAED43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 – музыкальная композиция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276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«Рождественские святки»</w:t>
            </w:r>
          </w:p>
          <w:p w14:paraId="1B677ED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C79276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«Зимушка хрустальная»</w:t>
            </w:r>
          </w:p>
          <w:p w14:paraId="7EE9E14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D743DA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F6D256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«Сказки на новый лад»</w:t>
            </w:r>
          </w:p>
          <w:p w14:paraId="39419BA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4FCC2A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FC3BBD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«Н. А. Римский –Корсаков и русские народные сказки»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D0C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14:paraId="643F828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37F02A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14:paraId="6A96A94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0E9AB9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F6897A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14:paraId="3A8F76D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CCE789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7F4D69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Средняя, старшая, подготовительная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B00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7843E85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6034667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4B7A3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4B9D209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F7538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CF1F04" w:rsidRPr="003C73A0" w14:paraId="311D7B2F" w14:textId="77777777" w:rsidTr="0068065D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7B3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162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Музыкально-спортивный праздник, посвященный Дню защитника Отечества</w:t>
            </w:r>
          </w:p>
          <w:p w14:paraId="3FE3956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8E6763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Литературная викторина</w:t>
            </w:r>
          </w:p>
          <w:p w14:paraId="5C51FCD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05E7EC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14:paraId="54337A7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</w:t>
            </w:r>
          </w:p>
          <w:p w14:paraId="55EE8BC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7491D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0B51A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47384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A46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«Наши папы лучше всех!»</w:t>
            </w:r>
          </w:p>
          <w:p w14:paraId="7B1E057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9C53D3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EC93DD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95748E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494F5A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9FD30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B6F1CC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«Сказки всех народов мира»</w:t>
            </w:r>
          </w:p>
          <w:p w14:paraId="20AF5CA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14:paraId="028242C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A4839B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FDAD32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«Проводы зимы» - масленица</w:t>
            </w:r>
          </w:p>
          <w:p w14:paraId="28E3A6C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0822D2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0B43F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гости к нам пришли игрушки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BB1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Старшая и подготовительная группы</w:t>
            </w:r>
          </w:p>
          <w:p w14:paraId="2C29085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D321CB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68579C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99D3EC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07D30D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Средние, старшая и </w:t>
            </w: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подготовительная</w:t>
            </w:r>
          </w:p>
          <w:p w14:paraId="0DC7102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группы</w:t>
            </w:r>
          </w:p>
          <w:p w14:paraId="28C2970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C28EDF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14:paraId="593DF15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85FD9C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031FB2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87D2E4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группа и группа раннего возраста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761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Музыкальный руководитель, воспитатели</w:t>
            </w:r>
          </w:p>
          <w:p w14:paraId="5A1226B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6431B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D32CC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69306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7280C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C28C2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Музыкальный руководитель, воспитатели</w:t>
            </w:r>
          </w:p>
          <w:p w14:paraId="4687DA2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C8310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0CC75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5848DFA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B8CB3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596DC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0BD6238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F1F04" w:rsidRPr="003C73A0" w14:paraId="0B684A46" w14:textId="77777777" w:rsidTr="0068065D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B9A0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Март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FF1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Утренники посвященные 8 марта</w:t>
            </w:r>
          </w:p>
          <w:p w14:paraId="56435CA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1459FD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Музыкальная гостиная</w:t>
            </w:r>
          </w:p>
          <w:p w14:paraId="171312D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1C7950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Развлечение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36B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«8 марта- женский день!»</w:t>
            </w:r>
          </w:p>
          <w:p w14:paraId="19BB947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C3AB96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3E74BA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B4F32F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«От всей души!»</w:t>
            </w:r>
          </w:p>
          <w:p w14:paraId="0862348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A84CA0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347128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«Венок дружбы»</w:t>
            </w:r>
          </w:p>
          <w:p w14:paraId="289DE64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546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 группы</w:t>
            </w:r>
          </w:p>
          <w:p w14:paraId="648EF3B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B28F26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14:paraId="4CE8060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C3B0AC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18AFB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917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Музыкальный руководитель, воспитатели</w:t>
            </w:r>
          </w:p>
          <w:p w14:paraId="6C4C729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D47D2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D1C52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5784C19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0434B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CF1F04" w:rsidRPr="003C73A0" w14:paraId="1FE5815B" w14:textId="77777777" w:rsidTr="0068065D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0C7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EB1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Развлечение</w:t>
            </w:r>
          </w:p>
          <w:p w14:paraId="646F1A6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555E8B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BCCBC5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8635BD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Тематический спортивный праздник</w:t>
            </w:r>
          </w:p>
          <w:p w14:paraId="36C6D39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4B13B0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Музыкально-фольклорное развлечение</w:t>
            </w:r>
          </w:p>
          <w:p w14:paraId="1E3335B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DA09F1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Интеллектуальная викторина</w:t>
            </w:r>
          </w:p>
          <w:p w14:paraId="06035D7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A25759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A1D407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Кукольный спектакль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769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«Добрым смехом смеются дети!»</w:t>
            </w:r>
          </w:p>
          <w:p w14:paraId="70B64D4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BED04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F4995B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«Космический десант»</w:t>
            </w:r>
          </w:p>
          <w:p w14:paraId="2500E6A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E9E048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F1FFFF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9AC640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«Весеннее настроение!»</w:t>
            </w:r>
          </w:p>
          <w:p w14:paraId="35872A2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D68F56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E9C5FF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019785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«Умники и умницы»</w:t>
            </w:r>
          </w:p>
          <w:p w14:paraId="5C2B837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C604E5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AA4A1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E8BF6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«Маша и медведь»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A51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Средняя, старшая, подготовительная группы</w:t>
            </w:r>
          </w:p>
          <w:p w14:paraId="5C84F7D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424D6A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14:paraId="444CE0C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457E6A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B3906B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5C25C3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Средние и младшая группы</w:t>
            </w:r>
          </w:p>
          <w:p w14:paraId="6C5962E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C333FF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5297B5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 группы</w:t>
            </w:r>
          </w:p>
          <w:p w14:paraId="736D6A3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790568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Группа раннего возраста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932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529ECAD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D7608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19E37F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3DD6B9C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A2E5F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5CC4D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2EF8480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F0A2F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A8B6D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127A6F0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01559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3DBF6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</w:tc>
      </w:tr>
      <w:tr w:rsidR="00CF1F04" w:rsidRPr="003C73A0" w14:paraId="24CA5068" w14:textId="77777777" w:rsidTr="0068065D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41D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E7B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Праздничный концерт</w:t>
            </w:r>
          </w:p>
          <w:p w14:paraId="5269298E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76C1C0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Спортивное развлечение</w:t>
            </w:r>
          </w:p>
          <w:p w14:paraId="797B300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5EE31F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Развлечение</w:t>
            </w:r>
          </w:p>
          <w:p w14:paraId="1DFFBE3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73092D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D7DA2D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7DDB5A6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Выпускной утренник</w:t>
            </w:r>
          </w:p>
          <w:p w14:paraId="0F8E987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F9B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«Мир на всей планете»</w:t>
            </w:r>
          </w:p>
          <w:p w14:paraId="44CA08E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5C4DE8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C9A0C5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«Дружная семья»</w:t>
            </w:r>
          </w:p>
          <w:p w14:paraId="7CD7D531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F1AC17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7CFE6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любимые песни»</w:t>
            </w:r>
          </w:p>
          <w:p w14:paraId="1639496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EC0E76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97A3A1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113CF9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«Карусель детства!»</w:t>
            </w:r>
          </w:p>
          <w:p w14:paraId="100E922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A0A40B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255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Старшая и подготовительная группы</w:t>
            </w:r>
          </w:p>
          <w:p w14:paraId="27E330C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Все группы</w:t>
            </w:r>
          </w:p>
          <w:p w14:paraId="51D44EBD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8DD84D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53D562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 группы</w:t>
            </w:r>
          </w:p>
          <w:p w14:paraId="5D1F55FC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6327E6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276DA3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5A5DF9B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Подготовительная группа</w:t>
            </w:r>
          </w:p>
          <w:p w14:paraId="07800B8A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5285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Музыкальный руководитель, воспитатели</w:t>
            </w:r>
          </w:p>
          <w:p w14:paraId="0935AAA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E0CFE9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4D95188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DAC8AF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4351D304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191A98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1E0067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руководитель, воспитатели</w:t>
            </w:r>
          </w:p>
          <w:p w14:paraId="5D023852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3797E0" w14:textId="77777777" w:rsidR="00CF1F04" w:rsidRPr="003C73A0" w:rsidRDefault="00CF1F04" w:rsidP="0068065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007B6C11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D8A31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76A04" w14:textId="77777777" w:rsidR="008336D4" w:rsidRPr="003C73A0" w:rsidRDefault="008336D4" w:rsidP="00052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AE002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0B4A6" w14:textId="77777777" w:rsidR="008336D4" w:rsidRPr="003C73A0" w:rsidRDefault="008336D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F0AF6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14:paraId="47246438" w14:textId="77777777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5A25A4EA" w14:textId="77777777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МДОУ</w:t>
      </w:r>
    </w:p>
    <w:p w14:paraId="71348669" w14:textId="77777777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 «Тополек»</w:t>
      </w:r>
    </w:p>
    <w:p w14:paraId="07156F72" w14:textId="5B5333B6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Ка</w:t>
      </w:r>
      <w:r w:rsidR="000C5CB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дырова Э.Я.</w:t>
      </w:r>
    </w:p>
    <w:p w14:paraId="5C612149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546C231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Современные оздоравливающие и </w:t>
      </w:r>
      <w:proofErr w:type="spellStart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здоровьесберегающие</w:t>
      </w:r>
      <w:proofErr w:type="spellEnd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технологии, используемые в своей работе педагогами </w:t>
      </w:r>
      <w:proofErr w:type="gramStart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МДОУ  «</w:t>
      </w:r>
      <w:proofErr w:type="spellStart"/>
      <w:proofErr w:type="gramEnd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детский сад  «Тополек»</w:t>
      </w:r>
    </w:p>
    <w:p w14:paraId="56948F04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2128"/>
        <w:gridCol w:w="2216"/>
        <w:gridCol w:w="1968"/>
      </w:tblGrid>
      <w:tr w:rsidR="00CF1F04" w:rsidRPr="003C73A0" w14:paraId="69B5D54E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5A8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технологий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6268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  <w:p w14:paraId="69790858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дня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0CA1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методики проведения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7592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14:paraId="1F0A5043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45F6D00A" w14:textId="77777777" w:rsidTr="0068065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0FA9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Технологии сохранения и стимулирования здоровья</w:t>
            </w:r>
          </w:p>
        </w:tc>
      </w:tr>
      <w:tr w:rsidR="00CF1F04" w:rsidRPr="003C73A0" w14:paraId="5AAEF70A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DD0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Ритмопластика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E1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раньше чем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30 мин. после приема пищи, 2 раза в неделю по 30 мин. со среднего возраста</w:t>
            </w:r>
          </w:p>
          <w:p w14:paraId="6917880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CA514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F23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  <w:p w14:paraId="7862938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38B6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A2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  <w:p w14:paraId="28698F0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A0DF9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5053FC34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260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Динамические паузы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D95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занятий, 2-5 мин., по мере утомляемости детей</w:t>
            </w:r>
          </w:p>
          <w:p w14:paraId="222DBF4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10796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90D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Рекомендуется для всех детей в качестве профилактики утомления. Могут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ED2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CF1F04" w:rsidRPr="003C73A0" w14:paraId="777F8898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425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Подвижные и спортивные игры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D4A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часть 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DF3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подбираются в соответствии с возрастом ребенка, местом и временем ее проведения. В МДОУ используем лишь элементы спортивных игр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02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6867F71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6F8FBADA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1B7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Релаксация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766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DB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использовать спокойную классическую музыку (Чайковский, Рахманинов), звуки природы</w:t>
            </w:r>
          </w:p>
          <w:p w14:paraId="1F847C8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A6BD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CE7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235ADAF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4AE8752F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3E1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Игровой час во вторую половину дня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229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возрастных групп, в игровых зонах.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C90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подбираются в соответствии с возрастом ребенка, местом и временем ее проведения.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D04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5E5CBCAE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5EC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Гимнастика пальчиковая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7FF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младшего возраста индивидуально либо с подгруппой 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07F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45E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4A2D3EE7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528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Гимнастика для глаз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CD6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по 3-5 мин. в любое свободное время; в зависимости от интенсивности зрительной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нагрузки с младшего возраста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93E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Рекомендуется использовать наглядный материал, показ педагога</w:t>
            </w:r>
          </w:p>
          <w:p w14:paraId="7F8D05C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426C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2E4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CF1F04" w:rsidRPr="003C73A0" w14:paraId="012FD934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F23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Гимнастика дыхательная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211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10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813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4B1FEC94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63C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бодрящая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928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дневного сна, 5-10 мин.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093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МДОУ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24F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4CD4B03A" w14:textId="77777777" w:rsidTr="0068065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CE79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Технологии обучения здоровому образу жизни</w:t>
            </w:r>
          </w:p>
        </w:tc>
      </w:tr>
      <w:tr w:rsidR="00CF1F04" w:rsidRPr="003C73A0" w14:paraId="0AB4B9AB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8AB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Физкультурное занятие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930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неделю в спортивном или музыкальном залах. Младший возраст- 15-20 мин., средний возраст - 20-25 мин., старший возраст - 25-30 мин.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59B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проводятся в соответствии программой, по которой работает МДОУ. Перед занятием необходимо хорошо проветрить помещение</w:t>
            </w:r>
          </w:p>
          <w:p w14:paraId="2083C4F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E8C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41BCFFF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06147ECA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902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Игротренинги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игротерапия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7A3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свободное время, можно во второй половине дня. Время строго не фиксировано, в зависимости от задач, поставленных педагогом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88F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31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4A815AE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82C3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3FE36448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D23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 Коммуникативные игры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6E3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 по 30 мин. со старшего возраста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8B6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AA3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41A3B1A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2EC6CADA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E75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Занятия из серии «Здоровье»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A00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 по 30 мин. со ст. возраста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B35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Включены в сетку занятий в качестве познавательного развития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BE9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04759AF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01EDBFF0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CDD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Самомассаж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416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9CA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82B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CF1F04" w:rsidRPr="003C73A0" w14:paraId="7B398181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0DA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Точечный массаж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046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E05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строго по специальной методике. Показана детям с частыми простудными заболеваниями и болезнями ЛОР-органов. Используется наглядный материал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83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  <w:p w14:paraId="73C8D8F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353A0EA6" w14:textId="77777777" w:rsidTr="0068065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2E2B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Коррекционные технологии</w:t>
            </w:r>
          </w:p>
        </w:tc>
      </w:tr>
      <w:tr w:rsidR="00CF1F04" w:rsidRPr="003C73A0" w14:paraId="77A3F6C7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C6C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Технологии музыкального воздействия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9D4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969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0AF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CF1F04" w:rsidRPr="003C73A0" w14:paraId="7CBC1641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281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Сказкотерапия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585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занятия в месяц по 30 мин.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 старшего возраста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EFB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Занятия используют для психологической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B94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CF1F04" w:rsidRPr="003C73A0" w14:paraId="32046F16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B06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Технологии воздействия цветом 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265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специальное занятие 2-4 раза в месяц в зависимости от поставленных задач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517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уделять особое внимание цветовой гамме интерьеров МДОУ. Правильно подобранные цвета снимают напряжение и повышают эмоциональный настрой ребенка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9C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40F92B7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7732CC8A" w14:textId="77777777" w:rsidTr="0068065D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5B1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Технологии коррекции поведения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86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Сеансами по 10-12 занятий по 25-30 мин. со старшего возраста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769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7F2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7D5313F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DDBF3E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мероприятий, направленных на улучшение здоровья</w:t>
      </w:r>
    </w:p>
    <w:p w14:paraId="3FFEAA21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воспитанников МДОУ «</w:t>
      </w:r>
      <w:proofErr w:type="spellStart"/>
      <w:proofErr w:type="gramStart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детский</w:t>
      </w:r>
      <w:proofErr w:type="gramEnd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сад  «Тополек»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338"/>
        <w:gridCol w:w="2186"/>
        <w:gridCol w:w="3406"/>
      </w:tblGrid>
      <w:tr w:rsidR="00CF1F04" w:rsidRPr="003C73A0" w14:paraId="6597AE0F" w14:textId="77777777" w:rsidTr="0068065D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9087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4B08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5064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E80B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41AB364E" w14:textId="77777777" w:rsidTr="0068065D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5AE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278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Строгий контроль за выполнением санитарно-противоэпидемического режима, гигиенических и закаливающих мероприятий.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8D0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ежедневно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277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0EA4C980" w14:textId="77777777" w:rsidTr="0068065D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370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3E6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 пищеблока и технологической обработки блюд.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379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ежедневно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34A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МДОУ, медсестра </w:t>
            </w:r>
          </w:p>
        </w:tc>
      </w:tr>
      <w:tr w:rsidR="00CF1F04" w:rsidRPr="003C73A0" w14:paraId="514ED0C7" w14:textId="77777777" w:rsidTr="0068065D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F22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233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Строгий контроль за выполнением противоэпидемических мероприятий и правильной организацией карантинных мероприятий.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1AE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инфекционных заболеваний.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BCB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МДОУ, медсестра </w:t>
            </w:r>
          </w:p>
        </w:tc>
      </w:tr>
      <w:tr w:rsidR="00CF1F04" w:rsidRPr="003C73A0" w14:paraId="59698F95" w14:textId="77777777" w:rsidTr="0068065D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538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8DA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Качественное проведение сезонной неспецифической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иммунокоррегирующей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 гриппа и ОРЗ по соответствующим схемам с использованием адаптогенов растительного происхождения, витаминов.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EB7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октября по февраль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B78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35C3159B" w14:textId="77777777" w:rsidTr="0068065D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34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B7C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профилактики с использованием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оксолиновой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мази.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5A3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эпидемии гриппа, ОРЗ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56B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1BE57083" w14:textId="77777777" w:rsidTr="0068065D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B4B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054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Выделить детей с группами риска (по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бронхо-лёгочной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патологии, ЛОР патологии, с дефицитом и избытком массы тела, ЧБД), проводить их динамическое наблюдение с выполнением индивидуального плана оздоровительных мероприятий и оценкой динамики процессов улучшения.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5A5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942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25A08D61" w14:textId="77777777" w:rsidTr="0068065D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FFB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180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выделять группу ЧБД с составлением индивидуальных планов наблюдения для этих детей и оценкой эффективности оздоровления.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B5F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5E8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255A3039" w14:textId="77777777" w:rsidTr="0068065D">
        <w:trPr>
          <w:trHeight w:val="1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936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0BF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преемственность между детской поликлиникой и МДОУ в реабилитации детей из групп риска, из группы ЧБД, с хронической патологией, с отклонениями в состоянии здоровья, после острых заболеваний (острая пневмония, кишечная инфекция, ангина).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E14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907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7F45C34A" w14:textId="77777777" w:rsidTr="0068065D">
        <w:trPr>
          <w:trHeight w:val="1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D26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744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педагогический коллектив о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состоянии здоровья каждого ребёнка с выдачей индивидуальных рекомендаций по коррекции отклонений в состоянии здоровья на медико-педагогических совещаниях.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CBF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3 месяца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AC7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7082D1EE" w14:textId="77777777" w:rsidTr="0068065D">
        <w:trPr>
          <w:trHeight w:val="1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F67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854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работу по повышению медицинской грамотности воспитателей, родителей. Активно воздействовать на образ жизни ребёнка путём целенаправленного санитарного просвещения родителей.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EDC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92C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МДОУ, медсестра </w:t>
            </w:r>
          </w:p>
        </w:tc>
      </w:tr>
    </w:tbl>
    <w:p w14:paraId="65BC8395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C10C92B" w14:textId="77777777" w:rsidR="008336D4" w:rsidRPr="003C73A0" w:rsidRDefault="008336D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B022885" w14:textId="77777777" w:rsidR="008336D4" w:rsidRPr="003C73A0" w:rsidRDefault="008336D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CD97579" w14:textId="77777777" w:rsidR="008336D4" w:rsidRPr="003C73A0" w:rsidRDefault="008336D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D7C5FDF" w14:textId="77777777" w:rsidR="008336D4" w:rsidRPr="003C73A0" w:rsidRDefault="008336D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776E1B4" w14:textId="77777777" w:rsidR="008336D4" w:rsidRPr="003C73A0" w:rsidRDefault="008336D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6BD7B3F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Комплексный план оздоровительных и профилактических мероприятий на основе интеграции деятельности специалистов</w:t>
      </w:r>
    </w:p>
    <w:p w14:paraId="5E2E1D51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 и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укрепления здоровья детей, создание оздоровительного микросоциума в МДОУ.</w:t>
      </w:r>
    </w:p>
    <w:p w14:paraId="2A2788F7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14:paraId="49BE2BB8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оздоровительных методик, апробированных в ходе инновации, систематическое и качественное их обновление; </w:t>
      </w:r>
    </w:p>
    <w:p w14:paraId="1FA01055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сочетание психолого-педагогических подходов с лечебно-профилактическими, диагностическими и коррекционными мероприятиями; </w:t>
      </w:r>
    </w:p>
    <w:p w14:paraId="5A9F423A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методов и средств повышения адаптивности организма с хроническими или приобретенными патологическими формами.</w:t>
      </w:r>
    </w:p>
    <w:p w14:paraId="2ABC9180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69A98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Проведение специальных закаливающих процедур</w:t>
      </w:r>
    </w:p>
    <w:p w14:paraId="27056A73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 и качественно организовывать проведение закаливающих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 использовать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закаливающие методики, апробированные в ходе эксперимента, систематическое и качественное их обновление.</w:t>
      </w:r>
    </w:p>
    <w:p w14:paraId="15D17E38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179"/>
        <w:gridCol w:w="1729"/>
        <w:gridCol w:w="2541"/>
      </w:tblGrid>
      <w:tr w:rsidR="00CF1F04" w:rsidRPr="003C73A0" w14:paraId="47B6C0FF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E5E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04FE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6CF4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769B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649BE3EA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D95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AB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Воздушные ванны после сна и во время физкультурных занятий во всех группах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</w:p>
          <w:p w14:paraId="52231DC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3995E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   Контрастное обливание ног в</w:t>
            </w: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средней, старшей и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подготовительной  группах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</w:t>
            </w:r>
          </w:p>
          <w:p w14:paraId="4438DDD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A364E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    Полоскание полости рта 1% солевым раствором или настоем трав во всех группах;   </w:t>
            </w:r>
          </w:p>
          <w:p w14:paraId="1B63166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EA25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    Топтание в тазиках с водой и галькой контрастной температуры во 2-й мл.</w:t>
            </w:r>
          </w:p>
          <w:p w14:paraId="2086BD4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D05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A19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14:paraId="332D5E7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8F07E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EF3A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  <w:p w14:paraId="2444F85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помощники воспитателя </w:t>
            </w:r>
          </w:p>
          <w:p w14:paraId="04F8432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3508B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помощники воспитателя</w:t>
            </w:r>
          </w:p>
        </w:tc>
      </w:tr>
      <w:tr w:rsidR="00CF1F04" w:rsidRPr="003C73A0" w14:paraId="2D0988D3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71E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B7D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 при температуре воздуха в спальне 14-16 градусов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19D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B83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воспитатели</w:t>
            </w:r>
          </w:p>
        </w:tc>
      </w:tr>
      <w:tr w:rsidR="00CF1F04" w:rsidRPr="003C73A0" w14:paraId="7133A11C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D4E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877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корригирующей гимнастики, лежа в постели после сна для дыхательной и пищеварительной системы.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B8C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7EC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09ED73C4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A31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5CD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точечного массажа по методу Уманской (подготовительная группа)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290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B11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48CE42F3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CB9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523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обучения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методам  дыхательной гимнастики по методу Стрельниковой.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293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</w:p>
          <w:p w14:paraId="621C459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14:paraId="71A7B22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январь, </w:t>
            </w:r>
          </w:p>
          <w:p w14:paraId="496AC11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3BF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0EAB70C9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392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1F1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дыхательной гимнастики с целью повышения сопротивляемости организма и нормализации дыхания.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2BA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34E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</w:tc>
      </w:tr>
      <w:tr w:rsidR="00CF1F04" w:rsidRPr="003C73A0" w14:paraId="4177C502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88B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A91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Хождение босиком по покрытому и непокрытому полу.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1A8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00E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</w:tc>
      </w:tr>
      <w:tr w:rsidR="00CF1F04" w:rsidRPr="003C73A0" w14:paraId="709BC025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B9D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437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доске с ребристой поверхностью и дорожкам нестандартного типа с целью закаливания и профилактики плоскостопия во всех группах.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237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7F8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</w:tc>
      </w:tr>
      <w:tr w:rsidR="00CF1F04" w:rsidRPr="003C73A0" w14:paraId="464C04BD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397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4A0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водой с целью закаливания во 2-й мл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средней группах.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3EF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7C8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3BF8F880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A67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15D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ванны при смене одежды перед прогулкой, перед сном, перед физкультурным занятием.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28C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2E1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</w:tc>
      </w:tr>
    </w:tbl>
    <w:p w14:paraId="5962146D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B66FD8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Профилактические мероприятия</w:t>
      </w:r>
    </w:p>
    <w:p w14:paraId="4BED6791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комплекса оздоровительно-профилактических мероприятий, направленных на снижение уровня заболеваемости, выделение основных факторов риска, снижение уровня функциональной напряженности детского организма.</w:t>
      </w:r>
    </w:p>
    <w:p w14:paraId="6DAB050F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357"/>
        <w:gridCol w:w="1699"/>
        <w:gridCol w:w="2397"/>
      </w:tblGrid>
      <w:tr w:rsidR="00CF1F04" w:rsidRPr="003C73A0" w14:paraId="1596C94A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F30E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3B6C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882F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46C4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6453F82A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C79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DB8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Интерферренпрофилактика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болеющих  детей</w:t>
            </w:r>
            <w:proofErr w:type="gramEnd"/>
          </w:p>
          <w:p w14:paraId="09EB437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8935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1E6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4EE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- педиатр</w:t>
            </w:r>
          </w:p>
        </w:tc>
      </w:tr>
      <w:tr w:rsidR="00CF1F04" w:rsidRPr="003C73A0" w14:paraId="7EA0AE04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540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522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Самомассаж,  массаж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специалистом по массажу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8D0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3- 4 раза в день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D32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CF1F04" w:rsidRPr="003C73A0" w14:paraId="262AD567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DA8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FEF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часто болеющих детей (общий анализ крови, мочи, кал на я/гл.)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9A0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2 раза в год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D72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врач - педиатр</w:t>
            </w:r>
          </w:p>
        </w:tc>
      </w:tr>
      <w:tr w:rsidR="00CF1F04" w:rsidRPr="003C73A0" w14:paraId="27A27D61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88E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513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всех детей узкими специалистами (отоларинголог, невропатолог, ортопед, окулист) для раннего выявления заболеваний.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E35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детей с 3- х лет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B4A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- педиатр</w:t>
            </w:r>
          </w:p>
        </w:tc>
      </w:tr>
      <w:tr w:rsidR="00CF1F04" w:rsidRPr="003C73A0" w14:paraId="72713758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BEB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43F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полости рта охлажденной кипяченой водой после приема пищи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EC0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13E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помощники воспитателя</w:t>
            </w:r>
          </w:p>
        </w:tc>
      </w:tr>
    </w:tbl>
    <w:p w14:paraId="7C650E3F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07AA7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 питания</w:t>
      </w:r>
    </w:p>
    <w:p w14:paraId="7DCE2491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полноценным рациональным питанием, что предполагает обеспечение организма содержанием белков, углеводов, жиров, соответственно каждой возрастной группе, полноценным поступлением с пищей витаминов и минеральных веществ, что способствует повышению защитных сил организма, направленных против инфекции и интоксикации, нормализации обмена веществ.</w:t>
      </w:r>
    </w:p>
    <w:p w14:paraId="685DCEF3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939"/>
        <w:gridCol w:w="2023"/>
        <w:gridCol w:w="2492"/>
      </w:tblGrid>
      <w:tr w:rsidR="00CF1F04" w:rsidRPr="003C73A0" w14:paraId="4302CDFE" w14:textId="77777777" w:rsidTr="0068065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3F47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826D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5E59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527F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2708427F" w14:textId="77777777" w:rsidTr="0068065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6CD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D06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ли фруктовый сок ежедневно, преобладание овощных блюд в рационе дня.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8D6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весна, осень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8D8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повара</w:t>
            </w:r>
          </w:p>
        </w:tc>
      </w:tr>
      <w:tr w:rsidR="00CF1F04" w:rsidRPr="003C73A0" w14:paraId="7194C5BF" w14:textId="77777777" w:rsidTr="0068065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BC6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ADF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рационе питания детей кисломолочную продукцию.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B23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меню и карт раскладок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091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повара</w:t>
            </w:r>
          </w:p>
        </w:tc>
      </w:tr>
      <w:tr w:rsidR="00CF1F04" w:rsidRPr="003C73A0" w14:paraId="4ED4C2E8" w14:textId="77777777" w:rsidTr="0068065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284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D0E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питании  детей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подверженных аллергии, гипоаллергенную диету (исключить из питания салаты из чистой свеклы, красные яблоки, шоколад, ограничить цитрусовые).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44A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3FE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медсестра,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 групп</w:t>
            </w:r>
            <w:proofErr w:type="gramEnd"/>
          </w:p>
        </w:tc>
      </w:tr>
      <w:tr w:rsidR="00CF1F04" w:rsidRPr="003C73A0" w14:paraId="57B5BA8F" w14:textId="77777777" w:rsidTr="0068065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226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FD3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Ввести в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  овощные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салаты,  овощи, чесночно-луковые закуски.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0B3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апрель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D7F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повара</w:t>
            </w:r>
          </w:p>
        </w:tc>
      </w:tr>
      <w:tr w:rsidR="00CF1F04" w:rsidRPr="003C73A0" w14:paraId="0A6CC4BB" w14:textId="77777777" w:rsidTr="0068065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DBE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686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Витаминизация третьих блюд аскорбиновой кислотой.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439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апрель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D1F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</w:tbl>
    <w:p w14:paraId="09C3F5CE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99855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Физкультурно-оздоровительные мероприятия.</w:t>
      </w:r>
    </w:p>
    <w:p w14:paraId="1415CD13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:  организация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оптимального рационального двигательного режима,  регламентированной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</w:t>
      </w:r>
    </w:p>
    <w:p w14:paraId="2368FD5D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172"/>
        <w:gridCol w:w="1735"/>
        <w:gridCol w:w="2552"/>
      </w:tblGrid>
      <w:tr w:rsidR="00CF1F04" w:rsidRPr="003C73A0" w14:paraId="4BBC14B0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99C0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20BB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98CD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B57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369EAD6C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781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96C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Физкультурные занятия по развитию двигательной активности дошкольников (в помещении и на воздухе) с использованием в конце занятия кратких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валеологических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 («О мышцах», «О значимости сердца в организме» и т.д.)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C96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91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34081F1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0004691D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D4D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FB7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 с музыкальным сопровождением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DE2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158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CF1F04" w:rsidRPr="003C73A0" w14:paraId="485CFD36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3B6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9FC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физические упражнения и подвижные игры.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CBE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на прогулке и в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свободное время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DCE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CF1F04" w:rsidRPr="003C73A0" w14:paraId="7CBADF5D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D25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1A2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оздоровительные занятия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C78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11F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CF1F04" w:rsidRPr="003C73A0" w14:paraId="0F1990BF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E58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3CF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Оздоровительные паузы на занятиях и в свободной деятельности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14A8A1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гимнастика для глаз; </w:t>
            </w:r>
          </w:p>
          <w:p w14:paraId="139FA7F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пальчиковая гимнастика; - дыхательная гимнастика;</w:t>
            </w:r>
          </w:p>
          <w:p w14:paraId="6EFA5C0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массаж мячами для укрепления мелкой мускулатуры пальцев; </w:t>
            </w:r>
          </w:p>
          <w:p w14:paraId="15A9817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физкультминутки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7A2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390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музыкальный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CF1F04" w:rsidRPr="003C73A0" w14:paraId="7C0FAA17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A2A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2A5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57B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на прогулке после дневного сна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214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воспитатели</w:t>
            </w:r>
          </w:p>
        </w:tc>
      </w:tr>
      <w:tr w:rsidR="00CF1F04" w:rsidRPr="003C73A0" w14:paraId="25035A1C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1EC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A94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досуги с участием родителей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060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месяц</w:t>
            </w:r>
            <w:proofErr w:type="gram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AF4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CF1F04" w:rsidRPr="003C73A0" w14:paraId="27FE8243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A3A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784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здоровья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5AB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024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CF1F04" w:rsidRPr="003C73A0" w14:paraId="25EE08DF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12B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DBA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праздники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27E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C1A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CF1F04" w:rsidRPr="003C73A0" w14:paraId="676BEAA0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133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651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Туристические походы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3F6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468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CF1F04" w:rsidRPr="003C73A0" w14:paraId="78D8066A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F09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A87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BDF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996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медсестра</w:t>
            </w:r>
            <w:proofErr w:type="gramEnd"/>
          </w:p>
        </w:tc>
      </w:tr>
      <w:tr w:rsidR="00CF1F04" w:rsidRPr="003C73A0" w14:paraId="33FDE65D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165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7E3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Плаванье в «сухом» бассейне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CF5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122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медсестра</w:t>
            </w:r>
            <w:proofErr w:type="gramEnd"/>
          </w:p>
        </w:tc>
      </w:tr>
      <w:tr w:rsidR="00CF1F04" w:rsidRPr="003C73A0" w14:paraId="3E9240CB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5E3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5B6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упражнения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DFE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839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медсестра</w:t>
            </w:r>
            <w:proofErr w:type="gramEnd"/>
          </w:p>
        </w:tc>
      </w:tr>
      <w:tr w:rsidR="00CF1F04" w:rsidRPr="003C73A0" w14:paraId="126E3F02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93F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845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 артикуляционная гимнастика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98A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2E7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1FB8D191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F6F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F16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Корригирующая гимнастика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87D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012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</w:tbl>
    <w:p w14:paraId="104C7B73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28A119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Коррекционные  и</w:t>
      </w:r>
      <w:proofErr w:type="gramEnd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музыкально-оздоровительные мероприятия.</w:t>
      </w:r>
    </w:p>
    <w:p w14:paraId="6EB9305E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сочетание психолого-педагогических подходов с лечебно-профилактическими, диагностическими и коррекционными мероприятиями</w:t>
      </w:r>
    </w:p>
    <w:p w14:paraId="518182C1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370"/>
        <w:gridCol w:w="1655"/>
        <w:gridCol w:w="2435"/>
      </w:tblGrid>
      <w:tr w:rsidR="00CF1F04" w:rsidRPr="003C73A0" w14:paraId="6C1C8DF7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2A6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80A8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8BA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E267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6492F6C5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230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B5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Использование приемов релаксации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4DE0993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минутки тишины; </w:t>
            </w:r>
          </w:p>
          <w:p w14:paraId="3C63280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музыкальные паузы; </w:t>
            </w:r>
          </w:p>
          <w:p w14:paraId="4302715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мелодекламация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4C0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3- 4 раза в день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B90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CF1F04" w:rsidRPr="003C73A0" w14:paraId="433AEEAE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D59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86A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сочетании с самомассажем.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A64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FF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43183AF0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694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50A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 артикуляционная гимнастика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400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53A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5E87B57B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E54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915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и развитие артикуляционной моторики.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611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88D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685D4D5B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1DA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689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внимания, памяти, мышления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9A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61C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  <w:tr w:rsidR="00CF1F04" w:rsidRPr="003C73A0" w14:paraId="142466FE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7BE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BFE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03B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495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2FA35C04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EB7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781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оздоровительные занятия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DD2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C9E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071717ED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C8A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F8F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Музыкальные народные игры с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арттерапевтическим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эффектом:</w:t>
            </w:r>
          </w:p>
          <w:p w14:paraId="487752C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игры и упражнения по развитию коммуникативных связей и коррекции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нежелательных  черт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характера;       </w:t>
            </w:r>
          </w:p>
          <w:p w14:paraId="24AF92D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 и упражнения по телесной терапии.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B67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D3B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3582439E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A4D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438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занятия с акцентом на эмоционально-психологическую коррекцию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169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620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руководитель</w:t>
            </w:r>
            <w:proofErr w:type="gramEnd"/>
          </w:p>
        </w:tc>
      </w:tr>
      <w:tr w:rsidR="00CF1F04" w:rsidRPr="003C73A0" w14:paraId="061AD29D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CA2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3E7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Бодрящая и корригирующая гимнастика с музыкальным сопровождением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391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сна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447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руководитель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медсестра</w:t>
            </w:r>
          </w:p>
        </w:tc>
      </w:tr>
      <w:tr w:rsidR="00CF1F04" w:rsidRPr="003C73A0" w14:paraId="62BE9E45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748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22D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использованием методов музыкотерапии:</w:t>
            </w:r>
          </w:p>
          <w:p w14:paraId="03363406" w14:textId="77777777" w:rsidR="00CF1F04" w:rsidRPr="003C73A0" w:rsidRDefault="00CF1F04" w:rsidP="0068065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вокалотерапии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разучивание и исполнение народных песен; </w:t>
            </w:r>
          </w:p>
          <w:p w14:paraId="51766EF8" w14:textId="77777777" w:rsidR="00CF1F04" w:rsidRPr="003C73A0" w:rsidRDefault="00CF1F04" w:rsidP="0068065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драматерапии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инсценировки и драматизации, изучение и проведение народных календарных праздников и обрядов; </w:t>
            </w:r>
          </w:p>
          <w:p w14:paraId="478C010E" w14:textId="77777777" w:rsidR="00CF1F04" w:rsidRPr="003C73A0" w:rsidRDefault="00CF1F04" w:rsidP="0068065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кинезотерапии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хореография, танец; </w:t>
            </w:r>
          </w:p>
          <w:p w14:paraId="61114236" w14:textId="77777777" w:rsidR="00CF1F04" w:rsidRPr="003C73A0" w:rsidRDefault="00CF1F04" w:rsidP="0068065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инструментальную терапию – игра на музыкальных инструментах.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006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94F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руководитель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медсестра</w:t>
            </w:r>
          </w:p>
        </w:tc>
      </w:tr>
      <w:tr w:rsidR="00CF1F04" w:rsidRPr="003C73A0" w14:paraId="38274149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56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FF5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утренники и развлечения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AA8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F0A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руководитель</w:t>
            </w:r>
            <w:proofErr w:type="gramEnd"/>
          </w:p>
        </w:tc>
      </w:tr>
    </w:tbl>
    <w:p w14:paraId="550068DB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38383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Санитарно-просветительская работа с детьми.</w:t>
      </w:r>
    </w:p>
    <w:p w14:paraId="6698E5EB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Цель: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</w:r>
    </w:p>
    <w:p w14:paraId="12B96475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171"/>
        <w:gridCol w:w="1736"/>
        <w:gridCol w:w="2553"/>
      </w:tblGrid>
      <w:tr w:rsidR="00CF1F04" w:rsidRPr="003C73A0" w14:paraId="114C2D2D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82F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6F4F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E377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4E28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701E7873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C64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7A3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 о здоровье и здоровом образе жизни.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583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ED5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CF1F04" w:rsidRPr="003C73A0" w14:paraId="46653CE8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BD0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7D8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оздоровительные занятия.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994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035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CF1F04" w:rsidRPr="003C73A0" w14:paraId="43D3094B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668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FF2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программе «Ребенок в безопасной среде» - занятия, практикумы, игры.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E77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7C7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CF1F04" w:rsidRPr="003C73A0" w14:paraId="68BA0E5C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6C4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6DB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наглядных форм профилактики, пропаганды и агитации для детей.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708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E3D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</w:tbl>
    <w:p w14:paraId="44C5D13D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3F8E7A0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Санитарно-просветительская работа с сотрудниками.</w:t>
      </w:r>
    </w:p>
    <w:p w14:paraId="2EDAD67E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компетентности сотрудников МДОУ в плане оздоровительной деятельности.</w:t>
      </w:r>
    </w:p>
    <w:p w14:paraId="1C6372DF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194"/>
        <w:gridCol w:w="1715"/>
        <w:gridCol w:w="2550"/>
      </w:tblGrid>
      <w:tr w:rsidR="00CF1F04" w:rsidRPr="003C73A0" w14:paraId="448551C6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9959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B7FD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116C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0BA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160DC8A0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EAA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CF3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санитарно-просветительскую работу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EE5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0B9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02D79696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714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76E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очередных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инструктажей с воспитателями и педагогами на тему: « Проведение закаливающих и оздоровительных мероприятий в условиях детского сада»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167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D26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CF1F04" w:rsidRPr="003C73A0" w14:paraId="77FA543B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BD0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7D4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возрастной физиологии и психологии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10A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3DF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CF1F04" w:rsidRPr="003C73A0" w14:paraId="7CDF9EFF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4AA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3B4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наглядных форм профилактики, пропаганды и агитации для работников д/с.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766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06B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основные специалисты</w:t>
            </w:r>
          </w:p>
        </w:tc>
      </w:tr>
      <w:tr w:rsidR="00CF1F04" w:rsidRPr="003C73A0" w14:paraId="0A5A1A7D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8FA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CC9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консультации для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 специалистов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«Выполнение режима дня и индивидуальный подход к детям – залог успешной работы по снижению заболеваемости».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7FC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8A0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CF1F04" w:rsidRPr="003C73A0" w14:paraId="761EE3C7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E3E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30F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совет, посвященный вопросам оздоровления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41B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802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основные специалисты</w:t>
            </w:r>
          </w:p>
        </w:tc>
      </w:tr>
    </w:tbl>
    <w:p w14:paraId="1A154F7E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E97548A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Санитарно-просветительская работа с родителями.</w:t>
      </w:r>
    </w:p>
    <w:p w14:paraId="4E92FBB6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реализация эффективных форм работы с родителями по вопросам закаливания и охраны здоровья детей.</w:t>
      </w:r>
    </w:p>
    <w:p w14:paraId="77CF5D31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7061A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255"/>
        <w:gridCol w:w="1730"/>
        <w:gridCol w:w="2482"/>
      </w:tblGrid>
      <w:tr w:rsidR="00CF1F04" w:rsidRPr="003C73A0" w14:paraId="46753F4D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037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E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2FF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61C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454F0FA1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3A4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60D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собрания, рассматривающие вопросы формирования здоровья.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A27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CBF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CF1F04" w:rsidRPr="003C73A0" w14:paraId="04E86507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71F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392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0D0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6AE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CF1F04" w:rsidRPr="003C73A0" w14:paraId="2364DC53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79D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CF3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C9E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50A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специалисты</w:t>
            </w:r>
          </w:p>
        </w:tc>
      </w:tr>
    </w:tbl>
    <w:p w14:paraId="6F651997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493B3F6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Медико-педагогический контроль</w:t>
      </w:r>
    </w:p>
    <w:p w14:paraId="016BB2D2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отслеживание и координация работы по проблеме сохранения и укрепления здоровья детей.</w:t>
      </w:r>
    </w:p>
    <w:p w14:paraId="1BB7DC96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240"/>
        <w:gridCol w:w="1708"/>
        <w:gridCol w:w="2512"/>
      </w:tblGrid>
      <w:tr w:rsidR="00CF1F04" w:rsidRPr="003C73A0" w14:paraId="447FE004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261B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C751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4712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2C72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2215B21B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C1A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344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контроль за организацией рационального питания соответственно возрасту и здоровью детей.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9D8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344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медсестра, старший воспитатель</w:t>
            </w:r>
          </w:p>
        </w:tc>
      </w:tr>
      <w:tr w:rsidR="00CF1F04" w:rsidRPr="003C73A0" w14:paraId="59FB017F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8AA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0DA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контроль за проведением утренней гимнастики, физкультурных занятий.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2D8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BC4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CF1F04" w:rsidRPr="003C73A0" w14:paraId="5EB084E0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56F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A51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режима дня в группах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EE2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75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CF1F04" w:rsidRPr="003C73A0" w14:paraId="5160F43F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7C9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5FF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двигательной активностью во время прогулок на свежем воздухе в осенне-зимний сезон.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0F3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DF2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CF1F04" w:rsidRPr="003C73A0" w14:paraId="79F26C42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F25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210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проведением закаливающих процедур.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9A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3EF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CF1F04" w:rsidRPr="003C73A0" w14:paraId="580C4CCC" w14:textId="77777777" w:rsidTr="0068065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1AB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7FF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санитарно-эпидемиологических требований.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54B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C17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</w:tbl>
    <w:p w14:paraId="6AEB021A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C9109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14:paraId="6114EE32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Утверждаю:</w:t>
      </w:r>
    </w:p>
    <w:p w14:paraId="7B02CB87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Заведующий МДОУ</w:t>
      </w:r>
    </w:p>
    <w:p w14:paraId="3546F24E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proofErr w:type="gramStart"/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детский</w:t>
      </w:r>
      <w:proofErr w:type="gramEnd"/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сад  «Тополек»</w:t>
      </w:r>
    </w:p>
    <w:p w14:paraId="7DCA6257" w14:textId="03D70D0C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 Ка</w:t>
      </w:r>
      <w:r w:rsidR="000C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дырова </w:t>
      </w:r>
      <w:proofErr w:type="gramStart"/>
      <w:r w:rsidR="000C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Э.Я.</w:t>
      </w: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</w:p>
    <w:p w14:paraId="582B92CC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AAB8B3B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91839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3089D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мероприятий на 202</w:t>
      </w:r>
      <w:r w:rsidR="009A17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202</w:t>
      </w:r>
      <w:r w:rsidR="009A17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год</w:t>
      </w:r>
    </w:p>
    <w:p w14:paraId="139E5AEF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охране жизни и здоровья детей и профилактике детского травматизма</w:t>
      </w:r>
    </w:p>
    <w:p w14:paraId="3D134BE1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 МДОУ</w:t>
      </w:r>
      <w:proofErr w:type="gramEnd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proofErr w:type="spellStart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детский сад  «Тополек»</w:t>
      </w:r>
    </w:p>
    <w:p w14:paraId="2852D467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94"/>
        <w:gridCol w:w="2104"/>
        <w:gridCol w:w="2355"/>
      </w:tblGrid>
      <w:tr w:rsidR="00CF1F04" w:rsidRPr="003C73A0" w14:paraId="482B1240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28D8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AD81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E8D5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0B58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293B487F" w14:textId="77777777" w:rsidTr="0068065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EEA7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НОРМАТИВНО-ПРАВОВОЕ И ИНФОРМАЦИОННО-МЕТОДИЧЕСКОЕ ОБЕСПЕЧЕНИЕ</w:t>
            </w:r>
          </w:p>
        </w:tc>
      </w:tr>
      <w:tr w:rsidR="00CF1F04" w:rsidRPr="003C73A0" w14:paraId="087BA3DB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031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196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травматизма детей во время воспитательно - образовательного процесса.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E63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EAD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медсестра</w:t>
            </w:r>
          </w:p>
        </w:tc>
      </w:tr>
      <w:tr w:rsidR="00CF1F04" w:rsidRPr="003C73A0" w14:paraId="41C52815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BE1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137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консультативной и методической помощи членам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трудового коллектива в применении норм трудового права и ОТ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FFF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654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</w:tc>
      </w:tr>
      <w:tr w:rsidR="00CF1F04" w:rsidRPr="003C73A0" w14:paraId="443518D9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93A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632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и совещаний по обучению безопасности жизнедеятельности членов трудового коллектива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EE4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утвержденному плану работы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B1F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287C50D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комитет по ОТ</w:t>
            </w:r>
          </w:p>
        </w:tc>
      </w:tr>
      <w:tr w:rsidR="00CF1F04" w:rsidRPr="003C73A0" w14:paraId="46A35669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1C2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6CB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обучению безопасности жизнедеятельности дошкольников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87F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перспективному плану по познавательному развитию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EBC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339A6F0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6EFC8ACD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CA5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6CE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разрешении конфликтных ситуаций, связанных с расследованием случаев травматизма членов трудового коллектива и воспитанников.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ADD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EC5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медсестра,</w:t>
            </w:r>
          </w:p>
          <w:p w14:paraId="1947B52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</w:tc>
      </w:tr>
      <w:tr w:rsidR="00CF1F04" w:rsidRPr="003C73A0" w14:paraId="01315E02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D62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785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безопасности оборудования, ревизия технического состояния спортивного оборудования в музыкально-спортивном зале и на площадках.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062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– август, март - апрель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46B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комитет по ОТ</w:t>
            </w:r>
          </w:p>
        </w:tc>
      </w:tr>
      <w:tr w:rsidR="00CF1F04" w:rsidRPr="003C73A0" w14:paraId="7D112956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48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091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и материалов, связанных с организацией работы по профилактике травматизма детей, апробация новых активных форм, методов и технологий работы.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5CF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76F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комитет по ОТ</w:t>
            </w:r>
          </w:p>
        </w:tc>
      </w:tr>
      <w:tr w:rsidR="00CF1F04" w:rsidRPr="003C73A0" w14:paraId="3F549667" w14:textId="77777777" w:rsidTr="0068065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C440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МЕРОПРИЯТИЯ.</w:t>
            </w:r>
          </w:p>
        </w:tc>
      </w:tr>
      <w:tr w:rsidR="00CF1F04" w:rsidRPr="003C73A0" w14:paraId="464C75A3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CE6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145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тротуаров, входных и пешеходных зон образовательных учреждений во время гололеда»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054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март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732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CF1F04" w:rsidRPr="003C73A0" w14:paraId="5C1E62F9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B93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6C5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медико-педагогического контроля за качеством и интенсивностью физических нагрузок на детей на физкультурных занятиях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0F8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BC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226A90F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6D471C8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F04" w:rsidRPr="003C73A0" w14:paraId="40771644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D51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4C5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с членами коллектива, воспитанниками и их родителями по профилактике травматизма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700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9E8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13A2976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</w:t>
            </w:r>
          </w:p>
          <w:p w14:paraId="5F970A6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5E5E3D67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0A6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6AE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обеспечением безопасных условий труда и безопасного пребывания детей в детском саду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384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D36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комитет по ОТ</w:t>
            </w:r>
          </w:p>
        </w:tc>
      </w:tr>
      <w:tr w:rsidR="00CF1F04" w:rsidRPr="003C73A0" w14:paraId="710B006E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7A5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91A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комиссии по ОТ по приемке детского сада к началу нового учебного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A8E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DCC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комитет по ОТ</w:t>
            </w:r>
          </w:p>
        </w:tc>
      </w:tr>
      <w:tr w:rsidR="00CF1F04" w:rsidRPr="003C73A0" w14:paraId="07A432A8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6E0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E18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дисциплинарной ответственности к работникам детского сада, не обеспечившим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 воспитательно-образовательного процесса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9E4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15E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F1F04" w:rsidRPr="003C73A0" w14:paraId="4281BAED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094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F0F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 отчет работников детского сада, допустивших случаи травматизма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28B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FCE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комитет по ОТ</w:t>
            </w:r>
          </w:p>
        </w:tc>
      </w:tr>
      <w:tr w:rsidR="00CF1F04" w:rsidRPr="003C73A0" w14:paraId="6F168C56" w14:textId="77777777" w:rsidTr="0068065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F8EF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CF1F04" w:rsidRPr="003C73A0" w14:paraId="5F9FD96B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C33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03B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«Безопасная эксплуатация игрового инвентаря и оборудования в МДОУ»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95C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1CD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36A254E9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D23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250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«Первая помощь при отравлениях»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961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E9E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3FA89894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56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8FB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«Профилактика детского травматизма»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881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A27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57F82C4D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4E7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156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МДОУ: гигиенические требования к территории дошкольного учреждения»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D2E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99C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6614917D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6AF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CCF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оборудованию игровой территории МДОУ»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F8E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48E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7FB6A012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59A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3A9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 аптечки первой медицинской помощи для МДОУ»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DF0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461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79C55FBD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D51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B0D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игрушками»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DC6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5CFD536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82A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39AF9C8E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C77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69D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жизни и здоровья детей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154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53D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5C497632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C7E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E9D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с сотрудниками МДОУ по:</w:t>
            </w:r>
          </w:p>
          <w:p w14:paraId="6D94B48B" w14:textId="77777777" w:rsidR="00CF1F04" w:rsidRPr="003C73A0" w:rsidRDefault="00CF1F04" w:rsidP="0068065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охраны жизни и здоровья детей;</w:t>
            </w:r>
          </w:p>
          <w:p w14:paraId="7CDF37B9" w14:textId="77777777" w:rsidR="00CF1F04" w:rsidRPr="003C73A0" w:rsidRDefault="00CF1F04" w:rsidP="0068065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предупреждению детского травматизма, ДТП;</w:t>
            </w:r>
          </w:p>
          <w:p w14:paraId="1A699E88" w14:textId="77777777" w:rsidR="00CF1F04" w:rsidRPr="003C73A0" w:rsidRDefault="00CF1F04" w:rsidP="0068065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предупреждению отравления детей ядовитыми растениями и грибами;</w:t>
            </w:r>
          </w:p>
          <w:p w14:paraId="60F397A7" w14:textId="77777777" w:rsidR="00CF1F04" w:rsidRPr="003C73A0" w:rsidRDefault="00CF1F04" w:rsidP="0068065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 труда и выполнению требований техники безопасности на рабочем месте;</w:t>
            </w:r>
          </w:p>
          <w:p w14:paraId="7C0DD01C" w14:textId="77777777" w:rsidR="00CF1F04" w:rsidRPr="003C73A0" w:rsidRDefault="00CF1F04" w:rsidP="0068065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оказанию первой помощи при солнечном и тепловом ударе;</w:t>
            </w:r>
          </w:p>
          <w:p w14:paraId="38F5B856" w14:textId="77777777" w:rsidR="00CF1F04" w:rsidRPr="003C73A0" w:rsidRDefault="00CF1F04" w:rsidP="0068065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профилактике пищевых отравлений и кишечных инфекций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7FF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7CC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CF1F04" w:rsidRPr="003C73A0" w14:paraId="5A6A66D0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33D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39C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воспитанников основам безопасности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  в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учебным планом по разделу «Социальный мир»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B1D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FBB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28EC59DE" w14:textId="77777777" w:rsidTr="0068065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1BA5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CF1F04" w:rsidRPr="003C73A0" w14:paraId="1D252E4C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53B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8AE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«Безопасность ребенка дома»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216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4F1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F1F04" w:rsidRPr="003C73A0" w14:paraId="6D3D4722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DB6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9DF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«Первая помощь при отравлениях»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D24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43C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67C2DB0C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E58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4CF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Оформление санитарных бюллетеней:</w:t>
            </w:r>
          </w:p>
          <w:p w14:paraId="44F0AE65" w14:textId="77777777" w:rsidR="00CF1F04" w:rsidRPr="003C73A0" w:rsidRDefault="00CF1F04" w:rsidP="0068065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«Кишечная инфекция»</w:t>
            </w:r>
          </w:p>
          <w:p w14:paraId="605F2C89" w14:textId="77777777" w:rsidR="00CF1F04" w:rsidRPr="003C73A0" w:rsidRDefault="00CF1F04" w:rsidP="0068065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глазного травматизма»</w:t>
            </w:r>
          </w:p>
          <w:p w14:paraId="3E3C676D" w14:textId="77777777" w:rsidR="00CF1F04" w:rsidRPr="003C73A0" w:rsidRDefault="00CF1F04" w:rsidP="0068065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«Овощи, фрукты. Витамины».</w:t>
            </w:r>
          </w:p>
          <w:p w14:paraId="2E588A67" w14:textId="77777777" w:rsidR="00CF1F04" w:rsidRPr="003C73A0" w:rsidRDefault="00CF1F04" w:rsidP="0068065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«Оказанию первой помощи при солнечном и тепловом ударе»;</w:t>
            </w:r>
          </w:p>
          <w:p w14:paraId="15C2680A" w14:textId="77777777" w:rsidR="00CF1F04" w:rsidRPr="003C73A0" w:rsidRDefault="00CF1F04" w:rsidP="0068065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«Профилактике пищевых отравлений и кишечных инфекций»;</w:t>
            </w:r>
          </w:p>
          <w:p w14:paraId="5E1DFA35" w14:textId="77777777" w:rsidR="00CF1F04" w:rsidRPr="003C73A0" w:rsidRDefault="00CF1F04" w:rsidP="0068065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солнечного теплового удара».</w:t>
            </w:r>
          </w:p>
          <w:p w14:paraId="3F14B465" w14:textId="77777777" w:rsidR="00CF1F04" w:rsidRPr="003C73A0" w:rsidRDefault="00CF1F04" w:rsidP="0068065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 заняться с ребенком в летний выходной день?»</w:t>
            </w:r>
          </w:p>
          <w:p w14:paraId="18596B2C" w14:textId="77777777" w:rsidR="00CF1F04" w:rsidRPr="003C73A0" w:rsidRDefault="00CF1F04" w:rsidP="0068065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«Помощь при укусе насекомых»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40B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– август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7C2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5ADC6255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4C2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4FA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игрушками»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8B7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14:paraId="1CC0FBA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B16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CF1F04" w:rsidRPr="003C73A0" w14:paraId="3E96E965" w14:textId="77777777" w:rsidTr="0068065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2D4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9A7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во время рождественских каникул»</w:t>
            </w:r>
          </w:p>
          <w:p w14:paraId="74B09E5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85D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6A1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14:paraId="3E8496E4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D8270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p w14:paraId="58A20C2E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A268A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Утверждаю:</w:t>
      </w:r>
    </w:p>
    <w:p w14:paraId="0F655035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Заведующий МДОУ</w:t>
      </w:r>
    </w:p>
    <w:p w14:paraId="3CC2AD16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proofErr w:type="gramStart"/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детский</w:t>
      </w:r>
      <w:proofErr w:type="gramEnd"/>
    </w:p>
    <w:p w14:paraId="137708CD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сад  «</w:t>
      </w:r>
      <w:proofErr w:type="gramEnd"/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Тополек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89951D9" w14:textId="07CAAE93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__________Ка</w:t>
      </w:r>
      <w:r w:rsidR="000C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дырова Э.Я.</w:t>
      </w:r>
    </w:p>
    <w:p w14:paraId="0CE5E693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B48BA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взаимодействия с родителями </w:t>
      </w:r>
    </w:p>
    <w:p w14:paraId="13B1F1AC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9A1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- 202</w:t>
      </w:r>
      <w:r w:rsidR="009A1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14:paraId="2C910EC1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14:paraId="53EFCF97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31FBA6A7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5237F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14:paraId="779F75E8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интереса к образовательной деятельности ДОУ;</w:t>
      </w:r>
    </w:p>
    <w:p w14:paraId="3B7B3D04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ООП с целями и задачами работы детского сада;</w:t>
      </w:r>
    </w:p>
    <w:p w14:paraId="01E0A67D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 и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утверждение  основных  направлений  развития  детей  данной  возрастной  группы  с  учетом  их индивидуальных особенностей; </w:t>
      </w:r>
    </w:p>
    <w:p w14:paraId="225FA955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 процесса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группе,  планирование  воспитательной  работы  с  учетом </w:t>
      </w:r>
    </w:p>
    <w:p w14:paraId="4AEFE3E5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интересов,  потребностей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запросов родителей, определение способов и методов эффективного сотрудничества родителей и педагогов, подведение итогов выполненной работы;</w:t>
      </w:r>
    </w:p>
    <w:p w14:paraId="700693A4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совместной образовательной деятельности детей и родителей;</w:t>
      </w:r>
    </w:p>
    <w:p w14:paraId="475AF769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доброжелательных межличностных отношений с родителями;</w:t>
      </w:r>
    </w:p>
    <w:p w14:paraId="07D2424D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положительного образа ребенка глазами семьи и педагогов;</w:t>
      </w:r>
    </w:p>
    <w:p w14:paraId="28463E91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педагогическую поддержку семьи в наиболее оптимальных формах и методах</w:t>
      </w:r>
    </w:p>
    <w:p w14:paraId="29DB1C2A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5D448C7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264"/>
        <w:gridCol w:w="2356"/>
        <w:gridCol w:w="1652"/>
      </w:tblGrid>
      <w:tr w:rsidR="00CF1F04" w:rsidRPr="003C73A0" w14:paraId="52206289" w14:textId="77777777" w:rsidTr="0068065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EC1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C4A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929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312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</w:tr>
      <w:tr w:rsidR="00CF1F04" w:rsidRPr="003C73A0" w14:paraId="6775CDF1" w14:textId="77777777" w:rsidTr="0068065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F28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0FD" w14:textId="77777777" w:rsidR="00CF1F04" w:rsidRPr="003C73A0" w:rsidRDefault="00CF1F04" w:rsidP="006806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Начало учебного года - начало нового этапа в жизни детского сада, родителей и его воспитанников»</w:t>
            </w:r>
          </w:p>
          <w:p w14:paraId="3568399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61D1C" w14:textId="77777777" w:rsidR="00CF1F04" w:rsidRPr="003C73A0" w:rsidRDefault="00CF1F04" w:rsidP="0068065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воспитательно-образовательной работы с детьми на 2020-2021 учебный год. </w:t>
            </w:r>
          </w:p>
          <w:p w14:paraId="2047B169" w14:textId="77777777" w:rsidR="00CF1F04" w:rsidRPr="003C73A0" w:rsidRDefault="00CF1F04" w:rsidP="0068065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содержание оздоровительной работы в МДОУ;</w:t>
            </w:r>
          </w:p>
          <w:p w14:paraId="796DD4E5" w14:textId="77777777" w:rsidR="00CF1F04" w:rsidRPr="003C73A0" w:rsidRDefault="00CF1F04" w:rsidP="0068065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Выборы родительского комитета. </w:t>
            </w:r>
          </w:p>
          <w:p w14:paraId="058D478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Индивидуальные консультации с учётом потребностей родителей.                                                                                                       </w:t>
            </w:r>
          </w:p>
          <w:p w14:paraId="17FE0D7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Групповые родительские собрания:</w:t>
            </w:r>
          </w:p>
          <w:p w14:paraId="08566426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возраста:</w:t>
            </w:r>
          </w:p>
          <w:p w14:paraId="754CACD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«Адаптация ребёнка к детскому саду. Знакомство с задачами воспитания и обучения детей 2-3 лет»;</w:t>
            </w:r>
          </w:p>
          <w:p w14:paraId="198FA64D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младшая группа:</w:t>
            </w:r>
          </w:p>
          <w:p w14:paraId="36EB848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«Знакомство с психолого-педагогическим процессом в группе с учётом ФГОС ДО»;</w:t>
            </w:r>
          </w:p>
          <w:p w14:paraId="0449185A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группа:</w:t>
            </w:r>
          </w:p>
          <w:p w14:paraId="0337E33B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«Особенности развития детей 5-го года жизни. Самообслуживание в жизни ребёнка»;</w:t>
            </w:r>
          </w:p>
          <w:p w14:paraId="1214FA32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группа:</w:t>
            </w:r>
          </w:p>
          <w:p w14:paraId="49CF06A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«Знаете ли вы своего ребёнка? Возрастные особенности детей 5-6 года жизни».</w:t>
            </w:r>
          </w:p>
          <w:p w14:paraId="263E8E15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группа: </w:t>
            </w:r>
          </w:p>
          <w:p w14:paraId="48DD809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«Возрастные психофизические особенности детей от 6 до 7 лет»</w:t>
            </w:r>
          </w:p>
          <w:p w14:paraId="7499F25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Наглядно-информационный материал: «Права и обязанности родителей».</w:t>
            </w:r>
          </w:p>
          <w:p w14:paraId="50F3189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Информационно-просветительские </w:t>
            </w:r>
          </w:p>
          <w:p w14:paraId="19037E8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материалы: </w:t>
            </w:r>
          </w:p>
          <w:p w14:paraId="3619A57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-рекомендации родителям по организации </w:t>
            </w:r>
          </w:p>
          <w:p w14:paraId="10ED5DF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домашнего чтения.</w:t>
            </w:r>
          </w:p>
          <w:p w14:paraId="7D3B564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связной речи у дошкольников.</w:t>
            </w:r>
          </w:p>
          <w:p w14:paraId="6869B17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нужно знать детям и родителям о правилах</w:t>
            </w:r>
          </w:p>
          <w:p w14:paraId="39C9193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движения.</w:t>
            </w:r>
          </w:p>
          <w:p w14:paraId="72D817C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441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Заведующий, старший воспитатель, 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920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CF1F04" w:rsidRPr="003C73A0" w14:paraId="4334418C" w14:textId="77777777" w:rsidTr="0068065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92D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C28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82E51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Консультация «Результаты проведения мониторинга в рамках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реализуемой  программы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 группы)</w:t>
            </w:r>
          </w:p>
          <w:p w14:paraId="209BAAE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«Родительский всеобуч» (консультации для родителей будущих первоклассников)</w:t>
            </w:r>
          </w:p>
          <w:p w14:paraId="0EF829F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3Участие родителей в организации ПРС</w:t>
            </w:r>
          </w:p>
          <w:p w14:paraId="616E146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Информационно-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просветительские  материалы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712D94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подбор художественной литературы о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людях  разных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профессий;</w:t>
            </w:r>
          </w:p>
          <w:p w14:paraId="0925D19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мультфильм в жизни ребенка;</w:t>
            </w:r>
          </w:p>
          <w:p w14:paraId="0AE7013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игровой массаж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C05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EB9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F1F04" w:rsidRPr="003C73A0" w14:paraId="0AB81134" w14:textId="77777777" w:rsidTr="0068065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602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0FF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Выставка семейного творчества «Чудо-ладошки».</w:t>
            </w:r>
          </w:p>
          <w:p w14:paraId="376A2F0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 Праздник для родителей «День матери».</w:t>
            </w:r>
          </w:p>
          <w:p w14:paraId="7F99FCA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Памятка «Что нужно знать родителям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ФГОС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ДО».</w:t>
            </w:r>
          </w:p>
          <w:p w14:paraId="517E4A7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Консультация: «Прогулки в природу – основа здоровья ребёнка».</w:t>
            </w:r>
          </w:p>
          <w:p w14:paraId="74FC83AF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Наглядная педагогическая пропаганда. Стенд для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дома»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CE75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</w:t>
            </w:r>
          </w:p>
          <w:p w14:paraId="4E8117F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918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CF1F04" w:rsidRPr="003C73A0" w14:paraId="470D404B" w14:textId="77777777" w:rsidTr="0068065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BDB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72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1.Групповые родительские собрания:</w:t>
            </w:r>
          </w:p>
          <w:p w14:paraId="679CD6E4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возраста:</w:t>
            </w:r>
          </w:p>
          <w:p w14:paraId="06ECC64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«Воспитание самостоятельности у детей младшего дошкольного возраста»;</w:t>
            </w:r>
          </w:p>
          <w:p w14:paraId="447EE596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младшая группа: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3A7EE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«Кризис трех лет.  Подготовка к Новому году».</w:t>
            </w:r>
          </w:p>
          <w:p w14:paraId="0622AAAD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группа: </w:t>
            </w:r>
          </w:p>
          <w:p w14:paraId="7AFA6B0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Ребёнок и правила дорожного движения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73E84CD2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группа:</w:t>
            </w:r>
          </w:p>
          <w:p w14:paraId="31D8028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и жизнедеятельность детей» </w:t>
            </w:r>
          </w:p>
          <w:p w14:paraId="46E5168F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Подготовительная группа:</w:t>
            </w:r>
          </w:p>
          <w:p w14:paraId="5D9F43E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«Нравственно-волевая подготовка детей к школе».</w:t>
            </w:r>
          </w:p>
          <w:p w14:paraId="41FD4B4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Оформление праздничных наглядно-информационных уголков.</w:t>
            </w:r>
          </w:p>
          <w:p w14:paraId="2D3E233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родителей в подготовке к утренникам и развлечениям.</w:t>
            </w:r>
          </w:p>
          <w:p w14:paraId="43D9937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и приобретение новогодних подарков.</w:t>
            </w:r>
          </w:p>
          <w:p w14:paraId="0CFB866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Консультация «Безопасность в зимний период»</w:t>
            </w:r>
          </w:p>
          <w:p w14:paraId="285F605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Тематические выставки.</w:t>
            </w:r>
          </w:p>
          <w:p w14:paraId="6E00351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59E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A79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CF1F04" w:rsidRPr="003C73A0" w14:paraId="0AEFD27F" w14:textId="77777777" w:rsidTr="0068065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616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66D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Рекомендации по организации безопасного отдыха детей в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было пожара, чтобы не было беды» (профилактика   пожаров   при  использовании   иллюминации   в   новогодние  праздники).</w:t>
            </w:r>
          </w:p>
          <w:p w14:paraId="7B6B400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Практикум «Когда в ответе родители, или роль семьи в воспитании детей» (в аспекте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 ФГОС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ДО)</w:t>
            </w:r>
          </w:p>
          <w:p w14:paraId="5C855B0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3.Индивидуальные беседы.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5AB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МДОУ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8D3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CF1F04" w:rsidRPr="003C73A0" w14:paraId="7A4EAE81" w14:textId="77777777" w:rsidTr="0068065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0B0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2064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родителей в подготовке к утренникам и развлечениям.</w:t>
            </w:r>
          </w:p>
          <w:p w14:paraId="46F1A645" w14:textId="77777777" w:rsidR="00CF1F04" w:rsidRPr="003C73A0" w:rsidRDefault="00CF1F04" w:rsidP="0068065D">
            <w:pPr>
              <w:shd w:val="clear" w:color="auto" w:fill="FFFFFF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Консультации: «Дорожная азбука»; «Дисциплина на улице – залог безопасности».                                                                                                                        3. Практикум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  развития  самостоятельности».                                        4. Анкетирование родителей: «Сохранение и укрепление здоровья ребёнка в семье».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8E5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815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CF1F04" w:rsidRPr="003C73A0" w14:paraId="7C2DF500" w14:textId="77777777" w:rsidTr="0068065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7FE7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9045" w14:textId="77777777" w:rsidR="00CF1F04" w:rsidRPr="003C73A0" w:rsidRDefault="00CF1F04" w:rsidP="0068065D">
            <w:pPr>
              <w:shd w:val="clear" w:color="auto" w:fill="FFFFFF"/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Помощь родителей по благоустройству и озеленению детского сада. Субботник.                                                                                                                      2. Круглый стол: «Психологическая готовность детей к школе» (с участием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 школы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                                                                                    3. Консультация: «Что такое ЗОЖ?».                                                                                                                    4. Консультация   для   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 (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законных представителей)   «Мамины   помощники» (привлечение старших дошкольников к труду в семье).                                                                                                                            5. Участие родителей в подготовке к утренникам и развлечениям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684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608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F1F04" w:rsidRPr="003C73A0" w14:paraId="24A68075" w14:textId="77777777" w:rsidTr="0068065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ED6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1BC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и проведение мероприятий по благоустройству и озеленению территории МДОУ.</w:t>
            </w:r>
          </w:p>
          <w:p w14:paraId="61AF8F7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Консультация «Грамматика фантазии»                                                                       </w:t>
            </w:r>
          </w:p>
          <w:p w14:paraId="271E95F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6CF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1A3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F1F04" w:rsidRPr="003C73A0" w14:paraId="51AF9619" w14:textId="77777777" w:rsidTr="0068065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BF21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186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Оформление информационных стендов для родителей в группах.</w:t>
            </w:r>
          </w:p>
          <w:p w14:paraId="7CECD35A" w14:textId="77777777" w:rsidR="00CF1F04" w:rsidRPr="003C73A0" w:rsidRDefault="00CF1F04" w:rsidP="0068065D">
            <w:pPr>
              <w:shd w:val="clear" w:color="auto" w:fill="FFFFFF"/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Общее родительское собрание «</w:t>
            </w:r>
            <w:r w:rsidRPr="003C7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общее родительское собрание «Перелистывая страницы учебного года» (Анализ)</w:t>
            </w:r>
          </w:p>
          <w:p w14:paraId="24752805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работы МДОУ за 2020-2021 учебный год (презентация, обсуждение)</w:t>
            </w:r>
          </w:p>
          <w:p w14:paraId="3D8D1944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детского сада к 2021-2022 учебному году.</w:t>
            </w:r>
          </w:p>
          <w:p w14:paraId="690F0A2F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МДОУ к летней оздоровительной кампании.</w:t>
            </w:r>
          </w:p>
          <w:p w14:paraId="0106AE0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3.Групповые родительские собрания:</w:t>
            </w:r>
          </w:p>
          <w:p w14:paraId="784F0D2B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возраста:</w:t>
            </w:r>
          </w:p>
          <w:p w14:paraId="0BB9278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«Чему мы научились за год.  Подведение итогов».</w:t>
            </w:r>
          </w:p>
          <w:p w14:paraId="592E43A1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младшая группа: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E54C4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«Итоги учебного года. О летнем отдыхе».</w:t>
            </w:r>
          </w:p>
          <w:p w14:paraId="1DAD3DDB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группа: </w:t>
            </w:r>
          </w:p>
          <w:p w14:paraId="1A2AB52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Итоги воспитательно-образовательной работы за учебный год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737474A7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группа:</w:t>
            </w:r>
          </w:p>
          <w:p w14:paraId="55AC228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повзрослели дети за год. Организация летнего отдыха» </w:t>
            </w:r>
          </w:p>
          <w:p w14:paraId="47B66D0A" w14:textId="77777777" w:rsidR="00CF1F04" w:rsidRPr="003C73A0" w:rsidRDefault="00CF1F04" w:rsidP="006806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группа:</w:t>
            </w:r>
          </w:p>
          <w:p w14:paraId="3C81EF1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на пороге школы.  Мой ребёнок будущий первоклассник».</w:t>
            </w:r>
          </w:p>
          <w:p w14:paraId="5FBE837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Информационно-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просветительские  материалы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AC5A5CD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детей в домашних условиях»</w:t>
            </w:r>
          </w:p>
          <w:p w14:paraId="7B7666D6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пеленок в гимнастику!»</w:t>
            </w:r>
          </w:p>
          <w:p w14:paraId="085416E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в порядке? Спасибо зарядке!»</w:t>
            </w:r>
          </w:p>
          <w:p w14:paraId="1CFE886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FED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D693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14:paraId="581E2EF9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CE3E5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F8F13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09F4D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8</w:t>
      </w:r>
    </w:p>
    <w:p w14:paraId="6F4C06D1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E6275" w14:textId="77777777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Утверждаю:</w:t>
      </w:r>
    </w:p>
    <w:p w14:paraId="0703F6F4" w14:textId="77777777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Заведующий МДОУ</w:t>
      </w:r>
    </w:p>
    <w:p w14:paraId="3E2596F4" w14:textId="77777777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«</w:t>
      </w:r>
      <w:proofErr w:type="spellStart"/>
      <w:proofErr w:type="gramStart"/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детский</w:t>
      </w:r>
      <w:proofErr w:type="gramEnd"/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сад «Тополек»</w:t>
      </w:r>
    </w:p>
    <w:p w14:paraId="431CDDD7" w14:textId="3B0034DA" w:rsidR="00CF1F04" w:rsidRPr="003C73A0" w:rsidRDefault="00CF1F04" w:rsidP="00CF1F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_________Ка</w:t>
      </w:r>
      <w:r w:rsidR="000C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дырова Э.Я.</w:t>
      </w:r>
    </w:p>
    <w:p w14:paraId="45775AB8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E027FA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A6136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взаимодействия                                                                                                                                                                                     МДОУ «</w:t>
      </w:r>
      <w:proofErr w:type="spellStart"/>
      <w:proofErr w:type="gramStart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Крымковский</w:t>
      </w:r>
      <w:proofErr w:type="spellEnd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детский</w:t>
      </w:r>
      <w:proofErr w:type="gramEnd"/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сад  «Тополек»</w:t>
      </w:r>
    </w:p>
    <w:p w14:paraId="342021B8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сельской библиотекой в 202</w:t>
      </w:r>
      <w:r w:rsidR="009A1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9A1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4FBA6629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EE1653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Формирование целостной социокультурной системы взаимодействия МДОУ с детской библиотекой</w:t>
      </w:r>
    </w:p>
    <w:p w14:paraId="14DB496B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C7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1. Расширять творческое взаимодействие МДОУ с учреждениями культуры для создания единой социокультурной педагогической системы. </w:t>
      </w:r>
    </w:p>
    <w:p w14:paraId="3B9C4A7D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Осуществлять интегрированный подход к эстетическому воспитанию и формированию художественно-творческих способностей в системе «ребенок-педагог-родитель». </w:t>
      </w:r>
    </w:p>
    <w:p w14:paraId="75E27539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Способствовать развитию духовно-нравственной культуры участников образовательного процесса</w:t>
      </w:r>
    </w:p>
    <w:p w14:paraId="0BB8076B" w14:textId="77777777" w:rsidR="00CF1F04" w:rsidRPr="003C73A0" w:rsidRDefault="00CF1F04" w:rsidP="00CF1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"/>
        <w:gridCol w:w="3929"/>
        <w:gridCol w:w="1934"/>
        <w:gridCol w:w="2590"/>
      </w:tblGrid>
      <w:tr w:rsidR="00CF1F04" w:rsidRPr="003C73A0" w14:paraId="2F854C29" w14:textId="77777777" w:rsidTr="00680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4327" w14:textId="77777777" w:rsidR="00CF1F04" w:rsidRPr="003C73A0" w:rsidRDefault="00CF1F04" w:rsidP="0068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FA40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1CE0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9CFB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2CB3908F" w14:textId="77777777" w:rsidTr="0068065D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87DA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CF1F04" w:rsidRPr="003C73A0" w14:paraId="4CA1AA35" w14:textId="77777777" w:rsidTr="00680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A08" w14:textId="77777777" w:rsidR="00CF1F04" w:rsidRPr="003C73A0" w:rsidRDefault="00CF1F04" w:rsidP="0068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B2E2D" w14:textId="77777777" w:rsidR="00CF1F04" w:rsidRPr="003C73A0" w:rsidRDefault="00CF1F04" w:rsidP="0068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4532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 2020-2021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 год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68A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BDAE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1F04" w:rsidRPr="003C73A0" w14:paraId="1DACC979" w14:textId="77777777" w:rsidTr="00680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7F9A" w14:textId="77777777" w:rsidR="00CF1F04" w:rsidRPr="003C73A0" w:rsidRDefault="00CF1F04" w:rsidP="0068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B3AAB" w14:textId="77777777" w:rsidR="00CF1F04" w:rsidRPr="003C73A0" w:rsidRDefault="00CF1F04" w:rsidP="0068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988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«Знакомьтесь, новинки!». Обзор новинок детской и методической литературы по дошкольному воспитанию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185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8CA8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библиотеки</w:t>
            </w:r>
          </w:p>
        </w:tc>
      </w:tr>
      <w:tr w:rsidR="00CF1F04" w:rsidRPr="003C73A0" w14:paraId="1F6AEBAA" w14:textId="77777777" w:rsidTr="006806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E287" w14:textId="77777777" w:rsidR="00CF1F04" w:rsidRPr="003C73A0" w:rsidRDefault="00CF1F04" w:rsidP="0068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341807" w14:textId="77777777" w:rsidR="00CF1F04" w:rsidRPr="003C73A0" w:rsidRDefault="00CF1F04" w:rsidP="0068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AD39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выставок, конкурсов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0DAA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82C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библиотеки, воспитатели</w:t>
            </w:r>
          </w:p>
        </w:tc>
      </w:tr>
    </w:tbl>
    <w:p w14:paraId="63DF9DC4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B44D36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дошкольниками</w:t>
      </w:r>
    </w:p>
    <w:p w14:paraId="6402BE66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7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50"/>
        <w:gridCol w:w="1082"/>
        <w:gridCol w:w="2482"/>
        <w:gridCol w:w="2103"/>
      </w:tblGrid>
      <w:tr w:rsidR="00CF1F04" w:rsidRPr="003C73A0" w14:paraId="25BAA2DA" w14:textId="77777777" w:rsidTr="0068065D">
        <w:trPr>
          <w:trHeight w:val="34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2838" w14:textId="77777777" w:rsidR="00CF1F04" w:rsidRPr="003C73A0" w:rsidRDefault="00CF1F04" w:rsidP="00680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CC06" w14:textId="77777777" w:rsidR="00CF1F04" w:rsidRPr="003C73A0" w:rsidRDefault="00CF1F04" w:rsidP="00680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00A9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1E40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4255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1F04" w:rsidRPr="003C73A0" w14:paraId="1D48C7F8" w14:textId="77777777" w:rsidTr="0068065D">
        <w:trPr>
          <w:trHeight w:val="91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5539" w14:textId="77777777" w:rsidR="00CF1F04" w:rsidRPr="003C73A0" w:rsidRDefault="00CF1F04" w:rsidP="00680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1EE3" w14:textId="77777777" w:rsidR="00CF1F04" w:rsidRPr="003C73A0" w:rsidRDefault="00CF1F04" w:rsidP="006806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«Путешествие в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Книжкино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царство - Премудрое государство». Обзорная экскурсия в библиотеку детей подготовительных групп.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A043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1437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с библиотекой, дать понятие «абонемент», «читальный зал».</w:t>
            </w: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правила поведения в библиотеке. Учить детей бережно относиться к книгам.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65B6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и старшая группы, воспитатели, сотрудник библиотеки.</w:t>
            </w:r>
          </w:p>
        </w:tc>
      </w:tr>
      <w:tr w:rsidR="00CF1F04" w:rsidRPr="003C73A0" w14:paraId="4B484D82" w14:textId="77777777" w:rsidTr="0068065D">
        <w:trPr>
          <w:trHeight w:val="85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2833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DB5C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«Лучше нет родного края…»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200D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8570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Познакомить детей с понятием «малая родина», воспитывать любовь к своему Отечеству, родному </w:t>
            </w: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краю, родной природе.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F720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Подготовительная и старшая группы, воспитатели, сотрудник библиотеки.</w:t>
            </w:r>
          </w:p>
        </w:tc>
      </w:tr>
      <w:tr w:rsidR="00CF1F04" w:rsidRPr="003C73A0" w14:paraId="3683BC6A" w14:textId="77777777" w:rsidTr="0068065D">
        <w:trPr>
          <w:trHeight w:val="57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47A0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7EF9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 гости к героям сказок»</w:t>
            </w:r>
          </w:p>
          <w:p w14:paraId="2D9DD2A0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«Путешествие в страну загадок»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187F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710687D7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3CCB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Закрепить представления детей о жанровых особенностях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литературы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EA9F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и старшая группы, воспитатели, сотрудник библиотеки.</w:t>
            </w:r>
          </w:p>
        </w:tc>
      </w:tr>
      <w:tr w:rsidR="00CF1F04" w:rsidRPr="003C73A0" w14:paraId="13D1CBF0" w14:textId="77777777" w:rsidTr="0068065D">
        <w:trPr>
          <w:trHeight w:val="57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02A6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99D6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«Путешествие в страну весёлого детства»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6036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41CBDDAB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D218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Продолжать знакомить детей с творчеством А. Барто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CEEA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и старшая группы, воспитатели, сотрудник библиотеки.</w:t>
            </w:r>
          </w:p>
        </w:tc>
      </w:tr>
      <w:tr w:rsidR="00CF1F04" w:rsidRPr="003C73A0" w14:paraId="4DD8C632" w14:textId="77777777" w:rsidTr="0068065D">
        <w:trPr>
          <w:trHeight w:val="63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835C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6413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Книжкина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неделя» (по плану).</w:t>
            </w:r>
          </w:p>
          <w:p w14:paraId="1EE8E5ED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«Солнечные капельки поэзии»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7157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F1F2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Прививать любовь к книге, поэтическому жанру.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9480" w14:textId="77777777" w:rsidR="00CF1F04" w:rsidRPr="003C73A0" w:rsidRDefault="00CF1F04" w:rsidP="00680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и старшая группы, воспитатели, сотрудник библиотеки.</w:t>
            </w:r>
          </w:p>
        </w:tc>
      </w:tr>
      <w:tr w:rsidR="00CF1F04" w:rsidRPr="003C73A0" w14:paraId="7C932013" w14:textId="77777777" w:rsidTr="0068065D">
        <w:trPr>
          <w:trHeight w:val="63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41E3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4D26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 для шутки» есть минутки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80AD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2678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Воспитывать чувство юмора – умение понимать и ценить юмор, радоваться ему.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9738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и старшая группы, воспитатели, сотрудник библиотеки.</w:t>
            </w:r>
          </w:p>
        </w:tc>
      </w:tr>
      <w:tr w:rsidR="00CF1F04" w:rsidRPr="003C73A0" w14:paraId="5263E73F" w14:textId="77777777" w:rsidTr="0068065D">
        <w:trPr>
          <w:trHeight w:val="142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65ED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F3AA" w14:textId="77777777" w:rsidR="00CF1F04" w:rsidRPr="003C73A0" w:rsidRDefault="00CF1F04" w:rsidP="0068065D">
            <w:pPr>
              <w:spacing w:after="4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«Никто не забыт и ничто не забыто!» (9 мая)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8DEF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7C4DE71B" w14:textId="77777777" w:rsidR="00CF1F04" w:rsidRPr="003C73A0" w:rsidRDefault="00CF1F04" w:rsidP="006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FC7B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D652" w14:textId="77777777" w:rsidR="00CF1F04" w:rsidRPr="003C73A0" w:rsidRDefault="00CF1F04" w:rsidP="0068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и старшая группы, воспитатели, сотрудник библиотеки.</w:t>
            </w:r>
          </w:p>
        </w:tc>
      </w:tr>
    </w:tbl>
    <w:p w14:paraId="5DAB459C" w14:textId="77777777" w:rsidR="00CF1F04" w:rsidRPr="003C73A0" w:rsidRDefault="00CF1F04" w:rsidP="00CF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9A56D4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1BEBC" w14:textId="77777777" w:rsidR="003C73A0" w:rsidRPr="003C73A0" w:rsidRDefault="003C73A0" w:rsidP="003C73A0">
      <w:pPr>
        <w:shd w:val="clear" w:color="auto" w:fill="FFFFFF"/>
        <w:spacing w:after="0" w:line="240" w:lineRule="auto"/>
        <w:ind w:left="295" w:firstLine="27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C73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 взаимодействия с родительским комитетом</w:t>
      </w:r>
    </w:p>
    <w:p w14:paraId="27FF0339" w14:textId="77777777" w:rsidR="003C73A0" w:rsidRPr="003C73A0" w:rsidRDefault="003C73A0" w:rsidP="003C7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488"/>
        <w:gridCol w:w="965"/>
        <w:gridCol w:w="2022"/>
      </w:tblGrid>
      <w:tr w:rsidR="003C73A0" w:rsidRPr="003C73A0" w14:paraId="09319F7A" w14:textId="77777777" w:rsidTr="006A786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2B5BC6" w14:textId="77777777" w:rsidR="003C73A0" w:rsidRPr="003C73A0" w:rsidRDefault="003C73A0" w:rsidP="006A786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заседания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6CB25F" w14:textId="77777777" w:rsidR="003C73A0" w:rsidRPr="003C73A0" w:rsidRDefault="003C73A0" w:rsidP="006A786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Вопросы, рассматриваемые на заседании родительского комитета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03884D" w14:textId="77777777" w:rsidR="003C73A0" w:rsidRPr="003C73A0" w:rsidRDefault="003C73A0" w:rsidP="006A786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90EF1B" w14:textId="77777777" w:rsidR="003C73A0" w:rsidRPr="003C73A0" w:rsidRDefault="003C73A0" w:rsidP="006A786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 </w:t>
            </w:r>
          </w:p>
        </w:tc>
      </w:tr>
      <w:tr w:rsidR="003C73A0" w:rsidRPr="003C73A0" w14:paraId="23997E51" w14:textId="77777777" w:rsidTr="006A786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BFB56E" w14:textId="77777777" w:rsidR="003C73A0" w:rsidRPr="003C73A0" w:rsidRDefault="003C73A0" w:rsidP="006A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     </w:t>
            </w:r>
          </w:p>
          <w:p w14:paraId="08A019F3" w14:textId="77777777" w:rsidR="003C73A0" w:rsidRPr="003C73A0" w:rsidRDefault="003C73A0" w:rsidP="006A78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1042B8" w14:textId="77777777" w:rsidR="003C73A0" w:rsidRPr="003C73A0" w:rsidRDefault="003C73A0" w:rsidP="003C73A0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подготовки МДОУ к новому </w:t>
            </w:r>
          </w:p>
          <w:p w14:paraId="67DC2C3D" w14:textId="77777777" w:rsidR="003C73A0" w:rsidRPr="003C73A0" w:rsidRDefault="003C73A0" w:rsidP="006A7863">
            <w:pPr>
              <w:spacing w:after="0" w:line="240" w:lineRule="auto"/>
              <w:ind w:left="4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учебному году с учетом новых </w:t>
            </w:r>
            <w:proofErr w:type="spellStart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эпидемиологических требований.</w:t>
            </w:r>
          </w:p>
          <w:p w14:paraId="0499FE20" w14:textId="77777777" w:rsidR="003C73A0" w:rsidRPr="003C73A0" w:rsidRDefault="003C73A0" w:rsidP="003C73A0">
            <w:pPr>
              <w:numPr>
                <w:ilvl w:val="0"/>
                <w:numId w:val="64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состава родительского комитета  </w:t>
            </w:r>
          </w:p>
          <w:p w14:paraId="22B6C806" w14:textId="77777777" w:rsidR="003C73A0" w:rsidRPr="003C73A0" w:rsidRDefault="003C73A0" w:rsidP="006A7863">
            <w:pPr>
              <w:spacing w:after="0" w:line="0" w:lineRule="atLeast"/>
              <w:ind w:left="4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на 2021–</w:t>
            </w:r>
            <w:proofErr w:type="gramStart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 учебный</w:t>
            </w:r>
            <w:proofErr w:type="gramEnd"/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246312" w14:textId="77777777" w:rsidR="003C73A0" w:rsidRPr="003C73A0" w:rsidRDefault="003C73A0" w:rsidP="006A786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F9A206" w14:textId="77777777" w:rsidR="003C73A0" w:rsidRPr="003C73A0" w:rsidRDefault="003C73A0" w:rsidP="006A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14:paraId="7AC99D03" w14:textId="77777777" w:rsidR="003C73A0" w:rsidRPr="003C73A0" w:rsidRDefault="003C73A0" w:rsidP="006A78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3A0" w:rsidRPr="003C73A0" w14:paraId="765132DE" w14:textId="77777777" w:rsidTr="006A786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8FB793" w14:textId="77777777" w:rsidR="003C73A0" w:rsidRPr="003C73A0" w:rsidRDefault="003C73A0" w:rsidP="006A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</w:t>
            </w:r>
          </w:p>
          <w:p w14:paraId="6E826D8C" w14:textId="77777777" w:rsidR="003C73A0" w:rsidRPr="003C73A0" w:rsidRDefault="003C73A0" w:rsidP="006A78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B18A53" w14:textId="77777777" w:rsidR="003C73A0" w:rsidRPr="003C73A0" w:rsidRDefault="003C73A0" w:rsidP="006A7863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отчет.</w:t>
            </w:r>
          </w:p>
          <w:p w14:paraId="62144C5F" w14:textId="77777777" w:rsidR="003C73A0" w:rsidRPr="003C73A0" w:rsidRDefault="003C73A0" w:rsidP="006A7863">
            <w:pPr>
              <w:spacing w:after="0" w:line="0" w:lineRule="atLeas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2021-2022 учебный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C2B785" w14:textId="77777777" w:rsidR="003C73A0" w:rsidRPr="003C73A0" w:rsidRDefault="003C73A0" w:rsidP="006A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2C074F72" w14:textId="77777777" w:rsidR="003C73A0" w:rsidRPr="003C73A0" w:rsidRDefault="003C73A0" w:rsidP="006A786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7F91FF" w14:textId="77777777" w:rsidR="003C73A0" w:rsidRPr="003C73A0" w:rsidRDefault="003C73A0" w:rsidP="006A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14:paraId="4C10A559" w14:textId="77777777" w:rsidR="003C73A0" w:rsidRPr="003C73A0" w:rsidRDefault="003C73A0" w:rsidP="006A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зав. по АХЧ,</w:t>
            </w:r>
          </w:p>
          <w:p w14:paraId="35A42CA3" w14:textId="77777777" w:rsidR="003C73A0" w:rsidRPr="003C73A0" w:rsidRDefault="003C73A0" w:rsidP="006A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  </w:t>
            </w:r>
          </w:p>
        </w:tc>
      </w:tr>
    </w:tbl>
    <w:p w14:paraId="24195DB2" w14:textId="77777777" w:rsidR="00CF1F04" w:rsidRPr="003C73A0" w:rsidRDefault="00CF1F04" w:rsidP="00CF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C30A1" w14:textId="77777777" w:rsidR="007C6B18" w:rsidRPr="003C73A0" w:rsidRDefault="007C6B18" w:rsidP="007C6B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528ED1" w14:textId="77777777" w:rsidR="00147DE7" w:rsidRPr="003C73A0" w:rsidRDefault="00147DE7" w:rsidP="00147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DCB5A" w14:textId="77777777" w:rsidR="00917D5C" w:rsidRPr="003C73A0" w:rsidRDefault="00917D5C" w:rsidP="00917D5C">
      <w:pPr>
        <w:pStyle w:val="a8"/>
        <w:shd w:val="clear" w:color="auto" w:fill="FFFFFF"/>
        <w:spacing w:line="293" w:lineRule="atLeast"/>
        <w:ind w:left="1080"/>
        <w:rPr>
          <w:b/>
        </w:rPr>
      </w:pPr>
    </w:p>
    <w:p w14:paraId="25AF3D53" w14:textId="77777777" w:rsidR="005C01AB" w:rsidRDefault="005C01AB"/>
    <w:sectPr w:rsidR="005C01AB" w:rsidSect="007C13D5">
      <w:footerReference w:type="default" r:id="rId8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11E6A" w14:textId="77777777" w:rsidR="00D35213" w:rsidRDefault="00D35213" w:rsidP="00CF1F04">
      <w:pPr>
        <w:spacing w:after="0" w:line="240" w:lineRule="auto"/>
      </w:pPr>
      <w:r>
        <w:separator/>
      </w:r>
    </w:p>
  </w:endnote>
  <w:endnote w:type="continuationSeparator" w:id="0">
    <w:p w14:paraId="59804148" w14:textId="77777777" w:rsidR="00D35213" w:rsidRDefault="00D35213" w:rsidP="00CF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8078537"/>
      <w:docPartObj>
        <w:docPartGallery w:val="Page Numbers (Bottom of Page)"/>
        <w:docPartUnique/>
      </w:docPartObj>
    </w:sdtPr>
    <w:sdtContent>
      <w:p w14:paraId="32A0FB26" w14:textId="0F100AF0" w:rsidR="000524DA" w:rsidRDefault="000524D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50A2A" w14:textId="7E1B9527" w:rsidR="00B72EFF" w:rsidRDefault="00B72EF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B9D9D" w14:textId="77777777" w:rsidR="00D35213" w:rsidRDefault="00D35213" w:rsidP="00CF1F04">
      <w:pPr>
        <w:spacing w:after="0" w:line="240" w:lineRule="auto"/>
      </w:pPr>
      <w:r>
        <w:separator/>
      </w:r>
    </w:p>
  </w:footnote>
  <w:footnote w:type="continuationSeparator" w:id="0">
    <w:p w14:paraId="131976AB" w14:textId="77777777" w:rsidR="00D35213" w:rsidRDefault="00D35213" w:rsidP="00CF1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0DED726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4E6342"/>
    <w:multiLevelType w:val="hybridMultilevel"/>
    <w:tmpl w:val="CAA6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F2019C"/>
    <w:multiLevelType w:val="hybridMultilevel"/>
    <w:tmpl w:val="CAA6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7E48B0"/>
    <w:multiLevelType w:val="hybridMultilevel"/>
    <w:tmpl w:val="7E4CAB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2C605DD"/>
    <w:multiLevelType w:val="multilevel"/>
    <w:tmpl w:val="4A5E57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4031434"/>
    <w:multiLevelType w:val="hybridMultilevel"/>
    <w:tmpl w:val="A74C7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E3C50"/>
    <w:multiLevelType w:val="multilevel"/>
    <w:tmpl w:val="F95C0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B2C5A9A"/>
    <w:multiLevelType w:val="hybridMultilevel"/>
    <w:tmpl w:val="CAA6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74024A"/>
    <w:multiLevelType w:val="multilevel"/>
    <w:tmpl w:val="4A5E57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CA374DC"/>
    <w:multiLevelType w:val="hybridMultilevel"/>
    <w:tmpl w:val="CAA6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3600AF"/>
    <w:multiLevelType w:val="hybridMultilevel"/>
    <w:tmpl w:val="CAA6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894C77"/>
    <w:multiLevelType w:val="hybridMultilevel"/>
    <w:tmpl w:val="CAA6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8F4315"/>
    <w:multiLevelType w:val="hybridMultilevel"/>
    <w:tmpl w:val="7DCC7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8C34B9"/>
    <w:multiLevelType w:val="hybridMultilevel"/>
    <w:tmpl w:val="3140B1EE"/>
    <w:lvl w:ilvl="0" w:tplc="8FC6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5EE43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2A1E36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FBFEDFF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BF1AF7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83EA08F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6A4334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7E90C4A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CB924E7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9" w15:restartNumberingAfterBreak="0">
    <w:nsid w:val="19C72C97"/>
    <w:multiLevelType w:val="hybridMultilevel"/>
    <w:tmpl w:val="B07AC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A7571D"/>
    <w:multiLevelType w:val="hybridMultilevel"/>
    <w:tmpl w:val="5ED80CF0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1" w15:restartNumberingAfterBreak="0">
    <w:nsid w:val="1E2B05A9"/>
    <w:multiLevelType w:val="hybridMultilevel"/>
    <w:tmpl w:val="14789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292AB1"/>
    <w:multiLevelType w:val="hybridMultilevel"/>
    <w:tmpl w:val="14623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2A502D"/>
    <w:multiLevelType w:val="multilevel"/>
    <w:tmpl w:val="B7BC3EE4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b/>
      </w:rPr>
    </w:lvl>
  </w:abstractNum>
  <w:abstractNum w:abstractNumId="24" w15:restartNumberingAfterBreak="0">
    <w:nsid w:val="235B00BF"/>
    <w:multiLevelType w:val="hybridMultilevel"/>
    <w:tmpl w:val="85C2F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6104B"/>
    <w:multiLevelType w:val="hybridMultilevel"/>
    <w:tmpl w:val="8DA0A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B32468"/>
    <w:multiLevelType w:val="hybridMultilevel"/>
    <w:tmpl w:val="21729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D6A044A"/>
    <w:multiLevelType w:val="hybridMultilevel"/>
    <w:tmpl w:val="8E8035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304757CF"/>
    <w:multiLevelType w:val="multilevel"/>
    <w:tmpl w:val="4CA0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37463949"/>
    <w:multiLevelType w:val="hybridMultilevel"/>
    <w:tmpl w:val="45BA5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9F426F"/>
    <w:multiLevelType w:val="multilevel"/>
    <w:tmpl w:val="AFE0A3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39A82FD6"/>
    <w:multiLevelType w:val="hybridMultilevel"/>
    <w:tmpl w:val="CE1EE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C27C27"/>
    <w:multiLevelType w:val="hybridMultilevel"/>
    <w:tmpl w:val="6E867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6767CD"/>
    <w:multiLevelType w:val="hybridMultilevel"/>
    <w:tmpl w:val="10C0E6E0"/>
    <w:lvl w:ilvl="0" w:tplc="47C84B0A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F4A25"/>
    <w:multiLevelType w:val="hybridMultilevel"/>
    <w:tmpl w:val="43D84BA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786117C"/>
    <w:multiLevelType w:val="hybridMultilevel"/>
    <w:tmpl w:val="0D3AD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C37D93"/>
    <w:multiLevelType w:val="hybridMultilevel"/>
    <w:tmpl w:val="21729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8D185E"/>
    <w:multiLevelType w:val="multilevel"/>
    <w:tmpl w:val="27FC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CD1F67"/>
    <w:multiLevelType w:val="hybridMultilevel"/>
    <w:tmpl w:val="0A5CD69C"/>
    <w:lvl w:ilvl="0" w:tplc="041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9" w15:restartNumberingAfterBreak="0">
    <w:nsid w:val="4EE601AD"/>
    <w:multiLevelType w:val="hybridMultilevel"/>
    <w:tmpl w:val="01DA7E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F455B12"/>
    <w:multiLevelType w:val="hybridMultilevel"/>
    <w:tmpl w:val="F2A68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913189"/>
    <w:multiLevelType w:val="hybridMultilevel"/>
    <w:tmpl w:val="CAA6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533A18"/>
    <w:multiLevelType w:val="multilevel"/>
    <w:tmpl w:val="AEC436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1DF0DA6"/>
    <w:multiLevelType w:val="hybridMultilevel"/>
    <w:tmpl w:val="84ECE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41D12"/>
    <w:multiLevelType w:val="hybridMultilevel"/>
    <w:tmpl w:val="81C86D24"/>
    <w:lvl w:ilvl="0" w:tplc="8968C3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081B8B"/>
    <w:multiLevelType w:val="hybridMultilevel"/>
    <w:tmpl w:val="D072562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91305F0"/>
    <w:multiLevelType w:val="hybridMultilevel"/>
    <w:tmpl w:val="CC42B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9B47C5"/>
    <w:multiLevelType w:val="hybridMultilevel"/>
    <w:tmpl w:val="B05A007E"/>
    <w:lvl w:ilvl="0" w:tplc="9E2EC3A2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8" w15:restartNumberingAfterBreak="0">
    <w:nsid w:val="5C8D631D"/>
    <w:multiLevelType w:val="hybridMultilevel"/>
    <w:tmpl w:val="03CCE53C"/>
    <w:lvl w:ilvl="0" w:tplc="E1E6C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C96371E"/>
    <w:multiLevelType w:val="hybridMultilevel"/>
    <w:tmpl w:val="BB38F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7B7E21"/>
    <w:multiLevelType w:val="hybridMultilevel"/>
    <w:tmpl w:val="3A4CE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F53DEF"/>
    <w:multiLevelType w:val="hybridMultilevel"/>
    <w:tmpl w:val="6610110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28D0293"/>
    <w:multiLevelType w:val="hybridMultilevel"/>
    <w:tmpl w:val="F8C41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1327C4"/>
    <w:multiLevelType w:val="hybridMultilevel"/>
    <w:tmpl w:val="88EEB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3C954DC"/>
    <w:multiLevelType w:val="multilevel"/>
    <w:tmpl w:val="BBA4008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5" w15:restartNumberingAfterBreak="0">
    <w:nsid w:val="67E03829"/>
    <w:multiLevelType w:val="hybridMultilevel"/>
    <w:tmpl w:val="9BEA0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E2708C"/>
    <w:multiLevelType w:val="hybridMultilevel"/>
    <w:tmpl w:val="905E0FD0"/>
    <w:lvl w:ilvl="0" w:tplc="B7E20D10">
      <w:start w:val="1"/>
      <w:numFmt w:val="decimal"/>
      <w:lvlText w:val="%1.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6E51568F"/>
    <w:multiLevelType w:val="hybridMultilevel"/>
    <w:tmpl w:val="B05A007E"/>
    <w:lvl w:ilvl="0" w:tplc="9E2EC3A2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58" w15:restartNumberingAfterBreak="0">
    <w:nsid w:val="70611560"/>
    <w:multiLevelType w:val="hybridMultilevel"/>
    <w:tmpl w:val="7A78E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811697"/>
    <w:multiLevelType w:val="hybridMultilevel"/>
    <w:tmpl w:val="81668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1B7F2B"/>
    <w:multiLevelType w:val="hybridMultilevel"/>
    <w:tmpl w:val="CAA6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3571ED"/>
    <w:multiLevelType w:val="multilevel"/>
    <w:tmpl w:val="EFAA0D0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2" w15:restartNumberingAfterBreak="0">
    <w:nsid w:val="7E56786F"/>
    <w:multiLevelType w:val="hybridMultilevel"/>
    <w:tmpl w:val="B05A007E"/>
    <w:lvl w:ilvl="0" w:tplc="9E2EC3A2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63" w15:restartNumberingAfterBreak="0">
    <w:nsid w:val="7ED4592F"/>
    <w:multiLevelType w:val="hybridMultilevel"/>
    <w:tmpl w:val="3D681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8"/>
  </w:num>
  <w:num w:numId="4">
    <w:abstractNumId w:val="51"/>
  </w:num>
  <w:num w:numId="5">
    <w:abstractNumId w:val="34"/>
  </w:num>
  <w:num w:numId="6">
    <w:abstractNumId w:val="8"/>
  </w:num>
  <w:num w:numId="7">
    <w:abstractNumId w:val="45"/>
  </w:num>
  <w:num w:numId="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5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</w:num>
  <w:num w:numId="14">
    <w:abstractNumId w:val="31"/>
  </w:num>
  <w:num w:numId="15">
    <w:abstractNumId w:val="43"/>
  </w:num>
  <w:num w:numId="16">
    <w:abstractNumId w:val="35"/>
  </w:num>
  <w:num w:numId="17">
    <w:abstractNumId w:val="24"/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8"/>
  </w:num>
  <w:num w:numId="23">
    <w:abstractNumId w:val="59"/>
  </w:num>
  <w:num w:numId="24">
    <w:abstractNumId w:val="49"/>
  </w:num>
  <w:num w:numId="25">
    <w:abstractNumId w:val="22"/>
  </w:num>
  <w:num w:numId="26">
    <w:abstractNumId w:val="32"/>
  </w:num>
  <w:num w:numId="27">
    <w:abstractNumId w:val="10"/>
  </w:num>
  <w:num w:numId="28">
    <w:abstractNumId w:val="63"/>
  </w:num>
  <w:num w:numId="29">
    <w:abstractNumId w:val="25"/>
  </w:num>
  <w:num w:numId="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9"/>
  </w:num>
  <w:num w:numId="37">
    <w:abstractNumId w:val="13"/>
  </w:num>
  <w:num w:numId="38">
    <w:abstractNumId w:val="11"/>
  </w:num>
  <w:num w:numId="39">
    <w:abstractNumId w:val="48"/>
  </w:num>
  <w:num w:numId="40">
    <w:abstractNumId w:val="30"/>
  </w:num>
  <w:num w:numId="41">
    <w:abstractNumId w:val="47"/>
  </w:num>
  <w:num w:numId="42">
    <w:abstractNumId w:val="44"/>
  </w:num>
  <w:num w:numId="43">
    <w:abstractNumId w:val="12"/>
  </w:num>
  <w:num w:numId="44">
    <w:abstractNumId w:val="15"/>
  </w:num>
  <w:num w:numId="45">
    <w:abstractNumId w:val="14"/>
  </w:num>
  <w:num w:numId="46">
    <w:abstractNumId w:val="6"/>
  </w:num>
  <w:num w:numId="47">
    <w:abstractNumId w:val="16"/>
  </w:num>
  <w:num w:numId="48">
    <w:abstractNumId w:val="7"/>
  </w:num>
  <w:num w:numId="49">
    <w:abstractNumId w:val="41"/>
  </w:num>
  <w:num w:numId="50">
    <w:abstractNumId w:val="60"/>
  </w:num>
  <w:num w:numId="51">
    <w:abstractNumId w:val="61"/>
  </w:num>
  <w:num w:numId="52">
    <w:abstractNumId w:val="20"/>
  </w:num>
  <w:num w:numId="53">
    <w:abstractNumId w:val="46"/>
  </w:num>
  <w:num w:numId="54">
    <w:abstractNumId w:val="33"/>
  </w:num>
  <w:num w:numId="55">
    <w:abstractNumId w:val="17"/>
  </w:num>
  <w:num w:numId="56">
    <w:abstractNumId w:val="55"/>
  </w:num>
  <w:num w:numId="57">
    <w:abstractNumId w:val="40"/>
  </w:num>
  <w:num w:numId="58">
    <w:abstractNumId w:val="27"/>
  </w:num>
  <w:num w:numId="59">
    <w:abstractNumId w:val="26"/>
  </w:num>
  <w:num w:numId="60">
    <w:abstractNumId w:val="36"/>
  </w:num>
  <w:num w:numId="61">
    <w:abstractNumId w:val="39"/>
  </w:num>
  <w:num w:numId="62">
    <w:abstractNumId w:val="42"/>
  </w:num>
  <w:num w:numId="63">
    <w:abstractNumId w:val="57"/>
  </w:num>
  <w:num w:numId="64">
    <w:abstractNumId w:val="6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1E"/>
    <w:rsid w:val="000001CB"/>
    <w:rsid w:val="0003619F"/>
    <w:rsid w:val="00044A2A"/>
    <w:rsid w:val="000524DA"/>
    <w:rsid w:val="00063BCE"/>
    <w:rsid w:val="00076B2E"/>
    <w:rsid w:val="00090064"/>
    <w:rsid w:val="000A0435"/>
    <w:rsid w:val="000B142F"/>
    <w:rsid w:val="000B5DB1"/>
    <w:rsid w:val="000C2EAC"/>
    <w:rsid w:val="000C5CB1"/>
    <w:rsid w:val="000D55A9"/>
    <w:rsid w:val="000E60EC"/>
    <w:rsid w:val="00125547"/>
    <w:rsid w:val="00132035"/>
    <w:rsid w:val="00147DE7"/>
    <w:rsid w:val="00157774"/>
    <w:rsid w:val="001765ED"/>
    <w:rsid w:val="001832D6"/>
    <w:rsid w:val="00197D08"/>
    <w:rsid w:val="001A34F3"/>
    <w:rsid w:val="001B5748"/>
    <w:rsid w:val="001C5537"/>
    <w:rsid w:val="001C7224"/>
    <w:rsid w:val="001D168F"/>
    <w:rsid w:val="001E7EE5"/>
    <w:rsid w:val="001F01D7"/>
    <w:rsid w:val="001F539E"/>
    <w:rsid w:val="0021407A"/>
    <w:rsid w:val="00216D57"/>
    <w:rsid w:val="0022447B"/>
    <w:rsid w:val="002301B1"/>
    <w:rsid w:val="002563BB"/>
    <w:rsid w:val="00290529"/>
    <w:rsid w:val="00291010"/>
    <w:rsid w:val="00297D71"/>
    <w:rsid w:val="002A756F"/>
    <w:rsid w:val="002B3D00"/>
    <w:rsid w:val="002C18D4"/>
    <w:rsid w:val="002E59E1"/>
    <w:rsid w:val="002F06F5"/>
    <w:rsid w:val="00301B67"/>
    <w:rsid w:val="003112A8"/>
    <w:rsid w:val="003120B2"/>
    <w:rsid w:val="00342FFB"/>
    <w:rsid w:val="00366C9D"/>
    <w:rsid w:val="003A533B"/>
    <w:rsid w:val="003C73A0"/>
    <w:rsid w:val="003E2DB5"/>
    <w:rsid w:val="00415BE2"/>
    <w:rsid w:val="00416588"/>
    <w:rsid w:val="004266F2"/>
    <w:rsid w:val="00450B31"/>
    <w:rsid w:val="004B6ADD"/>
    <w:rsid w:val="004E20FF"/>
    <w:rsid w:val="004E2A41"/>
    <w:rsid w:val="00523FCF"/>
    <w:rsid w:val="00523FD9"/>
    <w:rsid w:val="00565239"/>
    <w:rsid w:val="00575595"/>
    <w:rsid w:val="0058329A"/>
    <w:rsid w:val="005914BF"/>
    <w:rsid w:val="005A6484"/>
    <w:rsid w:val="005C01AB"/>
    <w:rsid w:val="005C1576"/>
    <w:rsid w:val="005D118A"/>
    <w:rsid w:val="005D2CFA"/>
    <w:rsid w:val="00657C4E"/>
    <w:rsid w:val="006670D2"/>
    <w:rsid w:val="0068065D"/>
    <w:rsid w:val="0069496C"/>
    <w:rsid w:val="006A7863"/>
    <w:rsid w:val="006D1998"/>
    <w:rsid w:val="006D3E4C"/>
    <w:rsid w:val="006E747A"/>
    <w:rsid w:val="007148B4"/>
    <w:rsid w:val="00725076"/>
    <w:rsid w:val="00725382"/>
    <w:rsid w:val="00734D95"/>
    <w:rsid w:val="00751ACC"/>
    <w:rsid w:val="00785A03"/>
    <w:rsid w:val="007A0579"/>
    <w:rsid w:val="007A1F10"/>
    <w:rsid w:val="007C13D5"/>
    <w:rsid w:val="007C6B18"/>
    <w:rsid w:val="007D4760"/>
    <w:rsid w:val="008161D2"/>
    <w:rsid w:val="0082032E"/>
    <w:rsid w:val="00821B57"/>
    <w:rsid w:val="00824A76"/>
    <w:rsid w:val="008336D4"/>
    <w:rsid w:val="00833ABE"/>
    <w:rsid w:val="00843660"/>
    <w:rsid w:val="00857BE9"/>
    <w:rsid w:val="00857FC9"/>
    <w:rsid w:val="0087255D"/>
    <w:rsid w:val="00875357"/>
    <w:rsid w:val="008843EB"/>
    <w:rsid w:val="008868A0"/>
    <w:rsid w:val="00887106"/>
    <w:rsid w:val="008B457A"/>
    <w:rsid w:val="008D0521"/>
    <w:rsid w:val="009107F1"/>
    <w:rsid w:val="00917D5C"/>
    <w:rsid w:val="00971875"/>
    <w:rsid w:val="00996D34"/>
    <w:rsid w:val="009A17B3"/>
    <w:rsid w:val="009A2E6B"/>
    <w:rsid w:val="009B7D9E"/>
    <w:rsid w:val="009D00E0"/>
    <w:rsid w:val="009E0C23"/>
    <w:rsid w:val="009E2E81"/>
    <w:rsid w:val="00A001B9"/>
    <w:rsid w:val="00A00C5E"/>
    <w:rsid w:val="00A15752"/>
    <w:rsid w:val="00A26F44"/>
    <w:rsid w:val="00AB33DD"/>
    <w:rsid w:val="00AD37D6"/>
    <w:rsid w:val="00AD3EE6"/>
    <w:rsid w:val="00AD6F33"/>
    <w:rsid w:val="00AE78DB"/>
    <w:rsid w:val="00B01150"/>
    <w:rsid w:val="00B31C7F"/>
    <w:rsid w:val="00B40695"/>
    <w:rsid w:val="00B66067"/>
    <w:rsid w:val="00B72EFF"/>
    <w:rsid w:val="00B918A7"/>
    <w:rsid w:val="00BA1B8F"/>
    <w:rsid w:val="00BA5CDB"/>
    <w:rsid w:val="00BC251E"/>
    <w:rsid w:val="00BC652C"/>
    <w:rsid w:val="00BC7F73"/>
    <w:rsid w:val="00BD3025"/>
    <w:rsid w:val="00BD4E94"/>
    <w:rsid w:val="00BE4B46"/>
    <w:rsid w:val="00BF216B"/>
    <w:rsid w:val="00C064DA"/>
    <w:rsid w:val="00C322EE"/>
    <w:rsid w:val="00C50D97"/>
    <w:rsid w:val="00C513B5"/>
    <w:rsid w:val="00C61851"/>
    <w:rsid w:val="00C97B15"/>
    <w:rsid w:val="00CD36D8"/>
    <w:rsid w:val="00CD50BB"/>
    <w:rsid w:val="00CE60CE"/>
    <w:rsid w:val="00CF1F04"/>
    <w:rsid w:val="00CF2CA3"/>
    <w:rsid w:val="00CF59FA"/>
    <w:rsid w:val="00D0313D"/>
    <w:rsid w:val="00D06532"/>
    <w:rsid w:val="00D142CD"/>
    <w:rsid w:val="00D35213"/>
    <w:rsid w:val="00D74520"/>
    <w:rsid w:val="00D94835"/>
    <w:rsid w:val="00D95950"/>
    <w:rsid w:val="00DA0B01"/>
    <w:rsid w:val="00DD1BF4"/>
    <w:rsid w:val="00DE31D0"/>
    <w:rsid w:val="00DE382D"/>
    <w:rsid w:val="00DF112D"/>
    <w:rsid w:val="00E01AA0"/>
    <w:rsid w:val="00E47F66"/>
    <w:rsid w:val="00E829B5"/>
    <w:rsid w:val="00E8554E"/>
    <w:rsid w:val="00E9055C"/>
    <w:rsid w:val="00EC0952"/>
    <w:rsid w:val="00EC5D51"/>
    <w:rsid w:val="00EE2BA4"/>
    <w:rsid w:val="00F03A40"/>
    <w:rsid w:val="00F1064D"/>
    <w:rsid w:val="00F27080"/>
    <w:rsid w:val="00F61834"/>
    <w:rsid w:val="00F73554"/>
    <w:rsid w:val="00FA07F2"/>
    <w:rsid w:val="00FA1F69"/>
    <w:rsid w:val="00FA2448"/>
    <w:rsid w:val="00FB562C"/>
    <w:rsid w:val="00FC714E"/>
    <w:rsid w:val="00FD5D6D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D691"/>
  <w15:chartTrackingRefBased/>
  <w15:docId w15:val="{5EDF1878-5301-47C1-86D1-294FFBDB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3A0"/>
  </w:style>
  <w:style w:type="paragraph" w:styleId="1">
    <w:name w:val="heading 1"/>
    <w:basedOn w:val="a"/>
    <w:next w:val="a"/>
    <w:link w:val="10"/>
    <w:uiPriority w:val="9"/>
    <w:qFormat/>
    <w:rsid w:val="00DE382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47DE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47D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147D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E382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E382D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B18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82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382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382D"/>
    <w:rPr>
      <w:rFonts w:ascii="Cambria" w:eastAsia="Times New Roman" w:hAnsi="Cambria" w:cs="Times New Roman"/>
      <w:i/>
      <w:iCs/>
      <w:color w:val="243F60"/>
      <w:lang w:eastAsia="ru-RU"/>
    </w:rPr>
  </w:style>
  <w:style w:type="numbering" w:customStyle="1" w:styleId="11">
    <w:name w:val="Нет списка1"/>
    <w:next w:val="a2"/>
    <w:semiHidden/>
    <w:rsid w:val="00DE382D"/>
  </w:style>
  <w:style w:type="paragraph" w:customStyle="1" w:styleId="Style77">
    <w:name w:val="Style77"/>
    <w:basedOn w:val="a"/>
    <w:rsid w:val="00DE382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table" w:styleId="a3">
    <w:name w:val="Table Grid"/>
    <w:basedOn w:val="a1"/>
    <w:uiPriority w:val="59"/>
    <w:rsid w:val="00DE3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DE38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DE38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qFormat/>
    <w:locked/>
    <w:rsid w:val="00DE382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E382D"/>
  </w:style>
  <w:style w:type="table" w:customStyle="1" w:styleId="12">
    <w:name w:val="Сетка таблицы1"/>
    <w:basedOn w:val="a1"/>
    <w:next w:val="a3"/>
    <w:rsid w:val="00DE382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DE382D"/>
    <w:pPr>
      <w:spacing w:after="120" w:line="276" w:lineRule="auto"/>
      <w:ind w:left="283" w:firstLine="1134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DE382D"/>
    <w:rPr>
      <w:rFonts w:ascii="Times New Roman" w:eastAsia="Calibri" w:hAnsi="Times New Roman" w:cs="Times New Roman"/>
      <w:sz w:val="28"/>
    </w:rPr>
  </w:style>
  <w:style w:type="paragraph" w:styleId="31">
    <w:name w:val="Body Text 3"/>
    <w:basedOn w:val="a"/>
    <w:link w:val="32"/>
    <w:uiPriority w:val="99"/>
    <w:unhideWhenUsed/>
    <w:rsid w:val="00DE382D"/>
    <w:pPr>
      <w:spacing w:after="120" w:line="276" w:lineRule="auto"/>
      <w:ind w:firstLine="1134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E382D"/>
    <w:rPr>
      <w:rFonts w:ascii="Times New Roman" w:eastAsia="Calibri" w:hAnsi="Times New Roman" w:cs="Times New Roman"/>
      <w:sz w:val="16"/>
      <w:szCs w:val="16"/>
    </w:rPr>
  </w:style>
  <w:style w:type="character" w:customStyle="1" w:styleId="text1">
    <w:name w:val="text1"/>
    <w:rsid w:val="00DE382D"/>
    <w:rPr>
      <w:rFonts w:ascii="Verdana" w:hAnsi="Verdana" w:hint="default"/>
      <w:sz w:val="20"/>
      <w:szCs w:val="20"/>
    </w:rPr>
  </w:style>
  <w:style w:type="paragraph" w:styleId="a8">
    <w:name w:val="List Paragraph"/>
    <w:basedOn w:val="a"/>
    <w:uiPriority w:val="34"/>
    <w:qFormat/>
    <w:rsid w:val="00DE38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E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DE382D"/>
    <w:rPr>
      <w:b/>
      <w:bCs/>
    </w:rPr>
  </w:style>
  <w:style w:type="numbering" w:customStyle="1" w:styleId="1110">
    <w:name w:val="Нет списка111"/>
    <w:next w:val="a2"/>
    <w:uiPriority w:val="99"/>
    <w:semiHidden/>
    <w:unhideWhenUsed/>
    <w:rsid w:val="00DE382D"/>
  </w:style>
  <w:style w:type="character" w:styleId="ab">
    <w:name w:val="Emphasis"/>
    <w:uiPriority w:val="20"/>
    <w:qFormat/>
    <w:rsid w:val="00DE382D"/>
    <w:rPr>
      <w:i/>
      <w:iCs/>
    </w:rPr>
  </w:style>
  <w:style w:type="paragraph" w:customStyle="1" w:styleId="13">
    <w:name w:val="Название объекта1"/>
    <w:basedOn w:val="a"/>
    <w:next w:val="a"/>
    <w:unhideWhenUsed/>
    <w:qFormat/>
    <w:locked/>
    <w:rsid w:val="00DE382D"/>
    <w:pPr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DE382D"/>
  </w:style>
  <w:style w:type="table" w:customStyle="1" w:styleId="112">
    <w:name w:val="Сетка таблицы11"/>
    <w:basedOn w:val="a1"/>
    <w:next w:val="a3"/>
    <w:uiPriority w:val="59"/>
    <w:rsid w:val="00DE3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DE38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E38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rsid w:val="00DE382D"/>
  </w:style>
  <w:style w:type="paragraph" w:styleId="af">
    <w:name w:val="footer"/>
    <w:basedOn w:val="a"/>
    <w:link w:val="af0"/>
    <w:uiPriority w:val="99"/>
    <w:rsid w:val="00DE38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E38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E38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DE382D"/>
    <w:rPr>
      <w:color w:val="0000FF"/>
      <w:u w:val="single"/>
    </w:rPr>
  </w:style>
  <w:style w:type="paragraph" w:customStyle="1" w:styleId="Default">
    <w:name w:val="Default"/>
    <w:rsid w:val="00DE38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DE3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pple-converted-space">
    <w:name w:val="apple-converted-space"/>
    <w:rsid w:val="00DE382D"/>
  </w:style>
  <w:style w:type="paragraph" w:customStyle="1" w:styleId="Style4">
    <w:name w:val="Style4"/>
    <w:basedOn w:val="a"/>
    <w:uiPriority w:val="99"/>
    <w:rsid w:val="00DE3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E382D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3">
    <w:name w:val="Style3"/>
    <w:basedOn w:val="a"/>
    <w:uiPriority w:val="99"/>
    <w:rsid w:val="00DE382D"/>
    <w:pPr>
      <w:widowControl w:val="0"/>
      <w:autoSpaceDE w:val="0"/>
      <w:autoSpaceDN w:val="0"/>
      <w:adjustRightInd w:val="0"/>
      <w:spacing w:after="0" w:line="323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E382D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uiPriority w:val="99"/>
    <w:rsid w:val="00DE382D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1">
    <w:name w:val="Font Style11"/>
    <w:rsid w:val="00DE382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DE38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DE382D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E382D"/>
    <w:rPr>
      <w:rFonts w:ascii="Calibri" w:eastAsia="Times New Roman" w:hAnsi="Calibri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DE382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E382D"/>
    <w:rPr>
      <w:rFonts w:ascii="Calibri" w:eastAsia="Times New Roman" w:hAnsi="Calibri" w:cs="Calibri"/>
      <w:sz w:val="16"/>
      <w:szCs w:val="16"/>
      <w:lang w:eastAsia="ru-RU"/>
    </w:rPr>
  </w:style>
  <w:style w:type="paragraph" w:styleId="af3">
    <w:name w:val="Block Text"/>
    <w:basedOn w:val="a"/>
    <w:uiPriority w:val="99"/>
    <w:rsid w:val="00DE382D"/>
    <w:pPr>
      <w:tabs>
        <w:tab w:val="left" w:pos="7740"/>
        <w:tab w:val="left" w:pos="8931"/>
      </w:tabs>
      <w:spacing w:after="0" w:line="240" w:lineRule="auto"/>
      <w:ind w:left="180" w:right="-99"/>
      <w:jc w:val="both"/>
    </w:pPr>
    <w:rPr>
      <w:rFonts w:ascii="Georgia" w:eastAsia="Times New Roman" w:hAnsi="Georgia" w:cs="Georgia"/>
      <w:sz w:val="44"/>
      <w:szCs w:val="44"/>
      <w:lang w:eastAsia="ru-RU"/>
    </w:rPr>
  </w:style>
  <w:style w:type="character" w:customStyle="1" w:styleId="c1">
    <w:name w:val="c1"/>
    <w:uiPriority w:val="99"/>
    <w:rsid w:val="00DE382D"/>
  </w:style>
  <w:style w:type="paragraph" w:customStyle="1" w:styleId="c0">
    <w:name w:val="c0"/>
    <w:basedOn w:val="a"/>
    <w:rsid w:val="00DE382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3">
    <w:name w:val="c3"/>
    <w:rsid w:val="00DE382D"/>
  </w:style>
  <w:style w:type="paragraph" w:customStyle="1" w:styleId="Style5">
    <w:name w:val="Style5"/>
    <w:basedOn w:val="a"/>
    <w:uiPriority w:val="99"/>
    <w:rsid w:val="00DE382D"/>
    <w:pPr>
      <w:widowControl w:val="0"/>
      <w:autoSpaceDE w:val="0"/>
      <w:autoSpaceDN w:val="0"/>
      <w:adjustRightInd w:val="0"/>
      <w:spacing w:after="0" w:line="33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E382D"/>
    <w:pPr>
      <w:widowControl w:val="0"/>
      <w:autoSpaceDE w:val="0"/>
      <w:autoSpaceDN w:val="0"/>
      <w:adjustRightInd w:val="0"/>
      <w:spacing w:after="0" w:line="322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E382D"/>
    <w:rPr>
      <w:rFonts w:ascii="Times New Roman" w:hAnsi="Times New Roman" w:cs="Times New Roman" w:hint="default"/>
      <w:b/>
      <w:bCs/>
      <w:i/>
      <w:iCs/>
      <w:sz w:val="28"/>
      <w:szCs w:val="28"/>
    </w:rPr>
  </w:style>
  <w:style w:type="paragraph" w:customStyle="1" w:styleId="c28">
    <w:name w:val="c28"/>
    <w:basedOn w:val="a"/>
    <w:rsid w:val="00DE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DE382D"/>
  </w:style>
  <w:style w:type="character" w:customStyle="1" w:styleId="c21">
    <w:name w:val="c21"/>
    <w:rsid w:val="00DE382D"/>
  </w:style>
  <w:style w:type="paragraph" w:styleId="af4">
    <w:name w:val="Subtitle"/>
    <w:basedOn w:val="a"/>
    <w:next w:val="a"/>
    <w:link w:val="af5"/>
    <w:uiPriority w:val="11"/>
    <w:qFormat/>
    <w:rsid w:val="00DE382D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DE38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61">
    <w:name w:val="Заголовок 61"/>
    <w:basedOn w:val="Standard"/>
    <w:next w:val="Standard"/>
    <w:rsid w:val="00DE382D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af6">
    <w:name w:val="МОН основной"/>
    <w:basedOn w:val="a"/>
    <w:rsid w:val="00DE382D"/>
    <w:pPr>
      <w:widowControl w:val="0"/>
      <w:autoSpaceDE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0"/>
      <w:lang w:eastAsia="ar-SA"/>
    </w:rPr>
  </w:style>
  <w:style w:type="paragraph" w:customStyle="1" w:styleId="Style1">
    <w:name w:val="Style1"/>
    <w:basedOn w:val="Standard"/>
    <w:rsid w:val="00DE382D"/>
    <w:pPr>
      <w:widowControl w:val="0"/>
      <w:autoSpaceDE w:val="0"/>
    </w:pPr>
  </w:style>
  <w:style w:type="paragraph" w:customStyle="1" w:styleId="tb">
    <w:name w:val="tb"/>
    <w:basedOn w:val="a"/>
    <w:rsid w:val="00DE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99"/>
    <w:unhideWhenUsed/>
    <w:rsid w:val="00DE38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DE38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rsid w:val="00DE382D"/>
    <w:rPr>
      <w:color w:val="0000FF"/>
      <w:u w:val="single"/>
    </w:rPr>
  </w:style>
  <w:style w:type="table" w:customStyle="1" w:styleId="1111">
    <w:name w:val="Сетка таблицы111"/>
    <w:basedOn w:val="a1"/>
    <w:next w:val="a3"/>
    <w:uiPriority w:val="59"/>
    <w:rsid w:val="00DE38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3"/>
    <w:uiPriority w:val="59"/>
    <w:rsid w:val="00DE38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3"/>
    <w:uiPriority w:val="59"/>
    <w:rsid w:val="00DE38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2"/>
    <w:semiHidden/>
    <w:rsid w:val="00DE382D"/>
  </w:style>
  <w:style w:type="table" w:customStyle="1" w:styleId="36">
    <w:name w:val="Сетка таблицы3"/>
    <w:basedOn w:val="a1"/>
    <w:next w:val="a3"/>
    <w:rsid w:val="00DE3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Заголовок 1 Знак1"/>
    <w:rsid w:val="00DE38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7D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7DE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7D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147DE7"/>
  </w:style>
  <w:style w:type="paragraph" w:customStyle="1" w:styleId="14">
    <w:name w:val="Заголовок1"/>
    <w:basedOn w:val="a"/>
    <w:next w:val="a"/>
    <w:uiPriority w:val="99"/>
    <w:qFormat/>
    <w:rsid w:val="00147DE7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afa">
    <w:name w:val="Заголовок Знак"/>
    <w:basedOn w:val="a0"/>
    <w:link w:val="afb"/>
    <w:uiPriority w:val="99"/>
    <w:rsid w:val="00147DE7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c27">
    <w:name w:val="c27"/>
    <w:basedOn w:val="a"/>
    <w:rsid w:val="001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47DE7"/>
  </w:style>
  <w:style w:type="paragraph" w:customStyle="1" w:styleId="c2">
    <w:name w:val="c2"/>
    <w:basedOn w:val="a"/>
    <w:rsid w:val="001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47DE7"/>
  </w:style>
  <w:style w:type="paragraph" w:styleId="afc">
    <w:name w:val="List"/>
    <w:basedOn w:val="a"/>
    <w:uiPriority w:val="99"/>
    <w:semiHidden/>
    <w:unhideWhenUsed/>
    <w:rsid w:val="00147DE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6"/>
    <w:uiPriority w:val="99"/>
    <w:semiHidden/>
    <w:rsid w:val="00147D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5"/>
    <w:uiPriority w:val="99"/>
    <w:semiHidden/>
    <w:unhideWhenUsed/>
    <w:rsid w:val="00147DE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47DE7"/>
  </w:style>
  <w:style w:type="paragraph" w:customStyle="1" w:styleId="c1c6">
    <w:name w:val="c1 c6"/>
    <w:basedOn w:val="a"/>
    <w:uiPriority w:val="99"/>
    <w:rsid w:val="001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 Знак"/>
    <w:basedOn w:val="a"/>
    <w:autoRedefine/>
    <w:uiPriority w:val="99"/>
    <w:rsid w:val="00147DE7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rtejustify">
    <w:name w:val="rtejustify"/>
    <w:basedOn w:val="a"/>
    <w:uiPriority w:val="99"/>
    <w:rsid w:val="001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1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4">
    <w:name w:val="c5 c4"/>
    <w:basedOn w:val="a0"/>
    <w:rsid w:val="00147DE7"/>
  </w:style>
  <w:style w:type="character" w:customStyle="1" w:styleId="c4c14">
    <w:name w:val="c4 c14"/>
    <w:basedOn w:val="a0"/>
    <w:rsid w:val="00147DE7"/>
  </w:style>
  <w:style w:type="character" w:customStyle="1" w:styleId="c4c11">
    <w:name w:val="c4 c11"/>
    <w:basedOn w:val="a0"/>
    <w:rsid w:val="00147DE7"/>
  </w:style>
  <w:style w:type="character" w:customStyle="1" w:styleId="c4c12">
    <w:name w:val="c4 c12"/>
    <w:basedOn w:val="a0"/>
    <w:rsid w:val="00147DE7"/>
  </w:style>
  <w:style w:type="character" w:customStyle="1" w:styleId="c12">
    <w:name w:val="c12"/>
    <w:basedOn w:val="a0"/>
    <w:rsid w:val="00147DE7"/>
  </w:style>
  <w:style w:type="character" w:customStyle="1" w:styleId="c4c12c13">
    <w:name w:val="c4 c12 c13"/>
    <w:basedOn w:val="a0"/>
    <w:rsid w:val="00147DE7"/>
  </w:style>
  <w:style w:type="character" w:customStyle="1" w:styleId="c8c4">
    <w:name w:val="c8 c4"/>
    <w:basedOn w:val="a0"/>
    <w:rsid w:val="00147DE7"/>
  </w:style>
  <w:style w:type="character" w:customStyle="1" w:styleId="c4c13">
    <w:name w:val="c4 c13"/>
    <w:basedOn w:val="a0"/>
    <w:rsid w:val="00147DE7"/>
  </w:style>
  <w:style w:type="character" w:customStyle="1" w:styleId="z-">
    <w:name w:val="z-Начало формы Знак"/>
    <w:basedOn w:val="a0"/>
    <w:link w:val="z-0"/>
    <w:semiHidden/>
    <w:rsid w:val="00147D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147D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147DE7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semiHidden/>
    <w:rsid w:val="00147D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semiHidden/>
    <w:unhideWhenUsed/>
    <w:rsid w:val="00147D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147DE7"/>
    <w:rPr>
      <w:rFonts w:ascii="Arial" w:hAnsi="Arial" w:cs="Arial"/>
      <w:vanish/>
      <w:sz w:val="16"/>
      <w:szCs w:val="16"/>
    </w:rPr>
  </w:style>
  <w:style w:type="paragraph" w:styleId="afb">
    <w:name w:val="Title"/>
    <w:basedOn w:val="a"/>
    <w:next w:val="a"/>
    <w:link w:val="afa"/>
    <w:uiPriority w:val="99"/>
    <w:qFormat/>
    <w:rsid w:val="00147DE7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15">
    <w:name w:val="Заголовок Знак1"/>
    <w:basedOn w:val="a0"/>
    <w:uiPriority w:val="10"/>
    <w:rsid w:val="0014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42">
    <w:name w:val="Сетка таблицы4"/>
    <w:basedOn w:val="a1"/>
    <w:next w:val="a3"/>
    <w:uiPriority w:val="59"/>
    <w:rsid w:val="00D03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D03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">
    <w:name w:val="Заголовок 71"/>
    <w:basedOn w:val="a"/>
    <w:next w:val="a"/>
    <w:uiPriority w:val="9"/>
    <w:unhideWhenUsed/>
    <w:qFormat/>
    <w:rsid w:val="007C6B18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character" w:customStyle="1" w:styleId="70">
    <w:name w:val="Заголовок 7 Знак"/>
    <w:basedOn w:val="a0"/>
    <w:link w:val="7"/>
    <w:uiPriority w:val="9"/>
    <w:rsid w:val="007C6B18"/>
    <w:rPr>
      <w:rFonts w:ascii="Calibri Light" w:eastAsia="Times New Roman" w:hAnsi="Calibri Light" w:cs="Times New Roman"/>
      <w:i/>
      <w:iCs/>
      <w:color w:val="404040"/>
    </w:rPr>
  </w:style>
  <w:style w:type="table" w:customStyle="1" w:styleId="62">
    <w:name w:val="Сетка таблицы6"/>
    <w:basedOn w:val="a1"/>
    <w:next w:val="a3"/>
    <w:uiPriority w:val="39"/>
    <w:rsid w:val="007C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Без интервала Знак"/>
    <w:basedOn w:val="a0"/>
    <w:link w:val="af1"/>
    <w:uiPriority w:val="1"/>
    <w:locked/>
    <w:rsid w:val="007C6B1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customStyle="1" w:styleId="130">
    <w:name w:val="Сетка таблицы13"/>
    <w:basedOn w:val="a1"/>
    <w:next w:val="a3"/>
    <w:uiPriority w:val="59"/>
    <w:rsid w:val="007C6B1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0"/>
    <w:uiPriority w:val="9"/>
    <w:semiHidden/>
    <w:rsid w:val="007C6B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CD3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dik_krimkovskiy-djanoyrayon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</Pages>
  <Words>20035</Words>
  <Characters>114206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52</cp:revision>
  <cp:lastPrinted>2023-01-11T07:50:00Z</cp:lastPrinted>
  <dcterms:created xsi:type="dcterms:W3CDTF">2020-11-22T13:51:00Z</dcterms:created>
  <dcterms:modified xsi:type="dcterms:W3CDTF">2023-01-11T08:37:00Z</dcterms:modified>
</cp:coreProperties>
</file>