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97910" w14:textId="777777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учреждение</w:t>
      </w:r>
    </w:p>
    <w:p w14:paraId="49262A76" w14:textId="1AD9E62F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0521871" wp14:editId="34606175">
            <wp:simplePos x="0" y="0"/>
            <wp:positionH relativeFrom="page">
              <wp:posOffset>4512945</wp:posOffset>
            </wp:positionH>
            <wp:positionV relativeFrom="page">
              <wp:posOffset>753745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Мирновская</w:t>
      </w:r>
      <w:proofErr w:type="spellEnd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</w:t>
      </w:r>
    </w:p>
    <w:p w14:paraId="5837CDED" w14:textId="777777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Джанкойского</w:t>
      </w:r>
      <w:proofErr w:type="spellEnd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Крым</w:t>
      </w:r>
    </w:p>
    <w:p w14:paraId="6FE3EDDD" w14:textId="777777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291F4A" w14:textId="777777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РАССМОТРЕНО                                                              УТВЕРЖДАЮ</w:t>
      </w:r>
    </w:p>
    <w:p w14:paraId="42A211DB" w14:textId="777777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</w:t>
      </w:r>
      <w:proofErr w:type="gramStart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</w:t>
      </w:r>
      <w:proofErr w:type="gramEnd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Директор МОУ «</w:t>
      </w:r>
      <w:proofErr w:type="spellStart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Мирновская</w:t>
      </w:r>
      <w:proofErr w:type="spellEnd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   </w:t>
      </w:r>
    </w:p>
    <w:p w14:paraId="5E93CC55" w14:textId="2BEC14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совета школы                                                                    __________________</w:t>
      </w:r>
      <w:proofErr w:type="spellStart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Н.В.Якушик</w:t>
      </w:r>
      <w:proofErr w:type="spellEnd"/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6712C78C" w14:textId="77777777" w:rsidR="0075174C" w:rsidRPr="0075174C" w:rsidRDefault="0075174C" w:rsidP="0075174C">
      <w:pPr>
        <w:autoSpaceDN w:val="0"/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протокол № 12                                                                  приказ от «01» сентября  2023 г</w:t>
      </w:r>
    </w:p>
    <w:p w14:paraId="567E2A90" w14:textId="77777777" w:rsidR="0075174C" w:rsidRPr="0075174C" w:rsidRDefault="0075174C" w:rsidP="0075174C">
      <w:pPr>
        <w:widowControl w:val="0"/>
        <w:autoSpaceDE w:val="0"/>
        <w:autoSpaceDN w:val="0"/>
        <w:spacing w:before="94" w:after="0" w:line="240" w:lineRule="auto"/>
        <w:ind w:left="102" w:hanging="10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5174C">
        <w:rPr>
          <w:rFonts w:ascii="Times New Roman" w:eastAsia="Times New Roman" w:hAnsi="Times New Roman"/>
          <w:sz w:val="24"/>
          <w:szCs w:val="24"/>
          <w:lang w:eastAsia="ru-RU"/>
        </w:rPr>
        <w:t>от «31»  августа  2023 г.                                                   № 275</w:t>
      </w:r>
    </w:p>
    <w:p w14:paraId="4133B4F2" w14:textId="77777777" w:rsidR="0075174C" w:rsidRPr="0075174C" w:rsidRDefault="0075174C" w:rsidP="0075174C">
      <w:pPr>
        <w:widowControl w:val="0"/>
        <w:autoSpaceDE w:val="0"/>
        <w:autoSpaceDN w:val="0"/>
        <w:spacing w:before="94" w:after="0" w:line="240" w:lineRule="auto"/>
        <w:ind w:left="2310" w:hanging="1736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36C6BE" w14:textId="0FFF871A" w:rsidR="00E01A3F" w:rsidRPr="00715AD7" w:rsidRDefault="00E01A3F" w:rsidP="00E01A3F">
      <w:pPr>
        <w:pStyle w:val="a5"/>
      </w:pPr>
      <w:r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</w:p>
    <w:p w14:paraId="2E736940" w14:textId="77777777" w:rsidR="00E01A3F" w:rsidRPr="00E01A3F" w:rsidRDefault="00E01A3F" w:rsidP="00E01A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370">
        <w:rPr>
          <w:sz w:val="32"/>
          <w:szCs w:val="32"/>
        </w:rPr>
        <w:tab/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14:paraId="5804B008" w14:textId="77777777" w:rsidR="0075174C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proofErr w:type="spellStart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системе оценивания учебного курса «Основы религиозных культур и светской этики» в </w:t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Муниципальном общеобразовательном учреждении </w:t>
      </w:r>
    </w:p>
    <w:p w14:paraId="1C998A67" w14:textId="4D4DA135" w:rsidR="00E01A3F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75174C">
        <w:rPr>
          <w:rFonts w:ascii="Times New Roman" w:eastAsia="Times New Roman" w:hAnsi="Times New Roman"/>
          <w:b/>
          <w:sz w:val="24"/>
          <w:szCs w:val="24"/>
          <w:lang w:eastAsia="ru-RU"/>
        </w:rPr>
        <w:t>Мирновская</w:t>
      </w:r>
      <w:proofErr w:type="spellEnd"/>
      <w:r w:rsidR="007517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95F5634" w14:textId="77777777" w:rsidR="00E01A3F" w:rsidRPr="00E01A3F" w:rsidRDefault="00E01A3F" w:rsidP="00E01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AD8FD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14:paraId="28E3426B" w14:textId="5550D612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</w:rPr>
        <w:t>Минпросвещения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</w:rPr>
        <w:t xml:space="preserve">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обще</w:t>
      </w:r>
      <w:r w:rsidR="0075174C">
        <w:rPr>
          <w:rFonts w:ascii="Times New Roman" w:eastAsia="Times New Roman" w:hAnsi="Times New Roman"/>
          <w:sz w:val="24"/>
          <w:szCs w:val="24"/>
          <w:lang w:eastAsia="ru-RU"/>
        </w:rPr>
        <w:t>го образования М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75174C">
        <w:rPr>
          <w:rFonts w:ascii="Times New Roman" w:eastAsia="Times New Roman" w:hAnsi="Times New Roman"/>
          <w:sz w:val="24"/>
          <w:szCs w:val="24"/>
          <w:lang w:eastAsia="ru-RU"/>
        </w:rPr>
        <w:t>Мирновская</w:t>
      </w:r>
      <w:proofErr w:type="spellEnd"/>
      <w:r w:rsidR="0075174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приказом </w:t>
      </w:r>
      <w:r w:rsidR="0075174C" w:rsidRPr="0075174C">
        <w:rPr>
          <w:rFonts w:ascii="Times New Roman" w:eastAsia="Times New Roman" w:hAnsi="Times New Roman"/>
          <w:sz w:val="24"/>
          <w:szCs w:val="24"/>
          <w:lang w:eastAsia="ru-RU"/>
        </w:rPr>
        <w:t>от 26.05.2023г. № 153</w:t>
      </w:r>
      <w:r w:rsidR="007517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77DAE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регулирует контроль и оценку результатов </w:t>
      </w:r>
      <w:proofErr w:type="gram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учебному курсу «Основы религиозных культур и светской этики» (далее ОРКСЭ) в 4 классе.</w:t>
      </w:r>
    </w:p>
    <w:p w14:paraId="5E1606E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14:paraId="0E13486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 быть направлено на достижение следующих результатов: личностных,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предметных.</w:t>
      </w:r>
    </w:p>
    <w:p w14:paraId="14CD364B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14:paraId="1FA8886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14:paraId="1F86ABBF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формировать национальную и гражданскую </w:t>
      </w:r>
      <w:proofErr w:type="spellStart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самоидентичность</w:t>
      </w:r>
      <w:proofErr w:type="spellEnd"/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осознавать свою этническую и национальную принадлежность;</w:t>
      </w:r>
    </w:p>
    <w:p w14:paraId="0C77725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5D693C2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14:paraId="293697B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14:paraId="2E67FE2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668D3B5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532A3C0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164E37C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14:paraId="51BDC513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14:paraId="783E3B32" w14:textId="77777777" w:rsidR="00E01A3F" w:rsidRPr="00E01A3F" w:rsidRDefault="00E01A3F" w:rsidP="00E01A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Требования к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метапредметным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результатам:</w:t>
      </w:r>
    </w:p>
    <w:p w14:paraId="0671F07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14:paraId="5C21DB8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19EF4733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14:paraId="0B8B26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14:paraId="745A689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14:paraId="4B6A743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4DF85CD5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4C0E39D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14:paraId="58CD942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14:paraId="61B91B4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1557F90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14:paraId="6AF8C4D9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64A4B41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D9DA88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4580D07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00F89D4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5CB6C7E5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6B1F75E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0FA2E4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08CF19A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Организация системы оценивания учебных достижений обучающихся.</w:t>
      </w:r>
    </w:p>
    <w:p w14:paraId="0C18527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14:paraId="1C218D6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14:paraId="4E3A9C4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14:paraId="398962C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3.4. Для оценивания учебных достижений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14:paraId="669F14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14:paraId="7FEC0D3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</w:t>
      </w:r>
      <w:proofErr w:type="spellStart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безотметочная</w:t>
      </w:r>
      <w:proofErr w:type="spellEnd"/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оценивания устанавливается в течение всего учебного года. </w:t>
      </w:r>
    </w:p>
    <w:p w14:paraId="494B66F3" w14:textId="294604CF" w:rsidR="00E01A3F" w:rsidRPr="0014145E" w:rsidRDefault="00E01A3F" w:rsidP="00141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14:paraId="6CB956AF" w14:textId="1105A3D1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.1. Между учителем, учащимися, родителями учащихся и администрацией школы в рамках </w:t>
      </w:r>
      <w:proofErr w:type="spellStart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по курсу ОРКСЭ необходимо строить равноправное сотрудничество.</w:t>
      </w:r>
    </w:p>
    <w:p w14:paraId="1D3F72AF" w14:textId="29C6A89F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14:paraId="261F67D6" w14:textId="36663ACB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14:paraId="1DDF426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14:paraId="1904269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14:paraId="4F494446" w14:textId="59B937FA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14:paraId="48CD0DF7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14:paraId="7D9DA314" w14:textId="2D0F672C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14:paraId="23863B1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14:paraId="6F96A35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14:paraId="01046E3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14:paraId="2203E269" w14:textId="6AA73908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14:paraId="0A1187C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14:paraId="5D91992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14:paraId="35ADE29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14:paraId="6ADACCD0" w14:textId="433AD6B5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14:paraId="66F04178" w14:textId="4AE0531D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2A0C86D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CBAD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before="240" w:after="240" w:line="264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Содержание данного Положения не противоречит действующему законодательству Российской Федерации.</w:t>
      </w:r>
    </w:p>
    <w:p w14:paraId="40B7DB4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466E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D38A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4805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B8F4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34C56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9446106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F4AFE98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B15D7C5" w14:textId="77777777"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0039681" w14:textId="77777777"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4B1A91B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EB14D46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2EE2F73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69F3162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43657F0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3D87C24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31F1E68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BDE77DE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0A92B54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4F031C0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DB14C85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5D165E2" w14:textId="77777777" w:rsidR="00E01A3F" w:rsidRPr="008D528D" w:rsidRDefault="00E01A3F" w:rsidP="00E01A3F">
      <w:pPr>
        <w:rPr>
          <w:rFonts w:ascii="Times New Roman" w:hAnsi="Times New Roman"/>
          <w:sz w:val="28"/>
          <w:szCs w:val="28"/>
        </w:rPr>
      </w:pPr>
    </w:p>
    <w:p w14:paraId="4D3E413A" w14:textId="77777777" w:rsidR="00380CA3" w:rsidRDefault="00380CA3"/>
    <w:sectPr w:rsidR="00380CA3" w:rsidSect="00D82B2E">
      <w:pgSz w:w="11906" w:h="16838" w:code="9"/>
      <w:pgMar w:top="720" w:right="851" w:bottom="360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3F"/>
    <w:rsid w:val="0014145E"/>
    <w:rsid w:val="00380CA3"/>
    <w:rsid w:val="0075174C"/>
    <w:rsid w:val="00E01A3F"/>
    <w:rsid w:val="00E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6A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Мирновская ОШ</cp:lastModifiedBy>
  <cp:revision>4</cp:revision>
  <dcterms:created xsi:type="dcterms:W3CDTF">2024-03-02T13:24:00Z</dcterms:created>
  <dcterms:modified xsi:type="dcterms:W3CDTF">2024-03-20T11:47:00Z</dcterms:modified>
</cp:coreProperties>
</file>