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BC" w:rsidRPr="008D608B" w:rsidRDefault="008E5ABC" w:rsidP="008D608B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08B">
        <w:rPr>
          <w:rFonts w:ascii="Times New Roman" w:hAnsi="Times New Roman" w:cs="Times New Roman"/>
          <w:b/>
          <w:sz w:val="24"/>
          <w:szCs w:val="24"/>
        </w:rPr>
        <w:t>Справка</w:t>
      </w:r>
      <w:r w:rsidR="008D608B" w:rsidRPr="008D608B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Pr="008D608B">
        <w:rPr>
          <w:rFonts w:ascii="Times New Roman" w:hAnsi="Times New Roman" w:cs="Times New Roman"/>
          <w:b/>
          <w:sz w:val="24"/>
          <w:szCs w:val="24"/>
        </w:rPr>
        <w:t xml:space="preserve"> проведении недели</w:t>
      </w:r>
    </w:p>
    <w:p w:rsidR="008D608B" w:rsidRDefault="008E5ABC" w:rsidP="00EB43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08B">
        <w:rPr>
          <w:rFonts w:ascii="Times New Roman" w:hAnsi="Times New Roman" w:cs="Times New Roman"/>
          <w:b/>
          <w:sz w:val="24"/>
          <w:szCs w:val="24"/>
        </w:rPr>
        <w:t>функциональной грамотности</w:t>
      </w:r>
      <w:r w:rsidR="008D608B" w:rsidRPr="008D6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3DA" w:rsidRPr="00EB43DA">
        <w:rPr>
          <w:rFonts w:ascii="Times New Roman" w:hAnsi="Times New Roman" w:cs="Times New Roman"/>
          <w:b/>
          <w:sz w:val="24"/>
          <w:szCs w:val="24"/>
        </w:rPr>
        <w:t>по направлению «Глобальные компетенции»</w:t>
      </w:r>
    </w:p>
    <w:p w:rsidR="00EB43DA" w:rsidRPr="00EB43DA" w:rsidRDefault="00EB43DA" w:rsidP="00EB4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ABC" w:rsidRPr="00EB43DA" w:rsidRDefault="00EB43DA" w:rsidP="00EB43DA">
      <w:pPr>
        <w:spacing w:after="0" w:line="240" w:lineRule="auto"/>
        <w:ind w:left="-709"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 05.11.24 г. по 11</w:t>
      </w:r>
      <w:r w:rsidR="008D608B" w:rsidRPr="00E81E8F">
        <w:rPr>
          <w:rFonts w:ascii="Times New Roman" w:hAnsi="Times New Roman" w:cs="Times New Roman"/>
          <w:spacing w:val="-2"/>
          <w:sz w:val="24"/>
          <w:szCs w:val="24"/>
        </w:rPr>
        <w:t>.11.2024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D608B" w:rsidRPr="00E81E8F">
        <w:rPr>
          <w:rFonts w:ascii="Times New Roman" w:hAnsi="Times New Roman" w:cs="Times New Roman"/>
          <w:spacing w:val="-2"/>
          <w:sz w:val="24"/>
          <w:szCs w:val="24"/>
        </w:rPr>
        <w:t>г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8D608B" w:rsidRPr="00E81E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E5ABC" w:rsidRPr="00E81E8F">
        <w:rPr>
          <w:rFonts w:ascii="Times New Roman" w:hAnsi="Times New Roman" w:cs="Times New Roman"/>
          <w:sz w:val="24"/>
          <w:szCs w:val="24"/>
        </w:rPr>
        <w:t xml:space="preserve">в </w:t>
      </w:r>
      <w:r w:rsidR="008D608B" w:rsidRPr="00E81E8F">
        <w:rPr>
          <w:rFonts w:ascii="Times New Roman" w:hAnsi="Times New Roman" w:cs="Times New Roman"/>
          <w:sz w:val="24"/>
          <w:szCs w:val="24"/>
        </w:rPr>
        <w:t>МБОУ «Масловская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08B" w:rsidRPr="00E81E8F">
        <w:rPr>
          <w:rFonts w:ascii="Times New Roman" w:hAnsi="Times New Roman" w:cs="Times New Roman"/>
          <w:sz w:val="24"/>
          <w:szCs w:val="24"/>
        </w:rPr>
        <w:t xml:space="preserve">- детский сад» </w:t>
      </w:r>
      <w:r>
        <w:rPr>
          <w:rFonts w:ascii="Times New Roman" w:hAnsi="Times New Roman" w:cs="Times New Roman"/>
          <w:sz w:val="24"/>
          <w:szCs w:val="24"/>
        </w:rPr>
        <w:t xml:space="preserve">проводилась </w:t>
      </w:r>
      <w:r w:rsidR="008E5ABC" w:rsidRPr="00E81E8F">
        <w:rPr>
          <w:rFonts w:ascii="Times New Roman" w:hAnsi="Times New Roman" w:cs="Times New Roman"/>
          <w:sz w:val="24"/>
          <w:szCs w:val="24"/>
        </w:rPr>
        <w:t>неделя функциональной грамотности</w:t>
      </w:r>
      <w:r w:rsidR="008D608B" w:rsidRPr="00E81E8F">
        <w:rPr>
          <w:rFonts w:ascii="Times New Roman" w:hAnsi="Times New Roman" w:cs="Times New Roman"/>
          <w:sz w:val="24"/>
          <w:szCs w:val="24"/>
        </w:rPr>
        <w:t xml:space="preserve"> </w:t>
      </w:r>
      <w:r w:rsidRPr="00EB43DA">
        <w:rPr>
          <w:rFonts w:ascii="Times New Roman" w:hAnsi="Times New Roman" w:cs="Times New Roman"/>
          <w:sz w:val="24"/>
          <w:szCs w:val="24"/>
        </w:rPr>
        <w:t>по направлению «Глобальные компетенции»</w:t>
      </w:r>
      <w:r w:rsidR="008E5ABC" w:rsidRPr="00EB43DA">
        <w:rPr>
          <w:rFonts w:ascii="Times New Roman" w:hAnsi="Times New Roman" w:cs="Times New Roman"/>
          <w:sz w:val="24"/>
          <w:szCs w:val="24"/>
        </w:rPr>
        <w:t>.</w:t>
      </w:r>
    </w:p>
    <w:p w:rsidR="008E5ABC" w:rsidRPr="00E81E8F" w:rsidRDefault="008E5ABC" w:rsidP="00EB43DA">
      <w:pPr>
        <w:pStyle w:val="a5"/>
        <w:rPr>
          <w:rFonts w:ascii="Times New Roman" w:hAnsi="Times New Roman" w:cs="Times New Roman"/>
          <w:sz w:val="24"/>
          <w:szCs w:val="24"/>
        </w:rPr>
      </w:pPr>
      <w:r w:rsidRPr="00E81E8F">
        <w:rPr>
          <w:rFonts w:ascii="Times New Roman" w:hAnsi="Times New Roman" w:cs="Times New Roman"/>
          <w:sz w:val="24"/>
          <w:szCs w:val="24"/>
        </w:rPr>
        <w:t>Функциональная грамотность – это способность применять приобретенные знания, умения и навыки для решения жизненных зад</w:t>
      </w:r>
      <w:r w:rsidR="00A02ED3">
        <w:rPr>
          <w:rFonts w:ascii="Times New Roman" w:hAnsi="Times New Roman" w:cs="Times New Roman"/>
          <w:sz w:val="24"/>
          <w:szCs w:val="24"/>
        </w:rPr>
        <w:t>ач в различных сферах. Её смысл</w:t>
      </w:r>
      <w:r w:rsidRPr="00E81E8F">
        <w:rPr>
          <w:rFonts w:ascii="Times New Roman" w:hAnsi="Times New Roman" w:cs="Times New Roman"/>
          <w:sz w:val="24"/>
          <w:szCs w:val="24"/>
        </w:rPr>
        <w:t xml:space="preserve"> в осознанном выходе за границы конкретного предмета, а точнее – синтезировании всех предметных знаний для решения конкретной задачи.</w:t>
      </w:r>
      <w:r w:rsidR="00E86AAF" w:rsidRPr="00E81E8F">
        <w:rPr>
          <w:rFonts w:ascii="Times New Roman" w:hAnsi="Times New Roman" w:cs="Times New Roman"/>
          <w:sz w:val="24"/>
          <w:szCs w:val="24"/>
        </w:rPr>
        <w:t xml:space="preserve"> Поэтому развитие функциональной грамотности является одной из основных задач школы. 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способствовать повышению образовательного уровня, а также развивать креативное мышление учащихся;</w:t>
      </w:r>
    </w:p>
    <w:p w:rsidR="005C3D38" w:rsidRPr="00E81E8F" w:rsidRDefault="00EB43DA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пробудить интерес к учебным предметам</w:t>
      </w:r>
      <w:r w:rsidR="005C3D38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-  углубить и расширить знания, получаемые на уроках;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-  развивать интерес к глубокому изучению предметов, как на уроках, так и во внеурочное время.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5C3D38" w:rsidRPr="00E81E8F" w:rsidRDefault="002D1DFC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</w:t>
      </w:r>
      <w:bookmarkStart w:id="0" w:name="_GoBack"/>
      <w:bookmarkEnd w:id="0"/>
      <w:r w:rsidR="005C3D38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для организации и проведения недели;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-  проведение в каждом классе мероприятий, содействующих развитию познавательной деятельности учащихся;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-  развит</w:t>
      </w:r>
      <w:r w:rsidR="00EB43DA">
        <w:rPr>
          <w:rFonts w:ascii="Times New Roman" w:eastAsia="Times New Roman" w:hAnsi="Times New Roman" w:cs="Times New Roman"/>
          <w:color w:val="000000"/>
          <w:sz w:val="24"/>
          <w:szCs w:val="24"/>
        </w:rPr>
        <w:t>ие интереса учащихся к урокам, о</w:t>
      </w: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бучение детей самостоятельности и творчеству;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-  совершенствование навыка коллективной работы;</w:t>
      </w:r>
    </w:p>
    <w:p w:rsidR="005C3D38" w:rsidRPr="00E81E8F" w:rsidRDefault="00E81E8F" w:rsidP="00E81E8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развитие коммуникативных способностей </w:t>
      </w:r>
      <w:r w:rsidR="00EB4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активизации творческой,</w:t>
      </w:r>
      <w:r w:rsidR="005C3D38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интеллектуальной деятельности участников мероприятий.</w:t>
      </w:r>
    </w:p>
    <w:p w:rsidR="008E5ABC" w:rsidRPr="00E81E8F" w:rsidRDefault="008E5ABC" w:rsidP="00E81E8F">
      <w:pPr>
        <w:pStyle w:val="a5"/>
        <w:rPr>
          <w:rFonts w:ascii="Times New Roman" w:hAnsi="Times New Roman" w:cs="Times New Roman"/>
          <w:sz w:val="24"/>
          <w:szCs w:val="24"/>
        </w:rPr>
      </w:pPr>
      <w:r w:rsidRPr="00E81E8F">
        <w:rPr>
          <w:rFonts w:ascii="Times New Roman" w:hAnsi="Times New Roman" w:cs="Times New Roman"/>
          <w:sz w:val="24"/>
          <w:szCs w:val="24"/>
        </w:rPr>
        <w:t>Результаты недели представлены ниже.</w:t>
      </w:r>
    </w:p>
    <w:p w:rsidR="00750044" w:rsidRPr="00E81E8F" w:rsidRDefault="00750044" w:rsidP="00E81E8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B43DA" w:rsidRPr="00EB43DA" w:rsidRDefault="00EB43DA" w:rsidP="00EB4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3DA">
        <w:rPr>
          <w:rFonts w:ascii="Times New Roman" w:hAnsi="Times New Roman" w:cs="Times New Roman"/>
          <w:sz w:val="24"/>
          <w:szCs w:val="24"/>
        </w:rPr>
        <w:t>План</w:t>
      </w:r>
    </w:p>
    <w:p w:rsidR="00EB43DA" w:rsidRPr="00EB43DA" w:rsidRDefault="00EB43DA" w:rsidP="00EB4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3DA">
        <w:rPr>
          <w:rFonts w:ascii="Times New Roman" w:hAnsi="Times New Roman" w:cs="Times New Roman"/>
          <w:sz w:val="24"/>
          <w:szCs w:val="24"/>
        </w:rPr>
        <w:t xml:space="preserve">проведения недели функциональной грамотности </w:t>
      </w:r>
    </w:p>
    <w:p w:rsidR="00EB43DA" w:rsidRDefault="00EB43DA" w:rsidP="00EB4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3DA">
        <w:rPr>
          <w:rFonts w:ascii="Times New Roman" w:hAnsi="Times New Roman" w:cs="Times New Roman"/>
          <w:sz w:val="24"/>
          <w:szCs w:val="24"/>
        </w:rPr>
        <w:t>по направлению «Глобальные компетенции»</w:t>
      </w:r>
    </w:p>
    <w:p w:rsidR="00A02ED3" w:rsidRPr="00EB43DA" w:rsidRDefault="00A02ED3" w:rsidP="00EB4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3969"/>
        <w:gridCol w:w="1525"/>
      </w:tblGrid>
      <w:tr w:rsidR="00EB43DA" w:rsidRPr="00EB43DA" w:rsidTr="00EC7677">
        <w:tc>
          <w:tcPr>
            <w:tcW w:w="534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B43DA" w:rsidRPr="00EB43DA" w:rsidTr="00EC7677">
        <w:tc>
          <w:tcPr>
            <w:tcW w:w="534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05.11.24</w:t>
            </w:r>
          </w:p>
        </w:tc>
        <w:tc>
          <w:tcPr>
            <w:tcW w:w="3969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«Один в поле не воин»</w:t>
            </w:r>
          </w:p>
        </w:tc>
        <w:tc>
          <w:tcPr>
            <w:tcW w:w="1525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3DA" w:rsidRPr="00EB43DA" w:rsidTr="00EC7677">
        <w:tc>
          <w:tcPr>
            <w:tcW w:w="534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06.11.24</w:t>
            </w:r>
          </w:p>
        </w:tc>
        <w:tc>
          <w:tcPr>
            <w:tcW w:w="3969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«Учим иностранный»</w:t>
            </w:r>
          </w:p>
        </w:tc>
        <w:tc>
          <w:tcPr>
            <w:tcW w:w="1525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3DA" w:rsidRPr="00EB43DA" w:rsidTr="00EC7677">
        <w:tc>
          <w:tcPr>
            <w:tcW w:w="534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07.11.24</w:t>
            </w:r>
          </w:p>
        </w:tc>
        <w:tc>
          <w:tcPr>
            <w:tcW w:w="3969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«Инженеры для будущего»</w:t>
            </w:r>
          </w:p>
        </w:tc>
        <w:tc>
          <w:tcPr>
            <w:tcW w:w="1525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3DA" w:rsidRPr="00EB43DA" w:rsidTr="00EC7677">
        <w:tc>
          <w:tcPr>
            <w:tcW w:w="534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08.11.24</w:t>
            </w:r>
          </w:p>
        </w:tc>
        <w:tc>
          <w:tcPr>
            <w:tcW w:w="3969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«Пластик, о котором все знают»</w:t>
            </w:r>
          </w:p>
        </w:tc>
        <w:tc>
          <w:tcPr>
            <w:tcW w:w="1525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3DA" w:rsidRPr="00EB43DA" w:rsidTr="00EC7677">
        <w:tc>
          <w:tcPr>
            <w:tcW w:w="534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11.11.24</w:t>
            </w:r>
          </w:p>
        </w:tc>
        <w:tc>
          <w:tcPr>
            <w:tcW w:w="3969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3DA">
              <w:rPr>
                <w:rFonts w:ascii="Times New Roman" w:hAnsi="Times New Roman" w:cs="Times New Roman"/>
                <w:sz w:val="24"/>
                <w:szCs w:val="24"/>
              </w:rPr>
              <w:t>«Ищем причины»</w:t>
            </w:r>
          </w:p>
        </w:tc>
        <w:tc>
          <w:tcPr>
            <w:tcW w:w="1525" w:type="dxa"/>
          </w:tcPr>
          <w:p w:rsidR="00EB43DA" w:rsidRPr="00EB43DA" w:rsidRDefault="00EB43DA" w:rsidP="00EC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3DA" w:rsidRPr="00C86855" w:rsidRDefault="00EB43DA" w:rsidP="00EB43DA">
      <w:pPr>
        <w:rPr>
          <w:rFonts w:ascii="Times New Roman" w:hAnsi="Times New Roman" w:cs="Times New Roman"/>
          <w:sz w:val="28"/>
          <w:szCs w:val="28"/>
        </w:rPr>
      </w:pPr>
    </w:p>
    <w:p w:rsidR="00750044" w:rsidRPr="00E81E8F" w:rsidRDefault="00EB43DA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</w:t>
      </w:r>
      <w:r w:rsidR="00A02ED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50044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ероприятия прошли интересно, познавательно, с высоким эмоциональным настроем. По результатам проведения предметной недели по функциональной грамотности </w:t>
      </w:r>
      <w:r w:rsidR="005C3D38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750044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ожно сделать следующие выводы:</w:t>
      </w:r>
    </w:p>
    <w:p w:rsidR="00750044" w:rsidRPr="00E81E8F" w:rsidRDefault="00750044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проведенные мероп</w:t>
      </w:r>
      <w:r w:rsidR="00331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риятия свидетельствуют </w:t>
      </w: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о хорошем уровне преподавательс</w:t>
      </w:r>
      <w:r w:rsidR="00331588">
        <w:rPr>
          <w:rFonts w:ascii="Times New Roman" w:eastAsia="Times New Roman" w:hAnsi="Times New Roman" w:cs="Times New Roman"/>
          <w:color w:val="000000"/>
          <w:sz w:val="24"/>
          <w:szCs w:val="24"/>
        </w:rPr>
        <w:t>кой учебной деятельности,</w:t>
      </w: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проводимой в системе внеурочной и в</w:t>
      </w:r>
      <w:r w:rsidR="00331588">
        <w:rPr>
          <w:rFonts w:ascii="Times New Roman" w:eastAsia="Times New Roman" w:hAnsi="Times New Roman" w:cs="Times New Roman"/>
          <w:color w:val="000000"/>
          <w:sz w:val="24"/>
          <w:szCs w:val="24"/>
        </w:rPr>
        <w:t>неклассной воспитательной работы</w:t>
      </w: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учащимися;</w:t>
      </w:r>
    </w:p>
    <w:p w:rsidR="005C3D38" w:rsidRPr="00E81E8F" w:rsidRDefault="00750044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учащиеся </w:t>
      </w:r>
      <w:r w:rsidR="005C3D38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приняли активное участие в проведении мероприятий</w:t>
      </w:r>
      <w:r w:rsidR="005C3D38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D38" w:rsidRPr="00E81E8F" w:rsidRDefault="005C3D38" w:rsidP="00E81E8F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331588" w:rsidRPr="00E81E8F" w:rsidRDefault="00C276A3" w:rsidP="00331588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31588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методическую работу по овладению приемами формирова</w:t>
      </w:r>
      <w:r w:rsidR="00331588">
        <w:rPr>
          <w:rFonts w:ascii="Times New Roman" w:eastAsia="Times New Roman" w:hAnsi="Times New Roman" w:cs="Times New Roman"/>
          <w:color w:val="000000"/>
          <w:sz w:val="24"/>
          <w:szCs w:val="24"/>
        </w:rPr>
        <w:t>ния функциональной грамотности,</w:t>
      </w:r>
      <w:r w:rsidR="00331588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методику по формированию умений анализ</w:t>
      </w:r>
      <w:r w:rsidR="00331588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 данные и их использованию</w:t>
      </w:r>
      <w:r w:rsidR="00331588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организации уроков.</w:t>
      </w:r>
    </w:p>
    <w:p w:rsidR="00573233" w:rsidRPr="00E81E8F" w:rsidRDefault="0057323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2. Включать в урочную деятельность проработку типов з</w:t>
      </w:r>
      <w:r w:rsidR="00331588"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</w:t>
      </w: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вызвавших наибольшие </w:t>
      </w:r>
      <w:r w:rsidR="00331588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трудности, при выполнении</w:t>
      </w: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диагностических работ.</w:t>
      </w:r>
    </w:p>
    <w:p w:rsidR="00331588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331588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условия применения освоенных школьниками умений работы с социально </w:t>
      </w:r>
      <w:r w:rsidR="00331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значимой информацией. </w:t>
      </w:r>
      <w:r w:rsidR="00331588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комплексные задания, которые помогут учащимся углубить свои представления о подходах к решению проблем нестандартным путем и методом.</w:t>
      </w:r>
    </w:p>
    <w:p w:rsidR="00C276A3" w:rsidRPr="00E81E8F" w:rsidRDefault="0033158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C276A3" w:rsidRPr="00E81E8F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Провести информационно-разъяснительную работу с родителями по вопросам функциональной грамотности.</w:t>
      </w:r>
    </w:p>
    <w:p w:rsidR="00C276A3" w:rsidRPr="00E81E8F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6A3" w:rsidRPr="00E81E8F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6A3" w:rsidRPr="00E81E8F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6A3" w:rsidRPr="00E81E8F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0044" w:rsidRPr="00E81E8F" w:rsidRDefault="00750044" w:rsidP="00E81E8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50044" w:rsidRPr="00741966" w:rsidRDefault="00750044" w:rsidP="00E81E8F">
      <w:pPr>
        <w:spacing w:after="0"/>
        <w:ind w:firstLine="567"/>
        <w:jc w:val="both"/>
        <w:rPr>
          <w:sz w:val="24"/>
          <w:szCs w:val="24"/>
        </w:rPr>
      </w:pPr>
    </w:p>
    <w:p w:rsidR="00E86AAF" w:rsidRPr="008E5ABC" w:rsidRDefault="00E86AAF" w:rsidP="00E81E8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6411" w:rsidRPr="00076411" w:rsidRDefault="00076411" w:rsidP="0007641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76411" w:rsidRPr="00076411" w:rsidSect="00EB43DA">
      <w:headerReference w:type="even" r:id="rId8"/>
      <w:type w:val="continuous"/>
      <w:pgSz w:w="11906" w:h="16838"/>
      <w:pgMar w:top="1134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5B" w:rsidRDefault="000B6F5B" w:rsidP="005A0F5A">
      <w:pPr>
        <w:spacing w:after="0" w:line="240" w:lineRule="auto"/>
      </w:pPr>
      <w:r>
        <w:separator/>
      </w:r>
    </w:p>
  </w:endnote>
  <w:endnote w:type="continuationSeparator" w:id="0">
    <w:p w:rsidR="000B6F5B" w:rsidRDefault="000B6F5B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5B" w:rsidRDefault="000B6F5B" w:rsidP="005A0F5A">
      <w:pPr>
        <w:spacing w:after="0" w:line="240" w:lineRule="auto"/>
      </w:pPr>
      <w:r>
        <w:separator/>
      </w:r>
    </w:p>
  </w:footnote>
  <w:footnote w:type="continuationSeparator" w:id="0">
    <w:p w:rsidR="000B6F5B" w:rsidRDefault="000B6F5B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A2D" w:rsidRDefault="00F27356">
    <w:pPr>
      <w:rPr>
        <w:sz w:val="2"/>
        <w:szCs w:val="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784A2D" w:rsidRDefault="00784A2D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784A2D" w:rsidRDefault="00784A2D">
                <w:pPr>
                  <w:spacing w:line="240" w:lineRule="auto"/>
                </w:pPr>
                <w:proofErr w:type="gramStart"/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91D"/>
    <w:multiLevelType w:val="multilevel"/>
    <w:tmpl w:val="F6A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100"/>
    <w:multiLevelType w:val="multilevel"/>
    <w:tmpl w:val="EC2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80880"/>
    <w:multiLevelType w:val="multilevel"/>
    <w:tmpl w:val="76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60B"/>
    <w:multiLevelType w:val="multilevel"/>
    <w:tmpl w:val="261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1F1879"/>
    <w:multiLevelType w:val="hybridMultilevel"/>
    <w:tmpl w:val="1708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167DA0"/>
    <w:multiLevelType w:val="multilevel"/>
    <w:tmpl w:val="86F2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416282"/>
    <w:multiLevelType w:val="multilevel"/>
    <w:tmpl w:val="A80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73455B"/>
    <w:multiLevelType w:val="multilevel"/>
    <w:tmpl w:val="DB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8D484E"/>
    <w:multiLevelType w:val="multilevel"/>
    <w:tmpl w:val="2E1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2860EF"/>
    <w:multiLevelType w:val="multilevel"/>
    <w:tmpl w:val="F946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3656A"/>
    <w:multiLevelType w:val="multilevel"/>
    <w:tmpl w:val="ABCE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572709"/>
    <w:multiLevelType w:val="multilevel"/>
    <w:tmpl w:val="677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671169"/>
    <w:multiLevelType w:val="hybridMultilevel"/>
    <w:tmpl w:val="142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41FCD"/>
    <w:multiLevelType w:val="multilevel"/>
    <w:tmpl w:val="60C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3502EA"/>
    <w:multiLevelType w:val="multilevel"/>
    <w:tmpl w:val="1262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FB6B7F"/>
    <w:multiLevelType w:val="multilevel"/>
    <w:tmpl w:val="5E7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8D3097"/>
    <w:multiLevelType w:val="hybridMultilevel"/>
    <w:tmpl w:val="A0CC5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82610C"/>
    <w:multiLevelType w:val="multilevel"/>
    <w:tmpl w:val="BE6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1B0352"/>
    <w:multiLevelType w:val="multilevel"/>
    <w:tmpl w:val="2E9C8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37F3A"/>
    <w:multiLevelType w:val="multilevel"/>
    <w:tmpl w:val="62F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F52786"/>
    <w:multiLevelType w:val="multilevel"/>
    <w:tmpl w:val="143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7"/>
  </w:num>
  <w:num w:numId="3">
    <w:abstractNumId w:val="28"/>
  </w:num>
  <w:num w:numId="4">
    <w:abstractNumId w:val="15"/>
  </w:num>
  <w:num w:numId="5">
    <w:abstractNumId w:val="12"/>
    <w:lvlOverride w:ilvl="0">
      <w:startOverride w:val="1"/>
    </w:lvlOverride>
  </w:num>
  <w:num w:numId="6">
    <w:abstractNumId w:val="1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34"/>
  </w:num>
  <w:num w:numId="12">
    <w:abstractNumId w:val="25"/>
  </w:num>
  <w:num w:numId="13">
    <w:abstractNumId w:val="11"/>
  </w:num>
  <w:num w:numId="14">
    <w:abstractNumId w:val="29"/>
  </w:num>
  <w:num w:numId="15">
    <w:abstractNumId w:val="4"/>
  </w:num>
  <w:num w:numId="16">
    <w:abstractNumId w:val="16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10"/>
  </w:num>
  <w:num w:numId="22">
    <w:abstractNumId w:val="19"/>
  </w:num>
  <w:num w:numId="23">
    <w:abstractNumId w:val="32"/>
  </w:num>
  <w:num w:numId="24">
    <w:abstractNumId w:val="21"/>
  </w:num>
  <w:num w:numId="25">
    <w:abstractNumId w:val="31"/>
  </w:num>
  <w:num w:numId="26">
    <w:abstractNumId w:val="26"/>
  </w:num>
  <w:num w:numId="27">
    <w:abstractNumId w:val="17"/>
  </w:num>
  <w:num w:numId="28">
    <w:abstractNumId w:val="20"/>
  </w:num>
  <w:num w:numId="29">
    <w:abstractNumId w:val="33"/>
  </w:num>
  <w:num w:numId="30">
    <w:abstractNumId w:val="35"/>
  </w:num>
  <w:num w:numId="31">
    <w:abstractNumId w:val="2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0A9D"/>
    <w:rsid w:val="00000EFC"/>
    <w:rsid w:val="00002B6C"/>
    <w:rsid w:val="00004556"/>
    <w:rsid w:val="000054A7"/>
    <w:rsid w:val="0000686B"/>
    <w:rsid w:val="0000799A"/>
    <w:rsid w:val="000105E8"/>
    <w:rsid w:val="00011101"/>
    <w:rsid w:val="000114FE"/>
    <w:rsid w:val="00014137"/>
    <w:rsid w:val="00017130"/>
    <w:rsid w:val="00022A5A"/>
    <w:rsid w:val="0002348B"/>
    <w:rsid w:val="000241CB"/>
    <w:rsid w:val="00024E21"/>
    <w:rsid w:val="00025C65"/>
    <w:rsid w:val="00027D9A"/>
    <w:rsid w:val="000306A6"/>
    <w:rsid w:val="00032773"/>
    <w:rsid w:val="00037FB2"/>
    <w:rsid w:val="00040AA8"/>
    <w:rsid w:val="00050382"/>
    <w:rsid w:val="0005254E"/>
    <w:rsid w:val="00054C3F"/>
    <w:rsid w:val="00064112"/>
    <w:rsid w:val="00066056"/>
    <w:rsid w:val="000662B0"/>
    <w:rsid w:val="00072D48"/>
    <w:rsid w:val="00076251"/>
    <w:rsid w:val="00076411"/>
    <w:rsid w:val="000811F5"/>
    <w:rsid w:val="00083C65"/>
    <w:rsid w:val="00086006"/>
    <w:rsid w:val="00087197"/>
    <w:rsid w:val="000876BC"/>
    <w:rsid w:val="000936B8"/>
    <w:rsid w:val="00094421"/>
    <w:rsid w:val="00096C05"/>
    <w:rsid w:val="000A003D"/>
    <w:rsid w:val="000A1C78"/>
    <w:rsid w:val="000A1D3D"/>
    <w:rsid w:val="000A5D8E"/>
    <w:rsid w:val="000B1F6B"/>
    <w:rsid w:val="000B42C6"/>
    <w:rsid w:val="000B6F5B"/>
    <w:rsid w:val="000D3EE8"/>
    <w:rsid w:val="000D4F9B"/>
    <w:rsid w:val="000D579B"/>
    <w:rsid w:val="000D724B"/>
    <w:rsid w:val="000E09F2"/>
    <w:rsid w:val="000E1DF8"/>
    <w:rsid w:val="000E68AB"/>
    <w:rsid w:val="000F1150"/>
    <w:rsid w:val="000F7E51"/>
    <w:rsid w:val="00101CC8"/>
    <w:rsid w:val="001025DB"/>
    <w:rsid w:val="00102E54"/>
    <w:rsid w:val="0010314D"/>
    <w:rsid w:val="00107D1A"/>
    <w:rsid w:val="0011030C"/>
    <w:rsid w:val="001109F5"/>
    <w:rsid w:val="00110AE7"/>
    <w:rsid w:val="00110FD2"/>
    <w:rsid w:val="001124C6"/>
    <w:rsid w:val="001251E3"/>
    <w:rsid w:val="00131B1B"/>
    <w:rsid w:val="00136E32"/>
    <w:rsid w:val="00140CE2"/>
    <w:rsid w:val="001414EB"/>
    <w:rsid w:val="00145A7F"/>
    <w:rsid w:val="001462E5"/>
    <w:rsid w:val="0014645D"/>
    <w:rsid w:val="00146AFB"/>
    <w:rsid w:val="00147C5B"/>
    <w:rsid w:val="0015021E"/>
    <w:rsid w:val="00157475"/>
    <w:rsid w:val="00157EA6"/>
    <w:rsid w:val="001609F8"/>
    <w:rsid w:val="001633F0"/>
    <w:rsid w:val="001652F5"/>
    <w:rsid w:val="00166E1F"/>
    <w:rsid w:val="001700FF"/>
    <w:rsid w:val="00171E14"/>
    <w:rsid w:val="00181068"/>
    <w:rsid w:val="001904C6"/>
    <w:rsid w:val="001A037B"/>
    <w:rsid w:val="001A072B"/>
    <w:rsid w:val="001A0EF6"/>
    <w:rsid w:val="001A1105"/>
    <w:rsid w:val="001B1BEC"/>
    <w:rsid w:val="001B2C3D"/>
    <w:rsid w:val="001B36B6"/>
    <w:rsid w:val="001B38AA"/>
    <w:rsid w:val="001B467A"/>
    <w:rsid w:val="001C191F"/>
    <w:rsid w:val="001C1F12"/>
    <w:rsid w:val="001C3443"/>
    <w:rsid w:val="001C37B3"/>
    <w:rsid w:val="001D0885"/>
    <w:rsid w:val="001D4D50"/>
    <w:rsid w:val="001D4DDD"/>
    <w:rsid w:val="001E0AC4"/>
    <w:rsid w:val="001E3A25"/>
    <w:rsid w:val="001E54DE"/>
    <w:rsid w:val="001E68E2"/>
    <w:rsid w:val="001F39DF"/>
    <w:rsid w:val="001F7B2D"/>
    <w:rsid w:val="00201D6A"/>
    <w:rsid w:val="002027AD"/>
    <w:rsid w:val="00202DDA"/>
    <w:rsid w:val="002038F5"/>
    <w:rsid w:val="0021044E"/>
    <w:rsid w:val="00214C6D"/>
    <w:rsid w:val="002151A0"/>
    <w:rsid w:val="00216E18"/>
    <w:rsid w:val="00216ED8"/>
    <w:rsid w:val="00220ED3"/>
    <w:rsid w:val="002229B6"/>
    <w:rsid w:val="00224333"/>
    <w:rsid w:val="00225535"/>
    <w:rsid w:val="00226ECF"/>
    <w:rsid w:val="002277B3"/>
    <w:rsid w:val="00231FEE"/>
    <w:rsid w:val="00233239"/>
    <w:rsid w:val="002358E8"/>
    <w:rsid w:val="00235B5A"/>
    <w:rsid w:val="00237C61"/>
    <w:rsid w:val="0024301F"/>
    <w:rsid w:val="0024753C"/>
    <w:rsid w:val="0025162E"/>
    <w:rsid w:val="002544B6"/>
    <w:rsid w:val="00254E17"/>
    <w:rsid w:val="0026036B"/>
    <w:rsid w:val="00260A1D"/>
    <w:rsid w:val="002613F6"/>
    <w:rsid w:val="002666F9"/>
    <w:rsid w:val="0027146A"/>
    <w:rsid w:val="0027521C"/>
    <w:rsid w:val="00275E42"/>
    <w:rsid w:val="0028211B"/>
    <w:rsid w:val="002825BE"/>
    <w:rsid w:val="00282D59"/>
    <w:rsid w:val="0028303A"/>
    <w:rsid w:val="00283081"/>
    <w:rsid w:val="0028425B"/>
    <w:rsid w:val="00284A46"/>
    <w:rsid w:val="002858D2"/>
    <w:rsid w:val="00285FFD"/>
    <w:rsid w:val="00287026"/>
    <w:rsid w:val="002900E2"/>
    <w:rsid w:val="00292ACF"/>
    <w:rsid w:val="00293D27"/>
    <w:rsid w:val="002949F5"/>
    <w:rsid w:val="00295EE2"/>
    <w:rsid w:val="002A0974"/>
    <w:rsid w:val="002A4AD3"/>
    <w:rsid w:val="002A6954"/>
    <w:rsid w:val="002B2366"/>
    <w:rsid w:val="002B43E7"/>
    <w:rsid w:val="002B4A56"/>
    <w:rsid w:val="002C0412"/>
    <w:rsid w:val="002C242E"/>
    <w:rsid w:val="002C4588"/>
    <w:rsid w:val="002C548E"/>
    <w:rsid w:val="002C7110"/>
    <w:rsid w:val="002D19A1"/>
    <w:rsid w:val="002D1DFC"/>
    <w:rsid w:val="002E18C4"/>
    <w:rsid w:val="002E1E80"/>
    <w:rsid w:val="002E35E7"/>
    <w:rsid w:val="002E40CE"/>
    <w:rsid w:val="002E5EA1"/>
    <w:rsid w:val="002E770B"/>
    <w:rsid w:val="002F40A6"/>
    <w:rsid w:val="002F6C7A"/>
    <w:rsid w:val="002F7FA1"/>
    <w:rsid w:val="00302FF7"/>
    <w:rsid w:val="00303E26"/>
    <w:rsid w:val="00311AF1"/>
    <w:rsid w:val="00313194"/>
    <w:rsid w:val="00313B4D"/>
    <w:rsid w:val="003172A7"/>
    <w:rsid w:val="003177B8"/>
    <w:rsid w:val="00322923"/>
    <w:rsid w:val="003237FE"/>
    <w:rsid w:val="00324E0F"/>
    <w:rsid w:val="0032553A"/>
    <w:rsid w:val="00326204"/>
    <w:rsid w:val="00331588"/>
    <w:rsid w:val="00335FB5"/>
    <w:rsid w:val="00340702"/>
    <w:rsid w:val="00341CC7"/>
    <w:rsid w:val="00342E9F"/>
    <w:rsid w:val="00343494"/>
    <w:rsid w:val="00350002"/>
    <w:rsid w:val="00353D5D"/>
    <w:rsid w:val="00354D49"/>
    <w:rsid w:val="003624B0"/>
    <w:rsid w:val="00362BC8"/>
    <w:rsid w:val="00362EC3"/>
    <w:rsid w:val="003674C7"/>
    <w:rsid w:val="003708CB"/>
    <w:rsid w:val="003720E0"/>
    <w:rsid w:val="00373CEE"/>
    <w:rsid w:val="00377164"/>
    <w:rsid w:val="00381147"/>
    <w:rsid w:val="0038119F"/>
    <w:rsid w:val="00382486"/>
    <w:rsid w:val="00383138"/>
    <w:rsid w:val="003845FB"/>
    <w:rsid w:val="00386C02"/>
    <w:rsid w:val="00387C5D"/>
    <w:rsid w:val="003A40F6"/>
    <w:rsid w:val="003A60AB"/>
    <w:rsid w:val="003B5D7D"/>
    <w:rsid w:val="003B6B4C"/>
    <w:rsid w:val="003B6B69"/>
    <w:rsid w:val="003C1247"/>
    <w:rsid w:val="003C59E6"/>
    <w:rsid w:val="003D2515"/>
    <w:rsid w:val="003D5253"/>
    <w:rsid w:val="003E273E"/>
    <w:rsid w:val="003E6272"/>
    <w:rsid w:val="003F00BF"/>
    <w:rsid w:val="003F24ED"/>
    <w:rsid w:val="003F44EB"/>
    <w:rsid w:val="003F47B9"/>
    <w:rsid w:val="003F74DE"/>
    <w:rsid w:val="003F7FB0"/>
    <w:rsid w:val="0040154B"/>
    <w:rsid w:val="004043E8"/>
    <w:rsid w:val="00404690"/>
    <w:rsid w:val="00404D99"/>
    <w:rsid w:val="004101CA"/>
    <w:rsid w:val="00415311"/>
    <w:rsid w:val="00423E16"/>
    <w:rsid w:val="00425B89"/>
    <w:rsid w:val="004274CC"/>
    <w:rsid w:val="00427558"/>
    <w:rsid w:val="00430EB8"/>
    <w:rsid w:val="00437C98"/>
    <w:rsid w:val="00441EBE"/>
    <w:rsid w:val="004428B2"/>
    <w:rsid w:val="00446EDB"/>
    <w:rsid w:val="00446F69"/>
    <w:rsid w:val="0044748F"/>
    <w:rsid w:val="004547FC"/>
    <w:rsid w:val="00455F62"/>
    <w:rsid w:val="004701AF"/>
    <w:rsid w:val="004713FA"/>
    <w:rsid w:val="00473323"/>
    <w:rsid w:val="00474315"/>
    <w:rsid w:val="004744D2"/>
    <w:rsid w:val="00475BFC"/>
    <w:rsid w:val="004770ED"/>
    <w:rsid w:val="00477858"/>
    <w:rsid w:val="00480B4D"/>
    <w:rsid w:val="004819A2"/>
    <w:rsid w:val="00482CEF"/>
    <w:rsid w:val="0049121C"/>
    <w:rsid w:val="00491CEB"/>
    <w:rsid w:val="004951F5"/>
    <w:rsid w:val="0049750B"/>
    <w:rsid w:val="004A3036"/>
    <w:rsid w:val="004A49CC"/>
    <w:rsid w:val="004A75E0"/>
    <w:rsid w:val="004B5115"/>
    <w:rsid w:val="004C060F"/>
    <w:rsid w:val="004C3A90"/>
    <w:rsid w:val="004C6827"/>
    <w:rsid w:val="004D1503"/>
    <w:rsid w:val="004D3921"/>
    <w:rsid w:val="004D4602"/>
    <w:rsid w:val="004D4D38"/>
    <w:rsid w:val="004D51DE"/>
    <w:rsid w:val="004E36DB"/>
    <w:rsid w:val="004E440F"/>
    <w:rsid w:val="004F46D9"/>
    <w:rsid w:val="004F4C61"/>
    <w:rsid w:val="004F62EC"/>
    <w:rsid w:val="004F634C"/>
    <w:rsid w:val="00500C09"/>
    <w:rsid w:val="00501B94"/>
    <w:rsid w:val="00504BE1"/>
    <w:rsid w:val="00512B48"/>
    <w:rsid w:val="005148C8"/>
    <w:rsid w:val="005161D6"/>
    <w:rsid w:val="00521092"/>
    <w:rsid w:val="00523D4D"/>
    <w:rsid w:val="00524523"/>
    <w:rsid w:val="00524E34"/>
    <w:rsid w:val="00525635"/>
    <w:rsid w:val="00527FE0"/>
    <w:rsid w:val="00530347"/>
    <w:rsid w:val="00532633"/>
    <w:rsid w:val="00533CCA"/>
    <w:rsid w:val="005340FE"/>
    <w:rsid w:val="005428A1"/>
    <w:rsid w:val="00546C25"/>
    <w:rsid w:val="00546E53"/>
    <w:rsid w:val="00547F0A"/>
    <w:rsid w:val="00550FCF"/>
    <w:rsid w:val="005515D1"/>
    <w:rsid w:val="005526F6"/>
    <w:rsid w:val="005531E8"/>
    <w:rsid w:val="00553D55"/>
    <w:rsid w:val="00555669"/>
    <w:rsid w:val="005635F9"/>
    <w:rsid w:val="00567CDF"/>
    <w:rsid w:val="00573233"/>
    <w:rsid w:val="0057485A"/>
    <w:rsid w:val="00576F3E"/>
    <w:rsid w:val="0058492F"/>
    <w:rsid w:val="00586220"/>
    <w:rsid w:val="005864BC"/>
    <w:rsid w:val="00586C57"/>
    <w:rsid w:val="00587BB7"/>
    <w:rsid w:val="005906A5"/>
    <w:rsid w:val="00592E07"/>
    <w:rsid w:val="00594C61"/>
    <w:rsid w:val="00596210"/>
    <w:rsid w:val="00597CE0"/>
    <w:rsid w:val="005A0F5A"/>
    <w:rsid w:val="005A4AC1"/>
    <w:rsid w:val="005A5691"/>
    <w:rsid w:val="005B09F6"/>
    <w:rsid w:val="005B2E71"/>
    <w:rsid w:val="005C0738"/>
    <w:rsid w:val="005C3D38"/>
    <w:rsid w:val="005C4DD7"/>
    <w:rsid w:val="005C5048"/>
    <w:rsid w:val="005D0D69"/>
    <w:rsid w:val="005D29FE"/>
    <w:rsid w:val="005D4E84"/>
    <w:rsid w:val="005D5BF8"/>
    <w:rsid w:val="005D5FE1"/>
    <w:rsid w:val="005D7564"/>
    <w:rsid w:val="005E6FF6"/>
    <w:rsid w:val="005F026C"/>
    <w:rsid w:val="005F1624"/>
    <w:rsid w:val="005F21C1"/>
    <w:rsid w:val="005F2286"/>
    <w:rsid w:val="005F6607"/>
    <w:rsid w:val="00600FAC"/>
    <w:rsid w:val="006013F4"/>
    <w:rsid w:val="006018B3"/>
    <w:rsid w:val="006043F5"/>
    <w:rsid w:val="00605827"/>
    <w:rsid w:val="0060676D"/>
    <w:rsid w:val="00612AC2"/>
    <w:rsid w:val="00612D0A"/>
    <w:rsid w:val="0061440F"/>
    <w:rsid w:val="006149B3"/>
    <w:rsid w:val="00615810"/>
    <w:rsid w:val="00617126"/>
    <w:rsid w:val="0062188D"/>
    <w:rsid w:val="006239FE"/>
    <w:rsid w:val="0062510F"/>
    <w:rsid w:val="00626780"/>
    <w:rsid w:val="00627447"/>
    <w:rsid w:val="00630174"/>
    <w:rsid w:val="00631C71"/>
    <w:rsid w:val="006371CA"/>
    <w:rsid w:val="00640F8C"/>
    <w:rsid w:val="0064362D"/>
    <w:rsid w:val="00646143"/>
    <w:rsid w:val="00657343"/>
    <w:rsid w:val="006624B3"/>
    <w:rsid w:val="006651C2"/>
    <w:rsid w:val="00670799"/>
    <w:rsid w:val="00680C5D"/>
    <w:rsid w:val="00683815"/>
    <w:rsid w:val="0068658C"/>
    <w:rsid w:val="006869D0"/>
    <w:rsid w:val="006A348C"/>
    <w:rsid w:val="006A36CB"/>
    <w:rsid w:val="006A3FBE"/>
    <w:rsid w:val="006A63E2"/>
    <w:rsid w:val="006A6BD9"/>
    <w:rsid w:val="006B0B0C"/>
    <w:rsid w:val="006B6F25"/>
    <w:rsid w:val="006C139D"/>
    <w:rsid w:val="006C3155"/>
    <w:rsid w:val="006C4E39"/>
    <w:rsid w:val="006D20E0"/>
    <w:rsid w:val="006D6E42"/>
    <w:rsid w:val="006E1718"/>
    <w:rsid w:val="006E1B0C"/>
    <w:rsid w:val="006E1F3C"/>
    <w:rsid w:val="006E4EFC"/>
    <w:rsid w:val="006E58A2"/>
    <w:rsid w:val="006E5B2F"/>
    <w:rsid w:val="006E6665"/>
    <w:rsid w:val="006F0EB0"/>
    <w:rsid w:val="006F39E9"/>
    <w:rsid w:val="006F4369"/>
    <w:rsid w:val="007002D1"/>
    <w:rsid w:val="0070174D"/>
    <w:rsid w:val="007024BD"/>
    <w:rsid w:val="007044D9"/>
    <w:rsid w:val="00704978"/>
    <w:rsid w:val="00705151"/>
    <w:rsid w:val="0070733C"/>
    <w:rsid w:val="0071361E"/>
    <w:rsid w:val="00714CCF"/>
    <w:rsid w:val="007155C0"/>
    <w:rsid w:val="00715F25"/>
    <w:rsid w:val="00716349"/>
    <w:rsid w:val="00717B4C"/>
    <w:rsid w:val="0072262F"/>
    <w:rsid w:val="00722DAF"/>
    <w:rsid w:val="00727092"/>
    <w:rsid w:val="007319BE"/>
    <w:rsid w:val="007371EB"/>
    <w:rsid w:val="007423A1"/>
    <w:rsid w:val="007429B2"/>
    <w:rsid w:val="00742A3B"/>
    <w:rsid w:val="007441DB"/>
    <w:rsid w:val="007451AD"/>
    <w:rsid w:val="00745B62"/>
    <w:rsid w:val="007477B8"/>
    <w:rsid w:val="00750044"/>
    <w:rsid w:val="007500F9"/>
    <w:rsid w:val="00751D81"/>
    <w:rsid w:val="0075671C"/>
    <w:rsid w:val="00756825"/>
    <w:rsid w:val="0076750F"/>
    <w:rsid w:val="007675A5"/>
    <w:rsid w:val="00772C00"/>
    <w:rsid w:val="00773C2D"/>
    <w:rsid w:val="00774413"/>
    <w:rsid w:val="00774EF6"/>
    <w:rsid w:val="00775F9E"/>
    <w:rsid w:val="007775E4"/>
    <w:rsid w:val="00782449"/>
    <w:rsid w:val="00784A2D"/>
    <w:rsid w:val="00784B1F"/>
    <w:rsid w:val="00785198"/>
    <w:rsid w:val="00785DFA"/>
    <w:rsid w:val="00786FAE"/>
    <w:rsid w:val="007879EF"/>
    <w:rsid w:val="007918C5"/>
    <w:rsid w:val="00791F50"/>
    <w:rsid w:val="007920FE"/>
    <w:rsid w:val="00793B94"/>
    <w:rsid w:val="007A1239"/>
    <w:rsid w:val="007A2605"/>
    <w:rsid w:val="007A456B"/>
    <w:rsid w:val="007A7502"/>
    <w:rsid w:val="007B3AB0"/>
    <w:rsid w:val="007B527C"/>
    <w:rsid w:val="007C1030"/>
    <w:rsid w:val="007C1197"/>
    <w:rsid w:val="007C1588"/>
    <w:rsid w:val="007C5179"/>
    <w:rsid w:val="007D7A0C"/>
    <w:rsid w:val="007E01BF"/>
    <w:rsid w:val="007E3169"/>
    <w:rsid w:val="007E3D8C"/>
    <w:rsid w:val="007E488F"/>
    <w:rsid w:val="007E54F5"/>
    <w:rsid w:val="007F1B4C"/>
    <w:rsid w:val="007F1DFB"/>
    <w:rsid w:val="007F3794"/>
    <w:rsid w:val="007F5936"/>
    <w:rsid w:val="00801493"/>
    <w:rsid w:val="00811D6E"/>
    <w:rsid w:val="0081344F"/>
    <w:rsid w:val="0081610E"/>
    <w:rsid w:val="00825D39"/>
    <w:rsid w:val="00825E52"/>
    <w:rsid w:val="008336A1"/>
    <w:rsid w:val="00835AE2"/>
    <w:rsid w:val="00837282"/>
    <w:rsid w:val="0083733D"/>
    <w:rsid w:val="008410AF"/>
    <w:rsid w:val="00841176"/>
    <w:rsid w:val="0084232E"/>
    <w:rsid w:val="0084564D"/>
    <w:rsid w:val="00846E64"/>
    <w:rsid w:val="00854311"/>
    <w:rsid w:val="00855A43"/>
    <w:rsid w:val="00860A80"/>
    <w:rsid w:val="00860DA7"/>
    <w:rsid w:val="008708F6"/>
    <w:rsid w:val="00872ECD"/>
    <w:rsid w:val="0087788A"/>
    <w:rsid w:val="00877DBB"/>
    <w:rsid w:val="0088201D"/>
    <w:rsid w:val="00883B1C"/>
    <w:rsid w:val="00885AEC"/>
    <w:rsid w:val="00890A9D"/>
    <w:rsid w:val="00895CFA"/>
    <w:rsid w:val="0089759A"/>
    <w:rsid w:val="008A0313"/>
    <w:rsid w:val="008A2ED4"/>
    <w:rsid w:val="008A4D72"/>
    <w:rsid w:val="008A735F"/>
    <w:rsid w:val="008B10B5"/>
    <w:rsid w:val="008B1FF8"/>
    <w:rsid w:val="008B2A02"/>
    <w:rsid w:val="008B3364"/>
    <w:rsid w:val="008C1E85"/>
    <w:rsid w:val="008C2158"/>
    <w:rsid w:val="008C5860"/>
    <w:rsid w:val="008C6E1D"/>
    <w:rsid w:val="008C7E5C"/>
    <w:rsid w:val="008D21AF"/>
    <w:rsid w:val="008D608B"/>
    <w:rsid w:val="008E297A"/>
    <w:rsid w:val="008E5ABC"/>
    <w:rsid w:val="00900D64"/>
    <w:rsid w:val="009055D2"/>
    <w:rsid w:val="00914BFB"/>
    <w:rsid w:val="00925E47"/>
    <w:rsid w:val="00933ABC"/>
    <w:rsid w:val="009373F7"/>
    <w:rsid w:val="00937A80"/>
    <w:rsid w:val="0094163D"/>
    <w:rsid w:val="009433BC"/>
    <w:rsid w:val="009507AD"/>
    <w:rsid w:val="009549B7"/>
    <w:rsid w:val="009563A3"/>
    <w:rsid w:val="00972CA9"/>
    <w:rsid w:val="00972FD7"/>
    <w:rsid w:val="0097522C"/>
    <w:rsid w:val="00985459"/>
    <w:rsid w:val="00986390"/>
    <w:rsid w:val="00990093"/>
    <w:rsid w:val="00991800"/>
    <w:rsid w:val="0099224B"/>
    <w:rsid w:val="00995708"/>
    <w:rsid w:val="00997494"/>
    <w:rsid w:val="009A0C36"/>
    <w:rsid w:val="009A66FA"/>
    <w:rsid w:val="009A6E98"/>
    <w:rsid w:val="009B2AFF"/>
    <w:rsid w:val="009B55DD"/>
    <w:rsid w:val="009D0459"/>
    <w:rsid w:val="009D5CEF"/>
    <w:rsid w:val="009E2D68"/>
    <w:rsid w:val="009E6F7A"/>
    <w:rsid w:val="009F25BB"/>
    <w:rsid w:val="009F4E16"/>
    <w:rsid w:val="009F5517"/>
    <w:rsid w:val="00A02ED3"/>
    <w:rsid w:val="00A064B4"/>
    <w:rsid w:val="00A236AB"/>
    <w:rsid w:val="00A257B7"/>
    <w:rsid w:val="00A3145D"/>
    <w:rsid w:val="00A348EF"/>
    <w:rsid w:val="00A40DA8"/>
    <w:rsid w:val="00A442C6"/>
    <w:rsid w:val="00A46D64"/>
    <w:rsid w:val="00A50A94"/>
    <w:rsid w:val="00A50B87"/>
    <w:rsid w:val="00A536B9"/>
    <w:rsid w:val="00A54532"/>
    <w:rsid w:val="00A54C5B"/>
    <w:rsid w:val="00A609A6"/>
    <w:rsid w:val="00A61574"/>
    <w:rsid w:val="00A64123"/>
    <w:rsid w:val="00A65174"/>
    <w:rsid w:val="00A66C8D"/>
    <w:rsid w:val="00A72484"/>
    <w:rsid w:val="00A76924"/>
    <w:rsid w:val="00A8079A"/>
    <w:rsid w:val="00A82EF9"/>
    <w:rsid w:val="00AA46CF"/>
    <w:rsid w:val="00AA4C38"/>
    <w:rsid w:val="00AA7E3C"/>
    <w:rsid w:val="00AB0291"/>
    <w:rsid w:val="00AB2825"/>
    <w:rsid w:val="00AB2CCC"/>
    <w:rsid w:val="00AB52B7"/>
    <w:rsid w:val="00AC24AC"/>
    <w:rsid w:val="00AC57E7"/>
    <w:rsid w:val="00AC7E78"/>
    <w:rsid w:val="00AD1034"/>
    <w:rsid w:val="00AD369F"/>
    <w:rsid w:val="00AD3EC3"/>
    <w:rsid w:val="00AD4A7F"/>
    <w:rsid w:val="00AD6069"/>
    <w:rsid w:val="00AD7CE6"/>
    <w:rsid w:val="00AE047E"/>
    <w:rsid w:val="00AE0AED"/>
    <w:rsid w:val="00AE702A"/>
    <w:rsid w:val="00AF1C9D"/>
    <w:rsid w:val="00AF39FF"/>
    <w:rsid w:val="00AF4E5A"/>
    <w:rsid w:val="00B04520"/>
    <w:rsid w:val="00B05F1C"/>
    <w:rsid w:val="00B11D79"/>
    <w:rsid w:val="00B12568"/>
    <w:rsid w:val="00B125D8"/>
    <w:rsid w:val="00B139D4"/>
    <w:rsid w:val="00B1603C"/>
    <w:rsid w:val="00B1605D"/>
    <w:rsid w:val="00B174AC"/>
    <w:rsid w:val="00B21B54"/>
    <w:rsid w:val="00B25123"/>
    <w:rsid w:val="00B2747B"/>
    <w:rsid w:val="00B33739"/>
    <w:rsid w:val="00B339AB"/>
    <w:rsid w:val="00B35794"/>
    <w:rsid w:val="00B3759E"/>
    <w:rsid w:val="00B44725"/>
    <w:rsid w:val="00B50D10"/>
    <w:rsid w:val="00B50FC3"/>
    <w:rsid w:val="00B5293D"/>
    <w:rsid w:val="00B52C67"/>
    <w:rsid w:val="00B56623"/>
    <w:rsid w:val="00B6142E"/>
    <w:rsid w:val="00B65075"/>
    <w:rsid w:val="00B75A7A"/>
    <w:rsid w:val="00B80B53"/>
    <w:rsid w:val="00B810F4"/>
    <w:rsid w:val="00B813B6"/>
    <w:rsid w:val="00B8470F"/>
    <w:rsid w:val="00B85135"/>
    <w:rsid w:val="00B856F4"/>
    <w:rsid w:val="00B8591F"/>
    <w:rsid w:val="00B87E92"/>
    <w:rsid w:val="00B91161"/>
    <w:rsid w:val="00B91217"/>
    <w:rsid w:val="00BA3281"/>
    <w:rsid w:val="00BA42AD"/>
    <w:rsid w:val="00BB343A"/>
    <w:rsid w:val="00BB3EA4"/>
    <w:rsid w:val="00BB4DBC"/>
    <w:rsid w:val="00BC31C6"/>
    <w:rsid w:val="00BC37AD"/>
    <w:rsid w:val="00BC421F"/>
    <w:rsid w:val="00BC4C86"/>
    <w:rsid w:val="00BC7225"/>
    <w:rsid w:val="00BD0687"/>
    <w:rsid w:val="00BD236B"/>
    <w:rsid w:val="00BD32A6"/>
    <w:rsid w:val="00BD353F"/>
    <w:rsid w:val="00BD73C2"/>
    <w:rsid w:val="00BD74D7"/>
    <w:rsid w:val="00BD7C65"/>
    <w:rsid w:val="00BE674A"/>
    <w:rsid w:val="00BE7BD8"/>
    <w:rsid w:val="00BF561C"/>
    <w:rsid w:val="00C00612"/>
    <w:rsid w:val="00C02DB0"/>
    <w:rsid w:val="00C03F43"/>
    <w:rsid w:val="00C07C47"/>
    <w:rsid w:val="00C2040D"/>
    <w:rsid w:val="00C22A9E"/>
    <w:rsid w:val="00C23548"/>
    <w:rsid w:val="00C242DF"/>
    <w:rsid w:val="00C276A3"/>
    <w:rsid w:val="00C3457F"/>
    <w:rsid w:val="00C4257C"/>
    <w:rsid w:val="00C429AA"/>
    <w:rsid w:val="00C44C7E"/>
    <w:rsid w:val="00C47E1C"/>
    <w:rsid w:val="00C540F3"/>
    <w:rsid w:val="00C6095E"/>
    <w:rsid w:val="00C61783"/>
    <w:rsid w:val="00C65651"/>
    <w:rsid w:val="00C705A8"/>
    <w:rsid w:val="00C70628"/>
    <w:rsid w:val="00C717C9"/>
    <w:rsid w:val="00C73F86"/>
    <w:rsid w:val="00C76234"/>
    <w:rsid w:val="00C76A13"/>
    <w:rsid w:val="00C81E6F"/>
    <w:rsid w:val="00C83554"/>
    <w:rsid w:val="00C84270"/>
    <w:rsid w:val="00C92987"/>
    <w:rsid w:val="00C94B8F"/>
    <w:rsid w:val="00C97774"/>
    <w:rsid w:val="00CA2C51"/>
    <w:rsid w:val="00CB6976"/>
    <w:rsid w:val="00CC1D5F"/>
    <w:rsid w:val="00CC2611"/>
    <w:rsid w:val="00CD3607"/>
    <w:rsid w:val="00CD38F5"/>
    <w:rsid w:val="00CD5428"/>
    <w:rsid w:val="00CD7A1C"/>
    <w:rsid w:val="00CE06B9"/>
    <w:rsid w:val="00CE627A"/>
    <w:rsid w:val="00CE6367"/>
    <w:rsid w:val="00CE6978"/>
    <w:rsid w:val="00CF06A4"/>
    <w:rsid w:val="00CF1038"/>
    <w:rsid w:val="00CF1D20"/>
    <w:rsid w:val="00D02682"/>
    <w:rsid w:val="00D033C4"/>
    <w:rsid w:val="00D03618"/>
    <w:rsid w:val="00D077A7"/>
    <w:rsid w:val="00D11747"/>
    <w:rsid w:val="00D136E9"/>
    <w:rsid w:val="00D14F06"/>
    <w:rsid w:val="00D2022B"/>
    <w:rsid w:val="00D26538"/>
    <w:rsid w:val="00D33B87"/>
    <w:rsid w:val="00D375DA"/>
    <w:rsid w:val="00D406B0"/>
    <w:rsid w:val="00D41004"/>
    <w:rsid w:val="00D4178B"/>
    <w:rsid w:val="00D422B1"/>
    <w:rsid w:val="00D424A8"/>
    <w:rsid w:val="00D42F79"/>
    <w:rsid w:val="00D47D5E"/>
    <w:rsid w:val="00D578E3"/>
    <w:rsid w:val="00D57D75"/>
    <w:rsid w:val="00D622A3"/>
    <w:rsid w:val="00D66C1A"/>
    <w:rsid w:val="00D762EB"/>
    <w:rsid w:val="00D8259E"/>
    <w:rsid w:val="00D90FF7"/>
    <w:rsid w:val="00D91AA0"/>
    <w:rsid w:val="00D931FC"/>
    <w:rsid w:val="00D93E2F"/>
    <w:rsid w:val="00D95BC2"/>
    <w:rsid w:val="00DA56DE"/>
    <w:rsid w:val="00DB06BC"/>
    <w:rsid w:val="00DB0AE1"/>
    <w:rsid w:val="00DB24B2"/>
    <w:rsid w:val="00DC196F"/>
    <w:rsid w:val="00DC51E1"/>
    <w:rsid w:val="00DC66CA"/>
    <w:rsid w:val="00DD25FB"/>
    <w:rsid w:val="00DD479D"/>
    <w:rsid w:val="00DD7C33"/>
    <w:rsid w:val="00DE0126"/>
    <w:rsid w:val="00DE57BF"/>
    <w:rsid w:val="00DE6053"/>
    <w:rsid w:val="00DF1B2C"/>
    <w:rsid w:val="00DF52FE"/>
    <w:rsid w:val="00E03CDD"/>
    <w:rsid w:val="00E10DBC"/>
    <w:rsid w:val="00E14974"/>
    <w:rsid w:val="00E16E79"/>
    <w:rsid w:val="00E23EB5"/>
    <w:rsid w:val="00E27BE4"/>
    <w:rsid w:val="00E319F1"/>
    <w:rsid w:val="00E32CE5"/>
    <w:rsid w:val="00E32EA8"/>
    <w:rsid w:val="00E33FC5"/>
    <w:rsid w:val="00E37AE3"/>
    <w:rsid w:val="00E41546"/>
    <w:rsid w:val="00E41A7E"/>
    <w:rsid w:val="00E42EC4"/>
    <w:rsid w:val="00E440AD"/>
    <w:rsid w:val="00E473E3"/>
    <w:rsid w:val="00E50581"/>
    <w:rsid w:val="00E512C3"/>
    <w:rsid w:val="00E552E5"/>
    <w:rsid w:val="00E667A1"/>
    <w:rsid w:val="00E73AC8"/>
    <w:rsid w:val="00E74457"/>
    <w:rsid w:val="00E76B73"/>
    <w:rsid w:val="00E7777D"/>
    <w:rsid w:val="00E81E8F"/>
    <w:rsid w:val="00E82B57"/>
    <w:rsid w:val="00E83F9A"/>
    <w:rsid w:val="00E85555"/>
    <w:rsid w:val="00E86AAF"/>
    <w:rsid w:val="00E90CA9"/>
    <w:rsid w:val="00E926B3"/>
    <w:rsid w:val="00E94940"/>
    <w:rsid w:val="00E96FD9"/>
    <w:rsid w:val="00EA142A"/>
    <w:rsid w:val="00EA1AD5"/>
    <w:rsid w:val="00EA528E"/>
    <w:rsid w:val="00EA5301"/>
    <w:rsid w:val="00EA7DE7"/>
    <w:rsid w:val="00EB0B71"/>
    <w:rsid w:val="00EB0E5C"/>
    <w:rsid w:val="00EB2737"/>
    <w:rsid w:val="00EB29B8"/>
    <w:rsid w:val="00EB3A8B"/>
    <w:rsid w:val="00EB3E95"/>
    <w:rsid w:val="00EB43DA"/>
    <w:rsid w:val="00EB73B5"/>
    <w:rsid w:val="00EC2681"/>
    <w:rsid w:val="00EC6A98"/>
    <w:rsid w:val="00EC71D7"/>
    <w:rsid w:val="00ED7650"/>
    <w:rsid w:val="00EE57CA"/>
    <w:rsid w:val="00EE6865"/>
    <w:rsid w:val="00EF0DA3"/>
    <w:rsid w:val="00EF2F55"/>
    <w:rsid w:val="00EF3DF8"/>
    <w:rsid w:val="00F01A13"/>
    <w:rsid w:val="00F02602"/>
    <w:rsid w:val="00F02AC6"/>
    <w:rsid w:val="00F03BDD"/>
    <w:rsid w:val="00F10CCB"/>
    <w:rsid w:val="00F12A9A"/>
    <w:rsid w:val="00F15B8D"/>
    <w:rsid w:val="00F209F2"/>
    <w:rsid w:val="00F22E98"/>
    <w:rsid w:val="00F25FFB"/>
    <w:rsid w:val="00F26368"/>
    <w:rsid w:val="00F26CA1"/>
    <w:rsid w:val="00F27356"/>
    <w:rsid w:val="00F304E1"/>
    <w:rsid w:val="00F31857"/>
    <w:rsid w:val="00F3322B"/>
    <w:rsid w:val="00F34248"/>
    <w:rsid w:val="00F34C28"/>
    <w:rsid w:val="00F35C72"/>
    <w:rsid w:val="00F43C14"/>
    <w:rsid w:val="00F53990"/>
    <w:rsid w:val="00F548EC"/>
    <w:rsid w:val="00F54E03"/>
    <w:rsid w:val="00F54F18"/>
    <w:rsid w:val="00F55FC9"/>
    <w:rsid w:val="00F60532"/>
    <w:rsid w:val="00F64D77"/>
    <w:rsid w:val="00F701E0"/>
    <w:rsid w:val="00F7058E"/>
    <w:rsid w:val="00F71AB1"/>
    <w:rsid w:val="00F71C41"/>
    <w:rsid w:val="00F7283A"/>
    <w:rsid w:val="00F73618"/>
    <w:rsid w:val="00F75341"/>
    <w:rsid w:val="00F8246A"/>
    <w:rsid w:val="00F82E44"/>
    <w:rsid w:val="00F83B59"/>
    <w:rsid w:val="00F91E80"/>
    <w:rsid w:val="00F939DB"/>
    <w:rsid w:val="00F94957"/>
    <w:rsid w:val="00F96B8E"/>
    <w:rsid w:val="00FB03C7"/>
    <w:rsid w:val="00FB0632"/>
    <w:rsid w:val="00FB0910"/>
    <w:rsid w:val="00FB165E"/>
    <w:rsid w:val="00FB18A1"/>
    <w:rsid w:val="00FB4DF2"/>
    <w:rsid w:val="00FB7597"/>
    <w:rsid w:val="00FC1785"/>
    <w:rsid w:val="00FC5A58"/>
    <w:rsid w:val="00FC6E43"/>
    <w:rsid w:val="00FC6E7E"/>
    <w:rsid w:val="00FD04FB"/>
    <w:rsid w:val="00FD2B82"/>
    <w:rsid w:val="00FD65F6"/>
    <w:rsid w:val="00FD6BCB"/>
    <w:rsid w:val="00FE0CEE"/>
    <w:rsid w:val="00FE18E8"/>
    <w:rsid w:val="00FE1C2D"/>
    <w:rsid w:val="00FE4F51"/>
    <w:rsid w:val="00FE55AF"/>
    <w:rsid w:val="00FE6A1B"/>
    <w:rsid w:val="00FF0FFD"/>
    <w:rsid w:val="00FF1826"/>
    <w:rsid w:val="00FF1A5B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a5">
    <w:name w:val="No Spacing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99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99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basedOn w:val="a1"/>
    <w:link w:val="af9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a">
    <w:name w:val="Normal (Web)"/>
    <w:basedOn w:val="a1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c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d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e">
    <w:name w:val="Balloon Text"/>
    <w:basedOn w:val="a1"/>
    <w:link w:val="aff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2"/>
    <w:link w:val="afe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0">
    <w:name w:val="annotation reference"/>
    <w:basedOn w:val="a2"/>
    <w:uiPriority w:val="99"/>
    <w:semiHidden/>
    <w:unhideWhenUsed/>
    <w:rsid w:val="00441EBE"/>
  </w:style>
  <w:style w:type="paragraph" w:styleId="aff1">
    <w:name w:val="annotation text"/>
    <w:basedOn w:val="a1"/>
    <w:link w:val="aff2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4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a"/>
    <w:link w:val="aff5"/>
    <w:uiPriority w:val="99"/>
    <w:qFormat/>
    <w:rsid w:val="00525635"/>
    <w:pPr>
      <w:numPr>
        <w:numId w:val="5"/>
      </w:numPr>
      <w:ind w:left="0" w:firstLine="0"/>
    </w:pPr>
  </w:style>
  <w:style w:type="character" w:customStyle="1" w:styleId="aff5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character" w:customStyle="1" w:styleId="ff2">
    <w:name w:val="ff2"/>
    <w:basedOn w:val="a2"/>
    <w:rsid w:val="00680C5D"/>
  </w:style>
  <w:style w:type="character" w:customStyle="1" w:styleId="aff7">
    <w:name w:val="_"/>
    <w:basedOn w:val="a2"/>
    <w:rsid w:val="00680C5D"/>
  </w:style>
  <w:style w:type="character" w:customStyle="1" w:styleId="ff1">
    <w:name w:val="ff1"/>
    <w:basedOn w:val="a2"/>
    <w:rsid w:val="00680C5D"/>
  </w:style>
  <w:style w:type="character" w:customStyle="1" w:styleId="ls0">
    <w:name w:val="ls0"/>
    <w:basedOn w:val="a2"/>
    <w:rsid w:val="00680C5D"/>
  </w:style>
  <w:style w:type="character" w:customStyle="1" w:styleId="lsa">
    <w:name w:val="lsa"/>
    <w:basedOn w:val="a2"/>
    <w:rsid w:val="00680C5D"/>
  </w:style>
  <w:style w:type="character" w:customStyle="1" w:styleId="ff4">
    <w:name w:val="ff4"/>
    <w:basedOn w:val="a2"/>
    <w:rsid w:val="00680C5D"/>
  </w:style>
  <w:style w:type="paragraph" w:customStyle="1" w:styleId="msobodytextmrcssattr">
    <w:name w:val="msobodytext_mr_css_attr"/>
    <w:basedOn w:val="a1"/>
    <w:rsid w:val="00C8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js-phone-number">
    <w:name w:val="v1js-phone-number"/>
    <w:basedOn w:val="a2"/>
    <w:rsid w:val="00683815"/>
  </w:style>
  <w:style w:type="character" w:customStyle="1" w:styleId="af9">
    <w:name w:val="Абзац списка Знак"/>
    <w:link w:val="af8"/>
    <w:uiPriority w:val="99"/>
    <w:locked/>
    <w:rsid w:val="00017130"/>
    <w:rPr>
      <w:rFonts w:ascii="MS Sans Serif" w:eastAsia="Times New Roman" w:hAnsi="MS Sans Serif" w:cs="Times New Roman"/>
      <w:sz w:val="20"/>
      <w:szCs w:val="20"/>
      <w:lang w:val="en-US"/>
    </w:rPr>
  </w:style>
  <w:style w:type="paragraph" w:customStyle="1" w:styleId="list-dash">
    <w:name w:val="list-dash"/>
    <w:basedOn w:val="a1"/>
    <w:uiPriority w:val="99"/>
    <w:rsid w:val="00017130"/>
    <w:pPr>
      <w:numPr>
        <w:numId w:val="34"/>
      </w:numPr>
      <w:spacing w:before="100" w:beforeAutospacing="1" w:after="100" w:afterAutospacing="1" w:line="240" w:lineRule="auto"/>
      <w:ind w:left="0" w:firstLine="0"/>
    </w:pPr>
    <w:rPr>
      <w:rFonts w:eastAsiaTheme="minorHAnsi"/>
      <w:lang w:val="en-US" w:eastAsia="en-US"/>
    </w:rPr>
  </w:style>
  <w:style w:type="character" w:customStyle="1" w:styleId="Italic">
    <w:name w:val="Italic"/>
    <w:uiPriority w:val="99"/>
    <w:rsid w:val="00017130"/>
    <w:rPr>
      <w:i/>
      <w:iCs/>
    </w:rPr>
  </w:style>
  <w:style w:type="character" w:customStyle="1" w:styleId="8">
    <w:name w:val="Основной текст (8)_"/>
    <w:basedOn w:val="a2"/>
    <w:link w:val="80"/>
    <w:rsid w:val="00066056"/>
    <w:rPr>
      <w:b/>
      <w:bCs/>
      <w:spacing w:val="-10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066056"/>
    <w:pPr>
      <w:widowControl w:val="0"/>
      <w:shd w:val="clear" w:color="auto" w:fill="FFFFFF"/>
      <w:spacing w:before="900" w:after="60" w:line="0" w:lineRule="atLeast"/>
      <w:jc w:val="both"/>
    </w:pPr>
    <w:rPr>
      <w:b/>
      <w:bCs/>
      <w:spacing w:val="-10"/>
    </w:rPr>
  </w:style>
  <w:style w:type="paragraph" w:customStyle="1" w:styleId="s3">
    <w:name w:val="s_3"/>
    <w:basedOn w:val="a1"/>
    <w:rsid w:val="00FE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FE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"/>
    <w:basedOn w:val="a2"/>
    <w:rsid w:val="00A6517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green">
    <w:name w:val="green"/>
    <w:basedOn w:val="a2"/>
    <w:rsid w:val="00171E14"/>
  </w:style>
  <w:style w:type="character" w:customStyle="1" w:styleId="12">
    <w:name w:val="Строгий1"/>
    <w:basedOn w:val="a2"/>
    <w:rsid w:val="00171E14"/>
  </w:style>
  <w:style w:type="paragraph" w:customStyle="1" w:styleId="TableParagraph">
    <w:name w:val="Table Paragraph"/>
    <w:basedOn w:val="a1"/>
    <w:uiPriority w:val="1"/>
    <w:qFormat/>
    <w:rsid w:val="008D608B"/>
    <w:pPr>
      <w:widowControl w:val="0"/>
      <w:autoSpaceDE w:val="0"/>
      <w:autoSpaceDN w:val="0"/>
      <w:spacing w:after="0" w:line="251" w:lineRule="exact"/>
      <w:ind w:left="46"/>
      <w:jc w:val="center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36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602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26993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537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89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14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437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115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Владелец</cp:lastModifiedBy>
  <cp:revision>8</cp:revision>
  <cp:lastPrinted>2023-12-22T12:49:00Z</cp:lastPrinted>
  <dcterms:created xsi:type="dcterms:W3CDTF">2024-01-13T08:39:00Z</dcterms:created>
  <dcterms:modified xsi:type="dcterms:W3CDTF">2025-01-27T13:38:00Z</dcterms:modified>
</cp:coreProperties>
</file>