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32" w:rsidRDefault="00F169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создания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</w:t>
      </w:r>
      <w:r w:rsidR="00B0503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Всероссийского проекта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”.</w:t>
      </w:r>
    </w:p>
    <w:p w:rsidR="00984B32" w:rsidRDefault="00984B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B32" w:rsidRDefault="00F1693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984B32" w:rsidRDefault="00984B32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обучающихся общеобразовательных организаций в возрасте от 8 до </w:t>
      </w:r>
      <w:r w:rsidR="00B05034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034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увлекающихся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медиасферой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под кураторством наставников, целью которых является создание детского и молодежного информационного контента и освещение событий.</w:t>
      </w: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принимать участие в активностях и проектах Общероссийского общественно-государственного движения детей и молодежи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 Первых). В том числе во всероссийских проектах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МедиаПритяжение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="00B05034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ентры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позволят участникам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обучение по семи направлениям медиа (журналистика, дизайн, кино, фото,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видеопродакшн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ораторское мастерство) и получить доступ к специальным закрытым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 - просветительским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программам, так же участвовать в интенсивах, мастер-классах, пресс-турах и </w:t>
      </w:r>
      <w:r w:rsidR="00B05034">
        <w:rPr>
          <w:rFonts w:ascii="Times New Roman" w:eastAsia="Times New Roman" w:hAnsi="Times New Roman" w:cs="Times New Roman"/>
          <w:sz w:val="28"/>
          <w:szCs w:val="28"/>
          <w:lang w:val="ru-RU"/>
        </w:rPr>
        <w:t>иных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B32" w:rsidRPr="00DC5321" w:rsidRDefault="00984B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B32" w:rsidRDefault="00F1693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СОЗДАНИЯ МЕДИАЦЕНТРА</w:t>
      </w:r>
    </w:p>
    <w:p w:rsidR="00984B32" w:rsidRDefault="00984B32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034" w:rsidRDefault="00B05034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Зарегистрируйтесь на проект по ссылке: </w:t>
      </w:r>
      <w:r w:rsidRPr="00B05034">
        <w:rPr>
          <w:rFonts w:ascii="Times New Roman" w:eastAsia="Times New Roman" w:hAnsi="Times New Roman" w:cs="Times New Roman"/>
          <w:sz w:val="28"/>
          <w:szCs w:val="28"/>
          <w:lang w:val="ru-RU"/>
        </w:rPr>
        <w:t>https://будьвдвижении.рф/projects/781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84B32" w:rsidRDefault="00F169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Согласуйте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образовательной организации или иных учреждений, на базе которых открыто первичное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Движения Первых.</w:t>
      </w:r>
    </w:p>
    <w:p w:rsidR="00984B32" w:rsidRDefault="00F169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Проведите организационное собрание для наставников, которые будут задействованы в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F169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Презентуйте проект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</w:t>
      </w:r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образовательных организациях или иных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 на базе которых открыто отделение Движения Первых,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учащихся от 8 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984B32" w:rsidRDefault="00F1693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Запланируйте вводное собрание с потенциальными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84B32" w:rsidRDefault="00F169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3. НАЧАЛО РАБОТЫ</w:t>
      </w:r>
    </w:p>
    <w:p w:rsidR="00984B32" w:rsidRDefault="00984B3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B32" w:rsidRDefault="00F1693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Проведите вводное собрание с потенциальными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на котором утвердите основной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984B32" w:rsidRDefault="00F1693B">
      <w:pPr>
        <w:numPr>
          <w:ilvl w:val="0"/>
          <w:numId w:val="2"/>
        </w:numPr>
        <w:spacing w:line="360" w:lineRule="auto"/>
        <w:jc w:val="both"/>
        <w:rPr>
          <w:rFonts w:ascii="Montserrat" w:eastAsia="Montserrat" w:hAnsi="Montserrat" w:cs="Montserrat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Познакомьте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 проведите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ренинг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F1693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Придумайте задания по разным направлениям медиа и предложите их выполнить участникам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чтобы понять их навыки и умения.</w:t>
      </w:r>
    </w:p>
    <w:p w:rsidR="00984B32" w:rsidRDefault="00F1693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Распределите роли и обязанности среди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F1693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график регулярных встреч и обучения участников всего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семи направлениям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журналистике,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фото, видео, дизайну, кино и ораторскому мастерству. Уроки по семи направлениям для участников Всероссийского проекта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доступны на сайте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обучение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удьвдвижении.рф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Рекомендуем проводить встречи и занятия не реже одного раза в неделю.</w:t>
      </w:r>
    </w:p>
    <w:p w:rsidR="00984B32" w:rsidRDefault="00984B3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ДЕЯТЕЛЬНОСТЬ МЕДИАЦЕНТРА</w:t>
      </w:r>
    </w:p>
    <w:p w:rsidR="00984B32" w:rsidRDefault="00984B3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B32" w:rsidRDefault="00F1693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Создайте сообщество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оформите его исходя из рекомендаций по фирменному стилю, либо возьмите ведение сообщества отделения Движения первых.</w:t>
      </w:r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Возможен вариант ведения деятельности в главной группе образовательного </w:t>
      </w:r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 xml:space="preserve">учреждения или </w:t>
      </w:r>
      <w:bookmarkStart w:id="0" w:name="_GoBack"/>
      <w:bookmarkEnd w:id="0"/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иных учреждений, на безе которых открыто отделение, оформление группы можно не менять, но во всех постах </w:t>
      </w:r>
      <w:proofErr w:type="spellStart"/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медиацентра</w:t>
      </w:r>
      <w:proofErr w:type="spellEnd"/>
      <w:r w:rsidR="00B050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обязательна фирменная символика Движения Первых.</w:t>
      </w:r>
    </w:p>
    <w:p w:rsidR="00984B32" w:rsidRDefault="00F1693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Составьте список ближайших мероприятий и график выхода публикаций в сообществе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B32" w:rsidRDefault="00F1693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Распределите задачи между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графику публикаций в сообществе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F1693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Выпускайте публикации в сообществе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регламенту по информационному сопровождению деятельности Движения Первых.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РЕКОМЕНДУЕМЫЙ СОСТАВ МЕДИАЦЕНТРА</w:t>
      </w:r>
    </w:p>
    <w:p w:rsidR="00984B32" w:rsidRDefault="00984B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общее руководство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участниками, распределяет задания между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контролирует качество контента. 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редактор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лидером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(капитаном), составляет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контент-план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вместе с педагогом распределяет задания между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следит за своевременным выходом контента.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Редактор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занимается редактированием материалов, составляет контент-план вместе с главным редакторов, умеет создавать текстовые материалы (заметка, новость, интервью, репортаж) и публикует материалы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занимается созданием текстовых материалов (заметка, новость, интервью, репортаж) для публикаций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Фотограф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фотосопровождение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обрабатывает фото для публикаций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видеосопровождение мероприятий, монтирует отснятый материал для публикаций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32" w:rsidRDefault="00984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F169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Дизайнер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занимается версткой и создает визуальное оформлений публикаций на площадках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4B32" w:rsidRDefault="00984B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B32" w:rsidRDefault="00984B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4B32" w:rsidSect="001A5EF1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5FB5"/>
    <w:multiLevelType w:val="multilevel"/>
    <w:tmpl w:val="EEC83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2CC1AF7"/>
    <w:multiLevelType w:val="multilevel"/>
    <w:tmpl w:val="6DA8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EC61CD"/>
    <w:multiLevelType w:val="multilevel"/>
    <w:tmpl w:val="A28E9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FB2407D"/>
    <w:multiLevelType w:val="multilevel"/>
    <w:tmpl w:val="85E62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B32"/>
    <w:rsid w:val="001A5EF1"/>
    <w:rsid w:val="008320D9"/>
    <w:rsid w:val="00984B32"/>
    <w:rsid w:val="00B05034"/>
    <w:rsid w:val="00DC5321"/>
    <w:rsid w:val="00F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D9"/>
  </w:style>
  <w:style w:type="paragraph" w:styleId="1">
    <w:name w:val="heading 1"/>
    <w:basedOn w:val="a"/>
    <w:next w:val="a"/>
    <w:uiPriority w:val="9"/>
    <w:qFormat/>
    <w:rsid w:val="008320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320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320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20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320D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320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2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320D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320D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RAYbook_Si1509</cp:lastModifiedBy>
  <cp:revision>4</cp:revision>
  <dcterms:created xsi:type="dcterms:W3CDTF">2023-08-29T11:19:00Z</dcterms:created>
  <dcterms:modified xsi:type="dcterms:W3CDTF">2024-03-03T18:32:00Z</dcterms:modified>
</cp:coreProperties>
</file>