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14" w:rsidRPr="00CB6B50" w:rsidRDefault="004C4E14" w:rsidP="004C4E1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B6B50"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 w:rsidRPr="00CB6B50">
        <w:rPr>
          <w:rFonts w:ascii="Times New Roman" w:hAnsi="Times New Roman" w:cs="Times New Roman"/>
          <w:sz w:val="28"/>
          <w:szCs w:val="28"/>
        </w:rPr>
        <w:t xml:space="preserve"> №</w:t>
      </w:r>
      <w:r w:rsidRPr="00CB6B50">
        <w:rPr>
          <w:rFonts w:ascii="Times New Roman" w:hAnsi="Times New Roman" w:cs="Times New Roman"/>
          <w:sz w:val="28"/>
          <w:szCs w:val="28"/>
          <w:lang w:val="ru-RU"/>
        </w:rPr>
        <w:t>__</w:t>
      </w:r>
    </w:p>
    <w:p w:rsidR="004C4E14" w:rsidRPr="00CB6B50" w:rsidRDefault="004C4E14" w:rsidP="004C4E1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104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4C4E14" w:rsidRPr="00F127D6" w:rsidTr="003A56B6">
        <w:tc>
          <w:tcPr>
            <w:tcW w:w="5210" w:type="dxa"/>
            <w:shd w:val="clear" w:color="auto" w:fill="auto"/>
          </w:tcPr>
          <w:p w:rsidR="004C4E14" w:rsidRDefault="004C4E14" w:rsidP="003A56B6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ООП НОО, </w:t>
            </w:r>
          </w:p>
          <w:p w:rsidR="004C4E14" w:rsidRDefault="004C4E14" w:rsidP="003A56B6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</w:t>
            </w:r>
            <w:proofErr w:type="gramEnd"/>
          </w:p>
          <w:p w:rsidR="004C4E14" w:rsidRPr="00F127D6" w:rsidRDefault="003B1D82" w:rsidP="003A56B6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8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от 26. 0</w:t>
            </w:r>
            <w:r w:rsidRPr="003B1D8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  <w:r w:rsidRPr="003B1D8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.2025 № </w:t>
            </w:r>
            <w:r w:rsidRPr="003B1D8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39</w:t>
            </w:r>
            <w:r w:rsidRPr="003B1D8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210" w:type="dxa"/>
            <w:shd w:val="clear" w:color="auto" w:fill="auto"/>
          </w:tcPr>
          <w:p w:rsidR="004C4E14" w:rsidRPr="00CB6B50" w:rsidRDefault="004C4E14" w:rsidP="003A56B6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4C4E14" w:rsidRDefault="004C4E14" w:rsidP="003A56B6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:rsidR="004C4E14" w:rsidRDefault="004C4E14" w:rsidP="003A56B6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</w:t>
            </w:r>
          </w:p>
          <w:p w:rsidR="004C4E14" w:rsidRPr="00CB6B50" w:rsidRDefault="004C4E14" w:rsidP="00CE0FF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CE0F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CE0F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августа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CE0F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</w:tr>
      <w:tr w:rsidR="004C4E14" w:rsidRPr="00F23EB4" w:rsidTr="003A56B6">
        <w:tc>
          <w:tcPr>
            <w:tcW w:w="5210" w:type="dxa"/>
            <w:shd w:val="clear" w:color="auto" w:fill="auto"/>
          </w:tcPr>
          <w:p w:rsidR="004C4E14" w:rsidRDefault="004C4E14" w:rsidP="003A56B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4C4E14" w:rsidRPr="00CB6B50" w:rsidRDefault="004C4E14" w:rsidP="003A56B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4C4E14" w:rsidRPr="00CB6B50" w:rsidRDefault="004C4E14" w:rsidP="003A56B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4C4E14" w:rsidRPr="00CB6B50" w:rsidRDefault="004C4E14" w:rsidP="003A56B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="00CE0F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26.08.2025 № 13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4C4E14" w:rsidRPr="00CB6B50" w:rsidRDefault="004C4E14" w:rsidP="003A56B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4C4E14" w:rsidRDefault="004C4E14" w:rsidP="003A56B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4C4E14" w:rsidRPr="00CB6B50" w:rsidRDefault="004C4E14" w:rsidP="003A56B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4C4E14" w:rsidRPr="00CB6B50" w:rsidRDefault="004C4E14" w:rsidP="003A56B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4C4E14" w:rsidRPr="00CB6B50" w:rsidRDefault="004C4E14" w:rsidP="003A56B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CE0F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  <w:r w:rsidR="003E7F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.08.2025</w:t>
            </w:r>
            <w:r w:rsidR="00CE0F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 5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4C4E14" w:rsidRPr="00CB6B50" w:rsidRDefault="004C4E14" w:rsidP="003A56B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9A35F7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C4E14" w:rsidRPr="00C7358E" w:rsidRDefault="004C4E14" w:rsidP="004C4E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>Муниципального бюджетного общеобразовательного учреждения «</w:t>
      </w:r>
      <w:proofErr w:type="spellStart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>Ковыльненская</w:t>
      </w:r>
      <w:proofErr w:type="spellEnd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 средняя общеобразовательная школа им.А. </w:t>
      </w:r>
      <w:proofErr w:type="spellStart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>Смолко</w:t>
      </w:r>
      <w:proofErr w:type="spellEnd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» </w:t>
      </w:r>
      <w:proofErr w:type="spellStart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>Раздольненского</w:t>
      </w:r>
      <w:proofErr w:type="spellEnd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 района Республики Крым</w:t>
      </w:r>
    </w:p>
    <w:p w:rsidR="004C4E14" w:rsidRPr="009A35F7" w:rsidRDefault="004C4E14" w:rsidP="004C4E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C4E14" w:rsidRDefault="004C4E14" w:rsidP="004C4E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C4E14" w:rsidRPr="009A35F7" w:rsidRDefault="004C4E14" w:rsidP="004C4E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C4E14" w:rsidRDefault="004C4E14" w:rsidP="004C4E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3E7F3F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3E7F3F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04CA" w:rsidRPr="006B4DF2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B4DF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  <w:r w:rsidR="00D828C1" w:rsidRPr="006B4DF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828C1" w:rsidRPr="00D4122E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E7F3F" w:rsidRPr="003E7F3F" w:rsidRDefault="003E7F3F" w:rsidP="003E7F3F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3E7F3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Учебный план составлен для основной общеобразовательной программы начального общего образования в соответствии:</w:t>
      </w:r>
    </w:p>
    <w:p w:rsidR="003E7F3F" w:rsidRPr="003E7F3F" w:rsidRDefault="003E7F3F" w:rsidP="003E7F3F">
      <w:pPr>
        <w:numPr>
          <w:ilvl w:val="0"/>
          <w:numId w:val="2"/>
        </w:numPr>
        <w:spacing w:before="0" w:beforeAutospacing="0" w:after="0" w:afterAutospacing="0"/>
        <w:ind w:left="0" w:hanging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3E7F3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3E7F3F" w:rsidRPr="003E7F3F" w:rsidRDefault="003E7F3F" w:rsidP="003E7F3F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3E7F3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3E7F3F" w:rsidRPr="003E7F3F" w:rsidRDefault="003E7F3F" w:rsidP="003E7F3F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3E7F3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3E7F3F" w:rsidRPr="003E7F3F" w:rsidRDefault="003E7F3F" w:rsidP="003E7F3F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3E7F3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ФГОС НОО, утвержденным приказом </w:t>
      </w:r>
      <w:proofErr w:type="spellStart"/>
      <w:r w:rsidRPr="003E7F3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3E7F3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России от 31.05.2021 № 286 (с изменениями);</w:t>
      </w:r>
    </w:p>
    <w:p w:rsidR="003E7F3F" w:rsidRPr="003E7F3F" w:rsidRDefault="003E7F3F" w:rsidP="003E7F3F">
      <w:pPr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3E7F3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proofErr w:type="spellStart"/>
      <w:r w:rsidRPr="003E7F3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3E7F3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России от 18.05.2023 № 372 (с изменениями);</w:t>
      </w:r>
    </w:p>
    <w:p w:rsidR="003E7F3F" w:rsidRPr="003E7F3F" w:rsidRDefault="003E7F3F" w:rsidP="003E7F3F">
      <w:pPr>
        <w:numPr>
          <w:ilvl w:val="0"/>
          <w:numId w:val="2"/>
        </w:numPr>
        <w:spacing w:before="0" w:beforeAutospacing="0" w:after="0" w:afterAutospacing="0"/>
        <w:ind w:left="0" w:hanging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3E7F3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письмами Министерства образования, науки и молодежи Республики Крым от 27.03.2025 № 1937/01-15, от</w:t>
      </w:r>
      <w:r w:rsidR="00F23EB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26.05.2025 </w:t>
      </w:r>
      <w:r w:rsidRPr="003E7F3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№</w:t>
      </w:r>
      <w:r w:rsidR="00F23EB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3325/01-14</w:t>
      </w:r>
      <w:bookmarkStart w:id="0" w:name="_GoBack"/>
      <w:bookmarkEnd w:id="0"/>
    </w:p>
    <w:p w:rsid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28C1" w:rsidRP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основной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начального общего образования МБОУ </w:t>
      </w:r>
      <w:r w:rsidR="004C4E14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4C4E1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Ковыльненская</w:t>
      </w:r>
      <w:proofErr w:type="spellEnd"/>
      <w:r w:rsidR="004C4E1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школа </w:t>
      </w:r>
      <w:proofErr w:type="spellStart"/>
      <w:r w:rsidR="004C4E1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им.А.Смолко</w:t>
      </w:r>
      <w:proofErr w:type="spellEnd"/>
      <w:r w:rsidR="004C4E1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учебный план) фиксирует общий объем нагрузки, максимальный объем аудиторной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F90EB4" w:rsidRDefault="00F90EB4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28C1" w:rsidRPr="00D828C1" w:rsidRDefault="00F90EB4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основу учебного плана положен вариант федерального учебного плана № </w:t>
      </w:r>
      <w:r w:rsidR="004C4E14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Федеральной образовательной программы, утвержденн</w:t>
      </w:r>
      <w:r w:rsidR="00E6149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ой приказом </w:t>
      </w:r>
      <w:proofErr w:type="spellStart"/>
      <w:r w:rsidR="00E6149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E6149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</w:t>
      </w:r>
      <w:r w:rsidR="00E61494" w:rsidRPr="00E61494">
        <w:rPr>
          <w:rFonts w:ascii="Times New Roman" w:hAnsi="Times New Roman" w:cs="Times New Roman"/>
          <w:color w:val="000000"/>
          <w:sz w:val="28"/>
          <w:szCs w:val="28"/>
          <w:lang w:val="ru-RU"/>
        </w:rPr>
        <w:t>18</w:t>
      </w:r>
      <w:r w:rsidR="00E6149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E61494" w:rsidRPr="00E61494">
        <w:rPr>
          <w:rFonts w:ascii="Times New Roman" w:hAnsi="Times New Roman" w:cs="Times New Roman"/>
          <w:color w:val="000000"/>
          <w:sz w:val="28"/>
          <w:szCs w:val="28"/>
          <w:lang w:val="ru-RU"/>
        </w:rPr>
        <w:t>05</w:t>
      </w:r>
      <w:r w:rsidR="00E61494">
        <w:rPr>
          <w:rFonts w:ascii="Times New Roman" w:hAnsi="Times New Roman" w:cs="Times New Roman"/>
          <w:color w:val="000000"/>
          <w:sz w:val="28"/>
          <w:szCs w:val="28"/>
          <w:lang w:val="ru-RU"/>
        </w:rPr>
        <w:t>.202</w:t>
      </w:r>
      <w:r w:rsidR="00E61494" w:rsidRPr="00E61494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E6149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E61494" w:rsidRPr="00E61494">
        <w:rPr>
          <w:rFonts w:ascii="Times New Roman" w:hAnsi="Times New Roman" w:cs="Times New Roman"/>
          <w:color w:val="000000"/>
          <w:sz w:val="28"/>
          <w:szCs w:val="28"/>
          <w:lang w:val="ru-RU"/>
        </w:rPr>
        <w:t>372</w:t>
      </w:r>
      <w:r w:rsidR="003E7F3F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E7F3F" w:rsidRPr="003E7F3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с учетом изменений, внесенных приказом </w:t>
      </w:r>
      <w:proofErr w:type="spellStart"/>
      <w:r w:rsidR="003E7F3F" w:rsidRPr="003E7F3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3E7F3F" w:rsidRPr="003E7F3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России от 09.10.2024 № 704.</w:t>
      </w:r>
      <w:r w:rsidR="003E7F3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Вариант №</w:t>
      </w:r>
      <w:r w:rsidR="004C4E14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предназначен для образовательных организаций, в которых обучение ведется на </w:t>
      </w:r>
      <w:r w:rsidR="004C4E14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русском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языке в ре</w:t>
      </w:r>
      <w:r w:rsidR="004C4E1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жиме пяти</w:t>
      </w:r>
      <w:r w:rsidR="00BB30D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дневной учебной недели для 1 - 4 </w:t>
      </w:r>
      <w:r w:rsidR="004C4E1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классов. </w:t>
      </w:r>
    </w:p>
    <w:p w:rsidR="00D828C1" w:rsidRPr="00D828C1" w:rsidRDefault="00F90EB4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Продолжительность учебного года при получении начал</w:t>
      </w:r>
      <w:r w:rsidR="00C56855">
        <w:rPr>
          <w:rFonts w:ascii="Times New Roman" w:hAnsi="Times New Roman" w:cs="Times New Roman"/>
          <w:color w:val="000000"/>
          <w:sz w:val="28"/>
          <w:szCs w:val="28"/>
          <w:lang w:val="ru-RU"/>
        </w:rPr>
        <w:t>ьного общего образования для 1 класса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составляет 33 недели, для 2–4-х классов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34 недели. </w:t>
      </w:r>
    </w:p>
    <w:p w:rsidR="00D828C1" w:rsidRP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40 минут.</w:t>
      </w:r>
    </w:p>
    <w:p w:rsidR="00D828C1" w:rsidRP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нагрузки в течение дня:</w:t>
      </w:r>
    </w:p>
    <w:p w:rsidR="00D828C1" w:rsidRPr="00D828C1" w:rsidRDefault="00D828C1" w:rsidP="00E71886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1-х классов – не более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четырех уроков в день и один день в неделю –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пять уроков;</w:t>
      </w:r>
    </w:p>
    <w:p w:rsidR="00D828C1" w:rsidRPr="00D828C1" w:rsidRDefault="00D828C1" w:rsidP="00E71886">
      <w:pPr>
        <w:numPr>
          <w:ilvl w:val="0"/>
          <w:numId w:val="6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классов – не более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пяти уроков.</w:t>
      </w:r>
    </w:p>
    <w:p w:rsidR="00D828C1" w:rsidRP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</w:t>
      </w:r>
      <w:r w:rsidR="00E71886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="00E71886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71886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выделено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D828C1" w:rsidRPr="00D828C1" w:rsidRDefault="00D828C1" w:rsidP="00E71886">
      <w:pPr>
        <w:numPr>
          <w:ilvl w:val="0"/>
          <w:numId w:val="7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1-х классах – 21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неделю;</w:t>
      </w:r>
    </w:p>
    <w:p w:rsidR="00D828C1" w:rsidRPr="00D828C1" w:rsidRDefault="00D828C1" w:rsidP="00E71886">
      <w:pPr>
        <w:numPr>
          <w:ilvl w:val="0"/>
          <w:numId w:val="7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классах – 23 часа в неделю.</w:t>
      </w:r>
    </w:p>
    <w:p w:rsidR="00D828C1" w:rsidRP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количество часов учебных занятий за четыре года составляет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3039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:rsid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E71886" w:rsidRPr="00D828C1" w:rsidRDefault="00E71886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28C1" w:rsidRPr="00D828C1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D828C1" w:rsidRPr="00D828C1" w:rsidRDefault="00BB30DC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:rsidR="00D828C1" w:rsidRP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3E7F3F" w:rsidRPr="003E7F3F" w:rsidRDefault="003E7F3F" w:rsidP="003E7F3F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3E7F3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3E7F3F" w:rsidRPr="003E7F3F" w:rsidRDefault="003E7F3F" w:rsidP="003E7F3F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3E7F3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«Русский язык и литературное чтение».</w:t>
      </w:r>
    </w:p>
    <w:p w:rsidR="003E7F3F" w:rsidRPr="003E7F3F" w:rsidRDefault="003E7F3F" w:rsidP="003E7F3F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3E7F3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«Иностранный язык».</w:t>
      </w:r>
    </w:p>
    <w:p w:rsidR="003E7F3F" w:rsidRPr="003E7F3F" w:rsidRDefault="003E7F3F" w:rsidP="003E7F3F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3E7F3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:rsidR="003E7F3F" w:rsidRPr="003E7F3F" w:rsidRDefault="003E7F3F" w:rsidP="003E7F3F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3E7F3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«Обществознание и естествознание («Окружающий мир»)».</w:t>
      </w:r>
    </w:p>
    <w:p w:rsidR="003E7F3F" w:rsidRPr="003E7F3F" w:rsidRDefault="003E7F3F" w:rsidP="003E7F3F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3E7F3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«Основы религиозных культур и светской этики».</w:t>
      </w:r>
    </w:p>
    <w:p w:rsidR="003E7F3F" w:rsidRPr="003E7F3F" w:rsidRDefault="003E7F3F" w:rsidP="003E7F3F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3E7F3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«Искусство».</w:t>
      </w:r>
    </w:p>
    <w:p w:rsidR="003E7F3F" w:rsidRPr="003E7F3F" w:rsidRDefault="003E7F3F" w:rsidP="003E7F3F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3E7F3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«Технология».</w:t>
      </w:r>
    </w:p>
    <w:p w:rsidR="003E7F3F" w:rsidRPr="003E7F3F" w:rsidRDefault="003E7F3F" w:rsidP="003E7F3F">
      <w:pPr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3E7F3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«Физическая культура».</w:t>
      </w:r>
    </w:p>
    <w:p w:rsidR="009444A3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56855" w:rsidRPr="00C56855" w:rsidRDefault="009444A3" w:rsidP="00C5685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C56855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C5685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Ковыльненская</w:t>
      </w:r>
      <w:proofErr w:type="spellEnd"/>
      <w:r w:rsidR="00C568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школа </w:t>
      </w:r>
      <w:proofErr w:type="spellStart"/>
      <w:r w:rsidR="00C5685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им.А.Смолко</w:t>
      </w:r>
      <w:proofErr w:type="spellEnd"/>
      <w:r w:rsidR="00C568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ведется на</w:t>
      </w:r>
      <w:r w:rsidR="00C568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русском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языке.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5685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BB30D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1 - 4</w:t>
      </w:r>
      <w:r w:rsidR="00C56855" w:rsidRPr="00C568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классов</w:t>
      </w:r>
      <w:r w:rsidRPr="00C568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предусматривает преподавание учебных предметов «Родной язык» и «Литературное чтение на родном языке»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</w:t>
      </w:r>
      <w:r w:rsidR="00C56855" w:rsidRPr="00C5685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F6B0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</w:p>
    <w:p w:rsidR="00D828C1" w:rsidRPr="00D828C1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информатики в 1–4-х классах осуществляется в рамках учебных предметов обязательной части учебного плана. Достижение предметных и </w:t>
      </w:r>
      <w:proofErr w:type="spellStart"/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D828C1" w:rsidRPr="00D828C1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«Математика» –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D828C1" w:rsidRPr="00D828C1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«Окружающий мир» –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модуль «Безопасность в сети Интернет» (обеспечивает достижение предметных и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результатов, связанных с использованием информационных технологий);</w:t>
      </w:r>
    </w:p>
    <w:p w:rsidR="00BB30DC" w:rsidRDefault="00D828C1" w:rsidP="00BB30DC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B30D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«Изобразительное искусство» –</w:t>
      </w:r>
      <w:r w:rsidRPr="00BB30D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B30D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«Азбука цифровой графики» (предусматривает изучение фотографии, работу</w:t>
      </w:r>
      <w:r w:rsidRPr="00BB30D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B30D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программах </w:t>
      </w:r>
      <w:r w:rsidRPr="00BB30DC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BB30D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30DC">
        <w:rPr>
          <w:rFonts w:ascii="Times New Roman" w:hAnsi="Times New Roman" w:cs="Times New Roman"/>
          <w:color w:val="000000"/>
          <w:sz w:val="28"/>
          <w:szCs w:val="28"/>
        </w:rPr>
        <w:t>Picture</w:t>
      </w:r>
      <w:r w:rsidRPr="00BB30D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30DC">
        <w:rPr>
          <w:rFonts w:ascii="Times New Roman" w:hAnsi="Times New Roman" w:cs="Times New Roman"/>
          <w:color w:val="000000"/>
          <w:sz w:val="28"/>
          <w:szCs w:val="28"/>
        </w:rPr>
        <w:t>Manager</w:t>
      </w:r>
      <w:r w:rsidRPr="00BB30D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BB30DC"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r w:rsidRPr="00BB30DC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виртуальные путешествия);</w:t>
      </w:r>
    </w:p>
    <w:p w:rsidR="00BB30DC" w:rsidRPr="00BB30DC" w:rsidRDefault="00BB30DC" w:rsidP="00BB30DC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B30D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«Труд (технология)» – модуль «Информационно-коммуникативные технологии» (обеспечивает достижение предметных и </w:t>
      </w:r>
      <w:proofErr w:type="spellStart"/>
      <w:r w:rsidRPr="00BB30D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BB30D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результатов, связанных с использованием информационных технологий).</w:t>
      </w:r>
    </w:p>
    <w:p w:rsidR="0009152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предмет «Основы религиозных культур и светской этики»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</w:t>
      </w:r>
      <w:r w:rsidR="0009152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ебном плане представлены модули:</w:t>
      </w:r>
    </w:p>
    <w:p w:rsidR="00091521" w:rsidRDefault="001D61E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православной культуры</w:t>
      </w:r>
    </w:p>
    <w:p w:rsidR="001D61E1" w:rsidRPr="00E61494" w:rsidRDefault="001D61E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исламской культуры</w:t>
      </w:r>
    </w:p>
    <w:p w:rsidR="00C56855" w:rsidRPr="00C56855" w:rsidRDefault="00C56855" w:rsidP="00C5685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568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проведении занятий по учебному предмету «Основы религиозных культур и светской этики» (в 4-ом классе) деление класса на группы для изучения модулей не </w:t>
      </w:r>
      <w:r w:rsidR="00E6149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осуществляется, так как </w:t>
      </w:r>
      <w:r w:rsidR="001D61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исламской культуры проводятся за счет часов внеурочной деятельности.</w:t>
      </w:r>
    </w:p>
    <w:p w:rsidR="00BF6B01" w:rsidRDefault="00BF6B0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444A3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71886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:rsidR="00D828C1" w:rsidRPr="00D828C1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</w:t>
      </w:r>
      <w:r w:rsidR="00E7188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C56855" w:rsidRPr="00C56855" w:rsidRDefault="00BF6B01" w:rsidP="00C5685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C56855" w:rsidRPr="00C568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 w:rsidR="00C56855" w:rsidRPr="00C5685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="00C56855" w:rsidRPr="00C56855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используется:</w:t>
      </w:r>
    </w:p>
    <w:p w:rsidR="00C56855" w:rsidRPr="001D61E1" w:rsidRDefault="00C56855" w:rsidP="001D61E1">
      <w:pPr>
        <w:pStyle w:val="a4"/>
        <w:numPr>
          <w:ilvl w:val="2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1D61E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 1 и 2 классов предметной области «Русский язык и литературное чтение» учебный предмет «Литературное чтение» 4+1ч.</w:t>
      </w:r>
      <w:r w:rsidR="003C6447" w:rsidRPr="001D61E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предметной области «Физическая культура» учебный пр</w:t>
      </w:r>
      <w:r w:rsidR="001D61E1" w:rsidRPr="001D61E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едмет «Физическая культура» 2+1в 3 классе.</w:t>
      </w:r>
      <w:proofErr w:type="gramEnd"/>
    </w:p>
    <w:p w:rsidR="001D61E1" w:rsidRPr="001D61E1" w:rsidRDefault="001D61E1" w:rsidP="001D61E1">
      <w:pPr>
        <w:pStyle w:val="a4"/>
        <w:numPr>
          <w:ilvl w:val="2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D61E1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На курсы внеурочной деятельности из перечня, предлагаемого по выбору родителей (законных представителей) несовершеннолетних обучающихся. Содержание, формы организации и объем всей внеурочной деятельности уровня образования отражен в плане внеурочной деятельности.</w:t>
      </w:r>
    </w:p>
    <w:p w:rsidR="001D61E1" w:rsidRPr="001D61E1" w:rsidRDefault="001D61E1" w:rsidP="001D61E1">
      <w:pPr>
        <w:pStyle w:val="a4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Pr="001D61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1D61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1D61E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D61E1" w:rsidRPr="001D61E1" w:rsidRDefault="001D61E1" w:rsidP="001D61E1">
      <w:pPr>
        <w:pStyle w:val="a4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</w:t>
      </w:r>
      <w:r w:rsidRPr="001D61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Суммарный объем домашнего задания по всем предметам для каждого класса не превышает продолжительности выполнения: 1 час – для 1 класса, 1,5 часа – для 2 и 3 классов, 2 часа – для 4 класса. Образовательной организацией осуществляется координация и контроль объема домашнего задания </w:t>
      </w:r>
      <w:proofErr w:type="gramStart"/>
      <w:r w:rsidRPr="001D61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1D61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каждого класса по всем предметам в соответствии с Гигиеническими нормативами.</w:t>
      </w:r>
    </w:p>
    <w:p w:rsidR="001D61E1" w:rsidRPr="001D61E1" w:rsidRDefault="001D61E1" w:rsidP="001D61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            </w:t>
      </w:r>
      <w:r w:rsidRPr="001D61E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14.00.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1D61E1" w:rsidRPr="001D61E1" w:rsidRDefault="001D61E1" w:rsidP="001D61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</w:t>
      </w:r>
      <w:r w:rsidRPr="001D61E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C56855" w:rsidRPr="00C56855" w:rsidRDefault="00C56855" w:rsidP="00C5685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568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1D61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Pr="00C5685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</w:t>
      </w:r>
      <w:r w:rsidRPr="00C568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5685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C568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568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</w:t>
      </w:r>
      <w:proofErr w:type="spellStart"/>
      <w:r w:rsidRPr="00C5685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C568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21.12.2022 № ТВ-2859/03 МБОУ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Ковыльненская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им.А.Смолко</w:t>
      </w:r>
      <w:proofErr w:type="spellEnd"/>
      <w:r w:rsidRPr="00C56855">
        <w:rPr>
          <w:rFonts w:ascii="Times New Roman" w:hAnsi="Times New Roman" w:cs="Times New Roman"/>
          <w:color w:val="000000"/>
          <w:sz w:val="28"/>
          <w:szCs w:val="28"/>
          <w:lang w:val="ru-RU"/>
        </w:rPr>
        <w:t>» 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:rsidR="00C56855" w:rsidRPr="00C56855" w:rsidRDefault="001D61E1" w:rsidP="00C5685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</w:t>
      </w:r>
      <w:r w:rsidR="00C56855" w:rsidRPr="00C5685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«</w:t>
      </w:r>
      <w:proofErr w:type="spellStart"/>
      <w:r w:rsidR="00C5685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Ковыльненская</w:t>
      </w:r>
      <w:proofErr w:type="spellEnd"/>
      <w:r w:rsidR="00C568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школа </w:t>
      </w:r>
      <w:proofErr w:type="spellStart"/>
      <w:r w:rsidR="00C5685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им.А</w:t>
      </w:r>
      <w:proofErr w:type="spellEnd"/>
      <w:r w:rsidR="00C568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="00C5685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Смолко</w:t>
      </w:r>
      <w:proofErr w:type="spellEnd"/>
      <w:r w:rsidR="00C56855" w:rsidRPr="00C56855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D828C1" w:rsidRPr="002B3128" w:rsidRDefault="00D828C1" w:rsidP="00C5685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B31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  <w:r w:rsidR="00E71886" w:rsidRPr="002B31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828C1" w:rsidRPr="00D828C1" w:rsidRDefault="003C6447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644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Учебный план определяет формы проведения промежуточной аттестации в соответствии с</w:t>
      </w:r>
      <w:r w:rsidRPr="003C6447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3C644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ФОП НОО, утвержденной приказом Министерства просвещения Российской Федерации от 18.05.2023 № 372, и</w:t>
      </w:r>
      <w:r w:rsidRPr="003C6447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3C644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«Положением о текущем контроле и промежуточной аттестации»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831F76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831F7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Ковыльненская</w:t>
      </w:r>
      <w:proofErr w:type="spellEnd"/>
      <w:r w:rsidR="00831F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школа </w:t>
      </w:r>
      <w:proofErr w:type="spellStart"/>
      <w:r w:rsidR="00831F7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им.А.Смолко</w:t>
      </w:r>
      <w:proofErr w:type="spellEnd"/>
      <w:r w:rsidR="00831F76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3C6447" w:rsidRPr="003C6447" w:rsidRDefault="00D828C1" w:rsidP="003C6447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1-м классе промежуточная аттестация не</w:t>
      </w:r>
      <w:r w:rsidRPr="004D445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проводится. Промежуточная аттестация обучающихся </w:t>
      </w:r>
      <w:r w:rsidR="006B4DF2"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проводится,</w:t>
      </w: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начиная с</w:t>
      </w:r>
      <w:r w:rsidRPr="004D445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>2-го класса</w:t>
      </w:r>
      <w:r w:rsidRPr="004D445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конце </w:t>
      </w:r>
      <w:r w:rsidR="00E71886"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</w:t>
      </w: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каждому изучаемому учебному предмету.</w:t>
      </w:r>
      <w:r w:rsidRPr="004D445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D4452" w:rsidRPr="004D44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6447" w:rsidRPr="003C644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 во 2-4 классах:</w:t>
      </w:r>
    </w:p>
    <w:p w:rsidR="003C6447" w:rsidRPr="003C6447" w:rsidRDefault="003C6447" w:rsidP="003C6447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ru-RU"/>
        </w:rPr>
      </w:pPr>
      <w:r w:rsidRPr="003C6447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ru-RU"/>
        </w:rPr>
        <w:t>– годовой учет образовательных результатов</w:t>
      </w:r>
    </w:p>
    <w:p w:rsidR="006B4DF2" w:rsidRPr="00D828C1" w:rsidRDefault="006B4DF2" w:rsidP="003C644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79"/>
        <w:gridCol w:w="998"/>
        <w:gridCol w:w="4459"/>
      </w:tblGrid>
      <w:tr w:rsidR="00D828C1" w:rsidRPr="00D828C1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8C1" w:rsidRPr="00D828C1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курсы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8C1" w:rsidRPr="00D828C1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8C1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аттестации</w:t>
            </w:r>
            <w:proofErr w:type="spellEnd"/>
          </w:p>
          <w:p w:rsidR="00BF6B01" w:rsidRPr="00D828C1" w:rsidRDefault="00BF6B0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31F76" w:rsidRPr="0085796D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F76" w:rsidRPr="00D828C1" w:rsidRDefault="00831F76" w:rsidP="000915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F76" w:rsidRPr="00D828C1" w:rsidRDefault="00831F76" w:rsidP="000915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F76" w:rsidRPr="003C6447" w:rsidRDefault="003C6447" w:rsidP="00E61494">
            <w:pPr>
              <w:rPr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3C644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одовой учет образовательных результатов</w:t>
            </w:r>
          </w:p>
        </w:tc>
      </w:tr>
      <w:tr w:rsidR="003C6447" w:rsidRPr="0085796D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6447" w:rsidRPr="00D828C1" w:rsidRDefault="003C6447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</w:t>
            </w:r>
            <w:proofErr w:type="spellEnd"/>
            <w:r w:rsidRPr="00D828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6447" w:rsidRPr="00D828C1" w:rsidRDefault="003C6447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6447" w:rsidRDefault="003C6447">
            <w:r w:rsidRPr="00F84B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3C644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одовой учет образовательных результатов</w:t>
            </w:r>
          </w:p>
        </w:tc>
      </w:tr>
      <w:tr w:rsidR="003C6447" w:rsidRPr="0085796D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447" w:rsidRPr="00D828C1" w:rsidRDefault="003C6447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6447" w:rsidRPr="00D828C1" w:rsidRDefault="003C6447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6447" w:rsidRDefault="003C6447">
            <w:r w:rsidRPr="00F84B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3C644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одовой учет образовательных результатов</w:t>
            </w:r>
          </w:p>
        </w:tc>
      </w:tr>
      <w:tr w:rsidR="003C6447" w:rsidRPr="0085796D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447" w:rsidRPr="00D828C1" w:rsidRDefault="003C6447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6447" w:rsidRPr="00D828C1" w:rsidRDefault="003C6447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6447" w:rsidRDefault="003C6447">
            <w:r w:rsidRPr="00F84B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3C644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одовой учет образовательных результатов</w:t>
            </w:r>
          </w:p>
        </w:tc>
      </w:tr>
      <w:tr w:rsidR="003C6447" w:rsidRPr="0085796D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447" w:rsidRPr="00D828C1" w:rsidRDefault="003C6447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Окружающий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6447" w:rsidRPr="00D828C1" w:rsidRDefault="003C6447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6447" w:rsidRDefault="003C6447">
            <w:r w:rsidRPr="00F84B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3C644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одовой учет образовательных результатов</w:t>
            </w:r>
          </w:p>
        </w:tc>
      </w:tr>
      <w:tr w:rsidR="003C6447" w:rsidRPr="0085796D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447" w:rsidRPr="00D828C1" w:rsidRDefault="003C6447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6447" w:rsidRPr="00D828C1" w:rsidRDefault="003C6447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6447" w:rsidRDefault="003C6447">
            <w:r w:rsidRPr="00F84B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3C644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одовой учет образовательных результатов</w:t>
            </w:r>
          </w:p>
        </w:tc>
      </w:tr>
      <w:tr w:rsidR="003C6447" w:rsidRPr="0085796D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447" w:rsidRPr="00D828C1" w:rsidRDefault="003C6447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6447" w:rsidRPr="00D828C1" w:rsidRDefault="003C6447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6447" w:rsidRDefault="003C6447">
            <w:r w:rsidRPr="00F84B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3C644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одовой учет образовательных результатов</w:t>
            </w:r>
          </w:p>
        </w:tc>
      </w:tr>
      <w:tr w:rsidR="003C6447" w:rsidRPr="0085796D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447" w:rsidRPr="00D828C1" w:rsidRDefault="003C6447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6447" w:rsidRPr="00D828C1" w:rsidRDefault="003C6447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6447" w:rsidRDefault="003C6447">
            <w:r w:rsidRPr="00F84B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3C644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одовой учет образовательных результатов</w:t>
            </w:r>
          </w:p>
        </w:tc>
      </w:tr>
      <w:tr w:rsidR="003C6447" w:rsidRPr="0085796D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447" w:rsidRPr="00D828C1" w:rsidRDefault="002A7077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Труд (технология)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6447" w:rsidRPr="00D828C1" w:rsidRDefault="003C6447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6447" w:rsidRDefault="003C6447">
            <w:r w:rsidRPr="00F84B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3C644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одовой учет образовательных результатов</w:t>
            </w:r>
          </w:p>
        </w:tc>
      </w:tr>
      <w:tr w:rsidR="003C6447" w:rsidRPr="0085796D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447" w:rsidRPr="00D828C1" w:rsidRDefault="003C6447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6447" w:rsidRPr="00D828C1" w:rsidRDefault="003C6447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6447" w:rsidRDefault="003C6447">
            <w:r w:rsidRPr="00F84B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3C644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одовой учет образовательных результатов</w:t>
            </w:r>
          </w:p>
        </w:tc>
      </w:tr>
    </w:tbl>
    <w:p w:rsidR="003C6447" w:rsidRPr="003C6447" w:rsidRDefault="003C6447" w:rsidP="003C6447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C4E14" w:rsidRPr="00145F21" w:rsidRDefault="004C4E14" w:rsidP="00145F2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45F2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:rsidR="004C4E14" w:rsidRPr="00D71FEA" w:rsidRDefault="004C4E14" w:rsidP="004C4E1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71FE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4C4E14" w:rsidRPr="00BD7946" w:rsidRDefault="004C4E14" w:rsidP="004C4E1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4C4E14" w:rsidRPr="009B7F3E" w:rsidRDefault="004C4E14" w:rsidP="004C4E1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B7F3E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с русским языком обучения (</w:t>
      </w:r>
      <w:r w:rsidRPr="009B7F3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5-дневная учебная неделя), </w:t>
      </w:r>
    </w:p>
    <w:p w:rsidR="004C4E14" w:rsidRPr="009B7F3E" w:rsidRDefault="001D61E1" w:rsidP="004C4E1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 2025/2026</w:t>
      </w:r>
      <w:r w:rsidR="004C4E14" w:rsidRPr="009B7F3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учебный год</w:t>
      </w:r>
      <w:r w:rsidR="004C4E14" w:rsidRPr="009B7F3E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  </w:t>
      </w:r>
    </w:p>
    <w:p w:rsidR="004C4E14" w:rsidRPr="009B7F3E" w:rsidRDefault="004C4E14" w:rsidP="004C4E14">
      <w:pPr>
        <w:spacing w:before="0" w:beforeAutospacing="0" w:after="0" w:afterAutospacing="0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112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3740"/>
        <w:gridCol w:w="946"/>
        <w:gridCol w:w="944"/>
        <w:gridCol w:w="943"/>
        <w:gridCol w:w="944"/>
        <w:gridCol w:w="20"/>
        <w:gridCol w:w="924"/>
      </w:tblGrid>
      <w:tr w:rsidR="004C4E14" w:rsidRPr="009B7F3E" w:rsidTr="003A56B6">
        <w:tc>
          <w:tcPr>
            <w:tcW w:w="21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374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Учебные предметы</w:t>
            </w:r>
          </w:p>
        </w:tc>
        <w:tc>
          <w:tcPr>
            <w:tcW w:w="3797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Количество часов в неделю</w:t>
            </w:r>
          </w:p>
        </w:tc>
        <w:tc>
          <w:tcPr>
            <w:tcW w:w="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Всего</w:t>
            </w:r>
          </w:p>
        </w:tc>
      </w:tr>
      <w:tr w:rsidR="004C4E14" w:rsidRPr="009B7F3E" w:rsidTr="003A56B6">
        <w:tc>
          <w:tcPr>
            <w:tcW w:w="21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74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1-й класс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2-й класс</w:t>
            </w:r>
          </w:p>
        </w:tc>
        <w:tc>
          <w:tcPr>
            <w:tcW w:w="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3-й класс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4-й класс</w:t>
            </w:r>
          </w:p>
        </w:tc>
        <w:tc>
          <w:tcPr>
            <w:tcW w:w="94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4C4E14" w:rsidRPr="009B7F3E" w:rsidTr="003A56B6">
        <w:tc>
          <w:tcPr>
            <w:tcW w:w="10588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4C4E14" w:rsidRPr="009B7F3E" w:rsidTr="003A56B6">
        <w:tc>
          <w:tcPr>
            <w:tcW w:w="21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37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4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4C4E14" w:rsidRPr="009B7F3E" w:rsidTr="003A56B6">
        <w:tc>
          <w:tcPr>
            <w:tcW w:w="21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94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F127D6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127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4+1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F127D6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127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4+1</w:t>
            </w:r>
          </w:p>
        </w:tc>
        <w:tc>
          <w:tcPr>
            <w:tcW w:w="94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2344E7" w:rsidRDefault="002344E7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E61494" w:rsidRDefault="00145F21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44" w:type="dxa"/>
            <w:gridSpan w:val="2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E61494" w:rsidRDefault="00145F21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</w:tr>
      <w:tr w:rsidR="004C4E14" w:rsidRPr="009B7F3E" w:rsidTr="003A56B6"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37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Иностранный язык (английский)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4C4E14" w:rsidRPr="009B7F3E" w:rsidTr="003A56B6"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37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4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</w:tr>
      <w:tr w:rsidR="004C4E14" w:rsidRPr="009B7F3E" w:rsidTr="003A56B6"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Обществознание и естествознание («Окружающий мир»)</w:t>
            </w:r>
          </w:p>
        </w:tc>
        <w:tc>
          <w:tcPr>
            <w:tcW w:w="37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4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</w:tr>
      <w:tr w:rsidR="004C4E14" w:rsidRPr="009B7F3E" w:rsidTr="003A56B6"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37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4C4E14" w:rsidRPr="009B7F3E" w:rsidTr="003A56B6">
        <w:tc>
          <w:tcPr>
            <w:tcW w:w="21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37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4C4E14" w:rsidRPr="009B7F3E" w:rsidTr="003A56B6">
        <w:tc>
          <w:tcPr>
            <w:tcW w:w="21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4C4E14" w:rsidRPr="009B7F3E" w:rsidTr="003A56B6"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37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E14" w:rsidRPr="002A7077" w:rsidRDefault="002A7077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70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4C4E14" w:rsidRPr="009B7F3E" w:rsidTr="003A56B6"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37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145F2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4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145F21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</w:tr>
      <w:tr w:rsidR="004C4E14" w:rsidRPr="009B7F3E" w:rsidTr="003A56B6">
        <w:tc>
          <w:tcPr>
            <w:tcW w:w="586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94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90</w:t>
            </w:r>
          </w:p>
        </w:tc>
      </w:tr>
      <w:tr w:rsidR="004C4E14" w:rsidRPr="009B7F3E" w:rsidTr="003A56B6">
        <w:tc>
          <w:tcPr>
            <w:tcW w:w="586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C4E14" w:rsidRPr="00F127D6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127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C4E14" w:rsidRPr="00F127D6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127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C4E14" w:rsidRPr="009B7F3E" w:rsidRDefault="00145F21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4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C4E14" w:rsidRPr="009B7F3E" w:rsidRDefault="00145F21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4C4E14" w:rsidRPr="009B7F3E" w:rsidTr="003A56B6">
        <w:tc>
          <w:tcPr>
            <w:tcW w:w="586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4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135</w:t>
            </w:r>
          </w:p>
        </w:tc>
      </w:tr>
      <w:tr w:rsidR="009208EA" w:rsidRPr="009B7F3E" w:rsidTr="003A56B6">
        <w:tc>
          <w:tcPr>
            <w:tcW w:w="586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8EA" w:rsidRPr="009B7F3E" w:rsidRDefault="009208EA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9208EA" w:rsidRPr="009208EA" w:rsidRDefault="009208EA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208E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693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9208EA" w:rsidRPr="00796104" w:rsidRDefault="00796104" w:rsidP="000D7F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9208EA" w:rsidRPr="009208EA" w:rsidRDefault="009208EA" w:rsidP="000D7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EA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9208EA" w:rsidRPr="009208EA" w:rsidRDefault="009208EA" w:rsidP="000D7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EA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4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9208EA" w:rsidRPr="00796104" w:rsidRDefault="00796104" w:rsidP="000D7F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3039</w:t>
            </w:r>
          </w:p>
        </w:tc>
      </w:tr>
      <w:tr w:rsidR="004C4E14" w:rsidRPr="009B7F3E" w:rsidTr="003A56B6">
        <w:tc>
          <w:tcPr>
            <w:tcW w:w="586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Рекомендуемая недельная нагрузка</w:t>
            </w:r>
          </w:p>
        </w:tc>
        <w:tc>
          <w:tcPr>
            <w:tcW w:w="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94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90</w:t>
            </w:r>
          </w:p>
        </w:tc>
      </w:tr>
      <w:tr w:rsidR="004C4E14" w:rsidRPr="009B7F3E" w:rsidTr="003A56B6">
        <w:tc>
          <w:tcPr>
            <w:tcW w:w="586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94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90</w:t>
            </w:r>
          </w:p>
        </w:tc>
      </w:tr>
      <w:tr w:rsidR="004C4E14" w:rsidRPr="009B7F3E" w:rsidTr="003A56B6">
        <w:tc>
          <w:tcPr>
            <w:tcW w:w="5867" w:type="dxa"/>
            <w:gridSpan w:val="2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E14" w:rsidRPr="009B7F3E" w:rsidRDefault="004C4E14" w:rsidP="003A56B6">
            <w:pPr>
              <w:widowControl w:val="0"/>
              <w:autoSpaceDE w:val="0"/>
              <w:autoSpaceDN w:val="0"/>
              <w:spacing w:before="0" w:beforeAutospacing="0" w:after="0" w:afterAutospacing="0"/>
              <w:ind w:left="291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9B7F3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Внеурочная</w:t>
            </w:r>
            <w:proofErr w:type="spellEnd"/>
            <w:r w:rsidRPr="009B7F3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9B7F3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E14" w:rsidRPr="009B7F3E" w:rsidRDefault="00145F21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94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17</w:t>
            </w:r>
          </w:p>
        </w:tc>
      </w:tr>
      <w:tr w:rsidR="004C4E14" w:rsidRPr="009B7F3E" w:rsidTr="003A56B6">
        <w:tc>
          <w:tcPr>
            <w:tcW w:w="586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E14" w:rsidRPr="009B7F3E" w:rsidRDefault="004C4E14" w:rsidP="003A56B6">
            <w:pPr>
              <w:widowControl w:val="0"/>
              <w:autoSpaceDE w:val="0"/>
              <w:autoSpaceDN w:val="0"/>
              <w:spacing w:before="0" w:beforeAutospacing="0" w:after="0" w:afterAutospacing="0"/>
              <w:ind w:left="291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9B7F3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Всего</w:t>
            </w:r>
            <w:proofErr w:type="spellEnd"/>
            <w:r w:rsidRPr="009B7F3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9B7F3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финансируется</w:t>
            </w:r>
            <w:proofErr w:type="spellEnd"/>
          </w:p>
        </w:tc>
        <w:tc>
          <w:tcPr>
            <w:tcW w:w="946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E14" w:rsidRPr="009B7F3E" w:rsidRDefault="00145F21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94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E14" w:rsidRPr="009B7F3E" w:rsidRDefault="004C4E14" w:rsidP="003A56B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B7F3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107</w:t>
            </w:r>
          </w:p>
        </w:tc>
      </w:tr>
    </w:tbl>
    <w:p w:rsidR="004C4E14" w:rsidRPr="0091197B" w:rsidRDefault="004C4E14" w:rsidP="004C4E14">
      <w:pPr>
        <w:tabs>
          <w:tab w:val="left" w:pos="120"/>
        </w:tabs>
        <w:spacing w:before="0" w:beforeAutospacing="0" w:after="0" w:afterAutospacing="0"/>
        <w:ind w:left="12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7F3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Количество часов в год указано из расчёта 33 учебных недель в I классе.</w:t>
      </w:r>
    </w:p>
    <w:p w:rsidR="004C4E14" w:rsidRPr="00D71FEA" w:rsidRDefault="004C4E14" w:rsidP="004C4E1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45F21" w:rsidRDefault="00145F21" w:rsidP="004C4E1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C4E14" w:rsidRPr="00D71FEA" w:rsidRDefault="004C4E14" w:rsidP="004C4E1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71FE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4C4E14" w:rsidRPr="00BD7946" w:rsidRDefault="004C4E14" w:rsidP="004C4E1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71FE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4C4E14" w:rsidRDefault="004C4E14" w:rsidP="004C4E1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9639" w:type="dxa"/>
        <w:tblInd w:w="-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6"/>
        <w:gridCol w:w="95"/>
        <w:gridCol w:w="2740"/>
        <w:gridCol w:w="757"/>
        <w:gridCol w:w="758"/>
        <w:gridCol w:w="758"/>
        <w:gridCol w:w="757"/>
        <w:gridCol w:w="968"/>
      </w:tblGrid>
      <w:tr w:rsidR="004C4E14" w:rsidRPr="009B7F3E" w:rsidTr="003A56B6">
        <w:trPr>
          <w:trHeight w:val="60"/>
          <w:tblHeader/>
        </w:trPr>
        <w:tc>
          <w:tcPr>
            <w:tcW w:w="2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</w:tcPr>
          <w:p w:rsidR="004C4E14" w:rsidRPr="009B7F3E" w:rsidRDefault="004C4E14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Предметные области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</w:tcPr>
          <w:p w:rsidR="004C4E14" w:rsidRPr="009B7F3E" w:rsidRDefault="004C4E14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Учебные предметы </w:t>
            </w:r>
            <w:r w:rsidRPr="009B7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br/>
              <w:t>классы</w:t>
            </w: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</w:tcPr>
          <w:p w:rsidR="004C4E14" w:rsidRPr="009B7F3E" w:rsidRDefault="004C4E14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Количество часов в неделю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</w:tcPr>
          <w:p w:rsidR="004C4E14" w:rsidRPr="009B7F3E" w:rsidRDefault="004C4E14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4C4E14" w:rsidRPr="009B7F3E" w:rsidTr="003A56B6">
        <w:trPr>
          <w:trHeight w:val="391"/>
          <w:tblHeader/>
        </w:trPr>
        <w:tc>
          <w:tcPr>
            <w:tcW w:w="2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14" w:rsidRPr="009B7F3E" w:rsidRDefault="004C4E14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14" w:rsidRPr="009B7F3E" w:rsidRDefault="004C4E14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</w:tcPr>
          <w:p w:rsidR="004C4E14" w:rsidRPr="009B7F3E" w:rsidRDefault="004C4E14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1кл</w:t>
            </w:r>
          </w:p>
          <w:p w:rsidR="004C4E14" w:rsidRPr="009B7F3E" w:rsidRDefault="004C4E14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</w:tcPr>
          <w:p w:rsidR="009208EA" w:rsidRDefault="004C4E14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2кл</w:t>
            </w:r>
          </w:p>
          <w:p w:rsidR="004C4E14" w:rsidRPr="009B7F3E" w:rsidRDefault="004C4E14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</w:tcPr>
          <w:p w:rsidR="004C4E14" w:rsidRPr="009B7F3E" w:rsidRDefault="004C4E14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3кл</w:t>
            </w:r>
          </w:p>
          <w:p w:rsidR="004C4E14" w:rsidRPr="009B7F3E" w:rsidRDefault="004C4E14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</w:tcPr>
          <w:p w:rsidR="004C4E14" w:rsidRPr="009B7F3E" w:rsidRDefault="004C4E14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4кл</w:t>
            </w:r>
          </w:p>
          <w:p w:rsidR="004C4E14" w:rsidRPr="009B7F3E" w:rsidRDefault="004C4E14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14" w:rsidRPr="009B7F3E" w:rsidRDefault="004C4E14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C4E14" w:rsidRPr="009B7F3E" w:rsidTr="003A56B6">
        <w:trPr>
          <w:trHeight w:val="375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C4E14" w:rsidRPr="009B7F3E" w:rsidRDefault="004C4E14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C4E14" w:rsidRPr="009B7F3E" w:rsidRDefault="004C4E14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Обязательная часть</w:t>
            </w:r>
          </w:p>
        </w:tc>
        <w:tc>
          <w:tcPr>
            <w:tcW w:w="3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C4E14" w:rsidRPr="009B7F3E" w:rsidRDefault="004C4E14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C4E14" w:rsidRPr="009B7F3E" w:rsidTr="003A56B6">
        <w:trPr>
          <w:trHeight w:val="60"/>
        </w:trPr>
        <w:tc>
          <w:tcPr>
            <w:tcW w:w="2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C4E14" w:rsidRPr="009B7F3E" w:rsidRDefault="004C4E14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 и литературное чтение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C4E14" w:rsidRPr="009B7F3E" w:rsidRDefault="004C4E14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C4E14" w:rsidRPr="009B7F3E" w:rsidRDefault="004C4E14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C4E14" w:rsidRPr="009B7F3E" w:rsidRDefault="004C4E14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C4E14" w:rsidRPr="009B7F3E" w:rsidRDefault="004C4E14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C4E14" w:rsidRPr="009B7F3E" w:rsidRDefault="004C4E14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C4E14" w:rsidRPr="009B7F3E" w:rsidRDefault="004C4E14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675</w:t>
            </w:r>
          </w:p>
        </w:tc>
      </w:tr>
      <w:tr w:rsidR="004C4E14" w:rsidRPr="009B7F3E" w:rsidTr="003A56B6">
        <w:trPr>
          <w:trHeight w:val="60"/>
        </w:trPr>
        <w:tc>
          <w:tcPr>
            <w:tcW w:w="2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14" w:rsidRPr="009B7F3E" w:rsidRDefault="004C4E14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C4E14" w:rsidRPr="009B7F3E" w:rsidRDefault="004C4E14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Литературное чтение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C4E14" w:rsidRPr="009B7F3E" w:rsidRDefault="004C4E14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+33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C4E14" w:rsidRPr="009B7F3E" w:rsidRDefault="004C4E14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+34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C4E14" w:rsidRPr="009B7F3E" w:rsidRDefault="004C4E14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C4E14" w:rsidRPr="009B7F3E" w:rsidRDefault="009208EA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C4E14" w:rsidRPr="002344E7" w:rsidRDefault="00796104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607</w:t>
            </w:r>
          </w:p>
        </w:tc>
      </w:tr>
      <w:tr w:rsidR="002344E7" w:rsidRPr="009B7F3E" w:rsidTr="003A56B6">
        <w:trPr>
          <w:trHeight w:val="60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Иностранный язык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Иностранный язык (английский)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204</w:t>
            </w:r>
          </w:p>
        </w:tc>
      </w:tr>
      <w:tr w:rsidR="002344E7" w:rsidRPr="009B7F3E" w:rsidTr="003A56B6">
        <w:trPr>
          <w:trHeight w:val="60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Математика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540</w:t>
            </w:r>
          </w:p>
        </w:tc>
      </w:tr>
      <w:tr w:rsidR="002344E7" w:rsidRPr="009B7F3E" w:rsidTr="003A56B6">
        <w:trPr>
          <w:trHeight w:val="60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Обществознание и естествознание (Окружающий мир)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Окружающий мир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270</w:t>
            </w:r>
          </w:p>
        </w:tc>
      </w:tr>
      <w:tr w:rsidR="002344E7" w:rsidRPr="009B7F3E" w:rsidTr="003A56B6">
        <w:trPr>
          <w:trHeight w:val="60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Основы религиозных культур и светской этики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Основы религиозных культур и светской этики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</w:tr>
      <w:tr w:rsidR="002344E7" w:rsidRPr="009B7F3E" w:rsidTr="003A56B6">
        <w:trPr>
          <w:trHeight w:val="60"/>
        </w:trPr>
        <w:tc>
          <w:tcPr>
            <w:tcW w:w="2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Искусство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Изобразительное искусство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135</w:t>
            </w:r>
          </w:p>
        </w:tc>
      </w:tr>
      <w:tr w:rsidR="002344E7" w:rsidRPr="009B7F3E" w:rsidTr="003A56B6">
        <w:trPr>
          <w:trHeight w:val="60"/>
        </w:trPr>
        <w:tc>
          <w:tcPr>
            <w:tcW w:w="2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135</w:t>
            </w:r>
          </w:p>
        </w:tc>
      </w:tr>
      <w:tr w:rsidR="002344E7" w:rsidRPr="009B7F3E" w:rsidTr="003A56B6">
        <w:trPr>
          <w:trHeight w:val="60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Технология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A7077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0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135</w:t>
            </w:r>
          </w:p>
        </w:tc>
      </w:tr>
      <w:tr w:rsidR="002344E7" w:rsidRPr="009B7F3E" w:rsidTr="003A56B6">
        <w:trPr>
          <w:trHeight w:val="60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796104" w:rsidRDefault="00796104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68+</w:t>
            </w:r>
          </w:p>
          <w:p w:rsidR="002344E7" w:rsidRPr="009B7F3E" w:rsidRDefault="00796104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796104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306</w:t>
            </w:r>
          </w:p>
        </w:tc>
      </w:tr>
      <w:tr w:rsidR="002344E7" w:rsidRPr="00F23EB4" w:rsidTr="003A56B6">
        <w:trPr>
          <w:trHeight w:val="60"/>
        </w:trPr>
        <w:tc>
          <w:tcPr>
            <w:tcW w:w="5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3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344E7" w:rsidRPr="009B7F3E" w:rsidTr="003A56B6">
        <w:trPr>
          <w:trHeight w:val="60"/>
        </w:trPr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 и литературное чтение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Литературное чтение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F127D6" w:rsidRDefault="002344E7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27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33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F127D6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27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F127D6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27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F127D6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27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F127D6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27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</w:t>
            </w:r>
          </w:p>
        </w:tc>
      </w:tr>
      <w:tr w:rsidR="00796104" w:rsidRPr="009B7F3E" w:rsidTr="003A56B6">
        <w:trPr>
          <w:trHeight w:val="60"/>
        </w:trPr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796104" w:rsidRPr="009B7F3E" w:rsidRDefault="00796104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796104" w:rsidRPr="009B7F3E" w:rsidRDefault="00796104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796104" w:rsidRPr="00F127D6" w:rsidRDefault="00796104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796104" w:rsidRPr="00F127D6" w:rsidRDefault="00796104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796104" w:rsidRPr="00F127D6" w:rsidRDefault="00796104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796104" w:rsidRPr="00F127D6" w:rsidRDefault="00796104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796104" w:rsidRPr="00F127D6" w:rsidRDefault="00796104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2344E7" w:rsidRPr="009B7F3E" w:rsidTr="003A56B6">
        <w:trPr>
          <w:trHeight w:val="60"/>
        </w:trPr>
        <w:tc>
          <w:tcPr>
            <w:tcW w:w="5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Учебные недели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135</w:t>
            </w:r>
          </w:p>
        </w:tc>
      </w:tr>
      <w:tr w:rsidR="00796104" w:rsidRPr="009B7F3E" w:rsidTr="003A56B6">
        <w:trPr>
          <w:trHeight w:val="60"/>
        </w:trPr>
        <w:tc>
          <w:tcPr>
            <w:tcW w:w="5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796104" w:rsidRPr="009B7F3E" w:rsidRDefault="00796104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Всего часов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796104" w:rsidRPr="009208EA" w:rsidRDefault="00796104" w:rsidP="00D5273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208E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693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796104" w:rsidRPr="00796104" w:rsidRDefault="00796104" w:rsidP="00D527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796104" w:rsidRPr="009208EA" w:rsidRDefault="00796104" w:rsidP="00D5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EA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796104" w:rsidRPr="009208EA" w:rsidRDefault="00796104" w:rsidP="00D5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EA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796104" w:rsidRPr="00796104" w:rsidRDefault="00796104" w:rsidP="00D527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3039</w:t>
            </w:r>
          </w:p>
        </w:tc>
      </w:tr>
      <w:tr w:rsidR="002344E7" w:rsidRPr="009B7F3E" w:rsidTr="003A56B6">
        <w:trPr>
          <w:trHeight w:val="60"/>
        </w:trPr>
        <w:tc>
          <w:tcPr>
            <w:tcW w:w="5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Рекомендуемая недельная нагрузка при 5-дневной учебной неделе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90</w:t>
            </w:r>
          </w:p>
        </w:tc>
      </w:tr>
      <w:tr w:rsidR="002344E7" w:rsidRPr="009B7F3E" w:rsidTr="003A56B6">
        <w:trPr>
          <w:trHeight w:val="60"/>
        </w:trPr>
        <w:tc>
          <w:tcPr>
            <w:tcW w:w="5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Максимально допустимая недельная нагрузка, предусмотренная действующими санитарными правилами и гигиеническими нормативами 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2344E7" w:rsidRPr="009B7F3E" w:rsidRDefault="002344E7" w:rsidP="003A56B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7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90</w:t>
            </w:r>
          </w:p>
        </w:tc>
      </w:tr>
    </w:tbl>
    <w:p w:rsidR="00D75512" w:rsidRPr="00594CCB" w:rsidRDefault="00D75512" w:rsidP="00BF6B0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D75512" w:rsidRPr="00594CCB" w:rsidSect="00D828C1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DB2737"/>
    <w:multiLevelType w:val="multilevel"/>
    <w:tmpl w:val="B23C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1275D2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</w:num>
  <w:num w:numId="8">
    <w:abstractNumId w:val="2"/>
  </w:num>
  <w:num w:numId="9">
    <w:abstractNumId w:val="15"/>
  </w:num>
  <w:num w:numId="10">
    <w:abstractNumId w:val="14"/>
  </w:num>
  <w:num w:numId="11">
    <w:abstractNumId w:val="8"/>
  </w:num>
  <w:num w:numId="12">
    <w:abstractNumId w:val="5"/>
  </w:num>
  <w:num w:numId="13">
    <w:abstractNumId w:val="7"/>
  </w:num>
  <w:num w:numId="14">
    <w:abstractNumId w:val="12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7E52"/>
    <w:rsid w:val="00061031"/>
    <w:rsid w:val="00091521"/>
    <w:rsid w:val="000A6D95"/>
    <w:rsid w:val="000F04CA"/>
    <w:rsid w:val="00145F21"/>
    <w:rsid w:val="001847EA"/>
    <w:rsid w:val="001D61E1"/>
    <w:rsid w:val="00220152"/>
    <w:rsid w:val="0023175E"/>
    <w:rsid w:val="002344E7"/>
    <w:rsid w:val="00250F3F"/>
    <w:rsid w:val="002A7077"/>
    <w:rsid w:val="002B3128"/>
    <w:rsid w:val="002D3C5E"/>
    <w:rsid w:val="002E6F5D"/>
    <w:rsid w:val="003B1D82"/>
    <w:rsid w:val="003C0C58"/>
    <w:rsid w:val="003C6447"/>
    <w:rsid w:val="003E7F3F"/>
    <w:rsid w:val="003F4B4E"/>
    <w:rsid w:val="004471AD"/>
    <w:rsid w:val="004C4E14"/>
    <w:rsid w:val="004D4452"/>
    <w:rsid w:val="00593569"/>
    <w:rsid w:val="00594CCB"/>
    <w:rsid w:val="005B4BA2"/>
    <w:rsid w:val="005F7424"/>
    <w:rsid w:val="006B4DF2"/>
    <w:rsid w:val="00732C91"/>
    <w:rsid w:val="007510C5"/>
    <w:rsid w:val="00765D2A"/>
    <w:rsid w:val="00796104"/>
    <w:rsid w:val="00831F76"/>
    <w:rsid w:val="00850003"/>
    <w:rsid w:val="0085796D"/>
    <w:rsid w:val="00902E05"/>
    <w:rsid w:val="00910862"/>
    <w:rsid w:val="009208EA"/>
    <w:rsid w:val="009444A3"/>
    <w:rsid w:val="009A35F7"/>
    <w:rsid w:val="00A31C11"/>
    <w:rsid w:val="00A8126F"/>
    <w:rsid w:val="00AC03F9"/>
    <w:rsid w:val="00B21801"/>
    <w:rsid w:val="00B53A04"/>
    <w:rsid w:val="00BB30DC"/>
    <w:rsid w:val="00BF6B01"/>
    <w:rsid w:val="00C56855"/>
    <w:rsid w:val="00C82209"/>
    <w:rsid w:val="00CB6B50"/>
    <w:rsid w:val="00CC1B3E"/>
    <w:rsid w:val="00CE0FF5"/>
    <w:rsid w:val="00CE7E52"/>
    <w:rsid w:val="00D0538B"/>
    <w:rsid w:val="00D4122E"/>
    <w:rsid w:val="00D6591D"/>
    <w:rsid w:val="00D75512"/>
    <w:rsid w:val="00D828C1"/>
    <w:rsid w:val="00D84CB2"/>
    <w:rsid w:val="00D91EBE"/>
    <w:rsid w:val="00DA79BB"/>
    <w:rsid w:val="00E61494"/>
    <w:rsid w:val="00E71886"/>
    <w:rsid w:val="00EA7A08"/>
    <w:rsid w:val="00F10C60"/>
    <w:rsid w:val="00F127D6"/>
    <w:rsid w:val="00F23EB4"/>
    <w:rsid w:val="00F56E96"/>
    <w:rsid w:val="00F90EB4"/>
    <w:rsid w:val="00FC3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1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54</cp:revision>
  <cp:lastPrinted>2025-09-07T11:32:00Z</cp:lastPrinted>
  <dcterms:created xsi:type="dcterms:W3CDTF">2023-05-31T11:09:00Z</dcterms:created>
  <dcterms:modified xsi:type="dcterms:W3CDTF">2025-09-08T14:25:00Z</dcterms:modified>
</cp:coreProperties>
</file>