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D3" w:rsidRDefault="001A19D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19D3" w:rsidRDefault="001A19D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A19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19D3" w:rsidRDefault="001A19D3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19D3" w:rsidRDefault="001A19D3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1A19D3" w:rsidRDefault="001A19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19D3" w:rsidRDefault="001A19D3">
      <w:pPr>
        <w:pStyle w:val="ConsPlusNormal"/>
        <w:jc w:val="center"/>
      </w:pPr>
    </w:p>
    <w:p w:rsidR="001A19D3" w:rsidRDefault="001A19D3">
      <w:pPr>
        <w:pStyle w:val="ConsPlusTitle"/>
        <w:jc w:val="center"/>
      </w:pPr>
      <w:r>
        <w:t>РОССИЙСКАЯ ФЕДЕРАЦИЯ</w:t>
      </w:r>
    </w:p>
    <w:p w:rsidR="001A19D3" w:rsidRDefault="001A19D3">
      <w:pPr>
        <w:pStyle w:val="ConsPlusTitle"/>
        <w:jc w:val="center"/>
      </w:pPr>
    </w:p>
    <w:p w:rsidR="001A19D3" w:rsidRDefault="001A19D3">
      <w:pPr>
        <w:pStyle w:val="ConsPlusTitle"/>
        <w:jc w:val="center"/>
      </w:pPr>
      <w:r>
        <w:t>ФЕДЕРАЛЬНЫЙ ЗАКОН</w:t>
      </w:r>
    </w:p>
    <w:p w:rsidR="001A19D3" w:rsidRDefault="001A19D3">
      <w:pPr>
        <w:pStyle w:val="ConsPlusTitle"/>
        <w:jc w:val="center"/>
      </w:pPr>
    </w:p>
    <w:p w:rsidR="001A19D3" w:rsidRDefault="001A19D3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jc w:val="right"/>
      </w:pPr>
      <w:r>
        <w:t>Принят</w:t>
      </w:r>
    </w:p>
    <w:p w:rsidR="001A19D3" w:rsidRDefault="001A19D3">
      <w:pPr>
        <w:pStyle w:val="ConsPlusNormal"/>
        <w:jc w:val="right"/>
      </w:pPr>
      <w:r>
        <w:t>Государственной Думой</w:t>
      </w:r>
    </w:p>
    <w:p w:rsidR="001A19D3" w:rsidRDefault="001A19D3">
      <w:pPr>
        <w:pStyle w:val="ConsPlusNormal"/>
        <w:jc w:val="right"/>
      </w:pPr>
      <w:r>
        <w:t>23 декабря 2009 года</w:t>
      </w:r>
    </w:p>
    <w:p w:rsidR="001A19D3" w:rsidRDefault="001A19D3">
      <w:pPr>
        <w:pStyle w:val="ConsPlusNormal"/>
        <w:jc w:val="right"/>
      </w:pPr>
    </w:p>
    <w:p w:rsidR="001A19D3" w:rsidRDefault="001A19D3">
      <w:pPr>
        <w:pStyle w:val="ConsPlusNormal"/>
        <w:jc w:val="right"/>
      </w:pPr>
      <w:r>
        <w:t>Одобрен</w:t>
      </w:r>
    </w:p>
    <w:p w:rsidR="001A19D3" w:rsidRDefault="001A19D3">
      <w:pPr>
        <w:pStyle w:val="ConsPlusNormal"/>
        <w:jc w:val="right"/>
      </w:pPr>
      <w:r>
        <w:t>Советом Федерации</w:t>
      </w:r>
    </w:p>
    <w:p w:rsidR="001A19D3" w:rsidRDefault="001A19D3">
      <w:pPr>
        <w:pStyle w:val="ConsPlusNormal"/>
        <w:jc w:val="right"/>
      </w:pPr>
      <w:r>
        <w:t>25 декабря 2009 года</w:t>
      </w:r>
    </w:p>
    <w:p w:rsidR="001A19D3" w:rsidRDefault="001A19D3">
      <w:pPr>
        <w:pStyle w:val="ConsPlusNormal"/>
        <w:jc w:val="center"/>
      </w:pPr>
      <w:r>
        <w:t>Список изменяющих документов</w:t>
      </w:r>
    </w:p>
    <w:p w:rsidR="001A19D3" w:rsidRDefault="001A19D3">
      <w:pPr>
        <w:pStyle w:val="ConsPlusNormal"/>
        <w:jc w:val="center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1. ОБЩИЕ ПОЛОЖЕНИЯ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1. Цели принятия настоящего Федерального закона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1A19D3" w:rsidRDefault="001A19D3">
      <w:pPr>
        <w:pStyle w:val="ConsPlusNormal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1A19D3" w:rsidRDefault="001A19D3">
      <w:pPr>
        <w:pStyle w:val="ConsPlusNormal"/>
        <w:ind w:firstLine="540"/>
        <w:jc w:val="both"/>
      </w:pPr>
      <w:r>
        <w:t>2) охраны окружающей среды, жизни и здоровья животных и растений;</w:t>
      </w:r>
    </w:p>
    <w:p w:rsidR="001A19D3" w:rsidRDefault="001A19D3">
      <w:pPr>
        <w:pStyle w:val="ConsPlusNormal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1A19D3" w:rsidRDefault="001A19D3">
      <w:pPr>
        <w:pStyle w:val="ConsPlusNormal"/>
        <w:ind w:firstLine="540"/>
        <w:jc w:val="both"/>
      </w:pPr>
      <w:r>
        <w:t>4) обеспечения энергетической эффективности зданий и сооружений.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2. Основные понятия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1A19D3" w:rsidRDefault="001A19D3">
      <w:pPr>
        <w:pStyle w:val="ConsPlusNormal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1A19D3" w:rsidRDefault="001A19D3">
      <w:pPr>
        <w:pStyle w:val="ConsPlusNormal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1A19D3" w:rsidRDefault="001A19D3">
      <w:pPr>
        <w:pStyle w:val="ConsPlusNormal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1A19D3" w:rsidRDefault="001A19D3">
      <w:pPr>
        <w:pStyle w:val="ConsPlusNormal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1A19D3" w:rsidRDefault="001A19D3">
      <w:pPr>
        <w:pStyle w:val="ConsPlusNormal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1A19D3" w:rsidRDefault="001A19D3">
      <w:pPr>
        <w:pStyle w:val="ConsPlusNormal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1A19D3" w:rsidRDefault="001A19D3">
      <w:pPr>
        <w:pStyle w:val="ConsPlusNormal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1A19D3" w:rsidRDefault="001A19D3">
      <w:pPr>
        <w:pStyle w:val="ConsPlusNormal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1A19D3" w:rsidRDefault="001A19D3">
      <w:pPr>
        <w:pStyle w:val="ConsPlusNormal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1A19D3" w:rsidRDefault="001A19D3">
      <w:pPr>
        <w:pStyle w:val="ConsPlusNormal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1A19D3" w:rsidRDefault="001A19D3">
      <w:pPr>
        <w:pStyle w:val="ConsPlusNormal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1A19D3" w:rsidRDefault="001A19D3">
      <w:pPr>
        <w:pStyle w:val="ConsPlusNormal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1A19D3" w:rsidRDefault="001A19D3">
      <w:pPr>
        <w:pStyle w:val="ConsPlusNormal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1A19D3" w:rsidRDefault="001A19D3">
      <w:pPr>
        <w:pStyle w:val="ConsPlusNormal"/>
        <w:ind w:firstLine="540"/>
        <w:jc w:val="both"/>
      </w:pPr>
      <w:bookmarkStart w:id="0" w:name="P48"/>
      <w:bookmarkEnd w:id="0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1A19D3" w:rsidRDefault="001A19D3">
      <w:pPr>
        <w:pStyle w:val="ConsPlusNormal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1A19D3" w:rsidRDefault="001A19D3">
      <w:pPr>
        <w:pStyle w:val="ConsPlusNormal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1A19D3" w:rsidRDefault="001A19D3">
      <w:pPr>
        <w:pStyle w:val="ConsPlusNormal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1A19D3" w:rsidRDefault="001A19D3">
      <w:pPr>
        <w:pStyle w:val="ConsPlusNormal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1A19D3" w:rsidRDefault="001A19D3">
      <w:pPr>
        <w:pStyle w:val="ConsPlusNormal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1A19D3" w:rsidRDefault="001A19D3">
      <w:pPr>
        <w:pStyle w:val="ConsPlusNormal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1A19D3" w:rsidRDefault="001A19D3">
      <w:pPr>
        <w:pStyle w:val="ConsPlusNormal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1A19D3" w:rsidRDefault="001A19D3">
      <w:pPr>
        <w:pStyle w:val="ConsPlusNormal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1A19D3" w:rsidRDefault="001A19D3">
      <w:pPr>
        <w:pStyle w:val="ConsPlusNormal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1A19D3" w:rsidRDefault="001A19D3">
      <w:pPr>
        <w:pStyle w:val="ConsPlusNormal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1A19D3" w:rsidRDefault="001A19D3">
      <w:pPr>
        <w:pStyle w:val="ConsPlusNormal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1A19D3" w:rsidRDefault="001A19D3">
      <w:pPr>
        <w:pStyle w:val="ConsPlusNormal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3. Сфера применения настоящего Федерального закона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1A19D3" w:rsidRDefault="001A19D3">
      <w:pPr>
        <w:pStyle w:val="ConsPlusNormal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1A19D3" w:rsidRDefault="001A19D3">
      <w:pPr>
        <w:pStyle w:val="ConsPlusNormal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9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1A19D3" w:rsidRDefault="001A19D3">
      <w:pPr>
        <w:pStyle w:val="ConsPlusNormal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1A19D3" w:rsidRDefault="001A19D3">
      <w:pPr>
        <w:pStyle w:val="ConsPlusNormal"/>
        <w:ind w:firstLine="540"/>
        <w:jc w:val="both"/>
      </w:pPr>
      <w:r>
        <w:t>1) механической безопасности;</w:t>
      </w:r>
    </w:p>
    <w:p w:rsidR="001A19D3" w:rsidRDefault="001A19D3">
      <w:pPr>
        <w:pStyle w:val="ConsPlusNormal"/>
        <w:ind w:firstLine="540"/>
        <w:jc w:val="both"/>
      </w:pPr>
      <w:r>
        <w:t>2) пожарной безопасности;</w:t>
      </w:r>
    </w:p>
    <w:p w:rsidR="001A19D3" w:rsidRDefault="001A19D3">
      <w:pPr>
        <w:pStyle w:val="ConsPlusNormal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1A19D3" w:rsidRDefault="001A19D3">
      <w:pPr>
        <w:pStyle w:val="ConsPlusNormal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1A19D3" w:rsidRDefault="001A19D3">
      <w:pPr>
        <w:pStyle w:val="ConsPlusNormal"/>
        <w:ind w:firstLine="540"/>
        <w:jc w:val="both"/>
      </w:pPr>
      <w:r>
        <w:t>5) безопасности для пользователей зданиями и сооружениями;</w:t>
      </w:r>
    </w:p>
    <w:p w:rsidR="001A19D3" w:rsidRDefault="001A19D3">
      <w:pPr>
        <w:pStyle w:val="ConsPlusNormal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1A19D3" w:rsidRDefault="001A19D3">
      <w:pPr>
        <w:pStyle w:val="ConsPlusNormal"/>
        <w:ind w:firstLine="540"/>
        <w:jc w:val="both"/>
      </w:pPr>
      <w:r>
        <w:t>7) энергетической эффективности зданий и сооружений;</w:t>
      </w:r>
    </w:p>
    <w:p w:rsidR="001A19D3" w:rsidRDefault="001A19D3">
      <w:pPr>
        <w:pStyle w:val="ConsPlusNormal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4. Идентификация 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1A19D3" w:rsidRDefault="001A19D3">
      <w:pPr>
        <w:pStyle w:val="ConsPlusNormal"/>
        <w:ind w:firstLine="540"/>
        <w:jc w:val="both"/>
      </w:pPr>
      <w:bookmarkStart w:id="2" w:name="P83"/>
      <w:bookmarkEnd w:id="2"/>
      <w:r>
        <w:t>1) назначение;</w:t>
      </w:r>
    </w:p>
    <w:p w:rsidR="001A19D3" w:rsidRDefault="001A19D3">
      <w:pPr>
        <w:pStyle w:val="ConsPlusNormal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1A19D3" w:rsidRDefault="001A19D3">
      <w:pPr>
        <w:pStyle w:val="ConsPlusNormal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1A19D3" w:rsidRDefault="001A19D3">
      <w:pPr>
        <w:pStyle w:val="ConsPlusNormal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10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1A19D3" w:rsidRDefault="001A19D3">
      <w:pPr>
        <w:pStyle w:val="ConsPlusNormal"/>
        <w:ind w:firstLine="540"/>
        <w:jc w:val="both"/>
      </w:pPr>
      <w:bookmarkStart w:id="6" w:name="P87"/>
      <w:bookmarkEnd w:id="6"/>
      <w:r>
        <w:t>5) пожарная и взрывопожарная опасность;</w:t>
      </w:r>
    </w:p>
    <w:p w:rsidR="001A19D3" w:rsidRDefault="001A19D3">
      <w:pPr>
        <w:pStyle w:val="ConsPlusNormal"/>
        <w:ind w:firstLine="540"/>
        <w:jc w:val="both"/>
      </w:pPr>
      <w:bookmarkStart w:id="7" w:name="P88"/>
      <w:bookmarkEnd w:id="7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1A19D3" w:rsidRDefault="001A19D3">
      <w:pPr>
        <w:pStyle w:val="ConsPlusNormal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1A19D3" w:rsidRDefault="001A19D3">
      <w:pPr>
        <w:pStyle w:val="ConsPlusNormal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1A19D3" w:rsidRDefault="001A19D3">
      <w:pPr>
        <w:pStyle w:val="ConsPlusNormal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1A19D3" w:rsidRDefault="001A19D3">
      <w:pPr>
        <w:pStyle w:val="ConsPlusNormal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1A19D3" w:rsidRDefault="001A19D3">
      <w:pPr>
        <w:pStyle w:val="ConsPlusNormal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1A19D3" w:rsidRDefault="001A19D3">
      <w:pPr>
        <w:pStyle w:val="ConsPlusNormal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1A19D3" w:rsidRDefault="001A19D3">
      <w:pPr>
        <w:pStyle w:val="ConsPlusNormal"/>
        <w:ind w:firstLine="540"/>
        <w:jc w:val="both"/>
      </w:pPr>
      <w:r>
        <w:t>1) повышенный;</w:t>
      </w:r>
    </w:p>
    <w:p w:rsidR="001A19D3" w:rsidRDefault="001A19D3">
      <w:pPr>
        <w:pStyle w:val="ConsPlusNormal"/>
        <w:ind w:firstLine="540"/>
        <w:jc w:val="both"/>
      </w:pPr>
      <w:r>
        <w:t>2) нормальный;</w:t>
      </w:r>
    </w:p>
    <w:p w:rsidR="001A19D3" w:rsidRDefault="001A19D3">
      <w:pPr>
        <w:pStyle w:val="ConsPlusNormal"/>
        <w:ind w:firstLine="540"/>
        <w:jc w:val="both"/>
      </w:pPr>
      <w:r>
        <w:t>3) пониженный.</w:t>
      </w:r>
    </w:p>
    <w:p w:rsidR="001A19D3" w:rsidRDefault="001A19D3">
      <w:pPr>
        <w:pStyle w:val="ConsPlusNormal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1A19D3" w:rsidRDefault="001A19D3">
      <w:pPr>
        <w:pStyle w:val="ConsPlusNormal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1A19D3" w:rsidRDefault="001A19D3">
      <w:pPr>
        <w:pStyle w:val="ConsPlusNormal"/>
        <w:ind w:firstLine="540"/>
        <w:jc w:val="both"/>
      </w:pPr>
      <w:bookmarkStart w:id="11" w:name="P101"/>
      <w:bookmarkEnd w:id="11"/>
      <w:r>
        <w:t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1A19D3" w:rsidRDefault="001A19D3">
      <w:pPr>
        <w:pStyle w:val="ConsPlusNormal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1A19D3" w:rsidRDefault="001A19D3">
      <w:pPr>
        <w:pStyle w:val="ConsPlusNormal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1A19D3" w:rsidRDefault="001A19D3">
      <w:pPr>
        <w:pStyle w:val="ConsPlusNormal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1A19D3" w:rsidRDefault="001A19D3">
      <w:pPr>
        <w:pStyle w:val="ConsPlusNormal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</w:t>
      </w:r>
      <w:hyperlink r:id="rId13" w:history="1">
        <w:r>
          <w:rPr>
            <w:color w:val="0000FF"/>
          </w:rPr>
          <w:t>перечни</w:t>
        </w:r>
      </w:hyperlink>
      <w:r>
        <w:t>, или требований специальных технических условий.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1A19D3" w:rsidRDefault="001A19D3">
      <w:pPr>
        <w:pStyle w:val="ConsPlusNormal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1A19D3" w:rsidRDefault="001A19D3">
      <w:pPr>
        <w:pStyle w:val="ConsPlusNormal"/>
        <w:ind w:firstLine="540"/>
        <w:jc w:val="both"/>
      </w:pPr>
      <w:r>
        <w:t xml:space="preserve">5. Национальный </w:t>
      </w:r>
      <w:hyperlink r:id="rId15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1A19D3" w:rsidRDefault="001A19D3">
      <w:pPr>
        <w:pStyle w:val="ConsPlusNormal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1A19D3" w:rsidRDefault="001A19D3">
      <w:pPr>
        <w:pStyle w:val="ConsPlusNormal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7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1A19D3" w:rsidRDefault="001A19D3">
      <w:pPr>
        <w:pStyle w:val="ConsPlusNormal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2. ОБЩИЕ ТРЕБОВАНИЯ БЕЗОПАСНОСТИ</w:t>
      </w:r>
    </w:p>
    <w:p w:rsidR="001A19D3" w:rsidRDefault="001A19D3">
      <w:pPr>
        <w:pStyle w:val="ConsPlusTitle"/>
        <w:jc w:val="center"/>
      </w:pPr>
      <w:r>
        <w:t>ЗДАНИЙ И СООРУЖЕНИЙ, А ТАКЖЕ СВЯЗАННЫХ СО ЗДАНИЯМИ</w:t>
      </w:r>
    </w:p>
    <w:p w:rsidR="001A19D3" w:rsidRDefault="001A19D3">
      <w:pPr>
        <w:pStyle w:val="ConsPlusTitle"/>
        <w:jc w:val="center"/>
      </w:pPr>
      <w:r>
        <w:t>И С СООРУЖЕНИЯМИ ПРОЦЕССОВ ПРОЕКТИРОВАНИЯ (ВКЛЮЧАЯ</w:t>
      </w:r>
    </w:p>
    <w:p w:rsidR="001A19D3" w:rsidRDefault="001A19D3">
      <w:pPr>
        <w:pStyle w:val="ConsPlusTitle"/>
        <w:jc w:val="center"/>
      </w:pPr>
      <w:r>
        <w:t>ИЗЫСКАНИЯ), СТРОИТЕЛЬСТВА, МОНТАЖА, НАЛАДКИ,</w:t>
      </w:r>
    </w:p>
    <w:p w:rsidR="001A19D3" w:rsidRDefault="001A19D3">
      <w:pPr>
        <w:pStyle w:val="ConsPlusTitle"/>
        <w:jc w:val="center"/>
      </w:pPr>
      <w:r>
        <w:t>ЭКСПЛУАТАЦИИ И УТИЛИЗАЦИИ (СНОСА)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14" w:name="P129"/>
      <w:bookmarkEnd w:id="14"/>
      <w:r>
        <w:t>Статья 7. Требования механической безопасности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1A19D3" w:rsidRDefault="001A19D3">
      <w:pPr>
        <w:pStyle w:val="ConsPlusNormal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1A19D3" w:rsidRDefault="001A19D3">
      <w:pPr>
        <w:pStyle w:val="ConsPlusNormal"/>
        <w:ind w:firstLine="540"/>
        <w:jc w:val="both"/>
      </w:pPr>
      <w:r>
        <w:t>2) разрушения всего здания, сооружения или их части;</w:t>
      </w:r>
    </w:p>
    <w:p w:rsidR="001A19D3" w:rsidRDefault="001A19D3">
      <w:pPr>
        <w:pStyle w:val="ConsPlusNormal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1A19D3" w:rsidRDefault="001A19D3">
      <w:pPr>
        <w:pStyle w:val="ConsPlusNormal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8. Требования пожарной безопасности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1A19D3" w:rsidRDefault="001A19D3">
      <w:pPr>
        <w:pStyle w:val="ConsPlusNormal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1A19D3" w:rsidRDefault="001A19D3">
      <w:pPr>
        <w:pStyle w:val="ConsPlusNormal"/>
        <w:ind w:firstLine="540"/>
        <w:jc w:val="both"/>
      </w:pPr>
      <w:r>
        <w:t>2) ограничение образования и распространения опасных факторов пожара в пределах очага пожара;</w:t>
      </w:r>
    </w:p>
    <w:p w:rsidR="001A19D3" w:rsidRDefault="001A19D3">
      <w:pPr>
        <w:pStyle w:val="ConsPlusNormal"/>
        <w:ind w:firstLine="540"/>
        <w:jc w:val="both"/>
      </w:pPr>
      <w:r>
        <w:t>3) нераспространение пожара на соседние здания и сооружения;</w:t>
      </w:r>
    </w:p>
    <w:p w:rsidR="001A19D3" w:rsidRDefault="001A19D3">
      <w:pPr>
        <w:pStyle w:val="ConsPlusNormal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1A19D3" w:rsidRDefault="001A19D3">
      <w:pPr>
        <w:pStyle w:val="ConsPlusNormal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6) возможность подачи огнетушащих веществ в очаг пожара;</w:t>
      </w:r>
    </w:p>
    <w:p w:rsidR="001A19D3" w:rsidRDefault="001A19D3">
      <w:pPr>
        <w:pStyle w:val="ConsPlusNormal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1A19D3" w:rsidRDefault="001A19D3">
      <w:pPr>
        <w:pStyle w:val="ConsPlusNormal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1A19D3" w:rsidRDefault="001A19D3">
      <w:pPr>
        <w:pStyle w:val="ConsPlusNormal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1A19D3" w:rsidRDefault="001A19D3">
      <w:pPr>
        <w:pStyle w:val="ConsPlusNormal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1A19D3" w:rsidRDefault="001A19D3">
      <w:pPr>
        <w:pStyle w:val="ConsPlusNormal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1A19D3" w:rsidRDefault="001A19D3">
      <w:pPr>
        <w:pStyle w:val="ConsPlusNormal"/>
        <w:ind w:firstLine="540"/>
        <w:jc w:val="both"/>
      </w:pPr>
      <w:r>
        <w:t>4) естественное и искусственное освещение помещений;</w:t>
      </w:r>
    </w:p>
    <w:p w:rsidR="001A19D3" w:rsidRDefault="001A19D3">
      <w:pPr>
        <w:pStyle w:val="ConsPlusNormal"/>
        <w:ind w:firstLine="540"/>
        <w:jc w:val="both"/>
      </w:pPr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1A19D3" w:rsidRDefault="001A19D3">
      <w:pPr>
        <w:pStyle w:val="ConsPlusNormal"/>
        <w:ind w:firstLine="540"/>
        <w:jc w:val="both"/>
      </w:pPr>
      <w:r>
        <w:t>6) микроклимат помещений;</w:t>
      </w:r>
    </w:p>
    <w:p w:rsidR="001A19D3" w:rsidRDefault="001A19D3">
      <w:pPr>
        <w:pStyle w:val="ConsPlusNormal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1A19D3" w:rsidRDefault="001A19D3">
      <w:pPr>
        <w:pStyle w:val="ConsPlusNormal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1A19D3" w:rsidRDefault="001A19D3">
      <w:pPr>
        <w:pStyle w:val="ConsPlusNormal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1A19D3" w:rsidRDefault="001A19D3">
      <w:pPr>
        <w:pStyle w:val="ConsPlusNormal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11. Требования безопасности для пользователей зданиями и сооружениями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1A19D3" w:rsidRDefault="001A19D3">
      <w:pPr>
        <w:pStyle w:val="ConsPlusNormal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13. Требования энергетической эффективности 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14. Требования безопасного уровня воздействия зданий и сооружений на окружающую среду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3. ТРЕБОВАНИЯ К РЕЗУЛЬТАТАМ ИНЖЕНЕРНЫХ ИЗЫСКАНИЙ</w:t>
      </w:r>
    </w:p>
    <w:p w:rsidR="001A19D3" w:rsidRDefault="001A19D3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1A19D3" w:rsidRDefault="001A19D3">
      <w:pPr>
        <w:pStyle w:val="ConsPlusTitle"/>
        <w:jc w:val="center"/>
      </w:pPr>
      <w:r>
        <w:t>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15. Общие требования к результатам инженерных изысканий и проектной документации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1A19D3" w:rsidRDefault="001A19D3">
      <w:pPr>
        <w:pStyle w:val="ConsPlusNormal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1A19D3" w:rsidRDefault="001A19D3">
      <w:pPr>
        <w:pStyle w:val="ConsPlusNormal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1A19D3" w:rsidRDefault="001A19D3">
      <w:pPr>
        <w:pStyle w:val="ConsPlusNormal"/>
        <w:ind w:firstLine="540"/>
        <w:jc w:val="both"/>
      </w:pPr>
      <w:r>
        <w:t>1) результаты исследований;</w:t>
      </w:r>
    </w:p>
    <w:p w:rsidR="001A19D3" w:rsidRDefault="001A19D3">
      <w:pPr>
        <w:pStyle w:val="ConsPlusNormal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1A19D3" w:rsidRDefault="001A19D3">
      <w:pPr>
        <w:pStyle w:val="ConsPlusNormal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1A19D3" w:rsidRDefault="001A19D3">
      <w:pPr>
        <w:pStyle w:val="ConsPlusNormal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1A19D3" w:rsidRDefault="001A19D3">
      <w:pPr>
        <w:pStyle w:val="ConsPlusNormal"/>
        <w:ind w:firstLine="540"/>
        <w:jc w:val="both"/>
      </w:pPr>
      <w:r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1A19D3" w:rsidRDefault="001A19D3">
      <w:pPr>
        <w:pStyle w:val="ConsPlusNormal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1A19D3" w:rsidRDefault="001A19D3">
      <w:pPr>
        <w:pStyle w:val="ConsPlusNormal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1A19D3" w:rsidRDefault="001A19D3">
      <w:pPr>
        <w:pStyle w:val="ConsPlusNormal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1A19D3" w:rsidRDefault="001A19D3">
      <w:pPr>
        <w:pStyle w:val="ConsPlusNormal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1A19D3" w:rsidRDefault="001A19D3">
      <w:pPr>
        <w:pStyle w:val="ConsPlusNormal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16. Требования к обеспечению механической безопасности здания или сооружения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1A19D3" w:rsidRDefault="001A19D3">
      <w:pPr>
        <w:pStyle w:val="ConsPlusNormal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1A19D3" w:rsidRDefault="001A19D3">
      <w:pPr>
        <w:pStyle w:val="ConsPlusNormal"/>
        <w:ind w:firstLine="540"/>
        <w:jc w:val="both"/>
      </w:pPr>
      <w:r>
        <w:t>1) разрушением любого характера;</w:t>
      </w:r>
    </w:p>
    <w:p w:rsidR="001A19D3" w:rsidRDefault="001A19D3">
      <w:pPr>
        <w:pStyle w:val="ConsPlusNormal"/>
        <w:ind w:firstLine="540"/>
        <w:jc w:val="both"/>
      </w:pPr>
      <w:r>
        <w:t>2) потерей устойчивости формы;</w:t>
      </w:r>
    </w:p>
    <w:p w:rsidR="001A19D3" w:rsidRDefault="001A19D3">
      <w:pPr>
        <w:pStyle w:val="ConsPlusNormal"/>
        <w:ind w:firstLine="540"/>
        <w:jc w:val="both"/>
      </w:pPr>
      <w:r>
        <w:t>3) потерей устойчивости положения;</w:t>
      </w:r>
    </w:p>
    <w:p w:rsidR="001A19D3" w:rsidRDefault="001A19D3">
      <w:pPr>
        <w:pStyle w:val="ConsPlusNormal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1A19D3" w:rsidRDefault="001A19D3">
      <w:pPr>
        <w:pStyle w:val="ConsPlusNormal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1A19D3" w:rsidRDefault="001A19D3">
      <w:pPr>
        <w:pStyle w:val="ConsPlusNormal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1A19D3" w:rsidRDefault="001A19D3">
      <w:pPr>
        <w:pStyle w:val="ConsPlusNormal"/>
        <w:ind w:firstLine="540"/>
        <w:jc w:val="both"/>
      </w:pPr>
      <w:r>
        <w:t>1) факторы, определяющие напряженно-деформированное состояние;</w:t>
      </w:r>
    </w:p>
    <w:p w:rsidR="001A19D3" w:rsidRDefault="001A19D3">
      <w:pPr>
        <w:pStyle w:val="ConsPlusNormal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1A19D3" w:rsidRDefault="001A19D3">
      <w:pPr>
        <w:pStyle w:val="ConsPlusNormal"/>
        <w:ind w:firstLine="540"/>
        <w:jc w:val="both"/>
      </w:pPr>
      <w:r>
        <w:t>3) пространственная работа строительных конструкций;</w:t>
      </w:r>
    </w:p>
    <w:p w:rsidR="001A19D3" w:rsidRDefault="001A19D3">
      <w:pPr>
        <w:pStyle w:val="ConsPlusNormal"/>
        <w:ind w:firstLine="540"/>
        <w:jc w:val="both"/>
      </w:pPr>
      <w:r>
        <w:t>4) геометрическая и физическая нелинейность;</w:t>
      </w:r>
    </w:p>
    <w:p w:rsidR="001A19D3" w:rsidRDefault="001A19D3">
      <w:pPr>
        <w:pStyle w:val="ConsPlusNormal"/>
        <w:ind w:firstLine="540"/>
        <w:jc w:val="both"/>
      </w:pPr>
      <w:r>
        <w:t>5) пластические и реологические свойства материалов и грунтов;</w:t>
      </w:r>
    </w:p>
    <w:p w:rsidR="001A19D3" w:rsidRDefault="001A19D3">
      <w:pPr>
        <w:pStyle w:val="ConsPlusNormal"/>
        <w:ind w:firstLine="540"/>
        <w:jc w:val="both"/>
      </w:pPr>
      <w:r>
        <w:t>6) возможность образования трещин;</w:t>
      </w:r>
    </w:p>
    <w:p w:rsidR="001A19D3" w:rsidRDefault="001A19D3">
      <w:pPr>
        <w:pStyle w:val="ConsPlusNormal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1A19D3" w:rsidRDefault="001A19D3">
      <w:pPr>
        <w:pStyle w:val="ConsPlusNormal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1A19D3" w:rsidRDefault="001A19D3">
      <w:pPr>
        <w:pStyle w:val="ConsPlusNormal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1A19D3" w:rsidRDefault="001A19D3">
      <w:pPr>
        <w:pStyle w:val="ConsPlusNormal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1A19D3" w:rsidRDefault="001A19D3">
      <w:pPr>
        <w:pStyle w:val="ConsPlusNormal"/>
        <w:ind w:firstLine="540"/>
        <w:jc w:val="both"/>
      </w:pPr>
      <w:bookmarkStart w:id="17" w:name="P229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1A19D3" w:rsidRDefault="001A19D3">
      <w:pPr>
        <w:pStyle w:val="ConsPlusNormal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1A19D3" w:rsidRDefault="001A19D3">
      <w:pPr>
        <w:pStyle w:val="ConsPlusNormal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1A19D3" w:rsidRDefault="001A19D3">
      <w:pPr>
        <w:pStyle w:val="ConsPlusNormal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1A19D3" w:rsidRDefault="001A19D3">
      <w:pPr>
        <w:pStyle w:val="ConsPlusNormal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17. Требования к обеспечению пожарной безопасности здания или сооружения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1A19D3" w:rsidRDefault="001A19D3">
      <w:pPr>
        <w:pStyle w:val="ConsPlusNormal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1A19D3" w:rsidRDefault="001A19D3">
      <w:pPr>
        <w:pStyle w:val="ConsPlusNormal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1A19D3" w:rsidRDefault="001A19D3">
      <w:pPr>
        <w:pStyle w:val="ConsPlusNormal"/>
        <w:ind w:firstLine="540"/>
        <w:jc w:val="both"/>
      </w:pPr>
      <w:r>
        <w:t>3) принятое разделение здания или сооружения на пожарные отсеки;</w:t>
      </w:r>
    </w:p>
    <w:p w:rsidR="001A19D3" w:rsidRDefault="001A19D3">
      <w:pPr>
        <w:pStyle w:val="ConsPlusNormal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1A19D3" w:rsidRDefault="001A19D3">
      <w:pPr>
        <w:pStyle w:val="ConsPlusNormal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1A19D3" w:rsidRDefault="001A19D3">
      <w:pPr>
        <w:pStyle w:val="ConsPlusNormal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1A19D3" w:rsidRDefault="001A19D3">
      <w:pPr>
        <w:pStyle w:val="ConsPlusNormal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1A19D3" w:rsidRDefault="001A19D3">
      <w:pPr>
        <w:pStyle w:val="ConsPlusNormal"/>
        <w:ind w:firstLine="540"/>
        <w:jc w:val="both"/>
      </w:pPr>
      <w: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1A19D3" w:rsidRDefault="001A19D3">
      <w:pPr>
        <w:pStyle w:val="ConsPlusNormal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1A19D3" w:rsidRDefault="001A19D3">
      <w:pPr>
        <w:pStyle w:val="ConsPlusNormal"/>
        <w:ind w:firstLine="540"/>
        <w:jc w:val="both"/>
      </w:pPr>
      <w:r>
        <w:t>3) меры по улучшению свойств грунтов основания;</w:t>
      </w:r>
    </w:p>
    <w:p w:rsidR="001A19D3" w:rsidRDefault="001A19D3">
      <w:pPr>
        <w:pStyle w:val="ConsPlusNormal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1A19D3" w:rsidRDefault="001A19D3">
      <w:pPr>
        <w:pStyle w:val="ConsPlusNormal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1A19D3" w:rsidRDefault="001A19D3">
      <w:pPr>
        <w:pStyle w:val="ConsPlusNormal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1A19D3" w:rsidRDefault="001A19D3">
      <w:pPr>
        <w:pStyle w:val="ConsPlusNormal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1A19D3" w:rsidRDefault="001A19D3">
      <w:pPr>
        <w:pStyle w:val="ConsPlusNormal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1A19D3" w:rsidRDefault="001A19D3">
      <w:pPr>
        <w:pStyle w:val="ConsPlusNormal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19. Требования к обеспечению выполнения санитарно-эпидемиологических требований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20. Требования к обеспечению качества воздуха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1A19D3" w:rsidRDefault="001A19D3">
      <w:pPr>
        <w:pStyle w:val="ConsPlusNormal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1A19D3" w:rsidRDefault="001A19D3">
      <w:pPr>
        <w:pStyle w:val="ConsPlusNormal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1A19D3" w:rsidRDefault="001A19D3">
      <w:pPr>
        <w:pStyle w:val="ConsPlusNormal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1A19D3" w:rsidRDefault="001A19D3">
      <w:pPr>
        <w:pStyle w:val="ConsPlusNormal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1A19D3" w:rsidRDefault="001A19D3">
      <w:pPr>
        <w:pStyle w:val="ConsPlusNormal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22. Требования к обеспечению инсоляции и солнцезащиты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18" w:name="P278"/>
      <w:bookmarkEnd w:id="18"/>
      <w: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 w:rsidR="001A19D3" w:rsidRDefault="001A19D3">
      <w:pPr>
        <w:pStyle w:val="ConsPlusNormal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23. Требования к обеспечению освещения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</w:p>
    <w:p w:rsidR="001A19D3" w:rsidRDefault="001A19D3">
      <w:pPr>
        <w:pStyle w:val="ConsPlusNormal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1A19D3" w:rsidRDefault="001A19D3">
      <w:pPr>
        <w:pStyle w:val="ConsPlusNormal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24. Требования к обеспечению защиты от шума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1A19D3" w:rsidRDefault="001A19D3">
      <w:pPr>
        <w:pStyle w:val="ConsPlusNormal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1A19D3" w:rsidRDefault="001A19D3">
      <w:pPr>
        <w:pStyle w:val="ConsPlusNormal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3) ударного шума;</w:t>
      </w:r>
    </w:p>
    <w:p w:rsidR="001A19D3" w:rsidRDefault="001A19D3">
      <w:pPr>
        <w:pStyle w:val="ConsPlusNormal"/>
        <w:ind w:firstLine="540"/>
        <w:jc w:val="both"/>
      </w:pPr>
      <w:r>
        <w:t>4) шума, создаваемого оборудованием;</w:t>
      </w:r>
    </w:p>
    <w:p w:rsidR="001A19D3" w:rsidRDefault="001A19D3">
      <w:pPr>
        <w:pStyle w:val="ConsPlusNormal"/>
        <w:ind w:firstLine="540"/>
        <w:jc w:val="both"/>
      </w:pPr>
      <w:r>
        <w:t>5) чрезмерного реверберирующего шума в помещении.</w:t>
      </w:r>
    </w:p>
    <w:p w:rsidR="001A19D3" w:rsidRDefault="001A19D3">
      <w:pPr>
        <w:pStyle w:val="ConsPlusNormal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1A19D3" w:rsidRDefault="001A19D3">
      <w:pPr>
        <w:pStyle w:val="ConsPlusNormal"/>
        <w:ind w:firstLine="540"/>
        <w:jc w:val="both"/>
      </w:pPr>
      <w:r>
        <w:t>3. Защита от шума должна быть обеспечена:</w:t>
      </w:r>
    </w:p>
    <w:p w:rsidR="001A19D3" w:rsidRDefault="001A19D3">
      <w:pPr>
        <w:pStyle w:val="ConsPlusNormal"/>
        <w:ind w:firstLine="540"/>
        <w:jc w:val="both"/>
      </w:pPr>
      <w:r>
        <w:t>1) в помещениях жилых, общественных и производственных зданий;</w:t>
      </w:r>
    </w:p>
    <w:p w:rsidR="001A19D3" w:rsidRDefault="001A19D3">
      <w:pPr>
        <w:pStyle w:val="ConsPlusNormal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25. Требования к обеспечению защиты от влаги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1A19D3" w:rsidRDefault="001A19D3">
      <w:pPr>
        <w:pStyle w:val="ConsPlusNormal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1A19D3" w:rsidRDefault="001A19D3">
      <w:pPr>
        <w:pStyle w:val="ConsPlusNormal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1A19D3" w:rsidRDefault="001A19D3">
      <w:pPr>
        <w:pStyle w:val="ConsPlusNormal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1A19D3" w:rsidRDefault="001A19D3">
      <w:pPr>
        <w:pStyle w:val="ConsPlusNormal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26. Требования к обеспечению защиты от вибрации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27. Требования по обеспечению защиты от воздействия электромагнитного поля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28. Требования к обеспечению защиты от ионизирующего излучения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1A19D3" w:rsidRDefault="001A19D3">
      <w:pPr>
        <w:pStyle w:val="ConsPlusNormal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29. Требования к микроклимату помещения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1A19D3" w:rsidRDefault="001A19D3">
      <w:pPr>
        <w:pStyle w:val="ConsPlusNormal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1A19D3" w:rsidRDefault="001A19D3">
      <w:pPr>
        <w:pStyle w:val="ConsPlusNormal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1A19D3" w:rsidRDefault="001A19D3">
      <w:pPr>
        <w:pStyle w:val="ConsPlusNormal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1A19D3" w:rsidRDefault="001A19D3">
      <w:pPr>
        <w:pStyle w:val="ConsPlusNormal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1A19D3" w:rsidRDefault="001A19D3">
      <w:pPr>
        <w:pStyle w:val="ConsPlusNormal"/>
        <w:ind w:firstLine="540"/>
        <w:jc w:val="both"/>
      </w:pPr>
      <w:r>
        <w:t>6) теплоусвоение поверхности полов.</w:t>
      </w:r>
    </w:p>
    <w:p w:rsidR="001A19D3" w:rsidRDefault="001A19D3">
      <w:pPr>
        <w:pStyle w:val="ConsPlusNormal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1A19D3" w:rsidRDefault="001A19D3">
      <w:pPr>
        <w:pStyle w:val="ConsPlusNormal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1A19D3" w:rsidRDefault="001A19D3">
      <w:pPr>
        <w:pStyle w:val="ConsPlusNormal"/>
        <w:ind w:firstLine="540"/>
        <w:jc w:val="both"/>
      </w:pPr>
      <w:r>
        <w:t>1) температура воздуха внутри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2) результирующая температура;</w:t>
      </w:r>
    </w:p>
    <w:p w:rsidR="001A19D3" w:rsidRDefault="001A19D3">
      <w:pPr>
        <w:pStyle w:val="ConsPlusNormal"/>
        <w:ind w:firstLine="540"/>
        <w:jc w:val="both"/>
      </w:pPr>
      <w:r>
        <w:t>3) скорость движения воздуха;</w:t>
      </w:r>
    </w:p>
    <w:p w:rsidR="001A19D3" w:rsidRDefault="001A19D3">
      <w:pPr>
        <w:pStyle w:val="ConsPlusNormal"/>
        <w:ind w:firstLine="540"/>
        <w:jc w:val="both"/>
      </w:pPr>
      <w:r>
        <w:t>4) относительная влажность воздуха.</w:t>
      </w:r>
    </w:p>
    <w:p w:rsidR="001A19D3" w:rsidRDefault="001A19D3">
      <w:pPr>
        <w:pStyle w:val="ConsPlusNormal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1A19D3" w:rsidRDefault="001A19D3">
      <w:pPr>
        <w:pStyle w:val="ConsPlusNormal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1A19D3" w:rsidRDefault="001A19D3">
      <w:pPr>
        <w:pStyle w:val="ConsPlusNormal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1A19D3" w:rsidRDefault="001A19D3">
      <w:pPr>
        <w:pStyle w:val="ConsPlusNormal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1A19D3" w:rsidRDefault="001A19D3">
      <w:pPr>
        <w:pStyle w:val="ConsPlusNormal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1A19D3" w:rsidRDefault="001A19D3">
      <w:pPr>
        <w:pStyle w:val="ConsPlusNormal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1A19D3" w:rsidRDefault="001A19D3">
      <w:pPr>
        <w:pStyle w:val="ConsPlusNormal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1A19D3" w:rsidRDefault="001A19D3">
      <w:pPr>
        <w:pStyle w:val="ConsPlusNormal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1A19D3" w:rsidRDefault="001A19D3">
      <w:pPr>
        <w:pStyle w:val="ConsPlusNormal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1A19D3" w:rsidRDefault="001A19D3">
      <w:pPr>
        <w:pStyle w:val="ConsPlusNormal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1A19D3" w:rsidRDefault="001A19D3">
      <w:pPr>
        <w:pStyle w:val="ConsPlusNormal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1A19D3" w:rsidRDefault="001A19D3">
      <w:pPr>
        <w:pStyle w:val="ConsPlusNormal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1A19D3" w:rsidRDefault="001A19D3">
      <w:pPr>
        <w:pStyle w:val="ConsPlusNormal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1A19D3" w:rsidRDefault="001A19D3">
      <w:pPr>
        <w:pStyle w:val="ConsPlusNormal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1A19D3" w:rsidRDefault="001A19D3">
      <w:pPr>
        <w:pStyle w:val="ConsPlusNormal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1A19D3" w:rsidRDefault="001A19D3">
      <w:pPr>
        <w:pStyle w:val="ConsPlusNormal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1A19D3" w:rsidRDefault="001A19D3">
      <w:pPr>
        <w:pStyle w:val="ConsPlusNormal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1A19D3" w:rsidRDefault="001A19D3">
      <w:pPr>
        <w:pStyle w:val="ConsPlusNormal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1A19D3" w:rsidRDefault="001A19D3">
      <w:pPr>
        <w:pStyle w:val="ConsPlusNormal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1A19D3" w:rsidRDefault="001A19D3">
      <w:pPr>
        <w:pStyle w:val="ConsPlusNormal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1A19D3" w:rsidRDefault="001A19D3">
      <w:pPr>
        <w:pStyle w:val="ConsPlusNormal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1A19D3" w:rsidRDefault="001A19D3">
      <w:pPr>
        <w:pStyle w:val="ConsPlusNormal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1A19D3" w:rsidRDefault="001A19D3">
      <w:pPr>
        <w:pStyle w:val="ConsPlusNormal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1A19D3" w:rsidRDefault="001A19D3">
      <w:pPr>
        <w:pStyle w:val="ConsPlusNormal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1A19D3" w:rsidRDefault="001A19D3">
      <w:pPr>
        <w:pStyle w:val="ConsPlusNormal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1A19D3" w:rsidRDefault="001A19D3">
      <w:pPr>
        <w:pStyle w:val="ConsPlusNormal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1A19D3" w:rsidRDefault="001A19D3">
      <w:pPr>
        <w:pStyle w:val="ConsPlusNormal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1A19D3" w:rsidRDefault="001A19D3">
      <w:pPr>
        <w:pStyle w:val="ConsPlusNormal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1A19D3" w:rsidRDefault="001A19D3">
      <w:pPr>
        <w:pStyle w:val="ConsPlusNormal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1A19D3" w:rsidRDefault="001A19D3">
      <w:pPr>
        <w:pStyle w:val="ConsPlusNormal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1A19D3" w:rsidRDefault="001A19D3">
      <w:pPr>
        <w:pStyle w:val="ConsPlusNormal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1A19D3" w:rsidRDefault="001A19D3">
      <w:pPr>
        <w:pStyle w:val="ConsPlusNormal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1A19D3" w:rsidRDefault="001A19D3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1A19D3" w:rsidRDefault="001A19D3">
      <w:pPr>
        <w:pStyle w:val="ConsPlusNormal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1A19D3" w:rsidRDefault="001A19D3">
      <w:pPr>
        <w:pStyle w:val="ConsPlusNormal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31. Требование к обеспечению энергетической эффективности 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1A19D3" w:rsidRDefault="001A19D3">
      <w:pPr>
        <w:pStyle w:val="ConsPlusNormal"/>
        <w:ind w:firstLine="540"/>
        <w:jc w:val="both"/>
      </w:pPr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1A19D3" w:rsidRDefault="001A19D3">
      <w:pPr>
        <w:pStyle w:val="ConsPlusNormal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32. Требования к обеспечению охраны окружающей среды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33. Требования к предупреждению действий, вводящих в заблуждение приобретателей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1A19D3" w:rsidRDefault="001A19D3">
      <w:pPr>
        <w:pStyle w:val="ConsPlusNormal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1A19D3" w:rsidRDefault="001A19D3">
      <w:pPr>
        <w:pStyle w:val="ConsPlusNormal"/>
        <w:ind w:firstLine="540"/>
        <w:jc w:val="both"/>
      </w:pPr>
      <w:r>
        <w:t>2) срок эксплуатации здания или сооружения и их частей;</w:t>
      </w:r>
    </w:p>
    <w:p w:rsidR="001A19D3" w:rsidRDefault="001A19D3">
      <w:pPr>
        <w:pStyle w:val="ConsPlusNormal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4) степень огнестойкости здания или сооружения.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4. ОБЕСПЕЧЕНИЕ БЕЗОПАСНОСТИ ЗДАНИЙ И СООРУЖЕНИЙ</w:t>
      </w:r>
    </w:p>
    <w:p w:rsidR="001A19D3" w:rsidRDefault="001A19D3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1A19D3" w:rsidRDefault="001A19D3">
      <w:pPr>
        <w:pStyle w:val="ConsPlusTitle"/>
        <w:jc w:val="center"/>
      </w:pPr>
      <w:r>
        <w:t>И ТЕКУЩЕГО РЕМОНТА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1A19D3" w:rsidRDefault="001A19D3">
      <w:pPr>
        <w:pStyle w:val="ConsPlusNormal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1A19D3" w:rsidRDefault="001A19D3">
      <w:pPr>
        <w:pStyle w:val="ConsPlusNormal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5. ОБЕСПЕЧЕНИЕ БЕЗОПАСНОСТИ ЗДАНИЙ И СООРУЖЕНИЙ</w:t>
      </w:r>
    </w:p>
    <w:p w:rsidR="001A19D3" w:rsidRDefault="001A19D3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1A19D3" w:rsidRDefault="001A19D3">
      <w:pPr>
        <w:pStyle w:val="ConsPlusTitle"/>
        <w:jc w:val="center"/>
      </w:pPr>
      <w:r>
        <w:t>И В ПРОЦЕССЕ СНОСА (ДЕМОНТАЖА)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36. Требования к обеспечению безопасности зданий и сооружений в процессе эксплуатации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1A19D3" w:rsidRDefault="001A19D3">
      <w:pPr>
        <w:pStyle w:val="ConsPlusNormal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3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1A19D3" w:rsidRDefault="001A19D3">
      <w:pPr>
        <w:pStyle w:val="ConsPlusNormal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6. ОЦЕНКА СООТВЕТСТВИЯ ЗДАНИЙ И СООРУЖЕНИЙ,</w:t>
      </w:r>
    </w:p>
    <w:p w:rsidR="001A19D3" w:rsidRDefault="001A19D3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1A19D3" w:rsidRDefault="001A19D3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1A19D3" w:rsidRDefault="001A19D3">
      <w:pPr>
        <w:pStyle w:val="ConsPlusTitle"/>
        <w:jc w:val="center"/>
      </w:pPr>
      <w:r>
        <w:t>НАЛАДКИ, ЭКСПЛУАТАЦИИ И УТИЛИЗАЦИИ (СНОСА)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 w:rsidR="001A19D3" w:rsidRDefault="001A19D3">
      <w:pPr>
        <w:pStyle w:val="ConsPlusNormal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1A19D3" w:rsidRDefault="001A19D3">
      <w:pPr>
        <w:pStyle w:val="ConsPlusNormal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1A19D3" w:rsidRDefault="001A19D3">
      <w:pPr>
        <w:pStyle w:val="ConsPlusNormal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1A19D3" w:rsidRDefault="001A19D3">
      <w:pPr>
        <w:pStyle w:val="ConsPlusNormal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1A19D3" w:rsidRDefault="001A19D3">
      <w:pPr>
        <w:pStyle w:val="ConsPlusNormal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1A19D3" w:rsidRDefault="001A19D3">
      <w:pPr>
        <w:pStyle w:val="ConsPlusNormal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1A19D3" w:rsidRDefault="001A19D3">
      <w:pPr>
        <w:pStyle w:val="ConsPlusNormal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1A19D3" w:rsidRDefault="001A19D3">
      <w:pPr>
        <w:pStyle w:val="ConsPlusNormal"/>
        <w:ind w:firstLine="540"/>
        <w:jc w:val="both"/>
      </w:pPr>
      <w:bookmarkStart w:id="22" w:name="P445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1A19D3" w:rsidRDefault="001A19D3">
      <w:pPr>
        <w:pStyle w:val="ConsPlusNormal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1A19D3" w:rsidRDefault="001A19D3">
      <w:pPr>
        <w:pStyle w:val="ConsPlusNormal"/>
        <w:ind w:firstLine="540"/>
        <w:jc w:val="both"/>
      </w:pPr>
      <w:r>
        <w:t>3) строительного контроля;</w:t>
      </w:r>
    </w:p>
    <w:p w:rsidR="001A19D3" w:rsidRDefault="001A19D3">
      <w:pPr>
        <w:pStyle w:val="ConsPlusNormal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1A19D3" w:rsidRDefault="001A19D3">
      <w:pPr>
        <w:pStyle w:val="ConsPlusNormal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1A19D3" w:rsidRDefault="001A19D3">
      <w:pPr>
        <w:pStyle w:val="ConsPlusNormal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1A19D3" w:rsidRDefault="001A19D3">
      <w:pPr>
        <w:pStyle w:val="ConsPlusNormal"/>
        <w:ind w:firstLine="540"/>
        <w:jc w:val="both"/>
      </w:pPr>
      <w:bookmarkStart w:id="27" w:name="P451"/>
      <w:bookmarkEnd w:id="27"/>
      <w:r>
        <w:t>7) ввода объекта в эксплуатацию.</w:t>
      </w:r>
    </w:p>
    <w:p w:rsidR="001A19D3" w:rsidRDefault="001A19D3">
      <w:pPr>
        <w:pStyle w:val="ConsPlusNormal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1A19D3" w:rsidRDefault="001A19D3">
      <w:pPr>
        <w:pStyle w:val="ConsPlusNormal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1A19D3" w:rsidRDefault="001A19D3">
      <w:pPr>
        <w:pStyle w:val="ConsPlusNormal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1A19D3" w:rsidRDefault="001A19D3">
      <w:pPr>
        <w:pStyle w:val="ConsPlusNormal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1A19D3" w:rsidRDefault="001A19D3">
      <w:pPr>
        <w:pStyle w:val="ConsPlusNormal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1A19D3" w:rsidRDefault="001A19D3">
      <w:pPr>
        <w:pStyle w:val="ConsPlusNormal"/>
        <w:ind w:firstLine="540"/>
        <w:jc w:val="both"/>
      </w:pPr>
      <w:r>
        <w:t>1) эксплуатационного контроля;</w:t>
      </w:r>
    </w:p>
    <w:p w:rsidR="001A19D3" w:rsidRDefault="001A19D3">
      <w:pPr>
        <w:pStyle w:val="ConsPlusNormal"/>
        <w:ind w:firstLine="540"/>
        <w:jc w:val="both"/>
      </w:pPr>
      <w:r>
        <w:t>2) государственного контроля (надзора).</w:t>
      </w:r>
    </w:p>
    <w:p w:rsidR="001A19D3" w:rsidRDefault="001A19D3">
      <w:pPr>
        <w:pStyle w:val="ConsPlusNormal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1A19D3" w:rsidRDefault="001A19D3">
      <w:pPr>
        <w:pStyle w:val="ConsPlusNormal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1A19D3" w:rsidRDefault="001A19D3">
      <w:pPr>
        <w:pStyle w:val="ConsPlusNormal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Title"/>
        <w:jc w:val="center"/>
      </w:pPr>
      <w:r>
        <w:t>Глава 7. ЗАКЛЮЧИТЕЛЬНЫЕ ПОЛОЖЕНИЯ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42. Заключительные положения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1A19D3" w:rsidRDefault="001A19D3">
      <w:pPr>
        <w:pStyle w:val="ConsPlusNormal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1A19D3" w:rsidRDefault="001A19D3">
      <w:pPr>
        <w:pStyle w:val="ConsPlusNormal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1A19D3" w:rsidRDefault="001A19D3">
      <w:pPr>
        <w:pStyle w:val="ConsPlusNormal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1A19D3" w:rsidRDefault="001A19D3">
      <w:pPr>
        <w:pStyle w:val="ConsPlusNormal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1A19D3" w:rsidRDefault="001A19D3">
      <w:pPr>
        <w:pStyle w:val="ConsPlusNormal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в силу настоящего Федерального закона утверждает </w:t>
      </w:r>
      <w:hyperlink r:id="rId2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25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bookmarkStart w:id="28" w:name="P486"/>
      <w:bookmarkEnd w:id="28"/>
      <w:r>
        <w:t>Статья 43. О внесении изменения в Федеральный закон "О техническом регулировании"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>Статья 44. Вступление в силу настоящего Федерального закона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1A19D3" w:rsidRDefault="001A19D3">
      <w:pPr>
        <w:pStyle w:val="ConsPlusNormal"/>
        <w:ind w:firstLine="540"/>
        <w:jc w:val="both"/>
      </w:pPr>
    </w:p>
    <w:p w:rsidR="001A19D3" w:rsidRDefault="001A19D3">
      <w:pPr>
        <w:pStyle w:val="ConsPlusNormal"/>
        <w:jc w:val="right"/>
      </w:pPr>
      <w:r>
        <w:t>Президент</w:t>
      </w:r>
    </w:p>
    <w:p w:rsidR="001A19D3" w:rsidRDefault="001A19D3">
      <w:pPr>
        <w:pStyle w:val="ConsPlusNormal"/>
        <w:jc w:val="right"/>
      </w:pPr>
      <w:r>
        <w:t>Российской Федерации</w:t>
      </w:r>
    </w:p>
    <w:p w:rsidR="001A19D3" w:rsidRDefault="001A19D3">
      <w:pPr>
        <w:pStyle w:val="ConsPlusNormal"/>
        <w:jc w:val="right"/>
      </w:pPr>
      <w:r>
        <w:t>Д.МЕДВЕДЕВ</w:t>
      </w:r>
    </w:p>
    <w:p w:rsidR="001A19D3" w:rsidRDefault="001A19D3">
      <w:pPr>
        <w:pStyle w:val="ConsPlusNormal"/>
      </w:pPr>
      <w:r>
        <w:t>Москва, Кремль</w:t>
      </w:r>
    </w:p>
    <w:p w:rsidR="001A19D3" w:rsidRDefault="001A19D3">
      <w:pPr>
        <w:pStyle w:val="ConsPlusNormal"/>
      </w:pPr>
      <w:r>
        <w:t>30 декабря 2009 года</w:t>
      </w:r>
    </w:p>
    <w:p w:rsidR="001A19D3" w:rsidRDefault="001A19D3">
      <w:pPr>
        <w:pStyle w:val="ConsPlusNormal"/>
      </w:pPr>
      <w:r>
        <w:t>N 384-ФЗ</w:t>
      </w:r>
    </w:p>
    <w:p w:rsidR="001A19D3" w:rsidRDefault="001A19D3">
      <w:pPr>
        <w:pStyle w:val="ConsPlusNormal"/>
      </w:pPr>
    </w:p>
    <w:p w:rsidR="001A19D3" w:rsidRDefault="001A19D3">
      <w:pPr>
        <w:pStyle w:val="ConsPlusNormal"/>
      </w:pPr>
    </w:p>
    <w:p w:rsidR="001A19D3" w:rsidRDefault="001A19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94B" w:rsidRDefault="00A3494B">
      <w:bookmarkStart w:id="29" w:name="_GoBack"/>
      <w:bookmarkEnd w:id="29"/>
    </w:p>
    <w:sectPr w:rsidR="00A3494B" w:rsidSect="006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D3"/>
    <w:rsid w:val="000013DF"/>
    <w:rsid w:val="00006ECD"/>
    <w:rsid w:val="00012EE8"/>
    <w:rsid w:val="00014FF5"/>
    <w:rsid w:val="00015ABB"/>
    <w:rsid w:val="00015E4F"/>
    <w:rsid w:val="0001648B"/>
    <w:rsid w:val="00017BFC"/>
    <w:rsid w:val="000238B7"/>
    <w:rsid w:val="00023BB1"/>
    <w:rsid w:val="00024BC3"/>
    <w:rsid w:val="000252F3"/>
    <w:rsid w:val="0002731D"/>
    <w:rsid w:val="000323D5"/>
    <w:rsid w:val="00033C94"/>
    <w:rsid w:val="000344BB"/>
    <w:rsid w:val="00034847"/>
    <w:rsid w:val="00035AB7"/>
    <w:rsid w:val="0003666D"/>
    <w:rsid w:val="00041ADA"/>
    <w:rsid w:val="00041D6D"/>
    <w:rsid w:val="000422AC"/>
    <w:rsid w:val="0004393D"/>
    <w:rsid w:val="00044543"/>
    <w:rsid w:val="00045AA2"/>
    <w:rsid w:val="00045B39"/>
    <w:rsid w:val="0005269C"/>
    <w:rsid w:val="00052C1B"/>
    <w:rsid w:val="00056FB1"/>
    <w:rsid w:val="00065100"/>
    <w:rsid w:val="00065FEE"/>
    <w:rsid w:val="00073D49"/>
    <w:rsid w:val="00076FD3"/>
    <w:rsid w:val="00081618"/>
    <w:rsid w:val="000853E6"/>
    <w:rsid w:val="00086C63"/>
    <w:rsid w:val="00090F3F"/>
    <w:rsid w:val="000930A9"/>
    <w:rsid w:val="00094177"/>
    <w:rsid w:val="00094FBA"/>
    <w:rsid w:val="000968A5"/>
    <w:rsid w:val="00097742"/>
    <w:rsid w:val="000A1DF8"/>
    <w:rsid w:val="000A2FA5"/>
    <w:rsid w:val="000A48CB"/>
    <w:rsid w:val="000B6E4E"/>
    <w:rsid w:val="000C5F76"/>
    <w:rsid w:val="000C6C0E"/>
    <w:rsid w:val="000D2E3A"/>
    <w:rsid w:val="000D3307"/>
    <w:rsid w:val="000D4233"/>
    <w:rsid w:val="000D4BFD"/>
    <w:rsid w:val="000D7211"/>
    <w:rsid w:val="000D7344"/>
    <w:rsid w:val="000D73C7"/>
    <w:rsid w:val="000D7A73"/>
    <w:rsid w:val="000E317C"/>
    <w:rsid w:val="000E5B3D"/>
    <w:rsid w:val="000E699F"/>
    <w:rsid w:val="000F0352"/>
    <w:rsid w:val="000F0A68"/>
    <w:rsid w:val="00100D68"/>
    <w:rsid w:val="00106E8A"/>
    <w:rsid w:val="00112D43"/>
    <w:rsid w:val="00113DA8"/>
    <w:rsid w:val="00117B7F"/>
    <w:rsid w:val="00120651"/>
    <w:rsid w:val="0012156D"/>
    <w:rsid w:val="00124B32"/>
    <w:rsid w:val="00126E1E"/>
    <w:rsid w:val="001273E5"/>
    <w:rsid w:val="0012747D"/>
    <w:rsid w:val="00127518"/>
    <w:rsid w:val="00130FA5"/>
    <w:rsid w:val="001314A7"/>
    <w:rsid w:val="001339ED"/>
    <w:rsid w:val="00135208"/>
    <w:rsid w:val="00136841"/>
    <w:rsid w:val="00137BC5"/>
    <w:rsid w:val="00141CB7"/>
    <w:rsid w:val="001423CF"/>
    <w:rsid w:val="00145A0A"/>
    <w:rsid w:val="00145DBA"/>
    <w:rsid w:val="001476B4"/>
    <w:rsid w:val="001529EB"/>
    <w:rsid w:val="0015374D"/>
    <w:rsid w:val="001626E3"/>
    <w:rsid w:val="00163780"/>
    <w:rsid w:val="00164306"/>
    <w:rsid w:val="00164E4F"/>
    <w:rsid w:val="00166101"/>
    <w:rsid w:val="00166DFB"/>
    <w:rsid w:val="00184C29"/>
    <w:rsid w:val="00184EBF"/>
    <w:rsid w:val="001852C1"/>
    <w:rsid w:val="001865CD"/>
    <w:rsid w:val="00187D52"/>
    <w:rsid w:val="001A19D3"/>
    <w:rsid w:val="001A3D7B"/>
    <w:rsid w:val="001B08E8"/>
    <w:rsid w:val="001B51B5"/>
    <w:rsid w:val="001B7AC8"/>
    <w:rsid w:val="001C36C3"/>
    <w:rsid w:val="001C78A3"/>
    <w:rsid w:val="001D109D"/>
    <w:rsid w:val="001D1E69"/>
    <w:rsid w:val="001D5779"/>
    <w:rsid w:val="001D6C1A"/>
    <w:rsid w:val="001E11F8"/>
    <w:rsid w:val="001E144F"/>
    <w:rsid w:val="001F1304"/>
    <w:rsid w:val="001F6F89"/>
    <w:rsid w:val="001F7B99"/>
    <w:rsid w:val="001F7F37"/>
    <w:rsid w:val="002012C3"/>
    <w:rsid w:val="00202B56"/>
    <w:rsid w:val="0020482F"/>
    <w:rsid w:val="00221C58"/>
    <w:rsid w:val="00221FA8"/>
    <w:rsid w:val="00225A3E"/>
    <w:rsid w:val="002266F9"/>
    <w:rsid w:val="00231705"/>
    <w:rsid w:val="00237B4E"/>
    <w:rsid w:val="00242CB6"/>
    <w:rsid w:val="00243FCE"/>
    <w:rsid w:val="00244285"/>
    <w:rsid w:val="0024602B"/>
    <w:rsid w:val="0025288B"/>
    <w:rsid w:val="0025414E"/>
    <w:rsid w:val="002550E4"/>
    <w:rsid w:val="00260A3B"/>
    <w:rsid w:val="002623BC"/>
    <w:rsid w:val="00262A4F"/>
    <w:rsid w:val="002639A0"/>
    <w:rsid w:val="00267C1A"/>
    <w:rsid w:val="00267E9E"/>
    <w:rsid w:val="002779A0"/>
    <w:rsid w:val="002873B0"/>
    <w:rsid w:val="00287FBA"/>
    <w:rsid w:val="00290A72"/>
    <w:rsid w:val="00291A79"/>
    <w:rsid w:val="00292029"/>
    <w:rsid w:val="00293F67"/>
    <w:rsid w:val="00295FDE"/>
    <w:rsid w:val="00297195"/>
    <w:rsid w:val="00297C1C"/>
    <w:rsid w:val="002A17CD"/>
    <w:rsid w:val="002A1D84"/>
    <w:rsid w:val="002A3C2A"/>
    <w:rsid w:val="002A46CB"/>
    <w:rsid w:val="002A4F20"/>
    <w:rsid w:val="002B0B38"/>
    <w:rsid w:val="002B0F2A"/>
    <w:rsid w:val="002B1D10"/>
    <w:rsid w:val="002B2D87"/>
    <w:rsid w:val="002C1697"/>
    <w:rsid w:val="002C277E"/>
    <w:rsid w:val="002C2796"/>
    <w:rsid w:val="002C438D"/>
    <w:rsid w:val="002C61E4"/>
    <w:rsid w:val="002D5184"/>
    <w:rsid w:val="002D7311"/>
    <w:rsid w:val="002D7CB2"/>
    <w:rsid w:val="002E2AD5"/>
    <w:rsid w:val="002E3FD0"/>
    <w:rsid w:val="002E4AF0"/>
    <w:rsid w:val="002E55E4"/>
    <w:rsid w:val="002E5BE6"/>
    <w:rsid w:val="002F2A0E"/>
    <w:rsid w:val="002F4936"/>
    <w:rsid w:val="002F522F"/>
    <w:rsid w:val="002F5B80"/>
    <w:rsid w:val="002F5CCD"/>
    <w:rsid w:val="002F751E"/>
    <w:rsid w:val="002F7D66"/>
    <w:rsid w:val="003004A7"/>
    <w:rsid w:val="0030125E"/>
    <w:rsid w:val="0030487E"/>
    <w:rsid w:val="00307FB0"/>
    <w:rsid w:val="003114F6"/>
    <w:rsid w:val="0031190D"/>
    <w:rsid w:val="00312561"/>
    <w:rsid w:val="0031364F"/>
    <w:rsid w:val="00314E3A"/>
    <w:rsid w:val="0031768D"/>
    <w:rsid w:val="003236FC"/>
    <w:rsid w:val="00324577"/>
    <w:rsid w:val="003313A6"/>
    <w:rsid w:val="00333605"/>
    <w:rsid w:val="00336AAD"/>
    <w:rsid w:val="00340A1C"/>
    <w:rsid w:val="003423D1"/>
    <w:rsid w:val="003445FB"/>
    <w:rsid w:val="0034654A"/>
    <w:rsid w:val="003471B3"/>
    <w:rsid w:val="00353636"/>
    <w:rsid w:val="0035573A"/>
    <w:rsid w:val="00355ACC"/>
    <w:rsid w:val="00355C54"/>
    <w:rsid w:val="0035678B"/>
    <w:rsid w:val="003620BE"/>
    <w:rsid w:val="00364CF9"/>
    <w:rsid w:val="00364D65"/>
    <w:rsid w:val="0036565D"/>
    <w:rsid w:val="0036574D"/>
    <w:rsid w:val="00372B29"/>
    <w:rsid w:val="00373F38"/>
    <w:rsid w:val="00374C43"/>
    <w:rsid w:val="00381799"/>
    <w:rsid w:val="00382D50"/>
    <w:rsid w:val="003849C0"/>
    <w:rsid w:val="0038729B"/>
    <w:rsid w:val="003A1434"/>
    <w:rsid w:val="003A3FC9"/>
    <w:rsid w:val="003A6C5F"/>
    <w:rsid w:val="003A7656"/>
    <w:rsid w:val="003A7D5D"/>
    <w:rsid w:val="003A7DE1"/>
    <w:rsid w:val="003B1781"/>
    <w:rsid w:val="003B2205"/>
    <w:rsid w:val="003B489C"/>
    <w:rsid w:val="003B5189"/>
    <w:rsid w:val="003B6B3E"/>
    <w:rsid w:val="003B6E60"/>
    <w:rsid w:val="003B7D2D"/>
    <w:rsid w:val="003C07C7"/>
    <w:rsid w:val="003C1BBE"/>
    <w:rsid w:val="003C52DB"/>
    <w:rsid w:val="003D0352"/>
    <w:rsid w:val="003D1780"/>
    <w:rsid w:val="003D1786"/>
    <w:rsid w:val="003D3752"/>
    <w:rsid w:val="003D5154"/>
    <w:rsid w:val="003E00EC"/>
    <w:rsid w:val="003E2228"/>
    <w:rsid w:val="003E5A8C"/>
    <w:rsid w:val="003F12C4"/>
    <w:rsid w:val="003F2638"/>
    <w:rsid w:val="003F27C7"/>
    <w:rsid w:val="003F430E"/>
    <w:rsid w:val="003F46D9"/>
    <w:rsid w:val="003F7EDE"/>
    <w:rsid w:val="00402A2D"/>
    <w:rsid w:val="00404AC4"/>
    <w:rsid w:val="00405784"/>
    <w:rsid w:val="0040672D"/>
    <w:rsid w:val="0040746F"/>
    <w:rsid w:val="0041074A"/>
    <w:rsid w:val="004139B9"/>
    <w:rsid w:val="00414DF3"/>
    <w:rsid w:val="00420675"/>
    <w:rsid w:val="00422B26"/>
    <w:rsid w:val="00422F32"/>
    <w:rsid w:val="00423C11"/>
    <w:rsid w:val="004311A8"/>
    <w:rsid w:val="00434208"/>
    <w:rsid w:val="004428AC"/>
    <w:rsid w:val="00442F6A"/>
    <w:rsid w:val="004553B3"/>
    <w:rsid w:val="00455935"/>
    <w:rsid w:val="00460B52"/>
    <w:rsid w:val="004626F1"/>
    <w:rsid w:val="004738CB"/>
    <w:rsid w:val="00474BB3"/>
    <w:rsid w:val="004763D0"/>
    <w:rsid w:val="004765CE"/>
    <w:rsid w:val="004810EF"/>
    <w:rsid w:val="00483E63"/>
    <w:rsid w:val="0049267C"/>
    <w:rsid w:val="00493833"/>
    <w:rsid w:val="00493D81"/>
    <w:rsid w:val="0049764B"/>
    <w:rsid w:val="004A1887"/>
    <w:rsid w:val="004A7625"/>
    <w:rsid w:val="004B4E50"/>
    <w:rsid w:val="004B4E5F"/>
    <w:rsid w:val="004C1F77"/>
    <w:rsid w:val="004C2220"/>
    <w:rsid w:val="004D0AD2"/>
    <w:rsid w:val="004D28FA"/>
    <w:rsid w:val="004D4045"/>
    <w:rsid w:val="004D4690"/>
    <w:rsid w:val="004D55BE"/>
    <w:rsid w:val="004D6141"/>
    <w:rsid w:val="004D7308"/>
    <w:rsid w:val="004E281A"/>
    <w:rsid w:val="004E7277"/>
    <w:rsid w:val="004F07AF"/>
    <w:rsid w:val="004F29E3"/>
    <w:rsid w:val="004F4927"/>
    <w:rsid w:val="004F6B0B"/>
    <w:rsid w:val="00501D08"/>
    <w:rsid w:val="00503224"/>
    <w:rsid w:val="00504529"/>
    <w:rsid w:val="00505A0D"/>
    <w:rsid w:val="005068E3"/>
    <w:rsid w:val="005100DD"/>
    <w:rsid w:val="00513475"/>
    <w:rsid w:val="00514331"/>
    <w:rsid w:val="00514BAD"/>
    <w:rsid w:val="005171BA"/>
    <w:rsid w:val="0052109B"/>
    <w:rsid w:val="00526A2E"/>
    <w:rsid w:val="00527731"/>
    <w:rsid w:val="00530C15"/>
    <w:rsid w:val="00532B64"/>
    <w:rsid w:val="005342E3"/>
    <w:rsid w:val="00536033"/>
    <w:rsid w:val="00536138"/>
    <w:rsid w:val="00536284"/>
    <w:rsid w:val="0053681E"/>
    <w:rsid w:val="005374D9"/>
    <w:rsid w:val="00537AAE"/>
    <w:rsid w:val="00540B9E"/>
    <w:rsid w:val="005446AC"/>
    <w:rsid w:val="00550648"/>
    <w:rsid w:val="00551E73"/>
    <w:rsid w:val="005546F8"/>
    <w:rsid w:val="00554DA7"/>
    <w:rsid w:val="00560769"/>
    <w:rsid w:val="00561E07"/>
    <w:rsid w:val="00563E76"/>
    <w:rsid w:val="00564819"/>
    <w:rsid w:val="00564CE6"/>
    <w:rsid w:val="005656E6"/>
    <w:rsid w:val="00571D28"/>
    <w:rsid w:val="00572B26"/>
    <w:rsid w:val="00574A04"/>
    <w:rsid w:val="00575050"/>
    <w:rsid w:val="005835F6"/>
    <w:rsid w:val="0058424B"/>
    <w:rsid w:val="00584C14"/>
    <w:rsid w:val="00585605"/>
    <w:rsid w:val="005870C7"/>
    <w:rsid w:val="005910CB"/>
    <w:rsid w:val="0059165F"/>
    <w:rsid w:val="0059312A"/>
    <w:rsid w:val="005A14E4"/>
    <w:rsid w:val="005A29F8"/>
    <w:rsid w:val="005A328E"/>
    <w:rsid w:val="005B06E2"/>
    <w:rsid w:val="005B0A78"/>
    <w:rsid w:val="005B5040"/>
    <w:rsid w:val="005B74AB"/>
    <w:rsid w:val="005C3C04"/>
    <w:rsid w:val="005C6C7F"/>
    <w:rsid w:val="005C7054"/>
    <w:rsid w:val="005E05E1"/>
    <w:rsid w:val="005E0CEB"/>
    <w:rsid w:val="005E4EDC"/>
    <w:rsid w:val="005E6988"/>
    <w:rsid w:val="005E77CC"/>
    <w:rsid w:val="005F168E"/>
    <w:rsid w:val="005F1FB1"/>
    <w:rsid w:val="005F5CC6"/>
    <w:rsid w:val="0060053E"/>
    <w:rsid w:val="00601694"/>
    <w:rsid w:val="00602CCE"/>
    <w:rsid w:val="00606BE4"/>
    <w:rsid w:val="0060732F"/>
    <w:rsid w:val="00607C72"/>
    <w:rsid w:val="00607FC3"/>
    <w:rsid w:val="00615C86"/>
    <w:rsid w:val="00616E55"/>
    <w:rsid w:val="0062152D"/>
    <w:rsid w:val="006225DE"/>
    <w:rsid w:val="00622A4A"/>
    <w:rsid w:val="00623EF6"/>
    <w:rsid w:val="006248A3"/>
    <w:rsid w:val="006248D3"/>
    <w:rsid w:val="00624EB8"/>
    <w:rsid w:val="00625457"/>
    <w:rsid w:val="00627A2C"/>
    <w:rsid w:val="00627D4D"/>
    <w:rsid w:val="00630139"/>
    <w:rsid w:val="006314D0"/>
    <w:rsid w:val="00633A30"/>
    <w:rsid w:val="00633EF6"/>
    <w:rsid w:val="00634328"/>
    <w:rsid w:val="00634843"/>
    <w:rsid w:val="00634F3A"/>
    <w:rsid w:val="00635533"/>
    <w:rsid w:val="006470B5"/>
    <w:rsid w:val="00651F5F"/>
    <w:rsid w:val="00653527"/>
    <w:rsid w:val="006539EB"/>
    <w:rsid w:val="006564D2"/>
    <w:rsid w:val="00664544"/>
    <w:rsid w:val="00664A56"/>
    <w:rsid w:val="00665D1E"/>
    <w:rsid w:val="006679B2"/>
    <w:rsid w:val="00670F62"/>
    <w:rsid w:val="006722D6"/>
    <w:rsid w:val="006764D9"/>
    <w:rsid w:val="006773AE"/>
    <w:rsid w:val="00681117"/>
    <w:rsid w:val="00682B87"/>
    <w:rsid w:val="00683132"/>
    <w:rsid w:val="006855B8"/>
    <w:rsid w:val="00685C38"/>
    <w:rsid w:val="00685D68"/>
    <w:rsid w:val="00686B4B"/>
    <w:rsid w:val="00691B7E"/>
    <w:rsid w:val="00691FD2"/>
    <w:rsid w:val="00694255"/>
    <w:rsid w:val="00695237"/>
    <w:rsid w:val="00697C49"/>
    <w:rsid w:val="006A694A"/>
    <w:rsid w:val="006B2EC5"/>
    <w:rsid w:val="006B6AFD"/>
    <w:rsid w:val="006C1BFE"/>
    <w:rsid w:val="006C2795"/>
    <w:rsid w:val="006C3B7F"/>
    <w:rsid w:val="006C3BE9"/>
    <w:rsid w:val="006C4088"/>
    <w:rsid w:val="006C5973"/>
    <w:rsid w:val="006D4834"/>
    <w:rsid w:val="006D4DD2"/>
    <w:rsid w:val="006D6CE5"/>
    <w:rsid w:val="006E1CC3"/>
    <w:rsid w:val="006E316F"/>
    <w:rsid w:val="006E3DAB"/>
    <w:rsid w:val="006E46FB"/>
    <w:rsid w:val="006E4F64"/>
    <w:rsid w:val="006E7CE9"/>
    <w:rsid w:val="006E7CEA"/>
    <w:rsid w:val="006F090B"/>
    <w:rsid w:val="006F1F7D"/>
    <w:rsid w:val="006F22C3"/>
    <w:rsid w:val="006F409F"/>
    <w:rsid w:val="006F4208"/>
    <w:rsid w:val="006F5B6B"/>
    <w:rsid w:val="00700E06"/>
    <w:rsid w:val="00702697"/>
    <w:rsid w:val="00706D60"/>
    <w:rsid w:val="00712E79"/>
    <w:rsid w:val="00713543"/>
    <w:rsid w:val="007143FE"/>
    <w:rsid w:val="00720C13"/>
    <w:rsid w:val="00723AFB"/>
    <w:rsid w:val="00723C71"/>
    <w:rsid w:val="00726277"/>
    <w:rsid w:val="00726948"/>
    <w:rsid w:val="00731AD1"/>
    <w:rsid w:val="007370BD"/>
    <w:rsid w:val="007377D8"/>
    <w:rsid w:val="007528C8"/>
    <w:rsid w:val="00756B53"/>
    <w:rsid w:val="00757491"/>
    <w:rsid w:val="00760D8E"/>
    <w:rsid w:val="00762593"/>
    <w:rsid w:val="007642C5"/>
    <w:rsid w:val="007660B0"/>
    <w:rsid w:val="00767E07"/>
    <w:rsid w:val="00767E99"/>
    <w:rsid w:val="00770716"/>
    <w:rsid w:val="00770CFD"/>
    <w:rsid w:val="00770DE0"/>
    <w:rsid w:val="00780950"/>
    <w:rsid w:val="00780C4F"/>
    <w:rsid w:val="00780E23"/>
    <w:rsid w:val="007834C1"/>
    <w:rsid w:val="0078565F"/>
    <w:rsid w:val="00787EF9"/>
    <w:rsid w:val="0079305E"/>
    <w:rsid w:val="007964A2"/>
    <w:rsid w:val="007967A2"/>
    <w:rsid w:val="007976A6"/>
    <w:rsid w:val="007A017B"/>
    <w:rsid w:val="007A0E6B"/>
    <w:rsid w:val="007A2D63"/>
    <w:rsid w:val="007A2D6E"/>
    <w:rsid w:val="007A2FD2"/>
    <w:rsid w:val="007A3045"/>
    <w:rsid w:val="007A601D"/>
    <w:rsid w:val="007B73E6"/>
    <w:rsid w:val="007C02B9"/>
    <w:rsid w:val="007C0E9F"/>
    <w:rsid w:val="007C666E"/>
    <w:rsid w:val="007C6B05"/>
    <w:rsid w:val="007C75EB"/>
    <w:rsid w:val="007D1CED"/>
    <w:rsid w:val="007E3B4F"/>
    <w:rsid w:val="007E6144"/>
    <w:rsid w:val="007E62D5"/>
    <w:rsid w:val="007E6749"/>
    <w:rsid w:val="007E7ABE"/>
    <w:rsid w:val="007F250B"/>
    <w:rsid w:val="007F2E4D"/>
    <w:rsid w:val="007F3E8A"/>
    <w:rsid w:val="007F54ED"/>
    <w:rsid w:val="007F7475"/>
    <w:rsid w:val="008006C4"/>
    <w:rsid w:val="00800DEA"/>
    <w:rsid w:val="00803C3D"/>
    <w:rsid w:val="00806423"/>
    <w:rsid w:val="008079A9"/>
    <w:rsid w:val="008105A8"/>
    <w:rsid w:val="008113BD"/>
    <w:rsid w:val="008132D8"/>
    <w:rsid w:val="00820E1F"/>
    <w:rsid w:val="00822F20"/>
    <w:rsid w:val="008255A4"/>
    <w:rsid w:val="00825AC8"/>
    <w:rsid w:val="008310EB"/>
    <w:rsid w:val="008349DB"/>
    <w:rsid w:val="00834BDA"/>
    <w:rsid w:val="00837A48"/>
    <w:rsid w:val="00840843"/>
    <w:rsid w:val="0084496E"/>
    <w:rsid w:val="008449F5"/>
    <w:rsid w:val="00844F21"/>
    <w:rsid w:val="008476CD"/>
    <w:rsid w:val="0085774D"/>
    <w:rsid w:val="00860235"/>
    <w:rsid w:val="00863D18"/>
    <w:rsid w:val="00864E5A"/>
    <w:rsid w:val="008653BB"/>
    <w:rsid w:val="008655F8"/>
    <w:rsid w:val="00871833"/>
    <w:rsid w:val="008737F7"/>
    <w:rsid w:val="008771E6"/>
    <w:rsid w:val="008817CC"/>
    <w:rsid w:val="008841A7"/>
    <w:rsid w:val="0088601F"/>
    <w:rsid w:val="008869AA"/>
    <w:rsid w:val="00886EDD"/>
    <w:rsid w:val="008916A7"/>
    <w:rsid w:val="0089498E"/>
    <w:rsid w:val="00896EC0"/>
    <w:rsid w:val="008975E5"/>
    <w:rsid w:val="00897848"/>
    <w:rsid w:val="008A1012"/>
    <w:rsid w:val="008A21A3"/>
    <w:rsid w:val="008A449E"/>
    <w:rsid w:val="008B0B10"/>
    <w:rsid w:val="008B3EFF"/>
    <w:rsid w:val="008B7217"/>
    <w:rsid w:val="008C1A34"/>
    <w:rsid w:val="008C69F3"/>
    <w:rsid w:val="008D1243"/>
    <w:rsid w:val="008D2F91"/>
    <w:rsid w:val="008D3D5B"/>
    <w:rsid w:val="008D4AF5"/>
    <w:rsid w:val="008D6655"/>
    <w:rsid w:val="008D6EDD"/>
    <w:rsid w:val="008E2A14"/>
    <w:rsid w:val="008E3465"/>
    <w:rsid w:val="008E4258"/>
    <w:rsid w:val="008E59F8"/>
    <w:rsid w:val="008E7E4C"/>
    <w:rsid w:val="008F0291"/>
    <w:rsid w:val="008F4694"/>
    <w:rsid w:val="008F4BCD"/>
    <w:rsid w:val="008F7A12"/>
    <w:rsid w:val="009028B4"/>
    <w:rsid w:val="00910CB9"/>
    <w:rsid w:val="00910FAF"/>
    <w:rsid w:val="009117F0"/>
    <w:rsid w:val="00913615"/>
    <w:rsid w:val="00914909"/>
    <w:rsid w:val="0091602F"/>
    <w:rsid w:val="009172DF"/>
    <w:rsid w:val="00917797"/>
    <w:rsid w:val="0092012A"/>
    <w:rsid w:val="009211AC"/>
    <w:rsid w:val="00923170"/>
    <w:rsid w:val="00923F21"/>
    <w:rsid w:val="009255A7"/>
    <w:rsid w:val="00927A04"/>
    <w:rsid w:val="009356EF"/>
    <w:rsid w:val="00935CAB"/>
    <w:rsid w:val="009506F5"/>
    <w:rsid w:val="0095541A"/>
    <w:rsid w:val="00957F65"/>
    <w:rsid w:val="00962D9A"/>
    <w:rsid w:val="009646CE"/>
    <w:rsid w:val="00964811"/>
    <w:rsid w:val="0096618B"/>
    <w:rsid w:val="00966320"/>
    <w:rsid w:val="009704A1"/>
    <w:rsid w:val="00972BE2"/>
    <w:rsid w:val="00973778"/>
    <w:rsid w:val="00974E6A"/>
    <w:rsid w:val="0097667D"/>
    <w:rsid w:val="009811FA"/>
    <w:rsid w:val="00983692"/>
    <w:rsid w:val="00992E4B"/>
    <w:rsid w:val="00996DB4"/>
    <w:rsid w:val="009A11E4"/>
    <w:rsid w:val="009A1C06"/>
    <w:rsid w:val="009A7CDB"/>
    <w:rsid w:val="009A7ED4"/>
    <w:rsid w:val="009B05C9"/>
    <w:rsid w:val="009B197A"/>
    <w:rsid w:val="009B2C49"/>
    <w:rsid w:val="009B41EA"/>
    <w:rsid w:val="009B56EB"/>
    <w:rsid w:val="009B58F0"/>
    <w:rsid w:val="009C1C6A"/>
    <w:rsid w:val="009C3545"/>
    <w:rsid w:val="009C4F65"/>
    <w:rsid w:val="009C4FB3"/>
    <w:rsid w:val="009C52D4"/>
    <w:rsid w:val="009C6A4A"/>
    <w:rsid w:val="009C7709"/>
    <w:rsid w:val="009D1B4D"/>
    <w:rsid w:val="009D2C68"/>
    <w:rsid w:val="009E0791"/>
    <w:rsid w:val="009E4B15"/>
    <w:rsid w:val="009F11E2"/>
    <w:rsid w:val="009F13BF"/>
    <w:rsid w:val="009F1A24"/>
    <w:rsid w:val="009F28AB"/>
    <w:rsid w:val="009F3102"/>
    <w:rsid w:val="009F367D"/>
    <w:rsid w:val="009F5185"/>
    <w:rsid w:val="009F5436"/>
    <w:rsid w:val="00A05C8A"/>
    <w:rsid w:val="00A06E54"/>
    <w:rsid w:val="00A077FF"/>
    <w:rsid w:val="00A12CC1"/>
    <w:rsid w:val="00A15A6F"/>
    <w:rsid w:val="00A162E5"/>
    <w:rsid w:val="00A16CB5"/>
    <w:rsid w:val="00A3176A"/>
    <w:rsid w:val="00A32F91"/>
    <w:rsid w:val="00A33C03"/>
    <w:rsid w:val="00A3494B"/>
    <w:rsid w:val="00A355B8"/>
    <w:rsid w:val="00A36921"/>
    <w:rsid w:val="00A379D9"/>
    <w:rsid w:val="00A401DA"/>
    <w:rsid w:val="00A4113F"/>
    <w:rsid w:val="00A43852"/>
    <w:rsid w:val="00A47188"/>
    <w:rsid w:val="00A47DCD"/>
    <w:rsid w:val="00A50B90"/>
    <w:rsid w:val="00A50FB1"/>
    <w:rsid w:val="00A51349"/>
    <w:rsid w:val="00A52F37"/>
    <w:rsid w:val="00A53717"/>
    <w:rsid w:val="00A554CA"/>
    <w:rsid w:val="00A57333"/>
    <w:rsid w:val="00A57717"/>
    <w:rsid w:val="00A611B4"/>
    <w:rsid w:val="00A64A8C"/>
    <w:rsid w:val="00A65442"/>
    <w:rsid w:val="00A65D44"/>
    <w:rsid w:val="00A6627B"/>
    <w:rsid w:val="00A66D17"/>
    <w:rsid w:val="00A67295"/>
    <w:rsid w:val="00A706DD"/>
    <w:rsid w:val="00A71E98"/>
    <w:rsid w:val="00A7325D"/>
    <w:rsid w:val="00A76D66"/>
    <w:rsid w:val="00A83245"/>
    <w:rsid w:val="00A8369C"/>
    <w:rsid w:val="00A84D3F"/>
    <w:rsid w:val="00A84EDF"/>
    <w:rsid w:val="00A854FF"/>
    <w:rsid w:val="00A8627E"/>
    <w:rsid w:val="00A87AA2"/>
    <w:rsid w:val="00A90D1C"/>
    <w:rsid w:val="00A9236A"/>
    <w:rsid w:val="00AA007B"/>
    <w:rsid w:val="00AA042C"/>
    <w:rsid w:val="00AA1B1B"/>
    <w:rsid w:val="00AA3212"/>
    <w:rsid w:val="00AB33B7"/>
    <w:rsid w:val="00AB3524"/>
    <w:rsid w:val="00AC1217"/>
    <w:rsid w:val="00AC4570"/>
    <w:rsid w:val="00AC5A34"/>
    <w:rsid w:val="00AC5A9C"/>
    <w:rsid w:val="00AC6804"/>
    <w:rsid w:val="00AD160B"/>
    <w:rsid w:val="00AD5022"/>
    <w:rsid w:val="00AD7BB8"/>
    <w:rsid w:val="00AE097B"/>
    <w:rsid w:val="00AE1BE4"/>
    <w:rsid w:val="00AF5174"/>
    <w:rsid w:val="00AF5F6E"/>
    <w:rsid w:val="00AF73B7"/>
    <w:rsid w:val="00AF7730"/>
    <w:rsid w:val="00B045A2"/>
    <w:rsid w:val="00B05B7F"/>
    <w:rsid w:val="00B068F3"/>
    <w:rsid w:val="00B11261"/>
    <w:rsid w:val="00B14A73"/>
    <w:rsid w:val="00B15CD0"/>
    <w:rsid w:val="00B16734"/>
    <w:rsid w:val="00B17669"/>
    <w:rsid w:val="00B2246B"/>
    <w:rsid w:val="00B242C2"/>
    <w:rsid w:val="00B24A9A"/>
    <w:rsid w:val="00B2768B"/>
    <w:rsid w:val="00B307C2"/>
    <w:rsid w:val="00B31C51"/>
    <w:rsid w:val="00B36244"/>
    <w:rsid w:val="00B36FB7"/>
    <w:rsid w:val="00B3731D"/>
    <w:rsid w:val="00B43089"/>
    <w:rsid w:val="00B43F3F"/>
    <w:rsid w:val="00B448EC"/>
    <w:rsid w:val="00B46052"/>
    <w:rsid w:val="00B50B6F"/>
    <w:rsid w:val="00B50BE7"/>
    <w:rsid w:val="00B5488E"/>
    <w:rsid w:val="00B55660"/>
    <w:rsid w:val="00B60A8E"/>
    <w:rsid w:val="00B617F2"/>
    <w:rsid w:val="00B66A5E"/>
    <w:rsid w:val="00B66A95"/>
    <w:rsid w:val="00B6778F"/>
    <w:rsid w:val="00B67E94"/>
    <w:rsid w:val="00B70D7F"/>
    <w:rsid w:val="00B7603F"/>
    <w:rsid w:val="00B778B3"/>
    <w:rsid w:val="00B8566F"/>
    <w:rsid w:val="00B85815"/>
    <w:rsid w:val="00B91F68"/>
    <w:rsid w:val="00B92500"/>
    <w:rsid w:val="00B947FE"/>
    <w:rsid w:val="00B9646D"/>
    <w:rsid w:val="00B97623"/>
    <w:rsid w:val="00BA16ED"/>
    <w:rsid w:val="00BA1F47"/>
    <w:rsid w:val="00BA2752"/>
    <w:rsid w:val="00BA424E"/>
    <w:rsid w:val="00BA4756"/>
    <w:rsid w:val="00BA4CF6"/>
    <w:rsid w:val="00BA536D"/>
    <w:rsid w:val="00BB07CC"/>
    <w:rsid w:val="00BC21CA"/>
    <w:rsid w:val="00BC286A"/>
    <w:rsid w:val="00BC5E6D"/>
    <w:rsid w:val="00BC67AE"/>
    <w:rsid w:val="00BC737C"/>
    <w:rsid w:val="00BD0381"/>
    <w:rsid w:val="00BD7503"/>
    <w:rsid w:val="00BE4F15"/>
    <w:rsid w:val="00BE654F"/>
    <w:rsid w:val="00BF3B11"/>
    <w:rsid w:val="00BF5459"/>
    <w:rsid w:val="00BF62FC"/>
    <w:rsid w:val="00BF7493"/>
    <w:rsid w:val="00C013D5"/>
    <w:rsid w:val="00C0302F"/>
    <w:rsid w:val="00C0394E"/>
    <w:rsid w:val="00C0462F"/>
    <w:rsid w:val="00C04FED"/>
    <w:rsid w:val="00C05A10"/>
    <w:rsid w:val="00C05FCB"/>
    <w:rsid w:val="00C07A55"/>
    <w:rsid w:val="00C109C3"/>
    <w:rsid w:val="00C13B80"/>
    <w:rsid w:val="00C1458F"/>
    <w:rsid w:val="00C14BC9"/>
    <w:rsid w:val="00C153E4"/>
    <w:rsid w:val="00C2403F"/>
    <w:rsid w:val="00C273F7"/>
    <w:rsid w:val="00C3013F"/>
    <w:rsid w:val="00C32955"/>
    <w:rsid w:val="00C32D4E"/>
    <w:rsid w:val="00C32F54"/>
    <w:rsid w:val="00C3593D"/>
    <w:rsid w:val="00C40765"/>
    <w:rsid w:val="00C425A3"/>
    <w:rsid w:val="00C437EF"/>
    <w:rsid w:val="00C4530F"/>
    <w:rsid w:val="00C45D89"/>
    <w:rsid w:val="00C50DBC"/>
    <w:rsid w:val="00C5116E"/>
    <w:rsid w:val="00C5122A"/>
    <w:rsid w:val="00C52824"/>
    <w:rsid w:val="00C52E08"/>
    <w:rsid w:val="00C538FD"/>
    <w:rsid w:val="00C57FE1"/>
    <w:rsid w:val="00C62D2F"/>
    <w:rsid w:val="00C62F8C"/>
    <w:rsid w:val="00C657FC"/>
    <w:rsid w:val="00C67BCE"/>
    <w:rsid w:val="00C7089D"/>
    <w:rsid w:val="00C70FE2"/>
    <w:rsid w:val="00C74F95"/>
    <w:rsid w:val="00C76646"/>
    <w:rsid w:val="00C76BE2"/>
    <w:rsid w:val="00C9011A"/>
    <w:rsid w:val="00C929B5"/>
    <w:rsid w:val="00C92C8E"/>
    <w:rsid w:val="00C931BE"/>
    <w:rsid w:val="00C9345F"/>
    <w:rsid w:val="00C93FEE"/>
    <w:rsid w:val="00CA7AB3"/>
    <w:rsid w:val="00CB1E98"/>
    <w:rsid w:val="00CB2993"/>
    <w:rsid w:val="00CB52A1"/>
    <w:rsid w:val="00CB6B56"/>
    <w:rsid w:val="00CB71F6"/>
    <w:rsid w:val="00CC0B55"/>
    <w:rsid w:val="00CC4587"/>
    <w:rsid w:val="00CC5EC1"/>
    <w:rsid w:val="00CD1862"/>
    <w:rsid w:val="00CD480C"/>
    <w:rsid w:val="00CD5869"/>
    <w:rsid w:val="00CD7D55"/>
    <w:rsid w:val="00CE0255"/>
    <w:rsid w:val="00CE31FD"/>
    <w:rsid w:val="00CE4E00"/>
    <w:rsid w:val="00CF6CCB"/>
    <w:rsid w:val="00D07014"/>
    <w:rsid w:val="00D07248"/>
    <w:rsid w:val="00D1032E"/>
    <w:rsid w:val="00D104DD"/>
    <w:rsid w:val="00D10CC8"/>
    <w:rsid w:val="00D12114"/>
    <w:rsid w:val="00D12383"/>
    <w:rsid w:val="00D13A93"/>
    <w:rsid w:val="00D13E52"/>
    <w:rsid w:val="00D14305"/>
    <w:rsid w:val="00D15482"/>
    <w:rsid w:val="00D179B8"/>
    <w:rsid w:val="00D204A2"/>
    <w:rsid w:val="00D205AC"/>
    <w:rsid w:val="00D22571"/>
    <w:rsid w:val="00D24B3D"/>
    <w:rsid w:val="00D24DF9"/>
    <w:rsid w:val="00D263FC"/>
    <w:rsid w:val="00D31181"/>
    <w:rsid w:val="00D31B1B"/>
    <w:rsid w:val="00D3367D"/>
    <w:rsid w:val="00D341EF"/>
    <w:rsid w:val="00D3422D"/>
    <w:rsid w:val="00D3762A"/>
    <w:rsid w:val="00D4133E"/>
    <w:rsid w:val="00D42BB7"/>
    <w:rsid w:val="00D4585F"/>
    <w:rsid w:val="00D45AF8"/>
    <w:rsid w:val="00D47591"/>
    <w:rsid w:val="00D5002F"/>
    <w:rsid w:val="00D503FF"/>
    <w:rsid w:val="00D507F8"/>
    <w:rsid w:val="00D5464A"/>
    <w:rsid w:val="00D55300"/>
    <w:rsid w:val="00D56E64"/>
    <w:rsid w:val="00D57B7F"/>
    <w:rsid w:val="00D619C0"/>
    <w:rsid w:val="00D622A6"/>
    <w:rsid w:val="00D65DCB"/>
    <w:rsid w:val="00D76E9F"/>
    <w:rsid w:val="00D77591"/>
    <w:rsid w:val="00D8118D"/>
    <w:rsid w:val="00D932DB"/>
    <w:rsid w:val="00D94086"/>
    <w:rsid w:val="00D94180"/>
    <w:rsid w:val="00DA054A"/>
    <w:rsid w:val="00DA4842"/>
    <w:rsid w:val="00DA709C"/>
    <w:rsid w:val="00DB0535"/>
    <w:rsid w:val="00DB0D33"/>
    <w:rsid w:val="00DC015D"/>
    <w:rsid w:val="00DC0425"/>
    <w:rsid w:val="00DC28E5"/>
    <w:rsid w:val="00DC49A9"/>
    <w:rsid w:val="00DC6E7B"/>
    <w:rsid w:val="00DC7807"/>
    <w:rsid w:val="00DD02CE"/>
    <w:rsid w:val="00DD2E2D"/>
    <w:rsid w:val="00DD2F1E"/>
    <w:rsid w:val="00DD3B9D"/>
    <w:rsid w:val="00DD7573"/>
    <w:rsid w:val="00DE04C4"/>
    <w:rsid w:val="00DE1009"/>
    <w:rsid w:val="00DE1E24"/>
    <w:rsid w:val="00DE25B5"/>
    <w:rsid w:val="00DE3D5A"/>
    <w:rsid w:val="00DE58B9"/>
    <w:rsid w:val="00DE71C4"/>
    <w:rsid w:val="00DF129B"/>
    <w:rsid w:val="00DF1FC9"/>
    <w:rsid w:val="00E03595"/>
    <w:rsid w:val="00E0592C"/>
    <w:rsid w:val="00E05C0B"/>
    <w:rsid w:val="00E11CA8"/>
    <w:rsid w:val="00E11EDE"/>
    <w:rsid w:val="00E12341"/>
    <w:rsid w:val="00E14A86"/>
    <w:rsid w:val="00E24C35"/>
    <w:rsid w:val="00E30B61"/>
    <w:rsid w:val="00E313DB"/>
    <w:rsid w:val="00E33889"/>
    <w:rsid w:val="00E361BC"/>
    <w:rsid w:val="00E37253"/>
    <w:rsid w:val="00E377E8"/>
    <w:rsid w:val="00E46EEE"/>
    <w:rsid w:val="00E479E4"/>
    <w:rsid w:val="00E52A53"/>
    <w:rsid w:val="00E57E86"/>
    <w:rsid w:val="00E66F2B"/>
    <w:rsid w:val="00E76612"/>
    <w:rsid w:val="00E80A40"/>
    <w:rsid w:val="00E82373"/>
    <w:rsid w:val="00E83547"/>
    <w:rsid w:val="00E835BC"/>
    <w:rsid w:val="00E8482E"/>
    <w:rsid w:val="00E9114D"/>
    <w:rsid w:val="00E942ED"/>
    <w:rsid w:val="00E94936"/>
    <w:rsid w:val="00E956D0"/>
    <w:rsid w:val="00EA4F92"/>
    <w:rsid w:val="00EA5475"/>
    <w:rsid w:val="00EA670A"/>
    <w:rsid w:val="00EB081C"/>
    <w:rsid w:val="00EB261A"/>
    <w:rsid w:val="00EB3EDF"/>
    <w:rsid w:val="00EB4986"/>
    <w:rsid w:val="00EB4FAA"/>
    <w:rsid w:val="00EC10D0"/>
    <w:rsid w:val="00EC2297"/>
    <w:rsid w:val="00EC39DE"/>
    <w:rsid w:val="00EC7FBB"/>
    <w:rsid w:val="00ED0656"/>
    <w:rsid w:val="00ED0FBC"/>
    <w:rsid w:val="00ED3FE2"/>
    <w:rsid w:val="00ED43F2"/>
    <w:rsid w:val="00ED65BC"/>
    <w:rsid w:val="00ED6783"/>
    <w:rsid w:val="00ED7F6D"/>
    <w:rsid w:val="00EE1593"/>
    <w:rsid w:val="00EF18F9"/>
    <w:rsid w:val="00EF22DC"/>
    <w:rsid w:val="00EF55A1"/>
    <w:rsid w:val="00EF6279"/>
    <w:rsid w:val="00EF6D5F"/>
    <w:rsid w:val="00F00ACA"/>
    <w:rsid w:val="00F01C7C"/>
    <w:rsid w:val="00F02024"/>
    <w:rsid w:val="00F03884"/>
    <w:rsid w:val="00F107CB"/>
    <w:rsid w:val="00F10917"/>
    <w:rsid w:val="00F11388"/>
    <w:rsid w:val="00F134F0"/>
    <w:rsid w:val="00F1444F"/>
    <w:rsid w:val="00F20038"/>
    <w:rsid w:val="00F221E4"/>
    <w:rsid w:val="00F225AB"/>
    <w:rsid w:val="00F22A7A"/>
    <w:rsid w:val="00F22DB6"/>
    <w:rsid w:val="00F237F3"/>
    <w:rsid w:val="00F24D1B"/>
    <w:rsid w:val="00F27FB6"/>
    <w:rsid w:val="00F32B0B"/>
    <w:rsid w:val="00F336AC"/>
    <w:rsid w:val="00F41868"/>
    <w:rsid w:val="00F4417A"/>
    <w:rsid w:val="00F510C6"/>
    <w:rsid w:val="00F55313"/>
    <w:rsid w:val="00F73E5B"/>
    <w:rsid w:val="00F759E6"/>
    <w:rsid w:val="00F75FD3"/>
    <w:rsid w:val="00F76334"/>
    <w:rsid w:val="00F7757C"/>
    <w:rsid w:val="00F82F2B"/>
    <w:rsid w:val="00F84992"/>
    <w:rsid w:val="00F9152A"/>
    <w:rsid w:val="00F91610"/>
    <w:rsid w:val="00F94029"/>
    <w:rsid w:val="00F951EA"/>
    <w:rsid w:val="00FA0E8B"/>
    <w:rsid w:val="00FA24FC"/>
    <w:rsid w:val="00FA37BA"/>
    <w:rsid w:val="00FA6220"/>
    <w:rsid w:val="00FA6559"/>
    <w:rsid w:val="00FA65AF"/>
    <w:rsid w:val="00FB02C8"/>
    <w:rsid w:val="00FB231C"/>
    <w:rsid w:val="00FB3D49"/>
    <w:rsid w:val="00FB507A"/>
    <w:rsid w:val="00FB5AE6"/>
    <w:rsid w:val="00FB6395"/>
    <w:rsid w:val="00FB6E32"/>
    <w:rsid w:val="00FC2465"/>
    <w:rsid w:val="00FC2AE3"/>
    <w:rsid w:val="00FC315E"/>
    <w:rsid w:val="00FC58C0"/>
    <w:rsid w:val="00FC5B6D"/>
    <w:rsid w:val="00FC5F43"/>
    <w:rsid w:val="00FC65CE"/>
    <w:rsid w:val="00FC76B6"/>
    <w:rsid w:val="00FD1DBC"/>
    <w:rsid w:val="00FD6C75"/>
    <w:rsid w:val="00FD6FE4"/>
    <w:rsid w:val="00FE2F17"/>
    <w:rsid w:val="00FE63E6"/>
    <w:rsid w:val="00FF17F7"/>
    <w:rsid w:val="00FF1BAE"/>
    <w:rsid w:val="00FF2100"/>
    <w:rsid w:val="00FF46FD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E9447-842D-4FDB-81FD-429A367F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1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19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6841D1168AA0F96F36C3554199EFDFFD0AB06FCBD6CAB28E530B00F12F0BF12F4F67523A0D989DM4ZDL" TargetMode="External"/><Relationship Id="rId13" Type="http://schemas.openxmlformats.org/officeDocument/2006/relationships/hyperlink" Target="consultantplus://offline/ref=FB6841D1168AA0F96F36C3554199EFDFFD0BB66EC4D6CAB28E530B00F12F0BF12F4F67523A0D989DM4ZFL" TargetMode="External"/><Relationship Id="rId18" Type="http://schemas.openxmlformats.org/officeDocument/2006/relationships/hyperlink" Target="consultantplus://offline/ref=FB6841D1168AA0F96F36C3554199EFDFFD0AB361CED7CAB28E530B00F12F0BF12F4F67523A0D9899M4ZCL" TargetMode="External"/><Relationship Id="rId26" Type="http://schemas.openxmlformats.org/officeDocument/2006/relationships/hyperlink" Target="consultantplus://offline/ref=FB6841D1168AA0F96F36C3554199EFDFF507B16ACFDB97B8860A0702F62054E628066B533A0D98M9Z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6841D1168AA0F96F36C3554199EFDFFD0BB86EC8D0CAB28E530B00F12F0BF12F4F67523A0D9899M4ZAL" TargetMode="External"/><Relationship Id="rId7" Type="http://schemas.openxmlformats.org/officeDocument/2006/relationships/hyperlink" Target="consultantplus://offline/ref=FB6841D1168AA0F96F36C3554199EFDFFD0BB26ACED1CAB28E530B00F12F0BF12F4F67523A0D989CM4Z4L" TargetMode="External"/><Relationship Id="rId12" Type="http://schemas.openxmlformats.org/officeDocument/2006/relationships/hyperlink" Target="consultantplus://offline/ref=FB6841D1168AA0F96F36C3554199EFDFFD0BB26ACED1CAB28E530B00F12F0BF12F4F675239M0Z4L" TargetMode="External"/><Relationship Id="rId17" Type="http://schemas.openxmlformats.org/officeDocument/2006/relationships/hyperlink" Target="consultantplus://offline/ref=FB6841D1168AA0F96F36C3554199EFDFFD03B96ACDD3CAB28E530B00F12F0BF12F4F67523A0D989DM4ZCL" TargetMode="External"/><Relationship Id="rId25" Type="http://schemas.openxmlformats.org/officeDocument/2006/relationships/hyperlink" Target="consultantplus://offline/ref=FB6841D1168AA0F96F36C3554199EFDFFD0AB36BCCD7CAB28E530B00F12F0BF12F4F67523A0D989DM4Z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6841D1168AA0F96F36C3554199EFDFFD0BB86EC8D0CAB28E530B00F12F0BF12F4F67523A0D9899M4ZAL" TargetMode="External"/><Relationship Id="rId20" Type="http://schemas.openxmlformats.org/officeDocument/2006/relationships/hyperlink" Target="consultantplus://offline/ref=FB6841D1168AA0F96F36C3554199EFDFFD0BB26BCBD8CAB28E530B00F12F0BF12F4F67523A0D9998M4Z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6841D1168AA0F96F36C3554199EFDFFD0BB86EC8D0CAB28E530B00F12F0BF12F4F67523A0D989DM4Z4L" TargetMode="External"/><Relationship Id="rId11" Type="http://schemas.openxmlformats.org/officeDocument/2006/relationships/hyperlink" Target="consultantplus://offline/ref=FB6841D1168AA0F96F36C3554199EFDFFD0AB06FCBD6CAB28E530B00F1M2ZFL" TargetMode="External"/><Relationship Id="rId24" Type="http://schemas.openxmlformats.org/officeDocument/2006/relationships/hyperlink" Target="consultantplus://offline/ref=FB6841D1168AA0F96F36C3554199EFDFFD0BB66EC4D6CAB28E530B00F12F0BF12F4F67523A0D989DM4ZFL" TargetMode="External"/><Relationship Id="rId5" Type="http://schemas.openxmlformats.org/officeDocument/2006/relationships/hyperlink" Target="consultantplus://offline/ref=FB6841D1168AA0F96F36C3554199EFDFFD05B969C9D9CAB28E530B00F12F0BF12F4F67523A0C909FM4Z4L" TargetMode="External"/><Relationship Id="rId15" Type="http://schemas.openxmlformats.org/officeDocument/2006/relationships/hyperlink" Target="consultantplus://offline/ref=FB6841D1168AA0F96F36C3554199EFDFFD0AB060C8D2CAB28E530B00F12F0BF12F4F67523A0D9898M4ZFL" TargetMode="External"/><Relationship Id="rId23" Type="http://schemas.openxmlformats.org/officeDocument/2006/relationships/hyperlink" Target="consultantplus://offline/ref=FB6841D1168AA0F96F36C3554199EFDFFD0BB26BCBD8CAB28E530B00F12F0BF12F4F67523A0D9998M4ZD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B6841D1168AA0F96F36C3554199EFDFFD0BB268CCD0CAB28E530B00F12F0BF12F4F67523A0D9999M4ZAL" TargetMode="External"/><Relationship Id="rId19" Type="http://schemas.openxmlformats.org/officeDocument/2006/relationships/hyperlink" Target="consultantplus://offline/ref=FB6841D1168AA0F96F36C3554199EFDFFD05B969C9D9CAB28E530B00F12F0BF12F4F67523A0C909FM4Z4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B6841D1168AA0F96F36C3554199EFDFF500B860CDDB97B8860A0702MFZ6L" TargetMode="External"/><Relationship Id="rId14" Type="http://schemas.openxmlformats.org/officeDocument/2006/relationships/hyperlink" Target="consultantplus://offline/ref=FB6841D1168AA0F96F36C3554199EFDFFD0BB66EC4D6CAB28E530B00F12F0BF12F4F67523A0D989DM4ZFL" TargetMode="External"/><Relationship Id="rId22" Type="http://schemas.openxmlformats.org/officeDocument/2006/relationships/hyperlink" Target="consultantplus://offline/ref=FB6841D1168AA0F96F36C3554199EFDFFD0BB26ACED1CAB28E530B00F12F0BF12F4F67523A0D909AM4ZE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12451</Words>
  <Characters>70977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Маришенкова Светлана Сергеевна</dc:creator>
  <cp:keywords/>
  <dc:description/>
  <cp:lastModifiedBy>Маришенкова Светлана Сергеевна</cp:lastModifiedBy>
  <cp:revision>1</cp:revision>
  <dcterms:created xsi:type="dcterms:W3CDTF">2016-02-20T11:25:00Z</dcterms:created>
  <dcterms:modified xsi:type="dcterms:W3CDTF">2016-02-20T11:25:00Z</dcterms:modified>
</cp:coreProperties>
</file>