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561A" w14:textId="77777777" w:rsidR="00354486" w:rsidRPr="000329B1" w:rsidRDefault="00354486" w:rsidP="00354486">
      <w:pPr>
        <w:pStyle w:val="a3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329B1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</w:t>
      </w:r>
      <w:proofErr w:type="gramStart"/>
      <w:r w:rsidRPr="000329B1">
        <w:rPr>
          <w:rFonts w:ascii="Times New Roman" w:hAnsi="Times New Roman"/>
          <w:b/>
          <w:sz w:val="24"/>
          <w:szCs w:val="24"/>
        </w:rPr>
        <w:t>УЧРЕЖДЕНИЕ  «</w:t>
      </w:r>
      <w:proofErr w:type="gramEnd"/>
      <w:r w:rsidRPr="000329B1">
        <w:rPr>
          <w:rFonts w:ascii="Times New Roman" w:hAnsi="Times New Roman"/>
          <w:b/>
          <w:sz w:val="24"/>
          <w:szCs w:val="24"/>
        </w:rPr>
        <w:t xml:space="preserve">БОТАНИЧЕСКАЯ СРЕДНЯЯ ОБЩЕОБРАЗОВАТЕЛЬНАЯ ШКОЛА»         </w:t>
      </w:r>
    </w:p>
    <w:p w14:paraId="1F6DF7D1" w14:textId="77777777" w:rsidR="00354486" w:rsidRDefault="00354486" w:rsidP="00354486">
      <w:pPr>
        <w:pStyle w:val="a3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329B1">
        <w:rPr>
          <w:rFonts w:ascii="Times New Roman" w:hAnsi="Times New Roman"/>
          <w:b/>
          <w:sz w:val="24"/>
          <w:szCs w:val="24"/>
        </w:rPr>
        <w:t>РАЗДОЛЬНЕНСКОГО РАЙОНА РЕСПУБЛИКИ КРЫМ</w:t>
      </w:r>
    </w:p>
    <w:p w14:paraId="58C8D4A2" w14:textId="77777777" w:rsidR="00354486" w:rsidRDefault="00354486" w:rsidP="00354486">
      <w:pPr>
        <w:pStyle w:val="a3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«БОТАНИЧЕСКАЯ ШКОЛА»)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354486" w:rsidRPr="00E52A05" w14:paraId="356C0A9E" w14:textId="77777777" w:rsidTr="00CC49B2">
        <w:tc>
          <w:tcPr>
            <w:tcW w:w="4678" w:type="dxa"/>
          </w:tcPr>
          <w:p w14:paraId="2B921E2C" w14:textId="77777777" w:rsidR="00354486" w:rsidRDefault="00354486" w:rsidP="00CC49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F9C573A" w14:textId="77777777" w:rsidR="00354486" w:rsidRDefault="00354486" w:rsidP="00CC49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BCB0C5C" w14:textId="77777777" w:rsidR="00354486" w:rsidRPr="000329B1" w:rsidRDefault="00354486" w:rsidP="00CC49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9B1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</w:t>
            </w:r>
            <w:proofErr w:type="gramStart"/>
            <w:r w:rsidRPr="000329B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0329B1">
              <w:rPr>
                <w:rFonts w:ascii="Times New Roman" w:hAnsi="Times New Roman"/>
                <w:sz w:val="24"/>
                <w:szCs w:val="24"/>
              </w:rPr>
              <w:t>протокол от 2</w:t>
            </w:r>
            <w:r w:rsidR="00CF4212">
              <w:rPr>
                <w:rFonts w:ascii="Times New Roman" w:hAnsi="Times New Roman"/>
                <w:sz w:val="24"/>
                <w:szCs w:val="24"/>
              </w:rPr>
              <w:t>8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.0</w:t>
            </w:r>
            <w:r w:rsidR="00CF4212">
              <w:rPr>
                <w:rFonts w:ascii="Times New Roman" w:hAnsi="Times New Roman"/>
                <w:sz w:val="24"/>
                <w:szCs w:val="24"/>
              </w:rPr>
              <w:t>9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.202</w:t>
            </w:r>
            <w:r w:rsidR="00CF4212">
              <w:rPr>
                <w:rFonts w:ascii="Times New Roman" w:hAnsi="Times New Roman"/>
                <w:sz w:val="24"/>
                <w:szCs w:val="24"/>
              </w:rPr>
              <w:t>5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A5F96B" w14:textId="77777777" w:rsidR="00354486" w:rsidRPr="000329B1" w:rsidRDefault="00354486" w:rsidP="00CC49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455E4919" w14:textId="77777777" w:rsidR="00354486" w:rsidRDefault="00354486" w:rsidP="00CC49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D272C02" w14:textId="77777777" w:rsidR="00354486" w:rsidRDefault="00354486" w:rsidP="00CC49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2D02017" w14:textId="77777777" w:rsidR="00354486" w:rsidRPr="000329B1" w:rsidRDefault="00354486" w:rsidP="00E52A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Приказом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 xml:space="preserve"> МБОУ «Ботаническая школа»            2</w:t>
            </w:r>
            <w:r w:rsidR="00CF4212">
              <w:rPr>
                <w:rFonts w:ascii="Times New Roman" w:hAnsi="Times New Roman"/>
                <w:sz w:val="24"/>
                <w:szCs w:val="24"/>
              </w:rPr>
              <w:t>8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CF4212">
              <w:rPr>
                <w:rFonts w:ascii="Times New Roman" w:hAnsi="Times New Roman"/>
                <w:sz w:val="24"/>
                <w:szCs w:val="24"/>
              </w:rPr>
              <w:t>5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E52A05">
              <w:rPr>
                <w:rFonts w:ascii="Times New Roman" w:hAnsi="Times New Roman"/>
                <w:sz w:val="24"/>
                <w:szCs w:val="24"/>
              </w:rPr>
              <w:t>268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0CE01768" w14:textId="77777777" w:rsidR="00354486" w:rsidRPr="00354486" w:rsidRDefault="00354486" w:rsidP="00354486">
      <w:pPr>
        <w:pStyle w:val="a3"/>
        <w:rPr>
          <w:rFonts w:asciiTheme="minorHAnsi" w:hAnsiTheme="minorHAnsi" w:cstheme="minorHAnsi"/>
        </w:rPr>
      </w:pPr>
    </w:p>
    <w:p w14:paraId="0BEEB99D" w14:textId="77777777" w:rsidR="007F7E4D" w:rsidRPr="00354486" w:rsidRDefault="00354486" w:rsidP="00354486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4486">
        <w:rPr>
          <w:rFonts w:asciiTheme="minorHAnsi" w:hAnsiTheme="minorHAnsi" w:cstheme="minorHAnsi"/>
          <w:b/>
          <w:sz w:val="28"/>
          <w:szCs w:val="28"/>
        </w:rPr>
        <w:t>ПОЛОЖЕНИЕ</w:t>
      </w:r>
      <w:r w:rsidRPr="00354486">
        <w:rPr>
          <w:rFonts w:asciiTheme="minorHAnsi" w:hAnsiTheme="minorHAnsi" w:cstheme="minorHAnsi"/>
          <w:b/>
          <w:sz w:val="28"/>
          <w:szCs w:val="28"/>
        </w:rPr>
        <w:br/>
        <w:t>об организации работы с электронным журналом</w:t>
      </w:r>
    </w:p>
    <w:p w14:paraId="605384CA" w14:textId="77777777" w:rsidR="00354486" w:rsidRPr="00354486" w:rsidRDefault="00354486" w:rsidP="00354486">
      <w:pPr>
        <w:pStyle w:val="a3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54486">
        <w:rPr>
          <w:rFonts w:asciiTheme="minorHAnsi" w:hAnsiTheme="minorHAnsi" w:cstheme="minorHAnsi"/>
          <w:b/>
          <w:color w:val="auto"/>
          <w:sz w:val="28"/>
          <w:szCs w:val="28"/>
        </w:rPr>
        <w:t>в Муниципальном бюджетном общеобразовательном учреждении</w:t>
      </w:r>
    </w:p>
    <w:p w14:paraId="7F1A2188" w14:textId="77777777" w:rsidR="00354486" w:rsidRPr="00354486" w:rsidRDefault="00354486" w:rsidP="00354486">
      <w:pPr>
        <w:pStyle w:val="a3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54486">
        <w:rPr>
          <w:rFonts w:asciiTheme="minorHAnsi" w:hAnsiTheme="minorHAnsi" w:cstheme="minorHAnsi"/>
          <w:b/>
          <w:color w:val="auto"/>
          <w:sz w:val="28"/>
          <w:szCs w:val="28"/>
        </w:rPr>
        <w:t>«Ботаническая средняя общеобразовательная школа»</w:t>
      </w:r>
    </w:p>
    <w:p w14:paraId="28854AAE" w14:textId="77777777" w:rsidR="00354486" w:rsidRPr="00354486" w:rsidRDefault="00354486" w:rsidP="00354486">
      <w:pPr>
        <w:pStyle w:val="a3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54486">
        <w:rPr>
          <w:rFonts w:asciiTheme="minorHAnsi" w:hAnsiTheme="minorHAnsi" w:cstheme="minorHAnsi"/>
          <w:b/>
          <w:color w:val="auto"/>
          <w:sz w:val="28"/>
          <w:szCs w:val="28"/>
        </w:rPr>
        <w:t>Раздольненского района Республики Крым</w:t>
      </w:r>
    </w:p>
    <w:p w14:paraId="1C8EBAD2" w14:textId="77777777" w:rsidR="00354486" w:rsidRPr="00354486" w:rsidRDefault="00354486" w:rsidP="00354486">
      <w:pPr>
        <w:pStyle w:val="a3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54486">
        <w:rPr>
          <w:rFonts w:asciiTheme="minorHAnsi" w:hAnsiTheme="minorHAnsi" w:cstheme="minorHAnsi"/>
          <w:b/>
          <w:color w:val="auto"/>
          <w:sz w:val="28"/>
          <w:szCs w:val="28"/>
        </w:rPr>
        <w:t>(новая редакция)</w:t>
      </w:r>
    </w:p>
    <w:p w14:paraId="2AA1DA50" w14:textId="77777777" w:rsidR="007F7E4D" w:rsidRPr="00354486" w:rsidRDefault="00336ED6" w:rsidP="003544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E41089B" w14:textId="77777777" w:rsidR="00354486" w:rsidRPr="00354486" w:rsidRDefault="00336ED6" w:rsidP="00354486">
      <w:pPr>
        <w:pStyle w:val="a5"/>
        <w:shd w:val="clear" w:color="auto" w:fill="FFFFFF"/>
        <w:spacing w:before="0" w:beforeAutospacing="0" w:after="0" w:afterAutospacing="0" w:line="294" w:lineRule="atLeast"/>
        <w:jc w:val="both"/>
      </w:pPr>
      <w:r w:rsidRPr="00354486">
        <w:rPr>
          <w:color w:val="000000"/>
        </w:rPr>
        <w:t xml:space="preserve">1.1. Настоящее </w:t>
      </w:r>
      <w:r w:rsidR="00354486" w:rsidRPr="00354486">
        <w:rPr>
          <w:color w:val="000000"/>
        </w:rPr>
        <w:t>П</w:t>
      </w:r>
      <w:r w:rsidRPr="00354486">
        <w:rPr>
          <w:color w:val="000000"/>
        </w:rPr>
        <w:t xml:space="preserve">оложение об организации работы с электронным журналом в </w:t>
      </w:r>
      <w:r w:rsidR="00354486" w:rsidRPr="00354486">
        <w:rPr>
          <w:color w:val="000000"/>
        </w:rPr>
        <w:t>М</w:t>
      </w:r>
      <w:r w:rsidRPr="00354486">
        <w:rPr>
          <w:color w:val="000000"/>
        </w:rPr>
        <w:t>униципальном бюджетном общеобразовательном учреждении «</w:t>
      </w:r>
      <w:r w:rsidR="00354486" w:rsidRPr="00354486">
        <w:rPr>
          <w:color w:val="000000"/>
        </w:rPr>
        <w:t>Ботаническая средняя общеобразовательная школа</w:t>
      </w:r>
      <w:r w:rsidRPr="00354486">
        <w:rPr>
          <w:color w:val="000000"/>
        </w:rPr>
        <w:t>»</w:t>
      </w:r>
      <w:r w:rsidR="00354486" w:rsidRPr="00354486">
        <w:rPr>
          <w:color w:val="000000"/>
        </w:rPr>
        <w:t xml:space="preserve"> Раздольненского района Республики Крым</w:t>
      </w:r>
      <w:r w:rsidRPr="00354486">
        <w:rPr>
          <w:color w:val="000000"/>
        </w:rPr>
        <w:t xml:space="preserve"> (далее – Положение) разработано </w:t>
      </w:r>
      <w:r w:rsidR="00354486" w:rsidRPr="00354486">
        <w:rPr>
          <w:color w:val="000000"/>
        </w:rPr>
        <w:t>на основании действующего законодательства Российской Федерации о ведении документооборота и учета образовательной</w:t>
      </w:r>
      <w:r w:rsidR="00354486" w:rsidRPr="00354486">
        <w:t xml:space="preserve"> деятельности:</w:t>
      </w:r>
    </w:p>
    <w:p w14:paraId="3FF3D81C" w14:textId="77777777" w:rsidR="00354486" w:rsidRPr="00354486" w:rsidRDefault="00354486" w:rsidP="00354486">
      <w:pPr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354486">
        <w:rPr>
          <w:sz w:val="24"/>
          <w:szCs w:val="24"/>
          <w:lang w:val="ru-RU"/>
        </w:rPr>
        <w:t>Федерального закона от 29.12.2012 № 273-ФЗ «Об образовании в Российской Федерации» (с изменениями);</w:t>
      </w:r>
    </w:p>
    <w:p w14:paraId="08B66DB0" w14:textId="77777777" w:rsidR="00354486" w:rsidRPr="00354486" w:rsidRDefault="00354486" w:rsidP="00354486">
      <w:pPr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354486">
        <w:rPr>
          <w:sz w:val="24"/>
          <w:szCs w:val="24"/>
          <w:lang w:val="ru-RU"/>
        </w:rPr>
        <w:t>Федерального закона Российской Федерации от 27.07.2006г № 152-ФЗ «О персональных данных» с изменениями от 6 февраля 2023 года;</w:t>
      </w:r>
    </w:p>
    <w:p w14:paraId="599A9F4D" w14:textId="77777777" w:rsidR="00354486" w:rsidRPr="00354486" w:rsidRDefault="00354486" w:rsidP="00354486">
      <w:pPr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354486">
        <w:rPr>
          <w:sz w:val="24"/>
          <w:szCs w:val="24"/>
          <w:lang w:val="ru-RU"/>
        </w:rPr>
        <w:t>Письма Минобрнауки России от 15.02.2012г № АП-147/07 «О методических рекомендациях по внедрению систем ведения журналов успеваемости в электронном виде» с изменениями от 21.10.2014г;</w:t>
      </w:r>
    </w:p>
    <w:p w14:paraId="1BDE26D0" w14:textId="77777777" w:rsidR="00354486" w:rsidRPr="00354486" w:rsidRDefault="00354486" w:rsidP="00354486">
      <w:pPr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354486">
        <w:rPr>
          <w:sz w:val="24"/>
          <w:szCs w:val="24"/>
          <w:lang w:val="ru-RU"/>
        </w:rPr>
        <w:t>Письма Федерального агентства по образованию от 29.07.2009г № 17-110 «Об обеспечении защиты персональных данных»;</w:t>
      </w:r>
    </w:p>
    <w:p w14:paraId="3483CB3C" w14:textId="77777777" w:rsidR="00354486" w:rsidRPr="00354486" w:rsidRDefault="00354486" w:rsidP="00354486">
      <w:pPr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354486">
        <w:rPr>
          <w:sz w:val="24"/>
          <w:szCs w:val="24"/>
          <w:lang w:val="ru-RU"/>
        </w:rPr>
        <w:t>Письма Минобрнауки от 13.08.2002 г. № 01-51-088ин «Об организации использования информационных и коммуникационных ресурсов в общеобразовательных учреждениях»;</w:t>
      </w:r>
    </w:p>
    <w:p w14:paraId="3F189630" w14:textId="77777777" w:rsidR="00354486" w:rsidRPr="00354486" w:rsidRDefault="00354486" w:rsidP="00354486">
      <w:pPr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354486">
        <w:rPr>
          <w:sz w:val="24"/>
          <w:szCs w:val="24"/>
          <w:lang w:val="ru-RU"/>
        </w:rPr>
        <w:t xml:space="preserve">Федерального закона Российской Федерации от 27.07.2006 № 149-ФЗ «Об информации, информационных технологиях и о защите информации» </w:t>
      </w:r>
      <w:r w:rsidRPr="00354486">
        <w:rPr>
          <w:spacing w:val="2"/>
          <w:sz w:val="24"/>
          <w:szCs w:val="24"/>
          <w:shd w:val="clear" w:color="auto" w:fill="FFFFFF"/>
          <w:lang w:val="ru-RU"/>
        </w:rPr>
        <w:t>(с изменениями от 12 декабря 2023 года)</w:t>
      </w:r>
      <w:r w:rsidRPr="00354486">
        <w:rPr>
          <w:sz w:val="24"/>
          <w:szCs w:val="24"/>
          <w:lang w:val="ru-RU"/>
        </w:rPr>
        <w:t>;</w:t>
      </w:r>
    </w:p>
    <w:p w14:paraId="2D467DAA" w14:textId="77777777" w:rsidR="00354486" w:rsidRPr="00354486" w:rsidRDefault="00354486" w:rsidP="00354486">
      <w:pPr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354486">
        <w:rPr>
          <w:color w:val="000000"/>
          <w:sz w:val="24"/>
          <w:szCs w:val="24"/>
          <w:lang w:val="ru-RU"/>
        </w:rPr>
        <w:t>Приказом Министерства здравоохранения и социального развития Российской Федерации от 26 августа 2010 года №761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в котором говорится, что в должностные обязанности учителя входит «осуществление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обучающихся)», в редакции от 31.05.2011 года</w:t>
      </w:r>
      <w:r>
        <w:rPr>
          <w:color w:val="000000"/>
          <w:sz w:val="24"/>
          <w:szCs w:val="24"/>
          <w:lang w:val="ru-RU"/>
        </w:rPr>
        <w:t>;</w:t>
      </w:r>
    </w:p>
    <w:p w14:paraId="044FAE84" w14:textId="77777777" w:rsidR="00F27573" w:rsidRPr="00F27573" w:rsidRDefault="00F27573" w:rsidP="00F27573">
      <w:pPr>
        <w:pStyle w:val="a6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ind w:hanging="720"/>
        <w:jc w:val="both"/>
        <w:rPr>
          <w:b/>
          <w:sz w:val="28"/>
          <w:szCs w:val="28"/>
          <w:lang w:val="ru-RU"/>
        </w:rPr>
      </w:pPr>
      <w:r w:rsidRPr="00F27573">
        <w:rPr>
          <w:szCs w:val="28"/>
          <w:lang w:val="ru-RU"/>
        </w:rPr>
        <w:lastRenderedPageBreak/>
        <w:t>письмом Министерства образования, науки и молодежи Республики Крым от 19.08.2024 № 4876/01-14 о м</w:t>
      </w:r>
      <w:r w:rsidRPr="00F27573">
        <w:rPr>
          <w:sz w:val="24"/>
          <w:szCs w:val="24"/>
          <w:lang w:val="ru-RU"/>
        </w:rPr>
        <w:t>етодических рекомендациях по учету образовательных результатов в электронном виде в общеобразовательных организациях Республики Крым</w:t>
      </w:r>
      <w:r>
        <w:rPr>
          <w:sz w:val="24"/>
          <w:szCs w:val="24"/>
          <w:lang w:val="ru-RU"/>
        </w:rPr>
        <w:t>.</w:t>
      </w:r>
    </w:p>
    <w:p w14:paraId="7FE6A390" w14:textId="77777777" w:rsidR="007F7E4D" w:rsidRPr="00354486" w:rsidRDefault="00336ED6" w:rsidP="003544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правила работы и единые требования по ведению электронного журнала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14:paraId="4E1DD28F" w14:textId="77777777" w:rsidR="007F7E4D" w:rsidRPr="00354486" w:rsidRDefault="00336ED6" w:rsidP="003544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1.3. Электронным журналом (далее – ЭЖ) называется комплекс программно-аппаратных средств, включающий базы данных и средства доступа и работы с ними (программно-аппаратную инфраструктуру, сервисы информационного взаимодействия).</w:t>
      </w:r>
    </w:p>
    <w:p w14:paraId="69238C8B" w14:textId="77777777" w:rsidR="007F7E4D" w:rsidRPr="00354486" w:rsidRDefault="00336ED6" w:rsidP="003544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1.4. Электронный дневник – раздел ЭЖ, представляющий собой индивидуализированную выборку данных из ЭЖ о ходе и результатах обучения конкретного ученика.</w:t>
      </w:r>
    </w:p>
    <w:p w14:paraId="13D38D1C" w14:textId="77777777" w:rsidR="007F7E4D" w:rsidRPr="00354486" w:rsidRDefault="00336ED6" w:rsidP="003544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1.5. ЭЖ – средство индивидуального учета результатов освоения образовательных программ. Он относится к учебно-педагогической документации. Аккуратное, точное и своевременное ведение его обязательно для каждого сотрудника Школы, в обязанности которого входит работа с ЭЖ. Доступ к персональным страницам дневника имеют родители (законные представители) обучающегося, обучающийся, администрация Школы (директор Школы,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директора), учителя, классные руководители; администратор ЭЖ.</w:t>
      </w:r>
    </w:p>
    <w:p w14:paraId="35D93221" w14:textId="77777777" w:rsidR="007F7E4D" w:rsidRPr="00354486" w:rsidRDefault="00336ED6" w:rsidP="00336ED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1.6. Принципами работы с ЭЖ являются:</w:t>
      </w:r>
    </w:p>
    <w:p w14:paraId="6864F65A" w14:textId="77777777" w:rsidR="007F7E4D" w:rsidRPr="00354486" w:rsidRDefault="00336ED6" w:rsidP="00336ED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соблюдение прав и свобод участников образовательных отношений;</w:t>
      </w:r>
    </w:p>
    <w:p w14:paraId="044BB6C9" w14:textId="77777777" w:rsidR="007F7E4D" w:rsidRPr="00354486" w:rsidRDefault="00336ED6" w:rsidP="00336ED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достоверность и полнота информации, содержащейся в ЭЖ;</w:t>
      </w:r>
    </w:p>
    <w:p w14:paraId="67AFF98F" w14:textId="77777777" w:rsidR="007F7E4D" w:rsidRPr="00354486" w:rsidRDefault="00336ED6" w:rsidP="00336ED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унификация данных, содержащихся в ЭЖ, и документированной информации Школы;</w:t>
      </w:r>
    </w:p>
    <w:p w14:paraId="6505DA28" w14:textId="77777777" w:rsidR="007F7E4D" w:rsidRPr="00354486" w:rsidRDefault="00336ED6" w:rsidP="00336ED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защита данных, содержащихся в ЭЖ, от неправомерных и противоправных действий.</w:t>
      </w:r>
    </w:p>
    <w:p w14:paraId="2C8F305C" w14:textId="77777777" w:rsidR="007F7E4D" w:rsidRPr="00354486" w:rsidRDefault="00336ED6" w:rsidP="00336ED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1.7. Ведение электронных форм учета образовательной деятельности и результатов образовательной деятельности (ЭЖ) является составной частью работы по ведению электронного документооборота в Школе.</w:t>
      </w:r>
    </w:p>
    <w:p w14:paraId="0C3F0E9E" w14:textId="77777777" w:rsidR="007F7E4D" w:rsidRPr="00354486" w:rsidRDefault="00336ED6" w:rsidP="00336ED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1.8. ЭЖ является частью информационной системы Школы.</w:t>
      </w:r>
    </w:p>
    <w:p w14:paraId="6A208B07" w14:textId="77777777" w:rsidR="007F7E4D" w:rsidRPr="00354486" w:rsidRDefault="00336ED6" w:rsidP="00336ED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1.9. Функционирование и использование ЭЖ осуществляется в соответствии с действующим законодательством РФ, в том числе Федеральным законом от 27.07.2006 № 152-ФЗ «О персональных данных».</w:t>
      </w:r>
    </w:p>
    <w:p w14:paraId="7D827E41" w14:textId="77777777" w:rsidR="007F7E4D" w:rsidRDefault="00336ED6" w:rsidP="00336ED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1.10. Ответственность за функционирование ЭЖ и контроль за правильностью его ведения возлагаются на директора Школы и технического специалиста.</w:t>
      </w:r>
    </w:p>
    <w:p w14:paraId="12328757" w14:textId="77777777" w:rsidR="007F7E4D" w:rsidRPr="00354486" w:rsidRDefault="00336E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44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Назначение </w:t>
      </w:r>
      <w:r w:rsidR="00CF42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 журнала</w:t>
      </w:r>
    </w:p>
    <w:p w14:paraId="377ED4AC" w14:textId="77777777" w:rsidR="007F7E4D" w:rsidRPr="00354486" w:rsidRDefault="00336E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ЭЖ используется для решения следующих задач:</w:t>
      </w:r>
    </w:p>
    <w:p w14:paraId="17B18994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2.1. Создание/ввод, систематизация, использование и хранение данных о ходе образовательной деятельности в Школе, в том числе об успеваемости и посещаемости учащихся.</w:t>
      </w:r>
    </w:p>
    <w:p w14:paraId="10F7A3FF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Оформление информации, хранящейся в базе данных, в виде документа на бумажном носителе.</w:t>
      </w:r>
    </w:p>
    <w:p w14:paraId="075B2E14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2.3. Обеспечение оперативного доступа родителей (законных представителей) обучающегося,</w:t>
      </w:r>
      <w:r w:rsidR="00CF42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обучающегося, администрации Школы (директора Школы, заместител</w:t>
      </w:r>
      <w:r w:rsidR="00CF421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директора), учителей, классных руководителей к отметкам за весь период ведения журнала по всем предметам в любое время.</w:t>
      </w:r>
    </w:p>
    <w:p w14:paraId="500370D5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2.4. Автоматизация создания отчетной документации учителей и администрации.</w:t>
      </w:r>
    </w:p>
    <w:p w14:paraId="2F0C84BB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2.5. Своевременное информирование родителей (законных представителей) по вопросам</w:t>
      </w:r>
      <w:r w:rsidRPr="00354486">
        <w:rPr>
          <w:lang w:val="ru-RU"/>
        </w:rPr>
        <w:br/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успеваемости, индивидуальных результатов и посещаемости их детей.</w:t>
      </w:r>
    </w:p>
    <w:p w14:paraId="0E4CBC40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2.6. Информирование учащихся о ходе образовательной деятельности посредством данных в ЭЖ.</w:t>
      </w:r>
    </w:p>
    <w:p w14:paraId="30DE8D36" w14:textId="77777777" w:rsidR="007F7E4D" w:rsidRPr="00354486" w:rsidRDefault="00336E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2.7. Контроль за реализацией образовательных программ, в том числе учет:</w:t>
      </w:r>
    </w:p>
    <w:p w14:paraId="64DC1FAA" w14:textId="77777777" w:rsidR="007F7E4D" w:rsidRDefault="00336E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BB7AECC" w14:textId="77777777" w:rsidR="007F7E4D" w:rsidRPr="00354486" w:rsidRDefault="00336E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домашних заданий и объема нагрузки на обучающихся;</w:t>
      </w:r>
    </w:p>
    <w:p w14:paraId="00B9B37C" w14:textId="77777777" w:rsidR="007F7E4D" w:rsidRPr="00354486" w:rsidRDefault="00336E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результатов освоения образовательной программы учащимися (успеваемость);</w:t>
      </w:r>
    </w:p>
    <w:p w14:paraId="6F275AC2" w14:textId="77777777" w:rsidR="007F7E4D" w:rsidRDefault="00336E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посещаемости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3D1C5F4" w14:textId="77777777" w:rsidR="007F7E4D" w:rsidRDefault="00336ED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динамики успеваемости учащихся;</w:t>
      </w:r>
    </w:p>
    <w:p w14:paraId="31A40239" w14:textId="77777777" w:rsidR="007F7E4D" w:rsidRDefault="00336ED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образовательной программы.</w:t>
      </w:r>
    </w:p>
    <w:p w14:paraId="7BF623B6" w14:textId="77777777" w:rsidR="007F7E4D" w:rsidRPr="00CF4212" w:rsidRDefault="00336E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CF42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электронным журналом</w:t>
      </w:r>
    </w:p>
    <w:p w14:paraId="2CC5099C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3.1. Ведение ЭЖ обязательно для каждого педагога, классного руководителя, а также тех работников Школы, в чьи функциональные обязанности это включено.</w:t>
      </w:r>
    </w:p>
    <w:p w14:paraId="1E0E6F54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3.2. Поддержание в актуальном состоянии информации, хранящейся в базе данных ЭЖ, является обязательным.</w:t>
      </w:r>
    </w:p>
    <w:p w14:paraId="2AD1B233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3.3. Учет реализации образовательных программ и осуществления образовательной деятельности ведется всеми педагогическими работниками Школы.</w:t>
      </w:r>
    </w:p>
    <w:p w14:paraId="49AE0959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3.4. Распределение занятий по предметам и закрепление их за учителями осуществляется на</w:t>
      </w:r>
      <w:r w:rsidR="00CF42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основании учебного плана и распределения педагогической нагрузки.</w:t>
      </w:r>
    </w:p>
    <w:p w14:paraId="34A9655D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3.5. 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учащихся на уроках осуществляется учителями ежедневно.</w:t>
      </w:r>
    </w:p>
    <w:p w14:paraId="61A265F1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3.6. Внесение в ЭЖ информации об отметках обучающихся и сведений о присутствии/отсутствии учащихся должно производиться в день проведения занятия не позднее 17:</w:t>
      </w:r>
      <w:r w:rsidR="00CF421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0.</w:t>
      </w:r>
    </w:p>
    <w:p w14:paraId="2E2DC17E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3.7. Школа гарантирует учащимся и их родителям (законным представителям) возможность оперативно получать информацию о текущей успеваемости и посещаемости учащегося через ЭЖ.</w:t>
      </w:r>
    </w:p>
    <w:p w14:paraId="2C64CAAD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При ведении ЭЖ каждым педагогом (учителем) должно соблюдаться единообразие заполнения журналов в части тем проведенных уроков (в соответствии с рабочей программой по предмету), выставленных отметок, пропусков уроков и записей о домашнем задании.</w:t>
      </w:r>
    </w:p>
    <w:p w14:paraId="31C028C3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3.9. Пользователям ЭЖ запрещается передавать свои персональные реквизиты доступа к ЭЖ другим лицам.</w:t>
      </w:r>
    </w:p>
    <w:p w14:paraId="33E8997B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3.10. Сотрудникам Школы запрещается допускать учащихся Школы к работе с ЭЖ.</w:t>
      </w:r>
    </w:p>
    <w:p w14:paraId="7D54D8F3" w14:textId="77777777" w:rsidR="007F7E4D" w:rsidRPr="00354486" w:rsidRDefault="00336E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ведения учета успеваемости и посещаемости учащихся</w:t>
      </w:r>
    </w:p>
    <w:p w14:paraId="3B13D73E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4.1. Работа учителя по ведению данных текущей успеваемости учащегося осуществляется в разделе «Классный журнал».</w:t>
      </w:r>
    </w:p>
    <w:p w14:paraId="03352DD5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4.2. Учитель в соответствии с расписанием занятий вносит в ЭЖ следующие данные: тему урока; отсутствие учащихся; отметки учащихся; домашнее задание.</w:t>
      </w:r>
    </w:p>
    <w:p w14:paraId="2A2C02B9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4.3. Учитель вносит в ЭЖ учетную запись о проведенном занятии по факту в день проведения.</w:t>
      </w:r>
      <w:r w:rsidRPr="00354486">
        <w:rPr>
          <w:lang w:val="ru-RU"/>
        </w:rPr>
        <w:br/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Производить запись уроков заранее недопустимо.</w:t>
      </w:r>
    </w:p>
    <w:p w14:paraId="75712B7A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4.4. 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</w:t>
      </w:r>
    </w:p>
    <w:p w14:paraId="119DE7FA" w14:textId="77777777" w:rsidR="007F7E4D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Учет результатов успеваемости учащихся:</w:t>
      </w:r>
    </w:p>
    <w:p w14:paraId="71D910A6" w14:textId="77777777" w:rsidR="007F7E4D" w:rsidRPr="00354486" w:rsidRDefault="00336ED6" w:rsidP="004B4E7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результаты учебной деятельности оцениваются на основании устных ответов (выступлений) учащихся, письменных работ, практической деятельности учащихся;</w:t>
      </w:r>
    </w:p>
    <w:p w14:paraId="2F609E4D" w14:textId="77777777" w:rsidR="007F7E4D" w:rsidRPr="00354486" w:rsidRDefault="00336ED6" w:rsidP="004B4E7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отметки за устные и письменные ответы выставляются в колонку за то число, когда проводилась работа;</w:t>
      </w:r>
    </w:p>
    <w:p w14:paraId="28A5BC54" w14:textId="77777777" w:rsidR="007F7E4D" w:rsidRPr="00354486" w:rsidRDefault="00336ED6" w:rsidP="004B4E7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в клетках для отметок учитель имеет право записывать только один из следующих символов: </w:t>
      </w:r>
      <w:r w:rsidR="006A33DF">
        <w:rPr>
          <w:rFonts w:hAnsi="Times New Roman" w:cs="Times New Roman"/>
          <w:color w:val="000000"/>
          <w:sz w:val="24"/>
          <w:szCs w:val="24"/>
          <w:lang w:val="ru-RU"/>
        </w:rPr>
        <w:t xml:space="preserve">«1», 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«2», «3», «4», «5», «Н»</w:t>
      </w:r>
      <w:r w:rsidR="006A33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Допустимо ставить несколько отметок в одну графу</w:t>
      </w:r>
      <w:r w:rsidR="00CF4212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предметам «Русский язык», «Литература»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9369983" w14:textId="77777777" w:rsidR="007F7E4D" w:rsidRPr="00354486" w:rsidRDefault="00336ED6" w:rsidP="004B4E7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при контрольных мероприятиях, проводимых учителем в соответствии с тематическим планированием, обязательным условием проведения контроля является выставление отметок всем учащимся, присутствующим на уроке (исключая случаи, когда учащийся долгое время отсутствовал по уважительной причине (например, по болезни), подтвержденной соответствующими документами);</w:t>
      </w:r>
    </w:p>
    <w:p w14:paraId="3EAC1CDE" w14:textId="77777777" w:rsidR="007F7E4D" w:rsidRPr="00354486" w:rsidRDefault="00336ED6" w:rsidP="004B4E7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отметки выставляются в графе того дня, когда проводилась данная работа</w:t>
      </w:r>
      <w:r w:rsidR="006A33DF">
        <w:rPr>
          <w:rFonts w:hAnsi="Times New Roman" w:cs="Times New Roman"/>
          <w:color w:val="000000"/>
          <w:sz w:val="24"/>
          <w:szCs w:val="24"/>
          <w:lang w:val="ru-RU"/>
        </w:rPr>
        <w:t>, в одной клетке с «Н»</w:t>
      </w:r>
      <w:r w:rsidR="00CF4212">
        <w:rPr>
          <w:rFonts w:hAnsi="Times New Roman" w:cs="Times New Roman"/>
          <w:color w:val="000000"/>
          <w:sz w:val="24"/>
          <w:szCs w:val="24"/>
          <w:lang w:val="ru-RU"/>
        </w:rPr>
        <w:t>, добавляется комментарий к отметке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BDC483D" w14:textId="77777777" w:rsidR="007F7E4D" w:rsidRPr="00354486" w:rsidRDefault="00336ED6" w:rsidP="004B4E7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отметки за письменную работу проставляются в срок не более трех рабочих дней с момента ее написания учащимися;</w:t>
      </w:r>
    </w:p>
    <w:p w14:paraId="7CCC32F5" w14:textId="77777777" w:rsidR="007F7E4D" w:rsidRPr="00354486" w:rsidRDefault="00336ED6" w:rsidP="004B4E7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время, за которое учащийся должен ликвидировать задолженность, не превышает одной учебной недели при условии присутствия учащегося в Школе, в течение которой результаты оценивания отсроченных заданий должны быть выставлены учителем в ЭЖ.</w:t>
      </w:r>
    </w:p>
    <w:p w14:paraId="40CBE94C" w14:textId="77777777" w:rsidR="007F7E4D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Учет посещаемости учащихся:</w:t>
      </w:r>
    </w:p>
    <w:p w14:paraId="69C1F208" w14:textId="77777777" w:rsidR="007F7E4D" w:rsidRPr="00354486" w:rsidRDefault="00336ED6" w:rsidP="004B4E7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учитель обязан на каждом уроке отмечать отсутствующих учащихся;</w:t>
      </w:r>
    </w:p>
    <w:p w14:paraId="506F0C8C" w14:textId="77777777" w:rsidR="007F7E4D" w:rsidRPr="00354486" w:rsidRDefault="00336ED6" w:rsidP="004B4E7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при отсутствии учащегося на уроке учитель проставляет «Н»;</w:t>
      </w:r>
    </w:p>
    <w:p w14:paraId="4F41496D" w14:textId="77777777" w:rsidR="007F7E4D" w:rsidRPr="00354486" w:rsidRDefault="00336ED6" w:rsidP="004B4E7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учащиеся, имеющие медицинскую справку об освобождении от физических нагрузок, должны присутствовать на уроках физической культуры и выполнять индивидуальные задания.</w:t>
      </w:r>
    </w:p>
    <w:p w14:paraId="16AAAA06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4.7. Оформление темы урока:</w:t>
      </w:r>
    </w:p>
    <w:p w14:paraId="2C497056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работа учителя по ведению учета выполнения учебных программ и проведенных занятий осуществляется в разделе «Темы уроков и задания»;</w:t>
      </w:r>
    </w:p>
    <w:p w14:paraId="18676A03" w14:textId="77777777" w:rsidR="007F7E4D" w:rsidRPr="00354486" w:rsidRDefault="00336ED6" w:rsidP="004B4E7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в начале учебного года учитель вносит тематическое планирование по предмету в раздел «Планирование уроков» на срок от одной учебной четверти до года. Если учитель испытывает трудности при внесении в журнал тематического планирования, он может заполнить файл </w:t>
      </w:r>
      <w:r>
        <w:rPr>
          <w:rFonts w:hAnsi="Times New Roman" w:cs="Times New Roman"/>
          <w:color w:val="000000"/>
          <w:sz w:val="24"/>
          <w:szCs w:val="24"/>
        </w:rPr>
        <w:t>Microsoft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Excel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 по установленной форме и передать администратору ЭЖ для импортирования в ЭЖ;</w:t>
      </w:r>
    </w:p>
    <w:p w14:paraId="525AB59A" w14:textId="77777777" w:rsidR="007F7E4D" w:rsidRPr="00354486" w:rsidRDefault="00336ED6" w:rsidP="004B4E7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учитель вносит в ЭЖ учетную запись о теме урока по факту в день проведения;</w:t>
      </w:r>
    </w:p>
    <w:p w14:paraId="7CF5BDD7" w14:textId="77777777" w:rsidR="007F7E4D" w:rsidRPr="00354486" w:rsidRDefault="00336ED6" w:rsidP="004B4E7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учетная запись в ЭЖ должна соответствовать теме пройденного на уроке материала.</w:t>
      </w:r>
    </w:p>
    <w:p w14:paraId="7A80ECB2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4.8. Домашнее задание:</w:t>
      </w:r>
    </w:p>
    <w:p w14:paraId="3F0551CA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учитель вносит в ЭЖ информацию о домашнем задании в день проведения занятия до 17:</w:t>
      </w:r>
      <w:r w:rsidR="004B4E7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0;</w:t>
      </w:r>
    </w:p>
    <w:p w14:paraId="4A1F863A" w14:textId="77777777" w:rsidR="007F7E4D" w:rsidRPr="00354486" w:rsidRDefault="00336ED6" w:rsidP="004B4E7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в графе «Домашнее задание» фиксирует содержание задания, страницы, номера задач и упражнений с отражением специфики домашней работы (повторить..., составить план, таблицу, вопросы и т. д.);</w:t>
      </w:r>
    </w:p>
    <w:p w14:paraId="366D42BA" w14:textId="77777777" w:rsidR="007F7E4D" w:rsidRPr="00354486" w:rsidRDefault="00336ED6" w:rsidP="004B4E7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оформляет домашнее задание творческого характера, например, сделать рисунки, написать сочинение, в графе «Домашнее задание» следующим образом: «Творческое задание: выполнить рисунок к сказке…»;</w:t>
      </w:r>
    </w:p>
    <w:p w14:paraId="18A5A361" w14:textId="77777777" w:rsidR="007F7E4D" w:rsidRPr="00354486" w:rsidRDefault="00336ED6" w:rsidP="004B4E7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вносит запись «Индивидуальное задание» в графу «Домашнее задание», если предлагает учащимся индивидуальные задания;</w:t>
      </w:r>
    </w:p>
    <w:p w14:paraId="2579707E" w14:textId="77777777" w:rsidR="007F7E4D" w:rsidRPr="00354486" w:rsidRDefault="00336ED6" w:rsidP="004B4E7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не задает домашнее задание и вносит в поле «Домашнее задание» запись «Не задано»;</w:t>
      </w:r>
    </w:p>
    <w:p w14:paraId="3EDD6AB7" w14:textId="77777777" w:rsidR="007F7E4D" w:rsidRPr="00354486" w:rsidRDefault="00336ED6" w:rsidP="004B4E7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не задает домашнее задание после контрольных мероприятий, на каникулы.</w:t>
      </w:r>
    </w:p>
    <w:p w14:paraId="4F53B942" w14:textId="77777777" w:rsidR="007F7E4D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Выставление итоговых отметок:</w:t>
      </w:r>
    </w:p>
    <w:p w14:paraId="59F6FD74" w14:textId="77777777" w:rsidR="007F7E4D" w:rsidRPr="00354486" w:rsidRDefault="00336ED6" w:rsidP="004B4E7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учитель выставляет отметки за отчетный период учащимся в раздел ЭЖ «Годовая отметка»;</w:t>
      </w:r>
    </w:p>
    <w:p w14:paraId="73663B3B" w14:textId="77777777" w:rsidR="007F7E4D" w:rsidRPr="00354486" w:rsidRDefault="00336ED6" w:rsidP="004B4E7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в конце отчетных периодов выставляет отметки учащимся за четверть, полугодие, год в сроки, определенные директором Школы, но не позднее чем за два дня до окончания учебного периода;</w:t>
      </w:r>
    </w:p>
    <w:p w14:paraId="33FB3C72" w14:textId="77777777" w:rsidR="007F7E4D" w:rsidRPr="00354486" w:rsidRDefault="00336ED6" w:rsidP="004B4E73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для объективной аттестации обучающихся за четверть учитель обязан выставить в ЭЖ не менее трех отметок</w:t>
      </w:r>
      <w:r w:rsidR="004B4E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с обязательным учетом качества знаний обучающихся по письменным, лабораторным и практическим работам.</w:t>
      </w:r>
    </w:p>
    <w:p w14:paraId="484ABE8D" w14:textId="77777777" w:rsidR="007F7E4D" w:rsidRPr="00354486" w:rsidRDefault="00336E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Функции и деятельность пользователей ЭЖ</w:t>
      </w:r>
    </w:p>
    <w:p w14:paraId="767CF897" w14:textId="77777777" w:rsidR="007F7E4D" w:rsidRPr="00354486" w:rsidRDefault="00336ED6" w:rsidP="009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5.1. Пользователями ЭЖ являются:</w:t>
      </w:r>
    </w:p>
    <w:p w14:paraId="3359C319" w14:textId="77777777" w:rsidR="007F7E4D" w:rsidRPr="00354486" w:rsidRDefault="00336ED6" w:rsidP="009E78E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администрация Школы: директор Школы, </w:t>
      </w:r>
      <w:r w:rsidR="009E78E8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директора;</w:t>
      </w:r>
    </w:p>
    <w:p w14:paraId="159E74DF" w14:textId="77777777" w:rsidR="007F7E4D" w:rsidRDefault="00336ED6" w:rsidP="009E78E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F639DE" w14:textId="77777777" w:rsidR="007F7E4D" w:rsidRDefault="00336ED6" w:rsidP="009E78E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руководители;</w:t>
      </w:r>
    </w:p>
    <w:p w14:paraId="5316F5F4" w14:textId="77777777" w:rsidR="007F7E4D" w:rsidRDefault="009E78E8" w:rsidP="009E78E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spellStart"/>
      <w:r w:rsidR="00336ED6">
        <w:rPr>
          <w:rFonts w:hAnsi="Times New Roman" w:cs="Times New Roman"/>
          <w:color w:val="000000"/>
          <w:sz w:val="24"/>
          <w:szCs w:val="24"/>
        </w:rPr>
        <w:t>дминистратор</w:t>
      </w:r>
      <w:proofErr w:type="spellEnd"/>
      <w:r w:rsidR="00336ED6">
        <w:rPr>
          <w:rFonts w:hAnsi="Times New Roman" w:cs="Times New Roman"/>
          <w:color w:val="000000"/>
          <w:sz w:val="24"/>
          <w:szCs w:val="24"/>
        </w:rPr>
        <w:t xml:space="preserve"> ЭЖ</w:t>
      </w:r>
      <w:r w:rsidR="006C1E1E">
        <w:rPr>
          <w:rFonts w:hAnsi="Times New Roman" w:cs="Times New Roman"/>
          <w:color w:val="000000"/>
          <w:sz w:val="24"/>
          <w:szCs w:val="24"/>
        </w:rPr>
        <w:t>.</w:t>
      </w:r>
    </w:p>
    <w:p w14:paraId="32E678AB" w14:textId="77777777" w:rsidR="007F7E4D" w:rsidRPr="00354486" w:rsidRDefault="00336ED6" w:rsidP="009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5.2. Учащиеся и их родители (законные представители) являются пользователями электронного дневника.</w:t>
      </w:r>
    </w:p>
    <w:p w14:paraId="4EB00898" w14:textId="77777777" w:rsidR="007F7E4D" w:rsidRDefault="00336ED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Директор Школы утверждает:</w:t>
      </w:r>
    </w:p>
    <w:p w14:paraId="52468C34" w14:textId="77777777" w:rsidR="007F7E4D" w:rsidRPr="00354486" w:rsidRDefault="00336ED6" w:rsidP="004B4E7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учебный план;</w:t>
      </w:r>
    </w:p>
    <w:p w14:paraId="777D90B0" w14:textId="77777777" w:rsidR="007F7E4D" w:rsidRPr="00354486" w:rsidRDefault="00336ED6" w:rsidP="004B4E7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педагогическую нагрузку на четверть (полугодие/учебный год</w:t>
      </w:r>
      <w:r w:rsidR="009E78E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249C10" w14:textId="77777777" w:rsidR="007F7E4D" w:rsidRPr="00354486" w:rsidRDefault="00336ED6" w:rsidP="004B4E7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расписание занятий на учебный период не позднее чем за одну неделю до его начала;</w:t>
      </w:r>
    </w:p>
    <w:p w14:paraId="4283C97C" w14:textId="77777777" w:rsidR="007F7E4D" w:rsidRPr="00354486" w:rsidRDefault="00336ED6" w:rsidP="004B4E7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списочный состав учащихся классов Школы не позднее 31 августа;</w:t>
      </w:r>
    </w:p>
    <w:p w14:paraId="54D57250" w14:textId="77777777" w:rsidR="007F7E4D" w:rsidRPr="00354486" w:rsidRDefault="00336ED6" w:rsidP="004B4E73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список классных руководителей не позднее 31 августа.</w:t>
      </w:r>
    </w:p>
    <w:p w14:paraId="1B8F3FDB" w14:textId="77777777" w:rsidR="007F7E4D" w:rsidRPr="00354486" w:rsidRDefault="00336ED6" w:rsidP="004B4E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5.4. Заместитель директора Школы:</w:t>
      </w:r>
    </w:p>
    <w:p w14:paraId="61917166" w14:textId="77777777" w:rsidR="007F7E4D" w:rsidRDefault="00336ED6" w:rsidP="004B4E7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непосредственное руководство системой работы по ведению </w:t>
      </w:r>
      <w:r>
        <w:rPr>
          <w:rFonts w:hAnsi="Times New Roman" w:cs="Times New Roman"/>
          <w:color w:val="000000"/>
          <w:sz w:val="24"/>
          <w:szCs w:val="24"/>
        </w:rPr>
        <w:t>ЭЖ;</w:t>
      </w:r>
    </w:p>
    <w:p w14:paraId="23B842C7" w14:textId="77777777" w:rsidR="007F7E4D" w:rsidRPr="00354486" w:rsidRDefault="00336ED6" w:rsidP="004B4E7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по окончании учебного года получает у администратора копии ЭЖ на электронном носителе информации – оптическом диске по классам;</w:t>
      </w:r>
    </w:p>
    <w:p w14:paraId="6EE69545" w14:textId="77777777" w:rsidR="007F7E4D" w:rsidRPr="00354486" w:rsidRDefault="00336ED6" w:rsidP="004B4E7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проверенные на работоспособность твердые копии ЭЖ запечатывает в конверты, заверяет подписью, расшифровкой подписи и датой;</w:t>
      </w:r>
    </w:p>
    <w:p w14:paraId="1EF97520" w14:textId="77777777" w:rsidR="009E78E8" w:rsidRDefault="00336ED6" w:rsidP="0028117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78E8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своевременностью отражения в журнале расписания и учетом замещенных и пропущенных уроков (занятий</w:t>
      </w:r>
      <w:r w:rsidR="009E78E8">
        <w:rPr>
          <w:rFonts w:hAnsi="Times New Roman" w:cs="Times New Roman"/>
          <w:color w:val="000000"/>
          <w:sz w:val="24"/>
          <w:szCs w:val="24"/>
          <w:lang w:val="ru-RU"/>
        </w:rPr>
        <w:t xml:space="preserve">);   </w:t>
      </w:r>
    </w:p>
    <w:p w14:paraId="630F063E" w14:textId="77777777" w:rsidR="007F7E4D" w:rsidRPr="009E78E8" w:rsidRDefault="009E78E8" w:rsidP="0028117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6ED6" w:rsidRPr="009E78E8">
        <w:rPr>
          <w:rFonts w:hAnsi="Times New Roman" w:cs="Times New Roman"/>
          <w:color w:val="000000"/>
          <w:sz w:val="24"/>
          <w:szCs w:val="24"/>
          <w:lang w:val="ru-RU"/>
        </w:rPr>
        <w:t>своевременно предоставля</w:t>
      </w:r>
      <w:r w:rsidR="004B4E73" w:rsidRPr="009E78E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336ED6" w:rsidRPr="009E78E8">
        <w:rPr>
          <w:rFonts w:hAnsi="Times New Roman" w:cs="Times New Roman"/>
          <w:color w:val="000000"/>
          <w:sz w:val="24"/>
          <w:szCs w:val="24"/>
          <w:lang w:val="ru-RU"/>
        </w:rPr>
        <w:t xml:space="preserve">т </w:t>
      </w:r>
      <w:r w:rsidR="004B4E73" w:rsidRPr="009E78E8">
        <w:rPr>
          <w:rFonts w:hAnsi="Times New Roman" w:cs="Times New Roman"/>
          <w:color w:val="000000"/>
          <w:sz w:val="24"/>
          <w:szCs w:val="24"/>
          <w:lang w:val="ru-RU"/>
        </w:rPr>
        <w:t xml:space="preserve">инженеру-электронику </w:t>
      </w:r>
      <w:r w:rsidR="00336ED6" w:rsidRPr="009E78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учреждения данные для заполнения ЭЖ: схему обучения, список изучаемых дисциплин (предметов) для каждого класса/группы, сведения о периодах обучения и аттестации и т. д.;</w:t>
      </w:r>
    </w:p>
    <w:p w14:paraId="526F6C83" w14:textId="77777777" w:rsidR="007F7E4D" w:rsidRPr="00354486" w:rsidRDefault="00336ED6" w:rsidP="004B4E7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по окончании четвертей и полугодий составля</w:t>
      </w:r>
      <w:r w:rsidR="004B4E7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т отчеты по работе учителей с ЭЖ;</w:t>
      </w:r>
    </w:p>
    <w:p w14:paraId="17A2BE53" w14:textId="77777777" w:rsidR="007F7E4D" w:rsidRPr="00354486" w:rsidRDefault="00336ED6" w:rsidP="004B4E7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по окончании учебного года контролиру</w:t>
      </w:r>
      <w:r w:rsidR="004B4E7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т распечатку данных ЭЖ с результатами обучения в учебном году (итоговыми отметками) по классам и правильность их оформления классными руководителями;</w:t>
      </w:r>
    </w:p>
    <w:p w14:paraId="596C3CBC" w14:textId="77777777" w:rsidR="007F7E4D" w:rsidRPr="00354486" w:rsidRDefault="004B4E73" w:rsidP="004B4E7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информируе</w:t>
      </w:r>
      <w:r w:rsidR="00336ED6" w:rsidRPr="00354486">
        <w:rPr>
          <w:rFonts w:hAnsi="Times New Roman" w:cs="Times New Roman"/>
          <w:color w:val="000000"/>
          <w:sz w:val="24"/>
          <w:szCs w:val="24"/>
          <w:lang w:val="ru-RU"/>
        </w:rPr>
        <w:t>т педагогов о выявленных ошибках, допущенных ими при работе с ЭЖ;</w:t>
      </w:r>
    </w:p>
    <w:p w14:paraId="2862D62F" w14:textId="77777777" w:rsidR="007F7E4D" w:rsidRPr="00354486" w:rsidRDefault="006A33DF" w:rsidP="004B4E73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</w:t>
      </w:r>
      <w:r w:rsidR="004B4E7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336ED6" w:rsidRPr="00354486">
        <w:rPr>
          <w:rFonts w:hAnsi="Times New Roman" w:cs="Times New Roman"/>
          <w:color w:val="000000"/>
          <w:sz w:val="24"/>
          <w:szCs w:val="24"/>
          <w:lang w:val="ru-RU"/>
        </w:rPr>
        <w:t>т контроль за реализацией ФГОС НОО, ООО и СОО; за выполнением учебных планов; прогнозированием хода, развития и результатов образовательной деятельности по классам; правильностью ведения ЭЖ; своевременностью отражения в журнале расписания; заполнением журнала педагогами; своевременностью выставления отметок и результатов занятий; наполняемостью отметок; отражением посещаемости занятий; своевременным заполнением раздела домашних заданий; соответствием домашних заданий требованиям по содержанию и объему.</w:t>
      </w:r>
    </w:p>
    <w:p w14:paraId="72BF9366" w14:textId="77777777" w:rsidR="007F7E4D" w:rsidRDefault="00336ED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</w:t>
      </w:r>
      <w:r w:rsidR="009E78E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. Учитель (педагогический работник):</w:t>
      </w:r>
    </w:p>
    <w:p w14:paraId="3A86B773" w14:textId="77777777" w:rsidR="007F7E4D" w:rsidRPr="00354486" w:rsidRDefault="00336ED6" w:rsidP="004B4E7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отражает в ЭЖ ход образовательной деятельности в соответствии с образовательной программой и учебным планом;</w:t>
      </w:r>
    </w:p>
    <w:p w14:paraId="5D38994E" w14:textId="77777777" w:rsidR="007F7E4D" w:rsidRPr="00354486" w:rsidRDefault="00336ED6" w:rsidP="004B4E7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ежедневно вносит в журнал сведения о занятиях по предмету (темах уроков, заданных домашних заданиях);</w:t>
      </w:r>
    </w:p>
    <w:p w14:paraId="5F5E4011" w14:textId="77777777" w:rsidR="007F7E4D" w:rsidRPr="00354486" w:rsidRDefault="00336ED6" w:rsidP="004B4E7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оценивает эффективность и результативность обучения учащихся по предмету (курсу, программе), учитывая освоение знаний, овладение умениями, развитие опыта творческой деятельности, познавательного интереса учащихся;</w:t>
      </w:r>
    </w:p>
    <w:p w14:paraId="3DCCBA3F" w14:textId="77777777" w:rsidR="007F7E4D" w:rsidRPr="00354486" w:rsidRDefault="00336ED6" w:rsidP="004B4E7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вносит данные об успеваемости учащихся, своевременно проставляет полученные учениками отметки, в том числе четвертные (полугодовые) и годовые;</w:t>
      </w:r>
    </w:p>
    <w:p w14:paraId="7211D634" w14:textId="77777777" w:rsidR="007F7E4D" w:rsidRPr="00354486" w:rsidRDefault="00336ED6" w:rsidP="004B4E7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отметки за письменные работы выставляет в сроки, предусмотренные нормами их проверки, но не позднее трех дней с момента проведения работы;</w:t>
      </w:r>
    </w:p>
    <w:p w14:paraId="3153887F" w14:textId="77777777" w:rsidR="007F7E4D" w:rsidRPr="00354486" w:rsidRDefault="00336ED6" w:rsidP="004B4E7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заносит своевременно данные о посещаемости учащихся, выполнении домашних заданий;</w:t>
      </w:r>
    </w:p>
    <w:p w14:paraId="6CA8307F" w14:textId="77777777" w:rsidR="007F7E4D" w:rsidRPr="00354486" w:rsidRDefault="00336ED6" w:rsidP="004B4E73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заполняет ЭЖ как замещающий учитель (вводит данные о проведенном уроке) в установленном порядке при осуществлении замены.</w:t>
      </w:r>
    </w:p>
    <w:p w14:paraId="0B597977" w14:textId="77777777" w:rsidR="007F7E4D" w:rsidRDefault="00336ED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</w:t>
      </w:r>
      <w:r w:rsidR="009E78E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. Классные руководители:</w:t>
      </w:r>
    </w:p>
    <w:p w14:paraId="0295917E" w14:textId="77777777" w:rsidR="007F7E4D" w:rsidRPr="00354486" w:rsidRDefault="00336ED6" w:rsidP="004B4E7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контролируют актуальность информации об учащихся, родителях и списках своего класса и информируют диспетчера образовательного учреждения о любых изменениях, внесенных в журнал;</w:t>
      </w:r>
    </w:p>
    <w:p w14:paraId="3EFB3849" w14:textId="77777777" w:rsidR="007F7E4D" w:rsidRPr="00354486" w:rsidRDefault="00336ED6" w:rsidP="004B4E7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анализируют успеваемость и посещаемость уроков учащимися своего класса;</w:t>
      </w:r>
    </w:p>
    <w:p w14:paraId="46AB1420" w14:textId="77777777" w:rsidR="007F7E4D" w:rsidRPr="00354486" w:rsidRDefault="00336ED6" w:rsidP="004B4E7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контролируют своевременность заполнения и внесения педагогами данных об успеваемости и посещаемости учащихся своего класса в ЭЖ;</w:t>
      </w:r>
    </w:p>
    <w:p w14:paraId="2C2FE4AC" w14:textId="77777777" w:rsidR="007F7E4D" w:rsidRPr="00354486" w:rsidRDefault="00336ED6" w:rsidP="004B4E7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информируют родителей об успеваемости и посещаемости детей посредством отчетов, сформированных на основе данных ЭЖ, в том числе по запросам родителей;</w:t>
      </w:r>
    </w:p>
    <w:p w14:paraId="4464542E" w14:textId="77777777" w:rsidR="007F7E4D" w:rsidRPr="00354486" w:rsidRDefault="00336ED6" w:rsidP="004B4E7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знакомят учащихся и их родителей с нормативными документами, локальными актами и инструкциями, регламентирующими порядок использования ЭЖ;</w:t>
      </w:r>
    </w:p>
    <w:p w14:paraId="57FE3D4E" w14:textId="77777777" w:rsidR="007F7E4D" w:rsidRPr="00354486" w:rsidRDefault="00336ED6" w:rsidP="004B4E7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предоставляют по окончании каждой четверти заместителю директора по учебно-воспитательной работе отчеты об успеваемости и посещаемости учащихся класса;</w:t>
      </w:r>
    </w:p>
    <w:p w14:paraId="4F82B5F2" w14:textId="77777777" w:rsidR="007F7E4D" w:rsidRDefault="00336ED6" w:rsidP="004B4E7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организуют оперативное взаимодействие между учащимися класса, их родителями (законными представителями), администрацией Школы и педагогами с помощью </w:t>
      </w:r>
      <w:r>
        <w:rPr>
          <w:rFonts w:hAnsi="Times New Roman" w:cs="Times New Roman"/>
          <w:color w:val="000000"/>
          <w:sz w:val="24"/>
          <w:szCs w:val="24"/>
        </w:rPr>
        <w:t>ЭЖ;</w:t>
      </w:r>
    </w:p>
    <w:p w14:paraId="648AF23C" w14:textId="77777777" w:rsidR="007F7E4D" w:rsidRDefault="00336ED6" w:rsidP="004B4E73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контролируют ежедневно регистрацию факта присутствия/отсутствия учащегося на занятиях</w:t>
      </w:r>
      <w:r w:rsidR="004B4E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7BC229" w14:textId="77777777" w:rsidR="004B4E73" w:rsidRPr="00354486" w:rsidRDefault="004B4E73" w:rsidP="004B4E73">
      <w:pPr>
        <w:numPr>
          <w:ilvl w:val="0"/>
          <w:numId w:val="13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заполняют в начале учебного года раздел «Лист здоровья»: сведения об антропометрических данных обучающихся, группе здоровья, медицинской группе для занятий физической культурой, номере необходимой учебной мебели, а также медицинские рекомендации;</w:t>
      </w:r>
    </w:p>
    <w:p w14:paraId="43D47AFB" w14:textId="77777777" w:rsidR="004B4E73" w:rsidRPr="00354486" w:rsidRDefault="004B4E73" w:rsidP="004B4E73">
      <w:pPr>
        <w:numPr>
          <w:ilvl w:val="0"/>
          <w:numId w:val="13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обеспечивают актуальность данных раздела ЭЖ «Лист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здоровья» в течение года.</w:t>
      </w:r>
    </w:p>
    <w:p w14:paraId="497ED217" w14:textId="77777777" w:rsidR="007F7E4D" w:rsidRPr="004B4E73" w:rsidRDefault="00336E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73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9E78E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B4E7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B4E73">
        <w:rPr>
          <w:rFonts w:hAnsi="Times New Roman" w:cs="Times New Roman"/>
          <w:color w:val="000000"/>
          <w:sz w:val="24"/>
          <w:szCs w:val="24"/>
          <w:lang w:val="ru-RU"/>
        </w:rPr>
        <w:t xml:space="preserve">Инженер-электроник </w:t>
      </w:r>
      <w:r w:rsidRPr="004B4E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учреждения</w:t>
      </w:r>
      <w:r w:rsidR="004B4E73">
        <w:rPr>
          <w:rFonts w:hAnsi="Times New Roman" w:cs="Times New Roman"/>
          <w:color w:val="000000"/>
          <w:sz w:val="24"/>
          <w:szCs w:val="24"/>
          <w:lang w:val="ru-RU"/>
        </w:rPr>
        <w:t xml:space="preserve"> (Администратор)</w:t>
      </w:r>
      <w:r w:rsidRPr="004B4E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14E8D35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вводит и контролирует актуальность данных учащихся Школы (Ф. И. О., год рождения, пол, контактные данные, добавление физического лица в группу «Ученики», назначение учетных данных для входа в электронный дневник) (раздел ЭЖ «Ученики»);</w:t>
      </w:r>
    </w:p>
    <w:p w14:paraId="5D8BDD5B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вводит и контролирует актуальность данных о родителях (законных представителях) учащихся (Ф. И. О., степень родства, контактные данные, добавление физического лица в группу «Родители», привязка родителя к профилю ученика, назначение учетных данных для входа в электронный дневник) (разделы ЭЖ: «Физические лица», «Ученики»);</w:t>
      </w:r>
    </w:p>
    <w:p w14:paraId="59B7C140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вводит и контролирует актуальность данных о движении учащихся (раздел ЭЖ «Приказы о движениях контингента»), электронный перевод учащихся из класса/группы в класс/группу на основании приказов директора Школы;</w:t>
      </w:r>
    </w:p>
    <w:p w14:paraId="797DA23E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формирует в ЭЖ списки классов (раздел ЭЖ «Классы»);</w:t>
      </w:r>
    </w:p>
    <w:p w14:paraId="63C6173D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формирует в ЭЖ списки учебных групп в рамках класса/параллели (раздел ЭЖ «Группы обучения»), отражает изменения в списках групп (зачисление, выбытие, перевод учащихся);</w:t>
      </w:r>
    </w:p>
    <w:p w14:paraId="41765C99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вводит данные для формирования в ЭЖ учебного плана (раздел ЭЖ «Учебный план»);</w:t>
      </w:r>
    </w:p>
    <w:p w14:paraId="74CB2076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назначает учителей по предметам для каждого класса/группы в соответствии с учебным расписанием;</w:t>
      </w:r>
    </w:p>
    <w:p w14:paraId="2FA948A1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настраивает схемы обучения для начальной, основной и средней школы (раздел ЭЖ «График обучения»): список изучаемых дисциплин (предметов) для каждого класса/группы, период обучения, период аттестации, каникулы, учебная неделя, переносы праздников;</w:t>
      </w:r>
    </w:p>
    <w:p w14:paraId="0C540269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формирует в ЭЖ список классных руководителей и контролирует актуальность данных (раздел ЭЖ «Назначение классных руководителей»);</w:t>
      </w:r>
    </w:p>
    <w:p w14:paraId="0DED3949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заполняет график экзаменов (раздел ЭЖ «График экзаменов»);</w:t>
      </w:r>
    </w:p>
    <w:p w14:paraId="60BB4F67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вводит данные об организации замен преподавателей (раздел ЭЖ «Замена преподавателей»);</w:t>
      </w:r>
    </w:p>
    <w:p w14:paraId="0CE210DE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заполняет тематические планирования по предметам (раздел ЭЖ «Календарно-тематические планы»);</w:t>
      </w:r>
    </w:p>
    <w:p w14:paraId="57ADBE15" w14:textId="77777777" w:rsidR="007F7E4D" w:rsidRPr="00354486" w:rsidRDefault="00336ED6" w:rsidP="004B4E7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учебную нагрузку согласно учебному плану в соответствии с утвержденными списками учителей-предметников, классов, учебных групп (раздел ЭЖ «Распределение нагрузки»);</w:t>
      </w:r>
    </w:p>
    <w:p w14:paraId="3F6216A0" w14:textId="77777777" w:rsidR="004B4E73" w:rsidRDefault="00336ED6" w:rsidP="00E26283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73">
        <w:rPr>
          <w:rFonts w:hAnsi="Times New Roman" w:cs="Times New Roman"/>
          <w:color w:val="000000"/>
          <w:sz w:val="24"/>
          <w:szCs w:val="24"/>
          <w:lang w:val="ru-RU"/>
        </w:rPr>
        <w:t>вводит данные и формирует в ЭЖ основное и скорректированные расписания занятий на учебный период (четверть, полугодие, год) (раздел ЭЖ «Расписание занятий»</w:t>
      </w:r>
      <w:r w:rsidR="004B4E73" w:rsidRPr="004B4E73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310AE0A7" w14:textId="77777777" w:rsidR="007F7E4D" w:rsidRPr="004B4E73" w:rsidRDefault="00336ED6" w:rsidP="00E26283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73">
        <w:rPr>
          <w:rFonts w:hAnsi="Times New Roman" w:cs="Times New Roman"/>
          <w:color w:val="000000"/>
          <w:sz w:val="24"/>
          <w:szCs w:val="24"/>
          <w:lang w:val="ru-RU"/>
        </w:rPr>
        <w:t>закрывает предыдущий учебный год, открывает новый учебный год (установка/перевод в новый учебный год – раздел ЭЖ «Настройка программы», подраздел «Текущий учебный год»);</w:t>
      </w:r>
    </w:p>
    <w:p w14:paraId="0959290F" w14:textId="77777777" w:rsidR="007F7E4D" w:rsidRPr="00354486" w:rsidRDefault="00336ED6" w:rsidP="004B4E7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назначает пользователей ЭЖ, то есть наделяет правами доступа при открытии нового учебного года в соответствии с учебным планом, расписанием, приказами директора Школы;</w:t>
      </w:r>
    </w:p>
    <w:p w14:paraId="3C88D561" w14:textId="77777777" w:rsidR="007F7E4D" w:rsidRPr="00354486" w:rsidRDefault="00336ED6" w:rsidP="004B4E7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устанавливает расписание звонков (раздел ЭЖ «Расписание звонков»);</w:t>
      </w:r>
    </w:p>
    <w:p w14:paraId="686EB52A" w14:textId="77777777" w:rsidR="007F7E4D" w:rsidRPr="00354486" w:rsidRDefault="00336ED6" w:rsidP="004B4E7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предоставляет логины и пароли для доступа к ЭЖ (дневнику) (раздел ЭЖ «Физические лица»);</w:t>
      </w:r>
    </w:p>
    <w:p w14:paraId="7A28FEAC" w14:textId="77777777" w:rsidR="007F7E4D" w:rsidRPr="00354486" w:rsidRDefault="00336ED6" w:rsidP="004B4E7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обеспечивает взаимодействие ЭЖ и смежных систем, выполняет резервное копирование данных;</w:t>
      </w:r>
    </w:p>
    <w:p w14:paraId="11BEF457" w14:textId="77777777" w:rsidR="007F7E4D" w:rsidRPr="00354486" w:rsidRDefault="00336ED6" w:rsidP="004B4E7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пользователей ЭЖ по вопросам работы с ним;</w:t>
      </w:r>
    </w:p>
    <w:p w14:paraId="65B057CA" w14:textId="77777777" w:rsidR="007F7E4D" w:rsidRPr="00354486" w:rsidRDefault="00336ED6" w:rsidP="004B4E7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осуществляет техническое обслуживание ЭЖ, в том числе устанавливает обновления конфигурации; ежедневно проводит резервное копирование баз данных; удаляет помеченные объекты; настраивает (синхронизирует) данные между ЭЖ и электронным дневником (раздел ЭЖ «Настройка синхронизации данных»);</w:t>
      </w:r>
    </w:p>
    <w:p w14:paraId="3924C457" w14:textId="77777777" w:rsidR="007F7E4D" w:rsidRPr="00354486" w:rsidRDefault="00336ED6" w:rsidP="004B4E7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осуществляет администрирование ЭЖ (раздел ЭЖ «Администрирование»);</w:t>
      </w:r>
    </w:p>
    <w:p w14:paraId="528CFCEB" w14:textId="77777777" w:rsidR="004B4E73" w:rsidRDefault="00336ED6" w:rsidP="00852025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73">
        <w:rPr>
          <w:rFonts w:hAnsi="Times New Roman" w:cs="Times New Roman"/>
          <w:color w:val="000000"/>
          <w:sz w:val="24"/>
          <w:szCs w:val="24"/>
          <w:lang w:val="ru-RU"/>
        </w:rPr>
        <w:t>разграничивает права доступа пользователей в соответствии с целями и задачами образовательной деятельности и учебной нагрузки педагогов (раздел ЭЖ «Настройка пользователей и прав»</w:t>
      </w:r>
      <w:r w:rsidR="004B4E73" w:rsidRPr="004B4E7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5CFAFDF" w14:textId="77777777" w:rsidR="007F7E4D" w:rsidRPr="004B4E73" w:rsidRDefault="00336ED6" w:rsidP="00852025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73">
        <w:rPr>
          <w:rFonts w:hAnsi="Times New Roman" w:cs="Times New Roman"/>
          <w:color w:val="000000"/>
          <w:sz w:val="24"/>
          <w:szCs w:val="24"/>
          <w:lang w:val="ru-RU"/>
        </w:rPr>
        <w:t xml:space="preserve">о педагогических сотрудниках Школы: прием на работу, увольнение, перевод, назначение должности (основной и по совместительству), привязка к группе </w:t>
      </w:r>
      <w:r w:rsidRPr="004B4E7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«Сотрудники» (разделы ЭЖ «Физические лица», «Прием на работу», «Увольнение», «Кадровые перемещения», «Сотрудники»);</w:t>
      </w:r>
    </w:p>
    <w:p w14:paraId="0B9AB217" w14:textId="77777777" w:rsidR="0027585F" w:rsidRDefault="00336ED6" w:rsidP="0027585F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585F">
        <w:rPr>
          <w:rFonts w:hAnsi="Times New Roman" w:cs="Times New Roman"/>
          <w:color w:val="000000"/>
          <w:sz w:val="24"/>
          <w:szCs w:val="24"/>
          <w:lang w:val="ru-RU"/>
        </w:rPr>
        <w:t>списки сотрудников Школы, их должности, в том числе руководителей, график работы (разделы ЭЖ «Подразделения», «Должности», «Графики работы»</w:t>
      </w:r>
      <w:r w:rsidR="0027585F" w:rsidRPr="0027585F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48AED90C" w14:textId="77777777" w:rsidR="007F7E4D" w:rsidRPr="0027585F" w:rsidRDefault="00336ED6" w:rsidP="0027585F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585F">
        <w:rPr>
          <w:rFonts w:hAnsi="Times New Roman" w:cs="Times New Roman"/>
          <w:color w:val="000000"/>
          <w:sz w:val="24"/>
          <w:szCs w:val="24"/>
          <w:lang w:val="ru-RU"/>
        </w:rPr>
        <w:t>осуществляет формирование приказов о движении учащихся (зачисление, выбытие, окончание учебы, перевод в другой класс/группу).</w:t>
      </w:r>
    </w:p>
    <w:p w14:paraId="76C98024" w14:textId="77777777" w:rsidR="007F7E4D" w:rsidRPr="00354486" w:rsidRDefault="00336ED6" w:rsidP="009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9E78E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. Учащиеся Школы и их родители (законные представители) имеют следующие возможности при пользовании электронным дневником:</w:t>
      </w:r>
    </w:p>
    <w:p w14:paraId="2B45DCAA" w14:textId="77777777" w:rsidR="007F7E4D" w:rsidRPr="00354486" w:rsidRDefault="00336ED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получают информацию о домашних заданиях;</w:t>
      </w:r>
    </w:p>
    <w:p w14:paraId="322F3BB4" w14:textId="77777777" w:rsidR="007F7E4D" w:rsidRPr="00354486" w:rsidRDefault="00336ED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получают данные об успеваемости обучающихся (выставленных отметках).</w:t>
      </w:r>
    </w:p>
    <w:p w14:paraId="591228FA" w14:textId="77777777" w:rsidR="007F7E4D" w:rsidRPr="00354486" w:rsidRDefault="00336E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Права пользователей </w:t>
      </w:r>
      <w:r w:rsidR="009E7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 журнала</w:t>
      </w:r>
    </w:p>
    <w:p w14:paraId="28BAEEB1" w14:textId="77777777" w:rsidR="007F7E4D" w:rsidRPr="00354486" w:rsidRDefault="00336ED6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6.1. Все пользователи ЭЖ имеют право использовать его в ежедневном режиме. Исключением является проведение технических работ, которые могут проводиться в срок не более суток с уведомлением пользователей за неделю до начала работ.</w:t>
      </w:r>
    </w:p>
    <w:p w14:paraId="2663B70C" w14:textId="77777777" w:rsidR="007F7E4D" w:rsidRPr="00354486" w:rsidRDefault="00336ED6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6.2.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ЭЖ, по необходимости.</w:t>
      </w:r>
    </w:p>
    <w:p w14:paraId="5A720A6B" w14:textId="77777777" w:rsidR="007F7E4D" w:rsidRPr="00354486" w:rsidRDefault="00336E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Ответственность пользователей </w:t>
      </w:r>
      <w:r w:rsidR="009E7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 журнала</w:t>
      </w:r>
    </w:p>
    <w:p w14:paraId="64069A83" w14:textId="77777777" w:rsidR="007F7E4D" w:rsidRPr="0027585F" w:rsidRDefault="00336ED6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7585F">
        <w:rPr>
          <w:rFonts w:asciiTheme="minorHAnsi" w:hAnsiTheme="minorHAnsi" w:cstheme="minorHAnsi"/>
          <w:sz w:val="24"/>
          <w:szCs w:val="24"/>
        </w:rPr>
        <w:t>7.1. Все пользователи несут ответственность:</w:t>
      </w:r>
    </w:p>
    <w:p w14:paraId="6C628627" w14:textId="77777777" w:rsidR="007F7E4D" w:rsidRPr="0027585F" w:rsidRDefault="0027585F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за нарушение требований Федерального закона от 27.07.2006 № 152-ФЗ «О персональных данных»;</w:t>
      </w:r>
    </w:p>
    <w:p w14:paraId="1AC17BF5" w14:textId="77777777" w:rsidR="007F7E4D" w:rsidRPr="0027585F" w:rsidRDefault="0027585F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разглашение своих учетных данных (логин, пароль);</w:t>
      </w:r>
    </w:p>
    <w:p w14:paraId="0BBD2E2A" w14:textId="77777777" w:rsidR="007F7E4D" w:rsidRPr="0027585F" w:rsidRDefault="00336ED6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7585F">
        <w:rPr>
          <w:rFonts w:asciiTheme="minorHAnsi" w:hAnsiTheme="minorHAnsi" w:cstheme="minorHAnsi"/>
          <w:sz w:val="24"/>
          <w:szCs w:val="24"/>
        </w:rPr>
        <w:t>нарушение требований нормативных правовых документов, в том числе локальных актов и инструкций, определяющих порядок использования ЭЖ в соответствии с законодательством РФ.</w:t>
      </w:r>
    </w:p>
    <w:p w14:paraId="73A0B1A9" w14:textId="77777777" w:rsidR="007F7E4D" w:rsidRPr="0027585F" w:rsidRDefault="00336ED6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7585F">
        <w:rPr>
          <w:rFonts w:asciiTheme="minorHAnsi" w:hAnsiTheme="minorHAnsi" w:cstheme="minorHAnsi"/>
          <w:sz w:val="24"/>
          <w:szCs w:val="24"/>
        </w:rPr>
        <w:t>7.2. Директор Школы несет ответственность за своевременное утверждение учебных планов, плана распределения педагогической нагрузки и учебного расписания.</w:t>
      </w:r>
    </w:p>
    <w:p w14:paraId="76CC8745" w14:textId="77777777" w:rsidR="007F7E4D" w:rsidRPr="0027585F" w:rsidRDefault="00336ED6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7585F">
        <w:rPr>
          <w:rFonts w:asciiTheme="minorHAnsi" w:hAnsiTheme="minorHAnsi" w:cstheme="minorHAnsi"/>
          <w:sz w:val="24"/>
          <w:szCs w:val="24"/>
        </w:rPr>
        <w:t>7.3. Заместитель директора несет ответственность:</w:t>
      </w:r>
    </w:p>
    <w:p w14:paraId="1F6E4B0B" w14:textId="77777777" w:rsidR="007F7E4D" w:rsidRPr="0027585F" w:rsidRDefault="0027585F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 xml:space="preserve">за своевременность формирования учебных планов, плана распределения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педагогической нагрузки и учебного расписания;</w:t>
      </w:r>
    </w:p>
    <w:p w14:paraId="6541AAE7" w14:textId="77777777" w:rsidR="007F7E4D" w:rsidRPr="0027585F" w:rsidRDefault="0027585F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распечатку соответствующих разделов ЭЖ в конце учебного года и их оформление.</w:t>
      </w:r>
    </w:p>
    <w:p w14:paraId="23464BD1" w14:textId="77777777" w:rsidR="007F7E4D" w:rsidRPr="0027585F" w:rsidRDefault="00336ED6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7585F">
        <w:rPr>
          <w:rFonts w:asciiTheme="minorHAnsi" w:hAnsiTheme="minorHAnsi" w:cstheme="minorHAnsi"/>
          <w:sz w:val="24"/>
          <w:szCs w:val="24"/>
        </w:rPr>
        <w:t>7.4. Администратор ЭЖ несет ответственность:</w:t>
      </w:r>
    </w:p>
    <w:p w14:paraId="5AD759FB" w14:textId="77777777" w:rsidR="007F7E4D" w:rsidRPr="0027585F" w:rsidRDefault="0027585F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за бесперебойное функционирование ЭЖ, баз данных и смежных систем связи;</w:t>
      </w:r>
    </w:p>
    <w:p w14:paraId="12A3CFD9" w14:textId="77777777" w:rsidR="007F7E4D" w:rsidRPr="0027585F" w:rsidRDefault="0027585F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выполнение резервного копирования данных;</w:t>
      </w:r>
    </w:p>
    <w:p w14:paraId="31696D42" w14:textId="77777777" w:rsidR="007F7E4D" w:rsidRPr="0027585F" w:rsidRDefault="0027585F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наполнение и актуальность базы данных работников Школы</w:t>
      </w:r>
      <w:r w:rsidRPr="0027585F">
        <w:rPr>
          <w:rFonts w:asciiTheme="minorHAnsi" w:hAnsiTheme="minorHAnsi" w:cstheme="minorHAnsi"/>
          <w:sz w:val="24"/>
          <w:szCs w:val="24"/>
        </w:rPr>
        <w:t>;</w:t>
      </w:r>
    </w:p>
    <w:p w14:paraId="34914402" w14:textId="77777777" w:rsidR="007F7E4D" w:rsidRPr="0027585F" w:rsidRDefault="0027585F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за своевременное сохранение копий ЭЖ на электронном носителе информации (оптическом диске) и распечатку документов на бумажных носителях;</w:t>
      </w:r>
    </w:p>
    <w:p w14:paraId="43EAE20F" w14:textId="77777777" w:rsidR="007F7E4D" w:rsidRPr="0027585F" w:rsidRDefault="005A3B0E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соответствие учетных записей ЭЖ фактам реализации образовательной деятельности;</w:t>
      </w:r>
    </w:p>
    <w:p w14:paraId="24EF316B" w14:textId="77777777" w:rsidR="007F7E4D" w:rsidRPr="0027585F" w:rsidRDefault="005A3B0E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правильностью использования ЭЖ.</w:t>
      </w:r>
    </w:p>
    <w:p w14:paraId="074792CB" w14:textId="77777777" w:rsidR="007F7E4D" w:rsidRPr="0027585F" w:rsidRDefault="00336ED6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7585F">
        <w:rPr>
          <w:rFonts w:asciiTheme="minorHAnsi" w:hAnsiTheme="minorHAnsi" w:cstheme="minorHAnsi"/>
          <w:sz w:val="24"/>
          <w:szCs w:val="24"/>
        </w:rPr>
        <w:t>7.</w:t>
      </w:r>
      <w:r w:rsidR="0027585F" w:rsidRPr="0027585F">
        <w:rPr>
          <w:rFonts w:asciiTheme="minorHAnsi" w:hAnsiTheme="minorHAnsi" w:cstheme="minorHAnsi"/>
          <w:sz w:val="24"/>
          <w:szCs w:val="24"/>
        </w:rPr>
        <w:t>5</w:t>
      </w:r>
      <w:r w:rsidRPr="0027585F">
        <w:rPr>
          <w:rFonts w:asciiTheme="minorHAnsi" w:hAnsiTheme="minorHAnsi" w:cstheme="minorHAnsi"/>
          <w:sz w:val="24"/>
          <w:szCs w:val="24"/>
        </w:rPr>
        <w:t>. Учителя (педагоги) несут ответственность:</w:t>
      </w:r>
    </w:p>
    <w:p w14:paraId="5FD71CB5" w14:textId="77777777" w:rsidR="007F7E4D" w:rsidRPr="0027585F" w:rsidRDefault="005A3B0E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за своевременность внесения, достоверность и актуальность данных об успеваемости и посещаемости учащихся;</w:t>
      </w:r>
    </w:p>
    <w:p w14:paraId="5A7536FA" w14:textId="77777777" w:rsidR="007F7E4D" w:rsidRPr="0027585F" w:rsidRDefault="005A3B0E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ежедневное заполнение ЭЖ;</w:t>
      </w:r>
    </w:p>
    <w:p w14:paraId="5DCAEBE3" w14:textId="77777777" w:rsidR="007F7E4D" w:rsidRPr="0027585F" w:rsidRDefault="005A3B0E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устранение выявленных ошибок при ведении ЭЖ;</w:t>
      </w:r>
    </w:p>
    <w:p w14:paraId="4CC83FDA" w14:textId="77777777" w:rsidR="007F7E4D" w:rsidRPr="0027585F" w:rsidRDefault="005A3B0E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сохранность своих реквизитов доступа, исключающую подключение посторонних.</w:t>
      </w:r>
    </w:p>
    <w:p w14:paraId="3946669D" w14:textId="77777777" w:rsidR="007F7E4D" w:rsidRPr="0027585F" w:rsidRDefault="00336ED6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7585F">
        <w:rPr>
          <w:rFonts w:asciiTheme="minorHAnsi" w:hAnsiTheme="minorHAnsi" w:cstheme="minorHAnsi"/>
          <w:sz w:val="24"/>
          <w:szCs w:val="24"/>
        </w:rPr>
        <w:lastRenderedPageBreak/>
        <w:t>7.</w:t>
      </w:r>
      <w:r w:rsidR="0027585F" w:rsidRPr="0027585F">
        <w:rPr>
          <w:rFonts w:asciiTheme="minorHAnsi" w:hAnsiTheme="minorHAnsi" w:cstheme="minorHAnsi"/>
          <w:sz w:val="24"/>
          <w:szCs w:val="24"/>
        </w:rPr>
        <w:t>6</w:t>
      </w:r>
      <w:r w:rsidRPr="0027585F">
        <w:rPr>
          <w:rFonts w:asciiTheme="minorHAnsi" w:hAnsiTheme="minorHAnsi" w:cstheme="minorHAnsi"/>
          <w:sz w:val="24"/>
          <w:szCs w:val="24"/>
        </w:rPr>
        <w:t>. Классные руководители несут ответственность:</w:t>
      </w:r>
    </w:p>
    <w:p w14:paraId="5CDB5566" w14:textId="77777777" w:rsidR="007F7E4D" w:rsidRPr="0027585F" w:rsidRDefault="005A3B0E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за своевременность внесения, достоверность и актуальность данных об успеваемости и посещаемости учащихся;</w:t>
      </w:r>
    </w:p>
    <w:p w14:paraId="65680504" w14:textId="77777777" w:rsidR="007F7E4D" w:rsidRPr="0027585F" w:rsidRDefault="005A3B0E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достоверность и актуальность списков класса и информации об учащихся и их родителях (Ф. И. О., номер телефона, адрес электронной почты);</w:t>
      </w:r>
    </w:p>
    <w:p w14:paraId="629557EC" w14:textId="77777777" w:rsidR="007F7E4D" w:rsidRPr="0027585F" w:rsidRDefault="00336ED6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27585F">
        <w:rPr>
          <w:rFonts w:asciiTheme="minorHAnsi" w:hAnsiTheme="minorHAnsi" w:cstheme="minorHAnsi"/>
          <w:sz w:val="24"/>
          <w:szCs w:val="24"/>
        </w:rPr>
        <w:t>своевременное информирование родителей о состоянии успеваемости и посещаемости их детей посредством ЭЖ;</w:t>
      </w:r>
    </w:p>
    <w:p w14:paraId="165AE10A" w14:textId="77777777" w:rsidR="007F7E4D" w:rsidRPr="0027585F" w:rsidRDefault="005A3B0E" w:rsidP="0027585F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336ED6" w:rsidRPr="0027585F">
        <w:rPr>
          <w:rFonts w:asciiTheme="minorHAnsi" w:hAnsiTheme="minorHAnsi" w:cstheme="minorHAnsi"/>
          <w:sz w:val="24"/>
          <w:szCs w:val="24"/>
        </w:rPr>
        <w:t>предоставление по окончании учебных четвертей (полугодий/года) заместителю директора отчетов об успеваемости и посещаемости учащихся класса.</w:t>
      </w:r>
    </w:p>
    <w:p w14:paraId="3777EA1D" w14:textId="77777777" w:rsidR="007F7E4D" w:rsidRPr="00354486" w:rsidRDefault="00336E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Отчетные периоды и хранение информации</w:t>
      </w:r>
    </w:p>
    <w:p w14:paraId="0E5D3E31" w14:textId="77777777" w:rsidR="007F7E4D" w:rsidRPr="00354486" w:rsidRDefault="00336ED6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8.1. Отчеты по успеваемости и посещаемости создаются в конце четверти, учебного года.</w:t>
      </w:r>
    </w:p>
    <w:p w14:paraId="2A27A79B" w14:textId="77777777" w:rsidR="007F7E4D" w:rsidRPr="00354486" w:rsidRDefault="00336ED6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8.2. Отчет о заполнении ЭЖ и </w:t>
      </w:r>
      <w:proofErr w:type="spellStart"/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накопляемости</w:t>
      </w:r>
      <w:proofErr w:type="spellEnd"/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отметок создается ежемесячно.</w:t>
      </w:r>
    </w:p>
    <w:p w14:paraId="4E55BBED" w14:textId="77777777" w:rsidR="007F7E4D" w:rsidRPr="00354486" w:rsidRDefault="00336ED6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8.3. По завершении отчетного периода (четверти, полугодия, учебного года) итоговые ведомости распечатываются на бумажном носителе, заверяются подписями педагогов, классных руководителей, заместителя директора по учебно-воспитательной работе, директора.</w:t>
      </w:r>
    </w:p>
    <w:p w14:paraId="4A174C0A" w14:textId="77777777" w:rsidR="007F7E4D" w:rsidRPr="00354486" w:rsidRDefault="00336ED6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8.4. По окончании учебного года итоговые ведомости прошиваются, прошнуровываются,</w:t>
      </w:r>
      <w:r w:rsidRPr="00354486">
        <w:rPr>
          <w:lang w:val="ru-RU"/>
        </w:rPr>
        <w:br/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опечатываются и сдаются в архив для хранения в установленном порядке.</w:t>
      </w:r>
    </w:p>
    <w:p w14:paraId="7ACCE668" w14:textId="77777777" w:rsidR="007F7E4D" w:rsidRDefault="00336ED6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8.5. По окончании учебного года полная версия ЭЖ переносится на электронный</w:t>
      </w:r>
      <w:r w:rsidRPr="00354486">
        <w:rPr>
          <w:lang w:val="ru-RU"/>
        </w:rPr>
        <w:br/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носитель информации – оптический диск, опечатывается, заверяется подписью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4486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 и расшифровкой подписи и хранится в архиве в установленном порядке.</w:t>
      </w:r>
    </w:p>
    <w:p w14:paraId="21B02EA0" w14:textId="77777777" w:rsidR="00681E64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F979ED" w14:textId="77777777" w:rsidR="00681E64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C77614" w14:textId="77777777" w:rsidR="00681E64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09B634" w14:textId="77777777" w:rsidR="00681E64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9FDA08" w14:textId="77777777" w:rsidR="00681E64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7C4964" w14:textId="77777777" w:rsidR="00681E64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1824B2" w14:textId="77777777" w:rsidR="00681E64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44904F" w14:textId="77777777" w:rsidR="00113E16" w:rsidRDefault="00113E16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612A20" w14:textId="77777777" w:rsidR="00113E16" w:rsidRDefault="00113E16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799D82D" w14:textId="77777777" w:rsidR="00113E16" w:rsidRDefault="00113E16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072C49" w14:textId="77777777" w:rsidR="00681E64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3AC29C" w14:textId="77777777" w:rsidR="00681E64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48CF90" w14:textId="77777777" w:rsidR="00681E64" w:rsidRPr="00354486" w:rsidRDefault="00681E64" w:rsidP="00681E64">
      <w:pPr>
        <w:pStyle w:val="a3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Pr="00E02B95">
        <w:rPr>
          <w:rFonts w:ascii="Times New Roman" w:hAnsi="Times New Roman"/>
          <w:b/>
          <w:sz w:val="28"/>
          <w:szCs w:val="28"/>
        </w:rPr>
        <w:t>С Положением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4486">
        <w:rPr>
          <w:rFonts w:asciiTheme="minorHAnsi" w:hAnsiTheme="minorHAnsi" w:cstheme="minorHAnsi"/>
          <w:b/>
          <w:sz w:val="28"/>
          <w:szCs w:val="28"/>
        </w:rPr>
        <w:t>об организации работы с электронным журналом</w:t>
      </w:r>
    </w:p>
    <w:p w14:paraId="1B4F8894" w14:textId="77777777" w:rsidR="00681E64" w:rsidRPr="00354486" w:rsidRDefault="00681E64" w:rsidP="00681E64">
      <w:pPr>
        <w:pStyle w:val="a3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54486">
        <w:rPr>
          <w:rFonts w:asciiTheme="minorHAnsi" w:hAnsiTheme="minorHAnsi" w:cstheme="minorHAnsi"/>
          <w:b/>
          <w:color w:val="auto"/>
          <w:sz w:val="28"/>
          <w:szCs w:val="28"/>
        </w:rPr>
        <w:t>в Муниципальном бюджетном общеобразовательном учреждении</w:t>
      </w:r>
    </w:p>
    <w:p w14:paraId="55375143" w14:textId="77777777" w:rsidR="00681E64" w:rsidRPr="00E02B95" w:rsidRDefault="00681E64" w:rsidP="00681E6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54486">
        <w:rPr>
          <w:rFonts w:asciiTheme="minorHAnsi" w:hAnsiTheme="minorHAnsi" w:cstheme="minorHAnsi"/>
          <w:b/>
          <w:color w:val="auto"/>
          <w:sz w:val="28"/>
          <w:szCs w:val="28"/>
        </w:rPr>
        <w:t>«Ботаническая средняя общеобразовательная школа»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354486">
        <w:rPr>
          <w:rFonts w:asciiTheme="minorHAnsi" w:hAnsiTheme="minorHAnsi" w:cstheme="minorHAnsi"/>
          <w:b/>
          <w:color w:val="auto"/>
          <w:sz w:val="28"/>
          <w:szCs w:val="28"/>
        </w:rPr>
        <w:t>Раздольненского района Республики Крым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354486">
        <w:rPr>
          <w:rFonts w:asciiTheme="minorHAnsi" w:hAnsiTheme="minorHAnsi" w:cstheme="minorHAnsi"/>
          <w:b/>
          <w:color w:val="auto"/>
          <w:sz w:val="28"/>
          <w:szCs w:val="28"/>
        </w:rPr>
        <w:t>(новая редакция)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E02B95">
        <w:rPr>
          <w:rFonts w:ascii="Times New Roman" w:hAnsi="Times New Roman"/>
          <w:b/>
          <w:sz w:val="28"/>
          <w:szCs w:val="28"/>
        </w:rPr>
        <w:t>ознакомлены:</w:t>
      </w:r>
    </w:p>
    <w:p w14:paraId="46354A5C" w14:textId="77777777" w:rsidR="00681E64" w:rsidRPr="00E02B95" w:rsidRDefault="00681E64" w:rsidP="00681E6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94"/>
        <w:gridCol w:w="2241"/>
        <w:gridCol w:w="2442"/>
      </w:tblGrid>
      <w:tr w:rsidR="00681E64" w:rsidRPr="00087DFC" w14:paraId="6D8307AE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8F28" w14:textId="77777777" w:rsidR="00681E64" w:rsidRPr="00087DFC" w:rsidRDefault="00681E64" w:rsidP="001F54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6EA9BF2" w14:textId="77777777" w:rsidR="00681E64" w:rsidRPr="00087DFC" w:rsidRDefault="00681E64" w:rsidP="001F54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3F0C" w14:textId="77777777" w:rsidR="00681E64" w:rsidRPr="00087DFC" w:rsidRDefault="00681E64" w:rsidP="001F54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88AD" w14:textId="77777777" w:rsidR="00681E64" w:rsidRPr="00087DFC" w:rsidRDefault="00681E64" w:rsidP="001F54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1C1B" w14:textId="77777777" w:rsidR="00681E64" w:rsidRPr="00087DFC" w:rsidRDefault="00681E64" w:rsidP="001F54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81E64" w:rsidRPr="00087DFC" w14:paraId="0BA8C169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902D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F2D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78BE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0709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58CC04E2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842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B00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9B1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CBC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3B276780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3FA6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8C36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C35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C4A3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0088F264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5B82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8B68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CDF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D3D2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53D1CD31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844D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AA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BA8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7E9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5762D99E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B5B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243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0E73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1BA9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7976C9C6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5739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CA7F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4B19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B335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15EB62D0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A2BF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4FEE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2F6E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843A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7A98052A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92D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19D2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421D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458D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49B374D4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1F62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C7A6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E50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0598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2C39536F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D65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7B9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C566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969A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5B77697E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99B9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2439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8CA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C1E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6BAE0C05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ECAE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83E2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698B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B77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39D7A264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1A13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00E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5C83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F452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62A01C8D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9D7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93A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34F8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F1C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6C8A32E4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4A3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85D5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072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6E03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48CAC55D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51D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4B25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6ED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AC09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39444124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507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8F63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935F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6526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132EF426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CFDB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CCD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1EFD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AE8B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443485C0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0DA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9953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FC1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D5D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1513B0B7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FF2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497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2D38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ADE2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63B7C7D1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087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889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982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9F1B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7B3DB7C3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842E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97B9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8B3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C1BA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1B59FBC2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A0B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3D1D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3096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ED6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3897DC2C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009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924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218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33C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2C691E59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4D4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044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7BDF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16EB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55D05477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023D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CA0F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6A81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B485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083BA913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46B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2953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4F5C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601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6CBAA2E9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EE2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4D78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E5D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21A6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29021D85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BB08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FB73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209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9146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09E0A85C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5128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3D3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CD48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1162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0F14B536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770A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7527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2DB0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8E9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075E052F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8C3F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0622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177F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5879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E64" w:rsidRPr="00087DFC" w14:paraId="5255F287" w14:textId="77777777" w:rsidTr="001F5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8CDA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6A8D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7784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EA0D" w14:textId="77777777" w:rsidR="00681E64" w:rsidRPr="00087DFC" w:rsidRDefault="00681E64" w:rsidP="001F54C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645FDFC" w14:textId="77777777" w:rsidR="00681E64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2D7754" w14:textId="77777777" w:rsidR="00681E64" w:rsidRPr="00354486" w:rsidRDefault="00681E64" w:rsidP="00275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81E64" w:rsidRPr="00354486" w:rsidSect="00354486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E12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67D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147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576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B29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33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F54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477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52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852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D6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81C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F38C4"/>
    <w:multiLevelType w:val="hybridMultilevel"/>
    <w:tmpl w:val="D9066AA2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923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92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756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C7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56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990F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B1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5203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1D31FE"/>
    <w:multiLevelType w:val="multilevel"/>
    <w:tmpl w:val="AA50355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438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F73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10"/>
  </w:num>
  <w:num w:numId="5">
    <w:abstractNumId w:val="14"/>
  </w:num>
  <w:num w:numId="6">
    <w:abstractNumId w:val="1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22"/>
  </w:num>
  <w:num w:numId="12">
    <w:abstractNumId w:val="16"/>
  </w:num>
  <w:num w:numId="13">
    <w:abstractNumId w:val="21"/>
  </w:num>
  <w:num w:numId="14">
    <w:abstractNumId w:val="20"/>
  </w:num>
  <w:num w:numId="15">
    <w:abstractNumId w:val="23"/>
  </w:num>
  <w:num w:numId="16">
    <w:abstractNumId w:val="12"/>
  </w:num>
  <w:num w:numId="17">
    <w:abstractNumId w:val="4"/>
  </w:num>
  <w:num w:numId="18">
    <w:abstractNumId w:val="19"/>
  </w:num>
  <w:num w:numId="19">
    <w:abstractNumId w:val="7"/>
  </w:num>
  <w:num w:numId="20">
    <w:abstractNumId w:val="9"/>
  </w:num>
  <w:num w:numId="21">
    <w:abstractNumId w:val="17"/>
  </w:num>
  <w:num w:numId="22">
    <w:abstractNumId w:val="5"/>
  </w:num>
  <w:num w:numId="23">
    <w:abstractNumId w:val="8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13E16"/>
    <w:rsid w:val="001E3225"/>
    <w:rsid w:val="0027585F"/>
    <w:rsid w:val="002D33B1"/>
    <w:rsid w:val="002D3591"/>
    <w:rsid w:val="00336ED6"/>
    <w:rsid w:val="003514A0"/>
    <w:rsid w:val="00354486"/>
    <w:rsid w:val="004B4E73"/>
    <w:rsid w:val="004F7E17"/>
    <w:rsid w:val="005A05CE"/>
    <w:rsid w:val="005A3B0E"/>
    <w:rsid w:val="00642A4D"/>
    <w:rsid w:val="00653AF6"/>
    <w:rsid w:val="00681E64"/>
    <w:rsid w:val="006A33DF"/>
    <w:rsid w:val="006C1E1E"/>
    <w:rsid w:val="007F7E4D"/>
    <w:rsid w:val="009E78E8"/>
    <w:rsid w:val="00B73A5A"/>
    <w:rsid w:val="00CF4212"/>
    <w:rsid w:val="00E438A1"/>
    <w:rsid w:val="00E52A05"/>
    <w:rsid w:val="00F01E19"/>
    <w:rsid w:val="00F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0394"/>
  <w15:docId w15:val="{7999B258-2EF7-4DF5-BC48-E3356719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basedOn w:val="a"/>
    <w:link w:val="a4"/>
    <w:uiPriority w:val="1"/>
    <w:qFormat/>
    <w:rsid w:val="00354486"/>
    <w:pPr>
      <w:spacing w:before="0" w:beforeAutospacing="0" w:after="0" w:afterAutospacing="0"/>
    </w:pPr>
    <w:rPr>
      <w:rFonts w:ascii="Cambria" w:eastAsia="Times New Roman" w:hAnsi="Cambria" w:cs="Times New Roman"/>
      <w:color w:val="000000"/>
      <w:szCs w:val="2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rsid w:val="00354486"/>
    <w:rPr>
      <w:rFonts w:ascii="Cambria" w:eastAsia="Times New Roman" w:hAnsi="Cambria" w:cs="Times New Roman"/>
      <w:color w:val="000000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3544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27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2026-03-16T08:43:00Z</dcterms:created>
  <dcterms:modified xsi:type="dcterms:W3CDTF">2026-03-16T08:43:00Z</dcterms:modified>
</cp:coreProperties>
</file>