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41A16" w14:textId="77777777" w:rsidR="00E139BC" w:rsidRPr="002B4733" w:rsidRDefault="00E139BC" w:rsidP="00E139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2B473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Муниципальное бюджетное дошкольное образовательное</w:t>
      </w:r>
    </w:p>
    <w:p w14:paraId="14E97AD7" w14:textId="77777777" w:rsidR="00E139BC" w:rsidRPr="002B4733" w:rsidRDefault="00E139BC" w:rsidP="00E139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2B473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учреждение детский сад комбинированного вида № 5 «Березка» </w:t>
      </w:r>
    </w:p>
    <w:p w14:paraId="5C1A3598" w14:textId="77777777" w:rsidR="00E139BC" w:rsidRPr="002B4733" w:rsidRDefault="00E139BC" w:rsidP="00E139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г. Белогорска Республики Крым</w:t>
      </w:r>
    </w:p>
    <w:p w14:paraId="7486FE95" w14:textId="77777777" w:rsidR="00E139BC" w:rsidRPr="002B4733" w:rsidRDefault="00E139BC" w:rsidP="00E1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1A41A4" w14:textId="2C279683" w:rsidR="00E139BC" w:rsidRPr="002B4733" w:rsidRDefault="00E664DC" w:rsidP="00E66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Принята на педагогическом    совете           </w:t>
      </w:r>
      <w:r w:rsidR="00E139BC" w:rsidRPr="002B4733">
        <w:rPr>
          <w:rFonts w:ascii="Times New Roman" w:eastAsia="Times New Roman" w:hAnsi="Times New Roman" w:cs="Times New Roman"/>
          <w:b/>
          <w:sz w:val="24"/>
          <w:szCs w:val="24"/>
        </w:rPr>
        <w:t>Утверждена</w:t>
      </w:r>
    </w:p>
    <w:p w14:paraId="75552B9C" w14:textId="1AEF2048" w:rsidR="00E139BC" w:rsidRPr="002B4733" w:rsidRDefault="00E664DC" w:rsidP="00E6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01.08.2025 г. протокол №1</w:t>
      </w:r>
      <w:r w:rsidR="00E139BC" w:rsidRPr="002B4733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139BC" w:rsidRPr="002B4733">
        <w:rPr>
          <w:rFonts w:ascii="Times New Roman" w:eastAsia="Times New Roman" w:hAnsi="Times New Roman" w:cs="Times New Roman"/>
          <w:sz w:val="24"/>
          <w:szCs w:val="24"/>
        </w:rPr>
        <w:t xml:space="preserve"> приказом  МБДОУ 04.08.2025 г. №102-од </w:t>
      </w:r>
    </w:p>
    <w:p w14:paraId="5F76E340" w14:textId="77777777" w:rsidR="00E139BC" w:rsidRPr="002B4733" w:rsidRDefault="00E139BC" w:rsidP="00E13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F8F786" w14:textId="77777777" w:rsidR="00E139BC" w:rsidRPr="002B4733" w:rsidRDefault="00E139BC" w:rsidP="00E13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3CB162" w14:textId="77777777" w:rsidR="00E139BC" w:rsidRPr="002B4733" w:rsidRDefault="00E139BC" w:rsidP="00E13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6DF769" w14:textId="77777777" w:rsidR="00E139BC" w:rsidRPr="002B4733" w:rsidRDefault="00E139BC" w:rsidP="00E13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B945D1" w14:textId="77777777" w:rsidR="00E139BC" w:rsidRPr="002B4733" w:rsidRDefault="00E139BC" w:rsidP="00E13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B8587C" w14:textId="77777777" w:rsidR="00E139BC" w:rsidRPr="002B4733" w:rsidRDefault="00E139BC" w:rsidP="00E13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278D1A" w14:textId="77777777" w:rsidR="00E139BC" w:rsidRPr="002B4733" w:rsidRDefault="00E139BC" w:rsidP="00E13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5CE22F" w14:textId="62B62FD6" w:rsidR="00E139BC" w:rsidRDefault="00E139BC" w:rsidP="00E139B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4D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b/>
          <w:sz w:val="40"/>
          <w:szCs w:val="40"/>
        </w:rPr>
        <w:t xml:space="preserve">Адаптированная образовательная программа </w:t>
      </w:r>
    </w:p>
    <w:p w14:paraId="535DE057" w14:textId="77777777" w:rsidR="00E139BC" w:rsidRPr="002B4733" w:rsidRDefault="00E139BC" w:rsidP="00E139B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</w:t>
      </w:r>
      <w:r w:rsidRPr="002B4733">
        <w:rPr>
          <w:rFonts w:ascii="Times New Roman" w:eastAsia="Times New Roman" w:hAnsi="Times New Roman" w:cs="Times New Roman"/>
          <w:b/>
          <w:sz w:val="40"/>
          <w:szCs w:val="40"/>
        </w:rPr>
        <w:t>дошкольного образования</w:t>
      </w:r>
    </w:p>
    <w:p w14:paraId="53745D72" w14:textId="77777777" w:rsidR="00E139BC" w:rsidRPr="002B4733" w:rsidRDefault="00E139BC" w:rsidP="00E1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B4733">
        <w:rPr>
          <w:rFonts w:ascii="Times New Roman" w:eastAsia="Times New Roman" w:hAnsi="Times New Roman" w:cs="Times New Roman"/>
          <w:b/>
          <w:sz w:val="40"/>
          <w:szCs w:val="40"/>
        </w:rPr>
        <w:t>для обучающихся  с умственной отсталостью</w:t>
      </w:r>
    </w:p>
    <w:p w14:paraId="3231B136" w14:textId="77777777" w:rsidR="00E139BC" w:rsidRPr="002B4733" w:rsidRDefault="00E139BC" w:rsidP="00E1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sz w:val="40"/>
          <w:szCs w:val="40"/>
        </w:rPr>
        <w:t xml:space="preserve">(интеллектуальными нарушениями)        </w:t>
      </w:r>
    </w:p>
    <w:p w14:paraId="37683371" w14:textId="77777777" w:rsidR="00E139BC" w:rsidRPr="002B4733" w:rsidRDefault="00E139BC" w:rsidP="00E1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8A5330" w14:textId="77777777" w:rsidR="00E139BC" w:rsidRPr="002B4733" w:rsidRDefault="00E139BC" w:rsidP="00E139BC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4733"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 программы: с 01.09.2025 г. по 31.05.2027 г.</w:t>
      </w:r>
    </w:p>
    <w:p w14:paraId="5CA629CF" w14:textId="77777777" w:rsidR="00E139BC" w:rsidRPr="002B4733" w:rsidRDefault="00E139BC" w:rsidP="00E1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9ECE14" w14:textId="77777777" w:rsidR="00E139BC" w:rsidRPr="002B4733" w:rsidRDefault="00E139BC" w:rsidP="00E1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54B3FB" w14:textId="77777777" w:rsidR="00E139BC" w:rsidRPr="002B4733" w:rsidRDefault="00E139BC" w:rsidP="00E1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894813" w14:textId="77777777" w:rsidR="00E139BC" w:rsidRPr="002B4733" w:rsidRDefault="00E139BC" w:rsidP="00E139BC">
      <w:pPr>
        <w:widowControl w:val="0"/>
        <w:autoSpaceDE w:val="0"/>
        <w:autoSpaceDN w:val="0"/>
        <w:spacing w:before="2" w:after="0" w:line="240" w:lineRule="auto"/>
        <w:ind w:left="267" w:right="329"/>
        <w:rPr>
          <w:rFonts w:ascii="Times New Roman" w:eastAsia="Microsoft Sans Serif" w:hAnsi="Times New Roman" w:cs="Times New Roman"/>
          <w:sz w:val="24"/>
          <w:szCs w:val="24"/>
        </w:rPr>
      </w:pPr>
      <w:r w:rsidRPr="002B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Разработана   с учётом Федеральной адаптированной образовательной программы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образования</w:t>
      </w:r>
      <w:r w:rsidRPr="002B4733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для</w:t>
      </w:r>
      <w:r w:rsidRPr="002B4733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с</w:t>
      </w:r>
      <w:r w:rsidRPr="002B4733">
        <w:rPr>
          <w:rFonts w:ascii="Times New Roman" w:eastAsia="Microsoft Sans Serif" w:hAnsi="Times New Roman" w:cs="Times New Roman"/>
          <w:spacing w:val="-147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ограниченными</w:t>
      </w:r>
      <w:r w:rsidRPr="002B4733">
        <w:rPr>
          <w:rFonts w:ascii="Times New Roman" w:eastAsia="Microsoft Sans Serif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возможностями</w:t>
      </w:r>
      <w:r w:rsidRPr="002B4733">
        <w:rPr>
          <w:rFonts w:ascii="Times New Roman" w:eastAsia="Microsoft Sans Serif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 xml:space="preserve">здоровья </w:t>
      </w:r>
    </w:p>
    <w:p w14:paraId="499EDAF8" w14:textId="77777777" w:rsidR="00E139BC" w:rsidRPr="002B4733" w:rsidRDefault="00E139BC" w:rsidP="00E139BC">
      <w:pPr>
        <w:widowControl w:val="0"/>
        <w:autoSpaceDE w:val="0"/>
        <w:autoSpaceDN w:val="0"/>
        <w:spacing w:before="2" w:after="0" w:line="240" w:lineRule="auto"/>
        <w:ind w:left="267" w:right="329"/>
        <w:rPr>
          <w:rFonts w:ascii="Times New Roman" w:eastAsia="Microsoft Sans Serif" w:hAnsi="Times New Roman" w:cs="Times New Roman"/>
          <w:sz w:val="24"/>
          <w:szCs w:val="24"/>
        </w:rPr>
      </w:pPr>
      <w:r w:rsidRPr="002B4733">
        <w:rPr>
          <w:rFonts w:ascii="Times New Roman" w:eastAsia="Microsoft Sans Serif" w:hAnsi="Times New Roman" w:cs="Times New Roman"/>
          <w:sz w:val="24"/>
          <w:szCs w:val="24"/>
        </w:rPr>
        <w:t>(приказ</w:t>
      </w:r>
      <w:r w:rsidRPr="002B4733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Минпросвещения</w:t>
      </w:r>
      <w:r w:rsidRPr="002B4733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России</w:t>
      </w:r>
      <w:r w:rsidRPr="002B4733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от</w:t>
      </w:r>
      <w:r w:rsidRPr="002B4733">
        <w:rPr>
          <w:rFonts w:ascii="Times New Roman" w:eastAsia="Microsoft Sans Serif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24.11.2022</w:t>
      </w:r>
      <w:r w:rsidRPr="002B4733">
        <w:rPr>
          <w:rFonts w:ascii="Times New Roman" w:eastAsia="Microsoft Sans Serif" w:hAnsi="Times New Roman" w:cs="Times New Roman"/>
          <w:spacing w:val="-147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N 1022 "Об</w:t>
      </w:r>
      <w:r w:rsidRPr="002B4733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утверждении</w:t>
      </w:r>
      <w:r w:rsidRPr="002B4733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 xml:space="preserve">федеральной адаптированной образовательной программы </w:t>
      </w:r>
      <w:r w:rsidRPr="002B4733">
        <w:rPr>
          <w:rFonts w:ascii="Times New Roman" w:eastAsia="Microsoft Sans Serif" w:hAnsi="Times New Roman" w:cs="Times New Roman"/>
          <w:spacing w:val="-147"/>
          <w:sz w:val="24"/>
          <w:szCs w:val="24"/>
        </w:rPr>
        <w:t xml:space="preserve">              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образования</w:t>
      </w:r>
      <w:r w:rsidRPr="002B4733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для</w:t>
      </w:r>
      <w:r w:rsidRPr="002B4733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с</w:t>
      </w:r>
      <w:r w:rsidRPr="002B4733">
        <w:rPr>
          <w:rFonts w:ascii="Times New Roman" w:eastAsia="Microsoft Sans Serif" w:hAnsi="Times New Roman" w:cs="Times New Roman"/>
          <w:spacing w:val="-147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ограниченными</w:t>
      </w:r>
      <w:r w:rsidRPr="002B4733">
        <w:rPr>
          <w:rFonts w:ascii="Times New Roman" w:eastAsia="Microsoft Sans Serif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возможностями</w:t>
      </w:r>
      <w:r w:rsidRPr="002B4733">
        <w:rPr>
          <w:rFonts w:ascii="Times New Roman" w:eastAsia="Microsoft Sans Serif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здоровья"</w:t>
      </w:r>
    </w:p>
    <w:p w14:paraId="6E432AB1" w14:textId="77777777" w:rsidR="00E139BC" w:rsidRPr="002B4733" w:rsidRDefault="00E139BC" w:rsidP="00E139BC">
      <w:pPr>
        <w:widowControl w:val="0"/>
        <w:autoSpaceDE w:val="0"/>
        <w:autoSpaceDN w:val="0"/>
        <w:spacing w:before="2" w:after="0" w:line="240" w:lineRule="auto"/>
        <w:ind w:left="267" w:right="329"/>
        <w:rPr>
          <w:rFonts w:ascii="Times New Roman" w:eastAsia="Microsoft Sans Serif" w:hAnsi="Times New Roman" w:cs="Times New Roman"/>
          <w:sz w:val="24"/>
          <w:szCs w:val="24"/>
        </w:rPr>
      </w:pPr>
      <w:r w:rsidRPr="002B4733">
        <w:rPr>
          <w:rFonts w:ascii="Times New Roman" w:eastAsia="Microsoft Sans Serif" w:hAnsi="Times New Roman" w:cs="Times New Roman"/>
          <w:sz w:val="24"/>
          <w:szCs w:val="24"/>
        </w:rPr>
        <w:t>(Зарегистрировано</w:t>
      </w:r>
      <w:r w:rsidRPr="002B4733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в</w:t>
      </w:r>
      <w:r w:rsidRPr="002B4733">
        <w:rPr>
          <w:rFonts w:ascii="Times New Roman" w:eastAsia="Microsoft Sans Serif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Минюсте</w:t>
      </w:r>
      <w:r w:rsidRPr="002B4733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 xml:space="preserve">России </w:t>
      </w:r>
      <w:r w:rsidRPr="002B4733">
        <w:rPr>
          <w:rFonts w:ascii="Times New Roman" w:eastAsia="Microsoft Sans Serif" w:hAnsi="Times New Roman" w:cs="Times New Roman"/>
          <w:spacing w:val="-147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27.01.2023</w:t>
      </w:r>
      <w:r w:rsidRPr="002B4733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N</w:t>
      </w:r>
      <w:r w:rsidRPr="002B4733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72149)</w:t>
      </w:r>
    </w:p>
    <w:p w14:paraId="21C9B6E6" w14:textId="77777777" w:rsidR="00E139BC" w:rsidRPr="002B4733" w:rsidRDefault="00E139BC" w:rsidP="00E139BC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7A4CED" w14:textId="77777777" w:rsidR="00E139BC" w:rsidRPr="002B4733" w:rsidRDefault="00E139BC" w:rsidP="00E139BC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8E602DB" w14:textId="77777777" w:rsidR="00E139BC" w:rsidRPr="002B4733" w:rsidRDefault="00E139BC" w:rsidP="00E139BC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371"/>
      </w:tblGrid>
      <w:tr w:rsidR="00E139BC" w:rsidRPr="002B4733" w14:paraId="6737E56A" w14:textId="77777777" w:rsidTr="00A422BA">
        <w:tc>
          <w:tcPr>
            <w:tcW w:w="3827" w:type="dxa"/>
            <w:hideMark/>
          </w:tcPr>
          <w:p w14:paraId="6B084E78" w14:textId="77777777" w:rsidR="00E139BC" w:rsidRPr="002B4733" w:rsidRDefault="00E139BC" w:rsidP="00A422BA">
            <w:pPr>
              <w:spacing w:line="252" w:lineRule="auto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>Составители программы:</w:t>
            </w:r>
          </w:p>
        </w:tc>
        <w:tc>
          <w:tcPr>
            <w:tcW w:w="2371" w:type="dxa"/>
          </w:tcPr>
          <w:p w14:paraId="38B7334D" w14:textId="77777777" w:rsidR="00E139BC" w:rsidRPr="002B4733" w:rsidRDefault="00E139BC" w:rsidP="00A422BA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139BC" w:rsidRPr="002B4733" w14:paraId="65B0C310" w14:textId="77777777" w:rsidTr="00A422BA">
        <w:tc>
          <w:tcPr>
            <w:tcW w:w="3827" w:type="dxa"/>
            <w:hideMark/>
          </w:tcPr>
          <w:p w14:paraId="6669088B" w14:textId="77777777" w:rsidR="00E139BC" w:rsidRPr="002B4733" w:rsidRDefault="00E139BC" w:rsidP="00A422BA">
            <w:pPr>
              <w:spacing w:line="252" w:lineRule="auto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 xml:space="preserve">Заместитель заведующего по ВМР       </w:t>
            </w:r>
          </w:p>
        </w:tc>
        <w:tc>
          <w:tcPr>
            <w:tcW w:w="2371" w:type="dxa"/>
            <w:hideMark/>
          </w:tcPr>
          <w:p w14:paraId="6679B20E" w14:textId="77777777" w:rsidR="00E139BC" w:rsidRPr="002B4733" w:rsidRDefault="00E139BC" w:rsidP="00A422BA">
            <w:pPr>
              <w:spacing w:line="252" w:lineRule="auto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>Харченко Н.Ф.</w:t>
            </w:r>
          </w:p>
        </w:tc>
      </w:tr>
      <w:tr w:rsidR="00E139BC" w:rsidRPr="002B4733" w14:paraId="4F4BEB70" w14:textId="77777777" w:rsidTr="00A422BA">
        <w:tc>
          <w:tcPr>
            <w:tcW w:w="3827" w:type="dxa"/>
            <w:hideMark/>
          </w:tcPr>
          <w:p w14:paraId="49381FF1" w14:textId="77777777" w:rsidR="00E139BC" w:rsidRPr="002B4733" w:rsidRDefault="00E139BC" w:rsidP="00A422BA">
            <w:pPr>
              <w:spacing w:line="252" w:lineRule="auto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 xml:space="preserve">Учитель - логопед                                     </w:t>
            </w:r>
          </w:p>
        </w:tc>
        <w:tc>
          <w:tcPr>
            <w:tcW w:w="2371" w:type="dxa"/>
            <w:hideMark/>
          </w:tcPr>
          <w:p w14:paraId="092E464F" w14:textId="77777777" w:rsidR="00E139BC" w:rsidRPr="002B4733" w:rsidRDefault="00E139BC" w:rsidP="00A422BA">
            <w:pPr>
              <w:spacing w:line="252" w:lineRule="auto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>Киба Е.Е.</w:t>
            </w:r>
          </w:p>
        </w:tc>
      </w:tr>
      <w:tr w:rsidR="00E139BC" w:rsidRPr="002B4733" w14:paraId="34F5FA03" w14:textId="77777777" w:rsidTr="00A422BA">
        <w:tc>
          <w:tcPr>
            <w:tcW w:w="3827" w:type="dxa"/>
            <w:hideMark/>
          </w:tcPr>
          <w:p w14:paraId="2E93FE02" w14:textId="77777777" w:rsidR="00E139BC" w:rsidRPr="002B4733" w:rsidRDefault="00E139BC" w:rsidP="00A422BA">
            <w:pPr>
              <w:spacing w:line="252" w:lineRule="auto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371" w:type="dxa"/>
            <w:hideMark/>
          </w:tcPr>
          <w:p w14:paraId="7E844FCA" w14:textId="77777777" w:rsidR="00E139BC" w:rsidRPr="002B4733" w:rsidRDefault="00E139BC" w:rsidP="00A422BA">
            <w:pPr>
              <w:spacing w:line="252" w:lineRule="auto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>Отченашенко С.В.</w:t>
            </w:r>
          </w:p>
        </w:tc>
      </w:tr>
      <w:tr w:rsidR="00E139BC" w:rsidRPr="002B4733" w14:paraId="10090E2B" w14:textId="77777777" w:rsidTr="00A422BA">
        <w:tc>
          <w:tcPr>
            <w:tcW w:w="3827" w:type="dxa"/>
            <w:hideMark/>
          </w:tcPr>
          <w:p w14:paraId="5B8501DB" w14:textId="77777777" w:rsidR="00E139BC" w:rsidRPr="002B4733" w:rsidRDefault="00E139BC" w:rsidP="00A422BA">
            <w:pPr>
              <w:spacing w:line="252" w:lineRule="auto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>Музыкальный руководитель</w:t>
            </w:r>
          </w:p>
        </w:tc>
        <w:tc>
          <w:tcPr>
            <w:tcW w:w="2371" w:type="dxa"/>
            <w:hideMark/>
          </w:tcPr>
          <w:p w14:paraId="18A51450" w14:textId="77777777" w:rsidR="00E139BC" w:rsidRPr="002B4733" w:rsidRDefault="00E139BC" w:rsidP="00A422BA">
            <w:pPr>
              <w:spacing w:line="252" w:lineRule="auto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>Абдураманова У.С.</w:t>
            </w:r>
          </w:p>
        </w:tc>
      </w:tr>
      <w:tr w:rsidR="00E139BC" w:rsidRPr="002B4733" w14:paraId="1316F7A5" w14:textId="77777777" w:rsidTr="00A422BA">
        <w:tc>
          <w:tcPr>
            <w:tcW w:w="3827" w:type="dxa"/>
            <w:hideMark/>
          </w:tcPr>
          <w:p w14:paraId="46713793" w14:textId="77777777" w:rsidR="00E139BC" w:rsidRPr="002B4733" w:rsidRDefault="00E139BC" w:rsidP="00A422BA">
            <w:pPr>
              <w:spacing w:line="252" w:lineRule="auto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>Инструктор по физкультуре</w:t>
            </w:r>
          </w:p>
        </w:tc>
        <w:tc>
          <w:tcPr>
            <w:tcW w:w="2371" w:type="dxa"/>
            <w:hideMark/>
          </w:tcPr>
          <w:p w14:paraId="006DE5D6" w14:textId="77777777" w:rsidR="00E139BC" w:rsidRPr="002B4733" w:rsidRDefault="00E139BC" w:rsidP="00A422BA">
            <w:pPr>
              <w:spacing w:line="252" w:lineRule="auto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>Левченко Л.Н.</w:t>
            </w:r>
          </w:p>
        </w:tc>
      </w:tr>
    </w:tbl>
    <w:p w14:paraId="7327318F" w14:textId="77777777" w:rsidR="00E139BC" w:rsidRPr="002B4733" w:rsidRDefault="00E139BC" w:rsidP="00E139BC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A51E44" w14:textId="77777777" w:rsidR="00E139BC" w:rsidRPr="002B4733" w:rsidRDefault="00E139BC" w:rsidP="00E139BC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686FABB" w14:textId="77777777" w:rsidR="00E139BC" w:rsidRPr="002B4733" w:rsidRDefault="00E139BC" w:rsidP="00E139BC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334DC495" w14:textId="77777777" w:rsidR="00E139BC" w:rsidRPr="002B4733" w:rsidRDefault="00E139BC" w:rsidP="00E139BC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7B4A4A" w14:textId="77777777" w:rsidR="00E139BC" w:rsidRPr="002B4733" w:rsidRDefault="00E139BC" w:rsidP="00E139BC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9DDE1A3" w14:textId="77777777" w:rsidR="00E139BC" w:rsidRPr="002B4733" w:rsidRDefault="00E139BC" w:rsidP="00E139BC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4733">
        <w:rPr>
          <w:rFonts w:ascii="Times New Roman" w:eastAsia="Calibri" w:hAnsi="Times New Roman" w:cs="Times New Roman"/>
          <w:sz w:val="24"/>
          <w:szCs w:val="24"/>
          <w:lang w:eastAsia="ru-RU"/>
        </w:rPr>
        <w:t>г. Белогорск</w:t>
      </w:r>
    </w:p>
    <w:p w14:paraId="7025DB24" w14:textId="77777777" w:rsidR="00E139BC" w:rsidRPr="002B4733" w:rsidRDefault="00E139BC" w:rsidP="00E139BC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4733">
        <w:rPr>
          <w:rFonts w:ascii="Times New Roman" w:eastAsia="Calibri" w:hAnsi="Times New Roman" w:cs="Times New Roman"/>
          <w:sz w:val="24"/>
          <w:szCs w:val="24"/>
          <w:lang w:eastAsia="ru-RU"/>
        </w:rPr>
        <w:t>2025 г.</w:t>
      </w:r>
    </w:p>
    <w:p w14:paraId="7754E55E" w14:textId="77777777" w:rsidR="00E139BC" w:rsidRDefault="00E139BC" w:rsidP="00E139BC"/>
    <w:p w14:paraId="10FFD7A0" w14:textId="77777777" w:rsidR="002B4733" w:rsidRDefault="002B4733" w:rsidP="002B4733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56221A" w14:textId="77777777" w:rsidR="00E664DC" w:rsidRPr="002B4733" w:rsidRDefault="00E664DC" w:rsidP="002B4733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FFC694" w14:textId="77777777" w:rsidR="002B4733" w:rsidRPr="002B4733" w:rsidRDefault="002B4733" w:rsidP="002B4733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47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</w:t>
      </w: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7688"/>
        <w:gridCol w:w="609"/>
      </w:tblGrid>
      <w:tr w:rsidR="002B4733" w:rsidRPr="002B4733" w14:paraId="09265377" w14:textId="77777777" w:rsidTr="002B4733">
        <w:trPr>
          <w:trHeight w:val="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F11D" w14:textId="77777777" w:rsidR="002B4733" w:rsidRPr="002B4733" w:rsidRDefault="002B4733" w:rsidP="002B473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B94BE" w14:textId="77777777" w:rsidR="002B4733" w:rsidRPr="002B4733" w:rsidRDefault="002B4733" w:rsidP="002B4733">
            <w:pPr>
              <w:spacing w:line="253" w:lineRule="exact"/>
              <w:ind w:right="86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СОДЕРЖАНИЕ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60123" w14:textId="77777777" w:rsidR="002B4733" w:rsidRPr="002B4733" w:rsidRDefault="002B4733" w:rsidP="002B4733">
            <w:pPr>
              <w:spacing w:line="25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стр.</w:t>
            </w:r>
          </w:p>
        </w:tc>
      </w:tr>
      <w:tr w:rsidR="002B4733" w:rsidRPr="002B4733" w14:paraId="12E7A0BD" w14:textId="77777777" w:rsidTr="002B4733">
        <w:trPr>
          <w:trHeight w:val="27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CB51A" w14:textId="77777777" w:rsidR="002B4733" w:rsidRPr="002B4733" w:rsidRDefault="002B4733" w:rsidP="002B4733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w w:val="99"/>
                <w:sz w:val="24"/>
              </w:rPr>
              <w:t>I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C7B1D" w14:textId="77777777" w:rsidR="002B4733" w:rsidRPr="002B4733" w:rsidRDefault="002B4733" w:rsidP="002B4733">
            <w:pPr>
              <w:spacing w:line="258" w:lineRule="exact"/>
              <w:ind w:right="86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ЦЕЛЕВОЙ</w:t>
            </w:r>
            <w:r w:rsidRPr="002B4733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РАЗДЕЛ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BEB1D" w14:textId="47773863" w:rsidR="002B4733" w:rsidRPr="00C2553D" w:rsidRDefault="00C2553D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2B4733" w:rsidRPr="002B4733" w14:paraId="65AC14B7" w14:textId="77777777" w:rsidTr="002B4733">
        <w:trPr>
          <w:trHeight w:val="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E2709" w14:textId="77777777" w:rsidR="002B4733" w:rsidRPr="002B4733" w:rsidRDefault="002B4733" w:rsidP="002B4733">
            <w:pPr>
              <w:spacing w:line="254" w:lineRule="exact"/>
              <w:ind w:right="34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1.1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C5CD6" w14:textId="77777777" w:rsidR="002B4733" w:rsidRPr="002B4733" w:rsidRDefault="002B4733" w:rsidP="002B4733">
            <w:pPr>
              <w:spacing w:line="25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Пояснительная</w:t>
            </w:r>
            <w:r w:rsidRPr="002B4733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записка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24C0C" w14:textId="7974E37A" w:rsidR="002B4733" w:rsidRPr="002B4733" w:rsidRDefault="00C2553D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2B4733" w:rsidRPr="002B4733" w14:paraId="611A365A" w14:textId="77777777" w:rsidTr="002B4733">
        <w:trPr>
          <w:trHeight w:val="27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39EB4" w14:textId="77777777" w:rsidR="002B4733" w:rsidRPr="002B4733" w:rsidRDefault="002B4733" w:rsidP="002B4733">
            <w:pPr>
              <w:spacing w:line="258" w:lineRule="exact"/>
              <w:ind w:right="267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1.1.1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C1A49" w14:textId="77777777" w:rsidR="002B4733" w:rsidRPr="002B4733" w:rsidRDefault="002B4733" w:rsidP="002B4733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Цели</w:t>
            </w:r>
            <w:r w:rsidRPr="002B47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задачи реализации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93385" w14:textId="1ED91172" w:rsidR="002B4733" w:rsidRPr="002B4733" w:rsidRDefault="00C2553D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2B4733" w:rsidRPr="002B4733" w14:paraId="23B18F38" w14:textId="77777777" w:rsidTr="002B4733">
        <w:trPr>
          <w:trHeight w:val="27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40E03" w14:textId="77777777" w:rsidR="002B4733" w:rsidRPr="002B4733" w:rsidRDefault="002B4733" w:rsidP="002B4733">
            <w:pPr>
              <w:spacing w:line="258" w:lineRule="exact"/>
              <w:ind w:right="267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1.1.2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A5179" w14:textId="77777777" w:rsidR="002B4733" w:rsidRPr="002B4733" w:rsidRDefault="002B4733" w:rsidP="002B4733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Общие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принципы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подходы к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формированию</w:t>
            </w:r>
            <w:r w:rsidRPr="002B473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Программы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45445" w14:textId="0E71A68A" w:rsidR="002B4733" w:rsidRPr="002B4733" w:rsidRDefault="00C2553D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2B4733" w:rsidRPr="002B4733" w14:paraId="0F30ED3E" w14:textId="77777777" w:rsidTr="002B4733">
        <w:trPr>
          <w:trHeight w:val="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01B00" w14:textId="77777777" w:rsidR="002B4733" w:rsidRPr="002B4733" w:rsidRDefault="002B4733" w:rsidP="002B4733">
            <w:pPr>
              <w:spacing w:line="253" w:lineRule="exact"/>
              <w:ind w:right="267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1.1.3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8D006" w14:textId="77777777" w:rsidR="002B4733" w:rsidRPr="002B4733" w:rsidRDefault="002B4733" w:rsidP="002B4733">
            <w:pPr>
              <w:spacing w:line="253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Специфические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принципы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2B47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подходы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формированию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Программы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16E4A" w14:textId="055F4F3C" w:rsidR="002B4733" w:rsidRPr="002B4733" w:rsidRDefault="00C2553D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2B4733" w:rsidRPr="002B4733" w14:paraId="005E4BD7" w14:textId="77777777" w:rsidTr="002B4733">
        <w:trPr>
          <w:trHeight w:val="27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A2DA0" w14:textId="77777777" w:rsidR="002B4733" w:rsidRPr="002B4733" w:rsidRDefault="002B4733" w:rsidP="002B4733">
            <w:pPr>
              <w:spacing w:line="258" w:lineRule="exact"/>
              <w:ind w:right="34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1.2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5459E" w14:textId="77777777" w:rsidR="002B4733" w:rsidRPr="002B4733" w:rsidRDefault="002B4733" w:rsidP="002B4733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Планируемые</w:t>
            </w:r>
            <w:r w:rsidRPr="002B4733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результаты</w:t>
            </w:r>
            <w:r w:rsidRPr="002B4733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освоения</w:t>
            </w:r>
            <w:r w:rsidRPr="002B4733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C86DB" w14:textId="2E361C52" w:rsidR="002B4733" w:rsidRPr="002B4733" w:rsidRDefault="00C2553D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B4733" w:rsidRPr="002B4733" w14:paraId="2582F65B" w14:textId="77777777" w:rsidTr="002B4733">
        <w:trPr>
          <w:trHeight w:val="55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02723" w14:textId="77777777" w:rsidR="002B4733" w:rsidRPr="002B4733" w:rsidRDefault="002B4733" w:rsidP="002B4733">
            <w:pPr>
              <w:spacing w:line="268" w:lineRule="exact"/>
              <w:ind w:right="266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</w:rPr>
              <w:t>1.2.1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A2DC1" w14:textId="14836722" w:rsidR="002B4733" w:rsidRPr="002B4733" w:rsidRDefault="002B4733" w:rsidP="001634DE">
            <w:pPr>
              <w:spacing w:line="267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Целевые</w:t>
            </w:r>
            <w:r w:rsidRPr="002B4733">
              <w:rPr>
                <w:rFonts w:ascii="Times New Roman" w:eastAsia="Times New Roman" w:hAnsi="Times New Roman"/>
                <w:i/>
                <w:spacing w:val="-3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ориентиры</w:t>
            </w:r>
            <w:r w:rsidRPr="002B4733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обучающихся</w:t>
            </w:r>
            <w:r w:rsidRPr="002B4733">
              <w:rPr>
                <w:rFonts w:ascii="Times New Roman" w:eastAsia="Times New Roman" w:hAnsi="Times New Roman"/>
                <w:i/>
                <w:spacing w:val="-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умственной</w:t>
            </w:r>
            <w:r w:rsidRPr="002B4733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отсталостью (интеллектуальными нарушениями)</w:t>
            </w:r>
            <w:r w:rsidRPr="002B4733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для </w:t>
            </w:r>
            <w:r w:rsidR="001634DE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детей старшего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дошкольного возраста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A0447" w14:textId="4D41C96D" w:rsidR="002B4733" w:rsidRPr="002B4733" w:rsidRDefault="00C2553D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B4733" w:rsidRPr="002B4733" w14:paraId="69C03A3A" w14:textId="77777777" w:rsidTr="002B4733">
        <w:trPr>
          <w:trHeight w:val="5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1C8E1" w14:textId="77777777" w:rsidR="002B4733" w:rsidRPr="002B4733" w:rsidRDefault="002B4733" w:rsidP="002B4733">
            <w:pPr>
              <w:spacing w:line="273" w:lineRule="exact"/>
              <w:ind w:right="34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1.3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42A55" w14:textId="77777777" w:rsidR="002B4733" w:rsidRPr="002B4733" w:rsidRDefault="002B4733" w:rsidP="002B4733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Значимые</w:t>
            </w:r>
            <w:r w:rsidRPr="002B4733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для</w:t>
            </w:r>
            <w:r w:rsidRPr="002B4733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разработки</w:t>
            </w:r>
            <w:r w:rsidRPr="002B4733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и</w:t>
            </w:r>
            <w:r w:rsidRPr="002B4733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реализации</w:t>
            </w:r>
            <w:r w:rsidRPr="002B4733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АОП</w:t>
            </w:r>
            <w:r w:rsidRPr="002B4733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ДО</w:t>
            </w:r>
            <w:r w:rsidRPr="002B4733">
              <w:rPr>
                <w:rFonts w:ascii="Times New Roman" w:eastAsia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характеристики</w:t>
            </w:r>
            <w:r w:rsidRPr="002B4733">
              <w:rPr>
                <w:rFonts w:ascii="Times New Roman" w:eastAsia="Times New Roman" w:hAnsi="Times New Roman"/>
                <w:b/>
                <w:spacing w:val="49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и</w:t>
            </w:r>
          </w:p>
          <w:p w14:paraId="0E08BEC2" w14:textId="77777777" w:rsidR="002B4733" w:rsidRPr="002B4733" w:rsidRDefault="002B4733" w:rsidP="002B4733">
            <w:pPr>
              <w:spacing w:before="2" w:line="257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особенности</w:t>
            </w:r>
            <w:r w:rsidRPr="002B4733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развития</w:t>
            </w:r>
            <w:r w:rsidRPr="002B4733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детей</w:t>
            </w:r>
            <w:r w:rsidRPr="002B4733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дошкольного</w:t>
            </w:r>
            <w:r w:rsidRPr="002B4733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возраста</w:t>
            </w:r>
            <w:r w:rsidRPr="002B4733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с</w:t>
            </w:r>
            <w:r w:rsidRPr="002B4733">
              <w:rPr>
                <w:rFonts w:ascii="Times New Roman" w:eastAsia="Times New Roman" w:hAnsi="Times New Roman"/>
                <w:b/>
                <w:spacing w:val="4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УО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AD955" w14:textId="3660996C" w:rsidR="002B4733" w:rsidRPr="00C2553D" w:rsidRDefault="00C2553D" w:rsidP="002B4733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</w:t>
            </w:r>
          </w:p>
        </w:tc>
      </w:tr>
      <w:tr w:rsidR="002B4733" w:rsidRPr="002B4733" w14:paraId="7A001AE9" w14:textId="77777777" w:rsidTr="002B4733">
        <w:trPr>
          <w:trHeight w:val="5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6A8F1" w14:textId="77777777" w:rsidR="002B4733" w:rsidRPr="002B4733" w:rsidRDefault="002B4733" w:rsidP="002B4733">
            <w:pPr>
              <w:spacing w:line="273" w:lineRule="exact"/>
              <w:ind w:right="34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1.3.1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BCF0F" w14:textId="756EA19C" w:rsidR="002B4733" w:rsidRPr="002B4733" w:rsidRDefault="002B4733" w:rsidP="001634DE">
            <w:pPr>
              <w:spacing w:before="2" w:line="257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Характеристики особенностей развития детей </w:t>
            </w:r>
            <w:r w:rsidR="001634DE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старшего дошкольного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возраста с УО (интеллектуальными нарушениями)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646A" w14:textId="3727F78A" w:rsidR="002B4733" w:rsidRPr="009041B5" w:rsidRDefault="009041B5" w:rsidP="002B4733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9</w:t>
            </w:r>
          </w:p>
        </w:tc>
      </w:tr>
      <w:tr w:rsidR="002B4733" w:rsidRPr="002B4733" w14:paraId="62D0074D" w14:textId="77777777" w:rsidTr="002B4733">
        <w:trPr>
          <w:trHeight w:val="5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45C4" w14:textId="77777777" w:rsidR="002B4733" w:rsidRPr="002B4733" w:rsidRDefault="002B4733" w:rsidP="002B4733">
            <w:pPr>
              <w:spacing w:line="273" w:lineRule="exact"/>
              <w:ind w:right="34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1.4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26A69" w14:textId="77777777" w:rsidR="002B4733" w:rsidRPr="002B4733" w:rsidRDefault="002B4733" w:rsidP="002B4733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Развивающее</w:t>
            </w:r>
            <w:r w:rsidRPr="002B4733">
              <w:rPr>
                <w:rFonts w:ascii="Times New Roman" w:eastAsia="Times New Roman" w:hAnsi="Times New Roman"/>
                <w:b/>
                <w:spacing w:val="44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оценивание</w:t>
            </w:r>
            <w:r w:rsidRPr="002B4733">
              <w:rPr>
                <w:rFonts w:ascii="Times New Roman" w:eastAsia="Times New Roman" w:hAnsi="Times New Roman"/>
                <w:b/>
                <w:spacing w:val="4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качества</w:t>
            </w:r>
            <w:r w:rsidRPr="002B4733">
              <w:rPr>
                <w:rFonts w:ascii="Times New Roman" w:eastAsia="Times New Roman" w:hAnsi="Times New Roman"/>
                <w:b/>
                <w:spacing w:val="4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образовательной</w:t>
            </w:r>
            <w:r w:rsidRPr="002B4733">
              <w:rPr>
                <w:rFonts w:ascii="Times New Roman" w:eastAsia="Times New Roman" w:hAnsi="Times New Roman"/>
                <w:b/>
                <w:spacing w:val="4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деятельности</w:t>
            </w:r>
          </w:p>
          <w:p w14:paraId="3B5921E0" w14:textId="77777777" w:rsidR="002B4733" w:rsidRPr="002B4733" w:rsidRDefault="002B4733" w:rsidP="002B4733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по Программе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5F25" w14:textId="5B48042D" w:rsidR="002B4733" w:rsidRPr="002B4733" w:rsidRDefault="001634DE" w:rsidP="002B473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</w:tr>
      <w:tr w:rsidR="002B4733" w:rsidRPr="002B4733" w14:paraId="17A23465" w14:textId="77777777" w:rsidTr="002B4733">
        <w:trPr>
          <w:trHeight w:val="27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4EE49" w14:textId="77777777" w:rsidR="002B4733" w:rsidRPr="002B4733" w:rsidRDefault="002B4733" w:rsidP="002B4733">
            <w:pPr>
              <w:spacing w:line="258" w:lineRule="exact"/>
              <w:ind w:right="34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II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65423" w14:textId="77777777" w:rsidR="002B4733" w:rsidRPr="002B4733" w:rsidRDefault="002B4733" w:rsidP="002B4733">
            <w:pPr>
              <w:spacing w:line="258" w:lineRule="exact"/>
              <w:ind w:right="86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СОДЕРЖАТЕЛЬНЫЙ</w:t>
            </w:r>
            <w:r w:rsidRPr="002B4733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РАЗДЕЛ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6B8F3" w14:textId="2D1EB527" w:rsidR="002B4733" w:rsidRPr="002B4733" w:rsidRDefault="001634DE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2B4733" w:rsidRPr="002B4733" w14:paraId="6B4DE8BE" w14:textId="77777777" w:rsidTr="002B4733">
        <w:trPr>
          <w:trHeight w:val="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0D2AB" w14:textId="77777777" w:rsidR="002B4733" w:rsidRPr="002B4733" w:rsidRDefault="002B4733" w:rsidP="002B4733">
            <w:pPr>
              <w:spacing w:line="254" w:lineRule="exact"/>
              <w:ind w:right="34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2.1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ECB01" w14:textId="77777777" w:rsidR="002B4733" w:rsidRPr="002B4733" w:rsidRDefault="002B4733" w:rsidP="002B4733">
            <w:pPr>
              <w:spacing w:line="25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Пояснительная</w:t>
            </w:r>
            <w:r w:rsidRPr="002B4733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записка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EB9E2" w14:textId="5962F805" w:rsidR="002B4733" w:rsidRPr="002B4733" w:rsidRDefault="001634DE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2B4733" w:rsidRPr="002B4733" w14:paraId="2D456DB8" w14:textId="77777777" w:rsidTr="002B4733">
        <w:trPr>
          <w:trHeight w:val="112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6B277" w14:textId="77777777" w:rsidR="002B4733" w:rsidRPr="002B4733" w:rsidRDefault="002B4733" w:rsidP="002B4733">
            <w:pPr>
              <w:spacing w:line="273" w:lineRule="exact"/>
              <w:ind w:right="34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2.2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9595E" w14:textId="77777777" w:rsidR="002B4733" w:rsidRPr="002B4733" w:rsidRDefault="002B4733" w:rsidP="002B4733">
            <w:pPr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Описание образовательной деятельности обучающихся с УО в соответствии с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направлениями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развития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и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психофизическими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особенностями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ребенка, представленными </w:t>
            </w:r>
            <w:r w:rsidRPr="002B4733">
              <w:rPr>
                <w:rFonts w:ascii="Times New Roman" w:eastAsia="Times New Roman" w:hAnsi="Times New Roman"/>
                <w:b/>
                <w:spacing w:val="39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в</w:t>
            </w:r>
            <w:r w:rsidRPr="002B4733">
              <w:rPr>
                <w:rFonts w:ascii="Times New Roman" w:eastAsia="Times New Roman" w:hAnsi="Times New Roman"/>
                <w:b/>
                <w:spacing w:val="34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пяти</w:t>
            </w:r>
            <w:r w:rsidRPr="002B4733">
              <w:rPr>
                <w:rFonts w:ascii="Times New Roman" w:eastAsia="Times New Roman" w:hAnsi="Times New Roman"/>
                <w:b/>
                <w:spacing w:val="40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образовательных</w:t>
            </w:r>
            <w:r w:rsidRPr="002B4733">
              <w:rPr>
                <w:rFonts w:ascii="Times New Roman" w:eastAsia="Times New Roman" w:hAnsi="Times New Roman"/>
                <w:b/>
                <w:spacing w:val="34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областях</w:t>
            </w:r>
            <w:r w:rsidRPr="002B4733">
              <w:rPr>
                <w:rFonts w:ascii="Times New Roman" w:eastAsia="Times New Roman" w:hAnsi="Times New Roman"/>
                <w:b/>
                <w:spacing w:val="34"/>
                <w:sz w:val="24"/>
                <w:lang w:val="ru-RU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658B2" w14:textId="3E39ED71" w:rsidR="002B4733" w:rsidRPr="002B4733" w:rsidRDefault="001634DE" w:rsidP="002B473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</w:tr>
      <w:tr w:rsidR="002B4733" w:rsidRPr="002B4733" w14:paraId="67DA0A5B" w14:textId="77777777" w:rsidTr="002B4733">
        <w:trPr>
          <w:trHeight w:val="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F0981" w14:textId="77777777" w:rsidR="002B4733" w:rsidRPr="002B4733" w:rsidRDefault="002B4733" w:rsidP="002B4733">
            <w:pPr>
              <w:spacing w:line="25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2.2.1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C75A7" w14:textId="77777777" w:rsidR="002B4733" w:rsidRPr="002B4733" w:rsidRDefault="002B4733" w:rsidP="002B4733">
            <w:pPr>
              <w:spacing w:line="254" w:lineRule="exact"/>
              <w:ind w:right="86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ОО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«Социально-коммуникативное</w:t>
            </w:r>
            <w:r w:rsidRPr="002B4733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развитие»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A4EB3" w14:textId="524A4354" w:rsidR="002B4733" w:rsidRPr="002B4733" w:rsidRDefault="001634DE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2B4733" w:rsidRPr="002B4733" w14:paraId="5558690B" w14:textId="77777777" w:rsidTr="002B4733">
        <w:trPr>
          <w:trHeight w:val="27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4377" w14:textId="77777777" w:rsidR="002B4733" w:rsidRPr="002B4733" w:rsidRDefault="002B4733" w:rsidP="002B473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4F01D" w14:textId="520B7888" w:rsidR="002B4733" w:rsidRPr="002B4733" w:rsidRDefault="002B4733" w:rsidP="002B4733">
            <w:pPr>
              <w:spacing w:before="1" w:line="257" w:lineRule="exact"/>
              <w:ind w:right="86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Дошкольный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возраст</w:t>
            </w:r>
            <w:r w:rsidRPr="002B4733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(от</w:t>
            </w:r>
            <w:r w:rsidRPr="002B4733">
              <w:rPr>
                <w:rFonts w:ascii="Times New Roman" w:eastAsia="Times New Roman" w:hAnsi="Times New Roman"/>
                <w:b/>
                <w:spacing w:val="2"/>
                <w:sz w:val="24"/>
              </w:rPr>
              <w:t xml:space="preserve"> </w:t>
            </w:r>
            <w:r w:rsidR="00E77543">
              <w:rPr>
                <w:rFonts w:ascii="Times New Roman" w:eastAsia="Times New Roman" w:hAnsi="Times New Roman"/>
                <w:b/>
                <w:sz w:val="24"/>
                <w:lang w:val="ru-RU"/>
              </w:rPr>
              <w:t>5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-</w:t>
            </w:r>
            <w:r w:rsidRPr="002B4733">
              <w:rPr>
                <w:rFonts w:ascii="Times New Roman" w:eastAsia="Times New Roman" w:hAnsi="Times New Roman"/>
                <w:b/>
                <w:spacing w:val="3"/>
                <w:sz w:val="24"/>
              </w:rPr>
              <w:t xml:space="preserve"> </w:t>
            </w:r>
            <w:r w:rsidR="00E77543">
              <w:rPr>
                <w:rFonts w:ascii="Times New Roman" w:eastAsia="Times New Roman" w:hAnsi="Times New Roman"/>
                <w:b/>
                <w:sz w:val="24"/>
                <w:lang w:val="ru-RU"/>
              </w:rPr>
              <w:t>8</w:t>
            </w:r>
            <w:r w:rsidRPr="002B4733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лет)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781B" w14:textId="77777777" w:rsidR="002B4733" w:rsidRPr="002B4733" w:rsidRDefault="002B4733" w:rsidP="002B473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B4733" w:rsidRPr="002B4733" w14:paraId="611952BF" w14:textId="77777777" w:rsidTr="002B4733">
        <w:trPr>
          <w:trHeight w:val="61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9E8B" w14:textId="77777777" w:rsidR="002B4733" w:rsidRPr="002B4733" w:rsidRDefault="002B4733" w:rsidP="002B4733">
            <w:pPr>
              <w:spacing w:line="268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</w:rPr>
              <w:t>2.2.1.1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90247" w14:textId="59247AB1" w:rsidR="002B4733" w:rsidRPr="002B4733" w:rsidRDefault="002B4733" w:rsidP="002B4733">
            <w:pPr>
              <w:tabs>
                <w:tab w:val="left" w:pos="1303"/>
                <w:tab w:val="left" w:pos="2786"/>
                <w:tab w:val="left" w:pos="4777"/>
                <w:tab w:val="left" w:pos="6465"/>
                <w:tab w:val="left" w:pos="6791"/>
              </w:tabs>
              <w:ind w:right="102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Задачи образовательной деятельности с </w:t>
            </w:r>
            <w:r w:rsidRPr="002B4733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>детьми</w:t>
            </w:r>
            <w:r w:rsidRPr="002B4733">
              <w:rPr>
                <w:rFonts w:ascii="Times New Roman" w:eastAsia="Times New Roman" w:hAnsi="Times New Roman"/>
                <w:i/>
                <w:spacing w:val="-57"/>
                <w:sz w:val="24"/>
                <w:lang w:val="ru-RU"/>
              </w:rPr>
              <w:t xml:space="preserve">                    </w:t>
            </w:r>
            <w:r w:rsidR="001634DE">
              <w:rPr>
                <w:rFonts w:ascii="Times New Roman" w:eastAsia="Times New Roman" w:hAnsi="Times New Roman"/>
                <w:i/>
                <w:sz w:val="24"/>
                <w:lang w:val="ru-RU"/>
              </w:rPr>
              <w:t>старшего</w:t>
            </w:r>
            <w:r w:rsidRPr="002B4733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дошкольного</w:t>
            </w:r>
            <w:r w:rsidRPr="002B4733">
              <w:rPr>
                <w:rFonts w:ascii="Times New Roman" w:eastAsia="Times New Roman" w:hAnsi="Times New Roman"/>
                <w:i/>
                <w:spacing w:val="-3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возраста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93814" w14:textId="24140EF3" w:rsidR="001634DE" w:rsidRPr="001634DE" w:rsidRDefault="001634DE" w:rsidP="001634DE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 25</w:t>
            </w:r>
          </w:p>
        </w:tc>
      </w:tr>
      <w:tr w:rsidR="002B4733" w:rsidRPr="002B4733" w14:paraId="7E6AA662" w14:textId="77777777" w:rsidTr="002B4733">
        <w:trPr>
          <w:trHeight w:val="27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ACC1A" w14:textId="77777777" w:rsidR="002B4733" w:rsidRPr="002B4733" w:rsidRDefault="002B4733" w:rsidP="002B4733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2.2.2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4CC13" w14:textId="77777777" w:rsidR="002B4733" w:rsidRPr="002B4733" w:rsidRDefault="002B4733" w:rsidP="002B4733">
            <w:pPr>
              <w:spacing w:line="258" w:lineRule="exact"/>
              <w:ind w:right="86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ОО «Познавательное</w:t>
            </w:r>
            <w:r w:rsidRPr="002B4733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развитие»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5CB72" w14:textId="5F636B3C" w:rsidR="002B4733" w:rsidRPr="002B4733" w:rsidRDefault="001634DE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</w:tr>
      <w:tr w:rsidR="002B4733" w:rsidRPr="002B4733" w14:paraId="7876CCE8" w14:textId="77777777" w:rsidTr="002B4733">
        <w:trPr>
          <w:trHeight w:val="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2DD" w14:textId="77777777" w:rsidR="002B4733" w:rsidRPr="002B4733" w:rsidRDefault="002B4733" w:rsidP="002B473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AEC76" w14:textId="1E9426F9" w:rsidR="002B4733" w:rsidRPr="002B4733" w:rsidRDefault="002B4733" w:rsidP="002B4733">
            <w:pPr>
              <w:spacing w:line="253" w:lineRule="exact"/>
              <w:ind w:right="86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Дошкольный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возраст</w:t>
            </w:r>
            <w:r w:rsidRPr="002B4733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(от</w:t>
            </w:r>
            <w:r w:rsidRPr="002B4733">
              <w:rPr>
                <w:rFonts w:ascii="Times New Roman" w:eastAsia="Times New Roman" w:hAnsi="Times New Roman"/>
                <w:b/>
                <w:spacing w:val="2"/>
                <w:sz w:val="24"/>
              </w:rPr>
              <w:t xml:space="preserve"> </w:t>
            </w:r>
            <w:r w:rsidR="001634DE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-</w:t>
            </w:r>
            <w:r w:rsidRPr="002B4733">
              <w:rPr>
                <w:rFonts w:ascii="Times New Roman" w:eastAsia="Times New Roman" w:hAnsi="Times New Roman"/>
                <w:b/>
                <w:spacing w:val="3"/>
                <w:sz w:val="24"/>
              </w:rPr>
              <w:t xml:space="preserve"> </w:t>
            </w:r>
            <w:r w:rsidR="001634DE">
              <w:rPr>
                <w:rFonts w:ascii="Times New Roman" w:eastAsia="Times New Roman" w:hAnsi="Times New Roman"/>
                <w:b/>
                <w:sz w:val="24"/>
              </w:rPr>
              <w:t>8</w:t>
            </w:r>
            <w:r w:rsidRPr="002B4733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лет)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6572" w14:textId="77777777" w:rsidR="002B4733" w:rsidRPr="002B4733" w:rsidRDefault="002B4733" w:rsidP="002B473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B4733" w:rsidRPr="002B4733" w14:paraId="544F7848" w14:textId="77777777" w:rsidTr="002B4733">
        <w:trPr>
          <w:trHeight w:val="549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09FE249" w14:textId="77777777" w:rsidR="002B4733" w:rsidRPr="002B4733" w:rsidRDefault="002B4733" w:rsidP="002B4733">
            <w:pPr>
              <w:spacing w:line="268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</w:rPr>
              <w:t>2.2.2.1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0B8C3B1" w14:textId="511D709A" w:rsidR="002B4733" w:rsidRPr="002B4733" w:rsidRDefault="002B4733" w:rsidP="001634DE">
            <w:pPr>
              <w:tabs>
                <w:tab w:val="left" w:pos="1351"/>
                <w:tab w:val="left" w:pos="2820"/>
                <w:tab w:val="left" w:pos="4801"/>
                <w:tab w:val="left" w:pos="6480"/>
                <w:tab w:val="left" w:pos="6797"/>
              </w:tabs>
              <w:spacing w:line="268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Задачи образовательной деятельности с детьми </w:t>
            </w:r>
            <w:r w:rsidR="001634DE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старшего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дошкольного</w:t>
            </w:r>
            <w:r w:rsidRPr="002B4733">
              <w:rPr>
                <w:rFonts w:ascii="Times New Roman" w:eastAsia="Times New Roman" w:hAnsi="Times New Roman"/>
                <w:i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возраста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B38277C" w14:textId="1619EAE8" w:rsidR="002B4733" w:rsidRPr="002B4733" w:rsidRDefault="001634DE" w:rsidP="002B473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</w:tr>
      <w:tr w:rsidR="002B4733" w:rsidRPr="002B4733" w14:paraId="313AA575" w14:textId="77777777" w:rsidTr="002B4733">
        <w:trPr>
          <w:trHeight w:val="27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32721" w14:textId="77777777" w:rsidR="002B4733" w:rsidRPr="002B4733" w:rsidRDefault="002B4733" w:rsidP="002B4733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2.2.3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0FC39" w14:textId="77777777" w:rsidR="002B4733" w:rsidRPr="002B4733" w:rsidRDefault="002B4733" w:rsidP="002B4733">
            <w:pPr>
              <w:spacing w:line="258" w:lineRule="exact"/>
              <w:ind w:right="86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ОО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«Речевое развитие»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8EB60" w14:textId="261F04A2" w:rsidR="002B4733" w:rsidRPr="002B4733" w:rsidRDefault="001634DE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</w:tr>
      <w:tr w:rsidR="002B4733" w:rsidRPr="002B4733" w14:paraId="3DE16E13" w14:textId="77777777" w:rsidTr="002B4733">
        <w:trPr>
          <w:trHeight w:val="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3C57" w14:textId="77777777" w:rsidR="002B4733" w:rsidRPr="002B4733" w:rsidRDefault="002B4733" w:rsidP="002B473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9B059" w14:textId="33DB9F29" w:rsidR="002B4733" w:rsidRPr="002B4733" w:rsidRDefault="002B4733" w:rsidP="002B4733">
            <w:pPr>
              <w:spacing w:line="254" w:lineRule="exact"/>
              <w:ind w:right="86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Дошкольный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возраст</w:t>
            </w:r>
            <w:r w:rsidRPr="002B4733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(от</w:t>
            </w:r>
            <w:r w:rsidRPr="002B4733">
              <w:rPr>
                <w:rFonts w:ascii="Times New Roman" w:eastAsia="Times New Roman" w:hAnsi="Times New Roman"/>
                <w:b/>
                <w:spacing w:val="2"/>
                <w:sz w:val="24"/>
              </w:rPr>
              <w:t xml:space="preserve"> </w:t>
            </w:r>
            <w:r w:rsidR="00E77543">
              <w:rPr>
                <w:rFonts w:ascii="Times New Roman" w:eastAsia="Times New Roman" w:hAnsi="Times New Roman"/>
                <w:b/>
                <w:sz w:val="24"/>
                <w:lang w:val="ru-RU"/>
              </w:rPr>
              <w:t>5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-</w:t>
            </w:r>
            <w:r w:rsidRPr="002B4733">
              <w:rPr>
                <w:rFonts w:ascii="Times New Roman" w:eastAsia="Times New Roman" w:hAnsi="Times New Roman"/>
                <w:b/>
                <w:spacing w:val="3"/>
                <w:sz w:val="24"/>
              </w:rPr>
              <w:t xml:space="preserve"> </w:t>
            </w:r>
            <w:r w:rsidR="00E77543">
              <w:rPr>
                <w:rFonts w:ascii="Times New Roman" w:eastAsia="Times New Roman" w:hAnsi="Times New Roman"/>
                <w:b/>
                <w:sz w:val="24"/>
                <w:lang w:val="ru-RU"/>
              </w:rPr>
              <w:t>8</w:t>
            </w:r>
            <w:r w:rsidRPr="002B4733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лет)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F889" w14:textId="77777777" w:rsidR="002B4733" w:rsidRPr="002B4733" w:rsidRDefault="002B4733" w:rsidP="002B473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B4733" w:rsidRPr="002B4733" w14:paraId="7698FA7A" w14:textId="77777777" w:rsidTr="002B4733">
        <w:trPr>
          <w:trHeight w:val="55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89244" w14:textId="77777777" w:rsidR="002B4733" w:rsidRPr="002B4733" w:rsidRDefault="002B4733" w:rsidP="002B4733">
            <w:pPr>
              <w:spacing w:line="268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</w:rPr>
              <w:t>2.2.3.1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FF97E" w14:textId="7BE4C767" w:rsidR="002B4733" w:rsidRPr="002B4733" w:rsidRDefault="002B4733" w:rsidP="002B4733">
            <w:pPr>
              <w:tabs>
                <w:tab w:val="left" w:pos="1303"/>
                <w:tab w:val="left" w:pos="2786"/>
                <w:tab w:val="left" w:pos="4777"/>
                <w:tab w:val="left" w:pos="6465"/>
                <w:tab w:val="left" w:pos="6791"/>
              </w:tabs>
              <w:spacing w:line="268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Задачи образовательно</w:t>
            </w:r>
            <w:r w:rsidR="001634DE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й деятельности с детьми старшего </w:t>
            </w:r>
            <w:r w:rsidRPr="002B4733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дошкольного</w:t>
            </w:r>
            <w:r w:rsidRPr="002B4733">
              <w:rPr>
                <w:rFonts w:ascii="Times New Roman" w:eastAsia="Times New Roman" w:hAnsi="Times New Roman"/>
                <w:i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возраста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338DC" w14:textId="4A7E5E4D" w:rsidR="002B4733" w:rsidRPr="002B4733" w:rsidRDefault="001634DE" w:rsidP="002B473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33</w:t>
            </w:r>
          </w:p>
        </w:tc>
      </w:tr>
      <w:tr w:rsidR="003D3B09" w:rsidRPr="002B4733" w14:paraId="01E6E330" w14:textId="77777777" w:rsidTr="00876C10">
        <w:trPr>
          <w:trHeight w:val="27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EF0E8" w14:textId="77777777" w:rsidR="003D3B09" w:rsidRPr="002B4733" w:rsidRDefault="003D3B09" w:rsidP="00876C10">
            <w:pPr>
              <w:spacing w:line="259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2.2.4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CF276" w14:textId="77777777" w:rsidR="003D3B09" w:rsidRPr="002B4733" w:rsidRDefault="003D3B09" w:rsidP="00876C10">
            <w:pPr>
              <w:spacing w:line="259" w:lineRule="exact"/>
              <w:ind w:right="86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ОО «Художественно-эстетическое</w:t>
            </w:r>
            <w:r w:rsidRPr="002B4733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развитие»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E6E36" w14:textId="77777777" w:rsidR="003D3B09" w:rsidRPr="002B4733" w:rsidRDefault="003D3B09" w:rsidP="00876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</w:tr>
      <w:tr w:rsidR="003D3B09" w:rsidRPr="002B4733" w14:paraId="3FB9DC7B" w14:textId="77777777" w:rsidTr="00876C10">
        <w:trPr>
          <w:trHeight w:val="27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6C8D" w14:textId="77777777" w:rsidR="003D3B09" w:rsidRPr="002B4733" w:rsidRDefault="003D3B09" w:rsidP="00876C1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F14F9" w14:textId="77777777" w:rsidR="003D3B09" w:rsidRPr="002B4733" w:rsidRDefault="003D3B09" w:rsidP="00876C10">
            <w:pPr>
              <w:spacing w:line="258" w:lineRule="exact"/>
              <w:ind w:right="86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Дошкольный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возраст</w:t>
            </w:r>
            <w:r w:rsidRPr="002B4733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(от</w:t>
            </w:r>
            <w:r w:rsidRPr="002B4733">
              <w:rPr>
                <w:rFonts w:ascii="Times New Roman" w:eastAsia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-</w:t>
            </w:r>
            <w:r w:rsidRPr="002B4733">
              <w:rPr>
                <w:rFonts w:ascii="Times New Roman" w:eastAsia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8</w:t>
            </w:r>
            <w:r w:rsidRPr="002B4733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лет)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6455" w14:textId="77777777" w:rsidR="003D3B09" w:rsidRPr="002B4733" w:rsidRDefault="003D3B09" w:rsidP="00876C1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D3B09" w:rsidRPr="002B4733" w14:paraId="7C2D1ECE" w14:textId="77777777" w:rsidTr="00876C10">
        <w:trPr>
          <w:trHeight w:val="5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3F16" w14:textId="77777777" w:rsidR="003D3B09" w:rsidRPr="002B4733" w:rsidRDefault="003D3B09" w:rsidP="00876C10">
            <w:pPr>
              <w:spacing w:line="263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</w:rPr>
              <w:t>2.2.4.1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D181F" w14:textId="77777777" w:rsidR="003D3B09" w:rsidRPr="002B4733" w:rsidRDefault="003D3B09" w:rsidP="00876C10">
            <w:pPr>
              <w:tabs>
                <w:tab w:val="left" w:pos="1303"/>
                <w:tab w:val="left" w:pos="2786"/>
                <w:tab w:val="left" w:pos="4777"/>
                <w:tab w:val="left" w:pos="6465"/>
                <w:tab w:val="left" w:pos="6791"/>
              </w:tabs>
              <w:spacing w:line="261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Задачи образовательной деятельности с детьми </w:t>
            </w: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старшего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дошкольного</w:t>
            </w:r>
            <w:r w:rsidRPr="002B4733">
              <w:rPr>
                <w:rFonts w:ascii="Times New Roman" w:eastAsia="Times New Roman" w:hAnsi="Times New Roman"/>
                <w:i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возраста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30AAA" w14:textId="77777777" w:rsidR="003D3B09" w:rsidRPr="002B4733" w:rsidRDefault="003D3B09" w:rsidP="00876C10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35</w:t>
            </w:r>
          </w:p>
        </w:tc>
      </w:tr>
      <w:tr w:rsidR="003D3B09" w:rsidRPr="002B4733" w14:paraId="1D96644F" w14:textId="77777777" w:rsidTr="00876C10">
        <w:trPr>
          <w:trHeight w:val="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D5269" w14:textId="77777777" w:rsidR="003D3B09" w:rsidRPr="002B4733" w:rsidRDefault="003D3B09" w:rsidP="00876C10">
            <w:pPr>
              <w:spacing w:line="25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2.2.5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F575E" w14:textId="77777777" w:rsidR="003D3B09" w:rsidRPr="002B4733" w:rsidRDefault="003D3B09" w:rsidP="00876C10">
            <w:pPr>
              <w:spacing w:line="25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 xml:space="preserve">           </w:t>
            </w:r>
            <w:r w:rsidRPr="002B4733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ОО</w:t>
            </w:r>
            <w:r w:rsidRPr="002B4733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«Физическое</w:t>
            </w:r>
            <w:r w:rsidRPr="002B4733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развитие»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78717" w14:textId="77777777" w:rsidR="003D3B09" w:rsidRPr="002B4733" w:rsidRDefault="003D3B09" w:rsidP="00876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</w:tr>
      <w:tr w:rsidR="003D3B09" w:rsidRPr="002B4733" w14:paraId="7C59D62A" w14:textId="77777777" w:rsidTr="00876C10">
        <w:trPr>
          <w:trHeight w:val="27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F435" w14:textId="77777777" w:rsidR="003D3B09" w:rsidRPr="002B4733" w:rsidRDefault="003D3B09" w:rsidP="00876C1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F4FFF" w14:textId="77777777" w:rsidR="003D3B09" w:rsidRPr="002B4733" w:rsidRDefault="003D3B09" w:rsidP="00876C10">
            <w:pPr>
              <w:spacing w:line="258" w:lineRule="exact"/>
              <w:ind w:right="86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Дошкольный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возраст</w:t>
            </w:r>
            <w:r w:rsidRPr="002B4733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(от</w:t>
            </w:r>
            <w:r w:rsidRPr="002B4733">
              <w:rPr>
                <w:rFonts w:ascii="Times New Roman" w:eastAsia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-</w:t>
            </w:r>
            <w:r w:rsidRPr="002B4733">
              <w:rPr>
                <w:rFonts w:ascii="Times New Roman" w:eastAsia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8</w:t>
            </w:r>
            <w:r w:rsidRPr="002B4733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лет)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D30F" w14:textId="77777777" w:rsidR="003D3B09" w:rsidRPr="002B4733" w:rsidRDefault="003D3B09" w:rsidP="00876C1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D3B09" w:rsidRPr="002B4733" w14:paraId="4C3A8CCA" w14:textId="77777777" w:rsidTr="00876C10">
        <w:trPr>
          <w:trHeight w:val="5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A02CB" w14:textId="77777777" w:rsidR="003D3B09" w:rsidRPr="002B4733" w:rsidRDefault="003D3B09" w:rsidP="00876C10">
            <w:pPr>
              <w:spacing w:line="263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</w:rPr>
              <w:t>2.2.5.1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9F132" w14:textId="77777777" w:rsidR="003D3B09" w:rsidRPr="002B4733" w:rsidRDefault="003D3B09" w:rsidP="00876C10">
            <w:pPr>
              <w:tabs>
                <w:tab w:val="left" w:pos="1303"/>
                <w:tab w:val="left" w:pos="2786"/>
                <w:tab w:val="left" w:pos="4777"/>
                <w:tab w:val="left" w:pos="6465"/>
                <w:tab w:val="left" w:pos="6791"/>
              </w:tabs>
              <w:spacing w:line="263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Задачи образовательной деятельности с детьми </w:t>
            </w: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старшего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дошкольного</w:t>
            </w:r>
            <w:r w:rsidRPr="002B4733">
              <w:rPr>
                <w:rFonts w:ascii="Times New Roman" w:eastAsia="Times New Roman" w:hAnsi="Times New Roman"/>
                <w:i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возраста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707FF" w14:textId="77777777" w:rsidR="003D3B09" w:rsidRPr="002B4733" w:rsidRDefault="003D3B09" w:rsidP="00876C10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42</w:t>
            </w:r>
          </w:p>
        </w:tc>
      </w:tr>
      <w:tr w:rsidR="003D3B09" w:rsidRPr="002B4733" w14:paraId="62622BAF" w14:textId="77777777" w:rsidTr="00876C10">
        <w:trPr>
          <w:trHeight w:val="110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CE6BB" w14:textId="77777777" w:rsidR="003D3B09" w:rsidRPr="002B4733" w:rsidRDefault="003D3B09" w:rsidP="00876C10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2.3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C3894" w14:textId="77777777" w:rsidR="003D3B09" w:rsidRPr="002B4733" w:rsidRDefault="003D3B09" w:rsidP="00876C10">
            <w:pPr>
              <w:ind w:right="9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Описание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вариативных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форм,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способов,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методов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и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средств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реализации Программы с учетом психофизических, возрастных и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индивидуально-психологических</w:t>
            </w:r>
            <w:r w:rsidRPr="002B4733">
              <w:rPr>
                <w:rFonts w:ascii="Times New Roman" w:eastAsia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особенностей</w:t>
            </w:r>
            <w:r w:rsidRPr="002B4733">
              <w:rPr>
                <w:rFonts w:ascii="Times New Roman" w:eastAsia="Times New Roman" w:hAnsi="Times New Roman"/>
                <w:b/>
                <w:spacing w:val="3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обучающихся</w:t>
            </w:r>
            <w:r w:rsidRPr="002B4733">
              <w:rPr>
                <w:rFonts w:ascii="Times New Roman" w:eastAsia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с</w:t>
            </w:r>
            <w:r w:rsidRPr="002B4733">
              <w:rPr>
                <w:rFonts w:ascii="Times New Roman" w:eastAsia="Times New Roman" w:hAnsi="Times New Roman"/>
                <w:b/>
                <w:spacing w:val="3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УО,</w:t>
            </w:r>
          </w:p>
          <w:p w14:paraId="30E3496B" w14:textId="77777777" w:rsidR="003D3B09" w:rsidRPr="002B4733" w:rsidRDefault="003D3B09" w:rsidP="00876C10">
            <w:pPr>
              <w:spacing w:line="262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специфики</w:t>
            </w:r>
            <w:r w:rsidRPr="002B4733">
              <w:rPr>
                <w:rFonts w:ascii="Times New Roman" w:eastAsia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их</w:t>
            </w:r>
            <w:r w:rsidRPr="002B4733">
              <w:rPr>
                <w:rFonts w:ascii="Times New Roman" w:eastAsia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образовательных</w:t>
            </w:r>
            <w:r w:rsidRPr="002B4733">
              <w:rPr>
                <w:rFonts w:ascii="Times New Roman" w:eastAsia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потребностей,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мотивов</w:t>
            </w:r>
            <w:r w:rsidRPr="002B4733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и</w:t>
            </w:r>
            <w:r w:rsidRPr="002B4733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интересов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4594A" w14:textId="77777777" w:rsidR="003D3B09" w:rsidRPr="002B4733" w:rsidRDefault="003D3B09" w:rsidP="00876C10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46</w:t>
            </w:r>
          </w:p>
        </w:tc>
      </w:tr>
    </w:tbl>
    <w:p w14:paraId="65CE211E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B4733" w:rsidRPr="002B4733" w:rsidSect="00E139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040" w:right="320" w:bottom="1120" w:left="1020" w:header="0" w:footer="930" w:gutter="0"/>
          <w:pgNumType w:start="1"/>
          <w:cols w:space="720"/>
        </w:sect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7688"/>
        <w:gridCol w:w="609"/>
      </w:tblGrid>
      <w:tr w:rsidR="002B4733" w:rsidRPr="002B4733" w14:paraId="08FC22FB" w14:textId="77777777" w:rsidTr="002B4733">
        <w:trPr>
          <w:trHeight w:val="27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AD66C" w14:textId="77777777" w:rsidR="002B4733" w:rsidRPr="002B4733" w:rsidRDefault="002B4733" w:rsidP="002B4733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lastRenderedPageBreak/>
              <w:t>2.3.1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0C0C7" w14:textId="77777777" w:rsidR="002B4733" w:rsidRPr="002B4733" w:rsidRDefault="002B4733" w:rsidP="002B4733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Особенности</w:t>
            </w:r>
            <w:r w:rsidRPr="002B47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взаимодействия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педагогических</w:t>
            </w:r>
            <w:r w:rsidRPr="002B47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работников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детьми</w:t>
            </w:r>
            <w:r w:rsidRPr="002B4733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УО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08070" w14:textId="3F34D4C9" w:rsidR="002B4733" w:rsidRPr="002B4733" w:rsidRDefault="001634DE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</w:tr>
      <w:tr w:rsidR="002B4733" w:rsidRPr="002B4733" w14:paraId="494AA16C" w14:textId="77777777" w:rsidTr="002B4733">
        <w:trPr>
          <w:trHeight w:val="5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6A5F0" w14:textId="77777777" w:rsidR="002B4733" w:rsidRPr="002B4733" w:rsidRDefault="002B4733" w:rsidP="002B4733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2.3.2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8CF38" w14:textId="77777777" w:rsidR="002B4733" w:rsidRPr="002B4733" w:rsidRDefault="002B4733" w:rsidP="002B4733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Особенности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взаимодействия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педагогического</w:t>
            </w:r>
            <w:r w:rsidRPr="002B47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коллектива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2B473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семьями</w:t>
            </w:r>
          </w:p>
          <w:p w14:paraId="5B224174" w14:textId="77777777" w:rsidR="002B4733" w:rsidRPr="002B4733" w:rsidRDefault="002B4733" w:rsidP="002B4733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дошкольников</w:t>
            </w:r>
            <w:r w:rsidRPr="002B473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с</w:t>
            </w:r>
            <w:r w:rsidRPr="002B473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УО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5DC20" w14:textId="263F651D" w:rsidR="002B4733" w:rsidRPr="002B4733" w:rsidRDefault="001634DE" w:rsidP="002B473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50</w:t>
            </w:r>
          </w:p>
        </w:tc>
      </w:tr>
      <w:tr w:rsidR="002B4733" w:rsidRPr="002B4733" w14:paraId="0CEF2373" w14:textId="77777777" w:rsidTr="002B4733">
        <w:trPr>
          <w:trHeight w:val="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F985B" w14:textId="77777777" w:rsidR="002B4733" w:rsidRPr="002B4733" w:rsidRDefault="002B4733" w:rsidP="002B4733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2.4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4B906" w14:textId="77777777" w:rsidR="002B4733" w:rsidRPr="002B4733" w:rsidRDefault="002B4733" w:rsidP="002B4733">
            <w:pPr>
              <w:spacing w:line="253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Программа</w:t>
            </w:r>
            <w:r w:rsidRPr="002B4733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коррекционно-развивающей</w:t>
            </w:r>
            <w:r w:rsidRPr="002B4733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работы</w:t>
            </w:r>
            <w:r w:rsidRPr="002B4733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с</w:t>
            </w:r>
            <w:r w:rsidRPr="002B4733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детьми</w:t>
            </w:r>
            <w:r w:rsidRPr="002B4733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с</w:t>
            </w:r>
            <w:r w:rsidRPr="002B4733">
              <w:rPr>
                <w:rFonts w:ascii="Times New Roman" w:eastAsia="Times New Roman" w:hAnsi="Times New Roman"/>
                <w:b/>
                <w:spacing w:val="-7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УО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AC61D" w14:textId="2D6B7391" w:rsidR="002B4733" w:rsidRPr="002B4733" w:rsidRDefault="001634DE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</w:tr>
      <w:tr w:rsidR="002B4733" w:rsidRPr="002B4733" w14:paraId="3156DB34" w14:textId="77777777" w:rsidTr="002B4733">
        <w:trPr>
          <w:trHeight w:val="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FAF3E" w14:textId="77777777" w:rsidR="002B4733" w:rsidRPr="002B4733" w:rsidRDefault="002B4733" w:rsidP="002B4733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2.5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2CDC4" w14:textId="77777777" w:rsidR="002B4733" w:rsidRPr="002B4733" w:rsidRDefault="002B4733" w:rsidP="002B4733">
            <w:pPr>
              <w:spacing w:line="253" w:lineRule="exact"/>
              <w:ind w:right="863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Рабочая</w:t>
            </w:r>
            <w:r w:rsidRPr="002B4733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программа</w:t>
            </w:r>
            <w:r w:rsidRPr="002B4733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воспитания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CB5CA" w14:textId="0D68171F" w:rsidR="002B4733" w:rsidRPr="00D50574" w:rsidRDefault="00CE1C4A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66</w:t>
            </w:r>
          </w:p>
        </w:tc>
      </w:tr>
      <w:tr w:rsidR="002B4733" w:rsidRPr="002B4733" w14:paraId="1C05AE41" w14:textId="77777777" w:rsidTr="002B4733">
        <w:trPr>
          <w:trHeight w:val="27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4250B" w14:textId="77777777" w:rsidR="002B4733" w:rsidRPr="002B4733" w:rsidRDefault="002B4733" w:rsidP="002B4733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2.5.1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DF7F4" w14:textId="77777777" w:rsidR="002B4733" w:rsidRPr="002B4733" w:rsidRDefault="002B4733" w:rsidP="002B4733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ЦЕЛЕВОЙ</w:t>
            </w:r>
            <w:r w:rsidRPr="002B4733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РАЗДЕЛ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E2747" w14:textId="0E7451BB" w:rsidR="002B4733" w:rsidRPr="002B4733" w:rsidRDefault="00CE1C4A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</w:tr>
      <w:tr w:rsidR="002B4733" w:rsidRPr="002B4733" w14:paraId="4E2B41A1" w14:textId="77777777" w:rsidTr="002B4733">
        <w:trPr>
          <w:trHeight w:val="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AB6D4" w14:textId="77777777" w:rsidR="002B4733" w:rsidRPr="002B4733" w:rsidRDefault="002B4733" w:rsidP="002B4733">
            <w:pPr>
              <w:spacing w:line="25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2.5.1.1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493DE" w14:textId="77777777" w:rsidR="002B4733" w:rsidRPr="002B4733" w:rsidRDefault="002B4733" w:rsidP="002B4733">
            <w:pPr>
              <w:spacing w:line="253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Пояснительная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записка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995F8" w14:textId="2AE06E71" w:rsidR="002B4733" w:rsidRPr="002B4733" w:rsidRDefault="00CE1C4A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</w:tr>
      <w:tr w:rsidR="002B4733" w:rsidRPr="002B4733" w14:paraId="356BD525" w14:textId="77777777" w:rsidTr="002B4733">
        <w:trPr>
          <w:trHeight w:val="27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A4F6" w14:textId="77777777" w:rsidR="002B4733" w:rsidRPr="002B4733" w:rsidRDefault="002B4733" w:rsidP="002B473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26BA6" w14:textId="77777777" w:rsidR="002B4733" w:rsidRPr="002B4733" w:rsidRDefault="002B4733" w:rsidP="002B4733">
            <w:pPr>
              <w:spacing w:line="258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Цели и задачи</w:t>
            </w:r>
            <w:r w:rsidRPr="002B4733">
              <w:rPr>
                <w:rFonts w:ascii="Times New Roman" w:eastAsia="Times New Roman" w:hAnsi="Times New Roman"/>
                <w:i/>
                <w:spacing w:val="-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Программы</w:t>
            </w:r>
            <w:r w:rsidRPr="002B4733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воспитания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A9EE" w14:textId="4AFDE674" w:rsidR="002B4733" w:rsidRPr="00C21C4F" w:rsidRDefault="00CE1C4A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67</w:t>
            </w:r>
          </w:p>
        </w:tc>
      </w:tr>
      <w:tr w:rsidR="002B4733" w:rsidRPr="002B4733" w14:paraId="3969734D" w14:textId="77777777" w:rsidTr="002B4733">
        <w:trPr>
          <w:trHeight w:val="27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C370" w14:textId="77777777" w:rsidR="002B4733" w:rsidRPr="002B4733" w:rsidRDefault="002B4733" w:rsidP="002B4733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24EBF" w14:textId="77777777" w:rsidR="002B4733" w:rsidRPr="002B4733" w:rsidRDefault="002B4733" w:rsidP="002B4733">
            <w:pPr>
              <w:spacing w:line="258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</w:rPr>
              <w:t>Принципы</w:t>
            </w:r>
            <w:r w:rsidRPr="002B4733">
              <w:rPr>
                <w:rFonts w:ascii="Times New Roman" w:eastAsia="Times New Roman" w:hAnsi="Times New Roman"/>
                <w:i/>
                <w:spacing w:val="-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</w:rPr>
              <w:t>Программы</w:t>
            </w:r>
            <w:r w:rsidRPr="002B4733">
              <w:rPr>
                <w:rFonts w:ascii="Times New Roman" w:eastAsia="Times New Roman" w:hAnsi="Times New Roman"/>
                <w:i/>
                <w:spacing w:val="-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</w:rPr>
              <w:t>воспитания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AB90" w14:textId="5F3CFDAF" w:rsidR="002B4733" w:rsidRPr="00C21C4F" w:rsidRDefault="00CE1C4A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2B4733" w:rsidRPr="002B4733" w14:paraId="68E8FE3B" w14:textId="77777777" w:rsidTr="002B4733">
        <w:trPr>
          <w:trHeight w:val="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92F76" w14:textId="77777777" w:rsidR="002B4733" w:rsidRPr="002B4733" w:rsidRDefault="002B4733" w:rsidP="002B4733">
            <w:pPr>
              <w:spacing w:line="25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2.5.1.2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7737" w14:textId="77777777" w:rsidR="002B4733" w:rsidRPr="002B4733" w:rsidRDefault="002B4733" w:rsidP="002B4733">
            <w:pPr>
              <w:spacing w:line="25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Целевые</w:t>
            </w:r>
            <w:r w:rsidRPr="002B47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ориентиры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воспитательной</w:t>
            </w:r>
            <w:r w:rsidRPr="002B47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2B47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r w:rsidRPr="002B47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2B4733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УО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05F69" w14:textId="56AC7617" w:rsidR="002B4733" w:rsidRPr="002B4733" w:rsidRDefault="00CE1C4A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</w:tr>
      <w:tr w:rsidR="002B4733" w:rsidRPr="002B4733" w14:paraId="2C2DD8B4" w14:textId="77777777" w:rsidTr="002B4733">
        <w:trPr>
          <w:trHeight w:val="5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1B63" w14:textId="77777777" w:rsidR="002B4733" w:rsidRPr="002B4733" w:rsidRDefault="002B4733" w:rsidP="002B473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D8BC5" w14:textId="77777777" w:rsidR="002B4733" w:rsidRPr="002B4733" w:rsidRDefault="002B4733" w:rsidP="002B4733">
            <w:pPr>
              <w:tabs>
                <w:tab w:val="left" w:pos="1212"/>
                <w:tab w:val="left" w:pos="2613"/>
                <w:tab w:val="left" w:pos="4570"/>
                <w:tab w:val="left" w:pos="5621"/>
                <w:tab w:val="left" w:pos="6197"/>
              </w:tabs>
              <w:spacing w:line="263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Целевые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ab/>
              <w:t>ориентиры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ab/>
              <w:t>воспитательной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ab/>
              <w:t>работы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ab/>
              <w:t>для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ab/>
              <w:t>обучающихся</w:t>
            </w:r>
          </w:p>
          <w:p w14:paraId="4C87C022" w14:textId="77777777" w:rsidR="002B4733" w:rsidRPr="002B4733" w:rsidRDefault="002B4733" w:rsidP="002B4733">
            <w:pPr>
              <w:spacing w:before="2" w:line="267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дошкольного</w:t>
            </w:r>
            <w:r w:rsidRPr="002B4733">
              <w:rPr>
                <w:rFonts w:ascii="Times New Roman" w:eastAsia="Times New Roman" w:hAnsi="Times New Roman"/>
                <w:i/>
                <w:spacing w:val="-7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возраста</w:t>
            </w:r>
            <w:r w:rsidRPr="002B4733">
              <w:rPr>
                <w:rFonts w:ascii="Times New Roman" w:eastAsia="Times New Roman" w:hAnsi="Times New Roman"/>
                <w:i/>
                <w:spacing w:val="-3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(до</w:t>
            </w:r>
            <w:r w:rsidRPr="002B4733">
              <w:rPr>
                <w:rFonts w:ascii="Times New Roman" w:eastAsia="Times New Roman" w:hAnsi="Times New Roman"/>
                <w:i/>
                <w:spacing w:val="-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8</w:t>
            </w:r>
            <w:r w:rsidRPr="002B4733">
              <w:rPr>
                <w:rFonts w:ascii="Times New Roman" w:eastAsia="Times New Roman" w:hAnsi="Times New Roman"/>
                <w:i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лет)</w:t>
            </w:r>
            <w:r w:rsidRPr="002B4733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с</w:t>
            </w:r>
            <w:r w:rsidRPr="002B4733">
              <w:rPr>
                <w:rFonts w:ascii="Times New Roman" w:eastAsia="Times New Roman" w:hAnsi="Times New Roman"/>
                <w:i/>
                <w:spacing w:val="-3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интеллектуальными</w:t>
            </w:r>
            <w:r w:rsidRPr="002B4733">
              <w:rPr>
                <w:rFonts w:ascii="Times New Roman" w:eastAsia="Times New Roman" w:hAnsi="Times New Roman"/>
                <w:i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нарушениями.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C1B4" w14:textId="494F697C" w:rsidR="002B4733" w:rsidRPr="002B4733" w:rsidRDefault="00CE1C4A" w:rsidP="002B4733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69</w:t>
            </w:r>
          </w:p>
        </w:tc>
      </w:tr>
      <w:tr w:rsidR="002B4733" w:rsidRPr="002B4733" w14:paraId="3917E1DF" w14:textId="77777777" w:rsidTr="002B4733">
        <w:trPr>
          <w:trHeight w:val="27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41B6" w14:textId="77777777" w:rsidR="002B4733" w:rsidRPr="002B4733" w:rsidRDefault="002B4733" w:rsidP="002B4733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2.5.2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8D888" w14:textId="77777777" w:rsidR="002B4733" w:rsidRPr="002B4733" w:rsidRDefault="002B4733" w:rsidP="002B4733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СОДЕРЖАТЕЛЬНЫЙ</w:t>
            </w:r>
            <w:r w:rsidRPr="002B4733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РАЗДЕЛ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7A528" w14:textId="2983DDD7" w:rsidR="002B4733" w:rsidRPr="002B4733" w:rsidRDefault="00CE1C4A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2B4733" w:rsidRPr="002B4733" w14:paraId="099807EC" w14:textId="77777777" w:rsidTr="002B4733">
        <w:trPr>
          <w:trHeight w:val="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108E4" w14:textId="77777777" w:rsidR="002B4733" w:rsidRPr="002B4733" w:rsidRDefault="002B4733" w:rsidP="002B4733">
            <w:pPr>
              <w:spacing w:line="25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2.5.2.1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F0DB6" w14:textId="77777777" w:rsidR="002B4733" w:rsidRPr="002B4733" w:rsidRDefault="002B4733" w:rsidP="002B4733">
            <w:pPr>
              <w:spacing w:line="253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Уклад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образовательной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организации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DD4C3" w14:textId="00BC481B" w:rsidR="002B4733" w:rsidRPr="002B4733" w:rsidRDefault="00CE1C4A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2B4733" w:rsidRPr="002B4733" w14:paraId="09991910" w14:textId="77777777" w:rsidTr="002B4733">
        <w:trPr>
          <w:trHeight w:val="27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9C5D" w14:textId="77777777" w:rsidR="002B4733" w:rsidRPr="002B4733" w:rsidRDefault="002B4733" w:rsidP="002B473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F5508" w14:textId="77777777" w:rsidR="002B4733" w:rsidRPr="002B4733" w:rsidRDefault="002B4733" w:rsidP="002B4733">
            <w:pPr>
              <w:spacing w:line="258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</w:rPr>
              <w:t>Воспитывающая</w:t>
            </w:r>
            <w:r w:rsidRPr="002B4733">
              <w:rPr>
                <w:rFonts w:ascii="Times New Roman" w:eastAsia="Times New Roman" w:hAnsi="Times New Roman"/>
                <w:i/>
                <w:spacing w:val="-4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</w:rPr>
              <w:t>среда</w:t>
            </w:r>
            <w:r w:rsidRPr="002B4733">
              <w:rPr>
                <w:rFonts w:ascii="Times New Roman" w:eastAsia="Times New Roman" w:hAnsi="Times New Roman"/>
                <w:i/>
                <w:spacing w:val="-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</w:rPr>
              <w:t>образовательной</w:t>
            </w:r>
            <w:r w:rsidRPr="002B4733">
              <w:rPr>
                <w:rFonts w:ascii="Times New Roman" w:eastAsia="Times New Roman" w:hAnsi="Times New Roman"/>
                <w:i/>
                <w:spacing w:val="-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</w:rPr>
              <w:t>организации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E50E" w14:textId="3BEAD184" w:rsidR="002B4733" w:rsidRPr="00C56C3C" w:rsidRDefault="00CE1C4A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73</w:t>
            </w:r>
          </w:p>
        </w:tc>
      </w:tr>
      <w:tr w:rsidR="002B4733" w:rsidRPr="002B4733" w14:paraId="7ED501AE" w14:textId="77777777" w:rsidTr="002B4733">
        <w:trPr>
          <w:trHeight w:val="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3F85" w14:textId="77777777" w:rsidR="002B4733" w:rsidRPr="002B4733" w:rsidRDefault="002B4733" w:rsidP="002B473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8C0CF" w14:textId="77777777" w:rsidR="002B4733" w:rsidRPr="002B4733" w:rsidRDefault="002B4733" w:rsidP="002B4733">
            <w:pPr>
              <w:spacing w:line="254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</w:rPr>
              <w:t>Общности</w:t>
            </w:r>
            <w:r w:rsidRPr="002B4733">
              <w:rPr>
                <w:rFonts w:ascii="Times New Roman" w:eastAsia="Times New Roman" w:hAnsi="Times New Roman"/>
                <w:i/>
                <w:spacing w:val="-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</w:rPr>
              <w:t>образовательной</w:t>
            </w:r>
            <w:r w:rsidRPr="002B4733">
              <w:rPr>
                <w:rFonts w:ascii="Times New Roman" w:eastAsia="Times New Roman" w:hAnsi="Times New Roman"/>
                <w:i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</w:rPr>
              <w:t>организации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A9D5" w14:textId="264E9FA2" w:rsidR="002B4733" w:rsidRPr="00C56C3C" w:rsidRDefault="00CE1C4A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73</w:t>
            </w:r>
          </w:p>
        </w:tc>
      </w:tr>
      <w:tr w:rsidR="002B4733" w:rsidRPr="002B4733" w14:paraId="7FB795AD" w14:textId="77777777" w:rsidTr="002B4733">
        <w:trPr>
          <w:trHeight w:val="62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5DFB" w14:textId="77777777" w:rsidR="002B4733" w:rsidRPr="002B4733" w:rsidRDefault="002B4733" w:rsidP="002B473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5D7EA" w14:textId="77777777" w:rsidR="00AE5329" w:rsidRDefault="00AE5329" w:rsidP="00AE5329">
            <w:pPr>
              <w:tabs>
                <w:tab w:val="left" w:pos="2430"/>
              </w:tabs>
              <w:spacing w:line="232" w:lineRule="auto"/>
              <w:ind w:right="1286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>Ценности и цели профессионально-родительской общности.</w:t>
            </w:r>
          </w:p>
          <w:p w14:paraId="4164C04D" w14:textId="3E206CD3" w:rsidR="002B4733" w:rsidRPr="00AE5329" w:rsidRDefault="00AE5329" w:rsidP="00AE5329">
            <w:pPr>
              <w:tabs>
                <w:tab w:val="left" w:pos="2430"/>
              </w:tabs>
              <w:spacing w:line="232" w:lineRule="auto"/>
              <w:ind w:right="1286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>Ценности и цели  детско-взрослой общности</w:t>
            </w: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ab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30DE" w14:textId="37EF8C97" w:rsidR="002B4733" w:rsidRPr="00C56C3C" w:rsidRDefault="00CE1C4A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74</w:t>
            </w:r>
          </w:p>
        </w:tc>
      </w:tr>
      <w:tr w:rsidR="002B4733" w:rsidRPr="002B4733" w14:paraId="5E8184F4" w14:textId="77777777" w:rsidTr="002B4733">
        <w:trPr>
          <w:trHeight w:val="27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616AB" w14:textId="7B0915E1" w:rsidR="002B4733" w:rsidRPr="002B4733" w:rsidRDefault="002B4733" w:rsidP="002B4733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2.5.2.2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06BAC" w14:textId="77777777" w:rsidR="002B4733" w:rsidRPr="002B4733" w:rsidRDefault="002B4733" w:rsidP="002B4733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Описание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содержания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2B47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воспитания</w:t>
            </w:r>
            <w:r w:rsidRPr="002B4733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2B47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направлениям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7F40" w14:textId="7239379F" w:rsidR="002B4733" w:rsidRPr="00C56C3C" w:rsidRDefault="00CE1C4A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</w:tr>
      <w:tr w:rsidR="002B4733" w:rsidRPr="002B4733" w14:paraId="662985F0" w14:textId="77777777" w:rsidTr="002B4733">
        <w:trPr>
          <w:trHeight w:val="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6227" w14:textId="77777777" w:rsidR="002B4733" w:rsidRPr="002B4733" w:rsidRDefault="002B4733" w:rsidP="002B473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04005" w14:textId="77777777" w:rsidR="002B4733" w:rsidRPr="002B4733" w:rsidRDefault="002B4733" w:rsidP="002B4733">
            <w:pPr>
              <w:spacing w:line="253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</w:rPr>
              <w:t>Патриотическое</w:t>
            </w:r>
            <w:r w:rsidRPr="002B4733">
              <w:rPr>
                <w:rFonts w:ascii="Times New Roman" w:eastAsia="Times New Roman" w:hAnsi="Times New Roman"/>
                <w:i/>
                <w:spacing w:val="-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</w:rPr>
              <w:t>направление</w:t>
            </w:r>
            <w:r w:rsidRPr="002B4733">
              <w:rPr>
                <w:rFonts w:ascii="Times New Roman" w:eastAsia="Times New Roman" w:hAnsi="Times New Roman"/>
                <w:i/>
                <w:spacing w:val="-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</w:rPr>
              <w:t>воспитания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CF16" w14:textId="6271C23D" w:rsidR="002B4733" w:rsidRPr="00C56C3C" w:rsidRDefault="00CE1C4A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76</w:t>
            </w:r>
          </w:p>
        </w:tc>
      </w:tr>
      <w:tr w:rsidR="002B4733" w:rsidRPr="002B4733" w14:paraId="417A4BEE" w14:textId="77777777" w:rsidTr="002B4733">
        <w:trPr>
          <w:trHeight w:val="27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2745" w14:textId="77777777" w:rsidR="002B4733" w:rsidRPr="002B4733" w:rsidRDefault="002B4733" w:rsidP="002B473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36F29" w14:textId="77777777" w:rsidR="002B4733" w:rsidRPr="002B4733" w:rsidRDefault="002B4733" w:rsidP="002B4733">
            <w:pPr>
              <w:spacing w:line="259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</w:rPr>
              <w:t>Социальное направление</w:t>
            </w:r>
            <w:r w:rsidRPr="002B4733">
              <w:rPr>
                <w:rFonts w:ascii="Times New Roman" w:eastAsia="Times New Roman" w:hAnsi="Times New Roman"/>
                <w:i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</w:rPr>
              <w:t>воспитания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63B8" w14:textId="3BB984A1" w:rsidR="002B4733" w:rsidRPr="00C56C3C" w:rsidRDefault="00CE1C4A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76</w:t>
            </w:r>
          </w:p>
        </w:tc>
      </w:tr>
      <w:tr w:rsidR="002B4733" w:rsidRPr="002B4733" w14:paraId="53906999" w14:textId="77777777" w:rsidTr="002B4733">
        <w:trPr>
          <w:trHeight w:val="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CB3F" w14:textId="77777777" w:rsidR="002B4733" w:rsidRPr="002B4733" w:rsidRDefault="002B4733" w:rsidP="002B473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4E4EF" w14:textId="77777777" w:rsidR="002B4733" w:rsidRPr="002B4733" w:rsidRDefault="002B4733" w:rsidP="002B4733">
            <w:pPr>
              <w:spacing w:line="253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</w:rPr>
              <w:t>Познавательное</w:t>
            </w:r>
            <w:r w:rsidRPr="002B4733">
              <w:rPr>
                <w:rFonts w:ascii="Times New Roman" w:eastAsia="Times New Roman" w:hAnsi="Times New Roman"/>
                <w:i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</w:rPr>
              <w:t>направление</w:t>
            </w:r>
            <w:r w:rsidRPr="002B4733">
              <w:rPr>
                <w:rFonts w:ascii="Times New Roman" w:eastAsia="Times New Roman" w:hAnsi="Times New Roman"/>
                <w:i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</w:rPr>
              <w:t>воспитания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95BF" w14:textId="4A98CB82" w:rsidR="002B4733" w:rsidRPr="00C56C3C" w:rsidRDefault="00CE1C4A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77</w:t>
            </w:r>
          </w:p>
        </w:tc>
      </w:tr>
      <w:tr w:rsidR="002B4733" w:rsidRPr="002B4733" w14:paraId="4C5E8C01" w14:textId="77777777" w:rsidTr="002B4733">
        <w:trPr>
          <w:trHeight w:val="27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E8AD" w14:textId="77777777" w:rsidR="002B4733" w:rsidRPr="002B4733" w:rsidRDefault="002B4733" w:rsidP="002B473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E1A60" w14:textId="77777777" w:rsidR="002B4733" w:rsidRPr="002B4733" w:rsidRDefault="002B4733" w:rsidP="002B4733">
            <w:pPr>
              <w:spacing w:line="258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Физическое</w:t>
            </w:r>
            <w:r w:rsidRPr="002B4733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и оздоровительное</w:t>
            </w:r>
            <w:r w:rsidRPr="002B4733">
              <w:rPr>
                <w:rFonts w:ascii="Times New Roman" w:eastAsia="Times New Roman" w:hAnsi="Times New Roman"/>
                <w:i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направление</w:t>
            </w:r>
            <w:r w:rsidRPr="002B4733">
              <w:rPr>
                <w:rFonts w:ascii="Times New Roman" w:eastAsia="Times New Roman" w:hAnsi="Times New Roman"/>
                <w:i/>
                <w:spacing w:val="-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воспитания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B36F" w14:textId="17903E5C" w:rsidR="002B4733" w:rsidRPr="00C56C3C" w:rsidRDefault="00CE1C4A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77</w:t>
            </w:r>
          </w:p>
        </w:tc>
      </w:tr>
      <w:tr w:rsidR="002B4733" w:rsidRPr="002B4733" w14:paraId="7BF2DFBA" w14:textId="77777777" w:rsidTr="002B4733">
        <w:trPr>
          <w:trHeight w:val="27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E4BE" w14:textId="77777777" w:rsidR="002B4733" w:rsidRPr="002B4733" w:rsidRDefault="002B4733" w:rsidP="002B4733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D39D2" w14:textId="77777777" w:rsidR="002B4733" w:rsidRPr="002B4733" w:rsidRDefault="002B4733" w:rsidP="002B4733">
            <w:pPr>
              <w:spacing w:line="258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</w:rPr>
              <w:t>Трудовое воспитание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FD3D" w14:textId="22BE5D69" w:rsidR="002B4733" w:rsidRPr="00C56C3C" w:rsidRDefault="00CE1C4A" w:rsidP="002B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78</w:t>
            </w:r>
          </w:p>
        </w:tc>
      </w:tr>
      <w:tr w:rsidR="003D3B09" w:rsidRPr="002B4733" w14:paraId="23F3FCA0" w14:textId="77777777" w:rsidTr="00AE5329">
        <w:trPr>
          <w:trHeight w:val="43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AB900" w14:textId="77777777" w:rsidR="003D3B09" w:rsidRPr="002B4733" w:rsidRDefault="003D3B09" w:rsidP="00876C1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2815BC" w14:textId="094196BB" w:rsidR="003D3B09" w:rsidRPr="00E06AA5" w:rsidRDefault="003D3B09" w:rsidP="00876C10">
            <w:pPr>
              <w:spacing w:line="258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E06AA5">
              <w:rPr>
                <w:rFonts w:ascii="Times New Roman" w:eastAsia="Times New Roman" w:hAnsi="Times New Roman"/>
                <w:i/>
                <w:sz w:val="24"/>
                <w:lang w:val="ru-RU"/>
              </w:rPr>
              <w:t>Этико-эстетическое</w:t>
            </w:r>
            <w:r w:rsidRPr="00E06AA5">
              <w:rPr>
                <w:rFonts w:ascii="Times New Roman" w:eastAsia="Times New Roman" w:hAnsi="Times New Roman"/>
                <w:i/>
                <w:spacing w:val="-3"/>
                <w:sz w:val="24"/>
                <w:lang w:val="ru-RU"/>
              </w:rPr>
              <w:t xml:space="preserve"> </w:t>
            </w:r>
            <w:r w:rsidRPr="00E06AA5">
              <w:rPr>
                <w:rFonts w:ascii="Times New Roman" w:eastAsia="Times New Roman" w:hAnsi="Times New Roman"/>
                <w:i/>
                <w:sz w:val="24"/>
                <w:lang w:val="ru-RU"/>
              </w:rPr>
              <w:t>направление</w:t>
            </w:r>
            <w:r w:rsidRPr="00E06AA5">
              <w:rPr>
                <w:rFonts w:ascii="Times New Roman" w:eastAsia="Times New Roman" w:hAnsi="Times New Roman"/>
                <w:i/>
                <w:spacing w:val="-3"/>
                <w:sz w:val="24"/>
                <w:lang w:val="ru-RU"/>
              </w:rPr>
              <w:t xml:space="preserve"> </w:t>
            </w:r>
            <w:r w:rsidRPr="00E06AA5">
              <w:rPr>
                <w:rFonts w:ascii="Times New Roman" w:eastAsia="Times New Roman" w:hAnsi="Times New Roman"/>
                <w:i/>
                <w:sz w:val="24"/>
                <w:lang w:val="ru-RU"/>
              </w:rPr>
              <w:t>воспитания</w:t>
            </w:r>
            <w:r w:rsidR="00E06AA5"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693E1" w14:textId="62F61337" w:rsidR="003D3B09" w:rsidRPr="00C56C3C" w:rsidRDefault="00C21C4F" w:rsidP="00CE1C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56C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="00CE1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AE5329" w:rsidRPr="002B4733" w14:paraId="6B15256E" w14:textId="77777777" w:rsidTr="00AE5329">
        <w:trPr>
          <w:trHeight w:val="585"/>
        </w:trPr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87FB" w14:textId="77777777" w:rsidR="00AE5329" w:rsidRPr="002B4733" w:rsidRDefault="00AE5329" w:rsidP="00876C1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6D92" w14:textId="1C1C6587" w:rsidR="00AE5329" w:rsidRPr="00AE5329" w:rsidRDefault="00AE5329" w:rsidP="00876C10">
            <w:pPr>
              <w:spacing w:line="258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  <w:lang w:val="ru-RU"/>
              </w:rPr>
              <w:t>Взаимодействия педагогического работника с детьми с УО.</w:t>
            </w:r>
            <w:r w:rsidRPr="002B4733">
              <w:rPr>
                <w:rFonts w:ascii="Times New Roman" w:eastAsia="Times New Roman" w:hAnsi="Times New Roman"/>
                <w:i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pacing w:val="-57"/>
                <w:sz w:val="24"/>
                <w:lang w:val="ru-RU"/>
              </w:rPr>
              <w:t xml:space="preserve">    </w:t>
            </w:r>
            <w:r w:rsidRPr="00E06AA5">
              <w:rPr>
                <w:rFonts w:ascii="Times New Roman" w:eastAsia="Times New Roman" w:hAnsi="Times New Roman"/>
                <w:i/>
                <w:sz w:val="24"/>
                <w:lang w:val="ru-RU"/>
              </w:rPr>
              <w:t>События</w:t>
            </w:r>
            <w:r w:rsidRPr="00E06AA5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E06AA5">
              <w:rPr>
                <w:rFonts w:ascii="Times New Roman" w:eastAsia="Times New Roman" w:hAnsi="Times New Roman"/>
                <w:i/>
                <w:sz w:val="24"/>
                <w:lang w:val="ru-RU"/>
              </w:rPr>
              <w:t>Организации.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3529" w14:textId="51BC1A04" w:rsidR="00AE5329" w:rsidRPr="00C56C3C" w:rsidRDefault="004B2260" w:rsidP="00876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79</w:t>
            </w:r>
          </w:p>
        </w:tc>
      </w:tr>
      <w:tr w:rsidR="003D3B09" w:rsidRPr="002B4733" w14:paraId="45F33974" w14:textId="77777777" w:rsidTr="00876C10">
        <w:trPr>
          <w:trHeight w:val="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5074" w14:textId="77777777" w:rsidR="003D3B09" w:rsidRPr="00AE5329" w:rsidRDefault="003D3B09" w:rsidP="00876C10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E532C" w14:textId="77777777" w:rsidR="003D3B09" w:rsidRPr="00AE5329" w:rsidRDefault="003D3B09" w:rsidP="00876C10">
            <w:pPr>
              <w:spacing w:line="253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E5329">
              <w:rPr>
                <w:rFonts w:ascii="Times New Roman" w:eastAsia="Times New Roman" w:hAnsi="Times New Roman"/>
                <w:sz w:val="24"/>
                <w:lang w:val="ru-RU"/>
              </w:rPr>
              <w:t>Описание</w:t>
            </w:r>
            <w:r w:rsidRPr="00AE53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E5329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AE53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E5329">
              <w:rPr>
                <w:rFonts w:ascii="Times New Roman" w:eastAsia="Times New Roman" w:hAnsi="Times New Roman"/>
                <w:sz w:val="24"/>
                <w:lang w:val="ru-RU"/>
              </w:rPr>
              <w:t>социокультурного</w:t>
            </w:r>
            <w:r w:rsidRPr="00AE53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E5329">
              <w:rPr>
                <w:rFonts w:ascii="Times New Roman" w:eastAsia="Times New Roman" w:hAnsi="Times New Roman"/>
                <w:sz w:val="24"/>
                <w:lang w:val="ru-RU"/>
              </w:rPr>
              <w:t>контекста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A171" w14:textId="5FA48347" w:rsidR="003D3B09" w:rsidRPr="00C56C3C" w:rsidRDefault="004B2260" w:rsidP="00876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79</w:t>
            </w:r>
          </w:p>
        </w:tc>
      </w:tr>
      <w:tr w:rsidR="003D3B09" w:rsidRPr="002B4733" w14:paraId="5F4372BC" w14:textId="77777777" w:rsidTr="00876C10">
        <w:trPr>
          <w:trHeight w:val="27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FE2F8" w14:textId="77777777" w:rsidR="003D3B09" w:rsidRPr="00AE5329" w:rsidRDefault="003D3B09" w:rsidP="00876C10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AE5329">
              <w:rPr>
                <w:rFonts w:ascii="Times New Roman" w:eastAsia="Times New Roman" w:hAnsi="Times New Roman"/>
                <w:b/>
                <w:sz w:val="24"/>
                <w:lang w:val="ru-RU"/>
              </w:rPr>
              <w:t>2.5.3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31709" w14:textId="77777777" w:rsidR="003D3B09" w:rsidRPr="00AE5329" w:rsidRDefault="003D3B09" w:rsidP="00876C10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AE5329">
              <w:rPr>
                <w:rFonts w:ascii="Times New Roman" w:eastAsia="Times New Roman" w:hAnsi="Times New Roman"/>
                <w:b/>
                <w:sz w:val="24"/>
                <w:lang w:val="ru-RU"/>
              </w:rPr>
              <w:t>ОРГАНИЗАЦИОННЫЙ</w:t>
            </w:r>
            <w:r w:rsidRPr="00AE5329">
              <w:rPr>
                <w:rFonts w:ascii="Times New Roman" w:eastAsia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AE5329">
              <w:rPr>
                <w:rFonts w:ascii="Times New Roman" w:eastAsia="Times New Roman" w:hAnsi="Times New Roman"/>
                <w:b/>
                <w:sz w:val="24"/>
                <w:lang w:val="ru-RU"/>
              </w:rPr>
              <w:t>РАЗДЕЛ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7B764" w14:textId="3D9B28CB" w:rsidR="003D3B09" w:rsidRPr="00C56C3C" w:rsidRDefault="004B2260" w:rsidP="00876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81</w:t>
            </w:r>
          </w:p>
        </w:tc>
      </w:tr>
      <w:tr w:rsidR="003D3B09" w:rsidRPr="003D3B09" w14:paraId="584AC51D" w14:textId="77777777" w:rsidTr="00876C10">
        <w:trPr>
          <w:trHeight w:val="27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765B" w14:textId="77777777" w:rsidR="003D3B09" w:rsidRPr="00AE5329" w:rsidRDefault="003D3B09" w:rsidP="00876C10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A55A7" w14:textId="77777777" w:rsidR="003D3B09" w:rsidRPr="002B4733" w:rsidRDefault="003D3B09" w:rsidP="00876C10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AE5329">
              <w:rPr>
                <w:rFonts w:ascii="Times New Roman" w:eastAsia="Times New Roman" w:hAnsi="Times New Roman"/>
                <w:sz w:val="24"/>
                <w:lang w:val="ru-RU"/>
              </w:rPr>
              <w:t>Организация</w:t>
            </w:r>
            <w:r w:rsidRPr="00AE53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AE5329">
              <w:rPr>
                <w:rFonts w:ascii="Times New Roman" w:eastAsia="Times New Roman" w:hAnsi="Times New Roman"/>
                <w:sz w:val="24"/>
                <w:lang w:val="ru-RU"/>
              </w:rPr>
              <w:t>предметно-пространственной</w:t>
            </w:r>
            <w:r w:rsidRPr="00AE53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среды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C447" w14:textId="299083DF" w:rsidR="003D3B09" w:rsidRPr="00C56C3C" w:rsidRDefault="004B2260" w:rsidP="00876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82</w:t>
            </w:r>
          </w:p>
        </w:tc>
      </w:tr>
      <w:tr w:rsidR="003D3B09" w:rsidRPr="002B4733" w14:paraId="551685E9" w14:textId="77777777" w:rsidTr="00876C10">
        <w:trPr>
          <w:trHeight w:val="5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1516" w14:textId="77777777" w:rsidR="003D3B09" w:rsidRPr="002B4733" w:rsidRDefault="003D3B09" w:rsidP="00876C10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9DE83" w14:textId="77777777" w:rsidR="003D3B09" w:rsidRPr="002B4733" w:rsidRDefault="003D3B09" w:rsidP="00876C10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Описание</w:t>
            </w:r>
            <w:r w:rsidRPr="002B47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особых</w:t>
            </w:r>
            <w:r w:rsidRPr="002B47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требований к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условиям,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обеспечивающим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достижение</w:t>
            </w:r>
          </w:p>
          <w:p w14:paraId="744A022E" w14:textId="77777777" w:rsidR="003D3B09" w:rsidRPr="002B4733" w:rsidRDefault="003D3B09" w:rsidP="00876C10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планируемых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результатов</w:t>
            </w:r>
            <w:r w:rsidRPr="002B4733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работе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с детьми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2B47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УО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A090" w14:textId="68C3918E" w:rsidR="003D3B09" w:rsidRPr="00C56C3C" w:rsidRDefault="004B2260" w:rsidP="00876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82</w:t>
            </w:r>
          </w:p>
        </w:tc>
      </w:tr>
      <w:tr w:rsidR="003D3B09" w:rsidRPr="002B4733" w14:paraId="523382F3" w14:textId="77777777" w:rsidTr="00876C10">
        <w:trPr>
          <w:trHeight w:val="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C0E10" w14:textId="77777777" w:rsidR="003D3B09" w:rsidRPr="002B4733" w:rsidRDefault="003D3B09" w:rsidP="00876C10">
            <w:pPr>
              <w:spacing w:line="253" w:lineRule="exact"/>
              <w:ind w:right="37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III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47486" w14:textId="77777777" w:rsidR="003D3B09" w:rsidRPr="002B4733" w:rsidRDefault="003D3B09" w:rsidP="00876C10">
            <w:pPr>
              <w:spacing w:line="25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ОРГАНИЗАЦИОННЫЙ</w:t>
            </w:r>
            <w:r w:rsidRPr="002B4733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РАЗДЕЛ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040F" w14:textId="5E1F0DEF" w:rsidR="003D3B09" w:rsidRPr="00C56C3C" w:rsidRDefault="004B2260" w:rsidP="00876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</w:tr>
      <w:tr w:rsidR="003D3B09" w:rsidRPr="002B4733" w14:paraId="1E04096D" w14:textId="77777777" w:rsidTr="00876C10">
        <w:trPr>
          <w:trHeight w:val="5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37367" w14:textId="77777777" w:rsidR="003D3B09" w:rsidRPr="002B4733" w:rsidRDefault="003D3B09" w:rsidP="00876C10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3.1.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F0910" w14:textId="77777777" w:rsidR="003D3B09" w:rsidRPr="002B4733" w:rsidRDefault="003D3B09" w:rsidP="00876C10">
            <w:pPr>
              <w:spacing w:line="263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Психолого-педагогические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условия,</w:t>
            </w:r>
            <w:r w:rsidRPr="002B4733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обеспечивающие</w:t>
            </w:r>
            <w:r w:rsidRPr="002B47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2B47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ребенка</w:t>
            </w:r>
          </w:p>
          <w:p w14:paraId="5C6B9210" w14:textId="77777777" w:rsidR="003D3B09" w:rsidRPr="002B4733" w:rsidRDefault="003D3B09" w:rsidP="00876C10">
            <w:pPr>
              <w:spacing w:before="3" w:line="267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с</w:t>
            </w:r>
            <w:r w:rsidRPr="002B473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ОВЗ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F5531" w14:textId="3EE715F1" w:rsidR="003D3B09" w:rsidRPr="00C56C3C" w:rsidRDefault="004B2260" w:rsidP="00876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84</w:t>
            </w:r>
          </w:p>
        </w:tc>
      </w:tr>
      <w:tr w:rsidR="003D3B09" w:rsidRPr="002B4733" w14:paraId="1C600834" w14:textId="77777777" w:rsidTr="00876C10">
        <w:trPr>
          <w:trHeight w:val="27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A5F29" w14:textId="77777777" w:rsidR="003D3B09" w:rsidRPr="002B4733" w:rsidRDefault="003D3B09" w:rsidP="00876C10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3.2.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16317" w14:textId="77777777" w:rsidR="003D3B09" w:rsidRPr="002B4733" w:rsidRDefault="003D3B09" w:rsidP="00876C10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Организация</w:t>
            </w:r>
            <w:r w:rsidRPr="002B47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развивающей</w:t>
            </w:r>
            <w:r w:rsidRPr="002B47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предметно-пространственной</w:t>
            </w:r>
            <w:r w:rsidRPr="002B47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среды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32FDE" w14:textId="69B3C3AB" w:rsidR="003D3B09" w:rsidRPr="00C56C3C" w:rsidRDefault="004B2260" w:rsidP="00876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85</w:t>
            </w:r>
          </w:p>
        </w:tc>
      </w:tr>
      <w:tr w:rsidR="003D3B09" w:rsidRPr="002B4733" w14:paraId="60B6746E" w14:textId="77777777" w:rsidTr="00876C10">
        <w:trPr>
          <w:trHeight w:val="27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78158" w14:textId="77777777" w:rsidR="003D3B09" w:rsidRPr="002B4733" w:rsidRDefault="003D3B09" w:rsidP="00876C10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3.3.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9C744" w14:textId="77777777" w:rsidR="003D3B09" w:rsidRPr="002B4733" w:rsidRDefault="003D3B09" w:rsidP="00876C10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Финансовые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условия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реализации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Программы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E3B52" w14:textId="664CF933" w:rsidR="003D3B09" w:rsidRPr="002B4733" w:rsidRDefault="004B2260" w:rsidP="00876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</w:tr>
      <w:tr w:rsidR="003D3B09" w:rsidRPr="002B4733" w14:paraId="57CDC16F" w14:textId="77777777" w:rsidTr="00876C10">
        <w:trPr>
          <w:trHeight w:val="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D9047" w14:textId="77777777" w:rsidR="003D3B09" w:rsidRPr="002B4733" w:rsidRDefault="003D3B09" w:rsidP="00876C10">
            <w:pPr>
              <w:spacing w:line="25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3.4.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4D85A" w14:textId="77777777" w:rsidR="003D3B09" w:rsidRPr="002B4733" w:rsidRDefault="003D3B09" w:rsidP="00876C10">
            <w:pPr>
              <w:spacing w:line="253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Материально-технические условия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2B4733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C9F08" w14:textId="6F282DE5" w:rsidR="003D3B09" w:rsidRPr="002B4733" w:rsidRDefault="004B2260" w:rsidP="00876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</w:tr>
      <w:tr w:rsidR="003D3B09" w:rsidRPr="002B4733" w14:paraId="5FD44167" w14:textId="77777777" w:rsidTr="00876C10">
        <w:trPr>
          <w:trHeight w:val="27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2B3C4" w14:textId="77777777" w:rsidR="003D3B09" w:rsidRPr="002B4733" w:rsidRDefault="003D3B09" w:rsidP="00876C10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3.5.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72405" w14:textId="77777777" w:rsidR="003D3B09" w:rsidRPr="002B4733" w:rsidRDefault="003D3B09" w:rsidP="00876C10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Кадровые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условия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реализации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Программы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DA809" w14:textId="0472B24E" w:rsidR="003D3B09" w:rsidRPr="002B4733" w:rsidRDefault="004B2260" w:rsidP="00876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</w:tr>
      <w:tr w:rsidR="003D3B09" w:rsidRPr="002B4733" w14:paraId="7EAA5F6C" w14:textId="77777777" w:rsidTr="00876C10">
        <w:trPr>
          <w:trHeight w:val="33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DE7FA" w14:textId="77777777" w:rsidR="003D3B09" w:rsidRPr="002B4733" w:rsidRDefault="003D3B09" w:rsidP="00876C10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3.6.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960AD" w14:textId="77777777" w:rsidR="003D3B09" w:rsidRPr="002B4733" w:rsidRDefault="003D3B09" w:rsidP="00876C10">
            <w:pPr>
              <w:spacing w:line="263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Режим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распорядок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дня</w:t>
            </w:r>
            <w:r w:rsidRPr="002B4733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дошкольных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группах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E9442" w14:textId="09AAC7D4" w:rsidR="003D3B09" w:rsidRPr="002B4733" w:rsidRDefault="004B2260" w:rsidP="00876C10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99</w:t>
            </w:r>
          </w:p>
        </w:tc>
      </w:tr>
      <w:tr w:rsidR="003D3B09" w:rsidRPr="002B4733" w14:paraId="6A47A4D9" w14:textId="77777777" w:rsidTr="00876C10">
        <w:trPr>
          <w:trHeight w:val="28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B9BF5" w14:textId="77777777" w:rsidR="003D3B09" w:rsidRPr="002B4733" w:rsidRDefault="003D3B09" w:rsidP="00876C10">
            <w:pPr>
              <w:spacing w:line="267" w:lineRule="exact"/>
              <w:ind w:right="383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3.7</w:t>
            </w:r>
            <w:r w:rsidRPr="002B4733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AEB3B" w14:textId="77777777" w:rsidR="003D3B09" w:rsidRPr="002B4733" w:rsidRDefault="003D3B09" w:rsidP="00876C10">
            <w:pPr>
              <w:spacing w:before="2" w:line="262" w:lineRule="exact"/>
              <w:ind w:right="86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sz w:val="24"/>
                <w:lang w:val="ru-RU"/>
              </w:rPr>
              <w:t>Региональный календарный план воспитательной работы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F1F7B" w14:textId="36C86516" w:rsidR="003D3B09" w:rsidRPr="00CE1C4A" w:rsidRDefault="00CE1C4A" w:rsidP="00876C10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4B2260">
              <w:rPr>
                <w:rFonts w:ascii="Times New Roman" w:eastAsia="Times New Roman" w:hAnsi="Times New Roman"/>
                <w:sz w:val="24"/>
                <w:lang w:val="ru-RU"/>
              </w:rPr>
              <w:t>04</w:t>
            </w:r>
          </w:p>
        </w:tc>
      </w:tr>
      <w:tr w:rsidR="003D3B09" w:rsidRPr="003D3B09" w14:paraId="31FC7BD1" w14:textId="77777777" w:rsidTr="00876C10">
        <w:trPr>
          <w:trHeight w:val="33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BF9A3" w14:textId="77777777" w:rsidR="003D3B09" w:rsidRPr="003D3B09" w:rsidRDefault="003D3B09" w:rsidP="00876C10">
            <w:pPr>
              <w:spacing w:line="267" w:lineRule="exact"/>
              <w:ind w:right="38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D3B09">
              <w:rPr>
                <w:rFonts w:ascii="Times New Roman" w:eastAsia="Times New Roman" w:hAnsi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3D3B09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3D3B09">
              <w:rPr>
                <w:rFonts w:ascii="Times New Roman" w:eastAsia="Times New Roman" w:hAnsi="Times New Roman"/>
                <w:sz w:val="24"/>
                <w:lang w:val="ru-RU"/>
              </w:rPr>
              <w:t xml:space="preserve">3.8.                                                        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4D620" w14:textId="77777777" w:rsidR="003D3B09" w:rsidRPr="003D3B09" w:rsidRDefault="003D3B09" w:rsidP="00876C10">
            <w:pPr>
              <w:spacing w:line="267" w:lineRule="exact"/>
              <w:ind w:right="863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D3B0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УЧЕБНЫЙ ПЛАН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789C0" w14:textId="271CF34B" w:rsidR="003D3B09" w:rsidRPr="003D3B09" w:rsidRDefault="00CE1C4A" w:rsidP="00876C10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11</w:t>
            </w:r>
            <w:r w:rsidR="004B2260"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</w:tr>
      <w:tr w:rsidR="003D3B09" w:rsidRPr="003D3B09" w14:paraId="65FEB508" w14:textId="77777777" w:rsidTr="00876C10">
        <w:trPr>
          <w:trHeight w:val="5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6DE83" w14:textId="77777777" w:rsidR="003D3B09" w:rsidRPr="003D3B09" w:rsidRDefault="003D3B09" w:rsidP="00876C10">
            <w:pPr>
              <w:spacing w:line="267" w:lineRule="exact"/>
              <w:ind w:right="383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3D3B09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  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IV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31C68" w14:textId="77777777" w:rsidR="003D3B09" w:rsidRPr="002B4733" w:rsidRDefault="003D3B09" w:rsidP="00876C10">
            <w:pPr>
              <w:spacing w:line="267" w:lineRule="exact"/>
              <w:ind w:right="863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ДОПОЛНИТЕЛЬНЫЙ</w:t>
            </w:r>
            <w:r w:rsidRPr="002B4733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РАЗДЕЛ</w:t>
            </w:r>
          </w:p>
          <w:p w14:paraId="67D5B34C" w14:textId="77777777" w:rsidR="003D3B09" w:rsidRPr="002B4733" w:rsidRDefault="003D3B09" w:rsidP="00876C10">
            <w:pPr>
              <w:spacing w:line="267" w:lineRule="exact"/>
              <w:ind w:right="863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Краткая</w:t>
            </w:r>
            <w:r w:rsidRPr="002B4733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презентация</w:t>
            </w:r>
            <w:r w:rsidRPr="002B4733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  <w:lang w:val="ru-RU"/>
              </w:rPr>
              <w:t>программы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C4BA5" w14:textId="65BBA1ED" w:rsidR="003D3B09" w:rsidRPr="003D3B09" w:rsidRDefault="004B2260" w:rsidP="00876C10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115</w:t>
            </w:r>
            <w:bookmarkStart w:id="0" w:name="_GoBack"/>
            <w:bookmarkEnd w:id="0"/>
          </w:p>
        </w:tc>
      </w:tr>
    </w:tbl>
    <w:p w14:paraId="2F7DE938" w14:textId="017CE279" w:rsidR="002B4733" w:rsidRPr="002B4733" w:rsidRDefault="00116FFA" w:rsidP="002B4733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2B4733" w:rsidRPr="002B4733">
          <w:pgSz w:w="11910" w:h="16840"/>
          <w:pgMar w:top="1120" w:right="320" w:bottom="1120" w:left="1020" w:header="0" w:footer="930" w:gutter="0"/>
          <w:pgNumType w:start="3"/>
          <w:cols w:space="720"/>
        </w:sect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</w:t>
      </w:r>
    </w:p>
    <w:p w14:paraId="0A72B25D" w14:textId="2F08FA73" w:rsidR="002B4733" w:rsidRPr="00116FFA" w:rsidRDefault="00116FFA" w:rsidP="00116FFA">
      <w:pPr>
        <w:tabs>
          <w:tab w:val="left" w:pos="1917"/>
        </w:tabs>
        <w:spacing w:line="25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              </w:t>
      </w:r>
      <w:r w:rsidR="00A422BA">
        <w:rPr>
          <w:rFonts w:ascii="Times New Roman" w:eastAsia="Times New Roman" w:hAnsi="Times New Roman" w:cs="Times New Roman"/>
          <w:sz w:val="24"/>
        </w:rPr>
        <w:t xml:space="preserve">  </w:t>
      </w:r>
      <w:r w:rsidR="002B4733" w:rsidRPr="002B4733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2B4733" w:rsidRPr="002B4733">
        <w:rPr>
          <w:rFonts w:ascii="Times New Roman" w:eastAsia="Times New Roman" w:hAnsi="Times New Roman" w:cs="Times New Roman"/>
          <w:b/>
          <w:sz w:val="24"/>
        </w:rPr>
        <w:t>. ЦЕЛЕВОЙ</w:t>
      </w:r>
      <w:r w:rsidR="002B4733" w:rsidRPr="002B4733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sz w:val="24"/>
        </w:rPr>
        <w:t>РАЗДЕЛ</w:t>
      </w:r>
    </w:p>
    <w:p w14:paraId="6D314923" w14:textId="77777777" w:rsidR="002B4733" w:rsidRPr="002B4733" w:rsidRDefault="002B4733" w:rsidP="002B4733">
      <w:pPr>
        <w:widowControl w:val="0"/>
        <w:autoSpaceDE w:val="0"/>
        <w:autoSpaceDN w:val="0"/>
        <w:spacing w:before="186" w:after="0" w:line="240" w:lineRule="auto"/>
        <w:jc w:val="both"/>
        <w:outlineLvl w:val="1"/>
        <w:rPr>
          <w:rFonts w:ascii="Times New Roman" w:eastAsia="Calibri" w:hAnsi="Times New Roman" w:cs="Calibri"/>
          <w:b/>
          <w:bCs/>
          <w:sz w:val="26"/>
          <w:szCs w:val="26"/>
        </w:rPr>
      </w:pPr>
      <w:r w:rsidRPr="002B4733">
        <w:rPr>
          <w:rFonts w:ascii="Times New Roman" w:eastAsia="Calibri" w:hAnsi="Times New Roman" w:cs="Calibri"/>
          <w:b/>
          <w:bCs/>
          <w:spacing w:val="-4"/>
          <w:sz w:val="24"/>
          <w:szCs w:val="26"/>
        </w:rPr>
        <w:t>1.1.</w:t>
      </w:r>
      <w:r w:rsidRPr="002B4733">
        <w:rPr>
          <w:rFonts w:ascii="Times New Roman" w:eastAsia="Calibri" w:hAnsi="Times New Roman" w:cs="Calibri"/>
          <w:b/>
          <w:bCs/>
          <w:spacing w:val="1"/>
          <w:sz w:val="24"/>
          <w:szCs w:val="26"/>
        </w:rPr>
        <w:t xml:space="preserve"> </w:t>
      </w:r>
      <w:r w:rsidRPr="002B4733">
        <w:rPr>
          <w:rFonts w:ascii="Times New Roman" w:eastAsia="Calibri" w:hAnsi="Times New Roman" w:cs="Calibri"/>
          <w:b/>
          <w:bCs/>
          <w:spacing w:val="-4"/>
          <w:sz w:val="26"/>
          <w:szCs w:val="26"/>
        </w:rPr>
        <w:t>Пояснительная</w:t>
      </w:r>
      <w:r w:rsidRPr="002B4733">
        <w:rPr>
          <w:rFonts w:ascii="Times New Roman" w:eastAsia="Calibri" w:hAnsi="Times New Roman" w:cs="Calibri"/>
          <w:b/>
          <w:bCs/>
          <w:spacing w:val="-12"/>
          <w:sz w:val="26"/>
          <w:szCs w:val="26"/>
        </w:rPr>
        <w:t xml:space="preserve"> </w:t>
      </w:r>
      <w:r w:rsidRPr="002B4733">
        <w:rPr>
          <w:rFonts w:ascii="Times New Roman" w:eastAsia="Calibri" w:hAnsi="Times New Roman" w:cs="Calibri"/>
          <w:b/>
          <w:bCs/>
          <w:spacing w:val="-3"/>
          <w:sz w:val="26"/>
          <w:szCs w:val="26"/>
        </w:rPr>
        <w:t>записка</w:t>
      </w:r>
    </w:p>
    <w:p w14:paraId="16CFBC21" w14:textId="77777777" w:rsidR="002B4733" w:rsidRPr="002B4733" w:rsidRDefault="002B4733" w:rsidP="002B4733">
      <w:pPr>
        <w:widowControl w:val="0"/>
        <w:autoSpaceDE w:val="0"/>
        <w:autoSpaceDN w:val="0"/>
        <w:spacing w:before="36" w:after="0" w:line="240" w:lineRule="auto"/>
        <w:ind w:right="6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Адаптированная</w:t>
      </w:r>
      <w:r w:rsidRPr="002B4733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образовательная</w:t>
      </w:r>
      <w:r w:rsidRPr="002B4733"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программа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образования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умственной отсталостью (интеллектуальными нарушениями – далее УО )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МБДОУ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детский сад комбинированного вида №5 «Березка» г. Белогорска Республики Крым (далее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Программа)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разработана</w:t>
      </w:r>
      <w:r w:rsidRPr="002B4733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соответствии</w:t>
      </w:r>
      <w:r w:rsidRPr="002B4733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федеральным</w:t>
      </w:r>
      <w:r w:rsidRPr="002B4733">
        <w:rPr>
          <w:rFonts w:ascii="Times New Roman" w:eastAsia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государственным</w:t>
      </w:r>
      <w:r w:rsidRPr="002B4733"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образовательным</w:t>
      </w:r>
      <w:r w:rsidRPr="002B4733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стандартом</w:t>
      </w:r>
      <w:r w:rsidRPr="002B4733">
        <w:rPr>
          <w:rFonts w:ascii="Times New Roman" w:eastAsia="Times New Roman" w:hAnsi="Times New Roman" w:cs="Times New Roman"/>
          <w:color w:val="000009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образования</w:t>
      </w:r>
      <w:r w:rsidRPr="002B4733">
        <w:rPr>
          <w:rFonts w:ascii="Times New Roman" w:eastAsia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(утвержден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2013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3A70ED92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1155,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Минюсте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2013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г.,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30384;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 редакции приказа Минпросвещения России от 8 ноября 2022 г. № 955, зарегистрировано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в Минюсте России 6 февраля 2023 г., регистрационный № 72264)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(далее – ФГОС ДО) и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федеральной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адаптированной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программой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образования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((утверждена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2022 г.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N 1022,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зарегистрировано в Минюсте России 27 января 2023 г. регистрационный № 72149)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(далее –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ФАОП ДО).</w:t>
      </w:r>
    </w:p>
    <w:p w14:paraId="1956BAA1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32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Нормативно-правовой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основой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разработки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АОП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ДО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являются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следующие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нормативно-правовые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документы:</w:t>
      </w:r>
    </w:p>
    <w:p w14:paraId="2F427BFF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before="3" w:after="0" w:line="240" w:lineRule="auto"/>
        <w:ind w:right="525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2B4733">
        <w:rPr>
          <w:rFonts w:ascii="Times New Roman" w:eastAsia="Times New Roman" w:hAnsi="Times New Roman" w:cs="Times New Roman"/>
          <w:color w:val="000009"/>
          <w:sz w:val="24"/>
        </w:rPr>
        <w:t>- Указ</w:t>
      </w:r>
      <w:r w:rsidRPr="002B4733">
        <w:rPr>
          <w:rFonts w:ascii="Times New Roman" w:eastAsia="Times New Roman" w:hAnsi="Times New Roman" w:cs="Times New Roman"/>
          <w:color w:val="000009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Президента</w:t>
      </w:r>
      <w:r w:rsidRPr="002B4733">
        <w:rPr>
          <w:rFonts w:ascii="Times New Roman" w:eastAsia="Times New Roman" w:hAnsi="Times New Roman" w:cs="Times New Roman"/>
          <w:color w:val="000009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Российской</w:t>
      </w:r>
      <w:r w:rsidRPr="002B4733">
        <w:rPr>
          <w:rFonts w:ascii="Times New Roman" w:eastAsia="Times New Roman" w:hAnsi="Times New Roman" w:cs="Times New Roman"/>
          <w:color w:val="000009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Федерации</w:t>
      </w:r>
      <w:r w:rsidRPr="002B4733">
        <w:rPr>
          <w:rFonts w:ascii="Times New Roman" w:eastAsia="Times New Roman" w:hAnsi="Times New Roman" w:cs="Times New Roman"/>
          <w:color w:val="000009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от</w:t>
      </w:r>
      <w:r w:rsidRPr="002B4733">
        <w:rPr>
          <w:rFonts w:ascii="Times New Roman" w:eastAsia="Times New Roman" w:hAnsi="Times New Roman" w:cs="Times New Roman"/>
          <w:color w:val="000009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7</w:t>
      </w:r>
      <w:r w:rsidRPr="002B4733">
        <w:rPr>
          <w:rFonts w:ascii="Times New Roman" w:eastAsia="Times New Roman" w:hAnsi="Times New Roman" w:cs="Times New Roman"/>
          <w:color w:val="000009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мая</w:t>
      </w:r>
      <w:r w:rsidRPr="002B4733">
        <w:rPr>
          <w:rFonts w:ascii="Times New Roman" w:eastAsia="Times New Roman" w:hAnsi="Times New Roman" w:cs="Times New Roman"/>
          <w:color w:val="000009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2018</w:t>
      </w:r>
      <w:r w:rsidRPr="002B4733">
        <w:rPr>
          <w:rFonts w:ascii="Times New Roman" w:eastAsia="Times New Roman" w:hAnsi="Times New Roman" w:cs="Times New Roman"/>
          <w:color w:val="000009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г.</w:t>
      </w:r>
      <w:r w:rsidRPr="002B4733">
        <w:rPr>
          <w:rFonts w:ascii="Times New Roman" w:eastAsia="Times New Roman" w:hAnsi="Times New Roman" w:cs="Times New Roman"/>
          <w:color w:val="000009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№</w:t>
      </w:r>
      <w:r w:rsidRPr="002B4733">
        <w:rPr>
          <w:rFonts w:ascii="Times New Roman" w:eastAsia="Times New Roman" w:hAnsi="Times New Roman" w:cs="Times New Roman"/>
          <w:color w:val="000009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204</w:t>
      </w:r>
      <w:r w:rsidRPr="002B4733">
        <w:rPr>
          <w:rFonts w:ascii="Times New Roman" w:eastAsia="Times New Roman" w:hAnsi="Times New Roman" w:cs="Times New Roman"/>
          <w:color w:val="000009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«О</w:t>
      </w:r>
      <w:r w:rsidRPr="002B4733">
        <w:rPr>
          <w:rFonts w:ascii="Times New Roman" w:eastAsia="Times New Roman" w:hAnsi="Times New Roman" w:cs="Times New Roman"/>
          <w:color w:val="000009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национальных</w:t>
      </w:r>
      <w:r w:rsidRPr="002B4733">
        <w:rPr>
          <w:rFonts w:ascii="Times New Roman" w:eastAsia="Times New Roman" w:hAnsi="Times New Roman" w:cs="Times New Roman"/>
          <w:color w:val="000009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целях</w:t>
      </w:r>
      <w:r w:rsidRPr="002B4733">
        <w:rPr>
          <w:rFonts w:ascii="Times New Roman" w:eastAsia="Times New Roman" w:hAnsi="Times New Roman" w:cs="Times New Roman"/>
          <w:color w:val="000009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и стратегических</w:t>
      </w:r>
      <w:r w:rsidRPr="002B4733">
        <w:rPr>
          <w:rFonts w:ascii="Times New Roman" w:eastAsia="Times New Roman" w:hAnsi="Times New Roman" w:cs="Times New Roman"/>
          <w:color w:val="000009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задачах</w:t>
      </w:r>
      <w:r w:rsidRPr="002B4733">
        <w:rPr>
          <w:rFonts w:ascii="Times New Roman" w:eastAsia="Times New Roman" w:hAnsi="Times New Roman" w:cs="Times New Roman"/>
          <w:color w:val="000009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Российской</w:t>
      </w:r>
      <w:r w:rsidRPr="002B4733">
        <w:rPr>
          <w:rFonts w:ascii="Times New Roman" w:eastAsia="Times New Roman" w:hAnsi="Times New Roman" w:cs="Times New Roman"/>
          <w:color w:val="000009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Федерации</w:t>
      </w:r>
      <w:r w:rsidRPr="002B4733">
        <w:rPr>
          <w:rFonts w:ascii="Times New Roman" w:eastAsia="Times New Roman" w:hAnsi="Times New Roman" w:cs="Times New Roman"/>
          <w:color w:val="000009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на</w:t>
      </w:r>
      <w:r w:rsidRPr="002B4733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период</w:t>
      </w:r>
      <w:r w:rsidRPr="002B4733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до</w:t>
      </w:r>
      <w:r w:rsidRPr="002B4733">
        <w:rPr>
          <w:rFonts w:ascii="Times New Roman" w:eastAsia="Times New Roman" w:hAnsi="Times New Roman" w:cs="Times New Roman"/>
          <w:color w:val="000009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2024</w:t>
      </w:r>
      <w:r w:rsidRPr="002B4733">
        <w:rPr>
          <w:rFonts w:ascii="Times New Roman" w:eastAsia="Times New Roman" w:hAnsi="Times New Roman" w:cs="Times New Roman"/>
          <w:color w:val="000009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года»;</w:t>
      </w:r>
    </w:p>
    <w:p w14:paraId="249BA062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before="3" w:after="0" w:line="232" w:lineRule="auto"/>
        <w:ind w:right="533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2B4733">
        <w:rPr>
          <w:rFonts w:ascii="Times New Roman" w:eastAsia="Times New Roman" w:hAnsi="Times New Roman" w:cs="Times New Roman"/>
          <w:color w:val="000009"/>
          <w:sz w:val="24"/>
        </w:rPr>
        <w:t>-Указ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Президента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Российской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Федерации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от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21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июля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2020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г.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№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474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«О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национальных</w:t>
      </w:r>
      <w:r w:rsidRPr="002B4733">
        <w:rPr>
          <w:rFonts w:ascii="Times New Roman" w:eastAsia="Times New Roman" w:hAnsi="Times New Roman" w:cs="Times New Roman"/>
          <w:color w:val="000009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целях</w:t>
      </w:r>
      <w:r w:rsidRPr="002B4733">
        <w:rPr>
          <w:rFonts w:ascii="Times New Roman" w:eastAsia="Times New Roman" w:hAnsi="Times New Roman" w:cs="Times New Roman"/>
          <w:color w:val="000009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color w:val="000009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Российской</w:t>
      </w:r>
      <w:r w:rsidRPr="002B4733">
        <w:rPr>
          <w:rFonts w:ascii="Times New Roman" w:eastAsia="Times New Roman" w:hAnsi="Times New Roman" w:cs="Times New Roman"/>
          <w:color w:val="000009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Федерации</w:t>
      </w:r>
      <w:r w:rsidRPr="002B4733">
        <w:rPr>
          <w:rFonts w:ascii="Times New Roman" w:eastAsia="Times New Roman" w:hAnsi="Times New Roman" w:cs="Times New Roman"/>
          <w:color w:val="000009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на</w:t>
      </w:r>
      <w:r w:rsidRPr="002B4733">
        <w:rPr>
          <w:rFonts w:ascii="Times New Roman" w:eastAsia="Times New Roman" w:hAnsi="Times New Roman" w:cs="Times New Roman"/>
          <w:color w:val="000009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период</w:t>
      </w:r>
      <w:r w:rsidRPr="002B4733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до</w:t>
      </w:r>
      <w:r w:rsidRPr="002B4733">
        <w:rPr>
          <w:rFonts w:ascii="Times New Roman" w:eastAsia="Times New Roman" w:hAnsi="Times New Roman" w:cs="Times New Roman"/>
          <w:color w:val="000009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2030</w:t>
      </w:r>
      <w:r w:rsidRPr="002B4733">
        <w:rPr>
          <w:rFonts w:ascii="Times New Roman" w:eastAsia="Times New Roman" w:hAnsi="Times New Roman" w:cs="Times New Roman"/>
          <w:color w:val="000009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года»;</w:t>
      </w:r>
    </w:p>
    <w:p w14:paraId="016492AB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before="4" w:after="0" w:line="240" w:lineRule="auto"/>
        <w:ind w:right="535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2B4733">
        <w:rPr>
          <w:rFonts w:ascii="Times New Roman" w:eastAsia="Times New Roman" w:hAnsi="Times New Roman" w:cs="Times New Roman"/>
          <w:color w:val="000009"/>
          <w:sz w:val="24"/>
        </w:rPr>
        <w:t>- Указ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Президента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Российской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Федерации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от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9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ноября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2022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г.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№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809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«Об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утверждении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основ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государственной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политики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по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сохранению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укреплению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традиционных</w:t>
      </w:r>
      <w:r w:rsidRPr="002B4733">
        <w:rPr>
          <w:rFonts w:ascii="Times New Roman" w:eastAsia="Times New Roman" w:hAnsi="Times New Roman" w:cs="Times New Roman"/>
          <w:color w:val="000009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российских</w:t>
      </w:r>
      <w:r w:rsidRPr="002B4733">
        <w:rPr>
          <w:rFonts w:ascii="Times New Roman" w:eastAsia="Times New Roman" w:hAnsi="Times New Roman" w:cs="Times New Roman"/>
          <w:color w:val="000009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духовно-нравственных</w:t>
      </w:r>
      <w:r w:rsidRPr="002B4733">
        <w:rPr>
          <w:rFonts w:ascii="Times New Roman" w:eastAsia="Times New Roman" w:hAnsi="Times New Roman" w:cs="Times New Roman"/>
          <w:color w:val="000009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ценностей»</w:t>
      </w:r>
    </w:p>
    <w:p w14:paraId="0A5B4D0B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2B4733">
        <w:rPr>
          <w:rFonts w:ascii="Times New Roman" w:eastAsia="Times New Roman" w:hAnsi="Times New Roman" w:cs="Times New Roman"/>
          <w:color w:val="000009"/>
          <w:sz w:val="24"/>
        </w:rPr>
        <w:t>- Федеральный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закон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от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29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декабря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2012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г.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№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273-ФЗ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«Об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образовании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в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Российской</w:t>
      </w:r>
      <w:r w:rsidRPr="002B4733">
        <w:rPr>
          <w:rFonts w:ascii="Times New Roman" w:eastAsia="Times New Roman" w:hAnsi="Times New Roman" w:cs="Times New Roman"/>
          <w:color w:val="000009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Федерации»;</w:t>
      </w:r>
    </w:p>
    <w:p w14:paraId="6BA744D5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2B4733">
        <w:rPr>
          <w:rFonts w:ascii="Times New Roman" w:eastAsia="Times New Roman" w:hAnsi="Times New Roman" w:cs="Times New Roman"/>
          <w:color w:val="000009"/>
          <w:sz w:val="24"/>
        </w:rPr>
        <w:t>- Федеральный</w:t>
      </w:r>
      <w:r w:rsidRPr="002B4733">
        <w:rPr>
          <w:rFonts w:ascii="Times New Roman" w:eastAsia="Times New Roman" w:hAnsi="Times New Roman" w:cs="Times New Roman"/>
          <w:color w:val="000009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закон</w:t>
      </w:r>
      <w:r w:rsidRPr="002B4733">
        <w:rPr>
          <w:rFonts w:ascii="Times New Roman" w:eastAsia="Times New Roman" w:hAnsi="Times New Roman" w:cs="Times New Roman"/>
          <w:color w:val="000009"/>
          <w:spacing w:val="7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от</w:t>
      </w:r>
      <w:r w:rsidRPr="002B4733">
        <w:rPr>
          <w:rFonts w:ascii="Times New Roman" w:eastAsia="Times New Roman" w:hAnsi="Times New Roman" w:cs="Times New Roman"/>
          <w:color w:val="000009"/>
          <w:spacing w:val="7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31</w:t>
      </w:r>
      <w:r w:rsidRPr="002B4733">
        <w:rPr>
          <w:rFonts w:ascii="Times New Roman" w:eastAsia="Times New Roman" w:hAnsi="Times New Roman" w:cs="Times New Roman"/>
          <w:color w:val="000009"/>
          <w:spacing w:val="7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июля</w:t>
      </w:r>
      <w:r w:rsidRPr="002B4733">
        <w:rPr>
          <w:rFonts w:ascii="Times New Roman" w:eastAsia="Times New Roman" w:hAnsi="Times New Roman" w:cs="Times New Roman"/>
          <w:color w:val="000009"/>
          <w:spacing w:val="7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2020</w:t>
      </w:r>
      <w:r w:rsidRPr="002B4733">
        <w:rPr>
          <w:rFonts w:ascii="Times New Roman" w:eastAsia="Times New Roman" w:hAnsi="Times New Roman" w:cs="Times New Roman"/>
          <w:color w:val="000009"/>
          <w:spacing w:val="7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г.</w:t>
      </w:r>
      <w:r w:rsidRPr="002B4733">
        <w:rPr>
          <w:rFonts w:ascii="Times New Roman" w:eastAsia="Times New Roman" w:hAnsi="Times New Roman" w:cs="Times New Roman"/>
          <w:color w:val="000009"/>
          <w:spacing w:val="7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№</w:t>
      </w:r>
      <w:r w:rsidRPr="002B4733">
        <w:rPr>
          <w:rFonts w:ascii="Times New Roman" w:eastAsia="Times New Roman" w:hAnsi="Times New Roman" w:cs="Times New Roman"/>
          <w:color w:val="000009"/>
          <w:spacing w:val="7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304-ФЗ</w:t>
      </w:r>
      <w:r w:rsidRPr="002B4733">
        <w:rPr>
          <w:rFonts w:ascii="Times New Roman" w:eastAsia="Times New Roman" w:hAnsi="Times New Roman" w:cs="Times New Roman"/>
          <w:color w:val="000009"/>
          <w:spacing w:val="7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«О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внесении</w:t>
      </w:r>
      <w:r w:rsidRPr="002B4733">
        <w:rPr>
          <w:rFonts w:ascii="Times New Roman" w:eastAsia="Times New Roman" w:hAnsi="Times New Roman" w:cs="Times New Roman"/>
          <w:color w:val="000009"/>
          <w:spacing w:val="7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изменений</w:t>
      </w:r>
      <w:r w:rsidRPr="002B4733">
        <w:rPr>
          <w:rFonts w:ascii="Times New Roman" w:eastAsia="Times New Roman" w:hAnsi="Times New Roman" w:cs="Times New Roman"/>
          <w:color w:val="000009"/>
          <w:spacing w:val="-58"/>
          <w:sz w:val="24"/>
        </w:rPr>
        <w:t xml:space="preserve">          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в Федеральный закон «Об образовании в Российской Федерации» по вопросам воспитания</w:t>
      </w:r>
      <w:r w:rsidRPr="002B4733">
        <w:rPr>
          <w:rFonts w:ascii="Times New Roman" w:eastAsia="Times New Roman" w:hAnsi="Times New Roman" w:cs="Times New Roman"/>
          <w:color w:val="000009"/>
          <w:spacing w:val="-57"/>
          <w:sz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обучающихся»</w:t>
      </w:r>
    </w:p>
    <w:p w14:paraId="0B08A0AC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2B4733">
        <w:rPr>
          <w:rFonts w:ascii="Times New Roman" w:eastAsia="Times New Roman" w:hAnsi="Times New Roman" w:cs="Times New Roman"/>
          <w:color w:val="000009"/>
          <w:sz w:val="24"/>
        </w:rPr>
        <w:t>- Федеральный</w:t>
      </w:r>
      <w:r w:rsidRPr="002B4733">
        <w:rPr>
          <w:rFonts w:ascii="Times New Roman" w:eastAsia="Times New Roman" w:hAnsi="Times New Roman" w:cs="Times New Roman"/>
          <w:color w:val="000009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закон</w:t>
      </w:r>
      <w:r w:rsidRPr="002B4733">
        <w:rPr>
          <w:rFonts w:ascii="Times New Roman" w:eastAsia="Times New Roman" w:hAnsi="Times New Roman" w:cs="Times New Roman"/>
          <w:color w:val="000009"/>
          <w:spacing w:val="3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от</w:t>
      </w:r>
      <w:r w:rsidRPr="002B4733">
        <w:rPr>
          <w:rFonts w:ascii="Times New Roman" w:eastAsia="Times New Roman" w:hAnsi="Times New Roman" w:cs="Times New Roman"/>
          <w:color w:val="000009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24</w:t>
      </w:r>
      <w:r w:rsidRPr="002B4733">
        <w:rPr>
          <w:rFonts w:ascii="Times New Roman" w:eastAsia="Times New Roman" w:hAnsi="Times New Roman" w:cs="Times New Roman"/>
          <w:color w:val="000009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сентября</w:t>
      </w:r>
      <w:r w:rsidRPr="002B4733">
        <w:rPr>
          <w:rFonts w:ascii="Times New Roman" w:eastAsia="Times New Roman" w:hAnsi="Times New Roman" w:cs="Times New Roman"/>
          <w:color w:val="000009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2022</w:t>
      </w:r>
      <w:r w:rsidRPr="002B4733">
        <w:rPr>
          <w:rFonts w:ascii="Times New Roman" w:eastAsia="Times New Roman" w:hAnsi="Times New Roman" w:cs="Times New Roman"/>
          <w:color w:val="000009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г.</w:t>
      </w:r>
      <w:r w:rsidRPr="002B4733">
        <w:rPr>
          <w:rFonts w:ascii="Times New Roman" w:eastAsia="Times New Roman" w:hAnsi="Times New Roman" w:cs="Times New Roman"/>
          <w:color w:val="000009"/>
          <w:spacing w:val="4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№</w:t>
      </w:r>
      <w:r w:rsidRPr="002B4733">
        <w:rPr>
          <w:rFonts w:ascii="Times New Roman" w:eastAsia="Times New Roman" w:hAnsi="Times New Roman" w:cs="Times New Roman"/>
          <w:color w:val="000009"/>
          <w:spacing w:val="3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371-ФЗ</w:t>
      </w:r>
      <w:r w:rsidRPr="002B4733">
        <w:rPr>
          <w:rFonts w:ascii="Times New Roman" w:eastAsia="Times New Roman" w:hAnsi="Times New Roman" w:cs="Times New Roman"/>
          <w:color w:val="000009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«О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внесении</w:t>
      </w:r>
      <w:r w:rsidRPr="002B4733">
        <w:rPr>
          <w:rFonts w:ascii="Times New Roman" w:eastAsia="Times New Roman" w:hAnsi="Times New Roman" w:cs="Times New Roman"/>
          <w:color w:val="000009"/>
          <w:spacing w:val="3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изменений</w:t>
      </w:r>
      <w:r w:rsidRPr="002B4733">
        <w:rPr>
          <w:rFonts w:ascii="Times New Roman" w:eastAsia="Times New Roman" w:hAnsi="Times New Roman" w:cs="Times New Roman"/>
          <w:color w:val="000009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в Федеральный</w:t>
      </w:r>
      <w:r w:rsidRPr="002B4733">
        <w:rPr>
          <w:rFonts w:ascii="Times New Roman" w:eastAsia="Times New Roman" w:hAnsi="Times New Roman" w:cs="Times New Roman"/>
          <w:color w:val="000009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закон</w:t>
      </w:r>
      <w:r w:rsidRPr="002B4733">
        <w:rPr>
          <w:rFonts w:ascii="Times New Roman" w:eastAsia="Times New Roman" w:hAnsi="Times New Roman" w:cs="Times New Roman"/>
          <w:color w:val="000009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«Об</w:t>
      </w:r>
      <w:r w:rsidRPr="002B4733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образовании</w:t>
      </w:r>
      <w:r w:rsidRPr="002B4733">
        <w:rPr>
          <w:rFonts w:ascii="Times New Roman" w:eastAsia="Times New Roman" w:hAnsi="Times New Roman" w:cs="Times New Roman"/>
          <w:color w:val="000009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в</w:t>
      </w:r>
      <w:r w:rsidRPr="002B4733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Российской</w:t>
      </w:r>
      <w:r w:rsidRPr="002B4733">
        <w:rPr>
          <w:rFonts w:ascii="Times New Roman" w:eastAsia="Times New Roman" w:hAnsi="Times New Roman" w:cs="Times New Roman"/>
          <w:color w:val="000009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Федерации»</w:t>
      </w:r>
      <w:r w:rsidRPr="002B4733">
        <w:rPr>
          <w:rFonts w:ascii="Times New Roman" w:eastAsia="Times New Roman" w:hAnsi="Times New Roman" w:cs="Times New Roman"/>
          <w:color w:val="000009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2B4733">
        <w:rPr>
          <w:rFonts w:ascii="Times New Roman" w:eastAsia="Times New Roman" w:hAnsi="Times New Roman" w:cs="Times New Roman"/>
          <w:color w:val="000009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статью</w:t>
      </w:r>
      <w:r w:rsidRPr="002B4733">
        <w:rPr>
          <w:rFonts w:ascii="Times New Roman" w:eastAsia="Times New Roman" w:hAnsi="Times New Roman" w:cs="Times New Roman"/>
          <w:color w:val="000009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1</w:t>
      </w:r>
      <w:r w:rsidRPr="002B4733">
        <w:rPr>
          <w:rFonts w:ascii="Times New Roman" w:eastAsia="Times New Roman" w:hAnsi="Times New Roman" w:cs="Times New Roman"/>
          <w:color w:val="000009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Федерального</w:t>
      </w:r>
      <w:r w:rsidRPr="002B4733">
        <w:rPr>
          <w:rFonts w:ascii="Times New Roman" w:eastAsia="Times New Roman" w:hAnsi="Times New Roman" w:cs="Times New Roman"/>
          <w:color w:val="000009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закона «Об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обязательных</w:t>
      </w:r>
      <w:r w:rsidRPr="002B4733">
        <w:rPr>
          <w:rFonts w:ascii="Times New Roman" w:eastAsia="Times New Roman" w:hAnsi="Times New Roman" w:cs="Times New Roman"/>
          <w:color w:val="000009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требованиях</w:t>
      </w:r>
      <w:r w:rsidRPr="002B4733">
        <w:rPr>
          <w:rFonts w:ascii="Times New Roman" w:eastAsia="Times New Roman" w:hAnsi="Times New Roman" w:cs="Times New Roman"/>
          <w:color w:val="000009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в</w:t>
      </w:r>
      <w:r w:rsidRPr="002B4733">
        <w:rPr>
          <w:rFonts w:ascii="Times New Roman" w:eastAsia="Times New Roman" w:hAnsi="Times New Roman" w:cs="Times New Roman"/>
          <w:color w:val="000009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Российской</w:t>
      </w:r>
      <w:r w:rsidRPr="002B4733">
        <w:rPr>
          <w:rFonts w:ascii="Times New Roman" w:eastAsia="Times New Roman" w:hAnsi="Times New Roman" w:cs="Times New Roman"/>
          <w:color w:val="000009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Федерации»</w:t>
      </w:r>
    </w:p>
    <w:p w14:paraId="650896F6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2B4733">
        <w:rPr>
          <w:rFonts w:ascii="Times New Roman" w:eastAsia="Times New Roman" w:hAnsi="Times New Roman" w:cs="Times New Roman"/>
          <w:color w:val="000009"/>
          <w:sz w:val="24"/>
        </w:rPr>
        <w:t>- Распоряжение</w:t>
      </w:r>
      <w:r w:rsidRPr="002B4733">
        <w:rPr>
          <w:rFonts w:ascii="Times New Roman" w:eastAsia="Times New Roman" w:hAnsi="Times New Roman" w:cs="Times New Roman"/>
          <w:color w:val="000009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Правительства</w:t>
      </w:r>
      <w:r w:rsidRPr="002B4733">
        <w:rPr>
          <w:rFonts w:ascii="Times New Roman" w:eastAsia="Times New Roman" w:hAnsi="Times New Roman" w:cs="Times New Roman"/>
          <w:color w:val="000009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Российской</w:t>
      </w:r>
      <w:r w:rsidRPr="002B4733">
        <w:rPr>
          <w:rFonts w:ascii="Times New Roman" w:eastAsia="Times New Roman" w:hAnsi="Times New Roman" w:cs="Times New Roman"/>
          <w:color w:val="000009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Федерации</w:t>
      </w:r>
      <w:r w:rsidRPr="002B4733">
        <w:rPr>
          <w:rFonts w:ascii="Times New Roman" w:eastAsia="Times New Roman" w:hAnsi="Times New Roman" w:cs="Times New Roman"/>
          <w:color w:val="000009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от</w:t>
      </w:r>
      <w:r w:rsidRPr="002B4733">
        <w:rPr>
          <w:rFonts w:ascii="Times New Roman" w:eastAsia="Times New Roman" w:hAnsi="Times New Roman" w:cs="Times New Roman"/>
          <w:color w:val="000009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29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мая</w:t>
      </w:r>
      <w:r w:rsidRPr="002B4733">
        <w:rPr>
          <w:rFonts w:ascii="Times New Roman" w:eastAsia="Times New Roman" w:hAnsi="Times New Roman" w:cs="Times New Roman"/>
          <w:color w:val="000009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2015</w:t>
      </w:r>
      <w:r w:rsidRPr="002B4733">
        <w:rPr>
          <w:rFonts w:ascii="Times New Roman" w:eastAsia="Times New Roman" w:hAnsi="Times New Roman" w:cs="Times New Roman"/>
          <w:color w:val="000009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г.</w:t>
      </w:r>
      <w:r w:rsidRPr="002B4733">
        <w:rPr>
          <w:rFonts w:ascii="Times New Roman" w:eastAsia="Times New Roman" w:hAnsi="Times New Roman" w:cs="Times New Roman"/>
          <w:color w:val="000009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№</w:t>
      </w:r>
      <w:r w:rsidRPr="002B4733">
        <w:rPr>
          <w:rFonts w:ascii="Times New Roman" w:eastAsia="Times New Roman" w:hAnsi="Times New Roman" w:cs="Times New Roman"/>
          <w:color w:val="000009"/>
          <w:spacing w:val="7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999-р</w:t>
      </w:r>
    </w:p>
    <w:p w14:paraId="15944937" w14:textId="77777777" w:rsidR="002B4733" w:rsidRPr="002B4733" w:rsidRDefault="002B4733" w:rsidP="002B4733">
      <w:pPr>
        <w:widowControl w:val="0"/>
        <w:autoSpaceDE w:val="0"/>
        <w:autoSpaceDN w:val="0"/>
        <w:spacing w:after="0" w:line="232" w:lineRule="auto"/>
        <w:ind w:righ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«Об утверждении Стратегии развития воспитания в Российской Федерации на период до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2025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  <w:szCs w:val="24"/>
        </w:rPr>
        <w:t>года»;</w:t>
      </w:r>
    </w:p>
    <w:p w14:paraId="74C98165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2B4733">
        <w:rPr>
          <w:rFonts w:ascii="Times New Roman" w:eastAsia="Times New Roman" w:hAnsi="Times New Roman" w:cs="Times New Roman"/>
          <w:color w:val="000009"/>
          <w:sz w:val="24"/>
        </w:rPr>
        <w:t>- Порядок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организации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осуществления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по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основным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общеобразовательным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программам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–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образовательным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программам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pacing w:val="-1"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color w:val="000009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образования</w:t>
      </w:r>
      <w:r w:rsidRPr="002B4733">
        <w:rPr>
          <w:rFonts w:ascii="Times New Roman" w:eastAsia="Times New Roman" w:hAnsi="Times New Roman" w:cs="Times New Roman"/>
          <w:color w:val="000009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(утверждена</w:t>
      </w:r>
      <w:r w:rsidRPr="002B4733">
        <w:rPr>
          <w:rFonts w:ascii="Times New Roman" w:eastAsia="Times New Roman" w:hAnsi="Times New Roman" w:cs="Times New Roman"/>
          <w:color w:val="000009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приказом</w:t>
      </w:r>
      <w:r w:rsidRPr="002B4733">
        <w:rPr>
          <w:rFonts w:ascii="Times New Roman" w:eastAsia="Times New Roman" w:hAnsi="Times New Roman" w:cs="Times New Roman"/>
          <w:color w:val="000009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Минпросвещения</w:t>
      </w:r>
      <w:r w:rsidRPr="002B4733">
        <w:rPr>
          <w:rFonts w:ascii="Times New Roman" w:eastAsia="Times New Roman" w:hAnsi="Times New Roman" w:cs="Times New Roman"/>
          <w:color w:val="000009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России</w:t>
      </w:r>
      <w:r w:rsidRPr="002B4733">
        <w:rPr>
          <w:rFonts w:ascii="Times New Roman" w:eastAsia="Times New Roman" w:hAnsi="Times New Roman" w:cs="Times New Roman"/>
          <w:color w:val="000009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от</w:t>
      </w:r>
      <w:r w:rsidRPr="002B4733">
        <w:rPr>
          <w:rFonts w:ascii="Times New Roman" w:eastAsia="Times New Roman" w:hAnsi="Times New Roman" w:cs="Times New Roman"/>
          <w:color w:val="000009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31</w:t>
      </w:r>
      <w:r w:rsidRPr="002B4733">
        <w:rPr>
          <w:rFonts w:ascii="Times New Roman" w:eastAsia="Times New Roman" w:hAnsi="Times New Roman" w:cs="Times New Roman"/>
          <w:color w:val="000009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июля</w:t>
      </w:r>
      <w:r w:rsidRPr="002B4733">
        <w:rPr>
          <w:rFonts w:ascii="Times New Roman" w:eastAsia="Times New Roman" w:hAnsi="Times New Roman" w:cs="Times New Roman"/>
          <w:color w:val="000009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2020</w:t>
      </w:r>
      <w:r w:rsidRPr="002B4733">
        <w:rPr>
          <w:rFonts w:ascii="Times New Roman" w:eastAsia="Times New Roman" w:hAnsi="Times New Roman" w:cs="Times New Roman"/>
          <w:color w:val="000009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года № 373, зарегистрировано в Минюсте России 31 августа 2020 г., регистрационный №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59599);</w:t>
      </w:r>
    </w:p>
    <w:p w14:paraId="7175E54B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2B4733">
        <w:rPr>
          <w:rFonts w:ascii="Times New Roman" w:eastAsia="Times New Roman" w:hAnsi="Times New Roman" w:cs="Times New Roman"/>
          <w:color w:val="000009"/>
          <w:sz w:val="24"/>
        </w:rPr>
        <w:t>- Санитарные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правила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СП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2.4.3648-20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«Санитарно-эпидемиологические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требования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к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организациям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воспитания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обучения,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отдыха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оздоровления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и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молодёжи (утверждены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постановлением Главного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государственного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санитарного врача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Российской Федерации от 28 сентября 2020 г. № 28, зарегистрировано в Минюсте России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18</w:t>
      </w:r>
      <w:r w:rsidRPr="002B4733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декабря</w:t>
      </w:r>
      <w:r w:rsidRPr="002B4733">
        <w:rPr>
          <w:rFonts w:ascii="Times New Roman" w:eastAsia="Times New Roman" w:hAnsi="Times New Roman" w:cs="Times New Roman"/>
          <w:color w:val="000009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2020</w:t>
      </w:r>
      <w:r w:rsidRPr="002B4733">
        <w:rPr>
          <w:rFonts w:ascii="Times New Roman" w:eastAsia="Times New Roman" w:hAnsi="Times New Roman" w:cs="Times New Roman"/>
          <w:color w:val="000009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г.,</w:t>
      </w:r>
      <w:r w:rsidRPr="002B4733">
        <w:rPr>
          <w:rFonts w:ascii="Times New Roman" w:eastAsia="Times New Roman" w:hAnsi="Times New Roman" w:cs="Times New Roman"/>
          <w:color w:val="000009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регистрационный</w:t>
      </w:r>
      <w:r w:rsidRPr="002B4733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№</w:t>
      </w:r>
      <w:r w:rsidRPr="002B4733">
        <w:rPr>
          <w:rFonts w:ascii="Times New Roman" w:eastAsia="Times New Roman" w:hAnsi="Times New Roman" w:cs="Times New Roman"/>
          <w:color w:val="000009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61573);</w:t>
      </w:r>
    </w:p>
    <w:p w14:paraId="52EA53C6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Calibri" w:eastAsia="Calibri" w:hAnsi="Calibri" w:cs="Times New Roman"/>
        </w:rPr>
        <w:t xml:space="preserve">- </w:t>
      </w:r>
      <w:hyperlink r:id="rId14" w:anchor="block_1000" w:history="1">
        <w:r w:rsidRPr="002B4733">
          <w:rPr>
            <w:rFonts w:ascii="Times New Roman" w:eastAsia="Times New Roman" w:hAnsi="Times New Roman" w:cs="Times New Roman"/>
            <w:color w:val="0000FF"/>
            <w:u w:val="single"/>
          </w:rPr>
          <w:t>СанПиН</w:t>
        </w:r>
        <w:r w:rsidRPr="002B473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 xml:space="preserve"> </w:t>
        </w:r>
        <w:r w:rsidRPr="002B4733">
          <w:rPr>
            <w:rFonts w:ascii="Times New Roman" w:eastAsia="Times New Roman" w:hAnsi="Times New Roman" w:cs="Times New Roman"/>
            <w:color w:val="0000FF"/>
            <w:u w:val="single"/>
          </w:rPr>
          <w:t xml:space="preserve">1.2.3685-21 </w:t>
        </w:r>
      </w:hyperlink>
      <w:r w:rsidRPr="002B4733">
        <w:rPr>
          <w:rFonts w:ascii="Times New Roman" w:eastAsia="Times New Roman" w:hAnsi="Times New Roman" w:cs="Times New Roman"/>
          <w:sz w:val="24"/>
        </w:rPr>
        <w:t>«Гигиенические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нормативы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требования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обеспечению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безопасности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(или)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безвредности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человека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факторов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обитания»,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утвержденным</w:t>
      </w:r>
      <w:r w:rsidRPr="002B4733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hyperlink r:id="rId15" w:history="1">
        <w:r w:rsidRPr="002B4733">
          <w:rPr>
            <w:rFonts w:ascii="Times New Roman" w:eastAsia="Times New Roman" w:hAnsi="Times New Roman" w:cs="Times New Roman"/>
            <w:color w:val="0000FF"/>
            <w:u w:val="single"/>
          </w:rPr>
          <w:t xml:space="preserve">постановлением </w:t>
        </w:r>
      </w:hyperlink>
      <w:r w:rsidRPr="002B4733">
        <w:rPr>
          <w:rFonts w:ascii="Times New Roman" w:eastAsia="Times New Roman" w:hAnsi="Times New Roman" w:cs="Times New Roman"/>
          <w:sz w:val="24"/>
        </w:rPr>
        <w:t>Главного государственного санитарного врача Российской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Федерации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28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января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2021 г.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N 2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(зарегистрировано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Министерством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юстиции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Российской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Федерации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29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января</w:t>
      </w:r>
      <w:r w:rsidRPr="002B4733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2021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г.,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регистрационный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N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62296),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действующим</w:t>
      </w:r>
      <w:r w:rsidRPr="002B473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</w:t>
      </w:r>
      <w:r w:rsidRPr="002B4733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1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марта 2027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г.;</w:t>
      </w:r>
      <w:r w:rsidRPr="002B4733">
        <w:rPr>
          <w:rFonts w:ascii="Times New Roman" w:eastAsia="Times New Roman" w:hAnsi="Times New Roman" w:cs="Times New Roman"/>
          <w:sz w:val="24"/>
        </w:rPr>
        <w:t xml:space="preserve"> </w:t>
      </w:r>
    </w:p>
    <w:p w14:paraId="029CB191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Распоряжение Министерства просвещения Российской Федерации от 06 августа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2020 г. № Р-75 «Об утверждении примерного Положения об оказании логопедической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помощи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организациях,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осуществляющих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деятельность»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(ред.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06.04.2021);</w:t>
      </w:r>
    </w:p>
    <w:p w14:paraId="5054CAF6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Семейный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кодекс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Российской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Федерации;</w:t>
      </w:r>
    </w:p>
    <w:p w14:paraId="5FFB1D8E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2B4733">
        <w:rPr>
          <w:rFonts w:ascii="Times New Roman" w:eastAsia="Times New Roman" w:hAnsi="Times New Roman" w:cs="Times New Roman"/>
          <w:color w:val="000009"/>
          <w:sz w:val="24"/>
        </w:rPr>
        <w:t>- Устав</w:t>
      </w:r>
      <w:r w:rsidRPr="002B4733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МДОУ</w:t>
      </w:r>
      <w:r w:rsidRPr="002B4733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color w:val="000009"/>
          <w:sz w:val="24"/>
        </w:rPr>
        <w:t>детский сад комбинированного вида №5 «Березка» г. Белогорска Республики Крым;</w:t>
      </w:r>
    </w:p>
    <w:p w14:paraId="3FA9A76E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color w:val="000009"/>
          <w:sz w:val="24"/>
        </w:rPr>
        <w:sectPr w:rsidR="002B4733" w:rsidRPr="002B4733">
          <w:pgSz w:w="11910" w:h="16840"/>
          <w:pgMar w:top="1040" w:right="320" w:bottom="1120" w:left="1020" w:header="0" w:footer="930" w:gutter="0"/>
          <w:pgNumType w:start="4"/>
          <w:cols w:space="720"/>
        </w:sectPr>
      </w:pPr>
    </w:p>
    <w:p w14:paraId="6A88EE71" w14:textId="77777777" w:rsidR="002B4733" w:rsidRPr="002B4733" w:rsidRDefault="002B4733" w:rsidP="002B4733">
      <w:pPr>
        <w:widowControl w:val="0"/>
        <w:autoSpaceDE w:val="0"/>
        <w:autoSpaceDN w:val="0"/>
        <w:spacing w:before="6" w:after="0" w:line="232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Структура Программы в соответствии с требованиями ФГОС ДО включает три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раздела: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целевой,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содержательный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организационный.</w:t>
      </w:r>
    </w:p>
    <w:p w14:paraId="223049D5" w14:textId="77777777" w:rsidR="002B4733" w:rsidRPr="002B4733" w:rsidRDefault="002B4733" w:rsidP="002B4733">
      <w:pPr>
        <w:widowControl w:val="0"/>
        <w:tabs>
          <w:tab w:val="left" w:pos="2065"/>
          <w:tab w:val="left" w:pos="2904"/>
          <w:tab w:val="left" w:pos="3748"/>
          <w:tab w:val="left" w:pos="4113"/>
          <w:tab w:val="left" w:pos="4861"/>
          <w:tab w:val="left" w:pos="5811"/>
          <w:tab w:val="left" w:pos="6295"/>
          <w:tab w:val="left" w:pos="7446"/>
          <w:tab w:val="left" w:pos="8051"/>
          <w:tab w:val="left" w:pos="8870"/>
        </w:tabs>
        <w:autoSpaceDE w:val="0"/>
        <w:autoSpaceDN w:val="0"/>
        <w:spacing w:before="3" w:after="0" w:line="240" w:lineRule="auto"/>
        <w:ind w:right="526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2B473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2B473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2B473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пояснительную</w:t>
      </w:r>
      <w:r w:rsidRPr="002B473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записку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подходы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формированию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АОП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ДО,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планируемые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результаты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целевых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ориентиров.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</w:t>
      </w:r>
    </w:p>
    <w:p w14:paraId="318D2F9F" w14:textId="77777777" w:rsidR="002B4733" w:rsidRPr="002B4733" w:rsidRDefault="002B4733" w:rsidP="002B4733">
      <w:pPr>
        <w:widowControl w:val="0"/>
        <w:tabs>
          <w:tab w:val="left" w:pos="2065"/>
          <w:tab w:val="left" w:pos="2904"/>
          <w:tab w:val="left" w:pos="3748"/>
          <w:tab w:val="left" w:pos="4113"/>
          <w:tab w:val="left" w:pos="4861"/>
          <w:tab w:val="left" w:pos="5811"/>
          <w:tab w:val="left" w:pos="6295"/>
          <w:tab w:val="left" w:pos="7446"/>
          <w:tab w:val="left" w:pos="8051"/>
          <w:tab w:val="left" w:pos="8870"/>
        </w:tabs>
        <w:autoSpaceDE w:val="0"/>
        <w:autoSpaceDN w:val="0"/>
        <w:spacing w:before="3"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 также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содержит рекомендации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по развивающему оцениванию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2B473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психологической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развития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УО,</w:t>
      </w:r>
      <w:r w:rsidRPr="002B4733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2B473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2B4733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 дошкольного учреждения.</w:t>
      </w:r>
    </w:p>
    <w:p w14:paraId="1068A5EE" w14:textId="77777777" w:rsidR="002B4733" w:rsidRPr="002B4733" w:rsidRDefault="002B4733" w:rsidP="002B4733">
      <w:pPr>
        <w:widowControl w:val="0"/>
        <w:tabs>
          <w:tab w:val="left" w:pos="2065"/>
          <w:tab w:val="left" w:pos="2904"/>
          <w:tab w:val="left" w:pos="3748"/>
          <w:tab w:val="left" w:pos="4113"/>
          <w:tab w:val="left" w:pos="4861"/>
          <w:tab w:val="left" w:pos="5811"/>
          <w:tab w:val="left" w:pos="6295"/>
          <w:tab w:val="left" w:pos="8051"/>
          <w:tab w:val="left" w:pos="10044"/>
        </w:tabs>
        <w:autoSpaceDE w:val="0"/>
        <w:autoSpaceDN w:val="0"/>
        <w:spacing w:before="3"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Система оценивания качества реализации АОП дошкольного 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учреждения направлена</w:t>
      </w:r>
      <w:r w:rsidRPr="002B473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2B473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очередь</w:t>
      </w:r>
      <w:r w:rsidRPr="002B473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2B473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созданных учреждением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внутри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14:paraId="19B253A9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1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Содержательный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 по пяти образовательным областям: социально-коммуникативное развитие;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речевое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развитие;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формы,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способы,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отражают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аспекты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среды: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развивающая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образовательная среда; характер взаимодействия со педагогическим работником; характер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взаимодействия с другими детьми; система отношений ребенка к миру, к другим людям, 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себе самому; содержание образовательной деятельности по профессиональной коррекции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 (программу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работы).</w:t>
      </w:r>
    </w:p>
    <w:p w14:paraId="694036B6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 определяет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базовое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 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областей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как:</w:t>
      </w:r>
    </w:p>
    <w:p w14:paraId="5F7FC66C" w14:textId="77777777" w:rsidR="002B4733" w:rsidRPr="002B4733" w:rsidRDefault="002B4733" w:rsidP="002B4733">
      <w:pPr>
        <w:tabs>
          <w:tab w:val="left" w:pos="924"/>
        </w:tabs>
        <w:spacing w:after="0" w:line="274" w:lineRule="exact"/>
        <w:ind w:right="505"/>
        <w:rPr>
          <w:rFonts w:ascii="Times New Roman" w:eastAsia="Calibri" w:hAnsi="Times New Roman" w:cs="Times New Roman"/>
          <w:sz w:val="24"/>
        </w:rPr>
      </w:pPr>
      <w:r w:rsidRPr="002B4733">
        <w:rPr>
          <w:rFonts w:ascii="Times New Roman" w:eastAsia="Calibri" w:hAnsi="Times New Roman" w:cs="Times New Roman"/>
          <w:sz w:val="24"/>
        </w:rPr>
        <w:t>1.Предметная</w:t>
      </w:r>
      <w:r w:rsidRPr="002B4733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деятельность.</w:t>
      </w:r>
    </w:p>
    <w:p w14:paraId="43EC0310" w14:textId="77777777" w:rsidR="002B4733" w:rsidRPr="002B4733" w:rsidRDefault="002B4733" w:rsidP="002B4733">
      <w:pPr>
        <w:widowControl w:val="0"/>
        <w:tabs>
          <w:tab w:val="left" w:pos="924"/>
        </w:tabs>
        <w:autoSpaceDE w:val="0"/>
        <w:autoSpaceDN w:val="0"/>
        <w:spacing w:before="22"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2.Игровая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(сюжетно-ролевая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игра, игра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правилами 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виды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игры).</w:t>
      </w:r>
    </w:p>
    <w:p w14:paraId="503E50E2" w14:textId="77777777" w:rsidR="002B4733" w:rsidRPr="002B4733" w:rsidRDefault="002B4733" w:rsidP="002B4733">
      <w:pPr>
        <w:widowControl w:val="0"/>
        <w:tabs>
          <w:tab w:val="left" w:pos="929"/>
        </w:tabs>
        <w:autoSpaceDE w:val="0"/>
        <w:autoSpaceDN w:val="0"/>
        <w:spacing w:before="22" w:after="0" w:line="254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3.Коммуникативная (общение и взаимодействие с педагогическим работником и другими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детьми).</w:t>
      </w:r>
    </w:p>
    <w:p w14:paraId="01B1C04D" w14:textId="77777777" w:rsidR="002B4733" w:rsidRPr="002B4733" w:rsidRDefault="002B4733" w:rsidP="002B4733">
      <w:pPr>
        <w:tabs>
          <w:tab w:val="left" w:pos="934"/>
        </w:tabs>
        <w:spacing w:after="0" w:line="254" w:lineRule="auto"/>
        <w:ind w:right="505"/>
        <w:jc w:val="both"/>
        <w:rPr>
          <w:rFonts w:ascii="Times New Roman" w:eastAsia="Calibri" w:hAnsi="Times New Roman" w:cs="Times New Roman"/>
          <w:sz w:val="24"/>
        </w:rPr>
      </w:pPr>
      <w:r w:rsidRPr="002B4733">
        <w:rPr>
          <w:rFonts w:ascii="Times New Roman" w:eastAsia="Calibri" w:hAnsi="Times New Roman" w:cs="Times New Roman"/>
          <w:sz w:val="24"/>
        </w:rPr>
        <w:t>4.Познавательно-исследовательская (исследование и познание природного и социального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миров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в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процессе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наблюдения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и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взаимодействия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с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ними),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а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также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такими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видами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активности</w:t>
      </w:r>
      <w:r w:rsidRPr="002B473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ребенка,</w:t>
      </w:r>
      <w:r w:rsidRPr="002B4733">
        <w:rPr>
          <w:rFonts w:ascii="Times New Roman" w:eastAsia="Calibri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как:</w:t>
      </w:r>
    </w:p>
    <w:p w14:paraId="1B2B076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75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восприятие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художественной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литературы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фольклора;</w:t>
      </w:r>
    </w:p>
    <w:p w14:paraId="5CC8454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1"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самообслуживание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элементарный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бытовой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помещении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улице);</w:t>
      </w:r>
    </w:p>
    <w:p w14:paraId="0A158DA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1"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конструирование</w:t>
      </w:r>
      <w:r w:rsidRPr="002B4733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разного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материала,</w:t>
      </w:r>
      <w:r w:rsidRPr="002B4733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включая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конструкторы,</w:t>
      </w:r>
      <w:r w:rsidRPr="002B4733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модули,</w:t>
      </w:r>
      <w:r w:rsidRPr="002B4733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бумагу,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    </w:t>
      </w:r>
      <w:r w:rsidRPr="002B4733">
        <w:rPr>
          <w:rFonts w:ascii="Times New Roman" w:eastAsia="Times New Roman" w:hAnsi="Times New Roman" w:cs="Times New Roman"/>
          <w:sz w:val="24"/>
        </w:rPr>
        <w:t>природный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материал;</w:t>
      </w:r>
    </w:p>
    <w:p w14:paraId="77E72A1C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1"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изобразительная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(рисование,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лепка,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аппликация);</w:t>
      </w:r>
    </w:p>
    <w:p w14:paraId="7A475F1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1"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-музыкальная (восприятие и понимание смысла музыкальных произведений, пение,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     </w:t>
      </w:r>
      <w:r w:rsidRPr="002B4733">
        <w:rPr>
          <w:rFonts w:ascii="Times New Roman" w:eastAsia="Times New Roman" w:hAnsi="Times New Roman" w:cs="Times New Roman"/>
          <w:sz w:val="24"/>
        </w:rPr>
        <w:t>музыкально-ритмические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движения,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детских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музыкальных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инструментах),</w:t>
      </w:r>
    </w:p>
    <w:p w14:paraId="1F17FD5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1"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двигательная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(овладение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основными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движениями),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формы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активности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ребенка.</w:t>
      </w:r>
    </w:p>
    <w:p w14:paraId="765F333E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Содержательный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развивающей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работы, обеспечивающей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адаптацию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включение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социум. </w:t>
      </w:r>
    </w:p>
    <w:p w14:paraId="3D3DD1A7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работы:</w:t>
      </w:r>
    </w:p>
    <w:p w14:paraId="07A0BE86" w14:textId="77777777" w:rsidR="002B4733" w:rsidRPr="002B4733" w:rsidRDefault="002B4733" w:rsidP="002B4733">
      <w:pPr>
        <w:widowControl w:val="0"/>
        <w:tabs>
          <w:tab w:val="left" w:pos="1116"/>
        </w:tabs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1.Является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неотъемлемой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частью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адаптированной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 образования обучающихся с УО в условиях дошкольной группы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комбинированной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направленности.</w:t>
      </w:r>
    </w:p>
    <w:p w14:paraId="3CB9DFC4" w14:textId="77777777" w:rsidR="002B4733" w:rsidRPr="002B4733" w:rsidRDefault="002B4733" w:rsidP="002B4733">
      <w:pPr>
        <w:tabs>
          <w:tab w:val="left" w:pos="92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2B4733">
        <w:rPr>
          <w:rFonts w:ascii="Times New Roman" w:eastAsia="Calibri" w:hAnsi="Times New Roman" w:cs="Times New Roman"/>
          <w:sz w:val="24"/>
        </w:rPr>
        <w:t>2.Обеспечивает</w:t>
      </w:r>
      <w:r w:rsidRPr="002B4733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достижение</w:t>
      </w:r>
      <w:r w:rsidRPr="002B4733">
        <w:rPr>
          <w:rFonts w:ascii="Times New Roman" w:eastAsia="Calibri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максимальной</w:t>
      </w:r>
      <w:r w:rsidRPr="002B4733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реализации</w:t>
      </w:r>
      <w:r w:rsidRPr="002B4733">
        <w:rPr>
          <w:rFonts w:ascii="Times New Roman" w:eastAsia="Calibri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реабилитационного</w:t>
      </w:r>
      <w:r w:rsidRPr="002B4733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потенциала.</w:t>
      </w:r>
    </w:p>
    <w:p w14:paraId="41CA27D0" w14:textId="77777777" w:rsidR="002B4733" w:rsidRPr="002B4733" w:rsidRDefault="002B4733" w:rsidP="002B4733">
      <w:pPr>
        <w:widowControl w:val="0"/>
        <w:tabs>
          <w:tab w:val="left" w:pos="939"/>
          <w:tab w:val="left" w:pos="2161"/>
          <w:tab w:val="left" w:pos="2315"/>
          <w:tab w:val="left" w:pos="3346"/>
          <w:tab w:val="left" w:pos="3691"/>
          <w:tab w:val="left" w:pos="3869"/>
          <w:tab w:val="left" w:pos="5268"/>
          <w:tab w:val="left" w:pos="5581"/>
          <w:tab w:val="left" w:pos="6357"/>
          <w:tab w:val="left" w:pos="6686"/>
          <w:tab w:val="left" w:pos="7063"/>
          <w:tab w:val="left" w:pos="7248"/>
          <w:tab w:val="left" w:pos="7579"/>
          <w:tab w:val="left" w:pos="8730"/>
        </w:tabs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3.Учитывает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особые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образовательные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потребности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дошкольного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возраста с УО, удовлетворение которых открывает возможность общего образования. </w:t>
      </w:r>
    </w:p>
    <w:p w14:paraId="03662697" w14:textId="77777777" w:rsidR="002B4733" w:rsidRPr="002B4733" w:rsidRDefault="002B4733" w:rsidP="002B4733">
      <w:pPr>
        <w:widowControl w:val="0"/>
        <w:tabs>
          <w:tab w:val="left" w:pos="939"/>
          <w:tab w:val="left" w:pos="2161"/>
          <w:tab w:val="left" w:pos="2315"/>
          <w:tab w:val="left" w:pos="3346"/>
          <w:tab w:val="left" w:pos="3691"/>
          <w:tab w:val="left" w:pos="3869"/>
          <w:tab w:val="left" w:pos="5268"/>
          <w:tab w:val="left" w:pos="5581"/>
          <w:tab w:val="left" w:pos="6357"/>
          <w:tab w:val="left" w:pos="6686"/>
          <w:tab w:val="left" w:pos="7063"/>
          <w:tab w:val="left" w:pos="7248"/>
          <w:tab w:val="left" w:pos="7579"/>
          <w:tab w:val="left" w:pos="8730"/>
        </w:tabs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4.Программа обеспечивает планируемые результаты</w:t>
      </w:r>
      <w:r w:rsidRPr="002B4733">
        <w:rPr>
          <w:rFonts w:ascii="Times New Roman" w:eastAsia="Times New Roman" w:hAnsi="Times New Roman" w:cs="Times New Roman"/>
          <w:sz w:val="24"/>
        </w:rPr>
        <w:tab/>
        <w:t>дошкольного</w:t>
      </w:r>
      <w:r w:rsidRPr="002B4733">
        <w:rPr>
          <w:rFonts w:ascii="Times New Roman" w:eastAsia="Times New Roman" w:hAnsi="Times New Roman" w:cs="Times New Roman"/>
          <w:sz w:val="24"/>
        </w:rPr>
        <w:tab/>
        <w:t>образования обучающихся дошкольного возраста с УО в условиях дошкольной группы комбинированной направленности.</w:t>
      </w:r>
    </w:p>
    <w:p w14:paraId="00E32209" w14:textId="77777777" w:rsidR="002B4733" w:rsidRPr="002B4733" w:rsidRDefault="002B4733" w:rsidP="002B4733">
      <w:pPr>
        <w:widowControl w:val="0"/>
        <w:tabs>
          <w:tab w:val="left" w:pos="939"/>
          <w:tab w:val="left" w:pos="2161"/>
          <w:tab w:val="left" w:pos="2315"/>
          <w:tab w:val="left" w:pos="3346"/>
          <w:tab w:val="left" w:pos="3691"/>
          <w:tab w:val="left" w:pos="3869"/>
          <w:tab w:val="left" w:pos="5268"/>
          <w:tab w:val="left" w:pos="5581"/>
          <w:tab w:val="left" w:pos="6357"/>
          <w:tab w:val="left" w:pos="6686"/>
          <w:tab w:val="left" w:pos="7063"/>
          <w:tab w:val="left" w:pos="7248"/>
          <w:tab w:val="left" w:pos="7579"/>
          <w:tab w:val="left" w:pos="8730"/>
        </w:tabs>
        <w:autoSpaceDE w:val="0"/>
        <w:autoSpaceDN w:val="0"/>
        <w:spacing w:before="21" w:after="0" w:line="254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Организационный раздел программы содержит психолого-педагогические условия,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обеспечивающие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развивающей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предметно-пространственной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перечнем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праздников,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памятных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дат.</w:t>
      </w:r>
    </w:p>
    <w:p w14:paraId="249D6912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Объем обязательной части адаптированной образовательной программы, составляет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60%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объема.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программы, формируемой участниками образовательных отношений, составляет не более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40%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объема.</w:t>
      </w:r>
    </w:p>
    <w:p w14:paraId="45D49B0D" w14:textId="77777777" w:rsidR="002B4733" w:rsidRPr="002B4733" w:rsidRDefault="002B4733" w:rsidP="002B4733">
      <w:pPr>
        <w:widowControl w:val="0"/>
        <w:tabs>
          <w:tab w:val="left" w:pos="1223"/>
        </w:tabs>
        <w:autoSpaceDE w:val="0"/>
        <w:autoSpaceDN w:val="0"/>
        <w:spacing w:before="161"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1.1.1 Цель реализации Программы</w:t>
      </w:r>
      <w:r w:rsidRPr="002B4733">
        <w:rPr>
          <w:rFonts w:ascii="Times New Roman" w:eastAsia="Times New Roman" w:hAnsi="Times New Roman" w:cs="Times New Roman"/>
          <w:sz w:val="24"/>
        </w:rPr>
        <w:t>: обеспечение условий для дошкольного образования,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определяемых общими и особыми потребностями обучающегося 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возраста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 УО,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индивидуальными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особенностями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 развития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состояния здоровья.</w:t>
      </w:r>
    </w:p>
    <w:p w14:paraId="084D19F4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содействует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взаимопониманию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сотрудничеству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людьми,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доступного и качественного образования, обеспечивает развитие способностей каждого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ребенка, формирование и развитие личности ребенка в соответствии с принятыми в семье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духовно-нравственными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социокультурными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интеллектуального,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духовно-нравственного,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удовлетворения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интересов.</w:t>
      </w:r>
    </w:p>
    <w:p w14:paraId="10E967BB" w14:textId="77777777" w:rsidR="002B4733" w:rsidRPr="002B4733" w:rsidRDefault="002B4733" w:rsidP="002B4733">
      <w:pPr>
        <w:widowControl w:val="0"/>
        <w:autoSpaceDE w:val="0"/>
        <w:autoSpaceDN w:val="0"/>
        <w:spacing w:before="6" w:after="0" w:line="272" w:lineRule="exact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Задачи Программы:</w:t>
      </w:r>
    </w:p>
    <w:p w14:paraId="653D2C5A" w14:textId="77777777" w:rsidR="002B4733" w:rsidRPr="002B4733" w:rsidRDefault="002B4733" w:rsidP="002B4733">
      <w:pPr>
        <w:tabs>
          <w:tab w:val="left" w:pos="1386"/>
        </w:tabs>
        <w:spacing w:after="0" w:line="272" w:lineRule="exact"/>
        <w:rPr>
          <w:rFonts w:ascii="Times New Roman" w:eastAsia="Calibri" w:hAnsi="Times New Roman" w:cs="Times New Roman"/>
          <w:sz w:val="24"/>
        </w:rPr>
      </w:pPr>
      <w:r w:rsidRPr="002B4733">
        <w:rPr>
          <w:rFonts w:ascii="Calibri" w:eastAsia="Calibri" w:hAnsi="Calibri" w:cs="Times New Roman"/>
          <w:sz w:val="24"/>
        </w:rPr>
        <w:t>1</w:t>
      </w:r>
      <w:r w:rsidRPr="002B4733">
        <w:rPr>
          <w:rFonts w:ascii="Times New Roman" w:eastAsia="Calibri" w:hAnsi="Times New Roman" w:cs="Times New Roman"/>
          <w:sz w:val="24"/>
        </w:rPr>
        <w:t>.реализация</w:t>
      </w:r>
      <w:r w:rsidRPr="002B4733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содержания</w:t>
      </w:r>
      <w:r w:rsidRPr="002B4733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АОП</w:t>
      </w:r>
      <w:r w:rsidRPr="002B4733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ДО</w:t>
      </w:r>
      <w:r w:rsidRPr="002B4733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обучающимися</w:t>
      </w:r>
      <w:r w:rsidRPr="002B4733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с</w:t>
      </w:r>
      <w:r w:rsidRPr="002B4733">
        <w:rPr>
          <w:rFonts w:ascii="Times New Roman" w:eastAsia="Calibri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УО;</w:t>
      </w:r>
    </w:p>
    <w:p w14:paraId="76DB541B" w14:textId="77777777" w:rsidR="002B4733" w:rsidRPr="002B4733" w:rsidRDefault="002B4733" w:rsidP="002B4733">
      <w:pPr>
        <w:tabs>
          <w:tab w:val="left" w:pos="1386"/>
        </w:tabs>
        <w:spacing w:after="0" w:line="272" w:lineRule="exact"/>
        <w:rPr>
          <w:rFonts w:ascii="Times New Roman" w:eastAsia="Calibri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2.коррекция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недостатков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психофизического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УО;</w:t>
      </w:r>
    </w:p>
    <w:p w14:paraId="573680B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3.охрана и укрепление физического и психического здоровья обучающихся с УО, 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 </w:t>
      </w:r>
      <w:r w:rsidRPr="002B4733">
        <w:rPr>
          <w:rFonts w:ascii="Times New Roman" w:eastAsia="Times New Roman" w:hAnsi="Times New Roman" w:cs="Times New Roman"/>
          <w:sz w:val="24"/>
        </w:rPr>
        <w:t>том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числе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эмоционального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благополучия;</w:t>
      </w:r>
    </w:p>
    <w:p w14:paraId="60F52F38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4.обеспечение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равных возможностей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 полноценного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 ребенка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 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  </w:t>
      </w:r>
      <w:r w:rsidRPr="002B4733">
        <w:rPr>
          <w:rFonts w:ascii="Times New Roman" w:eastAsia="Times New Roman" w:hAnsi="Times New Roman" w:cs="Times New Roman"/>
          <w:sz w:val="24"/>
        </w:rPr>
        <w:t>период дошкольного образования независимо от места проживания, пола, нации, языка,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статуса;</w:t>
      </w:r>
    </w:p>
    <w:p w14:paraId="39215468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5.создание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благоприятных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возрастными,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психофизическими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особенностями,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способностей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творческого потенциала ребенка с УО как субъекта отношений с педагогическим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работником,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родителями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представителями),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детьми;</w:t>
      </w:r>
    </w:p>
    <w:p w14:paraId="4EAFE42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6.объединение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целостный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основе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духовно-нравственных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социокультурных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ценностей,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принятых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обществе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норм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интересах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человека,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семьи,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общества;</w:t>
      </w:r>
    </w:p>
    <w:p w14:paraId="4CD1C713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7. формирование общей культуры личности обучающихся с УО,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14:paraId="26CF023D" w14:textId="77777777" w:rsidR="002B4733" w:rsidRPr="002B4733" w:rsidRDefault="002B4733" w:rsidP="002B4733">
      <w:pPr>
        <w:spacing w:after="0" w:line="240" w:lineRule="auto"/>
        <w:ind w:right="364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8.формирование социокультурной среды, соответствующей психофизическим и индивидуальным особенностям развития обучающихся с УО;</w:t>
      </w:r>
    </w:p>
    <w:p w14:paraId="6E95ABEF" w14:textId="77777777" w:rsidR="002B4733" w:rsidRPr="002B4733" w:rsidRDefault="002B4733" w:rsidP="002B4733">
      <w:pPr>
        <w:spacing w:after="0" w:line="240" w:lineRule="auto"/>
        <w:ind w:right="364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9.обеспечение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(абилитации), охраны и укрепления здоровья обучающихся с УО;</w:t>
      </w:r>
    </w:p>
    <w:p w14:paraId="7EF1DE7D" w14:textId="77777777" w:rsidR="002B4733" w:rsidRPr="002B4733" w:rsidRDefault="002B4733" w:rsidP="002B4733">
      <w:pPr>
        <w:spacing w:after="0" w:line="240" w:lineRule="auto"/>
        <w:ind w:right="364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10.обеспечение преемственности целей, задач и содержания дошкольного и начального общего образования.</w:t>
      </w:r>
    </w:p>
    <w:p w14:paraId="1FF16C8E" w14:textId="77777777" w:rsidR="002B4733" w:rsidRPr="002B4733" w:rsidRDefault="002B4733" w:rsidP="002B4733">
      <w:pPr>
        <w:widowControl w:val="0"/>
        <w:numPr>
          <w:ilvl w:val="2"/>
          <w:numId w:val="1"/>
        </w:numPr>
        <w:tabs>
          <w:tab w:val="left" w:pos="1223"/>
        </w:tabs>
        <w:autoSpaceDE w:val="0"/>
        <w:autoSpaceDN w:val="0"/>
        <w:spacing w:before="8" w:after="0" w:line="240" w:lineRule="auto"/>
        <w:ind w:hanging="544"/>
        <w:jc w:val="both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Общие</w:t>
      </w:r>
      <w:r w:rsidRPr="002B4733">
        <w:rPr>
          <w:rFonts w:ascii="Times New Roman" w:eastAsia="Times New Roman" w:hAnsi="Times New Roman" w:cs="Times New Roman"/>
          <w:b/>
          <w:spacing w:val="-2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принципы</w:t>
      </w:r>
      <w:r w:rsidRPr="002B4733">
        <w:rPr>
          <w:rFonts w:ascii="Times New Roman" w:eastAsia="Times New Roman" w:hAnsi="Times New Roman" w:cs="Times New Roman"/>
          <w:b/>
          <w:spacing w:val="-6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и</w:t>
      </w:r>
      <w:r w:rsidRPr="002B4733">
        <w:rPr>
          <w:rFonts w:ascii="Times New Roman" w:eastAsia="Times New Roman" w:hAnsi="Times New Roman" w:cs="Times New Roman"/>
          <w:b/>
          <w:spacing w:val="-4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подходы</w:t>
      </w:r>
      <w:r w:rsidRPr="002B4733">
        <w:rPr>
          <w:rFonts w:ascii="Times New Roman" w:eastAsia="Times New Roman" w:hAnsi="Times New Roman" w:cs="Times New Roman"/>
          <w:b/>
          <w:spacing w:val="-1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к</w:t>
      </w:r>
      <w:r w:rsidRPr="002B4733">
        <w:rPr>
          <w:rFonts w:ascii="Times New Roman" w:eastAsia="Times New Roman" w:hAnsi="Times New Roman" w:cs="Times New Roman"/>
          <w:b/>
          <w:spacing w:val="-1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формированию</w:t>
      </w:r>
      <w:r w:rsidRPr="002B4733">
        <w:rPr>
          <w:rFonts w:ascii="Times New Roman" w:eastAsia="Times New Roman" w:hAnsi="Times New Roman" w:cs="Times New Roman"/>
          <w:b/>
          <w:spacing w:val="4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АОП</w:t>
      </w:r>
      <w:r w:rsidRPr="002B4733">
        <w:rPr>
          <w:rFonts w:ascii="Times New Roman" w:eastAsia="Times New Roman" w:hAnsi="Times New Roman" w:cs="Times New Roman"/>
          <w:b/>
          <w:spacing w:val="-1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ДО</w:t>
      </w:r>
      <w:r w:rsidRPr="002B4733">
        <w:rPr>
          <w:rFonts w:ascii="Times New Roman" w:eastAsia="Times New Roman" w:hAnsi="Times New Roman" w:cs="Times New Roman"/>
          <w:b/>
          <w:spacing w:val="-5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для</w:t>
      </w:r>
      <w:r w:rsidRPr="002B4733">
        <w:rPr>
          <w:rFonts w:ascii="Times New Roman" w:eastAsia="Times New Roman" w:hAnsi="Times New Roman" w:cs="Times New Roman"/>
          <w:b/>
          <w:spacing w:val="-2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обучающихся</w:t>
      </w:r>
      <w:r w:rsidRPr="002B4733">
        <w:rPr>
          <w:rFonts w:ascii="Times New Roman" w:eastAsia="Times New Roman" w:hAnsi="Times New Roman" w:cs="Times New Roman"/>
          <w:b/>
          <w:spacing w:val="-2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с</w:t>
      </w:r>
      <w:r w:rsidRPr="002B4733">
        <w:rPr>
          <w:rFonts w:ascii="Times New Roman" w:eastAsia="Times New Roman" w:hAnsi="Times New Roman" w:cs="Times New Roman"/>
          <w:b/>
          <w:spacing w:val="1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УО.</w:t>
      </w:r>
    </w:p>
    <w:p w14:paraId="0BDE42E7" w14:textId="77777777" w:rsidR="002B4733" w:rsidRPr="002B4733" w:rsidRDefault="002B4733" w:rsidP="002B4733">
      <w:pPr>
        <w:widowControl w:val="0"/>
        <w:autoSpaceDE w:val="0"/>
        <w:autoSpaceDN w:val="0"/>
        <w:spacing w:before="17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построена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общих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принципах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B95E0C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1.Поддержка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разнообразия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детства.</w:t>
      </w:r>
    </w:p>
    <w:p w14:paraId="2A59F32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2.Сохранение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уникальности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самоценности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детства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важного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этапа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человека.</w:t>
      </w:r>
    </w:p>
    <w:p w14:paraId="57D24EF3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3.Позитивная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социализация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ребенка.</w:t>
      </w:r>
    </w:p>
    <w:p w14:paraId="3A2B9F1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1"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4.Личностно-развивающий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гуманистический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характер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педагогических работников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родителей (законных представителей),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педагогических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работников учреждения)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обучающихся.</w:t>
      </w:r>
    </w:p>
    <w:p w14:paraId="3681FA09" w14:textId="77777777" w:rsidR="002B4733" w:rsidRPr="002B4733" w:rsidRDefault="002B4733" w:rsidP="002B4733">
      <w:pPr>
        <w:spacing w:after="0" w:line="240" w:lineRule="auto"/>
        <w:ind w:right="364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5.Содействие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сотрудничество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работников,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признание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полноценным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участником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(субъектом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отношений).</w:t>
      </w:r>
    </w:p>
    <w:p w14:paraId="3362013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6.Сотрудничество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ДОУс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семьей.</w:t>
      </w:r>
    </w:p>
    <w:p w14:paraId="51D55B9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7.Возрастная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адекватность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Данный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принцип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предполагает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подбор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организациями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методов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14:paraId="0126B98C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B4733" w:rsidRPr="002B4733" w:rsidSect="00116FFA">
          <w:pgSz w:w="11910" w:h="16840"/>
          <w:pgMar w:top="1040" w:right="320" w:bottom="1200" w:left="1020" w:header="0" w:footer="930" w:gutter="0"/>
          <w:pgNumType w:start="5"/>
          <w:cols w:space="720"/>
        </w:sectPr>
      </w:pPr>
    </w:p>
    <w:p w14:paraId="45A8EA9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1"/>
          <w:sz w:val="24"/>
        </w:rPr>
        <w:lastRenderedPageBreak/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возрастными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особенностями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обучающихся.</w:t>
      </w:r>
    </w:p>
    <w:p w14:paraId="7C3CFF5E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4747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 подходы к формированию Программы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Программа:</w:t>
      </w:r>
    </w:p>
    <w:p w14:paraId="4B1DB44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сформирована на основе требований ФГОС ДО и ФАОП ДО, предъявляемых 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структуре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адаптированной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УО;</w:t>
      </w:r>
    </w:p>
    <w:p w14:paraId="4D990C3C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определяет содержание и организацию образовательной деятельности на уровне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УО;</w:t>
      </w:r>
    </w:p>
    <w:p w14:paraId="037745D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3" w:after="0" w:line="232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обеспечивает развитие личности детей дошкольного возраста в различных видах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общения и деятельности с учетом их возрастных, индивидуальных, психологических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физиологических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особенностей;</w:t>
      </w:r>
    </w:p>
    <w:p w14:paraId="11BF467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5"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сформирована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психолого-педагогической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поддержки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позитивной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индивидуализации,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личности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возраста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определяет комплекс основных характеристик дошкольного образования (базовые объем,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планируемые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результаты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освоения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Программы).</w:t>
      </w:r>
    </w:p>
    <w:p w14:paraId="71FEF248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A1B70E" w14:textId="77777777" w:rsidR="002B4733" w:rsidRPr="002B4733" w:rsidRDefault="002B4733" w:rsidP="002B4733">
      <w:pPr>
        <w:widowControl w:val="0"/>
        <w:numPr>
          <w:ilvl w:val="2"/>
          <w:numId w:val="1"/>
        </w:numPr>
        <w:tabs>
          <w:tab w:val="left" w:pos="1366"/>
          <w:tab w:val="left" w:pos="3298"/>
          <w:tab w:val="left" w:pos="4645"/>
          <w:tab w:val="left" w:pos="4986"/>
          <w:tab w:val="left" w:pos="6118"/>
          <w:tab w:val="left" w:pos="6459"/>
          <w:tab w:val="left" w:pos="8353"/>
          <w:tab w:val="left" w:pos="9101"/>
          <w:tab w:val="left" w:pos="9658"/>
        </w:tabs>
        <w:autoSpaceDE w:val="0"/>
        <w:autoSpaceDN w:val="0"/>
        <w:spacing w:after="0" w:line="232" w:lineRule="auto"/>
        <w:ind w:left="679" w:right="519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Специфические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ab/>
        <w:t>принципы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ab/>
        <w:t>и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ab/>
        <w:t>подходы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ab/>
        <w:t>к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ab/>
        <w:t>формированию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ab/>
        <w:t>АОП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ab/>
        <w:t>ДО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ab/>
      </w:r>
      <w:r w:rsidRPr="002B4733">
        <w:rPr>
          <w:rFonts w:ascii="Times New Roman" w:eastAsia="Times New Roman" w:hAnsi="Times New Roman" w:cs="Times New Roman"/>
          <w:b/>
          <w:spacing w:val="-1"/>
          <w:sz w:val="24"/>
          <w:u w:val="thick"/>
        </w:rPr>
        <w:t>для</w:t>
      </w:r>
      <w:r w:rsidRPr="002B4733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обучающихся с</w:t>
      </w:r>
      <w:r w:rsidRPr="002B4733">
        <w:rPr>
          <w:rFonts w:ascii="Times New Roman" w:eastAsia="Times New Roman" w:hAnsi="Times New Roman" w:cs="Times New Roman"/>
          <w:b/>
          <w:spacing w:val="2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УО</w:t>
      </w:r>
      <w:r w:rsidRPr="002B4733">
        <w:rPr>
          <w:rFonts w:ascii="Times New Roman" w:eastAsia="Times New Roman" w:hAnsi="Times New Roman" w:cs="Times New Roman"/>
          <w:b/>
          <w:spacing w:val="2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(интеллектуальными</w:t>
      </w:r>
      <w:r w:rsidRPr="002B4733">
        <w:rPr>
          <w:rFonts w:ascii="Times New Roman" w:eastAsia="Times New Roman" w:hAnsi="Times New Roman" w:cs="Times New Roman"/>
          <w:b/>
          <w:spacing w:val="-4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нарушениями).</w:t>
      </w:r>
    </w:p>
    <w:p w14:paraId="42F87A83" w14:textId="77777777" w:rsidR="002B4733" w:rsidRPr="002B4733" w:rsidRDefault="002B4733" w:rsidP="002B4733">
      <w:pPr>
        <w:widowControl w:val="0"/>
        <w:tabs>
          <w:tab w:val="left" w:pos="924"/>
        </w:tabs>
        <w:autoSpaceDE w:val="0"/>
        <w:autoSpaceDN w:val="0"/>
        <w:spacing w:after="0" w:line="27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1.Принцип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учета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единства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диагностики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коррекции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отклонений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развитии.</w:t>
      </w:r>
    </w:p>
    <w:p w14:paraId="5180D90B" w14:textId="77777777" w:rsidR="002B4733" w:rsidRPr="002B4733" w:rsidRDefault="002B4733" w:rsidP="002B4733">
      <w:pPr>
        <w:widowControl w:val="0"/>
        <w:tabs>
          <w:tab w:val="left" w:pos="1016"/>
        </w:tabs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2.Принцип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учета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закономерностей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характерных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становления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ведущей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психологических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новообразований 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каждом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возрастном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периоде.</w:t>
      </w:r>
    </w:p>
    <w:p w14:paraId="57135296" w14:textId="77777777" w:rsidR="002B4733" w:rsidRPr="002B4733" w:rsidRDefault="002B4733" w:rsidP="002B4733">
      <w:pPr>
        <w:widowControl w:val="0"/>
        <w:tabs>
          <w:tab w:val="left" w:pos="953"/>
        </w:tabs>
        <w:autoSpaceDE w:val="0"/>
        <w:autoSpaceDN w:val="0"/>
        <w:spacing w:before="66"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3.Принцип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определения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базовых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достижений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интеллектуальными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нарушениями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 каждом возрастном периоде с целью планирования и осуществления коррекционной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направленной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раскрытие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потенциальных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возможностей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развития. Принцип учета развивающего характера обучения, основывающегося на положении 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ведущей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роли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учета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соотношения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"актуального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уровня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развития"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 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"зоны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ближайшего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развития".</w:t>
      </w:r>
    </w:p>
    <w:p w14:paraId="1B542B4C" w14:textId="77777777" w:rsidR="002B4733" w:rsidRPr="002B4733" w:rsidRDefault="002B4733" w:rsidP="002B4733">
      <w:pPr>
        <w:widowControl w:val="0"/>
        <w:tabs>
          <w:tab w:val="left" w:pos="924"/>
        </w:tabs>
        <w:autoSpaceDE w:val="0"/>
        <w:autoSpaceDN w:val="0"/>
        <w:spacing w:before="3"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4.Принцип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учета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приоритетности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способов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усвоения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общественного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опыта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ребенком (в том числе и элементов учебной деятельности) как одной из ведущих задач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обучения,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которое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ключом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раскрытию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потенциальных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возможностей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способностей.</w:t>
      </w:r>
    </w:p>
    <w:p w14:paraId="070DBE2E" w14:textId="77777777" w:rsidR="002B4733" w:rsidRPr="002B4733" w:rsidRDefault="002B4733" w:rsidP="002B4733">
      <w:pPr>
        <w:widowControl w:val="0"/>
        <w:tabs>
          <w:tab w:val="left" w:pos="924"/>
        </w:tabs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5.Принцип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обогащения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традиционных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видов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детской деятельности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новым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содержанием.</w:t>
      </w:r>
    </w:p>
    <w:p w14:paraId="3545ADB3" w14:textId="77777777" w:rsidR="002B4733" w:rsidRPr="002B4733" w:rsidRDefault="002B4733" w:rsidP="002B4733">
      <w:pPr>
        <w:widowControl w:val="0"/>
        <w:tabs>
          <w:tab w:val="left" w:pos="953"/>
        </w:tabs>
        <w:autoSpaceDE w:val="0"/>
        <w:autoSpaceDN w:val="0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6.Принцип стимуляции эмоционального реагирования, эмпатии и использование их 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 практической деятельности обучающего, общения и воспитания адекватного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поведения.</w:t>
      </w:r>
    </w:p>
    <w:p w14:paraId="4D256E57" w14:textId="77777777" w:rsidR="002B4733" w:rsidRPr="002B4733" w:rsidRDefault="002B4733" w:rsidP="002B4733">
      <w:pPr>
        <w:widowControl w:val="0"/>
        <w:tabs>
          <w:tab w:val="left" w:pos="982"/>
        </w:tabs>
        <w:autoSpaceDE w:val="0"/>
        <w:autoSpaceDN w:val="0"/>
        <w:spacing w:before="4" w:after="0" w:line="232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7.Принцип расширения форм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 педагогических работников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 ребёнком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создание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 активизации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партнерского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сотрудничества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между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детьми.</w:t>
      </w:r>
    </w:p>
    <w:p w14:paraId="3006CFEE" w14:textId="77777777" w:rsidR="002B4733" w:rsidRPr="002B4733" w:rsidRDefault="002B4733" w:rsidP="002B4733">
      <w:pPr>
        <w:widowControl w:val="0"/>
        <w:tabs>
          <w:tab w:val="left" w:pos="924"/>
        </w:tabs>
        <w:autoSpaceDE w:val="0"/>
        <w:autoSpaceDN w:val="0"/>
        <w:spacing w:before="5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8.Принцип учета роли родителей (законных представителей) или лиц, их заменяющих, 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коррекционно-педагогической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работе.</w:t>
      </w:r>
    </w:p>
    <w:p w14:paraId="1063AC83" w14:textId="77777777" w:rsidR="002B4733" w:rsidRPr="002B4733" w:rsidRDefault="002B4733" w:rsidP="002B4733">
      <w:pPr>
        <w:widowControl w:val="0"/>
        <w:tabs>
          <w:tab w:val="left" w:pos="1045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9.Принцип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учета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анализа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социальной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семьи.</w:t>
      </w:r>
    </w:p>
    <w:p w14:paraId="5ADDE944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Подходы к</w:t>
      </w:r>
      <w:r w:rsidRPr="002B4733">
        <w:rPr>
          <w:rFonts w:ascii="Times New Roman" w:eastAsia="Times New Roman" w:hAnsi="Times New Roman" w:cs="Times New Roman"/>
          <w:i/>
          <w:spacing w:val="-2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формированию</w:t>
      </w:r>
      <w:r w:rsidRPr="002B4733">
        <w:rPr>
          <w:rFonts w:ascii="Times New Roman" w:eastAsia="Times New Roman" w:hAnsi="Times New Roman" w:cs="Times New Roman"/>
          <w:i/>
          <w:spacing w:val="-1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адаптированных</w:t>
      </w:r>
      <w:r w:rsidRPr="002B4733">
        <w:rPr>
          <w:rFonts w:ascii="Times New Roman" w:eastAsia="Times New Roman" w:hAnsi="Times New Roman" w:cs="Times New Roman"/>
          <w:i/>
          <w:spacing w:val="-1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программы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для</w:t>
      </w:r>
      <w:r w:rsidRPr="002B4733">
        <w:rPr>
          <w:rFonts w:ascii="Times New Roman" w:eastAsia="Times New Roman" w:hAnsi="Times New Roman" w:cs="Times New Roman"/>
          <w:i/>
          <w:spacing w:val="-1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обучающего с</w:t>
      </w:r>
      <w:r w:rsidRPr="002B4733">
        <w:rPr>
          <w:rFonts w:ascii="Times New Roman" w:eastAsia="Times New Roman" w:hAnsi="Times New Roman" w:cs="Times New Roman"/>
          <w:i/>
          <w:spacing w:val="-6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УО</w:t>
      </w:r>
      <w:r w:rsidRPr="002B4733">
        <w:rPr>
          <w:rFonts w:ascii="Times New Roman" w:eastAsia="Times New Roman" w:hAnsi="Times New Roman" w:cs="Times New Roman"/>
          <w:sz w:val="24"/>
        </w:rPr>
        <w:t>:</w:t>
      </w:r>
    </w:p>
    <w:p w14:paraId="0E4AC114" w14:textId="77777777" w:rsidR="002B4733" w:rsidRPr="002B4733" w:rsidRDefault="002B4733" w:rsidP="002B4733">
      <w:pPr>
        <w:widowControl w:val="0"/>
        <w:tabs>
          <w:tab w:val="left" w:pos="825"/>
        </w:tabs>
        <w:autoSpaceDE w:val="0"/>
        <w:autoSpaceDN w:val="0"/>
        <w:spacing w:before="6" w:after="0" w:line="232" w:lineRule="auto"/>
        <w:ind w:right="521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деятельностный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подход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целостной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системы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коррекционно-педагогической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ребенком;</w:t>
      </w:r>
    </w:p>
    <w:p w14:paraId="64DDDAE7" w14:textId="77777777" w:rsidR="002B4733" w:rsidRPr="002B4733" w:rsidRDefault="002B4733" w:rsidP="002B4733">
      <w:pPr>
        <w:widowControl w:val="0"/>
        <w:tabs>
          <w:tab w:val="left" w:pos="897"/>
        </w:tabs>
        <w:autoSpaceDE w:val="0"/>
        <w:autoSpaceDN w:val="0"/>
        <w:spacing w:before="5" w:after="0" w:line="232" w:lineRule="auto"/>
        <w:ind w:right="539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личностно-ориентированный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подход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воспитанию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обучению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через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изменение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обучения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совершенствование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методов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приемов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работы.</w:t>
      </w:r>
    </w:p>
    <w:p w14:paraId="2E23CA6D" w14:textId="77777777" w:rsidR="002B4733" w:rsidRPr="002B4733" w:rsidRDefault="002B4733" w:rsidP="002B4733">
      <w:pPr>
        <w:widowControl w:val="0"/>
        <w:autoSpaceDE w:val="0"/>
        <w:autoSpaceDN w:val="0"/>
        <w:spacing w:before="6" w:after="0" w:line="232" w:lineRule="auto"/>
        <w:ind w:right="528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B4733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Pr="002B4733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личностную</w:t>
      </w:r>
      <w:r w:rsidRPr="002B4733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направленность</w:t>
      </w:r>
      <w:r w:rsidRPr="002B473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приоритеты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2E1990C4" w14:textId="77777777" w:rsidR="002B4733" w:rsidRPr="002B4733" w:rsidRDefault="002B4733" w:rsidP="002B4733">
      <w:pPr>
        <w:widowControl w:val="0"/>
        <w:autoSpaceDE w:val="0"/>
        <w:autoSpaceDN w:val="0"/>
        <w:spacing w:before="6" w:after="0" w:line="232" w:lineRule="auto"/>
        <w:ind w:right="528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важнейшим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компонентом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коррекционной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 преодоление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недостаточности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25D36886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B4733" w:rsidRPr="002B4733" w:rsidSect="00116FFA">
          <w:pgSz w:w="11910" w:h="16840"/>
          <w:pgMar w:top="1040" w:right="320" w:bottom="1200" w:left="1020" w:header="0" w:footer="930" w:gutter="0"/>
          <w:pgNumType w:start="7"/>
          <w:cols w:space="720"/>
        </w:sectPr>
      </w:pPr>
    </w:p>
    <w:p w14:paraId="3A5DB4CC" w14:textId="77777777" w:rsidR="002B4733" w:rsidRPr="002B4733" w:rsidRDefault="002B4733" w:rsidP="002B4733">
      <w:pPr>
        <w:widowControl w:val="0"/>
        <w:tabs>
          <w:tab w:val="left" w:pos="1044"/>
        </w:tabs>
        <w:autoSpaceDE w:val="0"/>
        <w:autoSpaceDN w:val="0"/>
        <w:spacing w:before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1.2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2B473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АОП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2B473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УО.</w:t>
      </w:r>
    </w:p>
    <w:p w14:paraId="37EDC0F7" w14:textId="485AC575" w:rsidR="00AF47DB" w:rsidRDefault="00A422BA" w:rsidP="00AF47DB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1.2.1.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Целевые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48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ориентиры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46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обучающихся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45"/>
          <w:sz w:val="24"/>
          <w:szCs w:val="24"/>
        </w:rPr>
        <w:t xml:space="preserve"> </w:t>
      </w:r>
      <w:r w:rsidR="00AF47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старшего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 возраста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44"/>
          <w:sz w:val="24"/>
          <w:szCs w:val="24"/>
        </w:rPr>
        <w:t xml:space="preserve"> </w:t>
      </w:r>
      <w:r w:rsidR="00AF47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 умеренной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умственной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отсталостью (интеллектуаль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ными нарушениями), </w:t>
      </w:r>
      <w:r w:rsidR="00AF47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 концу дошкольного возраста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ребенок </w:t>
      </w:r>
      <w:r w:rsidR="00AF47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умеет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="00AF47DB" w:rsidRPr="00AF47D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371088D1" w14:textId="77777777" w:rsidR="00AF47DB" w:rsidRPr="00AF47DB" w:rsidRDefault="00AF47DB" w:rsidP="00876C10">
      <w:pPr>
        <w:widowControl w:val="0"/>
        <w:autoSpaceDE w:val="0"/>
        <w:autoSpaceDN w:val="0"/>
        <w:adjustRightInd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D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здороваться при встрече с педагогическим работником и другими детьми, прощаться при расставании, пользуясь при этом невербальными и (или) вербальными средствами общения;</w:t>
      </w:r>
    </w:p>
    <w:p w14:paraId="105D7F8A" w14:textId="77777777" w:rsidR="00AF47DB" w:rsidRPr="00AF47DB" w:rsidRDefault="00AF47DB" w:rsidP="00876C10">
      <w:pPr>
        <w:widowControl w:val="0"/>
        <w:autoSpaceDE w:val="0"/>
        <w:autoSpaceDN w:val="0"/>
        <w:adjustRightInd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D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благодарить за услугу, за подарок, угощение;</w:t>
      </w:r>
    </w:p>
    <w:p w14:paraId="6DF27ACA" w14:textId="77777777" w:rsidR="00AF47DB" w:rsidRPr="00AF47DB" w:rsidRDefault="00AF47DB" w:rsidP="00876C10">
      <w:pPr>
        <w:widowControl w:val="0"/>
        <w:autoSpaceDE w:val="0"/>
        <w:autoSpaceDN w:val="0"/>
        <w:adjustRightInd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DB">
        <w:rPr>
          <w:rFonts w:ascii="Times New Roman" w:eastAsia="Times New Roman" w:hAnsi="Times New Roman" w:cs="Times New Roman"/>
          <w:sz w:val="24"/>
          <w:szCs w:val="24"/>
          <w:lang w:eastAsia="ru-RU"/>
        </w:rPr>
        <w:t>-  адекватно вести себя в знакомой ситуации;</w:t>
      </w:r>
    </w:p>
    <w:p w14:paraId="0A5D974A" w14:textId="77777777" w:rsidR="00AF47DB" w:rsidRPr="00AF47DB" w:rsidRDefault="00AF47DB" w:rsidP="00876C10">
      <w:pPr>
        <w:widowControl w:val="0"/>
        <w:autoSpaceDE w:val="0"/>
        <w:autoSpaceDN w:val="0"/>
        <w:adjustRightInd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D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реагировать на доброжелательное и недоброжелательное отношение к себе со стороны окружающих;</w:t>
      </w:r>
    </w:p>
    <w:p w14:paraId="4381A7C2" w14:textId="77777777" w:rsidR="00AF47DB" w:rsidRPr="00AF47DB" w:rsidRDefault="00AF47DB" w:rsidP="00876C10">
      <w:pPr>
        <w:widowControl w:val="0"/>
        <w:autoSpaceDE w:val="0"/>
        <w:autoSpaceDN w:val="0"/>
        <w:adjustRightInd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D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доброжелательное отношение к знакомым людям;</w:t>
      </w:r>
    </w:p>
    <w:p w14:paraId="600D87F4" w14:textId="77777777" w:rsidR="00AF47DB" w:rsidRPr="00AF47DB" w:rsidRDefault="00AF47DB" w:rsidP="00876C10">
      <w:pPr>
        <w:widowControl w:val="0"/>
        <w:autoSpaceDE w:val="0"/>
        <w:autoSpaceDN w:val="0"/>
        <w:adjustRightInd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DB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сотрудничать с новым педагогическим работником в знакомой игровой ситуации;</w:t>
      </w:r>
    </w:p>
    <w:p w14:paraId="02258A9D" w14:textId="77777777" w:rsidR="00AF47DB" w:rsidRPr="00AF47DB" w:rsidRDefault="00AF47DB" w:rsidP="00876C10">
      <w:pPr>
        <w:widowControl w:val="0"/>
        <w:autoSpaceDE w:val="0"/>
        <w:autoSpaceDN w:val="0"/>
        <w:adjustRightInd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D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положительно относиться к труду педагогических работников и к результатам его труда;</w:t>
      </w:r>
    </w:p>
    <w:p w14:paraId="75435CE2" w14:textId="77777777" w:rsidR="00AF47DB" w:rsidRPr="00AF47DB" w:rsidRDefault="00AF47DB" w:rsidP="00876C10">
      <w:pPr>
        <w:widowControl w:val="0"/>
        <w:autoSpaceDE w:val="0"/>
        <w:autoSpaceDN w:val="0"/>
        <w:adjustRightInd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DB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участвовать в знакомых музыкальных и подвижных играх;</w:t>
      </w:r>
    </w:p>
    <w:p w14:paraId="344F3E9E" w14:textId="77777777" w:rsidR="00AF47DB" w:rsidRPr="00AF47DB" w:rsidRDefault="00AF47DB" w:rsidP="00876C10">
      <w:pPr>
        <w:widowControl w:val="0"/>
        <w:autoSpaceDE w:val="0"/>
        <w:autoSpaceDN w:val="0"/>
        <w:adjustRightInd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D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спускаться и подниматься по ступенькам лестницы;</w:t>
      </w:r>
    </w:p>
    <w:p w14:paraId="5F220F2F" w14:textId="77777777" w:rsidR="00AF47DB" w:rsidRPr="00AF47DB" w:rsidRDefault="00AF47DB" w:rsidP="00876C10">
      <w:pPr>
        <w:widowControl w:val="0"/>
        <w:autoSpaceDE w:val="0"/>
        <w:autoSpaceDN w:val="0"/>
        <w:adjustRightInd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D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положительно реагировать на просьбу педагогического работника убрать игрушки, покормить животных, полить растения в живом уголке;</w:t>
      </w:r>
    </w:p>
    <w:p w14:paraId="38AD6B78" w14:textId="77777777" w:rsidR="00AF47DB" w:rsidRPr="00AF47DB" w:rsidRDefault="00AF47DB" w:rsidP="00876C10">
      <w:pPr>
        <w:widowControl w:val="0"/>
        <w:autoSpaceDE w:val="0"/>
        <w:autoSpaceDN w:val="0"/>
        <w:adjustRightInd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D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некоторую самостоятельность в быту, частично владеть основными культурно-гигиеническими навыками;</w:t>
      </w:r>
    </w:p>
    <w:p w14:paraId="7000BBEC" w14:textId="77777777" w:rsidR="00AF47DB" w:rsidRPr="00AF47DB" w:rsidRDefault="00AF47DB" w:rsidP="00876C10">
      <w:pPr>
        <w:widowControl w:val="0"/>
        <w:autoSpaceDE w:val="0"/>
        <w:autoSpaceDN w:val="0"/>
        <w:adjustRightInd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D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положительно относиться к труду педагогических работников и к результатам его труда.</w:t>
      </w:r>
    </w:p>
    <w:p w14:paraId="67364B10" w14:textId="77777777" w:rsidR="002B4733" w:rsidRPr="002B4733" w:rsidRDefault="00AF47DB" w:rsidP="00876C10">
      <w:pPr>
        <w:widowControl w:val="0"/>
        <w:tabs>
          <w:tab w:val="left" w:pos="1391"/>
        </w:tabs>
        <w:autoSpaceDE w:val="0"/>
        <w:autoSpaceDN w:val="0"/>
        <w:spacing w:before="4" w:after="0" w:line="232" w:lineRule="auto"/>
        <w:ind w:right="505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течение старшего дошкольного возраста педагогу следует:</w:t>
      </w:r>
    </w:p>
    <w:p w14:paraId="28EA883E" w14:textId="77777777" w:rsidR="00D55E33" w:rsidRDefault="00D55E33" w:rsidP="00876C10">
      <w:pPr>
        <w:widowControl w:val="0"/>
        <w:tabs>
          <w:tab w:val="left" w:pos="934"/>
        </w:tabs>
        <w:autoSpaceDE w:val="0"/>
        <w:autoSpaceDN w:val="0"/>
        <w:spacing w:after="0" w:line="274" w:lineRule="exact"/>
        <w:ind w:right="505"/>
        <w:jc w:val="both"/>
        <w:rPr>
          <w:rFonts w:ascii="Times New Roman" w:hAnsi="Times New Roman" w:cs="Times New Roman"/>
          <w:sz w:val="24"/>
          <w:szCs w:val="24"/>
        </w:rPr>
      </w:pPr>
      <w:r w:rsidRPr="00D55E33">
        <w:rPr>
          <w:rFonts w:ascii="Times New Roman" w:hAnsi="Times New Roman" w:cs="Times New Roman"/>
          <w:sz w:val="24"/>
          <w:szCs w:val="24"/>
        </w:rPr>
        <w:t xml:space="preserve">♦продолжать работу с </w:t>
      </w:r>
      <w:r>
        <w:rPr>
          <w:rFonts w:ascii="Times New Roman" w:hAnsi="Times New Roman" w:cs="Times New Roman"/>
          <w:sz w:val="24"/>
          <w:szCs w:val="24"/>
        </w:rPr>
        <w:t xml:space="preserve">ребёнком </w:t>
      </w:r>
      <w:r w:rsidRPr="00D55E33">
        <w:rPr>
          <w:rFonts w:ascii="Times New Roman" w:hAnsi="Times New Roman" w:cs="Times New Roman"/>
          <w:sz w:val="24"/>
          <w:szCs w:val="24"/>
        </w:rPr>
        <w:t xml:space="preserve">по привитию культурно-гигиенических навыков; </w:t>
      </w:r>
    </w:p>
    <w:p w14:paraId="48798DC9" w14:textId="77777777" w:rsidR="00D55E33" w:rsidRDefault="00D55E33" w:rsidP="00876C10">
      <w:pPr>
        <w:widowControl w:val="0"/>
        <w:tabs>
          <w:tab w:val="left" w:pos="934"/>
        </w:tabs>
        <w:autoSpaceDE w:val="0"/>
        <w:autoSpaceDN w:val="0"/>
        <w:spacing w:after="0" w:line="274" w:lineRule="exact"/>
        <w:ind w:right="505"/>
        <w:jc w:val="both"/>
        <w:rPr>
          <w:rFonts w:ascii="Times New Roman" w:hAnsi="Times New Roman" w:cs="Times New Roman"/>
          <w:sz w:val="24"/>
          <w:szCs w:val="24"/>
        </w:rPr>
      </w:pPr>
      <w:r w:rsidRPr="00D55E33">
        <w:rPr>
          <w:rFonts w:ascii="Times New Roman" w:hAnsi="Times New Roman" w:cs="Times New Roman"/>
          <w:sz w:val="24"/>
          <w:szCs w:val="24"/>
        </w:rPr>
        <w:t xml:space="preserve">♦воспитывать навыки опрятности и умение правильно пользоваться туалетом, самостоятельно использовать унитаз и туалетную бумагу; </w:t>
      </w:r>
    </w:p>
    <w:p w14:paraId="7A413AFF" w14:textId="77777777" w:rsidR="00D55E33" w:rsidRDefault="00D55E33" w:rsidP="00876C10">
      <w:pPr>
        <w:widowControl w:val="0"/>
        <w:tabs>
          <w:tab w:val="left" w:pos="934"/>
        </w:tabs>
        <w:autoSpaceDE w:val="0"/>
        <w:autoSpaceDN w:val="0"/>
        <w:spacing w:after="0" w:line="274" w:lineRule="exact"/>
        <w:ind w:right="505"/>
        <w:jc w:val="both"/>
        <w:rPr>
          <w:rFonts w:ascii="Times New Roman" w:hAnsi="Times New Roman" w:cs="Times New Roman"/>
          <w:sz w:val="24"/>
          <w:szCs w:val="24"/>
        </w:rPr>
      </w:pPr>
      <w:r w:rsidRPr="00D55E33">
        <w:rPr>
          <w:rFonts w:ascii="Times New Roman" w:hAnsi="Times New Roman" w:cs="Times New Roman"/>
          <w:sz w:val="24"/>
          <w:szCs w:val="24"/>
        </w:rPr>
        <w:t xml:space="preserve">♦продолжать закреплять навык умывания; </w:t>
      </w:r>
    </w:p>
    <w:p w14:paraId="338146D1" w14:textId="77777777" w:rsidR="00D55E33" w:rsidRDefault="00D55E33" w:rsidP="00876C10">
      <w:pPr>
        <w:widowControl w:val="0"/>
        <w:tabs>
          <w:tab w:val="left" w:pos="934"/>
        </w:tabs>
        <w:autoSpaceDE w:val="0"/>
        <w:autoSpaceDN w:val="0"/>
        <w:spacing w:after="0" w:line="274" w:lineRule="exact"/>
        <w:ind w:right="505"/>
        <w:jc w:val="both"/>
        <w:rPr>
          <w:rFonts w:ascii="Times New Roman" w:hAnsi="Times New Roman" w:cs="Times New Roman"/>
          <w:sz w:val="24"/>
          <w:szCs w:val="24"/>
        </w:rPr>
      </w:pPr>
      <w:r w:rsidRPr="00D55E33"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>закреплять у обучающегося</w:t>
      </w:r>
      <w:r w:rsidRPr="00D55E33">
        <w:rPr>
          <w:rFonts w:ascii="Times New Roman" w:hAnsi="Times New Roman" w:cs="Times New Roman"/>
          <w:sz w:val="24"/>
          <w:szCs w:val="24"/>
        </w:rPr>
        <w:t xml:space="preserve"> навыки правильного поведения за столом, учить самостоятельно есть, правильно пользоваться чашкой, ложкой, вилкой салфеткой; </w:t>
      </w:r>
    </w:p>
    <w:p w14:paraId="01869546" w14:textId="77777777" w:rsidR="00D55E33" w:rsidRDefault="00D55E33" w:rsidP="00876C10">
      <w:pPr>
        <w:widowControl w:val="0"/>
        <w:tabs>
          <w:tab w:val="left" w:pos="934"/>
        </w:tabs>
        <w:autoSpaceDE w:val="0"/>
        <w:autoSpaceDN w:val="0"/>
        <w:spacing w:after="0" w:line="274" w:lineRule="exact"/>
        <w:ind w:right="505"/>
        <w:jc w:val="both"/>
        <w:rPr>
          <w:rFonts w:ascii="Times New Roman" w:hAnsi="Times New Roman" w:cs="Times New Roman"/>
          <w:sz w:val="24"/>
          <w:szCs w:val="24"/>
        </w:rPr>
      </w:pPr>
      <w:r w:rsidRPr="00D55E33">
        <w:rPr>
          <w:rFonts w:ascii="Times New Roman" w:hAnsi="Times New Roman" w:cs="Times New Roman"/>
          <w:sz w:val="24"/>
          <w:szCs w:val="24"/>
        </w:rPr>
        <w:t xml:space="preserve">♦учить </w:t>
      </w:r>
      <w:r>
        <w:rPr>
          <w:rFonts w:ascii="Times New Roman" w:hAnsi="Times New Roman" w:cs="Times New Roman"/>
          <w:sz w:val="24"/>
          <w:szCs w:val="24"/>
        </w:rPr>
        <w:t xml:space="preserve">ребёнка </w:t>
      </w:r>
      <w:r w:rsidRPr="00D55E33">
        <w:rPr>
          <w:rFonts w:ascii="Times New Roman" w:hAnsi="Times New Roman" w:cs="Times New Roman"/>
          <w:sz w:val="24"/>
          <w:szCs w:val="24"/>
        </w:rPr>
        <w:t xml:space="preserve">красиво и не спеша есть, откусывать пишу маленькими кусочками, тщательно прожевывать пишу, глотать не торопясь, не разговаривать во время еды; </w:t>
      </w:r>
    </w:p>
    <w:p w14:paraId="23194DA3" w14:textId="77777777" w:rsidR="00D55E33" w:rsidRDefault="00D55E33" w:rsidP="00876C10">
      <w:pPr>
        <w:widowControl w:val="0"/>
        <w:tabs>
          <w:tab w:val="left" w:pos="934"/>
        </w:tabs>
        <w:autoSpaceDE w:val="0"/>
        <w:autoSpaceDN w:val="0"/>
        <w:spacing w:after="0" w:line="274" w:lineRule="exact"/>
        <w:ind w:right="505"/>
        <w:jc w:val="both"/>
        <w:rPr>
          <w:rFonts w:ascii="Times New Roman" w:hAnsi="Times New Roman" w:cs="Times New Roman"/>
          <w:sz w:val="24"/>
          <w:szCs w:val="24"/>
        </w:rPr>
      </w:pPr>
      <w:r w:rsidRPr="00D55E33"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 xml:space="preserve">приучать </w:t>
      </w:r>
      <w:r w:rsidRPr="00D55E33">
        <w:rPr>
          <w:rFonts w:ascii="Times New Roman" w:hAnsi="Times New Roman" w:cs="Times New Roman"/>
          <w:sz w:val="24"/>
          <w:szCs w:val="24"/>
        </w:rPr>
        <w:t>в процессе одевания и раздевания соблюдать определенную последовательность - часть одежды надевать самостоятельно, в случае затруднений обращаться за помощью к педагогическим работником;</w:t>
      </w:r>
    </w:p>
    <w:p w14:paraId="1CC42A54" w14:textId="77777777" w:rsidR="00D55E33" w:rsidRDefault="00D55E33" w:rsidP="00876C10">
      <w:pPr>
        <w:widowControl w:val="0"/>
        <w:tabs>
          <w:tab w:val="left" w:pos="934"/>
        </w:tabs>
        <w:autoSpaceDE w:val="0"/>
        <w:autoSpaceDN w:val="0"/>
        <w:spacing w:after="0" w:line="274" w:lineRule="exact"/>
        <w:ind w:right="505"/>
        <w:jc w:val="both"/>
        <w:rPr>
          <w:rFonts w:ascii="Times New Roman" w:hAnsi="Times New Roman" w:cs="Times New Roman"/>
          <w:sz w:val="24"/>
          <w:szCs w:val="24"/>
        </w:rPr>
      </w:pPr>
      <w:r w:rsidRPr="00D55E33">
        <w:rPr>
          <w:rFonts w:ascii="Times New Roman" w:hAnsi="Times New Roman" w:cs="Times New Roman"/>
          <w:sz w:val="24"/>
          <w:szCs w:val="24"/>
        </w:rPr>
        <w:t xml:space="preserve"> ♦познакомить </w:t>
      </w:r>
      <w:r>
        <w:rPr>
          <w:rFonts w:ascii="Times New Roman" w:hAnsi="Times New Roman" w:cs="Times New Roman"/>
          <w:sz w:val="24"/>
          <w:szCs w:val="24"/>
        </w:rPr>
        <w:t xml:space="preserve">ребёнка </w:t>
      </w:r>
      <w:r w:rsidRPr="00D55E33">
        <w:rPr>
          <w:rFonts w:ascii="Times New Roman" w:hAnsi="Times New Roman" w:cs="Times New Roman"/>
          <w:sz w:val="24"/>
          <w:szCs w:val="24"/>
        </w:rPr>
        <w:t>с выполнением различных способов застегивания и расстегивания одежды - пользование "молнией", кнопками, застежками, "липучками", ремешками, пуговицами, крючками, шнурками;</w:t>
      </w:r>
    </w:p>
    <w:p w14:paraId="2C989BC4" w14:textId="77777777" w:rsidR="00D55E33" w:rsidRDefault="00D55E33" w:rsidP="00876C10">
      <w:pPr>
        <w:widowControl w:val="0"/>
        <w:tabs>
          <w:tab w:val="left" w:pos="934"/>
        </w:tabs>
        <w:autoSpaceDE w:val="0"/>
        <w:autoSpaceDN w:val="0"/>
        <w:spacing w:after="0" w:line="274" w:lineRule="exact"/>
        <w:ind w:right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♦учить </w:t>
      </w:r>
      <w:r w:rsidRPr="00D55E33">
        <w:rPr>
          <w:rFonts w:ascii="Times New Roman" w:hAnsi="Times New Roman" w:cs="Times New Roman"/>
          <w:sz w:val="24"/>
          <w:szCs w:val="24"/>
        </w:rPr>
        <w:t>пользоваться расческой;</w:t>
      </w:r>
    </w:p>
    <w:p w14:paraId="759C75B8" w14:textId="77777777" w:rsidR="00D55E33" w:rsidRDefault="00D55E33" w:rsidP="00876C10">
      <w:pPr>
        <w:widowControl w:val="0"/>
        <w:tabs>
          <w:tab w:val="left" w:pos="934"/>
        </w:tabs>
        <w:autoSpaceDE w:val="0"/>
        <w:autoSpaceDN w:val="0"/>
        <w:spacing w:after="0" w:line="274" w:lineRule="exact"/>
        <w:ind w:right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♦формировать у обучающегося</w:t>
      </w:r>
      <w:r w:rsidRPr="00D55E33">
        <w:rPr>
          <w:rFonts w:ascii="Times New Roman" w:hAnsi="Times New Roman" w:cs="Times New Roman"/>
          <w:sz w:val="24"/>
          <w:szCs w:val="24"/>
        </w:rPr>
        <w:t xml:space="preserve"> навык ухода за</w:t>
      </w:r>
      <w:r>
        <w:rPr>
          <w:rFonts w:ascii="Times New Roman" w:hAnsi="Times New Roman" w:cs="Times New Roman"/>
          <w:sz w:val="24"/>
          <w:szCs w:val="24"/>
        </w:rPr>
        <w:t xml:space="preserve"> полостью рта - полоскание рта  после еды;</w:t>
      </w:r>
    </w:p>
    <w:p w14:paraId="0E5D0F4B" w14:textId="77777777" w:rsidR="00D55E33" w:rsidRDefault="00D55E33" w:rsidP="00876C10">
      <w:pPr>
        <w:widowControl w:val="0"/>
        <w:tabs>
          <w:tab w:val="left" w:pos="934"/>
        </w:tabs>
        <w:autoSpaceDE w:val="0"/>
        <w:autoSpaceDN w:val="0"/>
        <w:spacing w:after="0" w:line="274" w:lineRule="exact"/>
        <w:ind w:right="505"/>
        <w:jc w:val="both"/>
        <w:rPr>
          <w:rFonts w:ascii="Times New Roman" w:hAnsi="Times New Roman" w:cs="Times New Roman"/>
          <w:sz w:val="24"/>
          <w:szCs w:val="24"/>
        </w:rPr>
      </w:pPr>
      <w:r w:rsidRPr="00D55E33">
        <w:rPr>
          <w:rFonts w:ascii="Times New Roman" w:hAnsi="Times New Roman" w:cs="Times New Roman"/>
          <w:sz w:val="24"/>
          <w:szCs w:val="24"/>
        </w:rPr>
        <w:t>♦закрепить умение обращаться за помощью</w:t>
      </w:r>
      <w:r>
        <w:rPr>
          <w:rFonts w:ascii="Times New Roman" w:hAnsi="Times New Roman" w:cs="Times New Roman"/>
          <w:sz w:val="24"/>
          <w:szCs w:val="24"/>
        </w:rPr>
        <w:t xml:space="preserve"> к педагогическому работнику;</w:t>
      </w:r>
    </w:p>
    <w:p w14:paraId="23205A48" w14:textId="77777777" w:rsidR="00AF47DB" w:rsidRDefault="00D55E33" w:rsidP="00876C10">
      <w:pPr>
        <w:widowControl w:val="0"/>
        <w:tabs>
          <w:tab w:val="left" w:pos="934"/>
        </w:tabs>
        <w:autoSpaceDE w:val="0"/>
        <w:autoSpaceDN w:val="0"/>
        <w:spacing w:after="0" w:line="274" w:lineRule="exact"/>
        <w:ind w:right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♦учить обучающегося</w:t>
      </w:r>
      <w:r w:rsidRPr="00D55E33">
        <w:rPr>
          <w:rFonts w:ascii="Times New Roman" w:hAnsi="Times New Roman" w:cs="Times New Roman"/>
          <w:sz w:val="24"/>
          <w:szCs w:val="24"/>
        </w:rPr>
        <w:t xml:space="preserve"> вежливому общению </w:t>
      </w:r>
      <w:r>
        <w:rPr>
          <w:rFonts w:ascii="Times New Roman" w:hAnsi="Times New Roman" w:cs="Times New Roman"/>
          <w:sz w:val="24"/>
          <w:szCs w:val="24"/>
        </w:rPr>
        <w:t xml:space="preserve">с детьми </w:t>
      </w:r>
      <w:r w:rsidRPr="00D55E33">
        <w:rPr>
          <w:rFonts w:ascii="Times New Roman" w:hAnsi="Times New Roman" w:cs="Times New Roman"/>
          <w:sz w:val="24"/>
          <w:szCs w:val="24"/>
        </w:rPr>
        <w:t xml:space="preserve">в процессе выполнения режимных моментов; ♦воспитывать у </w:t>
      </w:r>
      <w:r>
        <w:rPr>
          <w:rFonts w:ascii="Times New Roman" w:hAnsi="Times New Roman" w:cs="Times New Roman"/>
          <w:sz w:val="24"/>
          <w:szCs w:val="24"/>
        </w:rPr>
        <w:t xml:space="preserve">ребёнка </w:t>
      </w:r>
      <w:r w:rsidRPr="00D55E33">
        <w:rPr>
          <w:rFonts w:ascii="Times New Roman" w:hAnsi="Times New Roman" w:cs="Times New Roman"/>
          <w:sz w:val="24"/>
          <w:szCs w:val="24"/>
        </w:rPr>
        <w:t>навыки самоконтроля и ухода за своим внешним видом.</w:t>
      </w:r>
    </w:p>
    <w:p w14:paraId="2B34522D" w14:textId="77777777" w:rsidR="002B4733" w:rsidRPr="002B4733" w:rsidRDefault="00D55E33" w:rsidP="00876C10">
      <w:pPr>
        <w:widowControl w:val="0"/>
        <w:tabs>
          <w:tab w:val="left" w:pos="934"/>
        </w:tabs>
        <w:autoSpaceDE w:val="0"/>
        <w:autoSpaceDN w:val="0"/>
        <w:spacing w:after="0" w:line="274" w:lineRule="exact"/>
        <w:ind w:right="505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55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33CAB" w14:textId="714565C9" w:rsidR="002B4733" w:rsidRPr="002B4733" w:rsidRDefault="00A422BA" w:rsidP="00876C10">
      <w:pPr>
        <w:widowControl w:val="0"/>
        <w:tabs>
          <w:tab w:val="left" w:pos="1761"/>
        </w:tabs>
        <w:autoSpaceDE w:val="0"/>
        <w:autoSpaceDN w:val="0"/>
        <w:spacing w:before="3" w:after="0" w:line="240" w:lineRule="auto"/>
        <w:ind w:right="505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1.3.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Значимые</w:t>
      </w:r>
      <w:r w:rsidR="002B4733"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="002B4733"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разработки</w:t>
      </w:r>
      <w:r w:rsidR="002B4733" w:rsidRPr="002B473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2B4733" w:rsidRPr="002B473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="002B4733"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АОП</w:t>
      </w:r>
      <w:r w:rsidR="002B4733"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="002B4733" w:rsidRPr="002B473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особенности развития детей дошкольного возраста с УО.</w:t>
      </w:r>
    </w:p>
    <w:p w14:paraId="3E5B273D" w14:textId="1B567F4D" w:rsidR="002B4733" w:rsidRPr="002B4733" w:rsidRDefault="002B4733" w:rsidP="00876C10">
      <w:pPr>
        <w:widowControl w:val="0"/>
        <w:tabs>
          <w:tab w:val="left" w:pos="1929"/>
        </w:tabs>
        <w:autoSpaceDE w:val="0"/>
        <w:autoSpaceDN w:val="0"/>
        <w:spacing w:before="36"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b/>
          <w:i/>
          <w:sz w:val="24"/>
        </w:rPr>
        <w:t>Основные</w:t>
      </w:r>
      <w:r w:rsidRPr="002B4733">
        <w:rPr>
          <w:rFonts w:ascii="Times New Roman" w:eastAsia="Times New Roman" w:hAnsi="Times New Roman" w:cs="Times New Roman"/>
          <w:b/>
          <w:i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участники</w:t>
      </w:r>
      <w:r w:rsidRPr="002B4733">
        <w:rPr>
          <w:rFonts w:ascii="Times New Roman" w:eastAsia="Times New Roman" w:hAnsi="Times New Roman" w:cs="Times New Roman"/>
          <w:b/>
          <w:i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реализации</w:t>
      </w:r>
      <w:r w:rsidRPr="002B4733">
        <w:rPr>
          <w:rFonts w:ascii="Times New Roman" w:eastAsia="Times New Roman" w:hAnsi="Times New Roman" w:cs="Times New Roman"/>
          <w:b/>
          <w:i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АОП</w:t>
      </w:r>
      <w:r w:rsidRPr="002B4733">
        <w:rPr>
          <w:rFonts w:ascii="Times New Roman" w:eastAsia="Times New Roman" w:hAnsi="Times New Roman" w:cs="Times New Roman"/>
          <w:b/>
          <w:i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ДО:</w:t>
      </w:r>
      <w:r w:rsidRPr="002B4733">
        <w:rPr>
          <w:rFonts w:ascii="Times New Roman" w:eastAsia="Times New Roman" w:hAnsi="Times New Roman" w:cs="Times New Roman"/>
          <w:b/>
          <w:i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педагоги,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ребёнок,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представители).</w:t>
      </w:r>
    </w:p>
    <w:p w14:paraId="49FD3510" w14:textId="77777777" w:rsidR="002B4733" w:rsidRPr="002B4733" w:rsidRDefault="002B4733" w:rsidP="00876C10">
      <w:pPr>
        <w:widowControl w:val="0"/>
        <w:autoSpaceDE w:val="0"/>
        <w:autoSpaceDN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Социальными заказчиками реализации АОП ДО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 комплекса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выступают,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очередь,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представители)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обучающего,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гаранты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уход,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присмотр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оздоровление,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обучение.</w:t>
      </w:r>
    </w:p>
    <w:p w14:paraId="11E981DA" w14:textId="77777777" w:rsidR="002B4733" w:rsidRPr="002B4733" w:rsidRDefault="002B4733" w:rsidP="00876C10">
      <w:pPr>
        <w:widowControl w:val="0"/>
        <w:autoSpaceDE w:val="0"/>
        <w:autoSpaceDN w:val="0"/>
        <w:spacing w:after="0" w:line="275" w:lineRule="exact"/>
        <w:ind w:right="505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разработки АОП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ДО:</w:t>
      </w:r>
    </w:p>
    <w:p w14:paraId="46275645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2"/>
          <w:sz w:val="24"/>
        </w:rPr>
        <w:t>- условия,</w:t>
      </w:r>
      <w:r w:rsidRPr="002B4733">
        <w:rPr>
          <w:rFonts w:ascii="Times New Roman" w:eastAsia="Times New Roman" w:hAnsi="Times New Roman" w:cs="Times New Roman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созданные</w:t>
      </w:r>
      <w:r w:rsidRPr="002B4733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ДОУ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целей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задач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АОП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ДО;</w:t>
      </w:r>
    </w:p>
    <w:p w14:paraId="6E25793E" w14:textId="5E8D2A74" w:rsidR="002B4733" w:rsidRPr="002B4733" w:rsidRDefault="002B4733" w:rsidP="00116FFA">
      <w:pPr>
        <w:widowControl w:val="0"/>
        <w:tabs>
          <w:tab w:val="left" w:pos="1674"/>
          <w:tab w:val="right" w:pos="10570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социальный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заказ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представителей);</w:t>
      </w:r>
      <w:r w:rsidR="00116FFA">
        <w:rPr>
          <w:rFonts w:ascii="Times New Roman" w:eastAsia="Times New Roman" w:hAnsi="Times New Roman" w:cs="Times New Roman"/>
          <w:spacing w:val="-1"/>
          <w:sz w:val="24"/>
        </w:rPr>
        <w:tab/>
      </w:r>
    </w:p>
    <w:p w14:paraId="2EA93A1C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>- детский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контингент;</w:t>
      </w:r>
    </w:p>
    <w:p w14:paraId="2D26FDF1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before="2"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кадровый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состав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работников;</w:t>
      </w:r>
    </w:p>
    <w:p w14:paraId="4BE8E21D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75" w:lineRule="exact"/>
        <w:ind w:right="505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культурно-образовательные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МБДОУ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детский сад комбинированного вида №5 «Березка»;</w:t>
      </w:r>
    </w:p>
    <w:p w14:paraId="40374B07" w14:textId="77777777" w:rsidR="002B4733" w:rsidRPr="002B4733" w:rsidRDefault="002B4733" w:rsidP="002B4733">
      <w:pPr>
        <w:widowControl w:val="0"/>
        <w:tabs>
          <w:tab w:val="left" w:pos="1679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климатические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особенности;</w:t>
      </w:r>
    </w:p>
    <w:p w14:paraId="244612E0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взаимодействие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социумом.</w:t>
      </w:r>
    </w:p>
    <w:p w14:paraId="2F4EF238" w14:textId="77777777" w:rsidR="002B4733" w:rsidRPr="002B4733" w:rsidRDefault="002B4733" w:rsidP="002B4733">
      <w:pPr>
        <w:widowControl w:val="0"/>
        <w:autoSpaceDE w:val="0"/>
        <w:autoSpaceDN w:val="0"/>
        <w:spacing w:before="8" w:after="0" w:line="272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Характеристика социокультурной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среды</w:t>
      </w:r>
    </w:p>
    <w:p w14:paraId="02AF15D4" w14:textId="77777777" w:rsidR="002B4733" w:rsidRPr="002B4733" w:rsidRDefault="002B4733" w:rsidP="002B4733">
      <w:pPr>
        <w:widowControl w:val="0"/>
        <w:tabs>
          <w:tab w:val="left" w:pos="1741"/>
        </w:tabs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</w:rPr>
        <w:t xml:space="preserve">- </w:t>
      </w:r>
      <w:r w:rsidRPr="002B4733">
        <w:rPr>
          <w:rFonts w:ascii="Times New Roman" w:eastAsia="Times New Roman" w:hAnsi="Times New Roman" w:cs="Times New Roman"/>
          <w:sz w:val="24"/>
        </w:rPr>
        <w:t>Социокультурная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среда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обладает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большим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воспитательным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потенциалом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наряду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учреждением,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факторами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успешного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дошкольника. Организация образовательной  деятельности в МБДОУ предполагает введение </w:t>
      </w:r>
    </w:p>
    <w:p w14:paraId="11E5246F" w14:textId="77777777" w:rsidR="002B4733" w:rsidRPr="002B4733" w:rsidRDefault="002B4733" w:rsidP="002B4733">
      <w:pPr>
        <w:widowControl w:val="0"/>
        <w:tabs>
          <w:tab w:val="left" w:pos="1804"/>
        </w:tabs>
        <w:autoSpaceDE w:val="0"/>
        <w:autoSpaceDN w:val="0"/>
        <w:spacing w:before="3" w:after="0" w:line="240" w:lineRule="auto"/>
        <w:ind w:right="534"/>
        <w:jc w:val="both"/>
        <w:rPr>
          <w:rFonts w:ascii="Times New Roman" w:eastAsia="Times New Roman" w:hAnsi="Times New Roman" w:cs="Times New Roman"/>
        </w:rPr>
      </w:pPr>
      <w:r w:rsidRPr="002B4733">
        <w:rPr>
          <w:rFonts w:ascii="Times New Roman" w:eastAsia="Times New Roman" w:hAnsi="Times New Roman" w:cs="Times New Roman"/>
        </w:rPr>
        <w:t>культурных практик.</w:t>
      </w:r>
    </w:p>
    <w:p w14:paraId="1EB37592" w14:textId="77777777" w:rsidR="002B4733" w:rsidRPr="002B4733" w:rsidRDefault="002B4733" w:rsidP="002B4733">
      <w:pPr>
        <w:widowControl w:val="0"/>
        <w:tabs>
          <w:tab w:val="left" w:pos="1804"/>
        </w:tabs>
        <w:autoSpaceDE w:val="0"/>
        <w:autoSpaceDN w:val="0"/>
        <w:spacing w:before="3" w:after="0" w:line="240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</w:rPr>
        <w:t xml:space="preserve">- </w:t>
      </w:r>
      <w:r w:rsidRPr="002B4733">
        <w:rPr>
          <w:rFonts w:ascii="Times New Roman" w:eastAsia="Times New Roman" w:hAnsi="Times New Roman" w:cs="Times New Roman"/>
          <w:sz w:val="24"/>
        </w:rPr>
        <w:t>Культурную практику мы понимаем, как освоение личного жизненного опыта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ребенка, опыта общения и взаимодействия с разными людьми. Этот опыт может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быть и позитивным, и негативным, формироваться обыденно и стихийно, или при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воздействии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взрослого.</w:t>
      </w:r>
    </w:p>
    <w:p w14:paraId="65B211D7" w14:textId="77777777" w:rsidR="002B4733" w:rsidRPr="002B4733" w:rsidRDefault="002B4733" w:rsidP="002B4733">
      <w:pPr>
        <w:widowControl w:val="0"/>
        <w:tabs>
          <w:tab w:val="left" w:pos="1861"/>
        </w:tabs>
        <w:autoSpaceDE w:val="0"/>
        <w:autoSpaceDN w:val="0"/>
        <w:spacing w:before="1"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</w:rPr>
        <w:t xml:space="preserve">- </w:t>
      </w:r>
      <w:r w:rsidRPr="002B4733">
        <w:rPr>
          <w:rFonts w:ascii="Times New Roman" w:eastAsia="Times New Roman" w:hAnsi="Times New Roman" w:cs="Times New Roman"/>
          <w:sz w:val="24"/>
        </w:rPr>
        <w:t>Культурные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–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понятие,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объясняющее,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ребенок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становится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субъектом активного отношения, восприятия, выбора, пробы сил, принятия или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непринятия чего-либо в своей жизни. Это понятие помогает объяснить, с помощью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каких культурных механизмов ребенок выбирает то или иное действие и какое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влияние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имеет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этот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выбор.</w:t>
      </w:r>
    </w:p>
    <w:p w14:paraId="7B6360F5" w14:textId="77777777" w:rsidR="002B4733" w:rsidRPr="002B4733" w:rsidRDefault="002B4733" w:rsidP="002B4733">
      <w:pPr>
        <w:widowControl w:val="0"/>
        <w:tabs>
          <w:tab w:val="left" w:pos="1861"/>
        </w:tabs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</w:rPr>
        <w:t xml:space="preserve">- </w:t>
      </w:r>
      <w:r w:rsidRPr="002B4733">
        <w:rPr>
          <w:rFonts w:ascii="Times New Roman" w:eastAsia="Times New Roman" w:hAnsi="Times New Roman" w:cs="Times New Roman"/>
          <w:sz w:val="24"/>
        </w:rPr>
        <w:t>Культурные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–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ситуативное,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автономное,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инициируемое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взрослым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самим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приобретение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повторение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опыта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людьми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группах,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командах, сообществах и общественных структурах с взрослыми, сверстниками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младшими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также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освоение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позитивного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жизненного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опыта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сопереживания,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доброжелательности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любви,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дружбы,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помощи,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заботы,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альтруизма, а также негативного опыта недовольства, обиды, ревности, протеста,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грубости. От того, что именно будет практиковать ребенок, зависит его характер,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система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ценностей,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стиль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жизнедеятельности,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дальнейшая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судьба.</w:t>
      </w:r>
    </w:p>
    <w:p w14:paraId="2E8BA0E0" w14:textId="77777777" w:rsidR="002B4733" w:rsidRPr="002B4733" w:rsidRDefault="002B4733" w:rsidP="002B4733">
      <w:pPr>
        <w:widowControl w:val="0"/>
        <w:tabs>
          <w:tab w:val="left" w:pos="1401"/>
        </w:tabs>
        <w:autoSpaceDE w:val="0"/>
        <w:autoSpaceDN w:val="0"/>
        <w:spacing w:before="1"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Выбор культурных практик воспитанниками младшей группы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происходит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ежедневно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начале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утреннего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круга,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зависимости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интересов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предпочтений.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пяти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альтернативных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выбирают две или три. В первой половине дня предлагается выбор следующих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культурных практик: центр изобразительной деятельности, центр математического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центр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науки,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центр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центр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физической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культуры.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первой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половины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дня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определяется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тема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недели.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Вторая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половина дня предполагает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реализацию,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главным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культурных практик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дополнительного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образования.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итогам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культурных</w:t>
      </w:r>
      <w:r w:rsidRPr="002B4733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практик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группах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sz w:val="24"/>
        </w:rPr>
        <w:t>проводится рефлексия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полученного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опыта.</w:t>
      </w:r>
    </w:p>
    <w:p w14:paraId="3DA76D3E" w14:textId="77777777" w:rsidR="002B4733" w:rsidRPr="002B4733" w:rsidRDefault="002B4733" w:rsidP="002B4733">
      <w:pPr>
        <w:widowControl w:val="0"/>
        <w:tabs>
          <w:tab w:val="left" w:pos="1924"/>
        </w:tabs>
        <w:autoSpaceDE w:val="0"/>
        <w:autoSpaceDN w:val="0"/>
        <w:spacing w:before="1"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</w:rPr>
        <w:t xml:space="preserve">- </w:t>
      </w:r>
      <w:r w:rsidRPr="002B4733">
        <w:rPr>
          <w:rFonts w:ascii="Times New Roman" w:eastAsia="Times New Roman" w:hAnsi="Times New Roman" w:cs="Times New Roman"/>
          <w:sz w:val="24"/>
        </w:rPr>
        <w:t>Содержание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включает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себя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вопросы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истории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города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района,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природного,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рукотворного мира. Дети знакомятся с самобытностью и уникальностью русской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национальных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представителями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которых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являются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участники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образовательного процесса.</w:t>
      </w:r>
    </w:p>
    <w:p w14:paraId="5B16C262" w14:textId="77777777" w:rsidR="002B4733" w:rsidRPr="002B4733" w:rsidRDefault="002B4733" w:rsidP="002B4733">
      <w:pPr>
        <w:widowControl w:val="0"/>
        <w:tabs>
          <w:tab w:val="left" w:pos="1924"/>
        </w:tabs>
        <w:autoSpaceDE w:val="0"/>
        <w:autoSpaceDN w:val="0"/>
        <w:spacing w:before="1"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системе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развивающего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важную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роль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играет</w:t>
      </w:r>
      <w:r w:rsidRPr="002B473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культурная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среда</w:t>
      </w:r>
      <w:r w:rsidRPr="002B47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–</w:t>
      </w:r>
      <w:r w:rsidRPr="002B473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то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пространство,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котором ребенок получает возможность максимально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реализовать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личностный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потенциал.</w:t>
      </w:r>
    </w:p>
    <w:p w14:paraId="132C01CC" w14:textId="77777777" w:rsidR="002B4733" w:rsidRPr="002B4733" w:rsidRDefault="002B4733" w:rsidP="002B4733">
      <w:pPr>
        <w:widowControl w:val="0"/>
        <w:tabs>
          <w:tab w:val="left" w:pos="1861"/>
        </w:tabs>
        <w:autoSpaceDE w:val="0"/>
        <w:autoSpaceDN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Важными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традициями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ДОУ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аспекте</w:t>
      </w:r>
      <w:r w:rsidRPr="002B4733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социокультурной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   </w:t>
      </w:r>
      <w:r w:rsidRPr="002B4733">
        <w:rPr>
          <w:rFonts w:ascii="Times New Roman" w:eastAsia="Times New Roman" w:hAnsi="Times New Roman" w:cs="Times New Roman"/>
          <w:sz w:val="24"/>
        </w:rPr>
        <w:t>являются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знакомство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народными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играми;</w:t>
      </w:r>
    </w:p>
    <w:p w14:paraId="1A4D9A92" w14:textId="77777777" w:rsidR="002B4733" w:rsidRPr="002B4733" w:rsidRDefault="002B4733" w:rsidP="002B4733">
      <w:pPr>
        <w:widowControl w:val="0"/>
        <w:tabs>
          <w:tab w:val="left" w:pos="1381"/>
          <w:tab w:val="left" w:pos="1678"/>
          <w:tab w:val="left" w:pos="3169"/>
          <w:tab w:val="left" w:pos="3500"/>
          <w:tab w:val="left" w:pos="4531"/>
          <w:tab w:val="left" w:pos="5596"/>
          <w:tab w:val="left" w:pos="6924"/>
          <w:tab w:val="left" w:pos="8334"/>
        </w:tabs>
        <w:autoSpaceDE w:val="0"/>
        <w:autoSpaceDN w:val="0"/>
        <w:spacing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приобщение</w:t>
      </w:r>
      <w:r w:rsidRPr="002B4733">
        <w:rPr>
          <w:rFonts w:ascii="Times New Roman" w:eastAsia="Times New Roman" w:hAnsi="Times New Roman" w:cs="Times New Roman"/>
          <w:sz w:val="24"/>
        </w:rPr>
        <w:tab/>
        <w:t xml:space="preserve">к музыке, устному народному творчеству, художественной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литературе,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декоративно-прикладному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искусству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живописи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народов;</w:t>
      </w:r>
    </w:p>
    <w:p w14:paraId="2E2F9401" w14:textId="77777777" w:rsidR="002B4733" w:rsidRPr="002B4733" w:rsidRDefault="002B4733" w:rsidP="002B4733">
      <w:pPr>
        <w:widowControl w:val="0"/>
        <w:tabs>
          <w:tab w:val="left" w:pos="1381"/>
        </w:tabs>
        <w:autoSpaceDE w:val="0"/>
        <w:autoSpaceDN w:val="0"/>
        <w:spacing w:before="4" w:after="0" w:line="275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приобщение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истокам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русской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народной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культуры; </w:t>
      </w:r>
    </w:p>
    <w:p w14:paraId="724DB058" w14:textId="77777777" w:rsidR="002B4733" w:rsidRPr="002B4733" w:rsidRDefault="002B4733" w:rsidP="002B4733">
      <w:pPr>
        <w:widowControl w:val="0"/>
        <w:tabs>
          <w:tab w:val="left" w:pos="1381"/>
        </w:tabs>
        <w:autoSpaceDE w:val="0"/>
        <w:autoSpaceDN w:val="0"/>
        <w:spacing w:before="4" w:after="0" w:line="275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народов Крыма;</w:t>
      </w:r>
    </w:p>
    <w:p w14:paraId="5594B5F1" w14:textId="77777777" w:rsidR="009041B5" w:rsidRDefault="002B4733" w:rsidP="009041B5">
      <w:pPr>
        <w:widowControl w:val="0"/>
        <w:tabs>
          <w:tab w:val="left" w:pos="1222"/>
        </w:tabs>
        <w:autoSpaceDE w:val="0"/>
        <w:autoSpaceDN w:val="0"/>
        <w:spacing w:after="0" w:line="254" w:lineRule="auto"/>
        <w:ind w:right="52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-знакомство</w:t>
      </w:r>
      <w:r w:rsidRPr="002B4733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историей,</w:t>
      </w:r>
      <w:r w:rsidRPr="002B473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традициями,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достопримечательностями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родного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города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и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окрестностей.</w:t>
      </w:r>
      <w:r w:rsidR="009041B5" w:rsidRPr="00904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1553BEE" w14:textId="4514C08F" w:rsidR="009041B5" w:rsidRPr="002B4733" w:rsidRDefault="009041B5" w:rsidP="009041B5">
      <w:pPr>
        <w:widowControl w:val="0"/>
        <w:numPr>
          <w:ilvl w:val="2"/>
          <w:numId w:val="4"/>
        </w:numPr>
        <w:tabs>
          <w:tab w:val="left" w:pos="1222"/>
        </w:tabs>
        <w:autoSpaceDE w:val="0"/>
        <w:autoSpaceDN w:val="0"/>
        <w:spacing w:after="0" w:line="254" w:lineRule="auto"/>
        <w:ind w:right="52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Характеристики</w:t>
      </w:r>
      <w:r w:rsidRPr="002B473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особенностей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старшего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(интеллектуальными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нарушениями)</w:t>
      </w:r>
    </w:p>
    <w:p w14:paraId="297312D6" w14:textId="6DE90608" w:rsidR="002B4733" w:rsidRPr="002B4733" w:rsidRDefault="009041B5" w:rsidP="009041B5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 подавляющем большинстве случаев умственная отсталость является следствием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органического</w:t>
      </w:r>
    </w:p>
    <w:p w14:paraId="601E71AB" w14:textId="77777777" w:rsidR="009041B5" w:rsidRDefault="009041B5" w:rsidP="002B4733">
      <w:pPr>
        <w:widowControl w:val="0"/>
        <w:tabs>
          <w:tab w:val="left" w:pos="4548"/>
          <w:tab w:val="left" w:pos="7675"/>
        </w:tabs>
        <w:autoSpaceDE w:val="0"/>
        <w:autoSpaceDN w:val="0"/>
        <w:spacing w:before="156" w:after="0" w:line="240" w:lineRule="auto"/>
        <w:ind w:right="5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FB9A25" w14:textId="77777777" w:rsidR="009041B5" w:rsidRDefault="009041B5" w:rsidP="002B4733">
      <w:pPr>
        <w:widowControl w:val="0"/>
        <w:tabs>
          <w:tab w:val="left" w:pos="4548"/>
          <w:tab w:val="left" w:pos="7675"/>
        </w:tabs>
        <w:autoSpaceDE w:val="0"/>
        <w:autoSpaceDN w:val="0"/>
        <w:spacing w:before="156" w:after="0" w:line="240" w:lineRule="auto"/>
        <w:ind w:right="5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DA8AC2" w14:textId="76DEE5AF" w:rsidR="002B4733" w:rsidRPr="002B4733" w:rsidRDefault="002B4733" w:rsidP="002B4733">
      <w:pPr>
        <w:widowControl w:val="0"/>
        <w:tabs>
          <w:tab w:val="left" w:pos="4548"/>
          <w:tab w:val="left" w:pos="7675"/>
        </w:tabs>
        <w:autoSpaceDE w:val="0"/>
        <w:autoSpaceDN w:val="0"/>
        <w:spacing w:before="156"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поражения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ЦНС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ранних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онтогенеза.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Негативное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органического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поражения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ЦНС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имеет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системный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характер,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патологический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оказываются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вовлеченными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психофизического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мотивационно-потребностная, социально-личностная, моторно-двигательная;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эмоционально-волевая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сфера,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когнитивные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процессы: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мышление,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деятельность, речь, поведение. Умственная отсталость является самой распространенной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интеллектуального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около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350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генетических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синдромов,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приводят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стойким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необратимым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нарушениям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сочетание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недоразвития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дефицитарности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центральной нервной системы обуславливает замедление темпа усвоения социального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опыта,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темповая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задержка,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нивелирование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индивидуальных различий, базирующихся на первичном (биологическом) нарушении,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усиления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 социальным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факторам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14:paraId="4E09E242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Это требует создания специальных условий, поиска обходных путей, методов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приемов, которые, учитывая уровень актуального развития ребенка, тем не менее, будут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ориентированы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зону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ближайшего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самого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раннего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детства. В соответствии с МКБ-10 на основе психометрических исследований выделяют 4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степени умственной отсталости: легкая (IQ - 50 – 69, код F70), умеренная (IQ - 35 – 49, код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F71),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тяжелая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отсталость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(IQ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34,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код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72),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глубокая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отсталость (IQ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ниже 2, код F 73) и другие формы умственной отсталости (код F 78). 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коррекционно-педагогической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учитывать,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стороны,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выраженности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отсталости,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закономерности нормативного развития, последовательность и поэтапность становления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формируемых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функций.</w:t>
      </w:r>
    </w:p>
    <w:p w14:paraId="6C39D724" w14:textId="77777777" w:rsidR="002B4733" w:rsidRPr="00002228" w:rsidRDefault="002B4733" w:rsidP="002B4733">
      <w:pPr>
        <w:widowControl w:val="0"/>
        <w:tabs>
          <w:tab w:val="left" w:pos="10052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b/>
          <w:i/>
          <w:spacing w:val="4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дошкольном возрасте</w:t>
      </w:r>
      <w:r w:rsidRPr="002B4733">
        <w:rPr>
          <w:rFonts w:ascii="Times New Roman" w:eastAsia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начинают</w:t>
      </w:r>
      <w:r w:rsidRPr="002B4733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проявляться</w:t>
      </w:r>
      <w:r w:rsidRPr="002B473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Pr="002B473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специфические</w:t>
      </w:r>
      <w:r w:rsidRPr="002B473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черты,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отличают всех этих детей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 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сверстников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нормативным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развитием.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B473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отстают</w:t>
      </w:r>
      <w:r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физическом</w:t>
      </w:r>
      <w:r w:rsidRPr="002B473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психомоторном</w:t>
      </w:r>
      <w:r w:rsidRPr="002B473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развитии.</w:t>
      </w:r>
      <w:r w:rsidRPr="002B473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отличаются</w:t>
      </w:r>
      <w:r w:rsidRPr="002B473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2B473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ровесников</w:t>
      </w:r>
      <w:r w:rsidRPr="002B473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соматической</w:t>
      </w:r>
      <w:r w:rsidRPr="002B473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ослабленностью,</w:t>
      </w:r>
      <w:r w:rsidRPr="002B473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повышенной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восприимчивостью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простудным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инфекционным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заболеваниям,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бронхитам,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пневмониям.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</w:t>
      </w:r>
    </w:p>
    <w:p w14:paraId="01FF5FC4" w14:textId="77777777" w:rsidR="002B4733" w:rsidRPr="002B4733" w:rsidRDefault="002B4733" w:rsidP="002B4733">
      <w:pPr>
        <w:widowControl w:val="0"/>
        <w:tabs>
          <w:tab w:val="left" w:pos="10065"/>
        </w:tabs>
        <w:autoSpaceDE w:val="0"/>
        <w:autoSpaceDN w:val="0"/>
        <w:spacing w:before="3" w:after="0" w:line="232" w:lineRule="auto"/>
        <w:ind w:right="5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 xml:space="preserve">В социально-коммуникативном развитии: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многие из них не фиксируют взор на лице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взрослого,</w:t>
      </w:r>
      <w:r w:rsidRPr="002B473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контактируют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«глаза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глаза»,</w:t>
      </w:r>
      <w:r w:rsidRPr="002B473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проявляют</w:t>
      </w:r>
      <w:r w:rsidRPr="002B473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2B473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общению</w:t>
      </w:r>
      <w:r w:rsidRPr="002B473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близкими</w:t>
      </w:r>
      <w:r w:rsidRPr="002B473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взрослыми.</w:t>
      </w:r>
      <w:r w:rsidRPr="002B473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новой</w:t>
      </w:r>
      <w:r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B473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2B473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капризничают,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реагируют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криком,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плачем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успокаиваются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руках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близкого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взрослого.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 многих из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 характерно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неустойчивое настроение,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раздражительность,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упрямства,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плаксивости,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возбудимости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вялости.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Многие из детей не откликаются на собственное имя,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просьбе</w:t>
      </w:r>
      <w:r w:rsidRPr="002B473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2B4733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показать</w:t>
      </w:r>
      <w:r w:rsidRPr="002B473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(назвать)</w:t>
      </w:r>
      <w:r w:rsidRPr="002B473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2B473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тела</w:t>
      </w:r>
      <w:r w:rsidRPr="002B473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лица.</w:t>
      </w:r>
      <w:r w:rsidRPr="002B473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игровой ситуации</w:t>
      </w:r>
      <w:r w:rsidRPr="002B473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подражают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взрослому,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выполнить</w:t>
      </w:r>
      <w:r w:rsidRPr="002B473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простую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инструкцию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(например, «Поиграй в ладушки!»), не проявляют интереса к сверстникам и к социальным явлениям.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целенаправленной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коррекционной 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сглаживаются.</w:t>
      </w:r>
    </w:p>
    <w:p w14:paraId="3D099408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Познавательное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неустойчивостью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внимания,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отсутствием интереса к игрушкам и предметам окружающего мира (дети не берут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 руки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 и не рассматривают их);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отсутствует любознательность ко всему новому.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пассивности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детей у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возникают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ориентировки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типа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«Что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это?»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«Что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ним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делать?». В ситуации целенаправленного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коррекционного воздействия эти дети начинают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игрушкам,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ними.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появляется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подражать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взрослого,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отправной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точкой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дальнейшего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ребенка, возможности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усвоения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умений. </w:t>
      </w:r>
    </w:p>
    <w:p w14:paraId="3380C8BB" w14:textId="77777777" w:rsidR="002B4733" w:rsidRPr="002B4733" w:rsidRDefault="002B4733" w:rsidP="002B4733">
      <w:pPr>
        <w:tabs>
          <w:tab w:val="left" w:pos="1043"/>
        </w:tabs>
        <w:spacing w:after="0" w:line="256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Деятельность:</w:t>
      </w:r>
      <w:r w:rsidRPr="002B4733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многих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случаях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общение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достигает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«расцвета»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нормативные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переходит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ситуативно-деловое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общение;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преобладают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неспецифические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манипуляции,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перемежаются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неадекватными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предметами: стучат ложкой по столу, тянут в рот и облизывают игрушки, смахивают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стола</w:t>
      </w:r>
      <w:r w:rsidRPr="002B473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>д.</w:t>
      </w:r>
      <w:r w:rsidRPr="002B4733">
        <w:rPr>
          <w:rFonts w:ascii="Times New Roman" w:eastAsia="Times New Roman" w:hAnsi="Times New Roman" w:cs="Times New Roman"/>
          <w:sz w:val="24"/>
        </w:rPr>
        <w:t xml:space="preserve"> </w:t>
      </w:r>
    </w:p>
    <w:p w14:paraId="6EA185E6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При целенаправленных занятиях у детей формируется эмоционально-личностное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общение,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предметно-ситуативному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взрослым.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подражая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взрослому, начинают выполнять соотносящие действия с игрушками (собрать пирамидки,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вставлять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фигурки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прорези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 д.),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начинают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усваивать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игрушками.</w:t>
      </w:r>
    </w:p>
    <w:p w14:paraId="459AABD6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Физическое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развитие: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характеризуются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неустойчивостью,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неуклюжестью,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замедленностью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импульсивностью.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59BEFE24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Отмечаются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социальные</w:t>
      </w:r>
      <w:r w:rsidRPr="002B4733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факторы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влияют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умственно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отсталых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возрасте: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своевременность,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систематичность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системность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коррекционно-педагогической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помощи;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коррекционный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процесс.</w:t>
      </w:r>
    </w:p>
    <w:p w14:paraId="0F289D46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ind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отсутствии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хотя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бы одного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факторов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подмена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«расцветом»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возможностей,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сказывается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психической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умственных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возможностях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2B473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практически,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случаях,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приводит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искажению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хода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обуславливает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вариативность.</w:t>
      </w:r>
    </w:p>
    <w:p w14:paraId="24263304" w14:textId="77777777" w:rsidR="002B4733" w:rsidRPr="002B4733" w:rsidRDefault="002B4733" w:rsidP="002B4733">
      <w:pPr>
        <w:widowControl w:val="0"/>
        <w:autoSpaceDE w:val="0"/>
        <w:autoSpaceDN w:val="0"/>
        <w:spacing w:before="5" w:after="0" w:line="240" w:lineRule="auto"/>
        <w:ind w:right="534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дошкольном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возрасте особенности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умственно отсталых детей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проявляются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более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выражено.</w:t>
      </w:r>
    </w:p>
    <w:p w14:paraId="687FD6D9" w14:textId="77777777" w:rsidR="002B4733" w:rsidRPr="002B4733" w:rsidRDefault="002B4733" w:rsidP="002B4733">
      <w:pPr>
        <w:widowControl w:val="0"/>
        <w:autoSpaceDE w:val="0"/>
        <w:autoSpaceDN w:val="0"/>
        <w:spacing w:after="0" w:line="232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b/>
          <w:i/>
          <w:sz w:val="24"/>
        </w:rPr>
        <w:t>Первый</w:t>
      </w:r>
      <w:r w:rsidRPr="002B4733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вариант</w:t>
      </w:r>
      <w:r w:rsidRPr="002B4733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легкой</w:t>
      </w:r>
      <w:r w:rsidRPr="002B473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степени</w:t>
      </w:r>
      <w:r w:rsidRPr="002B473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умственной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отсталости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характеризуется как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«социально</w:t>
      </w:r>
      <w:r w:rsidRPr="002B4733">
        <w:rPr>
          <w:rFonts w:ascii="Times New Roman" w:eastAsia="Times New Roman" w:hAnsi="Times New Roman" w:cs="Times New Roman"/>
          <w:i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близкий</w:t>
      </w:r>
      <w:r w:rsidRPr="002B4733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к</w:t>
      </w:r>
      <w:r w:rsidRPr="002B4733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нормативному»</w:t>
      </w:r>
      <w:r w:rsidRPr="002B4733">
        <w:rPr>
          <w:rFonts w:ascii="Times New Roman" w:eastAsia="Times New Roman" w:hAnsi="Times New Roman" w:cs="Times New Roman"/>
          <w:sz w:val="24"/>
        </w:rPr>
        <w:t>.</w:t>
      </w:r>
    </w:p>
    <w:p w14:paraId="0B623E18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социально-коммуникативном</w:t>
      </w:r>
      <w:r w:rsidRPr="002B4733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развитии:</w:t>
      </w:r>
      <w:r w:rsidRPr="002B4733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многих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отмечается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выразительная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мимика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окружающими.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контактах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новым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смотрят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глаза,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улыбаются,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используют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вежливости и правильные выражения, охотно включаются в предметно-игровые действия</w:t>
      </w:r>
      <w:r w:rsidRPr="002B473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B4733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Однако,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длительного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(или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долго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удерживать условия задания, часто проявляют торопливость, порывистость, отвлекаясь 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посторонние</w:t>
      </w:r>
      <w:r w:rsidRPr="002B473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предметы.</w:t>
      </w:r>
      <w:r w:rsidRPr="002B4733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2B473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B4733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B473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ориентируются</w:t>
      </w:r>
      <w:r w:rsidRPr="002B4733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2B473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своих действий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взрослого,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учитывая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эмоциональные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мимические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реакции,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интонацию,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проявляют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продолжать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начатое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взаимодействие.</w:t>
      </w:r>
    </w:p>
    <w:p w14:paraId="52F4CA7A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 xml:space="preserve">По уровню речевого развития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 дети представляют собой весьма разнообразную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группу. Среди них имеются дети, совсем не владеющие активной речью; </w:t>
      </w:r>
    </w:p>
    <w:p w14:paraId="14088729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дети, владеющие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небольшим объемом слов и простых фраз;</w:t>
      </w:r>
    </w:p>
    <w:p w14:paraId="2635E565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дети с формально хорошо развитой речью. </w:t>
      </w:r>
    </w:p>
    <w:p w14:paraId="7CAE21B0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объединяет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ограниченное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обращенной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привязанность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ситуации,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одной стороны,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оторванность речи от 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– с другой.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Речь не отражает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интеллектуальных возможностей ребенка, не может служить полноценным источником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передачи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сведений. Фразовая речь отличается большим количеством фонетических и грамматических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искажений: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грамматическим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строем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протяжении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правило,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происходит.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Особенно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страдает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связная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речь.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характерных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фразовой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оказывается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стойкое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r w:rsidRPr="002B473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согласования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числительных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существительными. Словарный запас в пассивной форме значительно превышает активный. Есть слова,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которые ребенок с умственной отсталостью (интеллектуальными нарушениями) может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произносить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картинке,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предмету,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понимает,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произносит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 вне привычной ситуации. Это свидетельствует о том, что у умственно отсталых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детей длительно сохраняется ситуативное значение слова. Семантическая нагрузка слова у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намного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норме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того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же возраста. Ситуативное значение слова, недостаточная грамматическая оформленность речи,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нарушение фонематического слуха и замедленность восприятия обращенной к ребенку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речевой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инструкции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приводят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тому,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совсем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понимается,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либо понимается неточно и даже искаженно. Активная речь бедна, понимание лексико-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конструкций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затруднено,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отмечается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стойкое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звукопроизношения, однако в ситуации взаимодействия дети используют аграмматичные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фразы,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иногда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дополняя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жестами.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активной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коммуникации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дети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проявляют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запоминанию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стихов,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песен,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считалок,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заслуженно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кругу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сверстников.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Многие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стремятся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музыкальность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артистизм,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однако,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силу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ограниченных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усвоению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материала,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даже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проявлениях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способностей.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усвоения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определенной роли или песни им требуется длительное время, специальные методы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приемы,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запоминания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текстов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материала. Все дети этой группы откликаются на свое имя, узнают его ласковые варианты,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знают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имена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родителей,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братьев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сестер,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бабушек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дедушек.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Знают,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вкусные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блюда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готовят близкие люди по праздникам. Многие дети с удовольствием рассказывают про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домашних животных, как их кормят и что они делают в доме, но при этом затрудняются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рассказе о том, чем полезно это животное в быту. Опыт показывает, что в новой ситуации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дети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теряются,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узнавать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знакомых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отвечать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приветствия,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проявляя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негативизм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виде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отказа</w:t>
      </w:r>
      <w:r w:rsidRPr="002B4733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взаимодействия.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новой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проявляются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специфические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отклонения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недостаточное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«Я»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конкретной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ситуации. 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прогулках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проявляют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сверстникам,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положительно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взаимодействуют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ситуациях.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участвуют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правилами,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соблюдая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партнерские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подражают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продвинутым сверстникам, копируя их действия и поведение. Однако ситуации большого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скопления людей, шумные общественные мероприятия вызывают у детей раздражение,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испуг, что приводит к нервному срыву и невротическим проявлениям в поведении (крик,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плач,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моргание</w:t>
      </w:r>
      <w:r w:rsidRPr="002B473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глазами,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раскачивание</w:t>
      </w:r>
      <w:r w:rsidRPr="002B473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корпуса,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подергивание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мышц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лица,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покусывание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губ,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непроизвольные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движения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ногами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руками,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высовывание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др.).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 проявляют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лишь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взаимодействию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небольшим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количеством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детей. В быту эти дети проявляют самостоятельность и независимость: обслуживают себя,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умываются,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одеваются,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убирают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менее,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нельзя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оставлять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одних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длительное время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даже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домашних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 они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нуждаются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собственной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взрослых.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взрослых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провоцирует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какого-либо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(может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искать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высоко на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шкафу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захотеть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разогреть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еду,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спрятаться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неудобном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месте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д.).</w:t>
      </w:r>
    </w:p>
    <w:p w14:paraId="3F4F6083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 xml:space="preserve">Развитие личности: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 ощущают свои промахи и неудачи и не остаются к ним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равнодушными. Во многих случаях они переживают свои ошибки, у них могут возникнуть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нежелательные реакции на неудачу.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Очень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распространены у 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приспособления 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требованиям, которые предъявляют к ним окружающие. Эти приспособления далеко 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всегда адекватны, возникает «тупиковое подражание» – эхолалическое повторение жестов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достаточного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понимания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смысла.</w:t>
      </w:r>
    </w:p>
    <w:p w14:paraId="633659EE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 детей наблюдаются трудности в регуляции поведения, не появляется контроль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произвольном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поведении. Дети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интеллекта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всегда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оценить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трудность нового, не встречающегося в их опыте задания, и поэтому не отказываются 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выполнения новых видов деятельности. Но, если им дается задание, которое они уже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пытались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потерпели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неудачу,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зачастую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отказываются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стремятся довести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начатое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дело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конца. 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наблюдается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соподчинения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мотивов,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импульсивные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сиюминутные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желания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преобладающие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мотивы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поведения.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Наряду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дошкольника,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регулировать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 его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поведение.</w:t>
      </w:r>
    </w:p>
    <w:p w14:paraId="0C536D5E" w14:textId="560D962E" w:rsidR="00A422BA" w:rsidRPr="002B4733" w:rsidRDefault="002B4733" w:rsidP="003252E1">
      <w:pPr>
        <w:widowControl w:val="0"/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Познавательное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охотно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выполняют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сенсорные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свойствам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отношениям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предметами.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Пятый год жизни становится переломным в развитии восприятия. Дети могут уже делать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выбор по образцу (по цвету, форме, величине). У детей имеется также продвижение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развитии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целостного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восприятия.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тех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случаях, когда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им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удается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выполнить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предложенное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задание, они пользуются зрительным соотнесением. К концу дошкольного возраста эти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 достигают такого уровня развития восприятия, с которым дети в норме подходят 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дошкольному возрасту, хотя по способам ориентировки в задании они опережают этот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уровень.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Перцептивная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ориентировка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возникает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 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усвоения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эталонов, которому способствует усвоение слов, обозначающих свойства и отношения.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ряде случаев выбор по слову оказывается у детей с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нарушениями интеллекта лучше, чем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образцу,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слово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выделяет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 ребенка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подлежащее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восприятию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свойство.</w:t>
      </w:r>
      <w:r w:rsidR="00A4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Овладев выбором по образцу на основе зрительной ориентировки, дети не могут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осуществить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выбор из большого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количества элементов,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затрудняются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близких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свойств,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дидактическими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игрушками.</w:t>
      </w:r>
      <w:r w:rsidR="00A4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изучаемой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неравномерно,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усвоенные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эталоны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зачастую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оказываются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нестойкими,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расплывчатыми,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перенос усвоенного способа действия с одной ситуации на другую. Весьма сложными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взаимоотношения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свойства,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знанием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названия,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возможностью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действовать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возможностью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производить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 простейшие обобщения.</w:t>
      </w:r>
      <w:r w:rsidR="0032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Дети, успешно выделяющие свойства во время занятий, не</w:t>
      </w:r>
      <w:r w:rsidR="00A422BA"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могут подобрать парные предметы по просьбе педагога, совсем не выделяют их в быту, в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тогда,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нужно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найти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определенный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помещении. В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развитии восприятия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проявляются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нестойкие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сенсорные образы-восприятия и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образы-представления</w:t>
      </w:r>
      <w:r w:rsidR="00A422BA" w:rsidRPr="002B4733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422BA" w:rsidRPr="002B473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свойствах</w:t>
      </w:r>
      <w:r w:rsidR="00A422BA" w:rsidRPr="002B473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422BA" w:rsidRPr="002B473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качествах</w:t>
      </w:r>
      <w:r w:rsidR="00A422BA" w:rsidRPr="002B4733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="00A422BA" w:rsidRPr="002B473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(дети</w:t>
      </w:r>
      <w:r w:rsidR="00A422BA" w:rsidRPr="002B473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употребляют</w:t>
      </w:r>
      <w:r w:rsidR="00A422BA" w:rsidRPr="002B473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названия сенсорных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признаков,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эти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названия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произносятся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неразборчиво,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соотносятся с реальным свойством предмета); объем памяти резко снижен. Группировку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образцу с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функционального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назначения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выполняют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взрослого.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Обобщающие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находятся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пассивном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словарном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запасе,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исключение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затруднено,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многих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случаях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хаотическим</w:t>
      </w:r>
      <w:r w:rsidR="00A422BA"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252E1">
        <w:rPr>
          <w:rFonts w:ascii="Times New Roman" w:eastAsia="Times New Roman" w:hAnsi="Times New Roman" w:cs="Times New Roman"/>
          <w:sz w:val="24"/>
          <w:szCs w:val="24"/>
        </w:rPr>
        <w:t xml:space="preserve">способом.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22BA"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заданиями</w:t>
      </w:r>
      <w:r w:rsidR="00A422BA"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422BA"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="00A422BA"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причинно-следственных</w:t>
      </w:r>
      <w:r w:rsidR="00A422BA"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="00A422BA"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422BA"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зависимостей</w:t>
      </w:r>
      <w:r w:rsidR="00A422BA"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 xml:space="preserve">между </w:t>
      </w:r>
      <w:r w:rsidR="00A422BA"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предметами</w:t>
      </w:r>
      <w:r w:rsidR="00A422BA"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422BA"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явлениями</w:t>
      </w:r>
      <w:r w:rsidR="00A422BA"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A422BA"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422BA"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справляются.</w:t>
      </w:r>
      <w:r w:rsidR="00A422BA"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="00A422BA"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короткого</w:t>
      </w:r>
      <w:r w:rsidR="00A422BA"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текста,</w:t>
      </w:r>
      <w:r w:rsidR="00A422BA"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 xml:space="preserve">воспринятого </w:t>
      </w:r>
      <w:r w:rsidR="00A422BA"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на слух, вызывает трудности, также как и скрытый смысл. При этом дети способны лишь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соотнести</w:t>
      </w:r>
      <w:r w:rsidR="00A422BA"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образ</w:t>
      </w:r>
      <w:r w:rsidR="00A422BA"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знакомого</w:t>
      </w:r>
      <w:r w:rsidR="00A422BA"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A422BA"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22BA"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A422BA"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вербальным</w:t>
      </w:r>
      <w:r w:rsidR="00A422BA"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описанием</w:t>
      </w:r>
      <w:r w:rsidR="00A422BA"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(справляются</w:t>
      </w:r>
      <w:r w:rsidR="00A422BA"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22BA"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простыми</w:t>
      </w:r>
      <w:r w:rsidR="00A422BA"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загадками).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количественных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предметами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выполняют</w:t>
      </w:r>
      <w:r w:rsidR="00A422BA"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A422BA"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22BA"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наглядной</w:t>
      </w:r>
      <w:r w:rsidR="00A422BA"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опорой. Все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эти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требуют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22BA"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="00A422BA"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A422B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="00A422BA"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методик</w:t>
      </w:r>
      <w:r w:rsidR="00A422BA"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422BA"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приемов</w:t>
      </w:r>
      <w:r w:rsidR="00A422BA"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422BA" w:rsidRPr="002B4733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14:paraId="219E1E19" w14:textId="77777777" w:rsidR="00A422BA" w:rsidRDefault="00A422BA" w:rsidP="00A422BA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Деятельность,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сопровождается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нецеленаправленными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равнодушным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отношением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результату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действий.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5-ти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игрушками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 детей этого варианта развития все большее место начинают занимать процессуальные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действия.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коррекционном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обучении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сюжетной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игре,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появляется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положительные средства взаимодействия с партнером по игре, возможности выполнять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определенные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театрализованных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играх. В игровой деятельности у детей отмечается интерес к дидактическим и сюжетным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игрушкам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ними: они выполняют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процессуальные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предметно-игровые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охотно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участвуют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сюжетно-ролевой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игре,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организуемой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взрослым,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используют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предметы-заместители в игровой ситуации. Задания по продуктивным видам деятельности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 принимают охотно, однако, результаты весьма примитивны, рисунки – предметные, а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постройки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трех-четырех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элементов.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Особенностью этих детей является недооценка своих возможностей в разных видах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играх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 сверстниками.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Несмотря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во 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многих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случаях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проявляют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инициативу,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отзывчивость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взаимопомощь,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результаты их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действий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непродуктивны,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иногда даже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ущерб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себе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0E798E" w14:textId="49F56D76" w:rsidR="00A422BA" w:rsidRPr="002B4733" w:rsidRDefault="00A422BA" w:rsidP="00A422BA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2B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Продуктивные виды детской деятельности: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 процессе коррекционного обучения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практические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лепке,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рисованию,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аппликации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конструированию.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овладевают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умениями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показу,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подражанию,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образцу</w:t>
      </w:r>
      <w:r w:rsidRPr="002B4733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инструкции.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концу</w:t>
      </w:r>
      <w:r w:rsidRPr="002B4733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появляется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заданиях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рисованию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конструированию.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охотно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принимают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выполняют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конца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 рисованию и конструированию, основанные на своем практическом опыте. Однако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рисование 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конструирование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замыслу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вызывает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затруднения.</w:t>
      </w:r>
    </w:p>
    <w:p w14:paraId="6EAD621F" w14:textId="25BF8F58" w:rsidR="002B4733" w:rsidRPr="00A422BA" w:rsidRDefault="00A422BA" w:rsidP="003252E1">
      <w:pPr>
        <w:widowControl w:val="0"/>
        <w:autoSpaceDE w:val="0"/>
        <w:autoSpaceDN w:val="0"/>
        <w:spacing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B4733" w:rsidRPr="00A422BA" w:rsidSect="00116FFA">
          <w:pgSz w:w="11910" w:h="16840"/>
          <w:pgMar w:top="1040" w:right="320" w:bottom="1200" w:left="1020" w:header="0" w:footer="930" w:gutter="0"/>
          <w:pgNumType w:start="8"/>
          <w:cols w:space="720"/>
        </w:sect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 xml:space="preserve">Физическое развитие: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 овладевают основными видами движений - ходьбой,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бегом, лазанием, ползанием, метанием. Они охотно принимают участие в коллективных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физических упражнениях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подвижных играх.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 временем проявляют способности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некоторым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спорта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(например,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плавании,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беге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лыжах,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велогонках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252E1">
        <w:rPr>
          <w:rFonts w:ascii="Times New Roman" w:eastAsia="Times New Roman" w:hAnsi="Times New Roman" w:cs="Times New Roman"/>
          <w:sz w:val="24"/>
          <w:szCs w:val="24"/>
        </w:rPr>
        <w:t>др</w:t>
      </w:r>
    </w:p>
    <w:p w14:paraId="620FFCF7" w14:textId="16470FA6" w:rsidR="002B4733" w:rsidRPr="00A422BA" w:rsidRDefault="002B4733" w:rsidP="00A422BA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>Таким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главная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варианте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характеризуется </w:t>
      </w:r>
      <w:r w:rsidRPr="002B4733">
        <w:rPr>
          <w:rFonts w:ascii="Times New Roman" w:eastAsia="Times New Roman" w:hAnsi="Times New Roman" w:cs="Times New Roman"/>
          <w:i/>
          <w:sz w:val="24"/>
        </w:rPr>
        <w:t xml:space="preserve">готовностью к взаимодействию со взрослыми и сверстниками </w:t>
      </w:r>
      <w:r w:rsidRPr="002B4733">
        <w:rPr>
          <w:rFonts w:ascii="Times New Roman" w:eastAsia="Times New Roman" w:hAnsi="Times New Roman" w:cs="Times New Roman"/>
          <w:sz w:val="24"/>
        </w:rPr>
        <w:t>на основе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сформированных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подражательных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способностей, умениям работать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показу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образцу.</w:t>
      </w:r>
    </w:p>
    <w:p w14:paraId="1A6867A0" w14:textId="77777777" w:rsidR="002B4733" w:rsidRPr="002B4733" w:rsidRDefault="002B4733" w:rsidP="002B4733">
      <w:pPr>
        <w:widowControl w:val="0"/>
        <w:autoSpaceDE w:val="0"/>
        <w:autoSpaceDN w:val="0"/>
        <w:spacing w:after="0" w:line="274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b/>
          <w:i/>
          <w:sz w:val="24"/>
        </w:rPr>
        <w:t>Второй</w:t>
      </w:r>
      <w:r w:rsidRPr="002B4733">
        <w:rPr>
          <w:rFonts w:ascii="Times New Roman" w:eastAsia="Times New Roman" w:hAnsi="Times New Roman" w:cs="Times New Roman"/>
          <w:b/>
          <w:i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из</w:t>
      </w:r>
      <w:r w:rsidRPr="002B4733">
        <w:rPr>
          <w:rFonts w:ascii="Times New Roman" w:eastAsia="Times New Roman" w:hAnsi="Times New Roman" w:cs="Times New Roman"/>
          <w:b/>
          <w:i/>
          <w:spacing w:val="5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вариантов</w:t>
      </w:r>
      <w:r w:rsidRPr="002B4733">
        <w:rPr>
          <w:rFonts w:ascii="Times New Roman" w:eastAsia="Times New Roman" w:hAnsi="Times New Roman" w:cs="Times New Roman"/>
          <w:b/>
          <w:i/>
          <w:spacing w:val="5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умственно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отсталых</w:t>
      </w:r>
      <w:r w:rsidRPr="002B4733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характеризуется</w:t>
      </w:r>
      <w:r w:rsidRPr="002B473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</w:t>
      </w:r>
    </w:p>
    <w:p w14:paraId="325C1B13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32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</w:rPr>
        <w:t xml:space="preserve">«социально неустойчивый», </w:t>
      </w:r>
      <w:r w:rsidRPr="002B4733">
        <w:rPr>
          <w:rFonts w:ascii="Times New Roman" w:eastAsia="Times New Roman" w:hAnsi="Times New Roman" w:cs="Times New Roman"/>
          <w:sz w:val="24"/>
        </w:rPr>
        <w:t>к этому варианту относятся дети с умеренной умственной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отсталостью. </w:t>
      </w:r>
    </w:p>
    <w:p w14:paraId="1287795A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32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 xml:space="preserve">Социально-коммуникативное развитие: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 не фиксируют взор на лице взрослого,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затруднен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контакт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новым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«глаза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глаза»,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проявляют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взрослыми;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эмоционально-личностное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переходит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ситуативно-деловое.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снижена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инициатива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проявлениях. В новой ситуации дети «жмутся» к близкому взрослому, просятся на руки,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капризничают;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многих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случаях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отмечается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«полевое поведение».</w:t>
      </w:r>
    </w:p>
    <w:p w14:paraId="7247362D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Они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выделяют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себя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окружающей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среды,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просьбе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назвать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показать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тела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лица.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 не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себе,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 «своем Я», и о своих близких. Для многих из них характерно неустойчивое настроение,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раздражительность,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порой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резкое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колебание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настроения.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упрямы,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плаксивы,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бывают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вялы,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возбудимы;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стремятся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подражать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близкими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взрослыми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сверстниками.</w:t>
      </w:r>
    </w:p>
    <w:p w14:paraId="30F65D4D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отмечается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выраженная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задержка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становления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опрятности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 навыков самообслуживания (отсутствует самостоятельность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быту),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полностью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зависимы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взрослого.</w:t>
      </w:r>
    </w:p>
    <w:p w14:paraId="76661DAC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Способы усвоения общественного опыта самостоятельно не появляются: умения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указательному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жесту,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действовать по подражанию, ориентировка и действия по речевой инструкции, что, в свою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очередь,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отрицательно сказывается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последующем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0E6752B5" w14:textId="1B1F8FC2" w:rsidR="002B4733" w:rsidRPr="002B4733" w:rsidRDefault="002B4733" w:rsidP="003252E1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 xml:space="preserve">Познавательное развитие: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отставание в познавательном развитии проявляется 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всех психических процессах: внимании, памяти, восприятии, мышлении и речи. Дети 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проявляют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окружающему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миру: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рассматривают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берут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 игрушки в руки, не манипулируют и не действуют ими. У них отсутствует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любознательность и «жажда свободы».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Они длительное время не различают свойства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овладевают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методом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«проб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ошибок»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задач.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старшем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начинают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осваивать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сенсорные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эталоны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(называют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цвета,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предметов),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учитывают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продуктивных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 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наглядно-действенное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мышление,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отрицательно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сказывается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становлении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наглядно-образного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логического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252E1">
        <w:rPr>
          <w:rFonts w:ascii="Times New Roman" w:eastAsia="Times New Roman" w:hAnsi="Times New Roman" w:cs="Times New Roman"/>
          <w:sz w:val="24"/>
          <w:szCs w:val="24"/>
        </w:rPr>
        <w:t xml:space="preserve">мышления.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характерно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выраженное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системное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недоразвитие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простую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речевую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инструкцию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знакомой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ситуации, начинают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овладевать коммуникативными невербальными средствами (смотреть в глаза, улыбаться,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252E1">
        <w:rPr>
          <w:rFonts w:ascii="Times New Roman" w:eastAsia="Times New Roman" w:hAnsi="Times New Roman" w:cs="Times New Roman"/>
          <w:sz w:val="24"/>
          <w:szCs w:val="24"/>
        </w:rPr>
        <w:t xml:space="preserve">протягивать руку и др.).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В активной речи появляются звукокомплексы и отдельные слова,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фразовая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появляется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лет. 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умеренной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отсталостью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наблюдаться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нарушений речи – дислалия, дизартрия, анартрия, ринолалия, дисфония, заикание и т. д.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Особенность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расстройств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преобладающим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структуре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 нарушение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семантической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речи.Речевые нарушения у этих детей носят системный характер, т.е. страдает речь как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целостная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функциональная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система: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компоненты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фонетико-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фонематическая сторона, лексика, семантика, грамматический строй.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 детей отмечается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слабость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мотивации, снижение потребности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речевом общении; нарушено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смысловое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внутренних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действий.</w:t>
      </w:r>
    </w:p>
    <w:p w14:paraId="2CDCA3FA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монотонна,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маловыразительна,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лишена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эмоций.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говорит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просодических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звукопроизношения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умственно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отсталых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определяются комплексом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патологических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факторов.</w:t>
      </w:r>
    </w:p>
    <w:p w14:paraId="44E891C6" w14:textId="17C4D965" w:rsidR="003252E1" w:rsidRPr="003252E1" w:rsidRDefault="002B4733" w:rsidP="003252E1">
      <w:pPr>
        <w:spacing w:after="0" w:line="240" w:lineRule="auto"/>
        <w:ind w:right="505"/>
        <w:jc w:val="both"/>
        <w:rPr>
          <w:rFonts w:ascii="Times New Roman" w:eastAsia="Times New Roman" w:hAnsi="Times New Roman" w:cs="Times New Roman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 xml:space="preserve">Деятельность: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 детей своевременно не появляются специфические предметные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 (соотносящие и орудийные), преобладают манипуляции с предметами, иногда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напоминающие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специфическое использование предмета, но, в действительности, ребенок,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производя</w:t>
      </w:r>
      <w:r w:rsidRPr="002B473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2B4733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2B4733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совсем</w:t>
      </w:r>
      <w:r w:rsidRPr="002B473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Pr="002B4733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функциональное</w:t>
      </w:r>
      <w:r w:rsidRPr="002B4733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назначение предметов. Кроме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2B473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2B473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манипуляции</w:t>
      </w:r>
      <w:r w:rsidRPr="002B473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перемежаются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неадекватными</w:t>
      </w:r>
      <w:r w:rsidRPr="002B473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действиями: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2B473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стучит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ложкой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столу,</w:t>
      </w:r>
      <w:r w:rsidRPr="002B473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бросает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машинку,</w:t>
      </w:r>
      <w:r w:rsidRPr="002B473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облизывает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сосет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игрушку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Нецеленаправленные</w:t>
      </w:r>
      <w:r w:rsidR="003252E1"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252E1" w:rsidRPr="002B473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неадекватные</w:t>
      </w:r>
      <w:r w:rsidR="003252E1"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="003252E1" w:rsidRPr="002B473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равнодушное</w:t>
      </w:r>
      <w:r w:rsidR="003252E1"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="003252E1"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252E1" w:rsidRPr="002B473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результату</w:t>
      </w:r>
      <w:r w:rsidR="003252E1"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="003252E1" w:rsidRPr="002B473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="003252E1" w:rsidRPr="002B473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252E1" w:rsidRPr="002B473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="003252E1" w:rsidRPr="002B473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эти</w:t>
      </w:r>
      <w:r w:rsidR="003252E1" w:rsidRPr="002B473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="003252E1" w:rsidRPr="002B473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отличают</w:t>
      </w:r>
      <w:r w:rsidR="003252E1" w:rsidRPr="002B473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3252E1" w:rsidRPr="002B473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3252E1" w:rsidRPr="002B4733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252E1" w:rsidRPr="002B473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умеренной</w:t>
      </w:r>
      <w:r w:rsidR="003252E1"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умственной отсталостью от</w:t>
      </w:r>
      <w:r w:rsidR="003252E1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деятельности его</w:t>
      </w:r>
      <w:r w:rsidR="003252E1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нормально</w:t>
      </w:r>
      <w:r w:rsidR="003252E1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развивающегося</w:t>
      </w:r>
      <w:r w:rsidR="003252E1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сверстника.</w:t>
      </w:r>
      <w:r w:rsidR="003252E1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252E1"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дошкольный</w:t>
      </w:r>
      <w:r w:rsidR="003252E1"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3252E1" w:rsidRPr="002B473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252E1"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3252E1" w:rsidRPr="002B473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252E1" w:rsidRPr="002B473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умеренной</w:t>
      </w:r>
      <w:r w:rsidR="003252E1"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="003252E1"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отсталостью</w:t>
      </w:r>
      <w:r w:rsidR="003252E1" w:rsidRPr="002B473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3252E1" w:rsidRPr="002B473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="003252E1"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предпосылки</w:t>
      </w:r>
      <w:r w:rsidR="003252E1"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3252E1"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3252E1"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другим</w:t>
      </w:r>
      <w:r w:rsidR="003252E1"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="003252E1"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детской деятельности</w:t>
      </w:r>
      <w:r w:rsidR="003252E1"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252E1"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игре,</w:t>
      </w:r>
      <w:r w:rsidR="003252E1"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рисованию,</w:t>
      </w:r>
      <w:r w:rsidR="003252E1"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3252E1" w:rsidRPr="002B4733">
        <w:rPr>
          <w:rFonts w:ascii="Times New Roman" w:eastAsia="Times New Roman" w:hAnsi="Times New Roman" w:cs="Times New Roman"/>
          <w:sz w:val="24"/>
          <w:szCs w:val="24"/>
        </w:rPr>
        <w:t>конструированию.</w:t>
      </w:r>
      <w:r w:rsidR="003252E1"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239EEAE3" w14:textId="441C1950" w:rsidR="003252E1" w:rsidRPr="003252E1" w:rsidRDefault="003252E1" w:rsidP="003252E1">
      <w:pPr>
        <w:widowControl w:val="0"/>
        <w:tabs>
          <w:tab w:val="left" w:pos="6850"/>
          <w:tab w:val="left" w:pos="7201"/>
        </w:tabs>
        <w:autoSpaceDE w:val="0"/>
        <w:autoSpaceDN w:val="0"/>
        <w:spacing w:before="66" w:after="0" w:line="240" w:lineRule="auto"/>
        <w:ind w:right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Физическое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 xml:space="preserve">развитие: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характеризуются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неустойчивостью,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неуклюжестью,</w:t>
      </w:r>
      <w:r w:rsidRPr="002B473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замедленностью</w:t>
      </w:r>
      <w:r w:rsidRPr="002B473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импульсивностью.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подниматься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опускаться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лестнице,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овладевать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такими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движениями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бегом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прыжками.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воздействия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характерно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недоразвитие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ручной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мелкой моторики: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выделяется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ведущая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рука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2B4733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согласованность</w:t>
      </w:r>
      <w:r w:rsidRPr="002B4733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2B4733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обеих</w:t>
      </w:r>
      <w:r w:rsidRPr="002B473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B473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захватывают</w:t>
      </w:r>
      <w:r w:rsidRPr="002B473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мелкие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2B473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всей</w:t>
      </w:r>
      <w:r w:rsidRPr="002B473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ладонью,</w:t>
      </w:r>
      <w:r w:rsidRPr="002B473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выделить</w:t>
      </w:r>
      <w:r w:rsidRPr="002B473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отдельно</w:t>
      </w:r>
      <w:r w:rsidRPr="002B473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2B473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палец,</w:t>
      </w:r>
      <w:r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указательный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тип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хватания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(указательным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большим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пальцем)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хватание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щепотью (указательным,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средним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большим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пальцам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и).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важнейших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ситуативно-деловому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сотрудничеству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новым взрослым, развитие коммуникативных умений (невербальных, вербальных средств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общения),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подражательных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возможностей.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второго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варианта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демонстрируют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положительную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динамику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психическом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проявляя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систематическом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усидчивость,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сверстникам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4FEB89E5" w14:textId="697DB18A" w:rsidR="003252E1" w:rsidRPr="003252E1" w:rsidRDefault="003252E1" w:rsidP="003252E1">
      <w:pPr>
        <w:widowControl w:val="0"/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b/>
          <w:i/>
          <w:sz w:val="24"/>
        </w:rPr>
        <w:t xml:space="preserve">Третий из вариантов </w:t>
      </w:r>
      <w:r w:rsidRPr="002B4733">
        <w:rPr>
          <w:rFonts w:ascii="Times New Roman" w:eastAsia="Times New Roman" w:hAnsi="Times New Roman" w:cs="Times New Roman"/>
          <w:sz w:val="24"/>
        </w:rPr>
        <w:t>развития умственно отсталых детей дошкольного возраста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характеризуется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«социально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неблагополучный»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характерен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тяжелой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умственной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отсталостью 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множественными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нарушениями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развитии.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ограниченно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понимают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обращенную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даже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конкретной ситуации, а невербальные средства общения используют фрагментарно 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целенаправленном длительном формировании в знакомой ситуации взаимодействия со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взрослым.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 данной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обращает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 себя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внимание сочетание умственной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отсталости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грубой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незрелостью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эмоционально-волевой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сферы,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наблюдается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эйфория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выраженными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регуляторной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2407717F" w14:textId="09C9A4D3" w:rsidR="003252E1" w:rsidRPr="002B4733" w:rsidRDefault="003252E1" w:rsidP="003252E1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Социально-коммуникативное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особенностями: дети не фиксируют взор и не прослеживают за лицом взрослого; контакт с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новым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«глаза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глаза»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длительное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время;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систематической активизации и стимуляции ориентировочных реакций на звуки и голос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появление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мимических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реакций,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коммуникативные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ограничены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непроизвольными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движениями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вегетативными реакциями. В новой ситуации дети проявляют негативные реакции в виде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плача,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крика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наоборот,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затихают,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устремляют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взгляд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неопределенную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точку,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бесцельно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перебирают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руками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близлежащие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предметы,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тянут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рот,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облизывают,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иногда 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разбрасывают.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Навыки опрятности у детей формируются только в условиях целенаправленного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коррекционного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воздействия,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 этом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нуждаются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 постоянной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взрослого.</w:t>
      </w:r>
    </w:p>
    <w:p w14:paraId="46C571C3" w14:textId="77777777" w:rsidR="003252E1" w:rsidRPr="002B4733" w:rsidRDefault="003252E1" w:rsidP="003252E1">
      <w:pPr>
        <w:widowControl w:val="0"/>
        <w:autoSpaceDE w:val="0"/>
        <w:autoSpaceDN w:val="0"/>
        <w:spacing w:before="66"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 xml:space="preserve">Познавательное развитие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характеризуется малой активностью всех психических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процессов, что затрудняет ориентировку детей в окружающей среде: игрушки и предметы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 «цепляют» взгляд, а вкладывание игрушки в руку не приводит к манипуляциям с ней,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повышение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голоса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взрослого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тактильные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контакты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первично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воспринимаются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угроза.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Различение свойств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 предметов этим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детям может быть доступно на уровне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ощущений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элементарного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двигательного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реагирования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высокой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жизненной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значимости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(кисло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невкусно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(морщится),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холодно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неприятно (ежится)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д. 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варианта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отмечается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недостаточность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произвольного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целенаправленного внимания, нарушение его распределения в процессе мыслительной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14:paraId="29E6C95C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</w:rPr>
        <w:sectPr w:rsidR="002B4733" w:rsidRPr="002B4733" w:rsidSect="004D057D">
          <w:pgSz w:w="11910" w:h="16840"/>
          <w:pgMar w:top="1040" w:right="320" w:bottom="1200" w:left="1020" w:header="0" w:footer="930" w:gutter="0"/>
          <w:pgNumType w:start="14"/>
          <w:cols w:space="720"/>
        </w:sectPr>
      </w:pPr>
    </w:p>
    <w:p w14:paraId="4F56D22C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Активная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примитивно,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звуковых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комплексов, отдельных слогов. Однако при систематическом взаимодействии со взрослым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начинают накапливаться невербальные способы для удовлетворения потребности 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 новых впечатлениях: появляются улыбка, мимические реакции, модулирование голосом,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непроизвольное хватание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 или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предмета.</w:t>
      </w:r>
    </w:p>
    <w:p w14:paraId="50C9BEBF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Деятельность: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манипулятивных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варианта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проходит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специфический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путь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непроизвольных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движений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рук,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случайно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касающихся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предмета,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появлением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специфических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манипуляций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без учета его свойств и функционала. Этим детям безразличен результат собственных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однако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манипуляции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предметами,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завершая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непроизвольных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движений,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переключают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объекты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пространства.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Повторение таких манипуляций приводит к появлению кратковременного интереса к тем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предметам, которые имеют значимое значение в жизнедеятельности ребенка (приятный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звук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колокольчика,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тепло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мягкой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вкусовое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ощущение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сладости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 д.)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постепенно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закрепляют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 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новые способы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манипуляции.</w:t>
      </w:r>
    </w:p>
    <w:p w14:paraId="66A77A47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Физическое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развитие: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многих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отмечается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диспропорция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телосложения,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опережение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росте;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становлении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отмечается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незавершенность этапов основных движений: ползания, сидения, ходьбы, бега, прыжков,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перешагивания,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 п.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двигательных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большим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трудом: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многие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сидят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(ходят)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поддержкой,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проявляют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медлительность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суетливость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изменении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позы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смены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местоположения.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них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характерны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становлении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ручной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мелкой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моторики: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сформирован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правильный захват предмета ладонью и пальцами руки, мелкие действия пальцами рук,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практически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затруднены. Дети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варианта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демонстрируют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качественную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положительную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динамику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бытовом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уровне,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включаться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коррекционно-развивающую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максимальном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технических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реабилитации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(ТСР),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облегчают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контакта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окружающим миром (вертикализаторы, стулья с поддержками, ходунки и коляски 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передвижения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др.).</w:t>
      </w:r>
    </w:p>
    <w:p w14:paraId="420AEE47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i/>
          <w:sz w:val="24"/>
          <w:szCs w:val="24"/>
        </w:rPr>
        <w:t>Четвертый</w:t>
      </w:r>
      <w:r w:rsidRPr="002B4733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  <w:szCs w:val="24"/>
        </w:rPr>
        <w:t>вариант</w:t>
      </w:r>
      <w:r w:rsidRPr="002B4733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отсталостью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(интеллектуальными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нарушениями)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«социально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дезадаптированный».</w:t>
      </w:r>
      <w:r w:rsidRPr="002B4733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Это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дети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глубокой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степенью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отсталости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большинство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множественными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реагируют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непроизвольно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эмоциональными,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двигательными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проявлениями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голос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понимания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обращенной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конкретной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взаимодействия.</w:t>
      </w:r>
    </w:p>
    <w:p w14:paraId="3863F6A1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Социально-коммуникативное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характеризуется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следующим: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ориентировочных реакций на взрослого – дети не фиксируют взор и не пролеживают за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лицом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взрослого;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стимуляции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ориентировочных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реакций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сенсорные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стимулы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появляются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непроизвольные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двигательные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ответы: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хаотичные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повороты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головой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поворот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тела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сторон,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ярко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проявляются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мимические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(дети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морщат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лоб,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сжимают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губы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широко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открывают рот, могут учащенно моргать глазами и др.). В новой ситуации дети ведут себя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по-разному: иногда проявляют возбуждение в виде эмоциональных реакций, увеличения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двигательной активности (взмахивают руками, двигают головой, пытаются сгибать колени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поворачивать тело в свободную для движения сторон); в некоторых случаях, повышение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сопровождается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плачем,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криком,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иногда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автономными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аутостимулирующими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движениями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раскачиваний,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совершения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однообразных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движений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частями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тела.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вкладывании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руку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реагируют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специфически: они резко раскрывают пальцы и не пытаются удерживать предмет, при этом могут 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отталкивать рукой и всем телом, иногда тянуть ко рту и кусать. В некоторых случаях, 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повышенной спастичности в конечностях рук, они захватывают непроизвольно игрушку,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однако, не пытаются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ею манипулировать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лишь более сильно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ее сжимают, не делая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попыток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расслабить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захват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пальцами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руки. Навыки опрятности у детей этой группы совершаются рефлекторно, без контроля,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нуждаются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постоянной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взрослого 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преимущественном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уходе.</w:t>
      </w:r>
    </w:p>
    <w:p w14:paraId="6DF95A59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Познавательное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грубо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нарушено.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окружающему миру ограничен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ухода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удовлетворением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жизненно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еде,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чистоте,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тепле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др.).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окружающего мира не стимулируют внимание этих детей к фиксации и прослеживанию за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взглядом,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однако,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касании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тактильных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раздражениях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вызывать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эмоциональные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реакции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удовольствия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или,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наоборот,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неудовольствия,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некоторых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случаях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аутостимуляции. Различение свойств и качеств предметов доступно на уровне ощущений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комфорта или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дискомфорта.</w:t>
      </w:r>
    </w:p>
    <w:p w14:paraId="120BFCB3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Активная речь у этих детей примитивна, на уровне отдельных звуков и звуковых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комплексов в виде мычания, произнесения слогов. При систематическом эмоционально-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положительном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взрослым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варианта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дают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значимую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качественную положительную динамику в эмоциональных проявлениях: у них появляется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чувствительность к голосу знакомого взрослого через появление мимических изменений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губ рта, его широкое открытие, поднятие бровей, порой наблюдается подобие улыбки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артикуляционных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кладов,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типа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УУ,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ИИ,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МА.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моменты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положительного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 них наблюдаются вегетативные реакции – появление слез, пот, покраснение открытых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участков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кожи,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некоторых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случаях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температуры. </w:t>
      </w:r>
    </w:p>
    <w:p w14:paraId="70EA15F2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Деятельность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варианта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ситуации ухода (кормления, переодевания, приема пищи, досуга). Собственные 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бесцельны,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многих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случаях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хаотичны,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касаются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мира.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удовлетворения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еде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подчиняются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интонации взрослого и сосредоточивают свое внимание лишь на объекте удовлетворения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физиологической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насыщении.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Физическое</w:t>
      </w:r>
      <w:r w:rsidRPr="002B473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развитие:</w:t>
      </w:r>
      <w:r w:rsidRPr="002B473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многих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отмечается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аномалия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строения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черепа;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большинство из них проводят свою жизнедеятельность в лежачем положении, с трудом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поворачивают голову, а при грубых и выраженных патологиях мозга никогда не способны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ее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удерживать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вертикализации.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Ручная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мелкая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моторика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несовершенна: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пальцы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 могут быть как расслаблены и не способны захватывать предмет, а могут находится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спастики,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захват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доступен. Дети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варианта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развиваться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эмоционально-положительного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ухаживающим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дополнительном использовании технических средств реабилитации (ТСР) для облегчения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ухода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контакта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(кровати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поддуваемыми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матрасами,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вертикализаторы,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стулья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поддержками,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коляски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передвижения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др.). Таким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многолетние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 возраста с нарушением интеллекта показали, что для всех детей характерны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специфические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особенности,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B473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закономерности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развития: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незавершенность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 становлении каждого возрастного психологического новообразования, вся 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формируется с опозданием и с отклонениями на всех этапах развития. Для них характерно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снижение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окружающему,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целенаправленной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трудностей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сверстниками.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этих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возникает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своевременно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детской деятельности (общение, предметная, игровая, продуктивная), которые призваны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опорой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 всего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психического развития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определенном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периоде.</w:t>
      </w:r>
    </w:p>
    <w:p w14:paraId="5F58EA96" w14:textId="77777777" w:rsidR="002B4733" w:rsidRPr="002B4733" w:rsidRDefault="002B4733" w:rsidP="002B4733">
      <w:pPr>
        <w:widowControl w:val="0"/>
        <w:autoSpaceDE w:val="0"/>
        <w:autoSpaceDN w:val="0"/>
        <w:spacing w:before="71" w:after="0" w:line="240" w:lineRule="auto"/>
        <w:ind w:right="52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Дифференцированное</w:t>
      </w:r>
      <w:r w:rsidRPr="002B473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представление</w:t>
      </w:r>
      <w:r w:rsidRPr="002B473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Pr="002B473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особых</w:t>
      </w:r>
      <w:r w:rsidRPr="002B473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потребностях</w:t>
      </w:r>
      <w:r w:rsidRPr="002B473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детей,</w:t>
      </w:r>
      <w:r w:rsidRPr="002B473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коррекционной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помощи</w:t>
      </w:r>
    </w:p>
    <w:p w14:paraId="712C5820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Общие закономерности, возрастные и специфические особенности развития детей с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степенью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выраженности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отсталости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обуславливают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образовательные потребности.</w:t>
      </w:r>
    </w:p>
    <w:p w14:paraId="4D3DC972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i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</w:rPr>
        <w:t>Особые</w:t>
      </w:r>
      <w:r w:rsidRPr="002B4733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образовательные</w:t>
      </w:r>
      <w:r w:rsidRPr="002B4733">
        <w:rPr>
          <w:rFonts w:ascii="Times New Roman" w:eastAsia="Times New Roman" w:hAnsi="Times New Roman" w:cs="Times New Roman"/>
          <w:i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потребности</w:t>
      </w:r>
      <w:r w:rsidRPr="002B4733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всех</w:t>
      </w:r>
      <w:r w:rsidRPr="002B4733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с</w:t>
      </w:r>
      <w:r w:rsidRPr="002B4733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нарушением</w:t>
      </w:r>
      <w:r w:rsidRPr="002B4733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интеллекта:</w:t>
      </w:r>
    </w:p>
    <w:p w14:paraId="56660423" w14:textId="77777777" w:rsidR="002B4733" w:rsidRPr="002B4733" w:rsidRDefault="002B4733" w:rsidP="002B4733">
      <w:pPr>
        <w:widowControl w:val="0"/>
        <w:tabs>
          <w:tab w:val="left" w:pos="2097"/>
          <w:tab w:val="left" w:pos="10050"/>
        </w:tabs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раннее</w:t>
      </w:r>
      <w:r w:rsidRPr="002B4733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коррекционное</w:t>
      </w:r>
      <w:r w:rsidRPr="002B4733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обучение</w:t>
      </w:r>
      <w:r w:rsidRPr="002B4733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воспитание</w:t>
      </w:r>
      <w:r w:rsidRPr="002B4733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эмоционально-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положительного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взаимодействия;</w:t>
      </w:r>
    </w:p>
    <w:p w14:paraId="22B997DF" w14:textId="77777777" w:rsidR="002B4733" w:rsidRPr="002B4733" w:rsidRDefault="002B4733" w:rsidP="002B4733">
      <w:pPr>
        <w:widowControl w:val="0"/>
        <w:tabs>
          <w:tab w:val="left" w:pos="2097"/>
          <w:tab w:val="left" w:pos="10050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непрерывность,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системность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поэтапность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коррекционного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обучения;</w:t>
      </w:r>
    </w:p>
    <w:p w14:paraId="450401BB" w14:textId="77777777" w:rsidR="002B4733" w:rsidRPr="002B4733" w:rsidRDefault="002B4733" w:rsidP="002B4733">
      <w:pPr>
        <w:widowControl w:val="0"/>
        <w:tabs>
          <w:tab w:val="left" w:pos="2097"/>
          <w:tab w:val="left" w:pos="3468"/>
          <w:tab w:val="left" w:pos="4859"/>
          <w:tab w:val="left" w:pos="5204"/>
          <w:tab w:val="left" w:pos="7161"/>
          <w:tab w:val="left" w:pos="8777"/>
          <w:tab w:val="left" w:pos="9799"/>
          <w:tab w:val="left" w:pos="10050"/>
        </w:tabs>
        <w:autoSpaceDE w:val="0"/>
        <w:autoSpaceDN w:val="0"/>
        <w:spacing w:after="0" w:line="232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реализация возрастных и индивидуальных</w:t>
      </w:r>
      <w:r w:rsidRPr="002B4733">
        <w:rPr>
          <w:rFonts w:ascii="Times New Roman" w:eastAsia="Times New Roman" w:hAnsi="Times New Roman" w:cs="Times New Roman"/>
          <w:sz w:val="24"/>
        </w:rPr>
        <w:tab/>
        <w:t>потребностей ребенка</w:t>
      </w:r>
      <w:r w:rsidRPr="002B4733">
        <w:rPr>
          <w:rFonts w:ascii="Times New Roman" w:eastAsia="Times New Roman" w:hAnsi="Times New Roman" w:cs="Times New Roman"/>
          <w:sz w:val="24"/>
        </w:rPr>
        <w:tab/>
        <w:t>на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доступном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уровне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взрослым;</w:t>
      </w:r>
    </w:p>
    <w:p w14:paraId="45C333DB" w14:textId="77777777" w:rsidR="002B4733" w:rsidRPr="002B4733" w:rsidRDefault="002B4733" w:rsidP="002B4733">
      <w:pPr>
        <w:widowControl w:val="0"/>
        <w:tabs>
          <w:tab w:val="left" w:pos="2159"/>
          <w:tab w:val="left" w:pos="10050"/>
        </w:tabs>
        <w:autoSpaceDE w:val="0"/>
        <w:autoSpaceDN w:val="0"/>
        <w:spacing w:before="2" w:after="0" w:line="232" w:lineRule="auto"/>
        <w:ind w:right="54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>- использование</w:t>
      </w:r>
      <w:r w:rsidRPr="002B473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специальных</w:t>
      </w:r>
      <w:r w:rsidRPr="002B4733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методов</w:t>
      </w:r>
      <w:r w:rsidRPr="002B4733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приемов</w:t>
      </w:r>
      <w:r w:rsidRPr="002B473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взрослыми;</w:t>
      </w:r>
    </w:p>
    <w:p w14:paraId="6CA938FD" w14:textId="77777777" w:rsidR="002B4733" w:rsidRPr="002B4733" w:rsidRDefault="002B4733" w:rsidP="002B4733">
      <w:pPr>
        <w:widowControl w:val="0"/>
        <w:tabs>
          <w:tab w:val="left" w:pos="2097"/>
          <w:tab w:val="left" w:pos="10050"/>
        </w:tabs>
        <w:autoSpaceDE w:val="0"/>
        <w:autoSpaceDN w:val="0"/>
        <w:spacing w:before="4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проведение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систематических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коррекционных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занятий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ребенком,</w:t>
      </w:r>
    </w:p>
    <w:p w14:paraId="32FC3959" w14:textId="77777777" w:rsidR="002B4733" w:rsidRPr="002B4733" w:rsidRDefault="002B4733" w:rsidP="002B4733">
      <w:pPr>
        <w:widowControl w:val="0"/>
        <w:tabs>
          <w:tab w:val="left" w:pos="2097"/>
          <w:tab w:val="left" w:pos="3223"/>
          <w:tab w:val="left" w:pos="4378"/>
          <w:tab w:val="left" w:pos="4940"/>
          <w:tab w:val="left" w:pos="6656"/>
          <w:tab w:val="left" w:pos="7788"/>
          <w:tab w:val="left" w:pos="9409"/>
          <w:tab w:val="left" w:pos="10050"/>
        </w:tabs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создание ситуаций</w:t>
      </w:r>
      <w:r w:rsidRPr="002B4733">
        <w:rPr>
          <w:rFonts w:ascii="Times New Roman" w:eastAsia="Times New Roman" w:hAnsi="Times New Roman" w:cs="Times New Roman"/>
          <w:sz w:val="24"/>
        </w:rPr>
        <w:tab/>
        <w:t>для формирования</w:t>
      </w:r>
      <w:r w:rsidRPr="002B4733">
        <w:rPr>
          <w:rFonts w:ascii="Times New Roman" w:eastAsia="Times New Roman" w:hAnsi="Times New Roman" w:cs="Times New Roman"/>
          <w:sz w:val="24"/>
        </w:rPr>
        <w:tab/>
        <w:t xml:space="preserve">переноса накопленного опыта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значимый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социальный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опыт;</w:t>
      </w:r>
    </w:p>
    <w:p w14:paraId="1130D37E" w14:textId="77777777" w:rsidR="002B4733" w:rsidRPr="002B4733" w:rsidRDefault="002B4733" w:rsidP="002B4733">
      <w:pPr>
        <w:widowControl w:val="0"/>
        <w:tabs>
          <w:tab w:val="left" w:pos="2097"/>
          <w:tab w:val="left" w:pos="3578"/>
          <w:tab w:val="left" w:pos="3918"/>
          <w:tab w:val="left" w:pos="5333"/>
          <w:tab w:val="left" w:pos="7252"/>
          <w:tab w:val="left" w:pos="8370"/>
          <w:tab w:val="left" w:pos="8701"/>
        </w:tabs>
        <w:autoSpaceDE w:val="0"/>
        <w:autoSpaceDN w:val="0"/>
        <w:spacing w:after="0" w:line="240" w:lineRule="auto"/>
        <w:ind w:right="527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активизация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всех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сторон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психического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учетом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доступных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ребенку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sz w:val="24"/>
        </w:rPr>
        <w:t>способов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обучения; </w:t>
      </w:r>
    </w:p>
    <w:p w14:paraId="192E392E" w14:textId="77777777" w:rsidR="002B4733" w:rsidRPr="002B4733" w:rsidRDefault="002B4733" w:rsidP="002B4733">
      <w:pPr>
        <w:widowControl w:val="0"/>
        <w:tabs>
          <w:tab w:val="left" w:pos="2097"/>
          <w:tab w:val="left" w:pos="3578"/>
          <w:tab w:val="left" w:pos="3918"/>
          <w:tab w:val="left" w:pos="5333"/>
          <w:tab w:val="left" w:pos="7252"/>
          <w:tab w:val="left" w:pos="8370"/>
          <w:tab w:val="left" w:pos="8701"/>
        </w:tabs>
        <w:autoSpaceDE w:val="0"/>
        <w:autoSpaceDN w:val="0"/>
        <w:spacing w:after="0" w:line="240" w:lineRule="auto"/>
        <w:ind w:right="527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- активизация и стимуляция познавательного интереса к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ближайшему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окружению.</w:t>
      </w:r>
    </w:p>
    <w:p w14:paraId="1D545A3A" w14:textId="77777777" w:rsidR="002B4733" w:rsidRPr="002B4733" w:rsidRDefault="002B4733" w:rsidP="002B4733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</w:rPr>
        <w:t>Специфические</w:t>
      </w:r>
      <w:r w:rsidRPr="002B4733">
        <w:rPr>
          <w:rFonts w:ascii="Times New Roman" w:eastAsia="Times New Roman" w:hAnsi="Times New Roman" w:cs="Times New Roman"/>
          <w:i/>
          <w:spacing w:val="1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образовательные</w:t>
      </w:r>
      <w:r w:rsidRPr="002B4733">
        <w:rPr>
          <w:rFonts w:ascii="Times New Roman" w:eastAsia="Times New Roman" w:hAnsi="Times New Roman" w:cs="Times New Roman"/>
          <w:i/>
          <w:spacing w:val="1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потребности</w:t>
      </w:r>
      <w:r w:rsidRPr="002B4733">
        <w:rPr>
          <w:rFonts w:ascii="Times New Roman" w:eastAsia="Times New Roman" w:hAnsi="Times New Roman" w:cs="Times New Roman"/>
          <w:i/>
          <w:spacing w:val="1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для</w:t>
      </w:r>
      <w:r w:rsidRPr="002B4733">
        <w:rPr>
          <w:rFonts w:ascii="Times New Roman" w:eastAsia="Times New Roman" w:hAnsi="Times New Roman" w:cs="Times New Roman"/>
          <w:i/>
          <w:spacing w:val="1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i/>
          <w:spacing w:val="6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первого</w:t>
      </w:r>
      <w:r w:rsidRPr="002B4733">
        <w:rPr>
          <w:rFonts w:ascii="Times New Roman" w:eastAsia="Times New Roman" w:hAnsi="Times New Roman" w:cs="Times New Roman"/>
          <w:b/>
          <w:i/>
          <w:spacing w:val="1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варианта</w:t>
      </w:r>
    </w:p>
    <w:p w14:paraId="4816259B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i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</w:rPr>
        <w:t>развития:</w:t>
      </w:r>
    </w:p>
    <w:p w14:paraId="14AD908A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пропедевтика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рисков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социальной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дезинтеграции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сверстников;</w:t>
      </w:r>
    </w:p>
    <w:p w14:paraId="618EC0D1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32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накопление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разнообразных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представлений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ближнем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окружении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жизненно-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значимых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социальной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адаптации;</w:t>
      </w:r>
    </w:p>
    <w:p w14:paraId="3C880517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овладение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социальными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нормами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сверстников;</w:t>
      </w:r>
    </w:p>
    <w:p w14:paraId="4938242A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овладение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самостоятельностью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разных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бытовых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ситуациях;</w:t>
      </w:r>
    </w:p>
    <w:p w14:paraId="09D02CD0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формирование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социального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детском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коллективе; </w:t>
      </w:r>
    </w:p>
    <w:p w14:paraId="1253DAF7" w14:textId="77777777" w:rsidR="002B4733" w:rsidRPr="002B4733" w:rsidRDefault="002B4733" w:rsidP="002B4733">
      <w:pPr>
        <w:widowControl w:val="0"/>
        <w:tabs>
          <w:tab w:val="left" w:pos="2097"/>
          <w:tab w:val="left" w:pos="10065"/>
        </w:tabs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воспитание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разных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видах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детской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том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</w:t>
      </w:r>
      <w:r w:rsidRPr="002B4733">
        <w:rPr>
          <w:rFonts w:ascii="Times New Roman" w:eastAsia="Times New Roman" w:hAnsi="Times New Roman" w:cs="Times New Roman"/>
          <w:sz w:val="24"/>
        </w:rPr>
        <w:t>числе досуговой.</w:t>
      </w:r>
    </w:p>
    <w:p w14:paraId="3604006F" w14:textId="77777777" w:rsidR="002B4733" w:rsidRPr="002B4733" w:rsidRDefault="002B4733" w:rsidP="002B4733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варианта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важными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являются: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познавательное,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физическое, художественно-эстетическое развитие. Кроме этого, специфической задачей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 этой категории детей является создание условий для формирования всех видов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детской деятельности (общения, предметной, игровой, продуктивных видов и элементов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трудовой).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возрастного,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дифференцированного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коррекционно-развивающему обучению и воспитанию детей с нарушением интеллекта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 выделение специфических коррекционно-педагогических задач, направленных на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 и коррекцию индивидуальных речевых нарушений детей в процессе занятий 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логопедом,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детско-родительских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педагогической компетентности родителей, воспитание детско-родительских отношений,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способам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проблемным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относится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дошкольных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организаций.</w:t>
      </w:r>
    </w:p>
    <w:p w14:paraId="52917FD5" w14:textId="77777777" w:rsidR="002B4733" w:rsidRPr="002B4733" w:rsidRDefault="002B4733" w:rsidP="002B4733">
      <w:pPr>
        <w:widowControl w:val="0"/>
        <w:autoSpaceDE w:val="0"/>
        <w:autoSpaceDN w:val="0"/>
        <w:spacing w:after="0" w:line="232" w:lineRule="auto"/>
        <w:ind w:right="521"/>
        <w:jc w:val="both"/>
        <w:rPr>
          <w:rFonts w:ascii="Times New Roman" w:eastAsia="Times New Roman" w:hAnsi="Times New Roman" w:cs="Times New Roman"/>
          <w:i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</w:rPr>
        <w:t>Специфические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образовательные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потребности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для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второго</w:t>
      </w:r>
      <w:r w:rsidRPr="002B4733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варианта</w:t>
      </w:r>
      <w:r w:rsidRPr="002B4733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i/>
          <w:sz w:val="24"/>
        </w:rPr>
        <w:t>:</w:t>
      </w:r>
    </w:p>
    <w:p w14:paraId="32E20298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before="3"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накопление и овладение доступными средствами коммуникации и навыками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   </w:t>
      </w:r>
      <w:r w:rsidRPr="002B4733">
        <w:rPr>
          <w:rFonts w:ascii="Times New Roman" w:eastAsia="Times New Roman" w:hAnsi="Times New Roman" w:cs="Times New Roman"/>
          <w:sz w:val="24"/>
        </w:rPr>
        <w:t>самообслуживания,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жизненно-значимыми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адаптации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окружающей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бытовой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среде;</w:t>
      </w:r>
    </w:p>
    <w:p w14:paraId="238A507F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социальное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ориентирование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сверстника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через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знакомого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взрослого;</w:t>
      </w:r>
    </w:p>
    <w:p w14:paraId="0C3ED25C" w14:textId="77777777" w:rsidR="002B4733" w:rsidRPr="002B4733" w:rsidRDefault="002B4733" w:rsidP="002B4733">
      <w:pPr>
        <w:tabs>
          <w:tab w:val="left" w:pos="586"/>
        </w:tabs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овладение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самостоятельностью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знакомых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бытовых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ситуациях;</w:t>
      </w:r>
    </w:p>
    <w:p w14:paraId="6118CC11" w14:textId="77777777" w:rsidR="002B4733" w:rsidRPr="002B4733" w:rsidRDefault="002B4733" w:rsidP="002B4733">
      <w:pPr>
        <w:tabs>
          <w:tab w:val="left" w:pos="586"/>
        </w:tabs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 - активизация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познавательного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потенциала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обучению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ситуациях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близких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жизненному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опыту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ребенка;</w:t>
      </w:r>
    </w:p>
    <w:p w14:paraId="0F598E4E" w14:textId="77777777" w:rsidR="002B4733" w:rsidRPr="002B4733" w:rsidRDefault="002B4733" w:rsidP="002B4733">
      <w:pPr>
        <w:tabs>
          <w:tab w:val="left" w:pos="586"/>
        </w:tabs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создание ситуаций для овладения нормами поведения в детском коллективе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сверстников.</w:t>
      </w:r>
    </w:p>
    <w:p w14:paraId="79B50FEA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 обучения и воспитания детей второго варианта развития может быть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ориентированным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варианта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Однако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приоритетной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задачей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доступных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ребенку способов овладения культурным опытом, которые реализуются через совместную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предметно-игровую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 взрослым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знакомых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взаимодействия.</w:t>
      </w:r>
    </w:p>
    <w:p w14:paraId="32306C16" w14:textId="77777777" w:rsidR="002B4733" w:rsidRPr="002B4733" w:rsidRDefault="002B4733" w:rsidP="002B4733">
      <w:pPr>
        <w:widowControl w:val="0"/>
        <w:autoSpaceDE w:val="0"/>
        <w:autoSpaceDN w:val="0"/>
        <w:spacing w:after="0" w:line="232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</w:rPr>
        <w:t>Специфические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образовательные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потребности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третьего</w:t>
      </w:r>
      <w:r w:rsidRPr="002B4733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варианта</w:t>
      </w:r>
      <w:r w:rsidRPr="002B4733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(дети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тяжелой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умственной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отсталостью):</w:t>
      </w:r>
    </w:p>
    <w:p w14:paraId="06AF4703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before="1" w:after="0" w:line="232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овладение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доступными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средствами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коммуникации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поддержания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потребности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общении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знакомым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(близким)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взрослым;</w:t>
      </w:r>
    </w:p>
    <w:p w14:paraId="0D43E85A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социальное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ориентирование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знакомого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взрослого;</w:t>
      </w:r>
    </w:p>
    <w:p w14:paraId="01358942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овладение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элементарными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самообслуживания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(прием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пищи,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опрятность),</w:t>
      </w:r>
    </w:p>
    <w:p w14:paraId="7DDF642B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реализация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эмоционально-двигательного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потенциала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продуктивному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взрослым,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продолжение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увеличение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времени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взаимодействия;</w:t>
      </w:r>
    </w:p>
    <w:p w14:paraId="7E12B27D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специальные технические средства (ТСР) реабилитации (вертикализаторы,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ходунки-опоры,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lastRenderedPageBreak/>
        <w:t>кресла-каталки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 поддержками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рук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таза 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др.).</w:t>
      </w:r>
    </w:p>
    <w:p w14:paraId="2E566E4E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 обучения и воспитания детей третьего варианта развития может быть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ориентировано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жизненно-значимые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коммуникативном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эмоционально-когнитивном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направлениях,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развитии.</w:t>
      </w:r>
    </w:p>
    <w:p w14:paraId="44D27AC8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Приоритетной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задачей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коррекционного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комфортной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1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сенсорных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двигательных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возможностей в процессе целенаправленной деятельности, организуемой взрослым 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использовании специальных технических средств (ТСР) реабилитации (вертикализаторы,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ходунки-опоры,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кресла-каталки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поддержками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таза 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др.).</w:t>
      </w:r>
    </w:p>
    <w:p w14:paraId="59BD1954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</w:rPr>
        <w:t xml:space="preserve">Специфические образовательные потребности для детей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четвертого варианта</w:t>
      </w:r>
      <w:r w:rsidRPr="002B4733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развития:</w:t>
      </w:r>
    </w:p>
    <w:p w14:paraId="4681A114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накопление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положительных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впечатлений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адаптации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окружающей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бытовой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среде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поддержания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доступной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ребенку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форме;</w:t>
      </w:r>
    </w:p>
    <w:p w14:paraId="760D55E0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социальное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ответ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комфортность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ухода;</w:t>
      </w:r>
    </w:p>
    <w:p w14:paraId="78A47BDE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32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активизация эмоционально-положительного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сенсомоторного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потенциала 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знакомым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взрослым;</w:t>
      </w:r>
    </w:p>
    <w:p w14:paraId="5930D97A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медицинское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сопровождение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уход;</w:t>
      </w:r>
    </w:p>
    <w:p w14:paraId="4213F177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специальные технические средства (ТСР) реабилитации (вертикализаторы,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ходунки-опоры,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кресла-каталки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 поддержками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рук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таза 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др.).</w:t>
      </w:r>
    </w:p>
    <w:p w14:paraId="12233B66" w14:textId="77777777" w:rsidR="002B4733" w:rsidRPr="002B4733" w:rsidRDefault="002B4733" w:rsidP="002B4733">
      <w:pPr>
        <w:tabs>
          <w:tab w:val="left" w:pos="1697"/>
          <w:tab w:val="left" w:pos="2988"/>
          <w:tab w:val="left" w:pos="5127"/>
          <w:tab w:val="left" w:pos="6976"/>
        </w:tabs>
        <w:spacing w:line="232" w:lineRule="auto"/>
        <w:ind w:right="5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733">
        <w:rPr>
          <w:rFonts w:ascii="Times New Roman" w:eastAsia="Calibri" w:hAnsi="Times New Roman" w:cs="Times New Roman"/>
          <w:spacing w:val="-1"/>
          <w:sz w:val="24"/>
          <w:szCs w:val="24"/>
        </w:rPr>
        <w:t>Содержание</w:t>
      </w:r>
      <w:r w:rsidRPr="002B4733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pacing w:val="-1"/>
          <w:sz w:val="24"/>
          <w:szCs w:val="24"/>
        </w:rPr>
        <w:t>обучения</w:t>
      </w:r>
      <w:r w:rsidRPr="002B473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Pr="002B473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pacing w:val="-1"/>
          <w:sz w:val="24"/>
          <w:szCs w:val="24"/>
        </w:rPr>
        <w:t>воспитания</w:t>
      </w:r>
      <w:r w:rsidRPr="002B4733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pacing w:val="-1"/>
          <w:sz w:val="24"/>
          <w:szCs w:val="24"/>
        </w:rPr>
        <w:t>детей</w:t>
      </w:r>
      <w:r w:rsidRPr="002B473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pacing w:val="-1"/>
          <w:sz w:val="24"/>
          <w:szCs w:val="24"/>
        </w:rPr>
        <w:t>четвертого</w:t>
      </w:r>
      <w:r w:rsidRPr="002B473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варианта</w:t>
      </w:r>
      <w:r w:rsidRPr="002B4733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реализуется</w:t>
      </w:r>
      <w:r w:rsidRPr="002B4733">
        <w:rPr>
          <w:rFonts w:ascii="Times New Roman" w:eastAsia="Calibri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в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направлениях: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социально-коммуникативном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и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физическом.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Специфической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задачей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коррекционного обучения является выявление и активизация сенсомоторного потенциала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в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социально-значимых</w:t>
      </w:r>
      <w:r w:rsidRPr="002B473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для него</w:t>
      </w:r>
      <w:r w:rsidRPr="002B4733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ситуациях</w:t>
      </w:r>
      <w:r w:rsidRPr="002B473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взаимодействия</w:t>
      </w:r>
      <w:r w:rsidRPr="002B473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со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взрослым.</w:t>
      </w:r>
    </w:p>
    <w:p w14:paraId="6CAA715F" w14:textId="77777777" w:rsidR="002B4733" w:rsidRPr="002B4733" w:rsidRDefault="002B4733" w:rsidP="002B4733">
      <w:pPr>
        <w:tabs>
          <w:tab w:val="left" w:pos="1697"/>
          <w:tab w:val="left" w:pos="2988"/>
          <w:tab w:val="left" w:pos="5127"/>
          <w:tab w:val="left" w:pos="6976"/>
        </w:tabs>
        <w:spacing w:after="0" w:line="232" w:lineRule="auto"/>
        <w:ind w:right="25"/>
        <w:rPr>
          <w:rFonts w:ascii="Times New Roman" w:eastAsia="Calibri" w:hAnsi="Times New Roman" w:cs="Times New Roman"/>
          <w:b/>
          <w:sz w:val="24"/>
        </w:rPr>
      </w:pPr>
      <w:r w:rsidRPr="002B4733">
        <w:rPr>
          <w:rFonts w:ascii="Times New Roman" w:eastAsia="Calibri" w:hAnsi="Times New Roman" w:cs="Times New Roman"/>
          <w:b/>
          <w:sz w:val="24"/>
        </w:rPr>
        <w:t>1.4 Развивающее</w:t>
      </w:r>
      <w:r w:rsidRPr="002B4733">
        <w:rPr>
          <w:rFonts w:ascii="Times New Roman" w:eastAsia="Calibri" w:hAnsi="Times New Roman" w:cs="Times New Roman"/>
          <w:b/>
          <w:spacing w:val="-2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sz w:val="24"/>
        </w:rPr>
        <w:t>оценивание</w:t>
      </w:r>
      <w:r w:rsidRPr="002B4733">
        <w:rPr>
          <w:rFonts w:ascii="Times New Roman" w:eastAsia="Calibri" w:hAnsi="Times New Roman" w:cs="Times New Roman"/>
          <w:b/>
          <w:spacing w:val="-3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sz w:val="24"/>
        </w:rPr>
        <w:t>качества</w:t>
      </w:r>
      <w:r w:rsidRPr="002B4733">
        <w:rPr>
          <w:rFonts w:ascii="Times New Roman" w:eastAsia="Calibri" w:hAnsi="Times New Roman" w:cs="Times New Roman"/>
          <w:b/>
          <w:spacing w:val="-6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sz w:val="24"/>
        </w:rPr>
        <w:t>образовательной</w:t>
      </w:r>
      <w:r w:rsidRPr="002B4733">
        <w:rPr>
          <w:rFonts w:ascii="Times New Roman" w:eastAsia="Calibri" w:hAnsi="Times New Roman" w:cs="Times New Roman"/>
          <w:b/>
          <w:spacing w:val="-5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sz w:val="24"/>
        </w:rPr>
        <w:t>деятельности</w:t>
      </w:r>
      <w:r w:rsidRPr="002B4733">
        <w:rPr>
          <w:rFonts w:ascii="Times New Roman" w:eastAsia="Calibri" w:hAnsi="Times New Roman" w:cs="Times New Roman"/>
          <w:b/>
          <w:spacing w:val="-5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sz w:val="24"/>
        </w:rPr>
        <w:t>по</w:t>
      </w:r>
      <w:r w:rsidRPr="002B4733">
        <w:rPr>
          <w:rFonts w:ascii="Times New Roman" w:eastAsia="Calibri" w:hAnsi="Times New Roman" w:cs="Times New Roman"/>
          <w:b/>
          <w:spacing w:val="-6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sz w:val="24"/>
        </w:rPr>
        <w:t>Программе.</w:t>
      </w:r>
    </w:p>
    <w:p w14:paraId="61CC47FD" w14:textId="77777777" w:rsidR="002B4733" w:rsidRPr="002B4733" w:rsidRDefault="002B4733" w:rsidP="002B4733">
      <w:pPr>
        <w:tabs>
          <w:tab w:val="left" w:pos="1697"/>
          <w:tab w:val="left" w:pos="2988"/>
          <w:tab w:val="left" w:pos="5127"/>
          <w:tab w:val="left" w:pos="6976"/>
        </w:tabs>
        <w:spacing w:after="0" w:line="232" w:lineRule="auto"/>
        <w:ind w:right="5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733">
        <w:rPr>
          <w:rFonts w:ascii="Calibri" w:eastAsia="Calibri" w:hAnsi="Calibri" w:cs="Times New Roman"/>
          <w:b/>
          <w:spacing w:val="-57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Оценивание качества образовательной деятельности, осуществляемой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учреждением по</w:t>
      </w:r>
      <w:r w:rsidRPr="002B4733">
        <w:rPr>
          <w:rFonts w:ascii="Times New Roman" w:eastAsia="Calibri" w:hAnsi="Times New Roman" w:cs="Times New Roman"/>
          <w:spacing w:val="43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Программе,</w:t>
      </w:r>
      <w:r w:rsidRPr="002B4733">
        <w:rPr>
          <w:rFonts w:ascii="Times New Roman" w:eastAsia="Calibri" w:hAnsi="Times New Roman" w:cs="Times New Roman"/>
          <w:spacing w:val="4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представляет</w:t>
      </w:r>
      <w:r w:rsidRPr="002B4733">
        <w:rPr>
          <w:rFonts w:ascii="Times New Roman" w:eastAsia="Calibri" w:hAnsi="Times New Roman" w:cs="Times New Roman"/>
          <w:spacing w:val="44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собой</w:t>
      </w:r>
      <w:r w:rsidRPr="002B4733">
        <w:rPr>
          <w:rFonts w:ascii="Times New Roman" w:eastAsia="Calibri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важную</w:t>
      </w:r>
      <w:r w:rsidRPr="002B4733">
        <w:rPr>
          <w:rFonts w:ascii="Times New Roman" w:eastAsia="Calibri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составную</w:t>
      </w:r>
      <w:r w:rsidRPr="002B4733">
        <w:rPr>
          <w:rFonts w:ascii="Times New Roman" w:eastAsia="Calibri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часть</w:t>
      </w:r>
      <w:r w:rsidRPr="002B4733">
        <w:rPr>
          <w:rFonts w:ascii="Times New Roman" w:eastAsia="Calibri" w:hAnsi="Times New Roman" w:cs="Times New Roman"/>
          <w:spacing w:val="45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 xml:space="preserve">данной </w:t>
      </w:r>
      <w:r w:rsidRPr="002B4733">
        <w:rPr>
          <w:rFonts w:ascii="Times New Roman" w:eastAsia="Calibri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деятельности,</w:t>
      </w:r>
      <w:r w:rsidRPr="002B473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направленной</w:t>
      </w:r>
      <w:r w:rsidRPr="002B473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на</w:t>
      </w:r>
      <w:r w:rsidRPr="002B473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ее</w:t>
      </w:r>
      <w:r w:rsidRPr="002B473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усовершенствование. Концептуальные основания такой оценки определяются требованиями</w:t>
      </w:r>
      <w:r w:rsidRPr="002B4733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           </w:t>
      </w:r>
      <w:r w:rsidRPr="002B4733">
        <w:rPr>
          <w:rFonts w:ascii="Times New Roman" w:eastAsia="Calibri" w:hAnsi="Times New Roman" w:cs="Times New Roman"/>
          <w:sz w:val="24"/>
          <w:szCs w:val="24"/>
        </w:rPr>
        <w:t>Федерального</w:t>
      </w:r>
      <w:r w:rsidRPr="002B473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закона</w:t>
      </w:r>
      <w:r w:rsidRPr="002B4733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от</w:t>
      </w:r>
      <w:r w:rsidRPr="002B4733">
        <w:rPr>
          <w:rFonts w:ascii="Times New Roman" w:eastAsia="Calibri" w:hAnsi="Times New Roman" w:cs="Times New Roman"/>
          <w:spacing w:val="53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29</w:t>
      </w:r>
      <w:r w:rsidRPr="002B4733">
        <w:rPr>
          <w:rFonts w:ascii="Times New Roman" w:eastAsia="Calibri" w:hAnsi="Times New Roman" w:cs="Times New Roman"/>
          <w:spacing w:val="57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декабря</w:t>
      </w:r>
      <w:r w:rsidRPr="002B4733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2012</w:t>
      </w:r>
      <w:r w:rsidRPr="002B4733">
        <w:rPr>
          <w:rFonts w:ascii="Times New Roman" w:eastAsia="Calibri" w:hAnsi="Times New Roman" w:cs="Times New Roman"/>
          <w:spacing w:val="57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г.</w:t>
      </w:r>
      <w:r w:rsidRPr="002B4733">
        <w:rPr>
          <w:rFonts w:ascii="Times New Roman" w:eastAsia="Calibri" w:hAnsi="Times New Roman" w:cs="Times New Roman"/>
          <w:spacing w:val="55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№</w:t>
      </w:r>
      <w:r w:rsidRPr="002B4733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273-ФЗ</w:t>
      </w:r>
      <w:r w:rsidRPr="002B4733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"Об</w:t>
      </w:r>
      <w:r w:rsidRPr="002B4733">
        <w:rPr>
          <w:rFonts w:ascii="Times New Roman" w:eastAsia="Calibri" w:hAnsi="Times New Roman" w:cs="Times New Roman"/>
          <w:spacing w:val="55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образовании</w:t>
      </w:r>
      <w:r w:rsidRPr="002B4733">
        <w:rPr>
          <w:rFonts w:ascii="Times New Roman" w:eastAsia="Calibri" w:hAnsi="Times New Roman" w:cs="Times New Roman"/>
          <w:spacing w:val="54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в</w:t>
      </w:r>
      <w:r w:rsidRPr="002B4733">
        <w:rPr>
          <w:rFonts w:ascii="Times New Roman" w:eastAsia="Calibri" w:hAnsi="Times New Roman" w:cs="Times New Roman"/>
          <w:spacing w:val="59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 xml:space="preserve">Российской </w:t>
      </w:r>
      <w:r w:rsidRPr="002B473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E02E34" wp14:editId="41854B92">
                <wp:simplePos x="0" y="0"/>
                <wp:positionH relativeFrom="page">
                  <wp:posOffset>8241030</wp:posOffset>
                </wp:positionH>
                <wp:positionV relativeFrom="paragraph">
                  <wp:posOffset>137160</wp:posOffset>
                </wp:positionV>
                <wp:extent cx="5979795" cy="8119110"/>
                <wp:effectExtent l="0" t="0" r="1905" b="0"/>
                <wp:wrapNone/>
                <wp:docPr id="2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795" cy="8119110"/>
                        </a:xfrm>
                        <a:custGeom>
                          <a:avLst/>
                          <a:gdLst>
                            <a:gd name="T0" fmla="+- 0 1671 1671"/>
                            <a:gd name="T1" fmla="*/ T0 w 9417"/>
                            <a:gd name="T2" fmla="+- 0 12308 74"/>
                            <a:gd name="T3" fmla="*/ 12308 h 12786"/>
                            <a:gd name="T4" fmla="+- 0 11087 1671"/>
                            <a:gd name="T5" fmla="*/ T4 w 9417"/>
                            <a:gd name="T6" fmla="+- 0 12860 74"/>
                            <a:gd name="T7" fmla="*/ 12860 h 12786"/>
                            <a:gd name="T8" fmla="+- 0 11087 1671"/>
                            <a:gd name="T9" fmla="*/ T8 w 9417"/>
                            <a:gd name="T10" fmla="+- 0 12029 74"/>
                            <a:gd name="T11" fmla="*/ 12029 h 12786"/>
                            <a:gd name="T12" fmla="+- 0 1671 1671"/>
                            <a:gd name="T13" fmla="*/ T12 w 9417"/>
                            <a:gd name="T14" fmla="+- 0 10099 74"/>
                            <a:gd name="T15" fmla="*/ 10099 h 12786"/>
                            <a:gd name="T16" fmla="+- 0 1671 1671"/>
                            <a:gd name="T17" fmla="*/ T16 w 9417"/>
                            <a:gd name="T18" fmla="+- 0 10930 74"/>
                            <a:gd name="T19" fmla="*/ 10930 h 12786"/>
                            <a:gd name="T20" fmla="+- 0 1671 1671"/>
                            <a:gd name="T21" fmla="*/ T20 w 9417"/>
                            <a:gd name="T22" fmla="+- 0 11477 74"/>
                            <a:gd name="T23" fmla="*/ 11477 h 12786"/>
                            <a:gd name="T24" fmla="+- 0 11087 1671"/>
                            <a:gd name="T25" fmla="*/ T24 w 9417"/>
                            <a:gd name="T26" fmla="+- 0 12029 74"/>
                            <a:gd name="T27" fmla="*/ 12029 h 12786"/>
                            <a:gd name="T28" fmla="+- 0 11087 1671"/>
                            <a:gd name="T29" fmla="*/ T28 w 9417"/>
                            <a:gd name="T30" fmla="+- 0 11477 74"/>
                            <a:gd name="T31" fmla="*/ 11477 h 12786"/>
                            <a:gd name="T32" fmla="+- 0 11087 1671"/>
                            <a:gd name="T33" fmla="*/ T32 w 9417"/>
                            <a:gd name="T34" fmla="+- 0 10651 74"/>
                            <a:gd name="T35" fmla="*/ 10651 h 12786"/>
                            <a:gd name="T36" fmla="+- 0 11087 1671"/>
                            <a:gd name="T37" fmla="*/ T36 w 9417"/>
                            <a:gd name="T38" fmla="+- 0 9825 74"/>
                            <a:gd name="T39" fmla="*/ 9825 h 12786"/>
                            <a:gd name="T40" fmla="+- 0 1671 1671"/>
                            <a:gd name="T41" fmla="*/ T40 w 9417"/>
                            <a:gd name="T42" fmla="+- 0 1731 74"/>
                            <a:gd name="T43" fmla="*/ 1731 h 12786"/>
                            <a:gd name="T44" fmla="+- 0 11087 1671"/>
                            <a:gd name="T45" fmla="*/ T44 w 9417"/>
                            <a:gd name="T46" fmla="+- 0 2283 74"/>
                            <a:gd name="T47" fmla="*/ 2283 h 12786"/>
                            <a:gd name="T48" fmla="+- 0 11087 1671"/>
                            <a:gd name="T49" fmla="*/ T48 w 9417"/>
                            <a:gd name="T50" fmla="+- 0 1457 74"/>
                            <a:gd name="T51" fmla="*/ 1457 h 12786"/>
                            <a:gd name="T52" fmla="+- 0 1671 1671"/>
                            <a:gd name="T53" fmla="*/ T52 w 9417"/>
                            <a:gd name="T54" fmla="+- 0 1457 74"/>
                            <a:gd name="T55" fmla="*/ 1457 h 12786"/>
                            <a:gd name="T56" fmla="+- 0 11087 1671"/>
                            <a:gd name="T57" fmla="*/ T56 w 9417"/>
                            <a:gd name="T58" fmla="+- 0 904 74"/>
                            <a:gd name="T59" fmla="*/ 904 h 12786"/>
                            <a:gd name="T60" fmla="+- 0 11087 1671"/>
                            <a:gd name="T61" fmla="*/ T60 w 9417"/>
                            <a:gd name="T62" fmla="+- 0 1178 74"/>
                            <a:gd name="T63" fmla="*/ 1178 h 12786"/>
                            <a:gd name="T64" fmla="+- 0 1671 1671"/>
                            <a:gd name="T65" fmla="*/ T64 w 9417"/>
                            <a:gd name="T66" fmla="+- 0 352 74"/>
                            <a:gd name="T67" fmla="*/ 352 h 12786"/>
                            <a:gd name="T68" fmla="+- 0 11087 1671"/>
                            <a:gd name="T69" fmla="*/ T68 w 9417"/>
                            <a:gd name="T70" fmla="+- 0 904 74"/>
                            <a:gd name="T71" fmla="*/ 904 h 12786"/>
                            <a:gd name="T72" fmla="+- 0 11087 1671"/>
                            <a:gd name="T73" fmla="*/ T72 w 9417"/>
                            <a:gd name="T74" fmla="+- 0 74 74"/>
                            <a:gd name="T75" fmla="*/ 74 h 12786"/>
                            <a:gd name="T76" fmla="+- 0 11087 1671"/>
                            <a:gd name="T77" fmla="*/ T76 w 9417"/>
                            <a:gd name="T78" fmla="+- 0 352 74"/>
                            <a:gd name="T79" fmla="*/ 352 h 12786"/>
                            <a:gd name="T80" fmla="+- 0 2382 1671"/>
                            <a:gd name="T81" fmla="*/ T80 w 9417"/>
                            <a:gd name="T82" fmla="+- 0 5130 74"/>
                            <a:gd name="T83" fmla="*/ 5130 h 12786"/>
                            <a:gd name="T84" fmla="+- 0 1671 1671"/>
                            <a:gd name="T85" fmla="*/ T84 w 9417"/>
                            <a:gd name="T86" fmla="+- 0 5682 74"/>
                            <a:gd name="T87" fmla="*/ 5682 h 12786"/>
                            <a:gd name="T88" fmla="+- 0 1671 1671"/>
                            <a:gd name="T89" fmla="*/ T88 w 9417"/>
                            <a:gd name="T90" fmla="+- 0 6512 74"/>
                            <a:gd name="T91" fmla="*/ 6512 h 12786"/>
                            <a:gd name="T92" fmla="+- 0 1671 1671"/>
                            <a:gd name="T93" fmla="*/ T92 w 9417"/>
                            <a:gd name="T94" fmla="+- 0 7065 74"/>
                            <a:gd name="T95" fmla="*/ 7065 h 12786"/>
                            <a:gd name="T96" fmla="+- 0 1671 1671"/>
                            <a:gd name="T97" fmla="*/ T96 w 9417"/>
                            <a:gd name="T98" fmla="+- 0 7890 74"/>
                            <a:gd name="T99" fmla="*/ 7890 h 12786"/>
                            <a:gd name="T100" fmla="+- 0 1671 1671"/>
                            <a:gd name="T101" fmla="*/ T100 w 9417"/>
                            <a:gd name="T102" fmla="+- 0 8443 74"/>
                            <a:gd name="T103" fmla="*/ 8443 h 12786"/>
                            <a:gd name="T104" fmla="+- 0 1671 1671"/>
                            <a:gd name="T105" fmla="*/ T104 w 9417"/>
                            <a:gd name="T106" fmla="+- 0 9273 74"/>
                            <a:gd name="T107" fmla="*/ 9273 h 12786"/>
                            <a:gd name="T108" fmla="+- 0 11087 1671"/>
                            <a:gd name="T109" fmla="*/ T108 w 9417"/>
                            <a:gd name="T110" fmla="+- 0 9825 74"/>
                            <a:gd name="T111" fmla="*/ 9825 h 12786"/>
                            <a:gd name="T112" fmla="+- 0 11087 1671"/>
                            <a:gd name="T113" fmla="*/ T112 w 9417"/>
                            <a:gd name="T114" fmla="+- 0 8995 74"/>
                            <a:gd name="T115" fmla="*/ 8995 h 12786"/>
                            <a:gd name="T116" fmla="+- 0 11087 1671"/>
                            <a:gd name="T117" fmla="*/ T116 w 9417"/>
                            <a:gd name="T118" fmla="+- 0 8169 74"/>
                            <a:gd name="T119" fmla="*/ 8169 h 12786"/>
                            <a:gd name="T120" fmla="+- 0 11087 1671"/>
                            <a:gd name="T121" fmla="*/ T120 w 9417"/>
                            <a:gd name="T122" fmla="+- 0 7617 74"/>
                            <a:gd name="T123" fmla="*/ 7617 h 12786"/>
                            <a:gd name="T124" fmla="+- 0 11087 1671"/>
                            <a:gd name="T125" fmla="*/ T124 w 9417"/>
                            <a:gd name="T126" fmla="+- 0 6786 74"/>
                            <a:gd name="T127" fmla="*/ 6786 h 12786"/>
                            <a:gd name="T128" fmla="+- 0 11087 1671"/>
                            <a:gd name="T129" fmla="*/ T128 w 9417"/>
                            <a:gd name="T130" fmla="+- 0 6234 74"/>
                            <a:gd name="T131" fmla="*/ 6234 h 12786"/>
                            <a:gd name="T132" fmla="+- 0 11087 1671"/>
                            <a:gd name="T133" fmla="*/ T132 w 9417"/>
                            <a:gd name="T134" fmla="+- 0 5408 74"/>
                            <a:gd name="T135" fmla="*/ 5408 h 12786"/>
                            <a:gd name="T136" fmla="+- 0 11088 1671"/>
                            <a:gd name="T137" fmla="*/ T136 w 9417"/>
                            <a:gd name="T138" fmla="+- 0 4563 74"/>
                            <a:gd name="T139" fmla="*/ 4563 h 12786"/>
                            <a:gd name="T140" fmla="+- 0 2382 1671"/>
                            <a:gd name="T141" fmla="*/ T140 w 9417"/>
                            <a:gd name="T142" fmla="+- 0 5130 74"/>
                            <a:gd name="T143" fmla="*/ 5130 h 12786"/>
                            <a:gd name="T144" fmla="+- 0 11088 1671"/>
                            <a:gd name="T145" fmla="*/ T144 w 9417"/>
                            <a:gd name="T146" fmla="+- 0 4563 74"/>
                            <a:gd name="T147" fmla="*/ 4563 h 12786"/>
                            <a:gd name="T148" fmla="+- 0 2382 1671"/>
                            <a:gd name="T149" fmla="*/ T148 w 9417"/>
                            <a:gd name="T150" fmla="+- 0 4563 74"/>
                            <a:gd name="T151" fmla="*/ 4563 h 12786"/>
                            <a:gd name="T152" fmla="+- 0 11088 1671"/>
                            <a:gd name="T153" fmla="*/ T152 w 9417"/>
                            <a:gd name="T154" fmla="+- 0 2835 74"/>
                            <a:gd name="T155" fmla="*/ 2835 h 12786"/>
                            <a:gd name="T156" fmla="+- 0 11087 1671"/>
                            <a:gd name="T157" fmla="*/ T156 w 9417"/>
                            <a:gd name="T158" fmla="+- 0 2283 74"/>
                            <a:gd name="T159" fmla="*/ 2283 h 12786"/>
                            <a:gd name="T160" fmla="+- 0 1671 1671"/>
                            <a:gd name="T161" fmla="*/ T160 w 9417"/>
                            <a:gd name="T162" fmla="+- 0 2835 74"/>
                            <a:gd name="T163" fmla="*/ 2835 h 12786"/>
                            <a:gd name="T164" fmla="+- 0 2382 1671"/>
                            <a:gd name="T165" fmla="*/ T164 w 9417"/>
                            <a:gd name="T166" fmla="+- 0 3127 74"/>
                            <a:gd name="T167" fmla="*/ 3127 h 12786"/>
                            <a:gd name="T168" fmla="+- 0 2382 1671"/>
                            <a:gd name="T169" fmla="*/ T168 w 9417"/>
                            <a:gd name="T170" fmla="+- 0 3992 74"/>
                            <a:gd name="T171" fmla="*/ 3992 h 12786"/>
                            <a:gd name="T172" fmla="+- 0 11088 1671"/>
                            <a:gd name="T173" fmla="*/ T172 w 9417"/>
                            <a:gd name="T174" fmla="+- 0 3992 74"/>
                            <a:gd name="T175" fmla="*/ 3992 h 12786"/>
                            <a:gd name="T176" fmla="+- 0 11088 1671"/>
                            <a:gd name="T177" fmla="*/ T176 w 9417"/>
                            <a:gd name="T178" fmla="+- 0 3127 74"/>
                            <a:gd name="T179" fmla="*/ 3127 h 127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9417" h="12786">
                              <a:moveTo>
                                <a:pt x="9416" y="11955"/>
                              </a:moveTo>
                              <a:lnTo>
                                <a:pt x="0" y="11955"/>
                              </a:lnTo>
                              <a:lnTo>
                                <a:pt x="0" y="12234"/>
                              </a:lnTo>
                              <a:lnTo>
                                <a:pt x="0" y="12507"/>
                              </a:lnTo>
                              <a:lnTo>
                                <a:pt x="0" y="12786"/>
                              </a:lnTo>
                              <a:lnTo>
                                <a:pt x="9416" y="12786"/>
                              </a:lnTo>
                              <a:lnTo>
                                <a:pt x="9416" y="12507"/>
                              </a:lnTo>
                              <a:lnTo>
                                <a:pt x="9416" y="12234"/>
                              </a:lnTo>
                              <a:lnTo>
                                <a:pt x="9416" y="11955"/>
                              </a:lnTo>
                              <a:close/>
                              <a:moveTo>
                                <a:pt x="9416" y="9751"/>
                              </a:moveTo>
                              <a:lnTo>
                                <a:pt x="0" y="9751"/>
                              </a:lnTo>
                              <a:lnTo>
                                <a:pt x="0" y="10025"/>
                              </a:lnTo>
                              <a:lnTo>
                                <a:pt x="0" y="10304"/>
                              </a:lnTo>
                              <a:lnTo>
                                <a:pt x="0" y="10577"/>
                              </a:lnTo>
                              <a:lnTo>
                                <a:pt x="0" y="10856"/>
                              </a:lnTo>
                              <a:lnTo>
                                <a:pt x="0" y="11129"/>
                              </a:lnTo>
                              <a:lnTo>
                                <a:pt x="0" y="11403"/>
                              </a:lnTo>
                              <a:lnTo>
                                <a:pt x="0" y="11682"/>
                              </a:lnTo>
                              <a:lnTo>
                                <a:pt x="0" y="11955"/>
                              </a:lnTo>
                              <a:lnTo>
                                <a:pt x="9416" y="11955"/>
                              </a:lnTo>
                              <a:lnTo>
                                <a:pt x="9416" y="11682"/>
                              </a:lnTo>
                              <a:lnTo>
                                <a:pt x="9416" y="11403"/>
                              </a:lnTo>
                              <a:lnTo>
                                <a:pt x="9416" y="11129"/>
                              </a:lnTo>
                              <a:lnTo>
                                <a:pt x="9416" y="10856"/>
                              </a:lnTo>
                              <a:lnTo>
                                <a:pt x="9416" y="10577"/>
                              </a:lnTo>
                              <a:lnTo>
                                <a:pt x="9416" y="10304"/>
                              </a:lnTo>
                              <a:lnTo>
                                <a:pt x="9416" y="10025"/>
                              </a:lnTo>
                              <a:lnTo>
                                <a:pt x="9416" y="9751"/>
                              </a:lnTo>
                              <a:close/>
                              <a:moveTo>
                                <a:pt x="9416" y="1383"/>
                              </a:moveTo>
                              <a:lnTo>
                                <a:pt x="0" y="1383"/>
                              </a:lnTo>
                              <a:lnTo>
                                <a:pt x="0" y="1657"/>
                              </a:lnTo>
                              <a:lnTo>
                                <a:pt x="0" y="1935"/>
                              </a:lnTo>
                              <a:lnTo>
                                <a:pt x="0" y="2209"/>
                              </a:lnTo>
                              <a:lnTo>
                                <a:pt x="9416" y="2209"/>
                              </a:lnTo>
                              <a:lnTo>
                                <a:pt x="9416" y="1935"/>
                              </a:lnTo>
                              <a:lnTo>
                                <a:pt x="9416" y="1657"/>
                              </a:lnTo>
                              <a:lnTo>
                                <a:pt x="9416" y="1383"/>
                              </a:lnTo>
                              <a:close/>
                              <a:moveTo>
                                <a:pt x="9416" y="1104"/>
                              </a:moveTo>
                              <a:lnTo>
                                <a:pt x="0" y="1104"/>
                              </a:lnTo>
                              <a:lnTo>
                                <a:pt x="0" y="1383"/>
                              </a:lnTo>
                              <a:lnTo>
                                <a:pt x="9416" y="1383"/>
                              </a:lnTo>
                              <a:lnTo>
                                <a:pt x="9416" y="1104"/>
                              </a:lnTo>
                              <a:close/>
                              <a:moveTo>
                                <a:pt x="9416" y="830"/>
                              </a:moveTo>
                              <a:lnTo>
                                <a:pt x="0" y="830"/>
                              </a:lnTo>
                              <a:lnTo>
                                <a:pt x="0" y="1104"/>
                              </a:lnTo>
                              <a:lnTo>
                                <a:pt x="9416" y="1104"/>
                              </a:lnTo>
                              <a:lnTo>
                                <a:pt x="9416" y="830"/>
                              </a:lnTo>
                              <a:close/>
                              <a:moveTo>
                                <a:pt x="9416" y="278"/>
                              </a:moveTo>
                              <a:lnTo>
                                <a:pt x="0" y="278"/>
                              </a:lnTo>
                              <a:lnTo>
                                <a:pt x="0" y="552"/>
                              </a:lnTo>
                              <a:lnTo>
                                <a:pt x="0" y="830"/>
                              </a:lnTo>
                              <a:lnTo>
                                <a:pt x="9416" y="830"/>
                              </a:lnTo>
                              <a:lnTo>
                                <a:pt x="9416" y="552"/>
                              </a:lnTo>
                              <a:lnTo>
                                <a:pt x="9416" y="278"/>
                              </a:lnTo>
                              <a:close/>
                              <a:moveTo>
                                <a:pt x="9416" y="0"/>
                              </a:move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9416" y="278"/>
                              </a:lnTo>
                              <a:lnTo>
                                <a:pt x="9416" y="0"/>
                              </a:lnTo>
                              <a:close/>
                              <a:moveTo>
                                <a:pt x="9417" y="5056"/>
                              </a:moveTo>
                              <a:lnTo>
                                <a:pt x="711" y="5056"/>
                              </a:lnTo>
                              <a:lnTo>
                                <a:pt x="711" y="5334"/>
                              </a:lnTo>
                              <a:lnTo>
                                <a:pt x="0" y="5334"/>
                              </a:lnTo>
                              <a:lnTo>
                                <a:pt x="0" y="5608"/>
                              </a:lnTo>
                              <a:lnTo>
                                <a:pt x="0" y="5886"/>
                              </a:lnTo>
                              <a:lnTo>
                                <a:pt x="0" y="6160"/>
                              </a:lnTo>
                              <a:lnTo>
                                <a:pt x="0" y="6438"/>
                              </a:lnTo>
                              <a:lnTo>
                                <a:pt x="0" y="6712"/>
                              </a:lnTo>
                              <a:lnTo>
                                <a:pt x="0" y="6991"/>
                              </a:lnTo>
                              <a:lnTo>
                                <a:pt x="0" y="7264"/>
                              </a:lnTo>
                              <a:lnTo>
                                <a:pt x="0" y="7543"/>
                              </a:lnTo>
                              <a:lnTo>
                                <a:pt x="0" y="7816"/>
                              </a:lnTo>
                              <a:lnTo>
                                <a:pt x="0" y="8095"/>
                              </a:lnTo>
                              <a:lnTo>
                                <a:pt x="0" y="8369"/>
                              </a:lnTo>
                              <a:lnTo>
                                <a:pt x="0" y="8647"/>
                              </a:lnTo>
                              <a:lnTo>
                                <a:pt x="0" y="8921"/>
                              </a:lnTo>
                              <a:lnTo>
                                <a:pt x="0" y="9199"/>
                              </a:lnTo>
                              <a:lnTo>
                                <a:pt x="0" y="9473"/>
                              </a:lnTo>
                              <a:lnTo>
                                <a:pt x="0" y="9751"/>
                              </a:lnTo>
                              <a:lnTo>
                                <a:pt x="9416" y="9751"/>
                              </a:lnTo>
                              <a:lnTo>
                                <a:pt x="9416" y="9473"/>
                              </a:lnTo>
                              <a:lnTo>
                                <a:pt x="9416" y="9199"/>
                              </a:lnTo>
                              <a:lnTo>
                                <a:pt x="9416" y="8921"/>
                              </a:lnTo>
                              <a:lnTo>
                                <a:pt x="9416" y="8647"/>
                              </a:lnTo>
                              <a:lnTo>
                                <a:pt x="9416" y="8369"/>
                              </a:lnTo>
                              <a:lnTo>
                                <a:pt x="9416" y="8095"/>
                              </a:lnTo>
                              <a:lnTo>
                                <a:pt x="9416" y="7816"/>
                              </a:lnTo>
                              <a:lnTo>
                                <a:pt x="9416" y="7543"/>
                              </a:lnTo>
                              <a:lnTo>
                                <a:pt x="9416" y="7264"/>
                              </a:lnTo>
                              <a:lnTo>
                                <a:pt x="9416" y="6991"/>
                              </a:lnTo>
                              <a:lnTo>
                                <a:pt x="9416" y="6712"/>
                              </a:lnTo>
                              <a:lnTo>
                                <a:pt x="9416" y="6438"/>
                              </a:lnTo>
                              <a:lnTo>
                                <a:pt x="9416" y="6160"/>
                              </a:lnTo>
                              <a:lnTo>
                                <a:pt x="9416" y="5886"/>
                              </a:lnTo>
                              <a:lnTo>
                                <a:pt x="9416" y="5608"/>
                              </a:lnTo>
                              <a:lnTo>
                                <a:pt x="9416" y="5334"/>
                              </a:lnTo>
                              <a:lnTo>
                                <a:pt x="9417" y="5334"/>
                              </a:lnTo>
                              <a:lnTo>
                                <a:pt x="9417" y="5056"/>
                              </a:lnTo>
                              <a:close/>
                              <a:moveTo>
                                <a:pt x="9417" y="4489"/>
                              </a:moveTo>
                              <a:lnTo>
                                <a:pt x="711" y="4489"/>
                              </a:lnTo>
                              <a:lnTo>
                                <a:pt x="711" y="4763"/>
                              </a:lnTo>
                              <a:lnTo>
                                <a:pt x="711" y="5056"/>
                              </a:lnTo>
                              <a:lnTo>
                                <a:pt x="9417" y="5056"/>
                              </a:lnTo>
                              <a:lnTo>
                                <a:pt x="9417" y="4763"/>
                              </a:lnTo>
                              <a:lnTo>
                                <a:pt x="9417" y="4489"/>
                              </a:lnTo>
                              <a:close/>
                              <a:moveTo>
                                <a:pt x="9417" y="4191"/>
                              </a:moveTo>
                              <a:lnTo>
                                <a:pt x="711" y="4191"/>
                              </a:lnTo>
                              <a:lnTo>
                                <a:pt x="711" y="4489"/>
                              </a:lnTo>
                              <a:lnTo>
                                <a:pt x="9417" y="4489"/>
                              </a:lnTo>
                              <a:lnTo>
                                <a:pt x="9417" y="4191"/>
                              </a:lnTo>
                              <a:close/>
                              <a:moveTo>
                                <a:pt x="9417" y="2761"/>
                              </a:moveTo>
                              <a:lnTo>
                                <a:pt x="9416" y="2761"/>
                              </a:lnTo>
                              <a:lnTo>
                                <a:pt x="9416" y="2487"/>
                              </a:lnTo>
                              <a:lnTo>
                                <a:pt x="9416" y="2209"/>
                              </a:lnTo>
                              <a:lnTo>
                                <a:pt x="0" y="2209"/>
                              </a:lnTo>
                              <a:lnTo>
                                <a:pt x="0" y="2487"/>
                              </a:lnTo>
                              <a:lnTo>
                                <a:pt x="0" y="2761"/>
                              </a:lnTo>
                              <a:lnTo>
                                <a:pt x="711" y="2761"/>
                              </a:lnTo>
                              <a:lnTo>
                                <a:pt x="711" y="3053"/>
                              </a:lnTo>
                              <a:lnTo>
                                <a:pt x="711" y="3347"/>
                              </a:lnTo>
                              <a:lnTo>
                                <a:pt x="711" y="3625"/>
                              </a:lnTo>
                              <a:lnTo>
                                <a:pt x="711" y="3918"/>
                              </a:lnTo>
                              <a:lnTo>
                                <a:pt x="711" y="4191"/>
                              </a:lnTo>
                              <a:lnTo>
                                <a:pt x="9417" y="4191"/>
                              </a:lnTo>
                              <a:lnTo>
                                <a:pt x="9417" y="3918"/>
                              </a:lnTo>
                              <a:lnTo>
                                <a:pt x="9417" y="3625"/>
                              </a:lnTo>
                              <a:lnTo>
                                <a:pt x="9417" y="3347"/>
                              </a:lnTo>
                              <a:lnTo>
                                <a:pt x="9417" y="3053"/>
                              </a:lnTo>
                              <a:lnTo>
                                <a:pt x="9417" y="2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F4769" id="AutoShape 17" o:spid="_x0000_s1026" style="position:absolute;margin-left:648.9pt;margin-top:10.8pt;width:470.85pt;height:639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7,1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" path="m9416,11955l,11955r,279l,12507r,279l9416,12786r,-279l9416,12234r,-279xm9416,9751l,9751r,274l,10304r,273l,10856r,273l,11403r,279l,11955r9416,l9416,11682r,-279l9416,11129r,-273l9416,10577r,-273l9416,10025r,-274xm9416,1383l,1383r,274l,1935r,274l9416,2209r,-274l9416,1657r,-274xm9416,1104l,1104r,279l9416,1383r,-279xm9416,830l,830r,274l9416,1104r,-274xm9416,278l,278,,552,,830r9416,l9416,552r,-274xm9416,l,,,278r9416,l9416,xm9417,5056r-8706,l711,5334,,5334r,274l,5886r,274l,6438r,274l,6991r,273l,7543r,273l,8095r,274l,8647r,274l,9199r,274l,9751r9416,l9416,9473r,-274l9416,8921r,-274l9416,8369r,-274l9416,7816r,-273l9416,7264r,-273l9416,6712r,-274l9416,6160r,-274l9416,5608r,-274l9417,5334r,-278xm9417,4489r-8706,l711,4763r,293l9417,5056r,-293l9417,4489xm9417,4191r-8706,l711,4489r8706,l9417,4191xm9417,2761r-1,l9416,2487r,-278l,2209r,278l,2761r711,l711,3053r,294l711,3625r,293l711,4191r8706,l9417,3918r,-293l9417,3347r,-294l9417,2761xe" fillcolor="#f9fbff" stroked="f">
                <v:path arrowok="t" o:connecttype="custom" o:connectlocs="0,7815580;5979160,8166100;5979160,7638415;0,6412865;0,6940550;0,7287895;5979160,7638415;5979160,7287895;5979160,6763385;5979160,6238875;0,1099185;5979160,1449705;5979160,925195;0,925195;5979160,574040;5979160,748030;0,223520;5979160,574040;5979160,46990;5979160,223520;451485,3257550;0,3608070;0,4135120;0,4486275;0,5010150;0,5361305;0,5888355;5979160,6238875;5979160,5711825;5979160,5187315;5979160,4836795;5979160,4309110;5979160,3958590;5979160,3434080;5979795,2897505;451485,3257550;5979795,2897505;451485,2897505;5979795,1800225;5979160,1449705;0,1800225;451485,1985645;451485,2534920;5979795,2534920;5979795,198564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Pr="002B473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Федерации",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  <w:shd w:val="clear" w:color="auto" w:fill="FFFFFF" w:themeFill="background1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Стандарта,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государственные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гарантии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14:paraId="74F2A620" w14:textId="77777777" w:rsidR="002B4733" w:rsidRPr="002B4733" w:rsidRDefault="002B4733" w:rsidP="002B4733">
      <w:pPr>
        <w:tabs>
          <w:tab w:val="left" w:pos="1697"/>
          <w:tab w:val="left" w:pos="2988"/>
          <w:tab w:val="left" w:pos="5127"/>
          <w:tab w:val="left" w:pos="6976"/>
        </w:tabs>
        <w:spacing w:after="0" w:line="232" w:lineRule="auto"/>
        <w:ind w:right="5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 реализуемой Организацией, заданным требованиям Стандарта и Программы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очередь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созданных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Организацией условий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деятельности.</w:t>
      </w:r>
    </w:p>
    <w:p w14:paraId="1BDC0513" w14:textId="77777777" w:rsidR="002B4733" w:rsidRPr="002B4733" w:rsidRDefault="002B4733" w:rsidP="002B473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предусматривается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 Организации на основе достижения детьми с УО планируемых результатов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14:paraId="62BB6FA9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1996"/>
        </w:tabs>
        <w:autoSpaceDE w:val="0"/>
        <w:autoSpaceDN w:val="0"/>
        <w:spacing w:after="0" w:line="276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Целевые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ориентиры,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представленные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АОП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ДО:</w:t>
      </w:r>
    </w:p>
    <w:p w14:paraId="4BB7845B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2097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подлежат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непосредственной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оценке;</w:t>
      </w:r>
    </w:p>
    <w:p w14:paraId="5A5D685B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2097"/>
        </w:tabs>
        <w:autoSpaceDE w:val="0"/>
        <w:autoSpaceDN w:val="0"/>
        <w:spacing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не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являются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непосредственным</w:t>
      </w:r>
      <w:r w:rsidRPr="002B4733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основанием  оценки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итогового,  так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и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промежуточного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уровня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УО;</w:t>
      </w:r>
    </w:p>
    <w:p w14:paraId="4C7947F8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2097"/>
        </w:tabs>
        <w:autoSpaceDE w:val="0"/>
        <w:autoSpaceDN w:val="0"/>
        <w:spacing w:before="7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не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являются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основанием</w:t>
      </w:r>
      <w:r w:rsidRPr="002B473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формального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сравнения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реальными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достижениями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УО;</w:t>
      </w:r>
    </w:p>
    <w:p w14:paraId="63CAD7EC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2097"/>
        </w:tabs>
        <w:autoSpaceDE w:val="0"/>
        <w:autoSpaceDN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не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являются</w:t>
      </w:r>
      <w:r w:rsidRPr="002B4733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основой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объективной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оценки</w:t>
      </w:r>
      <w:r w:rsidRPr="002B4733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соответствия,</w:t>
      </w:r>
      <w:r w:rsidRPr="002B4733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установленным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требованиям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подготовки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обучающихся;</w:t>
      </w:r>
    </w:p>
    <w:p w14:paraId="77CA68F9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2097"/>
          <w:tab w:val="left" w:pos="2604"/>
          <w:tab w:val="left" w:pos="3833"/>
          <w:tab w:val="left" w:pos="6039"/>
          <w:tab w:val="left" w:pos="7521"/>
          <w:tab w:val="left" w:pos="8168"/>
          <w:tab w:val="left" w:pos="9147"/>
        </w:tabs>
        <w:autoSpaceDE w:val="0"/>
        <w:autoSpaceDN w:val="0"/>
        <w:spacing w:before="4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не являются непосредственным основанием при оценке</w:t>
      </w:r>
      <w:r w:rsidRPr="002B4733">
        <w:rPr>
          <w:rFonts w:ascii="Times New Roman" w:eastAsia="Times New Roman" w:hAnsi="Times New Roman" w:cs="Times New Roman"/>
          <w:sz w:val="24"/>
        </w:rPr>
        <w:tab/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качества 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образования.</w:t>
      </w:r>
    </w:p>
    <w:p w14:paraId="2B2A1C68" w14:textId="77777777" w:rsidR="002B4733" w:rsidRPr="002B4733" w:rsidRDefault="002B4733" w:rsidP="002B4733">
      <w:pPr>
        <w:widowControl w:val="0"/>
        <w:shd w:val="clear" w:color="auto" w:fill="FFFFFF" w:themeFill="background1"/>
        <w:autoSpaceDE w:val="0"/>
        <w:autoSpaceDN w:val="0"/>
        <w:spacing w:before="2"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обозначенных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целевых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ориентиров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 моменту перехода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следующий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существенно варьировать у разных обучающихся в силу различий в условиях жизни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конкретного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099096AE" w14:textId="77777777" w:rsidR="002B4733" w:rsidRPr="002B4733" w:rsidRDefault="002B4733" w:rsidP="002B4733">
      <w:pPr>
        <w:shd w:val="clear" w:color="auto" w:fill="FFFFFF" w:themeFill="background1"/>
        <w:tabs>
          <w:tab w:val="left" w:pos="2039"/>
        </w:tabs>
        <w:spacing w:after="0" w:line="256" w:lineRule="auto"/>
        <w:ind w:right="505"/>
        <w:jc w:val="both"/>
        <w:rPr>
          <w:rFonts w:ascii="Times New Roman" w:eastAsia="Calibri" w:hAnsi="Times New Roman" w:cs="Times New Roman"/>
          <w:sz w:val="24"/>
        </w:rPr>
      </w:pPr>
      <w:r w:rsidRPr="002B4733">
        <w:rPr>
          <w:rFonts w:ascii="Times New Roman" w:eastAsia="Calibri" w:hAnsi="Times New Roman" w:cs="Times New Roman"/>
          <w:sz w:val="24"/>
        </w:rPr>
        <w:t>Программа строится на основе общих закономерностей развития личности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обучающихся дошкольного возраста, с УО с учетом сенситивных периодов в развитии.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Обучающиеся с различными недостатками в физическом и (или) психическом развитии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 xml:space="preserve">могут иметь качественно </w:t>
      </w:r>
      <w:r w:rsidRPr="002B4733">
        <w:rPr>
          <w:rFonts w:ascii="Times New Roman" w:eastAsia="Calibri" w:hAnsi="Times New Roman" w:cs="Times New Roman"/>
          <w:sz w:val="24"/>
        </w:rPr>
        <w:lastRenderedPageBreak/>
        <w:t>неоднородные уровни двигательного, речевого, познавательного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и социального развития личности, поэтому целевые ориентиры Программы должны</w:t>
      </w:r>
      <w:r w:rsidRPr="002B4733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учитывать</w:t>
      </w:r>
      <w:r w:rsidRPr="002B4733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не</w:t>
      </w:r>
      <w:r w:rsidRPr="002B4733">
        <w:rPr>
          <w:rFonts w:ascii="Times New Roman" w:eastAsia="Calibri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только</w:t>
      </w:r>
      <w:r w:rsidRPr="002B4733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возраст</w:t>
      </w:r>
      <w:r w:rsidRPr="002B4733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ребенка,</w:t>
      </w:r>
      <w:r w:rsidRPr="002B4733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но</w:t>
      </w:r>
      <w:r w:rsidRPr="002B4733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и</w:t>
      </w:r>
      <w:r w:rsidRPr="002B4733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уровень</w:t>
      </w:r>
      <w:r w:rsidRPr="002B4733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развития</w:t>
      </w:r>
      <w:r w:rsidRPr="002B4733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его</w:t>
      </w:r>
      <w:r w:rsidRPr="002B4733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личности,</w:t>
      </w:r>
      <w:r w:rsidRPr="002B4733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степень</w:t>
      </w:r>
      <w:r w:rsidRPr="002B4733">
        <w:rPr>
          <w:rFonts w:ascii="Times New Roman" w:eastAsia="Calibri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выраженности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различных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нарушений,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а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также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индивидуально-типологические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особенности</w:t>
      </w:r>
      <w:r w:rsidRPr="002B473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развития</w:t>
      </w:r>
      <w:r w:rsidRPr="002B473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ребенка.</w:t>
      </w:r>
    </w:p>
    <w:p w14:paraId="0AF13CF9" w14:textId="77777777" w:rsidR="002B4733" w:rsidRPr="002B4733" w:rsidRDefault="002B4733" w:rsidP="002B4733">
      <w:pPr>
        <w:shd w:val="clear" w:color="auto" w:fill="FFFFFF" w:themeFill="background1"/>
        <w:tabs>
          <w:tab w:val="left" w:pos="2039"/>
        </w:tabs>
        <w:spacing w:after="0" w:line="256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Программой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предусмотрена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система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мониторинга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динамики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динамики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достижений,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основанная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методе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наблюдения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включающая:</w:t>
      </w:r>
    </w:p>
    <w:p w14:paraId="63BCD2EE" w14:textId="77777777" w:rsidR="002B4733" w:rsidRPr="002B4733" w:rsidRDefault="002B4733" w:rsidP="002B4733">
      <w:pPr>
        <w:shd w:val="clear" w:color="auto" w:fill="FFFFFF" w:themeFill="background1"/>
        <w:tabs>
          <w:tab w:val="left" w:pos="2039"/>
        </w:tabs>
        <w:spacing w:after="0" w:line="256" w:lineRule="auto"/>
        <w:ind w:right="524"/>
        <w:jc w:val="both"/>
        <w:rPr>
          <w:rFonts w:ascii="Times New Roman" w:eastAsia="Calibri" w:hAnsi="Times New Roman" w:cs="Times New Roman"/>
          <w:sz w:val="24"/>
        </w:rPr>
      </w:pPr>
      <w:r w:rsidRPr="002B4733">
        <w:rPr>
          <w:rFonts w:ascii="Times New Roman" w:eastAsia="Calibri" w:hAnsi="Times New Roman" w:cs="Times New Roman"/>
          <w:sz w:val="24"/>
        </w:rPr>
        <w:t xml:space="preserve"> -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педагогические наблюдения, педагогическую диагностику, связанную с оценкой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эффективности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 целью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дальнейшей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оптимизации;</w:t>
      </w:r>
    </w:p>
    <w:p w14:paraId="5DF4D052" w14:textId="77777777" w:rsidR="002B4733" w:rsidRPr="002B4733" w:rsidRDefault="002B4733" w:rsidP="002B4733">
      <w:pPr>
        <w:shd w:val="clear" w:color="auto" w:fill="FFFFFF" w:themeFill="background1"/>
        <w:tabs>
          <w:tab w:val="left" w:pos="2039"/>
        </w:tabs>
        <w:spacing w:after="0" w:line="256" w:lineRule="auto"/>
        <w:ind w:right="524"/>
        <w:jc w:val="both"/>
        <w:rPr>
          <w:rFonts w:ascii="Times New Roman" w:eastAsia="Calibri" w:hAnsi="Times New Roman" w:cs="Times New Roman"/>
          <w:sz w:val="24"/>
        </w:rPr>
      </w:pPr>
      <w:r w:rsidRPr="002B4733">
        <w:rPr>
          <w:rFonts w:ascii="Times New Roman" w:eastAsia="Calibri" w:hAnsi="Times New Roman" w:cs="Times New Roman"/>
          <w:sz w:val="24"/>
        </w:rPr>
        <w:t xml:space="preserve">- </w:t>
      </w:r>
      <w:r w:rsidRPr="002B4733">
        <w:rPr>
          <w:rFonts w:ascii="Times New Roman" w:eastAsia="Times New Roman" w:hAnsi="Times New Roman" w:cs="Times New Roman"/>
          <w:sz w:val="24"/>
        </w:rPr>
        <w:t>детские портфолио, фиксирующие достижения ребенка в ходе 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13E8CE28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1655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карты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 УО;</w:t>
      </w:r>
    </w:p>
    <w:p w14:paraId="65398B60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1655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различные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шкалы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индивидуального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УО.</w:t>
      </w:r>
    </w:p>
    <w:p w14:paraId="6BA4E094" w14:textId="77777777" w:rsidR="002B4733" w:rsidRPr="002B4733" w:rsidRDefault="002B4733" w:rsidP="002B473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предоставляет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учреждению право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инструментов педагогической и психологической диагностики развития обучающихся,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динамики.</w:t>
      </w:r>
    </w:p>
    <w:p w14:paraId="2F486D86" w14:textId="77777777" w:rsidR="002B4733" w:rsidRPr="002B4733" w:rsidRDefault="002B4733" w:rsidP="002B4733">
      <w:pPr>
        <w:widowControl w:val="0"/>
        <w:shd w:val="clear" w:color="auto" w:fill="FFFFFF" w:themeFill="background1"/>
        <w:autoSpaceDE w:val="0"/>
        <w:autoSpaceDN w:val="0"/>
        <w:spacing w:after="0" w:line="272" w:lineRule="exact"/>
        <w:ind w:right="531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предоставляет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учреждению право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инструментов педагогической и психологической диагностики развития обучающихся,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динамики.</w:t>
      </w:r>
      <w:r w:rsidR="0000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Оценивание качества образовательной деятельности по Программе осуществляется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диагностики.</w:t>
      </w:r>
    </w:p>
    <w:p w14:paraId="089E8CEB" w14:textId="77777777" w:rsidR="002B4733" w:rsidRPr="002B4733" w:rsidRDefault="002B4733" w:rsidP="002B473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90C1AD" w14:textId="77777777" w:rsidR="002B4733" w:rsidRPr="002B4733" w:rsidRDefault="002B4733" w:rsidP="002B4733">
      <w:pPr>
        <w:widowControl w:val="0"/>
        <w:shd w:val="clear" w:color="auto" w:fill="FFFFFF" w:themeFill="background1"/>
        <w:autoSpaceDE w:val="0"/>
        <w:autoSpaceDN w:val="0"/>
        <w:spacing w:after="0" w:line="272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Педагогическая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диагностика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планируемых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результатов:</w:t>
      </w:r>
    </w:p>
    <w:p w14:paraId="5D62ED6D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hd w:val="clear" w:color="auto" w:fill="FFFFFF" w:themeFill="background1"/>
        </w:rPr>
        <w:t>1.Педагогическая диагностика достижений планируемых результатов направлена на</w:t>
      </w:r>
      <w:r w:rsidRPr="002B4733">
        <w:rPr>
          <w:rFonts w:ascii="Times New Roman" w:eastAsia="Times New Roman" w:hAnsi="Times New Roman" w:cs="Times New Roman"/>
          <w:spacing w:val="1"/>
          <w:sz w:val="24"/>
          <w:shd w:val="clear" w:color="auto" w:fill="FFFFFF" w:themeFill="background1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hd w:val="clear" w:color="auto" w:fill="FFFFFF" w:themeFill="background1"/>
        </w:rPr>
        <w:t>изучение</w:t>
      </w:r>
      <w:r w:rsidRPr="002B4733">
        <w:rPr>
          <w:rFonts w:ascii="Times New Roman" w:eastAsia="Times New Roman" w:hAnsi="Times New Roman" w:cs="Times New Roman"/>
          <w:spacing w:val="1"/>
          <w:sz w:val="24"/>
          <w:shd w:val="clear" w:color="auto" w:fill="FFFFFF" w:themeFill="background1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hd w:val="clear" w:color="auto" w:fill="FFFFFF" w:themeFill="background1"/>
        </w:rPr>
        <w:t>деятельностных</w:t>
      </w:r>
      <w:r w:rsidRPr="002B4733">
        <w:rPr>
          <w:rFonts w:ascii="Times New Roman" w:eastAsia="Times New Roman" w:hAnsi="Times New Roman" w:cs="Times New Roman"/>
          <w:spacing w:val="1"/>
          <w:sz w:val="24"/>
          <w:shd w:val="clear" w:color="auto" w:fill="FFFFFF" w:themeFill="background1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hd w:val="clear" w:color="auto" w:fill="FFFFFF" w:themeFill="background1"/>
        </w:rPr>
        <w:t>умений</w:t>
      </w:r>
      <w:r w:rsidRPr="002B4733">
        <w:rPr>
          <w:rFonts w:ascii="Times New Roman" w:eastAsia="Times New Roman" w:hAnsi="Times New Roman" w:cs="Times New Roman"/>
          <w:spacing w:val="1"/>
          <w:sz w:val="24"/>
          <w:shd w:val="clear" w:color="auto" w:fill="FFFFFF" w:themeFill="background1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hd w:val="clear" w:color="auto" w:fill="FFFFFF" w:themeFill="background1"/>
        </w:rPr>
        <w:t>ребёнка,</w:t>
      </w:r>
      <w:r w:rsidRPr="002B4733">
        <w:rPr>
          <w:rFonts w:ascii="Times New Roman" w:eastAsia="Times New Roman" w:hAnsi="Times New Roman" w:cs="Times New Roman"/>
          <w:spacing w:val="1"/>
          <w:sz w:val="24"/>
          <w:shd w:val="clear" w:color="auto" w:fill="FFFFFF" w:themeFill="background1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hd w:val="clear" w:color="auto" w:fill="FFFFFF" w:themeFill="background1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  <w:shd w:val="clear" w:color="auto" w:fill="FFFFFF" w:themeFill="background1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hd w:val="clear" w:color="auto" w:fill="FFFFFF" w:themeFill="background1"/>
        </w:rPr>
        <w:t>интересов,</w:t>
      </w:r>
      <w:r w:rsidRPr="002B4733">
        <w:rPr>
          <w:rFonts w:ascii="Times New Roman" w:eastAsia="Times New Roman" w:hAnsi="Times New Roman" w:cs="Times New Roman"/>
          <w:spacing w:val="1"/>
          <w:sz w:val="24"/>
          <w:shd w:val="clear" w:color="auto" w:fill="FFFFFF" w:themeFill="background1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hd w:val="clear" w:color="auto" w:fill="FFFFFF" w:themeFill="background1"/>
        </w:rPr>
        <w:t>предпочтений,</w:t>
      </w:r>
      <w:r w:rsidRPr="002B4733">
        <w:rPr>
          <w:rFonts w:ascii="Times New Roman" w:eastAsia="Times New Roman" w:hAnsi="Times New Roman" w:cs="Times New Roman"/>
          <w:spacing w:val="1"/>
          <w:sz w:val="24"/>
          <w:shd w:val="clear" w:color="auto" w:fill="FFFFFF" w:themeFill="background1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hd w:val="clear" w:color="auto" w:fill="FFFFFF" w:themeFill="background1"/>
        </w:rPr>
        <w:t>склонностей,</w:t>
      </w:r>
      <w:r w:rsidRPr="002B4733">
        <w:rPr>
          <w:rFonts w:ascii="Times New Roman" w:eastAsia="Times New Roman" w:hAnsi="Times New Roman" w:cs="Times New Roman"/>
          <w:spacing w:val="-57"/>
          <w:sz w:val="24"/>
          <w:shd w:val="clear" w:color="auto" w:fill="FFFFFF" w:themeFill="background1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hd w:val="clear" w:color="auto" w:fill="FFFFFF" w:themeFill="background1"/>
        </w:rPr>
        <w:t>личностных</w:t>
      </w:r>
      <w:r w:rsidRPr="002B4733">
        <w:rPr>
          <w:rFonts w:ascii="Times New Roman" w:eastAsia="Times New Roman" w:hAnsi="Times New Roman" w:cs="Times New Roman"/>
          <w:spacing w:val="22"/>
          <w:sz w:val="24"/>
          <w:shd w:val="clear" w:color="auto" w:fill="FFFFFF" w:themeFill="background1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hd w:val="clear" w:color="auto" w:fill="FFFFFF" w:themeFill="background1"/>
        </w:rPr>
        <w:t>особенностей,</w:t>
      </w:r>
      <w:r w:rsidRPr="002B4733">
        <w:rPr>
          <w:rFonts w:ascii="Times New Roman" w:eastAsia="Times New Roman" w:hAnsi="Times New Roman" w:cs="Times New Roman"/>
          <w:spacing w:val="30"/>
          <w:sz w:val="24"/>
          <w:shd w:val="clear" w:color="auto" w:fill="FFFFFF" w:themeFill="background1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hd w:val="clear" w:color="auto" w:fill="FFFFFF" w:themeFill="background1"/>
        </w:rPr>
        <w:t>способов</w:t>
      </w:r>
      <w:r w:rsidRPr="002B4733">
        <w:rPr>
          <w:rFonts w:ascii="Times New Roman" w:eastAsia="Times New Roman" w:hAnsi="Times New Roman" w:cs="Times New Roman"/>
          <w:spacing w:val="23"/>
          <w:sz w:val="24"/>
          <w:shd w:val="clear" w:color="auto" w:fill="FFFFFF" w:themeFill="background1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</w:t>
      </w:r>
      <w:r w:rsidRPr="002B4733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взрослыми</w:t>
      </w:r>
      <w:r w:rsidRPr="002B473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сверстниками.</w:t>
      </w:r>
      <w:r w:rsidRPr="002B4733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Она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позволяет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динамику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маршруты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своевременно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вносить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планирование,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373B57CC" w14:textId="77777777" w:rsidR="002B4733" w:rsidRPr="002B4733" w:rsidRDefault="002B4733" w:rsidP="002B4733">
      <w:pPr>
        <w:widowControl w:val="0"/>
        <w:tabs>
          <w:tab w:val="left" w:pos="1227"/>
        </w:tabs>
        <w:autoSpaceDE w:val="0"/>
        <w:autoSpaceDN w:val="0"/>
        <w:spacing w:before="1"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2.Цели педагогической диагностики, а также особенности её проведения определяются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требованиями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ФГОС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может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проводиться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оценка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которая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осуществляется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рамках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диагностики.</w:t>
      </w:r>
    </w:p>
    <w:p w14:paraId="7AA407D8" w14:textId="77777777" w:rsidR="002B4733" w:rsidRPr="002B4733" w:rsidRDefault="002B4733" w:rsidP="002B4733">
      <w:pPr>
        <w:widowControl w:val="0"/>
        <w:tabs>
          <w:tab w:val="left" w:pos="1242"/>
        </w:tabs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Специфика педагогической диагностики достижения планируемых 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результатов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обусловлена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следующими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требованиями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ФГОС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ДО:</w:t>
      </w:r>
    </w:p>
    <w:p w14:paraId="01CDE867" w14:textId="77777777" w:rsidR="002B4733" w:rsidRPr="002B4733" w:rsidRDefault="002B4733" w:rsidP="002B4733">
      <w:pPr>
        <w:widowControl w:val="0"/>
        <w:tabs>
          <w:tab w:val="left" w:pos="1607"/>
        </w:tabs>
        <w:autoSpaceDE w:val="0"/>
        <w:autoSpaceDN w:val="0"/>
        <w:spacing w:after="0" w:line="240" w:lineRule="auto"/>
        <w:ind w:right="51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планируемые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результаты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освоения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заданы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целевые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ориентиры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представляют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социально-нормативные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возрастные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характеристики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возможных</w:t>
      </w:r>
      <w:r w:rsidRPr="002B4733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достижений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ребёнка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разных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этапах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           </w:t>
      </w:r>
      <w:r w:rsidRPr="002B4733">
        <w:rPr>
          <w:rFonts w:ascii="Times New Roman" w:eastAsia="Times New Roman" w:hAnsi="Times New Roman" w:cs="Times New Roman"/>
          <w:sz w:val="24"/>
        </w:rPr>
        <w:t>детства;</w:t>
      </w:r>
    </w:p>
    <w:p w14:paraId="53595F81" w14:textId="77777777" w:rsidR="002B4733" w:rsidRPr="002B4733" w:rsidRDefault="002B4733" w:rsidP="002B4733">
      <w:pPr>
        <w:widowControl w:val="0"/>
        <w:tabs>
          <w:tab w:val="left" w:pos="1617"/>
        </w:tabs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целевые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ориентиры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подлежат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непосредственной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оценке,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т.ч.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педагогической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диагностики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(мониторинга),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не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являются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основанием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формального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sz w:val="24"/>
        </w:rPr>
        <w:t>сравнения с реальными достижениями детей и основой объективной оценки соответствия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установленным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требованиям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подготовки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детей;</w:t>
      </w:r>
    </w:p>
    <w:p w14:paraId="26B1B886" w14:textId="77777777" w:rsidR="002B4733" w:rsidRPr="002B4733" w:rsidRDefault="002B4733" w:rsidP="002B4733">
      <w:pPr>
        <w:widowControl w:val="0"/>
        <w:tabs>
          <w:tab w:val="left" w:pos="1530"/>
        </w:tabs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освоение Программы не сопровождается проведением промежуточных аттестаций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итоговой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аттестации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обучающихся.</w:t>
      </w:r>
    </w:p>
    <w:p w14:paraId="0B00C34D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Данные положения подчеркивают направленность педагогической диагностики 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определяется эффективность педагогических действий и осуществляется их дальнейшее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планирование.</w:t>
      </w:r>
    </w:p>
    <w:p w14:paraId="3751138D" w14:textId="77777777" w:rsidR="002B4733" w:rsidRPr="002B4733" w:rsidRDefault="002B4733" w:rsidP="002B4733">
      <w:pPr>
        <w:widowControl w:val="0"/>
        <w:tabs>
          <w:tab w:val="left" w:pos="1405"/>
        </w:tabs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Результаты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диагностики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(мониторинга)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могут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использоваться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решения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следующих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задач:</w:t>
      </w:r>
    </w:p>
    <w:p w14:paraId="3C67D300" w14:textId="77777777" w:rsidR="002B4733" w:rsidRPr="002B4733" w:rsidRDefault="002B4733" w:rsidP="002B4733">
      <w:pPr>
        <w:widowControl w:val="0"/>
        <w:tabs>
          <w:tab w:val="left" w:pos="1746"/>
        </w:tabs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индивидуализации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т.ч.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поддержки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ребёнка,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построения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траектории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коррекции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развития);</w:t>
      </w:r>
    </w:p>
    <w:p w14:paraId="76168B7A" w14:textId="77777777" w:rsidR="002B4733" w:rsidRPr="002B4733" w:rsidRDefault="002B4733" w:rsidP="002B4733">
      <w:pPr>
        <w:widowControl w:val="0"/>
        <w:tabs>
          <w:tab w:val="left" w:pos="1650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оптимизации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группой детей.</w:t>
      </w:r>
    </w:p>
    <w:p w14:paraId="59F1B769" w14:textId="77777777" w:rsidR="002B4733" w:rsidRPr="002B4733" w:rsidRDefault="002B4733" w:rsidP="002B4733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Педагогическая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диагностика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проводится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начальном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этапе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освоения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ребёнком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Программы в </w:t>
      </w:r>
      <w:r w:rsidRPr="002B4733">
        <w:rPr>
          <w:rFonts w:ascii="Times New Roman" w:eastAsia="Times New Roman" w:hAnsi="Times New Roman" w:cs="Times New Roman"/>
          <w:sz w:val="24"/>
        </w:rPr>
        <w:lastRenderedPageBreak/>
        <w:t>зависимости от времени его поступления в дошкольную группу (стартовая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диагностика)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завершающем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этапе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освоения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возрастной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группой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(заключительная,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итоговая диагностика).</w:t>
      </w:r>
    </w:p>
    <w:p w14:paraId="29162D29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начальном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учитывается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адаптационный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группе.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Сравнение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стартовой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итоговой диагностики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выявить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динамику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ребёнка.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Периодичность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самостоятельно. В муниципальном дошкольном образовательном учреждении детский сад №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>5 «Березка»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диагностика проводится два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раза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год: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октябре 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мае.</w:t>
      </w:r>
    </w:p>
    <w:p w14:paraId="52CF3497" w14:textId="77777777" w:rsidR="002B4733" w:rsidRPr="002B4733" w:rsidRDefault="002B4733" w:rsidP="002B4733">
      <w:pPr>
        <w:widowControl w:val="0"/>
        <w:tabs>
          <w:tab w:val="left" w:pos="1160"/>
        </w:tabs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5.Педагогическая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диагностика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индивидуального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проводится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педагогом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произвольной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малоформализованных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диагностических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методов: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наблюдения,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свободных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бесед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анализа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продуктов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(рисунков, работ по лепке, аппликации, построек, поделок и тому подобное), специальных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диагностических ситуаций. При необходимости педагог может использовать специальные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методики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диагностики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физического,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коммуникативного,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познавательного,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речевого,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художественно-эстетического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развития.</w:t>
      </w:r>
    </w:p>
    <w:p w14:paraId="7221759F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6.Основным методом педагогической диагностики является наблюдение. Ориентирами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 наблюдения являются возрастные характеристики развития ребёнка. Они выступают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 обобщенные показатели возможных достижений детей на разных этапах 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детства в соответствующих образовательных областях. Педагог наблюдает за поведением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ребёнка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(игровой,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общении,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познавательно-исследовательской,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изобразительной,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конструировании,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двигательной),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режимных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процессах, в группе и на прогулке, совместной и самостоятельной деятельности детей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других ситуациях).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 процессе наблюдения педагог отмечает особенности проявления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ребёнком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умений,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предпочтений,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фиксирует реакции на успехи и неудачи, поведение в конфликтных ситуациях и тому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подобное.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Наблюдая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обращает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частоту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показателя,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инициативность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 Частота проявления указывает на периодичность и степень устойчивости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показателя. Самостоятельность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зону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актуального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ближайшего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ребёнка.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Инициативность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свидетельствует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проявлении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субъектности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ребёнка в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взаимодействии.</w:t>
      </w:r>
    </w:p>
    <w:p w14:paraId="08AA3CC4" w14:textId="77777777" w:rsidR="002B4733" w:rsidRPr="002B4733" w:rsidRDefault="002B4733" w:rsidP="002B4733">
      <w:pPr>
        <w:widowControl w:val="0"/>
        <w:tabs>
          <w:tab w:val="left" w:pos="1194"/>
        </w:tabs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фиксируются,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форму 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выбирает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самостоятельно.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Оптимальной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формой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фиксации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являться карта развития ребёнка. Педагог может составить её самостоятельно, отразив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показатели возрастного развития ребёнка и критерии их оценивания. Фиксация данных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наблюдения позволит педагогу выявить и проанализировать динамику в развитии ребёнка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определенном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этапе,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скорректировать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учётом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индивидуальных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особенностей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потребностей.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Результаты наблюдения могут быть дополнены беседами с детьми в свободной форме, что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выявить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причины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поступков,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определенному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 уточнить знания о предметах и явлениях окружающей действительности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другое.</w:t>
      </w:r>
      <w:r w:rsidRPr="002B4733">
        <w:rPr>
          <w:rFonts w:ascii="Times New Roman" w:eastAsia="Times New Roman" w:hAnsi="Times New Roman" w:cs="Times New Roman"/>
          <w:sz w:val="24"/>
        </w:rPr>
        <w:t xml:space="preserve"> </w:t>
      </w:r>
    </w:p>
    <w:p w14:paraId="05E9E32E" w14:textId="77777777" w:rsidR="002B4733" w:rsidRPr="002B4733" w:rsidRDefault="002B4733" w:rsidP="002B4733">
      <w:pPr>
        <w:widowControl w:val="0"/>
        <w:tabs>
          <w:tab w:val="left" w:pos="1194"/>
        </w:tabs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Анализ продуктов детской деятельности может осуществляться на основе изучения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материалов портфолио ребёнка (рисунков, работ по аппликации, фотографий работ 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лепке,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построек,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поделок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другого).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Полученные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анализа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качественные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характеристики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существенно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дополнят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результаты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наблюдения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продуктивной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(изобразительной,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конструктивной,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другой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деятельностью).</w:t>
      </w:r>
    </w:p>
    <w:p w14:paraId="78BD031F" w14:textId="77777777" w:rsidR="002B4733" w:rsidRPr="002B4733" w:rsidRDefault="002B4733" w:rsidP="002B4733">
      <w:pPr>
        <w:widowControl w:val="0"/>
        <w:tabs>
          <w:tab w:val="left" w:pos="1208"/>
        </w:tabs>
        <w:autoSpaceDE w:val="0"/>
        <w:autoSpaceDN w:val="0"/>
        <w:spacing w:after="0" w:line="240" w:lineRule="auto"/>
        <w:ind w:right="51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Педагогическая диагностика завершается анализом полученных данных, на основе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которых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выстраивает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организует РППС,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мотивирующую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активную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творческую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составляет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маршруты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освоения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Программы,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осознанно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целенаправленно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проектирует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образовательный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процесс.</w:t>
      </w:r>
    </w:p>
    <w:p w14:paraId="062DAAEF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03513E" w14:textId="77777777" w:rsidR="002B4733" w:rsidRPr="002B4733" w:rsidRDefault="002B4733" w:rsidP="002B4733">
      <w:pPr>
        <w:widowControl w:val="0"/>
        <w:tabs>
          <w:tab w:val="left" w:pos="1175"/>
        </w:tabs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</w:p>
    <w:p w14:paraId="04E8FC5F" w14:textId="77777777" w:rsidR="002B4733" w:rsidRPr="002B4733" w:rsidRDefault="002B4733" w:rsidP="002B4733">
      <w:pPr>
        <w:widowControl w:val="0"/>
        <w:tabs>
          <w:tab w:val="left" w:pos="1314"/>
          <w:tab w:val="left" w:pos="10045"/>
        </w:tabs>
        <w:autoSpaceDE w:val="0"/>
        <w:autoSpaceDN w:val="0"/>
        <w:spacing w:before="2"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необходимости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используется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психологическая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диагностика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(выявление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изучение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индивидуально-психологических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причин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возникновения трудностей в освоении образовательной программы), которую проводят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квалифицированные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специалисты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(педагог-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психолог).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ребёнка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sz w:val="24"/>
        </w:rPr>
        <w:t>психологической диагностике допускается только с согласия его родителей (законных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представителей).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Результаты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психологической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диагностики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могут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использоваться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решения задач психологического сопровождения и оказания адресной психологической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помощи.</w:t>
      </w:r>
    </w:p>
    <w:p w14:paraId="792680B4" w14:textId="77777777" w:rsidR="002B4733" w:rsidRPr="002B4733" w:rsidRDefault="002B4733" w:rsidP="002B4733">
      <w:pPr>
        <w:tabs>
          <w:tab w:val="left" w:pos="10045"/>
        </w:tabs>
        <w:spacing w:after="0" w:line="266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473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05978EC" wp14:editId="0D4819B7">
                <wp:simplePos x="0" y="0"/>
                <wp:positionH relativeFrom="page">
                  <wp:posOffset>8337550</wp:posOffset>
                </wp:positionH>
                <wp:positionV relativeFrom="page">
                  <wp:posOffset>1984375</wp:posOffset>
                </wp:positionV>
                <wp:extent cx="5979795" cy="8710930"/>
                <wp:effectExtent l="0" t="0" r="1905" b="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795" cy="8710930"/>
                        </a:xfrm>
                        <a:custGeom>
                          <a:avLst/>
                          <a:gdLst>
                            <a:gd name="T0" fmla="+- 0 1671 1671"/>
                            <a:gd name="T1" fmla="*/ T0 w 9417"/>
                            <a:gd name="T2" fmla="+- 0 15124 1685"/>
                            <a:gd name="T3" fmla="*/ 15124 h 13718"/>
                            <a:gd name="T4" fmla="+- 0 11087 1671"/>
                            <a:gd name="T5" fmla="*/ T4 w 9417"/>
                            <a:gd name="T6" fmla="+- 0 15124 1685"/>
                            <a:gd name="T7" fmla="*/ 15124 h 13718"/>
                            <a:gd name="T8" fmla="+- 0 1671 1671"/>
                            <a:gd name="T9" fmla="*/ T8 w 9417"/>
                            <a:gd name="T10" fmla="+- 0 14298 1685"/>
                            <a:gd name="T11" fmla="*/ 14298 h 13718"/>
                            <a:gd name="T12" fmla="+- 0 1671 1671"/>
                            <a:gd name="T13" fmla="*/ T12 w 9417"/>
                            <a:gd name="T14" fmla="+- 0 14851 1685"/>
                            <a:gd name="T15" fmla="*/ 14851 h 13718"/>
                            <a:gd name="T16" fmla="+- 0 11087 1671"/>
                            <a:gd name="T17" fmla="*/ T16 w 9417"/>
                            <a:gd name="T18" fmla="+- 0 14572 1685"/>
                            <a:gd name="T19" fmla="*/ 14572 h 13718"/>
                            <a:gd name="T20" fmla="+- 0 1671 1671"/>
                            <a:gd name="T21" fmla="*/ T20 w 9417"/>
                            <a:gd name="T22" fmla="+- 0 3894 1685"/>
                            <a:gd name="T23" fmla="*/ 3894 h 13718"/>
                            <a:gd name="T24" fmla="+- 0 1671 1671"/>
                            <a:gd name="T25" fmla="*/ T24 w 9417"/>
                            <a:gd name="T26" fmla="+- 0 4446 1685"/>
                            <a:gd name="T27" fmla="*/ 4446 h 13718"/>
                            <a:gd name="T28" fmla="+- 0 11087 1671"/>
                            <a:gd name="T29" fmla="*/ T28 w 9417"/>
                            <a:gd name="T30" fmla="+- 0 4446 1685"/>
                            <a:gd name="T31" fmla="*/ 4446 h 13718"/>
                            <a:gd name="T32" fmla="+- 0 11087 1671"/>
                            <a:gd name="T33" fmla="*/ T32 w 9417"/>
                            <a:gd name="T34" fmla="+- 0 3894 1685"/>
                            <a:gd name="T35" fmla="*/ 3894 h 13718"/>
                            <a:gd name="T36" fmla="+- 0 1671 1671"/>
                            <a:gd name="T37" fmla="*/ T36 w 9417"/>
                            <a:gd name="T38" fmla="+- 0 3620 1685"/>
                            <a:gd name="T39" fmla="*/ 3620 h 13718"/>
                            <a:gd name="T40" fmla="+- 0 11087 1671"/>
                            <a:gd name="T41" fmla="*/ T40 w 9417"/>
                            <a:gd name="T42" fmla="+- 0 3620 1685"/>
                            <a:gd name="T43" fmla="*/ 3620 h 13718"/>
                            <a:gd name="T44" fmla="+- 0 1671 1671"/>
                            <a:gd name="T45" fmla="*/ T44 w 9417"/>
                            <a:gd name="T46" fmla="+- 0 2516 1685"/>
                            <a:gd name="T47" fmla="*/ 2516 h 13718"/>
                            <a:gd name="T48" fmla="+- 0 1671 1671"/>
                            <a:gd name="T49" fmla="*/ T48 w 9417"/>
                            <a:gd name="T50" fmla="+- 0 3342 1685"/>
                            <a:gd name="T51" fmla="*/ 3342 h 13718"/>
                            <a:gd name="T52" fmla="+- 0 11087 1671"/>
                            <a:gd name="T53" fmla="*/ T52 w 9417"/>
                            <a:gd name="T54" fmla="+- 0 2790 1685"/>
                            <a:gd name="T55" fmla="*/ 2790 h 13718"/>
                            <a:gd name="T56" fmla="+- 0 1671 1671"/>
                            <a:gd name="T57" fmla="*/ T56 w 9417"/>
                            <a:gd name="T58" fmla="+- 0 2237 1685"/>
                            <a:gd name="T59" fmla="*/ 2237 h 13718"/>
                            <a:gd name="T60" fmla="+- 0 11087 1671"/>
                            <a:gd name="T61" fmla="*/ T60 w 9417"/>
                            <a:gd name="T62" fmla="+- 0 2237 1685"/>
                            <a:gd name="T63" fmla="*/ 2237 h 13718"/>
                            <a:gd name="T64" fmla="+- 0 1671 1671"/>
                            <a:gd name="T65" fmla="*/ T64 w 9417"/>
                            <a:gd name="T66" fmla="+- 0 2237 1685"/>
                            <a:gd name="T67" fmla="*/ 2237 h 13718"/>
                            <a:gd name="T68" fmla="+- 0 11087 1671"/>
                            <a:gd name="T69" fmla="*/ T68 w 9417"/>
                            <a:gd name="T70" fmla="+- 0 1685 1685"/>
                            <a:gd name="T71" fmla="*/ 1685 h 13718"/>
                            <a:gd name="T72" fmla="+- 0 11087 1671"/>
                            <a:gd name="T73" fmla="*/ T72 w 9417"/>
                            <a:gd name="T74" fmla="+- 0 1964 1685"/>
                            <a:gd name="T75" fmla="*/ 1964 h 13718"/>
                            <a:gd name="T76" fmla="+- 0 2022 1671"/>
                            <a:gd name="T77" fmla="*/ T76 w 9417"/>
                            <a:gd name="T78" fmla="+- 0 13746 1685"/>
                            <a:gd name="T79" fmla="*/ 13746 h 13718"/>
                            <a:gd name="T80" fmla="+- 0 1671 1671"/>
                            <a:gd name="T81" fmla="*/ T80 w 9417"/>
                            <a:gd name="T82" fmla="+- 0 14298 1685"/>
                            <a:gd name="T83" fmla="*/ 14298 h 13718"/>
                            <a:gd name="T84" fmla="+- 0 11088 1671"/>
                            <a:gd name="T85" fmla="*/ T84 w 9417"/>
                            <a:gd name="T86" fmla="+- 0 14025 1685"/>
                            <a:gd name="T87" fmla="*/ 14025 h 13718"/>
                            <a:gd name="T88" fmla="+- 0 2022 1671"/>
                            <a:gd name="T89" fmla="*/ T88 w 9417"/>
                            <a:gd name="T90" fmla="+- 0 12315 1685"/>
                            <a:gd name="T91" fmla="*/ 12315 h 13718"/>
                            <a:gd name="T92" fmla="+- 0 2022 1671"/>
                            <a:gd name="T93" fmla="*/ T92 w 9417"/>
                            <a:gd name="T94" fmla="+- 0 12882 1685"/>
                            <a:gd name="T95" fmla="*/ 12882 h 13718"/>
                            <a:gd name="T96" fmla="+- 0 2022 1671"/>
                            <a:gd name="T97" fmla="*/ T96 w 9417"/>
                            <a:gd name="T98" fmla="+- 0 13746 1685"/>
                            <a:gd name="T99" fmla="*/ 13746 h 13718"/>
                            <a:gd name="T100" fmla="+- 0 11088 1671"/>
                            <a:gd name="T101" fmla="*/ T100 w 9417"/>
                            <a:gd name="T102" fmla="+- 0 13175 1685"/>
                            <a:gd name="T103" fmla="*/ 13175 h 13718"/>
                            <a:gd name="T104" fmla="+- 0 11088 1671"/>
                            <a:gd name="T105" fmla="*/ T104 w 9417"/>
                            <a:gd name="T106" fmla="+- 0 12608 1685"/>
                            <a:gd name="T107" fmla="*/ 12608 h 13718"/>
                            <a:gd name="T108" fmla="+- 0 2022 1671"/>
                            <a:gd name="T109" fmla="*/ T108 w 9417"/>
                            <a:gd name="T110" fmla="+- 0 11744 1685"/>
                            <a:gd name="T111" fmla="*/ 11744 h 13718"/>
                            <a:gd name="T112" fmla="+- 0 11088 1671"/>
                            <a:gd name="T113" fmla="*/ T112 w 9417"/>
                            <a:gd name="T114" fmla="+- 0 12315 1685"/>
                            <a:gd name="T115" fmla="*/ 12315 h 13718"/>
                            <a:gd name="T116" fmla="+- 0 11088 1671"/>
                            <a:gd name="T117" fmla="*/ T116 w 9417"/>
                            <a:gd name="T118" fmla="+- 0 11451 1685"/>
                            <a:gd name="T119" fmla="*/ 11451 h 13718"/>
                            <a:gd name="T120" fmla="+- 0 11087 1671"/>
                            <a:gd name="T121" fmla="*/ T120 w 9417"/>
                            <a:gd name="T122" fmla="+- 0 10899 1685"/>
                            <a:gd name="T123" fmla="*/ 10899 h 13718"/>
                            <a:gd name="T124" fmla="+- 0 1671 1671"/>
                            <a:gd name="T125" fmla="*/ T124 w 9417"/>
                            <a:gd name="T126" fmla="+- 0 11451 1685"/>
                            <a:gd name="T127" fmla="*/ 11451 h 13718"/>
                            <a:gd name="T128" fmla="+- 0 11088 1671"/>
                            <a:gd name="T129" fmla="*/ T128 w 9417"/>
                            <a:gd name="T130" fmla="+- 0 11744 1685"/>
                            <a:gd name="T131" fmla="*/ 11744 h 13718"/>
                            <a:gd name="T132" fmla="+- 0 2382 1671"/>
                            <a:gd name="T133" fmla="*/ T132 w 9417"/>
                            <a:gd name="T134" fmla="+- 0 5877 1685"/>
                            <a:gd name="T135" fmla="*/ 5877 h 13718"/>
                            <a:gd name="T136" fmla="+- 0 1671 1671"/>
                            <a:gd name="T137" fmla="*/ T136 w 9417"/>
                            <a:gd name="T138" fmla="+- 0 6429 1685"/>
                            <a:gd name="T139" fmla="*/ 6429 h 13718"/>
                            <a:gd name="T140" fmla="+- 0 1671 1671"/>
                            <a:gd name="T141" fmla="*/ T140 w 9417"/>
                            <a:gd name="T142" fmla="+- 0 7260 1685"/>
                            <a:gd name="T143" fmla="*/ 7260 h 13718"/>
                            <a:gd name="T144" fmla="+- 0 1671 1671"/>
                            <a:gd name="T145" fmla="*/ T144 w 9417"/>
                            <a:gd name="T146" fmla="+- 0 7812 1685"/>
                            <a:gd name="T147" fmla="*/ 7812 h 13718"/>
                            <a:gd name="T148" fmla="+- 0 1671 1671"/>
                            <a:gd name="T149" fmla="*/ T148 w 9417"/>
                            <a:gd name="T150" fmla="+- 0 8638 1685"/>
                            <a:gd name="T151" fmla="*/ 8638 h 13718"/>
                            <a:gd name="T152" fmla="+- 0 2521 1671"/>
                            <a:gd name="T153" fmla="*/ T152 w 9417"/>
                            <a:gd name="T154" fmla="+- 0 9209 1685"/>
                            <a:gd name="T155" fmla="*/ 9209 h 13718"/>
                            <a:gd name="T156" fmla="+- 0 2521 1671"/>
                            <a:gd name="T157" fmla="*/ T156 w 9417"/>
                            <a:gd name="T158" fmla="+- 0 9761 1685"/>
                            <a:gd name="T159" fmla="*/ 9761 h 13718"/>
                            <a:gd name="T160" fmla="+- 0 2521 1671"/>
                            <a:gd name="T161" fmla="*/ T160 w 9417"/>
                            <a:gd name="T162" fmla="+- 0 10625 1685"/>
                            <a:gd name="T163" fmla="*/ 10625 h 13718"/>
                            <a:gd name="T164" fmla="+- 0 11088 1671"/>
                            <a:gd name="T165" fmla="*/ T164 w 9417"/>
                            <a:gd name="T166" fmla="+- 0 10625 1685"/>
                            <a:gd name="T167" fmla="*/ 10625 h 13718"/>
                            <a:gd name="T168" fmla="+- 0 11088 1671"/>
                            <a:gd name="T169" fmla="*/ T168 w 9417"/>
                            <a:gd name="T170" fmla="+- 0 9761 1685"/>
                            <a:gd name="T171" fmla="*/ 9761 h 13718"/>
                            <a:gd name="T172" fmla="+- 0 11088 1671"/>
                            <a:gd name="T173" fmla="*/ T172 w 9417"/>
                            <a:gd name="T174" fmla="+- 0 9209 1685"/>
                            <a:gd name="T175" fmla="*/ 9209 h 13718"/>
                            <a:gd name="T176" fmla="+- 0 11087 1671"/>
                            <a:gd name="T177" fmla="*/ T176 w 9417"/>
                            <a:gd name="T178" fmla="+- 0 8638 1685"/>
                            <a:gd name="T179" fmla="*/ 8638 h 13718"/>
                            <a:gd name="T180" fmla="+- 0 11087 1671"/>
                            <a:gd name="T181" fmla="*/ T180 w 9417"/>
                            <a:gd name="T182" fmla="+- 0 7812 1685"/>
                            <a:gd name="T183" fmla="*/ 7812 h 13718"/>
                            <a:gd name="T184" fmla="+- 0 11087 1671"/>
                            <a:gd name="T185" fmla="*/ T184 w 9417"/>
                            <a:gd name="T186" fmla="+- 0 7260 1685"/>
                            <a:gd name="T187" fmla="*/ 7260 h 13718"/>
                            <a:gd name="T188" fmla="+- 0 11087 1671"/>
                            <a:gd name="T189" fmla="*/ T188 w 9417"/>
                            <a:gd name="T190" fmla="+- 0 6429 1685"/>
                            <a:gd name="T191" fmla="*/ 6429 h 13718"/>
                            <a:gd name="T192" fmla="+- 0 11088 1671"/>
                            <a:gd name="T193" fmla="*/ T192 w 9417"/>
                            <a:gd name="T194" fmla="+- 0 5877 1685"/>
                            <a:gd name="T195" fmla="*/ 5877 h 13718"/>
                            <a:gd name="T196" fmla="+- 0 2382 1671"/>
                            <a:gd name="T197" fmla="*/ T196 w 9417"/>
                            <a:gd name="T198" fmla="+- 0 5017 1685"/>
                            <a:gd name="T199" fmla="*/ 5017 h 13718"/>
                            <a:gd name="T200" fmla="+- 0 2382 1671"/>
                            <a:gd name="T201" fmla="*/ T200 w 9417"/>
                            <a:gd name="T202" fmla="+- 0 5877 1685"/>
                            <a:gd name="T203" fmla="*/ 5877 h 13718"/>
                            <a:gd name="T204" fmla="+- 0 11088 1671"/>
                            <a:gd name="T205" fmla="*/ T204 w 9417"/>
                            <a:gd name="T206" fmla="+- 0 5310 1685"/>
                            <a:gd name="T207" fmla="*/ 5310 h 13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9417" h="13718">
                              <a:moveTo>
                                <a:pt x="9416" y="13166"/>
                              </a:moveTo>
                              <a:lnTo>
                                <a:pt x="0" y="13166"/>
                              </a:lnTo>
                              <a:lnTo>
                                <a:pt x="0" y="13439"/>
                              </a:lnTo>
                              <a:lnTo>
                                <a:pt x="0" y="13718"/>
                              </a:lnTo>
                              <a:lnTo>
                                <a:pt x="9416" y="13718"/>
                              </a:lnTo>
                              <a:lnTo>
                                <a:pt x="9416" y="13439"/>
                              </a:lnTo>
                              <a:lnTo>
                                <a:pt x="9416" y="13166"/>
                              </a:lnTo>
                              <a:close/>
                              <a:moveTo>
                                <a:pt x="9416" y="12613"/>
                              </a:moveTo>
                              <a:lnTo>
                                <a:pt x="0" y="12613"/>
                              </a:lnTo>
                              <a:lnTo>
                                <a:pt x="0" y="12887"/>
                              </a:lnTo>
                              <a:lnTo>
                                <a:pt x="0" y="13166"/>
                              </a:lnTo>
                              <a:lnTo>
                                <a:pt x="9416" y="13166"/>
                              </a:lnTo>
                              <a:lnTo>
                                <a:pt x="9416" y="12887"/>
                              </a:lnTo>
                              <a:lnTo>
                                <a:pt x="9416" y="12613"/>
                              </a:lnTo>
                              <a:close/>
                              <a:moveTo>
                                <a:pt x="9416" y="2209"/>
                              </a:moveTo>
                              <a:lnTo>
                                <a:pt x="0" y="2209"/>
                              </a:lnTo>
                              <a:lnTo>
                                <a:pt x="0" y="2487"/>
                              </a:lnTo>
                              <a:lnTo>
                                <a:pt x="0" y="2761"/>
                              </a:lnTo>
                              <a:lnTo>
                                <a:pt x="0" y="3040"/>
                              </a:lnTo>
                              <a:lnTo>
                                <a:pt x="9416" y="3040"/>
                              </a:lnTo>
                              <a:lnTo>
                                <a:pt x="9416" y="2761"/>
                              </a:lnTo>
                              <a:lnTo>
                                <a:pt x="9416" y="2487"/>
                              </a:lnTo>
                              <a:lnTo>
                                <a:pt x="9416" y="2209"/>
                              </a:lnTo>
                              <a:close/>
                              <a:moveTo>
                                <a:pt x="9416" y="1657"/>
                              </a:moveTo>
                              <a:lnTo>
                                <a:pt x="0" y="1657"/>
                              </a:lnTo>
                              <a:lnTo>
                                <a:pt x="0" y="1935"/>
                              </a:lnTo>
                              <a:lnTo>
                                <a:pt x="0" y="2209"/>
                              </a:lnTo>
                              <a:lnTo>
                                <a:pt x="9416" y="2209"/>
                              </a:lnTo>
                              <a:lnTo>
                                <a:pt x="9416" y="1935"/>
                              </a:lnTo>
                              <a:lnTo>
                                <a:pt x="9416" y="1657"/>
                              </a:lnTo>
                              <a:close/>
                              <a:moveTo>
                                <a:pt x="9416" y="831"/>
                              </a:moveTo>
                              <a:lnTo>
                                <a:pt x="0" y="831"/>
                              </a:lnTo>
                              <a:lnTo>
                                <a:pt x="0" y="1105"/>
                              </a:lnTo>
                              <a:lnTo>
                                <a:pt x="0" y="1383"/>
                              </a:lnTo>
                              <a:lnTo>
                                <a:pt x="0" y="1657"/>
                              </a:lnTo>
                              <a:lnTo>
                                <a:pt x="9416" y="1657"/>
                              </a:lnTo>
                              <a:lnTo>
                                <a:pt x="9416" y="1383"/>
                              </a:lnTo>
                              <a:lnTo>
                                <a:pt x="9416" y="1105"/>
                              </a:lnTo>
                              <a:lnTo>
                                <a:pt x="9416" y="831"/>
                              </a:lnTo>
                              <a:close/>
                              <a:moveTo>
                                <a:pt x="9416" y="552"/>
                              </a:moveTo>
                              <a:lnTo>
                                <a:pt x="0" y="552"/>
                              </a:lnTo>
                              <a:lnTo>
                                <a:pt x="0" y="831"/>
                              </a:lnTo>
                              <a:lnTo>
                                <a:pt x="9416" y="831"/>
                              </a:lnTo>
                              <a:lnTo>
                                <a:pt x="9416" y="552"/>
                              </a:lnTo>
                              <a:close/>
                              <a:moveTo>
                                <a:pt x="9416" y="279"/>
                              </a:moveTo>
                              <a:lnTo>
                                <a:pt x="0" y="279"/>
                              </a:lnTo>
                              <a:lnTo>
                                <a:pt x="0" y="552"/>
                              </a:lnTo>
                              <a:lnTo>
                                <a:pt x="9416" y="552"/>
                              </a:lnTo>
                              <a:lnTo>
                                <a:pt x="9416" y="279"/>
                              </a:lnTo>
                              <a:close/>
                              <a:moveTo>
                                <a:pt x="9416" y="0"/>
                              </a:moveTo>
                              <a:lnTo>
                                <a:pt x="0" y="0"/>
                              </a:lnTo>
                              <a:lnTo>
                                <a:pt x="0" y="279"/>
                              </a:lnTo>
                              <a:lnTo>
                                <a:pt x="9416" y="279"/>
                              </a:lnTo>
                              <a:lnTo>
                                <a:pt x="9416" y="0"/>
                              </a:lnTo>
                              <a:close/>
                              <a:moveTo>
                                <a:pt x="9417" y="12061"/>
                              </a:moveTo>
                              <a:lnTo>
                                <a:pt x="351" y="12061"/>
                              </a:lnTo>
                              <a:lnTo>
                                <a:pt x="351" y="12340"/>
                              </a:lnTo>
                              <a:lnTo>
                                <a:pt x="0" y="12340"/>
                              </a:lnTo>
                              <a:lnTo>
                                <a:pt x="0" y="12613"/>
                              </a:lnTo>
                              <a:lnTo>
                                <a:pt x="9416" y="12613"/>
                              </a:lnTo>
                              <a:lnTo>
                                <a:pt x="9416" y="12340"/>
                              </a:lnTo>
                              <a:lnTo>
                                <a:pt x="9417" y="12340"/>
                              </a:lnTo>
                              <a:lnTo>
                                <a:pt x="9417" y="12061"/>
                              </a:lnTo>
                              <a:close/>
                              <a:moveTo>
                                <a:pt x="9417" y="10630"/>
                              </a:moveTo>
                              <a:lnTo>
                                <a:pt x="351" y="10630"/>
                              </a:lnTo>
                              <a:lnTo>
                                <a:pt x="351" y="10923"/>
                              </a:lnTo>
                              <a:lnTo>
                                <a:pt x="351" y="11197"/>
                              </a:lnTo>
                              <a:lnTo>
                                <a:pt x="351" y="11490"/>
                              </a:lnTo>
                              <a:lnTo>
                                <a:pt x="351" y="11768"/>
                              </a:lnTo>
                              <a:lnTo>
                                <a:pt x="351" y="12061"/>
                              </a:lnTo>
                              <a:lnTo>
                                <a:pt x="9417" y="12061"/>
                              </a:lnTo>
                              <a:lnTo>
                                <a:pt x="9417" y="11768"/>
                              </a:lnTo>
                              <a:lnTo>
                                <a:pt x="9417" y="11490"/>
                              </a:lnTo>
                              <a:lnTo>
                                <a:pt x="9417" y="11197"/>
                              </a:lnTo>
                              <a:lnTo>
                                <a:pt x="9417" y="10923"/>
                              </a:lnTo>
                              <a:lnTo>
                                <a:pt x="9417" y="10630"/>
                              </a:lnTo>
                              <a:close/>
                              <a:moveTo>
                                <a:pt x="9417" y="10059"/>
                              </a:moveTo>
                              <a:lnTo>
                                <a:pt x="351" y="10059"/>
                              </a:lnTo>
                              <a:lnTo>
                                <a:pt x="351" y="10352"/>
                              </a:lnTo>
                              <a:lnTo>
                                <a:pt x="351" y="10630"/>
                              </a:lnTo>
                              <a:lnTo>
                                <a:pt x="9417" y="10630"/>
                              </a:lnTo>
                              <a:lnTo>
                                <a:pt x="9417" y="10352"/>
                              </a:lnTo>
                              <a:lnTo>
                                <a:pt x="9417" y="10059"/>
                              </a:lnTo>
                              <a:close/>
                              <a:moveTo>
                                <a:pt x="9417" y="9766"/>
                              </a:moveTo>
                              <a:lnTo>
                                <a:pt x="9416" y="9766"/>
                              </a:lnTo>
                              <a:lnTo>
                                <a:pt x="9416" y="9493"/>
                              </a:lnTo>
                              <a:lnTo>
                                <a:pt x="9416" y="9214"/>
                              </a:lnTo>
                              <a:lnTo>
                                <a:pt x="0" y="9214"/>
                              </a:lnTo>
                              <a:lnTo>
                                <a:pt x="0" y="9493"/>
                              </a:lnTo>
                              <a:lnTo>
                                <a:pt x="0" y="9766"/>
                              </a:lnTo>
                              <a:lnTo>
                                <a:pt x="351" y="9766"/>
                              </a:lnTo>
                              <a:lnTo>
                                <a:pt x="351" y="10059"/>
                              </a:lnTo>
                              <a:lnTo>
                                <a:pt x="9417" y="10059"/>
                              </a:lnTo>
                              <a:lnTo>
                                <a:pt x="9417" y="9766"/>
                              </a:lnTo>
                              <a:close/>
                              <a:moveTo>
                                <a:pt x="9417" y="4192"/>
                              </a:moveTo>
                              <a:lnTo>
                                <a:pt x="711" y="4192"/>
                              </a:lnTo>
                              <a:lnTo>
                                <a:pt x="711" y="4471"/>
                              </a:lnTo>
                              <a:lnTo>
                                <a:pt x="0" y="4471"/>
                              </a:lnTo>
                              <a:lnTo>
                                <a:pt x="0" y="4744"/>
                              </a:lnTo>
                              <a:lnTo>
                                <a:pt x="0" y="5023"/>
                              </a:lnTo>
                              <a:lnTo>
                                <a:pt x="0" y="5296"/>
                              </a:lnTo>
                              <a:lnTo>
                                <a:pt x="0" y="5575"/>
                              </a:lnTo>
                              <a:lnTo>
                                <a:pt x="0" y="5848"/>
                              </a:lnTo>
                              <a:lnTo>
                                <a:pt x="0" y="6127"/>
                              </a:lnTo>
                              <a:lnTo>
                                <a:pt x="0" y="6401"/>
                              </a:lnTo>
                              <a:lnTo>
                                <a:pt x="0" y="6679"/>
                              </a:lnTo>
                              <a:lnTo>
                                <a:pt x="0" y="6953"/>
                              </a:lnTo>
                              <a:lnTo>
                                <a:pt x="0" y="7231"/>
                              </a:lnTo>
                              <a:lnTo>
                                <a:pt x="850" y="7231"/>
                              </a:lnTo>
                              <a:lnTo>
                                <a:pt x="850" y="7524"/>
                              </a:lnTo>
                              <a:lnTo>
                                <a:pt x="850" y="7798"/>
                              </a:lnTo>
                              <a:lnTo>
                                <a:pt x="850" y="8076"/>
                              </a:lnTo>
                              <a:lnTo>
                                <a:pt x="850" y="8350"/>
                              </a:lnTo>
                              <a:lnTo>
                                <a:pt x="850" y="8647"/>
                              </a:lnTo>
                              <a:lnTo>
                                <a:pt x="850" y="8940"/>
                              </a:lnTo>
                              <a:lnTo>
                                <a:pt x="850" y="9214"/>
                              </a:lnTo>
                              <a:lnTo>
                                <a:pt x="9417" y="9214"/>
                              </a:lnTo>
                              <a:lnTo>
                                <a:pt x="9417" y="8940"/>
                              </a:lnTo>
                              <a:lnTo>
                                <a:pt x="9417" y="8647"/>
                              </a:lnTo>
                              <a:lnTo>
                                <a:pt x="9417" y="8350"/>
                              </a:lnTo>
                              <a:lnTo>
                                <a:pt x="9417" y="8076"/>
                              </a:lnTo>
                              <a:lnTo>
                                <a:pt x="9417" y="7798"/>
                              </a:lnTo>
                              <a:lnTo>
                                <a:pt x="9417" y="7524"/>
                              </a:lnTo>
                              <a:lnTo>
                                <a:pt x="9417" y="7231"/>
                              </a:lnTo>
                              <a:lnTo>
                                <a:pt x="9416" y="7231"/>
                              </a:lnTo>
                              <a:lnTo>
                                <a:pt x="9416" y="6953"/>
                              </a:lnTo>
                              <a:lnTo>
                                <a:pt x="9416" y="6679"/>
                              </a:lnTo>
                              <a:lnTo>
                                <a:pt x="9416" y="6401"/>
                              </a:lnTo>
                              <a:lnTo>
                                <a:pt x="9416" y="6127"/>
                              </a:lnTo>
                              <a:lnTo>
                                <a:pt x="9416" y="5848"/>
                              </a:lnTo>
                              <a:lnTo>
                                <a:pt x="9416" y="5575"/>
                              </a:lnTo>
                              <a:lnTo>
                                <a:pt x="9416" y="5296"/>
                              </a:lnTo>
                              <a:lnTo>
                                <a:pt x="9416" y="5023"/>
                              </a:lnTo>
                              <a:lnTo>
                                <a:pt x="9416" y="4744"/>
                              </a:lnTo>
                              <a:lnTo>
                                <a:pt x="9416" y="4471"/>
                              </a:lnTo>
                              <a:lnTo>
                                <a:pt x="9417" y="4471"/>
                              </a:lnTo>
                              <a:lnTo>
                                <a:pt x="9417" y="4192"/>
                              </a:lnTo>
                              <a:close/>
                              <a:moveTo>
                                <a:pt x="9417" y="3040"/>
                              </a:moveTo>
                              <a:lnTo>
                                <a:pt x="711" y="3040"/>
                              </a:lnTo>
                              <a:lnTo>
                                <a:pt x="711" y="3332"/>
                              </a:lnTo>
                              <a:lnTo>
                                <a:pt x="711" y="3625"/>
                              </a:lnTo>
                              <a:lnTo>
                                <a:pt x="711" y="3899"/>
                              </a:lnTo>
                              <a:lnTo>
                                <a:pt x="711" y="4192"/>
                              </a:lnTo>
                              <a:lnTo>
                                <a:pt x="9417" y="4192"/>
                              </a:lnTo>
                              <a:lnTo>
                                <a:pt x="9417" y="3899"/>
                              </a:lnTo>
                              <a:lnTo>
                                <a:pt x="9417" y="3625"/>
                              </a:lnTo>
                              <a:lnTo>
                                <a:pt x="9417" y="3332"/>
                              </a:lnTo>
                              <a:lnTo>
                                <a:pt x="9417" y="3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EAA1F" id="AutoShape 18" o:spid="_x0000_s1026" style="position:absolute;margin-left:656.5pt;margin-top:156.25pt;width:470.85pt;height:685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7,1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" path="m9416,13166l,13166r,273l,13718r9416,l9416,13439r,-273xm9416,12613l,12613r,274l,13166r9416,l9416,12887r,-274xm9416,2209l,2209r,278l,2761r,279l9416,3040r,-279l9416,2487r,-278xm9416,1657l,1657r,278l,2209r9416,l9416,1935r,-278xm9416,831l,831r,274l,1383r,274l9416,1657r,-274l9416,1105r,-274xm9416,552l,552,,831r9416,l9416,552xm9416,279l,279,,552r9416,l9416,279xm9416,l,,,279r9416,l9416,xm9417,12061r-9066,l351,12340r-351,l,12613r9416,l9416,12340r1,l9417,12061xm9417,10630r-9066,l351,10923r,274l351,11490r,278l351,12061r9066,l9417,11768r,-278l9417,11197r,-274l9417,10630xm9417,10059r-9066,l351,10352r,278l9417,10630r,-278l9417,10059xm9417,9766r-1,l9416,9493r,-279l,9214r,279l,9766r351,l351,10059r9066,l9417,9766xm9417,4192r-8706,l711,4471,,4471r,273l,5023r,273l,5575r,273l,6127r,274l,6679r,274l,7231r850,l850,7524r,274l850,8076r,274l850,8647r,293l850,9214r8567,l9417,8940r,-293l9417,8350r,-274l9417,7798r,-274l9417,7231r-1,l9416,6953r,-274l9416,6401r,-274l9416,5848r,-273l9416,5296r,-273l9416,4744r,-273l9417,4471r,-279xm9417,3040r-8706,l711,3332r,293l711,3899r,293l9417,4192r,-293l9417,3625r,-293l9417,3040xe" fillcolor="#f9fbff" stroked="f">
                <v:path arrowok="t" o:connecttype="custom" o:connectlocs="0,9603740;5979160,9603740;0,9079230;0,9430385;5979160,9253220;0,2472690;0,2823210;5979160,2823210;5979160,2472690;0,2298700;5979160,2298700;0,1597660;0,2122170;5979160,1771650;0,1420495;5979160,1420495;0,1420495;5979160,1069975;5979160,1247140;222885,8728710;0,9079230;5979795,8905875;222885,7820025;222885,8180070;222885,8728710;5979795,8366125;5979795,8006080;222885,7457440;5979795,7820025;5979795,7271385;5979160,6920865;0,7271385;5979795,7457440;451485,3731895;0,4082415;0,4610100;0,4960620;0,5485130;539750,5847715;539750,6198235;539750,6746875;5979795,6746875;5979795,6198235;5979795,5847715;5979160,5485130;5979160,4960620;5979160,4610100;5979160,4082415;5979795,3731895;451485,3185795;451485,3731895;5979795,3371850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учителем-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логопедом 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5524826F" w14:textId="77777777" w:rsidR="002B4733" w:rsidRPr="002B4733" w:rsidRDefault="002B4733" w:rsidP="002B4733">
      <w:pPr>
        <w:tabs>
          <w:tab w:val="left" w:pos="10045"/>
        </w:tabs>
        <w:spacing w:after="0" w:line="266" w:lineRule="exact"/>
        <w:rPr>
          <w:rFonts w:ascii="Times New Roman" w:eastAsia="Calibri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Pr="002B473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освоения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FFFFF" w:themeFill="background1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программы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FFFFF" w:themeFill="background1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используются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FFFFF" w:themeFill="background1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следующие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FFFFF" w:themeFill="background1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диагностические пособия:</w:t>
      </w:r>
    </w:p>
    <w:p w14:paraId="74ACBEB4" w14:textId="77777777" w:rsidR="002B4733" w:rsidRPr="002B4733" w:rsidRDefault="002B4733" w:rsidP="002B4733">
      <w:pPr>
        <w:widowControl w:val="0"/>
        <w:tabs>
          <w:tab w:val="left" w:pos="956"/>
        </w:tabs>
        <w:autoSpaceDE w:val="0"/>
        <w:autoSpaceDN w:val="0"/>
        <w:spacing w:after="0" w:line="240" w:lineRule="auto"/>
        <w:ind w:right="18"/>
        <w:jc w:val="both"/>
        <w:rPr>
          <w:rFonts w:ascii="Times New Roman" w:eastAsia="Calibri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>Нарушения в развитии детей с ЗПР</w:t>
      </w:r>
      <w:r w:rsidRPr="002B4733">
        <w:rPr>
          <w:rFonts w:ascii="Calibri" w:eastAsia="Calibri" w:hAnsi="Calibri" w:cs="Times New Roman"/>
          <w:sz w:val="24"/>
        </w:rPr>
        <w:t xml:space="preserve"> ( </w:t>
      </w:r>
      <w:r w:rsidRPr="002B4733">
        <w:rPr>
          <w:rFonts w:ascii="Times New Roman" w:eastAsia="Calibri" w:hAnsi="Times New Roman" w:cs="Times New Roman"/>
          <w:sz w:val="24"/>
        </w:rPr>
        <w:t>Авторы:</w:t>
      </w:r>
      <w:r w:rsidRPr="002B4733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Иванова</w:t>
      </w:r>
      <w:r w:rsidRPr="002B4733">
        <w:rPr>
          <w:rFonts w:ascii="Times New Roman" w:eastAsia="Calibri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Т.Б., Илюхина</w:t>
      </w:r>
      <w:r w:rsidRPr="002B4733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В.А., Кошулько</w:t>
      </w:r>
      <w:r w:rsidRPr="002B4733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М.А.);</w:t>
      </w:r>
    </w:p>
    <w:p w14:paraId="221CEC30" w14:textId="77777777" w:rsidR="002B4733" w:rsidRPr="002B4733" w:rsidRDefault="002B4733" w:rsidP="002B4733">
      <w:pPr>
        <w:widowControl w:val="0"/>
        <w:tabs>
          <w:tab w:val="left" w:pos="956"/>
        </w:tabs>
        <w:autoSpaceDE w:val="0"/>
        <w:autoSpaceDN w:val="0"/>
        <w:spacing w:after="0" w:line="240" w:lineRule="auto"/>
        <w:ind w:right="18"/>
        <w:jc w:val="both"/>
        <w:rPr>
          <w:rFonts w:ascii="Times New Roman" w:eastAsia="Calibri" w:hAnsi="Times New Roman" w:cs="Times New Roman"/>
          <w:sz w:val="24"/>
        </w:rPr>
      </w:pPr>
      <w:r w:rsidRPr="002B4733">
        <w:rPr>
          <w:rFonts w:ascii="Times New Roman" w:eastAsia="Calibri" w:hAnsi="Times New Roman" w:cs="Times New Roman"/>
          <w:sz w:val="24"/>
        </w:rPr>
        <w:t>Ранняя</w:t>
      </w:r>
      <w:r w:rsidRPr="002B4733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диагностика</w:t>
      </w:r>
      <w:r w:rsidRPr="002B4733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и</w:t>
      </w:r>
      <w:r w:rsidRPr="002B4733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коррекция</w:t>
      </w:r>
      <w:r w:rsidRPr="002B4733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ЗПР, Борякова</w:t>
      </w:r>
      <w:r w:rsidRPr="002B4733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Н.Ю;</w:t>
      </w:r>
    </w:p>
    <w:p w14:paraId="4A9DBD63" w14:textId="77777777" w:rsidR="002B4733" w:rsidRPr="002B4733" w:rsidRDefault="002B4733" w:rsidP="002B4733">
      <w:pPr>
        <w:widowControl w:val="0"/>
        <w:tabs>
          <w:tab w:val="left" w:pos="956"/>
        </w:tabs>
        <w:autoSpaceDE w:val="0"/>
        <w:autoSpaceDN w:val="0"/>
        <w:spacing w:after="0" w:line="240" w:lineRule="auto"/>
        <w:ind w:right="647"/>
        <w:jc w:val="both"/>
        <w:rPr>
          <w:rFonts w:ascii="Calibri" w:eastAsia="Calibri" w:hAnsi="Calibri" w:cs="Times New Roman"/>
          <w:sz w:val="24"/>
        </w:rPr>
      </w:pPr>
      <w:r w:rsidRPr="002B4733">
        <w:rPr>
          <w:rFonts w:ascii="Times New Roman" w:eastAsia="Calibri" w:hAnsi="Times New Roman" w:cs="Times New Roman"/>
          <w:sz w:val="24"/>
        </w:rPr>
        <w:t>Психолого-педагогическая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диагностика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умственного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развития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ребенка, Борякова</w:t>
      </w:r>
      <w:r w:rsidRPr="002B4733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Н.Ю., С.Д.Забрамная;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</w:p>
    <w:p w14:paraId="2077518A" w14:textId="77777777" w:rsidR="002B4733" w:rsidRPr="002B4733" w:rsidRDefault="002B4733" w:rsidP="002B4733">
      <w:pPr>
        <w:widowControl w:val="0"/>
        <w:tabs>
          <w:tab w:val="left" w:pos="1545"/>
        </w:tabs>
        <w:autoSpaceDE w:val="0"/>
        <w:autoSpaceDN w:val="0"/>
        <w:spacing w:after="0" w:line="22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Calibri" w:hAnsi="Times New Roman" w:cs="Times New Roman"/>
          <w:spacing w:val="-1"/>
          <w:sz w:val="24"/>
        </w:rPr>
        <w:t>Психолого-педагогическая</w:t>
      </w:r>
      <w:r w:rsidRPr="002B4733">
        <w:rPr>
          <w:rFonts w:ascii="Times New Roman" w:eastAsia="Calibri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pacing w:val="-1"/>
          <w:sz w:val="24"/>
        </w:rPr>
        <w:t>диагностика</w:t>
      </w:r>
      <w:r w:rsidRPr="002B4733">
        <w:rPr>
          <w:rFonts w:ascii="Times New Roman" w:eastAsia="Calibri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pacing w:val="-1"/>
          <w:sz w:val="24"/>
        </w:rPr>
        <w:t>/</w:t>
      </w:r>
      <w:r w:rsidRPr="002B4733">
        <w:rPr>
          <w:rFonts w:ascii="Times New Roman" w:eastAsia="Calibri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pacing w:val="-1"/>
          <w:sz w:val="24"/>
        </w:rPr>
        <w:t>Под</w:t>
      </w:r>
      <w:r w:rsidRPr="002B4733">
        <w:rPr>
          <w:rFonts w:ascii="Times New Roman" w:eastAsia="Calibri" w:hAnsi="Times New Roman" w:cs="Times New Roman"/>
          <w:spacing w:val="-19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pacing w:val="-1"/>
          <w:sz w:val="24"/>
        </w:rPr>
        <w:t>ред.</w:t>
      </w:r>
      <w:r w:rsidRPr="002B4733">
        <w:rPr>
          <w:rFonts w:ascii="Times New Roman" w:eastAsia="Calibri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И.</w:t>
      </w:r>
      <w:r w:rsidRPr="002B4733">
        <w:rPr>
          <w:rFonts w:ascii="Times New Roman" w:eastAsia="Calibri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Ю.</w:t>
      </w:r>
      <w:r w:rsidRPr="002B4733">
        <w:rPr>
          <w:rFonts w:ascii="Times New Roman" w:eastAsia="Calibri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Левченко,</w:t>
      </w:r>
      <w:r w:rsidRPr="002B4733">
        <w:rPr>
          <w:rFonts w:ascii="Times New Roman" w:eastAsia="Calibri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С.</w:t>
      </w:r>
      <w:r w:rsidRPr="002B4733">
        <w:rPr>
          <w:rFonts w:ascii="Times New Roman" w:eastAsia="Calibri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Д.</w:t>
      </w:r>
      <w:r w:rsidRPr="002B4733">
        <w:rPr>
          <w:rFonts w:ascii="Times New Roman" w:eastAsia="Calibri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Забрамной/;</w:t>
      </w:r>
      <w:r w:rsidRPr="002B4733">
        <w:rPr>
          <w:rFonts w:ascii="Times New Roman" w:eastAsia="Times New Roman" w:hAnsi="Times New Roman" w:cs="Times New Roman"/>
          <w:sz w:val="24"/>
        </w:rPr>
        <w:t xml:space="preserve"> </w:t>
      </w:r>
    </w:p>
    <w:p w14:paraId="1C7FD50E" w14:textId="77777777" w:rsidR="002B4733" w:rsidRPr="002B4733" w:rsidRDefault="002B4733" w:rsidP="002B4733">
      <w:pPr>
        <w:widowControl w:val="0"/>
        <w:tabs>
          <w:tab w:val="left" w:pos="1545"/>
        </w:tabs>
        <w:autoSpaceDE w:val="0"/>
        <w:autoSpaceDN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Психолого-педагогическая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диагностика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раннего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дошкольного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возраста </w:t>
      </w:r>
    </w:p>
    <w:p w14:paraId="6F1D3D38" w14:textId="77777777" w:rsidR="002B4733" w:rsidRPr="002B4733" w:rsidRDefault="002B4733" w:rsidP="002B4733">
      <w:pPr>
        <w:widowControl w:val="0"/>
        <w:tabs>
          <w:tab w:val="left" w:pos="1545"/>
        </w:tabs>
        <w:autoSpaceDE w:val="0"/>
        <w:autoSpaceDN w:val="0"/>
        <w:spacing w:after="0" w:line="240" w:lineRule="auto"/>
        <w:ind w:right="57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/Под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ред.Стребелевой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Е.А./</w:t>
      </w:r>
      <w:r w:rsidRPr="002B4733">
        <w:rPr>
          <w:rFonts w:ascii="Times New Roman" w:eastAsia="Times New Roman" w:hAnsi="Times New Roman" w:cs="Times New Roman"/>
          <w:sz w:val="24"/>
        </w:rPr>
        <w:t xml:space="preserve"> ;</w:t>
      </w:r>
    </w:p>
    <w:p w14:paraId="4FC283F4" w14:textId="77777777" w:rsidR="002B4733" w:rsidRPr="002B4733" w:rsidRDefault="002B4733" w:rsidP="002B4733">
      <w:pPr>
        <w:widowControl w:val="0"/>
        <w:tabs>
          <w:tab w:val="left" w:pos="1545"/>
        </w:tabs>
        <w:autoSpaceDE w:val="0"/>
        <w:autoSpaceDN w:val="0"/>
        <w:spacing w:after="0" w:line="240" w:lineRule="auto"/>
        <w:ind w:right="57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Методические рекомендации к пособию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"Практический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проведения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психолого-педагогического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обследования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детей", Забрамная С.Д., Боровик О.В. </w:t>
      </w:r>
    </w:p>
    <w:p w14:paraId="744D1628" w14:textId="77777777" w:rsidR="002B4733" w:rsidRPr="002B4733" w:rsidRDefault="002B4733" w:rsidP="002B4733">
      <w:pPr>
        <w:widowControl w:val="0"/>
        <w:tabs>
          <w:tab w:val="left" w:pos="1545"/>
        </w:tabs>
        <w:autoSpaceDE w:val="0"/>
        <w:autoSpaceDN w:val="0"/>
        <w:spacing w:after="0" w:line="240" w:lineRule="auto"/>
        <w:ind w:right="578"/>
        <w:jc w:val="both"/>
        <w:rPr>
          <w:rFonts w:ascii="Times New Roman" w:eastAsia="Times New Roman" w:hAnsi="Times New Roman" w:cs="Times New Roman"/>
          <w:sz w:val="24"/>
        </w:rPr>
      </w:pPr>
    </w:p>
    <w:p w14:paraId="4C57F9A9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Стандартом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принципами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оценка качества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Программе:</w:t>
      </w:r>
    </w:p>
    <w:p w14:paraId="6611AF6B" w14:textId="77777777" w:rsidR="002B4733" w:rsidRPr="002B4733" w:rsidRDefault="002B4733" w:rsidP="002B4733">
      <w:pPr>
        <w:widowControl w:val="0"/>
        <w:tabs>
          <w:tab w:val="left" w:pos="1664"/>
        </w:tabs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поддерживает ценности развития и позитивной социализации ребенка раннего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возраста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УО;</w:t>
      </w:r>
    </w:p>
    <w:p w14:paraId="4F8392B5" w14:textId="77777777" w:rsidR="002B4733" w:rsidRPr="002B4733" w:rsidRDefault="002B4733" w:rsidP="002B4733">
      <w:pPr>
        <w:widowControl w:val="0"/>
        <w:tabs>
          <w:tab w:val="left" w:pos="1765"/>
        </w:tabs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учитывает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факт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разнообразия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путей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условиях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современного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общества;</w:t>
      </w:r>
    </w:p>
    <w:p w14:paraId="05A006BE" w14:textId="77777777" w:rsidR="002B4733" w:rsidRPr="002B4733" w:rsidRDefault="002B4733" w:rsidP="002B4733">
      <w:pPr>
        <w:widowControl w:val="0"/>
        <w:tabs>
          <w:tab w:val="left" w:pos="1736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ориентирует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систему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поддержку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вариативных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организационных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УО;</w:t>
      </w:r>
    </w:p>
    <w:p w14:paraId="672F6A75" w14:textId="77777777" w:rsidR="002B4733" w:rsidRPr="002B4733" w:rsidRDefault="002B4733" w:rsidP="002B4733">
      <w:pPr>
        <w:widowControl w:val="0"/>
        <w:tabs>
          <w:tab w:val="left" w:pos="1818"/>
        </w:tabs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обеспечивает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выбор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методов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инструментов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оценивания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Учреждения 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соответствии:</w:t>
      </w:r>
    </w:p>
    <w:p w14:paraId="2113F6A1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разнообразия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вариантов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дошкольном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детстве;</w:t>
      </w:r>
    </w:p>
    <w:p w14:paraId="15E93617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32" w:lineRule="auto"/>
        <w:ind w:right="52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разнообразия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вариантов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коррекционной 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                              </w:t>
      </w:r>
      <w:r w:rsidRPr="002B4733">
        <w:rPr>
          <w:rFonts w:ascii="Times New Roman" w:eastAsia="Times New Roman" w:hAnsi="Times New Roman" w:cs="Times New Roman"/>
          <w:sz w:val="24"/>
        </w:rPr>
        <w:t>среды;</w:t>
      </w:r>
    </w:p>
    <w:p w14:paraId="2ECCBB4A" w14:textId="77777777" w:rsidR="002B4733" w:rsidRPr="002B4733" w:rsidRDefault="002B4733" w:rsidP="002B4733">
      <w:pPr>
        <w:widowControl w:val="0"/>
        <w:tabs>
          <w:tab w:val="left" w:pos="1794"/>
        </w:tabs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разнообразия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местных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регионах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муниципальных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Российской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Федерации; </w:t>
      </w:r>
    </w:p>
    <w:p w14:paraId="7F39E2CA" w14:textId="77777777" w:rsidR="002B4733" w:rsidRPr="002B4733" w:rsidRDefault="002B4733" w:rsidP="002B4733">
      <w:pPr>
        <w:widowControl w:val="0"/>
        <w:tabs>
          <w:tab w:val="left" w:pos="1794"/>
        </w:tabs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представляет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развивающего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управления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 образования для обучающихся с УО на уровне Организации, учредителя,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региона, страны, обеспечивая тем самым качество основных образовательных программ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 образования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разных условиях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масштабах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страны.</w:t>
      </w:r>
    </w:p>
    <w:p w14:paraId="6ABE6893" w14:textId="77777777" w:rsidR="002B4733" w:rsidRPr="002B4733" w:rsidRDefault="002B4733" w:rsidP="002B4733">
      <w:pPr>
        <w:spacing w:after="0" w:line="256" w:lineRule="auto"/>
        <w:ind w:right="525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Calibri" w:hAnsi="Times New Roman" w:cs="Times New Roman"/>
          <w:sz w:val="24"/>
          <w:szCs w:val="24"/>
        </w:rPr>
        <w:t>Система оценки качества реализации АОП дошкольного образования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обучающихся с УО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на уровне Учреждения должна обеспечивать участие всех участников</w:t>
      </w:r>
      <w:r w:rsidRPr="002B4733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                   </w:t>
      </w:r>
      <w:r w:rsidRPr="002B4733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отношений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и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в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то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же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время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выполнять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свою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основную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задачу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-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обеспечивать развитие системы дошкольного образования в соответствии с принципами и</w:t>
      </w:r>
      <w:r w:rsidRPr="002B47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требованиями</w:t>
      </w:r>
      <w:r w:rsidRPr="002B4733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  <w:szCs w:val="24"/>
        </w:rPr>
        <w:t>Стандарта.</w:t>
      </w:r>
      <w:r w:rsidRPr="002B4733">
        <w:rPr>
          <w:rFonts w:ascii="Times New Roman" w:eastAsia="Calibri" w:hAnsi="Times New Roman" w:cs="Times New Roman"/>
          <w:sz w:val="24"/>
        </w:rPr>
        <w:t xml:space="preserve"> Программой</w:t>
      </w:r>
      <w:r w:rsidRPr="002B4733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предусмотрены</w:t>
      </w:r>
      <w:r w:rsidRPr="002B4733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следующие</w:t>
      </w:r>
      <w:r w:rsidRPr="002B4733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уровни системы</w:t>
      </w:r>
      <w:r w:rsidRPr="002B4733">
        <w:rPr>
          <w:rFonts w:ascii="Times New Roman" w:eastAsia="Calibri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оценки качества:</w:t>
      </w:r>
    </w:p>
    <w:p w14:paraId="25BEBFB9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диагностика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возраста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используемая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профессиональный инструмент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работника 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целью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получения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обратной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связи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собственных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планирования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дальнейшей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индивидуальной работы с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 с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Программе;</w:t>
      </w:r>
    </w:p>
    <w:p w14:paraId="21CDDA66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91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внутренняя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оценка,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самооценка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Учреждения;</w:t>
      </w:r>
    </w:p>
    <w:p w14:paraId="71404BC0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32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внешняя оценка Учреждения, в том числе независимая профессиональная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общественная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оценка.</w:t>
      </w:r>
    </w:p>
    <w:p w14:paraId="4AA6F6A4" w14:textId="77777777" w:rsidR="002B4733" w:rsidRPr="002B4733" w:rsidRDefault="002B4733" w:rsidP="002B4733">
      <w:pPr>
        <w:widowControl w:val="0"/>
        <w:tabs>
          <w:tab w:val="left" w:pos="2001"/>
        </w:tabs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На уровне образовательной организации система оценки качества реализации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sz w:val="24"/>
        </w:rPr>
        <w:t>АОП ДО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решает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задачи:</w:t>
      </w:r>
    </w:p>
    <w:p w14:paraId="0250CF05" w14:textId="77777777" w:rsidR="002B4733" w:rsidRPr="002B4733" w:rsidRDefault="002B4733" w:rsidP="002B4733">
      <w:pPr>
        <w:widowControl w:val="0"/>
        <w:tabs>
          <w:tab w:val="left" w:pos="1391"/>
        </w:tabs>
        <w:autoSpaceDE w:val="0"/>
        <w:autoSpaceDN w:val="0"/>
        <w:spacing w:after="0" w:line="290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>- повышения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качества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АОП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ДО;</w:t>
      </w:r>
    </w:p>
    <w:p w14:paraId="71229355" w14:textId="77777777" w:rsidR="002B4733" w:rsidRPr="002B4733" w:rsidRDefault="002B4733" w:rsidP="002B4733">
      <w:pPr>
        <w:widowControl w:val="0"/>
        <w:tabs>
          <w:tab w:val="left" w:pos="1391"/>
        </w:tabs>
        <w:autoSpaceDE w:val="0"/>
        <w:autoSpaceDN w:val="0"/>
        <w:spacing w:after="0" w:line="232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требований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Стандарта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структуре,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условиям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целевым ориентирам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адаптированной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дошкольного образования  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МБДОУ;</w:t>
      </w:r>
    </w:p>
    <w:p w14:paraId="567B1DA4" w14:textId="77777777" w:rsidR="002B4733" w:rsidRPr="002B4733" w:rsidRDefault="002B4733" w:rsidP="002B4733">
      <w:pPr>
        <w:widowControl w:val="0"/>
        <w:tabs>
          <w:tab w:val="left" w:pos="1391"/>
        </w:tabs>
        <w:autoSpaceDE w:val="0"/>
        <w:autoSpaceDN w:val="0"/>
        <w:spacing w:before="3" w:after="0" w:line="232" w:lineRule="auto"/>
        <w:ind w:right="52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обеспечения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объективной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экспертизы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учреждения в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оценки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</w:t>
      </w:r>
      <w:r w:rsidRPr="002B4733">
        <w:rPr>
          <w:rFonts w:ascii="Times New Roman" w:eastAsia="Times New Roman" w:hAnsi="Times New Roman" w:cs="Times New Roman"/>
          <w:sz w:val="24"/>
        </w:rPr>
        <w:t>качества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АОП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УО;</w:t>
      </w:r>
    </w:p>
    <w:p w14:paraId="4C2CED6D" w14:textId="77777777" w:rsidR="002B4733" w:rsidRPr="002B4733" w:rsidRDefault="002B4733" w:rsidP="002B4733">
      <w:pPr>
        <w:widowControl w:val="0"/>
        <w:tabs>
          <w:tab w:val="left" w:pos="1391"/>
          <w:tab w:val="left" w:pos="2440"/>
          <w:tab w:val="left" w:pos="3884"/>
          <w:tab w:val="left" w:pos="5778"/>
          <w:tab w:val="left" w:pos="7231"/>
          <w:tab w:val="left" w:pos="7596"/>
          <w:tab w:val="left" w:pos="8094"/>
        </w:tabs>
        <w:autoSpaceDE w:val="0"/>
        <w:autoSpaceDN w:val="0"/>
        <w:spacing w:before="3" w:after="0" w:line="232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задания</w:t>
      </w:r>
      <w:r w:rsidRPr="002B4733">
        <w:rPr>
          <w:rFonts w:ascii="Times New Roman" w:eastAsia="Times New Roman" w:hAnsi="Times New Roman" w:cs="Times New Roman"/>
          <w:sz w:val="24"/>
        </w:rPr>
        <w:tab/>
        <w:t>ориентиров педагогическим работникам</w:t>
      </w:r>
      <w:r w:rsidRPr="002B4733">
        <w:rPr>
          <w:rFonts w:ascii="Times New Roman" w:eastAsia="Times New Roman" w:hAnsi="Times New Roman" w:cs="Times New Roman"/>
          <w:sz w:val="24"/>
        </w:rPr>
        <w:tab/>
        <w:t>в их профессиональной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перспектив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 МБДОУ;</w:t>
      </w:r>
    </w:p>
    <w:p w14:paraId="729D480F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 создания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оснований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дошкольным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начальным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общим 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образованием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УО. оценки и повышения качества вариативного, развивающего дошкольного образования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соответствии со Стандартом посредством экспертизы условий реализации Программы.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Ключевым уровнем оценки является уровень образовательного процесса, в котором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непосредственно участвует ребенок с УО, его семья и педагогический коллектив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14:paraId="16E26302" w14:textId="77777777" w:rsidR="002B4733" w:rsidRPr="002B4733" w:rsidRDefault="002B4733" w:rsidP="002B4733">
      <w:pPr>
        <w:widowControl w:val="0"/>
        <w:shd w:val="clear" w:color="auto" w:fill="FFFFFF" w:themeFill="background1"/>
        <w:autoSpaceDE w:val="0"/>
        <w:autoSpaceDN w:val="0"/>
        <w:spacing w:after="0" w:line="276" w:lineRule="exact"/>
        <w:ind w:right="5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Важнейшим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элементом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 в учреждении является оценка качества психолого-педагогических условий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 адаптированной образовательной программы, и именно психолого-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педагогические условия являются основным предметом оценки в предлагаемой системе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2B473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2B473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2B473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выстроить</w:t>
      </w:r>
      <w:r w:rsidRPr="002B473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="0000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оценки  и повышения качества вариативного, развивающего дошкольного образования в соответствии со Стандартом посредством экспертизы условий реализации Программы. Ключевым уровнем оценки является уровень образовательного процесса, в котором непосредственно участвует ребёнок с УО, его семья и педагогический коллектив ДОУ.</w:t>
      </w:r>
      <w:r w:rsidRPr="002B47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5FD0B70" w14:textId="77777777" w:rsidR="002B4733" w:rsidRPr="002B4733" w:rsidRDefault="002B4733" w:rsidP="002B4733">
      <w:pPr>
        <w:widowControl w:val="0"/>
        <w:shd w:val="clear" w:color="auto" w:fill="FFFFFF" w:themeFill="background1"/>
        <w:autoSpaceDE w:val="0"/>
        <w:autoSpaceDN w:val="0"/>
        <w:spacing w:after="0" w:line="276" w:lineRule="exact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образования:</w:t>
      </w:r>
    </w:p>
    <w:p w14:paraId="57AC74A5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1446"/>
          <w:tab w:val="left" w:pos="10065"/>
        </w:tabs>
        <w:autoSpaceDE w:val="0"/>
        <w:autoSpaceDN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 сфокусирована на оценивании психолого-педагогических и других условий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реализации </w:t>
      </w:r>
    </w:p>
    <w:p w14:paraId="0E03B72F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1446"/>
          <w:tab w:val="left" w:pos="10065"/>
        </w:tabs>
        <w:autoSpaceDE w:val="0"/>
        <w:autoSpaceDN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 в Организации в пяти образовательных областях, определенных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Стандартом;</w:t>
      </w:r>
    </w:p>
    <w:p w14:paraId="3F97465D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1446"/>
          <w:tab w:val="left" w:pos="10065"/>
        </w:tabs>
        <w:autoSpaceDE w:val="0"/>
        <w:autoSpaceDN w:val="0"/>
        <w:spacing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 учитывает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предпочтения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удовлетворенность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дошкольным 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образованием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</w:p>
    <w:p w14:paraId="297331C8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1446"/>
          <w:tab w:val="left" w:pos="10065"/>
        </w:tabs>
        <w:autoSpaceDE w:val="0"/>
        <w:autoSpaceDN w:val="0"/>
        <w:spacing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14:paraId="434990E2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1446"/>
          <w:tab w:val="left" w:pos="10065"/>
        </w:tabs>
        <w:autoSpaceDE w:val="0"/>
        <w:autoSpaceDN w:val="0"/>
        <w:spacing w:before="3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 исключает использование оценки индивидуального развития ребенка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14:paraId="78481606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1446"/>
          <w:tab w:val="left" w:pos="10065"/>
        </w:tabs>
        <w:autoSpaceDE w:val="0"/>
        <w:autoSpaceDN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 исключает унификацию и поддерживает вариативность форм и методов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0081E1EA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1446"/>
          <w:tab w:val="left" w:pos="10065"/>
        </w:tabs>
        <w:autoSpaceDE w:val="0"/>
        <w:autoSpaceDN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14:paraId="11C479B2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1446"/>
          <w:tab w:val="left" w:pos="10065"/>
        </w:tabs>
        <w:autoSpaceDE w:val="0"/>
        <w:autoSpaceDN w:val="0"/>
        <w:spacing w:before="3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 способствует открытости по отношению к ожиданиям ребенка с УО, семьи,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</w:p>
    <w:p w14:paraId="397D512C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1446"/>
          <w:tab w:val="left" w:pos="10065"/>
        </w:tabs>
        <w:autoSpaceDE w:val="0"/>
        <w:autoSpaceDN w:val="0"/>
        <w:spacing w:before="3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государства;</w:t>
      </w:r>
    </w:p>
    <w:p w14:paraId="179FCA1C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1446"/>
          <w:tab w:val="left" w:pos="10065"/>
        </w:tabs>
        <w:autoSpaceDE w:val="0"/>
        <w:autoSpaceDN w:val="0"/>
        <w:spacing w:before="8" w:after="0" w:line="232" w:lineRule="auto"/>
        <w:ind w:right="505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 включает как оценку педагогическими работниками 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собственной работы, так и независимую профессиональную и общественную оценку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68194A1E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1446"/>
          <w:tab w:val="left" w:pos="10065"/>
        </w:tabs>
        <w:autoSpaceDE w:val="0"/>
        <w:autoSpaceDN w:val="0"/>
        <w:spacing w:before="8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дошкольной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14:paraId="2D3D58B6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1446"/>
          <w:tab w:val="left" w:pos="9923"/>
          <w:tab w:val="left" w:pos="10065"/>
        </w:tabs>
        <w:autoSpaceDE w:val="0"/>
        <w:autoSpaceDN w:val="0"/>
        <w:spacing w:before="7" w:after="0" w:line="232" w:lineRule="auto"/>
        <w:ind w:right="505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 используются единые инструменты, оценивающие условия 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2581029B" w14:textId="77777777" w:rsidR="002B4733" w:rsidRPr="002B4733" w:rsidRDefault="002B4733" w:rsidP="002B4733">
      <w:pPr>
        <w:widowControl w:val="0"/>
        <w:shd w:val="clear" w:color="auto" w:fill="FFFFFF" w:themeFill="background1"/>
        <w:tabs>
          <w:tab w:val="left" w:pos="1446"/>
          <w:tab w:val="left" w:pos="9923"/>
          <w:tab w:val="left" w:pos="10065"/>
        </w:tabs>
        <w:autoSpaceDE w:val="0"/>
        <w:autoSpaceDN w:val="0"/>
        <w:spacing w:before="7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 самоанализа,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 внешнего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оценивания.</w:t>
      </w:r>
    </w:p>
    <w:p w14:paraId="614DA888" w14:textId="77777777" w:rsidR="002B4733" w:rsidRPr="002B4733" w:rsidRDefault="002B4733" w:rsidP="002B4733">
      <w:pPr>
        <w:tabs>
          <w:tab w:val="left" w:pos="9923"/>
        </w:tabs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</w:p>
    <w:p w14:paraId="7B475A65" w14:textId="77777777" w:rsidR="002B4733" w:rsidRPr="002B4733" w:rsidRDefault="002B4733" w:rsidP="002B4733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14:paraId="7B63D198" w14:textId="77777777" w:rsidR="002B4733" w:rsidRPr="002B4733" w:rsidRDefault="002B4733" w:rsidP="002B4733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14:paraId="3F6CACA1" w14:textId="77777777" w:rsidR="002B4733" w:rsidRPr="002B4733" w:rsidRDefault="002B4733" w:rsidP="002B4733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14:paraId="4727726E" w14:textId="77777777" w:rsidR="002B4733" w:rsidRPr="002B4733" w:rsidRDefault="002B4733" w:rsidP="002B4733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14:paraId="4F5DCCE9" w14:textId="77777777" w:rsidR="002B4733" w:rsidRPr="002B4733" w:rsidRDefault="002B4733" w:rsidP="002B4733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14:paraId="5C8AF683" w14:textId="77777777" w:rsidR="002B4733" w:rsidRPr="002B4733" w:rsidRDefault="002B4733" w:rsidP="002B4733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14:paraId="5A1FE0B2" w14:textId="77777777" w:rsidR="002B4733" w:rsidRPr="002B4733" w:rsidRDefault="002B4733" w:rsidP="002B4733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14:paraId="13FBF617" w14:textId="77777777" w:rsidR="002B4733" w:rsidRPr="002B4733" w:rsidRDefault="002B4733" w:rsidP="002B4733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14:paraId="441C99A3" w14:textId="77777777" w:rsidR="002B4733" w:rsidRPr="002B4733" w:rsidRDefault="002B4733" w:rsidP="002B4733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14:paraId="183ECE6B" w14:textId="77777777" w:rsidR="002B4733" w:rsidRPr="002B4733" w:rsidRDefault="002B4733" w:rsidP="002B4733">
      <w:pPr>
        <w:spacing w:line="256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1A9B72F9" w14:textId="41BA4666" w:rsidR="002B4733" w:rsidRPr="002B4733" w:rsidRDefault="002B4733" w:rsidP="002B4733">
      <w:pPr>
        <w:widowControl w:val="0"/>
        <w:tabs>
          <w:tab w:val="left" w:pos="1044"/>
        </w:tabs>
        <w:autoSpaceDE w:val="0"/>
        <w:autoSpaceDN w:val="0"/>
        <w:spacing w:before="18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  <w:r w:rsidRPr="002B4733">
        <w:rPr>
          <w:rFonts w:ascii="Times New Roman" w:eastAsia="Times New Roman" w:hAnsi="Times New Roman" w:cs="Times New Roman"/>
          <w:b/>
          <w:sz w:val="24"/>
          <w:lang w:val="en-US"/>
        </w:rPr>
        <w:t>II</w:t>
      </w:r>
      <w:r w:rsidRPr="002B4733">
        <w:rPr>
          <w:rFonts w:ascii="Times New Roman" w:eastAsia="Times New Roman" w:hAnsi="Times New Roman" w:cs="Times New Roman"/>
          <w:b/>
          <w:sz w:val="24"/>
        </w:rPr>
        <w:t>. СОДЕРЖАТЕЛЬНЫЙ РАЗДЕЛ</w:t>
      </w:r>
    </w:p>
    <w:p w14:paraId="58967AF8" w14:textId="77777777" w:rsidR="002B4733" w:rsidRPr="002B4733" w:rsidRDefault="002B4733" w:rsidP="002B4733">
      <w:pPr>
        <w:widowControl w:val="0"/>
        <w:numPr>
          <w:ilvl w:val="1"/>
          <w:numId w:val="5"/>
        </w:numPr>
        <w:tabs>
          <w:tab w:val="left" w:pos="1044"/>
        </w:tabs>
        <w:autoSpaceDE w:val="0"/>
        <w:autoSpaceDN w:val="0"/>
        <w:spacing w:before="18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</w:rPr>
        <w:t>Пояснительная</w:t>
      </w:r>
      <w:r w:rsidRPr="002B4733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записка</w:t>
      </w:r>
    </w:p>
    <w:p w14:paraId="1FF864FF" w14:textId="77777777" w:rsidR="002B4733" w:rsidRPr="002B4733" w:rsidRDefault="002B4733" w:rsidP="002B4733">
      <w:pPr>
        <w:widowControl w:val="0"/>
        <w:autoSpaceDE w:val="0"/>
        <w:autoSpaceDN w:val="0"/>
        <w:spacing w:before="17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содержательном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 представлены:</w:t>
      </w:r>
    </w:p>
    <w:p w14:paraId="17474981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а)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описание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психофизическими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областях: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социально-коммуникативного,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познавательного,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речевого,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художественно-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эстетического и физического развития, с учетом используемых вариативных программ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 и методических пособий, обеспечивающих реализацию данного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содержания.</w:t>
      </w:r>
    </w:p>
    <w:p w14:paraId="24DB9C8D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б) описание вариативных форм, способов, методов и средств реализации АОП ДО с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психофизических,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индивидуально-психологических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специфики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потребностей,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мотивов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интересов;</w:t>
      </w:r>
    </w:p>
    <w:p w14:paraId="18119A07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описывающая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 коррекции нарушений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 с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УО.</w:t>
      </w:r>
    </w:p>
    <w:p w14:paraId="764EB8FC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сформулированы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предусмотренное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возрастной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                            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 в возрасте от трех до семи лет, а также результаты, которые могут быть достигнуты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целенаправленной систематической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ними.</w:t>
      </w:r>
    </w:p>
    <w:p w14:paraId="451B8F76" w14:textId="77777777" w:rsidR="002B4733" w:rsidRPr="002B4733" w:rsidRDefault="002B4733" w:rsidP="002B4733">
      <w:pPr>
        <w:widowControl w:val="0"/>
        <w:tabs>
          <w:tab w:val="left" w:pos="2206"/>
          <w:tab w:val="left" w:pos="3829"/>
          <w:tab w:val="left" w:pos="6614"/>
          <w:tab w:val="left" w:pos="8886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Определение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задач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базируется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принципах:</w:t>
      </w:r>
    </w:p>
    <w:p w14:paraId="4D5B7BB5" w14:textId="77777777" w:rsidR="002B4733" w:rsidRPr="002B4733" w:rsidRDefault="002B4733" w:rsidP="002B4733">
      <w:pPr>
        <w:widowControl w:val="0"/>
        <w:tabs>
          <w:tab w:val="left" w:pos="2206"/>
          <w:tab w:val="left" w:pos="3829"/>
          <w:tab w:val="left" w:pos="6614"/>
          <w:tab w:val="left" w:pos="8886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принцип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учёта ведущей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перечисленных</w:t>
      </w:r>
      <w:r w:rsidRPr="002B473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ФАОП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2B473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2B473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акцентом</w:t>
      </w:r>
      <w:r w:rsidRPr="002B473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ведущую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возрастного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периода</w:t>
      </w:r>
      <w:r w:rsidRPr="002B473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473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непосредственного</w:t>
      </w:r>
      <w:r w:rsidRPr="002B473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эмоционального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общения  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со взрослым  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допредметной  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(предметно- манипулятивной) и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игровой деятельности;</w:t>
      </w:r>
    </w:p>
    <w:p w14:paraId="49A5A06D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1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</w:rPr>
        <w:t>принцип учета возрастных и индивидуальных особенностей детей: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учитывает возрастные характеристики развития ребенка на разных этапах 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возраста,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предусматривает</w:t>
      </w:r>
      <w:r w:rsidRPr="002B4733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возможность</w:t>
      </w:r>
      <w:r w:rsidRPr="002B47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механизмы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разработки</w:t>
      </w:r>
      <w:r w:rsidRPr="002B473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индивидуальных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траекторий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возможностями,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способностями,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потребностями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интересами;</w:t>
      </w:r>
    </w:p>
    <w:p w14:paraId="72084EFC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принцип</w:t>
      </w:r>
      <w:r w:rsidRPr="002B4733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амплификации</w:t>
      </w:r>
      <w:r w:rsidRPr="002B4733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детского</w:t>
      </w:r>
      <w:r w:rsidRPr="002B4733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направленного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обогащения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развертывания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взрослыми и сверстниками, соответствующего возрастным задачам дошкольного возраста;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43CB0E23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принцип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единства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интеграция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2B4733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2B4733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2B4733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обусловленная</w:t>
      </w:r>
      <w:r w:rsidRPr="002B4733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общим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подходом</w:t>
      </w:r>
      <w:r w:rsidRPr="002B473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отбору</w:t>
      </w:r>
      <w:r w:rsidRPr="002B473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2B473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2B473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обогащение содержания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форм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детской деятельности;</w:t>
      </w:r>
    </w:p>
    <w:p w14:paraId="5FEA2077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принцип преемственности образовательной работы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 разных возрастных этапах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переходе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реализует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построении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относительно уровня начального школьного образования, а также при построении единого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семьи;</w:t>
      </w:r>
    </w:p>
    <w:p w14:paraId="33EC6792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принцип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сотрудничества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семьей: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представителям)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продуктивного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единого/общего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14:paraId="0F4E2CED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>принцип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 xml:space="preserve">здоровьесбережения: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 организации образовательной деятельности 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допускается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нанести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вред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физическому и (или) психическому здоровью воспитанников, их психоэмоциональному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благополучию.</w:t>
      </w:r>
    </w:p>
    <w:p w14:paraId="451E2E41" w14:textId="77777777" w:rsidR="002B4733" w:rsidRPr="002B4733" w:rsidRDefault="002B4733" w:rsidP="002B4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1E14942" w14:textId="77777777" w:rsidR="002B4733" w:rsidRPr="002B4733" w:rsidRDefault="002B4733" w:rsidP="002B4733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14:paraId="2AC4340E" w14:textId="77777777" w:rsidR="002B4733" w:rsidRPr="002B4733" w:rsidRDefault="002B4733" w:rsidP="002B4733">
      <w:pPr>
        <w:spacing w:line="256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440DD713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00D382" w14:textId="77777777" w:rsidR="002B4733" w:rsidRPr="002B4733" w:rsidRDefault="002B4733" w:rsidP="002B4733">
      <w:pPr>
        <w:tabs>
          <w:tab w:val="left" w:pos="1746"/>
        </w:tabs>
        <w:spacing w:line="256" w:lineRule="auto"/>
        <w:ind w:right="520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2.2 Описание</w:t>
      </w:r>
      <w:r w:rsidRPr="002B4733">
        <w:rPr>
          <w:rFonts w:ascii="Times New Roman" w:eastAsia="Calibri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образовательной</w:t>
      </w:r>
      <w:r w:rsidRPr="002B4733">
        <w:rPr>
          <w:rFonts w:ascii="Times New Roman" w:eastAsia="Calibri" w:hAnsi="Times New Roman" w:cs="Times New Roman"/>
          <w:b/>
          <w:bCs/>
          <w:spacing w:val="-9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деятельности</w:t>
      </w:r>
      <w:r w:rsidRPr="002B4733"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обучающихся</w:t>
      </w:r>
      <w:r w:rsidRPr="002B4733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Pr="002B4733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УО</w:t>
      </w:r>
      <w:r w:rsidRPr="002B4733">
        <w:rPr>
          <w:rFonts w:ascii="Times New Roman" w:eastAsia="Calibri" w:hAnsi="Times New Roman" w:cs="Times New Roman"/>
          <w:b/>
          <w:bCs/>
          <w:spacing w:val="-9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Pr="002B4733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соответствии</w:t>
      </w:r>
      <w:r w:rsidRPr="002B4733">
        <w:rPr>
          <w:rFonts w:ascii="Times New Roman" w:eastAsia="Calibri" w:hAnsi="Times New Roman" w:cs="Times New Roman"/>
          <w:b/>
          <w:bCs/>
          <w:spacing w:val="-58"/>
          <w:sz w:val="24"/>
          <w:szCs w:val="24"/>
        </w:rPr>
        <w:t xml:space="preserve">              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направлениями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развития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ребенка,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представленными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пяти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образовательных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областях.</w:t>
      </w:r>
    </w:p>
    <w:p w14:paraId="54BF19BC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4400"/>
        <w:rPr>
          <w:rFonts w:ascii="Times New Roman" w:eastAsia="Times New Roman" w:hAnsi="Times New Roman" w:cs="Times New Roman"/>
          <w:b/>
          <w:spacing w:val="-57"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2.2.1 «Социально-коммуникативное развитие»</w:t>
      </w:r>
      <w:r w:rsidRPr="002B4733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</w:p>
    <w:p w14:paraId="424B36A2" w14:textId="222B9624" w:rsidR="002B4733" w:rsidRPr="002B4733" w:rsidRDefault="00002228" w:rsidP="002B4733">
      <w:pPr>
        <w:widowControl w:val="0"/>
        <w:autoSpaceDE w:val="0"/>
        <w:autoSpaceDN w:val="0"/>
        <w:spacing w:after="0" w:line="240" w:lineRule="auto"/>
        <w:ind w:right="440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thick"/>
        </w:rPr>
        <w:t>Старший д</w:t>
      </w:r>
      <w:r w:rsidR="002B4733" w:rsidRPr="002B4733">
        <w:rPr>
          <w:rFonts w:ascii="Times New Roman" w:eastAsia="Times New Roman" w:hAnsi="Times New Roman" w:cs="Times New Roman"/>
          <w:b/>
          <w:sz w:val="24"/>
          <w:u w:val="thick"/>
        </w:rPr>
        <w:t>ошкольный</w:t>
      </w:r>
      <w:r w:rsidR="002B4733" w:rsidRPr="002B4733">
        <w:rPr>
          <w:rFonts w:ascii="Times New Roman" w:eastAsia="Times New Roman" w:hAnsi="Times New Roman" w:cs="Times New Roman"/>
          <w:b/>
          <w:spacing w:val="2"/>
          <w:sz w:val="24"/>
          <w:u w:val="thick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sz w:val="24"/>
          <w:u w:val="thick"/>
        </w:rPr>
        <w:t>возраст</w:t>
      </w:r>
      <w:r w:rsidR="002B4733" w:rsidRPr="002B4733">
        <w:rPr>
          <w:rFonts w:ascii="Times New Roman" w:eastAsia="Times New Roman" w:hAnsi="Times New Roman" w:cs="Times New Roman"/>
          <w:b/>
          <w:spacing w:val="1"/>
          <w:sz w:val="24"/>
          <w:u w:val="thic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thick"/>
        </w:rPr>
        <w:t>(5</w:t>
      </w:r>
      <w:r w:rsidR="002B4733" w:rsidRPr="002B4733">
        <w:rPr>
          <w:rFonts w:ascii="Times New Roman" w:eastAsia="Times New Roman" w:hAnsi="Times New Roman" w:cs="Times New Roman"/>
          <w:b/>
          <w:sz w:val="24"/>
          <w:u w:val="thick"/>
        </w:rPr>
        <w:t>-</w:t>
      </w:r>
      <w:r w:rsidR="002B4733" w:rsidRPr="002B4733">
        <w:rPr>
          <w:rFonts w:ascii="Times New Roman" w:eastAsia="Times New Roman" w:hAnsi="Times New Roman" w:cs="Times New Roman"/>
          <w:b/>
          <w:spacing w:val="4"/>
          <w:sz w:val="24"/>
          <w:u w:val="thick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sz w:val="24"/>
          <w:u w:val="thick"/>
        </w:rPr>
        <w:t>7</w:t>
      </w:r>
      <w:r w:rsidR="003252E1">
        <w:rPr>
          <w:rFonts w:ascii="Times New Roman" w:eastAsia="Times New Roman" w:hAnsi="Times New Roman" w:cs="Times New Roman"/>
          <w:b/>
          <w:sz w:val="24"/>
          <w:u w:val="thick"/>
        </w:rPr>
        <w:t>-8</w:t>
      </w:r>
      <w:r w:rsidR="002B4733" w:rsidRPr="002B4733">
        <w:rPr>
          <w:rFonts w:ascii="Times New Roman" w:eastAsia="Times New Roman" w:hAnsi="Times New Roman" w:cs="Times New Roman"/>
          <w:b/>
          <w:spacing w:val="-3"/>
          <w:sz w:val="24"/>
          <w:u w:val="thick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sz w:val="24"/>
          <w:u w:val="thick"/>
        </w:rPr>
        <w:t>лет)</w:t>
      </w:r>
    </w:p>
    <w:p w14:paraId="5A7BCFEC" w14:textId="77777777" w:rsidR="002B4733" w:rsidRPr="00A341B2" w:rsidRDefault="002B4733" w:rsidP="00A341B2">
      <w:pPr>
        <w:widowControl w:val="0"/>
        <w:autoSpaceDE w:val="0"/>
        <w:autoSpaceDN w:val="0"/>
        <w:spacing w:after="0" w:line="240" w:lineRule="auto"/>
        <w:ind w:right="528"/>
        <w:outlineLvl w:val="3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2.2.1.1  Основными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задачами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старшего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являются:</w:t>
      </w:r>
    </w:p>
    <w:p w14:paraId="5AE4803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выражать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чувства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(радость,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грусть,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удивление,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страх,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печаль,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гнев,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жалость,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сочувствие);</w:t>
      </w:r>
    </w:p>
    <w:p w14:paraId="0B1815B4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 коллективе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детей;</w:t>
      </w:r>
    </w:p>
    <w:p w14:paraId="36054BB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1" w:after="0" w:line="232" w:lineRule="auto"/>
        <w:ind w:right="51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 формировать у обучающихся умение развертывать сюжетно-ролевые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игры, осуществляя несколько связанных между собой действий в причинно-следственных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зависимостей;</w:t>
      </w:r>
    </w:p>
    <w:p w14:paraId="0435B313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передавать эмоциональное состояние персонажей в процессе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(радость,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печаль,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тревога,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страх,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удивление);</w:t>
      </w:r>
    </w:p>
    <w:p w14:paraId="1B23975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предварительному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планированию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этапов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предстоящей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игры;</w:t>
      </w:r>
    </w:p>
    <w:p w14:paraId="3F721B0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6" w:after="0" w:line="232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 учить обучающихся отражать события реальной жизни, переносить 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игру увиденные ими в процессе экскурсий и наблюдений, закрепить умение оборудовать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игровое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пространство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помощью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подручных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средств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предметов-заменителей;</w:t>
      </w:r>
    </w:p>
    <w:p w14:paraId="1784CD3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8" w:after="0" w:line="232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знаковую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символику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активизации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создания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условных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ориентиров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развертывания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игры;</w:t>
      </w:r>
    </w:p>
    <w:p w14:paraId="5CC27F3D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помощью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специфических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характер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персонажа,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 повадки,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поведения;</w:t>
      </w:r>
    </w:p>
    <w:p w14:paraId="2C983E73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5"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закрепить умение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драматизировать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понравившиеся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детям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сказки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истории;</w:t>
      </w:r>
    </w:p>
    <w:p w14:paraId="67A07BD8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распознавать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связь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между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выраженным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состоянием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причиной,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вызвавшей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состояние;</w:t>
      </w:r>
    </w:p>
    <w:p w14:paraId="12BC04E8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элементарную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самооценку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поступков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действий;</w:t>
      </w:r>
    </w:p>
    <w:p w14:paraId="5215004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осознавать и адекватно реагировать на доброжелательное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недоброжелательное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ребенку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стороны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окружающих;</w:t>
      </w:r>
    </w:p>
    <w:p w14:paraId="0AB8DFB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5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замечать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изменения настроения, эмоционального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состояния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педагогического работника,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представителей),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детей;</w:t>
      </w:r>
    </w:p>
    <w:p w14:paraId="716B383C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-формировать у обучающихся переживания эмпатийного характера (сострадание,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сочувствие,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отзывчивость,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взаимопомощь,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выражение радости);</w:t>
      </w:r>
    </w:p>
    <w:p w14:paraId="39593DF3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 у обучающихся отношение к своим чувствам и переживаниям как 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регуляторам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общения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поведения;</w:t>
      </w:r>
    </w:p>
    <w:p w14:paraId="2FAA5956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начинать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поддерживать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диалог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работником,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детьми;</w:t>
      </w:r>
    </w:p>
    <w:p w14:paraId="35320BB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простейшие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разрешения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возникших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конфликтных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ситуаций;</w:t>
      </w:r>
    </w:p>
    <w:p w14:paraId="5BF82C4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обучать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навыкам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партнерства 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совместной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 обращаться к другому ребенку с просьбами и предложениями о совместной игре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участии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видах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 продолжать</w:t>
      </w:r>
      <w:r w:rsidRPr="002B473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формировать</w:t>
      </w:r>
      <w:r w:rsidRPr="002B473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желание</w:t>
      </w:r>
      <w:r w:rsidRPr="002B473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участвовать</w:t>
      </w:r>
      <w:r w:rsidRPr="002B473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совместной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 (уборка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игрушек; кормление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уход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растениями в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уголке природы;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сервировка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стола,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уборка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посуды;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уход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территорией;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влажная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уборка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помещения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</w:t>
      </w:r>
      <w:r w:rsidRPr="002B4733">
        <w:rPr>
          <w:rFonts w:ascii="Times New Roman" w:eastAsia="Times New Roman" w:hAnsi="Times New Roman" w:cs="Times New Roman"/>
          <w:sz w:val="24"/>
        </w:rPr>
        <w:t>в МБДОУ и дома; посадка лука и цветов ).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14:paraId="5AC817A8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88" w:after="0" w:line="240" w:lineRule="auto"/>
        <w:ind w:right="526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B4733">
        <w:rPr>
          <w:rFonts w:ascii="Times New Roman" w:eastAsia="Times New Roman" w:hAnsi="Times New Roman" w:cs="Times New Roman"/>
          <w:b/>
          <w:i/>
          <w:sz w:val="24"/>
        </w:rPr>
        <w:t>Обучающиеся</w:t>
      </w:r>
      <w:r w:rsidRPr="002B4733">
        <w:rPr>
          <w:rFonts w:ascii="Times New Roman" w:eastAsia="Times New Roman" w:hAnsi="Times New Roman" w:cs="Times New Roman"/>
          <w:b/>
          <w:i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могут</w:t>
      </w:r>
      <w:r w:rsidRPr="002B4733">
        <w:rPr>
          <w:rFonts w:ascii="Times New Roman" w:eastAsia="Times New Roman" w:hAnsi="Times New Roman" w:cs="Times New Roman"/>
          <w:b/>
          <w:i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научиться:</w:t>
      </w:r>
    </w:p>
    <w:p w14:paraId="49405CC6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передавать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эмоциональное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состояние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персонажей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(горе,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радость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удивление);</w:t>
      </w:r>
    </w:p>
    <w:p w14:paraId="4534027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здороваться</w:t>
      </w:r>
      <w:r w:rsidRPr="002B4733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при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встрече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работником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другими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детьми,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прощаться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sz w:val="24"/>
        </w:rPr>
        <w:t>при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расставании;</w:t>
      </w:r>
    </w:p>
    <w:p w14:paraId="774FE765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5"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благодарить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услугу,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подарок,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угощение;</w:t>
      </w:r>
    </w:p>
    <w:p w14:paraId="4F6D0F2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адекватно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вести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себя 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знакомой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незнакомой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ситуации;</w:t>
      </w:r>
    </w:p>
    <w:p w14:paraId="25EBB9A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>- проявлять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доброжелательное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отношение к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знакомым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незнакомым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людям;</w:t>
      </w:r>
    </w:p>
    <w:p w14:paraId="5F3E8ED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выражать</w:t>
      </w:r>
      <w:r w:rsidRPr="002B4733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</w:t>
      </w:r>
      <w:r w:rsidRPr="002B4733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чувства</w:t>
      </w:r>
      <w:r w:rsidRPr="002B473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радость,</w:t>
      </w:r>
      <w:r w:rsidRPr="002B4733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удивление,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страх,</w:t>
      </w:r>
      <w:r w:rsidRPr="002B473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гнев,</w:t>
      </w:r>
      <w:r w:rsidRPr="002B4733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жалость,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сочувствие,</w:t>
      </w:r>
      <w:r w:rsidRPr="002B4733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 жизненной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ситуацией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социально приемлемых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границах;</w:t>
      </w:r>
    </w:p>
    <w:p w14:paraId="7DF9BC84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проявлять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элементарную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самооценку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поступков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действий;</w:t>
      </w:r>
    </w:p>
    <w:p w14:paraId="70C216ED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адекватно</w:t>
      </w:r>
      <w:r w:rsidRPr="002B4733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реагировать</w:t>
      </w:r>
      <w:r w:rsidRPr="002B4733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доброжелательное</w:t>
      </w:r>
      <w:r w:rsidRPr="002B473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недоброжелательное</w:t>
      </w:r>
      <w:r w:rsidRPr="002B473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отношение</w:t>
      </w:r>
      <w:r w:rsidRPr="002B4733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</w:t>
      </w:r>
      <w:r w:rsidRPr="002B4733">
        <w:rPr>
          <w:rFonts w:ascii="Times New Roman" w:eastAsia="Times New Roman" w:hAnsi="Times New Roman" w:cs="Times New Roman"/>
          <w:sz w:val="24"/>
        </w:rPr>
        <w:t>себе со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стороны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окружающих;</w:t>
      </w:r>
    </w:p>
    <w:p w14:paraId="60F66F6B" w14:textId="77777777" w:rsidR="002B4733" w:rsidRPr="002B4733" w:rsidRDefault="002B4733" w:rsidP="002B4733">
      <w:pPr>
        <w:widowControl w:val="0"/>
        <w:tabs>
          <w:tab w:val="left" w:pos="1386"/>
          <w:tab w:val="left" w:pos="2618"/>
          <w:tab w:val="left" w:pos="4028"/>
          <w:tab w:val="left" w:pos="5519"/>
          <w:tab w:val="left" w:pos="6901"/>
          <w:tab w:val="left" w:pos="8282"/>
        </w:tabs>
        <w:autoSpaceDE w:val="0"/>
        <w:autoSpaceDN w:val="0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замечать</w:t>
      </w:r>
      <w:r w:rsidRPr="002B4733">
        <w:rPr>
          <w:rFonts w:ascii="Times New Roman" w:eastAsia="Times New Roman" w:hAnsi="Times New Roman" w:cs="Times New Roman"/>
          <w:sz w:val="24"/>
        </w:rPr>
        <w:tab/>
        <w:t>изменения</w:t>
      </w:r>
      <w:r w:rsidRPr="002B4733">
        <w:rPr>
          <w:rFonts w:ascii="Times New Roman" w:eastAsia="Times New Roman" w:hAnsi="Times New Roman" w:cs="Times New Roman"/>
          <w:sz w:val="24"/>
        </w:rPr>
        <w:tab/>
        <w:t>настроения</w:t>
      </w:r>
      <w:r w:rsidRPr="002B4733">
        <w:rPr>
          <w:rFonts w:ascii="Times New Roman" w:eastAsia="Times New Roman" w:hAnsi="Times New Roman" w:cs="Times New Roman"/>
          <w:sz w:val="24"/>
        </w:rPr>
        <w:tab/>
        <w:t>родителей</w:t>
      </w:r>
      <w:r w:rsidRPr="002B4733">
        <w:rPr>
          <w:rFonts w:ascii="Times New Roman" w:eastAsia="Times New Roman" w:hAnsi="Times New Roman" w:cs="Times New Roman"/>
          <w:sz w:val="24"/>
        </w:rPr>
        <w:tab/>
        <w:t>(законных</w:t>
      </w:r>
      <w:r w:rsidRPr="002B4733">
        <w:rPr>
          <w:rFonts w:ascii="Times New Roman" w:eastAsia="Times New Roman" w:hAnsi="Times New Roman" w:cs="Times New Roman"/>
          <w:sz w:val="24"/>
        </w:rPr>
        <w:tab/>
        <w:t>представителей),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детей;</w:t>
      </w:r>
    </w:p>
    <w:p w14:paraId="691D364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начинать</w:t>
      </w:r>
      <w:r w:rsidRPr="002B4733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поддерживать</w:t>
      </w:r>
      <w:r w:rsidRPr="002B4733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диалог</w:t>
      </w:r>
      <w:r w:rsidRPr="002B4733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другими</w:t>
      </w:r>
      <w:r w:rsidRPr="002B4733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детьми,</w:t>
      </w:r>
      <w:r w:rsidRPr="002B4733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родителями</w:t>
      </w:r>
      <w:r w:rsidRPr="002B4733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(законными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представителями),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работником;</w:t>
      </w:r>
    </w:p>
    <w:p w14:paraId="20B957C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владеть</w:t>
      </w:r>
      <w:r w:rsidRPr="002B47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одним-двумя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приемами</w:t>
      </w:r>
      <w:r w:rsidRPr="002B47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разрешения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возникших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конфликтных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ситуаций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(пригласить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работника,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уступить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другому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ребенку).</w:t>
      </w:r>
    </w:p>
    <w:p w14:paraId="016865E7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b/>
          <w:i/>
          <w:sz w:val="24"/>
        </w:rPr>
        <w:t>В</w:t>
      </w:r>
      <w:r w:rsidRPr="002B4733">
        <w:rPr>
          <w:rFonts w:ascii="Times New Roman" w:eastAsia="Times New Roman" w:hAnsi="Times New Roman" w:cs="Times New Roman"/>
          <w:b/>
          <w:i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области</w:t>
      </w:r>
      <w:r w:rsidRPr="002B4733">
        <w:rPr>
          <w:rFonts w:ascii="Times New Roman" w:eastAsia="Times New Roman" w:hAnsi="Times New Roman" w:cs="Times New Roman"/>
          <w:b/>
          <w:i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воспитания</w:t>
      </w:r>
      <w:r w:rsidRPr="002B4733">
        <w:rPr>
          <w:rFonts w:ascii="Times New Roman" w:eastAsia="Times New Roman" w:hAnsi="Times New Roman" w:cs="Times New Roman"/>
          <w:b/>
          <w:i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самостоятельности</w:t>
      </w:r>
      <w:r w:rsidRPr="002B4733">
        <w:rPr>
          <w:rFonts w:ascii="Times New Roman" w:eastAsia="Times New Roman" w:hAnsi="Times New Roman" w:cs="Times New Roman"/>
          <w:b/>
          <w:i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в</w:t>
      </w:r>
      <w:r w:rsidRPr="002B4733">
        <w:rPr>
          <w:rFonts w:ascii="Times New Roman" w:eastAsia="Times New Roman" w:hAnsi="Times New Roman" w:cs="Times New Roman"/>
          <w:b/>
          <w:i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быту</w:t>
      </w:r>
      <w:r w:rsidRPr="002B4733">
        <w:rPr>
          <w:rFonts w:ascii="Times New Roman" w:eastAsia="Times New Roman" w:hAnsi="Times New Roman" w:cs="Times New Roman"/>
          <w:b/>
          <w:i/>
          <w:spacing w:val="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(формирования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культурно-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гигиенических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навыков)</w:t>
      </w:r>
    </w:p>
    <w:p w14:paraId="1D19F9C8" w14:textId="77777777" w:rsidR="002B4733" w:rsidRPr="002B4733" w:rsidRDefault="002B4733" w:rsidP="002B4733">
      <w:pPr>
        <w:widowControl w:val="0"/>
        <w:autoSpaceDE w:val="0"/>
        <w:autoSpaceDN w:val="0"/>
        <w:spacing w:before="10" w:after="0" w:line="232" w:lineRule="auto"/>
        <w:ind w:right="505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задачами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старшего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являются:</w:t>
      </w:r>
    </w:p>
    <w:p w14:paraId="08901D3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работу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 привитию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культурно-гигиенических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навыков;</w:t>
      </w:r>
    </w:p>
    <w:p w14:paraId="1BBE794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воспитывать у обучающихся навыки опрятности и умение правильно пользоваться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туалетом,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использовать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унитаз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туалетную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бумагу;</w:t>
      </w:r>
    </w:p>
    <w:p w14:paraId="753E6466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5"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закреплять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умывания;</w:t>
      </w:r>
    </w:p>
    <w:p w14:paraId="759EA4E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мыть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ноги перед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сном;</w:t>
      </w:r>
    </w:p>
    <w:p w14:paraId="622A616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4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закреплять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столом,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 есть,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правильно пользоваться чашкой,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ложкой,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вилкой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салфеткой;</w:t>
      </w:r>
    </w:p>
    <w:p w14:paraId="0EE8958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красиво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спеша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есть,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откусывать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пишу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маленькими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кусочками, тщательно прожевывать пишу, глотать не торопясь, не разговаривать во время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еды;</w:t>
      </w:r>
    </w:p>
    <w:p w14:paraId="0BBC0F7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88" w:after="0" w:line="240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приучать обучающихся в процессе одевания и раздевания соблюдать определенную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последовательность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часть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одежды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надевать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случае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затруднений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обращаться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помощью к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работником;</w:t>
      </w:r>
    </w:p>
    <w:p w14:paraId="48AB0CE5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познакомить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выполнением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застегивания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расстегивания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одежды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пользование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"молнией",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кнопками,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застежками,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"липучками",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ремешками,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пуговицами,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крючками,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шнурками;</w:t>
      </w:r>
    </w:p>
    <w:p w14:paraId="651A88E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пользоваться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расческой;</w:t>
      </w:r>
    </w:p>
    <w:p w14:paraId="4602EC58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 у обучающихся навык ухода за полостью рта - полоскание рта после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еды,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чистка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зубов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утром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вечером;</w:t>
      </w:r>
    </w:p>
    <w:p w14:paraId="7931D16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закрепить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обращаться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помощью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педагогическому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работнику,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помогать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процессе одевания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раздевания;</w:t>
      </w:r>
    </w:p>
    <w:p w14:paraId="073BF3D4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8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вежливому общению друг с другом в процессе выполнения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режимных моментов - предложить друг другу стул, поблагодарить за помощь, завязать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платок,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застегнуть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пуговицу;</w:t>
      </w:r>
    </w:p>
    <w:p w14:paraId="2205CC88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воспитывать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2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навыки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самоконтроля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ухода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своим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внешним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видом.</w:t>
      </w:r>
    </w:p>
    <w:p w14:paraId="53843FF1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74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14:paraId="1395E5C8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1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пользоваться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унитазом;</w:t>
      </w:r>
    </w:p>
    <w:p w14:paraId="789CEC5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5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самостоятельно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надевать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штаны</w:t>
      </w:r>
      <w:r w:rsidRPr="002B473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колготы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пользования</w:t>
      </w:r>
      <w:r w:rsidRPr="002B473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туалетом,</w:t>
      </w:r>
      <w:r w:rsidRPr="002B4733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выходить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туалета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одетыми;</w:t>
      </w:r>
    </w:p>
    <w:p w14:paraId="3723B8C5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засучивать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рукава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без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закатывания;</w:t>
      </w:r>
    </w:p>
    <w:p w14:paraId="70743E7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7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мыть</w:t>
      </w:r>
      <w:r w:rsidRPr="002B473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руки</w:t>
      </w:r>
      <w:r w:rsidRPr="002B473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мылом,</w:t>
      </w:r>
      <w:r w:rsidRPr="002B473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правильно</w:t>
      </w:r>
      <w:r w:rsidRPr="002B473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пользоваться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мылом,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намыливать</w:t>
      </w:r>
      <w:r w:rsidRPr="002B473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руки</w:t>
      </w:r>
      <w:r w:rsidRPr="002B473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круговыми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движениями,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смывать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мыло;</w:t>
      </w:r>
    </w:p>
    <w:p w14:paraId="368C964C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5"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вытирать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руки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насухо,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развертывая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полотенце;</w:t>
      </w:r>
    </w:p>
    <w:p w14:paraId="4A6EB74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29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есть</w:t>
      </w:r>
      <w:r w:rsidRPr="002B4733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ложкой,</w:t>
      </w:r>
      <w:r w:rsidRPr="002B4733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правильно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держать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ее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правой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руке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(в</w:t>
      </w:r>
      <w:r w:rsidRPr="002B4733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левой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левшей)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между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пальцами,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кулаке;</w:t>
      </w:r>
    </w:p>
    <w:p w14:paraId="147903B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набирать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ложку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умеренное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количество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пищи;</w:t>
      </w:r>
    </w:p>
    <w:p w14:paraId="018F774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>- подносить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ложку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рту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плавным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движением;</w:t>
      </w:r>
    </w:p>
    <w:p w14:paraId="77E0317D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есть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торопясь,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хорошо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пережевывая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пищу;</w:t>
      </w:r>
    </w:p>
    <w:p w14:paraId="6ED77FE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помогать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хлебом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накладывать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пищу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ложку;</w:t>
      </w:r>
    </w:p>
    <w:p w14:paraId="5C535B5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пользоваться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салфеткой; благодарить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еды.</w:t>
      </w:r>
    </w:p>
    <w:p w14:paraId="04E349DC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8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самостоятельно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снимать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надевать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штаны,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шапку,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обувь,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рубашку,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кофту,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</w:t>
      </w:r>
      <w:r w:rsidRPr="002B4733">
        <w:rPr>
          <w:rFonts w:ascii="Times New Roman" w:eastAsia="Times New Roman" w:hAnsi="Times New Roman" w:cs="Times New Roman"/>
          <w:sz w:val="24"/>
        </w:rPr>
        <w:t>платье;</w:t>
      </w:r>
    </w:p>
    <w:p w14:paraId="1E95341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самостоятельно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снимать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верхнюю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одежду;</w:t>
      </w:r>
    </w:p>
    <w:p w14:paraId="5CFB6463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4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аккуратно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вешать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одежду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ставить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обувь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 свой шкафчик;</w:t>
      </w:r>
    </w:p>
    <w:p w14:paraId="33471F9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3"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правильно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надевать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обувь,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правый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левый ботинок;</w:t>
      </w:r>
    </w:p>
    <w:p w14:paraId="4A94378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регулярно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причесываться;</w:t>
      </w:r>
    </w:p>
    <w:p w14:paraId="3323150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чистить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зубы 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полоскать рот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еды.</w:t>
      </w:r>
    </w:p>
    <w:p w14:paraId="63EB79D9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32" w:lineRule="auto"/>
        <w:ind w:right="53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обучении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хозяйственному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труду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старшего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возраста:</w:t>
      </w:r>
    </w:p>
    <w:p w14:paraId="5BAE69C6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- закреплять у обучающихся желание трудиться, умение получать удовлетворение от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результатов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своего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труда;</w:t>
      </w:r>
    </w:p>
    <w:p w14:paraId="4D1CB90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8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 формировать умения наводить порядок в своей одежде, в знакомом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помещении,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знакомой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территории;</w:t>
      </w:r>
    </w:p>
    <w:p w14:paraId="61F240A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практические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которые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необходимы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ухода за растениями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 участке 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 уголке природы;</w:t>
      </w:r>
    </w:p>
    <w:p w14:paraId="25A7A9C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практическим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действиям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предметами-орудиями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вспомогательными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средствами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целях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наведении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порядка 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знакомом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помещении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территории;</w:t>
      </w:r>
    </w:p>
    <w:p w14:paraId="2C28FFF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8" w:after="0" w:line="232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выполнять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практические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действия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планом 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занятий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учетом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режимных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моментов;</w:t>
      </w:r>
    </w:p>
    <w:p w14:paraId="3BF0D4A4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расширять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способы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сотрудничества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выполненной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работе;</w:t>
      </w:r>
    </w:p>
    <w:p w14:paraId="211A619C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бережному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отношению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орудиям труда;</w:t>
      </w:r>
    </w:p>
    <w:p w14:paraId="0C1F62D6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6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воспитывать самостоятельность и активность обучающихся в процессе трудовой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деятельности.</w:t>
      </w:r>
    </w:p>
    <w:p w14:paraId="2B1F51F5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76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14:paraId="6B97EFE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получать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удовлетворение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результатов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своего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труда;</w:t>
      </w:r>
    </w:p>
    <w:p w14:paraId="3EDB713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наводить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порядок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одежде,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 знакомом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помещении,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знакомой территории;</w:t>
      </w:r>
    </w:p>
    <w:p w14:paraId="039263C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пользоваться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знакомым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рабочим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инвентарем;</w:t>
      </w:r>
    </w:p>
    <w:p w14:paraId="220BAB1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1" w:after="0" w:line="232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ухаживать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  <w:r w:rsidRPr="002B473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растениями</w:t>
      </w:r>
      <w:r w:rsidRPr="002B47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дома</w:t>
      </w:r>
      <w:r w:rsidRPr="002B473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участке;</w:t>
      </w:r>
      <w:r w:rsidRPr="002B47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выполнять</w:t>
      </w:r>
      <w:r w:rsidRPr="002B473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элементарные</w:t>
      </w:r>
      <w:r w:rsidRPr="002B473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действия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sz w:val="24"/>
        </w:rPr>
        <w:t>уходу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домашними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животными;</w:t>
      </w:r>
    </w:p>
    <w:p w14:paraId="34AFF96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сотрудничать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другими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выполнении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определенных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поручений;</w:t>
      </w:r>
    </w:p>
    <w:p w14:paraId="5DFFF96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выполнять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обязанности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дежурного по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группе;</w:t>
      </w:r>
    </w:p>
    <w:p w14:paraId="400EB59C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передавать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другу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поручения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работника;</w:t>
      </w:r>
    </w:p>
    <w:p w14:paraId="0F5A046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словесный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отчет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работе;</w:t>
      </w:r>
    </w:p>
    <w:p w14:paraId="0B68B2E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бережно</w:t>
      </w:r>
      <w:r w:rsidRPr="002B4733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относиться</w:t>
      </w:r>
      <w:r w:rsidRPr="002B4733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орудиям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труда,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результатам</w:t>
      </w:r>
      <w:r w:rsidRPr="002B4733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своего</w:t>
      </w:r>
      <w:r w:rsidRPr="002B4733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труда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труда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работников;</w:t>
      </w:r>
    </w:p>
    <w:p w14:paraId="4AA2F6B8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оказывать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помощь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нуждающимся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ней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детям.</w:t>
      </w:r>
    </w:p>
    <w:p w14:paraId="68DFC549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игры.</w:t>
      </w:r>
    </w:p>
    <w:p w14:paraId="6BA0768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40" w:lineRule="auto"/>
        <w:ind w:right="533"/>
        <w:rPr>
          <w:rFonts w:ascii="Times New Roman" w:eastAsia="Times New Roman" w:hAnsi="Times New Roman" w:cs="Times New Roman"/>
          <w:b/>
          <w:i/>
          <w:sz w:val="24"/>
        </w:rPr>
      </w:pPr>
      <w:r w:rsidRPr="002B4733">
        <w:rPr>
          <w:rFonts w:ascii="Times New Roman" w:eastAsia="Times New Roman" w:hAnsi="Times New Roman" w:cs="Times New Roman"/>
          <w:b/>
          <w:i/>
          <w:sz w:val="24"/>
        </w:rPr>
        <w:t>Основными</w:t>
      </w:r>
      <w:r w:rsidRPr="002B4733">
        <w:rPr>
          <w:rFonts w:ascii="Times New Roman" w:eastAsia="Times New Roman" w:hAnsi="Times New Roman" w:cs="Times New Roman"/>
          <w:b/>
          <w:i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задачами</w:t>
      </w:r>
      <w:r w:rsidRPr="002B4733">
        <w:rPr>
          <w:rFonts w:ascii="Times New Roman" w:eastAsia="Times New Roman" w:hAnsi="Times New Roman" w:cs="Times New Roman"/>
          <w:b/>
          <w:i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i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b/>
          <w:i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с</w:t>
      </w:r>
      <w:r w:rsidRPr="002B4733">
        <w:rPr>
          <w:rFonts w:ascii="Times New Roman" w:eastAsia="Times New Roman" w:hAnsi="Times New Roman" w:cs="Times New Roman"/>
          <w:b/>
          <w:i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детьми</w:t>
      </w:r>
      <w:r w:rsidRPr="002B4733">
        <w:rPr>
          <w:rFonts w:ascii="Times New Roman" w:eastAsia="Times New Roman" w:hAnsi="Times New Roman" w:cs="Times New Roman"/>
          <w:b/>
          <w:i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старшего</w:t>
      </w:r>
      <w:r w:rsidRPr="002B4733">
        <w:rPr>
          <w:rFonts w:ascii="Times New Roman" w:eastAsia="Times New Roman" w:hAnsi="Times New Roman" w:cs="Times New Roman"/>
          <w:b/>
          <w:i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i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i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являются:</w:t>
      </w:r>
    </w:p>
    <w:p w14:paraId="05F11B2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играть</w:t>
      </w:r>
      <w:r w:rsidRPr="002B473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</w:t>
      </w:r>
      <w:r w:rsidRPr="002B473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только</w:t>
      </w:r>
      <w:r w:rsidRPr="002B473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рядом,</w:t>
      </w:r>
      <w:r w:rsidRPr="002B4733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</w:t>
      </w:r>
      <w:r w:rsidRPr="002B4733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вместе,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</w:t>
      </w:r>
      <w:r w:rsidRPr="002B4733">
        <w:rPr>
          <w:rFonts w:ascii="Times New Roman" w:eastAsia="Times New Roman" w:hAnsi="Times New Roman" w:cs="Times New Roman"/>
          <w:sz w:val="24"/>
        </w:rPr>
        <w:t>небольшими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группами,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объединяясь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решения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задачи;</w:t>
      </w:r>
    </w:p>
    <w:p w14:paraId="0DAB5A7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обогащать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 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взаимоотношениях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между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людьми;</w:t>
      </w:r>
    </w:p>
    <w:p w14:paraId="01BB7DE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4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содержании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педагогических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наблюдений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трудом;</w:t>
      </w:r>
    </w:p>
    <w:p w14:paraId="10D8B5A6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3" w:after="0" w:line="232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решать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игре</w:t>
      </w:r>
      <w:r w:rsidRPr="002B4733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новые</w:t>
      </w:r>
      <w:r w:rsidRPr="002B4733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задачи: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использовать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заменитель,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фиксирующую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речь,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носящую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экспрессивный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характер,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процессе игры;</w:t>
      </w:r>
    </w:p>
    <w:p w14:paraId="64BD486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осуществлять</w:t>
      </w:r>
      <w:r w:rsidRPr="002B4733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перенос</w:t>
      </w:r>
      <w:r w:rsidRPr="002B4733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усвоенных</w:t>
      </w:r>
      <w:r w:rsidRPr="002B4733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игровых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способов</w:t>
      </w:r>
      <w:r w:rsidRPr="002B4733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действий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свободную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игровую деятельность;</w:t>
      </w:r>
    </w:p>
    <w:p w14:paraId="4C901AA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>- активизировать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самостоятельную</w:t>
      </w:r>
      <w:r w:rsidRPr="002B4733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обучающихся,</w:t>
      </w:r>
      <w:r w:rsidRPr="002B4733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насыщая</w:t>
      </w:r>
      <w:r w:rsidRPr="002B4733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сюжет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игровыми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ситуациями;</w:t>
      </w:r>
    </w:p>
    <w:p w14:paraId="4F5BFE3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8" w:after="0" w:line="232" w:lineRule="auto"/>
        <w:ind w:right="536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принимать</w:t>
      </w:r>
      <w:r w:rsidRPr="002B473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решения</w:t>
      </w:r>
      <w:r w:rsidRPr="002B4733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выборе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будущей</w:t>
      </w:r>
      <w:r w:rsidRPr="002B473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закладывая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основы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планирования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собственной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17356E7D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5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закрепить</w:t>
      </w:r>
      <w:r w:rsidRPr="002B4733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драматизировать</w:t>
      </w:r>
      <w:r w:rsidRPr="002B4733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понравившиеся</w:t>
      </w:r>
      <w:r w:rsidRPr="002B473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им</w:t>
      </w:r>
      <w:r w:rsidRPr="002B4733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сказки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</w:t>
      </w:r>
      <w:r w:rsidRPr="002B4733">
        <w:rPr>
          <w:rFonts w:ascii="Times New Roman" w:eastAsia="Times New Roman" w:hAnsi="Times New Roman" w:cs="Times New Roman"/>
          <w:sz w:val="24"/>
        </w:rPr>
        <w:t>истории;</w:t>
      </w:r>
    </w:p>
    <w:p w14:paraId="77DC5C5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 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 коллективе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детей;</w:t>
      </w:r>
    </w:p>
    <w:p w14:paraId="5BCF78E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 формировать у обучающихся умение развертывать сюжетно-ролевые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игры,</w:t>
      </w:r>
    </w:p>
    <w:p w14:paraId="415D329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 осуществляя несколько связанных между собой действий в причинно-следственных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зависимостей;</w:t>
      </w:r>
    </w:p>
    <w:p w14:paraId="2F69D4E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1" w:after="0" w:line="232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передавать эмоциональное состояние персонажей в процессе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(радость,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печаль,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тревога,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страх,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удивление);</w:t>
      </w:r>
    </w:p>
    <w:p w14:paraId="0A1A18F6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5"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предварительному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планированию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этапов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предстоящей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игры;</w:t>
      </w:r>
    </w:p>
    <w:p w14:paraId="263C43D3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 учить обучающихся отражать события реальной жизни, переносить 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игру увиденные ими в процессе экскурсий и наблюдений, закрепить умение оборудовать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игровое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пространство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помощью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подручных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средств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предметов-заменителей;</w:t>
      </w:r>
    </w:p>
    <w:p w14:paraId="7102C0C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знаковую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символику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активизации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создания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условных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ориентиров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развертывания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игры;</w:t>
      </w:r>
    </w:p>
    <w:p w14:paraId="11AB7FCC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помощью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специфических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характер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персонажа,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 повадки,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поведения;</w:t>
      </w:r>
    </w:p>
    <w:p w14:paraId="7B526A6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закрепить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драматизировать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понравившиеся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детям сказки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истории.</w:t>
      </w:r>
    </w:p>
    <w:p w14:paraId="23C81110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76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14:paraId="4D43562C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играть с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желанием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коллективе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детей;</w:t>
      </w:r>
    </w:p>
    <w:p w14:paraId="2B4DBB24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передавать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эмоциональное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состояние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персонажей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(горе,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радость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удивление);</w:t>
      </w:r>
    </w:p>
    <w:p w14:paraId="60110FC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91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отражать</w:t>
      </w:r>
      <w:r w:rsidRPr="002B473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игре</w:t>
      </w:r>
      <w:r w:rsidRPr="002B4733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события</w:t>
      </w:r>
      <w:r w:rsidRPr="002B473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реальной</w:t>
      </w:r>
      <w:r w:rsidRPr="002B4733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жизни,</w:t>
      </w:r>
      <w:r w:rsidRPr="002B4733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переносить</w:t>
      </w:r>
      <w:r w:rsidRPr="002B473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игру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увиденное</w:t>
      </w:r>
      <w:r w:rsidRPr="002B473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sz w:val="24"/>
        </w:rPr>
        <w:t>процессе экскурсий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наблюдений;</w:t>
      </w:r>
    </w:p>
    <w:p w14:paraId="0997D60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участвовать в знакомых сюжетно-ролевые играх ("Семья",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"Магазин",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"Больница",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"Парикмахерская",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"Почта",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"Аптека",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"Цирк",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"Школа",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"Театр");</w:t>
      </w:r>
    </w:p>
    <w:p w14:paraId="20FAD15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передавать</w:t>
      </w:r>
      <w:r w:rsidRPr="002B4733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игре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помощью</w:t>
      </w:r>
      <w:r w:rsidRPr="002B473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специфических</w:t>
      </w:r>
      <w:r w:rsidRPr="002B473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движений</w:t>
      </w:r>
      <w:r w:rsidRPr="002B473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характер</w:t>
      </w:r>
      <w:r w:rsidRPr="002B4733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персонажа,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</w:t>
      </w:r>
      <w:r w:rsidRPr="002B4733">
        <w:rPr>
          <w:rFonts w:ascii="Times New Roman" w:eastAsia="Times New Roman" w:hAnsi="Times New Roman" w:cs="Times New Roman"/>
          <w:sz w:val="24"/>
        </w:rPr>
        <w:t>повадки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животного,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поведения;</w:t>
      </w:r>
    </w:p>
    <w:p w14:paraId="513DC7AD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5"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использовать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игре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символы,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ориентироваться по ним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игры;</w:t>
      </w:r>
    </w:p>
    <w:p w14:paraId="4A22263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самостоятельно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выбирать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настольно-печатную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игру</w:t>
      </w:r>
      <w:r w:rsidRPr="002B473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партнера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совместной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1B20FB2D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94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участвовать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коллективной драматизации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знакомых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сказок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рассказов;</w:t>
      </w:r>
    </w:p>
    <w:p w14:paraId="5B50B61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4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проявлять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готовность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социальному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взаимодействию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коллективе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детей.</w:t>
      </w:r>
    </w:p>
    <w:p w14:paraId="4266EB99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2.2.2 «Познавательное</w:t>
      </w:r>
      <w:r w:rsidRPr="002B4733">
        <w:rPr>
          <w:rFonts w:ascii="Times New Roman" w:eastAsia="Times New Roman" w:hAnsi="Times New Roman" w:cs="Times New Roman"/>
          <w:b/>
          <w:spacing w:val="-1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развитие»</w:t>
      </w:r>
    </w:p>
    <w:p w14:paraId="0169127F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6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Познавательное</w:t>
      </w:r>
      <w:r w:rsidRPr="002B4733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развитие.</w:t>
      </w:r>
      <w:r w:rsidRPr="002B4733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выделены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направления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коррекционно-педагогической работы, которые способствуют поэтапному формированию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способов ориентировочно-исследовательской деятельности и способов усвоения ребенком 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направлениях:</w:t>
      </w:r>
    </w:p>
    <w:p w14:paraId="36F7314F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ind w:right="6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-сенсорное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внимания,</w:t>
      </w:r>
    </w:p>
    <w:p w14:paraId="442B6CC1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ind w:right="6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-формирование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мышления,</w:t>
      </w:r>
    </w:p>
    <w:p w14:paraId="50F8113D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75" w:lineRule="exact"/>
        <w:ind w:right="6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-формирование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количественных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представлений,</w:t>
      </w:r>
    </w:p>
    <w:p w14:paraId="57BA24EE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ind w:right="6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-ознакомление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окружающим.</w:t>
      </w:r>
    </w:p>
    <w:p w14:paraId="1B279B26" w14:textId="77777777" w:rsidR="002B4733" w:rsidRPr="002B4733" w:rsidRDefault="002B4733" w:rsidP="002B4733">
      <w:pPr>
        <w:widowControl w:val="0"/>
        <w:autoSpaceDE w:val="0"/>
        <w:autoSpaceDN w:val="0"/>
        <w:spacing w:before="5" w:after="0" w:line="232" w:lineRule="auto"/>
        <w:ind w:right="64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b/>
          <w:i/>
          <w:sz w:val="24"/>
        </w:rPr>
        <w:t>В</w:t>
      </w:r>
      <w:r w:rsidRPr="002B4733">
        <w:rPr>
          <w:rFonts w:ascii="Times New Roman" w:eastAsia="Times New Roman" w:hAnsi="Times New Roman" w:cs="Times New Roman"/>
          <w:b/>
          <w:i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области</w:t>
      </w:r>
      <w:r w:rsidRPr="002B4733">
        <w:rPr>
          <w:rFonts w:ascii="Times New Roman" w:eastAsia="Times New Roman" w:hAnsi="Times New Roman" w:cs="Times New Roman"/>
          <w:b/>
          <w:i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"Сенсорное</w:t>
      </w:r>
      <w:r w:rsidRPr="002B4733">
        <w:rPr>
          <w:rFonts w:ascii="Times New Roman" w:eastAsia="Times New Roman" w:hAnsi="Times New Roman" w:cs="Times New Roman"/>
          <w:b/>
          <w:i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воспитание</w:t>
      </w:r>
      <w:r w:rsidRPr="002B4733">
        <w:rPr>
          <w:rFonts w:ascii="Times New Roman" w:eastAsia="Times New Roman" w:hAnsi="Times New Roman" w:cs="Times New Roman"/>
          <w:b/>
          <w:i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и</w:t>
      </w:r>
      <w:r w:rsidRPr="002B4733">
        <w:rPr>
          <w:rFonts w:ascii="Times New Roman" w:eastAsia="Times New Roman" w:hAnsi="Times New Roman" w:cs="Times New Roman"/>
          <w:b/>
          <w:i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развитие</w:t>
      </w:r>
      <w:r w:rsidRPr="002B4733">
        <w:rPr>
          <w:rFonts w:ascii="Times New Roman" w:eastAsia="Times New Roman" w:hAnsi="Times New Roman" w:cs="Times New Roman"/>
          <w:b/>
          <w:i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внимания"</w:t>
      </w:r>
      <w:r w:rsidRPr="002B4733">
        <w:rPr>
          <w:rFonts w:ascii="Times New Roman" w:eastAsia="Times New Roman" w:hAnsi="Times New Roman" w:cs="Times New Roman"/>
          <w:b/>
          <w:i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работа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ведется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нескольким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направлениям:</w:t>
      </w:r>
    </w:p>
    <w:p w14:paraId="5977CEBB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75" w:lineRule="exact"/>
        <w:ind w:right="6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-развитие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зрительного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внимания</w:t>
      </w:r>
    </w:p>
    <w:p w14:paraId="6442B22D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ind w:right="6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-развитие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слухового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внимания</w:t>
      </w:r>
    </w:p>
    <w:p w14:paraId="6DBA44CF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75" w:lineRule="exact"/>
        <w:ind w:right="6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-развитие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слухового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фонематического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слуха</w:t>
      </w:r>
    </w:p>
    <w:p w14:paraId="1DEE9896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ind w:right="6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-развитие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тактильно-двигательного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восприятия</w:t>
      </w:r>
    </w:p>
    <w:p w14:paraId="65606ECF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ind w:right="6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-развитие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вкусовой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чувствительности</w:t>
      </w:r>
    </w:p>
    <w:p w14:paraId="3F87DD81" w14:textId="77777777" w:rsidR="002B4733" w:rsidRPr="00A341B2" w:rsidRDefault="00A341B2" w:rsidP="00A341B2">
      <w:pPr>
        <w:widowControl w:val="0"/>
        <w:autoSpaceDE w:val="0"/>
        <w:autoSpaceDN w:val="0"/>
        <w:spacing w:before="3" w:after="0" w:line="240" w:lineRule="auto"/>
        <w:ind w:right="647"/>
        <w:jc w:val="both"/>
        <w:outlineLvl w:val="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2.2.2.1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Основными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задачами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образовательной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деятельности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детьми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старшего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являются:</w:t>
      </w:r>
    </w:p>
    <w:p w14:paraId="5A4983B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соотносить действия, изображенные на картинке, с реальными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действиями;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lastRenderedPageBreak/>
        <w:t>изображать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картинкам;</w:t>
      </w:r>
    </w:p>
    <w:p w14:paraId="514DF15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 у обучающихся целостный образ предметов: учить их самостоятельно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</w:t>
      </w:r>
      <w:r w:rsidRPr="002B4733">
        <w:rPr>
          <w:rFonts w:ascii="Times New Roman" w:eastAsia="Times New Roman" w:hAnsi="Times New Roman" w:cs="Times New Roman"/>
          <w:sz w:val="24"/>
        </w:rPr>
        <w:t>складывать разрезные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четырех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частей с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конфигурацией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разреза;</w:t>
      </w:r>
    </w:p>
    <w:p w14:paraId="36319BB5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8" w:after="0" w:line="232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соотносить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плоскостную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объемную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формы: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выбирать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объемные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формы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плоскостному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плоскостные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формы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 объемному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образцу;</w:t>
      </w:r>
    </w:p>
    <w:p w14:paraId="282F528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развивать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восприятие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память: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отсроченный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выбор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 форме,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цвету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величине,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использованием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образца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(отсрочка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времени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10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с.);</w:t>
      </w:r>
    </w:p>
    <w:p w14:paraId="3A7F0FB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1" w:after="0" w:line="232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производить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сравнение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величине,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проверяя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правильность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выбора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практическим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примериванием;</w:t>
      </w:r>
    </w:p>
    <w:p w14:paraId="3789C7AD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вычленять цвет (форму, величину) как признак, отвлекаясь от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назначения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признаков;</w:t>
      </w:r>
    </w:p>
    <w:p w14:paraId="3BBE118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познакомить обучающихся с пространственными отношениями между предметами: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высокий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низкий,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выше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ниже;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близко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далеко,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ближе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дальше;</w:t>
      </w:r>
    </w:p>
    <w:p w14:paraId="05B39ED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воспроизводить пространственные отношения по словесной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инструкции.</w:t>
      </w:r>
    </w:p>
    <w:p w14:paraId="56E28C4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опознавать предметы по описанию, с опорой на определяющий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признак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(цвет, форма,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величина);</w:t>
      </w:r>
    </w:p>
    <w:p w14:paraId="4C2C73A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3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изображать целый предмет с опорой на разрезные картинки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(составление целого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частей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представлении);</w:t>
      </w:r>
    </w:p>
    <w:p w14:paraId="605CE0A5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6" w:after="0" w:line="232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развивать у обучающихся координацию руки и глаза в процессе обучения способам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обследования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предметов: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зрительно-тактильно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ощупывать,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зрительно-двигательно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обводить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контуру;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величину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лепке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зрительно-тактильного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обследования;</w:t>
      </w:r>
    </w:p>
    <w:p w14:paraId="66230F2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воспринимать,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бытовые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шумы,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шумы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природы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(сигнал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машины,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звонок</w:t>
      </w:r>
      <w:r w:rsidRPr="002B4733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телефона,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дверной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звонок;</w:t>
      </w:r>
      <w:r w:rsidRPr="002B4733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шум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пылесоса,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шум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двигателя,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шум стиральной машины; шум ветра, журчание воды, шуршание опавших листьев; шум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воды,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капающей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крана,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шум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водопада,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шум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дождя);</w:t>
      </w:r>
    </w:p>
    <w:p w14:paraId="6A08421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32" w:lineRule="auto"/>
        <w:ind w:right="53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звуках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окружающей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действительности;</w:t>
      </w:r>
    </w:p>
    <w:p w14:paraId="59DD96F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 развивать у обучающихся вкусовую чувствительность и 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разнообразных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вкусовых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качествах.</w:t>
      </w:r>
    </w:p>
    <w:p w14:paraId="24F69885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концу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14:paraId="2345DEA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3" w:after="0" w:line="232" w:lineRule="auto"/>
        <w:ind w:right="536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- соотносить действия, изображенные на картине, с реальными действиями (выбор из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3-4-х); дорисовывать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недостающие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части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рисунка;</w:t>
      </w:r>
    </w:p>
    <w:p w14:paraId="4A7BEA03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воссоздавать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целостное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изображение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предмета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 частям;</w:t>
      </w:r>
    </w:p>
    <w:p w14:paraId="0ECD4F28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соотносить форму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геометрической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эталоном;</w:t>
      </w:r>
    </w:p>
    <w:p w14:paraId="756271B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ориентироваться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пространстве,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опираясь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 схему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собственного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тела;</w:t>
      </w:r>
    </w:p>
    <w:p w14:paraId="5CB2796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6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дифференцировать</w:t>
      </w:r>
      <w:r w:rsidRPr="002B4733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цвета</w:t>
      </w:r>
      <w:r w:rsidRPr="002B4733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оттенки</w:t>
      </w:r>
      <w:r w:rsidRPr="002B473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использовать</w:t>
      </w:r>
      <w:r w:rsidRPr="002B473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цвете</w:t>
      </w:r>
      <w:r w:rsidRPr="002B4733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продуктивной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45E8A6D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использовать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разнообразную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цветовую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гамму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0956071D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1" w:after="0" w:line="232" w:lineRule="auto"/>
        <w:ind w:right="538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описывать</w:t>
      </w:r>
      <w:r w:rsidRPr="002B4733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различные</w:t>
      </w:r>
      <w:r w:rsidRPr="002B4733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свойства</w:t>
      </w:r>
      <w:r w:rsidRPr="002B4733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предметов:</w:t>
      </w:r>
      <w:r w:rsidRPr="002B4733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цвет,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форму,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величину,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качества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поверхности,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вкус;</w:t>
      </w:r>
    </w:p>
    <w:p w14:paraId="445B980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5"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воспроизводить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 памяти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наборы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предложенных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словосочетаний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(2-3);</w:t>
      </w:r>
    </w:p>
    <w:p w14:paraId="08E55DF4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29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дифференцировать звуки окружающей действительности на бытовые шумы и звуки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  </w:t>
      </w:r>
      <w:r w:rsidRPr="002B4733">
        <w:rPr>
          <w:rFonts w:ascii="Times New Roman" w:eastAsia="Times New Roman" w:hAnsi="Times New Roman" w:cs="Times New Roman"/>
          <w:sz w:val="24"/>
        </w:rPr>
        <w:t>явлений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природы;</w:t>
      </w:r>
    </w:p>
    <w:p w14:paraId="62521FB2" w14:textId="77777777" w:rsidR="002B4733" w:rsidRPr="002B4733" w:rsidRDefault="002B4733" w:rsidP="002B4733">
      <w:pPr>
        <w:widowControl w:val="0"/>
        <w:tabs>
          <w:tab w:val="left" w:pos="1386"/>
          <w:tab w:val="left" w:pos="3020"/>
          <w:tab w:val="left" w:pos="4257"/>
          <w:tab w:val="left" w:pos="4732"/>
          <w:tab w:val="left" w:pos="5778"/>
          <w:tab w:val="left" w:pos="6142"/>
          <w:tab w:val="left" w:pos="6631"/>
          <w:tab w:val="left" w:pos="7681"/>
          <w:tab w:val="left" w:pos="9182"/>
        </w:tabs>
        <w:autoSpaceDE w:val="0"/>
        <w:autoSpaceDN w:val="0"/>
        <w:spacing w:before="2" w:after="0" w:line="232" w:lineRule="auto"/>
        <w:ind w:right="534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группировать предметы по</w:t>
      </w:r>
      <w:r w:rsidRPr="002B4733">
        <w:rPr>
          <w:rFonts w:ascii="Times New Roman" w:eastAsia="Times New Roman" w:hAnsi="Times New Roman" w:cs="Times New Roman"/>
          <w:sz w:val="24"/>
        </w:rPr>
        <w:tab/>
        <w:t>образцу и по речевой инструкции,</w:t>
      </w:r>
      <w:r w:rsidRPr="002B4733">
        <w:rPr>
          <w:rFonts w:ascii="Times New Roman" w:eastAsia="Times New Roman" w:hAnsi="Times New Roman" w:cs="Times New Roman"/>
          <w:sz w:val="24"/>
        </w:rPr>
        <w:tab/>
        <w:t>выделяя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</w:t>
      </w:r>
      <w:r w:rsidRPr="002B4733">
        <w:rPr>
          <w:rFonts w:ascii="Times New Roman" w:eastAsia="Times New Roman" w:hAnsi="Times New Roman" w:cs="Times New Roman"/>
          <w:sz w:val="24"/>
        </w:rPr>
        <w:t>существенный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признак,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отвлекаясь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признаков;</w:t>
      </w:r>
    </w:p>
    <w:p w14:paraId="0396E98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4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использовать</w:t>
      </w:r>
      <w:r w:rsidRPr="002B4733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обобщенные</w:t>
      </w:r>
      <w:r w:rsidRPr="002B473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некоторых</w:t>
      </w:r>
      <w:r w:rsidRPr="002B473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свойствах</w:t>
      </w:r>
      <w:r w:rsidRPr="002B473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качествах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4F889450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B4733" w:rsidRPr="002B4733">
          <w:pgSz w:w="11910" w:h="16840"/>
          <w:pgMar w:top="1020" w:right="320" w:bottom="1160" w:left="1020" w:header="0" w:footer="930" w:gutter="0"/>
          <w:cols w:space="720"/>
        </w:sectPr>
      </w:pPr>
    </w:p>
    <w:p w14:paraId="45AE9F7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4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>- ориентироваться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стрелке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знакомом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помещении;</w:t>
      </w:r>
    </w:p>
    <w:p w14:paraId="5728B9B3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пользоваться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схемой-планом.</w:t>
      </w:r>
    </w:p>
    <w:p w14:paraId="5068F293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75" w:lineRule="exact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 формировании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мышления</w:t>
      </w:r>
    </w:p>
    <w:p w14:paraId="652ED67B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3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задачами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старшего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являются:</w:t>
      </w:r>
    </w:p>
    <w:p w14:paraId="50E707CC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создавать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предпосылки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наглядно-образного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мышления: формировать обобщенные представления о предметах-орудиях, их свойствах и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качествах,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также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 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роли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людей;</w:t>
      </w:r>
    </w:p>
    <w:p w14:paraId="4A22F22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91" w:after="0" w:line="232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анализировать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проблемно-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практическую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задачу;</w:t>
      </w:r>
    </w:p>
    <w:p w14:paraId="39B0A23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 формировать у обучающихся зрительную ориентировку и основные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функции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речи: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фиксирующую,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сопровождающую,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планирующую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решения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проблемно-практических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задач;</w:t>
      </w:r>
    </w:p>
    <w:p w14:paraId="484C5FA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5"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решать задачи наглядно-образного плана: предлагать детям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изображением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собственного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практического опыта, стимулировать их высказывания, обобщения, раскрывающие смысл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ситуаций;</w:t>
      </w:r>
    </w:p>
    <w:p w14:paraId="34FED95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восприятие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целостной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изображенной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картинках;</w:t>
      </w:r>
    </w:p>
    <w:p w14:paraId="2FE5D878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устанавливать причинно-следственные связи и зависимости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между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объектами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явлениями,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изображенными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картинках;</w:t>
      </w:r>
    </w:p>
    <w:p w14:paraId="1FAE4DF6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 у обучающихся умения выполнять операции сравнения, обобщения,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элементы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суждения,</w:t>
      </w:r>
      <w:r w:rsidRPr="002B473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умозаключения;</w:t>
      </w:r>
    </w:p>
    <w:p w14:paraId="7CF18C16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определять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предполагаемую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причину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нарушенного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хода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явления,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картинке,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подбирать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соответствующую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предметную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картинку</w:t>
      </w:r>
    </w:p>
    <w:p w14:paraId="59983142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(при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выборе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2-3-х);</w:t>
      </w:r>
    </w:p>
    <w:p w14:paraId="3EA6A830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определять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последовательность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событий,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картинках: раскладывать их по порядку, употреблять слова "сначала", "потом" в своих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словесных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рассказах;</w:t>
      </w:r>
    </w:p>
    <w:p w14:paraId="1A8F12E8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тесную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взаимосвязь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между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практическим,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жизненным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опытом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наглядно-чувственными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представлениями,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отражать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эту</w:t>
      </w:r>
      <w:r w:rsidRPr="002B4733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связь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речи,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фиксируя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этот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опыт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обобщая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результаты;</w:t>
      </w:r>
    </w:p>
    <w:p w14:paraId="7DD4FD1C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выявлять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связи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между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персонажами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объектами,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изображенными на сюжетных картинках, формируя умения рассуждать, делать вывод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обосновывать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суждение;</w:t>
      </w:r>
    </w:p>
    <w:p w14:paraId="6EFF092A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1" w:after="0" w:line="294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анализировать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сюжеты со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скрытым смыслом;</w:t>
      </w:r>
    </w:p>
    <w:p w14:paraId="490F82F9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соотносить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текст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соответствующей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иллюстрацией;</w:t>
      </w:r>
    </w:p>
    <w:p w14:paraId="732067E4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1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выполнять задания на классификацию картинок, выполнять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упражнения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исключение "четвертой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лишней"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картинки.</w:t>
      </w:r>
    </w:p>
    <w:p w14:paraId="3D3E8313" w14:textId="77777777" w:rsidR="00A341B2" w:rsidRPr="002B4733" w:rsidRDefault="00A341B2" w:rsidP="00A341B2">
      <w:pPr>
        <w:widowControl w:val="0"/>
        <w:autoSpaceDE w:val="0"/>
        <w:autoSpaceDN w:val="0"/>
        <w:spacing w:before="3" w:after="0" w:line="276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концу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14:paraId="22374373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производить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анализ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проблемно-практической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задачи;</w:t>
      </w:r>
    </w:p>
    <w:p w14:paraId="3D235A8F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выполнять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анализ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наглядно-образных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задач;</w:t>
      </w:r>
    </w:p>
    <w:p w14:paraId="1055FA3E" w14:textId="77777777" w:rsidR="00A341B2" w:rsidRPr="002B4733" w:rsidRDefault="00A341B2" w:rsidP="00A341B2">
      <w:pPr>
        <w:widowControl w:val="0"/>
        <w:tabs>
          <w:tab w:val="left" w:pos="1386"/>
          <w:tab w:val="left" w:pos="3059"/>
          <w:tab w:val="left" w:pos="6579"/>
          <w:tab w:val="left" w:pos="7926"/>
          <w:tab w:val="left" w:pos="9792"/>
        </w:tabs>
        <w:autoSpaceDE w:val="0"/>
        <w:autoSpaceDN w:val="0"/>
        <w:spacing w:before="2" w:after="0" w:line="232" w:lineRule="auto"/>
        <w:ind w:right="533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- устанавливать связи  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между  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персонажами  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объектами, изображенными</w:t>
      </w:r>
      <w:r w:rsidRPr="002B4733">
        <w:rPr>
          <w:rFonts w:ascii="Times New Roman" w:eastAsia="Times New Roman" w:hAnsi="Times New Roman" w:cs="Times New Roman"/>
          <w:sz w:val="24"/>
        </w:rPr>
        <w:tab/>
        <w:t>на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</w:t>
      </w:r>
      <w:r w:rsidRPr="002B4733">
        <w:rPr>
          <w:rFonts w:ascii="Times New Roman" w:eastAsia="Times New Roman" w:hAnsi="Times New Roman" w:cs="Times New Roman"/>
          <w:sz w:val="24"/>
        </w:rPr>
        <w:t>картинках;</w:t>
      </w:r>
    </w:p>
    <w:p w14:paraId="4D6DCB47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94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сопоставлять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соотносить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текст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соответствующей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иллюстрацией;</w:t>
      </w:r>
    </w:p>
    <w:p w14:paraId="081C49D3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4"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выполнять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задания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классификацию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картинок;</w:t>
      </w:r>
    </w:p>
    <w:p w14:paraId="4048CDC3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выполнять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упражнения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исключение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"четвертой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лишней"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картинки.</w:t>
      </w:r>
    </w:p>
    <w:p w14:paraId="55C0199F" w14:textId="77777777" w:rsidR="003252E1" w:rsidRPr="002B4733" w:rsidRDefault="003252E1" w:rsidP="003252E1">
      <w:pPr>
        <w:widowControl w:val="0"/>
        <w:autoSpaceDE w:val="0"/>
        <w:autoSpaceDN w:val="0"/>
        <w:spacing w:before="1" w:after="0" w:line="275" w:lineRule="exact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элементарных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количественных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представлений.</w:t>
      </w:r>
    </w:p>
    <w:p w14:paraId="45A3DB2D" w14:textId="77777777" w:rsidR="003252E1" w:rsidRPr="002B4733" w:rsidRDefault="003252E1" w:rsidP="003252E1">
      <w:pPr>
        <w:widowControl w:val="0"/>
        <w:autoSpaceDE w:val="0"/>
        <w:autoSpaceDN w:val="0"/>
        <w:spacing w:before="10" w:after="0" w:line="232" w:lineRule="auto"/>
        <w:ind w:right="53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задачами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старшего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являются:</w:t>
      </w:r>
    </w:p>
    <w:p w14:paraId="3A1C3533" w14:textId="77777777" w:rsidR="003252E1" w:rsidRPr="002B4733" w:rsidRDefault="003252E1" w:rsidP="003252E1">
      <w:pPr>
        <w:widowControl w:val="0"/>
        <w:tabs>
          <w:tab w:val="left" w:pos="1386"/>
        </w:tabs>
        <w:autoSpaceDE w:val="0"/>
        <w:autoSpaceDN w:val="0"/>
        <w:spacing w:before="1"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 количественные представления с учетом ведущей и типичных видов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 обучающихся старшего дошкольного возраста (игровой и изобразительной),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 занятиях по математике использовать элементы рисования и сюжетно-дидактических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математическим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содержанием;</w:t>
      </w:r>
    </w:p>
    <w:p w14:paraId="791D1B1D" w14:textId="0B893BE5" w:rsidR="003252E1" w:rsidRPr="002B4733" w:rsidRDefault="003252E1" w:rsidP="003252E1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-проводить с детьми в свободное от занятий время сюжетно-дидактические игры 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14:paraId="440A8ED3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B4733" w:rsidRPr="002B4733">
          <w:pgSz w:w="11910" w:h="16840"/>
          <w:pgMar w:top="1020" w:right="320" w:bottom="1200" w:left="1020" w:header="0" w:footer="930" w:gutter="0"/>
          <w:cols w:space="720"/>
        </w:sectPr>
      </w:pPr>
    </w:p>
    <w:p w14:paraId="2ACB8294" w14:textId="77777777" w:rsidR="003252E1" w:rsidRPr="002B4733" w:rsidRDefault="003252E1" w:rsidP="003252E1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>математическим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содержанием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"Магазин",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"Автобус";</w:t>
      </w:r>
    </w:p>
    <w:p w14:paraId="5C5D3F0E" w14:textId="77777777" w:rsidR="003252E1" w:rsidRPr="002B4733" w:rsidRDefault="003252E1" w:rsidP="003252E1">
      <w:pPr>
        <w:widowControl w:val="0"/>
        <w:tabs>
          <w:tab w:val="left" w:pos="1386"/>
        </w:tabs>
        <w:autoSpaceDE w:val="0"/>
        <w:autoSpaceDN w:val="0"/>
        <w:spacing w:before="6" w:after="0" w:line="232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-продолжать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мыслительную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анализировать,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классифицировать, обобщать, рассуждать, устанавливать причинно-следственные связи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отношения.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Развивать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наглядно-образное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мышление;</w:t>
      </w:r>
    </w:p>
    <w:p w14:paraId="64161E73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75" w:lineRule="exact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элементарных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количественных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представлений.</w:t>
      </w:r>
    </w:p>
    <w:p w14:paraId="3F9B0DE6" w14:textId="77777777" w:rsidR="002B4733" w:rsidRPr="002B4733" w:rsidRDefault="002B4733" w:rsidP="002B4733">
      <w:pPr>
        <w:widowControl w:val="0"/>
        <w:autoSpaceDE w:val="0"/>
        <w:autoSpaceDN w:val="0"/>
        <w:spacing w:before="10" w:after="0" w:line="232" w:lineRule="auto"/>
        <w:ind w:right="53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задачами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старшего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являются:</w:t>
      </w:r>
    </w:p>
    <w:p w14:paraId="3A710E84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1"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 количественные представления с учетом ведущей и типичных видов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 обучающихся старшего дошкольного возраста (игровой и изобразительной),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 занятиях по математике использовать элементы рисования и сюжетно-дидактических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математическим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содержанием;</w:t>
      </w:r>
    </w:p>
    <w:p w14:paraId="1E46AF4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-проводить с детьми в свободное от занятий время сюжетно-дидактические игры 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математическим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содержанием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"Магазин",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"Автобус";</w:t>
      </w:r>
    </w:p>
    <w:p w14:paraId="18BE072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6" w:after="0" w:line="232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-продолжать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мыслительную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анализировать,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классифицировать, обобщать, рассуждать, устанавливать причинно-следственные связи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отношения.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Развивать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наглядно-образное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мышление;</w:t>
      </w:r>
    </w:p>
    <w:p w14:paraId="4D2592B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расширять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активный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словарь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связанный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математическими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представлениями;</w:t>
      </w:r>
    </w:p>
    <w:p w14:paraId="357AB373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переходить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новый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этап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умственных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действий: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проговаривание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выполнения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(практические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служат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способом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проверки);</w:t>
      </w:r>
    </w:p>
    <w:p w14:paraId="3F43205D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планирующую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функцию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речи;</w:t>
      </w:r>
    </w:p>
    <w:p w14:paraId="0D3D649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осуществлять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счет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операции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множествами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(пересчет, сравнение, преобразование) в пределах четырех и пяти; решать арифметические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задачи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наглядном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материале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пределах</w:t>
      </w:r>
      <w:r w:rsidRPr="002B4733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пяти,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представлению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отвлеченно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пределах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четырех.</w:t>
      </w:r>
    </w:p>
    <w:p w14:paraId="0749597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3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простейшие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измерительные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навыки: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измерять,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отмерять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сравнивать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протяженные,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сыпучие 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жидкие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тела с помощью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условной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мерки;</w:t>
      </w:r>
    </w:p>
    <w:p w14:paraId="23F9E4D4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3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 математические представления во взаимодействии с другими видами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(изобразительной,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конструктивной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игровой);</w:t>
      </w:r>
    </w:p>
    <w:p w14:paraId="44CC4E24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создавать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полученных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занятиях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математических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знаний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умений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самостоятельной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игровой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практической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6CDE8C9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познавательные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обучающихся: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анализировать, классифицировать, обобщать, сравнивать, устанавливать закономерности,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связи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отношения,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планировать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предстоящие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действия;</w:t>
      </w:r>
    </w:p>
    <w:p w14:paraId="30C4BB66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расширять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углублять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математические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пользоваться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символами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(цифрами)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решении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арифметических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задач,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выполнении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арифметических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действий;</w:t>
      </w:r>
    </w:p>
    <w:p w14:paraId="06560E9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3"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составлять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арифметические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задачи;</w:t>
      </w:r>
    </w:p>
    <w:p w14:paraId="2E7AD58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знакомить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цифрами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пределах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пяти;</w:t>
      </w:r>
    </w:p>
    <w:p w14:paraId="395F777C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устному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счету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десяти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прямом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порядке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 семи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обратном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порядке.</w:t>
      </w:r>
    </w:p>
    <w:p w14:paraId="1E77B42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3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способствовать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осмыслению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последовательности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чисел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место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каждого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числовом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ряду;</w:t>
      </w:r>
    </w:p>
    <w:p w14:paraId="7147096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счету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 заданного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заданного числа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пределах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десяти;</w:t>
      </w:r>
    </w:p>
    <w:p w14:paraId="4D41322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7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формировать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измерительные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навыки,</w:t>
      </w:r>
      <w:r w:rsidRPr="002B4733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знакомить</w:t>
      </w:r>
      <w:r w:rsidRPr="002B4733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с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использованием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составных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мерок.</w:t>
      </w:r>
    </w:p>
    <w:p w14:paraId="592CD0F6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76" w:lineRule="exact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концу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14:paraId="2759575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3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осуществлять количественный счет в прямом и обратном порядке, счет от средних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членов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ряда,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порядковый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счет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пределах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шести;</w:t>
      </w:r>
    </w:p>
    <w:p w14:paraId="2977921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пересчитывать предметы и изображения предметов на картинках, расположенных в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ряд,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расположении;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имеющих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различную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величину,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цвет,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форму;</w:t>
      </w:r>
    </w:p>
    <w:p w14:paraId="6B2D84F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осуществлять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преобразования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множеств,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предварительно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проговаривая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действие;</w:t>
      </w:r>
    </w:p>
    <w:p w14:paraId="4C53633B" w14:textId="77777777" w:rsidR="002B4733" w:rsidRPr="002B4733" w:rsidRDefault="002B4733" w:rsidP="002B4733">
      <w:pPr>
        <w:spacing w:after="0" w:line="232" w:lineRule="auto"/>
        <w:rPr>
          <w:rFonts w:ascii="Times New Roman" w:eastAsia="Times New Roman" w:hAnsi="Times New Roman" w:cs="Times New Roman"/>
          <w:sz w:val="24"/>
        </w:rPr>
        <w:sectPr w:rsidR="002B4733" w:rsidRPr="002B4733">
          <w:pgSz w:w="11910" w:h="16840"/>
          <w:pgMar w:top="1020" w:right="320" w:bottom="1200" w:left="1020" w:header="0" w:footer="930" w:gutter="0"/>
          <w:cols w:space="720"/>
        </w:sectPr>
      </w:pPr>
    </w:p>
    <w:p w14:paraId="3612A46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1" w:after="0" w:line="232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>- определять место числа в числовом ряду и отношения между смежными числами;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решать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задачи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представлению 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отвлеченно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пределах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пяти;</w:t>
      </w:r>
    </w:p>
    <w:p w14:paraId="0438DDD5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4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измерять, отмеривать непрерывные множества, используя условную мерку; уметь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использовать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составные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мерки.</w:t>
      </w:r>
    </w:p>
    <w:p w14:paraId="14A2D786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При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ознакомлении с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окружающим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миром</w:t>
      </w:r>
    </w:p>
    <w:p w14:paraId="4632EA6C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28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задачами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старшего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являются:</w:t>
      </w:r>
    </w:p>
    <w:p w14:paraId="2A581AA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 у обучающихся обобщенное представление о человеке (тело, включая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внутренние органы,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чувства,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мысли);</w:t>
      </w:r>
    </w:p>
    <w:p w14:paraId="11038EAD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1" w:after="0" w:line="232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дифференцировать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живой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неживой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природы;</w:t>
      </w:r>
    </w:p>
    <w:p w14:paraId="50854F0D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соотносить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окружающей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человека;</w:t>
      </w:r>
    </w:p>
    <w:p w14:paraId="25367526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 у обучающихся обобщенные представления о характерных признаках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групп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категорий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предметов;</w:t>
      </w:r>
    </w:p>
    <w:p w14:paraId="3538FAF6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обобщенные</w:t>
      </w:r>
      <w:r w:rsidRPr="002B4733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явлениях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природы на основе сочетания частных разносторонних характеристик групп, категорий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свойств;</w:t>
      </w:r>
    </w:p>
    <w:p w14:paraId="6600862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пользоваться в активной речи словесными характеристиками 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определениями,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обозначающими качественное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своеобразие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изученных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групп предметов;</w:t>
      </w:r>
    </w:p>
    <w:p w14:paraId="3D26AD3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 у обучающихся временные представления (времена года: лето, осень,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зима,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весна;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время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суток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ночь,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день);</w:t>
      </w:r>
    </w:p>
    <w:p w14:paraId="0FD072F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расширять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дополнять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выделяемые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группы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однородными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наблюдений,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опыта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предметами,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применяя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имеющиеся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представления;</w:t>
      </w:r>
    </w:p>
    <w:p w14:paraId="4AD77952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8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расширять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свойствах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качествах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явлений,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объектах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живой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неживой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природы;</w:t>
      </w:r>
    </w:p>
    <w:p w14:paraId="475627D7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пополнять представления обучающихся вновь изучаемыми категориями свойств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признаков;</w:t>
      </w:r>
    </w:p>
    <w:p w14:paraId="4F432FE8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вариативности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выделяемых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признаков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основаниях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осуществления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классификации;</w:t>
      </w:r>
    </w:p>
    <w:p w14:paraId="5F91B816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5"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 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 представления о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видах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транспорта;</w:t>
      </w:r>
    </w:p>
    <w:p w14:paraId="745017E7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временные</w:t>
      </w:r>
      <w:r w:rsidRPr="002B4733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(о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временах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года,</w:t>
      </w:r>
      <w:r w:rsidRPr="002B4733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</w:t>
      </w:r>
      <w:r w:rsidRPr="002B473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последовательности,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времени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суток,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днях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недели);</w:t>
      </w:r>
    </w:p>
    <w:p w14:paraId="3FB1F90C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закрепить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времени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расширять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соотносить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категорией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времени;</w:t>
      </w:r>
    </w:p>
    <w:p w14:paraId="29AC0C37" w14:textId="77777777" w:rsidR="00A341B2" w:rsidRPr="002B4733" w:rsidRDefault="00A341B2" w:rsidP="00A341B2">
      <w:pPr>
        <w:widowControl w:val="0"/>
        <w:tabs>
          <w:tab w:val="left" w:pos="1386"/>
          <w:tab w:val="left" w:pos="6267"/>
          <w:tab w:val="left" w:pos="8281"/>
        </w:tabs>
        <w:autoSpaceDE w:val="0"/>
        <w:autoSpaceDN w:val="0"/>
        <w:spacing w:before="7" w:after="0" w:line="232" w:lineRule="auto"/>
        <w:ind w:right="53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- продолжать  </w:t>
      </w:r>
      <w:r w:rsidRPr="002B473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формировать  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у  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обучающихся представления  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 труде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людей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значимости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профессии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жизни;</w:t>
      </w:r>
    </w:p>
    <w:p w14:paraId="485D5F10" w14:textId="77777777" w:rsidR="00A341B2" w:rsidRPr="002B4733" w:rsidRDefault="00A341B2" w:rsidP="00A341B2">
      <w:pPr>
        <w:widowControl w:val="0"/>
        <w:tabs>
          <w:tab w:val="left" w:pos="1386"/>
          <w:tab w:val="left" w:pos="2622"/>
          <w:tab w:val="left" w:pos="2973"/>
          <w:tab w:val="left" w:pos="4627"/>
          <w:tab w:val="left" w:pos="5850"/>
          <w:tab w:val="left" w:pos="7495"/>
          <w:tab w:val="left" w:pos="7960"/>
          <w:tab w:val="left" w:pos="8895"/>
        </w:tabs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развивать</w:t>
      </w:r>
      <w:r w:rsidRPr="002B4733">
        <w:rPr>
          <w:rFonts w:ascii="Times New Roman" w:eastAsia="Times New Roman" w:hAnsi="Times New Roman" w:cs="Times New Roman"/>
          <w:sz w:val="24"/>
        </w:rPr>
        <w:tab/>
        <w:t>у обучающихся элементы самосознания</w:t>
      </w:r>
      <w:r w:rsidRPr="002B4733">
        <w:rPr>
          <w:rFonts w:ascii="Times New Roman" w:eastAsia="Times New Roman" w:hAnsi="Times New Roman" w:cs="Times New Roman"/>
          <w:sz w:val="24"/>
        </w:rPr>
        <w:tab/>
        <w:t>на основе понимания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изменчивости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возраста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времени.</w:t>
      </w:r>
    </w:p>
    <w:p w14:paraId="4114D4C9" w14:textId="77777777" w:rsidR="00A341B2" w:rsidRPr="002B4733" w:rsidRDefault="00A341B2" w:rsidP="00A341B2">
      <w:pPr>
        <w:widowControl w:val="0"/>
        <w:autoSpaceDE w:val="0"/>
        <w:autoSpaceDN w:val="0"/>
        <w:spacing w:before="4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концу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14:paraId="5733F30B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называть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имя,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фамилию,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возраст;</w:t>
      </w:r>
    </w:p>
    <w:p w14:paraId="7EFFC688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называть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город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(населенный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пункт),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котором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ребенок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проживает;</w:t>
      </w:r>
    </w:p>
    <w:p w14:paraId="357051EF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называть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страну;</w:t>
      </w:r>
    </w:p>
    <w:p w14:paraId="3104017C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узнавать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сигналы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светофора,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уметь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переходить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дорогу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зеленый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сигнал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светофора;</w:t>
      </w:r>
    </w:p>
    <w:p w14:paraId="01B9CCB7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узнавать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показывать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картинках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людей следующих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профессий: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врач,</w:t>
      </w:r>
    </w:p>
    <w:p w14:paraId="4FEF33B7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учитель,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повар,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парикмахер,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продавец,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почтальон,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шофер;</w:t>
      </w:r>
    </w:p>
    <w:p w14:paraId="269FC5E8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выделять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картинках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изображения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транспорта,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мебели,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продуктов,</w:t>
      </w:r>
    </w:p>
    <w:p w14:paraId="5A781844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4" w:after="0" w:line="294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инструментов,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школьных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принадлежностей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называть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их;</w:t>
      </w:r>
    </w:p>
    <w:p w14:paraId="4C47D161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различать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деревья,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траву,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цветы, ягоды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называть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некоторые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них;</w:t>
      </w:r>
    </w:p>
    <w:p w14:paraId="7A38468F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40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называть</w:t>
      </w:r>
      <w:r w:rsidRPr="002B473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отдельных</w:t>
      </w:r>
      <w:r w:rsidRPr="002B4733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представителей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диких</w:t>
      </w:r>
      <w:r w:rsidRPr="002B4733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домашних</w:t>
      </w:r>
      <w:r w:rsidRPr="002B4733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животных,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диких</w:t>
      </w:r>
      <w:r w:rsidRPr="002B4733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и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домашних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птиц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детенышей;</w:t>
      </w:r>
    </w:p>
    <w:p w14:paraId="5BF7D15C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определять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признаки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четырех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времен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года;</w:t>
      </w:r>
    </w:p>
    <w:p w14:paraId="4D27A88A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различать части суток: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день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ночь.</w:t>
      </w:r>
    </w:p>
    <w:p w14:paraId="0579821D" w14:textId="77777777" w:rsidR="002B4733" w:rsidRPr="002B4733" w:rsidRDefault="002B4733" w:rsidP="002B4733">
      <w:pPr>
        <w:spacing w:after="0" w:line="232" w:lineRule="auto"/>
        <w:rPr>
          <w:rFonts w:ascii="Times New Roman" w:eastAsia="Times New Roman" w:hAnsi="Times New Roman" w:cs="Times New Roman"/>
          <w:sz w:val="24"/>
        </w:rPr>
        <w:sectPr w:rsidR="002B4733" w:rsidRPr="002B4733">
          <w:pgSz w:w="11910" w:h="16840"/>
          <w:pgMar w:top="1020" w:right="320" w:bottom="1140" w:left="1020" w:header="0" w:footer="930" w:gutter="0"/>
          <w:cols w:space="720"/>
        </w:sectPr>
      </w:pPr>
    </w:p>
    <w:p w14:paraId="21814D0E" w14:textId="77777777" w:rsidR="002B4733" w:rsidRPr="002B4733" w:rsidRDefault="002B4733" w:rsidP="002B4733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pacing w:val="-2"/>
          <w:sz w:val="24"/>
          <w:u w:val="thick"/>
        </w:rPr>
        <w:lastRenderedPageBreak/>
        <w:t xml:space="preserve">2.2.3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«Речевое развитие»</w:t>
      </w:r>
    </w:p>
    <w:p w14:paraId="7875E69A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73" w:lineRule="exact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spacing w:val="2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Дошкольный возраст</w:t>
      </w:r>
    </w:p>
    <w:p w14:paraId="5E1C9DF3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Речевое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устной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коммуникацией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обогащение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словаря,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слухового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слухового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фонематического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слуха,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связной,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грамматически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диалогической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звуковой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интонационной культуры речи,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художественной детской литературой.</w:t>
      </w:r>
    </w:p>
    <w:p w14:paraId="0AE464CC" w14:textId="77777777" w:rsidR="002B4733" w:rsidRPr="00A341B2" w:rsidRDefault="002B4733" w:rsidP="00A341B2">
      <w:pPr>
        <w:widowControl w:val="0"/>
        <w:autoSpaceDE w:val="0"/>
        <w:autoSpaceDN w:val="0"/>
        <w:spacing w:before="9" w:after="0" w:line="230" w:lineRule="auto"/>
        <w:ind w:right="534"/>
        <w:jc w:val="both"/>
        <w:outlineLvl w:val="3"/>
        <w:rPr>
          <w:rFonts w:ascii="Times New Roman" w:eastAsia="Times New Roman" w:hAnsi="Times New Roman" w:cs="Times New Roman"/>
          <w:spacing w:val="1"/>
          <w:sz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2.2.3.1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 xml:space="preserve"> Основными</w:t>
      </w:r>
      <w:r w:rsidRPr="002B4733">
        <w:rPr>
          <w:rFonts w:ascii="Times New Roman" w:eastAsia="Times New Roman" w:hAnsi="Times New Roman" w:cs="Times New Roman"/>
          <w:b/>
          <w:i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задачами</w:t>
      </w:r>
      <w:r w:rsidRPr="002B4733">
        <w:rPr>
          <w:rFonts w:ascii="Times New Roman" w:eastAsia="Times New Roman" w:hAnsi="Times New Roman" w:cs="Times New Roman"/>
          <w:b/>
          <w:i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i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b/>
          <w:i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с</w:t>
      </w:r>
      <w:r w:rsidRPr="002B4733">
        <w:rPr>
          <w:rFonts w:ascii="Times New Roman" w:eastAsia="Times New Roman" w:hAnsi="Times New Roman" w:cs="Times New Roman"/>
          <w:b/>
          <w:i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детьми</w:t>
      </w:r>
      <w:r w:rsidRPr="002B4733">
        <w:rPr>
          <w:rFonts w:ascii="Times New Roman" w:eastAsia="Times New Roman" w:hAnsi="Times New Roman" w:cs="Times New Roman"/>
          <w:b/>
          <w:i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старшего</w:t>
      </w:r>
      <w:r w:rsidRPr="002B4733">
        <w:rPr>
          <w:rFonts w:ascii="Times New Roman" w:eastAsia="Times New Roman" w:hAnsi="Times New Roman" w:cs="Times New Roman"/>
          <w:b/>
          <w:i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i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i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являются:</w:t>
      </w:r>
    </w:p>
    <w:p w14:paraId="76FBA0B3" w14:textId="77777777" w:rsidR="002B4733" w:rsidRPr="002B4733" w:rsidRDefault="002B4733" w:rsidP="002B4733">
      <w:pPr>
        <w:widowControl w:val="0"/>
        <w:tabs>
          <w:tab w:val="left" w:pos="1386"/>
          <w:tab w:val="left" w:pos="2609"/>
          <w:tab w:val="left" w:pos="2945"/>
          <w:tab w:val="left" w:pos="4585"/>
          <w:tab w:val="left" w:pos="6005"/>
          <w:tab w:val="left" w:pos="6935"/>
          <w:tab w:val="left" w:pos="8062"/>
          <w:tab w:val="left" w:pos="8389"/>
        </w:tabs>
        <w:autoSpaceDE w:val="0"/>
        <w:autoSpaceDN w:val="0"/>
        <w:spacing w:before="1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развивать</w:t>
      </w:r>
      <w:r w:rsidRPr="002B4733">
        <w:rPr>
          <w:rFonts w:ascii="Times New Roman" w:eastAsia="Times New Roman" w:hAnsi="Times New Roman" w:cs="Times New Roman"/>
          <w:sz w:val="24"/>
        </w:rPr>
        <w:tab/>
        <w:t>у обучающихся вербальные</w:t>
      </w:r>
      <w:r w:rsidRPr="002B4733">
        <w:rPr>
          <w:rFonts w:ascii="Times New Roman" w:eastAsia="Times New Roman" w:hAnsi="Times New Roman" w:cs="Times New Roman"/>
          <w:sz w:val="24"/>
        </w:rPr>
        <w:tab/>
        <w:t xml:space="preserve">формы общения с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sz w:val="24"/>
        </w:rPr>
        <w:t>работником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другими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детьми;</w:t>
      </w:r>
    </w:p>
    <w:p w14:paraId="2E50F4E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8" w:after="0" w:line="232" w:lineRule="auto"/>
        <w:ind w:right="53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выражать</w:t>
      </w:r>
      <w:r w:rsidRPr="002B473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</w:t>
      </w:r>
      <w:r w:rsidRPr="002B4733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впечатления,</w:t>
      </w:r>
      <w:r w:rsidRPr="002B4733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чувства</w:t>
      </w:r>
      <w:r w:rsidRPr="002B473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мысли</w:t>
      </w:r>
      <w:r w:rsidRPr="002B473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речи;</w:t>
      </w:r>
    </w:p>
    <w:p w14:paraId="72CF2D55" w14:textId="77777777" w:rsidR="002B4733" w:rsidRPr="002B4733" w:rsidRDefault="002B4733" w:rsidP="002B4733">
      <w:pPr>
        <w:widowControl w:val="0"/>
        <w:tabs>
          <w:tab w:val="left" w:pos="1386"/>
          <w:tab w:val="left" w:pos="2627"/>
          <w:tab w:val="left" w:pos="3586"/>
          <w:tab w:val="left" w:pos="5227"/>
          <w:tab w:val="left" w:pos="6795"/>
          <w:tab w:val="left" w:pos="7135"/>
          <w:tab w:val="left" w:pos="7831"/>
          <w:tab w:val="left" w:pos="9898"/>
        </w:tabs>
        <w:autoSpaceDE w:val="0"/>
        <w:autoSpaceDN w:val="0"/>
        <w:spacing w:before="2" w:after="0" w:line="232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закрепить</w:t>
      </w:r>
      <w:r w:rsidRPr="002B4733">
        <w:rPr>
          <w:rFonts w:ascii="Times New Roman" w:eastAsia="Times New Roman" w:hAnsi="Times New Roman" w:cs="Times New Roman"/>
          <w:sz w:val="24"/>
        </w:rPr>
        <w:tab/>
        <w:t>умение</w:t>
      </w:r>
      <w:r w:rsidRPr="002B4733">
        <w:rPr>
          <w:rFonts w:ascii="Times New Roman" w:eastAsia="Times New Roman" w:hAnsi="Times New Roman" w:cs="Times New Roman"/>
          <w:sz w:val="24"/>
        </w:rPr>
        <w:tab/>
        <w:t xml:space="preserve">обучающихся пользоваться в речи монологическими 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    </w:t>
      </w:r>
      <w:r w:rsidRPr="002B4733">
        <w:rPr>
          <w:rFonts w:ascii="Times New Roman" w:eastAsia="Times New Roman" w:hAnsi="Times New Roman" w:cs="Times New Roman"/>
          <w:sz w:val="24"/>
        </w:rPr>
        <w:t>диалогическими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формами;</w:t>
      </w:r>
    </w:p>
    <w:p w14:paraId="110B0EA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94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 грамматический строй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речи;</w:t>
      </w:r>
    </w:p>
    <w:p w14:paraId="703E621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4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понимание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значения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глаголов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словосочетаний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ними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настоящем,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прошедшем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будущем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времени;</w:t>
      </w:r>
    </w:p>
    <w:p w14:paraId="2446713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24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уточнить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понимание</w:t>
      </w:r>
      <w:r w:rsidRPr="002B4733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</w:t>
      </w:r>
      <w:r w:rsidRPr="002B4733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значения</w:t>
      </w:r>
      <w:r w:rsidRPr="002B4733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изученных</w:t>
      </w:r>
      <w:r w:rsidRPr="002B4733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предлогов,</w:t>
      </w:r>
      <w:r w:rsidRPr="002B473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пониманию</w:t>
      </w:r>
      <w:r w:rsidRPr="002B473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выполнению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инструкции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 предлогами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около,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между;</w:t>
      </w:r>
    </w:p>
    <w:p w14:paraId="3D710E16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употреблять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существительные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родительном</w:t>
      </w:r>
      <w:r w:rsidRPr="002B473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падеже</w:t>
      </w:r>
      <w:r w:rsidRPr="002B4733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с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предлогами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из;</w:t>
      </w:r>
    </w:p>
    <w:p w14:paraId="35363F0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8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расширять понимание обучающихся значения слов (различение глаголов с разными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приставками,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употребление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однокоренных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существительных);</w:t>
      </w:r>
    </w:p>
    <w:p w14:paraId="7D1DC67D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выполнению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действий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разными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глаголами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составлять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фразы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картинке;</w:t>
      </w:r>
    </w:p>
    <w:p w14:paraId="572DA02A" w14:textId="77777777" w:rsidR="003252E1" w:rsidRDefault="002B4733" w:rsidP="003252E1">
      <w:pPr>
        <w:widowControl w:val="0"/>
        <w:autoSpaceDE w:val="0"/>
        <w:autoSpaceDN w:val="0"/>
        <w:spacing w:before="2" w:after="0" w:line="240" w:lineRule="auto"/>
        <w:ind w:left="14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рассказыванию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картинке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составлению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рассказов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серии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сюжетных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картинок;</w:t>
      </w:r>
      <w:r w:rsidR="003252E1" w:rsidRPr="003252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93E3ECA" w14:textId="0C663DC2" w:rsidR="003252E1" w:rsidRPr="002B4733" w:rsidRDefault="003252E1" w:rsidP="003252E1">
      <w:pPr>
        <w:widowControl w:val="0"/>
        <w:autoSpaceDE w:val="0"/>
        <w:autoSpaceDN w:val="0"/>
        <w:spacing w:before="2" w:after="0" w:line="240" w:lineRule="auto"/>
        <w:ind w:left="14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«Ознакомление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художественной</w:t>
      </w:r>
      <w:r w:rsidRPr="002B473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литературой».</w:t>
      </w:r>
    </w:p>
    <w:p w14:paraId="03FB84DB" w14:textId="77777777" w:rsidR="003252E1" w:rsidRPr="002B4733" w:rsidRDefault="003252E1" w:rsidP="003252E1">
      <w:pPr>
        <w:widowControl w:val="0"/>
        <w:autoSpaceDE w:val="0"/>
        <w:autoSpaceDN w:val="0"/>
        <w:spacing w:before="5" w:after="0" w:line="232" w:lineRule="auto"/>
        <w:ind w:left="142" w:right="528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задачами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младшего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являются:</w:t>
      </w:r>
    </w:p>
    <w:p w14:paraId="6324853F" w14:textId="77777777" w:rsidR="003252E1" w:rsidRPr="002B4733" w:rsidRDefault="003252E1" w:rsidP="003252E1">
      <w:pPr>
        <w:widowControl w:val="0"/>
        <w:tabs>
          <w:tab w:val="left" w:pos="1386"/>
        </w:tabs>
        <w:autoSpaceDE w:val="0"/>
        <w:autoSpaceDN w:val="0"/>
        <w:spacing w:before="1" w:after="0" w:line="232" w:lineRule="auto"/>
        <w:ind w:left="142"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эмоциональную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отзывчивость</w:t>
      </w:r>
      <w:r w:rsidRPr="002B4733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литературные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произведения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интерес к ним; развивать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слушать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художественный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текст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реагировать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содержание;</w:t>
      </w:r>
    </w:p>
    <w:p w14:paraId="0B18AADD" w14:textId="77777777" w:rsidR="003252E1" w:rsidRPr="002B4733" w:rsidRDefault="003252E1" w:rsidP="003252E1">
      <w:pPr>
        <w:widowControl w:val="0"/>
        <w:tabs>
          <w:tab w:val="left" w:pos="1386"/>
          <w:tab w:val="left" w:pos="3026"/>
          <w:tab w:val="left" w:pos="3970"/>
          <w:tab w:val="left" w:pos="5030"/>
          <w:tab w:val="left" w:pos="6738"/>
          <w:tab w:val="left" w:pos="7073"/>
          <w:tab w:val="left" w:pos="7975"/>
          <w:tab w:val="left" w:pos="8872"/>
          <w:tab w:val="left" w:pos="9184"/>
        </w:tabs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   - вырабатывать умение</w:t>
      </w:r>
      <w:r w:rsidRPr="002B4733">
        <w:rPr>
          <w:rFonts w:ascii="Times New Roman" w:eastAsia="Times New Roman" w:hAnsi="Times New Roman" w:cs="Times New Roman"/>
          <w:sz w:val="24"/>
        </w:rPr>
        <w:tab/>
        <w:t>слушать</w:t>
      </w:r>
      <w:r w:rsidRPr="002B4733">
        <w:rPr>
          <w:rFonts w:ascii="Times New Roman" w:eastAsia="Times New Roman" w:hAnsi="Times New Roman" w:cs="Times New Roman"/>
          <w:sz w:val="24"/>
        </w:rPr>
        <w:tab/>
        <w:t>рассказывание и чтение</w:t>
      </w:r>
      <w:r w:rsidRPr="002B4733">
        <w:rPr>
          <w:rFonts w:ascii="Times New Roman" w:eastAsia="Times New Roman" w:hAnsi="Times New Roman" w:cs="Times New Roman"/>
          <w:sz w:val="24"/>
        </w:rPr>
        <w:tab/>
        <w:t xml:space="preserve">вместе с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группой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   </w:t>
      </w:r>
      <w:r w:rsidRPr="002B4733">
        <w:rPr>
          <w:rFonts w:ascii="Times New Roman" w:eastAsia="Times New Roman" w:hAnsi="Times New Roman" w:cs="Times New Roman"/>
          <w:sz w:val="24"/>
        </w:rPr>
        <w:t>обучающихся;</w:t>
      </w:r>
    </w:p>
    <w:p w14:paraId="4C5FA61E" w14:textId="77777777" w:rsidR="003252E1" w:rsidRPr="002B4733" w:rsidRDefault="003252E1" w:rsidP="003252E1">
      <w:pPr>
        <w:widowControl w:val="0"/>
        <w:tabs>
          <w:tab w:val="left" w:pos="1386"/>
          <w:tab w:val="left" w:pos="2177"/>
          <w:tab w:val="left" w:pos="3798"/>
          <w:tab w:val="left" w:pos="5102"/>
          <w:tab w:val="left" w:pos="6157"/>
          <w:tab w:val="left" w:pos="7347"/>
          <w:tab w:val="left" w:pos="9371"/>
        </w:tabs>
        <w:autoSpaceDE w:val="0"/>
        <w:autoSpaceDN w:val="0"/>
        <w:spacing w:after="0" w:line="240" w:lineRule="auto"/>
        <w:ind w:left="142"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выполнять игровые действия, соответствующие тексту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 </w:t>
      </w:r>
      <w:r w:rsidRPr="002B4733">
        <w:rPr>
          <w:rFonts w:ascii="Times New Roman" w:eastAsia="Times New Roman" w:hAnsi="Times New Roman" w:cs="Times New Roman"/>
          <w:sz w:val="24"/>
        </w:rPr>
        <w:t>знакомых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потешек,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сказок;</w:t>
      </w:r>
    </w:p>
    <w:p w14:paraId="0C74B1D5" w14:textId="77777777" w:rsidR="003252E1" w:rsidRPr="002B4733" w:rsidRDefault="003252E1" w:rsidP="003252E1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left="142"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вызывать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эмоциональный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отклик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ритм,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музыкальность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народных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произведений,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стихов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песенок;</w:t>
      </w:r>
    </w:p>
    <w:p w14:paraId="73D6DF30" w14:textId="77777777" w:rsidR="003252E1" w:rsidRPr="002B4733" w:rsidRDefault="003252E1" w:rsidP="003252E1">
      <w:pPr>
        <w:widowControl w:val="0"/>
        <w:tabs>
          <w:tab w:val="left" w:pos="1386"/>
          <w:tab w:val="left" w:pos="2191"/>
          <w:tab w:val="left" w:pos="3831"/>
          <w:tab w:val="left" w:pos="4934"/>
          <w:tab w:val="left" w:pos="5529"/>
          <w:tab w:val="left" w:pos="7217"/>
          <w:tab w:val="left" w:pos="8157"/>
          <w:tab w:val="left" w:pos="8507"/>
        </w:tabs>
        <w:autoSpaceDE w:val="0"/>
        <w:autoSpaceDN w:val="0"/>
        <w:spacing w:after="0" w:line="240" w:lineRule="auto"/>
        <w:ind w:left="142"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узнавать</w:t>
      </w:r>
      <w:r w:rsidRPr="002B4733">
        <w:rPr>
          <w:rFonts w:ascii="Times New Roman" w:eastAsia="Times New Roman" w:hAnsi="Times New Roman" w:cs="Times New Roman"/>
          <w:sz w:val="24"/>
        </w:rPr>
        <w:tab/>
        <w:t xml:space="preserve">при многократном чтении и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рассказывании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литературные произведения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героев;стимулировать ребенка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повторять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отдельные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слова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выражения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 стихов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сказок;</w:t>
      </w:r>
    </w:p>
    <w:p w14:paraId="153D3817" w14:textId="77777777" w:rsidR="003252E1" w:rsidRPr="002B4733" w:rsidRDefault="003252E1" w:rsidP="003252E1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рассматривать иллюстрации, узнавать в них героев и отвечать</w:t>
      </w:r>
      <w:r w:rsidRPr="002B4733">
        <w:rPr>
          <w:rFonts w:ascii="Times New Roman" w:eastAsia="Times New Roman" w:hAnsi="Times New Roman" w:cs="Times New Roman"/>
          <w:sz w:val="24"/>
        </w:rPr>
        <w:tab/>
        <w:t>на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элементарные вопросы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содержанию иллюстрации.</w:t>
      </w:r>
      <w:r w:rsidRPr="00A341B2">
        <w:rPr>
          <w:rFonts w:ascii="Times New Roman" w:eastAsia="Times New Roman" w:hAnsi="Times New Roman" w:cs="Times New Roman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 закрепить</w:t>
      </w:r>
      <w:r w:rsidRPr="002B4733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интерес</w:t>
      </w:r>
      <w:r w:rsidRPr="002B473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сказкам,</w:t>
      </w:r>
      <w:r w:rsidRPr="002B4733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воспитывая</w:t>
      </w:r>
      <w:r w:rsidRPr="002B473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них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воображение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и 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продолжить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сказку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началу,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восстановить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утраченный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сюжета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сказки;</w:t>
      </w:r>
    </w:p>
    <w:p w14:paraId="689D8360" w14:textId="77777777" w:rsidR="003252E1" w:rsidRPr="002B4733" w:rsidRDefault="003252E1" w:rsidP="003252E1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составлять</w:t>
      </w:r>
      <w:r w:rsidRPr="002B4733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предложения</w:t>
      </w:r>
      <w:r w:rsidRPr="002B473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небольшой</w:t>
      </w:r>
      <w:r w:rsidRPr="002B4733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</w:t>
      </w:r>
      <w:r w:rsidRPr="002B4733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сюжетной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sz w:val="24"/>
        </w:rPr>
        <w:t>картинке;</w:t>
      </w:r>
    </w:p>
    <w:p w14:paraId="7DC5DC7A" w14:textId="77777777" w:rsidR="003252E1" w:rsidRPr="002B4733" w:rsidRDefault="003252E1" w:rsidP="003252E1">
      <w:pPr>
        <w:widowControl w:val="0"/>
        <w:tabs>
          <w:tab w:val="left" w:pos="1386"/>
        </w:tabs>
        <w:autoSpaceDE w:val="0"/>
        <w:autoSpaceDN w:val="0"/>
        <w:spacing w:after="0" w:line="294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 обучающихся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рассказыванию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увиденном;</w:t>
      </w:r>
    </w:p>
    <w:p w14:paraId="2AA83606" w14:textId="77777777" w:rsidR="003252E1" w:rsidRPr="002B4733" w:rsidRDefault="003252E1" w:rsidP="003252E1">
      <w:pPr>
        <w:widowControl w:val="0"/>
        <w:tabs>
          <w:tab w:val="left" w:pos="1386"/>
        </w:tabs>
        <w:autoSpaceDE w:val="0"/>
        <w:autoSpaceDN w:val="0"/>
        <w:spacing w:before="4" w:after="0" w:line="294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придумывать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рассказы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наглядной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модели-схеме;</w:t>
      </w:r>
    </w:p>
    <w:p w14:paraId="2DFF888D" w14:textId="16C3A34C" w:rsidR="003252E1" w:rsidRPr="002B4733" w:rsidRDefault="003252E1" w:rsidP="003252E1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разучивать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стихи,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загадки,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считалки,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пословицы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поговорки;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</w:t>
      </w:r>
      <w:r w:rsidRPr="002B4733">
        <w:rPr>
          <w:rFonts w:ascii="Times New Roman" w:eastAsia="Times New Roman" w:hAnsi="Times New Roman" w:cs="Times New Roman"/>
          <w:sz w:val="24"/>
        </w:rPr>
        <w:t>поощрять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общения;</w:t>
      </w:r>
      <w:r w:rsidRPr="003252E1">
        <w:rPr>
          <w:rFonts w:ascii="Times New Roman" w:eastAsia="Times New Roman" w:hAnsi="Times New Roman" w:cs="Times New Roman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регулировать</w:t>
      </w:r>
      <w:r w:rsidRPr="002B473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свою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поведение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посредством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речи;</w:t>
      </w:r>
    </w:p>
    <w:p w14:paraId="3F265CFE" w14:textId="77777777" w:rsidR="003252E1" w:rsidRPr="002B4733" w:rsidRDefault="003252E1" w:rsidP="003252E1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закрепить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 обучающихся</w:t>
      </w:r>
      <w:r w:rsidRPr="002B473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речевых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высказываниях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элементы</w:t>
      </w:r>
      <w:r w:rsidRPr="002B473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планирования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          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7A549168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</w:p>
    <w:p w14:paraId="195B477B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B4733" w:rsidRPr="002B4733">
          <w:pgSz w:w="11910" w:h="16840"/>
          <w:pgMar w:top="1020" w:right="320" w:bottom="1200" w:left="1020" w:header="0" w:footer="930" w:gutter="0"/>
          <w:cols w:space="720"/>
        </w:sectPr>
      </w:pPr>
    </w:p>
    <w:p w14:paraId="5DD20788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32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</w:p>
    <w:p w14:paraId="671462A9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воспитывать</w:t>
      </w:r>
      <w:r w:rsidRPr="002B4733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культуру</w:t>
      </w:r>
      <w:r w:rsidRPr="002B4733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</w:t>
      </w:r>
      <w:r w:rsidRPr="002B4733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повседневном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общении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 специально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организованных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занятиях.</w:t>
      </w:r>
    </w:p>
    <w:p w14:paraId="0A4B4852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регулировать</w:t>
      </w:r>
      <w:r w:rsidRPr="002B473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свою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поведение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посредством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речи;</w:t>
      </w:r>
    </w:p>
    <w:p w14:paraId="05221742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закрепить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 обучающихся</w:t>
      </w:r>
      <w:r w:rsidRPr="002B473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речевых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высказываниях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элементы</w:t>
      </w:r>
      <w:r w:rsidRPr="002B473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планирования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          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07E2EB90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воспитывать</w:t>
      </w:r>
      <w:r w:rsidRPr="002B4733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культуру</w:t>
      </w:r>
      <w:r w:rsidRPr="002B4733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</w:t>
      </w:r>
      <w:r w:rsidRPr="002B4733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повседневном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общении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 специально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организованных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занятиях.</w:t>
      </w:r>
    </w:p>
    <w:p w14:paraId="2773A9B6" w14:textId="77777777" w:rsidR="00A341B2" w:rsidRPr="002B4733" w:rsidRDefault="00A341B2" w:rsidP="00A341B2">
      <w:pPr>
        <w:widowControl w:val="0"/>
        <w:autoSpaceDE w:val="0"/>
        <w:autoSpaceDN w:val="0"/>
        <w:spacing w:before="8" w:after="0" w:line="273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концу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14:paraId="1B428003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91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проявлять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готовность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социальному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взаимодействию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коллективе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обучающихся; выражать</w:t>
      </w:r>
      <w:r w:rsidRPr="002B4733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</w:t>
      </w:r>
      <w:r w:rsidRPr="002B4733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мысли,</w:t>
      </w:r>
      <w:r w:rsidRPr="002B473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наблюдения</w:t>
      </w:r>
      <w:r w:rsidRPr="002B473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эмоциональные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переживания</w:t>
      </w:r>
      <w:r w:rsidRPr="002B4733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речевых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высказываниях;</w:t>
      </w:r>
    </w:p>
    <w:p w14:paraId="6135C536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пользоваться в повседневном общении фразовой речью, состоящей из трех-четырех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</w:t>
      </w:r>
      <w:r w:rsidRPr="002B4733">
        <w:rPr>
          <w:rFonts w:ascii="Times New Roman" w:eastAsia="Times New Roman" w:hAnsi="Times New Roman" w:cs="Times New Roman"/>
          <w:sz w:val="24"/>
        </w:rPr>
        <w:t>словных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фраз;</w:t>
      </w:r>
    </w:p>
    <w:p w14:paraId="66DB8574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употреблять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названия</w:t>
      </w:r>
      <w:r w:rsidRPr="002B473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детенышей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животных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использованием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уменьшительно-ласкательных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суффиксов;</w:t>
      </w:r>
    </w:p>
    <w:p w14:paraId="0E9B8F02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понимать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использовать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активной</w:t>
      </w:r>
      <w:r w:rsidRPr="002B473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предлоги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"в",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"на",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"под",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"за",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"перед",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"около",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"у",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"из",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"между"; </w:t>
      </w:r>
    </w:p>
    <w:p w14:paraId="00C9E75E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использовать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имена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существительные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глаголы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единственном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       </w:t>
      </w:r>
      <w:r w:rsidRPr="002B4733">
        <w:rPr>
          <w:rFonts w:ascii="Times New Roman" w:eastAsia="Times New Roman" w:hAnsi="Times New Roman" w:cs="Times New Roman"/>
          <w:sz w:val="24"/>
        </w:rPr>
        <w:t>множественном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числе;</w:t>
      </w:r>
    </w:p>
    <w:p w14:paraId="5CBDB7FF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 - использовать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глаголы настоящего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прошедшего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времени; - строить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фразы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рассказы, состоящие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трех-четырех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предложений,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картинке;</w:t>
      </w:r>
    </w:p>
    <w:p w14:paraId="754889FA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прочитать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наизусть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2-3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разученные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стихотворения;</w:t>
      </w:r>
    </w:p>
    <w:p w14:paraId="7AE2270A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ответить</w:t>
      </w:r>
      <w:r w:rsidRPr="002B4733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вопросы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содержанию</w:t>
      </w:r>
      <w:r w:rsidRPr="002B473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знакомой</w:t>
      </w:r>
      <w:r w:rsidRPr="002B473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сказки,</w:t>
      </w:r>
      <w:r w:rsidRPr="002B473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перечислить</w:t>
      </w:r>
      <w:r w:rsidRPr="002B473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ее</w:t>
      </w:r>
      <w:r w:rsidRPr="002B473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основных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   </w:t>
      </w:r>
      <w:r w:rsidRPr="002B4733">
        <w:rPr>
          <w:rFonts w:ascii="Times New Roman" w:eastAsia="Times New Roman" w:hAnsi="Times New Roman" w:cs="Times New Roman"/>
          <w:sz w:val="24"/>
        </w:rPr>
        <w:t>персонажей,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ответить,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закончилась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сказка;</w:t>
      </w:r>
    </w:p>
    <w:p w14:paraId="5100A823" w14:textId="77777777" w:rsidR="00A341B2" w:rsidRPr="002B4733" w:rsidRDefault="00A341B2" w:rsidP="00A341B2">
      <w:pPr>
        <w:widowControl w:val="0"/>
        <w:tabs>
          <w:tab w:val="left" w:pos="1386"/>
        </w:tabs>
        <w:autoSpaceDE w:val="0"/>
        <w:autoSpaceDN w:val="0"/>
        <w:spacing w:before="5" w:after="0" w:line="294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знать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1-2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считалку,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завершить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потешку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поговорку;</w:t>
      </w:r>
    </w:p>
    <w:p w14:paraId="213F2A26" w14:textId="77777777" w:rsidR="00A341B2" w:rsidRDefault="00A341B2" w:rsidP="00A341B2">
      <w:pPr>
        <w:widowControl w:val="0"/>
        <w:tabs>
          <w:tab w:val="left" w:pos="958"/>
        </w:tabs>
        <w:autoSpaceDE w:val="0"/>
        <w:autoSpaceDN w:val="0"/>
        <w:spacing w:after="0" w:line="240" w:lineRule="auto"/>
        <w:ind w:left="567"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планировать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 свои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ближайшие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действия.</w:t>
      </w:r>
    </w:p>
    <w:p w14:paraId="0F40A8B5" w14:textId="77777777" w:rsidR="00A341B2" w:rsidRPr="002B4733" w:rsidRDefault="00A341B2" w:rsidP="00A341B2">
      <w:pPr>
        <w:widowControl w:val="0"/>
        <w:tabs>
          <w:tab w:val="left" w:pos="958"/>
        </w:tabs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A341B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Основными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задачами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старшего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8"/>
          <w:sz w:val="24"/>
          <w:szCs w:val="24"/>
        </w:rPr>
        <w:t xml:space="preserve">                                    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являются:</w:t>
      </w:r>
      <w:r w:rsidRPr="002B4733">
        <w:rPr>
          <w:rFonts w:ascii="Times New Roman" w:eastAsia="Times New Roman" w:hAnsi="Times New Roman" w:cs="Times New Roman"/>
          <w:sz w:val="24"/>
        </w:rPr>
        <w:t xml:space="preserve"> </w:t>
      </w:r>
    </w:p>
    <w:p w14:paraId="3E94E45F" w14:textId="77777777" w:rsidR="00A341B2" w:rsidRPr="002B4733" w:rsidRDefault="00A341B2" w:rsidP="00A341B2">
      <w:pPr>
        <w:widowControl w:val="0"/>
        <w:tabs>
          <w:tab w:val="left" w:pos="958"/>
        </w:tabs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привлекать обучающихся к самостоятельному рассказыванию знакомых произведений,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обыгрыванию 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драматизации;</w:t>
      </w:r>
    </w:p>
    <w:p w14:paraId="7109E853" w14:textId="77777777" w:rsidR="00A341B2" w:rsidRPr="002B4733" w:rsidRDefault="00A341B2" w:rsidP="00A341B2">
      <w:pPr>
        <w:tabs>
          <w:tab w:val="left" w:pos="948"/>
        </w:tabs>
        <w:spacing w:after="0" w:line="266" w:lineRule="exact"/>
        <w:ind w:right="528"/>
        <w:jc w:val="both"/>
        <w:rPr>
          <w:rFonts w:ascii="Times New Roman" w:eastAsia="Calibri" w:hAnsi="Times New Roman" w:cs="Times New Roman"/>
          <w:sz w:val="24"/>
        </w:rPr>
      </w:pPr>
      <w:r w:rsidRPr="002B4733">
        <w:rPr>
          <w:rFonts w:ascii="Calibri" w:eastAsia="Calibri" w:hAnsi="Calibri" w:cs="Times New Roman"/>
          <w:sz w:val="24"/>
        </w:rPr>
        <w:t xml:space="preserve">- </w:t>
      </w:r>
      <w:r w:rsidRPr="002B4733">
        <w:rPr>
          <w:rFonts w:ascii="Times New Roman" w:eastAsia="Calibri" w:hAnsi="Times New Roman" w:cs="Times New Roman"/>
          <w:sz w:val="24"/>
        </w:rPr>
        <w:t>продолжать</w:t>
      </w:r>
      <w:r w:rsidRPr="002B4733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учить</w:t>
      </w:r>
      <w:r w:rsidRPr="002B473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обучающихся воспринимать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произведения разного</w:t>
      </w:r>
      <w:r w:rsidRPr="002B4733">
        <w:rPr>
          <w:rFonts w:ascii="Times New Roman" w:eastAsia="Calibri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жанра и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 xml:space="preserve">тематики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сказку,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рассказ,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стихотворение,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малые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формы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поэтического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фольклора,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загадки,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считалки;</w:t>
      </w:r>
    </w:p>
    <w:p w14:paraId="2422B3DC" w14:textId="77777777" w:rsidR="00A341B2" w:rsidRDefault="00A341B2" w:rsidP="00A341B2">
      <w:pPr>
        <w:widowControl w:val="0"/>
        <w:tabs>
          <w:tab w:val="left" w:pos="958"/>
        </w:tabs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b/>
          <w:bCs/>
          <w:i/>
          <w:iCs/>
          <w:spacing w:val="-5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Основными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17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задачами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образовательной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17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деятельности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18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детьми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старшего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58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spacing w:val="-58"/>
          <w:sz w:val="24"/>
          <w:szCs w:val="24"/>
        </w:rPr>
        <w:t xml:space="preserve">                            </w:t>
      </w:r>
    </w:p>
    <w:p w14:paraId="625AD490" w14:textId="77777777" w:rsidR="002B4733" w:rsidRPr="00A341B2" w:rsidRDefault="00A341B2" w:rsidP="00A341B2">
      <w:pPr>
        <w:widowControl w:val="0"/>
        <w:tabs>
          <w:tab w:val="left" w:pos="958"/>
        </w:tabs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b/>
          <w:bCs/>
          <w:i/>
          <w:iCs/>
          <w:spacing w:val="-5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58"/>
          <w:sz w:val="24"/>
          <w:szCs w:val="24"/>
        </w:rPr>
        <w:t xml:space="preserve">  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являются:</w:t>
      </w:r>
      <w:r w:rsidR="002B4733" w:rsidRPr="002B4733">
        <w:rPr>
          <w:rFonts w:ascii="Times New Roman" w:eastAsia="Times New Roman" w:hAnsi="Times New Roman" w:cs="Times New Roman"/>
          <w:sz w:val="24"/>
        </w:rPr>
        <w:t xml:space="preserve"> </w:t>
      </w:r>
    </w:p>
    <w:p w14:paraId="519989C1" w14:textId="77777777" w:rsidR="002B4733" w:rsidRPr="002B4733" w:rsidRDefault="002B4733" w:rsidP="002B4733">
      <w:pPr>
        <w:tabs>
          <w:tab w:val="left" w:pos="944"/>
        </w:tabs>
        <w:spacing w:after="0" w:line="266" w:lineRule="exact"/>
        <w:ind w:left="567"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запас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литературных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художественных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впечатлений;</w:t>
      </w:r>
    </w:p>
    <w:p w14:paraId="0A468B1B" w14:textId="77777777" w:rsidR="002B4733" w:rsidRPr="002B4733" w:rsidRDefault="002B4733" w:rsidP="002B4733">
      <w:pPr>
        <w:widowControl w:val="0"/>
        <w:tabs>
          <w:tab w:val="left" w:pos="958"/>
        </w:tabs>
        <w:autoSpaceDE w:val="0"/>
        <w:autoSpaceDN w:val="0"/>
        <w:spacing w:before="5" w:after="0" w:line="232" w:lineRule="auto"/>
        <w:ind w:left="567" w:right="528"/>
        <w:jc w:val="both"/>
        <w:rPr>
          <w:rFonts w:ascii="Times New Roman" w:eastAsia="Times New Roman" w:hAnsi="Times New Roman" w:cs="Times New Roman"/>
          <w:spacing w:val="1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 знакомить обучающихся с отдельными произведениями и их циклами, объединенными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14:paraId="4F53440E" w14:textId="77777777" w:rsidR="002B4733" w:rsidRPr="002B4733" w:rsidRDefault="002B4733" w:rsidP="002B4733">
      <w:pPr>
        <w:widowControl w:val="0"/>
        <w:tabs>
          <w:tab w:val="left" w:pos="958"/>
        </w:tabs>
        <w:autoSpaceDE w:val="0"/>
        <w:autoSpaceDN w:val="0"/>
        <w:spacing w:before="5" w:after="0" w:line="232" w:lineRule="auto"/>
        <w:ind w:left="567" w:right="528"/>
        <w:jc w:val="both"/>
        <w:rPr>
          <w:rFonts w:ascii="Times New Roman" w:eastAsia="Times New Roman" w:hAnsi="Times New Roman" w:cs="Times New Roman"/>
          <w:spacing w:val="1"/>
          <w:sz w:val="24"/>
        </w:rPr>
      </w:pP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одними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теми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героями;</w:t>
      </w:r>
    </w:p>
    <w:p w14:paraId="48669E3C" w14:textId="77777777" w:rsidR="002B4733" w:rsidRPr="002B4733" w:rsidRDefault="002B4733" w:rsidP="002B4733">
      <w:pPr>
        <w:widowControl w:val="0"/>
        <w:tabs>
          <w:tab w:val="left" w:pos="963"/>
        </w:tabs>
        <w:autoSpaceDE w:val="0"/>
        <w:autoSpaceDN w:val="0"/>
        <w:spacing w:before="3" w:after="0" w:line="240" w:lineRule="auto"/>
        <w:ind w:left="567" w:right="528"/>
        <w:jc w:val="both"/>
        <w:rPr>
          <w:rFonts w:ascii="Times New Roman" w:eastAsia="Times New Roman" w:hAnsi="Times New Roman" w:cs="Times New Roman"/>
          <w:spacing w:val="1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передавать содержание небольших прозаических текстов и читать</w:t>
      </w:r>
    </w:p>
    <w:p w14:paraId="23D132C6" w14:textId="77777777" w:rsidR="002B4733" w:rsidRPr="002B4733" w:rsidRDefault="002B4733" w:rsidP="002B4733">
      <w:pPr>
        <w:widowControl w:val="0"/>
        <w:tabs>
          <w:tab w:val="left" w:pos="963"/>
        </w:tabs>
        <w:autoSpaceDE w:val="0"/>
        <w:autoSpaceDN w:val="0"/>
        <w:spacing w:before="3" w:after="0" w:line="240" w:lineRule="auto"/>
        <w:ind w:left="567" w:right="528"/>
        <w:jc w:val="both"/>
        <w:rPr>
          <w:rFonts w:ascii="Times New Roman" w:eastAsia="Times New Roman" w:hAnsi="Times New Roman" w:cs="Times New Roman"/>
          <w:spacing w:val="1"/>
          <w:sz w:val="24"/>
        </w:rPr>
      </w:pP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 </w:t>
      </w:r>
      <w:r w:rsidRPr="002B4733">
        <w:rPr>
          <w:rFonts w:ascii="Times New Roman" w:eastAsia="Times New Roman" w:hAnsi="Times New Roman" w:cs="Times New Roman"/>
          <w:sz w:val="24"/>
        </w:rPr>
        <w:t>наизусть небольшие стихотворения, участвовать в драматизации знакомых литературных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14:paraId="2B959AA4" w14:textId="77777777" w:rsidR="002B4733" w:rsidRPr="002B4733" w:rsidRDefault="002B4733" w:rsidP="002B4733">
      <w:pPr>
        <w:widowControl w:val="0"/>
        <w:tabs>
          <w:tab w:val="left" w:pos="963"/>
        </w:tabs>
        <w:autoSpaceDE w:val="0"/>
        <w:autoSpaceDN w:val="0"/>
        <w:spacing w:before="3" w:after="0" w:line="240" w:lineRule="auto"/>
        <w:ind w:left="567"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 </w:t>
      </w:r>
      <w:r w:rsidRPr="002B4733">
        <w:rPr>
          <w:rFonts w:ascii="Times New Roman" w:eastAsia="Times New Roman" w:hAnsi="Times New Roman" w:cs="Times New Roman"/>
          <w:sz w:val="24"/>
        </w:rPr>
        <w:t>произведений;</w:t>
      </w:r>
    </w:p>
    <w:p w14:paraId="255A4EB6" w14:textId="77777777" w:rsidR="002B4733" w:rsidRPr="002B4733" w:rsidRDefault="002B4733" w:rsidP="002B4733">
      <w:pPr>
        <w:widowControl w:val="0"/>
        <w:tabs>
          <w:tab w:val="left" w:pos="982"/>
        </w:tabs>
        <w:autoSpaceDE w:val="0"/>
        <w:autoSpaceDN w:val="0"/>
        <w:spacing w:after="0" w:line="240" w:lineRule="auto"/>
        <w:ind w:left="567"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 -учить обучающихся рассказывать знакомые литературные произведения по вопросам</w:t>
      </w:r>
    </w:p>
    <w:p w14:paraId="148A5A63" w14:textId="77777777" w:rsidR="002B4733" w:rsidRPr="002B4733" w:rsidRDefault="002B4733" w:rsidP="002B4733">
      <w:pPr>
        <w:widowControl w:val="0"/>
        <w:tabs>
          <w:tab w:val="left" w:pos="982"/>
        </w:tabs>
        <w:autoSpaceDE w:val="0"/>
        <w:autoSpaceDN w:val="0"/>
        <w:spacing w:after="0" w:line="240" w:lineRule="auto"/>
        <w:ind w:left="567"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работника,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представителей);</w:t>
      </w:r>
    </w:p>
    <w:p w14:paraId="1ABA3945" w14:textId="77777777" w:rsidR="002B4733" w:rsidRPr="002B4733" w:rsidRDefault="002B4733" w:rsidP="002B4733">
      <w:pPr>
        <w:widowControl w:val="0"/>
        <w:numPr>
          <w:ilvl w:val="0"/>
          <w:numId w:val="7"/>
        </w:numPr>
        <w:tabs>
          <w:tab w:val="left" w:pos="1006"/>
        </w:tabs>
        <w:autoSpaceDE w:val="0"/>
        <w:autoSpaceDN w:val="0"/>
        <w:spacing w:after="0" w:line="240" w:lineRule="auto"/>
        <w:ind w:left="679"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продолжать вырабатывать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слушать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рассказывание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чтение вместе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группой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обучающихся;</w:t>
      </w:r>
    </w:p>
    <w:p w14:paraId="7533D378" w14:textId="77777777" w:rsidR="002B4733" w:rsidRPr="002B4733" w:rsidRDefault="002B4733" w:rsidP="002B4733">
      <w:pPr>
        <w:widowControl w:val="0"/>
        <w:numPr>
          <w:ilvl w:val="0"/>
          <w:numId w:val="7"/>
        </w:numPr>
        <w:tabs>
          <w:tab w:val="left" w:pos="939"/>
        </w:tabs>
        <w:autoSpaceDE w:val="0"/>
        <w:autoSpaceDN w:val="0"/>
        <w:spacing w:after="0" w:line="240" w:lineRule="auto"/>
        <w:ind w:left="679"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продолжать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слушать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участвовать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составлении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коротких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историй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                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результатам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наблюдений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яркими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событиями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повседневной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жизни;</w:t>
      </w:r>
    </w:p>
    <w:p w14:paraId="6044A6C4" w14:textId="77777777" w:rsidR="002B4733" w:rsidRPr="002B4733" w:rsidRDefault="002B4733" w:rsidP="002B4733">
      <w:pPr>
        <w:widowControl w:val="0"/>
        <w:numPr>
          <w:ilvl w:val="0"/>
          <w:numId w:val="7"/>
        </w:numPr>
        <w:tabs>
          <w:tab w:val="left" w:pos="977"/>
        </w:tabs>
        <w:autoSpaceDE w:val="0"/>
        <w:autoSpaceDN w:val="0"/>
        <w:spacing w:after="0" w:line="232" w:lineRule="auto"/>
        <w:ind w:left="679" w:right="54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учить обучающихся прослушивать фрагменты знакомых сказок в аудиозаписи, уметь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рассказать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продолжение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сказки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рассказа;</w:t>
      </w:r>
    </w:p>
    <w:p w14:paraId="44BE96ED" w14:textId="77777777" w:rsidR="002B4733" w:rsidRPr="002B4733" w:rsidRDefault="002B4733" w:rsidP="002B4733">
      <w:pPr>
        <w:widowControl w:val="0"/>
        <w:numPr>
          <w:ilvl w:val="0"/>
          <w:numId w:val="7"/>
        </w:numPr>
        <w:tabs>
          <w:tab w:val="left" w:pos="1092"/>
        </w:tabs>
        <w:autoSpaceDE w:val="0"/>
        <w:autoSpaceDN w:val="0"/>
        <w:spacing w:after="0" w:line="232" w:lineRule="auto"/>
        <w:ind w:left="679"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воспитывать у обучающихся индивидуальные предпочтения к выбору литературных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произведений;</w:t>
      </w:r>
    </w:p>
    <w:p w14:paraId="5EB0E740" w14:textId="77777777" w:rsidR="002B4733" w:rsidRPr="002B4733" w:rsidRDefault="002B4733" w:rsidP="002B4733">
      <w:pPr>
        <w:widowControl w:val="0"/>
        <w:numPr>
          <w:ilvl w:val="0"/>
          <w:numId w:val="7"/>
        </w:numPr>
        <w:tabs>
          <w:tab w:val="left" w:pos="1222"/>
        </w:tabs>
        <w:autoSpaceDE w:val="0"/>
        <w:autoSpaceDN w:val="0"/>
        <w:spacing w:after="0" w:line="232" w:lineRule="auto"/>
        <w:ind w:left="679" w:right="54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продолжать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обогащать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литературными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игровую,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театрализованную,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lastRenderedPageBreak/>
        <w:t>изобразительную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конструирование;</w:t>
      </w:r>
    </w:p>
    <w:p w14:paraId="43A46455" w14:textId="77777777" w:rsidR="002B4733" w:rsidRPr="002B4733" w:rsidRDefault="002B4733" w:rsidP="002B4733">
      <w:pPr>
        <w:widowControl w:val="0"/>
        <w:numPr>
          <w:ilvl w:val="0"/>
          <w:numId w:val="7"/>
        </w:numPr>
        <w:tabs>
          <w:tab w:val="left" w:pos="1059"/>
        </w:tabs>
        <w:autoSpaceDE w:val="0"/>
        <w:autoSpaceDN w:val="0"/>
        <w:spacing w:before="4" w:after="0" w:line="232" w:lineRule="auto"/>
        <w:ind w:left="679"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формировать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бережное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книге,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стремление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повторно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рассматривать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иллюстрации,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желание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повторно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послушать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любимую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книгу;</w:t>
      </w:r>
    </w:p>
    <w:p w14:paraId="14A9E1CE" w14:textId="77777777" w:rsidR="002B4733" w:rsidRPr="002B4733" w:rsidRDefault="002B4733" w:rsidP="002B4733">
      <w:pPr>
        <w:widowControl w:val="0"/>
        <w:numPr>
          <w:ilvl w:val="0"/>
          <w:numId w:val="7"/>
        </w:numPr>
        <w:tabs>
          <w:tab w:val="left" w:pos="1131"/>
        </w:tabs>
        <w:autoSpaceDE w:val="0"/>
        <w:autoSpaceDN w:val="0"/>
        <w:spacing w:before="7" w:after="0" w:line="232" w:lineRule="auto"/>
        <w:ind w:left="679"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расширения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активизации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литературных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художественных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произведениях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обучающихся;</w:t>
      </w:r>
    </w:p>
    <w:p w14:paraId="544855E8" w14:textId="77777777" w:rsidR="002B4733" w:rsidRPr="002B4733" w:rsidRDefault="002B4733" w:rsidP="002B4733">
      <w:pPr>
        <w:widowControl w:val="0"/>
        <w:numPr>
          <w:ilvl w:val="0"/>
          <w:numId w:val="7"/>
        </w:numPr>
        <w:tabs>
          <w:tab w:val="left" w:pos="1064"/>
        </w:tabs>
        <w:autoSpaceDE w:val="0"/>
        <w:autoSpaceDN w:val="0"/>
        <w:spacing w:before="5" w:after="0" w:line="232" w:lineRule="auto"/>
        <w:ind w:left="679"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познакомить обучающихся с различием произведений разных жанров: учить различать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сказку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стихотворение;</w:t>
      </w:r>
    </w:p>
    <w:p w14:paraId="7614765A" w14:textId="77777777" w:rsidR="002B4733" w:rsidRPr="002B4733" w:rsidRDefault="002B4733" w:rsidP="002B4733">
      <w:pPr>
        <w:widowControl w:val="0"/>
        <w:numPr>
          <w:ilvl w:val="0"/>
          <w:numId w:val="7"/>
        </w:numPr>
        <w:tabs>
          <w:tab w:val="left" w:pos="1073"/>
        </w:tabs>
        <w:autoSpaceDE w:val="0"/>
        <w:autoSpaceDN w:val="0"/>
        <w:spacing w:before="3" w:after="0" w:line="240" w:lineRule="auto"/>
        <w:ind w:left="679"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познакомить обучающихся с новым художественным жанром - пословицами, готовить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восприятию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переносного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значения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некоторых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пословицах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отдельных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выражениях;</w:t>
      </w:r>
    </w:p>
    <w:p w14:paraId="0A0D4911" w14:textId="77777777" w:rsidR="002B4733" w:rsidRPr="002B4733" w:rsidRDefault="002B4733" w:rsidP="002B4733">
      <w:pPr>
        <w:widowControl w:val="0"/>
        <w:numPr>
          <w:ilvl w:val="0"/>
          <w:numId w:val="7"/>
        </w:numPr>
        <w:tabs>
          <w:tab w:val="left" w:pos="1073"/>
        </w:tabs>
        <w:autoSpaceDE w:val="0"/>
        <w:autoSpaceDN w:val="0"/>
        <w:spacing w:after="0" w:line="240" w:lineRule="auto"/>
        <w:ind w:left="679"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Calibri" w:hAnsi="Times New Roman" w:cs="Times New Roman"/>
          <w:sz w:val="24"/>
        </w:rPr>
        <w:t>продолжать учить обучающихся самостоятельно рассказывать содержание небольших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рассказов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и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читать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наизусть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небольшие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стихотворения,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участвовать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в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коллективной</w:t>
      </w:r>
      <w:r w:rsidRPr="002B473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драматизации</w:t>
      </w:r>
      <w:r w:rsidRPr="002B4733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известных</w:t>
      </w:r>
      <w:r w:rsidRPr="002B4733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литературных</w:t>
      </w:r>
      <w:r w:rsidRPr="002B4733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произведений;</w:t>
      </w:r>
    </w:p>
    <w:p w14:paraId="3AB8DA15" w14:textId="77777777" w:rsidR="002B4733" w:rsidRPr="002B4733" w:rsidRDefault="002B4733" w:rsidP="002B4733">
      <w:pPr>
        <w:widowControl w:val="0"/>
        <w:numPr>
          <w:ilvl w:val="0"/>
          <w:numId w:val="7"/>
        </w:numPr>
        <w:tabs>
          <w:tab w:val="left" w:pos="1227"/>
        </w:tabs>
        <w:autoSpaceDE w:val="0"/>
        <w:autoSpaceDN w:val="0"/>
        <w:spacing w:before="3" w:after="0" w:line="232" w:lineRule="auto"/>
        <w:ind w:left="679" w:right="53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закрепить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интерес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слушанию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рассказываемых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читаемых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работником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художественных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произведений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вместе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всей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группой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детей;</w:t>
      </w:r>
    </w:p>
    <w:p w14:paraId="6093275A" w14:textId="77777777" w:rsidR="002B4733" w:rsidRPr="002B4733" w:rsidRDefault="002B4733" w:rsidP="002B4733">
      <w:pPr>
        <w:widowControl w:val="0"/>
        <w:numPr>
          <w:ilvl w:val="0"/>
          <w:numId w:val="7"/>
        </w:numPr>
        <w:tabs>
          <w:tab w:val="left" w:pos="1203"/>
        </w:tabs>
        <w:autoSpaceDE w:val="0"/>
        <w:autoSpaceDN w:val="0"/>
        <w:spacing w:before="4" w:after="0" w:line="240" w:lineRule="auto"/>
        <w:ind w:left="679"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узнавать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называть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несколько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авторских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произведений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художественной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литературы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авторов;</w:t>
      </w:r>
    </w:p>
    <w:p w14:paraId="08598BBA" w14:textId="77777777" w:rsidR="002B4733" w:rsidRPr="002B4733" w:rsidRDefault="002B4733" w:rsidP="002B4733">
      <w:pPr>
        <w:widowControl w:val="0"/>
        <w:numPr>
          <w:ilvl w:val="0"/>
          <w:numId w:val="7"/>
        </w:numPr>
        <w:tabs>
          <w:tab w:val="left" w:pos="1121"/>
        </w:tabs>
        <w:autoSpaceDE w:val="0"/>
        <w:autoSpaceDN w:val="0"/>
        <w:spacing w:before="2" w:after="0" w:line="232" w:lineRule="auto"/>
        <w:ind w:left="679"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продолжать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воспитывать у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предпочтения к выбору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литературных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произведений;</w:t>
      </w:r>
    </w:p>
    <w:p w14:paraId="6E5224DA" w14:textId="77777777" w:rsidR="002B4733" w:rsidRPr="002B4733" w:rsidRDefault="002B4733" w:rsidP="002B4733">
      <w:pPr>
        <w:widowControl w:val="0"/>
        <w:numPr>
          <w:ilvl w:val="0"/>
          <w:numId w:val="7"/>
        </w:numPr>
        <w:tabs>
          <w:tab w:val="left" w:pos="1232"/>
          <w:tab w:val="left" w:pos="2804"/>
          <w:tab w:val="left" w:pos="3144"/>
          <w:tab w:val="left" w:pos="4790"/>
          <w:tab w:val="left" w:pos="6296"/>
          <w:tab w:val="left" w:pos="8022"/>
          <w:tab w:val="left" w:pos="8368"/>
        </w:tabs>
        <w:autoSpaceDE w:val="0"/>
        <w:autoSpaceDN w:val="0"/>
        <w:spacing w:before="66" w:after="0" w:line="240" w:lineRule="auto"/>
        <w:ind w:left="679" w:right="531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формировать</w:t>
      </w:r>
      <w:r w:rsidRPr="002B4733">
        <w:rPr>
          <w:rFonts w:ascii="Times New Roman" w:eastAsia="Times New Roman" w:hAnsi="Times New Roman" w:cs="Times New Roman"/>
          <w:sz w:val="24"/>
        </w:rPr>
        <w:tab/>
        <w:t>у</w:t>
      </w:r>
      <w:r w:rsidRPr="002B4733">
        <w:rPr>
          <w:rFonts w:ascii="Times New Roman" w:eastAsia="Times New Roman" w:hAnsi="Times New Roman" w:cs="Times New Roman"/>
          <w:sz w:val="24"/>
        </w:rPr>
        <w:tab/>
        <w:t>обучающихся</w:t>
      </w:r>
      <w:r w:rsidRPr="002B4733">
        <w:rPr>
          <w:rFonts w:ascii="Times New Roman" w:eastAsia="Times New Roman" w:hAnsi="Times New Roman" w:cs="Times New Roman"/>
          <w:sz w:val="24"/>
        </w:rPr>
        <w:tab/>
        <w:t>динамичные</w:t>
      </w:r>
      <w:r w:rsidRPr="002B4733">
        <w:rPr>
          <w:rFonts w:ascii="Times New Roman" w:eastAsia="Times New Roman" w:hAnsi="Times New Roman" w:cs="Times New Roman"/>
          <w:sz w:val="24"/>
        </w:rPr>
        <w:tab/>
        <w:t>представления</w:t>
      </w:r>
      <w:r w:rsidRPr="002B4733">
        <w:rPr>
          <w:rFonts w:ascii="Times New Roman" w:eastAsia="Times New Roman" w:hAnsi="Times New Roman" w:cs="Times New Roman"/>
          <w:sz w:val="24"/>
        </w:rPr>
        <w:tab/>
        <w:t>о</w:t>
      </w:r>
      <w:r w:rsidRPr="002B4733">
        <w:rPr>
          <w:rFonts w:ascii="Times New Roman" w:eastAsia="Times New Roman" w:hAnsi="Times New Roman" w:cs="Times New Roman"/>
          <w:sz w:val="24"/>
        </w:rPr>
        <w:tab/>
        <w:t>многогранности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художественного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образа.</w:t>
      </w:r>
    </w:p>
    <w:p w14:paraId="605CA792" w14:textId="77777777" w:rsidR="002B4733" w:rsidRPr="002B4733" w:rsidRDefault="002B4733" w:rsidP="002B4733">
      <w:pPr>
        <w:widowControl w:val="0"/>
        <w:autoSpaceDE w:val="0"/>
        <w:autoSpaceDN w:val="0"/>
        <w:spacing w:after="0" w:line="274" w:lineRule="exact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концу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14:paraId="5D9566ED" w14:textId="77777777" w:rsidR="002B4733" w:rsidRPr="002B4733" w:rsidRDefault="002B4733" w:rsidP="002B4733">
      <w:pPr>
        <w:widowControl w:val="0"/>
        <w:numPr>
          <w:ilvl w:val="0"/>
          <w:numId w:val="8"/>
        </w:numPr>
        <w:tabs>
          <w:tab w:val="left" w:pos="1386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различать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разные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жанры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сказку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стихотворение;</w:t>
      </w:r>
    </w:p>
    <w:p w14:paraId="479A7899" w14:textId="77777777" w:rsidR="002B4733" w:rsidRPr="002B4733" w:rsidRDefault="002B4733" w:rsidP="002B4733">
      <w:pPr>
        <w:widowControl w:val="0"/>
        <w:numPr>
          <w:ilvl w:val="0"/>
          <w:numId w:val="8"/>
        </w:numPr>
        <w:tabs>
          <w:tab w:val="left" w:pos="1386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уметь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ответить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вопросы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содержанию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знакомых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произведений;</w:t>
      </w:r>
    </w:p>
    <w:p w14:paraId="0C117202" w14:textId="77777777" w:rsidR="002B4733" w:rsidRPr="002B4733" w:rsidRDefault="002B4733" w:rsidP="002B4733">
      <w:pPr>
        <w:widowControl w:val="0"/>
        <w:numPr>
          <w:ilvl w:val="0"/>
          <w:numId w:val="8"/>
        </w:numPr>
        <w:tabs>
          <w:tab w:val="left" w:pos="1386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рассказывать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наизусть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небольшие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стихотворения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(3-4);</w:t>
      </w:r>
    </w:p>
    <w:p w14:paraId="144F63D6" w14:textId="77777777" w:rsidR="002B4733" w:rsidRPr="002B4733" w:rsidRDefault="002B4733" w:rsidP="002B4733">
      <w:pPr>
        <w:widowControl w:val="0"/>
        <w:numPr>
          <w:ilvl w:val="0"/>
          <w:numId w:val="8"/>
        </w:numPr>
        <w:tabs>
          <w:tab w:val="left" w:pos="1386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участвовать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коллективной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драматизации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известных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литературных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произведений;</w:t>
      </w:r>
    </w:p>
    <w:p w14:paraId="44B5C98E" w14:textId="77777777" w:rsidR="002B4733" w:rsidRPr="002B4733" w:rsidRDefault="002B4733" w:rsidP="002B4733">
      <w:pPr>
        <w:widowControl w:val="0"/>
        <w:numPr>
          <w:ilvl w:val="0"/>
          <w:numId w:val="8"/>
        </w:numPr>
        <w:tabs>
          <w:tab w:val="left" w:pos="1386"/>
        </w:tabs>
        <w:autoSpaceDE w:val="0"/>
        <w:autoSpaceDN w:val="0"/>
        <w:spacing w:before="5" w:after="0" w:line="232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узнавать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называть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несколько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авторских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произведений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художественной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литературы</w:t>
      </w:r>
    </w:p>
    <w:p w14:paraId="0D022B0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5" w:after="0" w:line="232" w:lineRule="auto"/>
        <w:ind w:left="1385"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авторов;</w:t>
      </w:r>
    </w:p>
    <w:p w14:paraId="27384D62" w14:textId="77777777" w:rsidR="002B4733" w:rsidRPr="002B4733" w:rsidRDefault="002B4733" w:rsidP="002B4733">
      <w:pPr>
        <w:widowControl w:val="0"/>
        <w:numPr>
          <w:ilvl w:val="0"/>
          <w:numId w:val="8"/>
        </w:numPr>
        <w:tabs>
          <w:tab w:val="left" w:pos="1386"/>
        </w:tabs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pacing w:val="1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подбирать иллюстрации к знакомым художественным произведениям (выбор из 4-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    </w:t>
      </w:r>
    </w:p>
    <w:p w14:paraId="35FD6CCA" w14:textId="77777777" w:rsidR="002B4733" w:rsidRPr="002B4733" w:rsidRDefault="002B4733" w:rsidP="002B4733">
      <w:pPr>
        <w:tabs>
          <w:tab w:val="left" w:pos="1386"/>
        </w:tabs>
        <w:spacing w:after="0" w:line="240" w:lineRule="auto"/>
        <w:ind w:left="678" w:right="524"/>
        <w:rPr>
          <w:rFonts w:ascii="Times New Roman" w:eastAsia="Calibri" w:hAnsi="Times New Roman" w:cs="Times New Roman"/>
          <w:sz w:val="24"/>
        </w:rPr>
      </w:pPr>
      <w:r w:rsidRPr="002B4733">
        <w:rPr>
          <w:rFonts w:ascii="Times New Roman" w:eastAsia="Calibri" w:hAnsi="Times New Roman" w:cs="Times New Roman"/>
          <w:sz w:val="24"/>
        </w:rPr>
        <w:t xml:space="preserve">            5-ти);</w:t>
      </w:r>
    </w:p>
    <w:p w14:paraId="56434019" w14:textId="77777777" w:rsidR="002B4733" w:rsidRPr="002B4733" w:rsidRDefault="002B4733" w:rsidP="002B4733">
      <w:pPr>
        <w:widowControl w:val="0"/>
        <w:numPr>
          <w:ilvl w:val="0"/>
          <w:numId w:val="8"/>
        </w:numPr>
        <w:tabs>
          <w:tab w:val="left" w:pos="1386"/>
        </w:tabs>
        <w:autoSpaceDE w:val="0"/>
        <w:autoSpaceDN w:val="0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внимательно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слушать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фрагменты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аудиозаписи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художественных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произведений,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14:paraId="6CFEDA3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left="1385"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 продолжать рассказывать его, отвечать на вопросы ("Какое произведение слушал?",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"Чем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закончилось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событие?");</w:t>
      </w:r>
    </w:p>
    <w:p w14:paraId="08058536" w14:textId="77777777" w:rsidR="002B4733" w:rsidRPr="002B4733" w:rsidRDefault="002B4733" w:rsidP="002B4733">
      <w:pPr>
        <w:widowControl w:val="0"/>
        <w:numPr>
          <w:ilvl w:val="0"/>
          <w:numId w:val="8"/>
        </w:numPr>
        <w:tabs>
          <w:tab w:val="left" w:pos="13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называть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любимое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художественное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произведение.</w:t>
      </w:r>
    </w:p>
    <w:p w14:paraId="56D42263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4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23380B88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72" w:lineRule="exact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pacing w:val="-5"/>
          <w:sz w:val="24"/>
          <w:u w:val="thick"/>
        </w:rPr>
        <w:t xml:space="preserve">2.2.4 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«Художественно-эстетическое</w:t>
      </w:r>
      <w:r w:rsidRPr="002B4733">
        <w:rPr>
          <w:rFonts w:ascii="Times New Roman" w:eastAsia="Times New Roman" w:hAnsi="Times New Roman" w:cs="Times New Roman"/>
          <w:b/>
          <w:spacing w:val="-3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развитие»</w:t>
      </w:r>
    </w:p>
    <w:p w14:paraId="381F1289" w14:textId="77777777" w:rsidR="002B4733" w:rsidRPr="002B4733" w:rsidRDefault="002B4733" w:rsidP="002B4733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i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Основными</w:t>
      </w:r>
      <w:r w:rsidRPr="002B4733">
        <w:rPr>
          <w:rFonts w:ascii="Times New Roman" w:eastAsia="Times New Roman" w:hAnsi="Times New Roman" w:cs="Times New Roman"/>
          <w:i/>
          <w:spacing w:val="-5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направлениями</w:t>
      </w:r>
      <w:r w:rsidRPr="002B4733">
        <w:rPr>
          <w:rFonts w:ascii="Times New Roman" w:eastAsia="Times New Roman" w:hAnsi="Times New Roman" w:cs="Times New Roman"/>
          <w:i/>
          <w:spacing w:val="-5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образовательной</w:t>
      </w:r>
      <w:r w:rsidRPr="002B4733">
        <w:rPr>
          <w:rFonts w:ascii="Times New Roman" w:eastAsia="Times New Roman" w:hAnsi="Times New Roman" w:cs="Times New Roman"/>
          <w:i/>
          <w:spacing w:val="-10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деятельности</w:t>
      </w:r>
      <w:r w:rsidRPr="002B4733">
        <w:rPr>
          <w:rFonts w:ascii="Times New Roman" w:eastAsia="Times New Roman" w:hAnsi="Times New Roman" w:cs="Times New Roman"/>
          <w:i/>
          <w:spacing w:val="-6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являются:</w:t>
      </w:r>
    </w:p>
    <w:p w14:paraId="1B16D91B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-музыкальное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театрализованная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</w:p>
    <w:p w14:paraId="56939149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-ознакомление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литературой;</w:t>
      </w:r>
    </w:p>
    <w:p w14:paraId="76398B5D" w14:textId="77777777" w:rsidR="002B4733" w:rsidRPr="002B4733" w:rsidRDefault="002B4733" w:rsidP="002B4733">
      <w:pPr>
        <w:widowControl w:val="0"/>
        <w:tabs>
          <w:tab w:val="left" w:pos="2459"/>
          <w:tab w:val="left" w:pos="4085"/>
          <w:tab w:val="left" w:pos="6147"/>
          <w:tab w:val="left" w:pos="7774"/>
          <w:tab w:val="left" w:pos="8771"/>
        </w:tabs>
        <w:autoSpaceDE w:val="0"/>
        <w:autoSpaceDN w:val="0"/>
        <w:spacing w:before="5" w:after="0" w:line="232" w:lineRule="auto"/>
        <w:ind w:right="531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-продуктивная деятельность (изобразительная деятельность -лепка,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аппликация,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рисование;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ручной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труд);</w:t>
      </w:r>
    </w:p>
    <w:p w14:paraId="18A45391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-эстетическое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искусства.</w:t>
      </w:r>
    </w:p>
    <w:p w14:paraId="7326A0FD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 xml:space="preserve"> Дошкольный</w:t>
      </w:r>
      <w:r w:rsidRPr="002B4733">
        <w:rPr>
          <w:rFonts w:ascii="Times New Roman" w:eastAsia="Times New Roman" w:hAnsi="Times New Roman" w:cs="Times New Roman"/>
          <w:b/>
          <w:spacing w:val="3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возраст</w:t>
      </w:r>
    </w:p>
    <w:p w14:paraId="2BFAF668" w14:textId="77777777" w:rsidR="002B4733" w:rsidRPr="00A341B2" w:rsidRDefault="002B4733" w:rsidP="00A341B2">
      <w:pPr>
        <w:widowControl w:val="0"/>
        <w:autoSpaceDE w:val="0"/>
        <w:autoSpaceDN w:val="0"/>
        <w:spacing w:before="5" w:after="0" w:line="232" w:lineRule="auto"/>
        <w:ind w:right="528"/>
        <w:outlineLvl w:val="3"/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2.2.4.1  Основными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задачами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старшего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являются:</w:t>
      </w:r>
    </w:p>
    <w:p w14:paraId="55CBCE38" w14:textId="77777777" w:rsidR="002B4733" w:rsidRPr="002B4733" w:rsidRDefault="002B4733" w:rsidP="002B4733">
      <w:pPr>
        <w:widowControl w:val="0"/>
        <w:numPr>
          <w:ilvl w:val="0"/>
          <w:numId w:val="10"/>
        </w:numPr>
        <w:tabs>
          <w:tab w:val="left" w:pos="1160"/>
        </w:tabs>
        <w:autoSpaceDE w:val="0"/>
        <w:autoSpaceDN w:val="0"/>
        <w:spacing w:after="0" w:line="232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эмоционально-ассоциативное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предметно-образное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восприятие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произведений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детьми;</w:t>
      </w:r>
    </w:p>
    <w:p w14:paraId="06B31D67" w14:textId="77777777" w:rsidR="002B4733" w:rsidRPr="002B4733" w:rsidRDefault="002B4733" w:rsidP="002B4733">
      <w:pPr>
        <w:widowControl w:val="0"/>
        <w:numPr>
          <w:ilvl w:val="0"/>
          <w:numId w:val="10"/>
        </w:numPr>
        <w:tabs>
          <w:tab w:val="left" w:pos="1025"/>
        </w:tabs>
        <w:autoSpaceDE w:val="0"/>
        <w:autoSpaceDN w:val="0"/>
        <w:spacing w:before="2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пластического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воспроизведения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ритмического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рисунка фрагмента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произведений;</w:t>
      </w:r>
    </w:p>
    <w:p w14:paraId="207BB0D7" w14:textId="77777777" w:rsidR="002B4733" w:rsidRPr="002B4733" w:rsidRDefault="002B4733" w:rsidP="002B4733">
      <w:pPr>
        <w:widowControl w:val="0"/>
        <w:numPr>
          <w:ilvl w:val="0"/>
          <w:numId w:val="10"/>
        </w:numPr>
        <w:tabs>
          <w:tab w:val="left" w:pos="944"/>
        </w:tabs>
        <w:autoSpaceDE w:val="0"/>
        <w:autoSpaceDN w:val="0"/>
        <w:spacing w:before="3" w:after="0" w:line="275" w:lineRule="exact"/>
        <w:ind w:left="943" w:hanging="26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голоса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узнавать, кто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них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поет;</w:t>
      </w:r>
    </w:p>
    <w:p w14:paraId="443BF954" w14:textId="77777777" w:rsidR="002B4733" w:rsidRPr="002B4733" w:rsidRDefault="002B4733" w:rsidP="002B4733">
      <w:pPr>
        <w:widowControl w:val="0"/>
        <w:numPr>
          <w:ilvl w:val="0"/>
          <w:numId w:val="10"/>
        </w:numPr>
        <w:tabs>
          <w:tab w:val="left" w:pos="953"/>
        </w:tabs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учить обучающихся петь хором несложные песенки в примарном (удобном) диапазоне,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соблюдая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одновременность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звучания;</w:t>
      </w:r>
    </w:p>
    <w:p w14:paraId="4BD8E175" w14:textId="77777777" w:rsidR="002B4733" w:rsidRPr="002B4733" w:rsidRDefault="002B4733" w:rsidP="002B4733">
      <w:pPr>
        <w:widowControl w:val="0"/>
        <w:numPr>
          <w:ilvl w:val="0"/>
          <w:numId w:val="10"/>
        </w:numPr>
        <w:tabs>
          <w:tab w:val="left" w:pos="992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>учить обучающихся выполнять плясовые движения под музыку (стучать каблучком,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поочередно выставлять вперед то левую, то правую ногу, делать шаг вперед, шаг назад 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носочках,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кружиться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носочках,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"маленькую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пружинку"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небольшим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поворотом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корпуса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вправо-влево);</w:t>
      </w:r>
    </w:p>
    <w:p w14:paraId="5A4E2C74" w14:textId="77777777" w:rsidR="002B4733" w:rsidRPr="002B4733" w:rsidRDefault="002B4733" w:rsidP="002B4733">
      <w:pPr>
        <w:widowControl w:val="0"/>
        <w:numPr>
          <w:ilvl w:val="0"/>
          <w:numId w:val="10"/>
        </w:numPr>
        <w:tabs>
          <w:tab w:val="left" w:pos="1011"/>
        </w:tabs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участвовать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коллективной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элементарных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инструментах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(металлофон,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губная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гармошка,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барабан,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бубен,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ложки,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трещотки,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маракасы,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бубенчики,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колокольчики,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треугольник);</w:t>
      </w:r>
    </w:p>
    <w:p w14:paraId="040C4E03" w14:textId="77777777" w:rsidR="002B4733" w:rsidRPr="002B4733" w:rsidRDefault="002B4733" w:rsidP="002B4733">
      <w:pPr>
        <w:widowControl w:val="0"/>
        <w:numPr>
          <w:ilvl w:val="0"/>
          <w:numId w:val="10"/>
        </w:numPr>
        <w:tabs>
          <w:tab w:val="left" w:pos="948"/>
        </w:tabs>
        <w:autoSpaceDE w:val="0"/>
        <w:autoSpaceDN w:val="0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учить обучающихся внимательно следить за развитием событий в кукольном спектакле,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реагировать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события,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рассказывать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наводящим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вопросам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наиболее ярком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эпизоде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герое;</w:t>
      </w:r>
    </w:p>
    <w:p w14:paraId="671983D5" w14:textId="77777777" w:rsidR="002B4733" w:rsidRPr="002B4733" w:rsidRDefault="002B4733" w:rsidP="002B4733">
      <w:pPr>
        <w:widowControl w:val="0"/>
        <w:numPr>
          <w:ilvl w:val="0"/>
          <w:numId w:val="10"/>
        </w:numPr>
        <w:tabs>
          <w:tab w:val="left" w:pos="953"/>
        </w:tabs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формировать элементарные представления о разных видах искусства и художественно-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практической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58E36BCD" w14:textId="77777777" w:rsidR="002B4733" w:rsidRPr="002B4733" w:rsidRDefault="002B4733" w:rsidP="002B4733">
      <w:pPr>
        <w:widowControl w:val="0"/>
        <w:numPr>
          <w:ilvl w:val="0"/>
          <w:numId w:val="10"/>
        </w:numPr>
        <w:tabs>
          <w:tab w:val="left" w:pos="948"/>
        </w:tabs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стимулировать у обучающихся желание слушать музыку, эмоционально откликаться на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нее,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рассказывать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ней,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обогащать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запас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впечатлений;</w:t>
      </w:r>
    </w:p>
    <w:p w14:paraId="27AB871E" w14:textId="77777777" w:rsidR="002B4733" w:rsidRPr="002B4733" w:rsidRDefault="002B4733" w:rsidP="002B4733">
      <w:pPr>
        <w:widowControl w:val="0"/>
        <w:numPr>
          <w:ilvl w:val="0"/>
          <w:numId w:val="10"/>
        </w:numPr>
        <w:tabs>
          <w:tab w:val="left" w:pos="1064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совершенствовать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запоминать,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узнавать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знакомые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простейшие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мелодии;</w:t>
      </w:r>
    </w:p>
    <w:p w14:paraId="7A6B5619" w14:textId="77777777" w:rsidR="002B4733" w:rsidRPr="002B4733" w:rsidRDefault="002B4733" w:rsidP="002B4733">
      <w:pPr>
        <w:widowControl w:val="0"/>
        <w:numPr>
          <w:ilvl w:val="0"/>
          <w:numId w:val="10"/>
        </w:numPr>
        <w:tabs>
          <w:tab w:val="left" w:pos="1251"/>
        </w:tabs>
        <w:autoSpaceDE w:val="0"/>
        <w:autoSpaceDN w:val="0"/>
        <w:spacing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стимулировать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желание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настроение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музыкального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</w:t>
      </w:r>
      <w:r w:rsidRPr="002B4733">
        <w:rPr>
          <w:rFonts w:ascii="Times New Roman" w:eastAsia="Times New Roman" w:hAnsi="Times New Roman" w:cs="Times New Roman"/>
          <w:sz w:val="24"/>
        </w:rPr>
        <w:t>произведения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рисунке,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поделке,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аппликации;</w:t>
      </w:r>
    </w:p>
    <w:p w14:paraId="02D2F2E0" w14:textId="77777777" w:rsidR="002B4733" w:rsidRPr="002B4733" w:rsidRDefault="002B4733" w:rsidP="002B4733">
      <w:pPr>
        <w:widowControl w:val="0"/>
        <w:numPr>
          <w:ilvl w:val="0"/>
          <w:numId w:val="10"/>
        </w:numPr>
        <w:tabs>
          <w:tab w:val="left" w:pos="1136"/>
        </w:tabs>
        <w:autoSpaceDE w:val="0"/>
        <w:autoSpaceDN w:val="0"/>
        <w:spacing w:after="0" w:line="232" w:lineRule="auto"/>
        <w:ind w:right="52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ясную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дикцию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пониманию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дирижерских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жестов: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внимание,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вдох,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вступление,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снятие;</w:t>
      </w:r>
    </w:p>
    <w:p w14:paraId="71BC1D2A" w14:textId="77777777" w:rsidR="002B4733" w:rsidRPr="002B4733" w:rsidRDefault="002B4733" w:rsidP="002B4733">
      <w:pPr>
        <w:widowControl w:val="0"/>
        <w:numPr>
          <w:ilvl w:val="0"/>
          <w:numId w:val="10"/>
        </w:numPr>
        <w:tabs>
          <w:tab w:val="left" w:pos="1073"/>
        </w:tabs>
        <w:autoSpaceDE w:val="0"/>
        <w:autoSpaceDN w:val="0"/>
        <w:spacing w:before="2"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развивать у обучающихся интерес к игре на деревозвучных, металлозвучных и других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элементарных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инструментах;</w:t>
      </w:r>
    </w:p>
    <w:p w14:paraId="58B7D164" w14:textId="77777777" w:rsidR="002B4733" w:rsidRPr="002B4733" w:rsidRDefault="002B4733" w:rsidP="002B4733">
      <w:pPr>
        <w:widowControl w:val="0"/>
        <w:numPr>
          <w:ilvl w:val="0"/>
          <w:numId w:val="10"/>
        </w:numPr>
        <w:tabs>
          <w:tab w:val="left" w:pos="1064"/>
        </w:tabs>
        <w:autoSpaceDE w:val="0"/>
        <w:autoSpaceDN w:val="0"/>
        <w:spacing w:before="1"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учить называть музыкальные инструменты и подбирать (с помощью 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работника)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тот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или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иной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инструмент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передачи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характера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соответствующего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сказочного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персонажа; поощрять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стремление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импровизировать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музыкальных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инструментах;</w:t>
      </w:r>
    </w:p>
    <w:p w14:paraId="1EE8C0EC" w14:textId="77777777" w:rsidR="00A341B2" w:rsidRPr="002B4733" w:rsidRDefault="00A341B2" w:rsidP="00A341B2">
      <w:pPr>
        <w:widowControl w:val="0"/>
        <w:numPr>
          <w:ilvl w:val="0"/>
          <w:numId w:val="32"/>
        </w:numPr>
        <w:tabs>
          <w:tab w:val="left" w:pos="1083"/>
        </w:tabs>
        <w:autoSpaceDE w:val="0"/>
        <w:autoSpaceDN w:val="0"/>
        <w:spacing w:before="2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формировать групповой детский оркестр, в котором каждый ребенок играет на своем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музыкальном инструменте и, который может выступать как перед родителям (законным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представителям),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так 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перед другими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детскими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коллективами;</w:t>
      </w:r>
    </w:p>
    <w:p w14:paraId="623DDE2C" w14:textId="77777777" w:rsidR="00A341B2" w:rsidRPr="002B4733" w:rsidRDefault="00A341B2" w:rsidP="00A341B2">
      <w:pPr>
        <w:spacing w:after="0" w:line="240" w:lineRule="auto"/>
        <w:ind w:left="142"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16) закреплять интерес к театрализованному действию, происходящему на "сцене" - столе,</w:t>
      </w:r>
    </w:p>
    <w:p w14:paraId="7A811FEA" w14:textId="77777777" w:rsidR="00A341B2" w:rsidRPr="002B4733" w:rsidRDefault="00A341B2" w:rsidP="00A341B2">
      <w:pPr>
        <w:spacing w:after="0" w:line="240" w:lineRule="auto"/>
        <w:ind w:left="142"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       ширме, фланелеграфе, учить сопереживать героям, следить за развитием сюжета, сохраняя </w:t>
      </w:r>
    </w:p>
    <w:p w14:paraId="46B23D5B" w14:textId="77777777" w:rsidR="00A341B2" w:rsidRPr="002B4733" w:rsidRDefault="00A341B2" w:rsidP="00A341B2">
      <w:pPr>
        <w:spacing w:after="0" w:line="240" w:lineRule="auto"/>
        <w:ind w:left="142"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      интерес до конца спектакля;</w:t>
      </w:r>
    </w:p>
    <w:p w14:paraId="3EE8B4E2" w14:textId="77777777" w:rsidR="00A341B2" w:rsidRPr="002B4733" w:rsidRDefault="00A341B2" w:rsidP="00A341B2">
      <w:pPr>
        <w:spacing w:after="0" w:line="256" w:lineRule="auto"/>
        <w:ind w:right="505"/>
        <w:rPr>
          <w:rFonts w:ascii="Times New Roman" w:eastAsia="Calibri" w:hAnsi="Times New Roman" w:cs="Times New Roman"/>
          <w:sz w:val="24"/>
        </w:rPr>
      </w:pPr>
      <w:r w:rsidRPr="002B4733">
        <w:rPr>
          <w:rFonts w:ascii="Times New Roman" w:eastAsia="Calibri" w:hAnsi="Times New Roman" w:cs="Times New Roman"/>
          <w:sz w:val="24"/>
        </w:rPr>
        <w:t xml:space="preserve">         учить (с помощью педагогического работника) овладевать простейшими вербальными и </w:t>
      </w:r>
    </w:p>
    <w:p w14:paraId="0070205E" w14:textId="77777777" w:rsidR="00A341B2" w:rsidRPr="002B4733" w:rsidRDefault="00A341B2" w:rsidP="00A341B2">
      <w:pPr>
        <w:spacing w:after="0" w:line="256" w:lineRule="auto"/>
        <w:ind w:right="505"/>
        <w:rPr>
          <w:rFonts w:ascii="Times New Roman" w:eastAsia="Calibri" w:hAnsi="Times New Roman" w:cs="Times New Roman"/>
          <w:sz w:val="24"/>
        </w:rPr>
      </w:pPr>
      <w:r w:rsidRPr="002B4733">
        <w:rPr>
          <w:rFonts w:ascii="Times New Roman" w:eastAsia="Calibri" w:hAnsi="Times New Roman" w:cs="Times New Roman"/>
          <w:sz w:val="24"/>
        </w:rPr>
        <w:t xml:space="preserve">         невербальными способами передачи образов героев (жестами, интонацией, имитационными </w:t>
      </w:r>
    </w:p>
    <w:p w14:paraId="68965697" w14:textId="77777777" w:rsidR="00A341B2" w:rsidRPr="002B4733" w:rsidRDefault="00A341B2" w:rsidP="00A341B2">
      <w:pPr>
        <w:spacing w:after="0" w:line="256" w:lineRule="auto"/>
        <w:ind w:right="505"/>
        <w:rPr>
          <w:rFonts w:ascii="Times New Roman" w:eastAsia="Calibri" w:hAnsi="Times New Roman" w:cs="Times New Roman"/>
          <w:sz w:val="24"/>
        </w:rPr>
      </w:pPr>
      <w:r w:rsidRPr="002B4733">
        <w:rPr>
          <w:rFonts w:ascii="Times New Roman" w:eastAsia="Calibri" w:hAnsi="Times New Roman" w:cs="Times New Roman"/>
          <w:sz w:val="24"/>
        </w:rPr>
        <w:t xml:space="preserve">        движениями);</w:t>
      </w:r>
    </w:p>
    <w:p w14:paraId="7365C2FD" w14:textId="77777777" w:rsidR="00732EF5" w:rsidRPr="002B4733" w:rsidRDefault="00732EF5" w:rsidP="00732EF5">
      <w:pPr>
        <w:spacing w:after="0" w:line="240" w:lineRule="auto"/>
        <w:ind w:right="505"/>
        <w:jc w:val="both"/>
        <w:rPr>
          <w:rFonts w:ascii="Times New Roman" w:eastAsia="Calibri" w:hAnsi="Times New Roman" w:cs="Times New Roman"/>
          <w:sz w:val="24"/>
        </w:rPr>
      </w:pPr>
      <w:r w:rsidRPr="002B4733">
        <w:rPr>
          <w:rFonts w:ascii="Times New Roman" w:eastAsia="Calibri" w:hAnsi="Times New Roman" w:cs="Times New Roman"/>
          <w:sz w:val="24"/>
        </w:rPr>
        <w:t xml:space="preserve">17) формировать начальные представления о театре, его доступных видах: кукольном (на ширме), </w:t>
      </w:r>
    </w:p>
    <w:p w14:paraId="21F64DF0" w14:textId="77777777" w:rsidR="00732EF5" w:rsidRPr="002B4733" w:rsidRDefault="00732EF5" w:rsidP="00732EF5">
      <w:pPr>
        <w:spacing w:after="0" w:line="240" w:lineRule="auto"/>
        <w:ind w:right="505"/>
        <w:jc w:val="both"/>
        <w:rPr>
          <w:rFonts w:ascii="Times New Roman" w:eastAsia="Calibri" w:hAnsi="Times New Roman" w:cs="Times New Roman"/>
          <w:sz w:val="24"/>
        </w:rPr>
      </w:pPr>
      <w:r w:rsidRPr="002B4733">
        <w:rPr>
          <w:rFonts w:ascii="Times New Roman" w:eastAsia="Calibri" w:hAnsi="Times New Roman" w:cs="Times New Roman"/>
          <w:sz w:val="24"/>
        </w:rPr>
        <w:t xml:space="preserve">  18) плоскостном (на столе, на фланелеграфе), создавая у обучающихся радостное настроение от  </w:t>
      </w:r>
    </w:p>
    <w:p w14:paraId="0118A491" w14:textId="77777777" w:rsidR="00732EF5" w:rsidRPr="002B4733" w:rsidRDefault="00732EF5" w:rsidP="00732EF5">
      <w:pPr>
        <w:widowControl w:val="0"/>
        <w:autoSpaceDE w:val="0"/>
        <w:autoSpaceDN w:val="0"/>
        <w:spacing w:before="5" w:after="0" w:line="273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Calibri" w:hAnsi="Times New Roman" w:cs="Times New Roman"/>
          <w:sz w:val="24"/>
        </w:rPr>
        <w:t xml:space="preserve">        общения с кукольными персонажами.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96E00E1" w14:textId="77777777" w:rsidR="00732EF5" w:rsidRPr="002B4733" w:rsidRDefault="00732EF5" w:rsidP="00732EF5">
      <w:pPr>
        <w:widowControl w:val="0"/>
        <w:autoSpaceDE w:val="0"/>
        <w:autoSpaceDN w:val="0"/>
        <w:spacing w:before="5" w:after="0" w:line="273" w:lineRule="exact"/>
        <w:ind w:left="284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концу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14:paraId="7C248609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after="0" w:line="291" w:lineRule="exact"/>
        <w:ind w:left="28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эмоционально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откликаться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знакомых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музыкальных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произведений;</w:t>
      </w:r>
    </w:p>
    <w:p w14:paraId="20370BDB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left="284" w:right="53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различать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музыку различных жанров (марш, колыбельная песня, танец, русская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плясовая);</w:t>
      </w:r>
    </w:p>
    <w:p w14:paraId="7ACEA719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left="284"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называть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инструменты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подбирать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помощью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работника тот или иной инструмент для передачи характера соответствующего сказочного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   </w:t>
      </w:r>
      <w:r w:rsidRPr="002B4733">
        <w:rPr>
          <w:rFonts w:ascii="Times New Roman" w:eastAsia="Times New Roman" w:hAnsi="Times New Roman" w:cs="Times New Roman"/>
          <w:sz w:val="24"/>
        </w:rPr>
        <w:t>персонажа;</w:t>
      </w:r>
    </w:p>
    <w:p w14:paraId="64ED626A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5" w:after="0" w:line="294" w:lineRule="exact"/>
        <w:ind w:left="28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2B4733">
        <w:rPr>
          <w:rFonts w:ascii="Times New Roman" w:eastAsia="Times New Roman" w:hAnsi="Times New Roman" w:cs="Times New Roman"/>
          <w:sz w:val="24"/>
        </w:rPr>
        <w:t>называть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выученные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музыкальные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произведения;</w:t>
      </w:r>
    </w:p>
    <w:p w14:paraId="01E571ED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left="284"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выполнять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отдельные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плясовые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паре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партнером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работником;</w:t>
      </w:r>
    </w:p>
    <w:p w14:paraId="5A503669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left="284"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иметь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элементарные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театре,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где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артисты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куклы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(которых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оживляют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тоже артисты)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могут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показать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любимую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сказку;</w:t>
      </w:r>
    </w:p>
    <w:p w14:paraId="52444585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after="0" w:line="294" w:lineRule="exact"/>
        <w:ind w:left="28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участвовать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коллективных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театрализованных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представлениях.</w:t>
      </w:r>
    </w:p>
    <w:p w14:paraId="6A84D1A5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B4733" w:rsidRPr="002B4733">
          <w:pgSz w:w="11910" w:h="16840"/>
          <w:pgMar w:top="1020" w:right="320" w:bottom="1200" w:left="1020" w:header="0" w:footer="930" w:gutter="0"/>
          <w:cols w:space="720"/>
        </w:sectPr>
      </w:pPr>
    </w:p>
    <w:p w14:paraId="6A2E1A37" w14:textId="77777777" w:rsidR="002B4733" w:rsidRPr="002B4733" w:rsidRDefault="002B4733" w:rsidP="002B4733">
      <w:pPr>
        <w:spacing w:after="0" w:line="232" w:lineRule="auto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                      </w:t>
      </w:r>
    </w:p>
    <w:p w14:paraId="05B09AAF" w14:textId="77777777" w:rsidR="002B4733" w:rsidRPr="002B4733" w:rsidRDefault="002B4733" w:rsidP="002B4733">
      <w:pPr>
        <w:spacing w:after="0" w:line="232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</w:rPr>
        <w:t>Изобразительная деятельность.</w:t>
      </w:r>
    </w:p>
    <w:p w14:paraId="632AD1DC" w14:textId="77777777" w:rsidR="002B4733" w:rsidRPr="002B4733" w:rsidRDefault="002B4733" w:rsidP="002B4733">
      <w:pPr>
        <w:spacing w:after="0" w:line="232" w:lineRule="auto"/>
        <w:ind w:right="647"/>
        <w:jc w:val="both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Лепка.</w:t>
      </w:r>
    </w:p>
    <w:p w14:paraId="3A50E5F5" w14:textId="4A3CD46A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ind w:right="53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задачами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старшего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являются:</w:t>
      </w:r>
    </w:p>
    <w:p w14:paraId="4C92ABE3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развивать умение обучающихся создавать лепные поделки, постепенно переходя 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созданию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сюжетов;</w:t>
      </w:r>
    </w:p>
    <w:p w14:paraId="31D9130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лепке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свойства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(форма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круглый,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овальный;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цвет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красный,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желтый,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зеленый,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черный,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коричневый;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размер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большой,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средний,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маленький;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пространственные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вверху,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внизу,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слева,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справа);</w:t>
      </w:r>
    </w:p>
    <w:p w14:paraId="6FBC058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3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лепить предметы посуды (чашка, кастрюля, ваза) способом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вдавливания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ленточным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способом;</w:t>
      </w:r>
    </w:p>
    <w:p w14:paraId="1B2BF96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3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подбирать яркие тона для раскрашивания поделок из глины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теста;</w:t>
      </w:r>
    </w:p>
    <w:p w14:paraId="010BF90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в лепке пользоваться приемами вдавливания, сплющивания,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защипывания,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оттягивания;</w:t>
      </w:r>
    </w:p>
    <w:p w14:paraId="435C564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лепить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предметы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образцу, слову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замыслу;</w:t>
      </w:r>
    </w:p>
    <w:p w14:paraId="4865F2F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воспитывать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оценочное отношение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своим работам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работам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детей;</w:t>
      </w:r>
    </w:p>
    <w:p w14:paraId="0A272D53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развивать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лепные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поделки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отдельных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</w:t>
      </w:r>
      <w:r w:rsidRPr="002B4733">
        <w:rPr>
          <w:rFonts w:ascii="Times New Roman" w:eastAsia="Times New Roman" w:hAnsi="Times New Roman" w:cs="Times New Roman"/>
          <w:sz w:val="24"/>
        </w:rPr>
        <w:t>сюжетов,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обыгрывая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их;</w:t>
      </w:r>
    </w:p>
    <w:p w14:paraId="1C028E1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5"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лепке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передавать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основные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свойства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 (форму - круглую, овальную; цвета - белый, серый, красный, желтый, зеленый,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оранжевый, черный, коричневый; размер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 большой, средний и маленький; длинный 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короткий;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пространственные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вверху,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внизу,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слева,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справа);</w:t>
      </w:r>
    </w:p>
    <w:p w14:paraId="2911C00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0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лепить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предметы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предварительному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замыслу;</w:t>
      </w:r>
    </w:p>
    <w:p w14:paraId="2900A4C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передавать при лепке человека передавать его в движения,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используя прием раскатывания, вдавливания, сплющивания, защипывания, оттягивания,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соединение частей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целое;</w:t>
      </w:r>
    </w:p>
    <w:p w14:paraId="18BF71F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2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лепить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предметы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образцу, слову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замыслу;</w:t>
      </w:r>
    </w:p>
    <w:p w14:paraId="0384DA1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1" w:after="0" w:line="232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воспитывать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оценочное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отношение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своим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работам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работам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                       </w:t>
      </w:r>
      <w:r w:rsidRPr="002B4733">
        <w:rPr>
          <w:rFonts w:ascii="Times New Roman" w:eastAsia="Times New Roman" w:hAnsi="Times New Roman" w:cs="Times New Roman"/>
          <w:sz w:val="24"/>
        </w:rPr>
        <w:t>детей.</w:t>
      </w:r>
    </w:p>
    <w:p w14:paraId="1AB07742" w14:textId="77777777" w:rsidR="002B4733" w:rsidRPr="002B4733" w:rsidRDefault="002B4733" w:rsidP="002B4733">
      <w:pPr>
        <w:widowControl w:val="0"/>
        <w:autoSpaceDE w:val="0"/>
        <w:autoSpaceDN w:val="0"/>
        <w:spacing w:before="8" w:after="0" w:line="273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концу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14:paraId="7EDBE7F4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1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обследовать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перед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лепкой -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ощупывать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предмета;</w:t>
      </w:r>
    </w:p>
    <w:p w14:paraId="555E78B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создавать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лепные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поделки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отдельных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ними;</w:t>
      </w:r>
    </w:p>
    <w:p w14:paraId="244924A6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передавать в лепных поделках основные свойства и отношения предметов (форма 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круглый, овальный; цвет - белый, серый, красный, желтый, зеленый, оранжевый, черный,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коричневый;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размер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большой,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маленький;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длинный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короткий;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пространственные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вверху,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внизу,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слева,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справа);</w:t>
      </w:r>
    </w:p>
    <w:p w14:paraId="250FC1EF" w14:textId="77777777" w:rsidR="00A341B2" w:rsidRDefault="00A341B2" w:rsidP="00A341B2">
      <w:pPr>
        <w:widowControl w:val="0"/>
        <w:autoSpaceDE w:val="0"/>
        <w:autoSpaceDN w:val="0"/>
        <w:spacing w:before="2" w:after="0" w:line="275" w:lineRule="exact"/>
        <w:outlineLvl w:val="3"/>
        <w:rPr>
          <w:rFonts w:ascii="Times New Roman" w:eastAsia="Times New Roman" w:hAnsi="Times New Roman" w:cs="Times New Roman"/>
          <w:sz w:val="24"/>
        </w:rPr>
      </w:pPr>
    </w:p>
    <w:p w14:paraId="73443330" w14:textId="536CC9C9" w:rsidR="00732EF5" w:rsidRPr="002B4733" w:rsidRDefault="00732EF5" w:rsidP="00732EF5">
      <w:pPr>
        <w:widowControl w:val="0"/>
        <w:autoSpaceDE w:val="0"/>
        <w:autoSpaceDN w:val="0"/>
        <w:spacing w:before="2" w:after="0" w:line="275" w:lineRule="exact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Аппликация.</w:t>
      </w:r>
    </w:p>
    <w:p w14:paraId="1A6CA097" w14:textId="77777777" w:rsidR="00732EF5" w:rsidRPr="002B4733" w:rsidRDefault="00732EF5" w:rsidP="00732EF5">
      <w:pPr>
        <w:widowControl w:val="0"/>
        <w:autoSpaceDE w:val="0"/>
        <w:autoSpaceDN w:val="0"/>
        <w:spacing w:before="10" w:after="0" w:line="232" w:lineRule="auto"/>
        <w:ind w:right="528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задачами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старшего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являются:</w:t>
      </w:r>
    </w:p>
    <w:p w14:paraId="545986EA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3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 формировать у обучающихся положительное отношение к занятиям по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аппликации;</w:t>
      </w:r>
    </w:p>
    <w:p w14:paraId="0999927B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развивать умение располагать правильно на листе бумаги заготовки аппликации,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рассказывая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последовательности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наклеивания;</w:t>
      </w:r>
    </w:p>
    <w:p w14:paraId="6395397F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постепенно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переходя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созданию сюжетных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изображений;</w:t>
      </w:r>
    </w:p>
    <w:p w14:paraId="6ECB9B8B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располагать элементы аппликации, правильно ориентируясь в пространстве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листа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бумаги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(вверху,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внизу,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посередине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листа),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фиксируя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пространственные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речевых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высказываниях;</w:t>
      </w:r>
    </w:p>
    <w:p w14:paraId="141B1E9B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8" w:after="0" w:line="232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аппликации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анализируя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образец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рассказывая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последовательности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задания;</w:t>
      </w:r>
    </w:p>
    <w:p w14:paraId="6F71E491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 воспитывать оценочное отношение обучающихся к своим работам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работам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детей;</w:t>
      </w:r>
    </w:p>
    <w:p w14:paraId="7F5A7AB8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>- продолжать формировать у обучающихся положительное отношение к занятиям 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аппликации;</w:t>
      </w:r>
    </w:p>
    <w:p w14:paraId="4D22E259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развивать умение располагать правильно на листе бумаги заготовки аппликации,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рассказывая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последовательности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наклеивания;</w:t>
      </w:r>
    </w:p>
    <w:p w14:paraId="4E5253C3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постепенно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переходя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созданию сюжетных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изображений;</w:t>
      </w:r>
    </w:p>
    <w:p w14:paraId="47643B1A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располагать элементы аппликации, правильно ориентируясь в пространстве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листа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бумаги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(вверху,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внизу,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посередине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листа),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фиксируя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пространственные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речевых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высказываниях;</w:t>
      </w:r>
    </w:p>
    <w:p w14:paraId="5AB94FBB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аппликации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анализируя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образец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рассказывая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последовательности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задания;</w:t>
      </w:r>
    </w:p>
    <w:p w14:paraId="1234909A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 воспитывать оценочное отношение обучающихся к своим работам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работам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детей;</w:t>
      </w:r>
    </w:p>
    <w:p w14:paraId="059C2B5B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 формировать у обучающихся положительное отношение к занятиям 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аппликации;</w:t>
      </w:r>
    </w:p>
    <w:p w14:paraId="5337F981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развивать умение располагать правильно на листе бумаги заготовки аппликации,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рассказывая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последовательности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наклеивания;</w:t>
      </w:r>
    </w:p>
    <w:p w14:paraId="256BB397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постепенно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переходя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созданию сюжетных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изображений;</w:t>
      </w:r>
    </w:p>
    <w:p w14:paraId="2FD566A6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располагать элементы аппликации, правильно ориентируясь в пространстве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листа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бумаги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(вверху,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внизу,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посередине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листа),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фиксируя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пространственные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речевых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высказываниях;</w:t>
      </w:r>
    </w:p>
    <w:p w14:paraId="28CFAA06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8" w:after="0" w:line="232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аппликации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анализируя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образец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рассказывая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последовательности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задания.</w:t>
      </w:r>
    </w:p>
    <w:p w14:paraId="41BA791A" w14:textId="77777777" w:rsidR="00732EF5" w:rsidRDefault="00732EF5" w:rsidP="00732EF5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2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 воспитывать оценочное отношение обучающихся к своим работам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работам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детей.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9C4BAE1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 формировать у обучающихся положительное отношение к занятиям 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аппликации;</w:t>
      </w:r>
    </w:p>
    <w:p w14:paraId="7B421ACF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развивать умение располагать правильно на листе бумаги заготовки аппликации,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рассказывая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последовательности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наклеивания;</w:t>
      </w:r>
    </w:p>
    <w:p w14:paraId="320B6592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постепенно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переходя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созданию сюжетных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изображений;</w:t>
      </w:r>
    </w:p>
    <w:p w14:paraId="7A445AF1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располагать элементы аппликации, правильно ориентируясь в пространстве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листа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бумаги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(вверху,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внизу,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посередине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листа),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фиксируя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пространственные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речевых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высказываниях;</w:t>
      </w:r>
    </w:p>
    <w:p w14:paraId="2B61C5A4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8" w:after="0" w:line="232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аппликации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анализируя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образец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рассказывая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последовательности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задания.</w:t>
      </w:r>
    </w:p>
    <w:p w14:paraId="36B82546" w14:textId="77777777" w:rsidR="00876C10" w:rsidRDefault="00732EF5" w:rsidP="00732EF5">
      <w:pPr>
        <w:widowControl w:val="0"/>
        <w:autoSpaceDE w:val="0"/>
        <w:autoSpaceDN w:val="0"/>
        <w:spacing w:before="7" w:after="0" w:line="274" w:lineRule="exact"/>
        <w:jc w:val="both"/>
        <w:outlineLvl w:val="3"/>
        <w:rPr>
          <w:rFonts w:ascii="Times New Roman" w:eastAsia="Times New Roman" w:hAnsi="Times New Roman" w:cs="Times New Roman"/>
          <w:spacing w:val="2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 воспитывать оценочное отношение обучающихся к своим работам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работам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</w:p>
    <w:p w14:paraId="60E7E23E" w14:textId="517ACDE3" w:rsidR="00732EF5" w:rsidRDefault="00732EF5" w:rsidP="00732EF5">
      <w:pPr>
        <w:widowControl w:val="0"/>
        <w:autoSpaceDE w:val="0"/>
        <w:autoSpaceDN w:val="0"/>
        <w:spacing w:before="7" w:after="0" w:line="274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детей.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DF512C" w14:textId="77777777" w:rsidR="00732EF5" w:rsidRPr="002B4733" w:rsidRDefault="00732EF5" w:rsidP="00732EF5">
      <w:pPr>
        <w:widowControl w:val="0"/>
        <w:autoSpaceDE w:val="0"/>
        <w:autoSpaceDN w:val="0"/>
        <w:spacing w:before="7" w:after="0" w:line="274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концу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14:paraId="2439C700" w14:textId="77777777" w:rsidR="00732EF5" w:rsidRPr="002B4733" w:rsidRDefault="00732EF5" w:rsidP="00732EF5">
      <w:pPr>
        <w:widowControl w:val="0"/>
        <w:tabs>
          <w:tab w:val="left" w:pos="1386"/>
          <w:tab w:val="left" w:pos="5183"/>
        </w:tabs>
        <w:autoSpaceDE w:val="0"/>
        <w:autoSpaceDN w:val="0"/>
        <w:spacing w:after="0" w:line="232" w:lineRule="auto"/>
        <w:ind w:right="53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- ориентироваться  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в  </w:t>
      </w:r>
      <w:r w:rsidRPr="002B473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пространстве листа</w:t>
      </w:r>
      <w:r w:rsidRPr="002B47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бумаги,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образцу:</w:t>
      </w:r>
      <w:r w:rsidRPr="002B47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вверху,</w:t>
      </w:r>
      <w:r w:rsidRPr="002B473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внизу,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посередине,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слева,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справа:</w:t>
      </w:r>
    </w:p>
    <w:p w14:paraId="5793FF73" w14:textId="50F5A2DE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правильно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располагать</w:t>
      </w:r>
      <w:r w:rsidRPr="002B473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рисунок</w:t>
      </w:r>
      <w:r w:rsidRPr="002B473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листе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бумаги,</w:t>
      </w:r>
      <w:r w:rsidRPr="002B4733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ориентируясь</w:t>
      </w:r>
      <w:r w:rsidRPr="002B473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словесную</w:t>
      </w:r>
      <w:r w:rsidR="00876C10">
        <w:rPr>
          <w:rFonts w:ascii="Times New Roman" w:eastAsia="Times New Roman" w:hAnsi="Times New Roman" w:cs="Times New Roman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инструкцию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работника;</w:t>
      </w:r>
    </w:p>
    <w:p w14:paraId="63BBBE4F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выполнять</w:t>
      </w:r>
      <w:r w:rsidRPr="002B4733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аппликации</w:t>
      </w:r>
      <w:r w:rsidRPr="002B473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образцу-конструкции,</w:t>
      </w:r>
      <w:r w:rsidRPr="002B473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представлению</w:t>
      </w:r>
      <w:r w:rsidRPr="002B4733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речевой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инструкции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работника;</w:t>
      </w:r>
    </w:p>
    <w:p w14:paraId="3480CD3E" w14:textId="77777777" w:rsidR="00732EF5" w:rsidRPr="002B4733" w:rsidRDefault="00732EF5" w:rsidP="00732EF5">
      <w:pPr>
        <w:widowControl w:val="0"/>
        <w:tabs>
          <w:tab w:val="left" w:pos="1386"/>
        </w:tabs>
        <w:autoSpaceDE w:val="0"/>
        <w:autoSpaceDN w:val="0"/>
        <w:spacing w:before="2"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рассказывать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последовательности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выполнении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работы;</w:t>
      </w:r>
    </w:p>
    <w:p w14:paraId="4C4E969E" w14:textId="77777777" w:rsidR="00732EF5" w:rsidRPr="002B4733" w:rsidRDefault="00732EF5" w:rsidP="00732EF5">
      <w:pPr>
        <w:widowControl w:val="0"/>
        <w:autoSpaceDE w:val="0"/>
        <w:autoSpaceDN w:val="0"/>
        <w:spacing w:before="8" w:after="0" w:line="275" w:lineRule="exact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давать</w:t>
      </w:r>
      <w:r w:rsidRPr="002B473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оценку</w:t>
      </w:r>
      <w:r w:rsidRPr="002B4733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своим</w:t>
      </w:r>
      <w:r w:rsidRPr="002B473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работам</w:t>
      </w:r>
      <w:r w:rsidRPr="002B473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работам</w:t>
      </w:r>
      <w:r w:rsidRPr="002B473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детей,</w:t>
      </w:r>
      <w:r w:rsidRPr="002B4733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сравнивая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ее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образцом,</w:t>
      </w:r>
      <w:r w:rsidRPr="002B473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</w:t>
      </w:r>
      <w:r w:rsidRPr="002B4733">
        <w:rPr>
          <w:rFonts w:ascii="Times New Roman" w:eastAsia="Times New Roman" w:hAnsi="Times New Roman" w:cs="Times New Roman"/>
          <w:sz w:val="24"/>
        </w:rPr>
        <w:t>наблюдаемым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явлением.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DF51618" w14:textId="77777777" w:rsidR="00732EF5" w:rsidRPr="002B4733" w:rsidRDefault="00732EF5" w:rsidP="00732EF5">
      <w:pPr>
        <w:widowControl w:val="0"/>
        <w:autoSpaceDE w:val="0"/>
        <w:autoSpaceDN w:val="0"/>
        <w:spacing w:before="7" w:after="0" w:line="274" w:lineRule="exact"/>
        <w:ind w:right="505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E5D89BC" w14:textId="77777777" w:rsidR="00732EF5" w:rsidRPr="002B4733" w:rsidRDefault="00732EF5" w:rsidP="00732EF5">
      <w:pPr>
        <w:widowControl w:val="0"/>
        <w:autoSpaceDE w:val="0"/>
        <w:autoSpaceDN w:val="0"/>
        <w:spacing w:before="2" w:after="0" w:line="275" w:lineRule="exact"/>
        <w:outlineLvl w:val="3"/>
        <w:rPr>
          <w:rFonts w:ascii="Times New Roman" w:eastAsia="Times New Roman" w:hAnsi="Times New Roman" w:cs="Times New Roman"/>
          <w:sz w:val="24"/>
        </w:rPr>
      </w:pPr>
    </w:p>
    <w:p w14:paraId="6272B3E7" w14:textId="5097A578" w:rsidR="002B4733" w:rsidRPr="002B4733" w:rsidRDefault="002B4733" w:rsidP="00732EF5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26"/>
        <w:jc w:val="both"/>
        <w:rPr>
          <w:rFonts w:ascii="Times New Roman" w:eastAsia="Times New Roman" w:hAnsi="Times New Roman" w:cs="Times New Roman"/>
          <w:sz w:val="24"/>
        </w:rPr>
        <w:sectPr w:rsidR="002B4733" w:rsidRPr="002B4733">
          <w:pgSz w:w="11910" w:h="16840"/>
          <w:pgMar w:top="1040" w:right="320" w:bottom="1200" w:left="1020" w:header="0" w:footer="930" w:gutter="0"/>
          <w:cols w:space="720"/>
        </w:sectPr>
      </w:pPr>
    </w:p>
    <w:p w14:paraId="2BF31CE2" w14:textId="77777777" w:rsidR="002B4733" w:rsidRPr="002B4733" w:rsidRDefault="002B4733" w:rsidP="002B4733">
      <w:pPr>
        <w:widowControl w:val="0"/>
        <w:autoSpaceDE w:val="0"/>
        <w:autoSpaceDN w:val="0"/>
        <w:spacing w:before="8" w:after="0" w:line="275" w:lineRule="exact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Рисование.</w:t>
      </w:r>
    </w:p>
    <w:p w14:paraId="28A7E43E" w14:textId="77777777" w:rsidR="002B4733" w:rsidRPr="002B4733" w:rsidRDefault="002B4733" w:rsidP="002B4733">
      <w:pPr>
        <w:widowControl w:val="0"/>
        <w:autoSpaceDE w:val="0"/>
        <w:autoSpaceDN w:val="0"/>
        <w:spacing w:before="6" w:after="0" w:line="240" w:lineRule="auto"/>
        <w:ind w:right="528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Основными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задачами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старшего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являются:</w:t>
      </w:r>
    </w:p>
    <w:p w14:paraId="4BEBE5B4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 формировать у обучающихся положительное отношение к занятиям по</w:t>
      </w:r>
      <w:r w:rsidR="0028322B">
        <w:rPr>
          <w:rFonts w:ascii="Times New Roman" w:eastAsia="Times New Roman" w:hAnsi="Times New Roman" w:cs="Times New Roman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рисованию;</w:t>
      </w:r>
    </w:p>
    <w:p w14:paraId="33D819A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создавать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рисуночной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045D381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располагать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рисунок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листе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бумаги,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правильно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ориентируясь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пространстве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листа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бумаги: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верху,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внизу,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середина,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фиксируя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пространственные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речевых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высказываниях;</w:t>
      </w:r>
    </w:p>
    <w:p w14:paraId="073EBAE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декоративные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рисунки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элементами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народной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росписи;</w:t>
      </w:r>
    </w:p>
    <w:p w14:paraId="0C9602B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анализировать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образец,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создавая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рисунку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конструкции;</w:t>
      </w:r>
    </w:p>
    <w:p w14:paraId="71F41B65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закрашивать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определенный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контур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предметов;</w:t>
      </w:r>
    </w:p>
    <w:p w14:paraId="3CCBF2D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рисунки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результатов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собственных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наблюдений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фиксируя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впечатления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опыт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речевых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высказываниях,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планируя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свою деятельность;</w:t>
      </w:r>
    </w:p>
    <w:p w14:paraId="77310E2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1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 воспитывать оценочное отношение обучающихся к своим работам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работам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детей;</w:t>
      </w:r>
    </w:p>
    <w:p w14:paraId="2FF9EB4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создавать условия для развития и закрепления у обучающихся интереса к процессу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результатам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рисования;</w:t>
      </w:r>
    </w:p>
    <w:p w14:paraId="21C2EFDC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3"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обобщать в изображениях результаты своих наблюдений за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изменениями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природе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жизнью;</w:t>
      </w:r>
    </w:p>
    <w:p w14:paraId="4E789D3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закреплять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рисунках предметы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формы,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изображением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элементов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треугольной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формы;</w:t>
      </w:r>
    </w:p>
    <w:p w14:paraId="04334B94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разнообразные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цвета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цветовые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оттенки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изображениях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явлений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окружающей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природы;</w:t>
      </w:r>
    </w:p>
    <w:p w14:paraId="3EE71A06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1" w:after="0" w:line="240" w:lineRule="auto"/>
        <w:ind w:right="53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закреплять у обучающихся умение отображать предметы и явления окружающей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совокупности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визуальных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признаков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характеристик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представлению);</w:t>
      </w:r>
    </w:p>
    <w:p w14:paraId="42DE26E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1" w:after="0" w:line="232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дорисовывать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целостные,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законченные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  </w:t>
      </w:r>
      <w:r w:rsidRPr="002B4733">
        <w:rPr>
          <w:rFonts w:ascii="Times New Roman" w:eastAsia="Times New Roman" w:hAnsi="Times New Roman" w:cs="Times New Roman"/>
          <w:sz w:val="24"/>
        </w:rPr>
        <w:t>изображения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заданных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геометрических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незаконченных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элементов;</w:t>
      </w:r>
    </w:p>
    <w:p w14:paraId="5F884EA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5" w:after="0" w:line="294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сюжетные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изображения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собственному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замыслу;</w:t>
      </w:r>
    </w:p>
    <w:p w14:paraId="0B3D4BFC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закреплять умение ориентироваться в пространстве листа бумаги: вверху, внизу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посередине,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слева,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справа;</w:t>
      </w:r>
    </w:p>
    <w:p w14:paraId="4998BFB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изображения, сочетающие элементы рисования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аппликации;</w:t>
      </w:r>
    </w:p>
    <w:p w14:paraId="03FEA52C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создавать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условия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дальнейшего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формирования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умений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выполнять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коллективные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рисунки;</w:t>
      </w:r>
    </w:p>
    <w:p w14:paraId="5B13417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7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декоративные</w:t>
      </w:r>
      <w:r w:rsidRPr="002B4733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рисунки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</w:t>
      </w:r>
      <w:r w:rsidRPr="002B473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памяти,  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</w:t>
      </w:r>
      <w:r w:rsidRPr="002B4733">
        <w:rPr>
          <w:rFonts w:ascii="Times New Roman" w:eastAsia="Times New Roman" w:hAnsi="Times New Roman" w:cs="Times New Roman"/>
          <w:sz w:val="24"/>
        </w:rPr>
        <w:t>рассказывать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последовательности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выполнения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работ;</w:t>
      </w:r>
    </w:p>
    <w:p w14:paraId="0CC3E3E1" w14:textId="0832C1DA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6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знакомить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элементами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народного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промысла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(хохломская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роспись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="00876C10">
        <w:rPr>
          <w:rFonts w:ascii="Times New Roman" w:eastAsia="Times New Roman" w:hAnsi="Times New Roman" w:cs="Times New Roman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образцу);</w:t>
      </w:r>
    </w:p>
    <w:p w14:paraId="5209DA32" w14:textId="6F396709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5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 воспитывать оценочное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работам и</w:t>
      </w:r>
      <w:r w:rsidR="00876C10">
        <w:rPr>
          <w:rFonts w:ascii="Times New Roman" w:eastAsia="Times New Roman" w:hAnsi="Times New Roman" w:cs="Times New Roman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работам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детей;</w:t>
      </w:r>
    </w:p>
    <w:p w14:paraId="5F04977D" w14:textId="77777777" w:rsidR="002B4733" w:rsidRPr="002B4733" w:rsidRDefault="002B4733" w:rsidP="002B4733">
      <w:pPr>
        <w:widowControl w:val="0"/>
        <w:tabs>
          <w:tab w:val="left" w:pos="1386"/>
          <w:tab w:val="left" w:pos="2944"/>
          <w:tab w:val="left" w:pos="3888"/>
          <w:tab w:val="left" w:pos="5236"/>
          <w:tab w:val="left" w:pos="5686"/>
          <w:tab w:val="left" w:pos="5993"/>
          <w:tab w:val="left" w:pos="7226"/>
          <w:tab w:val="left" w:pos="8467"/>
        </w:tabs>
        <w:autoSpaceDE w:val="0"/>
        <w:autoSpaceDN w:val="0"/>
        <w:spacing w:before="7" w:after="0" w:line="232" w:lineRule="auto"/>
        <w:ind w:right="536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 умения сравнивать</w:t>
      </w:r>
      <w:r w:rsidRPr="002B4733">
        <w:rPr>
          <w:rFonts w:ascii="Times New Roman" w:eastAsia="Times New Roman" w:hAnsi="Times New Roman" w:cs="Times New Roman"/>
          <w:sz w:val="24"/>
        </w:rPr>
        <w:tab/>
        <w:t>их с образцом, объяснять необходимость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sz w:val="24"/>
        </w:rPr>
        <w:t>доработки;</w:t>
      </w:r>
    </w:p>
    <w:p w14:paraId="4E3482C2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75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развивать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 планирующую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функцию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речи.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F8918FA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75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концу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14:paraId="59901A1E" w14:textId="77777777" w:rsidR="0028322B" w:rsidRDefault="002B4733" w:rsidP="0028322B">
      <w:pPr>
        <w:widowControl w:val="0"/>
        <w:autoSpaceDE w:val="0"/>
        <w:autoSpaceDN w:val="0"/>
        <w:spacing w:before="3"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готовить рабочие места к выполнению задания в соответствии с определенным видом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="0028322B" w:rsidRPr="00283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46CEF0" w14:textId="77777777" w:rsidR="0028322B" w:rsidRPr="002B4733" w:rsidRDefault="0028322B" w:rsidP="0028322B">
      <w:pPr>
        <w:widowControl w:val="0"/>
        <w:autoSpaceDE w:val="0"/>
        <w:autoSpaceDN w:val="0"/>
        <w:spacing w:before="3"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пользоваться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изобразительными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приспособлениями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карандашами,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красками, фломастерами, мелом, губкой для доски, подставками для кисточки, тряпочкой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кисточки;</w:t>
      </w:r>
    </w:p>
    <w:p w14:paraId="2C816E26" w14:textId="1D3A956F" w:rsidR="0028322B" w:rsidRPr="002B4733" w:rsidRDefault="0028322B" w:rsidP="00153C0E">
      <w:pPr>
        <w:widowControl w:val="0"/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создавать по просьбе педагогического работника предметные и сюжетные изображения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знакомого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153C0E">
        <w:rPr>
          <w:rFonts w:ascii="Times New Roman" w:eastAsia="Times New Roman" w:hAnsi="Times New Roman" w:cs="Times New Roman"/>
          <w:sz w:val="24"/>
          <w:szCs w:val="24"/>
        </w:rPr>
        <w:t xml:space="preserve">содержания;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выполнять рисунки по предварительному замыслу;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изображений;</w:t>
      </w:r>
    </w:p>
    <w:p w14:paraId="7C6B64A5" w14:textId="77777777" w:rsidR="0028322B" w:rsidRPr="002B4733" w:rsidRDefault="0028322B" w:rsidP="0028322B">
      <w:pPr>
        <w:widowControl w:val="0"/>
        <w:tabs>
          <w:tab w:val="left" w:pos="2367"/>
          <w:tab w:val="left" w:pos="3820"/>
          <w:tab w:val="left" w:pos="4276"/>
          <w:tab w:val="left" w:pos="5451"/>
          <w:tab w:val="left" w:pos="6708"/>
          <w:tab w:val="left" w:pos="7672"/>
          <w:tab w:val="left" w:pos="8626"/>
          <w:tab w:val="left" w:pos="9916"/>
        </w:tabs>
        <w:autoSpaceDE w:val="0"/>
        <w:autoSpaceDN w:val="0"/>
        <w:spacing w:after="0" w:line="240" w:lineRule="auto"/>
        <w:ind w:right="531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 реагировать на красивые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сочетания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цветов, подбор предметов в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композициях,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оригинальных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изображениях;</w:t>
      </w:r>
    </w:p>
    <w:p w14:paraId="13F3522C" w14:textId="06BC0DA8" w:rsidR="002B4733" w:rsidRPr="00153C0E" w:rsidRDefault="0028322B" w:rsidP="00153C0E">
      <w:pPr>
        <w:widowControl w:val="0"/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  <w:sectPr w:rsidR="002B4733" w:rsidRPr="00153C0E">
          <w:pgSz w:w="11910" w:h="16840"/>
          <w:pgMar w:top="1020" w:right="320" w:bottom="1200" w:left="1020" w:header="0" w:footer="930" w:gutter="0"/>
          <w:cols w:space="720"/>
        </w:sect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рассказывать о последовательности выполнения работ;</w:t>
      </w:r>
      <w:r w:rsidR="0015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давать</w:t>
      </w:r>
      <w:r w:rsidR="00153C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работам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работам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53C0E">
        <w:rPr>
          <w:rFonts w:ascii="Times New Roman" w:eastAsia="Times New Roman" w:hAnsi="Times New Roman" w:cs="Times New Roman"/>
          <w:sz w:val="24"/>
          <w:szCs w:val="24"/>
        </w:rPr>
        <w:t>детей</w:t>
      </w:r>
    </w:p>
    <w:p w14:paraId="78A41CF3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Конструирование.</w:t>
      </w:r>
    </w:p>
    <w:p w14:paraId="4AF7949B" w14:textId="77777777" w:rsidR="002B4733" w:rsidRPr="002B4733" w:rsidRDefault="002B4733" w:rsidP="002B4733">
      <w:pPr>
        <w:widowControl w:val="0"/>
        <w:autoSpaceDE w:val="0"/>
        <w:autoSpaceDN w:val="0"/>
        <w:spacing w:before="8" w:after="0" w:line="232" w:lineRule="auto"/>
        <w:ind w:right="53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Основными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задачами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старшего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являются:</w:t>
      </w:r>
    </w:p>
    <w:p w14:paraId="170CE1BE" w14:textId="2064AAB5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3" w:after="0" w:line="232" w:lineRule="auto"/>
        <w:ind w:right="529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интерес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конструктивной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поощрять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876C10">
        <w:rPr>
          <w:rFonts w:ascii="Times New Roman" w:eastAsia="Times New Roman" w:hAnsi="Times New Roman" w:cs="Times New Roman"/>
          <w:spacing w:val="-57"/>
          <w:sz w:val="24"/>
        </w:rPr>
        <w:t xml:space="preserve">                   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самостоятельную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индивидуальную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инициативу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занятиях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свободное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время;</w:t>
      </w:r>
    </w:p>
    <w:p w14:paraId="643CEAEC" w14:textId="1E438C28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3" w:after="0" w:line="232" w:lineRule="auto"/>
        <w:ind w:right="537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выполнять</w:t>
      </w:r>
      <w:r w:rsidRPr="002B473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постройки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конструкции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образцу,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памяти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="00876C10">
        <w:rPr>
          <w:rFonts w:ascii="Times New Roman" w:eastAsia="Times New Roman" w:hAnsi="Times New Roman" w:cs="Times New Roman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замыслу;</w:t>
      </w:r>
    </w:p>
    <w:p w14:paraId="100D42B8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22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создавать</w:t>
      </w:r>
      <w:r w:rsidRPr="002B4733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условия</w:t>
      </w:r>
      <w:r w:rsidRPr="002B4733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включения</w:t>
      </w:r>
      <w:r w:rsidRPr="002B4733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постройки</w:t>
      </w:r>
      <w:r w:rsidRPr="002B4733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конструкции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замысел</w:t>
      </w:r>
      <w:r w:rsidRPr="002B4733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сюжетной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sz w:val="24"/>
        </w:rPr>
        <w:t>игры;</w:t>
      </w:r>
    </w:p>
    <w:p w14:paraId="67C53E4B" w14:textId="0B19DDE6" w:rsidR="002B4733" w:rsidRPr="002B4733" w:rsidRDefault="002B4733" w:rsidP="002B4733">
      <w:pPr>
        <w:widowControl w:val="0"/>
        <w:tabs>
          <w:tab w:val="left" w:pos="1386"/>
          <w:tab w:val="left" w:pos="2167"/>
          <w:tab w:val="left" w:pos="3779"/>
          <w:tab w:val="left" w:pos="6589"/>
        </w:tabs>
        <w:autoSpaceDE w:val="0"/>
        <w:autoSpaceDN w:val="0"/>
        <w:spacing w:before="2" w:after="0" w:line="232" w:lineRule="auto"/>
        <w:ind w:right="533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- учить обучающихся выполнять  </w:t>
      </w:r>
      <w:r w:rsidRPr="002B473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конструкции из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сборно-разборных</w:t>
      </w:r>
      <w:r w:rsidRPr="002B47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игрушек,</w:t>
      </w:r>
      <w:r w:rsidR="00876C10">
        <w:rPr>
          <w:rFonts w:ascii="Times New Roman" w:eastAsia="Times New Roman" w:hAnsi="Times New Roman" w:cs="Times New Roman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</w:t>
      </w:r>
      <w:r w:rsidRPr="002B4733">
        <w:rPr>
          <w:rFonts w:ascii="Times New Roman" w:eastAsia="Times New Roman" w:hAnsi="Times New Roman" w:cs="Times New Roman"/>
          <w:sz w:val="24"/>
        </w:rPr>
        <w:t>собирать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представлению,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целостный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предмета;</w:t>
      </w:r>
    </w:p>
    <w:p w14:paraId="14F3BEF5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5"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выполнять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постройки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конструкции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плоскостному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образцу;</w:t>
      </w:r>
    </w:p>
    <w:p w14:paraId="65F16C35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целостный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используя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приемы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накладывания элементов конструктора на плоскостной образец и при выкладывании 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рядом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образцом;</w:t>
      </w:r>
    </w:p>
    <w:p w14:paraId="79D117B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способствовать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включать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постройку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игровую деятельность: в инсценировку сказок, драматизацию сказок, сюжетно-ролевую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игру;</w:t>
      </w:r>
    </w:p>
    <w:p w14:paraId="658818A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расширять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словарный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запас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связанный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овладением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конструктивной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деятельностью,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названием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элементов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строительного материла,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конструкторов;</w:t>
      </w:r>
    </w:p>
    <w:p w14:paraId="3127AA7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выражать в словесных высказываниях элементы планирования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предстоящих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конструировании;</w:t>
      </w:r>
    </w:p>
    <w:p w14:paraId="59C2AC15" w14:textId="637142BB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сравнивать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постройки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образцом,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воспитывать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оценочное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="00876C10">
        <w:rPr>
          <w:rFonts w:ascii="Times New Roman" w:eastAsia="Times New Roman" w:hAnsi="Times New Roman" w:cs="Times New Roman"/>
          <w:spacing w:val="-58"/>
          <w:sz w:val="24"/>
        </w:rPr>
        <w:t xml:space="preserve">                 </w:t>
      </w:r>
      <w:r w:rsidRPr="002B4733">
        <w:rPr>
          <w:rFonts w:ascii="Times New Roman" w:eastAsia="Times New Roman" w:hAnsi="Times New Roman" w:cs="Times New Roman"/>
          <w:sz w:val="24"/>
        </w:rPr>
        <w:t>отношение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постройкам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постройкам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детей;</w:t>
      </w:r>
    </w:p>
    <w:p w14:paraId="1C508536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положительное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конструктивной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58132B74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развивать умение создавать самостоятельные предметные постройки, постепенно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переходя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 созданию сюжетных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композиций;</w:t>
      </w:r>
    </w:p>
    <w:p w14:paraId="7276DBE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8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правильно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свойства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видах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конструктивной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54DE1F4D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6" w:after="0" w:line="232" w:lineRule="auto"/>
        <w:ind w:right="53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 учить обучающихся анализировать образец, используя для построек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конструкции-образцы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рисунки-образцы;</w:t>
      </w:r>
    </w:p>
    <w:p w14:paraId="6863C1C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91" w:after="0" w:line="232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выполнять</w:t>
      </w:r>
      <w:r w:rsidRPr="002B4733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предметные</w:t>
      </w:r>
      <w:r w:rsidRPr="002B4733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постройки</w:t>
      </w:r>
      <w:r w:rsidRPr="002B4733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рисунку-образцу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аппликации-образцу,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памяти;</w:t>
      </w:r>
    </w:p>
    <w:p w14:paraId="560E1CAD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сюжетные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композиции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постройки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 замыслу;</w:t>
      </w:r>
    </w:p>
    <w:p w14:paraId="766EFED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умения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создания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коллективных</w:t>
      </w:r>
      <w:r w:rsidRPr="002B4733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построек</w:t>
      </w:r>
      <w:r w:rsidRPr="002B4733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использованием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  </w:t>
      </w:r>
      <w:r w:rsidRPr="002B4733">
        <w:rPr>
          <w:rFonts w:ascii="Times New Roman" w:eastAsia="Times New Roman" w:hAnsi="Times New Roman" w:cs="Times New Roman"/>
          <w:sz w:val="24"/>
        </w:rPr>
        <w:t>знакомых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сюжетов;</w:t>
      </w:r>
    </w:p>
    <w:p w14:paraId="1B32C6A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воспитывать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оценочное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отношение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своим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работам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работам других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sz w:val="24"/>
        </w:rPr>
        <w:t>детей.</w:t>
      </w:r>
    </w:p>
    <w:p w14:paraId="05FC0B5A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75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концу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14:paraId="314C39E3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32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готовить</w:t>
      </w:r>
      <w:r w:rsidRPr="002B473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рабочее</w:t>
      </w:r>
      <w:r w:rsidRPr="002B4733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2B4733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r w:rsidRPr="002B4733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того</w:t>
      </w:r>
      <w:r w:rsidRPr="002B4733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иного</w:t>
      </w:r>
      <w:r w:rsidRPr="002B4733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B4733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определенными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условиями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столе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ковре;</w:t>
      </w:r>
    </w:p>
    <w:p w14:paraId="54558A29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различать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конструкторы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назначения;</w:t>
      </w:r>
    </w:p>
    <w:p w14:paraId="70A238C8" w14:textId="77777777" w:rsidR="002B4733" w:rsidRPr="002B4733" w:rsidRDefault="002B4733" w:rsidP="002B4733">
      <w:pPr>
        <w:widowControl w:val="0"/>
        <w:tabs>
          <w:tab w:val="left" w:pos="1897"/>
          <w:tab w:val="left" w:pos="2377"/>
          <w:tab w:val="left" w:pos="3423"/>
          <w:tab w:val="left" w:pos="5351"/>
          <w:tab w:val="left" w:pos="6632"/>
          <w:tab w:val="left" w:pos="8099"/>
          <w:tab w:val="left" w:pos="8459"/>
        </w:tabs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создавать по просьбе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педагогического работника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предметные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 xml:space="preserve">и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беспредметные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конструкции,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выполняемые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года;</w:t>
      </w:r>
    </w:p>
    <w:p w14:paraId="1A695475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создавать постройки по образцу, по представлению, по памяти, по речевой инструкции (из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6-7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элементов);</w:t>
      </w:r>
    </w:p>
    <w:p w14:paraId="55D9D376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4039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выполнять постройки по предварительному замыслу;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участвовать в выполнении коллективных построек;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рассказывать о последовательности выполнения работы;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2092303C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40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давать оценку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своим работам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работам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других детей.</w:t>
      </w:r>
    </w:p>
    <w:p w14:paraId="23512386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Ручной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труд.</w:t>
      </w:r>
    </w:p>
    <w:p w14:paraId="7ACC8838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3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Основными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задачами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старшего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являются:</w:t>
      </w:r>
    </w:p>
    <w:p w14:paraId="1392C38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86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закреплять 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 интерес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трудовой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0064F82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знакомить обучающихся с такими материалами и их свойствами, как ткань, кожа,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нитки,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соломка;</w:t>
      </w:r>
    </w:p>
    <w:p w14:paraId="3C8FBFC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4"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>- закреплять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бумагой,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картоном,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природными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бросовыми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(катушки,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яичная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скорлупа,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скорлупа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орехов,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пластмассовые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оболочки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из-под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киндер-сюрпризов,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пластиковых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крышек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материалов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зависимости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местных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условий);</w:t>
      </w:r>
    </w:p>
    <w:p w14:paraId="71BD6BE4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1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 обучающихся работать по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словесной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инструкции;</w:t>
      </w:r>
    </w:p>
    <w:p w14:paraId="0AE10B4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88"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закреплять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пользоваться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ножницами,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клеем,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салфетками,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тряпочкой,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клеевой 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кисточкой, клеенкой, пластилином как средством для соединения частей и деталей из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природного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материала;</w:t>
      </w:r>
    </w:p>
    <w:p w14:paraId="767B846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знакомить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иголкой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нитками;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сшивать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бумажные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предметы;</w:t>
      </w:r>
    </w:p>
    <w:p w14:paraId="7B925D4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3" w:after="0" w:line="232" w:lineRule="auto"/>
        <w:ind w:right="541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знакомить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прямым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швом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"вперед</w:t>
      </w:r>
      <w:r w:rsidRPr="002B473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иголку",</w:t>
      </w:r>
      <w:r w:rsidRPr="002B473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пришивать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пуговицы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двумя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</w:t>
      </w:r>
      <w:r w:rsidRPr="002B4733">
        <w:rPr>
          <w:rFonts w:ascii="Times New Roman" w:eastAsia="Times New Roman" w:hAnsi="Times New Roman" w:cs="Times New Roman"/>
          <w:sz w:val="24"/>
        </w:rPr>
        <w:t>дырочками;</w:t>
      </w:r>
    </w:p>
    <w:p w14:paraId="3912015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6" w:after="0" w:line="232" w:lineRule="auto"/>
        <w:ind w:right="522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знакомить</w:t>
      </w:r>
      <w:r w:rsidRPr="002B4733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приемами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</w:t>
      </w:r>
      <w:r w:rsidRPr="002B4733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тканью</w:t>
      </w:r>
      <w:r w:rsidRPr="002B4733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нитками</w:t>
      </w:r>
      <w:r w:rsidRPr="002B4733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примеривание,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</w:t>
      </w:r>
      <w:r w:rsidRPr="002B4733">
        <w:rPr>
          <w:rFonts w:ascii="Times New Roman" w:eastAsia="Times New Roman" w:hAnsi="Times New Roman" w:cs="Times New Roman"/>
          <w:sz w:val="24"/>
        </w:rPr>
        <w:t>резание,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шитье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прямым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швом;</w:t>
      </w:r>
    </w:p>
    <w:p w14:paraId="02CAC453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5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подбирать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красивые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сочетания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цвета материалов, подбирать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цвет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ниток к цвету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ткани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кожи;</w:t>
      </w:r>
    </w:p>
    <w:p w14:paraId="37DA437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знакомить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приемами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плетения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коврика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соломки 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бумаги;</w:t>
      </w:r>
    </w:p>
    <w:p w14:paraId="4B5B4FF3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4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работать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аккуратно,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пользоваться</w:t>
      </w:r>
      <w:r w:rsidRPr="002B473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фартуком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</w:t>
      </w:r>
      <w:r w:rsidRPr="002B4733">
        <w:rPr>
          <w:rFonts w:ascii="Times New Roman" w:eastAsia="Times New Roman" w:hAnsi="Times New Roman" w:cs="Times New Roman"/>
          <w:sz w:val="24"/>
        </w:rPr>
        <w:t>нарукавниками,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готовить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убирать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рабочее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место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 завершения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работы;</w:t>
      </w:r>
    </w:p>
    <w:p w14:paraId="091709B4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8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выполнять</w:t>
      </w:r>
      <w:r w:rsidRPr="002B4733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коллективные</w:t>
      </w:r>
      <w:r w:rsidRPr="002B4733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</w:t>
      </w:r>
      <w:r w:rsidRPr="002B4733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природного</w:t>
      </w:r>
      <w:r w:rsidRPr="002B473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бросового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</w:t>
      </w:r>
      <w:r w:rsidRPr="002B4733">
        <w:rPr>
          <w:rFonts w:ascii="Times New Roman" w:eastAsia="Times New Roman" w:hAnsi="Times New Roman" w:cs="Times New Roman"/>
          <w:sz w:val="24"/>
        </w:rPr>
        <w:t>материалов;</w:t>
      </w:r>
    </w:p>
    <w:p w14:paraId="53DBEB7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доводить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начатую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конца;</w:t>
      </w:r>
    </w:p>
    <w:p w14:paraId="36E64E5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4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элементы самооценки.</w:t>
      </w:r>
    </w:p>
    <w:p w14:paraId="3C573179" w14:textId="77777777" w:rsidR="002B4733" w:rsidRPr="002B4733" w:rsidRDefault="002B4733" w:rsidP="002B4733">
      <w:pPr>
        <w:widowControl w:val="0"/>
        <w:autoSpaceDE w:val="0"/>
        <w:autoSpaceDN w:val="0"/>
        <w:spacing w:before="7" w:after="0" w:line="273" w:lineRule="exact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концу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14:paraId="7811C3B3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1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проявлять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интерес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трудовой деятельности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ее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результатам;</w:t>
      </w:r>
    </w:p>
    <w:p w14:paraId="5C8D9493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1" w:after="0" w:line="232" w:lineRule="auto"/>
        <w:ind w:right="531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выполнять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элементарные,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знакомые</w:t>
      </w:r>
      <w:r w:rsidRPr="002B4733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поделки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бумаги,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природного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материала,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ткани,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ниток 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соломки;</w:t>
      </w:r>
    </w:p>
    <w:p w14:paraId="3E89B0A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5" w:after="0" w:line="294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сравнить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собственную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поделку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образцом,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отмечая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признаки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сходства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различия;</w:t>
      </w:r>
    </w:p>
    <w:p w14:paraId="4349F98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8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пользоваться ножницами,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клеем,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нитками,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материалами,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используемыми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местных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условиях,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изготовления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поделок;</w:t>
      </w:r>
    </w:p>
    <w:p w14:paraId="07F6EFF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выполнять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знакомые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поделки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словесной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инструкции;</w:t>
      </w:r>
    </w:p>
    <w:p w14:paraId="275F84A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отвечать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вопросы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результатам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изготовления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поделки;</w:t>
      </w:r>
    </w:p>
    <w:p w14:paraId="16700868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6" w:after="0" w:line="232" w:lineRule="auto"/>
        <w:ind w:right="530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дать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элементарную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оценку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выполненной поделке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"хорошо",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"плохо",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"аккуратно",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"неаккуратно";</w:t>
      </w:r>
    </w:p>
    <w:p w14:paraId="62FF312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27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пользоваться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фартуком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нарукавниками,</w:t>
      </w:r>
      <w:r w:rsidRPr="002B473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готовить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убирать</w:t>
      </w:r>
      <w:r w:rsidRPr="002B4733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рабочее</w:t>
      </w:r>
      <w:r w:rsidRPr="002B4733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место</w:t>
      </w:r>
      <w:r w:rsidRPr="002B4733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завершения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работы;</w:t>
      </w:r>
    </w:p>
    <w:p w14:paraId="730EA2C6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5"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выполнять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коллективные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природного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бросового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материала;</w:t>
      </w:r>
    </w:p>
    <w:p w14:paraId="138789C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доводить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начатую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конца.</w:t>
      </w:r>
    </w:p>
    <w:p w14:paraId="51BE71B0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72" w:lineRule="exact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Эстетическое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воспитание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средствами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изобразительного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искусства</w:t>
      </w:r>
    </w:p>
    <w:p w14:paraId="121C3C37" w14:textId="77777777" w:rsidR="002B4733" w:rsidRPr="002B4733" w:rsidRDefault="002B4733" w:rsidP="002B4733">
      <w:pPr>
        <w:widowControl w:val="0"/>
        <w:autoSpaceDE w:val="0"/>
        <w:autoSpaceDN w:val="0"/>
        <w:spacing w:after="0" w:line="242" w:lineRule="auto"/>
        <w:ind w:right="53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В процессе </w:t>
      </w:r>
      <w:r w:rsidRPr="002B4733">
        <w:rPr>
          <w:rFonts w:ascii="Times New Roman" w:eastAsia="Times New Roman" w:hAnsi="Times New Roman" w:cs="Times New Roman"/>
          <w:sz w:val="24"/>
        </w:rPr>
        <w:t xml:space="preserve">эстетического воспитания средствами изобразительного искусства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Основными</w:t>
      </w:r>
      <w:r w:rsidRPr="002B4733">
        <w:rPr>
          <w:rFonts w:ascii="Times New Roman" w:eastAsia="Times New Roman" w:hAnsi="Times New Roman" w:cs="Times New Roman"/>
          <w:b/>
          <w:i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задачами обучения</w:t>
      </w:r>
      <w:r w:rsidRPr="002B4733">
        <w:rPr>
          <w:rFonts w:ascii="Times New Roman" w:eastAsia="Times New Roman" w:hAnsi="Times New Roman" w:cs="Times New Roman"/>
          <w:b/>
          <w:i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и воспитания</w:t>
      </w:r>
      <w:r w:rsidRPr="002B4733">
        <w:rPr>
          <w:rFonts w:ascii="Times New Roman" w:eastAsia="Times New Roman" w:hAnsi="Times New Roman" w:cs="Times New Roman"/>
          <w:b/>
          <w:i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от</w:t>
      </w:r>
      <w:r w:rsidRPr="002B4733">
        <w:rPr>
          <w:rFonts w:ascii="Times New Roman" w:eastAsia="Times New Roman" w:hAnsi="Times New Roman" w:cs="Times New Roman"/>
          <w:b/>
          <w:i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6-ти</w:t>
      </w:r>
      <w:r w:rsidRPr="002B4733">
        <w:rPr>
          <w:rFonts w:ascii="Times New Roman" w:eastAsia="Times New Roman" w:hAnsi="Times New Roman" w:cs="Times New Roman"/>
          <w:b/>
          <w:i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до</w:t>
      </w:r>
      <w:r w:rsidRPr="002B4733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7-ми</w:t>
      </w:r>
      <w:r w:rsidRPr="002B4733">
        <w:rPr>
          <w:rFonts w:ascii="Times New Roman" w:eastAsia="Times New Roman" w:hAnsi="Times New Roman" w:cs="Times New Roman"/>
          <w:b/>
          <w:i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лет</w:t>
      </w:r>
      <w:r w:rsidRPr="002B4733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являются:</w:t>
      </w:r>
    </w:p>
    <w:p w14:paraId="603EC433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воспитывать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интерес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видам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изобразительной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художественно-графической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62F9B78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побуждать обучающихся к созданию ассоциативных образов, развивать сюжетно-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замысел;</w:t>
      </w:r>
    </w:p>
    <w:p w14:paraId="2102E8E6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поддерживать экспериментирование с красками, изобразительными материалами,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аппликативными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формами,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комками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глины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пластилина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простых,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выразительных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композиций;</w:t>
      </w:r>
    </w:p>
    <w:p w14:paraId="07AD8923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развивать у обучающихся способность всматриваться в очертания линий, форм,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мазков,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пятен,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силуэтов,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находить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сходство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 предметами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явлениями;</w:t>
      </w:r>
    </w:p>
    <w:p w14:paraId="2772C56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сотворчестве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работником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другими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выполнять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коллективные работы в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рисовании,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лепке,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аппликации;</w:t>
      </w:r>
    </w:p>
    <w:p w14:paraId="790CCBE6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воспитывать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отклик,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эстетическое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природному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окружению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дизайну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своего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быта;</w:t>
      </w:r>
    </w:p>
    <w:p w14:paraId="7AF7269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аранжировки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природных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искусственных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материалов,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lastRenderedPageBreak/>
        <w:t>использовать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украшения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одежды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комнаты;</w:t>
      </w:r>
    </w:p>
    <w:p w14:paraId="768F9E28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развивать художественную культуру ребенка в условиях социокультурной среды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музеев,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выставок,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театров.</w:t>
      </w:r>
    </w:p>
    <w:p w14:paraId="7EB34CC1" w14:textId="77777777" w:rsidR="002B4733" w:rsidRPr="002B4733" w:rsidRDefault="002B4733" w:rsidP="002B4733">
      <w:pPr>
        <w:widowControl w:val="0"/>
        <w:autoSpaceDE w:val="0"/>
        <w:autoSpaceDN w:val="0"/>
        <w:spacing w:before="7" w:after="0" w:line="273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концу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14:paraId="3F947B6E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получать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удовольствие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рассматривания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иллюстраций,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декоративно-прикладного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искусства,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скульптур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архитектурных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памятников;</w:t>
      </w:r>
    </w:p>
    <w:p w14:paraId="3E4FF36B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5"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узнавать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2-3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знакомые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картины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известных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художников;</w:t>
      </w:r>
    </w:p>
    <w:p w14:paraId="1C3A1C2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воспринимать выразительность и праздничность предметов народных промыслов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(дымковская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игрушка,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каргопольская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игрушка,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хохломская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городецкая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роспись)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узнавать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предметах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быта;</w:t>
      </w:r>
    </w:p>
    <w:p w14:paraId="7C56B43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1" w:after="0" w:line="232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уметь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дорисовывать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декоративные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линии,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украшая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предметы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сюжеты;</w:t>
      </w:r>
    </w:p>
    <w:p w14:paraId="254BCC9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создавать изображения по собственному замыслу, используя знакомые техники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изобразительные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средства;</w:t>
      </w:r>
    </w:p>
    <w:p w14:paraId="67F38774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4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адекватно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вести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себя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при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посещении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музеев,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выставочных</w:t>
      </w:r>
      <w:r w:rsidRPr="002B4733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залов,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театров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выставок.</w:t>
      </w:r>
    </w:p>
    <w:p w14:paraId="04A05080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2.2.5 «Физическое</w:t>
      </w:r>
      <w:r w:rsidRPr="002B4733">
        <w:rPr>
          <w:rFonts w:ascii="Times New Roman" w:eastAsia="Times New Roman" w:hAnsi="Times New Roman" w:cs="Times New Roman"/>
          <w:b/>
          <w:spacing w:val="-1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развитие»</w:t>
      </w:r>
    </w:p>
    <w:p w14:paraId="153CEC6F" w14:textId="77777777" w:rsidR="002B4733" w:rsidRPr="002B4733" w:rsidRDefault="002B4733" w:rsidP="002B4733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28322B">
        <w:rPr>
          <w:rFonts w:ascii="Times New Roman" w:eastAsia="Times New Roman" w:hAnsi="Times New Roman" w:cs="Times New Roman"/>
          <w:b/>
          <w:spacing w:val="2"/>
          <w:sz w:val="24"/>
          <w:u w:val="thick"/>
        </w:rPr>
        <w:t xml:space="preserve"> </w:t>
      </w:r>
      <w:r w:rsidR="0028322B" w:rsidRPr="0028322B">
        <w:rPr>
          <w:rFonts w:ascii="Times New Roman" w:eastAsia="Times New Roman" w:hAnsi="Times New Roman" w:cs="Times New Roman"/>
          <w:b/>
          <w:spacing w:val="2"/>
          <w:sz w:val="24"/>
          <w:u w:val="thick"/>
        </w:rPr>
        <w:t>Старший</w:t>
      </w:r>
      <w:r w:rsidR="0028322B">
        <w:rPr>
          <w:rFonts w:ascii="Times New Roman" w:eastAsia="Times New Roman" w:hAnsi="Times New Roman" w:cs="Times New Roman"/>
          <w:spacing w:val="2"/>
          <w:sz w:val="24"/>
          <w:u w:val="thick"/>
        </w:rPr>
        <w:t xml:space="preserve"> </w:t>
      </w:r>
      <w:r w:rsidR="0028322B">
        <w:rPr>
          <w:rFonts w:ascii="Times New Roman" w:eastAsia="Times New Roman" w:hAnsi="Times New Roman" w:cs="Times New Roman"/>
          <w:b/>
          <w:sz w:val="24"/>
          <w:u w:val="thick"/>
        </w:rPr>
        <w:t>д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ошкольный</w:t>
      </w:r>
      <w:r w:rsidRPr="002B4733">
        <w:rPr>
          <w:rFonts w:ascii="Times New Roman" w:eastAsia="Times New Roman" w:hAnsi="Times New Roman" w:cs="Times New Roman"/>
          <w:b/>
          <w:spacing w:val="1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возраст</w:t>
      </w:r>
      <w:r w:rsidRPr="002B4733">
        <w:rPr>
          <w:rFonts w:ascii="Times New Roman" w:eastAsia="Times New Roman" w:hAnsi="Times New Roman" w:cs="Times New Roman"/>
          <w:b/>
          <w:spacing w:val="-3"/>
          <w:sz w:val="24"/>
          <w:u w:val="thick"/>
        </w:rPr>
        <w:t xml:space="preserve"> </w:t>
      </w:r>
    </w:p>
    <w:p w14:paraId="5D471F10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рассматриваются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защиты,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укрепления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определяются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предпосылок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 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семьи.</w:t>
      </w:r>
    </w:p>
    <w:p w14:paraId="0C7F8042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72" w:lineRule="exact"/>
        <w:rPr>
          <w:rFonts w:ascii="Times New Roman" w:eastAsia="Times New Roman" w:hAnsi="Times New Roman" w:cs="Times New Roman"/>
          <w:b/>
          <w:i/>
          <w:sz w:val="24"/>
        </w:rPr>
      </w:pPr>
      <w:r w:rsidRPr="002B4733">
        <w:rPr>
          <w:rFonts w:ascii="Times New Roman" w:eastAsia="Times New Roman" w:hAnsi="Times New Roman" w:cs="Times New Roman"/>
          <w:b/>
          <w:i/>
          <w:sz w:val="24"/>
          <w:u w:val="thick"/>
        </w:rPr>
        <w:t>Основные</w:t>
      </w:r>
      <w:r w:rsidRPr="002B4733">
        <w:rPr>
          <w:rFonts w:ascii="Times New Roman" w:eastAsia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  <w:u w:val="thick"/>
        </w:rPr>
        <w:t>направления</w:t>
      </w:r>
      <w:r w:rsidRPr="002B4733">
        <w:rPr>
          <w:rFonts w:ascii="Times New Roman" w:eastAsia="Times New Roman" w:hAnsi="Times New Roman" w:cs="Times New Roman"/>
          <w:b/>
          <w:i/>
          <w:spacing w:val="-5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  <w:u w:val="thick"/>
        </w:rPr>
        <w:t>работы</w:t>
      </w:r>
      <w:r w:rsidRPr="002B4733">
        <w:rPr>
          <w:rFonts w:ascii="Times New Roman" w:eastAsia="Times New Roman" w:hAnsi="Times New Roman" w:cs="Times New Roman"/>
          <w:b/>
          <w:i/>
          <w:spacing w:val="-4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  <w:u w:val="thick"/>
        </w:rPr>
        <w:t>по</w:t>
      </w:r>
      <w:r w:rsidRPr="002B4733">
        <w:rPr>
          <w:rFonts w:ascii="Times New Roman" w:eastAsia="Times New Roman" w:hAnsi="Times New Roman" w:cs="Times New Roman"/>
          <w:b/>
          <w:i/>
          <w:spacing w:val="-5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  <w:u w:val="thick"/>
        </w:rPr>
        <w:t>физическому</w:t>
      </w:r>
      <w:r w:rsidRPr="002B4733">
        <w:rPr>
          <w:rFonts w:ascii="Times New Roman" w:eastAsia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  <w:u w:val="thick"/>
        </w:rPr>
        <w:t>воспитанию:</w:t>
      </w:r>
    </w:p>
    <w:p w14:paraId="1268167B" w14:textId="77777777" w:rsidR="0028322B" w:rsidRPr="002B4733" w:rsidRDefault="002B4733" w:rsidP="0028322B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  <w:u w:val="single"/>
        </w:rPr>
        <w:t>1.Метание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основывается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хватательных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Общеизвестно,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что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онтогенезе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хватание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развивается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раньше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прямостояния.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стимулирует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остальных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двигательных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функций организма, активизируя всю психическую деятельность ребенка. Даже глубоко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умственно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отсталый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ребенок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может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схватывать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предметы,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удерживать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непродолжительное время и бросать, выполняя движение "от плеча", поэтому в программе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данный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занятий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стоит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первом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месте.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метания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движение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выполняется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одной рукой, так и двумя руками. При этом стимулируется выделение ведущей руки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формируется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согласованность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совместных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обеих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рук.</w:t>
      </w:r>
      <w:r w:rsidR="0028322B" w:rsidRPr="0028322B">
        <w:rPr>
          <w:rFonts w:ascii="Times New Roman" w:eastAsia="Times New Roman" w:hAnsi="Times New Roman" w:cs="Times New Roman"/>
          <w:sz w:val="24"/>
        </w:rPr>
        <w:t xml:space="preserve"> </w:t>
      </w:r>
      <w:r w:rsidR="0028322B" w:rsidRPr="002B4733">
        <w:rPr>
          <w:rFonts w:ascii="Times New Roman" w:eastAsia="Times New Roman" w:hAnsi="Times New Roman" w:cs="Times New Roman"/>
          <w:sz w:val="24"/>
        </w:rPr>
        <w:t>Все</w:t>
      </w:r>
      <w:r w:rsidR="0028322B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8322B" w:rsidRPr="002B4733">
        <w:rPr>
          <w:rFonts w:ascii="Times New Roman" w:eastAsia="Times New Roman" w:hAnsi="Times New Roman" w:cs="Times New Roman"/>
          <w:sz w:val="24"/>
        </w:rPr>
        <w:t>это</w:t>
      </w:r>
      <w:r w:rsidR="0028322B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8322B" w:rsidRPr="002B4733">
        <w:rPr>
          <w:rFonts w:ascii="Times New Roman" w:eastAsia="Times New Roman" w:hAnsi="Times New Roman" w:cs="Times New Roman"/>
          <w:sz w:val="24"/>
        </w:rPr>
        <w:t>имеет</w:t>
      </w:r>
      <w:r w:rsidR="0028322B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8322B" w:rsidRPr="002B4733">
        <w:rPr>
          <w:rFonts w:ascii="Times New Roman" w:eastAsia="Times New Roman" w:hAnsi="Times New Roman" w:cs="Times New Roman"/>
          <w:sz w:val="24"/>
        </w:rPr>
        <w:t>особое</w:t>
      </w:r>
      <w:r w:rsidR="0028322B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8322B" w:rsidRPr="002B4733">
        <w:rPr>
          <w:rFonts w:ascii="Times New Roman" w:eastAsia="Times New Roman" w:hAnsi="Times New Roman" w:cs="Times New Roman"/>
          <w:sz w:val="24"/>
        </w:rPr>
        <w:t>значение для коррекции отклонений в познавательной сфере обучающихся с умственной</w:t>
      </w:r>
      <w:r w:rsidR="0028322B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8322B" w:rsidRPr="002B4733">
        <w:rPr>
          <w:rFonts w:ascii="Times New Roman" w:eastAsia="Times New Roman" w:hAnsi="Times New Roman" w:cs="Times New Roman"/>
          <w:sz w:val="24"/>
        </w:rPr>
        <w:t>отсталостью.</w:t>
      </w:r>
    </w:p>
    <w:p w14:paraId="3E33307E" w14:textId="77777777" w:rsidR="0028322B" w:rsidRPr="002B4733" w:rsidRDefault="0028322B" w:rsidP="0028322B">
      <w:pPr>
        <w:widowControl w:val="0"/>
        <w:tabs>
          <w:tab w:val="left" w:pos="1040"/>
        </w:tabs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  <w:u w:val="single"/>
        </w:rPr>
        <w:t>2.Построение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направлено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физического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ходе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построения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обучающиеся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слышать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подчинять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 поведение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требованиям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инструкции.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Наряду с этим умственно отсталый ребенок учится адекватно вести себя, ориентироваться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участвовать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совместных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действиях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 другими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детьми.</w:t>
      </w:r>
    </w:p>
    <w:p w14:paraId="4CD83A5F" w14:textId="77777777" w:rsidR="0028322B" w:rsidRPr="002B4733" w:rsidRDefault="0028322B" w:rsidP="0028322B">
      <w:pPr>
        <w:widowControl w:val="0"/>
        <w:tabs>
          <w:tab w:val="left" w:pos="973"/>
        </w:tabs>
        <w:autoSpaceDE w:val="0"/>
        <w:autoSpaceDN w:val="0"/>
        <w:spacing w:after="0" w:line="240" w:lineRule="auto"/>
        <w:ind w:right="521"/>
        <w:jc w:val="both"/>
        <w:rPr>
          <w:rFonts w:ascii="Times New Roman" w:eastAsia="Times New Roman" w:hAnsi="Times New Roman" w:cs="Times New Roman"/>
          <w:spacing w:val="-57"/>
          <w:sz w:val="24"/>
        </w:rPr>
      </w:pPr>
      <w:r w:rsidRPr="002B4733">
        <w:rPr>
          <w:rFonts w:ascii="Times New Roman" w:eastAsia="Times New Roman" w:hAnsi="Times New Roman" w:cs="Times New Roman"/>
          <w:sz w:val="24"/>
          <w:u w:val="single"/>
        </w:rPr>
        <w:t>3.Ходьба</w:t>
      </w:r>
      <w:r w:rsidRPr="002B4733">
        <w:rPr>
          <w:rFonts w:ascii="Times New Roman" w:eastAsia="Times New Roman" w:hAnsi="Times New Roman" w:cs="Times New Roman"/>
          <w:sz w:val="24"/>
        </w:rPr>
        <w:t xml:space="preserve"> направлена на развитие основных движений ребенка, формирование умения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правильно держать корпус, соблюдать ритм ходьбы, на совершенствование согласованных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ног,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слухо-двигательной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зрительно-двигательной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координации.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ходьбы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развивается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целенаправленность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ребенка.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</w:p>
    <w:p w14:paraId="1E443E3B" w14:textId="77777777" w:rsidR="0028322B" w:rsidRPr="002B4733" w:rsidRDefault="0028322B" w:rsidP="0028322B">
      <w:pPr>
        <w:widowControl w:val="0"/>
        <w:tabs>
          <w:tab w:val="left" w:pos="973"/>
        </w:tabs>
        <w:autoSpaceDE w:val="0"/>
        <w:autoSpaceDN w:val="0"/>
        <w:spacing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  <w:u w:val="single"/>
        </w:rPr>
        <w:t>4.</w:t>
      </w:r>
      <w:r w:rsidRPr="002B4733">
        <w:rPr>
          <w:rFonts w:ascii="Times New Roman" w:eastAsia="Times New Roman" w:hAnsi="Times New Roman" w:cs="Times New Roman"/>
          <w:spacing w:val="1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u w:val="single"/>
        </w:rPr>
        <w:t>Бег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способствует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совершенствованию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позволяет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ему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овладеть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согласованного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управления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действиями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корпуса,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формирует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легкость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изящество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быстром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перемещении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ребенка.</w:t>
      </w:r>
    </w:p>
    <w:p w14:paraId="3B14309B" w14:textId="77777777" w:rsidR="0028322B" w:rsidRPr="002B4733" w:rsidRDefault="0028322B" w:rsidP="0028322B">
      <w:pPr>
        <w:widowControl w:val="0"/>
        <w:autoSpaceDE w:val="0"/>
        <w:autoSpaceDN w:val="0"/>
        <w:spacing w:before="3" w:after="0" w:line="232" w:lineRule="auto"/>
        <w:ind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бег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закрепляет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отклика на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предпосылок коммуникативной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1099759D" w14:textId="77777777" w:rsidR="0028322B" w:rsidRPr="002B4733" w:rsidRDefault="0028322B" w:rsidP="0028322B">
      <w:pPr>
        <w:widowControl w:val="0"/>
        <w:autoSpaceDE w:val="0"/>
        <w:autoSpaceDN w:val="0"/>
        <w:spacing w:before="4" w:after="0" w:line="240" w:lineRule="auto"/>
        <w:ind w:right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Правильная организация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бега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 них адекватные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коллективе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6A41D090" w14:textId="77777777" w:rsidR="0028322B" w:rsidRPr="002B4733" w:rsidRDefault="0028322B" w:rsidP="0028322B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  <w:u w:val="single"/>
        </w:rPr>
        <w:t>5.Прыжки</w:t>
      </w:r>
      <w:r w:rsidRPr="002B4733">
        <w:rPr>
          <w:rFonts w:ascii="Times New Roman" w:eastAsia="Times New Roman" w:hAnsi="Times New Roman" w:cs="Times New Roman"/>
          <w:sz w:val="24"/>
        </w:rPr>
        <w:t xml:space="preserve"> направлены на развитие основных движений ребенка, тренировку внутренних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органов 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систем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детского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организма. Прыжки создают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большую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нагрузку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неокрепший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Физиологами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доказано,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прыжков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брюшного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пресса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S-образного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изгиба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позвоночника.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прыжки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нужно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вводить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постепенно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очень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осторожно.</w:t>
      </w:r>
    </w:p>
    <w:p w14:paraId="79EB1DEB" w14:textId="77777777" w:rsidR="0028322B" w:rsidRPr="002B4733" w:rsidRDefault="0028322B" w:rsidP="0028322B">
      <w:pPr>
        <w:widowControl w:val="0"/>
        <w:autoSpaceDE w:val="0"/>
        <w:autoSpaceDN w:val="0"/>
        <w:spacing w:before="66"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Обучающихся начинают учить прыжкам со спрыгивания, с поддержкой 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работника. Прыжки подготавливают тело ребенка к выполнению заданий на равновесие,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которые очень сложны для умственно отсталого дошкольника. Для совершенствования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прыжках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волевые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сосредоточиться и собраться с силами. Кроме того, в процессе выполнения прыжков 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 начинают закладываться основы саморегуляции и самоорганизации своей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4BE7B901" w14:textId="2CC27753" w:rsidR="0028322B" w:rsidRPr="002B4733" w:rsidRDefault="0028322B" w:rsidP="0028322B">
      <w:pPr>
        <w:widowControl w:val="0"/>
        <w:tabs>
          <w:tab w:val="left" w:pos="1054"/>
        </w:tabs>
        <w:autoSpaceDE w:val="0"/>
        <w:autoSpaceDN w:val="0"/>
        <w:spacing w:before="1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  <w:u w:val="single"/>
        </w:rPr>
        <w:t>6.Ползание,</w:t>
      </w:r>
      <w:r w:rsidRPr="002B4733">
        <w:rPr>
          <w:rFonts w:ascii="Times New Roman" w:eastAsia="Times New Roman" w:hAnsi="Times New Roman" w:cs="Times New Roman"/>
          <w:spacing w:val="1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u w:val="single"/>
        </w:rPr>
        <w:t>лазание,</w:t>
      </w:r>
      <w:r w:rsidRPr="002B4733">
        <w:rPr>
          <w:rFonts w:ascii="Times New Roman" w:eastAsia="Times New Roman" w:hAnsi="Times New Roman" w:cs="Times New Roman"/>
          <w:spacing w:val="1"/>
          <w:sz w:val="24"/>
          <w:u w:val="single"/>
        </w:rPr>
        <w:t xml:space="preserve"> </w:t>
      </w:r>
      <w:r w:rsidR="00876C10">
        <w:rPr>
          <w:rFonts w:ascii="Times New Roman" w:eastAsia="Times New Roman" w:hAnsi="Times New Roman" w:cs="Times New Roman"/>
          <w:sz w:val="24"/>
          <w:u w:val="single"/>
        </w:rPr>
        <w:t>переле</w:t>
      </w:r>
      <w:r w:rsidRPr="002B4733">
        <w:rPr>
          <w:rFonts w:ascii="Times New Roman" w:eastAsia="Times New Roman" w:hAnsi="Times New Roman" w:cs="Times New Roman"/>
          <w:sz w:val="24"/>
          <w:u w:val="single"/>
        </w:rPr>
        <w:t>зание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направлены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совершенствование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двигательных навыков, укрепление мышц спины, брюшного пресса, позвоночника. Эти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очередь,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оказывает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положительное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влияние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координированного взаимодействия в движениях рук и ног; на укрепление внутренних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органов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систем.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этом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являются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одним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важнейших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имеющей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высокую коррекционную значимость как для физического, так и психического 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ребенка. Общеизвестно, что многие умственно отсталые обучающиеся в своем развитии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минуют этап ползания. Поэтому одна из задач физического воспитания - восполнить этот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пробел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развитии.</w:t>
      </w:r>
    </w:p>
    <w:p w14:paraId="13B1464A" w14:textId="77777777" w:rsidR="0028322B" w:rsidRPr="002B4733" w:rsidRDefault="0028322B" w:rsidP="0028322B">
      <w:pPr>
        <w:widowControl w:val="0"/>
        <w:tabs>
          <w:tab w:val="left" w:pos="1054"/>
        </w:tabs>
        <w:autoSpaceDE w:val="0"/>
        <w:autoSpaceDN w:val="0"/>
        <w:spacing w:before="4"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  <w:u w:val="single"/>
        </w:rPr>
        <w:t>7.Общеразвивающие</w:t>
      </w:r>
      <w:r w:rsidRPr="002B4733">
        <w:rPr>
          <w:rFonts w:ascii="Times New Roman" w:eastAsia="Times New Roman" w:hAnsi="Times New Roman" w:cs="Times New Roman"/>
          <w:spacing w:val="1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u w:val="single"/>
        </w:rPr>
        <w:t>упражнения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способствуют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интереса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движениям,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совершенствованию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физических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качеств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двигательных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способностей;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развивают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гибкость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подвижность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суставах;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укрепляют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функционирование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вестибулярного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аппарата.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Физические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упражнения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обеспечивают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активную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внутренних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систем,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укрепляют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мышечную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систему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целом.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общеразвивающих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упражнениях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выделяются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следующие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группы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движений:</w:t>
      </w:r>
    </w:p>
    <w:p w14:paraId="12E24014" w14:textId="77777777" w:rsidR="0028322B" w:rsidRPr="002B4733" w:rsidRDefault="0028322B" w:rsidP="0028322B">
      <w:pPr>
        <w:widowControl w:val="0"/>
        <w:autoSpaceDE w:val="0"/>
        <w:autoSpaceDN w:val="0"/>
        <w:spacing w:before="3" w:after="0" w:line="232" w:lineRule="auto"/>
        <w:ind w:right="7044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упражнения без предметов;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предметами;</w:t>
      </w:r>
    </w:p>
    <w:p w14:paraId="0CC105C7" w14:textId="77777777" w:rsidR="0028322B" w:rsidRPr="002B4733" w:rsidRDefault="0028322B" w:rsidP="0028322B">
      <w:pPr>
        <w:widowControl w:val="0"/>
        <w:autoSpaceDE w:val="0"/>
        <w:autoSpaceDN w:val="0"/>
        <w:spacing w:before="5" w:after="0" w:line="232" w:lineRule="auto"/>
        <w:ind w:right="3103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упражнения, направленные на формирование правильной осанки;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равновесия.</w:t>
      </w:r>
    </w:p>
    <w:p w14:paraId="640753D8" w14:textId="77777777" w:rsidR="0028322B" w:rsidRPr="002B4733" w:rsidRDefault="0028322B" w:rsidP="0028322B">
      <w:pPr>
        <w:spacing w:after="0" w:line="240" w:lineRule="auto"/>
        <w:ind w:right="364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  <w:u w:val="single"/>
        </w:rPr>
        <w:t>8.Подвижные</w:t>
      </w:r>
      <w:r w:rsidRPr="002B4733">
        <w:rPr>
          <w:rFonts w:ascii="Times New Roman" w:eastAsia="Times New Roman" w:hAnsi="Times New Roman" w:cs="Times New Roman"/>
          <w:spacing w:val="1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u w:val="single"/>
        </w:rPr>
        <w:t>игры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закрепляют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сформированные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стимулируют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подвижность,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активность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развивают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сотрудничеству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педагогическим работником и другими детьми.</w:t>
      </w:r>
    </w:p>
    <w:p w14:paraId="08287A49" w14:textId="77777777" w:rsidR="0028322B" w:rsidRPr="002B4733" w:rsidRDefault="0028322B" w:rsidP="0028322B">
      <w:pPr>
        <w:widowControl w:val="0"/>
        <w:tabs>
          <w:tab w:val="left" w:pos="1040"/>
        </w:tabs>
        <w:autoSpaceDE w:val="0"/>
        <w:autoSpaceDN w:val="0"/>
        <w:spacing w:before="4"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Подвижные игры создают условия 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формирования у обучающихся ориентировки в пространстве, умения согласовывать свои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движения с движениями других играющих обучающихся. Обучающиеся учатся находить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 место в колонне, в кругу, действовать по сигналу, быстро перемещаться по залу или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 игровой площадке. Совместные действия обучающихся создают условия для общих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радостных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переживаний,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активной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деятельности.</w:t>
      </w:r>
    </w:p>
    <w:p w14:paraId="13E7FCD1" w14:textId="77777777" w:rsidR="0028322B" w:rsidRPr="002B4733" w:rsidRDefault="0028322B" w:rsidP="0028322B">
      <w:pPr>
        <w:widowControl w:val="0"/>
        <w:autoSpaceDE w:val="0"/>
        <w:autoSpaceDN w:val="0"/>
        <w:spacing w:before="1"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эффективно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подвижных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свежем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воздухе.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двигательной деятельности обучающихся на свежем воздухе усиливается работа сердца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легких, а, следовательно, увеличивается поступление кислорода в кровь, что благотворно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влияет на общее состояние здоровья. Также в процессе подвижных игр создаются условия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действовать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коллективе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14:paraId="45DA9D8A" w14:textId="3B68679F" w:rsidR="0028322B" w:rsidRPr="002B4733" w:rsidRDefault="0028322B" w:rsidP="0028322B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 данный раздел включено обучение плаванию, поскольку оно оказывает колоссальное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стимулирующее воздействие на растущий организм ребенка. Физические свойства водной</w:t>
      </w:r>
      <w:r w:rsidR="0087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плотность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воды,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оказывают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специфическое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кровообращения,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дыхания,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кожные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рецепторы.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закаливает,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тренирует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вестибулярный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аппарат.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воде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сочетать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общеразвивающими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упражнениями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подвижными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играми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суше.</w:t>
      </w:r>
    </w:p>
    <w:p w14:paraId="6EDA9923" w14:textId="77777777" w:rsidR="0028322B" w:rsidRPr="002B4733" w:rsidRDefault="0028322B" w:rsidP="0028322B">
      <w:pPr>
        <w:spacing w:after="0" w:line="232" w:lineRule="auto"/>
        <w:rPr>
          <w:rFonts w:ascii="Times New Roman" w:eastAsia="Times New Roman" w:hAnsi="Times New Roman" w:cs="Times New Roman"/>
          <w:sz w:val="24"/>
        </w:rPr>
      </w:pPr>
    </w:p>
    <w:p w14:paraId="5331C408" w14:textId="77777777" w:rsidR="0028322B" w:rsidRPr="002B4733" w:rsidRDefault="0028322B" w:rsidP="0028322B">
      <w:pPr>
        <w:spacing w:after="0" w:line="232" w:lineRule="auto"/>
        <w:rPr>
          <w:rFonts w:ascii="Times New Roman" w:eastAsia="Times New Roman" w:hAnsi="Times New Roman" w:cs="Times New Roman"/>
          <w:sz w:val="24"/>
        </w:rPr>
        <w:sectPr w:rsidR="0028322B" w:rsidRPr="002B4733">
          <w:pgSz w:w="11910" w:h="16840"/>
          <w:pgMar w:top="1020" w:right="320" w:bottom="1200" w:left="1020" w:header="0" w:footer="930" w:gutter="0"/>
          <w:cols w:space="720"/>
        </w:sectPr>
      </w:pPr>
    </w:p>
    <w:p w14:paraId="373A4B89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09E6F" w14:textId="77777777" w:rsidR="002B4733" w:rsidRPr="0028322B" w:rsidRDefault="002B4733" w:rsidP="0028322B">
      <w:pPr>
        <w:widowControl w:val="0"/>
        <w:autoSpaceDE w:val="0"/>
        <w:autoSpaceDN w:val="0"/>
        <w:spacing w:before="8" w:after="0" w:line="232" w:lineRule="auto"/>
        <w:ind w:right="533"/>
        <w:jc w:val="both"/>
        <w:outlineLvl w:val="3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2.2.5.1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задачами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старшего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являются:</w:t>
      </w:r>
    </w:p>
    <w:p w14:paraId="457AF618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выполнять упражнения по показу, по подражанию и отдельные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задания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речевой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инструкции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(руки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вверх, вперед, 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стороны,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руки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голову, на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плечи);</w:t>
      </w:r>
    </w:p>
    <w:p w14:paraId="193FD488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ловить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бросать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мячи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большого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среднего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размера;</w:t>
      </w:r>
    </w:p>
    <w:p w14:paraId="40C928C4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передавать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другу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один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большой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мяч,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стоя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кругу;</w:t>
      </w:r>
    </w:p>
    <w:p w14:paraId="002DCC5C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метать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мешочек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песком;</w:t>
      </w:r>
    </w:p>
    <w:p w14:paraId="7805A123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ползать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гимнастической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скамейке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четвереньках;</w:t>
      </w:r>
    </w:p>
    <w:p w14:paraId="0B03B30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подлезать</w:t>
      </w:r>
      <w:r w:rsidRPr="002B4733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подползать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через</w:t>
      </w:r>
      <w:r w:rsidRPr="002B4733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скамейки,</w:t>
      </w:r>
      <w:r w:rsidRPr="002B4733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ворота,</w:t>
      </w:r>
      <w:r w:rsidRPr="002B4733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различные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конструкции;</w:t>
      </w:r>
    </w:p>
    <w:p w14:paraId="27F6F5D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удерживаться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лазить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вверх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вниз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</w:t>
      </w:r>
      <w:r w:rsidRPr="002B4733">
        <w:rPr>
          <w:rFonts w:ascii="Times New Roman" w:eastAsia="Times New Roman" w:hAnsi="Times New Roman" w:cs="Times New Roman"/>
          <w:sz w:val="24"/>
        </w:rPr>
        <w:t>гимнастической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стенке;</w:t>
      </w:r>
    </w:p>
    <w:p w14:paraId="48414591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ходить</w:t>
      </w:r>
      <w:r w:rsidRPr="002B4733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доске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скамейке,</w:t>
      </w:r>
      <w:r w:rsidRPr="002B4733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вытянув</w:t>
      </w:r>
      <w:r w:rsidRPr="002B473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руки</w:t>
      </w:r>
      <w:r w:rsidRPr="002B473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разные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стороны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 </w:t>
      </w:r>
      <w:r w:rsidRPr="002B4733">
        <w:rPr>
          <w:rFonts w:ascii="Times New Roman" w:eastAsia="Times New Roman" w:hAnsi="Times New Roman" w:cs="Times New Roman"/>
          <w:sz w:val="24"/>
        </w:rPr>
        <w:t>либо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вперед;</w:t>
      </w:r>
    </w:p>
    <w:p w14:paraId="0B16A21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5"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ходить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носках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перешагиванием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через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палки;</w:t>
      </w:r>
    </w:p>
    <w:p w14:paraId="7E545092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1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ходить,</w:t>
      </w:r>
      <w:r w:rsidRPr="002B4733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наступая</w:t>
      </w:r>
      <w:r w:rsidRPr="002B4733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кубы,</w:t>
      </w:r>
      <w:r w:rsidRPr="002B4733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"кирпичики",</w:t>
      </w:r>
      <w:r w:rsidRPr="002B4733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ходить,</w:t>
      </w:r>
      <w:r w:rsidRPr="002B4733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высоко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  </w:t>
      </w:r>
      <w:r w:rsidRPr="002B4733">
        <w:rPr>
          <w:rFonts w:ascii="Times New Roman" w:eastAsia="Times New Roman" w:hAnsi="Times New Roman" w:cs="Times New Roman"/>
          <w:sz w:val="24"/>
        </w:rPr>
        <w:t>поднимая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колени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"как цапля";</w:t>
      </w:r>
    </w:p>
    <w:p w14:paraId="03A3EE8C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желание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участвовать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коллективных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подвижных 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играх, самостоятельно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принимать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участие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 них,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проявлять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инициативу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 выборе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игры;</w:t>
      </w:r>
    </w:p>
    <w:p w14:paraId="43032DED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5" w:after="0" w:line="294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бегать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змейкой,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прыгать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"лягушкой";</w:t>
      </w:r>
    </w:p>
    <w:p w14:paraId="6C05B85C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передвигаться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прыжками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вперед;</w:t>
      </w:r>
    </w:p>
    <w:p w14:paraId="327E846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выполнять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скрестные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руками;</w:t>
      </w:r>
    </w:p>
    <w:p w14:paraId="3AAA3B4F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держаться</w:t>
      </w:r>
      <w:r w:rsidRPr="002B473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</w:t>
      </w:r>
      <w:r w:rsidRPr="002B473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воде,</w:t>
      </w:r>
      <w:r w:rsidRPr="002B4733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демонстрируя</w:t>
      </w:r>
      <w:r w:rsidRPr="002B473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некоторые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 </w:t>
      </w:r>
      <w:r w:rsidRPr="002B4733">
        <w:rPr>
          <w:rFonts w:ascii="Times New Roman" w:eastAsia="Times New Roman" w:hAnsi="Times New Roman" w:cs="Times New Roman"/>
          <w:sz w:val="24"/>
        </w:rPr>
        <w:t>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(прыгать,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передвигаться,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бросать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мяч);</w:t>
      </w:r>
    </w:p>
    <w:p w14:paraId="2FB22203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выполнять</w:t>
      </w:r>
      <w:r w:rsidRPr="002B4733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речевой</w:t>
      </w:r>
      <w:r w:rsidRPr="002B4733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инструкции</w:t>
      </w:r>
      <w:r w:rsidRPr="002B473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ряд</w:t>
      </w:r>
      <w:r w:rsidRPr="002B4733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последовательных  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без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предметами;</w:t>
      </w:r>
    </w:p>
    <w:p w14:paraId="5FCF9E89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попадать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цель с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расстояния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5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метров;</w:t>
      </w:r>
    </w:p>
    <w:p w14:paraId="3B01D89E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бросать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ловить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мячи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размера;</w:t>
      </w:r>
    </w:p>
    <w:p w14:paraId="50DFFFFC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3"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находить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место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шеренге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сигналу;</w:t>
      </w:r>
    </w:p>
    <w:p w14:paraId="3C6C578A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 обучающихся ходить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носках,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пятках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внутренних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сводах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стоп;</w:t>
      </w:r>
    </w:p>
    <w:p w14:paraId="23671FAD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согласовывать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темп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ходьбы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звуковыми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сигналами;</w:t>
      </w:r>
    </w:p>
    <w:p w14:paraId="463701D2" w14:textId="77777777" w:rsidR="0028322B" w:rsidRPr="002B4733" w:rsidRDefault="0028322B" w:rsidP="0028322B">
      <w:pPr>
        <w:widowControl w:val="0"/>
        <w:tabs>
          <w:tab w:val="left" w:pos="1386"/>
          <w:tab w:val="left" w:pos="2824"/>
          <w:tab w:val="left" w:pos="3620"/>
          <w:tab w:val="left" w:pos="5251"/>
          <w:tab w:val="left" w:pos="7146"/>
          <w:tab w:val="left" w:pos="7481"/>
          <w:tab w:val="left" w:pos="8546"/>
          <w:tab w:val="left" w:pos="8896"/>
          <w:tab w:val="left" w:pos="9912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- продолжать учить обучающихся перестраиваться в колонну и парами, в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звуковыми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сигналами; учить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ходить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наклонной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гимнастической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доске;</w:t>
      </w:r>
    </w:p>
    <w:p w14:paraId="474DA430" w14:textId="77777777" w:rsidR="0028322B" w:rsidRPr="002B4733" w:rsidRDefault="0028322B" w:rsidP="0028322B">
      <w:pPr>
        <w:widowControl w:val="0"/>
        <w:tabs>
          <w:tab w:val="left" w:pos="1386"/>
          <w:tab w:val="left" w:pos="2824"/>
          <w:tab w:val="left" w:pos="3620"/>
          <w:tab w:val="left" w:pos="5251"/>
          <w:tab w:val="left" w:pos="7146"/>
          <w:tab w:val="left" w:pos="7481"/>
          <w:tab w:val="left" w:pos="8546"/>
          <w:tab w:val="left" w:pos="8896"/>
          <w:tab w:val="left" w:pos="9912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-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лазить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вверх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вниз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шведской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стенке,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перелазить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соседний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sz w:val="24"/>
        </w:rPr>
        <w:t>пролет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стенки; </w:t>
      </w:r>
    </w:p>
    <w:p w14:paraId="08A0A98C" w14:textId="77777777" w:rsidR="0028322B" w:rsidRPr="002B4733" w:rsidRDefault="0028322B" w:rsidP="0028322B">
      <w:pPr>
        <w:widowControl w:val="0"/>
        <w:tabs>
          <w:tab w:val="left" w:pos="1386"/>
          <w:tab w:val="left" w:pos="2824"/>
          <w:tab w:val="left" w:pos="3620"/>
          <w:tab w:val="left" w:pos="5251"/>
          <w:tab w:val="left" w:pos="7146"/>
          <w:tab w:val="left" w:pos="7481"/>
          <w:tab w:val="left" w:pos="8546"/>
          <w:tab w:val="left" w:pos="8896"/>
          <w:tab w:val="left" w:pos="9912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езде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велосипеде;</w:t>
      </w:r>
    </w:p>
    <w:p w14:paraId="169506C0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5" w:after="0" w:line="294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учить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ходить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бегать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изменением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направления</w:t>
      </w:r>
      <w:r w:rsidRPr="002B4733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змейкой,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по 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диагонали; - закрепить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прыгать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двух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ногах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одной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ноге;</w:t>
      </w:r>
    </w:p>
    <w:p w14:paraId="6E30B1A3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продолжать</w:t>
      </w:r>
      <w:r w:rsidRPr="002B473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обучить</w:t>
      </w:r>
      <w:r w:rsidRPr="002B4733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выполнению</w:t>
      </w:r>
      <w:r w:rsidRPr="002B4733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комплекса</w:t>
      </w:r>
      <w:r w:rsidRPr="002B4733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упражнений</w:t>
      </w:r>
      <w:r w:rsidRPr="002B4733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утренней</w:t>
      </w:r>
      <w:r w:rsidRPr="002B4733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зарядки</w:t>
      </w:r>
      <w:r w:rsidRPr="002B4733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и 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</w:t>
      </w:r>
      <w:r w:rsidRPr="002B4733">
        <w:rPr>
          <w:rFonts w:ascii="Times New Roman" w:eastAsia="Times New Roman" w:hAnsi="Times New Roman" w:cs="Times New Roman"/>
          <w:sz w:val="24"/>
        </w:rPr>
        <w:t>разминки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течение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дня;</w:t>
      </w:r>
    </w:p>
    <w:p w14:paraId="5D1BBBC4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желание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участвовать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подвижной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игре,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</w:t>
      </w:r>
      <w:r w:rsidRPr="002B4733">
        <w:rPr>
          <w:rFonts w:ascii="Times New Roman" w:eastAsia="Times New Roman" w:hAnsi="Times New Roman" w:cs="Times New Roman"/>
          <w:sz w:val="24"/>
        </w:rPr>
        <w:t>предлагать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детям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участвовать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играх;</w:t>
      </w:r>
    </w:p>
    <w:p w14:paraId="0BFF2A4B" w14:textId="77777777" w:rsidR="0028322B" w:rsidRPr="002B4733" w:rsidRDefault="0028322B" w:rsidP="0028322B">
      <w:pPr>
        <w:widowControl w:val="0"/>
        <w:tabs>
          <w:tab w:val="left" w:pos="1386"/>
          <w:tab w:val="left" w:pos="2584"/>
          <w:tab w:val="left" w:pos="4352"/>
          <w:tab w:val="left" w:pos="5460"/>
          <w:tab w:val="left" w:pos="6520"/>
          <w:tab w:val="left" w:pos="6908"/>
          <w:tab w:val="left" w:pos="7738"/>
          <w:tab w:val="left" w:pos="9181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уточнить</w:t>
      </w:r>
      <w:r w:rsidRPr="002B4733">
        <w:rPr>
          <w:rFonts w:ascii="Times New Roman" w:eastAsia="Times New Roman" w:hAnsi="Times New Roman" w:cs="Times New Roman"/>
          <w:sz w:val="24"/>
        </w:rPr>
        <w:tab/>
        <w:t>представления каждого ребенка о своей внешности,</w:t>
      </w:r>
      <w:r w:rsidRPr="002B4733">
        <w:rPr>
          <w:rFonts w:ascii="Times New Roman" w:eastAsia="Times New Roman" w:hAnsi="Times New Roman" w:cs="Times New Roman"/>
          <w:sz w:val="24"/>
        </w:rPr>
        <w:tab/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половой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принадлежности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основных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отличительных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чертах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внешнего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строения;</w:t>
      </w:r>
    </w:p>
    <w:p w14:paraId="57063BC9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4" w:after="0" w:line="294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воспитывать 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потребность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выполнении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гигиенических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навыков;</w:t>
      </w:r>
    </w:p>
    <w:p w14:paraId="2530853B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обращать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внимание</w:t>
      </w:r>
      <w:r w:rsidRPr="002B473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приятные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ощущения</w:t>
      </w:r>
      <w:r w:rsidRPr="002B4733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</w:t>
      </w:r>
      <w:r w:rsidRPr="002B4733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наличия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чистых</w:t>
      </w:r>
      <w:r w:rsidRPr="002B4733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рук,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sz w:val="24"/>
        </w:rPr>
        <w:t>волос,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тела,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белья,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одежды;</w:t>
      </w:r>
    </w:p>
    <w:p w14:paraId="517401E6" w14:textId="77777777" w:rsidR="0028322B" w:rsidRPr="002B4733" w:rsidRDefault="0028322B" w:rsidP="0028322B">
      <w:pPr>
        <w:widowControl w:val="0"/>
        <w:autoSpaceDE w:val="0"/>
        <w:autoSpaceDN w:val="0"/>
        <w:spacing w:before="3" w:after="0" w:line="276" w:lineRule="exact"/>
        <w:ind w:right="505"/>
        <w:jc w:val="both"/>
        <w:outlineLvl w:val="3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закрепить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режиме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дня,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необходимости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полезности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соблюдения.</w:t>
      </w:r>
    </w:p>
    <w:p w14:paraId="6A79A9BF" w14:textId="77777777" w:rsidR="0028322B" w:rsidRPr="002B4733" w:rsidRDefault="0028322B" w:rsidP="0028322B">
      <w:pPr>
        <w:widowControl w:val="0"/>
        <w:autoSpaceDE w:val="0"/>
        <w:autoSpaceDN w:val="0"/>
        <w:spacing w:before="3" w:after="0" w:line="276" w:lineRule="exact"/>
        <w:ind w:right="505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К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концу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14:paraId="5871F261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выполнять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речевой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инструкции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ряд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последовательных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движений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без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 предметами;</w:t>
      </w:r>
    </w:p>
    <w:p w14:paraId="266C65F5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>- попадать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цель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расстояния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5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метров;</w:t>
      </w:r>
    </w:p>
    <w:p w14:paraId="27901F01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бросать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ловить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мяч;</w:t>
      </w:r>
    </w:p>
    <w:p w14:paraId="5F022947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находить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место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шеренге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сигналу;</w:t>
      </w:r>
    </w:p>
    <w:p w14:paraId="70F6604E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4"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ходить на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носках,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пятках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внутренних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сводах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стоп;</w:t>
      </w:r>
    </w:p>
    <w:p w14:paraId="36D99689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согласовывать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темп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ходьбы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звуковыми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сигналами;</w:t>
      </w:r>
    </w:p>
    <w:p w14:paraId="5470C588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перестраиваться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колонну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парами,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 звуковыми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сигналами;</w:t>
      </w:r>
    </w:p>
    <w:p w14:paraId="0556E25A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ходить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наклонной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гимнастической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доске;</w:t>
      </w:r>
    </w:p>
    <w:p w14:paraId="71365868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лазить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вверх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вниз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гимнастической</w:t>
      </w:r>
      <w:r w:rsidRPr="002B4733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стенке,</w:t>
      </w:r>
      <w:r w:rsidRPr="002B4733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перелазить</w:t>
      </w:r>
      <w:r w:rsidRPr="002B4733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соседний</w:t>
      </w:r>
      <w:r w:rsidRPr="002B4733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пролет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стенки;</w:t>
      </w:r>
    </w:p>
    <w:p w14:paraId="4CEA7315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94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ездить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велосипеде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(трех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или двухколесном);</w:t>
      </w:r>
    </w:p>
    <w:p w14:paraId="594DDCA5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3" w:after="0" w:line="294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ходить 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бегать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изменением направления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змейкой,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диагонали;</w:t>
      </w:r>
    </w:p>
    <w:p w14:paraId="1B1694FD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прыгать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 двух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ногах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одной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ноге;</w:t>
      </w:r>
    </w:p>
    <w:p w14:paraId="4C5E68BA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знать и выполнять комплекс упражнений утренней зарядки, для разминки в течение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sz w:val="24"/>
        </w:rPr>
        <w:t>дня;</w:t>
      </w:r>
    </w:p>
    <w:p w14:paraId="5CE497F6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самостоятельно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участвовать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подвижной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игре;</w:t>
      </w:r>
    </w:p>
    <w:p w14:paraId="48A6A3E4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93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выполнять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комплекс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разминочных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подготовительных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движений;</w:t>
      </w:r>
    </w:p>
    <w:p w14:paraId="3BEA2E68" w14:textId="77777777" w:rsidR="0028322B" w:rsidRPr="002B4733" w:rsidRDefault="0028322B" w:rsidP="0028322B">
      <w:pPr>
        <w:widowControl w:val="0"/>
        <w:autoSpaceDE w:val="0"/>
        <w:autoSpaceDN w:val="0"/>
        <w:spacing w:before="1" w:after="0" w:line="240" w:lineRule="auto"/>
        <w:ind w:right="505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соблюдать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правила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гигиены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повседневной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жизни.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20317B0" w14:textId="77777777" w:rsidR="0028322B" w:rsidRPr="002B4733" w:rsidRDefault="0028322B" w:rsidP="0028322B">
      <w:pPr>
        <w:widowControl w:val="0"/>
        <w:autoSpaceDE w:val="0"/>
        <w:autoSpaceDN w:val="0"/>
        <w:spacing w:before="1" w:after="0" w:line="240" w:lineRule="auto"/>
        <w:ind w:right="505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представлений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здоровом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образе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жизни.</w:t>
      </w:r>
    </w:p>
    <w:p w14:paraId="6BB06E7C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3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b/>
          <w:i/>
          <w:sz w:val="24"/>
        </w:rPr>
        <w:t>Основными</w:t>
      </w:r>
      <w:r w:rsidRPr="002B4733">
        <w:rPr>
          <w:rFonts w:ascii="Times New Roman" w:eastAsia="Times New Roman" w:hAnsi="Times New Roman" w:cs="Times New Roman"/>
          <w:b/>
          <w:i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задачами</w:t>
      </w:r>
      <w:r w:rsidRPr="002B4733">
        <w:rPr>
          <w:rFonts w:ascii="Times New Roman" w:eastAsia="Times New Roman" w:hAnsi="Times New Roman" w:cs="Times New Roman"/>
          <w:b/>
          <w:i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i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b/>
          <w:i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с</w:t>
      </w:r>
      <w:r w:rsidRPr="002B4733">
        <w:rPr>
          <w:rFonts w:ascii="Times New Roman" w:eastAsia="Times New Roman" w:hAnsi="Times New Roman" w:cs="Times New Roman"/>
          <w:b/>
          <w:i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детьми</w:t>
      </w:r>
      <w:r w:rsidRPr="002B4733">
        <w:rPr>
          <w:rFonts w:ascii="Times New Roman" w:eastAsia="Times New Roman" w:hAnsi="Times New Roman" w:cs="Times New Roman"/>
          <w:b/>
          <w:i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от</w:t>
      </w:r>
      <w:r w:rsidRPr="002B4733">
        <w:rPr>
          <w:rFonts w:ascii="Times New Roman" w:eastAsia="Times New Roman" w:hAnsi="Times New Roman" w:cs="Times New Roman"/>
          <w:b/>
          <w:i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6-ти</w:t>
      </w:r>
      <w:r w:rsidRPr="002B4733">
        <w:rPr>
          <w:rFonts w:ascii="Times New Roman" w:eastAsia="Times New Roman" w:hAnsi="Times New Roman" w:cs="Times New Roman"/>
          <w:b/>
          <w:i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до</w:t>
      </w:r>
      <w:r w:rsidRPr="002B4733">
        <w:rPr>
          <w:rFonts w:ascii="Times New Roman" w:eastAsia="Times New Roman" w:hAnsi="Times New Roman" w:cs="Times New Roman"/>
          <w:b/>
          <w:i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7</w:t>
      </w:r>
      <w:r w:rsidRPr="002B4733">
        <w:rPr>
          <w:rFonts w:ascii="Times New Roman" w:eastAsia="Times New Roman" w:hAnsi="Times New Roman" w:cs="Times New Roman"/>
          <w:b/>
          <w:i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(8-ми)</w:t>
      </w:r>
      <w:r w:rsidRPr="002B4733">
        <w:rPr>
          <w:rFonts w:ascii="Times New Roman" w:eastAsia="Times New Roman" w:hAnsi="Times New Roman" w:cs="Times New Roman"/>
          <w:b/>
          <w:i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лет</w:t>
      </w:r>
      <w:r w:rsidRPr="002B4733">
        <w:rPr>
          <w:rFonts w:ascii="Times New Roman" w:eastAsia="Times New Roman" w:hAnsi="Times New Roman" w:cs="Times New Roman"/>
          <w:b/>
          <w:i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</w:rPr>
        <w:t>являются:</w:t>
      </w:r>
      <w:r w:rsidRPr="002B4733">
        <w:rPr>
          <w:rFonts w:ascii="Times New Roman" w:eastAsia="Times New Roman" w:hAnsi="Times New Roman" w:cs="Times New Roman"/>
          <w:sz w:val="24"/>
        </w:rPr>
        <w:t xml:space="preserve"> - формировать</w:t>
      </w:r>
      <w:r w:rsidRPr="002B4733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представление</w:t>
      </w:r>
      <w:r w:rsidRPr="002B473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человеке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</w:t>
      </w:r>
      <w:r w:rsidRPr="002B473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целостном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разумном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существе,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которого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есть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душа,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тело,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мысли,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чувства;</w:t>
      </w:r>
    </w:p>
    <w:p w14:paraId="6A8B8A0C" w14:textId="77777777" w:rsidR="0028322B" w:rsidRPr="002B4733" w:rsidRDefault="0028322B" w:rsidP="0028322B">
      <w:pPr>
        <w:widowControl w:val="0"/>
        <w:tabs>
          <w:tab w:val="left" w:pos="1386"/>
          <w:tab w:val="left" w:pos="2584"/>
          <w:tab w:val="left" w:pos="4349"/>
          <w:tab w:val="left" w:pos="5457"/>
          <w:tab w:val="left" w:pos="6523"/>
          <w:tab w:val="left" w:pos="6911"/>
          <w:tab w:val="left" w:pos="7741"/>
          <w:tab w:val="left" w:pos="9184"/>
        </w:tabs>
        <w:autoSpaceDE w:val="0"/>
        <w:autoSpaceDN w:val="0"/>
        <w:spacing w:before="2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уточнить</w:t>
      </w:r>
      <w:r w:rsidRPr="002B4733">
        <w:rPr>
          <w:rFonts w:ascii="Times New Roman" w:eastAsia="Times New Roman" w:hAnsi="Times New Roman" w:cs="Times New Roman"/>
          <w:sz w:val="24"/>
        </w:rPr>
        <w:tab/>
        <w:t>представления каждого</w:t>
      </w:r>
      <w:r w:rsidRPr="002B4733">
        <w:rPr>
          <w:rFonts w:ascii="Times New Roman" w:eastAsia="Times New Roman" w:hAnsi="Times New Roman" w:cs="Times New Roman"/>
          <w:sz w:val="24"/>
        </w:rPr>
        <w:tab/>
        <w:t>ребенка</w:t>
      </w:r>
      <w:r w:rsidRPr="002B4733">
        <w:rPr>
          <w:rFonts w:ascii="Times New Roman" w:eastAsia="Times New Roman" w:hAnsi="Times New Roman" w:cs="Times New Roman"/>
          <w:sz w:val="24"/>
        </w:rPr>
        <w:tab/>
        <w:t>о своей</w:t>
      </w:r>
      <w:r w:rsidRPr="002B4733">
        <w:rPr>
          <w:rFonts w:ascii="Times New Roman" w:eastAsia="Times New Roman" w:hAnsi="Times New Roman" w:cs="Times New Roman"/>
          <w:sz w:val="24"/>
        </w:rPr>
        <w:tab/>
        <w:t>внешности,</w:t>
      </w:r>
      <w:r w:rsidRPr="002B4733">
        <w:rPr>
          <w:rFonts w:ascii="Times New Roman" w:eastAsia="Times New Roman" w:hAnsi="Times New Roman" w:cs="Times New Roman"/>
          <w:sz w:val="24"/>
        </w:rPr>
        <w:tab/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половой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принадлежности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основных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отличительных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чертах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внешнего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строения;</w:t>
      </w:r>
    </w:p>
    <w:p w14:paraId="063BEA12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5"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воспитывать 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потребность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выполнении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гигиенических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навыков;</w:t>
      </w:r>
    </w:p>
    <w:p w14:paraId="438F63BE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91" w:after="0" w:line="232" w:lineRule="auto"/>
        <w:ind w:right="54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обращать внимание обучающихся на приятные ощущения от наличия чистых рук,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волос,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тела,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белья,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одежды;</w:t>
      </w:r>
    </w:p>
    <w:p w14:paraId="6EF25A7E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закрепить представление обучающихся о режиме дня, необходимости и полезности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соблюдения;</w:t>
      </w:r>
    </w:p>
    <w:p w14:paraId="6286983F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обучать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приемам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самомассажа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укрепления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здоровья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через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воздействие на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биологически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активные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точки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организма;</w:t>
      </w:r>
    </w:p>
    <w:p w14:paraId="608B881E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3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познакомить обучающихся с ролью подвижных игр и специальных упражнений для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снятия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усталости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напряжения;</w:t>
      </w:r>
    </w:p>
    <w:p w14:paraId="63F1E1EE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7" w:after="0" w:line="232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познакомить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значением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солнца, света,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чистого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воздуха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воды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их 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влиянием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здоровье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человека;</w:t>
      </w:r>
    </w:p>
    <w:p w14:paraId="51754B0A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познакомить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месторасположением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назначением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позвоночника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человека,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правилам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соблюдения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осанки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приемам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расслабления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позвоночника 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позиции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лежа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сидя;</w:t>
      </w:r>
    </w:p>
    <w:p w14:paraId="1BCCA7D6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познакомить обучающихся с приемами правильного дыхания и с элементарными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дыхательными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упражнениями;</w:t>
      </w:r>
    </w:p>
    <w:p w14:paraId="154F711F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6" w:after="0" w:line="232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познакомить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ухода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зубами,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связью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здорового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полноценного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питания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здоровыми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зубами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деснами,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рационального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питания.</w:t>
      </w:r>
    </w:p>
    <w:p w14:paraId="23B36477" w14:textId="77777777" w:rsidR="0028322B" w:rsidRPr="002B4733" w:rsidRDefault="0028322B" w:rsidP="0028322B">
      <w:pPr>
        <w:widowControl w:val="0"/>
        <w:autoSpaceDE w:val="0"/>
        <w:autoSpaceDN w:val="0"/>
        <w:spacing w:before="9" w:after="0" w:line="273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концу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14:paraId="3421F788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91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выполнять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основные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гигиенические навыки;</w:t>
      </w:r>
    </w:p>
    <w:p w14:paraId="1621EF21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5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владеть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навыками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повседневного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ухода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своими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зубами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(чистить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утром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вечером,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полоскать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еды);</w:t>
      </w:r>
    </w:p>
    <w:p w14:paraId="2EDF8CD9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1"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выполнять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комплекс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утренней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зарядки;</w:t>
      </w:r>
    </w:p>
    <w:p w14:paraId="512B1BBA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показывать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месторасположение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позвоночника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сердца;</w:t>
      </w:r>
    </w:p>
    <w:p w14:paraId="7DD37F90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0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выполнять элементарные дыхательные упражнения под контролем педагогического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работника;</w:t>
      </w:r>
    </w:p>
    <w:p w14:paraId="35D1C514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6" w:after="0" w:line="232" w:lineRule="auto"/>
        <w:ind w:right="538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перечислить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просьбе</w:t>
      </w:r>
      <w:r w:rsidRPr="002B4733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работника</w:t>
      </w:r>
      <w:r w:rsidRPr="002B4733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полезные</w:t>
      </w:r>
      <w:r w:rsidRPr="002B4733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продукты</w:t>
      </w:r>
      <w:r w:rsidRPr="002B4733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здоровья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человека;</w:t>
      </w:r>
    </w:p>
    <w:p w14:paraId="4B825D37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3" w:after="0" w:line="232" w:lineRule="auto"/>
        <w:ind w:right="531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иметь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элементарные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роли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солнца,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света,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чистого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воздуха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воды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здоровья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человека;</w:t>
      </w:r>
    </w:p>
    <w:p w14:paraId="633EF5B9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4"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выполнять 3-4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упражнения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снятия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напряжения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глаз;</w:t>
      </w:r>
    </w:p>
    <w:p w14:paraId="0165A5E2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>- использовать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приемы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самомассажа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пальцев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рук, кистей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стоп;</w:t>
      </w:r>
    </w:p>
    <w:p w14:paraId="33998341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перечислить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правила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безопасного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дома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улице;</w:t>
      </w:r>
    </w:p>
    <w:p w14:paraId="234D1847" w14:textId="77777777" w:rsidR="0028322B" w:rsidRPr="002B4733" w:rsidRDefault="0028322B" w:rsidP="0028322B">
      <w:pPr>
        <w:widowControl w:val="0"/>
        <w:tabs>
          <w:tab w:val="left" w:pos="1386"/>
        </w:tabs>
        <w:autoSpaceDE w:val="0"/>
        <w:autoSpaceDN w:val="0"/>
        <w:spacing w:before="2" w:after="0" w:line="232" w:lineRule="auto"/>
        <w:ind w:right="533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иметь</w:t>
      </w:r>
      <w:r w:rsidRPr="002B473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представление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необходимости</w:t>
      </w:r>
      <w:r w:rsidRPr="002B473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заботливого</w:t>
      </w:r>
      <w:r w:rsidRPr="002B473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внимательного</w:t>
      </w:r>
      <w:r w:rsidRPr="002B4733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своему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здоровью.</w:t>
      </w:r>
    </w:p>
    <w:p w14:paraId="5FA91B98" w14:textId="77777777" w:rsidR="0028322B" w:rsidRPr="002B4733" w:rsidRDefault="0028322B" w:rsidP="0028322B">
      <w:pPr>
        <w:tabs>
          <w:tab w:val="left" w:pos="1751"/>
        </w:tabs>
        <w:spacing w:line="256" w:lineRule="auto"/>
        <w:ind w:right="525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2.3 Описание</w:t>
      </w:r>
      <w:r w:rsidRPr="002B4733">
        <w:rPr>
          <w:rFonts w:ascii="Times New Roman" w:eastAsia="Calibri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вариативных</w:t>
      </w:r>
      <w:r w:rsidRPr="002B4733">
        <w:rPr>
          <w:rFonts w:ascii="Times New Roman" w:eastAsia="Calibri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форм,</w:t>
      </w:r>
      <w:r w:rsidRPr="002B4733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способов,</w:t>
      </w:r>
      <w:r w:rsidRPr="002B4733">
        <w:rPr>
          <w:rFonts w:ascii="Times New Roman" w:eastAsia="Calibri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методов</w:t>
      </w:r>
      <w:r w:rsidRPr="002B4733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 w:rsidRPr="002B4733">
        <w:rPr>
          <w:rFonts w:ascii="Times New Roman" w:eastAsia="Calibri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средств</w:t>
      </w:r>
      <w:r w:rsidRPr="002B4733">
        <w:rPr>
          <w:rFonts w:ascii="Times New Roman" w:eastAsia="Calibri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реализации</w:t>
      </w:r>
      <w:r w:rsidRPr="002B4733">
        <w:rPr>
          <w:rFonts w:ascii="Times New Roman" w:eastAsia="Calibri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АОП</w:t>
      </w:r>
      <w:r w:rsidRPr="002B4733">
        <w:rPr>
          <w:rFonts w:ascii="Times New Roman" w:eastAsia="Calibri" w:hAnsi="Times New Roman" w:cs="Times New Roman"/>
          <w:b/>
          <w:bCs/>
          <w:spacing w:val="-57"/>
          <w:sz w:val="24"/>
          <w:szCs w:val="24"/>
        </w:rPr>
        <w:t xml:space="preserve">         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ДО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учетом</w:t>
      </w:r>
      <w:r w:rsidRPr="002B4733">
        <w:rPr>
          <w:rFonts w:ascii="Calibri" w:eastAsia="Calibri" w:hAnsi="Calibri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психофизических,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возрастных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индивидуально-психологических </w:t>
      </w:r>
      <w:r w:rsidRPr="002B4733">
        <w:rPr>
          <w:rFonts w:ascii="Times New Roman" w:eastAsia="Calibri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особенностей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обучающихся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УО,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специфики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их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образовательных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потребностей,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мотивов</w:t>
      </w:r>
      <w:r w:rsidRPr="002B473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 w:rsidRPr="002B4733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интересов.</w:t>
      </w:r>
    </w:p>
    <w:p w14:paraId="75947676" w14:textId="77777777" w:rsidR="0028322B" w:rsidRDefault="0028322B" w:rsidP="00876C10">
      <w:pPr>
        <w:widowControl w:val="0"/>
        <w:tabs>
          <w:tab w:val="left" w:pos="1933"/>
        </w:tabs>
        <w:autoSpaceDE w:val="0"/>
        <w:autoSpaceDN w:val="0"/>
        <w:spacing w:before="8" w:after="0" w:line="272" w:lineRule="exact"/>
        <w:ind w:right="505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322B">
        <w:rPr>
          <w:rFonts w:ascii="Times New Roman" w:eastAsia="Times New Roman" w:hAnsi="Times New Roman" w:cs="Times New Roman"/>
          <w:b/>
          <w:sz w:val="24"/>
          <w:szCs w:val="24"/>
        </w:rPr>
        <w:t>2.3.1.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 обеспечивается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 основе вариативных форм, способов,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пособиях, соответствующих принципам и целям Стандарта и выбираемых педагогом 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многообразия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социокультурных,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географических,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климатических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Программы,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состава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групп,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интересов обучающихся, запросов родителей (законных представителей). Вариативными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формами,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способами,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методами,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такие формы, как: образовательные ситуации, предлагаемые для группы обучающихся,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исходя из особенностей их психофизического и речевого развития (занятия), различные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виды игр и игровых ситуаций, в том числе сюжетно-ролевая игра, театрализованная игра,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дидактическая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подвижная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игра,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народные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игра-экспери</w:t>
      </w:r>
      <w:r>
        <w:rPr>
          <w:rFonts w:ascii="Times New Roman" w:eastAsia="Times New Roman" w:hAnsi="Times New Roman" w:cs="Times New Roman"/>
          <w:sz w:val="24"/>
          <w:szCs w:val="24"/>
        </w:rPr>
        <w:t>ментирование и другие виды игр</w:t>
      </w:r>
      <w:r w:rsidRPr="00283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взаимодействие и общение обучающихся и педагогических работников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(или) обучающихся между собой; проекты различной направленности,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прежде всего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исследовательские;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праздники,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акции,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режимных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моментов.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отдельности могут быть реализованы через сочетание организованных педагогическим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инициируемых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свободно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выбираемых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2832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B91861A" w14:textId="77777777" w:rsidR="0028322B" w:rsidRPr="002B4733" w:rsidRDefault="0028322B" w:rsidP="00876C10">
      <w:pPr>
        <w:widowControl w:val="0"/>
        <w:tabs>
          <w:tab w:val="left" w:pos="1933"/>
        </w:tabs>
        <w:autoSpaceDE w:val="0"/>
        <w:autoSpaceDN w:val="0"/>
        <w:spacing w:before="8" w:after="0" w:line="272" w:lineRule="exact"/>
        <w:ind w:right="505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Взаимодействие</w:t>
      </w:r>
      <w:r w:rsidRPr="002B473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работников с</w:t>
      </w:r>
      <w:r w:rsidRPr="002B473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 УО:</w:t>
      </w:r>
    </w:p>
    <w:p w14:paraId="78D26963" w14:textId="77777777" w:rsidR="0028322B" w:rsidRPr="002B4733" w:rsidRDefault="0028322B" w:rsidP="00876C10">
      <w:pPr>
        <w:widowControl w:val="0"/>
        <w:tabs>
          <w:tab w:val="left" w:pos="2207"/>
        </w:tabs>
        <w:autoSpaceDE w:val="0"/>
        <w:autoSpaceDN w:val="0"/>
        <w:spacing w:after="0" w:line="240" w:lineRule="auto"/>
        <w:ind w:right="505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Формы,</w:t>
      </w:r>
      <w:r w:rsidRPr="002B4733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способы,</w:t>
      </w:r>
      <w:r w:rsidRPr="002B4733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методы</w:t>
      </w:r>
      <w:r w:rsidRPr="002B4733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средства</w:t>
      </w:r>
      <w:r w:rsidRPr="002B4733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программы,</w:t>
      </w:r>
      <w:r w:rsidRPr="002B4733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которые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отражают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следующие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аспекты образовательной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среды:</w:t>
      </w:r>
    </w:p>
    <w:p w14:paraId="3B21E1EB" w14:textId="77777777" w:rsidR="0028322B" w:rsidRPr="002B4733" w:rsidRDefault="0028322B" w:rsidP="00876C10">
      <w:pPr>
        <w:widowControl w:val="0"/>
        <w:tabs>
          <w:tab w:val="left" w:pos="1583"/>
        </w:tabs>
        <w:autoSpaceDE w:val="0"/>
        <w:autoSpaceDN w:val="0"/>
        <w:spacing w:after="0" w:line="290" w:lineRule="exact"/>
        <w:ind w:right="505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характер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работником;</w:t>
      </w:r>
    </w:p>
    <w:p w14:paraId="1DE4BE07" w14:textId="77777777" w:rsidR="0028322B" w:rsidRPr="002B4733" w:rsidRDefault="0028322B" w:rsidP="00876C10">
      <w:pPr>
        <w:widowControl w:val="0"/>
        <w:tabs>
          <w:tab w:val="left" w:pos="1583"/>
        </w:tabs>
        <w:autoSpaceDE w:val="0"/>
        <w:autoSpaceDN w:val="0"/>
        <w:spacing w:after="0" w:line="294" w:lineRule="exact"/>
        <w:ind w:right="505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характер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другими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детьми;</w:t>
      </w:r>
    </w:p>
    <w:p w14:paraId="6B5ADB39" w14:textId="77777777" w:rsidR="0028322B" w:rsidRPr="002B4733" w:rsidRDefault="0028322B" w:rsidP="00876C10">
      <w:pPr>
        <w:widowControl w:val="0"/>
        <w:tabs>
          <w:tab w:val="left" w:pos="1583"/>
        </w:tabs>
        <w:autoSpaceDE w:val="0"/>
        <w:autoSpaceDN w:val="0"/>
        <w:spacing w:after="0" w:line="292" w:lineRule="exact"/>
        <w:ind w:right="505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система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миру, к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людям, к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себе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самому.</w:t>
      </w:r>
    </w:p>
    <w:p w14:paraId="1798FAE4" w14:textId="77777777" w:rsidR="0028322B" w:rsidRPr="002B4733" w:rsidRDefault="0028322B" w:rsidP="00876C10">
      <w:pPr>
        <w:widowControl w:val="0"/>
        <w:tabs>
          <w:tab w:val="left" w:pos="963"/>
        </w:tabs>
        <w:autoSpaceDE w:val="0"/>
        <w:autoSpaceDN w:val="0"/>
        <w:spacing w:before="1"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1.Взаимодействие педагогических работников с детьми является важнейшим фактором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пронизывает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направления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деятельности.</w:t>
      </w:r>
    </w:p>
    <w:p w14:paraId="62DDC6EE" w14:textId="77777777" w:rsidR="0028322B" w:rsidRPr="002B4733" w:rsidRDefault="0028322B" w:rsidP="00876C10">
      <w:pPr>
        <w:widowControl w:val="0"/>
        <w:tabs>
          <w:tab w:val="left" w:pos="987"/>
        </w:tabs>
        <w:autoSpaceDE w:val="0"/>
        <w:autoSpaceDN w:val="0"/>
        <w:spacing w:before="3"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2.С помощью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работника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ребенок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учится познавать окружающий мир, играть, рисовать, общаться с окружающими. Процесс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приобщения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образцам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человеческой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(культуре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жизни,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познанию мира, речи, коммуникации и прочим), приобретения культурных умений при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предметной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среде называется процессом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овладения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культурными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практиками.</w:t>
      </w:r>
    </w:p>
    <w:p w14:paraId="71258AF3" w14:textId="77777777" w:rsidR="0028322B" w:rsidRPr="002B4733" w:rsidRDefault="0028322B" w:rsidP="00876C10">
      <w:pPr>
        <w:widowControl w:val="0"/>
        <w:tabs>
          <w:tab w:val="left" w:pos="929"/>
        </w:tabs>
        <w:autoSpaceDE w:val="0"/>
        <w:autoSpaceDN w:val="0"/>
        <w:spacing w:before="1"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3.Процесс приобретения общих культурных умений во всей его полноте возможен только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 том случае, если педагогический работник выступает в этом процессе в роли партнера, 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 руководителя, поддерживая и развивая мотивацию ребенка. Партнерские отношения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являются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разумной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альтернативой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двум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диаметрально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противоположным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подходам: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прямому обучению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образованию,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основанному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идеях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«свободного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воспитания».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Основной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функциональной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характеристикой партнерских отношений является равноправное относительно ребенка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включение педагогического работника в процесс деятельности. Педагогический работник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участвует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поставленной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наравне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более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опытный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компетентный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партнер.</w:t>
      </w:r>
    </w:p>
    <w:p w14:paraId="48507B19" w14:textId="553DAE0F" w:rsidR="0028322B" w:rsidRPr="002B4733" w:rsidRDefault="0028322B" w:rsidP="0028322B">
      <w:pPr>
        <w:widowControl w:val="0"/>
        <w:tabs>
          <w:tab w:val="left" w:pos="929"/>
        </w:tabs>
        <w:autoSpaceDE w:val="0"/>
        <w:autoSpaceDN w:val="0"/>
        <w:spacing w:before="1"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4. Для личностно-порождающего взаимодействия характерно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принятие ребенка таким,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какой он есть, и вера в его способности. Педагогический работник не подгоняет ребенка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какой-то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определенный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«стандарт»,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строит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ним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ориентацией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достоинства и индивидуальные особенности ребенка, его характер, привычки, интересы,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предпочтения.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Он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сопереживает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ребенку</w:t>
      </w:r>
      <w:r w:rsidRPr="002B4733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радости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огорчениях,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оказывает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поддержку</w:t>
      </w:r>
      <w:r w:rsidRPr="002B4733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876C10">
        <w:rPr>
          <w:rFonts w:ascii="Times New Roman" w:eastAsia="Times New Roman" w:hAnsi="Times New Roman" w:cs="Times New Roman"/>
          <w:spacing w:val="-57"/>
          <w:sz w:val="24"/>
        </w:rPr>
        <w:t xml:space="preserve">                    </w:t>
      </w:r>
      <w:r w:rsidRPr="002B4733">
        <w:rPr>
          <w:rFonts w:ascii="Times New Roman" w:eastAsia="Times New Roman" w:hAnsi="Times New Roman" w:cs="Times New Roman"/>
          <w:sz w:val="24"/>
        </w:rPr>
        <w:t>затруднениях,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участвует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lastRenderedPageBreak/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играх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занятиях.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старается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избегать запретов и наказаний.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Ограничения и порицания используются в случае крайней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необходимости, не унижая достоинство ребенка. Такой стиль воспитания обеспечивает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чувство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психологической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защищенности,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способствует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индивидуальности,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положительных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взаимоотношений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другими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детьми.</w:t>
      </w:r>
    </w:p>
    <w:p w14:paraId="528F3A6F" w14:textId="77777777" w:rsidR="0028322B" w:rsidRPr="002B4733" w:rsidRDefault="0028322B" w:rsidP="0028322B">
      <w:pPr>
        <w:widowControl w:val="0"/>
        <w:tabs>
          <w:tab w:val="left" w:pos="1035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5.Личностно-порождающее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способствует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различных позитивных качеств. Ребенок учится уважать себя и других, так как отношение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 к себе и другим людям всегда отражает характер отношения к нему окружающих.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Он приобретает чувство уверенности в себе, не боится ошибок. Когда педагогический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 предоставляют ребенку самостоятельность, оказывают поддержку, вселяют веру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 силы,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он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пасует перед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трудностями,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настойчиво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ищет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пути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преодоления.</w:t>
      </w:r>
    </w:p>
    <w:p w14:paraId="5BC191AF" w14:textId="77777777" w:rsidR="0028322B" w:rsidRPr="002B4733" w:rsidRDefault="0028322B" w:rsidP="0028322B">
      <w:pPr>
        <w:widowControl w:val="0"/>
        <w:tabs>
          <w:tab w:val="left" w:pos="988"/>
        </w:tabs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6.Ребенок не боится быть самим собой, быть искренним. Когда педагогический работник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поддерживают индивидуальность ребенка, принимают его таким, каков он есть, избегают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неоправданных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ограничений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наказаний,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ребенок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боится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быть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самим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собой,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признавать</w:t>
      </w:r>
    </w:p>
    <w:p w14:paraId="2BFECCDA" w14:textId="77777777" w:rsidR="0028322B" w:rsidRPr="002B4733" w:rsidRDefault="0028322B" w:rsidP="0028322B">
      <w:pPr>
        <w:widowControl w:val="0"/>
        <w:autoSpaceDE w:val="0"/>
        <w:autoSpaceDN w:val="0"/>
        <w:spacing w:before="66"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свои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ошибки.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Взаимное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доверие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истинному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принятию ребенком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моральных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норм.</w:t>
      </w:r>
    </w:p>
    <w:p w14:paraId="69059EB6" w14:textId="77777777" w:rsidR="0028322B" w:rsidRPr="002B4733" w:rsidRDefault="0028322B" w:rsidP="0028322B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7.Ребенок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брать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себя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ответственность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решения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поступки.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Ведь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педагогический работник везде, где это возможно, предоставляет ребенку право выбора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того или действия. Признание за ребенком права иметь свое мнение, выбирать занятия 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душе, партнеров по игре способствует формированию у него личностной зрелости и, как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следствие,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чувства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ответственности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 свой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выбор.</w:t>
      </w:r>
    </w:p>
    <w:p w14:paraId="17A68BF4" w14:textId="77777777" w:rsidR="0028322B" w:rsidRPr="002B4733" w:rsidRDefault="0028322B" w:rsidP="0028322B">
      <w:pPr>
        <w:widowControl w:val="0"/>
        <w:tabs>
          <w:tab w:val="left" w:pos="968"/>
        </w:tabs>
        <w:autoSpaceDE w:val="0"/>
        <w:autoSpaceDN w:val="0"/>
        <w:spacing w:after="0" w:line="232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8.Ребенок приучается думать самостоятельно, поскольку педагогические работники не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навязывают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ему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своего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решения,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способствуют тому,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чтобы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он принял собственное.</w:t>
      </w:r>
    </w:p>
    <w:p w14:paraId="6B53CF54" w14:textId="77777777" w:rsidR="0028322B" w:rsidRPr="002B4733" w:rsidRDefault="0028322B" w:rsidP="0028322B">
      <w:pPr>
        <w:widowControl w:val="0"/>
        <w:tabs>
          <w:tab w:val="left" w:pos="992"/>
        </w:tabs>
        <w:autoSpaceDE w:val="0"/>
        <w:autoSpaceDN w:val="0"/>
        <w:spacing w:before="4"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9.Ребенок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адекватно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выражать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чувства.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Помогая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ребенку осознать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переживания,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выразить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словами,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содействуют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формированию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него умения проявлять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чувства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социально приемлемыми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способами.</w:t>
      </w:r>
    </w:p>
    <w:p w14:paraId="0945B27E" w14:textId="77777777" w:rsidR="0028322B" w:rsidRPr="002B4733" w:rsidRDefault="0028322B" w:rsidP="0028322B">
      <w:pPr>
        <w:widowControl w:val="0"/>
        <w:tabs>
          <w:tab w:val="left" w:pos="1040"/>
        </w:tabs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10.Ребенок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учится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понимать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сочувствовать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им,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потому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что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получает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этот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опыт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 педагогическим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переносит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людей.</w:t>
      </w:r>
    </w:p>
    <w:p w14:paraId="51DD51AE" w14:textId="77777777" w:rsidR="0028322B" w:rsidRPr="002B4733" w:rsidRDefault="0028322B" w:rsidP="0028322B">
      <w:pPr>
        <w:widowControl w:val="0"/>
        <w:tabs>
          <w:tab w:val="left" w:pos="1761"/>
        </w:tabs>
        <w:autoSpaceDE w:val="0"/>
        <w:autoSpaceDN w:val="0"/>
        <w:spacing w:after="0" w:line="240" w:lineRule="auto"/>
        <w:ind w:right="825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образовательной деятельности разных видов и культурных</w:t>
      </w:r>
      <w:r w:rsidRPr="002B473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практик.</w:t>
      </w:r>
    </w:p>
    <w:p w14:paraId="32936C1C" w14:textId="77777777" w:rsidR="0028322B" w:rsidRPr="002B4733" w:rsidRDefault="0028322B" w:rsidP="0028322B">
      <w:pPr>
        <w:widowControl w:val="0"/>
        <w:autoSpaceDE w:val="0"/>
        <w:autoSpaceDN w:val="0"/>
        <w:spacing w:after="0" w:line="2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 в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включает:</w:t>
      </w:r>
    </w:p>
    <w:p w14:paraId="5CA7373A" w14:textId="77777777" w:rsidR="0028322B" w:rsidRPr="002B4733" w:rsidRDefault="0028322B" w:rsidP="0028322B">
      <w:pPr>
        <w:widowControl w:val="0"/>
        <w:tabs>
          <w:tab w:val="left" w:pos="1674"/>
          <w:tab w:val="left" w:pos="3664"/>
          <w:tab w:val="left" w:pos="5297"/>
          <w:tab w:val="left" w:pos="7264"/>
          <w:tab w:val="left" w:pos="7605"/>
          <w:tab w:val="left" w:pos="8741"/>
        </w:tabs>
        <w:autoSpaceDE w:val="0"/>
        <w:autoSpaceDN w:val="0"/>
        <w:spacing w:before="2" w:after="0" w:line="232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образовательную деятельность,</w:t>
      </w:r>
      <w:r w:rsidRPr="002B4733">
        <w:rPr>
          <w:rFonts w:ascii="Times New Roman" w:eastAsia="Times New Roman" w:hAnsi="Times New Roman" w:cs="Times New Roman"/>
          <w:sz w:val="24"/>
        </w:rPr>
        <w:tab/>
        <w:t>осуществляемую в процессе организации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</w:t>
      </w:r>
      <w:r w:rsidRPr="002B4733">
        <w:rPr>
          <w:rFonts w:ascii="Times New Roman" w:eastAsia="Times New Roman" w:hAnsi="Times New Roman" w:cs="Times New Roman"/>
          <w:sz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видов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детской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15FE89BC" w14:textId="77777777" w:rsidR="0028322B" w:rsidRPr="002B4733" w:rsidRDefault="0028322B" w:rsidP="0028322B">
      <w:pPr>
        <w:widowControl w:val="0"/>
        <w:tabs>
          <w:tab w:val="left" w:pos="1674"/>
        </w:tabs>
        <w:autoSpaceDE w:val="0"/>
        <w:autoSpaceDN w:val="0"/>
        <w:spacing w:before="4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образовательную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осуществляемую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 ходе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режимных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процессов;</w:t>
      </w:r>
    </w:p>
    <w:p w14:paraId="60F6A6B8" w14:textId="77777777" w:rsidR="0028322B" w:rsidRPr="002B4733" w:rsidRDefault="0028322B" w:rsidP="0028322B">
      <w:pPr>
        <w:widowControl w:val="0"/>
        <w:tabs>
          <w:tab w:val="left" w:pos="1674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самостоятельную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детей;</w:t>
      </w:r>
    </w:p>
    <w:p w14:paraId="7166CE3D" w14:textId="77777777" w:rsidR="0028322B" w:rsidRPr="002B4733" w:rsidRDefault="0028322B" w:rsidP="0028322B">
      <w:pPr>
        <w:widowControl w:val="0"/>
        <w:tabs>
          <w:tab w:val="left" w:pos="1674"/>
        </w:tabs>
        <w:autoSpaceDE w:val="0"/>
        <w:autoSpaceDN w:val="0"/>
        <w:spacing w:before="2"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взаимодействие с семьями детей по реализации образовательной программы ДО.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Образовательная деятельность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организуется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совместная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педагога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детей,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самостоятельная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детей.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зависимости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решаемых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образовательных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задач, желаний детей, их образовательных потребностей, педагог может выбрать один или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несколько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вариантов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14:paraId="1002DB7F" w14:textId="77777777" w:rsidR="0028322B" w:rsidRPr="002B4733" w:rsidRDefault="0028322B" w:rsidP="0028322B">
      <w:pPr>
        <w:widowControl w:val="0"/>
        <w:tabs>
          <w:tab w:val="left" w:pos="1713"/>
        </w:tabs>
        <w:autoSpaceDE w:val="0"/>
        <w:autoSpaceDN w:val="0"/>
        <w:spacing w:before="4" w:after="0" w:line="228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совместная деятельность педагога с ребёнком, где, взаимодействуя с ребёнком,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он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выполняет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функции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педагога: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ребёнка чему-то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новому;</w:t>
      </w:r>
    </w:p>
    <w:p w14:paraId="58AB48D0" w14:textId="77777777" w:rsidR="0028322B" w:rsidRPr="002B4733" w:rsidRDefault="0028322B" w:rsidP="0028322B">
      <w:pPr>
        <w:widowControl w:val="0"/>
        <w:tabs>
          <w:tab w:val="left" w:pos="1708"/>
        </w:tabs>
        <w:autoSpaceDE w:val="0"/>
        <w:autoSpaceDN w:val="0"/>
        <w:spacing w:before="17" w:after="0" w:line="228" w:lineRule="auto"/>
        <w:ind w:right="51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совместная деятельность ребёнка с педагогом, при которой ребёнок и педагог –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равноправные партнеры;</w:t>
      </w:r>
    </w:p>
    <w:p w14:paraId="3E153DD0" w14:textId="77777777" w:rsidR="0028322B" w:rsidRPr="002B4733" w:rsidRDefault="0028322B" w:rsidP="0028322B">
      <w:pPr>
        <w:widowControl w:val="0"/>
        <w:tabs>
          <w:tab w:val="left" w:pos="1717"/>
        </w:tabs>
        <w:autoSpaceDE w:val="0"/>
        <w:autoSpaceDN w:val="0"/>
        <w:spacing w:before="11" w:after="0" w:line="230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совместная деятельность группы детей под руководством педагога, который 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правах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участника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этапах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её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(от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планирования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завершения)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направляет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совместную деятельность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группы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детей;</w:t>
      </w:r>
    </w:p>
    <w:p w14:paraId="4FF11DC4" w14:textId="77777777" w:rsidR="0028322B" w:rsidRPr="002B4733" w:rsidRDefault="0028322B" w:rsidP="0028322B">
      <w:pPr>
        <w:widowControl w:val="0"/>
        <w:tabs>
          <w:tab w:val="left" w:pos="1708"/>
        </w:tabs>
        <w:autoSpaceDE w:val="0"/>
        <w:autoSpaceDN w:val="0"/>
        <w:spacing w:before="5" w:after="0" w:line="232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совместная деятельность детей со сверстниками без участия педагога, но по 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заданию. Педагог в этой ситуации не является участником деятельности, но выступает 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роли её организатора, ставящего задачу группе детей, тем самым, актуализируя лидерские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ресурсы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детей;</w:t>
      </w:r>
    </w:p>
    <w:p w14:paraId="700FD3CC" w14:textId="77777777" w:rsidR="0028322B" w:rsidRPr="002B4733" w:rsidRDefault="0028322B" w:rsidP="0028322B">
      <w:pPr>
        <w:widowControl w:val="0"/>
        <w:tabs>
          <w:tab w:val="left" w:pos="1713"/>
        </w:tabs>
        <w:autoSpaceDE w:val="0"/>
        <w:autoSpaceDN w:val="0"/>
        <w:spacing w:before="5" w:after="0" w:line="232" w:lineRule="auto"/>
        <w:ind w:right="52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самостоятельная, спонтанно возникающая, совместная деятельность детей без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всякого участия педагога. Это могут быть самостоятельные игры детей (сюжетно-ролевые,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режиссерские,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театрализованные,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правилами,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другое),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изобразительная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lastRenderedPageBreak/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выбору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познавательно-исследовательская деятельность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(опыты,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эксперименты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другое).</w:t>
      </w:r>
    </w:p>
    <w:p w14:paraId="2A3D3305" w14:textId="77777777" w:rsidR="00DD50E5" w:rsidRPr="002B4733" w:rsidRDefault="0028322B" w:rsidP="00DD50E5">
      <w:pPr>
        <w:spacing w:line="256" w:lineRule="auto"/>
        <w:ind w:right="505"/>
        <w:jc w:val="both"/>
        <w:rPr>
          <w:rFonts w:ascii="Times New Roman" w:eastAsia="Times New Roman" w:hAnsi="Times New Roman" w:cs="Times New Roman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Организуя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субъектные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(самостоятельность,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творчество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выборе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сотрудничеству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инициативность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заниматься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определенным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деятельности).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информацию педагог может получить в процессе наблюдения за деятельностью детей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фиксировать в карте развития ребенка. На основе полученных результатов организуются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разные виды деятельности, соответствующие возрасту детей. В процессе их 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свободного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оборудования,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 принятия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решений,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выражения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чувств и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мыслей,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поддерживает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детскую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инициативу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самостоятельность,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устанавливает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="00DD50E5" w:rsidRPr="00DD50E5">
        <w:rPr>
          <w:rFonts w:ascii="Times New Roman" w:eastAsia="Times New Roman" w:hAnsi="Times New Roman" w:cs="Times New Roman"/>
        </w:rPr>
        <w:t xml:space="preserve"> </w:t>
      </w:r>
    </w:p>
    <w:p w14:paraId="08DB0EAD" w14:textId="77777777" w:rsidR="00DD50E5" w:rsidRPr="002B4733" w:rsidRDefault="00DD50E5" w:rsidP="00DD50E5">
      <w:pPr>
        <w:widowControl w:val="0"/>
        <w:autoSpaceDE w:val="0"/>
        <w:autoSpaceDN w:val="0"/>
        <w:spacing w:before="66"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использует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14:paraId="56CEBDBD" w14:textId="77777777" w:rsidR="00DD50E5" w:rsidRPr="002B4733" w:rsidRDefault="00DD50E5" w:rsidP="00DD50E5">
      <w:pPr>
        <w:widowControl w:val="0"/>
        <w:autoSpaceDE w:val="0"/>
        <w:autoSpaceDN w:val="0"/>
        <w:spacing w:before="3"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взаимосвязаны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собой,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органично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(например,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коммуникативная,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познавательно-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исследовательская).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5451F305" w14:textId="77777777" w:rsidR="00DD50E5" w:rsidRPr="002B4733" w:rsidRDefault="00DD50E5" w:rsidP="00DD50E5">
      <w:pPr>
        <w:widowControl w:val="0"/>
        <w:autoSpaceDE w:val="0"/>
        <w:autoSpaceDN w:val="0"/>
        <w:spacing w:before="3" w:after="0" w:line="232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разнообразной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дошкольников.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выделяются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простые,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составные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комплексные формы.</w:t>
      </w:r>
    </w:p>
    <w:p w14:paraId="66E4EE37" w14:textId="77777777" w:rsidR="00DD50E5" w:rsidRPr="002B4733" w:rsidRDefault="00DD50E5" w:rsidP="00DD50E5">
      <w:pPr>
        <w:widowControl w:val="0"/>
        <w:autoSpaceDE w:val="0"/>
        <w:autoSpaceDN w:val="0"/>
        <w:spacing w:before="5" w:after="0" w:line="232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Простые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построены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минимальном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количестве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посвящены,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 правило,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теме.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 простым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14:paraId="7793A74B" w14:textId="77777777" w:rsidR="00DD50E5" w:rsidRPr="002B4733" w:rsidRDefault="00DD50E5" w:rsidP="00DD50E5">
      <w:pPr>
        <w:widowControl w:val="0"/>
        <w:numPr>
          <w:ilvl w:val="0"/>
          <w:numId w:val="12"/>
        </w:numPr>
        <w:tabs>
          <w:tab w:val="left" w:pos="2030"/>
        </w:tabs>
        <w:autoSpaceDE w:val="0"/>
        <w:autoSpaceDN w:val="0"/>
        <w:spacing w:before="4" w:after="0" w:line="275" w:lineRule="exact"/>
        <w:ind w:hanging="669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беседа,</w:t>
      </w:r>
    </w:p>
    <w:p w14:paraId="7685D6FD" w14:textId="77777777" w:rsidR="00DD50E5" w:rsidRPr="002B4733" w:rsidRDefault="00DD50E5" w:rsidP="00DD50E5">
      <w:pPr>
        <w:widowControl w:val="0"/>
        <w:numPr>
          <w:ilvl w:val="0"/>
          <w:numId w:val="12"/>
        </w:numPr>
        <w:tabs>
          <w:tab w:val="left" w:pos="2030"/>
        </w:tabs>
        <w:autoSpaceDE w:val="0"/>
        <w:autoSpaceDN w:val="0"/>
        <w:spacing w:after="0" w:line="275" w:lineRule="exact"/>
        <w:ind w:hanging="669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рассказ,</w:t>
      </w:r>
    </w:p>
    <w:p w14:paraId="079593BC" w14:textId="77777777" w:rsidR="00DD50E5" w:rsidRPr="002B4733" w:rsidRDefault="00DD50E5" w:rsidP="00DD50E5">
      <w:pPr>
        <w:widowControl w:val="0"/>
        <w:numPr>
          <w:ilvl w:val="0"/>
          <w:numId w:val="12"/>
        </w:numPr>
        <w:tabs>
          <w:tab w:val="left" w:pos="2030"/>
        </w:tabs>
        <w:autoSpaceDE w:val="0"/>
        <w:autoSpaceDN w:val="0"/>
        <w:spacing w:before="3" w:after="0" w:line="275" w:lineRule="exact"/>
        <w:ind w:hanging="669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эксперимент,</w:t>
      </w:r>
    </w:p>
    <w:p w14:paraId="10515576" w14:textId="77777777" w:rsidR="00DD50E5" w:rsidRPr="002B4733" w:rsidRDefault="00DD50E5" w:rsidP="00DD50E5">
      <w:pPr>
        <w:widowControl w:val="0"/>
        <w:numPr>
          <w:ilvl w:val="0"/>
          <w:numId w:val="12"/>
        </w:numPr>
        <w:tabs>
          <w:tab w:val="left" w:pos="2030"/>
        </w:tabs>
        <w:autoSpaceDE w:val="0"/>
        <w:autoSpaceDN w:val="0"/>
        <w:spacing w:after="0" w:line="275" w:lineRule="exact"/>
        <w:ind w:hanging="669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наблюдение,</w:t>
      </w:r>
    </w:p>
    <w:p w14:paraId="1B485242" w14:textId="77777777" w:rsidR="00DD50E5" w:rsidRPr="002B4733" w:rsidRDefault="00DD50E5" w:rsidP="00DD50E5">
      <w:pPr>
        <w:widowControl w:val="0"/>
        <w:numPr>
          <w:ilvl w:val="0"/>
          <w:numId w:val="12"/>
        </w:numPr>
        <w:tabs>
          <w:tab w:val="left" w:pos="2030"/>
        </w:tabs>
        <w:autoSpaceDE w:val="0"/>
        <w:autoSpaceDN w:val="0"/>
        <w:spacing w:before="2" w:after="0" w:line="275" w:lineRule="exact"/>
        <w:ind w:hanging="669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дидактическая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(или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любая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другая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игра,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возникающая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инициативе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педагога)</w:t>
      </w:r>
    </w:p>
    <w:p w14:paraId="40885EE8" w14:textId="77777777" w:rsidR="00DD50E5" w:rsidRPr="002B4733" w:rsidRDefault="00DD50E5" w:rsidP="00DD50E5">
      <w:pPr>
        <w:widowControl w:val="0"/>
        <w:autoSpaceDE w:val="0"/>
        <w:autoSpaceDN w:val="0"/>
        <w:spacing w:after="0" w:line="240" w:lineRule="auto"/>
        <w:ind w:right="528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Составные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2B473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состоят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простых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форм,</w:t>
      </w:r>
      <w:r w:rsidRPr="002B473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представленных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сочетаниях.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 составным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14:paraId="4AADB536" w14:textId="77777777" w:rsidR="00DD50E5" w:rsidRPr="002B4733" w:rsidRDefault="00DD50E5" w:rsidP="00DD50E5">
      <w:pPr>
        <w:widowControl w:val="0"/>
        <w:numPr>
          <w:ilvl w:val="0"/>
          <w:numId w:val="12"/>
        </w:numPr>
        <w:tabs>
          <w:tab w:val="left" w:pos="2030"/>
        </w:tabs>
        <w:autoSpaceDE w:val="0"/>
        <w:autoSpaceDN w:val="0"/>
        <w:spacing w:after="0" w:line="271" w:lineRule="exact"/>
        <w:ind w:hanging="669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игровые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ситуации,</w:t>
      </w:r>
    </w:p>
    <w:p w14:paraId="050DA4AC" w14:textId="77777777" w:rsidR="00DD50E5" w:rsidRPr="002B4733" w:rsidRDefault="00DD50E5" w:rsidP="00DD50E5">
      <w:pPr>
        <w:widowControl w:val="0"/>
        <w:numPr>
          <w:ilvl w:val="0"/>
          <w:numId w:val="12"/>
        </w:numPr>
        <w:tabs>
          <w:tab w:val="left" w:pos="2030"/>
        </w:tabs>
        <w:autoSpaceDE w:val="0"/>
        <w:autoSpaceDN w:val="0"/>
        <w:spacing w:before="1" w:after="0" w:line="275" w:lineRule="exact"/>
        <w:ind w:hanging="669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игры-путешествия,</w:t>
      </w:r>
    </w:p>
    <w:p w14:paraId="77731BF8" w14:textId="77777777" w:rsidR="00DD50E5" w:rsidRPr="002B4733" w:rsidRDefault="00DD50E5" w:rsidP="00DD50E5">
      <w:pPr>
        <w:widowControl w:val="0"/>
        <w:numPr>
          <w:ilvl w:val="0"/>
          <w:numId w:val="12"/>
        </w:numPr>
        <w:tabs>
          <w:tab w:val="left" w:pos="2030"/>
        </w:tabs>
        <w:autoSpaceDE w:val="0"/>
        <w:autoSpaceDN w:val="0"/>
        <w:spacing w:after="0" w:line="275" w:lineRule="exact"/>
        <w:ind w:hanging="669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целевые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прогулки,</w:t>
      </w:r>
    </w:p>
    <w:p w14:paraId="1604EFDC" w14:textId="77777777" w:rsidR="00DD50E5" w:rsidRPr="002B4733" w:rsidRDefault="00DD50E5" w:rsidP="00DD50E5">
      <w:pPr>
        <w:widowControl w:val="0"/>
        <w:numPr>
          <w:ilvl w:val="0"/>
          <w:numId w:val="12"/>
        </w:numPr>
        <w:tabs>
          <w:tab w:val="left" w:pos="2030"/>
        </w:tabs>
        <w:autoSpaceDE w:val="0"/>
        <w:autoSpaceDN w:val="0"/>
        <w:spacing w:before="3" w:after="0" w:line="275" w:lineRule="exact"/>
        <w:ind w:hanging="669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экскурсии,</w:t>
      </w:r>
    </w:p>
    <w:p w14:paraId="56727AA6" w14:textId="77777777" w:rsidR="00DD50E5" w:rsidRPr="002B4733" w:rsidRDefault="00DD50E5" w:rsidP="00DD50E5">
      <w:pPr>
        <w:widowControl w:val="0"/>
        <w:numPr>
          <w:ilvl w:val="0"/>
          <w:numId w:val="12"/>
        </w:numPr>
        <w:tabs>
          <w:tab w:val="left" w:pos="2030"/>
        </w:tabs>
        <w:autoSpaceDE w:val="0"/>
        <w:autoSpaceDN w:val="0"/>
        <w:spacing w:after="0" w:line="275" w:lineRule="exact"/>
        <w:ind w:hanging="669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интерактивные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праздники.</w:t>
      </w:r>
    </w:p>
    <w:p w14:paraId="00D82732" w14:textId="77777777" w:rsidR="00DD50E5" w:rsidRPr="002B4733" w:rsidRDefault="00DD50E5" w:rsidP="00DD50E5">
      <w:pPr>
        <w:widowControl w:val="0"/>
        <w:autoSpaceDE w:val="0"/>
        <w:autoSpaceDN w:val="0"/>
        <w:spacing w:before="2"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Игра занимает центральное место в жизни ребёнка, являясь преобладающим видом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закладываются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развиваются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ориентация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людьми,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первоначальные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кооперации.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вместе,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строят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взаимоотношения,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учатся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общению,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проявляют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инициативу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другое.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Детство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возможным.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функции: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обучающую,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познавательную,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развивающую,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воспитательную,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социокультурную,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коммуникативную,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эмоциогенную, развлекательную, диагностическую, психотерапевтическую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другие.</w:t>
      </w:r>
    </w:p>
    <w:p w14:paraId="7F646A6C" w14:textId="77777777" w:rsidR="00DD50E5" w:rsidRPr="002B4733" w:rsidRDefault="00DD50E5" w:rsidP="00DD50E5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занимает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место,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выступая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 жизни и деятельности детей, средство разностороннего развития личности;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саморазвития,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самовоспитания,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самообучения,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саморегуляции. Отсутствие или недостаток игры в жизни ребёнка приводит к серьезным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проблемам,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всего,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детей.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Учитывая потенциал игры для разностороннего развития ребёнка и становления его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использует все варианты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её применения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ДО.</w:t>
      </w:r>
    </w:p>
    <w:p w14:paraId="4A53B974" w14:textId="77777777" w:rsidR="00DD50E5" w:rsidRPr="002B4733" w:rsidRDefault="00DD50E5" w:rsidP="00DD50E5">
      <w:pPr>
        <w:widowControl w:val="0"/>
        <w:autoSpaceDE w:val="0"/>
        <w:autoSpaceDN w:val="0"/>
        <w:spacing w:before="3"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режимных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специфику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предполагает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использование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особых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реализуемыми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воспитания, обучения и развития ребёнка. Основная задача педагога в утренний отрезок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времени состоит в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том, чтобы включить детей в общий ритм жизни ДОУ, создать у 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бодрое,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жизнерадостное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настроение.</w:t>
      </w:r>
    </w:p>
    <w:p w14:paraId="08FE8510" w14:textId="77777777" w:rsidR="00DD50E5" w:rsidRPr="002B4733" w:rsidRDefault="00DD50E5" w:rsidP="00DD50E5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деятельность, осуществляемая в утренний отрезок времени, может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включать:</w:t>
      </w:r>
    </w:p>
    <w:p w14:paraId="27437C33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игровые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ситуации, индивидуальные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небольшими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подгруппами;</w:t>
      </w:r>
    </w:p>
    <w:p w14:paraId="63006BA5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беседы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детьми, рассматривание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иллюстраций;</w:t>
      </w:r>
    </w:p>
    <w:p w14:paraId="222E7ED9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практические,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проблемные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упражнения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освоению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культурно-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гигиенических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здоровья,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норм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поведения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другие);</w:t>
      </w:r>
    </w:p>
    <w:p w14:paraId="6CC4FF81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after="0" w:line="270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наблюдения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объектами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явлениями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природы,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трудом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взрослых;</w:t>
      </w:r>
    </w:p>
    <w:p w14:paraId="5C8AEC4D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трудовые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поручения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дежурства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(сервировка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стола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приему</w:t>
      </w:r>
      <w:r w:rsidRPr="002B473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пищи,</w:t>
      </w:r>
      <w:r w:rsidRPr="002B4733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уход</w:t>
      </w:r>
      <w:r w:rsidRPr="002B4733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</w:p>
    <w:p w14:paraId="58982A4D" w14:textId="77777777" w:rsidR="00DD50E5" w:rsidRPr="002B4733" w:rsidRDefault="00DD50E5" w:rsidP="00DD50E5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комнатными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растениями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другое);</w:t>
      </w:r>
    </w:p>
    <w:p w14:paraId="609BAE21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before="5" w:after="0" w:line="232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индивидуальную, коррекционную работу с детьми в соответствии с задачами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областей;</w:t>
      </w:r>
    </w:p>
    <w:p w14:paraId="4F73FFE1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before="6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продуктивную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интересам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(рисование,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конструирование,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лепка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другое);</w:t>
      </w:r>
    </w:p>
    <w:p w14:paraId="302C370D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before="6" w:after="0" w:line="232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оздоровительные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закаливающие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процедуры,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здоровьесберегающие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мероприятия,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двигательную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(подвижные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гимнастика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другое).</w:t>
      </w:r>
    </w:p>
    <w:p w14:paraId="2B48BF2C" w14:textId="77777777" w:rsidR="00DD50E5" w:rsidRDefault="00DD50E5" w:rsidP="00DD50E5">
      <w:pPr>
        <w:widowControl w:val="0"/>
        <w:autoSpaceDE w:val="0"/>
        <w:autoSpaceDN w:val="0"/>
        <w:spacing w:before="4" w:after="0" w:line="240" w:lineRule="auto"/>
        <w:ind w:right="5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Согласно требованиям СанПиН 1.2.3685-21 в режиме дня предусмотрено время 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занятий.</w:t>
      </w:r>
      <w:r w:rsidRPr="00DD50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0DABF79" w14:textId="77777777" w:rsidR="00DD50E5" w:rsidRPr="002B4733" w:rsidRDefault="00DD50E5" w:rsidP="00DD50E5">
      <w:pPr>
        <w:widowControl w:val="0"/>
        <w:autoSpaceDE w:val="0"/>
        <w:autoSpaceDN w:val="0"/>
        <w:spacing w:before="4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szCs w:val="24"/>
        </w:rPr>
        <w:t>Занятие</w:t>
      </w:r>
      <w:r w:rsidRPr="002B4733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рассматривается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дело,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занимательное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интересное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детям,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развивающее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нескольких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 областей, или их интеграцию с использованием разнообразных форм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педагогам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 формой организации обучения, наряду с экскурсиями, дидактическими играми,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играми-путешествиями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другими.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проводиться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тематических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событий,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проблемно-обучающих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интегрирующих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областей,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исследовательских проектов и так далее. В рамках отведенного времени педагоги могут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организовывать образовательную деятельность с учётом индивидуальных потребностей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сотворчества,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содействия,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сопереживания.</w:t>
      </w:r>
    </w:p>
    <w:p w14:paraId="02F03930" w14:textId="77777777" w:rsidR="00DD50E5" w:rsidRPr="002B4733" w:rsidRDefault="00DD50E5" w:rsidP="00DD50E5">
      <w:pPr>
        <w:widowControl w:val="0"/>
        <w:autoSpaceDE w:val="0"/>
        <w:autoSpaceDN w:val="0"/>
        <w:spacing w:before="1"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продолжительность,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длительность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перерывов,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суммарная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нагрузка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определяются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СанПиН 1.2.3685-21.</w:t>
      </w:r>
    </w:p>
    <w:p w14:paraId="54CE8AB4" w14:textId="77777777" w:rsidR="00DD50E5" w:rsidRPr="002B4733" w:rsidRDefault="00DD50E5" w:rsidP="00DD50E5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термина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«занятие»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означает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регламентацию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Термин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фиксирует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обоснованную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методику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самостоятельно.</w:t>
      </w:r>
    </w:p>
    <w:p w14:paraId="12ABF1F0" w14:textId="77777777" w:rsidR="00DD50E5" w:rsidRPr="002B4733" w:rsidRDefault="00DD50E5" w:rsidP="00DD5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осуществляемая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прогулки, включает:</w:t>
      </w:r>
    </w:p>
    <w:p w14:paraId="696D46CC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before="3" w:after="0" w:line="232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наблюдения за объектами и явлениями природы, направленные на установление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разнообразных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связей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зависимостей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природе,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ней;</w:t>
      </w:r>
    </w:p>
    <w:p w14:paraId="2041EC4F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before="6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-подвижные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спортивные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упражнения,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направленные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оптимизацию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режима двигательной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активности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укрепление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здоровья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детей;</w:t>
      </w:r>
    </w:p>
    <w:p w14:paraId="1C135144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экспериментирование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объектами неживой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природы;</w:t>
      </w:r>
    </w:p>
    <w:p w14:paraId="2C216AE1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сюжетно-ролевые и конструктивные игры (с песком, со снегом, с природным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материалом);</w:t>
      </w:r>
    </w:p>
    <w:p w14:paraId="190E1707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элементарную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трудовую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 детей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участке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ДОУ;</w:t>
      </w:r>
    </w:p>
    <w:p w14:paraId="4C96207D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before="1"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свободное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общение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педагога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индивидуальную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работу;</w:t>
      </w:r>
    </w:p>
    <w:p w14:paraId="3669370C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проведение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спортивных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праздников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(при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необходимости).</w:t>
      </w:r>
    </w:p>
    <w:p w14:paraId="7D71A6D1" w14:textId="77777777" w:rsidR="00DD50E5" w:rsidRPr="002B4733" w:rsidRDefault="00DD50E5" w:rsidP="00DD50E5">
      <w:pPr>
        <w:widowControl w:val="0"/>
        <w:autoSpaceDE w:val="0"/>
        <w:autoSpaceDN w:val="0"/>
        <w:spacing w:before="5" w:after="0" w:line="232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деятельность, осуществляемая во вторую половину дня,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включать:</w:t>
      </w:r>
    </w:p>
    <w:p w14:paraId="0C198981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before="3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- элементарную трудовую деятельность детей; </w:t>
      </w:r>
    </w:p>
    <w:p w14:paraId="4ABCCACB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before="3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- ремонт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книг, настольно-печатных игр; изготовление игрушек-самоделок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малышей;</w:t>
      </w:r>
    </w:p>
    <w:p w14:paraId="47BC98AD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проведение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зрелищных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мероприятий,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развлечений,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праздников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(кукольный,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настольный, теневой театры, игры-драматизации; концерты; спортивные, музыкальные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литературные досуги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другое);</w:t>
      </w:r>
    </w:p>
    <w:p w14:paraId="2939F0E7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before="1"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игровые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небольшими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подгруппами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(сюжетно-ролевые,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lastRenderedPageBreak/>
        <w:t>режиссерские, дидактические,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подвижные,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музыкальные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другие);</w:t>
      </w:r>
    </w:p>
    <w:p w14:paraId="2EDB8F68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before="3" w:after="0" w:line="232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чтение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художественной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литературы,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прослушивание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аудиозаписей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лучших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чтения,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рассматривание иллюстраций,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просмотр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мультфильмов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так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далее;</w:t>
      </w:r>
    </w:p>
    <w:p w14:paraId="3819592E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слушание</w:t>
      </w:r>
      <w:r w:rsidRPr="002B473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исполнение</w:t>
      </w:r>
      <w:r w:rsidRPr="002B473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музыкальных</w:t>
      </w:r>
      <w:r w:rsidRPr="002B4733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произведений,</w:t>
      </w:r>
      <w:r w:rsidRPr="002B473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музыкально-ритмические</w:t>
      </w:r>
    </w:p>
    <w:p w14:paraId="3F7F0FBB" w14:textId="77777777" w:rsidR="00DD50E5" w:rsidRPr="002B4733" w:rsidRDefault="00DD50E5" w:rsidP="00DD50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движения,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импровизации;</w:t>
      </w:r>
    </w:p>
    <w:p w14:paraId="088B407E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after="0" w:line="232" w:lineRule="auto"/>
        <w:ind w:right="530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индивидуальную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видам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образовательным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sz w:val="24"/>
        </w:rPr>
        <w:t>областям;</w:t>
      </w:r>
    </w:p>
    <w:p w14:paraId="6135E728" w14:textId="77777777" w:rsidR="00DD50E5" w:rsidRPr="002B4733" w:rsidRDefault="00DD50E5" w:rsidP="00DD50E5">
      <w:pPr>
        <w:widowControl w:val="0"/>
        <w:tabs>
          <w:tab w:val="left" w:pos="167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работу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 родителями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(законными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представителями).</w:t>
      </w:r>
    </w:p>
    <w:p w14:paraId="6BF1CB03" w14:textId="77777777" w:rsidR="002B4733" w:rsidRPr="002B4733" w:rsidRDefault="00DD50E5" w:rsidP="00DD50E5">
      <w:pPr>
        <w:widowControl w:val="0"/>
        <w:tabs>
          <w:tab w:val="left" w:pos="1961"/>
          <w:tab w:val="left" w:pos="3457"/>
          <w:tab w:val="left" w:pos="5409"/>
          <w:tab w:val="left" w:pos="6983"/>
          <w:tab w:val="left" w:pos="7756"/>
          <w:tab w:val="left" w:pos="8072"/>
          <w:tab w:val="left" w:pos="8978"/>
        </w:tabs>
        <w:autoSpaceDE w:val="0"/>
        <w:autoSpaceDN w:val="0"/>
        <w:spacing w:after="0" w:line="240" w:lineRule="auto"/>
        <w:ind w:right="532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Для организации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самостоятельной деятельности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детей в группе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 xml:space="preserve">создаются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различные центры активности. </w:t>
      </w:r>
      <w:r w:rsidR="002B4733"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2B4733" w:rsidRPr="002B473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2B4733" w:rsidRPr="002B473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2B4733" w:rsidRPr="002B473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2B4733" w:rsidRPr="002B473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2B4733"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2B4733" w:rsidRPr="002B473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2B4733" w:rsidRPr="002B473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  <w:szCs w:val="24"/>
        </w:rPr>
        <w:t>различные</w:t>
      </w:r>
    </w:p>
    <w:p w14:paraId="360617FE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szCs w:val="24"/>
        </w:rPr>
        <w:t>средства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представленные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совокупностью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материальных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объектов:</w:t>
      </w:r>
    </w:p>
    <w:p w14:paraId="22D34650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демонстрационные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раздаточные;</w:t>
      </w:r>
    </w:p>
    <w:p w14:paraId="1E3D3924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визуальные,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аудийные,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аудиовизуальные;</w:t>
      </w:r>
    </w:p>
    <w:p w14:paraId="2DC5D7E5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естественные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искусственные;</w:t>
      </w:r>
    </w:p>
    <w:p w14:paraId="19F8406A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реальные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виртуальные;</w:t>
      </w:r>
    </w:p>
    <w:p w14:paraId="63CBDC47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before="2"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специальные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 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УО.</w:t>
      </w:r>
    </w:p>
    <w:p w14:paraId="1ECE6B5C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b/>
          <w:spacing w:val="1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каждого</w:t>
      </w:r>
      <w:r w:rsidRPr="002B4733">
        <w:rPr>
          <w:rFonts w:ascii="Times New Roman" w:eastAsia="Times New Roman" w:hAnsi="Times New Roman" w:cs="Times New Roman"/>
          <w:b/>
          <w:spacing w:val="6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вида</w:t>
      </w:r>
      <w:r w:rsidRPr="002B4733">
        <w:rPr>
          <w:rFonts w:ascii="Times New Roman" w:eastAsia="Times New Roman" w:hAnsi="Times New Roman" w:cs="Times New Roman"/>
          <w:b/>
          <w:spacing w:val="1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 xml:space="preserve">деятельности  </w:t>
      </w:r>
      <w:r w:rsidRPr="002B4733">
        <w:rPr>
          <w:rFonts w:ascii="Times New Roman" w:eastAsia="Times New Roman" w:hAnsi="Times New Roman" w:cs="Times New Roman"/>
          <w:b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1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применяются</w:t>
      </w:r>
      <w:r w:rsidRPr="002B4733">
        <w:rPr>
          <w:rFonts w:ascii="Times New Roman" w:eastAsia="Times New Roman" w:hAnsi="Times New Roman" w:cs="Times New Roman"/>
          <w:spacing w:val="1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следующие</w:t>
      </w:r>
    </w:p>
    <w:p w14:paraId="6FF95A8C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75" w:lineRule="exac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</w:t>
      </w:r>
      <w:r w:rsidRPr="002B473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4C139A8E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двигательной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(оборудование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ходьбы,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бега,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ползания,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лазанья,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прыгания,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занятий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смячом 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др.);</w:t>
      </w:r>
    </w:p>
    <w:p w14:paraId="271D106E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предметной (образные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дидактические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игрушки,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реальные предметы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др.);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игровой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(игры,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игрушки,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игровое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оборудование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др.);</w:t>
      </w:r>
    </w:p>
    <w:p w14:paraId="210C1372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-коммуникативной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(дидактический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материал,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предметы,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игрушки,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видеофильмы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др.); познавательно-исследовательской и экспериментирования (натуральные предметы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оборудование для исследования и образно-символический материал, в том числе макеты,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плакаты, модели,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схемы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др.);</w:t>
      </w:r>
    </w:p>
    <w:p w14:paraId="6752BAD4" w14:textId="77649409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1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-чтения художественной литературы (книги 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детского чтения, в том числе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аудиокниги,</w:t>
      </w:r>
      <w:r w:rsidR="00153C0E">
        <w:rPr>
          <w:rFonts w:ascii="Times New Roman" w:eastAsia="Times New Roman" w:hAnsi="Times New Roman" w:cs="Times New Roman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иллюстративный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материал);</w:t>
      </w:r>
    </w:p>
    <w:p w14:paraId="6BD63C9E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трудовой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(оборудование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инвентарь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всех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видов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труда);</w:t>
      </w:r>
    </w:p>
    <w:p w14:paraId="14E05EEE" w14:textId="77777777" w:rsidR="002B4733" w:rsidRPr="002B4733" w:rsidRDefault="002B4733" w:rsidP="002B4733">
      <w:pPr>
        <w:widowControl w:val="0"/>
        <w:tabs>
          <w:tab w:val="left" w:pos="1674"/>
          <w:tab w:val="left" w:pos="5015"/>
          <w:tab w:val="left" w:pos="5371"/>
          <w:tab w:val="left" w:pos="6705"/>
          <w:tab w:val="left" w:pos="7287"/>
          <w:tab w:val="left" w:pos="8170"/>
        </w:tabs>
        <w:autoSpaceDE w:val="0"/>
        <w:autoSpaceDN w:val="0"/>
        <w:spacing w:after="0" w:line="232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продуктивной</w:t>
      </w:r>
      <w:r w:rsidRPr="002B4733">
        <w:rPr>
          <w:rFonts w:ascii="Times New Roman" w:eastAsia="Times New Roman" w:hAnsi="Times New Roman" w:cs="Times New Roman"/>
          <w:spacing w:val="8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(оборудование и материалы</w:t>
      </w:r>
      <w:r w:rsidRPr="002B4733">
        <w:rPr>
          <w:rFonts w:ascii="Times New Roman" w:eastAsia="Times New Roman" w:hAnsi="Times New Roman" w:cs="Times New Roman"/>
          <w:sz w:val="24"/>
        </w:rPr>
        <w:tab/>
        <w:t>для</w:t>
      </w:r>
      <w:r w:rsidRPr="002B4733">
        <w:rPr>
          <w:rFonts w:ascii="Times New Roman" w:eastAsia="Times New Roman" w:hAnsi="Times New Roman" w:cs="Times New Roman"/>
          <w:sz w:val="24"/>
        </w:rPr>
        <w:tab/>
        <w:t xml:space="preserve"> лепки, аппликации,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рисования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конструирования);</w:t>
      </w:r>
    </w:p>
    <w:p w14:paraId="7EA688BB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музыкальной</w:t>
      </w:r>
      <w:r w:rsidRPr="002B4733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(детские</w:t>
      </w:r>
      <w:r w:rsidRPr="002B4733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музыкальные</w:t>
      </w:r>
      <w:r w:rsidRPr="002B4733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инструменты,</w:t>
      </w:r>
      <w:r w:rsidRPr="002B4733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дидактический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</w:t>
      </w:r>
      <w:r w:rsidRPr="002B473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и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др.).</w:t>
      </w:r>
    </w:p>
    <w:p w14:paraId="55D85795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самостоятельной 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ребенок учится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познавать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окружающий мир,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играть,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рисовать,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общаться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окружающими.</w:t>
      </w:r>
    </w:p>
    <w:p w14:paraId="67A4CD76" w14:textId="56088285" w:rsidR="002B4733" w:rsidRPr="002B4733" w:rsidRDefault="00DD50E5" w:rsidP="00DD50E5">
      <w:pPr>
        <w:widowControl w:val="0"/>
        <w:tabs>
          <w:tab w:val="left" w:pos="1641"/>
        </w:tabs>
        <w:autoSpaceDE w:val="0"/>
        <w:autoSpaceDN w:val="0"/>
        <w:spacing w:after="0" w:line="240" w:lineRule="auto"/>
        <w:ind w:right="52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50E5">
        <w:rPr>
          <w:rFonts w:ascii="Times New Roman" w:eastAsia="Times New Roman" w:hAnsi="Times New Roman" w:cs="Times New Roman"/>
          <w:b/>
          <w:sz w:val="26"/>
          <w:szCs w:val="24"/>
        </w:rPr>
        <w:t>2.3.</w:t>
      </w:r>
      <w:r w:rsidR="00153C0E">
        <w:rPr>
          <w:rFonts w:ascii="Times New Roman" w:eastAsia="Times New Roman" w:hAnsi="Times New Roman" w:cs="Times New Roman"/>
          <w:b/>
          <w:sz w:val="26"/>
          <w:szCs w:val="24"/>
        </w:rPr>
        <w:t>2</w:t>
      </w:r>
      <w:r>
        <w:rPr>
          <w:rFonts w:ascii="Times New Roman" w:eastAsia="Times New Roman" w:hAnsi="Times New Roman" w:cs="Times New Roman"/>
          <w:sz w:val="26"/>
          <w:szCs w:val="24"/>
        </w:rPr>
        <w:t>.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</w:t>
      </w:r>
      <w:r w:rsidR="002B4733"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взаимодействия</w:t>
      </w:r>
      <w:r w:rsidR="002B4733"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педагогического</w:t>
      </w:r>
      <w:r w:rsidR="002B4733"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коллектива</w:t>
      </w:r>
      <w:r w:rsidR="002B4733"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2B4733"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семьями</w:t>
      </w:r>
      <w:r w:rsidR="002B4733"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дошкольников</w:t>
      </w:r>
      <w:r w:rsidR="002B4733"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2B4733" w:rsidRPr="002B473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УО:</w:t>
      </w:r>
    </w:p>
    <w:p w14:paraId="386B1C02" w14:textId="77777777" w:rsidR="002B4733" w:rsidRPr="002B4733" w:rsidRDefault="002B4733" w:rsidP="002B4733">
      <w:pPr>
        <w:widowControl w:val="0"/>
        <w:tabs>
          <w:tab w:val="left" w:pos="1736"/>
        </w:tabs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1.Важнейшим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фактором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психики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родителями (законными представителями). Эмоциональное общение с ребенком создает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оптимальные условия для более эффективного выхаживания обучающихся с проблемами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здоровья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после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рождения.</w:t>
      </w:r>
    </w:p>
    <w:p w14:paraId="001E4109" w14:textId="77777777" w:rsidR="002B4733" w:rsidRPr="002B4733" w:rsidRDefault="002B4733" w:rsidP="002B4733">
      <w:pPr>
        <w:widowControl w:val="0"/>
        <w:tabs>
          <w:tab w:val="left" w:pos="1669"/>
        </w:tabs>
        <w:autoSpaceDE w:val="0"/>
        <w:autoSpaceDN w:val="0"/>
        <w:spacing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2.Педагогическая работа с родителям (законным представителям) в дошкольных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организациях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направлена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решение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следующих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задач: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повышение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педагогической компетентности у родителей (законных представителей); 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потребности у родителей (законных представителей) в содержательном общении со своим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ребенком; обучение родителей (законных представителей) педагогическим технологиям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 и обучения обучающихся; создание в семье адекватных условий 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обучающихся.</w:t>
      </w:r>
    </w:p>
    <w:p w14:paraId="23B1B49D" w14:textId="77777777" w:rsidR="002B4733" w:rsidRPr="002B4733" w:rsidRDefault="002B4733" w:rsidP="002B4733">
      <w:pPr>
        <w:widowControl w:val="0"/>
        <w:tabs>
          <w:tab w:val="left" w:pos="1645"/>
        </w:tabs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3.Работа с родителям (законным представителям) осуществляется в двух формах 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групповой.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использовании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представителей)</w:t>
      </w:r>
      <w:r w:rsidRPr="002B473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формируются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навыки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сотрудничества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ребенком</w:t>
      </w:r>
      <w:r w:rsidRPr="002B473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и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приемы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коррекционно-воспитательной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ним.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психолого-педагогические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 ребенка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семье.</w:t>
      </w:r>
    </w:p>
    <w:p w14:paraId="736AA34E" w14:textId="77777777" w:rsidR="002B4733" w:rsidRPr="002B4733" w:rsidRDefault="002B4733" w:rsidP="002B4733">
      <w:pPr>
        <w:widowControl w:val="0"/>
        <w:tabs>
          <w:tab w:val="left" w:pos="1808"/>
        </w:tabs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4.Индивидуальные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помощи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первичное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(повторное)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психолого-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обследование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консультации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представителей),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представителей)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технологиям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коррекционно-развивающего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обучения </w:t>
      </w:r>
      <w:r w:rsidRPr="002B4733">
        <w:rPr>
          <w:rFonts w:ascii="Times New Roman" w:eastAsia="Times New Roman" w:hAnsi="Times New Roman" w:cs="Times New Roman"/>
          <w:sz w:val="24"/>
        </w:rPr>
        <w:lastRenderedPageBreak/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обучающихся.</w:t>
      </w:r>
    </w:p>
    <w:p w14:paraId="5D07DF5F" w14:textId="77777777" w:rsidR="002B4733" w:rsidRPr="002B4733" w:rsidRDefault="002B4733" w:rsidP="002B4733">
      <w:pPr>
        <w:widowControl w:val="0"/>
        <w:tabs>
          <w:tab w:val="left" w:pos="1741"/>
        </w:tabs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5.Групповые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консультативно-рекомендательная;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лекционно-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просветительская;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практические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занятия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представителей);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"круглых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столов",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родительских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конференций,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утренников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праздников.</w:t>
      </w:r>
    </w:p>
    <w:p w14:paraId="1211190E" w14:textId="77777777" w:rsidR="002B4733" w:rsidRPr="002B4733" w:rsidRDefault="002B4733" w:rsidP="002B4733">
      <w:pPr>
        <w:widowControl w:val="0"/>
        <w:tabs>
          <w:tab w:val="left" w:pos="1688"/>
        </w:tabs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6.В ходе использования этих форм работы родители (законные представители)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получают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ответы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интересующие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вопросы,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касающиеся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оценки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специалистами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уровня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психического развития обучающихся, возможности их обучения, а также рекомендации по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дальнейших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семье.</w:t>
      </w:r>
    </w:p>
    <w:p w14:paraId="34FAE3E3" w14:textId="77777777" w:rsidR="002B4733" w:rsidRPr="002B4733" w:rsidRDefault="00DD50E5" w:rsidP="002B4733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7.В совместных беседах педагога с родителями, </w:t>
      </w:r>
      <w:r w:rsidR="002B4733" w:rsidRPr="002B4733">
        <w:rPr>
          <w:rFonts w:ascii="Times New Roman" w:eastAsia="Times New Roman" w:hAnsi="Times New Roman" w:cs="Times New Roman"/>
          <w:sz w:val="24"/>
        </w:rPr>
        <w:t>родители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(законные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представители)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усваивают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необходимые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знания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по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различным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вопросам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воспитания обучающихся;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знакомятся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с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современной литературой в области психологии и специального обучения, и воспитания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обучающихся.</w:t>
      </w:r>
      <w:r w:rsidR="002B4733"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На</w:t>
      </w:r>
      <w:r w:rsidR="002B4733"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практических</w:t>
      </w:r>
      <w:r w:rsidR="002B4733"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занятиях</w:t>
      </w:r>
      <w:r w:rsidR="002B4733"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родители</w:t>
      </w:r>
      <w:r w:rsidR="002B4733"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(законные</w:t>
      </w:r>
      <w:r w:rsidR="002B4733"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представители)</w:t>
      </w:r>
      <w:r w:rsidR="002B4733"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знакомятся</w:t>
      </w:r>
      <w:r w:rsidR="002B4733"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с</w:t>
      </w:r>
      <w:r w:rsidR="002B4733"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приемами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обучения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ребенка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в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условиях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семьи: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формирование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у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него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навыков</w:t>
      </w:r>
      <w:r w:rsidR="002B4733"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самообслуживания</w:t>
      </w:r>
      <w:r w:rsidR="002B4733"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и</w:t>
      </w:r>
      <w:r w:rsidR="002B4733"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социального</w:t>
      </w:r>
      <w:r w:rsidR="002B4733"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sz w:val="24"/>
        </w:rPr>
        <w:t>поведения.</w:t>
      </w:r>
    </w:p>
    <w:p w14:paraId="18053EFA" w14:textId="77777777" w:rsidR="002B4733" w:rsidRPr="002B4733" w:rsidRDefault="002B4733" w:rsidP="002B4733">
      <w:pPr>
        <w:widowControl w:val="0"/>
        <w:tabs>
          <w:tab w:val="left" w:pos="1683"/>
        </w:tabs>
        <w:autoSpaceDE w:val="0"/>
        <w:autoSpaceDN w:val="0"/>
        <w:spacing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8.Содержание работы специалистов с семьей планируется с учетом следующих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факторов: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положения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семьи;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характера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представителей)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ребенком;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позиции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представителей)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воспитанию;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уровня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компетентности.</w:t>
      </w:r>
    </w:p>
    <w:p w14:paraId="1C4DC98D" w14:textId="77777777" w:rsidR="002B4733" w:rsidRPr="002B4733" w:rsidRDefault="002B4733" w:rsidP="002B4733">
      <w:pPr>
        <w:widowControl w:val="0"/>
        <w:tabs>
          <w:tab w:val="left" w:pos="1866"/>
        </w:tabs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9.Используются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следующие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методы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родителям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представителям):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беседы,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анкетирование,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тестирование,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наблюдение,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участие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обсуждение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вебинаров,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ведение 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анализ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дневниковых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записей,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практические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занятия.</w:t>
      </w:r>
    </w:p>
    <w:p w14:paraId="6F39D9B2" w14:textId="77777777" w:rsidR="002B4733" w:rsidRPr="002B4733" w:rsidRDefault="002B4733" w:rsidP="002B4733">
      <w:pPr>
        <w:widowControl w:val="0"/>
        <w:tabs>
          <w:tab w:val="left" w:pos="1957"/>
        </w:tabs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10.Время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включения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представителей)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систему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реабилитационных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мероприятий,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степень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адаптации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изменениям,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связанным с болезнью ребенка, непосредственным образом влияет на ход и результаты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сопровождения.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Раннее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включение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представителей) в коррекционную работу с ребенком в большинстве случаев позволяет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нейтрализовать переживания родителей (законных представителей), изменить их позицию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отношении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проблемного ребенка,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также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сформировать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адекватные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способы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 со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ребенком.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Основными направлениями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сопровождения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являются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следующие: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психолого-педагогическое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изучение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состояния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членов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первую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очередь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психологическая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помощь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адекватной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оценке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потенциальных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возможностей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составление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реабилитационных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мероприятий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семьей;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повышение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информированности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(законных представителей) о способах и методах лечения, развития и обучения ребенка;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консультативная помощь родителям (законным представителям) в решении вопросов 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возможностях,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формах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программах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дошкольной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подготовки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дальнейшем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школьном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обучении;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представителей)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элементарным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методам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коррекции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(дидактическим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играм,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продуктивным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видам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деятельности);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психологическая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поддержка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представителей)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решении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личных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проблем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негативного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состояния.</w:t>
      </w:r>
    </w:p>
    <w:p w14:paraId="196179B4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11.Педагог-психолог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проводит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психологическое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обследование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характера взаимодействия родителей (законных представителей) с ребенком, совместно 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педагогическими работниками разрабатывает программу сопровождения каждой семьи.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Важно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также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проводить</w:t>
      </w:r>
      <w:r w:rsidRPr="002B4733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работу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</w:t>
      </w:r>
      <w:r w:rsidRPr="002B473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всеми</w:t>
      </w:r>
      <w:r w:rsidRPr="002B4733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членами</w:t>
      </w:r>
      <w:r w:rsidRPr="002B4733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каждой</w:t>
      </w:r>
      <w:r w:rsidRPr="002B4733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семьи</w:t>
      </w:r>
      <w:r w:rsidRPr="002B4733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оказания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эмоциональной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положительного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ребенком.</w:t>
      </w:r>
    </w:p>
    <w:p w14:paraId="4B86A191" w14:textId="77777777" w:rsidR="002B4733" w:rsidRPr="002B4733" w:rsidRDefault="002B4733" w:rsidP="002B4733">
      <w:pPr>
        <w:widowControl w:val="0"/>
        <w:tabs>
          <w:tab w:val="left" w:pos="1784"/>
        </w:tabs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12.Особенно важно тесное взаимодействие специалистов с родителям (законным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представителям)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адаптационный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период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когда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возможны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проявления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дезадаптационного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стресса.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Именно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проблемы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личностного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поведения,</w:t>
      </w:r>
      <w:r w:rsidRPr="002B4733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общения 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коллективе,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детско-родительских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могут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быть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решены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совместно: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специалистами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родителям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представителям).</w:t>
      </w:r>
    </w:p>
    <w:p w14:paraId="7CB8C676" w14:textId="77777777" w:rsidR="00153C0E" w:rsidRPr="002B4733" w:rsidRDefault="002B4733" w:rsidP="00153C0E">
      <w:pPr>
        <w:widowControl w:val="0"/>
        <w:tabs>
          <w:tab w:val="left" w:pos="1813"/>
        </w:tabs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13.Учитель-логопед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проводит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обследование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линиям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разрабатывает программу 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обучения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разработке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программы </w:t>
      </w:r>
      <w:r w:rsidRPr="002B4733">
        <w:rPr>
          <w:rFonts w:ascii="Times New Roman" w:eastAsia="Times New Roman" w:hAnsi="Times New Roman" w:cs="Times New Roman"/>
          <w:sz w:val="24"/>
        </w:rPr>
        <w:lastRenderedPageBreak/>
        <w:t>учитываются как общие, так и специфические образовательные потребности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ребенка, определяются педагогические условия, методы и приемы работы, направленные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коррекцию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специфических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отклонений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двигательными,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сенсорными,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интеллектуальными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нарушениями.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Родителям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представителям)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дается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информация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условиях,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необходимых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познавательной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активности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семье.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Специалисты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периодически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консультируют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представителей)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вопросам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динамики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 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="00153C0E" w:rsidRPr="002B4733">
        <w:rPr>
          <w:rFonts w:ascii="Times New Roman" w:eastAsia="Times New Roman" w:hAnsi="Times New Roman" w:cs="Times New Roman"/>
          <w:sz w:val="24"/>
        </w:rPr>
        <w:t xml:space="preserve">  в  условиях семьи.</w:t>
      </w:r>
    </w:p>
    <w:p w14:paraId="57A291E7" w14:textId="77777777" w:rsidR="00153C0E" w:rsidRPr="002B4733" w:rsidRDefault="00153C0E" w:rsidP="00153C0E">
      <w:pPr>
        <w:widowControl w:val="0"/>
        <w:tabs>
          <w:tab w:val="left" w:pos="1813"/>
        </w:tabs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14.Важно также взаимодействие музыкального руководителя и инструктора 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физическому воспитанию с родителям (законным представителям). Учитывая во многих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случаях наличие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 обучающихся нарушения общения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можно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говорить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том,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что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именно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помощью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представители)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могут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установить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эмоциональный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контакт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ребенком,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развивать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эмоциональную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сферу.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занятия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способствуют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развитию положительного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 между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 и педагогическим работником. То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же относится и к физкультурным занятиям.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Инструктор по физической культуре помогает родителям (законным представителям) 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выборе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эффективных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приемов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ребенком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проведения подвижных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игр.</w:t>
      </w:r>
    </w:p>
    <w:p w14:paraId="11CA6123" w14:textId="0BEF2FE3" w:rsidR="00153C0E" w:rsidRPr="00153C0E" w:rsidRDefault="00153C0E" w:rsidP="00876C10">
      <w:pPr>
        <w:widowControl w:val="0"/>
        <w:numPr>
          <w:ilvl w:val="1"/>
          <w:numId w:val="11"/>
        </w:numPr>
        <w:tabs>
          <w:tab w:val="left" w:pos="1876"/>
        </w:tabs>
        <w:autoSpaceDE w:val="0"/>
        <w:autoSpaceDN w:val="0"/>
        <w:spacing w:after="0" w:line="275" w:lineRule="exact"/>
        <w:ind w:left="0" w:right="505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15.Постепенно,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представителей)</w:t>
      </w:r>
      <w:r w:rsidR="00906AEE">
        <w:rPr>
          <w:rFonts w:ascii="Times New Roman" w:eastAsia="Times New Roman" w:hAnsi="Times New Roman" w:cs="Times New Roman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формируется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система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теоретических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деятельности, расширяется арсенал средств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педагогического воздействия на ребенка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форм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ним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ходе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семейного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воспитания.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Повышается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общая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родительская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компетентность: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чувствительность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изменению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состояния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ребенка;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нормализуется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система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требований и ожиданий; повышается уверенность в себе как в воспитателе, происходит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гармонизация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хода психического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семье.</w:t>
      </w:r>
    </w:p>
    <w:p w14:paraId="76FC69C2" w14:textId="1BFD3C61" w:rsidR="00153C0E" w:rsidRPr="002B4733" w:rsidRDefault="00153C0E" w:rsidP="00153C0E">
      <w:pPr>
        <w:widowControl w:val="0"/>
        <w:numPr>
          <w:ilvl w:val="1"/>
          <w:numId w:val="11"/>
        </w:numPr>
        <w:tabs>
          <w:tab w:val="left" w:pos="1876"/>
        </w:tabs>
        <w:autoSpaceDE w:val="0"/>
        <w:autoSpaceDN w:val="0"/>
        <w:spacing w:after="0" w:line="275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3C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коррекционно-развивающей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с УО.</w:t>
      </w:r>
    </w:p>
    <w:p w14:paraId="4C7228D8" w14:textId="77777777" w:rsidR="00153C0E" w:rsidRPr="002B4733" w:rsidRDefault="00153C0E" w:rsidP="00153C0E">
      <w:pPr>
        <w:widowControl w:val="0"/>
        <w:autoSpaceDE w:val="0"/>
        <w:autoSpaceDN w:val="0"/>
        <w:spacing w:after="0" w:line="240" w:lineRule="auto"/>
        <w:ind w:right="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Специфической особенностью Программы является коррекционная направленность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имеющими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отсталость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(интеллектуальное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нарушение).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возрастных психологических новообразований и становление различных видов детской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 обучающихся с интеллектуальными нарушениями, которые происходят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преимущественном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обучении.</w:t>
      </w:r>
    </w:p>
    <w:p w14:paraId="5295B990" w14:textId="77777777" w:rsidR="00153C0E" w:rsidRPr="002B4733" w:rsidRDefault="00153C0E" w:rsidP="00153C0E">
      <w:pPr>
        <w:widowControl w:val="0"/>
        <w:tabs>
          <w:tab w:val="left" w:pos="2005"/>
        </w:tabs>
        <w:autoSpaceDE w:val="0"/>
        <w:autoSpaceDN w:val="0"/>
        <w:spacing w:before="2" w:after="0" w:line="275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Социально-коммуникативное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развитие.</w:t>
      </w:r>
    </w:p>
    <w:p w14:paraId="54FCB402" w14:textId="77777777" w:rsidR="00153C0E" w:rsidRPr="002B4733" w:rsidRDefault="00153C0E" w:rsidP="00153C0E">
      <w:pPr>
        <w:widowControl w:val="0"/>
        <w:autoSpaceDE w:val="0"/>
        <w:autoSpaceDN w:val="0"/>
        <w:spacing w:before="1" w:after="0" w:line="232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 данного раздела охватывает следующие направления коррекционно-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детьми: 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(эмоционально-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личностное,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ситуативно-деловое,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предметно-действенное);</w:t>
      </w:r>
    </w:p>
    <w:p w14:paraId="68D08E86" w14:textId="77777777" w:rsidR="00153C0E" w:rsidRDefault="00153C0E" w:rsidP="00153C0E">
      <w:pPr>
        <w:widowControl w:val="0"/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 у ребенка представлений о самом себе и воспитание элементарных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выстраивания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адекватной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положительных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позитивного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 себе ("Я сам");</w:t>
      </w:r>
      <w:r w:rsidRPr="0015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9D8F5D" w14:textId="23F89B99" w:rsidR="00153C0E" w:rsidRPr="002B4733" w:rsidRDefault="00153C0E" w:rsidP="00153C0E">
      <w:pPr>
        <w:widowControl w:val="0"/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детьми, воспитание навыков продуктивного взаимодействия в процессе совместной 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("Я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другие");</w:t>
      </w:r>
    </w:p>
    <w:p w14:paraId="5391CDA2" w14:textId="77777777" w:rsidR="00153C0E" w:rsidRPr="002B4733" w:rsidRDefault="00153C0E" w:rsidP="00153C0E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адекватного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явлений,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воспитание положительного отношения к предметам живой и неживой природы, создание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предпосылок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закладка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первоначальных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экологического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мироощущения,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нравственного отношения к позитивным национальным традициям и общечеловеческим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ценностям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("Я 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окружающий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мир");</w:t>
      </w:r>
    </w:p>
    <w:p w14:paraId="1B8AA84E" w14:textId="77777777" w:rsidR="00153C0E" w:rsidRPr="002B4733" w:rsidRDefault="00153C0E" w:rsidP="00153C0E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 культурно-гигиенических навыков (воспитание самостоятельности в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быту):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 навыков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самообслуживания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представляет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собой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начальный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становлении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ребенка. </w:t>
      </w:r>
    </w:p>
    <w:p w14:paraId="7D92A3BD" w14:textId="77777777" w:rsidR="00153C0E" w:rsidRPr="002B4733" w:rsidRDefault="00153C0E" w:rsidP="00153C0E">
      <w:pPr>
        <w:widowControl w:val="0"/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440A2" w14:textId="77777777" w:rsidR="00153C0E" w:rsidRPr="002B4733" w:rsidRDefault="00153C0E" w:rsidP="00153C0E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</w:p>
    <w:p w14:paraId="06F113D7" w14:textId="3EE1EFC9" w:rsidR="002B4733" w:rsidRPr="002B4733" w:rsidRDefault="002B4733" w:rsidP="002B4733">
      <w:pPr>
        <w:widowControl w:val="0"/>
        <w:tabs>
          <w:tab w:val="left" w:pos="1842"/>
        </w:tabs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</w:p>
    <w:p w14:paraId="6992E29D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B4733" w:rsidRPr="002B4733" w:rsidSect="004D057D">
          <w:pgSz w:w="11910" w:h="16840"/>
          <w:pgMar w:top="1040" w:right="320" w:bottom="1200" w:left="1020" w:header="0" w:footer="930" w:gutter="0"/>
          <w:pgNumType w:start="44"/>
          <w:cols w:space="720"/>
        </w:sectPr>
      </w:pPr>
    </w:p>
    <w:p w14:paraId="03803650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B768D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культурно-гигиеническим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навыкам дошкольников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умственной отсталостью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(интеллектуальными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нарушениями)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личностно-ориентированных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моделей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самообслуживании.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Ребенок,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достигая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успеха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овладении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умелым,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независимым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уверенным в своих возможностях. Данный результат создает мотивационную основу 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коррекции (как в психическом, так и в личностном плане), имеющихся отклонений 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 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последующую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социализацию;</w:t>
      </w:r>
    </w:p>
    <w:p w14:paraId="462FD05F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игры: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специалист,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проводящий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данную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научить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целенаправленным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действиям: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брать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класть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перекладывать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другую,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прослеживать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взглядом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перемещающимся предметом,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доставать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 коробки,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открывать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закрывать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коробки,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накрывать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кастрюли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крышками,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подбирая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размеру;</w:t>
      </w:r>
    </w:p>
    <w:p w14:paraId="33599B7D" w14:textId="77B45658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предметно-орудийных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(держать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шарик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веревочку,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катать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движущиеся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машинку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веревочку,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ловить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рыбок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сачком,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пересыпать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ложкой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крупу)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предметно-игровых: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закладывает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возникновения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 специфических манипуляций и предпосылок к типичным видам детской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 В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коррекционно-педагогической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складывается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себе,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совершают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открытие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"Я".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выделяет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вещей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людей.</w:t>
      </w:r>
      <w:r w:rsidR="00906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приходит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осознанию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"Я"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</w:t>
      </w:r>
      <w:r w:rsidR="00906AEE">
        <w:rPr>
          <w:rFonts w:ascii="Times New Roman" w:eastAsia="Times New Roman" w:hAnsi="Times New Roman" w:cs="Times New Roman"/>
          <w:sz w:val="24"/>
          <w:szCs w:val="24"/>
        </w:rPr>
        <w:t>пробуждение</w:t>
      </w:r>
      <w:r w:rsidR="00906AEE">
        <w:rPr>
          <w:rFonts w:ascii="Times New Roman" w:eastAsia="Times New Roman" w:hAnsi="Times New Roman" w:cs="Times New Roman"/>
          <w:sz w:val="24"/>
          <w:szCs w:val="24"/>
        </w:rPr>
        <w:tab/>
        <w:t>"личной</w:t>
      </w:r>
      <w:r w:rsidR="00906AEE">
        <w:rPr>
          <w:rFonts w:ascii="Times New Roman" w:eastAsia="Times New Roman" w:hAnsi="Times New Roman" w:cs="Times New Roman"/>
          <w:sz w:val="24"/>
          <w:szCs w:val="24"/>
        </w:rPr>
        <w:tab/>
        <w:t>памяти",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через появление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своего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жизненного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опыта,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зафиксированного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словесном</w:t>
      </w:r>
      <w:r w:rsidRPr="002B473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плане,</w:t>
      </w:r>
      <w:r w:rsidRPr="002B473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2B473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2B4733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близких</w:t>
      </w:r>
      <w:r w:rsidRPr="002B473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2B473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становление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ценностных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ориентиров,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возрастной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половой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принадлежностью.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0FAECF1F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Познавательное</w:t>
      </w:r>
      <w:r w:rsidRPr="002B4733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восприятие</w:t>
      </w:r>
      <w:r w:rsidRPr="002B473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2B473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2B4733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действительности</w:t>
      </w:r>
      <w:r w:rsidRPr="002B473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2B473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B473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конкретного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анализатора</w:t>
      </w:r>
      <w:r w:rsidRPr="002B473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(зрительного,</w:t>
      </w:r>
      <w:r w:rsidRPr="002B473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слухового,</w:t>
      </w:r>
      <w:r w:rsidRPr="002B4733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тактильного).</w:t>
      </w:r>
      <w:r w:rsidRPr="002B4733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Образы</w:t>
      </w:r>
      <w:r w:rsidRPr="002B473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имеют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диффузный слабо дифференцированный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характер.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В процессе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целенаправленной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образы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постепенно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становятся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дифференцированными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систематизированными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внутри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определенного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анализатора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межанализаторных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связей.</w:t>
      </w:r>
    </w:p>
    <w:p w14:paraId="404CA164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Сенсорное воспитание в своей основе направлено на формирование у обучающихся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ориентировочной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перцептивных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действия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рассматривания,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выслушивания,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ощупывания,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обеспечению 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сенсорных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эталонов.</w:t>
      </w:r>
    </w:p>
    <w:p w14:paraId="56D85DF5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важной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стороной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сенсорного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своевременное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правильное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соединение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сенсорного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опыта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словом.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Соединение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ребенок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воспринимает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обозначающим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воспринятое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свойство,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закрепить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 свойства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отношения,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делает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 образы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четкими, систематизированными и обобщенными. Развитие восприятия во всех случаях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идет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различения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свойств,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восприятию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образа, а 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затем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 фиксации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слове,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появлению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образа-представления.</w:t>
      </w:r>
    </w:p>
    <w:p w14:paraId="459957AC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Занятия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ребенком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сенсорному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воспитанию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направлены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зрительного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внимания,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подражания,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целостного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предметов;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слухового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восприятия;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тактильно-двигательного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вкусового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восприятия.</w:t>
      </w:r>
    </w:p>
    <w:p w14:paraId="26C528E5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Работа по этим направлениям значима для познавательного развития ребенка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течение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всех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дошкольной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подготовительной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группе, 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акцент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смещается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упомянутых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анализаторов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русле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продуктивных 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деятельности. </w:t>
      </w:r>
    </w:p>
    <w:p w14:paraId="74BE90A3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 раннем и дошкольном возрасте совершенствуются и качественно изменяются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ориентировки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действительности;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возникают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средства ориентировки; содержательно обогащаются представления и знания ребенка 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мире;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начинает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складываться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целостная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объединяются ценностно-значимые ориентиры деятельности ребенка и понимание смысла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самим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ребенком.</w:t>
      </w:r>
    </w:p>
    <w:p w14:paraId="4DBFA6F0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 коррекционно-педагогической работы по формированию мышления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направлено на развитие ориентировочной деятельности, формирование познавательной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взаимосвязи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компонентами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мыслительной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действием,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словом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образом.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наглядно-действенного,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наглядно-образного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становлению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логического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мышления.</w:t>
      </w:r>
    </w:p>
    <w:p w14:paraId="4C742A6A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На начальном этапе коррекционно-педагогическая работа направлена на 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наглядно-действенного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мышления.</w:t>
      </w:r>
    </w:p>
    <w:p w14:paraId="5675BDF7" w14:textId="77777777" w:rsidR="00153C0E" w:rsidRPr="002B4733" w:rsidRDefault="00153C0E" w:rsidP="00153C0E">
      <w:pPr>
        <w:widowControl w:val="0"/>
        <w:autoSpaceDE w:val="0"/>
        <w:autoSpaceDN w:val="0"/>
        <w:spacing w:before="1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ранняя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возникает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обслуживание.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 ребенок проявляет свое отношение к окружающему миру, осваивает его.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работника: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активизировать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 к самостоятельным предметным и предметно-игровым действиям. Для 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решения педагогический работник использует совместные действия с ребенком, 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 подражанию,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речевое сопровождение самостоятельных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7E0595A0" w14:textId="77777777" w:rsidR="00153C0E" w:rsidRPr="002B4733" w:rsidRDefault="00153C0E" w:rsidP="00153C0E">
      <w:pPr>
        <w:widowControl w:val="0"/>
        <w:autoSpaceDE w:val="0"/>
        <w:autoSpaceDN w:val="0"/>
        <w:spacing w:before="1"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Обучение в раннем возрасте направлено на овладение предметными действиями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функциональным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назначением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подражательных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возможностей.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Многолетние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практика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показали,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только с четвертого года жизни с детьми с легкой степенью умственной отсталости нужно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 проводить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целенаправленные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 формированию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мышления.</w:t>
      </w:r>
    </w:p>
    <w:p w14:paraId="374A26B8" w14:textId="77777777" w:rsidR="00153C0E" w:rsidRPr="002B4733" w:rsidRDefault="00153C0E" w:rsidP="00153C0E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Математические представления ребенка в дошкольном возрасте идет в единстве 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процессом развития восприятия, овладения речью и развития наглядных форм мышления.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обучению счету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способствуют:</w:t>
      </w:r>
    </w:p>
    <w:p w14:paraId="32BC239B" w14:textId="77777777" w:rsidR="00153C0E" w:rsidRPr="002B4733" w:rsidRDefault="00153C0E" w:rsidP="00153C0E">
      <w:pPr>
        <w:widowControl w:val="0"/>
        <w:autoSpaceDE w:val="0"/>
        <w:autoSpaceDN w:val="0"/>
        <w:spacing w:before="3" w:after="0" w:line="232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усвоения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(подражание,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 образцу,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заданий по словесной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инструкции);</w:t>
      </w:r>
    </w:p>
    <w:p w14:paraId="76AEC513" w14:textId="77777777" w:rsidR="00153C0E" w:rsidRPr="002B4733" w:rsidRDefault="00153C0E" w:rsidP="00153C0E">
      <w:pPr>
        <w:widowControl w:val="0"/>
        <w:autoSpaceDE w:val="0"/>
        <w:autoSpaceDN w:val="0"/>
        <w:spacing w:before="3"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сенсорному развитию (умения воспринимать, запоминать, различать, выделять 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образцу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группировать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определенному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количественному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качественному признаку, отвлекаясь от других свойств предметов и их функционального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назначения);</w:t>
      </w:r>
    </w:p>
    <w:p w14:paraId="29CB6CF4" w14:textId="77777777" w:rsidR="00153C0E" w:rsidRPr="002B4733" w:rsidRDefault="00153C0E" w:rsidP="00153C0E">
      <w:pPr>
        <w:widowControl w:val="0"/>
        <w:autoSpaceDE w:val="0"/>
        <w:autoSpaceDN w:val="0"/>
        <w:spacing w:before="3" w:after="0" w:line="232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(умения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сравнивать,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анализировать,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обобщать,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причинно-следственные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 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зависимости,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рассуждать);</w:t>
      </w:r>
    </w:p>
    <w:p w14:paraId="7C1F9AA3" w14:textId="77777777" w:rsidR="00153C0E" w:rsidRPr="002B4733" w:rsidRDefault="00153C0E" w:rsidP="00153C0E">
      <w:pPr>
        <w:widowControl w:val="0"/>
        <w:autoSpaceDE w:val="0"/>
        <w:autoSpaceDN w:val="0"/>
        <w:spacing w:before="3"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(накопление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словарного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запаса,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обозначающего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качественные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количественные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количественные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множествами,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грамматического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строя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речи).</w:t>
      </w:r>
    </w:p>
    <w:p w14:paraId="73916075" w14:textId="1E533322" w:rsidR="003F4B9A" w:rsidRPr="002B4733" w:rsidRDefault="00153C0E" w:rsidP="003F4B9A">
      <w:pPr>
        <w:widowControl w:val="0"/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Ознакомление с окружающим обеспечивает существенные сдвиги в умственном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развитии обучающихся лишь в том случае, когда обучающиеся получают не отдельные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знания о предмете или явлении, а определенную целостную систему знаний, отражающую 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существенные связи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F4B9A">
        <w:rPr>
          <w:rFonts w:ascii="Times New Roman" w:eastAsia="Times New Roman" w:hAnsi="Times New Roman" w:cs="Times New Roman"/>
          <w:sz w:val="24"/>
          <w:szCs w:val="24"/>
        </w:rPr>
        <w:t xml:space="preserve">области.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окружающим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обогащает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чувственный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</w:t>
      </w:r>
      <w:r w:rsidR="003F4B9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, учит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быть 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внимательным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тому,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окружает: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смотреть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видеть,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слушать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слышать,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ощупывать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осязать. Обогащение чувственного опыта неразрывно связано с развитием чувственного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познания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ощущений,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восприятия,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представлений.</w:t>
      </w:r>
      <w:r w:rsidR="003F4B9A" w:rsidRPr="003F4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Формируя</w:t>
      </w:r>
      <w:r w:rsidR="003F4B9A"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адекватные</w:t>
      </w:r>
      <w:r w:rsidR="003F4B9A"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="003F4B9A"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3F4B9A"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окружающем,</w:t>
      </w:r>
      <w:r w:rsidR="003F4B9A"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создается</w:t>
      </w:r>
      <w:r w:rsidR="003F4B9A"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чувственная</w:t>
      </w:r>
      <w:r w:rsidR="003F4B9A"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основа</w:t>
      </w:r>
      <w:r w:rsidR="003F4B9A"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3F4B9A"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="003F4B9A"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="003F4B9A"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словесных</w:t>
      </w:r>
      <w:r w:rsidR="003F4B9A"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описаний</w:t>
      </w:r>
      <w:r w:rsidR="003F4B9A"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объектов, отношений между ними и явлениями природы (понимание стихов, рассказов,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сказок,</w:t>
      </w:r>
      <w:r w:rsidR="003F4B9A"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песен,</w:t>
      </w:r>
      <w:r w:rsidR="003F4B9A"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F4B9A">
        <w:rPr>
          <w:rFonts w:ascii="Times New Roman" w:eastAsia="Times New Roman" w:hAnsi="Times New Roman" w:cs="Times New Roman"/>
          <w:sz w:val="24"/>
          <w:szCs w:val="24"/>
        </w:rPr>
        <w:t xml:space="preserve">загадок).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явлениями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вводит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мир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социальных отношений, формирует представления о человеке, о строении его тела, об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функциях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организма,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чувствах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F4B9A"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взаимоотношениях</w:t>
      </w:r>
      <w:r w:rsidR="003F4B9A"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F4B9A"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социуме. Таким</w:t>
      </w:r>
      <w:r w:rsidR="003F4B9A"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="003F4B9A"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="003F4B9A"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приобщается</w:t>
      </w:r>
      <w:r w:rsidR="003F4B9A"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F4B9A"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нормам</w:t>
      </w:r>
      <w:r w:rsidR="003F4B9A"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="003F4B9A"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F4B9A"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человеческом</w:t>
      </w:r>
      <w:r w:rsidR="003F4B9A"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F4B9A" w:rsidRPr="002B4733">
        <w:rPr>
          <w:rFonts w:ascii="Times New Roman" w:eastAsia="Times New Roman" w:hAnsi="Times New Roman" w:cs="Times New Roman"/>
          <w:sz w:val="24"/>
          <w:szCs w:val="24"/>
        </w:rPr>
        <w:t>обществе.</w:t>
      </w:r>
    </w:p>
    <w:p w14:paraId="22F725BA" w14:textId="77777777" w:rsidR="003F4B9A" w:rsidRPr="002B4733" w:rsidRDefault="003F4B9A" w:rsidP="003F4B9A">
      <w:pPr>
        <w:widowControl w:val="0"/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ознакомления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миром,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функциональном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назначении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окружающих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способах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ними.</w:t>
      </w:r>
    </w:p>
    <w:p w14:paraId="1F8C0D8F" w14:textId="38681DBC" w:rsidR="002B4733" w:rsidRPr="002B4733" w:rsidRDefault="002B4733" w:rsidP="00153C0E">
      <w:pPr>
        <w:spacing w:after="0" w:line="240" w:lineRule="auto"/>
        <w:rPr>
          <w:rFonts w:ascii="Times New Roman" w:eastAsia="Times New Roman" w:hAnsi="Times New Roman" w:cs="Times New Roman"/>
        </w:rPr>
        <w:sectPr w:rsidR="002B4733" w:rsidRPr="002B4733" w:rsidSect="0013590A">
          <w:pgSz w:w="11910" w:h="16840"/>
          <w:pgMar w:top="1040" w:right="320" w:bottom="1200" w:left="1020" w:header="0" w:footer="930" w:gutter="0"/>
          <w:pgNumType w:start="53"/>
          <w:cols w:space="720"/>
        </w:sectPr>
      </w:pPr>
    </w:p>
    <w:p w14:paraId="16538C2E" w14:textId="77777777" w:rsidR="003F4B9A" w:rsidRPr="002B4733" w:rsidRDefault="003F4B9A" w:rsidP="003F4B9A">
      <w:pPr>
        <w:widowControl w:val="0"/>
        <w:tabs>
          <w:tab w:val="left" w:pos="1943"/>
        </w:tabs>
        <w:autoSpaceDE w:val="0"/>
        <w:autoSpaceDN w:val="0"/>
        <w:spacing w:before="5" w:after="0" w:line="272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Речевое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развитие</w:t>
      </w:r>
    </w:p>
    <w:p w14:paraId="1E358BB7" w14:textId="77777777" w:rsidR="003F4B9A" w:rsidRPr="002B4733" w:rsidRDefault="003F4B9A" w:rsidP="003F4B9A">
      <w:pPr>
        <w:widowControl w:val="0"/>
        <w:autoSpaceDE w:val="0"/>
        <w:autoSpaceDN w:val="0"/>
        <w:spacing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Направлено на овладение детьми устной коммуникацией как средством общения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обогащение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словаря,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слухового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слухового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фонематического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слуха,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связной,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грамматически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диалогической речи, развитие и коррекция звуковой и интонационной культуры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литературой.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развитию мелкой моторики, формированию умений выполнять звуко-буквенный анализ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слова, как важных предпосылок к обучению грамоте. В этой образовательной области 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 проводятся и логопедические занятия, направленные на развитие и коррекцию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специфических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нарушений.</w:t>
      </w:r>
    </w:p>
    <w:p w14:paraId="410F1FE3" w14:textId="77777777" w:rsidR="003F4B9A" w:rsidRPr="002B4733" w:rsidRDefault="003F4B9A" w:rsidP="003F4B9A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Она направлена на формирование как общих 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интеллектуальных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(принятие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решения,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оценка 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деятельности),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специфических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предпосылок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7C472F16" w14:textId="77777777" w:rsidR="003F4B9A" w:rsidRPr="002B4733" w:rsidRDefault="003F4B9A" w:rsidP="003F4B9A">
      <w:pPr>
        <w:widowControl w:val="0"/>
        <w:autoSpaceDE w:val="0"/>
        <w:autoSpaceDN w:val="0"/>
        <w:spacing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Подготовка к обучению грамоте включает в себя два разных направления: развитие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ручной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моторики,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письму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элементарной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грамоте.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четвертом году жизни с детьми совершенствуют работу по развитию ручной моторики,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которая продолжается на протяжении трех лет, а на четвертом году обучения (седьмой год 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жизни) - проводятся занятия по подготовке к письму. Обучение элементарной грамоте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начинают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звуко-буквенный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анализ.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Эту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работу проводят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подготовительной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интеллектуальные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речевые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овладевать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знаково-символическими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средствами.</w:t>
      </w:r>
    </w:p>
    <w:p w14:paraId="51E66736" w14:textId="77777777" w:rsidR="003F4B9A" w:rsidRPr="002B4733" w:rsidRDefault="003F4B9A" w:rsidP="003F4B9A">
      <w:pPr>
        <w:widowControl w:val="0"/>
        <w:tabs>
          <w:tab w:val="left" w:pos="1645"/>
        </w:tabs>
        <w:autoSpaceDE w:val="0"/>
        <w:autoSpaceDN w:val="0"/>
        <w:spacing w:before="1" w:after="0" w:line="275" w:lineRule="exact"/>
        <w:rPr>
          <w:rFonts w:ascii="Times New Roman" w:eastAsia="Times New Roman" w:hAnsi="Times New Roman" w:cs="Times New Roman"/>
          <w:i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Условия,</w:t>
      </w:r>
      <w:r w:rsidRPr="002B4733">
        <w:rPr>
          <w:rFonts w:ascii="Times New Roman" w:eastAsia="Times New Roman" w:hAnsi="Times New Roman" w:cs="Times New Roman"/>
          <w:i/>
          <w:spacing w:val="-7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необходимые</w:t>
      </w:r>
      <w:r w:rsidRPr="002B4733">
        <w:rPr>
          <w:rFonts w:ascii="Times New Roman" w:eastAsia="Times New Roman" w:hAnsi="Times New Roman" w:cs="Times New Roman"/>
          <w:i/>
          <w:spacing w:val="-4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для</w:t>
      </w:r>
      <w:r w:rsidRPr="002B4733">
        <w:rPr>
          <w:rFonts w:ascii="Times New Roman" w:eastAsia="Times New Roman" w:hAnsi="Times New Roman" w:cs="Times New Roman"/>
          <w:i/>
          <w:spacing w:val="-5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эффективной</w:t>
      </w:r>
      <w:r w:rsidRPr="002B4733">
        <w:rPr>
          <w:rFonts w:ascii="Times New Roman" w:eastAsia="Times New Roman" w:hAnsi="Times New Roman" w:cs="Times New Roman"/>
          <w:i/>
          <w:spacing w:val="-4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логопедической</w:t>
      </w:r>
      <w:r w:rsidRPr="002B4733">
        <w:rPr>
          <w:rFonts w:ascii="Times New Roman" w:eastAsia="Times New Roman" w:hAnsi="Times New Roman" w:cs="Times New Roman"/>
          <w:i/>
          <w:spacing w:val="-3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работы:</w:t>
      </w:r>
    </w:p>
    <w:p w14:paraId="0F126527" w14:textId="77777777" w:rsidR="003F4B9A" w:rsidRPr="002B4733" w:rsidRDefault="003F4B9A" w:rsidP="003F4B9A">
      <w:pPr>
        <w:widowControl w:val="0"/>
        <w:tabs>
          <w:tab w:val="left" w:pos="1664"/>
        </w:tabs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-Успешное преодоление нарушений возможно только при тесном взаимодействии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преемственности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работников.</w:t>
      </w:r>
    </w:p>
    <w:p w14:paraId="4FBF372C" w14:textId="77777777" w:rsidR="003F4B9A" w:rsidRPr="002B4733" w:rsidRDefault="003F4B9A" w:rsidP="003F4B9A">
      <w:pPr>
        <w:widowControl w:val="0"/>
        <w:tabs>
          <w:tab w:val="left" w:pos="1794"/>
        </w:tabs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-Тесная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связь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учителя-логопеда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родителям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представителям),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обеспечивающая единство требований к развитию речи ребенка и закрепление изученного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материала.</w:t>
      </w:r>
    </w:p>
    <w:p w14:paraId="75B4810D" w14:textId="77777777" w:rsidR="003F4B9A" w:rsidRPr="002B4733" w:rsidRDefault="003F4B9A" w:rsidP="003F4B9A">
      <w:pPr>
        <w:widowControl w:val="0"/>
        <w:tabs>
          <w:tab w:val="left" w:pos="1693"/>
        </w:tabs>
        <w:autoSpaceDE w:val="0"/>
        <w:autoSpaceDN w:val="0"/>
        <w:spacing w:after="0" w:line="232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-Сочетание вербальных средств с использованием разнообразного наглядного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дидактического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материала.</w:t>
      </w:r>
    </w:p>
    <w:p w14:paraId="28C7C968" w14:textId="77777777" w:rsidR="003F4B9A" w:rsidRPr="002B4733" w:rsidRDefault="003F4B9A" w:rsidP="003F4B9A">
      <w:pPr>
        <w:widowControl w:val="0"/>
        <w:tabs>
          <w:tab w:val="left" w:pos="1818"/>
        </w:tabs>
        <w:autoSpaceDE w:val="0"/>
        <w:autoSpaceDN w:val="0"/>
        <w:spacing w:before="2" w:after="0" w:line="240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-Многократное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закрепление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соответствие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возможностям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ребенка.</w:t>
      </w:r>
    </w:p>
    <w:p w14:paraId="405EC28E" w14:textId="77777777" w:rsidR="003F4B9A" w:rsidRPr="002B4733" w:rsidRDefault="003F4B9A" w:rsidP="003F4B9A">
      <w:pPr>
        <w:widowControl w:val="0"/>
        <w:tabs>
          <w:tab w:val="left" w:pos="1655"/>
        </w:tabs>
        <w:autoSpaceDE w:val="0"/>
        <w:autoSpaceDN w:val="0"/>
        <w:spacing w:before="3" w:after="0" w:line="232" w:lineRule="auto"/>
        <w:ind w:right="52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-Разработка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индивидуальных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каждым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ребенком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уточнение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процессе продвижения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 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учетом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динамики.</w:t>
      </w:r>
    </w:p>
    <w:p w14:paraId="03D6BF5A" w14:textId="77777777" w:rsidR="003F4B9A" w:rsidRDefault="003F4B9A" w:rsidP="003F4B9A">
      <w:pPr>
        <w:widowControl w:val="0"/>
        <w:tabs>
          <w:tab w:val="left" w:pos="1645"/>
        </w:tabs>
        <w:autoSpaceDE w:val="0"/>
        <w:autoSpaceDN w:val="0"/>
        <w:spacing w:before="3" w:after="0" w:line="275" w:lineRule="exact"/>
        <w:ind w:right="364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Создание</w:t>
      </w:r>
      <w:r w:rsidRPr="002B473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благоприятных</w:t>
      </w:r>
      <w:r w:rsidRPr="002B473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условий:</w:t>
      </w:r>
      <w:r w:rsidRPr="002B473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эмоциональный</w:t>
      </w:r>
      <w:r w:rsidRPr="002B473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контакт</w:t>
      </w:r>
      <w:r w:rsidRPr="002B4733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учителя-логопеда</w:t>
      </w:r>
      <w:r w:rsidRPr="002B4733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ребенком,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доброжелательность,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адаптация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обстановке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логопедического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кабинета,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положительная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любого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родителями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представителями).</w:t>
      </w:r>
    </w:p>
    <w:p w14:paraId="1B329D5E" w14:textId="60778CBA" w:rsidR="003F4B9A" w:rsidRPr="002B4733" w:rsidRDefault="003F4B9A" w:rsidP="003F4B9A">
      <w:pPr>
        <w:widowControl w:val="0"/>
        <w:tabs>
          <w:tab w:val="left" w:pos="1645"/>
        </w:tabs>
        <w:autoSpaceDE w:val="0"/>
        <w:autoSpaceDN w:val="0"/>
        <w:spacing w:before="3" w:after="0" w:line="275" w:lineRule="exact"/>
        <w:ind w:right="364"/>
        <w:rPr>
          <w:rFonts w:ascii="Times New Roman" w:eastAsia="Times New Roman" w:hAnsi="Times New Roman" w:cs="Times New Roman"/>
          <w:i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 xml:space="preserve"> Принципы</w:t>
      </w:r>
      <w:r w:rsidRPr="002B4733">
        <w:rPr>
          <w:rFonts w:ascii="Times New Roman" w:eastAsia="Times New Roman" w:hAnsi="Times New Roman" w:cs="Times New Roman"/>
          <w:i/>
          <w:spacing w:val="-7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построения</w:t>
      </w:r>
      <w:r w:rsidRPr="002B4733">
        <w:rPr>
          <w:rFonts w:ascii="Times New Roman" w:eastAsia="Times New Roman" w:hAnsi="Times New Roman" w:cs="Times New Roman"/>
          <w:i/>
          <w:spacing w:val="-5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индивидуальных</w:t>
      </w:r>
      <w:r w:rsidRPr="002B4733">
        <w:rPr>
          <w:rFonts w:ascii="Times New Roman" w:eastAsia="Times New Roman" w:hAnsi="Times New Roman" w:cs="Times New Roman"/>
          <w:i/>
          <w:spacing w:val="-8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программ:</w:t>
      </w:r>
    </w:p>
    <w:p w14:paraId="7FCBE487" w14:textId="77777777" w:rsidR="003F4B9A" w:rsidRPr="002B4733" w:rsidRDefault="003F4B9A" w:rsidP="003F4B9A">
      <w:pPr>
        <w:widowControl w:val="0"/>
        <w:autoSpaceDE w:val="0"/>
        <w:autoSpaceDN w:val="0"/>
        <w:spacing w:after="0" w:line="240" w:lineRule="auto"/>
        <w:ind w:right="1217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учет особенностей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ребенка,</w:t>
      </w:r>
    </w:p>
    <w:p w14:paraId="4C0B16E3" w14:textId="77777777" w:rsidR="003F4B9A" w:rsidRPr="002B4733" w:rsidRDefault="003F4B9A" w:rsidP="003F4B9A">
      <w:pPr>
        <w:widowControl w:val="0"/>
        <w:autoSpaceDE w:val="0"/>
        <w:autoSpaceDN w:val="0"/>
        <w:spacing w:after="0" w:line="240" w:lineRule="auto"/>
        <w:ind w:right="528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структуры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каждого ребенка,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прогнозирование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динамики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программным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материалом.</w:t>
      </w:r>
    </w:p>
    <w:p w14:paraId="6079E871" w14:textId="77777777" w:rsidR="003F4B9A" w:rsidRPr="002B4733" w:rsidRDefault="003F4B9A" w:rsidP="003F4B9A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Алгоритм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программ;</w:t>
      </w:r>
    </w:p>
    <w:p w14:paraId="3FD7190F" w14:textId="77777777" w:rsidR="003F4B9A" w:rsidRPr="002B4733" w:rsidRDefault="003F4B9A" w:rsidP="003F4B9A">
      <w:pPr>
        <w:widowControl w:val="0"/>
        <w:tabs>
          <w:tab w:val="left" w:pos="166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-Работа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над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пониманием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обращенной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речи.</w:t>
      </w:r>
    </w:p>
    <w:p w14:paraId="39E91E67" w14:textId="77777777" w:rsidR="003F4B9A" w:rsidRPr="002B4733" w:rsidRDefault="003F4B9A" w:rsidP="003F4B9A">
      <w:pPr>
        <w:widowControl w:val="0"/>
        <w:tabs>
          <w:tab w:val="left" w:pos="1665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-Развитие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мелкой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ручной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моторики.</w:t>
      </w:r>
    </w:p>
    <w:p w14:paraId="3F4039F9" w14:textId="77777777" w:rsidR="003F4B9A" w:rsidRPr="002B4733" w:rsidRDefault="003F4B9A" w:rsidP="003F4B9A">
      <w:pPr>
        <w:widowControl w:val="0"/>
        <w:tabs>
          <w:tab w:val="left" w:pos="166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-Развитие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слухового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внимания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фонематического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слуха.</w:t>
      </w:r>
    </w:p>
    <w:p w14:paraId="1DFCD628" w14:textId="77777777" w:rsidR="003F4B9A" w:rsidRPr="002B4733" w:rsidRDefault="003F4B9A" w:rsidP="003F4B9A">
      <w:pPr>
        <w:widowControl w:val="0"/>
        <w:tabs>
          <w:tab w:val="left" w:pos="166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-Развитие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ритмических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возможностей.</w:t>
      </w:r>
    </w:p>
    <w:p w14:paraId="07B08810" w14:textId="77777777" w:rsidR="003F4B9A" w:rsidRPr="002B4733" w:rsidRDefault="003F4B9A" w:rsidP="003F4B9A">
      <w:pPr>
        <w:widowControl w:val="0"/>
        <w:tabs>
          <w:tab w:val="left" w:pos="1664"/>
        </w:tabs>
        <w:autoSpaceDE w:val="0"/>
        <w:autoSpaceDN w:val="0"/>
        <w:spacing w:before="2"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-Развитие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дыхания,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голоса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артикуляционной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моторики.</w:t>
      </w:r>
    </w:p>
    <w:p w14:paraId="1A6084E3" w14:textId="77777777" w:rsidR="003F4B9A" w:rsidRPr="002B4733" w:rsidRDefault="003F4B9A" w:rsidP="003F4B9A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-Формирование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активной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речи: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звукоподражания,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лепетные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слова,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отдельные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</w:t>
      </w:r>
      <w:r w:rsidRPr="002B4733">
        <w:rPr>
          <w:rFonts w:ascii="Times New Roman" w:eastAsia="Times New Roman" w:hAnsi="Times New Roman" w:cs="Times New Roman"/>
          <w:sz w:val="24"/>
        </w:rPr>
        <w:t xml:space="preserve"> слова,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фраза,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диалогическая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речь.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5A98F5" w14:textId="77777777" w:rsidR="003F4B9A" w:rsidRPr="002B4733" w:rsidRDefault="003F4B9A" w:rsidP="003F4B9A">
      <w:pPr>
        <w:widowControl w:val="0"/>
        <w:tabs>
          <w:tab w:val="left" w:pos="1645"/>
        </w:tabs>
        <w:autoSpaceDE w:val="0"/>
        <w:autoSpaceDN w:val="0"/>
        <w:spacing w:before="3" w:after="0" w:line="275" w:lineRule="exact"/>
        <w:ind w:right="364"/>
        <w:rPr>
          <w:rFonts w:ascii="Times New Roman" w:eastAsia="Times New Roman" w:hAnsi="Times New Roman" w:cs="Times New Roman"/>
          <w:i/>
          <w:sz w:val="24"/>
          <w:u w:val="single"/>
        </w:rPr>
      </w:pPr>
    </w:p>
    <w:p w14:paraId="073DBE81" w14:textId="77777777" w:rsidR="003F4B9A" w:rsidRPr="002B4733" w:rsidRDefault="003F4B9A" w:rsidP="003F4B9A">
      <w:pPr>
        <w:spacing w:after="0" w:line="240" w:lineRule="auto"/>
        <w:rPr>
          <w:rFonts w:ascii="Times New Roman" w:eastAsia="Times New Roman" w:hAnsi="Times New Roman" w:cs="Times New Roman"/>
        </w:rPr>
        <w:sectPr w:rsidR="003F4B9A" w:rsidRPr="002B4733">
          <w:pgSz w:w="11910" w:h="16840"/>
          <w:pgMar w:top="1040" w:right="320" w:bottom="1200" w:left="1020" w:header="0" w:footer="930" w:gutter="0"/>
          <w:cols w:space="720"/>
        </w:sectPr>
      </w:pPr>
    </w:p>
    <w:p w14:paraId="36252DD5" w14:textId="77777777" w:rsidR="002B4733" w:rsidRPr="002B4733" w:rsidRDefault="002B4733" w:rsidP="002B4733">
      <w:pPr>
        <w:widowControl w:val="0"/>
        <w:tabs>
          <w:tab w:val="left" w:pos="1727"/>
        </w:tabs>
        <w:autoSpaceDE w:val="0"/>
        <w:autoSpaceDN w:val="0"/>
        <w:spacing w:after="0" w:line="240" w:lineRule="auto"/>
        <w:ind w:left="1399" w:right="522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>.</w:t>
      </w:r>
    </w:p>
    <w:p w14:paraId="4B5C27CF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Задачи</w:t>
      </w:r>
      <w:r w:rsidRPr="002B4733">
        <w:rPr>
          <w:rFonts w:ascii="Times New Roman" w:eastAsia="Times New Roman" w:hAnsi="Times New Roman" w:cs="Times New Roman"/>
          <w:b/>
          <w:spacing w:val="1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I</w:t>
      </w:r>
      <w:r w:rsidRPr="002B4733">
        <w:rPr>
          <w:rFonts w:ascii="Times New Roman" w:eastAsia="Times New Roman" w:hAnsi="Times New Roman" w:cs="Times New Roman"/>
          <w:b/>
          <w:spacing w:val="-2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этапа:</w:t>
      </w:r>
    </w:p>
    <w:p w14:paraId="29700B77" w14:textId="77777777" w:rsidR="002B4733" w:rsidRPr="002B4733" w:rsidRDefault="002B4733" w:rsidP="002B4733">
      <w:pPr>
        <w:widowControl w:val="0"/>
        <w:tabs>
          <w:tab w:val="left" w:pos="1645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-Расширение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понимания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обращенной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речи.</w:t>
      </w:r>
    </w:p>
    <w:p w14:paraId="4A7490D9" w14:textId="77777777" w:rsidR="002B4733" w:rsidRPr="002B4733" w:rsidRDefault="002B4733" w:rsidP="002B4733">
      <w:pPr>
        <w:widowControl w:val="0"/>
        <w:tabs>
          <w:tab w:val="left" w:pos="1659"/>
        </w:tabs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-Стимуляция у обучающихся звукоподражания и общения с помощью аморфных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слов-корней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(машина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"би-би";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паровоз: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"ту-ту").</w:t>
      </w:r>
    </w:p>
    <w:p w14:paraId="74E5ACA5" w14:textId="77777777" w:rsidR="002B4733" w:rsidRPr="002B4733" w:rsidRDefault="002B4733" w:rsidP="002B4733">
      <w:pPr>
        <w:widowControl w:val="0"/>
        <w:tabs>
          <w:tab w:val="left" w:pos="1688"/>
        </w:tabs>
        <w:autoSpaceDE w:val="0"/>
        <w:autoSpaceDN w:val="0"/>
        <w:spacing w:after="0" w:line="240" w:lineRule="auto"/>
        <w:ind w:right="53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-Стимуляция подражания: "Сделай как я": Звуковое подражания: "Как собачка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лает",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"Как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кошка мяукает",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"Как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мышка пищит?",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"Как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ворона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каркает?".</w:t>
      </w:r>
    </w:p>
    <w:p w14:paraId="2A1D31A6" w14:textId="77777777" w:rsidR="002B4733" w:rsidRPr="002B4733" w:rsidRDefault="002B4733" w:rsidP="002B4733">
      <w:pPr>
        <w:widowControl w:val="0"/>
        <w:tabs>
          <w:tab w:val="left" w:pos="1645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-Соотносить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предметы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словесными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обозначениями.</w:t>
      </w:r>
    </w:p>
    <w:p w14:paraId="3D0682F3" w14:textId="77777777" w:rsidR="002B4733" w:rsidRPr="002B4733" w:rsidRDefault="002B4733" w:rsidP="002B4733">
      <w:pPr>
        <w:widowControl w:val="0"/>
        <w:tabs>
          <w:tab w:val="left" w:pos="1645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-Стимулировать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первых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слов.</w:t>
      </w:r>
    </w:p>
    <w:p w14:paraId="3DDA6F5B" w14:textId="77777777" w:rsidR="002B4733" w:rsidRPr="002B4733" w:rsidRDefault="002B4733" w:rsidP="002B4733">
      <w:pPr>
        <w:widowControl w:val="0"/>
        <w:tabs>
          <w:tab w:val="left" w:pos="1650"/>
        </w:tabs>
        <w:autoSpaceDE w:val="0"/>
        <w:autoSpaceDN w:val="0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-Сначала проговаривать ударный слог, а затем воспроизводить два и более слогов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sz w:val="24"/>
        </w:rPr>
        <w:t>слитно.</w:t>
      </w:r>
    </w:p>
    <w:p w14:paraId="7FEED00B" w14:textId="77777777" w:rsidR="002B4733" w:rsidRPr="002B4733" w:rsidRDefault="002B4733" w:rsidP="002B4733">
      <w:pPr>
        <w:widowControl w:val="0"/>
        <w:tabs>
          <w:tab w:val="left" w:pos="1751"/>
        </w:tabs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объединять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усвоенные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двухсловные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предложения.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Выражать свои потребности и желания словами: "Привет!", "Пока!", "Дай пить", "Хочу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спать",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"Хочу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сок",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"Спасибо!"</w:t>
      </w:r>
    </w:p>
    <w:p w14:paraId="07B03BF9" w14:textId="77777777" w:rsidR="002B4733" w:rsidRPr="002B4733" w:rsidRDefault="002B4733" w:rsidP="002B4733">
      <w:pPr>
        <w:widowControl w:val="0"/>
        <w:autoSpaceDE w:val="0"/>
        <w:autoSpaceDN w:val="0"/>
        <w:spacing w:after="0" w:line="272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Задачи II</w:t>
      </w:r>
      <w:r w:rsidRPr="002B4733">
        <w:rPr>
          <w:rFonts w:ascii="Times New Roman" w:eastAsia="Times New Roman" w:hAnsi="Times New Roman" w:cs="Times New Roman"/>
          <w:b/>
          <w:spacing w:val="-3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этапа:</w:t>
      </w:r>
    </w:p>
    <w:p w14:paraId="0EF96A3F" w14:textId="77777777" w:rsidR="002B4733" w:rsidRPr="002B4733" w:rsidRDefault="002B4733" w:rsidP="002B4733">
      <w:pPr>
        <w:widowControl w:val="0"/>
        <w:tabs>
          <w:tab w:val="left" w:pos="1683"/>
        </w:tabs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-Расширение</w:t>
      </w:r>
      <w:r w:rsidRPr="002B4733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понимания</w:t>
      </w:r>
      <w:r w:rsidRPr="002B4733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обращенной</w:t>
      </w:r>
      <w:r w:rsidRPr="002B473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ребенку</w:t>
      </w:r>
      <w:r w:rsidRPr="002B473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(учить</w:t>
      </w:r>
      <w:r w:rsidRPr="002B473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выделять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игрушку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описанию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работника,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объяснять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выбор).</w:t>
      </w:r>
    </w:p>
    <w:p w14:paraId="116D9B80" w14:textId="77777777" w:rsidR="002B4733" w:rsidRPr="002B4733" w:rsidRDefault="002B4733" w:rsidP="002B4733">
      <w:pPr>
        <w:widowControl w:val="0"/>
        <w:tabs>
          <w:tab w:val="left" w:pos="1645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-Накопление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расширение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словаря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(использовать настольно-печатные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игры).</w:t>
      </w:r>
    </w:p>
    <w:p w14:paraId="34F34236" w14:textId="77777777" w:rsidR="002B4733" w:rsidRPr="002B4733" w:rsidRDefault="002B4733" w:rsidP="002B4733">
      <w:pPr>
        <w:widowControl w:val="0"/>
        <w:tabs>
          <w:tab w:val="left" w:pos="1731"/>
        </w:tabs>
        <w:autoSpaceDE w:val="0"/>
        <w:autoSpaceDN w:val="0"/>
        <w:spacing w:after="0" w:line="232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двухсловных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предложений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(использовать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предметно-игровые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действия).</w:t>
      </w:r>
    </w:p>
    <w:p w14:paraId="733FDABF" w14:textId="77777777" w:rsidR="002B4733" w:rsidRPr="002B4733" w:rsidRDefault="002B4733" w:rsidP="002B4733">
      <w:pPr>
        <w:widowControl w:val="0"/>
        <w:tabs>
          <w:tab w:val="left" w:pos="1645"/>
        </w:tabs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-Работа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над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пониманием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предлогов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(использовать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игровые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задания).</w:t>
      </w:r>
    </w:p>
    <w:p w14:paraId="73B7B603" w14:textId="77777777" w:rsidR="002B4733" w:rsidRPr="002B4733" w:rsidRDefault="002B4733" w:rsidP="002B4733">
      <w:pPr>
        <w:widowControl w:val="0"/>
        <w:tabs>
          <w:tab w:val="left" w:pos="1645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-Постановка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гласных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звуков.</w:t>
      </w:r>
    </w:p>
    <w:p w14:paraId="69CE8F31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Логопедическая</w:t>
      </w:r>
      <w:r w:rsidRPr="002B4733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B473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Pr="002B4733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2B4733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артикуляторных</w:t>
      </w:r>
      <w:r w:rsidRPr="002B473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упражнений,</w:t>
      </w:r>
      <w:r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легких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упражнений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сложных.</w:t>
      </w:r>
    </w:p>
    <w:p w14:paraId="34583F9D" w14:textId="77777777" w:rsidR="002B4733" w:rsidRPr="002B4733" w:rsidRDefault="002B4733" w:rsidP="002B4733">
      <w:pPr>
        <w:widowControl w:val="0"/>
        <w:tabs>
          <w:tab w:val="left" w:pos="3318"/>
          <w:tab w:val="left" w:pos="4728"/>
          <w:tab w:val="left" w:pos="6138"/>
          <w:tab w:val="left" w:pos="6623"/>
          <w:tab w:val="left" w:pos="8220"/>
          <w:tab w:val="left" w:pos="9035"/>
        </w:tabs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Артикуляторная гимнастика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проводится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по подражанию, перед зеркалом.</w:t>
      </w:r>
    </w:p>
    <w:p w14:paraId="388D4AB2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механическая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(резиновые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щетки,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зонды). </w:t>
      </w:r>
    </w:p>
    <w:p w14:paraId="1F774E48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szCs w:val="24"/>
        </w:rPr>
        <w:t>Способы</w:t>
      </w:r>
      <w:r w:rsidRPr="002B473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szCs w:val="24"/>
        </w:rPr>
        <w:t>постановки</w:t>
      </w:r>
      <w:r w:rsidRPr="002B4733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szCs w:val="24"/>
        </w:rPr>
        <w:t>звуков:</w:t>
      </w:r>
    </w:p>
    <w:p w14:paraId="3F02DBCD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28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подражанию</w:t>
      </w:r>
      <w:r w:rsidRPr="002B4733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(у</w:t>
      </w:r>
      <w:r w:rsidRPr="002B473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умственно</w:t>
      </w:r>
      <w:r w:rsidRPr="002B473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отсталых</w:t>
      </w:r>
      <w:r w:rsidRPr="002B473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B4733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звуков</w:t>
      </w:r>
      <w:r w:rsidRPr="002B473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подражанию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получается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крайне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редко);</w:t>
      </w:r>
    </w:p>
    <w:p w14:paraId="6BB7116D" w14:textId="77777777" w:rsidR="002B4733" w:rsidRPr="002B4733" w:rsidRDefault="002B4733" w:rsidP="002B4733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механический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способ;</w:t>
      </w:r>
    </w:p>
    <w:p w14:paraId="69246726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3377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постановка от других звуков, правильно произносимых;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34961404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3377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звука 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артикуляторного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уклада;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7C8AB6EA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3377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смешанный (когда используются различные способы).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70982A90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337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Задачи</w:t>
      </w:r>
      <w:r w:rsidRPr="002B4733">
        <w:rPr>
          <w:rFonts w:ascii="Times New Roman" w:eastAsia="Times New Roman" w:hAnsi="Times New Roman" w:cs="Times New Roman"/>
          <w:b/>
          <w:spacing w:val="1"/>
          <w:sz w:val="24"/>
          <w:szCs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III</w:t>
      </w:r>
      <w:r w:rsidRPr="002B4733">
        <w:rPr>
          <w:rFonts w:ascii="Times New Roman" w:eastAsia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этапа:</w:t>
      </w:r>
    </w:p>
    <w:p w14:paraId="18A5C463" w14:textId="77777777" w:rsidR="002B4733" w:rsidRPr="002B4733" w:rsidRDefault="002B4733" w:rsidP="002B4733">
      <w:pPr>
        <w:widowControl w:val="0"/>
        <w:tabs>
          <w:tab w:val="left" w:pos="1664"/>
        </w:tabs>
        <w:autoSpaceDE w:val="0"/>
        <w:autoSpaceDN w:val="0"/>
        <w:spacing w:before="3" w:after="0" w:line="232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-Уточнение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расширение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словарного</w:t>
      </w:r>
      <w:r w:rsidRPr="002B473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запаса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(использовать</w:t>
      </w:r>
      <w:r w:rsidRPr="002B473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дидактические</w:t>
      </w:r>
      <w:r w:rsidRPr="002B473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настольно-печатные).</w:t>
      </w:r>
    </w:p>
    <w:p w14:paraId="2A6BB700" w14:textId="77777777" w:rsidR="002B4733" w:rsidRPr="002B4733" w:rsidRDefault="002B4733" w:rsidP="002B4733">
      <w:pPr>
        <w:widowControl w:val="0"/>
        <w:tabs>
          <w:tab w:val="left" w:pos="1645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-Расширение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объема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фразовой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речи.</w:t>
      </w:r>
    </w:p>
    <w:p w14:paraId="015834D9" w14:textId="77777777" w:rsidR="002B4733" w:rsidRPr="002B4733" w:rsidRDefault="002B4733" w:rsidP="002B4733">
      <w:pPr>
        <w:widowControl w:val="0"/>
        <w:tabs>
          <w:tab w:val="left" w:pos="1640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-Формирование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грамматического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строя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речи.</w:t>
      </w:r>
    </w:p>
    <w:p w14:paraId="2FF02500" w14:textId="77777777" w:rsidR="002B4733" w:rsidRPr="002B4733" w:rsidRDefault="002B4733" w:rsidP="002B4733">
      <w:pPr>
        <w:widowControl w:val="0"/>
        <w:tabs>
          <w:tab w:val="left" w:pos="1645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-Развитие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понимания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грамматических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существительных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глаголов.</w:t>
      </w:r>
    </w:p>
    <w:p w14:paraId="2AC8455F" w14:textId="77777777" w:rsidR="002B4733" w:rsidRPr="002B4733" w:rsidRDefault="002B4733" w:rsidP="002B4733">
      <w:pPr>
        <w:widowControl w:val="0"/>
        <w:tabs>
          <w:tab w:val="left" w:pos="1645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-Работа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словоизменению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словообразованию.</w:t>
      </w:r>
    </w:p>
    <w:p w14:paraId="601A20B8" w14:textId="77777777" w:rsidR="002B4733" w:rsidRPr="002B4733" w:rsidRDefault="002B4733" w:rsidP="002B4733">
      <w:pPr>
        <w:widowControl w:val="0"/>
        <w:tabs>
          <w:tab w:val="left" w:pos="1698"/>
        </w:tabs>
        <w:autoSpaceDE w:val="0"/>
        <w:autoSpaceDN w:val="0"/>
        <w:spacing w:before="5" w:after="0" w:line="232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-Проведение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коррекции звукопроизношения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(постановка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согласных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звуков,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автоматизация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дифференциация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звуков).</w:t>
      </w:r>
    </w:p>
    <w:p w14:paraId="656614CF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-Активизация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диалогической</w:t>
      </w:r>
      <w:r w:rsidRPr="002B4733">
        <w:rPr>
          <w:rFonts w:ascii="Times New Roman" w:eastAsia="Times New Roman" w:hAnsi="Times New Roman" w:cs="Times New Roman"/>
          <w:spacing w:val="7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</w:t>
      </w:r>
      <w:r w:rsidRPr="002B4733">
        <w:rPr>
          <w:rFonts w:ascii="Times New Roman" w:eastAsia="Times New Roman" w:hAnsi="Times New Roman" w:cs="Times New Roman"/>
          <w:spacing w:val="7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(использовать</w:t>
      </w:r>
      <w:r w:rsidRPr="002B473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элементы</w:t>
      </w:r>
      <w:r w:rsidRPr="002B4733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театрализованной игры)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39492E" w14:textId="77777777" w:rsidR="002B4733" w:rsidRPr="002B4733" w:rsidRDefault="002B4733" w:rsidP="002B4733">
      <w:pPr>
        <w:widowControl w:val="0"/>
        <w:tabs>
          <w:tab w:val="left" w:pos="27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-Подготовка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грамоте.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Овладение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элементами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грамоты.</w:t>
      </w:r>
    </w:p>
    <w:p w14:paraId="68B9267A" w14:textId="77777777" w:rsidR="002B4733" w:rsidRPr="002B4733" w:rsidRDefault="002B4733" w:rsidP="002B4733">
      <w:pPr>
        <w:widowControl w:val="0"/>
        <w:tabs>
          <w:tab w:val="left" w:pos="1727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205FC13" w14:textId="77777777" w:rsidR="002B4733" w:rsidRPr="002B4733" w:rsidRDefault="002B4733" w:rsidP="002B4733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14:paraId="5AA43201" w14:textId="77777777" w:rsidR="002B4733" w:rsidRPr="002B4733" w:rsidRDefault="002B4733" w:rsidP="002B4733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14:paraId="681F26AE" w14:textId="77777777" w:rsidR="002B4733" w:rsidRPr="002B4733" w:rsidRDefault="002B4733" w:rsidP="002B4733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14:paraId="0E1BC4A5" w14:textId="77777777" w:rsidR="002B4733" w:rsidRPr="002B4733" w:rsidRDefault="002B4733" w:rsidP="002B4733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14:paraId="5A53A2D7" w14:textId="77777777" w:rsidR="002B4733" w:rsidRPr="002B4733" w:rsidRDefault="002B4733" w:rsidP="002B4733">
      <w:pPr>
        <w:spacing w:line="256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559AF516" w14:textId="77777777" w:rsidR="00D858ED" w:rsidRDefault="00D858ED" w:rsidP="002B4733">
      <w:pPr>
        <w:widowControl w:val="0"/>
        <w:tabs>
          <w:tab w:val="left" w:pos="924"/>
        </w:tabs>
        <w:autoSpaceDE w:val="0"/>
        <w:autoSpaceDN w:val="0"/>
        <w:spacing w:after="0" w:line="273" w:lineRule="exact"/>
        <w:ind w:left="924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14:paraId="34B924CF" w14:textId="77777777" w:rsidR="002B4733" w:rsidRPr="002B4733" w:rsidRDefault="002B4733" w:rsidP="002B4733">
      <w:pPr>
        <w:widowControl w:val="0"/>
        <w:tabs>
          <w:tab w:val="left" w:pos="924"/>
        </w:tabs>
        <w:autoSpaceDE w:val="0"/>
        <w:autoSpaceDN w:val="0"/>
        <w:spacing w:after="0" w:line="273" w:lineRule="exact"/>
        <w:ind w:left="924"/>
        <w:rPr>
          <w:rFonts w:ascii="Times New Roman" w:eastAsia="Times New Roman" w:hAnsi="Times New Roman" w:cs="Times New Roman"/>
          <w:b/>
          <w:i/>
          <w:sz w:val="24"/>
        </w:rPr>
      </w:pPr>
      <w:r w:rsidRPr="002B4733">
        <w:rPr>
          <w:rFonts w:ascii="Times New Roman" w:eastAsia="Times New Roman" w:hAnsi="Times New Roman" w:cs="Times New Roman"/>
          <w:b/>
          <w:i/>
          <w:sz w:val="24"/>
          <w:u w:val="single"/>
        </w:rPr>
        <w:t>Художественно-эстетическое развитие</w:t>
      </w:r>
    </w:p>
    <w:p w14:paraId="3DC5EE8B" w14:textId="77777777" w:rsidR="002B4733" w:rsidRPr="002B4733" w:rsidRDefault="002B4733" w:rsidP="002B4733">
      <w:pPr>
        <w:widowControl w:val="0"/>
        <w:numPr>
          <w:ilvl w:val="3"/>
          <w:numId w:val="13"/>
        </w:numPr>
        <w:tabs>
          <w:tab w:val="left" w:pos="924"/>
        </w:tabs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i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Музыкальное</w:t>
      </w:r>
      <w:r w:rsidRPr="002B4733">
        <w:rPr>
          <w:rFonts w:ascii="Times New Roman" w:eastAsia="Times New Roman" w:hAnsi="Times New Roman" w:cs="Times New Roman"/>
          <w:i/>
          <w:spacing w:val="-9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воспитание</w:t>
      </w:r>
      <w:r w:rsidRPr="002B4733">
        <w:rPr>
          <w:rFonts w:ascii="Times New Roman" w:eastAsia="Times New Roman" w:hAnsi="Times New Roman" w:cs="Times New Roman"/>
          <w:i/>
          <w:spacing w:val="-4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и</w:t>
      </w:r>
      <w:r w:rsidRPr="002B4733">
        <w:rPr>
          <w:rFonts w:ascii="Times New Roman" w:eastAsia="Times New Roman" w:hAnsi="Times New Roman" w:cs="Times New Roman"/>
          <w:i/>
          <w:spacing w:val="-3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театрализованная</w:t>
      </w:r>
      <w:r w:rsidRPr="002B4733">
        <w:rPr>
          <w:rFonts w:ascii="Times New Roman" w:eastAsia="Times New Roman" w:hAnsi="Times New Roman" w:cs="Times New Roman"/>
          <w:i/>
          <w:spacing w:val="-5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деятельность.</w:t>
      </w:r>
    </w:p>
    <w:p w14:paraId="6D5D2010" w14:textId="77777777" w:rsidR="002B4733" w:rsidRPr="002B4733" w:rsidRDefault="002B4733" w:rsidP="002B4733">
      <w:pPr>
        <w:widowControl w:val="0"/>
        <w:tabs>
          <w:tab w:val="left" w:pos="5045"/>
          <w:tab w:val="left" w:pos="6882"/>
          <w:tab w:val="left" w:pos="9141"/>
          <w:tab w:val="left" w:pos="9793"/>
        </w:tabs>
        <w:autoSpaceDE w:val="0"/>
        <w:autoSpaceDN w:val="0"/>
        <w:spacing w:after="0" w:line="240" w:lineRule="auto"/>
        <w:ind w:right="532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Основными методами и приемами работы с детьми на музыкальных занятиях являются: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наглядно-слуховой  (исполнение педагогическим работником  </w:t>
      </w:r>
      <w:r w:rsidRPr="002B473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песен, игра на</w:t>
      </w:r>
    </w:p>
    <w:p w14:paraId="28A3F04A" w14:textId="77777777" w:rsidR="002B4733" w:rsidRPr="002B4733" w:rsidRDefault="002B4733" w:rsidP="002B4733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инструментах,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аудиозаписи);</w:t>
      </w:r>
    </w:p>
    <w:p w14:paraId="3445FEB5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зрительно-двигательный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(показ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игрушек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ярких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картинок,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раскрывающих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 песен,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показ педагогическим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отражающих характер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музыки,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показ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танцевальных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движений);</w:t>
      </w:r>
    </w:p>
    <w:p w14:paraId="7C492597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2198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метод совместных действий ребенка с педагогическим работником;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1D3408C5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21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подражания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работника;</w:t>
      </w:r>
    </w:p>
    <w:p w14:paraId="70412B3B" w14:textId="77777777" w:rsidR="002B4733" w:rsidRPr="002B4733" w:rsidRDefault="002B4733" w:rsidP="002B4733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жестовой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инструкции;</w:t>
      </w:r>
    </w:p>
    <w:p w14:paraId="0F246315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32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метод собственных действия ребенка по вербальной инструкции 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работника.</w:t>
      </w:r>
    </w:p>
    <w:p w14:paraId="01F9DECB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ряд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регулярность проведения занятий; простота и доступность для восприятия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музыкального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форме;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выразительность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предлагаемых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музыкальных произведений, их яркость и жанровая определенность; сочетание в рамках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одного занятия различных методов работы учителя и видов деятельности обучающихся;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повторяемость предложенного материала не только на музыкальных, но и на других видах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занятий; использование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ярких дидактических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пособий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(игрушек,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костюмов,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детских музыкальных инструментов); активно-действенное и ярко эмоциональное участие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праздников,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досуга.</w:t>
      </w:r>
    </w:p>
    <w:p w14:paraId="69E4D421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выделяются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подразделы:</w:t>
      </w:r>
    </w:p>
    <w:p w14:paraId="0AAAF3A6" w14:textId="77777777" w:rsidR="002B4733" w:rsidRPr="002B4733" w:rsidRDefault="002B4733" w:rsidP="002B4733">
      <w:pPr>
        <w:widowControl w:val="0"/>
        <w:tabs>
          <w:tab w:val="left" w:pos="1779"/>
        </w:tabs>
        <w:autoSpaceDE w:val="0"/>
        <w:autoSpaceDN w:val="0"/>
        <w:spacing w:before="1"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-Слушание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направлено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интереса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окружающему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миру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звуков,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способствует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слухового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внимания,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потребности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слушать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активизирует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эмоциональный отклик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изобразительный характер, учит сосредотачиваться в ответ на звучание музыки (пьесы,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песни),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узнавать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запоминать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знакомые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мелодии.</w:t>
      </w:r>
    </w:p>
    <w:p w14:paraId="5B51E2DF" w14:textId="77777777" w:rsidR="002B4733" w:rsidRPr="002B4733" w:rsidRDefault="002B4733" w:rsidP="002B4733">
      <w:pPr>
        <w:widowControl w:val="0"/>
        <w:tabs>
          <w:tab w:val="left" w:pos="1688"/>
        </w:tabs>
        <w:autoSpaceDE w:val="0"/>
        <w:autoSpaceDN w:val="0"/>
        <w:spacing w:before="66"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-Пение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способствуют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желания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совместно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музыкальным руководителем, пропевать слоги, слова, затем целые фразы, подражая 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интонации, одновременно начинать и заканчивать песню, не отставая и не опережая друг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естественным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голосом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без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форсировки,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сопровождением. Музыкально-ритмические движения и танцы способствуют эмоциональному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психофизическому развитию обучающихся. В процессе освоения движений под музыку,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обучающиеся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ориентироваться на музыку как на особый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сигнал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 действию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движению. На занятиях поощряется проявление детьми самостоятельности в движениях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 музыку, умение передавать простейшие ритмические движения: ходить по залу, не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мешая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друг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другу,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сходиться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вместе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расходиться,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двигаться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кругу</w:t>
      </w:r>
      <w:r w:rsidRPr="002B4733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одному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парами,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реагировать сменой движения на изменение характера музыки (маршевого, танцевального,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песенного,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плясового,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спокойного),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выполнять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элементарные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(платочками,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погремушками),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помахивать,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вращать,</w:t>
      </w:r>
      <w:r w:rsidRPr="002B4733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овладеть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простейшими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танцевальными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образными движениями по показу педагогического работника, притопывать одной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двумя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ногами,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"пружинить"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двух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ногах,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вращать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кистями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рук,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помахивать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одной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двумя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руками, легко прыгать на двух ногах, идти спокойным, мягким шагом, а также выполнять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отображающие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характер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персонажей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изображающих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людей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животных. В процессе танцев у обучающихся совершенствуется моторика, координация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развивается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произвольность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коммуникативные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способности,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формируются 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развиваются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связи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движений.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В данный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раздел также включены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музыкально-дидактические игры,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 процессе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которых у обучающихся развиваются слуховое внимание и восприятие, совершенствуется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межанализаторное взаимодействие в деятельности различных анализаторов.</w:t>
      </w:r>
    </w:p>
    <w:p w14:paraId="6F796E5C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Восприятие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серий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звуков,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отличающихся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высоте,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темпу,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длительности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силе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звучания, сыгранных на различных музыкальных инструментах и прослушанных в виде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звукозаписи,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активизирует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дифференцировать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звуковые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качества воспринимаемых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мелодий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ситуациях.</w:t>
      </w:r>
    </w:p>
    <w:p w14:paraId="208BA819" w14:textId="77777777" w:rsidR="002B4733" w:rsidRPr="002B4733" w:rsidRDefault="002B4733" w:rsidP="002B4733">
      <w:pPr>
        <w:widowControl w:val="0"/>
        <w:tabs>
          <w:tab w:val="left" w:pos="1655"/>
        </w:tabs>
        <w:autoSpaceDE w:val="0"/>
        <w:autoSpaceDN w:val="0"/>
        <w:spacing w:before="3"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-Театрализованная деятельность вызывает у обучающихся желание участвовать 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коллективных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формах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взаимодействия,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совместно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работником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другими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включаться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разыгрывание 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ролям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песенок,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коротких потешек,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закрепляет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использовать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образно-имитационные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отражающие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повадки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птиц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зверей,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 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помощью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костюмов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персонажей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стимулировать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образно-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проявления.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ходе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подготовки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инсценировке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спектакля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 закрепляются умения ориентироваться на свойства и качества предметов,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развивается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слуховое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внимание,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память,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речь,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воображение,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желание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проявить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индивидуальные способности.</w:t>
      </w:r>
    </w:p>
    <w:p w14:paraId="28BC977B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Театрализованные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значимы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 скрытых возможностей и индивидуальных способностей, что обеспечивает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 становление самопринятия и самоуважения, стимулирует формирование позитивной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самооценки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положительных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качеств.</w:t>
      </w:r>
    </w:p>
    <w:p w14:paraId="660C1FB3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Режим занятий, предложенный в программе, учитывает, что они могут проводиться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музыкальным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руководителем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воспитателем,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учителем-логопедом.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расписание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учителю-логопеду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театрализованной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 утренние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(один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неделю).</w:t>
      </w:r>
    </w:p>
    <w:p w14:paraId="7A2903F2" w14:textId="77777777" w:rsidR="002B4733" w:rsidRPr="002B4733" w:rsidRDefault="002B4733" w:rsidP="002B4733">
      <w:pPr>
        <w:widowControl w:val="0"/>
        <w:tabs>
          <w:tab w:val="left" w:pos="1871"/>
        </w:tabs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Ознакомление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умственно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отсталых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обучающихся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с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произведениями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художественной литературы</w:t>
      </w:r>
      <w:r w:rsidRPr="002B4733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является важным направлением в коррекционной работе 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ними.</w:t>
      </w:r>
    </w:p>
    <w:p w14:paraId="128946AA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литература,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благодаря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выразительности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эмоциональности, позволяет ребенку проникнуть в мир чувств и переживаний сказочных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литературных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персонажей,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пробуждает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нем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взаимоотношениям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героев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между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собой, побуждает к установлению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причинно-следственных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связей,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видеть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чувств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персонажей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образами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природы.</w:t>
      </w:r>
    </w:p>
    <w:p w14:paraId="3768A307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Базируясь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тесной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ребенка-дошкольника,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художественная литература позволяет ему осмыслить игровую ситуацию, наполнить 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действием и художественными образами, способствует появлению замысла. Такая игра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насыщает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конкретным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обогащает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словарный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запас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память,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стимулирует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 связной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14:paraId="44431105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 связной речи обучающихся осуществляется, прежде всего, при обучении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рассказыванию,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простого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пересказа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коротких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литературных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простым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сюжетом.</w:t>
      </w:r>
    </w:p>
    <w:p w14:paraId="5BF0BF9C" w14:textId="7E6F14C0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Первоначально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воспитывают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эмоциональное отношение к речи и к рассказываемому тексту, что является одним из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факторов успешного речевого развития. Это можно делать на фольклорном материале,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богатом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ритмичностью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музыкальностью,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повторами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аллитерациями.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Фольклорный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материал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хорош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тем,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ярко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окрашен,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сопровождается движениями, вводит ребенка в игровую ситуацию.</w:t>
      </w:r>
      <w:r w:rsidR="003F4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Перед педагогическим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работником стоит задача - вызвать положительное, эмоционально окрашенное отношение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умение слушать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чувствовать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интонацию.</w:t>
      </w:r>
    </w:p>
    <w:p w14:paraId="3DF3B8DC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 первых дней пребывания ребенка в ДОУ проводится работа над простым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текстом,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параллельно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фольклорным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материалом. Педагогические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 сосредотачивать внимание на рассказываемом тексте, воспитывает умение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соблюдать на занятии тишину, не мешать друг другу, дослушивать рассказ до конца.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Первые тексты или стихотворения должны быть небольшими по объему, несложными 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содержанию,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мало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развернутым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сюжетом,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котором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число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действующих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лиц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ограничено. 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текстом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раскрывают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смысл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совершаемых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персонажами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поступков,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вызывает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правильное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положительному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герою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отрицательному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персонажу.</w:t>
      </w:r>
    </w:p>
    <w:p w14:paraId="4A07AD0F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показывают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детям,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поступать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правильно,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постепенно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воспитывая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положительные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нравственные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черты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характера,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одновременно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обучая 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выражать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мысли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оформлять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высказывания.</w:t>
      </w:r>
    </w:p>
    <w:p w14:paraId="2386E9D3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Работа над художественным текстом строится в определенной последовательности: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рассказывание текста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детям;</w:t>
      </w:r>
    </w:p>
    <w:p w14:paraId="09C5012C" w14:textId="77777777" w:rsidR="002B4733" w:rsidRPr="002B4733" w:rsidRDefault="002B4733" w:rsidP="002B4733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обыгрывание</w:t>
      </w:r>
      <w:r w:rsidRPr="002B473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Pr="002B473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настольного,</w:t>
      </w:r>
      <w:r w:rsidRPr="002B473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кукольного</w:t>
      </w:r>
      <w:r w:rsidRPr="002B473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пальчикового</w:t>
      </w:r>
    </w:p>
    <w:p w14:paraId="65CAAD54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театра;</w:t>
      </w:r>
    </w:p>
    <w:p w14:paraId="2B686022" w14:textId="77777777" w:rsidR="002B4733" w:rsidRPr="002B4733" w:rsidRDefault="002B4733" w:rsidP="002B4733">
      <w:pPr>
        <w:widowControl w:val="0"/>
        <w:tabs>
          <w:tab w:val="left" w:pos="2771"/>
          <w:tab w:val="left" w:pos="4579"/>
          <w:tab w:val="left" w:pos="5539"/>
          <w:tab w:val="left" w:pos="5952"/>
          <w:tab w:val="left" w:pos="7923"/>
          <w:tab w:val="left" w:pos="9659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повторное рассказывание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текста с использованием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фланелеграфа или художественных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иллюстраций;</w:t>
      </w:r>
    </w:p>
    <w:p w14:paraId="5E3CD26A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2501"/>
        <w:rPr>
          <w:rFonts w:ascii="Times New Roman" w:eastAsia="Times New Roman" w:hAnsi="Times New Roman" w:cs="Times New Roman"/>
          <w:spacing w:val="-58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пересказ текста детьми по вопросам педагогического работника;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14:paraId="5E611315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2501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пересказ текста детьми с опорой на игрушки или иллюстрации;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пересказ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текста детьми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опоры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внешние стимулы;</w:t>
      </w:r>
    </w:p>
    <w:p w14:paraId="4D260005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беседа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работника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тексту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закрепление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сознании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принципов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выводов,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утверждаемых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данным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произведением.</w:t>
      </w:r>
    </w:p>
    <w:p w14:paraId="45DB8F2A" w14:textId="6145D3FD" w:rsidR="002B4733" w:rsidRPr="002B4733" w:rsidRDefault="002B4733" w:rsidP="002B4733">
      <w:pPr>
        <w:widowControl w:val="0"/>
        <w:tabs>
          <w:tab w:val="left" w:pos="6860"/>
        </w:tabs>
        <w:autoSpaceDE w:val="0"/>
        <w:autoSpaceDN w:val="0"/>
        <w:spacing w:after="0" w:line="240" w:lineRule="auto"/>
        <w:ind w:right="524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F4B9A">
        <w:rPr>
          <w:rFonts w:ascii="Times New Roman" w:eastAsia="Times New Roman" w:hAnsi="Times New Roman" w:cs="Times New Roman"/>
          <w:sz w:val="24"/>
          <w:szCs w:val="24"/>
        </w:rPr>
        <w:t>овладе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слушания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рассказывания,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тексты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усложняются.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концу</w:t>
      </w:r>
      <w:r w:rsidRPr="002B4733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первого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года</w:t>
      </w:r>
      <w:r w:rsidRPr="002B473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детям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предлагаются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уже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сказки,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короткие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рассказы.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 направлений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умственно отсталыми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дошкольниками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рассказывание</w:t>
      </w:r>
      <w:r w:rsidRPr="002B473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коротких</w:t>
      </w:r>
      <w:r w:rsidRPr="002B473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историй,</w:t>
      </w:r>
      <w:r w:rsidRPr="002B473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2B473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яркими,</w:t>
      </w:r>
      <w:r w:rsidRPr="002B473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запоминающимися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событиями</w:t>
      </w:r>
      <w:r w:rsidRPr="002B4733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из  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ближайшего  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окружения  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обучающихся, из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группы.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 w:rsidRPr="002B473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r w:rsidRPr="002B473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2B4733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историй</w:t>
      </w:r>
      <w:r w:rsidRPr="002B4733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2B4733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пониманию</w:t>
      </w:r>
      <w:r w:rsidRPr="002B473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причинно-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следственных</w:t>
      </w:r>
      <w:r w:rsidRPr="002B473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Pr="002B473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2B473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группы,</w:t>
      </w:r>
      <w:r w:rsidRPr="002B473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насыщает</w:t>
      </w:r>
      <w:r w:rsidRPr="002B473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B473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текста реальными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событиями,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сплачивает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коллектив.</w:t>
      </w:r>
    </w:p>
    <w:p w14:paraId="131025D0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текстами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широко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приемы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драматизации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игры-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драматизации.</w:t>
      </w:r>
      <w:r w:rsidRPr="002B473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Именно  эти</w:t>
      </w:r>
      <w:r w:rsidRPr="002B473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приемы</w:t>
      </w:r>
      <w:r w:rsidRPr="002B473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играют</w:t>
      </w:r>
      <w:r w:rsidRPr="002B473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огромную</w:t>
      </w:r>
      <w:r w:rsidRPr="002B4733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2B4733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усвоении</w:t>
      </w:r>
      <w:r w:rsidRPr="002B4733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текста.</w:t>
      </w:r>
    </w:p>
    <w:p w14:paraId="6D875116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игра-драматизация,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такой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связывает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слово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действием,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учится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брать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себя определенную роль, действовать согласно замыслу. В процессе речевого общения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игре-драматизации обучающиеся овладевают особенностями выражения родного языка,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звучанием,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словесными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вопросом,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ответом,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диалогом,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беседой,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повествованием. В этих играх ребенок ставится в различные положения: то он должен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спрашивать, то отвечать, то рассказывать от другого лица. Так практически усваивается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нужная форма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коммуникативные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языковые способности.</w:t>
      </w:r>
    </w:p>
    <w:p w14:paraId="7B3E9F7E" w14:textId="2AE5C9DD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целях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2B473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обязательное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разучивание стихов и потешек, поговорок и загадок наизусть. Нормально развивающиеся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сами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запоминают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понравившиеся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потешки,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считалки,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приговорки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стихи, а с умственно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отсталыми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работать.</w:t>
      </w:r>
    </w:p>
    <w:p w14:paraId="2C799132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8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разучивание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стихов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потешек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наизусть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следующему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плану: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произведения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работником;</w:t>
      </w:r>
    </w:p>
    <w:p w14:paraId="4EC3FEB5" w14:textId="77777777" w:rsidR="002B4733" w:rsidRPr="002B4733" w:rsidRDefault="002B4733" w:rsidP="002B4733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пониманием текста;</w:t>
      </w:r>
    </w:p>
    <w:p w14:paraId="500F53E6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32" w:lineRule="auto"/>
        <w:ind w:right="539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повторение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одновременно</w:t>
      </w:r>
      <w:r w:rsidRPr="002B473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работником;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771278D7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32" w:lineRule="auto"/>
        <w:ind w:right="539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повторение текста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подсказками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ситуации визуально-тактильно контакта между ними);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1AB2CB97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32" w:lineRule="auto"/>
        <w:ind w:right="539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повторение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самостоятельно.</w:t>
      </w:r>
    </w:p>
    <w:p w14:paraId="58392084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Произведение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разучивать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целиком,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дробление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строчкам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мешает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целостному восприятию текста, пониманию его смысла. Первые стихотворные строчки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простыми и образными ("Са-са-са,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вот летит оса; ши-ши-ши, вот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малыши"),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окраску,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понятными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содержанию,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желательно,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чтобы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они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были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связаны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запоминающимся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событием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повторение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скучным,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вносятся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игровые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рассказывание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куклы,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мишки,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другого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воспитателя.</w:t>
      </w:r>
    </w:p>
    <w:p w14:paraId="22A15ECB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</w:rPr>
        <w:sectPr w:rsidR="002B4733" w:rsidRPr="002B4733">
          <w:pgSz w:w="11910" w:h="16840"/>
          <w:pgMar w:top="1040" w:right="320" w:bottom="1200" w:left="1020" w:header="0" w:footer="930" w:gutter="0"/>
          <w:cols w:space="720"/>
        </w:sectPr>
      </w:pPr>
    </w:p>
    <w:p w14:paraId="23BE485F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высоко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художественные,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нестереотипные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иллюстрации,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выполненные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манерах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техниках.</w:t>
      </w:r>
    </w:p>
    <w:p w14:paraId="55EB27F2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Работа над восприятием художественного текста должна проводиться с детьми 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протяжении всех лет их пребывания в группе дошкольной образовательной организации,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охватывать как организованные, так и свободные формы деятельности, согласовываться 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чтением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 досуге.</w:t>
      </w:r>
    </w:p>
    <w:p w14:paraId="39685B09" w14:textId="77777777" w:rsidR="002B4733" w:rsidRPr="002B4733" w:rsidRDefault="002B4733" w:rsidP="002B4733">
      <w:pPr>
        <w:widowControl w:val="0"/>
        <w:tabs>
          <w:tab w:val="left" w:pos="1645"/>
        </w:tabs>
        <w:autoSpaceDE w:val="0"/>
        <w:autoSpaceDN w:val="0"/>
        <w:spacing w:before="1" w:after="0" w:line="275" w:lineRule="exact"/>
        <w:ind w:left="1644"/>
        <w:rPr>
          <w:rFonts w:ascii="Times New Roman" w:eastAsia="Times New Roman" w:hAnsi="Times New Roman" w:cs="Times New Roman"/>
          <w:i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Изобразительная</w:t>
      </w:r>
      <w:r w:rsidRPr="002B4733">
        <w:rPr>
          <w:rFonts w:ascii="Times New Roman" w:eastAsia="Times New Roman" w:hAnsi="Times New Roman" w:cs="Times New Roman"/>
          <w:i/>
          <w:spacing w:val="-8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деятельность</w:t>
      </w:r>
    </w:p>
    <w:p w14:paraId="7379463A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 дошкольном возрасте теснейшим образом связана с развитием эмоциональной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восприятия,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мышления,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Рассматриваемая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продуктивная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возникает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становления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наряду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действенным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удовлетворения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связано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формированием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активного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окружающему</w:t>
      </w:r>
      <w:r w:rsidRPr="002B4733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миру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предоставляет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отражать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действительность.</w:t>
      </w:r>
    </w:p>
    <w:p w14:paraId="0E8816BC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интеллекта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окончания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периода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возраста без целенаправленного коррекционного воздействия практически не овладевают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деятельностью. 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начальном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протекают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насыщенной,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привлекательной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построенной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тесном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работником.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направлены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предпосылок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изобразительной деятельности: воспитание интереса к графическому изображению, к себе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окружающему миру; развитие сенсорно-перцептивной сферы; аналитико-синтетической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Pr="002B473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Pr="002B473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изобразительных</w:t>
      </w:r>
    </w:p>
    <w:p w14:paraId="15DCE0EC" w14:textId="77777777" w:rsidR="002B4733" w:rsidRPr="002B4733" w:rsidRDefault="002B4733" w:rsidP="002B4733">
      <w:pPr>
        <w:widowControl w:val="0"/>
        <w:autoSpaceDE w:val="0"/>
        <w:autoSpaceDN w:val="0"/>
        <w:spacing w:before="5" w:after="0" w:line="232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операционно-технических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умений. Такие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(фронтально),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учителем-логопедом,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педагогом-психологом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(индивидуально).</w:t>
      </w:r>
    </w:p>
    <w:p w14:paraId="55AD812B" w14:textId="77777777" w:rsidR="002B4733" w:rsidRPr="002B4733" w:rsidRDefault="002B4733" w:rsidP="002B4733">
      <w:pPr>
        <w:widowControl w:val="0"/>
        <w:autoSpaceDE w:val="0"/>
        <w:autoSpaceDN w:val="0"/>
        <w:spacing w:before="6" w:after="0" w:line="232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условия,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способствующие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7C413ABD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 занятий по изобразительной деятельности тесно связаны с занятиями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 игре, социальным развитием, с тематикой занятий по ознакомлению с окружающим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14:paraId="6D7768FB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Занятия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изобразительной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подгруппам,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правило,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половину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дня,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неделю.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Изобразительные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специалистами: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представлений об окружающем, на прогулке, во  время, предусмотренное для свободной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 начальных этапах важно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демонстрировать детям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 рисования,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лепки,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привлекать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полученному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результату.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демонстрации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привлекать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изображения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педагогическим работником (прибегая к совместным действиям), с другими детьми, что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постепенно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сделает полученный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личностно- значимым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19035CFF" w14:textId="77777777" w:rsidR="002B4733" w:rsidRPr="002B4733" w:rsidRDefault="002B4733" w:rsidP="002B4733">
      <w:pPr>
        <w:widowControl w:val="0"/>
        <w:tabs>
          <w:tab w:val="left" w:pos="1669"/>
        </w:tabs>
        <w:autoSpaceDE w:val="0"/>
        <w:autoSpaceDN w:val="0"/>
        <w:spacing w:before="1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Продуктивные виды деятельности</w:t>
      </w:r>
      <w:r w:rsidRPr="002B4733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вносят существенный вклад в компенсацию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нарушений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структуре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имеющихся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 ребенка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отклонений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коррекцию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вторичных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недостатков, что, в свою очередь, положительно сказывается на развитии его личности,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поведения,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общения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социализации.</w:t>
      </w:r>
    </w:p>
    <w:p w14:paraId="31136733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32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Требования по формированию следующих видов продуктивной деятельности: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лепка,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первым,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основополагающим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видом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необходимым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между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собой,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отсталого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Знакомясь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пластичными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(глиной,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тестом,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пластилином)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ребенок усваивает способы передачи основных признаков предмета - формы и величины. 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ощупывании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предметов и выделение его формы. Внимание ребенка концентрируется на предмете, 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выполняемые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обследованию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закрепляются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слове,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сначала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пассивно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воспринимаемом,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затем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14:paraId="506ACAB8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EFE1B7" w14:textId="77777777" w:rsidR="002B4733" w:rsidRPr="002B4733" w:rsidRDefault="002B4733" w:rsidP="002B4733">
      <w:pPr>
        <w:spacing w:after="0" w:line="256" w:lineRule="auto"/>
        <w:rPr>
          <w:rFonts w:ascii="Times New Roman" w:eastAsia="Times New Roman" w:hAnsi="Times New Roman" w:cs="Times New Roman"/>
        </w:rPr>
        <w:sectPr w:rsidR="002B4733" w:rsidRPr="002B4733">
          <w:pgSz w:w="11910" w:h="16840"/>
          <w:pgMar w:top="1040" w:right="320" w:bottom="1200" w:left="1020" w:header="0" w:footer="930" w:gutter="0"/>
          <w:cols w:space="720"/>
        </w:sectPr>
      </w:pPr>
    </w:p>
    <w:p w14:paraId="2CB30066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231781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аппликация: позволяет увидеть ребенку контур предмета, который затем ляжет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основу графического образа, служащего опорой для развития у ребенка изобразительных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навыков, то есть умения изобразить предмет той или иной формы. В ходе выполнения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аппликаций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создаются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целенаправленной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интеллектуальных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умений;</w:t>
      </w:r>
    </w:p>
    <w:p w14:paraId="5F499085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рисование: воспитывает у обучающихся эмоциональное отношение к миру. В ходе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занятий по рисованию у обучающихся развиваются восприятие, зрительно-двигательная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координация, перцептивно-моторные умения и навыки, образная сфера в целом. Занятия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рисованием формируют у обучающихся элементы учебной деятельности - умение принять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задачу,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удержать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ее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ходе выполнения задания, первичная элементарная самооценка.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Систематические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рисованием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способствуют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нормализации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наполняют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смыслом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самостоятельную деятельность;</w:t>
      </w:r>
    </w:p>
    <w:p w14:paraId="243A244C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конструирование: важнейший вид детской деятельности в дошкольном возрасте,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связанный с моделированием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 реально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существующих,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 и придуманных детьми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объектов. В процессе конструирования ребенок овладевает моделированием пространства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существующими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находящимися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предметами,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формируется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способность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преобразовывать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предметные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способами:</w:t>
      </w:r>
    </w:p>
    <w:p w14:paraId="658F3340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-надстраиванием, пристраиванием,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комбинированием,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конструированием 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условиям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("Построй домики для зайчика и ежика"), конструирование по собственному замыслу.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Содержание занятий по конструированию тесно связано с содержанием других разделов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программы,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прежде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занятиями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сенсорному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воспитанию,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формированию</w:t>
      </w:r>
      <w:r w:rsidRPr="002B4733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игровой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развитием</w:t>
      </w:r>
      <w:r w:rsidRPr="002B4733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речи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другими</w:t>
      </w:r>
      <w:r w:rsidRPr="002B473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видами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продуктивной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(лепкой,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аппликацией,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ручным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рисованием),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отражено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сетке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занятий; ручной труд: основной задачей воспитания обучающихся на занятиях по ручному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труду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положительного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собственным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поделкам, формирование навыков и умений работы с бумагой, картоном, конструкторами,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природным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материалом.</w:t>
      </w:r>
    </w:p>
    <w:p w14:paraId="41AE0E91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 процессе занятий у обучающихся развивается восприятие, мышление, мелкая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моторика,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зрительно-двигательная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координация,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внимание,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память.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Очень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интенсивно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овладевают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словами,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называющими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орудия,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свойства.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обогащает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словарный запас, обогащает грамматический строй речи, активизирует основные функции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 - фиксирующую, регулирующую, планирующую. Обучение изготовлению поделок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 игры из различного материала помогает детям познакомиться со свойствами этих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материалов, развивает умение ориентироваться на правильный выбор орудия, расширяет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кругозор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познавательную активность.</w:t>
      </w:r>
    </w:p>
    <w:p w14:paraId="4D71B53B" w14:textId="77777777" w:rsidR="002B4733" w:rsidRPr="002B4733" w:rsidRDefault="002B4733" w:rsidP="002B4733">
      <w:pPr>
        <w:widowControl w:val="0"/>
        <w:tabs>
          <w:tab w:val="left" w:pos="997"/>
        </w:tabs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ручному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интеллекта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формируются представления о мире профессий, обучающиеся начинают узнавать людей в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униформе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представителей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разных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соотносить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специфические</w:t>
      </w:r>
      <w:r w:rsidRPr="002B473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орудия 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труда и одежды. Под влиянием педагогического работника у обучающихся формируется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уважительное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людям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Сначала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затрагивает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близкий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круг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2B4733">
        <w:rPr>
          <w:rFonts w:ascii="Times New Roman" w:eastAsia="Times New Roman" w:hAnsi="Times New Roman" w:cs="Times New Roman"/>
          <w:sz w:val="24"/>
        </w:rPr>
        <w:t>-воспитатель,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повар,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дворник,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шофер,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затем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профессии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представителей)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близких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родственников.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Кроме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знаний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труде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этих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людей,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обучающиеся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овладевают элементарными трудовыми навыками, характерными для людей изученных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профессий.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Таким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достигается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единство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трудовых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навыков,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которому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необходимо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стремиться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трудового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воспитания.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Поскольку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данное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единство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лежит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гармоничной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умственно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отсталого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ребенка.</w:t>
      </w:r>
    </w:p>
    <w:p w14:paraId="1E426922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сетке</w:t>
      </w:r>
      <w:r w:rsidRPr="002B473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B473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целенаправленное</w:t>
      </w:r>
      <w:r w:rsidRPr="002B4733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2B473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ручному</w:t>
      </w:r>
      <w:r w:rsidRPr="002B4733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труду</w:t>
      </w:r>
      <w:r w:rsidRPr="002B4733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вводится</w:t>
      </w:r>
      <w:r w:rsidRPr="002B4733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пятого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года жизни,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 предлагается на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14:paraId="74C808E0" w14:textId="77777777" w:rsidR="002B4733" w:rsidRPr="002B4733" w:rsidRDefault="002B4733" w:rsidP="002B4733">
      <w:pPr>
        <w:widowControl w:val="0"/>
        <w:tabs>
          <w:tab w:val="left" w:pos="887"/>
        </w:tabs>
        <w:autoSpaceDE w:val="0"/>
        <w:autoSpaceDN w:val="0"/>
        <w:spacing w:before="1"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</w:p>
    <w:p w14:paraId="39097D2D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B4733" w:rsidRPr="002B4733">
          <w:pgSz w:w="11910" w:h="16840"/>
          <w:pgMar w:top="1040" w:right="320" w:bottom="1200" w:left="1020" w:header="0" w:footer="930" w:gutter="0"/>
          <w:cols w:space="720"/>
        </w:sectPr>
      </w:pPr>
    </w:p>
    <w:p w14:paraId="3C13EE4E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8"/>
        <w:rPr>
          <w:rFonts w:ascii="Times New Roman" w:eastAsia="Times New Roman" w:hAnsi="Times New Roman" w:cs="Times New Roman"/>
          <w:sz w:val="24"/>
          <w:szCs w:val="24"/>
        </w:rPr>
      </w:pPr>
    </w:p>
    <w:p w14:paraId="63AA00B3" w14:textId="77777777" w:rsidR="002B4733" w:rsidRPr="002B4733" w:rsidRDefault="002B4733" w:rsidP="002B4733">
      <w:pPr>
        <w:widowControl w:val="0"/>
        <w:tabs>
          <w:tab w:val="left" w:pos="1645"/>
        </w:tabs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i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 xml:space="preserve">              Эстетическое</w:t>
      </w:r>
      <w:r w:rsidRPr="002B4733">
        <w:rPr>
          <w:rFonts w:ascii="Times New Roman" w:eastAsia="Times New Roman" w:hAnsi="Times New Roman" w:cs="Times New Roman"/>
          <w:i/>
          <w:spacing w:val="-4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воспитание</w:t>
      </w:r>
      <w:r w:rsidRPr="002B4733">
        <w:rPr>
          <w:rFonts w:ascii="Times New Roman" w:eastAsia="Times New Roman" w:hAnsi="Times New Roman" w:cs="Times New Roman"/>
          <w:i/>
          <w:spacing w:val="-4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средствами</w:t>
      </w:r>
      <w:r w:rsidRPr="002B4733">
        <w:rPr>
          <w:rFonts w:ascii="Times New Roman" w:eastAsia="Times New Roman" w:hAnsi="Times New Roman" w:cs="Times New Roman"/>
          <w:i/>
          <w:spacing w:val="-3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изобразительного</w:t>
      </w:r>
      <w:r w:rsidRPr="002B4733">
        <w:rPr>
          <w:rFonts w:ascii="Times New Roman" w:eastAsia="Times New Roman" w:hAnsi="Times New Roman" w:cs="Times New Roman"/>
          <w:i/>
          <w:spacing w:val="-7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искусства.</w:t>
      </w:r>
    </w:p>
    <w:p w14:paraId="0BE9AF1E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эмоционального отклика на яркие по цвету, приятные по фактуре предметы декоративно-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прикладного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искусства,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интересные картины, иллюстрации 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произведениям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литературы.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народной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хорошо сочетается с чтением потешек, пением народных песен, рассказыванием сказок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исполнением народных танцев. Обыгрывание того или иного персонажа создает условия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произведения.</w:t>
      </w:r>
    </w:p>
    <w:p w14:paraId="1EEFCE71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обогащения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работники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организуют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наблюдение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природой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разное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года,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обращая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внимание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красоту,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вызывая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отклик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передать,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пользуясь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доступными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изобразительными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средствами.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сначала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руководством педагогического работника, а затем сами выбирают фон и размер листа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бумаги,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ту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цветовую гамму,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нравится.</w:t>
      </w:r>
    </w:p>
    <w:p w14:paraId="70CF95E5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эффективны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"сотворчество"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использование игровых приемов. Внесение игрушек, персонажей, беседы с детьми от лица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персонажа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рождают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живой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непринужденную обстановку на занятии. Обучающиеся проявляют большой интерес 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композиций,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главное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научить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согласовывать свои действия друг с другом, они должны научиться находить свое место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работе.</w:t>
      </w:r>
    </w:p>
    <w:p w14:paraId="66B67204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Изобразительная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дает</w:t>
      </w:r>
      <w:r w:rsidRPr="002B4733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2B4733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2B4733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2B4733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рисунок</w:t>
      </w:r>
      <w:r w:rsidRPr="002B4733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 аппликацию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замысла,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реализуя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потенциальные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реальные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умения оперировать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конкретными графическими образами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действия, использовать "неподражательные" цвета, нестандартные формы, оригинальное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сочетание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материалов.</w:t>
      </w:r>
    </w:p>
    <w:p w14:paraId="0040FF2A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Для умственно отсталого ребенка создание и проявление собственного замысла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оказывается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нереальной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задачей,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специального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Центральной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линией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 с нарушением интеллекта с произведениями изобразительного искусства,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умений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видеть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прекрасное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предметах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быта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людей.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становлении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 их художественного восприятия при ознакомлении с произведениями живописи,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графики,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скульптуры,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искусства.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беседе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обращает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картины, на собственное настроение, которое вызывает та или иная иллюстрация. Важно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вести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 позиции "нравится или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 нравится" к обоснованной позиции,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почему нравится, что привлекает внимание, какие чувства вызывает изображение и 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персонажи.</w:t>
      </w:r>
    </w:p>
    <w:p w14:paraId="58899D76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Практическое воплощение идей эстетического воспитания дошкольников данной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категорией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связано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художественно-декоративной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благоустройству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предметно-окружающей среды. Дошкольники должны принимать посильное участие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благоустройстве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сада,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украшении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сборе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минералов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сухостоев,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композиций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цветов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природного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материала.</w:t>
      </w:r>
    </w:p>
    <w:p w14:paraId="326AA258" w14:textId="77777777" w:rsidR="002B4733" w:rsidRPr="002B4733" w:rsidRDefault="002B4733" w:rsidP="002B4733">
      <w:pPr>
        <w:widowControl w:val="0"/>
        <w:autoSpaceDE w:val="0"/>
        <w:autoSpaceDN w:val="0"/>
        <w:spacing w:before="6" w:after="0" w:line="272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Физическое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развитие.</w:t>
      </w:r>
    </w:p>
    <w:p w14:paraId="3FE2D01A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тесно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взаимосвязано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здоровьесберегаюшими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технологиями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функций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формирующегося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организма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движений,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двигательных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тонкой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ручной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моторики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зрительно-двигательной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координации.</w:t>
      </w:r>
    </w:p>
    <w:p w14:paraId="7B564FE1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Физическое развитие пронизывает всю организацию жизни обучающихся в семье и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ДОУ.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физическому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включают в себя определенные задания и упражнения, игры и развлечения на воздухе, 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закаливающие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процедуры,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региональные 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климатические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условия.</w:t>
      </w:r>
    </w:p>
    <w:p w14:paraId="39437428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движениям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признаны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занятия,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проводимые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инструктором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физической культуре (или воспитателем). В тоже время значительное место в системе физического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занимают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подвижные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широко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применяются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учителя-логопеда,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(музыка,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ритмика,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театрализованная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деятельность)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ходе прогулок,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воспитателем.</w:t>
      </w:r>
    </w:p>
    <w:p w14:paraId="6BCC0177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физическому воспитанию решают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 общие,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задачи. В занятия включаются физические упражнения, направленные на развитие всех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движений,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метание,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ходьба,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бег,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лазанье,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ползание,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прыжки,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общеразвивающие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упражнения,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мышц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спины,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плечевого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пояса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ног,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координацию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движений,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осанки,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равновесия.</w:t>
      </w:r>
    </w:p>
    <w:p w14:paraId="0C611165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Организация физического воспитания базируется на физиологических механизмах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становления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движений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растущего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организма.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утренней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гимнастики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семье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занятиях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ДОУ целесообразно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предлагать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виды движений в следующей последовательности: сначала движения на растягивание,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положении лежа, далее метание, ползание и движения в положении низкого приседа, 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коленях, а затем переход к упражнениям в вертикальном положении (ходьба, лазание, бег)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 подвижным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играм.</w:t>
      </w:r>
    </w:p>
    <w:p w14:paraId="02E4F72F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Работа по развитию ручной и тонкой ручной моторики проводится на специальных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занятиях.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начальном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этапе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большое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уделяется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общему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ребенка, формированию хватания, становлению ведущей руки, согласованности действий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выделению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пальца.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отрабатываются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удержания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пальцевой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переключения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другую, одновременному выполнению движений пальцами и кистями обеих рук. Эти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подобные им движения выполняются в сочетании с речевым сопровождением и с опорой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 зрительные и тактильные образы-представления. Развитие всех видов ручной моторики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зрительно-двигательной координации служит основой для становления типичных видов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 является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предпосылкой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становления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устной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 способствует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повышению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14:paraId="24EB6EFD" w14:textId="77777777" w:rsidR="002B4733" w:rsidRPr="002B4733" w:rsidRDefault="002B4733" w:rsidP="002B4733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i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Формирование</w:t>
      </w:r>
      <w:r w:rsidRPr="002B4733">
        <w:rPr>
          <w:rFonts w:ascii="Times New Roman" w:eastAsia="Times New Roman" w:hAnsi="Times New Roman" w:cs="Times New Roman"/>
          <w:i/>
          <w:spacing w:val="-6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представлений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о</w:t>
      </w:r>
      <w:r w:rsidRPr="002B4733">
        <w:rPr>
          <w:rFonts w:ascii="Times New Roman" w:eastAsia="Times New Roman" w:hAnsi="Times New Roman" w:cs="Times New Roman"/>
          <w:i/>
          <w:spacing w:val="-5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здоровом</w:t>
      </w:r>
      <w:r w:rsidRPr="002B4733">
        <w:rPr>
          <w:rFonts w:ascii="Times New Roman" w:eastAsia="Times New Roman" w:hAnsi="Times New Roman" w:cs="Times New Roman"/>
          <w:i/>
          <w:spacing w:val="-4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образе жизни.</w:t>
      </w:r>
    </w:p>
    <w:p w14:paraId="770D9A21" w14:textId="77777777" w:rsidR="002B4733" w:rsidRPr="002B4733" w:rsidRDefault="002B4733" w:rsidP="002B4733">
      <w:pPr>
        <w:widowControl w:val="0"/>
        <w:autoSpaceDE w:val="0"/>
        <w:autoSpaceDN w:val="0"/>
        <w:spacing w:before="5" w:after="0" w:line="232" w:lineRule="auto"/>
        <w:ind w:right="528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охране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совершенствованию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весь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организации:</w:t>
      </w:r>
    </w:p>
    <w:p w14:paraId="5FDEDA00" w14:textId="77777777" w:rsidR="002B4733" w:rsidRPr="002B4733" w:rsidRDefault="002B4733" w:rsidP="002B4733">
      <w:pPr>
        <w:widowControl w:val="0"/>
        <w:tabs>
          <w:tab w:val="left" w:pos="1659"/>
        </w:tabs>
        <w:autoSpaceDE w:val="0"/>
        <w:autoSpaceDN w:val="0"/>
        <w:spacing w:before="3"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Создание условий для полноценного и всестороннего развития обучающихся 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базе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активного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двигательного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режима,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соблюдения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режима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дня,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совершенствования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предметно-развивающей,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материально-технической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экологической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среды.</w:t>
      </w:r>
    </w:p>
    <w:p w14:paraId="035E0F24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 группах не должно быть острых, колющих, режущих и опасных для здоровья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металлических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игрушек,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целлофановых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пакетов.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мелкие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предметы необходимо содержать в месте, недоступном для самостоятельного пользования  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14:paraId="4A778316" w14:textId="77777777" w:rsidR="002B4733" w:rsidRPr="002B4733" w:rsidRDefault="002B4733" w:rsidP="002B4733">
      <w:pPr>
        <w:widowControl w:val="0"/>
        <w:tabs>
          <w:tab w:val="left" w:pos="1698"/>
        </w:tabs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Укрепление жизнеспособности детского организма через воспитание навыков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самообслуживания, культурно-гигиенических навыков, привитие здоровьеукрепляющих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потребностей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расширение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возможностей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практической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реализации.</w:t>
      </w:r>
    </w:p>
    <w:p w14:paraId="65ECC6DF" w14:textId="77777777" w:rsidR="002B4733" w:rsidRPr="002B4733" w:rsidRDefault="002B4733" w:rsidP="002B4733">
      <w:pPr>
        <w:widowControl w:val="0"/>
        <w:tabs>
          <w:tab w:val="left" w:pos="1640"/>
        </w:tabs>
        <w:autoSpaceDE w:val="0"/>
        <w:autoSpaceDN w:val="0"/>
        <w:spacing w:before="1"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физических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потребностях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своего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организма,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адекватных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способах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удовлетворения.</w:t>
      </w:r>
    </w:p>
    <w:p w14:paraId="479637B9" w14:textId="77777777" w:rsidR="002B4733" w:rsidRPr="002B4733" w:rsidRDefault="002B4733" w:rsidP="002B4733">
      <w:pPr>
        <w:widowControl w:val="0"/>
        <w:tabs>
          <w:tab w:val="left" w:pos="1659"/>
        </w:tabs>
        <w:autoSpaceDE w:val="0"/>
        <w:autoSpaceDN w:val="0"/>
        <w:spacing w:before="3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Воспитание у обучающихся практических навыков и приемов, направленных 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сохранение 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укрепление здоровья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повседневной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жизни.</w:t>
      </w:r>
    </w:p>
    <w:p w14:paraId="68E47E75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коррекционно-педагогической работы:</w:t>
      </w:r>
    </w:p>
    <w:p w14:paraId="20D44EEF" w14:textId="77777777" w:rsidR="002B4733" w:rsidRPr="002B4733" w:rsidRDefault="002B4733" w:rsidP="002B4733">
      <w:pPr>
        <w:widowControl w:val="0"/>
        <w:numPr>
          <w:ilvl w:val="0"/>
          <w:numId w:val="14"/>
        </w:numPr>
        <w:tabs>
          <w:tab w:val="left" w:pos="1645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"Путь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себе"</w:t>
      </w:r>
    </w:p>
    <w:p w14:paraId="0BE4E70B" w14:textId="77777777" w:rsidR="002B4733" w:rsidRPr="002B4733" w:rsidRDefault="002B4733" w:rsidP="002B4733">
      <w:pPr>
        <w:widowControl w:val="0"/>
        <w:numPr>
          <w:ilvl w:val="0"/>
          <w:numId w:val="14"/>
        </w:numPr>
        <w:tabs>
          <w:tab w:val="left" w:pos="1645"/>
        </w:tabs>
        <w:autoSpaceDE w:val="0"/>
        <w:autoSpaceDN w:val="0"/>
        <w:spacing w:before="2"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"Мир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моих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чувств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ощущений"</w:t>
      </w:r>
    </w:p>
    <w:p w14:paraId="678037A8" w14:textId="77777777" w:rsidR="002B4733" w:rsidRPr="002B4733" w:rsidRDefault="002B4733" w:rsidP="002B4733">
      <w:pPr>
        <w:widowControl w:val="0"/>
        <w:numPr>
          <w:ilvl w:val="0"/>
          <w:numId w:val="14"/>
        </w:numPr>
        <w:tabs>
          <w:tab w:val="left" w:pos="1645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"Солнце,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воздух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вода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 наши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лучшие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друзья".</w:t>
      </w:r>
    </w:p>
    <w:p w14:paraId="3CE41DBE" w14:textId="77777777" w:rsidR="002B4733" w:rsidRPr="002B4733" w:rsidRDefault="002B4733" w:rsidP="002B4733">
      <w:pPr>
        <w:widowControl w:val="0"/>
        <w:numPr>
          <w:ilvl w:val="0"/>
          <w:numId w:val="14"/>
        </w:numPr>
        <w:tabs>
          <w:tab w:val="left" w:pos="1645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"Движение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основа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жизни"</w:t>
      </w:r>
    </w:p>
    <w:p w14:paraId="1655E994" w14:textId="77777777" w:rsidR="002B4733" w:rsidRPr="002B4733" w:rsidRDefault="002B4733" w:rsidP="002B4733">
      <w:pPr>
        <w:widowControl w:val="0"/>
        <w:numPr>
          <w:ilvl w:val="0"/>
          <w:numId w:val="14"/>
        </w:numPr>
        <w:tabs>
          <w:tab w:val="left" w:pos="1645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"Человек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есть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то,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что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он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ест"</w:t>
      </w:r>
    </w:p>
    <w:p w14:paraId="78EE874A" w14:textId="77777777" w:rsidR="002B4733" w:rsidRPr="002B4733" w:rsidRDefault="002B4733" w:rsidP="002B4733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"Советы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доктора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Айболита""</w:t>
      </w:r>
    </w:p>
    <w:p w14:paraId="71C90862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B4733">
        <w:rPr>
          <w:rFonts w:ascii="Times New Roman" w:eastAsia="Calibri" w:hAnsi="Times New Roman" w:cs="Times New Roman"/>
          <w:sz w:val="24"/>
        </w:rPr>
        <w:t xml:space="preserve">                       7.Здоровье - всему голова"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48538406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6FCADBA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В направлении "Путь к себе" у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закрепляется образ "Я"; они учатся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понимать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свои физические,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умственные возможности,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сильные и слабые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личности.</w:t>
      </w:r>
    </w:p>
    <w:p w14:paraId="66A18059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 обучающихся закрепляются представления о значении культурно-гигиенических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навыков в жизни человека; у них закладываются представления о целостности организма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взаимосвязях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взаимоотношениях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окружающим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миром. Ребенок познает себя через общение с окружающими людьми, наблюдение за 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деятельностью. Формируя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здоровьеразвивающих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технологий, нужно постоянно помнить, что общение педагогического работника с детьми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эталонов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позитивного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здоровью.</w:t>
      </w:r>
    </w:p>
    <w:p w14:paraId="5CC5D6FC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предпосылки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адекватного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реагирования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жизненные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поступки,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способствуют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укреплению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самочувствия,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наносят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урон.</w:t>
      </w:r>
    </w:p>
    <w:p w14:paraId="2CD556AB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ходе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данному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направлению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собой,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своими внутренними потребностями и возможностями, с элементарными навыками ухода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 своим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телом.</w:t>
      </w:r>
    </w:p>
    <w:p w14:paraId="0F6A9ECA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содержании работы "Мир моих чувств и ощущений"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 знакомят 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зрением,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слухом,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кожной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мышечной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чувствительностью,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обонянием,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вкусовыми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ощущениями.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упражнений обучающиеся постигают особенности этих ощущений, учатся им доверять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использовать в повседневной практике, фиксируют в речи свои ощущения. Кроме того,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специальные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накопления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чувственного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опыта,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закладывает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чувствах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проявлениях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 отношениях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окружающими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людьми. 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бережного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органам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чувств.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самомассажу,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ухода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 ушами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(гигиена ушей)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кожей.</w:t>
      </w:r>
    </w:p>
    <w:p w14:paraId="085A557F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При ознакомлении обучающихся с направлением "Солнце, воздух и вода - наши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лучшие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друзья"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единстве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Человека и Природы. Первоначально ознакомление с этим единством проводится в ходе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понимания дошкольниками значимости режима дня в обыденной жизни как проявления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биоритмов природы. Обучающиеся знакомятся и с другими биоритмами - сезонными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суточными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изменениями,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соотносить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самочувствие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изменениями.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подготовительной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школе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группе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людей.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узнают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Начинают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понимать,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самочувствие человека зависит от правильного отношения 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подход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базовой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организма. В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"солнце,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воздух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вода"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рассматриваются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факторы,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оказывающие 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важнейшее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здоровье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всего живого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Земле.</w:t>
      </w:r>
    </w:p>
    <w:p w14:paraId="0C8E9FC3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Солнце, свет. Их роль и влияние на жизнь, рост и развитие живых организмов.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Взаимосвязь солнца и температуры воздуха. На прогулках и в ходе занятий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знакомят с правилами поведения на солнце, что особенно актуально в теплое время года.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профилактика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перегревания.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Здесь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знакомят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необходимостью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ухода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глазами,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профилактика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переутомления.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практически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овладевают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приемами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упражнениями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укрепления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глазных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мышц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остроты зрения.</w:t>
      </w:r>
    </w:p>
    <w:p w14:paraId="5693BF46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Воздух. Обучающиеся знакомятся с приемами правильного дыхания, овладевают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навыками контроля за своим поведением с использованием дыхательных упражнений.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Соблюдение режима проветривания помещения, регулярные прогулки и активный отдых,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проветриваемом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важным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14:paraId="7D1DCC8C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Вода. Обучающиеся знакомятся с ее значением для жизни живых организмов 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Земле, у них закрепляются представления о простейших свойствах воды и ее значении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 человека. Обучающиеся знакомятся с водой как со средством гигиены, закаливания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оздоровления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организма.</w:t>
      </w:r>
    </w:p>
    <w:p w14:paraId="7B3D1B2E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Содержание работы "Движение - основа жизни"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 посвящено формированию 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значении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знакомятся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своими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индивидуальными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параметрами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роста.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замерять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рост,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силу,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ловкость,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скорость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передвижения,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выносливость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нагрузках. В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дошкольники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знакомятся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ролью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подвижных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игр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повышении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работоспособности,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снятии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напряжения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усталости; овладевают комплексами упражнений для физкультминуток на занятиях, 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утренней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гимнастики.</w:t>
      </w:r>
    </w:p>
    <w:p w14:paraId="7248AB85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Педагогическая работа, связанная 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"Человек есть то, что он ест"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посвящена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полноценном,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сбалансированном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питании.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знакомятся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полезными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продуктами и с их качественным выбором. Они постигают в общих чертах особенности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процесса пищеварения,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 столом.</w:t>
      </w:r>
    </w:p>
    <w:p w14:paraId="68E8F83D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 дошкольников формируются навыки ухода за своими зубами, их учат, как надо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правильно чистить зубы, беречь их, своевременно обращаться к врачу. У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закладываются представления о связи здорового и полноценного питания со здоровыми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зубами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деснами,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органами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пищеварения.</w:t>
      </w:r>
    </w:p>
    <w:p w14:paraId="4C881DCB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 направлении "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Советы доктора Айболита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" работа посвящена формированию 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традиционного,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лекарственного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нетрадиционного оздоровления и лечения организма. Обучающихся знакомят со случаями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жизненными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ситуациями,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обращение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врачу,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овладевают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приемами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элементарной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медицинской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помощи. Детям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рассказывают о случаях,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которых возникает угроза здоровью: высокая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температура, сильный кашель …</w:t>
      </w:r>
    </w:p>
    <w:p w14:paraId="1CEBC239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формируются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правильных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действиях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проблемных,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жизненных ситуациях.</w:t>
      </w:r>
    </w:p>
    <w:p w14:paraId="1B86D781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32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простудных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заболеваний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14:paraId="1F063EB1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содержании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"Здоровье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-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всему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голова"</w:t>
      </w:r>
      <w:r w:rsidRPr="002B473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закрепление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здоровье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важнейших, жизненных ценностей человека. Обсуждаются условия поддержания своего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организма</w:t>
      </w:r>
      <w:r w:rsidRPr="002B473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активном,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здоровом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состоянии,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формируются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установки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порицание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вредных 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привычек,  наносящих урон здоровью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организма.</w:t>
      </w:r>
    </w:p>
    <w:p w14:paraId="4D9FC313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 обучающихся закрепляются навыки безопасного поведения на дорогах, во дворе,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пешеходных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переходах,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правильном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экстремальных ситуациях: при встрече с чужим человеком, с незнакомым животным, 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пожара,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наводнения,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большого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скопления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людей.</w:t>
      </w:r>
    </w:p>
    <w:p w14:paraId="050B8147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 работы в ДОУ должно быть направлено на совершенствование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духовного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2B4733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Pr="002B473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человеческих</w:t>
      </w:r>
      <w:r w:rsidRPr="002B473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потребностей,</w:t>
      </w:r>
      <w:r w:rsidRPr="002B4733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2B473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 индивидуального психологического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комфорта. В целом, у дошкольников формируется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стойкая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установка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здоровый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правильными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формами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ситуаций</w:t>
      </w:r>
    </w:p>
    <w:p w14:paraId="256B3E50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B4733" w:rsidRPr="002B4733" w:rsidSect="0013590A">
          <w:pgSz w:w="11910" w:h="16840"/>
          <w:pgMar w:top="1040" w:right="320" w:bottom="1200" w:left="1020" w:header="0" w:footer="930" w:gutter="0"/>
          <w:pgNumType w:start="62"/>
          <w:cols w:space="720"/>
        </w:sectPr>
      </w:pPr>
    </w:p>
    <w:p w14:paraId="1E423B69" w14:textId="77777777" w:rsidR="002B4733" w:rsidRPr="002B4733" w:rsidRDefault="002B4733" w:rsidP="002B4733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4733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 xml:space="preserve">                                              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2.5 Рабочая</w:t>
      </w:r>
      <w:r w:rsidRPr="002B4733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</w:t>
      </w:r>
      <w:r w:rsidRPr="002B4733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воспитания</w:t>
      </w:r>
      <w:r w:rsidRPr="002B4733">
        <w:rPr>
          <w:rFonts w:ascii="Times New Roman" w:eastAsia="Calibri" w:hAnsi="Times New Roman" w:cs="Times New Roman"/>
        </w:rPr>
        <w:t xml:space="preserve"> </w:t>
      </w:r>
    </w:p>
    <w:p w14:paraId="6DEDF565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2.5.1 Целевой раздел Программы воспитания</w:t>
      </w:r>
    </w:p>
    <w:p w14:paraId="5CEC241E" w14:textId="77777777" w:rsidR="002B4733" w:rsidRPr="002B4733" w:rsidRDefault="002B4733" w:rsidP="002B4733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Calibri" w:hAnsi="Times New Roman" w:cs="Times New Roman"/>
          <w:b/>
          <w:sz w:val="24"/>
        </w:rPr>
        <w:t xml:space="preserve">                                           2.5.1.1 Пояснительная</w:t>
      </w:r>
      <w:r w:rsidRPr="002B4733">
        <w:rPr>
          <w:rFonts w:ascii="Times New Roman" w:eastAsia="Calibri" w:hAnsi="Times New Roman" w:cs="Times New Roman"/>
          <w:b/>
          <w:spacing w:val="-4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sz w:val="24"/>
        </w:rPr>
        <w:t>записка</w:t>
      </w:r>
    </w:p>
    <w:p w14:paraId="6A32799F" w14:textId="77777777" w:rsidR="002B4733" w:rsidRPr="002B4733" w:rsidRDefault="002B4733" w:rsidP="002B4733">
      <w:pPr>
        <w:widowControl w:val="0"/>
        <w:autoSpaceDE w:val="0"/>
        <w:autoSpaceDN w:val="0"/>
        <w:spacing w:before="180" w:after="0" w:line="240" w:lineRule="auto"/>
        <w:ind w:right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Под воспитанием понимается деятельность, направленная на развитие личности,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социокультурных, духовно-нравственных ценностей и принятых в российском обществе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государства,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патриотизма,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гражданственности,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подвигам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закону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правопорядку,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человеку труда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старшему поколению, взаимного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уважения,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бережного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культурному наследию и традициям многонационального народа Российской Федерации,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природе 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Pr="002B473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70CA17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уровнях,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начиная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составляют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нравственные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ориентиры,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формирующие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мировоззрение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передаваемые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поколения к поколению, лежащие в основе общероссийской гражданской идентичности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страны,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укрепляющие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гражданское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единство,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нашедшие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уникальное,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самобытное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духовном,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историческом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культурном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2B473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059B76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Работа по воспитанию, формированию и развитию личности обучающихся с УО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преемственность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достижению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НОО).</w:t>
      </w:r>
    </w:p>
    <w:p w14:paraId="0129E62C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 воспитания основана на воплощении национального воспитательного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идеала,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понимается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высшая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нравственное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(идеальное)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представление 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человеке.</w:t>
      </w:r>
    </w:p>
    <w:p w14:paraId="3F6FD377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32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процесса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конституционные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национальные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общества.</w:t>
      </w:r>
    </w:p>
    <w:p w14:paraId="40105FE3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рассматривать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коррелируют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портретом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выпускника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базовыми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духовно-нравственными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ценностями.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определяют направления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разработчиков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14:paraId="4F3B5CBC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 учетом особенностей социокультурной среды, в которой воспитывается ребенок,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отразить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ОО)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субъектами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отношений. Только при подобном подходе возможно воспитать гражданина и патриота,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раскрыть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таланты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подготовить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высокотехнологичном,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конкурентном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обществе.</w:t>
      </w:r>
    </w:p>
    <w:p w14:paraId="336166E6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осваивались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ребёнком,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найти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отражение в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направлениях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14:paraId="3AB54DC9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14:paraId="5875F5C1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Ценности человека, семьи, дружбы, сотрудничества лежат в основе социального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14:paraId="4061CFDE" w14:textId="77777777" w:rsidR="002B4733" w:rsidRPr="002B4733" w:rsidRDefault="002B4733" w:rsidP="002B4733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14:paraId="037060ED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9431F72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  <w:r w:rsidRPr="002B473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80F57D" wp14:editId="09203CBA">
                <wp:simplePos x="0" y="0"/>
                <wp:positionH relativeFrom="page">
                  <wp:posOffset>1079500</wp:posOffset>
                </wp:positionH>
                <wp:positionV relativeFrom="paragraph">
                  <wp:posOffset>128905</wp:posOffset>
                </wp:positionV>
                <wp:extent cx="1829435" cy="8890"/>
                <wp:effectExtent l="0" t="0" r="0" b="0"/>
                <wp:wrapTopAndBottom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94ED7" id="Rectangle 25" o:spid="_x0000_s1026" style="position:absolute;margin-left:85pt;margin-top:10.15pt;width:144.0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6F1A067E" w14:textId="77777777" w:rsidR="002B4733" w:rsidRPr="002B4733" w:rsidRDefault="002B4733" w:rsidP="002B4733">
      <w:pPr>
        <w:widowControl w:val="0"/>
        <w:autoSpaceDE w:val="0"/>
        <w:autoSpaceDN w:val="0"/>
        <w:spacing w:before="76" w:after="0" w:line="244" w:lineRule="auto"/>
        <w:ind w:right="853"/>
        <w:jc w:val="both"/>
        <w:rPr>
          <w:rFonts w:ascii="Times New Roman" w:eastAsia="Times New Roman" w:hAnsi="Times New Roman" w:cs="Times New Roman"/>
          <w:sz w:val="18"/>
        </w:rPr>
      </w:pPr>
      <w:r w:rsidRPr="002B4733">
        <w:rPr>
          <w:rFonts w:ascii="Calibri" w:eastAsia="Times New Roman" w:hAnsi="Calibri" w:cs="Times New Roman"/>
          <w:position w:val="5"/>
          <w:sz w:val="12"/>
        </w:rPr>
        <w:t xml:space="preserve">1 </w:t>
      </w:r>
      <w:r w:rsidRPr="002B4733">
        <w:rPr>
          <w:rFonts w:ascii="Times New Roman" w:eastAsia="Times New Roman" w:hAnsi="Times New Roman" w:cs="Times New Roman"/>
          <w:sz w:val="18"/>
        </w:rPr>
        <w:t>Пункт 2 статьи 2 Федерального закона от 29 декабря 2012 г. № 273-ФЗ «Об образовании в Российской Федерации»</w:t>
      </w:r>
      <w:r w:rsidRPr="002B4733">
        <w:rPr>
          <w:rFonts w:ascii="Times New Roman" w:eastAsia="Times New Roman" w:hAnsi="Times New Roman" w:cs="Times New Roman"/>
          <w:spacing w:val="-42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(Собрание</w:t>
      </w:r>
      <w:r w:rsidRPr="002B4733">
        <w:rPr>
          <w:rFonts w:ascii="Times New Roman" w:eastAsia="Times New Roman" w:hAnsi="Times New Roman" w:cs="Times New Roman"/>
          <w:spacing w:val="2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законодательства</w:t>
      </w:r>
      <w:r w:rsidRPr="002B4733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Российской Федерации, 2012,</w:t>
      </w:r>
      <w:r w:rsidRPr="002B4733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№</w:t>
      </w:r>
      <w:r w:rsidRPr="002B4733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53,</w:t>
      </w:r>
      <w:r w:rsidRPr="002B4733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ст.</w:t>
      </w:r>
      <w:r w:rsidRPr="002B4733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7598;</w:t>
      </w:r>
      <w:r w:rsidRPr="002B4733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2020,</w:t>
      </w:r>
      <w:r w:rsidRPr="002B4733">
        <w:rPr>
          <w:rFonts w:ascii="Times New Roman" w:eastAsia="Times New Roman" w:hAnsi="Times New Roman" w:cs="Times New Roman"/>
          <w:spacing w:val="4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№</w:t>
      </w:r>
      <w:r w:rsidRPr="002B4733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31,</w:t>
      </w:r>
      <w:r w:rsidRPr="002B4733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ст. 5063)</w:t>
      </w:r>
    </w:p>
    <w:p w14:paraId="547804CF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18"/>
        </w:rPr>
      </w:pPr>
      <w:r w:rsidRPr="002B4733">
        <w:rPr>
          <w:rFonts w:ascii="Calibri" w:eastAsia="Times New Roman" w:hAnsi="Calibri" w:cs="Times New Roman"/>
          <w:position w:val="5"/>
          <w:sz w:val="12"/>
        </w:rPr>
        <w:t>2</w:t>
      </w:r>
      <w:r w:rsidRPr="002B4733">
        <w:rPr>
          <w:rFonts w:ascii="Calibri" w:eastAsia="Times New Roman" w:hAnsi="Calibri" w:cs="Times New Roman"/>
          <w:spacing w:val="1"/>
          <w:position w:val="5"/>
          <w:sz w:val="12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Пункт</w:t>
      </w:r>
      <w:r w:rsidRPr="002B4733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4</w:t>
      </w:r>
      <w:r w:rsidRPr="002B4733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Основ</w:t>
      </w:r>
      <w:r w:rsidRPr="002B4733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государственной</w:t>
      </w:r>
      <w:r w:rsidRPr="002B4733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политики</w:t>
      </w:r>
      <w:r w:rsidRPr="002B4733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сохранению</w:t>
      </w:r>
      <w:r w:rsidRPr="002B4733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укреплению</w:t>
      </w:r>
      <w:r w:rsidRPr="002B4733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традиционных</w:t>
      </w:r>
      <w:r w:rsidRPr="002B4733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российских</w:t>
      </w:r>
      <w:r w:rsidRPr="002B4733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духовно-</w:t>
      </w:r>
      <w:r w:rsidRPr="002B4733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18"/>
        </w:rPr>
        <w:t>нравственных</w:t>
      </w:r>
      <w:r w:rsidRPr="002B4733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ценностей,</w:t>
      </w:r>
      <w:r w:rsidRPr="002B4733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утверждённых</w:t>
      </w:r>
      <w:r w:rsidRPr="002B4733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Указом</w:t>
      </w:r>
      <w:r w:rsidRPr="002B4733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Президента</w:t>
      </w:r>
      <w:r w:rsidRPr="002B4733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Российской</w:t>
      </w:r>
      <w:r w:rsidRPr="002B4733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Федерации</w:t>
      </w:r>
      <w:r w:rsidRPr="002B4733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от</w:t>
      </w:r>
      <w:r w:rsidRPr="002B4733">
        <w:rPr>
          <w:rFonts w:ascii="Times New Roman" w:eastAsia="Times New Roman" w:hAnsi="Times New Roman" w:cs="Times New Roman"/>
          <w:spacing w:val="-7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9</w:t>
      </w:r>
      <w:r w:rsidRPr="002B4733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ноября</w:t>
      </w:r>
      <w:r w:rsidRPr="002B4733">
        <w:rPr>
          <w:rFonts w:ascii="Times New Roman" w:eastAsia="Times New Roman" w:hAnsi="Times New Roman" w:cs="Times New Roman"/>
          <w:spacing w:val="-7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2022</w:t>
      </w:r>
      <w:r w:rsidRPr="002B4733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г.</w:t>
      </w:r>
      <w:r w:rsidRPr="002B4733">
        <w:rPr>
          <w:rFonts w:ascii="Times New Roman" w:eastAsia="Times New Roman" w:hAnsi="Times New Roman" w:cs="Times New Roman"/>
          <w:spacing w:val="-7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№</w:t>
      </w:r>
      <w:r w:rsidRPr="002B4733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809</w:t>
      </w:r>
      <w:r w:rsidRPr="002B4733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(Собрание</w:t>
      </w:r>
      <w:r w:rsidRPr="002B4733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законодательства</w:t>
      </w:r>
      <w:r w:rsidRPr="002B4733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Российской</w:t>
      </w:r>
      <w:r w:rsidRPr="002B4733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Федерации, 2022,</w:t>
      </w:r>
      <w:r w:rsidRPr="002B4733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№</w:t>
      </w:r>
      <w:r w:rsidRPr="002B4733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46, ст.</w:t>
      </w:r>
      <w:r w:rsidRPr="002B4733">
        <w:rPr>
          <w:rFonts w:ascii="Times New Roman" w:eastAsia="Times New Roman" w:hAnsi="Times New Roman" w:cs="Times New Roman"/>
          <w:spacing w:val="4"/>
          <w:sz w:val="18"/>
        </w:rPr>
        <w:t xml:space="preserve"> </w:t>
      </w:r>
      <w:r w:rsidRPr="002B4733">
        <w:rPr>
          <w:rFonts w:ascii="Times New Roman" w:eastAsia="Times New Roman" w:hAnsi="Times New Roman" w:cs="Times New Roman"/>
          <w:sz w:val="18"/>
        </w:rPr>
        <w:t>7977).</w:t>
      </w:r>
    </w:p>
    <w:p w14:paraId="1B5D6EEA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6A74C831" w14:textId="77777777" w:rsidR="002B4733" w:rsidRPr="002B4733" w:rsidRDefault="002B4733" w:rsidP="002B4733">
      <w:pPr>
        <w:spacing w:line="256" w:lineRule="auto"/>
        <w:rPr>
          <w:rFonts w:ascii="Times New Roman" w:eastAsia="Times New Roman" w:hAnsi="Times New Roman" w:cs="Times New Roman"/>
          <w:sz w:val="18"/>
        </w:rPr>
      </w:pPr>
    </w:p>
    <w:p w14:paraId="1D31010E" w14:textId="77777777" w:rsidR="002B4733" w:rsidRPr="002B4733" w:rsidRDefault="002B4733" w:rsidP="002B4733">
      <w:pPr>
        <w:spacing w:line="256" w:lineRule="auto"/>
        <w:rPr>
          <w:rFonts w:ascii="Times New Roman" w:eastAsia="Times New Roman" w:hAnsi="Times New Roman" w:cs="Times New Roman"/>
          <w:sz w:val="18"/>
        </w:rPr>
      </w:pPr>
    </w:p>
    <w:p w14:paraId="7C023639" w14:textId="77777777" w:rsidR="002B4733" w:rsidRPr="002B4733" w:rsidRDefault="002B4733" w:rsidP="002B4733">
      <w:pPr>
        <w:spacing w:line="256" w:lineRule="auto"/>
        <w:rPr>
          <w:rFonts w:ascii="Times New Roman" w:eastAsia="Times New Roman" w:hAnsi="Times New Roman" w:cs="Times New Roman"/>
          <w:sz w:val="18"/>
        </w:rPr>
      </w:pPr>
    </w:p>
    <w:p w14:paraId="7BE71520" w14:textId="77777777" w:rsidR="002B4733" w:rsidRPr="002B4733" w:rsidRDefault="002B4733" w:rsidP="00906AEE">
      <w:pPr>
        <w:spacing w:line="256" w:lineRule="auto"/>
        <w:jc w:val="right"/>
        <w:rPr>
          <w:rFonts w:ascii="Times New Roman" w:eastAsia="Times New Roman" w:hAnsi="Times New Roman" w:cs="Times New Roman"/>
          <w:sz w:val="18"/>
        </w:rPr>
      </w:pPr>
    </w:p>
    <w:p w14:paraId="6B226688" w14:textId="77777777" w:rsidR="002B4733" w:rsidRPr="002B4733" w:rsidRDefault="002B4733" w:rsidP="002B4733">
      <w:pPr>
        <w:spacing w:line="256" w:lineRule="auto"/>
        <w:jc w:val="right"/>
        <w:rPr>
          <w:rFonts w:ascii="Times New Roman" w:eastAsia="Times New Roman" w:hAnsi="Times New Roman" w:cs="Times New Roman"/>
          <w:sz w:val="18"/>
        </w:rPr>
      </w:pPr>
    </w:p>
    <w:p w14:paraId="21C45DA1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30"/>
        <w:jc w:val="both"/>
        <w:rPr>
          <w:rFonts w:ascii="Times New Roman" w:eastAsia="Times New Roman" w:hAnsi="Times New Roman" w:cs="Times New Roman"/>
          <w:sz w:val="18"/>
        </w:rPr>
      </w:pPr>
    </w:p>
    <w:p w14:paraId="0548A476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30"/>
        <w:jc w:val="both"/>
        <w:rPr>
          <w:rFonts w:ascii="Times New Roman" w:eastAsia="Times New Roman" w:hAnsi="Times New Roman" w:cs="Times New Roman"/>
          <w:sz w:val="18"/>
        </w:rPr>
      </w:pPr>
    </w:p>
    <w:p w14:paraId="4ED9F478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Ценность здоровья лежит в основе физического и оздоровительного направления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14:paraId="1A8482E0" w14:textId="77777777" w:rsidR="002B4733" w:rsidRPr="002B4733" w:rsidRDefault="002B4733" w:rsidP="002B4733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трудового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14:paraId="689D98B3" w14:textId="77777777" w:rsidR="002B4733" w:rsidRPr="002B4733" w:rsidRDefault="002B4733" w:rsidP="002B4733">
      <w:pPr>
        <w:widowControl w:val="0"/>
        <w:autoSpaceDE w:val="0"/>
        <w:autoSpaceDN w:val="0"/>
        <w:spacing w:before="5" w:after="0" w:line="232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Ценности культуры и красоты лежат в основе этико-эстетического направления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14:paraId="00F7F641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формируемой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дополняет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приоритетные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реализуемой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региональной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спецификой.</w:t>
      </w:r>
    </w:p>
    <w:p w14:paraId="43AECC51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предполагает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социальное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партнерство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организациями.</w:t>
      </w:r>
    </w:p>
    <w:p w14:paraId="23E11BD1" w14:textId="77777777" w:rsidR="002B4733" w:rsidRPr="002B4733" w:rsidRDefault="002B4733" w:rsidP="002B4733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неотъемлемым компонентом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ДО.</w:t>
      </w:r>
    </w:p>
    <w:p w14:paraId="0DF4DE72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пояснительную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записку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целевой,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содержательный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организационный,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предусматривается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обязательная часть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часть,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формируемая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14:paraId="060673C4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</w:rPr>
        <w:t>Общая</w:t>
      </w:r>
      <w:r w:rsidRPr="002B473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цель</w:t>
      </w:r>
      <w:r w:rsidRPr="002B473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воспитания</w:t>
      </w:r>
      <w:r w:rsidRPr="002B473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в</w:t>
      </w:r>
      <w:r w:rsidRPr="002B473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Организации</w:t>
      </w:r>
      <w:r w:rsidRPr="002B473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личностное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дошкольников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позитивной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 основе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базовых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ценностей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российского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общества через:</w:t>
      </w:r>
    </w:p>
    <w:p w14:paraId="4093CA18" w14:textId="77777777" w:rsidR="002B4733" w:rsidRPr="002B4733" w:rsidRDefault="002B4733" w:rsidP="002B4733">
      <w:pPr>
        <w:widowControl w:val="0"/>
        <w:tabs>
          <w:tab w:val="left" w:pos="1703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1.формирование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ценностного</w:t>
      </w:r>
      <w:r w:rsidRPr="002B473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окружающему</w:t>
      </w:r>
      <w:r w:rsidRPr="002B4733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миру,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другим</w:t>
      </w:r>
      <w:r w:rsidRPr="002B4733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людям,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себе;</w:t>
      </w:r>
    </w:p>
    <w:p w14:paraId="00BCD4C9" w14:textId="77777777" w:rsidR="002B4733" w:rsidRPr="002B4733" w:rsidRDefault="002B4733" w:rsidP="002B4733">
      <w:pPr>
        <w:widowControl w:val="0"/>
        <w:tabs>
          <w:tab w:val="left" w:pos="1784"/>
          <w:tab w:val="left" w:pos="6799"/>
        </w:tabs>
        <w:autoSpaceDE w:val="0"/>
        <w:autoSpaceDN w:val="0"/>
        <w:spacing w:after="0" w:line="275" w:lineRule="exact"/>
        <w:ind w:right="50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2.овладение  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первичными  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представлениями  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 базовых</w:t>
      </w:r>
      <w:r w:rsidRPr="002B4733"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ценностях,  </w:t>
      </w:r>
      <w:r w:rsidRPr="002B473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а  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также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выработанных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обществом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нормах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правилах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14:paraId="673BE33B" w14:textId="77777777" w:rsidR="002B4733" w:rsidRPr="002B4733" w:rsidRDefault="002B4733" w:rsidP="002B4733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3.приобретение первичного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опыта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поведения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базовыми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национальными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ценностями,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нормами 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правилами,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принятыми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обществе.</w:t>
      </w:r>
    </w:p>
    <w:p w14:paraId="7F8941D2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условиях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ДОУ являются:</w:t>
      </w:r>
    </w:p>
    <w:p w14:paraId="4FAF1677" w14:textId="77777777" w:rsidR="002B4733" w:rsidRPr="002B4733" w:rsidRDefault="002B4733" w:rsidP="002B4733">
      <w:pPr>
        <w:widowControl w:val="0"/>
        <w:tabs>
          <w:tab w:val="left" w:pos="1660"/>
        </w:tabs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1.формирование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общей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культуры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личности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социальных,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нравственных,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эстетических,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интеллектуальных,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физических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качеств,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инициативности,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ответственности;</w:t>
      </w:r>
    </w:p>
    <w:p w14:paraId="0AFDB2C5" w14:textId="77777777" w:rsidR="002B4733" w:rsidRPr="002B4733" w:rsidRDefault="002B4733" w:rsidP="002B4733">
      <w:pPr>
        <w:widowControl w:val="0"/>
        <w:tabs>
          <w:tab w:val="left" w:pos="1722"/>
        </w:tabs>
        <w:autoSpaceDE w:val="0"/>
        <w:autoSpaceDN w:val="0"/>
        <w:spacing w:after="0" w:line="232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2.формирование доброжелательного отношения к детям 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 и их семьям со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стороны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всех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участников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отношений;</w:t>
      </w:r>
    </w:p>
    <w:p w14:paraId="41BFD362" w14:textId="77777777" w:rsidR="002B4733" w:rsidRPr="002B4733" w:rsidRDefault="002B4733" w:rsidP="002B4733">
      <w:pPr>
        <w:widowControl w:val="0"/>
        <w:tabs>
          <w:tab w:val="left" w:pos="1895"/>
        </w:tabs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3.обеспечение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психолого-педагогической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поддержки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особенностями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содействие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повышению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уровня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компетентности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представителей);</w:t>
      </w:r>
    </w:p>
    <w:p w14:paraId="771D29B2" w14:textId="77777777" w:rsidR="002B4733" w:rsidRPr="002B4733" w:rsidRDefault="002B4733" w:rsidP="002B4733">
      <w:pPr>
        <w:widowControl w:val="0"/>
        <w:tabs>
          <w:tab w:val="left" w:pos="1751"/>
        </w:tabs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4.обеспечение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эмоционально-положительного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окружающими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целях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успешной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адаптации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интеграции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общество;</w:t>
      </w:r>
    </w:p>
    <w:p w14:paraId="34D57C5D" w14:textId="77777777" w:rsidR="002B4733" w:rsidRPr="002B4733" w:rsidRDefault="002B4733" w:rsidP="002B4733">
      <w:pPr>
        <w:widowControl w:val="0"/>
        <w:tabs>
          <w:tab w:val="left" w:pos="1731"/>
        </w:tabs>
        <w:autoSpaceDE w:val="0"/>
        <w:autoSpaceDN w:val="0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5.расширение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нарушениями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знаний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окружающем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мире;</w:t>
      </w:r>
    </w:p>
    <w:p w14:paraId="7D10C86F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6.взаимодействие</w:t>
      </w:r>
      <w:r w:rsidRPr="002B473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семьей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обеспечения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полноценного</w:t>
      </w:r>
      <w:r w:rsidRPr="002B47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обучающихся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УО;</w:t>
      </w:r>
    </w:p>
    <w:p w14:paraId="07E64390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7.охрана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укрепление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физического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психического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здоровья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обучающихся,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том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благополучия;</w:t>
      </w:r>
    </w:p>
    <w:p w14:paraId="27BA9AE5" w14:textId="77777777" w:rsidR="002B4733" w:rsidRPr="002B4733" w:rsidRDefault="002B4733" w:rsidP="002B4733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8.объединение обучения и воспитания в целостный образовательный процесс 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духовно-нравственных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социокультурных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ценностей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принятых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обществе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норм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интересах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человека,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семьи,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общества.</w:t>
      </w:r>
    </w:p>
    <w:p w14:paraId="3CD503C8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и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воспитания:</w:t>
      </w:r>
    </w:p>
    <w:p w14:paraId="52FED929" w14:textId="4EE26CEC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</w:rPr>
        <w:t>Задачи воспитания для детей</w:t>
      </w:r>
      <w:r w:rsidRPr="002B473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УО</w:t>
      </w:r>
      <w:r w:rsidRPr="002B4733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дошкольного возраста</w:t>
      </w:r>
      <w:r w:rsidRPr="002B4733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</w:p>
    <w:p w14:paraId="15DDDB01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7400"/>
      </w:tblGrid>
      <w:tr w:rsidR="002B4733" w:rsidRPr="002B4733" w14:paraId="24CBA218" w14:textId="77777777" w:rsidTr="002B4733">
        <w:trPr>
          <w:trHeight w:val="681"/>
        </w:trPr>
        <w:tc>
          <w:tcPr>
            <w:tcW w:w="26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B27786C" w14:textId="77777777" w:rsidR="002B4733" w:rsidRPr="002B4733" w:rsidRDefault="002B4733" w:rsidP="002B4733">
            <w:pPr>
              <w:spacing w:line="232" w:lineRule="auto"/>
              <w:ind w:right="224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pacing w:val="-1"/>
                <w:sz w:val="24"/>
              </w:rPr>
              <w:t>Направление</w:t>
            </w:r>
            <w:r w:rsidRPr="002B4733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воспитания</w:t>
            </w:r>
          </w:p>
        </w:tc>
        <w:tc>
          <w:tcPr>
            <w:tcW w:w="74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3443B6E1" w14:textId="77777777" w:rsidR="002B4733" w:rsidRPr="002B4733" w:rsidRDefault="002B4733" w:rsidP="002B4733">
            <w:pPr>
              <w:spacing w:line="272" w:lineRule="exact"/>
              <w:ind w:right="262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Задачи</w:t>
            </w:r>
            <w:r w:rsidRPr="002B4733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воспитания</w:t>
            </w:r>
          </w:p>
        </w:tc>
      </w:tr>
    </w:tbl>
    <w:p w14:paraId="331629B8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B4733" w:rsidRPr="002B4733" w:rsidSect="0013590A">
          <w:pgSz w:w="11910" w:h="16840"/>
          <w:pgMar w:top="1040" w:right="320" w:bottom="1200" w:left="1020" w:header="0" w:footer="930" w:gutter="0"/>
          <w:pgNumType w:start="66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7400"/>
      </w:tblGrid>
      <w:tr w:rsidR="002B4733" w:rsidRPr="002B4733" w14:paraId="058F25DD" w14:textId="77777777" w:rsidTr="002B4733">
        <w:trPr>
          <w:trHeight w:val="1124"/>
        </w:trPr>
        <w:tc>
          <w:tcPr>
            <w:tcW w:w="26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44B37C1" w14:textId="77777777" w:rsidR="002B4733" w:rsidRPr="002B4733" w:rsidRDefault="002B4733" w:rsidP="002B4733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lastRenderedPageBreak/>
              <w:t>Патриотическое</w:t>
            </w:r>
          </w:p>
        </w:tc>
        <w:tc>
          <w:tcPr>
            <w:tcW w:w="74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04A6E4FF" w14:textId="77777777" w:rsidR="002B4733" w:rsidRPr="00D55E33" w:rsidRDefault="002B4733" w:rsidP="002B4733">
            <w:pPr>
              <w:numPr>
                <w:ilvl w:val="0"/>
                <w:numId w:val="15"/>
              </w:numPr>
              <w:tabs>
                <w:tab w:val="left" w:pos="831"/>
              </w:tabs>
              <w:ind w:right="6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Формировать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первичные</w:t>
            </w:r>
            <w:r w:rsidRPr="00D55E33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представления</w:t>
            </w:r>
            <w:r w:rsidRPr="00D55E33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малой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родине</w:t>
            </w:r>
            <w:r w:rsidRPr="00D55E33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 xml:space="preserve">и  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своей стране на основе духовно-нравственных ценностей,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исторических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национально-</w:t>
            </w:r>
            <w:r w:rsidRPr="00D55E33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культурных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традиций</w:t>
            </w:r>
          </w:p>
          <w:p w14:paraId="11ABC41C" w14:textId="77777777" w:rsidR="002B4733" w:rsidRPr="00D55E33" w:rsidRDefault="002B4733" w:rsidP="002B4733">
            <w:pPr>
              <w:numPr>
                <w:ilvl w:val="0"/>
                <w:numId w:val="15"/>
              </w:numPr>
              <w:tabs>
                <w:tab w:val="left" w:pos="831"/>
              </w:tabs>
              <w:spacing w:line="274" w:lineRule="exact"/>
              <w:ind w:right="16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D55E3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привязанность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родному</w:t>
            </w:r>
            <w:r w:rsidRPr="00D55E33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дому,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семье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близким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   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людям</w:t>
            </w:r>
          </w:p>
        </w:tc>
      </w:tr>
      <w:tr w:rsidR="002B4733" w:rsidRPr="002B4733" w14:paraId="635E2C86" w14:textId="77777777" w:rsidTr="002B4733">
        <w:trPr>
          <w:trHeight w:val="1929"/>
        </w:trPr>
        <w:tc>
          <w:tcPr>
            <w:tcW w:w="26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5FAC51E5" w14:textId="77777777" w:rsidR="002B4733" w:rsidRPr="002B4733" w:rsidRDefault="002B4733" w:rsidP="002B4733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Социальное</w:t>
            </w:r>
          </w:p>
        </w:tc>
        <w:tc>
          <w:tcPr>
            <w:tcW w:w="74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0CEAA63" w14:textId="77777777" w:rsidR="002B4733" w:rsidRPr="00D55E33" w:rsidRDefault="002B4733" w:rsidP="002B4733">
            <w:pPr>
              <w:numPr>
                <w:ilvl w:val="0"/>
                <w:numId w:val="16"/>
              </w:numPr>
              <w:tabs>
                <w:tab w:val="left" w:pos="831"/>
              </w:tabs>
              <w:ind w:righ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Воспитывать моральные и нравственные качества ребенка,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задатки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чувства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долга: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ответственность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свои</w:t>
            </w:r>
            <w:r w:rsidRPr="00D55E33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действия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поведение,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уважение к различиям</w:t>
            </w:r>
            <w:r w:rsidRPr="00D55E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между</w:t>
            </w:r>
            <w:r w:rsidRPr="00D55E3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людьми;</w:t>
            </w:r>
          </w:p>
          <w:p w14:paraId="436B7CE5" w14:textId="77777777" w:rsidR="002B4733" w:rsidRPr="00D55E33" w:rsidRDefault="002B4733" w:rsidP="002B4733">
            <w:pPr>
              <w:numPr>
                <w:ilvl w:val="0"/>
                <w:numId w:val="16"/>
              </w:numPr>
              <w:tabs>
                <w:tab w:val="left" w:pos="831"/>
              </w:tabs>
              <w:ind w:right="54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D55E33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основы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речевой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культуры,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умение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слушать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слышать</w:t>
            </w:r>
            <w:r w:rsidRPr="00D55E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собеседника;</w:t>
            </w:r>
          </w:p>
          <w:p w14:paraId="0DA32A72" w14:textId="77777777" w:rsidR="002B4733" w:rsidRPr="00D55E33" w:rsidRDefault="002B4733" w:rsidP="002B4733">
            <w:pPr>
              <w:numPr>
                <w:ilvl w:val="0"/>
                <w:numId w:val="16"/>
              </w:numPr>
              <w:tabs>
                <w:tab w:val="left" w:pos="831"/>
              </w:tabs>
              <w:spacing w:line="271" w:lineRule="exact"/>
              <w:ind w:left="830" w:hanging="7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Развивать</w:t>
            </w:r>
            <w:r w:rsidRPr="00D55E33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общение</w:t>
            </w:r>
            <w:r w:rsidRPr="00D55E3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взаимодействие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ребенка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со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взрослыми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</w:p>
          <w:p w14:paraId="47A0154E" w14:textId="77777777" w:rsidR="002B4733" w:rsidRPr="00D55E33" w:rsidRDefault="002B4733" w:rsidP="002B4733">
            <w:pPr>
              <w:spacing w:line="267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сверстниками</w:t>
            </w:r>
            <w:r w:rsidRPr="00D55E33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основе</w:t>
            </w:r>
            <w:r w:rsidRPr="00D55E33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общих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интересов</w:t>
            </w:r>
            <w:r w:rsidRPr="00D55E33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дел</w:t>
            </w:r>
          </w:p>
        </w:tc>
      </w:tr>
      <w:tr w:rsidR="002B4733" w:rsidRPr="002B4733" w14:paraId="4F03CE14" w14:textId="77777777" w:rsidTr="002B4733">
        <w:trPr>
          <w:trHeight w:val="1382"/>
        </w:trPr>
        <w:tc>
          <w:tcPr>
            <w:tcW w:w="26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EDEECB1" w14:textId="77777777" w:rsidR="002B4733" w:rsidRPr="002B4733" w:rsidRDefault="002B4733" w:rsidP="002B4733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Познавательное</w:t>
            </w:r>
          </w:p>
        </w:tc>
        <w:tc>
          <w:tcPr>
            <w:tcW w:w="74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392B1E3D" w14:textId="77777777" w:rsidR="002B4733" w:rsidRPr="00D55E33" w:rsidRDefault="002B4733" w:rsidP="002B4733">
            <w:pPr>
              <w:numPr>
                <w:ilvl w:val="0"/>
                <w:numId w:val="17"/>
              </w:numPr>
              <w:tabs>
                <w:tab w:val="left" w:pos="831"/>
              </w:tabs>
              <w:ind w:right="2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Развивать</w:t>
            </w:r>
            <w:r w:rsidRPr="00D55E33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любознательность,</w:t>
            </w:r>
            <w:r w:rsidRPr="00D55E33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наблюдательность,</w:t>
            </w:r>
            <w:r w:rsidRPr="00D55E3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потребность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 самовыражении, в том числе творческом, активность,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самостоятельность</w:t>
            </w:r>
          </w:p>
          <w:p w14:paraId="4633DF21" w14:textId="77777777" w:rsidR="002B4733" w:rsidRPr="00D55E33" w:rsidRDefault="002B4733" w:rsidP="002B4733">
            <w:pPr>
              <w:numPr>
                <w:ilvl w:val="0"/>
                <w:numId w:val="17"/>
              </w:numPr>
              <w:tabs>
                <w:tab w:val="left" w:pos="831"/>
              </w:tabs>
              <w:spacing w:line="274" w:lineRule="exact"/>
              <w:ind w:right="39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Формировать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первичную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картину</w:t>
            </w:r>
            <w:r w:rsidRPr="00D55E33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мира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основе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традиций,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ценностей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российского</w:t>
            </w:r>
            <w:r w:rsidRPr="00D55E33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общества</w:t>
            </w:r>
          </w:p>
        </w:tc>
      </w:tr>
      <w:tr w:rsidR="002B4733" w:rsidRPr="002B4733" w14:paraId="63DF8234" w14:textId="77777777" w:rsidTr="002B4733">
        <w:trPr>
          <w:trHeight w:val="1118"/>
        </w:trPr>
        <w:tc>
          <w:tcPr>
            <w:tcW w:w="26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005ADFB" w14:textId="77777777" w:rsidR="002B4733" w:rsidRPr="002B4733" w:rsidRDefault="002B4733" w:rsidP="002B4733">
            <w:pPr>
              <w:spacing w:line="232" w:lineRule="auto"/>
              <w:ind w:right="75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Физическое и</w:t>
            </w:r>
            <w:r w:rsidRPr="002B473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оздоровительное</w:t>
            </w:r>
          </w:p>
        </w:tc>
        <w:tc>
          <w:tcPr>
            <w:tcW w:w="74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54F0526B" w14:textId="77777777" w:rsidR="002B4733" w:rsidRPr="00D55E33" w:rsidRDefault="002B4733" w:rsidP="002B4733">
            <w:pPr>
              <w:numPr>
                <w:ilvl w:val="0"/>
                <w:numId w:val="18"/>
              </w:numPr>
              <w:tabs>
                <w:tab w:val="left" w:pos="831"/>
              </w:tabs>
              <w:spacing w:line="232" w:lineRule="auto"/>
              <w:ind w:right="112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Формировать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у</w:t>
            </w:r>
            <w:r w:rsidRPr="00D55E33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детей УО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основные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навыки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личной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</w:p>
          <w:p w14:paraId="2296C3B7" w14:textId="77777777" w:rsidR="002B4733" w:rsidRPr="002B4733" w:rsidRDefault="002B4733" w:rsidP="002B4733">
            <w:pPr>
              <w:tabs>
                <w:tab w:val="left" w:pos="831"/>
              </w:tabs>
              <w:spacing w:line="232" w:lineRule="auto"/>
              <w:ind w:left="109" w:right="1127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общественной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гигиены</w:t>
            </w:r>
          </w:p>
          <w:p w14:paraId="0CDF0C17" w14:textId="77777777" w:rsidR="002B4733" w:rsidRPr="00D55E33" w:rsidRDefault="002B4733" w:rsidP="002B4733">
            <w:pPr>
              <w:numPr>
                <w:ilvl w:val="0"/>
                <w:numId w:val="18"/>
              </w:numPr>
              <w:tabs>
                <w:tab w:val="left" w:pos="831"/>
              </w:tabs>
              <w:spacing w:line="232" w:lineRule="auto"/>
              <w:ind w:right="24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Развивать стремление соблюдать правила безопасного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поведения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быту,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социуме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(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том</w:t>
            </w:r>
            <w:r w:rsidRPr="00D55E3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числе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цифровой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среде),</w:t>
            </w:r>
            <w:r w:rsidRPr="00D55E3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природе</w:t>
            </w:r>
          </w:p>
        </w:tc>
      </w:tr>
      <w:tr w:rsidR="002B4733" w:rsidRPr="002B4733" w14:paraId="3467C1AD" w14:textId="77777777" w:rsidTr="002B4733">
        <w:trPr>
          <w:trHeight w:val="1377"/>
        </w:trPr>
        <w:tc>
          <w:tcPr>
            <w:tcW w:w="26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1092F968" w14:textId="77777777" w:rsidR="002B4733" w:rsidRPr="002B4733" w:rsidRDefault="002B4733" w:rsidP="002B4733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Трудовое</w:t>
            </w:r>
          </w:p>
        </w:tc>
        <w:tc>
          <w:tcPr>
            <w:tcW w:w="74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176CF90" w14:textId="77777777" w:rsidR="002B4733" w:rsidRPr="00D55E33" w:rsidRDefault="002B4733" w:rsidP="002B4733">
            <w:pPr>
              <w:numPr>
                <w:ilvl w:val="0"/>
                <w:numId w:val="19"/>
              </w:numPr>
              <w:tabs>
                <w:tab w:val="left" w:pos="831"/>
              </w:tabs>
              <w:ind w:right="97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Воспитывать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ценностное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отношение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труду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 семье</w:t>
            </w:r>
            <w:r w:rsidRPr="00D55E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обществе на основе уважения к людям труда, результатам их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</w:p>
          <w:p w14:paraId="7605BDC5" w14:textId="77777777" w:rsidR="002B4733" w:rsidRPr="00D55E33" w:rsidRDefault="002B4733" w:rsidP="002B4733">
            <w:pPr>
              <w:numPr>
                <w:ilvl w:val="0"/>
                <w:numId w:val="19"/>
              </w:numPr>
              <w:tabs>
                <w:tab w:val="left" w:pos="831"/>
              </w:tabs>
              <w:spacing w:line="274" w:lineRule="exact"/>
              <w:ind w:left="830" w:hanging="7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Воспитывать</w:t>
            </w:r>
            <w:r w:rsidRPr="00D55E3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трудолюбие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выполнении</w:t>
            </w:r>
            <w:r w:rsidRPr="00D55E33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поручений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</w:p>
          <w:p w14:paraId="554E3583" w14:textId="77777777" w:rsidR="002B4733" w:rsidRPr="002B4733" w:rsidRDefault="002B4733" w:rsidP="002B4733">
            <w:pPr>
              <w:spacing w:line="267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самостоятельной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деятельности</w:t>
            </w:r>
          </w:p>
        </w:tc>
      </w:tr>
      <w:tr w:rsidR="002B4733" w:rsidRPr="002B4733" w14:paraId="5C863A08" w14:textId="77777777" w:rsidTr="002B4733">
        <w:trPr>
          <w:trHeight w:val="1382"/>
        </w:trPr>
        <w:tc>
          <w:tcPr>
            <w:tcW w:w="26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0B7DD095" w14:textId="77777777" w:rsidR="002B4733" w:rsidRPr="002B4733" w:rsidRDefault="002B4733" w:rsidP="002B4733">
            <w:pPr>
              <w:spacing w:line="232" w:lineRule="auto"/>
              <w:ind w:right="490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Этико-</w:t>
            </w:r>
            <w:r w:rsidRPr="002B473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pacing w:val="-1"/>
                <w:sz w:val="24"/>
              </w:rPr>
              <w:t>эстетическое</w:t>
            </w:r>
          </w:p>
        </w:tc>
        <w:tc>
          <w:tcPr>
            <w:tcW w:w="74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4B7A996" w14:textId="77777777" w:rsidR="002B4733" w:rsidRPr="00D55E33" w:rsidRDefault="002B4733" w:rsidP="002B4733">
            <w:pPr>
              <w:numPr>
                <w:ilvl w:val="0"/>
                <w:numId w:val="20"/>
              </w:numPr>
              <w:tabs>
                <w:tab w:val="left" w:pos="831"/>
              </w:tabs>
              <w:spacing w:line="232" w:lineRule="auto"/>
              <w:ind w:right="87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Формировать</w:t>
            </w:r>
            <w:r w:rsidRPr="00D55E3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способность</w:t>
            </w:r>
            <w:r w:rsidRPr="00D55E33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воспринимать</w:t>
            </w:r>
            <w:r w:rsidRPr="00D55E3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чувствовать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прекрасное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 быту,</w:t>
            </w:r>
            <w:r w:rsidRPr="00D55E33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природе,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поступках,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искусстве.</w:t>
            </w:r>
          </w:p>
          <w:p w14:paraId="44F1C7F1" w14:textId="77777777" w:rsidR="002B4733" w:rsidRPr="00D55E33" w:rsidRDefault="002B4733" w:rsidP="002B4733">
            <w:pPr>
              <w:numPr>
                <w:ilvl w:val="0"/>
                <w:numId w:val="20"/>
              </w:numPr>
              <w:tabs>
                <w:tab w:val="left" w:pos="831"/>
              </w:tabs>
              <w:ind w:right="8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Формировать</w:t>
            </w:r>
            <w:r w:rsidRPr="00D55E33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стремление</w:t>
            </w:r>
            <w:r w:rsidRPr="00D55E3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отображению</w:t>
            </w:r>
            <w:r w:rsidRPr="00D55E33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прекрасного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продуктивных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видах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</w:p>
          <w:p w14:paraId="0A904A7C" w14:textId="77777777" w:rsidR="002B4733" w:rsidRPr="00D55E33" w:rsidRDefault="002B4733" w:rsidP="002B4733">
            <w:pPr>
              <w:numPr>
                <w:ilvl w:val="0"/>
                <w:numId w:val="20"/>
              </w:numPr>
              <w:tabs>
                <w:tab w:val="left" w:pos="893"/>
              </w:tabs>
              <w:spacing w:line="267" w:lineRule="exact"/>
              <w:ind w:left="892" w:hanging="78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Развивать</w:t>
            </w:r>
            <w:r w:rsidRPr="00D55E33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задатки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художественно-эстетического</w:t>
            </w:r>
            <w:r w:rsidRPr="00D55E33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вкуса</w:t>
            </w:r>
          </w:p>
        </w:tc>
      </w:tr>
    </w:tbl>
    <w:p w14:paraId="246D2D95" w14:textId="77777777" w:rsidR="002B4733" w:rsidRPr="002B4733" w:rsidRDefault="002B4733" w:rsidP="002B473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5"/>
          <w:szCs w:val="24"/>
        </w:rPr>
      </w:pPr>
    </w:p>
    <w:p w14:paraId="0B7A7D75" w14:textId="77777777" w:rsidR="002B4733" w:rsidRPr="002B4733" w:rsidRDefault="002B4733" w:rsidP="002B4733">
      <w:pPr>
        <w:widowControl w:val="0"/>
        <w:autoSpaceDE w:val="0"/>
        <w:autoSpaceDN w:val="0"/>
        <w:spacing w:before="90" w:after="0" w:line="272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воспитания:</w:t>
      </w:r>
    </w:p>
    <w:p w14:paraId="752B9A30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гуманизма: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приоритет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свобод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личности, 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свободного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взаимоуважения,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трудолюбия,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гражданственности,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патриотизма,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ответственности,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правовой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бережного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рационального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природопользования;</w:t>
      </w:r>
    </w:p>
    <w:p w14:paraId="24C7157B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Принцип ценностного единства и совместности: единство ценностей и смыслов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разделяемых всеми участниками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 отношений,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содействие,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сотворчество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сопереживание,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взаимопонимание 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взаимное уважение;</w:t>
      </w:r>
    </w:p>
    <w:p w14:paraId="048FD4D9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Принцип общего культурного образования: воспитание основывается на культуре и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традициях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культурные особенности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региона;</w:t>
      </w:r>
    </w:p>
    <w:p w14:paraId="1CE52F0C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нравственному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примеру: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пример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позволяет расширить нравственный опыт ребенка, побудить его к открытому внутреннему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диалогу, пробудить в нем нравственную рефлексию, обеспечить возможность выбора 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построении собственной системы ценностных отношений, продемонстрировать ребенку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реальную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следования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идеалу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14:paraId="1F4AAB44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жизнедеятельности: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защищенность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внутренних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внешних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угроз,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призму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14:paraId="0E990342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32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работника: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значимость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</w:t>
      </w:r>
    </w:p>
    <w:p w14:paraId="1F1EAD41" w14:textId="77777777" w:rsidR="002B4733" w:rsidRPr="002B4733" w:rsidRDefault="002B4733" w:rsidP="002B4733">
      <w:pPr>
        <w:spacing w:after="0" w:line="232" w:lineRule="auto"/>
        <w:jc w:val="right"/>
        <w:rPr>
          <w:rFonts w:ascii="Times New Roman" w:eastAsia="Times New Roman" w:hAnsi="Times New Roman" w:cs="Times New Roman"/>
        </w:rPr>
      </w:pPr>
    </w:p>
    <w:p w14:paraId="76E96BE1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приобщения к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культурным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ценностям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освоения;</w:t>
      </w:r>
    </w:p>
    <w:p w14:paraId="73DC8BB3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Принцип инклюзивности: организация образовательного процесса, при котором все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обучающиеся, независимо от их физических, психических, интеллектуальных, культурно-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этнических,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языковых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особенностей,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включены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общую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14:paraId="6EE840B2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планируемым</w:t>
      </w:r>
      <w:r w:rsidRPr="002B473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результатам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14:paraId="5136FE6B" w14:textId="66533902" w:rsidR="002B4733" w:rsidRPr="002B4733" w:rsidRDefault="003D3B09" w:rsidP="002B4733">
      <w:pPr>
        <w:widowControl w:val="0"/>
        <w:tabs>
          <w:tab w:val="left" w:pos="1404"/>
        </w:tabs>
        <w:autoSpaceDE w:val="0"/>
        <w:autoSpaceDN w:val="0"/>
        <w:spacing w:before="222" w:after="0" w:line="254" w:lineRule="auto"/>
        <w:ind w:right="75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2.5.1.2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Целевые</w:t>
      </w:r>
      <w:r w:rsidR="002B4733"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ориентиры</w:t>
      </w:r>
      <w:r w:rsidR="002B4733" w:rsidRPr="002B473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="002B4733" w:rsidRPr="002B473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="002B4733"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="002B4733"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="002B4733"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дошкольного  </w:t>
      </w:r>
      <w:r w:rsidR="002B4733" w:rsidRPr="002B473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</w:t>
      </w:r>
      <w:r w:rsidR="002B4733"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(до</w:t>
      </w:r>
      <w:r w:rsidR="002B4733" w:rsidRPr="002B473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2B4733"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лет)</w:t>
      </w:r>
      <w:r w:rsidR="002B4733" w:rsidRPr="002B473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2B4733" w:rsidRPr="002B473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интеллектуальными</w:t>
      </w:r>
      <w:r w:rsidR="002B4733"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2B4733"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нарушениями.</w:t>
      </w:r>
    </w:p>
    <w:p w14:paraId="45CB361F" w14:textId="77777777" w:rsidR="002B4733" w:rsidRPr="002B4733" w:rsidRDefault="002B4733" w:rsidP="002B4733">
      <w:pPr>
        <w:widowControl w:val="0"/>
        <w:autoSpaceDE w:val="0"/>
        <w:autoSpaceDN w:val="0"/>
        <w:spacing w:before="158" w:after="0" w:line="240" w:lineRule="auto"/>
        <w:ind w:right="669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</w:rPr>
        <w:t xml:space="preserve">Портрет ребенка дошкольного возраста (к 8-ми годам) с легкой умственной </w:t>
      </w:r>
      <w:r w:rsidRPr="002B4733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отсталостью</w:t>
      </w:r>
      <w:r w:rsidRPr="002B4733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(интеллектуальным</w:t>
      </w:r>
      <w:r w:rsidRPr="002B473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нарушением)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5911"/>
      </w:tblGrid>
      <w:tr w:rsidR="002B4733" w:rsidRPr="002B4733" w14:paraId="2D8B15C0" w14:textId="77777777" w:rsidTr="002B4733">
        <w:trPr>
          <w:trHeight w:val="5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FE828A4" w14:textId="77777777" w:rsidR="002B4733" w:rsidRPr="002B4733" w:rsidRDefault="002B4733" w:rsidP="002B4733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7A00F9">
              <w:rPr>
                <w:rFonts w:ascii="Times New Roman" w:eastAsia="Times New Roman" w:hAnsi="Times New Roman"/>
                <w:sz w:val="24"/>
                <w:lang w:val="ru-RU"/>
              </w:rPr>
              <w:t>Направл</w:t>
            </w:r>
            <w:r w:rsidRPr="002B4733">
              <w:rPr>
                <w:rFonts w:ascii="Times New Roman" w:eastAsia="Times New Roman" w:hAnsi="Times New Roman"/>
                <w:sz w:val="24"/>
              </w:rPr>
              <w:t>ение</w:t>
            </w:r>
          </w:p>
          <w:p w14:paraId="286BEC34" w14:textId="77777777" w:rsidR="002B4733" w:rsidRPr="002B4733" w:rsidRDefault="002B4733" w:rsidP="002B4733">
            <w:pPr>
              <w:spacing w:before="2" w:line="262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воспитания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14B73" w14:textId="77777777" w:rsidR="002B4733" w:rsidRPr="002B4733" w:rsidRDefault="002B4733" w:rsidP="002B4733">
            <w:pPr>
              <w:spacing w:line="268" w:lineRule="exact"/>
              <w:ind w:right="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Ценности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85C55" w14:textId="77777777" w:rsidR="002B4733" w:rsidRPr="002B4733" w:rsidRDefault="002B4733" w:rsidP="002B4733">
            <w:pPr>
              <w:spacing w:line="268" w:lineRule="exact"/>
              <w:ind w:right="207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Показатели</w:t>
            </w:r>
          </w:p>
        </w:tc>
      </w:tr>
      <w:tr w:rsidR="002B4733" w:rsidRPr="002B4733" w14:paraId="0A33D2F5" w14:textId="77777777" w:rsidTr="002B4733">
        <w:trPr>
          <w:trHeight w:val="11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BCE3DBE" w14:textId="77777777" w:rsidR="002B4733" w:rsidRPr="002B4733" w:rsidRDefault="002B4733" w:rsidP="002B4733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Патриотическое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37771" w14:textId="77777777" w:rsidR="002B4733" w:rsidRPr="002B4733" w:rsidRDefault="002B4733" w:rsidP="002B4733">
            <w:pPr>
              <w:spacing w:line="268" w:lineRule="exact"/>
              <w:ind w:right="7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Родина,</w:t>
            </w:r>
            <w:r w:rsidRPr="002B473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природа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A0696" w14:textId="77777777" w:rsidR="002B4733" w:rsidRPr="00D55E33" w:rsidRDefault="002B4733" w:rsidP="002B4733">
            <w:pPr>
              <w:ind w:right="10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Любящий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свою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малую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родину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имеющий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представление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своей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стране,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испытывающий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чувство</w:t>
            </w:r>
            <w:r w:rsidRPr="00D55E33">
              <w:rPr>
                <w:rFonts w:ascii="Times New Roman" w:eastAsia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привязанности</w:t>
            </w:r>
            <w:r w:rsidRPr="00D55E33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родному</w:t>
            </w:r>
            <w:r w:rsidRPr="00D55E33">
              <w:rPr>
                <w:rFonts w:ascii="Times New Roman" w:eastAsia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дому,</w:t>
            </w:r>
            <w:r w:rsidRPr="00D55E33">
              <w:rPr>
                <w:rFonts w:ascii="Times New Roman" w:eastAsia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семье,</w:t>
            </w:r>
          </w:p>
          <w:p w14:paraId="46CB8ED8" w14:textId="77777777" w:rsidR="002B4733" w:rsidRPr="002B4733" w:rsidRDefault="002B4733" w:rsidP="002B4733">
            <w:pPr>
              <w:spacing w:line="261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близким</w:t>
            </w:r>
            <w:r w:rsidRPr="002B473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людям.</w:t>
            </w:r>
          </w:p>
        </w:tc>
      </w:tr>
      <w:tr w:rsidR="002B4733" w:rsidRPr="002B4733" w14:paraId="21C24B25" w14:textId="77777777" w:rsidTr="002B4733">
        <w:trPr>
          <w:trHeight w:val="33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130B65B" w14:textId="77777777" w:rsidR="002B4733" w:rsidRPr="002B4733" w:rsidRDefault="002B4733" w:rsidP="002B4733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Социальное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0811F" w14:textId="77777777" w:rsidR="002B4733" w:rsidRPr="002B4733" w:rsidRDefault="002B4733" w:rsidP="002B4733">
            <w:pPr>
              <w:ind w:right="167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Человек, семья,</w:t>
            </w:r>
            <w:r w:rsidRPr="002B4733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дружба,</w:t>
            </w:r>
            <w:r w:rsidRPr="002B473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pacing w:val="-1"/>
                <w:sz w:val="24"/>
              </w:rPr>
              <w:t>сотрудничество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667B8" w14:textId="77777777" w:rsidR="002B4733" w:rsidRPr="00D55E33" w:rsidRDefault="002B4733" w:rsidP="002B4733">
            <w:pPr>
              <w:ind w:right="9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Адекватно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ведущий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себя</w:t>
            </w:r>
            <w:r w:rsidRPr="00D55E33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знакомой</w:t>
            </w:r>
            <w:r w:rsidRPr="00D55E33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незнакомой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ситуации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(здоровается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встрече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педагогическим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работником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другими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детьми,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прощается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расставании,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благодарит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услугу,</w:t>
            </w:r>
            <w:r w:rsidRPr="00D55E33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за подарок,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угощение);</w:t>
            </w:r>
          </w:p>
          <w:p w14:paraId="40F5BA89" w14:textId="77777777" w:rsidR="002B4733" w:rsidRPr="00D55E33" w:rsidRDefault="002B4733" w:rsidP="002B4733">
            <w:pPr>
              <w:spacing w:line="232" w:lineRule="auto"/>
              <w:ind w:right="10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пользующийся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этом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невербальными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вербальными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средствами</w:t>
            </w:r>
            <w:r w:rsidRPr="00D55E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общения;</w:t>
            </w:r>
          </w:p>
          <w:p w14:paraId="2E01F88E" w14:textId="77777777" w:rsidR="002B4733" w:rsidRPr="00D55E33" w:rsidRDefault="002B4733" w:rsidP="002B4733">
            <w:pPr>
              <w:ind w:right="10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проявляющий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доброжелательное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отношение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знакомым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незнакомым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людям;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дающий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элементарную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оценку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своих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поступков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действий;</w:t>
            </w:r>
          </w:p>
          <w:p w14:paraId="1CA930D0" w14:textId="77777777" w:rsidR="002B4733" w:rsidRPr="00D55E33" w:rsidRDefault="002B4733" w:rsidP="002B4733">
            <w:pPr>
              <w:spacing w:before="1" w:line="261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адекватно</w:t>
            </w:r>
            <w:r w:rsidRPr="00D55E33">
              <w:rPr>
                <w:rFonts w:ascii="Times New Roman" w:eastAsia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реагирующий</w:t>
            </w:r>
            <w:r w:rsidRPr="00D55E33">
              <w:rPr>
                <w:rFonts w:ascii="Times New Roman" w:eastAsia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D55E33">
              <w:rPr>
                <w:rFonts w:ascii="Times New Roman" w:eastAsia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доброжелательное</w:t>
            </w:r>
            <w:r w:rsidRPr="00D55E33">
              <w:rPr>
                <w:rFonts w:ascii="Times New Roman" w:eastAsia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</w:p>
        </w:tc>
      </w:tr>
      <w:tr w:rsidR="007A00F9" w:rsidRPr="00D55E33" w14:paraId="495F908B" w14:textId="77777777" w:rsidTr="008A67AB">
        <w:trPr>
          <w:trHeight w:val="28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35872E" w14:textId="77777777" w:rsidR="007A00F9" w:rsidRPr="00D55E33" w:rsidRDefault="007A00F9" w:rsidP="008A67A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8FADE6" w14:textId="77777777" w:rsidR="007A00F9" w:rsidRPr="00D55E33" w:rsidRDefault="007A00F9" w:rsidP="008A67A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F479E" w14:textId="77777777" w:rsidR="007A00F9" w:rsidRPr="00D55E33" w:rsidRDefault="007A00F9" w:rsidP="008A67AB">
            <w:pPr>
              <w:ind w:right="9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недоброжелательное</w:t>
            </w:r>
            <w:r w:rsidRPr="00D55E33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отношение</w:t>
            </w:r>
            <w:r w:rsidRPr="00D55E33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себе</w:t>
            </w:r>
            <w:r w:rsidRPr="00D55E33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со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стороны</w:t>
            </w:r>
            <w:r w:rsidRPr="00D55E33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окружающих;</w:t>
            </w:r>
          </w:p>
          <w:p w14:paraId="1D3B4401" w14:textId="77777777" w:rsidR="007A00F9" w:rsidRPr="00D55E33" w:rsidRDefault="007A00F9" w:rsidP="008A67AB">
            <w:pPr>
              <w:tabs>
                <w:tab w:val="left" w:pos="1890"/>
                <w:tab w:val="left" w:pos="4155"/>
              </w:tabs>
              <w:ind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дружелюбный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доброжелательный,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умеющий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 xml:space="preserve">слушать собеседника, 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способный  </w:t>
            </w:r>
            <w:r w:rsidRPr="00D55E33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взаимодействовать с педагогическим работником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 другими детьми на основе общих интересов 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дел.</w:t>
            </w:r>
          </w:p>
          <w:p w14:paraId="05AC9868" w14:textId="77777777" w:rsidR="007A00F9" w:rsidRPr="00D55E33" w:rsidRDefault="007A00F9" w:rsidP="008A67AB">
            <w:pPr>
              <w:ind w:right="9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Может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быть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партнером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игре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совместной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 xml:space="preserve">деятельности со знакомыми детьми, обращается к 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ним</w:t>
            </w:r>
            <w:r w:rsidRPr="00D55E33">
              <w:rPr>
                <w:rFonts w:ascii="Times New Roman" w:eastAsia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D55E33">
              <w:rPr>
                <w:rFonts w:ascii="Times New Roman" w:eastAsia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просьбами</w:t>
            </w:r>
            <w:r w:rsidRPr="00D55E33">
              <w:rPr>
                <w:rFonts w:ascii="Times New Roman" w:eastAsia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предложениями</w:t>
            </w:r>
            <w:r w:rsidRPr="00D55E33">
              <w:rPr>
                <w:rFonts w:ascii="Times New Roman" w:eastAsia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D55E33">
              <w:rPr>
                <w:rFonts w:ascii="Times New Roman" w:eastAsia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совместной игре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или практической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</w:p>
        </w:tc>
      </w:tr>
      <w:tr w:rsidR="007A00F9" w:rsidRPr="00D55E33" w14:paraId="35BCE2BA" w14:textId="77777777" w:rsidTr="008A67AB">
        <w:trPr>
          <w:trHeight w:val="25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238F843" w14:textId="77777777" w:rsidR="007A00F9" w:rsidRPr="002B4733" w:rsidRDefault="007A00F9" w:rsidP="008A67AB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Познавательное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92565" w14:textId="77777777" w:rsidR="007A00F9" w:rsidRPr="002B4733" w:rsidRDefault="007A00F9" w:rsidP="008A67AB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Знания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C3B55" w14:textId="77777777" w:rsidR="007A00F9" w:rsidRPr="00D55E33" w:rsidRDefault="007A00F9" w:rsidP="008A67AB">
            <w:pPr>
              <w:tabs>
                <w:tab w:val="left" w:pos="1064"/>
                <w:tab w:val="left" w:pos="1683"/>
                <w:tab w:val="left" w:pos="1956"/>
                <w:tab w:val="left" w:pos="2390"/>
                <w:tab w:val="left" w:pos="2498"/>
                <w:tab w:val="left" w:pos="2675"/>
                <w:tab w:val="left" w:pos="2915"/>
                <w:tab w:val="left" w:pos="3078"/>
                <w:tab w:val="left" w:pos="3291"/>
                <w:tab w:val="left" w:pos="4181"/>
                <w:tab w:val="left" w:pos="4662"/>
                <w:tab w:val="left" w:pos="5145"/>
              </w:tabs>
              <w:ind w:right="9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Проявляющий</w:t>
            </w:r>
            <w:r w:rsidRPr="00D55E33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интерес</w:t>
            </w:r>
            <w:r w:rsidRPr="00D55E33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познавательным</w:t>
            </w:r>
            <w:r w:rsidRPr="00D55E33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задачам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(производит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>анализ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>проблемно-практической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задачи;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>выполняет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анализ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ab/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ab/>
              <w:t>наглядно-образных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задач; называет основные цвета и формы);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проявляющий</w:t>
            </w:r>
            <w:r w:rsidRPr="00D55E33">
              <w:rPr>
                <w:rFonts w:ascii="Times New Roman" w:eastAsia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активность,</w:t>
            </w:r>
            <w:r w:rsidRPr="00D55E33">
              <w:rPr>
                <w:rFonts w:ascii="Times New Roman" w:eastAsia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самостоятельность</w:t>
            </w:r>
            <w:r w:rsidRPr="00D55E33">
              <w:rPr>
                <w:rFonts w:ascii="Times New Roman" w:eastAsia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познавательной, игровой,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>коммуникативной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 xml:space="preserve">и 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продуктивных видах деятельности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>и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>в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самообслуживании,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 xml:space="preserve"> обладающий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 xml:space="preserve"> первичной картиной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 xml:space="preserve">мира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>на основе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традиционных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ценностей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российского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общества</w:t>
            </w:r>
          </w:p>
        </w:tc>
      </w:tr>
      <w:tr w:rsidR="007A00F9" w:rsidRPr="002B4733" w14:paraId="7611530A" w14:textId="77777777" w:rsidTr="008A67AB">
        <w:trPr>
          <w:trHeight w:val="11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A52D1EA" w14:textId="77777777" w:rsidR="007A00F9" w:rsidRPr="002B4733" w:rsidRDefault="007A00F9" w:rsidP="008A67AB">
            <w:pPr>
              <w:tabs>
                <w:tab w:val="left" w:pos="2101"/>
              </w:tabs>
              <w:spacing w:line="232" w:lineRule="auto"/>
              <w:ind w:right="93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lastRenderedPageBreak/>
              <w:t>Физическое</w:t>
            </w:r>
            <w:r w:rsidRPr="002B4733">
              <w:rPr>
                <w:rFonts w:ascii="Times New Roman" w:eastAsia="Times New Roman" w:hAnsi="Times New Roman"/>
                <w:sz w:val="24"/>
              </w:rPr>
              <w:tab/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</w:rPr>
              <w:t>и</w:t>
            </w:r>
            <w:r w:rsidRPr="002B4733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оздоровительное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BB767" w14:textId="77777777" w:rsidR="007A00F9" w:rsidRPr="002B4733" w:rsidRDefault="007A00F9" w:rsidP="008A67AB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Здоровье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7C980" w14:textId="77777777" w:rsidR="007A00F9" w:rsidRPr="00D55E33" w:rsidRDefault="007A00F9" w:rsidP="008A67AB">
            <w:pPr>
              <w:ind w:right="10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Владеющий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основными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навыками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личной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общественной гигиены, стремящийся соблюдать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правила</w:t>
            </w:r>
            <w:r w:rsidRPr="00D55E33">
              <w:rPr>
                <w:rFonts w:ascii="Times New Roman" w:eastAsia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безопасного</w:t>
            </w:r>
            <w:r w:rsidRPr="00D55E33">
              <w:rPr>
                <w:rFonts w:ascii="Times New Roman" w:eastAsia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поведения</w:t>
            </w:r>
            <w:r w:rsidRPr="00D55E33">
              <w:rPr>
                <w:rFonts w:ascii="Times New Roman" w:eastAsia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быту,</w:t>
            </w:r>
            <w:r w:rsidRPr="00D55E33">
              <w:rPr>
                <w:rFonts w:ascii="Times New Roman" w:eastAsia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социуме,</w:t>
            </w:r>
          </w:p>
          <w:p w14:paraId="488A2098" w14:textId="77777777" w:rsidR="007A00F9" w:rsidRPr="002B4733" w:rsidRDefault="007A00F9" w:rsidP="008A67AB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природе</w:t>
            </w:r>
          </w:p>
        </w:tc>
      </w:tr>
      <w:tr w:rsidR="007A00F9" w:rsidRPr="00D55E33" w14:paraId="466C3A4D" w14:textId="77777777" w:rsidTr="008A67AB">
        <w:trPr>
          <w:trHeight w:val="10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1AB8F16" w14:textId="77777777" w:rsidR="007A00F9" w:rsidRPr="002B4733" w:rsidRDefault="007A00F9" w:rsidP="008A67AB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Трудовое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CFA8F" w14:textId="77777777" w:rsidR="007A00F9" w:rsidRPr="002B4733" w:rsidRDefault="007A00F9" w:rsidP="008A67AB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Труд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5294D" w14:textId="77777777" w:rsidR="007A00F9" w:rsidRPr="00D55E33" w:rsidRDefault="007A00F9" w:rsidP="008A67AB">
            <w:pPr>
              <w:ind w:right="10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Положительно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относящийся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труду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педагогических</w:t>
            </w:r>
            <w:r w:rsidRPr="00D55E33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работников</w:t>
            </w:r>
            <w:r w:rsidRPr="00D55E33">
              <w:rPr>
                <w:rFonts w:ascii="Times New Roman" w:eastAsia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результатам</w:t>
            </w:r>
            <w:r w:rsidRPr="00D55E33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своего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 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труда;</w:t>
            </w:r>
          </w:p>
          <w:p w14:paraId="1A4E3170" w14:textId="77777777" w:rsidR="007A00F9" w:rsidRPr="00D55E33" w:rsidRDefault="007A00F9" w:rsidP="008A67AB">
            <w:pPr>
              <w:spacing w:line="274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 xml:space="preserve">проявляющий  </w:t>
            </w:r>
            <w:r w:rsidRPr="00D55E33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 xml:space="preserve">трудолюбие   </w:t>
            </w:r>
            <w:r w:rsidRPr="00D55E33">
              <w:rPr>
                <w:rFonts w:ascii="Times New Roman" w:eastAsia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 xml:space="preserve">при   </w:t>
            </w:r>
            <w:r w:rsidRPr="00D55E33">
              <w:rPr>
                <w:rFonts w:ascii="Times New Roman" w:eastAsia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выполнении</w:t>
            </w:r>
          </w:p>
          <w:p w14:paraId="44CB4D96" w14:textId="77777777" w:rsidR="007A00F9" w:rsidRPr="00D55E33" w:rsidRDefault="007A00F9" w:rsidP="008A67AB">
            <w:pPr>
              <w:spacing w:line="267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поручений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самостоятельной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</w:p>
        </w:tc>
      </w:tr>
      <w:tr w:rsidR="007A00F9" w:rsidRPr="00D55E33" w14:paraId="67B99675" w14:textId="77777777" w:rsidTr="008A67AB">
        <w:trPr>
          <w:trHeight w:val="11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1056866" w14:textId="77777777" w:rsidR="007A00F9" w:rsidRPr="002B4733" w:rsidRDefault="007A00F9" w:rsidP="008A67AB">
            <w:pPr>
              <w:spacing w:line="267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Этико-эстетическое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2F563" w14:textId="77777777" w:rsidR="007A00F9" w:rsidRPr="002B4733" w:rsidRDefault="007A00F9" w:rsidP="008A67AB">
            <w:pPr>
              <w:tabs>
                <w:tab w:val="left" w:pos="1672"/>
              </w:tabs>
              <w:spacing w:line="232" w:lineRule="auto"/>
              <w:ind w:right="100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Культура</w:t>
            </w:r>
            <w:r w:rsidRPr="002B4733">
              <w:rPr>
                <w:rFonts w:ascii="Times New Roman" w:eastAsia="Times New Roman" w:hAnsi="Times New Roman"/>
                <w:sz w:val="24"/>
              </w:rPr>
              <w:tab/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</w:rPr>
              <w:t>и</w:t>
            </w:r>
            <w:r w:rsidRPr="002B4733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красота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C92C2" w14:textId="77777777" w:rsidR="007A00F9" w:rsidRPr="00D55E33" w:rsidRDefault="007A00F9" w:rsidP="008A67AB">
            <w:pPr>
              <w:tabs>
                <w:tab w:val="left" w:pos="1678"/>
                <w:tab w:val="left" w:pos="3520"/>
                <w:tab w:val="left" w:pos="4043"/>
              </w:tabs>
              <w:spacing w:line="232" w:lineRule="auto"/>
              <w:ind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Способный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>воспринимать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>и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чувствовать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прекрасное</w:t>
            </w:r>
            <w:r w:rsidRPr="00D55E33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быту,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природе,</w:t>
            </w:r>
            <w:r w:rsidRPr="00D55E33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поступках,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искусстве,</w:t>
            </w:r>
          </w:p>
          <w:p w14:paraId="6B66F45D" w14:textId="77777777" w:rsidR="007A00F9" w:rsidRPr="00D55E33" w:rsidRDefault="007A00F9" w:rsidP="008A67AB">
            <w:pPr>
              <w:tabs>
                <w:tab w:val="left" w:pos="1693"/>
                <w:tab w:val="left" w:pos="2033"/>
                <w:tab w:val="left" w:pos="3664"/>
                <w:tab w:val="left" w:pos="5161"/>
              </w:tabs>
              <w:spacing w:line="274" w:lineRule="exact"/>
              <w:ind w:right="10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стремящийся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>к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>отображению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>прекрасного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продуктивных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видах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</w:p>
        </w:tc>
      </w:tr>
    </w:tbl>
    <w:p w14:paraId="6595CDD9" w14:textId="77777777" w:rsidR="007A00F9" w:rsidRPr="002B4733" w:rsidRDefault="007A00F9" w:rsidP="007A00F9">
      <w:pPr>
        <w:widowControl w:val="0"/>
        <w:autoSpaceDE w:val="0"/>
        <w:autoSpaceDN w:val="0"/>
        <w:spacing w:before="90" w:after="0" w:line="240" w:lineRule="auto"/>
        <w:ind w:right="105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Портрет ребенка дошкольного возраста (к 8-ми годам) с умеренной</w:t>
      </w:r>
      <w:r w:rsidRPr="002B473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          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умственной</w:t>
      </w:r>
      <w:r w:rsidRPr="002B473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отсталостью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(интеллектуальным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нарушением)</w:t>
      </w:r>
    </w:p>
    <w:p w14:paraId="3F06DC64" w14:textId="77777777" w:rsidR="007A00F9" w:rsidRPr="002B4733" w:rsidRDefault="007A00F9" w:rsidP="007A00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8"/>
        <w:gridCol w:w="2272"/>
        <w:gridCol w:w="5430"/>
      </w:tblGrid>
      <w:tr w:rsidR="007A00F9" w:rsidRPr="002B4733" w14:paraId="51266658" w14:textId="77777777" w:rsidTr="008A67AB">
        <w:trPr>
          <w:trHeight w:val="551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1CB03" w14:textId="77777777" w:rsidR="007A00F9" w:rsidRPr="002B4733" w:rsidRDefault="007A00F9" w:rsidP="008A67AB">
            <w:pPr>
              <w:spacing w:line="267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Направление</w:t>
            </w:r>
          </w:p>
          <w:p w14:paraId="4815EE08" w14:textId="77777777" w:rsidR="007A00F9" w:rsidRPr="002B4733" w:rsidRDefault="007A00F9" w:rsidP="008A67AB">
            <w:pPr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воспитания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98EBD" w14:textId="77777777" w:rsidR="007A00F9" w:rsidRPr="002B4733" w:rsidRDefault="007A00F9" w:rsidP="008A67AB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Ценности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5965D" w14:textId="77777777" w:rsidR="007A00F9" w:rsidRPr="002B4733" w:rsidRDefault="007A00F9" w:rsidP="008A67AB">
            <w:pPr>
              <w:spacing w:line="268" w:lineRule="exact"/>
              <w:ind w:right="193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Показатели</w:t>
            </w:r>
          </w:p>
        </w:tc>
      </w:tr>
      <w:tr w:rsidR="007A00F9" w:rsidRPr="002B4733" w14:paraId="5CF2AB83" w14:textId="77777777" w:rsidTr="008A67AB">
        <w:trPr>
          <w:trHeight w:val="825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121C6" w14:textId="77777777" w:rsidR="007A00F9" w:rsidRPr="002B4733" w:rsidRDefault="007A00F9" w:rsidP="008A67AB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Патриотическое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980AB" w14:textId="77777777" w:rsidR="007A00F9" w:rsidRPr="002B4733" w:rsidRDefault="007A00F9" w:rsidP="008A67AB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Родина,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природа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A14DD" w14:textId="77777777" w:rsidR="007A00F9" w:rsidRPr="00D55E33" w:rsidRDefault="007A00F9" w:rsidP="008A67AB">
            <w:pPr>
              <w:tabs>
                <w:tab w:val="left" w:pos="2041"/>
                <w:tab w:val="left" w:pos="3097"/>
                <w:tab w:val="left" w:pos="4875"/>
              </w:tabs>
              <w:spacing w:line="232" w:lineRule="auto"/>
              <w:ind w:righ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Испытывающий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>чувство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>привязанности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родному</w:t>
            </w:r>
            <w:r w:rsidRPr="00D55E33">
              <w:rPr>
                <w:rFonts w:ascii="Times New Roman" w:eastAsia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дому,</w:t>
            </w:r>
            <w:r w:rsidRPr="00D55E33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семье,</w:t>
            </w:r>
            <w:r w:rsidRPr="00D55E33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близким</w:t>
            </w:r>
            <w:r w:rsidRPr="00D55E33">
              <w:rPr>
                <w:rFonts w:ascii="Times New Roman" w:eastAsia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знакомым</w:t>
            </w:r>
          </w:p>
          <w:p w14:paraId="28FF15C3" w14:textId="77777777" w:rsidR="007A00F9" w:rsidRPr="002B4733" w:rsidRDefault="007A00F9" w:rsidP="008A67AB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людям.</w:t>
            </w:r>
          </w:p>
        </w:tc>
      </w:tr>
      <w:tr w:rsidR="007A00F9" w:rsidRPr="002B4733" w14:paraId="20BC7829" w14:textId="77777777" w:rsidTr="008A67AB">
        <w:trPr>
          <w:trHeight w:val="2212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A99FA" w14:textId="77777777" w:rsidR="007A00F9" w:rsidRPr="002B4733" w:rsidRDefault="007A00F9" w:rsidP="008A67AB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Социальное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20068" w14:textId="77777777" w:rsidR="007A00F9" w:rsidRPr="002B4733" w:rsidRDefault="007A00F9" w:rsidP="008A67AB">
            <w:pPr>
              <w:spacing w:line="232" w:lineRule="auto"/>
              <w:ind w:right="523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Человек, семья,</w:t>
            </w:r>
            <w:r w:rsidRPr="002B4733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дружба,</w:t>
            </w:r>
            <w:r w:rsidRPr="002B473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pacing w:val="-1"/>
                <w:sz w:val="24"/>
              </w:rPr>
              <w:t>сотрудничество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687E6" w14:textId="77777777" w:rsidR="007A00F9" w:rsidRPr="00D55E33" w:rsidRDefault="007A00F9" w:rsidP="008A67AB">
            <w:pPr>
              <w:ind w:right="9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Умеющий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адекватно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вести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себя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знакомой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ситуации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(здоровается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встрече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педагогическим работником и другими детьми,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прощается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расставании,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благодарит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  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услугу, за подарок, угощение, пользуется при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этом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невербальными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(или)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вербальными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средствами</w:t>
            </w:r>
            <w:r w:rsidRPr="00D55E33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общения);</w:t>
            </w:r>
          </w:p>
          <w:p w14:paraId="73084E9B" w14:textId="77777777" w:rsidR="007A00F9" w:rsidRPr="002B4733" w:rsidRDefault="007A00F9" w:rsidP="008A67AB">
            <w:pPr>
              <w:spacing w:line="265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адекватно</w:t>
            </w:r>
            <w:r w:rsidRPr="002B4733">
              <w:rPr>
                <w:rFonts w:ascii="Times New Roman" w:eastAsia="Times New Roman" w:hAnsi="Times New Roman"/>
                <w:spacing w:val="4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реагирующий</w:t>
            </w:r>
            <w:r w:rsidRPr="002B4733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на</w:t>
            </w:r>
            <w:r w:rsidRPr="002B4733">
              <w:rPr>
                <w:rFonts w:ascii="Times New Roman" w:eastAsia="Times New Roman" w:hAnsi="Times New Roman"/>
                <w:spacing w:val="3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доброжелательное</w:t>
            </w:r>
          </w:p>
        </w:tc>
      </w:tr>
      <w:tr w:rsidR="007A00F9" w:rsidRPr="002B4733" w14:paraId="5F8A2962" w14:textId="77777777" w:rsidTr="008A67AB">
        <w:trPr>
          <w:trHeight w:val="3038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C4E8" w14:textId="77777777" w:rsidR="007A00F9" w:rsidRPr="002B4733" w:rsidRDefault="007A00F9" w:rsidP="008A67A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B726" w14:textId="77777777" w:rsidR="007A00F9" w:rsidRPr="002B4733" w:rsidRDefault="007A00F9" w:rsidP="008A67A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7EF7E" w14:textId="77777777" w:rsidR="007A00F9" w:rsidRPr="00D55E33" w:rsidRDefault="007A00F9" w:rsidP="008A67AB">
            <w:pPr>
              <w:ind w:right="10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недоброжелательное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отношение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себе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со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стороны</w:t>
            </w:r>
            <w:r w:rsidRPr="00D55E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окружающих;</w:t>
            </w:r>
          </w:p>
          <w:p w14:paraId="5E7B8193" w14:textId="77777777" w:rsidR="007A00F9" w:rsidRPr="00D55E33" w:rsidRDefault="007A00F9" w:rsidP="008A67AB">
            <w:pPr>
              <w:ind w:right="10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проявляющий доброжелательное отношение к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знакомым</w:t>
            </w:r>
            <w:r w:rsidRPr="00D55E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людям;</w:t>
            </w:r>
          </w:p>
          <w:p w14:paraId="4326C536" w14:textId="77777777" w:rsidR="007A00F9" w:rsidRPr="00D55E33" w:rsidRDefault="007A00F9" w:rsidP="008A67AB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сотрудничающий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новым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педагогическим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работником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знакомой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игровой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ситуации,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проявляет</w:t>
            </w:r>
            <w:r w:rsidRPr="00D55E33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интерес</w:t>
            </w:r>
            <w:r w:rsidRPr="00D55E33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взаимодействию</w:t>
            </w:r>
            <w:r w:rsidRPr="00D55E33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D55E33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другими</w:t>
            </w:r>
            <w:r w:rsidRPr="00D55E33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детьми,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ситуации,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организованной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педагогическим</w:t>
            </w:r>
            <w:r w:rsidRPr="00D55E33">
              <w:rPr>
                <w:rFonts w:ascii="Times New Roman" w:eastAsia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работником,</w:t>
            </w:r>
            <w:r w:rsidRPr="00D55E33">
              <w:rPr>
                <w:rFonts w:ascii="Times New Roman" w:eastAsia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самостоятельно</w:t>
            </w:r>
          </w:p>
          <w:p w14:paraId="4168762B" w14:textId="77777777" w:rsidR="007A00F9" w:rsidRPr="00D55E33" w:rsidRDefault="007A00F9" w:rsidP="008A67AB">
            <w:pPr>
              <w:spacing w:line="274" w:lineRule="exact"/>
              <w:ind w:right="10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участвует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знакомых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музыкальных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подвижных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играх.</w:t>
            </w:r>
          </w:p>
        </w:tc>
      </w:tr>
      <w:tr w:rsidR="007A00F9" w:rsidRPr="002B4733" w14:paraId="2284BC58" w14:textId="77777777" w:rsidTr="008A67AB">
        <w:trPr>
          <w:trHeight w:val="548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285AB" w14:textId="77777777" w:rsidR="007A00F9" w:rsidRPr="002B4733" w:rsidRDefault="007A00F9" w:rsidP="008A67AB">
            <w:pPr>
              <w:spacing w:line="259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Познавательное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ECEA2" w14:textId="77777777" w:rsidR="007A00F9" w:rsidRPr="002B4733" w:rsidRDefault="007A00F9" w:rsidP="008A67AB">
            <w:pPr>
              <w:spacing w:line="259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Знания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9EAB3" w14:textId="77777777" w:rsidR="007A00F9" w:rsidRPr="00D55E33" w:rsidRDefault="007A00F9" w:rsidP="008A67AB">
            <w:pPr>
              <w:spacing w:line="257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Проявляющий</w:t>
            </w:r>
            <w:r w:rsidRPr="00D55E33">
              <w:rPr>
                <w:rFonts w:ascii="Times New Roman" w:eastAsia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интерес</w:t>
            </w:r>
            <w:r w:rsidRPr="00D55E33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окружающему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миру</w:t>
            </w:r>
            <w:r w:rsidRPr="00D55E33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</w:p>
          <w:p w14:paraId="29EDCAAB" w14:textId="77777777" w:rsidR="007A00F9" w:rsidRPr="00D55E33" w:rsidRDefault="007A00F9" w:rsidP="008A67AB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активность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 поведении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деятельности.</w:t>
            </w:r>
          </w:p>
        </w:tc>
      </w:tr>
      <w:tr w:rsidR="007A00F9" w:rsidRPr="002B4733" w14:paraId="681DA216" w14:textId="77777777" w:rsidTr="008A67AB">
        <w:trPr>
          <w:trHeight w:val="551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A349D" w14:textId="77777777" w:rsidR="007A00F9" w:rsidRPr="002B4733" w:rsidRDefault="007A00F9" w:rsidP="008A67AB">
            <w:pPr>
              <w:tabs>
                <w:tab w:val="left" w:pos="1745"/>
              </w:tabs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Физическое</w:t>
            </w:r>
            <w:r w:rsidRPr="002B4733">
              <w:rPr>
                <w:rFonts w:ascii="Times New Roman" w:eastAsia="Times New Roman" w:hAnsi="Times New Roman"/>
                <w:sz w:val="24"/>
              </w:rPr>
              <w:tab/>
              <w:t>и</w:t>
            </w:r>
          </w:p>
          <w:p w14:paraId="2901512A" w14:textId="77777777" w:rsidR="007A00F9" w:rsidRPr="002B4733" w:rsidRDefault="007A00F9" w:rsidP="008A67AB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оздоровительное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381D7" w14:textId="77777777" w:rsidR="007A00F9" w:rsidRPr="002B4733" w:rsidRDefault="007A00F9" w:rsidP="008A67AB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Здоровье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8D6D1" w14:textId="77777777" w:rsidR="007A00F9" w:rsidRPr="00D55E33" w:rsidRDefault="007A00F9" w:rsidP="008A67AB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Частично</w:t>
            </w:r>
            <w:r w:rsidRPr="00D55E33">
              <w:rPr>
                <w:rFonts w:ascii="Times New Roman" w:eastAsia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владеющий</w:t>
            </w:r>
            <w:r w:rsidRPr="00D55E33">
              <w:rPr>
                <w:rFonts w:ascii="Times New Roman" w:eastAsia="Times New Roman" w:hAnsi="Times New Roman"/>
                <w:spacing w:val="11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 xml:space="preserve">основными  </w:t>
            </w:r>
            <w:r w:rsidRPr="00D55E33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навыками</w:t>
            </w:r>
          </w:p>
          <w:p w14:paraId="0285F53C" w14:textId="77777777" w:rsidR="007A00F9" w:rsidRPr="00D55E33" w:rsidRDefault="007A00F9" w:rsidP="008A67AB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личной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гигиены.</w:t>
            </w:r>
          </w:p>
        </w:tc>
      </w:tr>
      <w:tr w:rsidR="007A00F9" w:rsidRPr="002B4733" w14:paraId="64CBBC08" w14:textId="77777777" w:rsidTr="008A67AB">
        <w:trPr>
          <w:trHeight w:val="2482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0150A" w14:textId="77777777" w:rsidR="007A00F9" w:rsidRPr="002B4733" w:rsidRDefault="007A00F9" w:rsidP="008A67AB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lastRenderedPageBreak/>
              <w:t>Трудовое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3F274" w14:textId="77777777" w:rsidR="007A00F9" w:rsidRPr="002B4733" w:rsidRDefault="007A00F9" w:rsidP="008A67AB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Труд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93378" w14:textId="77777777" w:rsidR="007A00F9" w:rsidRPr="00D55E33" w:rsidRDefault="007A00F9" w:rsidP="008A67A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Проявляющий некоторую самостоятельность в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быту,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владеющий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основными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культурно-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гигиеническими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навыками;</w:t>
            </w:r>
          </w:p>
          <w:p w14:paraId="35C84894" w14:textId="77777777" w:rsidR="007A00F9" w:rsidRPr="00D55E33" w:rsidRDefault="007A00F9" w:rsidP="008A67AB">
            <w:pPr>
              <w:ind w:right="10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положительно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относящийся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труду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педагогических</w:t>
            </w:r>
            <w:r w:rsidRPr="00D55E33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работников</w:t>
            </w:r>
            <w:r w:rsidRPr="00D55E3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результатам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его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труда;</w:t>
            </w:r>
          </w:p>
          <w:p w14:paraId="5F952244" w14:textId="77777777" w:rsidR="007A00F9" w:rsidRPr="00D55E33" w:rsidRDefault="007A00F9" w:rsidP="008A67AB">
            <w:pPr>
              <w:spacing w:line="232" w:lineRule="auto"/>
              <w:ind w:right="9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положительно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реагирующий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просьбу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педагогического</w:t>
            </w:r>
            <w:r w:rsidRPr="00D55E33">
              <w:rPr>
                <w:rFonts w:ascii="Times New Roman" w:eastAsia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работника</w:t>
            </w:r>
            <w:r w:rsidRPr="00D55E33">
              <w:rPr>
                <w:rFonts w:ascii="Times New Roman" w:eastAsia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выполнить</w:t>
            </w:r>
          </w:p>
          <w:p w14:paraId="775075FF" w14:textId="77777777" w:rsidR="007A00F9" w:rsidRPr="002B4733" w:rsidRDefault="007A00F9" w:rsidP="008A67AB">
            <w:pPr>
              <w:spacing w:line="267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элементарное</w:t>
            </w:r>
            <w:r w:rsidRPr="002B4733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трудовое</w:t>
            </w:r>
            <w:r w:rsidRPr="002B473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поручение.</w:t>
            </w:r>
          </w:p>
        </w:tc>
      </w:tr>
      <w:tr w:rsidR="007A00F9" w:rsidRPr="002B4733" w14:paraId="1B529835" w14:textId="77777777" w:rsidTr="008A67AB">
        <w:trPr>
          <w:trHeight w:val="556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97D9B" w14:textId="77777777" w:rsidR="007A00F9" w:rsidRPr="002B4733" w:rsidRDefault="007A00F9" w:rsidP="008A67AB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Этико-</w:t>
            </w:r>
          </w:p>
          <w:p w14:paraId="5C54A96E" w14:textId="77777777" w:rsidR="007A00F9" w:rsidRPr="002B4733" w:rsidRDefault="007A00F9" w:rsidP="008A67AB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эстетическое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4C032" w14:textId="77777777" w:rsidR="007A00F9" w:rsidRPr="002B4733" w:rsidRDefault="007A00F9" w:rsidP="008A67AB">
            <w:pPr>
              <w:spacing w:line="267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Культура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и</w:t>
            </w:r>
            <w:r w:rsidRPr="002B473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красота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E12D5" w14:textId="77777777" w:rsidR="007A00F9" w:rsidRPr="00D55E33" w:rsidRDefault="007A00F9" w:rsidP="008A67AB">
            <w:pPr>
              <w:spacing w:line="266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Эмоционально</w:t>
            </w:r>
            <w:r w:rsidRPr="00D55E33">
              <w:rPr>
                <w:rFonts w:ascii="Times New Roman" w:eastAsia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отзывчивый</w:t>
            </w:r>
            <w:r w:rsidRPr="00D55E33">
              <w:rPr>
                <w:rFonts w:ascii="Times New Roman" w:eastAsia="Times New Roman" w:hAnsi="Times New Roman"/>
                <w:spacing w:val="7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7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музыке,</w:t>
            </w:r>
            <w:r w:rsidRPr="00D55E33">
              <w:rPr>
                <w:rFonts w:ascii="Times New Roman" w:eastAsia="Times New Roman" w:hAnsi="Times New Roman"/>
                <w:spacing w:val="8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ярким</w:t>
            </w:r>
          </w:p>
          <w:p w14:paraId="0DA558F6" w14:textId="77777777" w:rsidR="007A00F9" w:rsidRPr="00D55E33" w:rsidRDefault="007A00F9" w:rsidP="008A67AB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игрушкам,</w:t>
            </w:r>
            <w:r w:rsidRPr="00D55E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предметам,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изображениям.</w:t>
            </w:r>
          </w:p>
        </w:tc>
      </w:tr>
    </w:tbl>
    <w:p w14:paraId="4AA5DDA1" w14:textId="77777777" w:rsidR="007A00F9" w:rsidRPr="002B4733" w:rsidRDefault="007A00F9" w:rsidP="007A00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5"/>
          <w:szCs w:val="24"/>
        </w:rPr>
      </w:pPr>
    </w:p>
    <w:p w14:paraId="4FA1DDCE" w14:textId="77777777" w:rsidR="007A00F9" w:rsidRDefault="007A00F9" w:rsidP="007A00F9">
      <w:pPr>
        <w:widowControl w:val="0"/>
        <w:autoSpaceDE w:val="0"/>
        <w:autoSpaceDN w:val="0"/>
        <w:spacing w:before="90" w:after="0" w:line="240" w:lineRule="auto"/>
        <w:ind w:right="634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834420D" w14:textId="77777777" w:rsidR="007A00F9" w:rsidRPr="002B4733" w:rsidRDefault="007A00F9" w:rsidP="007A00F9">
      <w:pPr>
        <w:widowControl w:val="0"/>
        <w:autoSpaceDE w:val="0"/>
        <w:autoSpaceDN w:val="0"/>
        <w:spacing w:before="90" w:after="0" w:line="240" w:lineRule="auto"/>
        <w:ind w:right="634"/>
        <w:jc w:val="both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</w:rPr>
        <w:t>Портрет ребенка дошкольного возраста (к 8-ми годам) с тяжелой степенью</w:t>
      </w:r>
      <w:r w:rsidRPr="002B4733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интеллектуального</w:t>
      </w:r>
      <w:r w:rsidRPr="002B4733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нарушения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8"/>
        <w:gridCol w:w="2272"/>
        <w:gridCol w:w="5430"/>
      </w:tblGrid>
      <w:tr w:rsidR="007A00F9" w:rsidRPr="002B4733" w14:paraId="2F7D885D" w14:textId="77777777" w:rsidTr="008A67AB">
        <w:trPr>
          <w:trHeight w:val="551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6E162" w14:textId="77777777" w:rsidR="007A00F9" w:rsidRPr="002B4733" w:rsidRDefault="007A00F9" w:rsidP="008A67AB">
            <w:pPr>
              <w:spacing w:line="267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Направление</w:t>
            </w:r>
          </w:p>
          <w:p w14:paraId="399165B0" w14:textId="77777777" w:rsidR="007A00F9" w:rsidRPr="002B4733" w:rsidRDefault="007A00F9" w:rsidP="008A67AB">
            <w:pPr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воспитания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6D8CC" w14:textId="77777777" w:rsidR="007A00F9" w:rsidRPr="002B4733" w:rsidRDefault="007A00F9" w:rsidP="008A67AB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Ценности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7C501" w14:textId="77777777" w:rsidR="007A00F9" w:rsidRPr="002B4733" w:rsidRDefault="007A00F9" w:rsidP="008A67AB">
            <w:pPr>
              <w:spacing w:line="268" w:lineRule="exact"/>
              <w:ind w:right="193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Показатели</w:t>
            </w:r>
          </w:p>
        </w:tc>
      </w:tr>
      <w:tr w:rsidR="007A00F9" w:rsidRPr="002B4733" w14:paraId="7FB92539" w14:textId="77777777" w:rsidTr="008A67AB">
        <w:trPr>
          <w:trHeight w:val="551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518D2" w14:textId="77777777" w:rsidR="007A00F9" w:rsidRPr="002B4733" w:rsidRDefault="007A00F9" w:rsidP="008A67AB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Патриотическое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6239A" w14:textId="77777777" w:rsidR="007A00F9" w:rsidRPr="002B4733" w:rsidRDefault="007A00F9" w:rsidP="008A67AB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Родина,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природа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0B9C3" w14:textId="77777777" w:rsidR="007A00F9" w:rsidRPr="00D55E33" w:rsidRDefault="007A00F9" w:rsidP="008A67AB">
            <w:pPr>
              <w:tabs>
                <w:tab w:val="left" w:pos="1893"/>
                <w:tab w:val="left" w:pos="3706"/>
                <w:tab w:val="left" w:pos="4862"/>
              </w:tabs>
              <w:spacing w:line="267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Проявляющий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>привязанности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>близким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ab/>
              <w:t>и</w:t>
            </w:r>
          </w:p>
          <w:p w14:paraId="7DA3607A" w14:textId="77777777" w:rsidR="007A00F9" w:rsidRPr="00D55E33" w:rsidRDefault="007A00F9" w:rsidP="008A67AB">
            <w:pPr>
              <w:spacing w:line="265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знакомым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людям.</w:t>
            </w:r>
          </w:p>
        </w:tc>
      </w:tr>
      <w:tr w:rsidR="007A00F9" w:rsidRPr="002B4733" w14:paraId="2D3CF2A4" w14:textId="77777777" w:rsidTr="008A67AB">
        <w:trPr>
          <w:trHeight w:val="1656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5F41D" w14:textId="77777777" w:rsidR="007A00F9" w:rsidRPr="002B4733" w:rsidRDefault="007A00F9" w:rsidP="008A67AB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Социальное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2F8D8" w14:textId="77777777" w:rsidR="007A00F9" w:rsidRPr="002B4733" w:rsidRDefault="007A00F9" w:rsidP="008A67AB">
            <w:pPr>
              <w:ind w:right="523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Человек, семья,</w:t>
            </w:r>
            <w:r w:rsidRPr="002B4733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дружба,</w:t>
            </w:r>
            <w:r w:rsidRPr="002B473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pacing w:val="-1"/>
                <w:sz w:val="24"/>
              </w:rPr>
              <w:t>сотрудничество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13723" w14:textId="77777777" w:rsidR="007A00F9" w:rsidRPr="00D55E33" w:rsidRDefault="007A00F9" w:rsidP="008A67AB">
            <w:pPr>
              <w:ind w:right="10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Действующий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элементарным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правилам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знакомой обстановке (здоровается при встрече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педагогическим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работником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другими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детьми,</w:t>
            </w:r>
            <w:r w:rsidRPr="00D55E33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прощается</w:t>
            </w:r>
            <w:r w:rsidRPr="00D55E33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D55E33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расставании,</w:t>
            </w:r>
            <w:r w:rsidRPr="00D55E33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 xml:space="preserve">пользуется </w:t>
            </w:r>
            <w:r w:rsidRPr="00D55E33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D55E33">
              <w:rPr>
                <w:rFonts w:ascii="Times New Roman" w:eastAsia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этом</w:t>
            </w:r>
            <w:r w:rsidRPr="00D55E33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невербальными</w:t>
            </w:r>
            <w:r w:rsidRPr="00D55E33">
              <w:rPr>
                <w:rFonts w:ascii="Times New Roman" w:eastAsia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средствами</w:t>
            </w:r>
            <w:r w:rsidRPr="00D55E33">
              <w:rPr>
                <w:rFonts w:ascii="Times New Roman" w:eastAsia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общения</w:t>
            </w:r>
          </w:p>
          <w:p w14:paraId="177CE3D4" w14:textId="77777777" w:rsidR="007A00F9" w:rsidRPr="00D55E33" w:rsidRDefault="007A00F9" w:rsidP="008A67AB">
            <w:pPr>
              <w:spacing w:line="261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(взгляд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глаза,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протягивать</w:t>
            </w:r>
            <w:r w:rsidRPr="00D55E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руку).</w:t>
            </w:r>
          </w:p>
        </w:tc>
      </w:tr>
      <w:tr w:rsidR="007A00F9" w:rsidRPr="002B4733" w14:paraId="25112EBA" w14:textId="77777777" w:rsidTr="008A67AB">
        <w:trPr>
          <w:trHeight w:val="551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54104" w14:textId="77777777" w:rsidR="007A00F9" w:rsidRPr="002B4733" w:rsidRDefault="007A00F9" w:rsidP="008A67AB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Познавательное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BFC37" w14:textId="77777777" w:rsidR="007A00F9" w:rsidRPr="002B4733" w:rsidRDefault="007A00F9" w:rsidP="008A67AB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Знания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78194" w14:textId="77777777" w:rsidR="007A00F9" w:rsidRPr="00D55E33" w:rsidRDefault="007A00F9" w:rsidP="008A67AB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Проявляющий</w:t>
            </w:r>
            <w:r w:rsidRPr="00D55E33">
              <w:rPr>
                <w:rFonts w:ascii="Times New Roman" w:eastAsia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интерес</w:t>
            </w:r>
            <w:r w:rsidRPr="00D55E33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окружающему</w:t>
            </w:r>
            <w:r w:rsidRPr="00D55E33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миру</w:t>
            </w:r>
            <w:r w:rsidRPr="00D55E33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</w:p>
          <w:p w14:paraId="2892DC11" w14:textId="77777777" w:rsidR="007A00F9" w:rsidRPr="00D55E33" w:rsidRDefault="007A00F9" w:rsidP="008A67AB">
            <w:pPr>
              <w:spacing w:before="3"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активность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 поведении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деятельности.</w:t>
            </w:r>
          </w:p>
        </w:tc>
      </w:tr>
      <w:tr w:rsidR="007A00F9" w:rsidRPr="002B4733" w14:paraId="7532B9C5" w14:textId="77777777" w:rsidTr="008A67AB">
        <w:trPr>
          <w:trHeight w:val="1934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A520A" w14:textId="77777777" w:rsidR="007A00F9" w:rsidRPr="002B4733" w:rsidRDefault="007A00F9" w:rsidP="008A67AB">
            <w:pPr>
              <w:tabs>
                <w:tab w:val="left" w:pos="1745"/>
              </w:tabs>
              <w:ind w:right="97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Физическое</w:t>
            </w:r>
            <w:r w:rsidRPr="002B4733">
              <w:rPr>
                <w:rFonts w:ascii="Times New Roman" w:eastAsia="Times New Roman" w:hAnsi="Times New Roman"/>
                <w:sz w:val="24"/>
              </w:rPr>
              <w:tab/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</w:rPr>
              <w:t>и</w:t>
            </w:r>
            <w:r w:rsidRPr="002B4733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оздоровительное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A1384" w14:textId="77777777" w:rsidR="007A00F9" w:rsidRPr="002B4733" w:rsidRDefault="007A00F9" w:rsidP="008A67AB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Здоровье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B662D" w14:textId="77777777" w:rsidR="007A00F9" w:rsidRPr="00D55E33" w:rsidRDefault="007A00F9" w:rsidP="008A67A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Выполняющий</w:t>
            </w:r>
            <w:r w:rsidRPr="00D55E33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действия</w:t>
            </w:r>
            <w:r w:rsidRPr="00D55E33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по</w:t>
            </w:r>
            <w:r w:rsidRPr="00D55E3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самообслуживанию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самостоятельно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помощью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педагогического</w:t>
            </w:r>
            <w:r w:rsidRPr="00D55E33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работника.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Стремящийся</w:t>
            </w:r>
            <w:r w:rsidRPr="00D55E33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быть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опрятным.</w:t>
            </w:r>
            <w:r w:rsidRPr="00D55E33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Проявляющий</w:t>
            </w:r>
            <w:r w:rsidRPr="00D55E33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интерес</w:t>
            </w:r>
            <w:r w:rsidRPr="00D55E33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физической</w:t>
            </w:r>
            <w:r w:rsidRPr="00D55E33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       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активности.</w:t>
            </w:r>
            <w:r w:rsidRPr="00D55E33">
              <w:rPr>
                <w:rFonts w:ascii="Times New Roman" w:eastAsia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Соблюдающий</w:t>
            </w:r>
            <w:r w:rsidRPr="00D55E33">
              <w:rPr>
                <w:rFonts w:ascii="Times New Roman" w:eastAsia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элементарные</w:t>
            </w:r>
          </w:p>
          <w:p w14:paraId="4C0BA12B" w14:textId="77777777" w:rsidR="007A00F9" w:rsidRPr="00D55E33" w:rsidRDefault="007A00F9" w:rsidP="008A67AB">
            <w:pPr>
              <w:spacing w:line="274" w:lineRule="exact"/>
              <w:ind w:right="10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правила безопасности в быту, в ДОУ,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на природе.</w:t>
            </w:r>
          </w:p>
        </w:tc>
      </w:tr>
      <w:tr w:rsidR="007A00F9" w:rsidRPr="002B4733" w14:paraId="771798FD" w14:textId="77777777" w:rsidTr="008A67AB">
        <w:trPr>
          <w:trHeight w:val="551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DC1E3" w14:textId="77777777" w:rsidR="007A00F9" w:rsidRPr="002B4733" w:rsidRDefault="007A00F9" w:rsidP="008A67AB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Трудовое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3FD1A" w14:textId="77777777" w:rsidR="007A00F9" w:rsidRPr="002B4733" w:rsidRDefault="007A00F9" w:rsidP="008A67AB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Труд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1ADE8" w14:textId="77777777" w:rsidR="007A00F9" w:rsidRPr="00D55E33" w:rsidRDefault="007A00F9" w:rsidP="008A67AB">
            <w:pPr>
              <w:spacing w:line="267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 xml:space="preserve">Владеет  </w:t>
            </w:r>
            <w:r w:rsidRPr="00D55E33">
              <w:rPr>
                <w:rFonts w:ascii="Times New Roman" w:eastAsia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элементарными</w:t>
            </w:r>
            <w:r w:rsidRPr="00D55E33">
              <w:rPr>
                <w:rFonts w:ascii="Times New Roman" w:eastAsia="Times New Roman" w:hAnsi="Times New Roman"/>
                <w:spacing w:val="11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навыками</w:t>
            </w:r>
            <w:r w:rsidRPr="00D55E33">
              <w:rPr>
                <w:rFonts w:ascii="Times New Roman" w:eastAsia="Times New Roman" w:hAnsi="Times New Roman"/>
                <w:spacing w:val="120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 xml:space="preserve">в  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быту.</w:t>
            </w:r>
          </w:p>
          <w:p w14:paraId="6099607E" w14:textId="77777777" w:rsidR="007A00F9" w:rsidRPr="002B4733" w:rsidRDefault="007A00F9" w:rsidP="008A67AB">
            <w:pPr>
              <w:tabs>
                <w:tab w:val="left" w:pos="1912"/>
                <w:tab w:val="left" w:pos="3241"/>
              </w:tabs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Стремящийся</w:t>
            </w:r>
            <w:r w:rsidRPr="002B4733">
              <w:rPr>
                <w:rFonts w:ascii="Times New Roman" w:eastAsia="Times New Roman" w:hAnsi="Times New Roman"/>
                <w:sz w:val="24"/>
              </w:rPr>
              <w:tab/>
              <w:t>помогать</w:t>
            </w:r>
            <w:r w:rsidRPr="002B4733">
              <w:rPr>
                <w:rFonts w:ascii="Times New Roman" w:eastAsia="Times New Roman" w:hAnsi="Times New Roman"/>
                <w:sz w:val="24"/>
              </w:rPr>
              <w:tab/>
              <w:t>педагогическому</w:t>
            </w:r>
          </w:p>
        </w:tc>
      </w:tr>
      <w:tr w:rsidR="007A00F9" w:rsidRPr="002B4733" w14:paraId="3ADEBFFB" w14:textId="77777777" w:rsidTr="007A00F9">
        <w:trPr>
          <w:trHeight w:val="277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3734" w14:textId="77777777" w:rsidR="007A00F9" w:rsidRPr="002B4733" w:rsidRDefault="007A00F9" w:rsidP="008A67A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AEB6" w14:textId="77777777" w:rsidR="007A00F9" w:rsidRPr="002B4733" w:rsidRDefault="007A00F9" w:rsidP="008A67A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380BE" w14:textId="77777777" w:rsidR="007A00F9" w:rsidRPr="002B4733" w:rsidRDefault="007A00F9" w:rsidP="008A67AB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работнику</w:t>
            </w:r>
            <w:r w:rsidRPr="002B4733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в доступных</w:t>
            </w:r>
            <w:r w:rsidRPr="002B473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действиях.</w:t>
            </w:r>
          </w:p>
        </w:tc>
      </w:tr>
      <w:tr w:rsidR="007A00F9" w:rsidRPr="00D55E33" w14:paraId="774FE8C6" w14:textId="77777777" w:rsidTr="007A00F9">
        <w:trPr>
          <w:trHeight w:val="551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7DA8D" w14:textId="77777777" w:rsidR="007A00F9" w:rsidRPr="002B4733" w:rsidRDefault="007A00F9" w:rsidP="008A67AB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Этико-</w:t>
            </w:r>
          </w:p>
          <w:p w14:paraId="270808F3" w14:textId="77777777" w:rsidR="007A00F9" w:rsidRPr="002B4733" w:rsidRDefault="007A00F9" w:rsidP="008A67AB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эстетическое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C0ED1" w14:textId="77777777" w:rsidR="007A00F9" w:rsidRPr="002B4733" w:rsidRDefault="007A00F9" w:rsidP="008A67AB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Культура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и</w:t>
            </w:r>
            <w:r w:rsidRPr="002B473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красота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15F23" w14:textId="77777777" w:rsidR="007A00F9" w:rsidRPr="00D55E33" w:rsidRDefault="007A00F9" w:rsidP="008A67AB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Эмоционально</w:t>
            </w:r>
            <w:r w:rsidRPr="00D55E33">
              <w:rPr>
                <w:rFonts w:ascii="Times New Roman" w:eastAsia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отзывчивый</w:t>
            </w:r>
            <w:r w:rsidRPr="00D55E33">
              <w:rPr>
                <w:rFonts w:ascii="Times New Roman" w:eastAsia="Times New Roman" w:hAnsi="Times New Roman"/>
                <w:spacing w:val="7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7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музыке,</w:t>
            </w:r>
            <w:r w:rsidRPr="00D55E33">
              <w:rPr>
                <w:rFonts w:ascii="Times New Roman" w:eastAsia="Times New Roman" w:hAnsi="Times New Roman"/>
                <w:spacing w:val="8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ярким</w:t>
            </w:r>
          </w:p>
          <w:p w14:paraId="2B0B9B41" w14:textId="77777777" w:rsidR="007A00F9" w:rsidRPr="00D55E33" w:rsidRDefault="007A00F9" w:rsidP="008A67AB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игрушкам,</w:t>
            </w:r>
            <w:r w:rsidRPr="00D55E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предметам,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изображениям.</w:t>
            </w:r>
          </w:p>
        </w:tc>
      </w:tr>
    </w:tbl>
    <w:p w14:paraId="5CC32A0B" w14:textId="68093142" w:rsidR="007A00F9" w:rsidRPr="002B4733" w:rsidRDefault="007A00F9" w:rsidP="007A00F9">
      <w:pPr>
        <w:spacing w:after="0" w:line="256" w:lineRule="auto"/>
        <w:rPr>
          <w:rFonts w:ascii="Times New Roman" w:eastAsia="Times New Roman" w:hAnsi="Times New Roman" w:cs="Times New Roman"/>
          <w:sz w:val="24"/>
        </w:rPr>
        <w:sectPr w:rsidR="007A00F9" w:rsidRPr="002B4733">
          <w:pgSz w:w="11910" w:h="16840"/>
          <w:pgMar w:top="1120" w:right="320" w:bottom="1200" w:left="1020" w:header="0" w:footer="930" w:gutter="0"/>
          <w:cols w:space="720"/>
        </w:sectPr>
      </w:pPr>
    </w:p>
    <w:p w14:paraId="4B6B7D15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5"/>
          <w:szCs w:val="24"/>
        </w:rPr>
      </w:pPr>
    </w:p>
    <w:p w14:paraId="75AA6697" w14:textId="77777777" w:rsidR="002B4733" w:rsidRPr="002B4733" w:rsidRDefault="002B4733" w:rsidP="002B4733">
      <w:pPr>
        <w:widowControl w:val="0"/>
        <w:numPr>
          <w:ilvl w:val="2"/>
          <w:numId w:val="21"/>
        </w:numPr>
        <w:tabs>
          <w:tab w:val="left" w:pos="2937"/>
        </w:tabs>
        <w:autoSpaceDE w:val="0"/>
        <w:autoSpaceDN w:val="0"/>
        <w:spacing w:before="9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Содержательный</w:t>
      </w:r>
      <w:r w:rsidRPr="002B473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14:paraId="252EB880" w14:textId="77777777" w:rsidR="002B4733" w:rsidRPr="002B4733" w:rsidRDefault="002B4733" w:rsidP="002B4733">
      <w:pPr>
        <w:widowControl w:val="0"/>
        <w:tabs>
          <w:tab w:val="left" w:pos="1405"/>
        </w:tabs>
        <w:autoSpaceDE w:val="0"/>
        <w:autoSpaceDN w:val="0"/>
        <w:spacing w:before="186" w:after="0" w:line="272" w:lineRule="exact"/>
        <w:ind w:left="679"/>
        <w:jc w:val="both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</w:rPr>
        <w:t>2.5.2.1 Уклад</w:t>
      </w:r>
      <w:r w:rsidRPr="002B4733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организации</w:t>
      </w:r>
    </w:p>
    <w:p w14:paraId="0C68D3E8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Уклад,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установившегося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мировосприятие,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гармонизацию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детских,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взрослых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детско-взрослых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общностей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пространстве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14:paraId="2C9610BF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Уклад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необходимый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фундамент,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основа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14:paraId="140D4256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Уклад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удерживает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отношений: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специалистов,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вспомогательного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персонала,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воспитанников,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ОО.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уклада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</w:p>
    <w:p w14:paraId="5BB693A4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Цель и смысл деятельности ДОУ, её миссия - разностороннее развитие ребёнка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период дошкольного детства с учётом возрастных и индивидуальных особенностей 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духовно-нравственных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исторических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национально-культурных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традиций.</w:t>
      </w:r>
    </w:p>
    <w:p w14:paraId="064ACF7A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</w:p>
    <w:p w14:paraId="7F062713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соответствуют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принципам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ДО:</w:t>
      </w:r>
    </w:p>
    <w:p w14:paraId="2A16071A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полноценное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проживание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этапов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детства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(младенческого,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раннего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 возраста),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обогащение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(амплификация)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детского развития;</w:t>
      </w:r>
    </w:p>
    <w:p w14:paraId="2A1B4C62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построение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особенностей каждого ребенка, при котором сам ребенок становится активным в выборе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становится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субъектом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(далее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индивидуализация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образования);</w:t>
      </w:r>
    </w:p>
    <w:p w14:paraId="744E2091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содействие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сотрудничество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взрослых,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признание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полноценным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участником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(субъектом)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отношений;</w:t>
      </w:r>
    </w:p>
    <w:p w14:paraId="74445A20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поддержка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инициативы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видах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7D427CC6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сотрудничество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ДОУ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семьей;</w:t>
      </w:r>
    </w:p>
    <w:p w14:paraId="7AB9C192" w14:textId="77777777" w:rsidR="002B4733" w:rsidRPr="002B4733" w:rsidRDefault="002B4733" w:rsidP="002B4733">
      <w:pPr>
        <w:tabs>
          <w:tab w:val="left" w:pos="2097"/>
        </w:tabs>
        <w:spacing w:after="0" w:line="256" w:lineRule="auto"/>
        <w:ind w:right="528"/>
        <w:rPr>
          <w:rFonts w:ascii="Times New Roman" w:eastAsia="Calibri" w:hAnsi="Times New Roman" w:cs="Times New Roman"/>
          <w:sz w:val="24"/>
        </w:rPr>
      </w:pPr>
      <w:r w:rsidRPr="002B4733">
        <w:rPr>
          <w:rFonts w:ascii="Times New Roman" w:eastAsia="Calibri" w:hAnsi="Times New Roman" w:cs="Times New Roman"/>
          <w:sz w:val="24"/>
        </w:rPr>
        <w:t>- приобщение</w:t>
      </w:r>
      <w:r w:rsidRPr="002B4733">
        <w:rPr>
          <w:rFonts w:ascii="Times New Roman" w:eastAsia="Calibri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детей</w:t>
      </w:r>
      <w:r w:rsidRPr="002B4733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к</w:t>
      </w:r>
      <w:r w:rsidRPr="002B4733">
        <w:rPr>
          <w:rFonts w:ascii="Times New Roman" w:eastAsia="Calibri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социокультурным</w:t>
      </w:r>
      <w:r w:rsidRPr="002B4733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нормам,</w:t>
      </w:r>
      <w:r w:rsidRPr="002B4733">
        <w:rPr>
          <w:rFonts w:ascii="Times New Roman" w:eastAsia="Calibri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традициям</w:t>
      </w:r>
      <w:r w:rsidRPr="002B4733">
        <w:rPr>
          <w:rFonts w:ascii="Times New Roman" w:eastAsia="Calibri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семьи,</w:t>
      </w:r>
      <w:r w:rsidRPr="002B4733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общества</w:t>
      </w:r>
      <w:r w:rsidRPr="002B4733">
        <w:rPr>
          <w:rFonts w:ascii="Times New Roman" w:eastAsia="Calibri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Calibri" w:hAnsi="Times New Roman" w:cs="Times New Roman"/>
          <w:sz w:val="24"/>
        </w:rPr>
        <w:t>и</w:t>
      </w:r>
      <w:r w:rsidRPr="002B4733">
        <w:rPr>
          <w:rFonts w:ascii="Times New Roman" w:eastAsia="Calibri" w:hAnsi="Times New Roman" w:cs="Times New Roman"/>
          <w:spacing w:val="-58"/>
          <w:sz w:val="24"/>
        </w:rPr>
        <w:t xml:space="preserve">                                                                                 </w:t>
      </w:r>
      <w:r w:rsidRPr="002B4733">
        <w:rPr>
          <w:rFonts w:ascii="Times New Roman" w:eastAsia="Calibri" w:hAnsi="Times New Roman" w:cs="Times New Roman"/>
          <w:sz w:val="24"/>
        </w:rPr>
        <w:t>государства;</w:t>
      </w:r>
    </w:p>
    <w:p w14:paraId="4343F1CE" w14:textId="77777777" w:rsidR="002B4733" w:rsidRPr="002B4733" w:rsidRDefault="002B4733" w:rsidP="002B4733">
      <w:pPr>
        <w:tabs>
          <w:tab w:val="left" w:pos="2097"/>
        </w:tabs>
        <w:spacing w:after="0" w:line="256" w:lineRule="auto"/>
        <w:ind w:right="528"/>
        <w:rPr>
          <w:rFonts w:ascii="Times New Roman" w:eastAsia="Calibri" w:hAnsi="Times New Roman" w:cs="Times New Roman"/>
          <w:sz w:val="24"/>
        </w:rPr>
      </w:pPr>
      <w:r w:rsidRPr="002B4733">
        <w:rPr>
          <w:rFonts w:ascii="Times New Roman" w:eastAsia="Calibri" w:hAnsi="Times New Roman" w:cs="Times New Roman"/>
          <w:sz w:val="24"/>
        </w:rPr>
        <w:t xml:space="preserve">- </w:t>
      </w:r>
      <w:r w:rsidRPr="002B4733">
        <w:rPr>
          <w:rFonts w:ascii="Times New Roman" w:eastAsia="Times New Roman" w:hAnsi="Times New Roman" w:cs="Times New Roman"/>
          <w:sz w:val="24"/>
        </w:rPr>
        <w:t>формирование</w:t>
      </w:r>
      <w:r w:rsidRPr="002B4733">
        <w:rPr>
          <w:rFonts w:ascii="Times New Roman" w:eastAsia="Times New Roman" w:hAnsi="Times New Roman" w:cs="Times New Roman"/>
          <w:sz w:val="24"/>
        </w:rPr>
        <w:tab/>
        <w:t>познавательных</w:t>
      </w:r>
      <w:r w:rsidRPr="002B4733">
        <w:rPr>
          <w:rFonts w:ascii="Times New Roman" w:eastAsia="Times New Roman" w:hAnsi="Times New Roman" w:cs="Times New Roman"/>
          <w:sz w:val="24"/>
        </w:rPr>
        <w:tab/>
        <w:t>интересов</w:t>
      </w:r>
      <w:r w:rsidRPr="002B4733">
        <w:rPr>
          <w:rFonts w:ascii="Times New Roman" w:eastAsia="Times New Roman" w:hAnsi="Times New Roman" w:cs="Times New Roman"/>
          <w:sz w:val="24"/>
        </w:rPr>
        <w:tab/>
        <w:t>и</w:t>
      </w:r>
      <w:r w:rsidRPr="002B4733">
        <w:rPr>
          <w:rFonts w:ascii="Times New Roman" w:eastAsia="Times New Roman" w:hAnsi="Times New Roman" w:cs="Times New Roman"/>
          <w:sz w:val="24"/>
        </w:rPr>
        <w:tab/>
        <w:t>познавательных</w:t>
      </w:r>
      <w:r w:rsidRPr="002B4733">
        <w:rPr>
          <w:rFonts w:ascii="Times New Roman" w:eastAsia="Times New Roman" w:hAnsi="Times New Roman" w:cs="Times New Roman"/>
          <w:sz w:val="24"/>
        </w:rPr>
        <w:tab/>
        <w:t>действий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 в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видах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20A037BE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30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возрастная</w:t>
      </w:r>
      <w:r w:rsidRPr="002B4733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адекватность</w:t>
      </w:r>
      <w:r w:rsidRPr="002B4733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(соответствие</w:t>
      </w:r>
      <w:r w:rsidRPr="002B4733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условий,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требований,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методов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возрасту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особенностям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развития);</w:t>
      </w:r>
    </w:p>
    <w:p w14:paraId="3D872793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учет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этнокультурной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детей.</w:t>
      </w:r>
    </w:p>
    <w:p w14:paraId="05060B0C" w14:textId="77777777" w:rsidR="002B4733" w:rsidRPr="002B4733" w:rsidRDefault="002B4733" w:rsidP="002B4733">
      <w:pPr>
        <w:widowControl w:val="0"/>
        <w:autoSpaceDE w:val="0"/>
        <w:autoSpaceDN w:val="0"/>
        <w:spacing w:after="0" w:line="232" w:lineRule="auto"/>
        <w:ind w:right="3282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Образ ДОУ, её особенности, символика, внешний имидж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.</w:t>
      </w:r>
    </w:p>
    <w:p w14:paraId="53E27A43" w14:textId="77777777" w:rsidR="002B4733" w:rsidRPr="002B4733" w:rsidRDefault="002B4733" w:rsidP="002B4733">
      <w:pPr>
        <w:widowControl w:val="0"/>
        <w:autoSpaceDE w:val="0"/>
        <w:autoSpaceDN w:val="0"/>
        <w:spacing w:before="173" w:after="0" w:line="232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 к воспитанникам, их родителям (законным представителям), сотрудникам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партнерам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14:paraId="3279514E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воспитанникам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строятся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правилам:</w:t>
      </w:r>
    </w:p>
    <w:p w14:paraId="7330E590" w14:textId="77777777" w:rsidR="002B4733" w:rsidRPr="002B4733" w:rsidRDefault="002B4733" w:rsidP="002B4733">
      <w:pPr>
        <w:widowControl w:val="0"/>
        <w:numPr>
          <w:ilvl w:val="0"/>
          <w:numId w:val="22"/>
        </w:numPr>
        <w:tabs>
          <w:tab w:val="left" w:pos="1386"/>
        </w:tabs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уважение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взрослых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человеческому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достоинству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поддержка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положительной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самооценки,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уверенности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собственных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возможностях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способностях;</w:t>
      </w:r>
    </w:p>
    <w:p w14:paraId="35E3C969" w14:textId="77777777" w:rsidR="002B4733" w:rsidRPr="002B4733" w:rsidRDefault="002B4733" w:rsidP="002B4733">
      <w:pPr>
        <w:widowControl w:val="0"/>
        <w:numPr>
          <w:ilvl w:val="0"/>
          <w:numId w:val="22"/>
        </w:numPr>
        <w:tabs>
          <w:tab w:val="left" w:pos="1386"/>
        </w:tabs>
        <w:autoSpaceDE w:val="0"/>
        <w:autoSpaceDN w:val="0"/>
        <w:spacing w:before="66"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использование в образовательной деятельности форм и методов работы с детьми,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соответствующих их возрастным и индивидуальным особенностям (недопустимость как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искусственного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ускорения,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так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искусственного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замедления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детей); </w:t>
      </w:r>
    </w:p>
    <w:p w14:paraId="7EB2A3F9" w14:textId="77777777" w:rsidR="002B4733" w:rsidRPr="002B4733" w:rsidRDefault="002B4733" w:rsidP="002B4733">
      <w:pPr>
        <w:widowControl w:val="0"/>
        <w:numPr>
          <w:ilvl w:val="0"/>
          <w:numId w:val="22"/>
        </w:numPr>
        <w:tabs>
          <w:tab w:val="left" w:pos="1386"/>
        </w:tabs>
        <w:autoSpaceDE w:val="0"/>
        <w:autoSpaceDN w:val="0"/>
        <w:spacing w:before="5" w:after="0" w:line="232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построение образовательной деятельности на основе взаимодействия взрослых 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детьми, ориентированного на интересы и возможности каждого ребенка и учитывающего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социальную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ситуацию его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развития; </w:t>
      </w:r>
    </w:p>
    <w:p w14:paraId="264977B4" w14:textId="77777777" w:rsidR="002B4733" w:rsidRPr="002B4733" w:rsidRDefault="002B4733" w:rsidP="002B4733">
      <w:pPr>
        <w:widowControl w:val="0"/>
        <w:numPr>
          <w:ilvl w:val="0"/>
          <w:numId w:val="22"/>
        </w:numPr>
        <w:tabs>
          <w:tab w:val="left" w:pos="1386"/>
        </w:tabs>
        <w:autoSpaceDE w:val="0"/>
        <w:autoSpaceDN w:val="0"/>
        <w:spacing w:before="5" w:after="0" w:line="232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поддержка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взрослыми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положительного,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доброжелательного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к 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 другом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видах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6B81EBC3" w14:textId="77777777" w:rsidR="002B4733" w:rsidRPr="002B4733" w:rsidRDefault="002B4733" w:rsidP="002B4733">
      <w:pPr>
        <w:widowControl w:val="0"/>
        <w:numPr>
          <w:ilvl w:val="0"/>
          <w:numId w:val="22"/>
        </w:numPr>
        <w:tabs>
          <w:tab w:val="left" w:pos="1386"/>
        </w:tabs>
        <w:autoSpaceDE w:val="0"/>
        <w:autoSpaceDN w:val="0"/>
        <w:spacing w:before="6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поддержка инициативы и самостоятельности детей в специфических для них видах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723E7A98" w14:textId="77777777" w:rsidR="002B4733" w:rsidRPr="002B4733" w:rsidRDefault="002B4733" w:rsidP="002B4733">
      <w:pPr>
        <w:widowControl w:val="0"/>
        <w:numPr>
          <w:ilvl w:val="0"/>
          <w:numId w:val="22"/>
        </w:numPr>
        <w:tabs>
          <w:tab w:val="left" w:pos="1386"/>
        </w:tabs>
        <w:autoSpaceDE w:val="0"/>
        <w:autoSpaceDN w:val="0"/>
        <w:spacing w:before="6" w:after="0" w:line="232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возможность выбора детьми материалов, видов активности, участников совместной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общения;</w:t>
      </w:r>
    </w:p>
    <w:p w14:paraId="61F202A4" w14:textId="77777777" w:rsidR="002B4733" w:rsidRPr="002B4733" w:rsidRDefault="002B4733" w:rsidP="002B4733">
      <w:pPr>
        <w:widowControl w:val="0"/>
        <w:numPr>
          <w:ilvl w:val="0"/>
          <w:numId w:val="22"/>
        </w:numPr>
        <w:tabs>
          <w:tab w:val="left" w:pos="1386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>защита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 всех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 физического 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психического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насилия;</w:t>
      </w:r>
    </w:p>
    <w:p w14:paraId="1C5C3D4C" w14:textId="77777777" w:rsidR="002B4733" w:rsidRPr="002B4733" w:rsidRDefault="002B4733" w:rsidP="002B4733">
      <w:pPr>
        <w:widowControl w:val="0"/>
        <w:numPr>
          <w:ilvl w:val="0"/>
          <w:numId w:val="22"/>
        </w:numPr>
        <w:tabs>
          <w:tab w:val="left" w:pos="1386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поддержка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(законных представителей)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воспитании детей,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охране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укреплении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здоровья,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вовлечение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непосредственно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деятельность.</w:t>
      </w:r>
    </w:p>
    <w:p w14:paraId="19A85FC8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непосредственного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вовлечения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том числе посредством создания образовательных проектов совместно с семьей на основе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инициатив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семьи.</w:t>
      </w:r>
    </w:p>
    <w:p w14:paraId="6B6F46F5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Взаимоотношения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родителями строятся на принципе партнерства в интересах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благоприятных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14:paraId="270213E6" w14:textId="77777777" w:rsidR="002B4733" w:rsidRPr="002B4733" w:rsidRDefault="002B4733" w:rsidP="002B4733">
      <w:pPr>
        <w:widowControl w:val="0"/>
        <w:autoSpaceDE w:val="0"/>
        <w:autoSpaceDN w:val="0"/>
        <w:spacing w:before="5" w:after="0" w:line="232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Взаимоотношения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строятся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принципе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усилий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ДОО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15C231CE" w14:textId="77777777" w:rsidR="002B4733" w:rsidRPr="002B4733" w:rsidRDefault="002B4733" w:rsidP="002B4733">
      <w:pPr>
        <w:widowControl w:val="0"/>
        <w:autoSpaceDE w:val="0"/>
        <w:autoSpaceDN w:val="0"/>
        <w:spacing w:before="5" w:after="0" w:line="232" w:lineRule="auto"/>
        <w:ind w:right="528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Социокультурный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контекст,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внешняя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(учитывает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этнокультурные,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конфессиональные 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региональные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особенности)</w:t>
      </w:r>
    </w:p>
    <w:p w14:paraId="55FD57BE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Социокультурный контекст – это социальная и культурная среда, в которой человек растет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живет.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 включает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себя влияние, которое среда оказывает на идеи и поведение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14:paraId="731BFECB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Социокультурные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определяющими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структурно-содержательной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14:paraId="140AABBB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Социокультурный контекст учитывает следующие этнокультурные, конфессиональные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региональные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особенности: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(здесь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нужно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описать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особенности).</w:t>
      </w:r>
    </w:p>
    <w:p w14:paraId="786AF3AE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социокультурного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контекста</w:t>
      </w:r>
      <w:r w:rsidRPr="002B473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опирается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партнерства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 (можно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указать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партнеров).</w:t>
      </w:r>
    </w:p>
    <w:p w14:paraId="3A1356BE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контекста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повышается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родительской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общественности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 субъекта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14:paraId="12F38CAB" w14:textId="77777777" w:rsidR="002B4733" w:rsidRPr="002B4733" w:rsidRDefault="002B4733" w:rsidP="002B473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14:paraId="24684734" w14:textId="77777777" w:rsidR="002B4733" w:rsidRPr="002B4733" w:rsidRDefault="002B4733" w:rsidP="002B4733">
      <w:pPr>
        <w:widowControl w:val="0"/>
        <w:tabs>
          <w:tab w:val="left" w:pos="1486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Воспитывающая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среда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</w:p>
    <w:p w14:paraId="4F804984" w14:textId="77777777" w:rsidR="002B4733" w:rsidRPr="002B4733" w:rsidRDefault="002B4733" w:rsidP="002B4733">
      <w:pPr>
        <w:widowControl w:val="0"/>
        <w:autoSpaceDE w:val="0"/>
        <w:autoSpaceDN w:val="0"/>
        <w:spacing w:before="180"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Воспитывающая среда ДОУ – это пространство, в рамках которого происходит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 воспитания.</w:t>
      </w:r>
    </w:p>
    <w:p w14:paraId="07912C91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воспитывающей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среды ДОУ</w:t>
      </w:r>
    </w:p>
    <w:p w14:paraId="67676175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совокупность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предполагающих возможность встречи и взаимодействия детей и взрослых в процессе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приобщения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традиционным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ценностям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общества.</w:t>
      </w:r>
    </w:p>
    <w:p w14:paraId="0412BAD8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условий:</w:t>
      </w:r>
    </w:p>
    <w:p w14:paraId="5D96B52D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условия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формирования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эмоционально-ценностного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ребёнка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          </w:t>
      </w:r>
      <w:r w:rsidRPr="002B4733">
        <w:rPr>
          <w:rFonts w:ascii="Times New Roman" w:eastAsia="Times New Roman" w:hAnsi="Times New Roman" w:cs="Times New Roman"/>
          <w:sz w:val="24"/>
        </w:rPr>
        <w:t>окружающему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миру,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людям,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себе;</w:t>
      </w:r>
    </w:p>
    <w:p w14:paraId="79B16ED6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условия для обретения ребёнком первичного опыта деятельности и поступка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традиционными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ценностями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российского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общества;</w:t>
      </w:r>
    </w:p>
    <w:p w14:paraId="26F612BC" w14:textId="77777777" w:rsidR="002B4733" w:rsidRPr="002B4733" w:rsidRDefault="002B4733" w:rsidP="002B4733">
      <w:pPr>
        <w:widowControl w:val="0"/>
        <w:tabs>
          <w:tab w:val="left" w:pos="2097"/>
          <w:tab w:val="left" w:pos="3513"/>
          <w:tab w:val="left" w:pos="4218"/>
          <w:tab w:val="left" w:pos="9885"/>
        </w:tabs>
        <w:autoSpaceDE w:val="0"/>
        <w:autoSpaceDN w:val="0"/>
        <w:spacing w:before="66" w:after="0" w:line="240" w:lineRule="auto"/>
        <w:ind w:right="527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условия для становления</w:t>
      </w:r>
      <w:r w:rsidRPr="002B4733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самостоятельности,</w:t>
      </w:r>
      <w:r w:rsidRPr="002B4733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инициативности и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творческого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разных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детско-взрослых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детско-детских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общностях,</w:t>
      </w:r>
    </w:p>
    <w:p w14:paraId="49398E0A" w14:textId="77777777" w:rsidR="002B4733" w:rsidRPr="002B4733" w:rsidRDefault="002B4733" w:rsidP="002B4733">
      <w:pPr>
        <w:widowControl w:val="0"/>
        <w:tabs>
          <w:tab w:val="left" w:pos="2097"/>
          <w:tab w:val="left" w:pos="3513"/>
          <w:tab w:val="left" w:pos="4218"/>
          <w:tab w:val="left" w:pos="9885"/>
        </w:tabs>
        <w:autoSpaceDE w:val="0"/>
        <w:autoSpaceDN w:val="0"/>
        <w:spacing w:before="66" w:after="0" w:line="240" w:lineRule="auto"/>
        <w:ind w:right="52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разновозрастное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сообщество.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00AE402" w14:textId="77777777" w:rsidR="002B4733" w:rsidRPr="002B4733" w:rsidRDefault="002B4733" w:rsidP="002B4733">
      <w:pPr>
        <w:widowControl w:val="0"/>
        <w:tabs>
          <w:tab w:val="left" w:pos="2097"/>
          <w:tab w:val="left" w:pos="3513"/>
          <w:tab w:val="left" w:pos="4218"/>
          <w:tab w:val="left" w:pos="9885"/>
        </w:tabs>
        <w:autoSpaceDE w:val="0"/>
        <w:autoSpaceDN w:val="0"/>
        <w:spacing w:before="66" w:after="0" w:line="240" w:lineRule="auto"/>
        <w:ind w:right="527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Общности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</w:p>
    <w:p w14:paraId="7CD9FA6A" w14:textId="77777777" w:rsidR="002B4733" w:rsidRPr="002B4733" w:rsidRDefault="002B4733" w:rsidP="002B4733">
      <w:pPr>
        <w:widowControl w:val="0"/>
        <w:autoSpaceDE w:val="0"/>
        <w:autoSpaceDN w:val="0"/>
        <w:spacing w:before="175"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Общность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системой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людьми,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основанной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разделяемых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основаниях,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определяющих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51689E9B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существуют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общности:</w:t>
      </w:r>
    </w:p>
    <w:p w14:paraId="359981F1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 - дети,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- ребёнок (дети),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 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представители).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5D1AC806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общностей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</w:p>
    <w:p w14:paraId="67788756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Профессиональная общность - это устойчивая система связей и отношений между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педагогическими работниками, единство целей и задач воспитания, реализуемое всеми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сотрудниками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14:paraId="15ECE36F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Участники профессиональной общности разделяют те ценности, которые заложены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14:paraId="3BDDD019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Основой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рефлексия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47852074" w14:textId="77777777" w:rsidR="002B4733" w:rsidRPr="002B4733" w:rsidRDefault="002B4733" w:rsidP="002B4733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сотрудники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ориентированы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чтобы:</w:t>
      </w:r>
    </w:p>
    <w:p w14:paraId="593AE605" w14:textId="77777777" w:rsidR="002B4733" w:rsidRPr="002B4733" w:rsidRDefault="002B4733" w:rsidP="002B4733">
      <w:pPr>
        <w:widowControl w:val="0"/>
        <w:numPr>
          <w:ilvl w:val="0"/>
          <w:numId w:val="23"/>
        </w:numPr>
        <w:tabs>
          <w:tab w:val="left" w:pos="2097"/>
        </w:tabs>
        <w:autoSpaceDE w:val="0"/>
        <w:autoSpaceDN w:val="0"/>
        <w:spacing w:after="0" w:line="232" w:lineRule="auto"/>
        <w:ind w:right="528" w:firstLine="71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быть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примером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полноценных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сформированных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ценностных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ориентиров,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норм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общения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поведения;</w:t>
      </w:r>
    </w:p>
    <w:p w14:paraId="43972C87" w14:textId="77777777" w:rsidR="002B4733" w:rsidRPr="002B4733" w:rsidRDefault="002B4733" w:rsidP="002B4733">
      <w:pPr>
        <w:widowControl w:val="0"/>
        <w:numPr>
          <w:ilvl w:val="0"/>
          <w:numId w:val="23"/>
        </w:numPr>
        <w:tabs>
          <w:tab w:val="left" w:pos="2097"/>
        </w:tabs>
        <w:autoSpaceDE w:val="0"/>
        <w:autoSpaceDN w:val="0"/>
        <w:spacing w:before="3" w:after="0" w:line="232" w:lineRule="auto"/>
        <w:ind w:right="527" w:firstLine="71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мотивировать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другом,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поощрять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даже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незначительные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стремления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общению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взаимодействию;</w:t>
      </w:r>
    </w:p>
    <w:p w14:paraId="1994014D" w14:textId="77777777" w:rsidR="002B4733" w:rsidRPr="002B4733" w:rsidRDefault="002B4733" w:rsidP="002B4733">
      <w:pPr>
        <w:widowControl w:val="0"/>
        <w:numPr>
          <w:ilvl w:val="0"/>
          <w:numId w:val="23"/>
        </w:numPr>
        <w:tabs>
          <w:tab w:val="left" w:pos="2097"/>
        </w:tabs>
        <w:autoSpaceDE w:val="0"/>
        <w:autoSpaceDN w:val="0"/>
        <w:spacing w:before="6" w:after="0" w:line="232" w:lineRule="auto"/>
        <w:ind w:right="525" w:firstLine="71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поощрять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дружбу,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стараться,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чтобы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дружба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между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отдельными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внутри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группы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сверстников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принимала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общественную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направленность;</w:t>
      </w:r>
    </w:p>
    <w:p w14:paraId="5E029AAC" w14:textId="77777777" w:rsidR="002B4733" w:rsidRPr="002B4733" w:rsidRDefault="002B4733" w:rsidP="002B4733">
      <w:pPr>
        <w:widowControl w:val="0"/>
        <w:numPr>
          <w:ilvl w:val="0"/>
          <w:numId w:val="23"/>
        </w:numPr>
        <w:tabs>
          <w:tab w:val="left" w:pos="2097"/>
        </w:tabs>
        <w:autoSpaceDE w:val="0"/>
        <w:autoSpaceDN w:val="0"/>
        <w:spacing w:before="5" w:after="0" w:line="232" w:lineRule="auto"/>
        <w:ind w:right="527" w:firstLine="71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заботиться о том, чтобы дети непрерывно приобретали опыт общения 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чувства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доброжелательности;</w:t>
      </w:r>
    </w:p>
    <w:p w14:paraId="24F49F10" w14:textId="77777777" w:rsidR="002B4733" w:rsidRPr="002B4733" w:rsidRDefault="002B4733" w:rsidP="002B4733">
      <w:pPr>
        <w:widowControl w:val="0"/>
        <w:numPr>
          <w:ilvl w:val="0"/>
          <w:numId w:val="23"/>
        </w:numPr>
        <w:tabs>
          <w:tab w:val="left" w:pos="2097"/>
        </w:tabs>
        <w:autoSpaceDE w:val="0"/>
        <w:autoSpaceDN w:val="0"/>
        <w:spacing w:before="4" w:after="0" w:line="240" w:lineRule="auto"/>
        <w:ind w:right="523" w:firstLine="71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содействовать проявлению детьми заботы об окружающих, учить проявлять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чуткость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сверстникам,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побуждать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сопереживать,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беспокоиться,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проявлять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внимание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заболевшему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товарищу;</w:t>
      </w:r>
    </w:p>
    <w:p w14:paraId="5786F5D6" w14:textId="77777777" w:rsidR="002B4733" w:rsidRPr="002B4733" w:rsidRDefault="002B4733" w:rsidP="002B4733">
      <w:pPr>
        <w:widowControl w:val="0"/>
        <w:numPr>
          <w:ilvl w:val="0"/>
          <w:numId w:val="23"/>
        </w:numPr>
        <w:tabs>
          <w:tab w:val="left" w:pos="2097"/>
        </w:tabs>
        <w:autoSpaceDE w:val="0"/>
        <w:autoSpaceDN w:val="0"/>
        <w:spacing w:after="0" w:line="240" w:lineRule="auto"/>
        <w:ind w:right="534" w:firstLine="71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воспитывать в детях такие качества личности, которые помогают влиться 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общество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сверстников</w:t>
      </w:r>
      <w:r w:rsidRPr="002B4733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(организованность,</w:t>
      </w:r>
      <w:r w:rsidRPr="002B473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общительность,</w:t>
      </w:r>
      <w:r w:rsidRPr="002B4733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отзывчивость,</w:t>
      </w:r>
    </w:p>
    <w:p w14:paraId="6F920874" w14:textId="77777777" w:rsidR="002B4733" w:rsidRPr="002B4733" w:rsidRDefault="002B4733" w:rsidP="002B4733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          щедрость, доброжелательность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пр.);</w:t>
      </w:r>
    </w:p>
    <w:p w14:paraId="505B31B1" w14:textId="77777777" w:rsidR="002B4733" w:rsidRPr="002B4733" w:rsidRDefault="002B4733" w:rsidP="002B4733">
      <w:pPr>
        <w:widowControl w:val="0"/>
        <w:numPr>
          <w:ilvl w:val="0"/>
          <w:numId w:val="23"/>
        </w:numPr>
        <w:tabs>
          <w:tab w:val="left" w:pos="2097"/>
        </w:tabs>
        <w:autoSpaceDE w:val="0"/>
        <w:autoSpaceDN w:val="0"/>
        <w:spacing w:after="0" w:line="240" w:lineRule="auto"/>
        <w:ind w:right="530" w:firstLine="71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учить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совместной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насыщать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событиями,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которые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сплачивали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бы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объединяли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ребят;</w:t>
      </w:r>
    </w:p>
    <w:p w14:paraId="558E2E56" w14:textId="77777777" w:rsidR="002B4733" w:rsidRPr="002B4733" w:rsidRDefault="002B4733" w:rsidP="002B4733">
      <w:pPr>
        <w:widowControl w:val="0"/>
        <w:numPr>
          <w:ilvl w:val="0"/>
          <w:numId w:val="23"/>
        </w:numPr>
        <w:tabs>
          <w:tab w:val="left" w:pos="2097"/>
        </w:tabs>
        <w:autoSpaceDE w:val="0"/>
        <w:autoSpaceDN w:val="0"/>
        <w:spacing w:before="3" w:after="0" w:line="232" w:lineRule="auto"/>
        <w:ind w:right="527" w:firstLine="71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воспитывать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детях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чувство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ответственности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перед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группой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поведение.</w:t>
      </w:r>
    </w:p>
    <w:p w14:paraId="4A948DAE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i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Ценности</w:t>
      </w:r>
      <w:r w:rsidRPr="002B4733">
        <w:rPr>
          <w:rFonts w:ascii="Times New Roman" w:eastAsia="Times New Roman" w:hAnsi="Times New Roman" w:cs="Times New Roman"/>
          <w:i/>
          <w:spacing w:val="-4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и</w:t>
      </w:r>
      <w:r w:rsidRPr="002B4733">
        <w:rPr>
          <w:rFonts w:ascii="Times New Roman" w:eastAsia="Times New Roman" w:hAnsi="Times New Roman" w:cs="Times New Roman"/>
          <w:i/>
          <w:spacing w:val="-2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цели</w:t>
      </w:r>
      <w:r w:rsidRPr="002B4733">
        <w:rPr>
          <w:rFonts w:ascii="Times New Roman" w:eastAsia="Times New Roman" w:hAnsi="Times New Roman" w:cs="Times New Roman"/>
          <w:i/>
          <w:spacing w:val="-3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профессионально-родительской</w:t>
      </w:r>
      <w:r w:rsidRPr="002B4733">
        <w:rPr>
          <w:rFonts w:ascii="Times New Roman" w:eastAsia="Times New Roman" w:hAnsi="Times New Roman" w:cs="Times New Roman"/>
          <w:i/>
          <w:spacing w:val="-2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общности</w:t>
      </w:r>
    </w:p>
    <w:p w14:paraId="400C3064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Профессионально-родительская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сотрудников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взрослых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членов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семей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воспитанников,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которых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связывают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уважение друг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другу.</w:t>
      </w:r>
    </w:p>
    <w:p w14:paraId="2EA9408D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Основная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задача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профессионально-родительской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объединение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усилий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воспитанию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семье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ДОУ,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поскольку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зачастую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 сильно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различается.</w:t>
      </w:r>
    </w:p>
    <w:p w14:paraId="2E1E1AFE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Совместное обсуждение воспитывающими взрослыми особенностей ребенка будет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оптимального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полноценного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14:paraId="53FE5DD6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75" w:lineRule="exact"/>
        <w:rPr>
          <w:rFonts w:ascii="Times New Roman" w:eastAsia="Times New Roman" w:hAnsi="Times New Roman" w:cs="Times New Roman"/>
          <w:i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Ценности</w:t>
      </w:r>
      <w:r w:rsidRPr="002B4733">
        <w:rPr>
          <w:rFonts w:ascii="Times New Roman" w:eastAsia="Times New Roman" w:hAnsi="Times New Roman" w:cs="Times New Roman"/>
          <w:i/>
          <w:spacing w:val="-2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и цели</w:t>
      </w:r>
      <w:r w:rsidRPr="002B4733">
        <w:rPr>
          <w:rFonts w:ascii="Times New Roman" w:eastAsia="Times New Roman" w:hAnsi="Times New Roman" w:cs="Times New Roman"/>
          <w:i/>
          <w:spacing w:val="-1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детско-взрослой</w:t>
      </w:r>
      <w:r w:rsidRPr="002B4733">
        <w:rPr>
          <w:rFonts w:ascii="Times New Roman" w:eastAsia="Times New Roman" w:hAnsi="Times New Roman" w:cs="Times New Roman"/>
          <w:i/>
          <w:spacing w:val="-5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общности</w:t>
      </w:r>
    </w:p>
    <w:p w14:paraId="6062B33B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8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Детско-взрослая общность характеризуется содействием друг другу, сотворчеством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сопереживанием,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взаимопониманием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взаимным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уважением,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отношением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</w:p>
    <w:p w14:paraId="4582CC21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полноправному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наличием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симпатий,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смыслов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общности.</w:t>
      </w:r>
    </w:p>
    <w:p w14:paraId="45DDE4D5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Детско-взрослая общность является источником и механизмом воспитания ребенка.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Находясь в общности, ребенок сначала приобщается к тем правилам и нормам, которые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вносят взрослые в общность, а затем эти нормы усваиваются ребенком и становятся 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собственными.</w:t>
      </w:r>
    </w:p>
    <w:p w14:paraId="6CA086DC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Общность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задается системой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14:paraId="65628AB3" w14:textId="77777777" w:rsidR="002B4733" w:rsidRPr="002B4733" w:rsidRDefault="002B4733" w:rsidP="002B4733">
      <w:pPr>
        <w:widowControl w:val="0"/>
        <w:autoSpaceDE w:val="0"/>
        <w:autoSpaceDN w:val="0"/>
        <w:spacing w:after="0" w:line="232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 каждом возрасте и каждом случае она обладать своей спецификой в зависимости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решаемых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задач.</w:t>
      </w:r>
    </w:p>
    <w:p w14:paraId="106FDAB5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всех общностей и их роль в процессе воспитания 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Достижение общей цели воспитания - личностное развитие каждого ребёнка с учётом 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позитивной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эффективной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общностей.</w:t>
      </w:r>
    </w:p>
    <w:p w14:paraId="2E2617E3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организации всех общностей определяются системой взаимосвязей их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14:paraId="066F39E8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центре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ребенок,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взросления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занимает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субъектную позицию.</w:t>
      </w:r>
    </w:p>
    <w:p w14:paraId="740D35F8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психолого-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14:paraId="39DC703E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профессионально-родительской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подхода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14:paraId="58CACBD2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Особенности обеспечения возможности разновозрастного взаимодействия 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 деятельности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необходимое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полноценного 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приобретает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руководством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умению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дружно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сообща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трудиться,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заниматься,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приверженности к группе сверстников рождается тогда, когда ребенок впервые начинает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понимать, что рядом с ним такие же, как он сам, что свои желания необходимо соотносить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желаниями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других.</w:t>
      </w:r>
    </w:p>
    <w:p w14:paraId="76FA1432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 процессе воспитания у детей формируются и развиваются навыки и привычки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поведения,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качества,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определяющие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характер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взаимоотношений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людьми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успешность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ином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сообществе.</w:t>
      </w:r>
    </w:p>
    <w:p w14:paraId="72E5CB5B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Педагогическое воздействие направляется на придание детским взаимоотношениям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духа доброжелательности, развития у детей стремления и умения помогать как старшим,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так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друг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другу,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оказывать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сопротивление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плохим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поступкам,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общими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усилиями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цели.</w:t>
      </w:r>
    </w:p>
    <w:p w14:paraId="74B75260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общностей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разновозрастные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общности.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обеспечена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старшими,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младшими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14:paraId="37E01181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Включенность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старшими,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помимо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подражания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приобретения нового, рождает опыт послушания, следования общим для всех правилам,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нормам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традициям.</w:t>
      </w:r>
    </w:p>
    <w:p w14:paraId="2A0C599B" w14:textId="77777777" w:rsidR="002B4733" w:rsidRPr="002B4733" w:rsidRDefault="002B4733" w:rsidP="002B4733">
      <w:pPr>
        <w:widowControl w:val="0"/>
        <w:autoSpaceDE w:val="0"/>
        <w:autoSpaceDN w:val="0"/>
        <w:spacing w:after="0" w:line="232" w:lineRule="auto"/>
        <w:ind w:right="519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младшими</w:t>
      </w:r>
      <w:r w:rsidRPr="002B473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авторитетом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образцом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подражания,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пространство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заботы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ответственности.</w:t>
      </w:r>
    </w:p>
    <w:p w14:paraId="36D65DAF" w14:textId="77777777" w:rsidR="002B4733" w:rsidRPr="002B4733" w:rsidRDefault="002B4733" w:rsidP="002B4733">
      <w:pPr>
        <w:widowControl w:val="0"/>
        <w:autoSpaceDE w:val="0"/>
        <w:autoSpaceDN w:val="0"/>
        <w:spacing w:after="0" w:line="232" w:lineRule="auto"/>
        <w:ind w:right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Организация жизнедеятельности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 дошкольного возраста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разновозрастной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обладает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большим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потенциалом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инклюзивного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14:paraId="58D4DC43" w14:textId="77777777" w:rsidR="002B4733" w:rsidRPr="002B4733" w:rsidRDefault="002B4733" w:rsidP="002B473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7912E06F" w14:textId="77777777" w:rsidR="002B4733" w:rsidRPr="002B4733" w:rsidRDefault="002B4733" w:rsidP="002B4733">
      <w:pPr>
        <w:tabs>
          <w:tab w:val="left" w:pos="1404"/>
        </w:tabs>
        <w:spacing w:line="256" w:lineRule="auto"/>
        <w:ind w:left="1401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2.5.2.2.Содержание</w:t>
      </w:r>
      <w:r w:rsidRPr="002B4733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воспитательной</w:t>
      </w:r>
      <w:r w:rsidRPr="002B4733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работы</w:t>
      </w:r>
      <w:r w:rsidRPr="002B4733">
        <w:rPr>
          <w:rFonts w:ascii="Times New Roman" w:eastAsia="Calibri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по</w:t>
      </w:r>
      <w:r w:rsidRPr="002B4733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направлениям</w:t>
      </w:r>
      <w:r w:rsidRPr="002B4733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воспитания</w:t>
      </w:r>
    </w:p>
    <w:p w14:paraId="64390A51" w14:textId="3F4EF907" w:rsidR="002B4733" w:rsidRPr="002B4733" w:rsidRDefault="002B4733" w:rsidP="002B4733">
      <w:pPr>
        <w:widowControl w:val="0"/>
        <w:autoSpaceDE w:val="0"/>
        <w:autoSpaceDN w:val="0"/>
        <w:spacing w:before="175"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 возраста всех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областей,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обозначенных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таблице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06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4DB956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CC185E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Соотношение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областей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</w:p>
    <w:p w14:paraId="03CFBF5E" w14:textId="77777777" w:rsidR="002B4733" w:rsidRPr="002B4733" w:rsidRDefault="002B4733" w:rsidP="002B4733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6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303"/>
        <w:gridCol w:w="4389"/>
      </w:tblGrid>
      <w:tr w:rsidR="002B4733" w:rsidRPr="002B4733" w14:paraId="16E60A95" w14:textId="77777777" w:rsidTr="002B4733">
        <w:trPr>
          <w:trHeight w:val="56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53ED3E4E" w14:textId="77777777" w:rsidR="002B4733" w:rsidRPr="002B4733" w:rsidRDefault="002B4733" w:rsidP="002B4733">
            <w:pPr>
              <w:spacing w:line="280" w:lineRule="atLeast"/>
              <w:ind w:right="181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№</w:t>
            </w:r>
            <w:r w:rsidRPr="002B4733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п/п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4F7C2946" w14:textId="77777777" w:rsidR="002B4733" w:rsidRPr="002B4733" w:rsidRDefault="002B4733" w:rsidP="002B4733">
            <w:pPr>
              <w:spacing w:before="6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Образовательная</w:t>
            </w:r>
            <w:r w:rsidRPr="002B4733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область</w:t>
            </w:r>
          </w:p>
        </w:tc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694854B1" w14:textId="77777777" w:rsidR="002B4733" w:rsidRPr="002B4733" w:rsidRDefault="002B4733" w:rsidP="002B4733">
            <w:pPr>
              <w:spacing w:before="6"/>
              <w:rPr>
                <w:rFonts w:ascii="Times New Roman" w:eastAsia="Times New Roman" w:hAnsi="Times New Roman"/>
                <w:b/>
                <w:sz w:val="24"/>
              </w:rPr>
            </w:pPr>
            <w:r w:rsidRPr="002B4733">
              <w:rPr>
                <w:rFonts w:ascii="Times New Roman" w:eastAsia="Times New Roman" w:hAnsi="Times New Roman"/>
                <w:b/>
                <w:sz w:val="24"/>
              </w:rPr>
              <w:t>Направление</w:t>
            </w:r>
            <w:r w:rsidRPr="002B4733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b/>
                <w:sz w:val="24"/>
              </w:rPr>
              <w:t>воспитания</w:t>
            </w:r>
          </w:p>
        </w:tc>
      </w:tr>
      <w:tr w:rsidR="002B4733" w:rsidRPr="002B4733" w14:paraId="0F9DA076" w14:textId="77777777" w:rsidTr="002B4733">
        <w:trPr>
          <w:trHeight w:val="288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30A869" w14:textId="77777777" w:rsidR="002B4733" w:rsidRPr="002B4733" w:rsidRDefault="002B4733" w:rsidP="002B4733">
            <w:pPr>
              <w:spacing w:before="1" w:line="267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B9730C" w14:textId="77777777" w:rsidR="002B4733" w:rsidRPr="002B4733" w:rsidRDefault="002B4733" w:rsidP="002B4733">
            <w:pPr>
              <w:spacing w:before="1" w:line="267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Социально-коммуникативное</w:t>
            </w:r>
            <w:r w:rsidRPr="002B4733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развитие</w:t>
            </w:r>
          </w:p>
        </w:tc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7F8853" w14:textId="77777777" w:rsidR="002B4733" w:rsidRPr="002B4733" w:rsidRDefault="002B4733" w:rsidP="002B4733">
            <w:pPr>
              <w:spacing w:before="1" w:line="267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Патриотическое,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социальное,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трудовое</w:t>
            </w:r>
          </w:p>
        </w:tc>
      </w:tr>
      <w:tr w:rsidR="002B4733" w:rsidRPr="002B4733" w14:paraId="526AF4DE" w14:textId="77777777" w:rsidTr="002B4733">
        <w:trPr>
          <w:trHeight w:val="287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218D36" w14:textId="77777777" w:rsidR="002B4733" w:rsidRPr="002B4733" w:rsidRDefault="002B4733" w:rsidP="002B4733">
            <w:pPr>
              <w:spacing w:before="1" w:line="266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3308E3" w14:textId="77777777" w:rsidR="002B4733" w:rsidRPr="002B4733" w:rsidRDefault="002B4733" w:rsidP="002B4733">
            <w:pPr>
              <w:spacing w:before="1" w:line="266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Познавательное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развитие</w:t>
            </w:r>
          </w:p>
        </w:tc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8D61C" w14:textId="77777777" w:rsidR="002B4733" w:rsidRPr="002B4733" w:rsidRDefault="002B4733" w:rsidP="002B4733">
            <w:pPr>
              <w:spacing w:before="1" w:line="266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Познавательное,</w:t>
            </w:r>
            <w:r w:rsidRPr="002B473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патриотическое</w:t>
            </w:r>
          </w:p>
        </w:tc>
      </w:tr>
      <w:tr w:rsidR="002B4733" w:rsidRPr="002B4733" w14:paraId="3D5DB728" w14:textId="77777777" w:rsidTr="002B4733">
        <w:trPr>
          <w:trHeight w:val="282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40DCDC" w14:textId="77777777" w:rsidR="002B4733" w:rsidRPr="002B4733" w:rsidRDefault="002B4733" w:rsidP="002B4733">
            <w:pPr>
              <w:spacing w:before="1" w:line="262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65D990" w14:textId="77777777" w:rsidR="002B4733" w:rsidRPr="002B4733" w:rsidRDefault="002B4733" w:rsidP="002B4733">
            <w:pPr>
              <w:spacing w:before="1" w:line="262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Речевое развитие</w:t>
            </w:r>
          </w:p>
        </w:tc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5823AE" w14:textId="77777777" w:rsidR="002B4733" w:rsidRPr="002B4733" w:rsidRDefault="002B4733" w:rsidP="002B4733">
            <w:pPr>
              <w:spacing w:before="1" w:line="262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Социальное, эстетическое</w:t>
            </w:r>
          </w:p>
        </w:tc>
      </w:tr>
      <w:tr w:rsidR="002B4733" w:rsidRPr="002B4733" w14:paraId="411EFF68" w14:textId="77777777" w:rsidTr="002B4733">
        <w:trPr>
          <w:trHeight w:val="287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48576A" w14:textId="77777777" w:rsidR="002B4733" w:rsidRPr="002B4733" w:rsidRDefault="002B4733" w:rsidP="002B4733">
            <w:pPr>
              <w:spacing w:before="1" w:line="266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4E6E34" w14:textId="77777777" w:rsidR="002B4733" w:rsidRPr="002B4733" w:rsidRDefault="002B4733" w:rsidP="002B4733">
            <w:pPr>
              <w:spacing w:before="1" w:line="266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Художественно-эстетическое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развитие</w:t>
            </w:r>
          </w:p>
        </w:tc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E67B8F" w14:textId="77777777" w:rsidR="002B4733" w:rsidRPr="002B4733" w:rsidRDefault="002B4733" w:rsidP="002B4733">
            <w:pPr>
              <w:spacing w:before="1" w:line="266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Эстетическое</w:t>
            </w:r>
          </w:p>
        </w:tc>
      </w:tr>
      <w:tr w:rsidR="002B4733" w:rsidRPr="002B4733" w14:paraId="6867CF1F" w14:textId="77777777" w:rsidTr="002B4733">
        <w:trPr>
          <w:trHeight w:val="287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39062E" w14:textId="77777777" w:rsidR="002B4733" w:rsidRPr="002B4733" w:rsidRDefault="002B4733" w:rsidP="002B4733">
            <w:pPr>
              <w:spacing w:before="1" w:line="266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AF04E6" w14:textId="77777777" w:rsidR="002B4733" w:rsidRPr="002B4733" w:rsidRDefault="002B4733" w:rsidP="002B4733">
            <w:pPr>
              <w:spacing w:before="1" w:line="266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Физическое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развитие</w:t>
            </w:r>
          </w:p>
        </w:tc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5BE4DE" w14:textId="77777777" w:rsidR="002B4733" w:rsidRPr="002B4733" w:rsidRDefault="002B4733" w:rsidP="002B4733">
            <w:pPr>
              <w:spacing w:before="1" w:line="266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Физическое,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оздоровительное</w:t>
            </w:r>
          </w:p>
        </w:tc>
      </w:tr>
    </w:tbl>
    <w:p w14:paraId="7181B41F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</w:rPr>
        <w:sectPr w:rsidR="002B4733" w:rsidRPr="002B4733">
          <w:pgSz w:w="11910" w:h="16840"/>
          <w:pgMar w:top="1040" w:right="320" w:bottom="1200" w:left="1020" w:header="0" w:footer="930" w:gutter="0"/>
          <w:cols w:space="720"/>
        </w:sectPr>
      </w:pPr>
    </w:p>
    <w:p w14:paraId="17E7FDA1" w14:textId="77777777" w:rsidR="002B4733" w:rsidRPr="002B4733" w:rsidRDefault="002B4733" w:rsidP="002B473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38"/>
          <w:szCs w:val="24"/>
        </w:rPr>
      </w:pPr>
    </w:p>
    <w:p w14:paraId="39F9C069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Патриотическое</w:t>
      </w:r>
      <w:r w:rsidRPr="002B4733">
        <w:rPr>
          <w:rFonts w:ascii="Times New Roman" w:eastAsia="Times New Roman" w:hAnsi="Times New Roman" w:cs="Times New Roman"/>
          <w:b/>
          <w:spacing w:val="-1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направление</w:t>
      </w:r>
      <w:r w:rsidRPr="002B4733">
        <w:rPr>
          <w:rFonts w:ascii="Times New Roman" w:eastAsia="Times New Roman" w:hAnsi="Times New Roman" w:cs="Times New Roman"/>
          <w:b/>
          <w:spacing w:val="-5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воспитания</w:t>
      </w:r>
      <w:r w:rsidRPr="002B4733">
        <w:rPr>
          <w:rFonts w:ascii="Times New Roman" w:eastAsia="Times New Roman" w:hAnsi="Times New Roman" w:cs="Times New Roman"/>
          <w:sz w:val="24"/>
        </w:rPr>
        <w:t>.</w:t>
      </w:r>
    </w:p>
    <w:p w14:paraId="3D575B74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Родина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природа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14:paraId="5B5C4CC7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Патриотическое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идее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патриотизма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нравственного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чувства,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которое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вырастает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человеческого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бытия,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образа жизни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уклада,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традиций.</w:t>
      </w:r>
    </w:p>
    <w:p w14:paraId="7EFA4DC0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Воспитательная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работа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данном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направлении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связана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структурой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самого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понятия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"патриотизм"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определяется через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следующие взаимосвязанные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компоненты:</w:t>
      </w:r>
    </w:p>
    <w:p w14:paraId="6385A852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когнитивно-смысловой, связанный со знаниями об истории России, своего края,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традиций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достижений многонационального народа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России;</w:t>
      </w:r>
    </w:p>
    <w:p w14:paraId="19974F72" w14:textId="77777777" w:rsidR="002B4733" w:rsidRPr="002B4733" w:rsidRDefault="002B4733" w:rsidP="002B4733">
      <w:pPr>
        <w:widowControl w:val="0"/>
        <w:autoSpaceDE w:val="0"/>
        <w:autoSpaceDN w:val="0"/>
        <w:spacing w:before="5" w:after="0" w:line="232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эмоционально-ценностный,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характеризующийся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любовью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уважением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 своему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народу,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народу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целом;</w:t>
      </w:r>
    </w:p>
    <w:p w14:paraId="5CCF9357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регуляторно-волевой,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обеспечивающий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укоренение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культурных традициях своего народа, деятельность на основе понимания ответственности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 настоящее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будущее своего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14:paraId="22546306" w14:textId="77777777" w:rsidR="002B4733" w:rsidRPr="002B4733" w:rsidRDefault="002B4733" w:rsidP="002B4733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патриотического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679EAB" w14:textId="77777777" w:rsidR="002B4733" w:rsidRPr="002B4733" w:rsidRDefault="002B4733" w:rsidP="002B4733">
      <w:pPr>
        <w:widowControl w:val="0"/>
        <w:tabs>
          <w:tab w:val="left" w:pos="1770"/>
        </w:tabs>
        <w:autoSpaceDE w:val="0"/>
        <w:autoSpaceDN w:val="0"/>
        <w:spacing w:before="4" w:after="0" w:line="232" w:lineRule="auto"/>
        <w:ind w:right="54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1.формирование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любви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родному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краю,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природе,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родному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языку,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культурному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наследию своего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народа;</w:t>
      </w:r>
    </w:p>
    <w:p w14:paraId="143ED686" w14:textId="77777777" w:rsidR="002B4733" w:rsidRPr="002B4733" w:rsidRDefault="002B4733" w:rsidP="002B4733">
      <w:pPr>
        <w:widowControl w:val="0"/>
        <w:tabs>
          <w:tab w:val="left" w:pos="1712"/>
        </w:tabs>
        <w:autoSpaceDE w:val="0"/>
        <w:autoSpaceDN w:val="0"/>
        <w:spacing w:before="4" w:after="0" w:line="240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2.воспитание любви, уважения к своим национальным особенностям и чувства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собственного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достоинства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 представителя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своего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народа;</w:t>
      </w:r>
    </w:p>
    <w:p w14:paraId="49B88255" w14:textId="77777777" w:rsidR="002B4733" w:rsidRPr="002B4733" w:rsidRDefault="002B4733" w:rsidP="002B4733">
      <w:pPr>
        <w:widowControl w:val="0"/>
        <w:tabs>
          <w:tab w:val="left" w:pos="1741"/>
        </w:tabs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3.воспитание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уважительного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гражданам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России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целом,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соотечественникам и согражданам, представителям всех народов России, к ровесникам,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родителям (законным представителям), соседям, старшим, другим людям вне зависимости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этнической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принадлежности;</w:t>
      </w:r>
    </w:p>
    <w:p w14:paraId="466CE4CC" w14:textId="77777777" w:rsidR="002B4733" w:rsidRPr="002B4733" w:rsidRDefault="002B4733" w:rsidP="002B4733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4.воспитание любви к родной природе, природе своего края, России, Крыма, понимания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единства природы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людей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бережного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ответственного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природе.</w:t>
      </w:r>
    </w:p>
    <w:p w14:paraId="5A9251DB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воспитательной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работы:</w:t>
      </w:r>
    </w:p>
    <w:p w14:paraId="3A5B200A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ознакомлении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 с историей,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героями,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культурой,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традициями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России, Крыма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народа;</w:t>
      </w:r>
    </w:p>
    <w:p w14:paraId="54E90589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проектов,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российским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общенациональным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традициям;</w:t>
      </w:r>
    </w:p>
    <w:p w14:paraId="0A8633D0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осознанного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растениям,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животным,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последствиям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хозяйственной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14:paraId="597E5A46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Социальное</w:t>
      </w:r>
      <w:r w:rsidRPr="002B4733">
        <w:rPr>
          <w:rFonts w:ascii="Times New Roman" w:eastAsia="Times New Roman" w:hAnsi="Times New Roman" w:cs="Times New Roman"/>
          <w:b/>
          <w:spacing w:val="-5"/>
          <w:sz w:val="24"/>
          <w:szCs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направление</w:t>
      </w:r>
      <w:r w:rsidRPr="002B4733">
        <w:rPr>
          <w:rFonts w:ascii="Times New Roman" w:eastAsia="Times New Roman" w:hAnsi="Times New Roman" w:cs="Times New Roman"/>
          <w:b/>
          <w:spacing w:val="1"/>
          <w:sz w:val="24"/>
          <w:szCs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воспитания.</w:t>
      </w:r>
    </w:p>
    <w:p w14:paraId="5F5A139B" w14:textId="77777777" w:rsidR="002B4733" w:rsidRPr="002B4733" w:rsidRDefault="002B4733" w:rsidP="002B4733">
      <w:pPr>
        <w:widowControl w:val="0"/>
        <w:autoSpaceDE w:val="0"/>
        <w:autoSpaceDN w:val="0"/>
        <w:spacing w:after="0" w:line="232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Семья, дружба, человек и сотрудничество лежат в основе социального направления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14:paraId="1DAF1BE5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 дошкольном детстве ребенок с УО открывает личность другого человека и 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значение в собственной жизни и жизни людей. Он начинает осваивать все многообразие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ролей.</w:t>
      </w:r>
    </w:p>
    <w:p w14:paraId="61CDD9F6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Основная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дошкольника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заключается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семье,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человеку,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дружелюбия,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обществе.</w:t>
      </w:r>
    </w:p>
    <w:p w14:paraId="312F8DEE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Выделяются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социального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воспитания:</w:t>
      </w:r>
    </w:p>
    <w:p w14:paraId="0864BBF4" w14:textId="77777777" w:rsidR="002B4733" w:rsidRPr="002B4733" w:rsidRDefault="002B4733" w:rsidP="002B4733">
      <w:pPr>
        <w:widowControl w:val="0"/>
        <w:tabs>
          <w:tab w:val="left" w:pos="1655"/>
        </w:tabs>
        <w:autoSpaceDE w:val="0"/>
        <w:autoSpaceDN w:val="0"/>
        <w:spacing w:before="3"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1.Формирование у ребенка с УО представлений о добре и зле, позитивного образа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ознакомление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распределением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ролей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дружбы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фольклоре и детской литературе, примерами сотрудничества и взаимопомощи людей 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различных видах деятельности (на материале истории России, Крыма, ее героев), милосердия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заботы.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Анализ поступков самих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группе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 различных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ситуациях.</w:t>
      </w:r>
    </w:p>
    <w:p w14:paraId="1B8B46FA" w14:textId="77777777" w:rsidR="002B4733" w:rsidRPr="002B4733" w:rsidRDefault="002B4733" w:rsidP="002B4733">
      <w:pPr>
        <w:widowControl w:val="0"/>
        <w:tabs>
          <w:tab w:val="left" w:pos="1746"/>
        </w:tabs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2.Формирование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навыков,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необходимых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полноценного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существования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обществе: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эмпатии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(сопереживания),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коммуникабельности,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заботы,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ответственности,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сотрудничества,</w:t>
      </w:r>
      <w:r w:rsidRPr="002B47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договариваться,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соблюдать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правила.</w:t>
      </w:r>
    </w:p>
    <w:p w14:paraId="492E954C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</w:rPr>
        <w:sectPr w:rsidR="002B4733" w:rsidRPr="002B4733">
          <w:pgSz w:w="11910" w:h="16840"/>
          <w:pgMar w:top="1040" w:right="320" w:bottom="1200" w:left="1020" w:header="0" w:footer="930" w:gutter="0"/>
          <w:cols w:space="720"/>
        </w:sectPr>
      </w:pPr>
    </w:p>
    <w:p w14:paraId="1B227275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Основные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воспитательной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работы:</w:t>
      </w:r>
    </w:p>
    <w:p w14:paraId="138DB0EC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8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2B473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сюжетно-ролевые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B473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2B473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семью,</w:t>
      </w:r>
      <w:r w:rsidRPr="002B473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команду),</w:t>
      </w:r>
      <w:r w:rsidRPr="002B473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B473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правилами,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народные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игры;</w:t>
      </w:r>
    </w:p>
    <w:p w14:paraId="3DC90CF9" w14:textId="77777777" w:rsidR="002B4733" w:rsidRPr="002B4733" w:rsidRDefault="002B4733" w:rsidP="002B4733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воспитывать у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обществе;</w:t>
      </w:r>
    </w:p>
    <w:p w14:paraId="650391FC" w14:textId="77777777" w:rsidR="002B4733" w:rsidRPr="002B4733" w:rsidRDefault="002B4733" w:rsidP="002B4733">
      <w:pPr>
        <w:widowControl w:val="0"/>
        <w:tabs>
          <w:tab w:val="left" w:pos="2205"/>
          <w:tab w:val="left" w:pos="3846"/>
          <w:tab w:val="left" w:pos="4180"/>
          <w:tab w:val="left" w:pos="4747"/>
          <w:tab w:val="left" w:pos="6416"/>
          <w:tab w:val="left" w:pos="7662"/>
          <w:tab w:val="left" w:pos="8990"/>
          <w:tab w:val="left" w:pos="9921"/>
        </w:tabs>
        <w:autoSpaceDE w:val="0"/>
        <w:autoSpaceDN w:val="0"/>
        <w:spacing w:before="3" w:after="0" w:line="232" w:lineRule="auto"/>
        <w:ind w:right="527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учить обучающихся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с УО сотрудничать, организуя групповые формы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продуктивных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55044F1B" w14:textId="77777777" w:rsidR="002B4733" w:rsidRPr="002B4733" w:rsidRDefault="002B4733" w:rsidP="002B4733">
      <w:pPr>
        <w:widowControl w:val="0"/>
        <w:autoSpaceDE w:val="0"/>
        <w:autoSpaceDN w:val="0"/>
        <w:spacing w:before="6" w:after="0" w:line="232" w:lineRule="auto"/>
        <w:ind w:right="515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учить обучающихся с УО анализировать поступки и чувства - свои и других людей;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коллективные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заботы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помощи;</w:t>
      </w:r>
    </w:p>
    <w:p w14:paraId="215BA17E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доброжелательный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психологический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климат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группе.</w:t>
      </w:r>
    </w:p>
    <w:p w14:paraId="534F1AB7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75" w:lineRule="exact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Познавательное</w:t>
      </w:r>
      <w:r w:rsidRPr="002B4733">
        <w:rPr>
          <w:rFonts w:ascii="Times New Roman" w:eastAsia="Times New Roman" w:hAnsi="Times New Roman" w:cs="Times New Roman"/>
          <w:b/>
          <w:spacing w:val="-6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направление</w:t>
      </w:r>
      <w:r w:rsidRPr="002B4733">
        <w:rPr>
          <w:rFonts w:ascii="Times New Roman" w:eastAsia="Times New Roman" w:hAnsi="Times New Roman" w:cs="Times New Roman"/>
          <w:b/>
          <w:spacing w:val="-5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воспитания.</w:t>
      </w:r>
    </w:p>
    <w:p w14:paraId="1CC0C44F" w14:textId="77777777" w:rsidR="002B4733" w:rsidRPr="002B4733" w:rsidRDefault="002B4733" w:rsidP="002B4733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познания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(ценность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"знания").</w:t>
      </w:r>
    </w:p>
    <w:p w14:paraId="2A37DEC5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Значимым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целостной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картины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мира, в которой интегрировано ценностное, эмоционально окрашенное отношение к миру,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людям,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14:paraId="3C69FDC3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познавательного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воспитания:</w:t>
      </w:r>
    </w:p>
    <w:p w14:paraId="493905A5" w14:textId="77777777" w:rsidR="002B4733" w:rsidRPr="002B4733" w:rsidRDefault="002B4733" w:rsidP="002B4733">
      <w:pPr>
        <w:widowControl w:val="0"/>
        <w:tabs>
          <w:tab w:val="left" w:pos="166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1.развитие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любознательности,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опыта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познавательной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инициативы;</w:t>
      </w:r>
    </w:p>
    <w:p w14:paraId="2B9A62AF" w14:textId="77777777" w:rsidR="002B4733" w:rsidRPr="002B4733" w:rsidRDefault="002B4733" w:rsidP="002B4733">
      <w:pPr>
        <w:widowControl w:val="0"/>
        <w:tabs>
          <w:tab w:val="left" w:pos="1779"/>
        </w:tabs>
        <w:autoSpaceDE w:val="0"/>
        <w:autoSpaceDN w:val="0"/>
        <w:spacing w:before="4" w:after="0" w:line="232" w:lineRule="auto"/>
        <w:ind w:right="537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2.формирование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ценностного</w:t>
      </w:r>
      <w:r w:rsidRPr="002B4733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педагогическому</w:t>
      </w:r>
      <w:r w:rsidRPr="002B4733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работнику</w:t>
      </w:r>
      <w:r w:rsidRPr="002B4733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источнику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знаний;</w:t>
      </w:r>
    </w:p>
    <w:p w14:paraId="5CC8A1F3" w14:textId="77777777" w:rsidR="002B4733" w:rsidRPr="002B4733" w:rsidRDefault="002B4733" w:rsidP="002B4733">
      <w:pPr>
        <w:widowControl w:val="0"/>
        <w:tabs>
          <w:tab w:val="left" w:pos="1770"/>
        </w:tabs>
        <w:autoSpaceDE w:val="0"/>
        <w:autoSpaceDN w:val="0"/>
        <w:spacing w:before="6" w:after="0" w:line="232" w:lineRule="auto"/>
        <w:ind w:right="524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3.приобщение</w:t>
      </w:r>
      <w:r w:rsidRPr="002B473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культурным</w:t>
      </w:r>
      <w:r w:rsidRPr="002B4733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способам</w:t>
      </w:r>
      <w:r w:rsidRPr="002B4733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познания</w:t>
      </w:r>
      <w:r w:rsidRPr="002B473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(книги,</w:t>
      </w:r>
      <w:r w:rsidRPr="002B473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интернет-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источники,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дискуссии).</w:t>
      </w:r>
    </w:p>
    <w:p w14:paraId="17F9C0F8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воспитателя:</w:t>
      </w:r>
    </w:p>
    <w:p w14:paraId="636CADD4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наблюдения,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сравнения, проведения опытов (экспериментирования), организации походов и экскурсий,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просмотра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доступных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фильмов,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просмотра книг;</w:t>
      </w:r>
    </w:p>
    <w:p w14:paraId="5B557FA5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организация конструкторской и продуктивной творческой деятельности, проектной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работником;</w:t>
      </w:r>
    </w:p>
    <w:p w14:paraId="7A0ED0C7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насыщенной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структурированной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включающей иллюстрации, видеоматериалы, ориентированные на детскую аудиторию;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типа конструкторы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экспериментирования.</w:t>
      </w:r>
    </w:p>
    <w:p w14:paraId="256C5B74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75" w:lineRule="exact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Физическое</w:t>
      </w:r>
      <w:r w:rsidRPr="002B4733">
        <w:rPr>
          <w:rFonts w:ascii="Times New Roman" w:eastAsia="Times New Roman" w:hAnsi="Times New Roman" w:cs="Times New Roman"/>
          <w:b/>
          <w:spacing w:val="-7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и оздоровительное</w:t>
      </w:r>
      <w:r w:rsidRPr="002B4733">
        <w:rPr>
          <w:rFonts w:ascii="Times New Roman" w:eastAsia="Times New Roman" w:hAnsi="Times New Roman" w:cs="Times New Roman"/>
          <w:b/>
          <w:spacing w:val="-7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направление</w:t>
      </w:r>
      <w:r w:rsidRPr="002B4733">
        <w:rPr>
          <w:rFonts w:ascii="Times New Roman" w:eastAsia="Times New Roman" w:hAnsi="Times New Roman" w:cs="Times New Roman"/>
          <w:b/>
          <w:spacing w:val="-6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воспитания.</w:t>
      </w:r>
    </w:p>
    <w:p w14:paraId="48FD400A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безопасность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всего.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своего тела, происходит в виде любой двигательной активности: выполнение бытовых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обязанностей,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ритмики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танцев,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спорта,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прогулок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(ценность-</w:t>
      </w:r>
      <w:r w:rsidRPr="002B4733">
        <w:rPr>
          <w:rFonts w:ascii="Times New Roman" w:eastAsia="Times New Roman" w:hAnsi="Times New Roman" w:cs="Times New Roman"/>
          <w:sz w:val="24"/>
        </w:rPr>
        <w:t>"здоровье").</w:t>
      </w:r>
    </w:p>
    <w:p w14:paraId="368EA3BD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формированию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здорового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образа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жизни:</w:t>
      </w:r>
    </w:p>
    <w:p w14:paraId="192C56EA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(совместной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деятельности) на основе здоровье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формирующих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здоровье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сберегающих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гармоничного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14:paraId="550F0CE6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закаливание,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сопротивляемости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воздействию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внешней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среды; </w:t>
      </w:r>
    </w:p>
    <w:p w14:paraId="3D6EAEBE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опорно-двигательного</w:t>
      </w:r>
      <w:r w:rsidRPr="002B473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аппарата;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двигательных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обучение двигательным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навыкам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умениям;</w:t>
      </w:r>
    </w:p>
    <w:p w14:paraId="5A328B09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2B473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B4733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B473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2B4733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14:paraId="600CB434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763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организация сна, здорового питания, выстраивание правильного режима дня;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воспитание экологической культуры, обучение безопасности жизнедеятельности.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626A2A39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7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воспитателя:</w:t>
      </w:r>
    </w:p>
    <w:p w14:paraId="1DE2A5CD" w14:textId="77777777" w:rsidR="002B4733" w:rsidRPr="002B4733" w:rsidRDefault="002B4733" w:rsidP="002B4733">
      <w:pPr>
        <w:widowControl w:val="0"/>
        <w:autoSpaceDE w:val="0"/>
        <w:autoSpaceDN w:val="0"/>
        <w:spacing w:after="0" w:line="232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подвижных,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дворовых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сада;</w:t>
      </w:r>
    </w:p>
    <w:p w14:paraId="1AFF5BD4" w14:textId="77777777" w:rsidR="002B4733" w:rsidRPr="002B4733" w:rsidRDefault="002B4733" w:rsidP="002B4733">
      <w:pPr>
        <w:widowControl w:val="0"/>
        <w:autoSpaceDE w:val="0"/>
        <w:autoSpaceDN w:val="0"/>
        <w:spacing w:after="0" w:line="232" w:lineRule="auto"/>
        <w:ind w:right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создание детско-педагогических работников проектов по здоровому образу жизни;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оздоровительных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 ДОУ.</w:t>
      </w:r>
    </w:p>
    <w:p w14:paraId="517289E3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20BA4F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98314E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дошкольников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важной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 культуры здоровья. Воспитатель должен формировать у дошкольников с УО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чистота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тела,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опрятность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одежды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отвечают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гигиене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ожиданиям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людей.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 навыков заключается в том, что они должны формироваться 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протяжении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14:paraId="65A8578C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ключевых ролей. Привыкая выполнять серию гигиенических процедур с определенной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периодичностью, ребенок с УО вводит их в свое бытовое пространство, и постепенно они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становятся для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привычкой.</w:t>
      </w:r>
    </w:p>
    <w:p w14:paraId="06338A60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культурно-гигиенические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группы должен сосредоточить свое внимание на нескольких основных направлениях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работы:</w:t>
      </w:r>
    </w:p>
    <w:p w14:paraId="025049AA" w14:textId="77777777" w:rsidR="002B4733" w:rsidRPr="002B4733" w:rsidRDefault="002B4733" w:rsidP="002B4733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 формировать у ребенка с УО навыки поведения во время приема пищи;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5D26A87E" w14:textId="77777777" w:rsidR="002B4733" w:rsidRPr="002B4733" w:rsidRDefault="002B4733" w:rsidP="002B4733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 формировать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УО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ценности здоровья, красоте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чистоте тела; </w:t>
      </w:r>
    </w:p>
    <w:p w14:paraId="2F1ACA49" w14:textId="77777777" w:rsidR="002B4733" w:rsidRPr="002B4733" w:rsidRDefault="002B4733" w:rsidP="002B4733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 формировать у ребенка с УО привычку следить за своим внешним видом;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31CF1B33" w14:textId="77777777" w:rsidR="002B4733" w:rsidRPr="002B4733" w:rsidRDefault="002B4733" w:rsidP="002B4733">
      <w:pPr>
        <w:widowControl w:val="0"/>
        <w:autoSpaceDE w:val="0"/>
        <w:autoSpaceDN w:val="0"/>
        <w:spacing w:before="9" w:after="0" w:line="240" w:lineRule="auto"/>
        <w:ind w:right="505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включать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гигиене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повседневную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игру.</w:t>
      </w:r>
    </w:p>
    <w:p w14:paraId="715354B5" w14:textId="77777777" w:rsidR="002B4733" w:rsidRPr="002B4733" w:rsidRDefault="002B4733" w:rsidP="002B4733">
      <w:pPr>
        <w:widowControl w:val="0"/>
        <w:autoSpaceDE w:val="0"/>
        <w:autoSpaceDN w:val="0"/>
        <w:spacing w:after="0" w:line="274" w:lineRule="exact"/>
        <w:ind w:right="505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формированию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должна вестись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тесном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контакте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семьей.</w:t>
      </w:r>
    </w:p>
    <w:p w14:paraId="24E59426" w14:textId="77777777" w:rsidR="002B4733" w:rsidRPr="002B4733" w:rsidRDefault="002B4733" w:rsidP="002B4733">
      <w:pPr>
        <w:widowControl w:val="0"/>
        <w:autoSpaceDE w:val="0"/>
        <w:autoSpaceDN w:val="0"/>
        <w:spacing w:before="9" w:after="0" w:line="240" w:lineRule="auto"/>
        <w:ind w:right="505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Трудовое</w:t>
      </w:r>
      <w:r w:rsidRPr="002B4733">
        <w:rPr>
          <w:rFonts w:ascii="Times New Roman" w:eastAsia="Times New Roman" w:hAnsi="Times New Roman" w:cs="Times New Roman"/>
          <w:b/>
          <w:spacing w:val="-3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направление</w:t>
      </w:r>
      <w:r w:rsidRPr="002B4733">
        <w:rPr>
          <w:rFonts w:ascii="Times New Roman" w:eastAsia="Times New Roman" w:hAnsi="Times New Roman" w:cs="Times New Roman"/>
          <w:b/>
          <w:spacing w:val="-2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воспитания.</w:t>
      </w:r>
    </w:p>
    <w:p w14:paraId="16713AF7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8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труду,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трудолюбия,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 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приобщении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труду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(ценность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"труд").</w:t>
      </w:r>
    </w:p>
    <w:p w14:paraId="10EFE24F" w14:textId="77777777" w:rsidR="002B4733" w:rsidRPr="002B4733" w:rsidRDefault="002B4733" w:rsidP="002B4733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трудового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воспитания:</w:t>
      </w:r>
    </w:p>
    <w:p w14:paraId="5DC9BC9A" w14:textId="77777777" w:rsidR="002B4733" w:rsidRPr="002B4733" w:rsidRDefault="002B4733" w:rsidP="002B4733">
      <w:pPr>
        <w:widowControl w:val="0"/>
        <w:tabs>
          <w:tab w:val="left" w:pos="1698"/>
        </w:tabs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1.Ознакомление обучающихся с УО видами труда педагогических работников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воспитание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положительного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труду,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познание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явлений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свойств,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связанных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 преобразованием материалов и природной среды, которое является следствием трудовой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труда самих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УО.</w:t>
      </w:r>
    </w:p>
    <w:p w14:paraId="1F5539DD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2.Формирование навыков, необходимых для трудовой деятельности 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элементарных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навыков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планирования.</w:t>
      </w:r>
    </w:p>
    <w:p w14:paraId="23998590" w14:textId="77777777" w:rsidR="002B4733" w:rsidRPr="002B4733" w:rsidRDefault="002B4733" w:rsidP="002B4733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B4733">
        <w:rPr>
          <w:rFonts w:ascii="Times New Roman" w:eastAsia="Times New Roman" w:hAnsi="Times New Roman" w:cs="Times New Roman"/>
          <w:sz w:val="24"/>
        </w:rPr>
        <w:t>3.Формирование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трудового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усилия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(привычки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доступному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дошкольнику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</w:t>
      </w:r>
      <w:r w:rsidRPr="002B4733">
        <w:rPr>
          <w:rFonts w:ascii="Times New Roman" w:eastAsia="Times New Roman" w:hAnsi="Times New Roman" w:cs="Times New Roman"/>
          <w:sz w:val="24"/>
        </w:rPr>
        <w:t>напряжению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физических,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умственных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нравственных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сил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решения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трудовой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задачи).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53A5BA94" w14:textId="77777777" w:rsidR="002B4733" w:rsidRPr="002B4733" w:rsidRDefault="002B4733" w:rsidP="002B4733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воспитательной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работы:</w:t>
      </w:r>
    </w:p>
    <w:p w14:paraId="17F3B4BB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32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 показать детям с УО необходимость постоянного труда в повседневной жизни,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 воспитывать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бережливость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(беречь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одежду,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старания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людей),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черта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непременно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сопряжена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трудолюбием;</w:t>
      </w:r>
    </w:p>
    <w:p w14:paraId="7B693229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28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 предоставлять детям с УО самостоятельность в выполнении работы, чтобы они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почувствовали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действия; </w:t>
      </w:r>
    </w:p>
    <w:p w14:paraId="0DB652FF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-собственным</w:t>
      </w:r>
      <w:r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примером</w:t>
      </w:r>
      <w:r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трудолюбия</w:t>
      </w:r>
      <w:r w:rsidRPr="002B473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соответствующее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настроение,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стремление к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полезной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269ABD1B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557EB1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8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связывать</w:t>
      </w:r>
      <w:r w:rsidRPr="002B473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трудолюбия</w:t>
      </w:r>
      <w:r w:rsidRPr="002B473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формированием</w:t>
      </w:r>
      <w:r w:rsidRPr="002B473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2B473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мотивов</w:t>
      </w:r>
      <w:r w:rsidRPr="002B473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труда,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желанием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приносить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пользу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людям.</w:t>
      </w:r>
    </w:p>
    <w:p w14:paraId="7FEA0385" w14:textId="77777777" w:rsidR="002B4733" w:rsidRPr="002B4733" w:rsidRDefault="002B4733" w:rsidP="002B4733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Этико-эстетическое</w:t>
      </w:r>
      <w:r w:rsidRPr="002B4733">
        <w:rPr>
          <w:rFonts w:ascii="Times New Roman" w:eastAsia="Times New Roman" w:hAnsi="Times New Roman" w:cs="Times New Roman"/>
          <w:b/>
          <w:spacing w:val="-8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направление</w:t>
      </w:r>
      <w:r w:rsidRPr="002B4733">
        <w:rPr>
          <w:rFonts w:ascii="Times New Roman" w:eastAsia="Times New Roman" w:hAnsi="Times New Roman" w:cs="Times New Roman"/>
          <w:b/>
          <w:spacing w:val="-4"/>
          <w:sz w:val="24"/>
          <w:u w:val="thick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u w:val="thick"/>
        </w:rPr>
        <w:t>воспитания.</w:t>
      </w:r>
    </w:p>
    <w:p w14:paraId="4F96007F" w14:textId="77777777" w:rsidR="002B4733" w:rsidRPr="002B4733" w:rsidRDefault="002B4733" w:rsidP="002B4733">
      <w:pPr>
        <w:widowControl w:val="0"/>
        <w:autoSpaceDE w:val="0"/>
        <w:autoSpaceDN w:val="0"/>
        <w:spacing w:after="0" w:line="23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(ценности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"культура 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красота").</w:t>
      </w:r>
    </w:p>
    <w:p w14:paraId="489DF9A7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этико-эстетического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7F5C9F" w14:textId="77777777" w:rsidR="002B4733" w:rsidRPr="002B4733" w:rsidRDefault="002B4733" w:rsidP="002B4733">
      <w:pPr>
        <w:widowControl w:val="0"/>
        <w:tabs>
          <w:tab w:val="left" w:pos="166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1.формирование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культуры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общения,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поведения,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этических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представлений;</w:t>
      </w:r>
    </w:p>
    <w:p w14:paraId="0411419E" w14:textId="77777777" w:rsidR="002B4733" w:rsidRPr="002B4733" w:rsidRDefault="002B4733" w:rsidP="002B4733">
      <w:pPr>
        <w:widowControl w:val="0"/>
        <w:tabs>
          <w:tab w:val="left" w:pos="1655"/>
        </w:tabs>
        <w:autoSpaceDE w:val="0"/>
        <w:autoSpaceDN w:val="0"/>
        <w:spacing w:before="4" w:after="0" w:line="232" w:lineRule="auto"/>
        <w:ind w:right="51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2.воспитание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представлений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значении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опрятности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красоты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внешней,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ее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влиянии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 внутренний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мир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человека;</w:t>
      </w:r>
    </w:p>
    <w:p w14:paraId="250EF5A2" w14:textId="77777777" w:rsidR="002B4733" w:rsidRPr="002B4733" w:rsidRDefault="002B4733" w:rsidP="002B4733">
      <w:pPr>
        <w:widowControl w:val="0"/>
        <w:tabs>
          <w:tab w:val="left" w:pos="1837"/>
          <w:tab w:val="left" w:pos="2968"/>
          <w:tab w:val="left" w:pos="4546"/>
          <w:tab w:val="left" w:pos="7146"/>
          <w:tab w:val="left" w:pos="8547"/>
          <w:tab w:val="left" w:pos="8902"/>
        </w:tabs>
        <w:autoSpaceDE w:val="0"/>
        <w:autoSpaceDN w:val="0"/>
        <w:spacing w:before="6" w:after="0" w:line="232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3.развитие предпосылок</w:t>
      </w:r>
      <w:r w:rsidRPr="002B4733">
        <w:rPr>
          <w:rFonts w:ascii="Times New Roman" w:eastAsia="Times New Roman" w:hAnsi="Times New Roman" w:cs="Times New Roman"/>
          <w:sz w:val="24"/>
        </w:rPr>
        <w:tab/>
        <w:t>ценностно-смыслового восприятия и понимания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произведений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lastRenderedPageBreak/>
        <w:t>искусства,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явлений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жизни,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между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людьми;</w:t>
      </w:r>
    </w:p>
    <w:p w14:paraId="49F21A46" w14:textId="77777777" w:rsidR="002B4733" w:rsidRPr="002B4733" w:rsidRDefault="002B4733" w:rsidP="002B4733">
      <w:pPr>
        <w:widowControl w:val="0"/>
        <w:tabs>
          <w:tab w:val="left" w:pos="1717"/>
        </w:tabs>
        <w:autoSpaceDE w:val="0"/>
        <w:autoSpaceDN w:val="0"/>
        <w:spacing w:before="6" w:after="0" w:line="232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4.воспитание</w:t>
      </w:r>
      <w:r w:rsidRPr="002B4733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любви</w:t>
      </w:r>
      <w:r w:rsidRPr="002B4733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прекрасному,</w:t>
      </w:r>
      <w:r w:rsidRPr="002B4733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уважения</w:t>
      </w:r>
      <w:r w:rsidRPr="002B4733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традициям</w:t>
      </w:r>
      <w:r w:rsidRPr="002B4733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культуре</w:t>
      </w:r>
      <w:r w:rsidRPr="002B4733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родной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  </w:t>
      </w:r>
      <w:r w:rsidRPr="002B4733">
        <w:rPr>
          <w:rFonts w:ascii="Times New Roman" w:eastAsia="Times New Roman" w:hAnsi="Times New Roman" w:cs="Times New Roman"/>
          <w:sz w:val="24"/>
        </w:rPr>
        <w:t>страны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народов;</w:t>
      </w:r>
    </w:p>
    <w:p w14:paraId="67E6C1C6" w14:textId="77777777" w:rsidR="002B4733" w:rsidRPr="002B4733" w:rsidRDefault="002B4733" w:rsidP="002B4733">
      <w:pPr>
        <w:widowControl w:val="0"/>
        <w:tabs>
          <w:tab w:val="left" w:pos="1664"/>
        </w:tabs>
        <w:autoSpaceDE w:val="0"/>
        <w:autoSpaceDN w:val="0"/>
        <w:spacing w:before="5" w:after="0" w:line="232" w:lineRule="auto"/>
        <w:ind w:right="537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5.развитие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творческого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миру, природе,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быту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окружающей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sz w:val="24"/>
        </w:rPr>
        <w:t>с УО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действительности;</w:t>
      </w:r>
    </w:p>
    <w:p w14:paraId="1AA4BAAC" w14:textId="77777777" w:rsidR="002B4733" w:rsidRPr="002B4733" w:rsidRDefault="002B4733" w:rsidP="002B4733">
      <w:pPr>
        <w:widowControl w:val="0"/>
        <w:tabs>
          <w:tab w:val="left" w:pos="1688"/>
        </w:tabs>
        <w:autoSpaceDE w:val="0"/>
        <w:autoSpaceDN w:val="0"/>
        <w:spacing w:before="7" w:after="0" w:line="232" w:lineRule="auto"/>
        <w:ind w:right="534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6.формирование</w:t>
      </w:r>
      <w:r w:rsidRPr="002B473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</w:t>
      </w:r>
      <w:r w:rsidRPr="002B4733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эстетического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вкуса,</w:t>
      </w:r>
      <w:r w:rsidRPr="002B4733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стремления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окружить 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себя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прекрасным,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создавать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его.</w:t>
      </w:r>
    </w:p>
    <w:p w14:paraId="3C9A27FC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воспитательной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работы:</w:t>
      </w:r>
    </w:p>
    <w:p w14:paraId="00FCBDAD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учить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уважительно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относиться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окружающим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людям,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считаться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их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делами,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интересами,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удобствами;</w:t>
      </w:r>
    </w:p>
    <w:p w14:paraId="7B054221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воспитывать культуру общения ребенка с УО, выражающуюся в общительности,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этикет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вежливости,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предупредительности,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сдержанности,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местах;</w:t>
      </w:r>
    </w:p>
    <w:p w14:paraId="13C6D33E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культуру речи: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называть педагогических работников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 "вы"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имени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отчеству,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перебивать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говорящих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выслушивать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других;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говорить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четко,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разборчиво,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голосом;</w:t>
      </w:r>
    </w:p>
    <w:p w14:paraId="4DA2BC14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подразумевает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обращаться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игрушками, книгами, личными вещами, имуществом учреждения; умение подготовиться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 предстоящей деятельности, четко и последовательно выполнять и заканчивать ее, после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завершения привести в порядок рабочее место, аккуратно убрать все за собой; привести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одежду.</w:t>
      </w:r>
    </w:p>
    <w:p w14:paraId="77161AD6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эстетического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отношения к красоте. Эстетическое воспитание через обогащение чувственного опыта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 эмоциональной сферы личности влияет на становление нравственной и духовной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составляющей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внутреннего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УО.</w:t>
      </w:r>
    </w:p>
    <w:p w14:paraId="26108033" w14:textId="77777777" w:rsidR="002B4733" w:rsidRPr="002B4733" w:rsidRDefault="002B4733" w:rsidP="002B4733">
      <w:pPr>
        <w:widowControl w:val="0"/>
        <w:autoSpaceDE w:val="0"/>
        <w:autoSpaceDN w:val="0"/>
        <w:spacing w:after="0" w:line="232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эстетическому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предполагают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следующее:</w:t>
      </w:r>
    </w:p>
    <w:p w14:paraId="6212F320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выстраивание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взаимосвязи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художественно-творческой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представлений,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воображения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творчества;</w:t>
      </w:r>
    </w:p>
    <w:p w14:paraId="0C060139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результатам творчества обучающихся с УО, широкое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включение их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14:paraId="5D699F14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организацию выставок, концертов, создание эстетической развивающей среды;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чувства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прекрасного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</w:p>
    <w:p w14:paraId="3808A506" w14:textId="77777777" w:rsidR="002B4733" w:rsidRPr="002B4733" w:rsidRDefault="002B4733" w:rsidP="002B4733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русском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родном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языке;</w:t>
      </w:r>
    </w:p>
    <w:p w14:paraId="3EAF9A17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реализация вариативности содержания, форм и методов работы с детьми с УО 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14:paraId="71B7460F" w14:textId="77777777" w:rsidR="002B4733" w:rsidRPr="002B4733" w:rsidRDefault="002B4733" w:rsidP="002B4733">
      <w:pPr>
        <w:widowControl w:val="0"/>
        <w:tabs>
          <w:tab w:val="left" w:pos="1401"/>
        </w:tabs>
        <w:autoSpaceDE w:val="0"/>
        <w:autoSpaceDN w:val="0"/>
        <w:spacing w:after="0" w:line="275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педагогических 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работников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с детьми с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УО.</w:t>
      </w:r>
    </w:p>
    <w:p w14:paraId="1F07A842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События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Организации.</w:t>
      </w:r>
    </w:p>
    <w:p w14:paraId="03CEBABB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Событие предполагает взаимодействие ребёнка и взрослого, в котором активность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взрослого приводит к приобретению ребёнком собственного опыта переживания той или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ценности.</w:t>
      </w:r>
    </w:p>
    <w:p w14:paraId="2CDE47BD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Событийным может быть не только организованное мероприятие, но и спонтанно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возникшая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режимный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момент,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утренней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встречи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индивидуальная беседа,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дела,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совместно реализуемые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прочее. Проектирование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событий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построить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целостный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годовой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цикл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 традиционных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российского и крымского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общества.</w:t>
      </w:r>
    </w:p>
    <w:p w14:paraId="6672F327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спроектировать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подгруппами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каждым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ребёнком.</w:t>
      </w:r>
    </w:p>
    <w:p w14:paraId="62E702AC" w14:textId="77777777" w:rsidR="002B4733" w:rsidRPr="002B4733" w:rsidRDefault="002B4733" w:rsidP="002B4733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События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включают:</w:t>
      </w:r>
    </w:p>
    <w:p w14:paraId="535E62B7" w14:textId="77777777" w:rsidR="002B4733" w:rsidRPr="002B4733" w:rsidRDefault="002B4733" w:rsidP="002B4733">
      <w:pPr>
        <w:widowControl w:val="0"/>
        <w:numPr>
          <w:ilvl w:val="0"/>
          <w:numId w:val="24"/>
        </w:numPr>
        <w:tabs>
          <w:tab w:val="left" w:pos="1386"/>
        </w:tabs>
        <w:autoSpaceDE w:val="0"/>
        <w:autoSpaceDN w:val="0"/>
        <w:spacing w:after="0" w:line="275" w:lineRule="exact"/>
        <w:ind w:left="1385" w:hanging="70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проекты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воспитательной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направленности;</w:t>
      </w:r>
    </w:p>
    <w:p w14:paraId="66FDE556" w14:textId="77777777" w:rsidR="002B4733" w:rsidRPr="002B4733" w:rsidRDefault="002B4733" w:rsidP="002B4733">
      <w:pPr>
        <w:widowControl w:val="0"/>
        <w:numPr>
          <w:ilvl w:val="0"/>
          <w:numId w:val="24"/>
        </w:numPr>
        <w:tabs>
          <w:tab w:val="left" w:pos="1386"/>
        </w:tabs>
        <w:autoSpaceDE w:val="0"/>
        <w:autoSpaceDN w:val="0"/>
        <w:spacing w:after="0" w:line="275" w:lineRule="exact"/>
        <w:ind w:left="1385" w:hanging="70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праздники;</w:t>
      </w:r>
    </w:p>
    <w:p w14:paraId="355412CC" w14:textId="77777777" w:rsidR="002B4733" w:rsidRPr="002B4733" w:rsidRDefault="002B4733" w:rsidP="002B4733">
      <w:pPr>
        <w:widowControl w:val="0"/>
        <w:numPr>
          <w:ilvl w:val="0"/>
          <w:numId w:val="24"/>
        </w:numPr>
        <w:tabs>
          <w:tab w:val="left" w:pos="1386"/>
        </w:tabs>
        <w:autoSpaceDE w:val="0"/>
        <w:autoSpaceDN w:val="0"/>
        <w:spacing w:after="0" w:line="275" w:lineRule="exact"/>
        <w:ind w:left="1385" w:hanging="70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общие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дела;</w:t>
      </w:r>
    </w:p>
    <w:p w14:paraId="7561EDEE" w14:textId="77777777" w:rsidR="002B4733" w:rsidRPr="002B4733" w:rsidRDefault="002B4733" w:rsidP="002B4733">
      <w:pPr>
        <w:widowControl w:val="0"/>
        <w:numPr>
          <w:ilvl w:val="0"/>
          <w:numId w:val="24"/>
        </w:numPr>
        <w:tabs>
          <w:tab w:val="left" w:pos="1386"/>
        </w:tabs>
        <w:autoSpaceDE w:val="0"/>
        <w:autoSpaceDN w:val="0"/>
        <w:spacing w:after="0" w:line="275" w:lineRule="exact"/>
        <w:ind w:left="1385" w:hanging="70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ритмы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(утренний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вечерний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круг, прогулка);</w:t>
      </w:r>
    </w:p>
    <w:p w14:paraId="48F1AAC9" w14:textId="77777777" w:rsidR="002B4733" w:rsidRPr="002B4733" w:rsidRDefault="002B4733" w:rsidP="002B4733">
      <w:pPr>
        <w:widowControl w:val="0"/>
        <w:numPr>
          <w:ilvl w:val="0"/>
          <w:numId w:val="24"/>
        </w:numPr>
        <w:tabs>
          <w:tab w:val="left" w:pos="1386"/>
        </w:tabs>
        <w:autoSpaceDE w:val="0"/>
        <w:autoSpaceDN w:val="0"/>
        <w:spacing w:after="0" w:line="275" w:lineRule="exact"/>
        <w:ind w:left="1385" w:hanging="70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режимные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моменты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(прием пищи,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подготовка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сну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прочее);</w:t>
      </w:r>
    </w:p>
    <w:p w14:paraId="7A31CD70" w14:textId="77777777" w:rsidR="002B4733" w:rsidRPr="002B4733" w:rsidRDefault="002B4733" w:rsidP="002B4733">
      <w:pPr>
        <w:widowControl w:val="0"/>
        <w:numPr>
          <w:ilvl w:val="0"/>
          <w:numId w:val="24"/>
        </w:numPr>
        <w:tabs>
          <w:tab w:val="left" w:pos="1386"/>
        </w:tabs>
        <w:autoSpaceDE w:val="0"/>
        <w:autoSpaceDN w:val="0"/>
        <w:spacing w:after="0" w:line="275" w:lineRule="exact"/>
        <w:ind w:left="1385" w:hanging="70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свободную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игру, деятельность и др.;</w:t>
      </w:r>
    </w:p>
    <w:p w14:paraId="63A33B85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2F44A5" w14:textId="77777777" w:rsidR="002B4733" w:rsidRPr="002B4733" w:rsidRDefault="002B4733" w:rsidP="002B4733">
      <w:pPr>
        <w:widowControl w:val="0"/>
        <w:autoSpaceDE w:val="0"/>
        <w:autoSpaceDN w:val="0"/>
        <w:spacing w:before="8" w:after="0" w:line="272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Совместная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деятельность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ситуациях.</w:t>
      </w:r>
    </w:p>
    <w:p w14:paraId="186933ED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в образовательных ситуациях является ведущей формой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освоению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14:paraId="16F9D79A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32" w:lineRule="auto"/>
        <w:ind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14:paraId="09D0F3E2" w14:textId="77777777" w:rsidR="002B4733" w:rsidRPr="002B4733" w:rsidRDefault="002B4733" w:rsidP="002B4733">
      <w:pPr>
        <w:widowControl w:val="0"/>
        <w:autoSpaceDE w:val="0"/>
        <w:autoSpaceDN w:val="0"/>
        <w:spacing w:before="6" w:after="0" w:line="232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</w:p>
    <w:p w14:paraId="3028DCC6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отнести:</w:t>
      </w:r>
    </w:p>
    <w:p w14:paraId="2AAA7032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ситуативная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беседа, рассказ,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советы,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вопросы;</w:t>
      </w:r>
    </w:p>
    <w:p w14:paraId="679F06F4" w14:textId="77777777" w:rsidR="002B4733" w:rsidRPr="002B4733" w:rsidRDefault="002B4733" w:rsidP="002B4733">
      <w:pPr>
        <w:widowControl w:val="0"/>
        <w:tabs>
          <w:tab w:val="left" w:pos="2097"/>
          <w:tab w:val="left" w:pos="3549"/>
          <w:tab w:val="left" w:pos="5453"/>
          <w:tab w:val="left" w:pos="7391"/>
          <w:tab w:val="left" w:pos="9041"/>
        </w:tabs>
        <w:autoSpaceDE w:val="0"/>
        <w:autoSpaceDN w:val="0"/>
        <w:spacing w:before="5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- социальное моделирование, воспитывающая (проблемная)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ситуация,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</w:t>
      </w:r>
      <w:r w:rsidRPr="002B4733">
        <w:rPr>
          <w:rFonts w:ascii="Times New Roman" w:eastAsia="Times New Roman" w:hAnsi="Times New Roman" w:cs="Times New Roman"/>
          <w:sz w:val="24"/>
        </w:rPr>
        <w:t>составление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рассказов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личного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опыта;</w:t>
      </w:r>
    </w:p>
    <w:p w14:paraId="5ADAA1D8" w14:textId="77777777" w:rsidR="002B4733" w:rsidRPr="002B4733" w:rsidRDefault="002B4733" w:rsidP="002B4733">
      <w:pPr>
        <w:widowControl w:val="0"/>
        <w:tabs>
          <w:tab w:val="left" w:pos="2097"/>
          <w:tab w:val="left" w:pos="3007"/>
          <w:tab w:val="left" w:pos="4911"/>
          <w:tab w:val="left" w:pos="6312"/>
          <w:tab w:val="left" w:pos="6634"/>
          <w:tab w:val="left" w:pos="8307"/>
          <w:tab w:val="left" w:pos="9899"/>
        </w:tabs>
        <w:autoSpaceDE w:val="0"/>
        <w:autoSpaceDN w:val="0"/>
        <w:spacing w:before="6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чтение художественной</w:t>
      </w:r>
      <w:r w:rsidRPr="002B4733">
        <w:rPr>
          <w:rFonts w:ascii="Times New Roman" w:eastAsia="Times New Roman" w:hAnsi="Times New Roman" w:cs="Times New Roman"/>
          <w:sz w:val="24"/>
        </w:rPr>
        <w:tab/>
        <w:t>литературы с последующим</w:t>
      </w:r>
      <w:r w:rsidRPr="002B4733">
        <w:rPr>
          <w:rFonts w:ascii="Times New Roman" w:eastAsia="Times New Roman" w:hAnsi="Times New Roman" w:cs="Times New Roman"/>
          <w:sz w:val="24"/>
        </w:rPr>
        <w:tab/>
        <w:t>обсуждением</w:t>
      </w:r>
      <w:r w:rsidRPr="002B4733">
        <w:rPr>
          <w:rFonts w:ascii="Times New Roman" w:eastAsia="Times New Roman" w:hAnsi="Times New Roman" w:cs="Times New Roman"/>
          <w:sz w:val="24"/>
        </w:rPr>
        <w:tab/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</w:t>
      </w:r>
      <w:r w:rsidRPr="002B4733">
        <w:rPr>
          <w:rFonts w:ascii="Times New Roman" w:eastAsia="Times New Roman" w:hAnsi="Times New Roman" w:cs="Times New Roman"/>
          <w:sz w:val="24"/>
        </w:rPr>
        <w:t>выводами, сочинение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рассказов,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историй,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сказок, заучивание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чтение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стихов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наизусть;</w:t>
      </w:r>
    </w:p>
    <w:p w14:paraId="107FC831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before="3"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разучивание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исполнение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песен,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театрализация,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драматизация,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этюды-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инсценировки; рассматривание и обсуждение картин и книжных иллюстраций, просмотр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видеороликов,</w:t>
      </w:r>
    </w:p>
    <w:p w14:paraId="112FC8C9" w14:textId="77777777" w:rsidR="002B4733" w:rsidRPr="002B4733" w:rsidRDefault="002B4733" w:rsidP="002B4733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презентаций,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мультфильмов;</w:t>
      </w:r>
    </w:p>
    <w:p w14:paraId="71367758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before="5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организация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выставок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(книг,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репродукций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тематических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авторских,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поделок 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тому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подобное),</w:t>
      </w:r>
    </w:p>
    <w:p w14:paraId="518D713D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before="5"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экскурсии (в музей, в общеобразовательную организацию и тому подобное),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посещение спектаклей,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выставок;</w:t>
      </w:r>
    </w:p>
    <w:p w14:paraId="3A3E1E2E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before="4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игровые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методы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(игровая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роль,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игровая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ситуация,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игровое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действие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другие);</w:t>
      </w:r>
    </w:p>
    <w:p w14:paraId="7C18AF90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демонстрация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собственной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нравственной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позиции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педагогом,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личный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пример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педагога, приучение к вежливому общению, поощрение (одобрение, тактильный контакт,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похвала,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поощряющий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взгляд); и др.</w:t>
      </w:r>
    </w:p>
    <w:p w14:paraId="5A1413E2" w14:textId="77777777" w:rsidR="002B4733" w:rsidRPr="002B4733" w:rsidRDefault="002B4733" w:rsidP="002B4733">
      <w:pPr>
        <w:widowControl w:val="0"/>
        <w:tabs>
          <w:tab w:val="left" w:pos="1401"/>
        </w:tabs>
        <w:autoSpaceDE w:val="0"/>
        <w:autoSpaceDN w:val="0"/>
        <w:spacing w:before="2" w:after="0" w:line="275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родителями</w:t>
      </w:r>
    </w:p>
    <w:p w14:paraId="4F4BA695" w14:textId="77777777" w:rsidR="002B4733" w:rsidRPr="002B4733" w:rsidRDefault="002B4733" w:rsidP="002B4733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14:paraId="24428809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Родительского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комитета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Попечительского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совета,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участвующих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управлении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решении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вопросов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социализации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детей;</w:t>
      </w:r>
    </w:p>
    <w:p w14:paraId="276975F2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before="66"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проведение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родительских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конференций,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собраний,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круглых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столов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вопросам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воспитания;</w:t>
      </w:r>
    </w:p>
    <w:p w14:paraId="13DE92FE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родительские собрания,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которых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обсуждаются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вопросы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возрастных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особенностей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детей,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формы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способы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доверительного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детьми;</w:t>
      </w:r>
    </w:p>
    <w:p w14:paraId="5CB9D816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родительские дни, во время которых родители могут посещать занятия 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получения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представления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образовательном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процессе в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ДОУ;</w:t>
      </w:r>
    </w:p>
    <w:p w14:paraId="60A3BE93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32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размещение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официальном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сайте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информации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вопросам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воспитания;</w:t>
      </w:r>
    </w:p>
    <w:p w14:paraId="04D2ED8A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консультаций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</w:p>
    <w:p w14:paraId="2AEF7C55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привлечение родителей к участию в проектах (вместе с детьми), конкурсах,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соревнованиях,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праздниках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др.;</w:t>
      </w:r>
    </w:p>
    <w:p w14:paraId="4081A15F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семейный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всеобуч,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котором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могли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получать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ценные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рекомендации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советы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психологов,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врачей,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социальных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работников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обмениваться собственным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творческим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опытом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находками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деле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 детей;</w:t>
      </w:r>
    </w:p>
    <w:p w14:paraId="481880D8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родительские форумы при интернет-сайте ДОУ, на которых обсуждаются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интересующие родителей вопросы, а также осуществляются виртуальные консультации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психологов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педагогов;</w:t>
      </w:r>
    </w:p>
    <w:p w14:paraId="6F13B54F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привлечение родителей к оценочным процедурам по вопросам воспитания;</w:t>
      </w:r>
    </w:p>
    <w:p w14:paraId="621F858B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региона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социальной ситуации развития ребенка работа с родителей (законным представителям)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 с УО дошкольного возраста должна строиться на принципах ценностного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единства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ДОУ. Единство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сотрудничеству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уклада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работа.</w:t>
      </w:r>
    </w:p>
    <w:p w14:paraId="6E530A6C" w14:textId="77777777" w:rsidR="002B4733" w:rsidRPr="002B4733" w:rsidRDefault="002B4733" w:rsidP="002B473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02C3C4C7" w14:textId="77777777" w:rsidR="002B4733" w:rsidRPr="002B4733" w:rsidRDefault="002B4733" w:rsidP="002B4733">
      <w:pPr>
        <w:widowControl w:val="0"/>
        <w:numPr>
          <w:ilvl w:val="2"/>
          <w:numId w:val="25"/>
        </w:numPr>
        <w:tabs>
          <w:tab w:val="left" w:pos="1222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Организационный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Программы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2B60BD5E" w14:textId="51A41C74" w:rsidR="002B4733" w:rsidRPr="002B4733" w:rsidRDefault="002B4733" w:rsidP="002B4733">
      <w:pPr>
        <w:widowControl w:val="0"/>
        <w:autoSpaceDE w:val="0"/>
        <w:autoSpaceDN w:val="0"/>
        <w:spacing w:before="175" w:after="0" w:line="240" w:lineRule="auto"/>
        <w:ind w:right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 воспитания детского сада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реализуется через формирование социокультурного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воспитательного пространства при соблюдении условий создания уклада, отражающего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руководствоваться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едиными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принципами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регулярно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воспроизводить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r w:rsidR="003F4B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Уклад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 №5 «Березка»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принципов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образования:</w:t>
      </w:r>
    </w:p>
    <w:p w14:paraId="394D8609" w14:textId="77777777" w:rsidR="002B4733" w:rsidRPr="002B4733" w:rsidRDefault="002B4733" w:rsidP="002B4733">
      <w:pPr>
        <w:widowControl w:val="0"/>
        <w:tabs>
          <w:tab w:val="left" w:pos="992"/>
        </w:tabs>
        <w:autoSpaceDE w:val="0"/>
        <w:autoSpaceDN w:val="0"/>
        <w:spacing w:before="3"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1.Обеспечение личностно развивающей предметно-пространственной среды, в том числе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современное материально-техническое обеспечение, методические материалы и средства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обучения,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учитывающей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психофизические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умственной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отсталостью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(интеллектуальными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нарушениями).</w:t>
      </w:r>
    </w:p>
    <w:p w14:paraId="6E1BCB4D" w14:textId="77777777" w:rsidR="002B4733" w:rsidRPr="002B4733" w:rsidRDefault="002B4733" w:rsidP="002B4733">
      <w:pPr>
        <w:widowControl w:val="0"/>
        <w:tabs>
          <w:tab w:val="left" w:pos="1040"/>
        </w:tabs>
        <w:autoSpaceDE w:val="0"/>
        <w:autoSpaceDN w:val="0"/>
        <w:spacing w:after="0" w:line="232" w:lineRule="auto"/>
        <w:ind w:right="52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2.Наличие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кадров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готовность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коллектива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достижению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целевых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ориентиров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воспитания.</w:t>
      </w:r>
    </w:p>
    <w:p w14:paraId="3B53467A" w14:textId="77777777" w:rsidR="002B4733" w:rsidRPr="002B4733" w:rsidRDefault="002B4733" w:rsidP="002B4733">
      <w:pPr>
        <w:widowControl w:val="0"/>
        <w:tabs>
          <w:tab w:val="left" w:pos="924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3.Взаимодействие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родителями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(законным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представителями)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вопросам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воспитания.</w:t>
      </w:r>
    </w:p>
    <w:p w14:paraId="04C399C1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4.Учет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умственной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отсталостью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(интеллектуальными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нарушениями)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возраста,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интересах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которых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реализуется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(возрастных,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физических,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психологических,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национальных).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(кадровые,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материально-технические,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психолого-педагогические,</w:t>
      </w:r>
      <w:r w:rsidRPr="002B473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нормативные,</w:t>
      </w:r>
      <w:r w:rsidRPr="002B473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организационно-методические)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необходимо интегрировать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соответствующими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пунктами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организационного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Уклад задает и удерживает ценности воспитания для всех участников 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отношений, учитывает специфику и конкретные формы организации распорядка дневного,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недельного,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месячного,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годового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 ДОУ. Для реализации Программы воспитания уклад целенаправленно проектируется командой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 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принимается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14:paraId="5EEE3603" w14:textId="77777777" w:rsidR="002B4733" w:rsidRPr="002B4733" w:rsidRDefault="002B4733" w:rsidP="002B4733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проектирования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уклада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сада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шаги.</w:t>
      </w:r>
    </w:p>
    <w:p w14:paraId="739AF411" w14:textId="5F7975AB" w:rsidR="002B4733" w:rsidRPr="002B4733" w:rsidRDefault="002B4733" w:rsidP="002B4733">
      <w:pPr>
        <w:widowControl w:val="0"/>
        <w:tabs>
          <w:tab w:val="left" w:pos="929"/>
        </w:tabs>
        <w:autoSpaceDE w:val="0"/>
        <w:autoSpaceDN w:val="0"/>
        <w:spacing w:before="2"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1.Определить ценностно-смысловое наполнение жизнедеятельности детского сада.</w:t>
      </w:r>
      <w:r w:rsidR="003F4B9A">
        <w:rPr>
          <w:rFonts w:ascii="Times New Roman" w:eastAsia="Times New Roman" w:hAnsi="Times New Roman" w:cs="Times New Roman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Устав, локальные акты, правила поведения для обучающихся и педагогических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работников,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внутренняя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символика.</w:t>
      </w:r>
    </w:p>
    <w:p w14:paraId="1A922E5C" w14:textId="77777777" w:rsidR="002B4733" w:rsidRPr="002B4733" w:rsidRDefault="002B4733" w:rsidP="002B4733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2.Отразить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сформулированное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ценностно-смысловое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наполнение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форматах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жизнедеятельности: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специфику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обустройство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развивающей предметно-пространственной среды; организацию режима дня; разработку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традиций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ритуалов ДОУ;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праздники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мероприятия.</w:t>
      </w:r>
    </w:p>
    <w:p w14:paraId="75092E66" w14:textId="77777777" w:rsidR="002B4733" w:rsidRPr="002B4733" w:rsidRDefault="002B4733" w:rsidP="002B4733">
      <w:pPr>
        <w:widowControl w:val="0"/>
        <w:tabs>
          <w:tab w:val="left" w:pos="934"/>
        </w:tabs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3.Обеспечить принятие всеми участниками образовательных отношений уклада детского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сада.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Требования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кадровому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составу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подготовке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сотрудников.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Взаимодействие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детского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сада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семьями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обучающихся.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</w:p>
    <w:p w14:paraId="7C45FAFC" w14:textId="77777777" w:rsidR="002B4733" w:rsidRPr="002B4733" w:rsidRDefault="002B4733" w:rsidP="002B4733">
      <w:pPr>
        <w:widowControl w:val="0"/>
        <w:tabs>
          <w:tab w:val="left" w:pos="934"/>
        </w:tabs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4.Социальное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партнерство.</w:t>
      </w:r>
    </w:p>
    <w:p w14:paraId="23BA802C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Уклад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отсталостью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(интеллектуальными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нарушениями)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определяют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воспитывающей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среды.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раскрывает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укладом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ценностно-смысловые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ориентиры.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содержательная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динамическая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уклада,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особенности,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вариативности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уникальности. Воспитывающая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трем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линиям:</w:t>
      </w:r>
    </w:p>
    <w:p w14:paraId="44D3DDBE" w14:textId="77777777" w:rsidR="002B4733" w:rsidRPr="002B4733" w:rsidRDefault="002B4733" w:rsidP="002B4733">
      <w:pPr>
        <w:widowControl w:val="0"/>
        <w:tabs>
          <w:tab w:val="left" w:pos="997"/>
        </w:tabs>
        <w:autoSpaceDE w:val="0"/>
        <w:autoSpaceDN w:val="0"/>
        <w:spacing w:before="5" w:after="0" w:line="232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"от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работника",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который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создает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предметно-образную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способствующую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воспитанию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необходимых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качеств;</w:t>
      </w:r>
    </w:p>
    <w:p w14:paraId="0EEE9FFD" w14:textId="77777777" w:rsidR="002B4733" w:rsidRPr="002B4733" w:rsidRDefault="002B4733" w:rsidP="002B4733">
      <w:pPr>
        <w:widowControl w:val="0"/>
        <w:tabs>
          <w:tab w:val="left" w:pos="873"/>
        </w:tabs>
        <w:autoSpaceDE w:val="0"/>
        <w:autoSpaceDN w:val="0"/>
        <w:spacing w:before="4"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"от совместной деятельности ребенка с умственной отсталостью (интеллектуальными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нарушениями) и педагогического работника", в ходе которой формируются нравственные,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гражданские,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эстетические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качества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умственной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отсталостью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(интеллектуальными нарушениями) в ходе специально организованного 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 ребенка с умственной отсталостью (интеллектуальными нарушениями)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педагогического работника, обеспечивающего достижение поставленных воспитательных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целей;</w:t>
      </w:r>
    </w:p>
    <w:p w14:paraId="737C57D7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B4733" w:rsidRPr="002B4733">
          <w:pgSz w:w="11910" w:h="16840"/>
          <w:pgMar w:top="1040" w:right="320" w:bottom="1200" w:left="1020" w:header="0" w:footer="930" w:gutter="0"/>
          <w:cols w:space="720"/>
        </w:sectPr>
      </w:pPr>
    </w:p>
    <w:p w14:paraId="0442D662" w14:textId="77777777" w:rsidR="002B4733" w:rsidRPr="002B4733" w:rsidRDefault="002B4733" w:rsidP="002B4733">
      <w:pPr>
        <w:widowControl w:val="0"/>
        <w:tabs>
          <w:tab w:val="left" w:pos="834"/>
        </w:tabs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>- "от ребенка", который самостоятельно действует, творит, получает опыт деятельности, 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особенности -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игровой.</w:t>
      </w:r>
    </w:p>
    <w:p w14:paraId="13272A12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отсталостью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(интеллектуальными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нарушениями).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6085BE6B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События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сада.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Спроектированная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событием.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воспитательном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событии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продумывает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смысл реальных и возможных действий обучающихся и смысл своих действий в контексте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задач воспитания. Событием может быть не только организованное мероприятие, но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спонтанно возникшая ситуация, и любой режимный момент, традиции утренней встречи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дела,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реализуемые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проекты.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подготовленные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события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проектируются в соответствии с календарным планом воспитательной работы детского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сада,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конкретного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Проектирование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событий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саду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формах:</w:t>
      </w:r>
    </w:p>
    <w:p w14:paraId="05E6EC76" w14:textId="77777777" w:rsidR="002B4733" w:rsidRPr="002B4733" w:rsidRDefault="002B4733" w:rsidP="002B4733">
      <w:pPr>
        <w:widowControl w:val="0"/>
        <w:tabs>
          <w:tab w:val="left" w:pos="906"/>
        </w:tabs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разработка и реализация значимых событий в ведущих видах деятельности (спектакль,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построение эксперимента,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совместное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конструирование,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спортивные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игры);</w:t>
      </w:r>
    </w:p>
    <w:p w14:paraId="070A1954" w14:textId="77777777" w:rsidR="002B4733" w:rsidRPr="002B4733" w:rsidRDefault="002B4733" w:rsidP="002B4733">
      <w:pPr>
        <w:widowControl w:val="0"/>
        <w:tabs>
          <w:tab w:val="left" w:pos="935"/>
        </w:tabs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создание творческих детско-педагогических работников проектов (празднование Дня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Победы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"Театр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детском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саду"</w:t>
      </w:r>
    </w:p>
    <w:p w14:paraId="297A504F" w14:textId="77777777" w:rsidR="002B4733" w:rsidRPr="002B4733" w:rsidRDefault="002B4733" w:rsidP="002B4733">
      <w:pPr>
        <w:widowControl w:val="0"/>
        <w:tabs>
          <w:tab w:val="left" w:pos="844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Проектирование событий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позволяет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построить</w:t>
      </w:r>
      <w:r w:rsidRPr="002B473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целостный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годовой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цикл</w:t>
      </w:r>
      <w:r w:rsidRPr="002B473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методической</w:t>
      </w:r>
      <w:r w:rsidRPr="002B473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основе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традиционных ценностей российского и крымского общества. Это поможет каждому педагогическому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тематический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творческий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спроектировать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группой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подгруппами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каждым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ребенком</w:t>
      </w:r>
    </w:p>
    <w:p w14:paraId="5467A14B" w14:textId="77777777" w:rsidR="002B4733" w:rsidRPr="002B4733" w:rsidRDefault="002B4733" w:rsidP="002B4733">
      <w:pPr>
        <w:widowControl w:val="0"/>
        <w:tabs>
          <w:tab w:val="left" w:pos="1404"/>
        </w:tabs>
        <w:autoSpaceDE w:val="0"/>
        <w:autoSpaceDN w:val="0"/>
        <w:spacing w:before="8" w:after="0" w:line="272" w:lineRule="exact"/>
        <w:ind w:left="140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2B473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 развивающей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предметно-пространственной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среды.</w:t>
      </w:r>
    </w:p>
    <w:p w14:paraId="26A395BC" w14:textId="77777777" w:rsidR="002B4733" w:rsidRPr="002B4733" w:rsidRDefault="002B4733" w:rsidP="002B4733">
      <w:pPr>
        <w:widowControl w:val="0"/>
        <w:tabs>
          <w:tab w:val="left" w:pos="4682"/>
          <w:tab w:val="left" w:pos="5464"/>
          <w:tab w:val="left" w:pos="6331"/>
          <w:tab w:val="left" w:pos="6638"/>
          <w:tab w:val="left" w:pos="7444"/>
          <w:tab w:val="left" w:pos="8605"/>
        </w:tabs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Развивающая предметно-пространственная среда (далее - РППС) отражает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федеральную,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региональную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специфику,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 специфику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ОО 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включает: оформление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помещений;</w:t>
      </w:r>
    </w:p>
    <w:p w14:paraId="6CB41ED1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32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оборудование,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2B473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специализированное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2B473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УО;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14:paraId="550F29BE" w14:textId="77777777" w:rsidR="002B4733" w:rsidRPr="002B4733" w:rsidRDefault="002B4733" w:rsidP="002B4733">
      <w:pPr>
        <w:widowControl w:val="0"/>
        <w:tabs>
          <w:tab w:val="left" w:pos="2167"/>
          <w:tab w:val="left" w:pos="3371"/>
          <w:tab w:val="left" w:pos="4642"/>
          <w:tab w:val="left" w:pos="5141"/>
          <w:tab w:val="left" w:pos="6263"/>
          <w:tab w:val="left" w:pos="7429"/>
          <w:tab w:val="left" w:pos="8796"/>
        </w:tabs>
        <w:autoSpaceDE w:val="0"/>
        <w:autoSpaceDN w:val="0"/>
        <w:spacing w:before="5" w:after="0" w:line="232" w:lineRule="auto"/>
        <w:ind w:right="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РППС отражает ценности, на которых строится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программа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воспитания,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принятию 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раскрытию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УО.</w:t>
      </w:r>
    </w:p>
    <w:p w14:paraId="41C13491" w14:textId="77777777" w:rsidR="002B4733" w:rsidRPr="002B4733" w:rsidRDefault="002B4733" w:rsidP="002B4733">
      <w:pPr>
        <w:widowControl w:val="0"/>
        <w:autoSpaceDE w:val="0"/>
        <w:autoSpaceDN w:val="0"/>
        <w:spacing w:before="6" w:after="0" w:line="232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Компоненты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символы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государства,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региона,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14:paraId="2C0A70A6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Компоненты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отражают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региональные,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этнографические,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конфессиональные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особенности социокультурных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МБДОУ.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экологичная,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природосообразная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безопасная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УО.</w:t>
      </w:r>
    </w:p>
    <w:p w14:paraId="27905F35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 Отражает ценность семьи, людей разных поколений, радость общения 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семьей.</w:t>
      </w:r>
    </w:p>
    <w:p w14:paraId="68A131FE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Компоненты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развития, экспериментирования, освоения новых технологий, раскрывает красоту знаний,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необходимость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научного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познания,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научную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картину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14:paraId="0B07D0E4" w14:textId="77777777" w:rsidR="002B4733" w:rsidRPr="002B4733" w:rsidRDefault="002B4733" w:rsidP="002B4733">
      <w:pPr>
        <w:widowControl w:val="0"/>
        <w:tabs>
          <w:tab w:val="left" w:pos="9498"/>
        </w:tabs>
        <w:autoSpaceDE w:val="0"/>
        <w:autoSpaceDN w:val="0"/>
        <w:spacing w:before="1"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Компоненты среды обеспечивает ребенку с УО возможность посильного труда, 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 отражает ценности труда в жизни человека и государства (портреты членов семей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обучающихся, героев труда, представителей профессий). Результаты труда ребенка с УО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отражены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сохранены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среде.</w:t>
      </w:r>
    </w:p>
    <w:p w14:paraId="45E578B8" w14:textId="77777777" w:rsidR="002B4733" w:rsidRPr="002B4733" w:rsidRDefault="002B4733" w:rsidP="002B4733">
      <w:pPr>
        <w:widowControl w:val="0"/>
        <w:tabs>
          <w:tab w:val="left" w:pos="9498"/>
        </w:tabs>
        <w:autoSpaceDE w:val="0"/>
        <w:autoSpaceDN w:val="0"/>
        <w:spacing w:before="2" w:after="0" w:line="232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Компоненты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укрепления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раскрывает смысл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здорового образа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спорта.</w:t>
      </w:r>
    </w:p>
    <w:p w14:paraId="0F550609" w14:textId="77777777" w:rsidR="002B4733" w:rsidRPr="002B4733" w:rsidRDefault="002B4733" w:rsidP="002B4733">
      <w:pPr>
        <w:widowControl w:val="0"/>
        <w:tabs>
          <w:tab w:val="left" w:pos="9498"/>
        </w:tabs>
        <w:autoSpaceDE w:val="0"/>
        <w:autoSpaceDN w:val="0"/>
        <w:spacing w:before="6" w:after="0" w:line="232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Компоненты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предоставляет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погружения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культуру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Крыма,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региональной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традиции.</w:t>
      </w:r>
    </w:p>
    <w:p w14:paraId="4BD53CEB" w14:textId="77777777" w:rsidR="002B4733" w:rsidRPr="002B4733" w:rsidRDefault="002B4733" w:rsidP="002B4733">
      <w:pPr>
        <w:widowControl w:val="0"/>
        <w:tabs>
          <w:tab w:val="left" w:pos="9498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Вся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среда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МБДОУ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гармоничная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эстетически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привлекательная.</w:t>
      </w:r>
    </w:p>
    <w:p w14:paraId="4E8EDF4F" w14:textId="77777777" w:rsidR="002B4733" w:rsidRPr="002B4733" w:rsidRDefault="002B4733" w:rsidP="002B4733">
      <w:pPr>
        <w:widowControl w:val="0"/>
        <w:tabs>
          <w:tab w:val="left" w:pos="9498"/>
        </w:tabs>
        <w:autoSpaceDE w:val="0"/>
        <w:autoSpaceDN w:val="0"/>
        <w:spacing w:after="0" w:line="232" w:lineRule="auto"/>
        <w:ind w:right="53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Особые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условия,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обеспечивающие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достижение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планируемых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личностных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2B473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работе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УО.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Инклюзивное образование предполагает готовность образовательной 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оптимальную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любого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независимо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(психофизиологических,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социальных,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психологических,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этнокультурных,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национальных,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религиозных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др.).</w:t>
      </w:r>
    </w:p>
    <w:p w14:paraId="5A19AEAB" w14:textId="77777777" w:rsidR="002B4733" w:rsidRPr="002B4733" w:rsidRDefault="002B4733" w:rsidP="002B4733">
      <w:pPr>
        <w:spacing w:after="0" w:line="232" w:lineRule="auto"/>
        <w:rPr>
          <w:rFonts w:ascii="Times New Roman" w:eastAsia="Times New Roman" w:hAnsi="Times New Roman" w:cs="Times New Roman"/>
          <w:sz w:val="24"/>
        </w:rPr>
        <w:sectPr w:rsidR="002B4733" w:rsidRPr="002B4733">
          <w:pgSz w:w="11910" w:h="16840"/>
          <w:pgMar w:top="1040" w:right="320" w:bottom="1200" w:left="1020" w:header="0" w:footer="930" w:gutter="0"/>
          <w:cols w:space="720"/>
        </w:sectPr>
      </w:pPr>
    </w:p>
    <w:p w14:paraId="264EAF36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32" w:lineRule="auto"/>
        <w:ind w:right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Инклюзия является ценностной основой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уклада учреждения и основанием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проектирования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воспитывающих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деятельностей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событий.</w:t>
      </w:r>
    </w:p>
    <w:p w14:paraId="33A48355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уклада: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инклюзивное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нормой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реализующая такие социокультурные ценности, как забота, принятие, взаимоуважение,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взаимопомощь, совместность, сопричастность, социальная ответственность. Эти ценности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разделяться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14:paraId="494F301E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На уровне воспитывающих сред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: ППС строится как максимально доступная 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событийная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 включения каждого ребенка в различные формы жизни детского сообщества;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рукотворная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воспитывающая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среда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обеспечивает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демонстрации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уникальности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7DF5B960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уровне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общности: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ролей,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2B473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самостоятельности,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сопричастности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смыслов сообщества,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приобретается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представителям),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воспитателями.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детско-взрослая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инклюзивном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развиваются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принципах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заботы,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взаимоуважения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56D586D8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уровне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деятельностей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проектирование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разновозрастных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группах,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подгруппах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детско-родительских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обеспечивает условия освоения доступных навыков, формирует опыт работы в команде,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58A2E6C2" w14:textId="77777777" w:rsidR="002B4733" w:rsidRPr="002B4733" w:rsidRDefault="002B4733" w:rsidP="002B4733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На уровне событий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: проектирование педагогическим работником ритмов жизни,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праздников и </w:t>
      </w:r>
    </w:p>
    <w:p w14:paraId="7C7B7597" w14:textId="77777777" w:rsidR="002B4733" w:rsidRPr="002B4733" w:rsidRDefault="002B4733" w:rsidP="002B4733">
      <w:pPr>
        <w:widowControl w:val="0"/>
        <w:autoSpaceDE w:val="0"/>
        <w:autoSpaceDN w:val="0"/>
        <w:spacing w:after="0" w:line="274" w:lineRule="exact"/>
        <w:ind w:right="398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общих дел с учетом специфики социальной и культурной ситуации развития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каждого ребенка обеспечивает возможность участия каждого в жизни и событиях группы,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формирует личностный опыт, развивает самооценку и уверенность ребенка в своих силах.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Событийная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переживание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счастья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свободы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коллективе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работников.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 xml:space="preserve"> </w:t>
      </w:r>
    </w:p>
    <w:p w14:paraId="275B2F3F" w14:textId="77777777" w:rsidR="002B4733" w:rsidRPr="002B4733" w:rsidRDefault="002B4733" w:rsidP="002B4733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i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Основными</w:t>
      </w:r>
      <w:r w:rsidRPr="002B4733">
        <w:rPr>
          <w:rFonts w:ascii="Times New Roman" w:eastAsia="Times New Roman" w:hAnsi="Times New Roman" w:cs="Times New Roman"/>
          <w:i/>
          <w:spacing w:val="-8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условиями</w:t>
      </w:r>
      <w:r w:rsidRPr="002B4733">
        <w:rPr>
          <w:rFonts w:ascii="Times New Roman" w:eastAsia="Times New Roman" w:hAnsi="Times New Roman" w:cs="Times New Roman"/>
          <w:i/>
          <w:spacing w:val="-3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реализации</w:t>
      </w:r>
      <w:r w:rsidRPr="002B4733">
        <w:rPr>
          <w:rFonts w:ascii="Times New Roman" w:eastAsia="Times New Roman" w:hAnsi="Times New Roman" w:cs="Times New Roman"/>
          <w:i/>
          <w:spacing w:val="-3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Программы</w:t>
      </w:r>
      <w:r w:rsidRPr="002B4733">
        <w:rPr>
          <w:rFonts w:ascii="Times New Roman" w:eastAsia="Times New Roman" w:hAnsi="Times New Roman" w:cs="Times New Roman"/>
          <w:i/>
          <w:spacing w:val="-6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воспитания</w:t>
      </w:r>
      <w:r w:rsidRPr="002B4733">
        <w:rPr>
          <w:rFonts w:ascii="Times New Roman" w:eastAsia="Times New Roman" w:hAnsi="Times New Roman" w:cs="Times New Roman"/>
          <w:i/>
          <w:spacing w:val="-4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в учреждении,</w:t>
      </w:r>
      <w:r w:rsidRPr="002B4733">
        <w:rPr>
          <w:rFonts w:ascii="Times New Roman" w:eastAsia="Times New Roman" w:hAnsi="Times New Roman" w:cs="Times New Roman"/>
          <w:i/>
          <w:spacing w:val="-1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являются:</w:t>
      </w:r>
    </w:p>
    <w:p w14:paraId="7030546F" w14:textId="77777777" w:rsidR="002B4733" w:rsidRPr="002B4733" w:rsidRDefault="002B4733" w:rsidP="002B4733">
      <w:pPr>
        <w:widowControl w:val="0"/>
        <w:tabs>
          <w:tab w:val="left" w:pos="1669"/>
        </w:tabs>
        <w:autoSpaceDE w:val="0"/>
        <w:autoSpaceDN w:val="0"/>
        <w:spacing w:before="5" w:after="0" w:line="232" w:lineRule="auto"/>
        <w:ind w:right="39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1.полноценное проживание ребенком всех этапов детства (младенческого, раннего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возраста),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обогащение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(амплификация)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детского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развития;</w:t>
      </w:r>
    </w:p>
    <w:p w14:paraId="09240A48" w14:textId="77777777" w:rsidR="002B4733" w:rsidRPr="002B4733" w:rsidRDefault="002B4733" w:rsidP="002B4733">
      <w:pPr>
        <w:widowControl w:val="0"/>
        <w:tabs>
          <w:tab w:val="left" w:pos="1890"/>
        </w:tabs>
        <w:autoSpaceDE w:val="0"/>
        <w:autoSpaceDN w:val="0"/>
        <w:spacing w:before="3" w:after="0" w:line="240" w:lineRule="auto"/>
        <w:ind w:right="39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2.построение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учетом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особенностей каждого ребенка, при котором сам ребенок становится активным субъектом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воспитания;</w:t>
      </w:r>
    </w:p>
    <w:p w14:paraId="46AB2B9F" w14:textId="77777777" w:rsidR="002B4733" w:rsidRPr="002B4733" w:rsidRDefault="002B4733" w:rsidP="002B4733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right="39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3.содействие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сотрудничество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работников,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признание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полноценным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участником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(субъектом)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отношений;</w:t>
      </w:r>
    </w:p>
    <w:p w14:paraId="2FB546D5" w14:textId="77777777" w:rsidR="002B4733" w:rsidRPr="002B4733" w:rsidRDefault="002B4733" w:rsidP="002B4733">
      <w:pPr>
        <w:widowControl w:val="0"/>
        <w:tabs>
          <w:tab w:val="left" w:pos="1650"/>
        </w:tabs>
        <w:autoSpaceDE w:val="0"/>
        <w:autoSpaceDN w:val="0"/>
        <w:spacing w:after="0" w:line="240" w:lineRule="auto"/>
        <w:ind w:right="39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4.формирование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поддержка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инициативы</w:t>
      </w:r>
      <w:r w:rsidRPr="002B4733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видах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детской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586B2B93" w14:textId="77777777" w:rsidR="002B4733" w:rsidRPr="002B4733" w:rsidRDefault="002B4733" w:rsidP="002B4733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right="39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5.активное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привлечение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ближайшего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окружения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ребенка.</w:t>
      </w:r>
    </w:p>
    <w:p w14:paraId="22738A35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ind w:right="398"/>
        <w:rPr>
          <w:rFonts w:ascii="Times New Roman" w:eastAsia="Times New Roman" w:hAnsi="Times New Roman" w:cs="Times New Roman"/>
          <w:i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Социальное</w:t>
      </w:r>
      <w:r w:rsidRPr="002B4733">
        <w:rPr>
          <w:rFonts w:ascii="Times New Roman" w:eastAsia="Times New Roman" w:hAnsi="Times New Roman" w:cs="Times New Roman"/>
          <w:i/>
          <w:spacing w:val="-2"/>
          <w:sz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  <w:u w:val="single"/>
        </w:rPr>
        <w:t>партнерство</w:t>
      </w:r>
    </w:p>
    <w:p w14:paraId="4589EAFF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ind w:right="398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Реализация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воспитательного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потенциала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партнерства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14:paraId="57090703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before="2"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участие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организаций-партнеров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проведении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отдельных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мероприятий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(дни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открытых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дверей,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государственные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региональные,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праздники,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торжественные мероприятия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тому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подобное);</w:t>
      </w:r>
    </w:p>
    <w:p w14:paraId="105ED7C8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-участие представителей организаций-партнеров в проведении занятий в рамках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14:paraId="2188D765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проведение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базе</w:t>
      </w:r>
      <w:r w:rsidRPr="002B473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организаций-партнеров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мероприятий,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событий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акций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воспитательной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направленности;</w:t>
      </w:r>
    </w:p>
    <w:p w14:paraId="19BBF8F6" w14:textId="77777777" w:rsidR="002B4733" w:rsidRPr="002B4733" w:rsidRDefault="002B4733" w:rsidP="002B4733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реализация различных проектов воспитательной направленности, совместно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разрабатываемых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родителями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представителями)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организациями-партнерами.</w:t>
      </w:r>
    </w:p>
    <w:p w14:paraId="5B4AC2D7" w14:textId="77777777" w:rsidR="002B4733" w:rsidRPr="002B4733" w:rsidRDefault="002B4733" w:rsidP="002B473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5E21AB43" w14:textId="77777777" w:rsidR="002B4733" w:rsidRPr="002B4733" w:rsidRDefault="002B4733" w:rsidP="002B4733">
      <w:pPr>
        <w:widowControl w:val="0"/>
        <w:tabs>
          <w:tab w:val="left" w:pos="403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Calibri"/>
          <w:b/>
          <w:bCs/>
          <w:sz w:val="24"/>
          <w:szCs w:val="26"/>
        </w:rPr>
      </w:pPr>
      <w:r w:rsidRPr="002B4733">
        <w:rPr>
          <w:rFonts w:ascii="Times New Roman" w:eastAsia="Calibri" w:hAnsi="Times New Roman" w:cs="Calibri"/>
          <w:b/>
          <w:bCs/>
          <w:sz w:val="26"/>
          <w:szCs w:val="26"/>
        </w:rPr>
        <w:t xml:space="preserve">                                      </w:t>
      </w:r>
      <w:r w:rsidRPr="002B4733">
        <w:rPr>
          <w:rFonts w:ascii="Times New Roman" w:eastAsia="Calibri" w:hAnsi="Times New Roman" w:cs="Calibri"/>
          <w:b/>
          <w:bCs/>
          <w:sz w:val="26"/>
          <w:szCs w:val="26"/>
          <w:lang w:val="en-US"/>
        </w:rPr>
        <w:t>III</w:t>
      </w:r>
      <w:r w:rsidRPr="002B4733">
        <w:rPr>
          <w:rFonts w:ascii="Times New Roman" w:eastAsia="Calibri" w:hAnsi="Times New Roman" w:cs="Calibri"/>
          <w:b/>
          <w:bCs/>
          <w:sz w:val="26"/>
          <w:szCs w:val="26"/>
        </w:rPr>
        <w:t>. ОРГАНИЗАЦИОННЫЙ</w:t>
      </w:r>
      <w:r w:rsidRPr="002B4733">
        <w:rPr>
          <w:rFonts w:ascii="Times New Roman" w:eastAsia="Calibri" w:hAnsi="Times New Roman" w:cs="Calibri"/>
          <w:b/>
          <w:bCs/>
          <w:spacing w:val="-7"/>
          <w:sz w:val="26"/>
          <w:szCs w:val="26"/>
        </w:rPr>
        <w:t xml:space="preserve"> </w:t>
      </w:r>
      <w:r w:rsidRPr="002B4733">
        <w:rPr>
          <w:rFonts w:ascii="Times New Roman" w:eastAsia="Calibri" w:hAnsi="Times New Roman" w:cs="Calibri"/>
          <w:b/>
          <w:bCs/>
          <w:sz w:val="26"/>
          <w:szCs w:val="26"/>
        </w:rPr>
        <w:t>РАЗДЕЛ</w:t>
      </w:r>
    </w:p>
    <w:p w14:paraId="4CB41E87" w14:textId="77777777" w:rsidR="002B4733" w:rsidRPr="002B4733" w:rsidRDefault="002B4733" w:rsidP="002B473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p w14:paraId="3503FE2E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Организационное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базируется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нормативно-правовой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специальные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нозологической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группы.</w:t>
      </w:r>
    </w:p>
    <w:p w14:paraId="753AFC15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этих условий должно обеспечить реализацию не только 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прав самого ребенка на получение соответствующего его возможностям образования, но и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реализацию прав всех остальных обучающихся, включенных наравне с ребенком с УО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пространство.</w:t>
      </w:r>
      <w:r w:rsidRPr="002B473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помимо</w:t>
      </w:r>
      <w:r w:rsidRPr="002B473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нормативной</w:t>
      </w:r>
      <w:r w:rsidRPr="002B473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базы,</w:t>
      </w:r>
      <w:r w:rsidRPr="002B473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фиксирующей</w:t>
      </w:r>
      <w:r w:rsidRPr="002B473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права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УО,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необходима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разработка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локальных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актов,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эффективное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14:paraId="72E59581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Необходима организация системы взаимодействия и поддержки 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 со стороны ПМПК, органов социальной защиты, органов здравоохранения, общественных организаций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недостаточном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кадровом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ресурсе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14:paraId="6CA57B02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Реализация данного условия позволяет обеспечить для ребенка с УО максимально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адекватный при его особенностях развития образовательный маршрут, а также позволяет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ресурсоемко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воспитание.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Важным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компонентом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(включая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образования)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шаговой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доступности.</w:t>
      </w:r>
    </w:p>
    <w:p w14:paraId="236CF364" w14:textId="77777777" w:rsidR="002B4733" w:rsidRPr="002B4733" w:rsidRDefault="002B4733" w:rsidP="002B4733">
      <w:pPr>
        <w:widowControl w:val="0"/>
        <w:numPr>
          <w:ilvl w:val="1"/>
          <w:numId w:val="26"/>
        </w:numPr>
        <w:tabs>
          <w:tab w:val="left" w:pos="1808"/>
        </w:tabs>
        <w:autoSpaceDE w:val="0"/>
        <w:autoSpaceDN w:val="0"/>
        <w:spacing w:before="3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Психолого-педагогические</w:t>
      </w:r>
      <w:r w:rsidRPr="002B4733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условия,</w:t>
      </w:r>
      <w:r w:rsidRPr="002B4733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обеспечивающие</w:t>
      </w:r>
      <w:r w:rsidRPr="002B4733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2B4733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Pr="002B4733">
        <w:rPr>
          <w:rFonts w:ascii="Times New Roman" w:eastAsia="Times New Roman" w:hAnsi="Times New Roman" w:cs="Times New Roman"/>
          <w:b/>
          <w:sz w:val="24"/>
        </w:rPr>
        <w:t>УО.</w:t>
      </w:r>
    </w:p>
    <w:p w14:paraId="25C1F9F4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2B473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2B4733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2B4733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2B4733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2B4733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комплекса</w:t>
      </w:r>
    </w:p>
    <w:p w14:paraId="1D9EC914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коррекционно-развивающих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образовательно-воспитательных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динамического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интеллектуальными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нарушениями.</w:t>
      </w:r>
    </w:p>
    <w:p w14:paraId="6F94CA05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жизненно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лежащих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зоне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актуального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потенциального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Определить содержание индивидуальной программы обучения педагогические работники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после проведения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диагностики.</w:t>
      </w:r>
    </w:p>
    <w:p w14:paraId="3A172624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интеллекта,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образовательные, определяют те предметные области, которые являются значимыми 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разработке программ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14:paraId="251F0487" w14:textId="4B42C2B2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Охарактеризуем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базовые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ориентиры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построению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7A00F9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                                             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A00F9">
        <w:rPr>
          <w:rFonts w:ascii="Times New Roman" w:eastAsia="Times New Roman" w:hAnsi="Times New Roman" w:cs="Times New Roman"/>
          <w:sz w:val="24"/>
          <w:szCs w:val="24"/>
        </w:rPr>
        <w:t xml:space="preserve">старшего дошкольного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возраста:</w:t>
      </w:r>
    </w:p>
    <w:p w14:paraId="6345DCA1" w14:textId="43B3ABB6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i/>
          <w:sz w:val="24"/>
        </w:rPr>
      </w:pPr>
      <w:r w:rsidRPr="002B4733">
        <w:rPr>
          <w:rFonts w:ascii="Times New Roman" w:eastAsia="Times New Roman" w:hAnsi="Times New Roman" w:cs="Times New Roman"/>
          <w:i/>
          <w:sz w:val="24"/>
        </w:rPr>
        <w:t>Для</w:t>
      </w:r>
      <w:r w:rsidRPr="002B4733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старшего</w:t>
      </w:r>
      <w:r w:rsidRPr="002B4733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возраста</w:t>
      </w:r>
      <w:r w:rsidRPr="002B4733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основными</w:t>
      </w:r>
      <w:r w:rsidRPr="002B4733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линиями</w:t>
      </w:r>
      <w:r w:rsidRPr="002B4733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z w:val="24"/>
        </w:rPr>
        <w:t>являются:</w:t>
      </w:r>
    </w:p>
    <w:p w14:paraId="0A2DFD7C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364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моторики; развитие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тонкой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ручной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моторики;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зрительной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координации;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 произвольного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внимания; развитие сферы образов-представлений;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ориентировки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пространстве; совершенствование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наглядно-образного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словесно-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мышления; формирование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связной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общения; формирование элементов трудовой деятельности; расширение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активности; становление адекватных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поведения.</w:t>
      </w:r>
    </w:p>
    <w:p w14:paraId="21622E3A" w14:textId="77777777" w:rsidR="002B4733" w:rsidRPr="002B4733" w:rsidRDefault="002B4733" w:rsidP="002B4733">
      <w:pPr>
        <w:widowControl w:val="0"/>
        <w:autoSpaceDE w:val="0"/>
        <w:autoSpaceDN w:val="0"/>
        <w:spacing w:before="5" w:after="0" w:line="232" w:lineRule="auto"/>
        <w:ind w:right="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Вышеназванные линии развития служат ориентирами при разработке содержания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интеллекта.</w:t>
      </w:r>
    </w:p>
    <w:p w14:paraId="4E94390B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40" w:lineRule="auto"/>
        <w:ind w:right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При этом надо всегда помнить, что основное содержание программы направлено на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охрану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укрепление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здоровья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ребенка,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психическое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развитие,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коррекцию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вторичных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отклонений.</w:t>
      </w:r>
    </w:p>
    <w:p w14:paraId="275D29E6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  <w:sectPr w:rsidR="002B4733" w:rsidRPr="002B4733">
          <w:pgSz w:w="11910" w:h="16840"/>
          <w:pgMar w:top="1040" w:right="286" w:bottom="1200" w:left="1020" w:header="0" w:footer="930" w:gutter="0"/>
          <w:cols w:space="720"/>
        </w:sectPr>
      </w:pPr>
    </w:p>
    <w:p w14:paraId="3C1D1A4C" w14:textId="77777777" w:rsidR="002B4733" w:rsidRPr="002B4733" w:rsidRDefault="002B4733" w:rsidP="002B4733">
      <w:pPr>
        <w:widowControl w:val="0"/>
        <w:numPr>
          <w:ilvl w:val="1"/>
          <w:numId w:val="26"/>
        </w:numPr>
        <w:tabs>
          <w:tab w:val="left" w:pos="1755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Организация</w:t>
      </w:r>
      <w:r w:rsidRPr="002B473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развивающей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предметно-пространственной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среды.</w:t>
      </w:r>
    </w:p>
    <w:p w14:paraId="4386A2DC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Предметно-пространственная развивающая образовательная среда (далее-РППС)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разработанную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ФАОП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проектировать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РППС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психофизических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УО.</w:t>
      </w:r>
    </w:p>
    <w:p w14:paraId="1F22B62E" w14:textId="77777777" w:rsidR="002B4733" w:rsidRPr="002B4733" w:rsidRDefault="002B4733" w:rsidP="002B4733">
      <w:pPr>
        <w:widowControl w:val="0"/>
        <w:autoSpaceDE w:val="0"/>
        <w:autoSpaceDN w:val="0"/>
        <w:spacing w:after="0"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РППС обеспечивает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гарантирует:</w:t>
      </w:r>
    </w:p>
    <w:p w14:paraId="11B3B78A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охрану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укрепление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физического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здоровья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благополучия обучающихся с УО, проявление уважения к их человеческому достоинству,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чувствам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потребностям,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поддержку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положительной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самооценки,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уверенности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собственных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возможностях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способностях,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том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числе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взаимодействии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          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 другом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коллективной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работе;</w:t>
      </w:r>
    </w:p>
    <w:p w14:paraId="3694DEC8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B4733">
        <w:rPr>
          <w:rFonts w:ascii="Times New Roman" w:eastAsia="Times New Roman" w:hAnsi="Times New Roman" w:cs="Times New Roman"/>
          <w:sz w:val="24"/>
        </w:rPr>
        <w:t>максимальную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реализацию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потенциала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пространства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группы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прилегающих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территорий,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приспособленных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образовательной программы, а также материалов, оборудования и инвентаря для 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возраста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потребностями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каждого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возрастного этапа, охраны и укрепления их здоровья, возможностями учета особенностей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коррекции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недостатков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развития;</w:t>
      </w:r>
    </w:p>
    <w:p w14:paraId="08337A99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before="1"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построение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вариативного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развивающего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ориентированного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возможность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свободного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выбора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материалов,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активности,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участников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совместной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общения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разного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возраста,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так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педагогическим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и                                         </w:t>
      </w:r>
      <w:r w:rsidRPr="002B4733">
        <w:rPr>
          <w:rFonts w:ascii="Times New Roman" w:eastAsia="Times New Roman" w:hAnsi="Times New Roman" w:cs="Times New Roman"/>
          <w:sz w:val="24"/>
        </w:rPr>
        <w:t>работниками,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также свободу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выражении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чувств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мыслей;</w:t>
      </w:r>
    </w:p>
    <w:p w14:paraId="39F2EE30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создание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ежедневной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трудовой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мотивации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непрерывного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самосовершенствования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работников,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также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содействие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определении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собственных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целей,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личных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потребностей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мотивов;</w:t>
      </w:r>
    </w:p>
    <w:p w14:paraId="37A88087" w14:textId="77777777" w:rsidR="002B4733" w:rsidRPr="002B4733" w:rsidRDefault="002B4733" w:rsidP="002B4733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открытость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вовлечение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(законных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представителей)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непосредственно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осуществление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поддержки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деле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охране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укреплении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здоровья,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также поддержки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инициатив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внутри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семьи;</w:t>
      </w:r>
    </w:p>
    <w:p w14:paraId="565793C2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построение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детьми,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ориентированного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уважение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достоинства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личности,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интересы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возможности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каждого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учитывающего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ситуацию его развития и соответствующие возрастные и индивидуальные особенности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(недопустимость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как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искусственного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ускорения,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так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искусственного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замедления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развития 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обучающихся).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CC55B6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РППС МБДОУ создана педагогическими работниками 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возможностей,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траектории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принципа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анатомо-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физиологическим особенностям обучающихся (соответствие росту, массе тела, размеру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руки,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дающей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захвата предмета).</w:t>
      </w:r>
    </w:p>
    <w:p w14:paraId="520117F5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РППС является: содержательно-насыщенной и динамичной - включает средства обучения (в 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числе технические и информационные), материалы (в том числе расходные), инвентарь,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игровое,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спортивное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оздоровительное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оборудование,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игровую,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познавательную,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исследовательскую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творческую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экспериментирование с материалами, доступными детям; двигательную активность, в 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числе развитие общей и тонкой моторики обучающихся с УО, участие в подвижных играх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соревнованиях;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благополучие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окружением;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обладать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динамичными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свойствами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подвижность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частей,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собрать,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разобрать,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комбинирования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деталей;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самовыражения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14:paraId="0F010120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трансформируемой - обеспечивает возможность изменений РППС в зависимости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ситуации,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том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меняющихся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мотивов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14:paraId="3494EA6A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B4733" w:rsidRPr="002B4733">
          <w:pgSz w:w="11910" w:h="16840"/>
          <w:pgMar w:top="1040" w:right="320" w:bottom="1160" w:left="1020" w:header="0" w:footer="930" w:gutter="0"/>
          <w:cols w:space="720"/>
        </w:sectPr>
      </w:pPr>
    </w:p>
    <w:p w14:paraId="4FF1AA6A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полифункциональной - обеспечивает возможность разнообразного использования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составляющих РППС (например, детской мебели, матов, мягких модулей, ширм, в 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числе природных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материалов)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активности;</w:t>
      </w:r>
    </w:p>
    <w:p w14:paraId="05239069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доступной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свободный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доступ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игрушкам,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материалам,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пособиям, обеспечивающим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основные виды детской активности. Все игровые материалы подобраны с учетом уровня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 его познавательных психических процессов, стимулировать познавательную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речевую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созданы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самостоятельной,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активности;</w:t>
      </w:r>
    </w:p>
    <w:p w14:paraId="4067AED6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безопасной - все элементы РППС соответствуют требованиям по обеспечению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надежности и безопасность их использования. При проектировании РППС учитывается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целостность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 учреждении,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заданных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областях: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познавательной,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речевой,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физической;</w:t>
      </w:r>
    </w:p>
    <w:p w14:paraId="64AB2567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эстетичной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 элементы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РППС привлекательны,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ошибок в конструкции, способствуют формированию основ эстетического вкуса ребенка;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приобщают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 миру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искусства;</w:t>
      </w:r>
    </w:p>
    <w:p w14:paraId="14C6BC35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РППС в Организации обеспечивает условия для эмоционального благополучия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УО,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 также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 комфортной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работников.</w:t>
      </w:r>
    </w:p>
    <w:p w14:paraId="272F044A" w14:textId="77777777" w:rsidR="002B4733" w:rsidRPr="002B4733" w:rsidRDefault="002B4733" w:rsidP="002B4733">
      <w:pPr>
        <w:widowControl w:val="0"/>
        <w:autoSpaceDE w:val="0"/>
        <w:autoSpaceDN w:val="0"/>
        <w:spacing w:after="0" w:line="276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Развивающая предметно-пространственная образовательная среда организована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виде мобильных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центров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активности:</w:t>
      </w:r>
    </w:p>
    <w:p w14:paraId="51C445DA" w14:textId="5B340D51" w:rsidR="002B4733" w:rsidRPr="002B4733" w:rsidRDefault="002B4733" w:rsidP="002B4733">
      <w:pPr>
        <w:widowControl w:val="0"/>
        <w:autoSpaceDE w:val="0"/>
        <w:autoSpaceDN w:val="0"/>
        <w:spacing w:after="0" w:line="276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предусмотрен следующий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центров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активности:</w:t>
      </w:r>
    </w:p>
    <w:p w14:paraId="71B89429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центр двигательной активности (ориентирован на организацию игр средней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малой подвижности в групповых помещениях,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средней и интенсивной подвижности 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физкультурном и музыкальном залах, интенсивной подвижности на групповых участках,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спортивной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площадке,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территории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сада)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интеграции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областей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«Физическое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развитие»,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«Социально-коммуникативное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развитие»,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«Речевое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развитие»;</w:t>
      </w:r>
    </w:p>
    <w:p w14:paraId="5118CC2C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центр безопасности, позволяющий организовать образовательный процесс 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навыков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безопасности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жизнедеятельности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интеграции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образовательных областей «Физическое развитие», «Познавательное развитие», «Речевое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развитие»,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«Социально-коммуникативное развитие»;</w:t>
      </w:r>
    </w:p>
    <w:p w14:paraId="3F5DA7C0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32" w:lineRule="auto"/>
        <w:ind w:right="523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центр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содержащий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оборудование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сюжетно-ролевых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детских</w:t>
      </w:r>
      <w:r w:rsidRPr="002B473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игр,</w:t>
      </w:r>
      <w:r w:rsidRPr="002B4733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предметы-заместители</w:t>
      </w:r>
      <w:r w:rsidRPr="002B473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интеграции</w:t>
      </w:r>
      <w:r w:rsidRPr="002B473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содержания</w:t>
      </w:r>
      <w:r w:rsidRPr="002B4733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областей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«Познавательное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«Речевое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развитие»,</w:t>
      </w:r>
    </w:p>
    <w:p w14:paraId="06F93C95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«Художественно-эстетическое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«Физическое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развитие»;</w:t>
      </w:r>
      <w:r w:rsidRPr="002B4733">
        <w:rPr>
          <w:rFonts w:ascii="Times New Roman" w:eastAsia="Times New Roman" w:hAnsi="Times New Roman" w:cs="Times New Roman"/>
          <w:sz w:val="24"/>
        </w:rPr>
        <w:t xml:space="preserve"> </w:t>
      </w:r>
    </w:p>
    <w:p w14:paraId="2295CCB7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ind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центр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конструирования,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котором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разнообразные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строительного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конструкторов, бросового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схем,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рисунков,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картин,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демонстрационных материалов для организации конструкторской деятельности детей 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интеграции содержания образовательных областей «Познавательное развитие», «Речевое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развитие», «Социально-коммуникативное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</w:t>
      </w:r>
    </w:p>
    <w:p w14:paraId="67DB3EE0" w14:textId="77777777" w:rsidR="002B4733" w:rsidRPr="002B4733" w:rsidRDefault="002B4733" w:rsidP="002B4733">
      <w:pPr>
        <w:tabs>
          <w:tab w:val="left" w:pos="642"/>
        </w:tabs>
        <w:spacing w:after="0" w:line="256" w:lineRule="auto"/>
        <w:ind w:right="364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«Художественно-эстетическое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развитие»;</w:t>
      </w:r>
    </w:p>
    <w:p w14:paraId="610812A1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before="1"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центр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логики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математики,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содержащий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разнообразный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дидактический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развивающие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игрушки,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также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демонстрационные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элементарных математических навыков и логических операций в интеграции содержания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образовательных областей «Познавательное развитие», «Речевое развитие», «Социально-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коммуникативное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развитие»;</w:t>
      </w:r>
    </w:p>
    <w:p w14:paraId="0DBFA2FA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before="3"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центр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экспериментирования,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наблюдения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игровое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оборудование,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демонстрационные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дидактические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пособия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которого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способствуют реализации поисково-экспериментальной и трудовой деятельности детей 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интеграции содержания образовательных областей «Познавательное развитие», «Речевое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развитие»,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«Социально-коммуникативное развитие»;</w:t>
      </w:r>
    </w:p>
    <w:p w14:paraId="0BDC074C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центр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познания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коммуникации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оснащение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которого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обеспечивает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расширение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кругозора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lastRenderedPageBreak/>
        <w:t>детей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знаний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окружающем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мире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взрослыми</w:t>
      </w:r>
      <w:r w:rsidRPr="002B4733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сверстниками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интеграции</w:t>
      </w:r>
      <w:r w:rsidRPr="002B4733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содержания</w:t>
      </w:r>
      <w:r w:rsidRPr="002B4733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областей</w:t>
      </w:r>
    </w:p>
    <w:p w14:paraId="1310A41C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«Познавательное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«Речевое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развитие»;</w:t>
      </w:r>
    </w:p>
    <w:p w14:paraId="0074942D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- книжный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уголок,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содержащий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художественную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познавательную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литературу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обеспечивающую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духовно-нравственное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этико-эстетическое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формирование общей культуры, освоение разных жанров художественной литературы,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воспитание любви и интереса к художественному слову, удовлетворение познавательных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потребностей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интеграции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областей;</w:t>
      </w:r>
    </w:p>
    <w:p w14:paraId="13653933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before="2"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центр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театрализации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музицирования,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оборудование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которого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позволяет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организовать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музыкальную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театрализованную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интеграции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содержанием   </w:t>
      </w:r>
      <w:r w:rsidRPr="002B473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образовательных   </w:t>
      </w:r>
      <w:r w:rsidRPr="002B4733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областей   «Художественно-эстетическое   </w:t>
      </w:r>
      <w:r w:rsidRPr="002B4733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развитие»,</w:t>
      </w:r>
    </w:p>
    <w:p w14:paraId="2D500B82" w14:textId="77777777" w:rsidR="002B4733" w:rsidRPr="002B4733" w:rsidRDefault="002B4733" w:rsidP="002B4733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«Познавательное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развитие»,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«Речевое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развитие»,</w:t>
      </w:r>
    </w:p>
    <w:p w14:paraId="72D63F1F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«Физическое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развитие»;</w:t>
      </w:r>
    </w:p>
    <w:p w14:paraId="204075FF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центр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уединения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предназначен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снятия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психоэмоционального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напряжения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           </w:t>
      </w:r>
      <w:r w:rsidRPr="002B4733">
        <w:rPr>
          <w:rFonts w:ascii="Times New Roman" w:eastAsia="Times New Roman" w:hAnsi="Times New Roman" w:cs="Times New Roman"/>
          <w:sz w:val="24"/>
        </w:rPr>
        <w:t>воспитанников;</w:t>
      </w:r>
    </w:p>
    <w:p w14:paraId="63FB7EE4" w14:textId="77777777" w:rsidR="002B4733" w:rsidRPr="002B4733" w:rsidRDefault="002B4733" w:rsidP="002B4733">
      <w:pPr>
        <w:widowControl w:val="0"/>
        <w:tabs>
          <w:tab w:val="left" w:pos="1816"/>
          <w:tab w:val="left" w:pos="1984"/>
          <w:tab w:val="left" w:pos="2448"/>
          <w:tab w:val="left" w:pos="2747"/>
          <w:tab w:val="left" w:pos="3304"/>
          <w:tab w:val="left" w:pos="3552"/>
          <w:tab w:val="left" w:pos="3892"/>
          <w:tab w:val="left" w:pos="5203"/>
          <w:tab w:val="left" w:pos="5250"/>
          <w:tab w:val="left" w:pos="5735"/>
          <w:tab w:val="left" w:pos="6496"/>
          <w:tab w:val="left" w:pos="6823"/>
          <w:tab w:val="left" w:pos="7122"/>
          <w:tab w:val="left" w:pos="7920"/>
          <w:tab w:val="left" w:pos="8229"/>
          <w:tab w:val="left" w:pos="8284"/>
          <w:tab w:val="left" w:pos="8540"/>
          <w:tab w:val="left" w:pos="8896"/>
          <w:tab w:val="left" w:pos="9332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центр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творчества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предназначенный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продуктивной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 детей (рисование, лепка, аппликация, художественный труд) в интеграции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содержания образовательных областей «Художественно-эстетическое развитие», «Речевое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развитие», «Познавательное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развитие»,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«Социально-коммуникативное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развитие».</w:t>
      </w:r>
    </w:p>
    <w:p w14:paraId="423FE711" w14:textId="1F0A051D" w:rsidR="002B4733" w:rsidRPr="002B4733" w:rsidRDefault="002B4733" w:rsidP="002B4733">
      <w:pPr>
        <w:widowControl w:val="0"/>
        <w:tabs>
          <w:tab w:val="left" w:pos="1816"/>
          <w:tab w:val="left" w:pos="1984"/>
          <w:tab w:val="left" w:pos="2448"/>
          <w:tab w:val="left" w:pos="2747"/>
          <w:tab w:val="left" w:pos="3304"/>
          <w:tab w:val="left" w:pos="3552"/>
          <w:tab w:val="left" w:pos="3892"/>
          <w:tab w:val="left" w:pos="5203"/>
          <w:tab w:val="left" w:pos="5250"/>
          <w:tab w:val="left" w:pos="5735"/>
          <w:tab w:val="left" w:pos="6496"/>
          <w:tab w:val="left" w:pos="6823"/>
          <w:tab w:val="left" w:pos="7122"/>
          <w:tab w:val="left" w:pos="7920"/>
          <w:tab w:val="left" w:pos="8229"/>
          <w:tab w:val="left" w:pos="8284"/>
          <w:tab w:val="left" w:pos="8540"/>
          <w:tab w:val="left" w:pos="8896"/>
          <w:tab w:val="left" w:pos="9332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Компьютерно-техническое</w:t>
      </w:r>
      <w:r w:rsidRPr="002B473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оснащение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906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целей:</w:t>
      </w:r>
    </w:p>
    <w:p w14:paraId="289042C8" w14:textId="77777777" w:rsidR="002B4733" w:rsidRPr="002B4733" w:rsidRDefault="002B4733" w:rsidP="002B4733">
      <w:pPr>
        <w:widowControl w:val="0"/>
        <w:tabs>
          <w:tab w:val="left" w:pos="1816"/>
          <w:tab w:val="left" w:pos="1984"/>
          <w:tab w:val="left" w:pos="2448"/>
          <w:tab w:val="left" w:pos="2747"/>
          <w:tab w:val="left" w:pos="3304"/>
          <w:tab w:val="left" w:pos="3552"/>
          <w:tab w:val="left" w:pos="3892"/>
          <w:tab w:val="left" w:pos="5203"/>
          <w:tab w:val="left" w:pos="5250"/>
          <w:tab w:val="left" w:pos="5735"/>
          <w:tab w:val="left" w:pos="6496"/>
          <w:tab w:val="left" w:pos="6823"/>
          <w:tab w:val="left" w:pos="7122"/>
          <w:tab w:val="left" w:pos="7920"/>
          <w:tab w:val="left" w:pos="8229"/>
          <w:tab w:val="left" w:pos="8284"/>
          <w:tab w:val="left" w:pos="8540"/>
          <w:tab w:val="left" w:pos="8896"/>
          <w:tab w:val="left" w:pos="9332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– для демонстрации детям познавательных, художественных, мультипликационных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фильмов,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литературных,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др.;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информационной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Pr="002B473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материалов,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2B473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программы;</w:t>
      </w:r>
      <w:r w:rsidRPr="002B473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</w:p>
    <w:p w14:paraId="415EB0B2" w14:textId="77777777" w:rsidR="002B4733" w:rsidRPr="002B4733" w:rsidRDefault="002B4733" w:rsidP="002B4733">
      <w:pPr>
        <w:widowControl w:val="0"/>
        <w:tabs>
          <w:tab w:val="left" w:pos="1816"/>
          <w:tab w:val="left" w:pos="1984"/>
          <w:tab w:val="left" w:pos="2448"/>
          <w:tab w:val="left" w:pos="2747"/>
          <w:tab w:val="left" w:pos="3304"/>
          <w:tab w:val="left" w:pos="3552"/>
          <w:tab w:val="left" w:pos="3892"/>
          <w:tab w:val="left" w:pos="5203"/>
          <w:tab w:val="left" w:pos="5250"/>
          <w:tab w:val="left" w:pos="5735"/>
          <w:tab w:val="left" w:pos="6496"/>
          <w:tab w:val="left" w:pos="6823"/>
          <w:tab w:val="left" w:pos="7122"/>
          <w:tab w:val="left" w:pos="7920"/>
          <w:tab w:val="left" w:pos="8229"/>
          <w:tab w:val="left" w:pos="8284"/>
          <w:tab w:val="left" w:pos="8540"/>
          <w:tab w:val="left" w:pos="8896"/>
          <w:tab w:val="left" w:pos="9332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2B473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семье,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2B473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заинтересованным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лицам,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вовлеченным</w:t>
      </w:r>
      <w:r w:rsidRPr="002B473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2B473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2B473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широкой</w:t>
      </w:r>
      <w:r w:rsidRPr="002B473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общественности;</w:t>
      </w:r>
      <w:r w:rsidRPr="002B4733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473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обсуждения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вопросов,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2B473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</w:p>
    <w:p w14:paraId="68AD85C9" w14:textId="77777777" w:rsidR="002B4733" w:rsidRPr="002B4733" w:rsidRDefault="002B4733" w:rsidP="002B4733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реализацией Программы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п.</w:t>
      </w:r>
    </w:p>
    <w:p w14:paraId="63F26A27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РППС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представителям)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ознакомиться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посещает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ребенок,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соблюдения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единства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14:paraId="65DF36DA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Программой будет способствовать конструктивному взаимодействию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 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УО.</w:t>
      </w:r>
    </w:p>
    <w:p w14:paraId="3F483D7C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Развивающая предметно-пространственная среда – часть образовательной среды,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представленная специально организованным пространством (помещениями Организации,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прилегающими и другими территориями, предназначенными для реализации Программы),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материалами, оборудованием, электронными образовательными ресурсами (в том числе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развивающими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компьютерными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играми)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охраны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укрепления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предоставляющими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учета особенностей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14:paraId="516B944A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Оборудование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кабинета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педагога-психолога,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  <w:u w:val="single"/>
        </w:rPr>
        <w:t>учителя-логопеда</w:t>
      </w:r>
    </w:p>
    <w:p w14:paraId="2724B759" w14:textId="77777777" w:rsidR="002B4733" w:rsidRPr="002B4733" w:rsidRDefault="002B4733" w:rsidP="002B4733">
      <w:pPr>
        <w:widowControl w:val="0"/>
        <w:tabs>
          <w:tab w:val="left" w:pos="2531"/>
          <w:tab w:val="left" w:pos="4973"/>
          <w:tab w:val="left" w:pos="6657"/>
          <w:tab w:val="left" w:pos="8701"/>
        </w:tabs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Рекомендациями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инфраструктуры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 организаций и комплектации учебно-методических материалов в целях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 образовательных программ дошкольного образования.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hyperlink r:id="rId16" w:history="1">
        <w:r w:rsidRPr="002B47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https://docs.edu.gov.ru/document/f4f7837770384bfa1faa1827ec8d72d4/download/5558/</w:t>
        </w:r>
      </w:hyperlink>
    </w:p>
    <w:p w14:paraId="469A8A5A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Реализация Программы обеспечивается созданием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в образовательной организации кадровых, финансовых, материально-технических условий.</w:t>
      </w:r>
    </w:p>
    <w:p w14:paraId="31BA814D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</w:rPr>
        <w:sectPr w:rsidR="002B4733" w:rsidRPr="002B4733">
          <w:pgSz w:w="11910" w:h="16840"/>
          <w:pgMar w:top="1040" w:right="320" w:bottom="1200" w:left="1020" w:header="0" w:footer="930" w:gutter="0"/>
          <w:cols w:space="720"/>
        </w:sectPr>
      </w:pPr>
    </w:p>
    <w:p w14:paraId="5AFF424F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3.3. Финансовые условия реализации Программы.</w:t>
      </w:r>
    </w:p>
    <w:p w14:paraId="0D9FBAA7" w14:textId="76EFB06B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Реализация Программы обеспечивается педагогическими, руководящими и иными работниками, имеющими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профессиональную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подготовку,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соответствующую квалификационным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требованиям,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установленным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Едином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квалификационном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справочнике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должностей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руководителей,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служащих,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"Квалификационные характеристики должностей работников образования", утвержденном</w:t>
      </w:r>
      <w:r w:rsidR="007A0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hyperlink r:id="rId17" w:history="1">
        <w:r w:rsidRPr="002B4733">
          <w:rPr>
            <w:rFonts w:ascii="Times New Roman" w:eastAsia="Times New Roman" w:hAnsi="Times New Roman" w:cs="Times New Roman"/>
            <w:color w:val="0F6BBD"/>
            <w:sz w:val="24"/>
            <w:szCs w:val="24"/>
            <w:u w:val="single"/>
          </w:rPr>
          <w:t xml:space="preserve">приказом </w:t>
        </w:r>
      </w:hyperlink>
      <w:r w:rsidRPr="002B4733">
        <w:rPr>
          <w:rFonts w:ascii="Times New Roman" w:eastAsia="Times New Roman" w:hAnsi="Times New Roman" w:cs="Times New Roman"/>
          <w:sz w:val="24"/>
          <w:szCs w:val="24"/>
        </w:rPr>
        <w:t>Министерства здравоохранения и социального развития Российской Федерации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2010 г.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N 761н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2010 г.,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N 18638)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изменениями,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внесенными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8" w:history="1">
        <w:r w:rsidRPr="002B4733">
          <w:rPr>
            <w:rFonts w:ascii="Times New Roman" w:eastAsia="Times New Roman" w:hAnsi="Times New Roman" w:cs="Times New Roman"/>
            <w:color w:val="0F6BBD"/>
            <w:sz w:val="24"/>
            <w:szCs w:val="24"/>
            <w:u w:val="single"/>
          </w:rPr>
          <w:t xml:space="preserve">приказом </w:t>
        </w:r>
      </w:hyperlink>
      <w:r w:rsidRPr="002B4733">
        <w:rPr>
          <w:rFonts w:ascii="Times New Roman" w:eastAsia="Times New Roman" w:hAnsi="Times New Roman" w:cs="Times New Roman"/>
          <w:sz w:val="24"/>
          <w:szCs w:val="24"/>
        </w:rPr>
        <w:t>Министерства здравоохранения и социального развития Российской Федерации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2011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448н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Федерации</w:t>
      </w:r>
    </w:p>
    <w:p w14:paraId="43C84600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right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2011 г.,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N 21240),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стандартах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"Педагог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(педагогическая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сфере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дошкольного,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(воспитатель,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учитель)",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утвержденном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9" w:history="1">
        <w:r w:rsidRPr="002B4733">
          <w:rPr>
            <w:rFonts w:ascii="Times New Roman" w:eastAsia="Times New Roman" w:hAnsi="Times New Roman" w:cs="Times New Roman"/>
            <w:color w:val="0F6BBD"/>
            <w:sz w:val="24"/>
            <w:szCs w:val="24"/>
            <w:u w:val="single"/>
          </w:rPr>
          <w:t>приказом</w:t>
        </w:r>
      </w:hyperlink>
      <w:r w:rsidRPr="002B4733">
        <w:rPr>
          <w:rFonts w:ascii="Times New Roman" w:eastAsia="Times New Roman" w:hAnsi="Times New Roman" w:cs="Times New Roman"/>
          <w:color w:val="0F6BBD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2B473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B473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2B473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B473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B473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2B473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2B473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2013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N 544н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B473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B473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B473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2013 г., регистрационный N 30550) с изменениями, внесенными </w:t>
      </w:r>
      <w:hyperlink r:id="rId20" w:history="1">
        <w:r w:rsidRPr="002B4733">
          <w:rPr>
            <w:rFonts w:ascii="Times New Roman" w:eastAsia="Times New Roman" w:hAnsi="Times New Roman" w:cs="Times New Roman"/>
            <w:color w:val="0F6BBD"/>
            <w:sz w:val="24"/>
            <w:szCs w:val="24"/>
            <w:u w:val="single"/>
          </w:rPr>
          <w:t xml:space="preserve">приказами </w:t>
        </w:r>
      </w:hyperlink>
      <w:r w:rsidRPr="002B473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2016 г.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N 422н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2016 г.,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N 43326),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"Педагог-психолог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(психолог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образования)",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утвержденном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hyperlink r:id="rId21" w:history="1">
        <w:r w:rsidRPr="002B4733">
          <w:rPr>
            <w:rFonts w:ascii="Times New Roman" w:eastAsia="Times New Roman" w:hAnsi="Times New Roman" w:cs="Times New Roman"/>
            <w:color w:val="0F6BBD"/>
            <w:sz w:val="24"/>
            <w:szCs w:val="24"/>
            <w:u w:val="single"/>
          </w:rPr>
          <w:t>приказом</w:t>
        </w:r>
        <w:r w:rsidRPr="002B4733">
          <w:rPr>
            <w:rFonts w:ascii="Times New Roman" w:eastAsia="Times New Roman" w:hAnsi="Times New Roman" w:cs="Times New Roman"/>
            <w:color w:val="0F6BBD"/>
            <w:spacing w:val="-8"/>
            <w:sz w:val="24"/>
            <w:szCs w:val="24"/>
            <w:u w:val="single"/>
          </w:rPr>
          <w:t xml:space="preserve"> </w:t>
        </w:r>
      </w:hyperlink>
      <w:r w:rsidRPr="002B473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2015 г.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N 514н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2015 г.,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N 38575);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"Специалист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воспитания",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утвержденном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22" w:history="1">
        <w:r w:rsidRPr="002B4733">
          <w:rPr>
            <w:rFonts w:ascii="Times New Roman" w:eastAsia="Times New Roman" w:hAnsi="Times New Roman" w:cs="Times New Roman"/>
            <w:color w:val="0F6BBD"/>
            <w:sz w:val="24"/>
            <w:szCs w:val="24"/>
            <w:u w:val="single"/>
          </w:rPr>
          <w:t>приказом</w:t>
        </w:r>
      </w:hyperlink>
      <w:r w:rsidRPr="002B4733">
        <w:rPr>
          <w:rFonts w:ascii="Times New Roman" w:eastAsia="Times New Roman" w:hAnsi="Times New Roman" w:cs="Times New Roman"/>
          <w:color w:val="0F6BBD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2017 г.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N 10н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юстиции Российской Федерации 26 января 2017 г., регистрационный N 45406); "Ассистент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(помощник)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оказанию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технической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инвалидам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лицам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возможностями здоровья",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утвержденном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23" w:history="1">
        <w:r w:rsidRPr="002B4733">
          <w:rPr>
            <w:rFonts w:ascii="Times New Roman" w:eastAsia="Times New Roman" w:hAnsi="Times New Roman" w:cs="Times New Roman"/>
            <w:color w:val="0F6BBD"/>
            <w:sz w:val="24"/>
            <w:szCs w:val="24"/>
            <w:u w:val="single"/>
          </w:rPr>
          <w:t>приказом</w:t>
        </w:r>
      </w:hyperlink>
      <w:r w:rsidRPr="002B4733">
        <w:rPr>
          <w:rFonts w:ascii="Times New Roman" w:eastAsia="Times New Roman" w:hAnsi="Times New Roman" w:cs="Times New Roman"/>
          <w:color w:val="0F6BBD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Министерства труда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2017 г.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N 351н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2017 г.,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46612).</w:t>
      </w:r>
    </w:p>
    <w:p w14:paraId="753243B7" w14:textId="77777777" w:rsidR="002B4733" w:rsidRPr="002B4733" w:rsidRDefault="002B4733" w:rsidP="002B4733">
      <w:pPr>
        <w:widowControl w:val="0"/>
        <w:tabs>
          <w:tab w:val="left" w:pos="2091"/>
        </w:tabs>
        <w:autoSpaceDE w:val="0"/>
        <w:autoSpaceDN w:val="0"/>
        <w:spacing w:before="4" w:after="0" w:line="240" w:lineRule="auto"/>
        <w:ind w:left="27"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4.3.2 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объем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финансового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обеспечения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включаются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затраты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оплату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учетом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специальных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получения образования обучающимися с ТНР; (</w:t>
      </w:r>
      <w:hyperlink r:id="rId24" w:history="1">
        <w:r w:rsidRPr="002B4733">
          <w:rPr>
            <w:rFonts w:ascii="Times New Roman" w:eastAsia="Times New Roman" w:hAnsi="Times New Roman" w:cs="Times New Roman"/>
            <w:color w:val="0F6BBD"/>
            <w:sz w:val="24"/>
            <w:u w:val="single"/>
          </w:rPr>
          <w:t>части 2</w:t>
        </w:r>
      </w:hyperlink>
      <w:r w:rsidRPr="002B4733">
        <w:rPr>
          <w:rFonts w:ascii="Times New Roman" w:eastAsia="Times New Roman" w:hAnsi="Times New Roman" w:cs="Times New Roman"/>
          <w:sz w:val="24"/>
        </w:rPr>
        <w:t xml:space="preserve">, </w:t>
      </w:r>
      <w:hyperlink r:id="rId25" w:history="1">
        <w:r w:rsidRPr="002B4733">
          <w:rPr>
            <w:rFonts w:ascii="Times New Roman" w:eastAsia="Times New Roman" w:hAnsi="Times New Roman" w:cs="Times New Roman"/>
            <w:color w:val="0F6BBD"/>
            <w:sz w:val="24"/>
            <w:u w:val="single"/>
          </w:rPr>
          <w:t xml:space="preserve">3 статьи 99 </w:t>
        </w:r>
      </w:hyperlink>
      <w:r w:rsidRPr="002B4733">
        <w:rPr>
          <w:rFonts w:ascii="Times New Roman" w:eastAsia="Times New Roman" w:hAnsi="Times New Roman" w:cs="Times New Roman"/>
          <w:sz w:val="24"/>
        </w:rPr>
        <w:t>Федерального закона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 29 декабря 2012 г. N 273-ФЗ "Об образовании в Российской Федерации" (Собрание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законодательства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Российской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Федерации,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2012,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N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59,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ст.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7598;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2022,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N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29,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ст.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5262).</w:t>
      </w:r>
    </w:p>
    <w:p w14:paraId="245CBBE4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3.4 Материально-техническое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14:paraId="14A0EFC6" w14:textId="77777777" w:rsidR="002B4733" w:rsidRPr="002B4733" w:rsidRDefault="002B4733" w:rsidP="002B4733">
      <w:pPr>
        <w:widowControl w:val="0"/>
        <w:autoSpaceDE w:val="0"/>
        <w:autoSpaceDN w:val="0"/>
        <w:spacing w:after="0" w:line="264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МДОУ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материально-технические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позволяющие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обозначенные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цели. Перечень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дидактического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социально-коммуникативного</w:t>
      </w:r>
    </w:p>
    <w:p w14:paraId="7D1B3F84" w14:textId="77777777" w:rsidR="002B4733" w:rsidRPr="002B4733" w:rsidRDefault="002B4733" w:rsidP="002B4733">
      <w:pPr>
        <w:widowControl w:val="0"/>
        <w:autoSpaceDE w:val="0"/>
        <w:autoSpaceDN w:val="0"/>
        <w:spacing w:after="0" w:line="254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развития: погремушки, неваляшка, различные мячики по материалу и цвету; сюжетные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дидактические игрушки;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игрушки-двигатели;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игрушки-забавы.</w:t>
      </w:r>
    </w:p>
    <w:p w14:paraId="19609AD3" w14:textId="77777777" w:rsidR="002B4733" w:rsidRPr="002B4733" w:rsidRDefault="002B4733" w:rsidP="002B4733">
      <w:pPr>
        <w:widowControl w:val="0"/>
        <w:autoSpaceDE w:val="0"/>
        <w:autoSpaceDN w:val="0"/>
        <w:spacing w:after="0" w:line="254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Сборно-разборные игровые модули; </w:t>
      </w:r>
    </w:p>
    <w:p w14:paraId="2A204B79" w14:textId="77777777" w:rsidR="002B4733" w:rsidRPr="002B4733" w:rsidRDefault="002B4733" w:rsidP="002B4733">
      <w:pPr>
        <w:widowControl w:val="0"/>
        <w:autoSpaceDE w:val="0"/>
        <w:autoSpaceDN w:val="0"/>
        <w:spacing w:after="0" w:line="254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конструктор ЛЕГО; </w:t>
      </w:r>
    </w:p>
    <w:p w14:paraId="33FC2AFD" w14:textId="77777777" w:rsidR="002B4733" w:rsidRPr="002B4733" w:rsidRDefault="002B4733" w:rsidP="002B4733">
      <w:pPr>
        <w:widowControl w:val="0"/>
        <w:autoSpaceDE w:val="0"/>
        <w:autoSpaceDN w:val="0"/>
        <w:spacing w:after="0" w:line="254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мягкий матрас с различными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застежками,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липучками,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шнуровками.</w:t>
      </w:r>
    </w:p>
    <w:p w14:paraId="6C09F111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фотографии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(индивидуальные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фотографии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фотография группы детей, индивидуальная фотография каждого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сотрудника группы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сотрудников;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фотографии, отражающие различную деятельность ребенка в группе;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54720C1D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1"/>
        <w:jc w:val="both"/>
        <w:rPr>
          <w:rFonts w:ascii="Times New Roman" w:eastAsia="Times New Roman" w:hAnsi="Times New Roman" w:cs="Times New Roman"/>
          <w:spacing w:val="-17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фотоальбомы (индивидуальные для каждого ребенка с фотографиями, отражающие 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жизненный опыт, интересные события из его жизни (день рождения, детские праздники,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занятия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др.);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</w:p>
    <w:p w14:paraId="3647A6F4" w14:textId="77777777" w:rsidR="002B4733" w:rsidRPr="002B4733" w:rsidRDefault="002B4733" w:rsidP="002B4733">
      <w:pPr>
        <w:spacing w:after="0" w:line="254" w:lineRule="auto"/>
        <w:rPr>
          <w:rFonts w:ascii="Times New Roman" w:eastAsia="Times New Roman" w:hAnsi="Times New Roman" w:cs="Times New Roman"/>
        </w:rPr>
        <w:sectPr w:rsidR="002B4733" w:rsidRPr="002B4733">
          <w:pgSz w:w="11910" w:h="16840"/>
          <w:pgMar w:top="1040" w:right="320" w:bottom="1200" w:left="1020" w:header="0" w:footer="930" w:gutter="0"/>
          <w:cols w:space="720"/>
        </w:sectPr>
      </w:pPr>
    </w:p>
    <w:p w14:paraId="75DCA020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групповые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фотографии,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отражающие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всей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группой,</w:t>
      </w:r>
      <w:r w:rsidRPr="002B473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малыми</w:t>
      </w:r>
      <w:r w:rsidRPr="002B473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группами,</w:t>
      </w:r>
      <w:r w:rsidRPr="002B473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2B473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дошкольной</w:t>
      </w:r>
      <w:r w:rsidRPr="002B473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гостями;</w:t>
      </w:r>
    </w:p>
    <w:p w14:paraId="2BF7E263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Иллюстративный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отражающий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профессий;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5FB4C60E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книги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(художественные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произведения,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отражает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людей);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351EFBFA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видеоматериалы,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отражающие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группе: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занятиях,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праздниках,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профессиональную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00B56716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фланелеграф;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4A40727C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магнитная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доска;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2574E16E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настольные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ширмы;</w:t>
      </w:r>
    </w:p>
    <w:p w14:paraId="0FF90ADC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плоскостные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деревянные, пластмассовые или картонные фигурки персонажей знакомых детям сказок;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куклы (мальчик, девочка); набор кукол для пальчикового театра (кошка, мышка, медведь,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лиса,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собака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п.);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куклы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бибабо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(заяц,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мышка,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кошка,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собака,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девочка,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мальчик,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бабушка,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дедушка т. п.); рукавички разного цвета с изображениями мордочек знакомых животных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(кошка,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собака,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зайчик,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ежик,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курица,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лягушка,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цыпленок,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поросенок,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козленок,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утенок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п.); </w:t>
      </w:r>
    </w:p>
    <w:p w14:paraId="602261DA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атрибуты для игры-драматизации (репка репки из папье-маше, домик-теремок); </w:t>
      </w:r>
    </w:p>
    <w:p w14:paraId="2210D06C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мягкие 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модули; </w:t>
      </w:r>
    </w:p>
    <w:p w14:paraId="7A188C1C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костюмы, изображающие образы животных (курочка, собачка, кошка, мышка,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зайка и др.); костюмы для сказочных персонажей (дед, баба, внучка, Золушка, принц,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принцесса,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Снегурочка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др.). Примерный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оборудования,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атрибутов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 области «Социально-коммуникативное развитие»):стеллаж для хранения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предметов гигиены; зеркало; предметы гигиены: мыльницы, мыло, специальные щеточки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 рук, жидкое мыло, зубная паста зубные щетки, футляры для зубных щеток, расчески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(индивидуально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 каждого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ребенка); посуда; клеенки (индивидуальные пластиковые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салфетки и салфетки из клеенки); фартуки, нарукавники (индивидуально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 каждого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ребенка); знаковые обозначения, символизирующие место хранения предметов гигиены,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быта</w:t>
      </w:r>
      <w:r w:rsidRPr="002B473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(картинки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изображением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контуров,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геометрических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форм)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т. п.; сюжетные игрушки (кукла, мишка, зайка и др.) и т. п.; детские наборы бытовых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инструментов;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разбрызгиватели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воды;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палочки</w:t>
      </w:r>
      <w:r w:rsidRPr="002B4733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рыхления;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ведра;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щетки-сметки;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лейки; клеенки; тазики; стеллаж для развешивания мелкого белья; прищепки; игрушки-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копии бытовых приборов (пылесос, стиральная машина, миксер и т. п.); наборы цветной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бумаги и картона разной плотности; клей, кисточки для клея, стаканчики под кисточки,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тряпочки, досочки для работы с клеем; наборы природного материала (шишки, желуди,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высушенные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листья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цветы,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плоды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растений,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соломка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др.);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рамки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Монтессори;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дидактический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материл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игрушками,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имеющие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застегивания: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липучки,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кнопки,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пуговицы,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крючки,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молнии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(напольный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ковер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различными карманами, имеющие различные способы застегивания); комнатные растения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большими листьями; аквариум; кормушки (для рыб, для птиц и т. п.); рамки для детских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атрибуты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ремонта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книг;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большие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деревянные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пластмассовые иголки -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широким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ушком;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толстые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нитки,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шнуры; дыроколы;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разделочные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доски;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формочки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теста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(детские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рамки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Монтессори; бросовый материал (скорлупа, нитки, и т. п.); ткани различной фактуры;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ножницы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закругленными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концами;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инструменты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дерева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пластмассы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(молоток, отвертка, гаечный ключ и др.); грабли; лопаты; детские носилки; садовые совки;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корзины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ручками;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ручные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цапки-«кошки»;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деревянные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лопаточки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очистки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инвентаря.</w:t>
      </w:r>
    </w:p>
    <w:p w14:paraId="1AC3F5F3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 перечень оборудования и дидактического материала для проведения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игр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(в рамках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области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«Социально-коммуникативное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развитие»):</w:t>
      </w:r>
    </w:p>
    <w:p w14:paraId="6ABF34C8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54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</w:rPr>
        <w:t>Игрушки: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куклы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пластмассовые,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рисованными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закрывающимися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глазам,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подвижное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крепление головы, рук, ног, в разнообразных костюмах (в народных костюмах, высота 20-</w:t>
      </w:r>
    </w:p>
    <w:p w14:paraId="4458BDC3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35 см); куклы-младенцы в конвертах (высота 20-40 см. куклы комбинированные из</w:t>
      </w:r>
    </w:p>
    <w:p w14:paraId="1B74CB44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материалов, в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костюмах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(высота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50-55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см.);</w:t>
      </w:r>
    </w:p>
    <w:p w14:paraId="6AA6B8FB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B4733" w:rsidRPr="002B4733">
          <w:pgSz w:w="11910" w:h="16840"/>
          <w:pgMar w:top="1040" w:right="320" w:bottom="1200" w:left="1020" w:header="0" w:footer="930" w:gutter="0"/>
          <w:cols w:space="720"/>
        </w:sectPr>
      </w:pPr>
    </w:p>
    <w:p w14:paraId="191367C0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куклы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пластмассы;</w:t>
      </w:r>
    </w:p>
    <w:p w14:paraId="1880002D" w14:textId="77777777" w:rsidR="002B4733" w:rsidRPr="002B4733" w:rsidRDefault="002B4733" w:rsidP="002B4733">
      <w:pPr>
        <w:widowControl w:val="0"/>
        <w:tabs>
          <w:tab w:val="left" w:pos="839"/>
        </w:tabs>
        <w:autoSpaceDE w:val="0"/>
        <w:autoSpaceDN w:val="0"/>
        <w:spacing w:before="22" w:after="0" w:line="254" w:lineRule="auto"/>
        <w:ind w:right="51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персонажи литературных произведений; куклы, изображающих людей разный возраст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(мать,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отец,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бабушка,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дедушка,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куклы-младенцы);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игрушки,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изображающие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сказочные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персонажи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Лесовичок,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Домовой,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Дед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Мороз,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Снеговик</w:t>
      </w:r>
      <w:r w:rsidRPr="002B47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т.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п.);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солдатики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</w:t>
      </w:r>
      <w:r w:rsidRPr="002B473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набор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пластмассовых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фигурок (высота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5-7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см).</w:t>
      </w:r>
    </w:p>
    <w:p w14:paraId="01938682" w14:textId="77777777" w:rsidR="002B4733" w:rsidRPr="002B4733" w:rsidRDefault="002B4733" w:rsidP="002B4733">
      <w:pPr>
        <w:widowControl w:val="0"/>
        <w:tabs>
          <w:tab w:val="left" w:pos="839"/>
        </w:tabs>
        <w:autoSpaceDE w:val="0"/>
        <w:autoSpaceDN w:val="0"/>
        <w:spacing w:before="22" w:after="0" w:line="254" w:lineRule="auto"/>
        <w:ind w:right="51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Одежда</w:t>
      </w:r>
      <w:r w:rsidRPr="002B4733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обувь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кукол:</w:t>
      </w:r>
      <w:r w:rsidRPr="002B47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летняя</w:t>
      </w:r>
      <w:r w:rsidRPr="002B473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одежда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обувь;</w:t>
      </w:r>
      <w:r w:rsidRPr="002B4733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одежда</w:t>
      </w:r>
      <w:r w:rsidRPr="002B4733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обувь</w:t>
      </w:r>
      <w:r w:rsidRPr="002B47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игры</w:t>
      </w:r>
      <w:r w:rsidRPr="002B4733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помещении;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верхняя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зимняя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одежда 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обувь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кукол;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рабочая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одежда.</w:t>
      </w:r>
    </w:p>
    <w:p w14:paraId="139BD9A2" w14:textId="77777777" w:rsidR="002B4733" w:rsidRPr="002B4733" w:rsidRDefault="002B4733" w:rsidP="002B4733">
      <w:pPr>
        <w:widowControl w:val="0"/>
        <w:tabs>
          <w:tab w:val="left" w:pos="839"/>
        </w:tabs>
        <w:autoSpaceDE w:val="0"/>
        <w:autoSpaceDN w:val="0"/>
        <w:spacing w:before="22" w:after="0" w:line="254" w:lineRule="auto"/>
        <w:ind w:right="51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Постельные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принадлежности</w:t>
      </w:r>
      <w:r w:rsidRPr="002B473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кукол: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матрац,</w:t>
      </w:r>
      <w:r w:rsidRPr="002B473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одеяло,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подушка;</w:t>
      </w:r>
      <w:r w:rsidRPr="002B473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простыня,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наволочка,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пододеяльник.</w:t>
      </w:r>
    </w:p>
    <w:p w14:paraId="5CF8DC5D" w14:textId="77777777" w:rsidR="002B4733" w:rsidRPr="002B4733" w:rsidRDefault="002B4733" w:rsidP="002B4733">
      <w:pPr>
        <w:widowControl w:val="0"/>
        <w:tabs>
          <w:tab w:val="left" w:pos="839"/>
        </w:tabs>
        <w:autoSpaceDE w:val="0"/>
        <w:autoSpaceDN w:val="0"/>
        <w:spacing w:before="22" w:after="0" w:line="254" w:lineRule="auto"/>
        <w:ind w:right="51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Мебель для кукол: «Жилая комната», «Спальня», «Кухня»; «Наш класс»; кроватки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разных размеров из металла и пластмассы; раскладушки; плита газовая металлическая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деревянная;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умывальник;</w:t>
      </w:r>
    </w:p>
    <w:p w14:paraId="522AD02F" w14:textId="77777777" w:rsidR="002B4733" w:rsidRPr="002B4733" w:rsidRDefault="002B4733" w:rsidP="002B4733">
      <w:pPr>
        <w:widowControl w:val="0"/>
        <w:tabs>
          <w:tab w:val="left" w:pos="839"/>
        </w:tabs>
        <w:autoSpaceDE w:val="0"/>
        <w:autoSpaceDN w:val="0"/>
        <w:spacing w:before="22" w:after="0" w:line="254" w:lineRule="auto"/>
        <w:ind w:right="51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Посуда и другие хозяйственные предметы для игр с куклой: столовая пластмассовая,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алюминиевая;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чайная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пластмассовая,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фаянсовая;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кухонная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алюминиевая;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мясорубка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детская из металла; стиральные наборы: тазик, стиральная доска, ведро, шнур, зажимы для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белья; стиральная машина; утюги разных размеров из пластмассы; натуральные предметы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домашнего обихода: разноцветные пластмассовые, деревянные, металлические кувшины,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миски,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ложки,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кастрюли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3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-4-х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размеров;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водонепроницаемые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деревянные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(пластмассовые)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ящики для игр 3 -4-х детей (средний размер 60х80х10 см); разноцветные пластмассовые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ванночки, тазы, подносы различных размеров (большие, средние, маленькие); прозрачные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пластмассовые пузырьки,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банки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т.</w:t>
      </w:r>
      <w:r w:rsidRPr="002B47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п.</w:t>
      </w:r>
    </w:p>
    <w:p w14:paraId="4F818EEA" w14:textId="77777777" w:rsidR="002B4733" w:rsidRPr="002B4733" w:rsidRDefault="002B4733" w:rsidP="002B4733">
      <w:pPr>
        <w:widowControl w:val="0"/>
        <w:tabs>
          <w:tab w:val="left" w:pos="839"/>
        </w:tabs>
        <w:autoSpaceDE w:val="0"/>
        <w:autoSpaceDN w:val="0"/>
        <w:spacing w:before="22" w:after="0" w:line="254" w:lineRule="auto"/>
        <w:ind w:right="518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Оборудование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сюжетных игр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драматизации: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наборы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тканей,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различных 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фактуре 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цвету; кухонный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стол, подобранный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росту детей; пластмассовая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посуда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(чашки, блюдца, тарелки, стаканы, кувшины, ложки), используемая в быту; разноцветные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подносы; деревянная посуда однотонная и с различной росписью (миски, ложки и т. п.);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пластмассовые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вазочки-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контейнеры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форме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груши,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яблока,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шара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т.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п.;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муляжи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овощей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фруктов натурального размера, выполненные из пластмассы, папье-маше и т. п.; плетеные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 пластмассовые корзины; сервировочный стол, пластмассовые стеллажи на колесиках и т.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п.; фартуки; кухонные прихватки различного размера и цвета, с картинками, знакомыми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детям и т. п.; салфетки из пластика, ткани, соломки и т. п.; принадлежности для мытья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куклы (ванночка, кувшин, мыло, губка, полотенце); животные (мягкие, пластмассовые,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резиновые и т. п. игрушки, изображающие кошку, собаку, утенка, курочку, цыпленка и т.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п.); двигатели (различные грузовые и легковые машины, игрушки с подвижными частями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колесах,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передвигающиеся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помощью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специальной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палочки,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например,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бабочки);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настольная и напольная ширмы; плоскостные деревянные, пластмассовые или картонные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фигурки персонажей сказок; декоративные украшения (солнце, тучи, деревья, елки, дома 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т.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п.);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наборы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кукол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пальчикового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театра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(кошка,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мышка,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медведь,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лиса,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собака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т.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п.);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куклы бибабо (заяц, мышка, кошка, собака, девочка, мальчик, бабушка, дедушка т.п.);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рукавички и перчатки с изображениями мордочек животных (кошка, собака, курочка и т.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п.); атрибуты для игры- драматизации: большой макет репки из папье-маше или какого-то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материала, домик- теремок; мягкие модули; костюмы курочки, собачки, кошки, мышки,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бабочек и других сказочных персонажей; фланелеграф; ковролинограф; магнитная доска;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иллюстрации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знакомыми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объектами</w:t>
      </w:r>
      <w:r w:rsidRPr="002B47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доступными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названиями:</w:t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магазин,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театр,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зоопарк,</w:t>
      </w:r>
      <w:r w:rsidRPr="002B473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парк,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аптека,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школа,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детский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сад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т.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п.;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стационарный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прилавок;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деньги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(кружки,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бумажные знаки); касса и чеки; кошельки; сумки для покупателей; весы; счетная машинка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(игрушечный</w:t>
      </w:r>
      <w:r w:rsidRPr="002B4733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или</w:t>
      </w:r>
      <w:r w:rsidRPr="002B473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настоящий</w:t>
      </w:r>
      <w:r w:rsidRPr="002B473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калькулятор);</w:t>
      </w:r>
      <w:r w:rsidRPr="002B473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халаты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продавцов,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парикмахера,</w:t>
      </w:r>
      <w:r w:rsidRPr="002B47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врача,</w:t>
      </w:r>
    </w:p>
    <w:p w14:paraId="385479CE" w14:textId="77777777" w:rsidR="002B4733" w:rsidRPr="002B4733" w:rsidRDefault="002B4733" w:rsidP="002B4733">
      <w:pPr>
        <w:spacing w:after="0" w:line="254" w:lineRule="auto"/>
        <w:rPr>
          <w:rFonts w:ascii="Times New Roman" w:eastAsia="Times New Roman" w:hAnsi="Times New Roman" w:cs="Times New Roman"/>
          <w:sz w:val="24"/>
        </w:rPr>
        <w:sectPr w:rsidR="002B4733" w:rsidRPr="002B4733">
          <w:pgSz w:w="11910" w:h="16840"/>
          <w:pgMar w:top="1040" w:right="320" w:bottom="1140" w:left="1020" w:header="0" w:footer="930" w:gutter="0"/>
          <w:cols w:space="720"/>
        </w:sectPr>
      </w:pPr>
    </w:p>
    <w:p w14:paraId="1BD1A2AA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54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медсестры;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туалетный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столик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зеркалом;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умывальник;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полотенца;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фен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большой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маленький; набор салфеток; пелерина; туалетные принадлежности (одеколон, духи, крем,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шампунь,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лак (все игрушечное,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можно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начале игры использовать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пустые флаконы);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ножницы; набор для бритья (все сделано из картона или используется набор «Детский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парикмахер»);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расчески;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щетки;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ленты;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альбомы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рисунками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причесок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(образцы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причесок);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«Доктор»,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«Маленькая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хозяйка»,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«Регулировщик»;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сумка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врача;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трубка-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фонендоскоп; шпатель для осмотра горла; игрушечные градусники и шприцы; вата; набор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игрушечных лекарств (йод, таблетки, микстура (все игрушечное, сделано из небьющегося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материала);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грелки;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бланки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рецептов 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п.</w:t>
      </w:r>
    </w:p>
    <w:p w14:paraId="545A0A88" w14:textId="77777777" w:rsidR="002B4733" w:rsidRPr="002B4733" w:rsidRDefault="002B4733" w:rsidP="002B4733">
      <w:pPr>
        <w:widowControl w:val="0"/>
        <w:autoSpaceDE w:val="0"/>
        <w:autoSpaceDN w:val="0"/>
        <w:spacing w:before="165" w:after="0" w:line="254" w:lineRule="auto"/>
        <w:ind w:right="58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 перечень оборудования и дидактического материала для сенсорного</w:t>
      </w:r>
      <w:r w:rsidRPr="002B473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(в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рамках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области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«Познавательное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развитие»):</w:t>
      </w:r>
    </w:p>
    <w:p w14:paraId="1D52D4C8" w14:textId="77777777" w:rsidR="002B4733" w:rsidRPr="002B4733" w:rsidRDefault="002B4733" w:rsidP="002B4733">
      <w:pPr>
        <w:widowControl w:val="0"/>
        <w:autoSpaceDE w:val="0"/>
        <w:autoSpaceDN w:val="0"/>
        <w:spacing w:before="153" w:after="0" w:line="254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Разноцветные флажки, ленточки, мяч, шары, тесьма, мешочки; коробки форм (разного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вида); мячи: большие, средние и маленькие; разноцветные кубики, шарики, кирпичики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(деревянные, пластмассовые); наборы дидактических игрушек: разнообразные матрешки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(от трехместных до восьмиместных, яички и др.); пирамидки разного размера и разной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конструкции;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кубики-вкладыши;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сюжетные: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лошадки,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кошечки,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зайчики,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медвежата,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собачки,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лягушки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др.; неваляшки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размера (5); набор различных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инструментов: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колокольчики;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погремушки;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бубен;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маракасы,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пианино,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музыкальный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центр,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барабан,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шарманка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магнитофон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аудиокассетами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различных мелодий; пластмассовые кегли и шары; наборы различных муляжей: овощей,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фруктов,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грибов;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корзины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величины;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мисочки,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кувшины,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бутылки,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банки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раскладывания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бус,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шариков,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мелких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игрушек;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лото-вкладки;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шарики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кубики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дырочками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надевания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пальцы,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соединения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палки;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коробки-вкладыши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разных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размеров;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бочки-вкладыши;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шароброс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шарами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размеров;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столики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втулками;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тележки,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машины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размеров;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лоточки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скатывания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шариков;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лотки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прокатывания автомобилей; набор «Достань колечко»; трубки прозрачные и непрозрачные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цветными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пыжами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палочками; тележки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стержневыми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сюжетными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съемными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фигурками, палочка с кольцом на конце и без него; внутренние и внешние трафареты,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досок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Сегена;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специализированных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деревянных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панелей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разноцветными геометрическими фигурами; дорожки с различным покрытием (нашитые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пуговицы, гладкая поверхность, меховая поверхность и т. п.); различные мешочки; мелкие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игрушки, изображающие животных и их детенышей; материалы М. Монтессори: «Розовая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башня»,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«Коричневая лестница»,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«Красные штанги»,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«Блоки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цилиндрами-вкладышами»,</w:t>
      </w:r>
    </w:p>
    <w:p w14:paraId="0DB9BA2D" w14:textId="77777777" w:rsidR="002B4733" w:rsidRPr="002B4733" w:rsidRDefault="002B4733" w:rsidP="002B4733">
      <w:pPr>
        <w:widowControl w:val="0"/>
        <w:autoSpaceDE w:val="0"/>
        <w:autoSpaceDN w:val="0"/>
        <w:spacing w:after="0" w:line="27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«Цветные  </w:t>
      </w:r>
      <w:r w:rsidRPr="002B473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цилиндры»,  </w:t>
      </w:r>
      <w:r w:rsidRPr="002B473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«Геометрический  </w:t>
      </w:r>
      <w:r w:rsidRPr="002B473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комод»,  </w:t>
      </w:r>
      <w:r w:rsidRPr="002B473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«Конструктивные  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треугольники»,</w:t>
      </w:r>
    </w:p>
    <w:p w14:paraId="292808B2" w14:textId="77777777" w:rsidR="002B4733" w:rsidRPr="002B4733" w:rsidRDefault="002B4733" w:rsidP="002B4733">
      <w:pPr>
        <w:widowControl w:val="0"/>
        <w:autoSpaceDE w:val="0"/>
        <w:autoSpaceDN w:val="0"/>
        <w:spacing w:before="26" w:after="0" w:line="254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«Геометрические тела», «Тяжелые таблички», металлические (пластмассовые) вкладыши;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 сыпучих материалов (горох, чечевица, речной песок, крупа); настольно-печатные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(Детское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лото,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домино).</w:t>
      </w:r>
    </w:p>
    <w:p w14:paraId="7FE25EEA" w14:textId="77777777" w:rsidR="002B4733" w:rsidRPr="002B4733" w:rsidRDefault="002B4733" w:rsidP="002B4733">
      <w:pPr>
        <w:widowControl w:val="0"/>
        <w:autoSpaceDE w:val="0"/>
        <w:autoSpaceDN w:val="0"/>
        <w:spacing w:before="163" w:after="0" w:line="254" w:lineRule="auto"/>
        <w:ind w:right="52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 перечень оборудования и дидактического материла для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формирования</w:t>
      </w:r>
      <w:r w:rsidRPr="002B473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мышления</w:t>
      </w:r>
      <w:r w:rsidRPr="002B473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(в рамках</w:t>
      </w:r>
      <w:r w:rsidRPr="002B473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области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«Познавательное </w:t>
      </w:r>
      <w:r w:rsidRPr="002B4733">
        <w:rPr>
          <w:rFonts w:ascii="Times New Roman" w:eastAsia="Times New Roman" w:hAnsi="Times New Roman" w:cs="Times New Roman"/>
          <w:b/>
          <w:sz w:val="24"/>
        </w:rPr>
        <w:t>развитие»):</w:t>
      </w:r>
    </w:p>
    <w:p w14:paraId="2A603770" w14:textId="77777777" w:rsidR="002B4733" w:rsidRPr="002B4733" w:rsidRDefault="002B4733" w:rsidP="002B4733">
      <w:pPr>
        <w:widowControl w:val="0"/>
        <w:autoSpaceDE w:val="0"/>
        <w:autoSpaceDN w:val="0"/>
        <w:spacing w:before="175" w:after="0" w:line="254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Набор предметов-орудий: палочки с различными рабочими концами: сачок, удочка,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палочка с колечком, палочка с крючком, палочкой с концом типа вилки и др.; сюжетные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игрушки: лошадка, кошечка, зайчик, медвежонок, собачка; набор игрушек (пластмассовых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деревянных), имитирующих орудия труда: молоток, гаечный ключ, отвертка; аквариум;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детский бассейн; набор различных ведер, леек, кружек, стаканов; набор заводных игрушек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(машинки,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Pr="002B473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забавы: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лягушка,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обезьянка,</w:t>
      </w:r>
      <w:r w:rsidRPr="002B473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заяц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др.);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сюжетных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игрушек: куклы, мишки, зайчики и др.; неваляшки; колокольчики; погремушки; воздушные шары; деревянные, картонные или пластмассовые домики, деревья, елки и др.; корзинки; тазы,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кувшины, банки;</w:t>
      </w:r>
    </w:p>
    <w:p w14:paraId="483B840D" w14:textId="77777777" w:rsidR="002B4733" w:rsidRPr="002B4733" w:rsidRDefault="002B4733" w:rsidP="002B4733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</w:rPr>
        <w:sectPr w:rsidR="002B4733" w:rsidRPr="002B4733">
          <w:pgSz w:w="11910" w:h="16840"/>
          <w:pgMar w:top="1040" w:right="320" w:bottom="1200" w:left="1020" w:header="0" w:footer="930" w:gutter="0"/>
          <w:cols w:space="720"/>
        </w:sectPr>
      </w:pPr>
    </w:p>
    <w:p w14:paraId="2E45C1B0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54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пластмассовые игрушки (шарики, уточки, рыбки); кольца для надевания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 руки,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 подставки, шарики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кубики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дырочками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 надевания на пальцы, 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соединения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палки;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коробки-вкладыши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размеров;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бочки-вкладыши;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матрешки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трех-пятиместные;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столики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втулками;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коляски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рукоятками;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тележки,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машины;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лоточки для скатывания шариков; лотки для прокатывания автомобилей; набор «Достань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колечко»; трубки прозрачные и непрозрачные с цветными пыжами и палочками; тележки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 стержневыми и сюжетными съемными фигурками, палочка с кольцом на конце и без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него;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вкладыши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типу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досок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Сегена;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крепящимися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деталями;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пластмассовые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деревянные прищепки различной величины и основа для них (контур елки, круг - солнце,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туловища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бабочки,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корзинка);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сюжетные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иллюстрации;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художественные произведения для развития наглядно-образного и элементов логического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мышления;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фланелеграф.</w:t>
      </w:r>
    </w:p>
    <w:p w14:paraId="4524440B" w14:textId="77777777" w:rsidR="002B4733" w:rsidRPr="002B4733" w:rsidRDefault="002B4733" w:rsidP="002B4733">
      <w:pPr>
        <w:widowControl w:val="0"/>
        <w:autoSpaceDE w:val="0"/>
        <w:autoSpaceDN w:val="0"/>
        <w:spacing w:before="163" w:after="0" w:line="254" w:lineRule="auto"/>
        <w:ind w:right="583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Примерный перечень оборудования для формирования элементарных </w:t>
      </w:r>
      <w:r w:rsidRPr="002B473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математических 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представлений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(в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рамках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области</w:t>
      </w:r>
    </w:p>
    <w:p w14:paraId="1B53424D" w14:textId="77777777" w:rsidR="002B4733" w:rsidRPr="002B4733" w:rsidRDefault="002B4733" w:rsidP="002B4733">
      <w:pPr>
        <w:widowControl w:val="0"/>
        <w:autoSpaceDE w:val="0"/>
        <w:autoSpaceDN w:val="0"/>
        <w:spacing w:after="0" w:line="276" w:lineRule="exact"/>
        <w:ind w:right="58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</w:rPr>
        <w:t>«Познавательное</w:t>
      </w:r>
      <w:r w:rsidRPr="002B4733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развитие»):</w:t>
      </w:r>
    </w:p>
    <w:p w14:paraId="64233174" w14:textId="77777777" w:rsidR="002B4733" w:rsidRPr="002B4733" w:rsidRDefault="002B4733" w:rsidP="002B4733">
      <w:pPr>
        <w:widowControl w:val="0"/>
        <w:autoSpaceDE w:val="0"/>
        <w:autoSpaceDN w:val="0"/>
        <w:spacing w:before="22"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Счетные лесенки (с двумя и тремя ступеньками); наборные полотна с двумя и тремя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карманами;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разноцветные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пластмассовые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ванночки,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тазы,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подносы различных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размеров (большие, средние, маленькие); специальный стол для хранения и игр с сыпучими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материалами;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коробок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сыпучих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сыпучие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материалы: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горох,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фасоль,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горох,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чечевица,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перловая крупа,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манка,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речной песок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п.; совочки, миски, ведра,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флажки, цветы и т. п.; прозрачные емкости (пластмассовые бутылочки, стаканчики банки,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пузырьки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д.);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посуда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разная: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лейки,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кувшины,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миски,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ложки,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кастрюли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размеров;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формочки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песка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(изображения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цифр,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овощей,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фруктов,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геометрических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фигур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др.);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штампы: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цифры,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геометрические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фигуры,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картинки)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штемпельная подушка; емкость (по типу аквариума); предметы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 орудия: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сачки,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ковшики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размеров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(не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менее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3-х)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п.;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лейки;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игрушечные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удочки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магнитами;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мелкие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пластмассовые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игрушки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магнитами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(рыбки,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шарики,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лягушки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п.);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натуральные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природы: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желуди,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ракушки,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камешки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величины;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пуговиц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разного размера (различных цветов); счетные полоски; мелкий счетный материал (грибы,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елки, различные овощи, фрукты, кубики, шарики; сюжетные игрушки: мишки, ежи, белки,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птички, кошки, собачки, лягушки и т. п.); наборы цифр от 1 до 5-и; плоские предметы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геометрические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фигуры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раскладывания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полотне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фланелеграфе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(предметные изображения, изображения, животных, фруктов, овощей, деревьев, цветов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др.);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полосок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разные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длине;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лент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полосок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разные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ширине;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объемные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плоскостные модели домов разной величины; объемные и плоскостные модели елок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величины;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иллюстрации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времен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суток;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карточки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изображением разных предметов (овощи, фрукты, животные, транспорт, геометрические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изображения) от одного до 5 (например: яблоки- 1,2, 3, 4, 5 и др.); домино (детское) 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изображением предметов и кружков; наборы геометрических фигур; палочки различной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величины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п.;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муляжи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овощей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фруктов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натурального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размера,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выполненные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пластмассы, папье-маше и т. п.; плетеные и пластмассовые корзины различной величины;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обручи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размера); мячи разного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размера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разного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цвета (большие,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средние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маленькие, легкие и тяжелые); гирлянды, бусы из форм разной величины и разного цвета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(в разном сочетании: одной формы, одинакового размера, но разного цвета; две формы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размера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цвета</w:t>
      </w:r>
      <w:r w:rsidRPr="002B473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п.);</w:t>
      </w:r>
      <w:r w:rsidRPr="002B473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коробки-вкладыши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B473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размеров,</w:t>
      </w:r>
      <w:r w:rsidRPr="002B473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бочки-вкладыши;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коробки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ящики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отверстиями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соответствующими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вкладышами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геометрических форм; игрушки с крепящимися деталями, прищепки и основа для 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(контур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елки,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круг-солнце,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туловища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бабочки,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корзинка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др.);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большая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пирамида</w:t>
      </w:r>
      <w:r w:rsidRPr="002B4733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(размер</w:t>
      </w:r>
      <w:r w:rsidRPr="002B4733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B4733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м)</w:t>
      </w:r>
      <w:r w:rsidRPr="002B4733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</w:t>
      </w:r>
      <w:r w:rsidRPr="002B4733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игрушки;</w:t>
      </w:r>
      <w:r w:rsidRPr="002B4733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2B4733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2B4733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Монтессори:</w:t>
      </w:r>
      <w:r w:rsidRPr="002B4733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«Розовая</w:t>
      </w:r>
      <w:r w:rsidRPr="002B473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башня», «Коричневая   лестница»,  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«Красные   штанги»,  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«Блоки  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цилиндрами-</w:t>
      </w:r>
      <w:r w:rsidRPr="002B4733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вкладышами», «Цветные  </w:t>
      </w:r>
      <w:r w:rsidRPr="002B473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цилиндры»,  </w:t>
      </w:r>
      <w:r w:rsidRPr="002B473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«Геометрический  </w:t>
      </w:r>
      <w:r w:rsidRPr="002B473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комод»,  </w:t>
      </w:r>
      <w:r w:rsidRPr="002B473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«Конструктивные  </w:t>
      </w:r>
      <w:r w:rsidRPr="002B47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треугольники», «Геометрические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тела»,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«Тяжелые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таблички»,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металлические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(пластмассовые)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вкладыши.Настольно-печатные игры: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«Цвет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форма»,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«Бабочки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цветы»,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«Листья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божьи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коровки», «Домино» (различные варианты на соотнесение по форме, цвету, величине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количеству),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«Раз,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два,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три,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сосчитай»,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«Где,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чей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домик?»,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«На</w:t>
      </w:r>
      <w:r w:rsidRPr="002B473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похожа</w:t>
      </w:r>
      <w:r w:rsidRPr="002B473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2B473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фигура?»,</w:t>
      </w:r>
    </w:p>
    <w:p w14:paraId="352D12CC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«Времена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года»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14:paraId="1D36E5EB" w14:textId="77777777" w:rsidR="002B4733" w:rsidRPr="002B4733" w:rsidRDefault="002B4733" w:rsidP="002B4733">
      <w:pPr>
        <w:widowControl w:val="0"/>
        <w:autoSpaceDE w:val="0"/>
        <w:autoSpaceDN w:val="0"/>
        <w:spacing w:before="184" w:after="0" w:line="254" w:lineRule="auto"/>
        <w:ind w:right="121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оборудования и дидактического материала по ознакомлению с</w:t>
      </w:r>
      <w:r w:rsidRPr="002B473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окружающим:</w:t>
      </w:r>
    </w:p>
    <w:p w14:paraId="5E1F18A0" w14:textId="77777777" w:rsidR="002B4733" w:rsidRPr="002B4733" w:rsidRDefault="002B4733" w:rsidP="002B4733">
      <w:pPr>
        <w:widowControl w:val="0"/>
        <w:autoSpaceDE w:val="0"/>
        <w:autoSpaceDN w:val="0"/>
        <w:spacing w:before="158" w:after="0" w:line="254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Детские книги; картинки с изображением различных предметов, игрушек, сказочных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п.;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иллюстративный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отражающий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эмоциональный,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бытовой,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социальный,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иллюстрации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времен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суток;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настольные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театры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пластмассы,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дерева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картона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народным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авторским</w:t>
      </w:r>
      <w:r w:rsidRPr="002B473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сказкам:</w:t>
      </w:r>
    </w:p>
    <w:p w14:paraId="6A008B10" w14:textId="77777777" w:rsidR="002B4733" w:rsidRPr="002B4733" w:rsidRDefault="002B4733" w:rsidP="002B4733">
      <w:pPr>
        <w:widowControl w:val="0"/>
        <w:autoSpaceDE w:val="0"/>
        <w:autoSpaceDN w:val="0"/>
        <w:spacing w:after="0" w:line="254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«Курочка Ряба», «Репка», «Волк и семеро козлят», «Теремок», «Колобок», «Заюшкина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избушка»,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«Рукавичка»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(украинская),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«Маша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медведь»,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«Кот,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петух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лиса»,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«У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солнышка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гостях»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(словацкая),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«Три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медведя».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издания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Барто,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Чуковского,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С.Маршака и др.; настольная и напольная ширмы; декоративные украшения (солнце, тучи,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деревья,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елки,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п.);наборы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кукол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пальчикового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театра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(кошка,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мышка,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медведи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различного размера, лиса, собака, петух, девочка, бабушка, дедушка и т. п.);куклы бибабо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сказок</w:t>
      </w:r>
      <w:r w:rsidRPr="002B4733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«Курочка</w:t>
      </w:r>
      <w:r w:rsidRPr="002B473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Ряба»,</w:t>
      </w:r>
      <w:r w:rsidRPr="002B473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«Репка»,</w:t>
      </w:r>
      <w:r w:rsidRPr="002B473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«Волк</w:t>
      </w:r>
      <w:r w:rsidRPr="002B4733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семеро</w:t>
      </w:r>
      <w:r w:rsidRPr="002B4733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козлят»,</w:t>
      </w:r>
      <w:r w:rsidRPr="002B473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«Теремок»,</w:t>
      </w:r>
      <w:r w:rsidRPr="002B473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«Колобок»,</w:t>
      </w:r>
    </w:p>
    <w:p w14:paraId="31E3D5F5" w14:textId="77777777" w:rsidR="002B4733" w:rsidRPr="002B4733" w:rsidRDefault="002B4733" w:rsidP="002B4733">
      <w:pPr>
        <w:widowControl w:val="0"/>
        <w:autoSpaceDE w:val="0"/>
        <w:autoSpaceDN w:val="0"/>
        <w:spacing w:after="0" w:line="27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«Заюшкина избушка»,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«Рукавичка»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(украинская),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«Маша 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медведь»,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«Кот,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петух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лиса»,</w:t>
      </w:r>
    </w:p>
    <w:p w14:paraId="0C93D61F" w14:textId="77777777" w:rsidR="002B4733" w:rsidRPr="002B4733" w:rsidRDefault="002B4733" w:rsidP="002B4733">
      <w:pPr>
        <w:widowControl w:val="0"/>
        <w:autoSpaceDE w:val="0"/>
        <w:autoSpaceDN w:val="0"/>
        <w:spacing w:before="20" w:after="0" w:line="254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«У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солнышка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гостях»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(словацкая),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«Три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медведя»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рукавички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перчатки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изображениями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мордочек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сказочных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персонажей;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атрибуты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игры-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драматизации: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макеты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репки,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домик-теремок,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имитирующий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деревянную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ледяную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избушку, большая рукавица, большой короб и др.; образные игрушки: животные (кошка,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собака, курочка, мышка, заяц, медведь, волк, лиса, дедушка, бабушка, девочка, мальчик,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Дед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Мороз,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Снегурочка,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Лесовичок,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Снеговик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п.);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настольно-печатные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игры: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сказочным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игровым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те-мам,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«Иллюстрированные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кубики»,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«Составь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картинку»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(разрезные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картинки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сказок,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изображением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ситуаций),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«У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нас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порядок»,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«Расскажи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сказку»,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«Сказки»,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сказки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(игры-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печатки)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разнообразные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игры;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картины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серии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«Домашние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животные»,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«Дикие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животные», «Картины по сказкам», «Мы играем», «Времена года», различные картинки,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выполненные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стиле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коллажа;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мольберт;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фланелеграф;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ширмы.</w:t>
      </w:r>
    </w:p>
    <w:p w14:paraId="1E8A2CFE" w14:textId="77777777" w:rsidR="002B4733" w:rsidRPr="002B4733" w:rsidRDefault="002B4733" w:rsidP="002B4733">
      <w:pPr>
        <w:widowControl w:val="0"/>
        <w:autoSpaceDE w:val="0"/>
        <w:autoSpaceDN w:val="0"/>
        <w:spacing w:before="164" w:after="0" w:line="254" w:lineRule="auto"/>
        <w:ind w:right="127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оборудования и дидактического материала для занятий по речевому</w:t>
      </w:r>
      <w:r w:rsidRPr="002B4733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р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азвитию:</w:t>
      </w:r>
    </w:p>
    <w:p w14:paraId="35ECDBEC" w14:textId="77777777" w:rsidR="002B4733" w:rsidRPr="002B4733" w:rsidRDefault="002B4733" w:rsidP="002B4733">
      <w:pPr>
        <w:widowControl w:val="0"/>
        <w:autoSpaceDE w:val="0"/>
        <w:autoSpaceDN w:val="0"/>
        <w:spacing w:before="158" w:after="0" w:line="254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сюжетных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дидактических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игрушек;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картинки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изображением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предметов, игрушек, сказочных ситуаций и т. п.; иллюстративный материал, отражающий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эмоциональный, бытовой, социальный, игровой опыт детей; настольные театры из дерева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картона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народным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авторским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сказкам.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Сказки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иллюстрациями: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«Курочка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Ряба»,</w:t>
      </w:r>
    </w:p>
    <w:p w14:paraId="5ABDC9CB" w14:textId="77777777" w:rsidR="002B4733" w:rsidRPr="002B4733" w:rsidRDefault="002B4733" w:rsidP="002B4733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«Репка»,  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«Волк  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семеро  </w:t>
      </w:r>
      <w:r w:rsidRPr="002B473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козлят»,  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«Теремок»,  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«Колобок»,  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«Заюшкина  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избушка»,</w:t>
      </w:r>
    </w:p>
    <w:p w14:paraId="3DF36183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«Рукавичка»,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«Маша и медведь»,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«Кот, петух и лиса»,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«У солнышка в гостях»,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«Три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медведя»,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«Маша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медведь»,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«Кот,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петух и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лиса»,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«У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солнышка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гостях» (словацкая),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Л. Н.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Толстой.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«Спала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кошка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крыше...»;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B.Сутеев.       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«Кто</w:t>
      </w:r>
      <w:r w:rsidRPr="002B4733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сказал</w:t>
      </w:r>
      <w:r w:rsidRPr="002B4733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„мяу“?»;</w:t>
      </w:r>
      <w:r w:rsidRPr="002B4733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2B4733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Бианки.</w:t>
      </w:r>
    </w:p>
    <w:p w14:paraId="3CF0C697" w14:textId="77777777" w:rsidR="002B4733" w:rsidRPr="002B4733" w:rsidRDefault="002B4733" w:rsidP="002B4733">
      <w:pPr>
        <w:widowControl w:val="0"/>
        <w:autoSpaceDE w:val="0"/>
        <w:autoSpaceDN w:val="0"/>
        <w:spacing w:before="22" w:after="0" w:line="254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«Лис и мышонок» и др. «Кот, петух и лиса», обр. М. Боголюбской; «Гуси-лебеди» и др..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Различные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детские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издания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Барто,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К.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Чуковского,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C.Маршака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др.;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настольная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напольная ширмы; декоративные украшения (солнце, тучи, деревья, елки, дома и т. п.);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куклы</w:t>
      </w:r>
      <w:r w:rsidRPr="002B473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бибабо</w:t>
      </w:r>
      <w:r w:rsidRPr="002B473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сказок</w:t>
      </w:r>
      <w:r w:rsidRPr="002B473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«Курочка</w:t>
      </w:r>
      <w:r w:rsidRPr="002B473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Ряба»,</w:t>
      </w:r>
      <w:r w:rsidRPr="002B473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«Репка»,</w:t>
      </w:r>
      <w:r w:rsidRPr="002B473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«Волк</w:t>
      </w:r>
      <w:r w:rsidRPr="002B473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семеро</w:t>
      </w:r>
      <w:r w:rsidRPr="002B473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козлят»,</w:t>
      </w:r>
      <w:r w:rsidRPr="002B473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«Теремок»,</w:t>
      </w:r>
    </w:p>
    <w:p w14:paraId="7BFF6D30" w14:textId="77777777" w:rsidR="002B4733" w:rsidRPr="002B4733" w:rsidRDefault="002B4733" w:rsidP="002B4733">
      <w:pPr>
        <w:widowControl w:val="0"/>
        <w:autoSpaceDE w:val="0"/>
        <w:autoSpaceDN w:val="0"/>
        <w:spacing w:after="0" w:line="254" w:lineRule="auto"/>
        <w:ind w:right="527"/>
        <w:jc w:val="both"/>
        <w:rPr>
          <w:rFonts w:ascii="Times New Roman" w:eastAsia="Times New Roman" w:hAnsi="Times New Roman" w:cs="Times New Roman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«Колобок»,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«Заюшкина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избушка»,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«Рукавичка»;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перчатки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изображениями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мордочек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различных сказочных персонажей; атрибуты для игры-драматизации: образные игрушки: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животные (кошка, собака, курочка, мышка, заяц, медведь, волк, лиса, дедушка, бабушка,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девочка, мальчик, Дед Мороз, Снегурочка, Лесовичок, Снеговик и т. п.); детские лото: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настольно-печатные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игры;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сказочным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игровым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темам,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«Составь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картинку»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(разрезные 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картинки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сказок,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</w:p>
    <w:p w14:paraId="110CBE94" w14:textId="77777777" w:rsidR="002B4733" w:rsidRPr="002B4733" w:rsidRDefault="002B4733" w:rsidP="002B4733">
      <w:pPr>
        <w:spacing w:after="0" w:line="254" w:lineRule="auto"/>
        <w:rPr>
          <w:rFonts w:ascii="Times New Roman" w:eastAsia="Times New Roman" w:hAnsi="Times New Roman" w:cs="Times New Roman"/>
        </w:rPr>
        <w:sectPr w:rsidR="002B4733" w:rsidRPr="002B4733">
          <w:pgSz w:w="11910" w:h="16840"/>
          <w:pgMar w:top="1040" w:right="320" w:bottom="1140" w:left="1020" w:header="0" w:footer="930" w:gutter="0"/>
          <w:cols w:space="720"/>
        </w:sectPr>
      </w:pPr>
    </w:p>
    <w:p w14:paraId="30F7FC39" w14:textId="77777777" w:rsidR="002B4733" w:rsidRPr="002B4733" w:rsidRDefault="002B4733" w:rsidP="002B4733">
      <w:pPr>
        <w:widowControl w:val="0"/>
        <w:autoSpaceDE w:val="0"/>
        <w:autoSpaceDN w:val="0"/>
        <w:spacing w:after="0" w:line="254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изображением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ситуаций),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«У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нас  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порядок»,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«Расскажи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сказку»,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«Сказки»,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сказки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(игры-печатки)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разнообразные</w:t>
      </w:r>
      <w:r w:rsidRPr="002B4733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игры;</w:t>
      </w:r>
      <w:r w:rsidRPr="002B4733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картины</w:t>
      </w:r>
      <w:r w:rsidRPr="002B4733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серии</w:t>
      </w:r>
      <w:r w:rsidRPr="002B4733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«Домашние</w:t>
      </w:r>
      <w:r w:rsidRPr="002B4733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животные»,</w:t>
      </w:r>
      <w:r w:rsidRPr="002B4733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«Дикие</w:t>
      </w:r>
      <w:r w:rsidRPr="002B4733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животные»,</w:t>
      </w:r>
    </w:p>
    <w:p w14:paraId="3493E2FC" w14:textId="77777777" w:rsidR="002B4733" w:rsidRPr="002B4733" w:rsidRDefault="002B4733" w:rsidP="002B4733">
      <w:pPr>
        <w:widowControl w:val="0"/>
        <w:autoSpaceDE w:val="0"/>
        <w:autoSpaceDN w:val="0"/>
        <w:spacing w:after="0" w:line="254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«Картины по сказкам», «Мы играем», «Времена года», различные картинки, выполненные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стиле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коллажа;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мольберт;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фланелеграф;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ширмы.</w:t>
      </w:r>
    </w:p>
    <w:p w14:paraId="2877B3F1" w14:textId="77777777" w:rsidR="002B4733" w:rsidRPr="002B4733" w:rsidRDefault="002B4733" w:rsidP="002B4733">
      <w:pPr>
        <w:widowControl w:val="0"/>
        <w:autoSpaceDE w:val="0"/>
        <w:autoSpaceDN w:val="0"/>
        <w:spacing w:before="163" w:after="0" w:line="240" w:lineRule="auto"/>
        <w:ind w:right="583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</w:t>
      </w:r>
      <w:r w:rsidRPr="002B473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занятий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по подготовке</w:t>
      </w:r>
      <w:r w:rsidRPr="002B473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обучению</w:t>
      </w:r>
      <w:r w:rsidRPr="002B473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грамоте:</w:t>
      </w:r>
    </w:p>
    <w:p w14:paraId="133EE897" w14:textId="77777777" w:rsidR="002B4733" w:rsidRPr="002B4733" w:rsidRDefault="002B4733" w:rsidP="002B4733">
      <w:pPr>
        <w:widowControl w:val="0"/>
        <w:autoSpaceDE w:val="0"/>
        <w:autoSpaceDN w:val="0"/>
        <w:spacing w:before="180" w:after="0" w:line="254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Аудиозапись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звуками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действительности,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голосами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животных;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магнитные азбука и доска; карточки с буквами алфавита; фланелеграф, мольберт; доска;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пальчиковый театр, наперстки, су-джок, маленькие шарики различной фактуры, набор для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рисования (цветные карандаши, цветные ручки, альбомная бумага, тетради в крупную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клетку); рабочая тетрадь; таблицы букв, (фотографии, пиктограммы, символы), карточки с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напечатанными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словами;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букв.</w:t>
      </w:r>
    </w:p>
    <w:p w14:paraId="6F6D99A2" w14:textId="77777777" w:rsidR="002B4733" w:rsidRPr="002B4733" w:rsidRDefault="002B4733" w:rsidP="002B4733">
      <w:pPr>
        <w:widowControl w:val="0"/>
        <w:autoSpaceDE w:val="0"/>
        <w:autoSpaceDN w:val="0"/>
        <w:spacing w:before="161" w:after="0" w:line="240" w:lineRule="auto"/>
        <w:ind w:right="583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</w:t>
      </w:r>
      <w:r w:rsidRPr="002B473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логопедических</w:t>
      </w:r>
      <w:r w:rsidRPr="002B473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занятий</w:t>
      </w:r>
    </w:p>
    <w:p w14:paraId="5AABBF35" w14:textId="77777777" w:rsidR="002B4733" w:rsidRPr="002B4733" w:rsidRDefault="002B4733" w:rsidP="002B4733">
      <w:pPr>
        <w:widowControl w:val="0"/>
        <w:autoSpaceDE w:val="0"/>
        <w:autoSpaceDN w:val="0"/>
        <w:spacing w:before="180" w:after="0" w:line="254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Зеркало,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маленькие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зеркала;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шпателей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щеток,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зонды;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картинок, наборы сюжетных картинок; наборы настольно-печатных игр: детское лото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детское домино.</w:t>
      </w:r>
    </w:p>
    <w:p w14:paraId="09D328B4" w14:textId="77777777" w:rsidR="002B4733" w:rsidRPr="002B4733" w:rsidRDefault="002B4733" w:rsidP="002B4733">
      <w:pPr>
        <w:widowControl w:val="0"/>
        <w:autoSpaceDE w:val="0"/>
        <w:autoSpaceDN w:val="0"/>
        <w:spacing w:before="162" w:after="0" w:line="396" w:lineRule="auto"/>
        <w:ind w:right="169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 перечень оборудования и дидактического материла</w:t>
      </w:r>
      <w:r w:rsidRPr="002B473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для музыкального</w:t>
      </w:r>
      <w:r w:rsidRPr="002B473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воспитания:</w:t>
      </w:r>
    </w:p>
    <w:p w14:paraId="04CD29B5" w14:textId="77777777" w:rsidR="002B4733" w:rsidRPr="002B4733" w:rsidRDefault="002B4733" w:rsidP="002B4733">
      <w:pPr>
        <w:widowControl w:val="0"/>
        <w:autoSpaceDE w:val="0"/>
        <w:autoSpaceDN w:val="0"/>
        <w:spacing w:after="0" w:line="254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Фортепиано;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аккордеон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баян.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инструменты: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металлофон,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ксилофон, цитры, цимбалы или гусли, аккордеон детский «Мелодия - 2 (3)», «Симона»,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пианино (детские), триола, барабаны с разной высотой звучания, бубны, треугольники,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маракасы,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трещотка,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кастаньеты,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тарелки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(детские),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румба,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свирели,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дудки,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рожки,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флейты,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кларнеты,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саксофоны,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колотушка,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бубенцы,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коробочка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Игрушки-инструменты: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пианино, балалайка, гармошка, пятиступенчатая лесенка, проигрыватель с пластинками,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звуковая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книжка,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звуковые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картинки.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озвученные: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книжка,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молоточек, волчок, погремушка, парная шкатулка, игрушка с фиксированной мелодией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(органчик,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музыкальный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ящичек,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шкатулка).</w:t>
      </w:r>
    </w:p>
    <w:p w14:paraId="4DC5AD97" w14:textId="77777777" w:rsidR="002B4733" w:rsidRPr="002B4733" w:rsidRDefault="002B4733" w:rsidP="002B4733">
      <w:pPr>
        <w:widowControl w:val="0"/>
        <w:autoSpaceDE w:val="0"/>
        <w:autoSpaceDN w:val="0"/>
        <w:spacing w:before="151" w:after="0" w:line="254" w:lineRule="auto"/>
        <w:ind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Учебно-наглядный материал: портреты композиторов, демонстрационные картины 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содержанию песен, пьес, для занятий по нотной грамотности, с изображением различных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музыкальных инструментов, нотный стан, настольные дидактические игры: музыкальное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лото, «до-ре-ми», «узнай по голосу», «Узнай, какой инструмент», «Найди маму», «Узнай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бубенчик»,</w:t>
      </w:r>
      <w:r w:rsidRPr="002B4733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«Выложи</w:t>
      </w:r>
      <w:r w:rsidRPr="002B4733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мелодию»,</w:t>
      </w:r>
      <w:r w:rsidRPr="002B4733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«Найди</w:t>
      </w:r>
      <w:r w:rsidRPr="002B4733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покажи»,</w:t>
      </w:r>
      <w:r w:rsidRPr="002B4733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«Вертушка»,</w:t>
      </w:r>
      <w:r w:rsidRPr="002B4733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«Домик-ширма»,</w:t>
      </w:r>
    </w:p>
    <w:p w14:paraId="33A15379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54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«Музыкальные карусель, телефон». Атрибуты и костюмы: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домик-декорация,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карусель,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флажки,</w:t>
      </w:r>
      <w:r w:rsidRPr="002B473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султанчики,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салютики,</w:t>
      </w:r>
      <w:r w:rsidRPr="002B473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вертушки,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цветные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ленты,</w:t>
      </w:r>
      <w:r w:rsidRPr="002B473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цветы,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рули,</w:t>
      </w:r>
      <w:r w:rsidRPr="002B473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лошадки,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вожжи, шапочки-маски, костюмы: национальные, карнавальные. Детали костюмов: косыночки,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сапожки,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пояса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пряжкой,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фартучки,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веночки,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шапки-ушанки.</w:t>
      </w:r>
    </w:p>
    <w:p w14:paraId="4F0C05B9" w14:textId="77777777" w:rsidR="002B4733" w:rsidRPr="002B4733" w:rsidRDefault="002B4733" w:rsidP="002B4733">
      <w:pPr>
        <w:widowControl w:val="0"/>
        <w:autoSpaceDE w:val="0"/>
        <w:autoSpaceDN w:val="0"/>
        <w:spacing w:after="0" w:line="254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Специальное оборудование к музыкальной деятельности: столик-пюпитр, медиатор,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камертон,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(погремушки,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колокольчики,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шарманка,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свистульки,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бубен, барабан, дудочка, треугольник, триола, свирель); магнитофон с аудиокассетами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различных мелодий (песни, танцы, марш и т. д.); телевизор и видеокассетный магнитофон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видеофильмами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природе,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детях,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мультфильмами;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музыкальные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игрушки: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погремушки,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колокольчики,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шарманка,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свистульки,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бубен,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барабан,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дудочка,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треугольник,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триола,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свирель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др.); музыкальные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молоточки;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магнитофон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флэш-накопителем различных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мелодий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(песни, танцы, марш и т. д.); телевизор ; видеофильмы 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природе, о детях, мультфильмы; дорожки с различным покрытием (нашитые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пуговицы, гладкая поверхность, меховая поверхность и т. п.); настольная и напольная ширмы;</w:t>
      </w:r>
    </w:p>
    <w:p w14:paraId="1B446FF6" w14:textId="77777777" w:rsidR="002B4733" w:rsidRPr="002B4733" w:rsidRDefault="002B4733" w:rsidP="002B4733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</w:rPr>
        <w:sectPr w:rsidR="002B4733" w:rsidRPr="002B4733">
          <w:pgSz w:w="11910" w:h="16840"/>
          <w:pgMar w:top="1040" w:right="320" w:bottom="1200" w:left="1020" w:header="0" w:footer="930" w:gutter="0"/>
          <w:cols w:space="720"/>
        </w:sectPr>
      </w:pPr>
    </w:p>
    <w:p w14:paraId="2B87FD78" w14:textId="77777777" w:rsidR="002B4733" w:rsidRPr="002B4733" w:rsidRDefault="002B4733" w:rsidP="002B4733">
      <w:pPr>
        <w:widowControl w:val="0"/>
        <w:autoSpaceDE w:val="0"/>
        <w:autoSpaceDN w:val="0"/>
        <w:spacing w:before="163" w:after="0" w:line="254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плоскостные деревянные, пластмассовые или картонные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фигурки персонажей сказок; декоративные украшения (солнце, тучи, деревья, елки, дома 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п.);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кукол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пальчикового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театра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(кошка,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мышка,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медведь,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лиса,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собака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п.);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куклы бибабо (заяц, мышка, кошка, собака, девочка, мальчик, бабушка, дедушка т.п.);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рукавички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изображениями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мордочек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животных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(кошка,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собака,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курочка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п.);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атрибуты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 игры-драматизации: большой макет репки из папье-маше или какого-то материала,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домик-теремок; костюмы курочки, собачки, кошки, мышки, бабочек и других сказочных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персонажей;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нагрудники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нагрудные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фартучки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прозрачными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кармашками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контурных изображений животных, птиц; музыкальный телефон; музыкальный центр;</w:t>
      </w:r>
      <w:r w:rsidRPr="002B473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Pr="002B473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B4733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«Музыкальное</w:t>
      </w:r>
      <w:r w:rsidRPr="002B473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лото»,</w:t>
      </w:r>
    </w:p>
    <w:p w14:paraId="1B13BAEA" w14:textId="77777777" w:rsidR="002B4733" w:rsidRPr="002B4733" w:rsidRDefault="002B4733" w:rsidP="002B4733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«Времена</w:t>
      </w:r>
      <w:r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2B473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цвете</w:t>
      </w:r>
      <w:r w:rsidRPr="002B473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звуке»,</w:t>
      </w:r>
      <w:r w:rsidRPr="002B4733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«Подумай</w:t>
      </w:r>
      <w:r w:rsidRPr="002B473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отгадай»,</w:t>
      </w:r>
      <w:r w:rsidRPr="002B4733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«Найди</w:t>
      </w:r>
      <w:r w:rsidRPr="002B473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нужный</w:t>
      </w:r>
      <w:r w:rsidRPr="002B4733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колокольчик»,</w:t>
      </w:r>
    </w:p>
    <w:p w14:paraId="5EF66013" w14:textId="77777777" w:rsidR="002B4733" w:rsidRPr="002B4733" w:rsidRDefault="002B4733" w:rsidP="002B4733">
      <w:pPr>
        <w:widowControl w:val="0"/>
        <w:autoSpaceDE w:val="0"/>
        <w:autoSpaceDN w:val="0"/>
        <w:spacing w:before="21" w:after="0" w:line="254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«Веселый поезд» и т. п.; плоскостное изображение радуги с колокольчиками различных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цветов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цветам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радуги;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цветные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фоны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(красный,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бледно-зеленый,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желтый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белый),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соответствующие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временам года,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крепящиеся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стене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иди различным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стендам.</w:t>
      </w:r>
    </w:p>
    <w:p w14:paraId="2CD0942B" w14:textId="77777777" w:rsidR="002B4733" w:rsidRPr="002B4733" w:rsidRDefault="002B4733" w:rsidP="002B4733">
      <w:pPr>
        <w:widowControl w:val="0"/>
        <w:autoSpaceDE w:val="0"/>
        <w:autoSpaceDN w:val="0"/>
        <w:spacing w:before="163" w:after="0" w:line="254" w:lineRule="auto"/>
        <w:ind w:right="57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 перечень материала и оборудования для изобразительной деятельности</w:t>
      </w:r>
      <w:r w:rsidRPr="002B473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лепка:</w:t>
      </w:r>
    </w:p>
    <w:p w14:paraId="58D0F23D" w14:textId="77777777" w:rsidR="002B4733" w:rsidRPr="002B4733" w:rsidRDefault="002B4733" w:rsidP="002B4733">
      <w:pPr>
        <w:widowControl w:val="0"/>
        <w:autoSpaceDE w:val="0"/>
        <w:autoSpaceDN w:val="0"/>
        <w:spacing w:before="157" w:after="0" w:line="254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szCs w:val="24"/>
        </w:rPr>
        <w:t>Материалы для лепки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: глина, цветное тесто (пат), пластилин; палочки разной длины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ширины для рисования на песке на прогулке; баки с плотно прилегающими крышками для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глины;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кисти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росписи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глиняных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изделий;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формочек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теста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(круглые,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квадратные,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треугольные)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величины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(большие,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маленькие,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мелкие,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глубокие);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тряпочки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изделия;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печатки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украшения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вылепленного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изделия;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стеки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формы;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салфетки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ткани;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скалки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размера;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наглядный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овощи,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фрукты,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грибы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(муляжи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натуральные):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игрушек: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куклы,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животные,</w:t>
      </w:r>
      <w:r w:rsidRPr="002B473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птицы,</w:t>
      </w:r>
      <w:r w:rsidRPr="002B473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транспорт</w:t>
      </w:r>
      <w:r w:rsidRPr="002B473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др.;</w:t>
      </w:r>
      <w:r w:rsidRPr="002B473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демонстративный</w:t>
      </w:r>
      <w:r w:rsidRPr="002B473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открыток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иллюстраций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знакомым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произведениям,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открытки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изображением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русской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росписи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дереву,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русская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керамика;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(дымковская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городецкой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росписью,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хохломской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росписью),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открытки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изображением.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аппликация</w:t>
      </w:r>
    </w:p>
    <w:p w14:paraId="62E9E5F9" w14:textId="77777777" w:rsidR="002B4733" w:rsidRPr="002B4733" w:rsidRDefault="002B4733" w:rsidP="002B4733">
      <w:pPr>
        <w:widowControl w:val="0"/>
        <w:autoSpaceDE w:val="0"/>
        <w:autoSpaceDN w:val="0"/>
        <w:spacing w:before="16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Материалы</w:t>
      </w:r>
      <w:r w:rsidRPr="002B4733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szCs w:val="24"/>
        </w:rPr>
        <w:t>аппликации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цветной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бумаги: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сорта;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щетинных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кистей для работы с клеем; пластина (подкладка) для намазывания форм клеем; салфетки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ткани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прижимания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бумаге;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ножницы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тупыми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концами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вырезания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форм;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розетки для клея; подносы для форм; клей для аппликации; наглядный материал: овощи,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фрукты,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грибы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(муляжи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натуральные);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игрушек: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куклы,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животные,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птицы,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транспорт,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рыбы,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сказочные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знакомы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персонажи;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открыток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иллюстраций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 знакомым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художественным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произведениям,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открытки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изображением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русской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росписи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дереву,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русская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керамика;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искусства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(дымковская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игрушка,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предметы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городецкой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росписью,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хохломской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росписью),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открытки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изображением.</w:t>
      </w:r>
    </w:p>
    <w:p w14:paraId="42287D2A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szCs w:val="24"/>
        </w:rPr>
        <w:t xml:space="preserve"> Рисование.</w:t>
      </w:r>
    </w:p>
    <w:p w14:paraId="265689D4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szCs w:val="24"/>
        </w:rPr>
        <w:t>Материалы</w:t>
      </w:r>
      <w:r w:rsidRPr="002B4733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  <w:szCs w:val="24"/>
        </w:rPr>
        <w:t>рисования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мольберты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рисования;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доска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настенная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рисования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мелом,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расположенная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доступном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уровне;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стенд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размещения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рисунков; индивидуальные доски для рисования мелками, фломастерами; наборы белой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бумаги различной плотности - гладкая, шершавая; наборы бумаги легко тонированных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светлых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оттенков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желтого,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охры,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оранжевого,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голубого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д.);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 белого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цветного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мела,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цветных карандашей, цветных фломастеров разной толщины, цветных восковых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мелков;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стаканчики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кисточек,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краски,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фартуки,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нарукавники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подносы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поделок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глины,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пластилина;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карандашей: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волоконных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толщины, угольные; наборы маркеров; наборы фломастеров; наборы цветных, восковых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мелков; наборы красок: краска - гуашь, краска-акварель; кисточки круглые для рисования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красками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(среднего,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маленького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большого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размера);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палитр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подставок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кистей;</w:t>
      </w:r>
    </w:p>
    <w:p w14:paraId="60F24E20" w14:textId="77777777" w:rsidR="002B4733" w:rsidRPr="002B4733" w:rsidRDefault="002B4733" w:rsidP="002B4733">
      <w:pPr>
        <w:spacing w:after="0" w:line="254" w:lineRule="auto"/>
        <w:rPr>
          <w:rFonts w:ascii="Times New Roman" w:eastAsia="Times New Roman" w:hAnsi="Times New Roman" w:cs="Times New Roman"/>
        </w:rPr>
        <w:sectPr w:rsidR="002B4733" w:rsidRPr="002B4733">
          <w:pgSz w:w="11910" w:h="16840"/>
          <w:pgMar w:top="1040" w:right="320" w:bottom="1200" w:left="1020" w:header="0" w:footer="930" w:gutter="0"/>
          <w:cols w:space="720"/>
        </w:sectPr>
      </w:pPr>
    </w:p>
    <w:p w14:paraId="4AABFFBC" w14:textId="77777777" w:rsidR="002B4733" w:rsidRPr="002B4733" w:rsidRDefault="002B4733" w:rsidP="002B4733">
      <w:pPr>
        <w:widowControl w:val="0"/>
        <w:autoSpaceDE w:val="0"/>
        <w:autoSpaceDN w:val="0"/>
        <w:spacing w:before="164" w:after="0" w:line="254" w:lineRule="auto"/>
        <w:ind w:right="583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Перечень оборудования и дидактического материала для занятий по</w:t>
      </w:r>
      <w:r w:rsidRPr="002B473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конструированию:</w:t>
      </w:r>
    </w:p>
    <w:p w14:paraId="437EAE88" w14:textId="77777777" w:rsidR="002B4733" w:rsidRPr="002B4733" w:rsidRDefault="002B4733" w:rsidP="002B4733">
      <w:pPr>
        <w:widowControl w:val="0"/>
        <w:autoSpaceDE w:val="0"/>
        <w:autoSpaceDN w:val="0"/>
        <w:spacing w:before="153" w:after="0" w:line="254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Строительный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материал: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мягкие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модули,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крупный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деревянный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строитель,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строительные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геометрических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фигур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цвета,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строительные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готовых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конструкций,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пластмассовые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конструкторы,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конструктор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ЛЕГО;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мозаики: пластмассовые из различных геометрических форм; магнитные, пластмассовые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разного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размер;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сборно-разборные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игрушки: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матрешки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разного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размера,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пирамидки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вида, куклы, петрушки, животные, знакомые детям сказочные персонажи (Чебурашка,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Буратино); набор различных мелких сюжетных игрушек: зайчики, ежики, мишки, белки,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лисы,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лягушки,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слоники,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волки,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чебурашки,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рыбки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др.; наборы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разрезных картинок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(предметных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сюжетных);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сюжетных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картинок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прорезями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круглой, квадратной, треугольной, многоугольной формы, которые необходимо вставить в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определенное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место;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сюжетных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картинок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кубиках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(иллюстрированные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кубики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частей);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фигурок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животных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плотной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ткани, картона или плотной бумаги для фланелеграфа; наборы палочек: крупные мелкие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плоские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палочки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размером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(пластмассовые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деревянные,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цвета);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столы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настольный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конструктор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строительные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наборы,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состоящие из кубиков,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брусков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п.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фланелеграф.</w:t>
      </w:r>
    </w:p>
    <w:p w14:paraId="6DFA6C13" w14:textId="77777777" w:rsidR="002B4733" w:rsidRPr="002B4733" w:rsidRDefault="002B4733" w:rsidP="002B4733">
      <w:pPr>
        <w:widowControl w:val="0"/>
        <w:autoSpaceDE w:val="0"/>
        <w:autoSpaceDN w:val="0"/>
        <w:spacing w:before="167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</w:t>
      </w:r>
      <w:r w:rsidRPr="002B473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оборудования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дидактического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материала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</w:p>
    <w:p w14:paraId="3B10F87C" w14:textId="77777777" w:rsidR="002B4733" w:rsidRPr="002B4733" w:rsidRDefault="002B4733" w:rsidP="002B4733">
      <w:pPr>
        <w:widowControl w:val="0"/>
        <w:autoSpaceDE w:val="0"/>
        <w:autoSpaceDN w:val="0"/>
        <w:spacing w:before="180" w:after="0" w:line="240" w:lineRule="auto"/>
        <w:ind w:right="58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</w:rPr>
        <w:t>движений:</w:t>
      </w:r>
    </w:p>
    <w:p w14:paraId="15196FF6" w14:textId="77777777" w:rsidR="002B4733" w:rsidRPr="002B4733" w:rsidRDefault="002B4733" w:rsidP="002B4733">
      <w:pPr>
        <w:widowControl w:val="0"/>
        <w:autoSpaceDE w:val="0"/>
        <w:autoSpaceDN w:val="0"/>
        <w:spacing w:before="175" w:after="0" w:line="254" w:lineRule="auto"/>
        <w:ind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гимнастическая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(3-4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полета):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деревянная,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металлическая;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башня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сборная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приставной лестницей и скатом); башня малая (с набором досок разной длины и ширины);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лесенка- стремянка двойная; кубы полые 40х40, 20х20; горка деревянная; лианы разные;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мостик-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качалка;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ребристая;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скамейки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гимнастические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длиной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2,5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м.;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подставками; бревна разные: положенное на землю, на подставках; мягкие модули и дуги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 подлезания (высота 60,50,40 см.); гимнастический снаряд для прыжков (для стойки,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шнур</w:t>
      </w:r>
      <w:r w:rsidRPr="002B473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грузом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концах,</w:t>
      </w:r>
      <w:r w:rsidRPr="002B473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резиновая</w:t>
      </w:r>
      <w:r w:rsidRPr="002B473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дорожка,</w:t>
      </w:r>
      <w:r w:rsidRPr="002B473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гимнастический</w:t>
      </w:r>
      <w:r w:rsidRPr="002B473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мат,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гимнастический мостик);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мишени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разные;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мячи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резиновые:20-25,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10-12,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6-8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см.;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мячи: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волейбольные,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надувные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большие,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набивные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(вес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800-1000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г);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обручи: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круглые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55-60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см,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плоские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см.;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палки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гимнастические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75-80,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300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см;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шнуры: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короткие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(«косичка») -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75-80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см,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длинные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м.; скакалки: короткие - 120-150 см; длинные - 3 м.; флажки разноцветные; мешочки 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песком: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метания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150-200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г,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равновесия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400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г.;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сетка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волейбольная;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баскетбольные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щит, корзина; ракетки, мячи, стол для настольного тенниса; ракетки и воланы для игры 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бадминтон;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кегли;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городки;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серсо;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кольцебросы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разные;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велосипеды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(трех-,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двухколесные);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лыжи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(детские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2-3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разм.,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воспитателя);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санки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детские;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качели;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качалки;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карусели;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палочки,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длина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см.;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ленты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разноцветные: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короткие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50-60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см,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длинные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110-115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см: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мягкие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модули: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палатка,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формы;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сухой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бассейн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пластмассовыми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шариками;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ковровая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дорожка,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ковер;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дорожка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следами;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игольчатая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дорожка;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магнитофон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аудиокассетами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мелодий;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палатка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мягких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модулей;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корзины;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батут;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дорожки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покрытием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(нашитые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пуговицы,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гладкая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поверхность,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меховая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поверхность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п.);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раздвигающаяся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дорожка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кубов.</w:t>
      </w:r>
    </w:p>
    <w:p w14:paraId="0BE8EBB7" w14:textId="77777777" w:rsidR="002B4733" w:rsidRPr="002B4733" w:rsidRDefault="002B4733" w:rsidP="002B4733">
      <w:pPr>
        <w:widowControl w:val="0"/>
        <w:autoSpaceDE w:val="0"/>
        <w:autoSpaceDN w:val="0"/>
        <w:spacing w:before="158" w:after="0" w:line="254" w:lineRule="auto"/>
        <w:ind w:right="53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 оставляет за ДОУ право самостоятельного подбора разновидности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оборудования,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материалов,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исходя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программы.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1A77991" w14:textId="77777777" w:rsidR="002B4733" w:rsidRPr="002B4733" w:rsidRDefault="002B4733" w:rsidP="002B4733">
      <w:pPr>
        <w:widowControl w:val="0"/>
        <w:autoSpaceDE w:val="0"/>
        <w:autoSpaceDN w:val="0"/>
        <w:spacing w:before="158" w:after="0" w:line="254" w:lineRule="auto"/>
        <w:ind w:right="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3.5.Финансовые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 Финансовое обеспечение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адаптированной 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 опирается на исполнение расходных обязательств муниципального задания,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государственные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гарантии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общедоступного и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бесплатного дошкольного общего образования.</w:t>
      </w:r>
    </w:p>
    <w:p w14:paraId="10EF57FE" w14:textId="77777777" w:rsidR="002B4733" w:rsidRPr="002B4733" w:rsidRDefault="002B4733" w:rsidP="002B4733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</w:rPr>
        <w:sectPr w:rsidR="002B4733" w:rsidRPr="002B4733">
          <w:pgSz w:w="11910" w:h="16840"/>
          <w:pgMar w:top="1040" w:right="320" w:bottom="1200" w:left="1020" w:header="0" w:footer="930" w:gutter="0"/>
          <w:cols w:space="720"/>
        </w:sectPr>
      </w:pPr>
    </w:p>
    <w:p w14:paraId="490F541C" w14:textId="77777777" w:rsidR="002B4733" w:rsidRPr="002B4733" w:rsidRDefault="002B4733" w:rsidP="002B4733">
      <w:pPr>
        <w:widowControl w:val="0"/>
        <w:tabs>
          <w:tab w:val="left" w:pos="3551"/>
        </w:tabs>
        <w:autoSpaceDE w:val="0"/>
        <w:autoSpaceDN w:val="0"/>
        <w:spacing w:before="168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1A9B49" w14:textId="77777777" w:rsidR="002B4733" w:rsidRPr="002B4733" w:rsidRDefault="002B4733" w:rsidP="002B4733">
      <w:pPr>
        <w:widowControl w:val="0"/>
        <w:autoSpaceDE w:val="0"/>
        <w:autoSpaceDN w:val="0"/>
        <w:spacing w:before="175" w:after="0" w:line="254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Расходные обязательства обеспечиваются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предоставляемых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субсидий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нормативами,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определяемыми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субъектом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расчете на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воспитанника.</w:t>
      </w:r>
    </w:p>
    <w:p w14:paraId="53C43143" w14:textId="77777777" w:rsidR="002B4733" w:rsidRPr="002B4733" w:rsidRDefault="002B4733" w:rsidP="002B4733">
      <w:pPr>
        <w:widowControl w:val="0"/>
        <w:autoSpaceDE w:val="0"/>
        <w:autoSpaceDN w:val="0"/>
        <w:spacing w:after="0" w:line="254" w:lineRule="auto"/>
        <w:ind w:right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Норматив затрат на реализацию Программы дошкольного общего образования –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гарантированный минимально допустимый объем финансовых средств в год в расчете 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включая:</w:t>
      </w:r>
    </w:p>
    <w:p w14:paraId="28A2A6FE" w14:textId="77777777" w:rsidR="002B4733" w:rsidRPr="002B4733" w:rsidRDefault="002B4733" w:rsidP="002B4733">
      <w:pPr>
        <w:widowControl w:val="0"/>
        <w:tabs>
          <w:tab w:val="left" w:pos="1597"/>
        </w:tabs>
        <w:autoSpaceDE w:val="0"/>
        <w:autoSpaceDN w:val="0"/>
        <w:spacing w:after="0" w:line="254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расходы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оплату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работников,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реализующих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учетом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обеспечения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уровня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средней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заработной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платы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педагогических работников за выполняемую ими педагогическую работу и иные виды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общего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определяемого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Указами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Президента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Российской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Федерации,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нормативно-правовыми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актами Правительства Российской Федерации, органов государственной власти субъектов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Российской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Федерации,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органов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местного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самоуправления);</w:t>
      </w:r>
    </w:p>
    <w:p w14:paraId="02ED14FA" w14:textId="77777777" w:rsidR="002B4733" w:rsidRPr="002B4733" w:rsidRDefault="002B4733" w:rsidP="002B4733">
      <w:pPr>
        <w:widowControl w:val="0"/>
        <w:tabs>
          <w:tab w:val="left" w:pos="1597"/>
        </w:tabs>
        <w:autoSpaceDE w:val="0"/>
        <w:autoSpaceDN w:val="0"/>
        <w:spacing w:after="0" w:line="254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-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расходы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приобретение</w:t>
      </w:r>
      <w:r w:rsidRPr="002B47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учебных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методических</w:t>
      </w:r>
      <w:r w:rsidRPr="002B473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пособий,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средств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обучения,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игр,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игрушек,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электронных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ресурсов,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спортивного,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оздоровительного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оборудования,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инвентаря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необходимых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деятельности и создания развивающей предметно-пространственной среды (в том числе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специальных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ОВЗ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детей-инвалидов);</w:t>
      </w:r>
    </w:p>
    <w:p w14:paraId="5C4A5EDC" w14:textId="77777777" w:rsidR="002B4733" w:rsidRPr="002B4733" w:rsidRDefault="002B4733" w:rsidP="002B4733">
      <w:pPr>
        <w:widowControl w:val="0"/>
        <w:tabs>
          <w:tab w:val="left" w:pos="1597"/>
        </w:tabs>
        <w:autoSpaceDE w:val="0"/>
        <w:autoSpaceDN w:val="0"/>
        <w:spacing w:after="0" w:line="254" w:lineRule="auto"/>
        <w:ind w:right="525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прочие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расходы: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оплату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услуг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связи,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числе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расходов,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связанных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подключением к информационной сети Интернет; расходов, связанных с дополнительным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профессиональным</w:t>
      </w:r>
      <w:r w:rsidRPr="002B473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образованием;</w:t>
      </w:r>
      <w:r w:rsidRPr="002B4733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подписки</w:t>
      </w:r>
      <w:r w:rsidRPr="002B4733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актуализацию</w:t>
      </w:r>
      <w:r w:rsidRPr="002B4733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электронных</w:t>
      </w:r>
      <w:r w:rsidRPr="002B473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ресурсов,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пополнение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комплекта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2B473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подписки</w:t>
      </w:r>
      <w:r w:rsidRPr="002B473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техническое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 обучения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т.д.</w:t>
      </w:r>
    </w:p>
    <w:p w14:paraId="2C2605ED" w14:textId="77777777" w:rsidR="002B4733" w:rsidRPr="002B4733" w:rsidRDefault="002B4733" w:rsidP="002B4733">
      <w:pPr>
        <w:widowControl w:val="0"/>
        <w:autoSpaceDE w:val="0"/>
        <w:autoSpaceDN w:val="0"/>
        <w:spacing w:after="0" w:line="254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 детей с ограниченными возможностями, финансовое обеспечение 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программы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расходы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предусмотренной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программой.</w:t>
      </w:r>
    </w:p>
    <w:p w14:paraId="49BE2412" w14:textId="77777777" w:rsidR="002B4733" w:rsidRPr="002B4733" w:rsidRDefault="002B4733" w:rsidP="002B4733">
      <w:pPr>
        <w:widowControl w:val="0"/>
        <w:autoSpaceDE w:val="0"/>
        <w:autoSpaceDN w:val="0"/>
        <w:spacing w:after="0" w:line="254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Нормативные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затраты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гарантированный объем финансовых средств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год представлены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Плане финансово 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хозяйственной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14:paraId="1E7AB19D" w14:textId="77777777" w:rsidR="002B4733" w:rsidRPr="002B4733" w:rsidRDefault="002B4733" w:rsidP="002B4733">
      <w:pPr>
        <w:widowControl w:val="0"/>
        <w:autoSpaceDE w:val="0"/>
        <w:autoSpaceDN w:val="0"/>
        <w:spacing w:after="0" w:line="254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расходования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устанавливает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закупок,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пополняемого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оборудования,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разрабатывает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финансовый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механизм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организациями,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выступающими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партнерами.</w:t>
      </w:r>
    </w:p>
    <w:p w14:paraId="63FC9D2A" w14:textId="77777777" w:rsidR="002B4733" w:rsidRPr="002B4733" w:rsidRDefault="002B4733" w:rsidP="002B4733">
      <w:pPr>
        <w:spacing w:after="0" w:line="254" w:lineRule="auto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</w:rPr>
        <w:t>3.5</w:t>
      </w:r>
      <w:r w:rsidRPr="002B4733">
        <w:rPr>
          <w:rFonts w:ascii="Times New Roman" w:eastAsia="Times New Roman" w:hAnsi="Times New Roman" w:cs="Times New Roman"/>
          <w:b/>
          <w:sz w:val="24"/>
        </w:rPr>
        <w:tab/>
        <w:t>Кадровые условия реализации Программы</w:t>
      </w:r>
    </w:p>
    <w:p w14:paraId="6D2638E2" w14:textId="77777777" w:rsidR="002B4733" w:rsidRPr="002B4733" w:rsidRDefault="002B4733" w:rsidP="002B4733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Реализация АОП ДО обеспечивается квалифицированными педагогическими работниками: воспитателями, учителем-логопедом, педагогом-психологом.</w:t>
      </w:r>
    </w:p>
    <w:p w14:paraId="6E613421" w14:textId="77777777" w:rsidR="002B4733" w:rsidRPr="002B4733" w:rsidRDefault="002B4733" w:rsidP="002B4733">
      <w:pPr>
        <w:spacing w:after="0" w:line="254" w:lineRule="auto"/>
        <w:ind w:right="505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Успех в воспитании и обучении детей с умственной  отсталостью (интеллектуальными нарушениями) раннего и дошкольного возраста в значительной степени зависит от профессиональной компетенции и личностных качеств учителя-логопеда, воспитателей  и других специалистов, контактирующих с детьми. К важнейшим качествам личности этих специалистов можно отнести глубокий интерес к своей профессии, наличие познавательных педагогических интересов, любовь к детям и желание помочь им, чувство  сострадания к родителям проблемного ребенка, желание и умение оказать им не только профессиональную помощь, но и поддержать их, проявить гуманность и добросердечие.</w:t>
      </w:r>
    </w:p>
    <w:p w14:paraId="2219C3E9" w14:textId="77777777" w:rsidR="002B4733" w:rsidRPr="002B4733" w:rsidRDefault="002B4733" w:rsidP="002B4733">
      <w:pPr>
        <w:spacing w:after="0" w:line="254" w:lineRule="auto"/>
        <w:rPr>
          <w:rFonts w:ascii="Times New Roman" w:eastAsia="Times New Roman" w:hAnsi="Times New Roman" w:cs="Times New Roman"/>
          <w:sz w:val="24"/>
        </w:rPr>
        <w:sectPr w:rsidR="002B4733" w:rsidRPr="002B4733">
          <w:pgSz w:w="11910" w:h="16840"/>
          <w:pgMar w:top="1040" w:right="320" w:bottom="1200" w:left="1020" w:header="0" w:footer="930" w:gutter="0"/>
          <w:cols w:space="720"/>
        </w:sectPr>
      </w:pPr>
    </w:p>
    <w:p w14:paraId="517D871A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57B4D8E5" w14:textId="77777777" w:rsidR="002B4733" w:rsidRPr="002B4733" w:rsidRDefault="002B4733" w:rsidP="002B4733">
      <w:pPr>
        <w:widowControl w:val="0"/>
        <w:tabs>
          <w:tab w:val="left" w:pos="8675"/>
        </w:tabs>
        <w:autoSpaceDE w:val="0"/>
        <w:autoSpaceDN w:val="0"/>
        <w:spacing w:before="157" w:after="0" w:line="254" w:lineRule="auto"/>
        <w:ind w:right="533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Основные  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аспекты  </w:t>
      </w:r>
      <w:r w:rsidRPr="002B473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эффективного  </w:t>
      </w:r>
      <w:r w:rsidRPr="002B47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взаимодействия  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педагогического работника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ребенком,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имеющим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умственную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отсталость (интеллектуальные нарушения):</w:t>
      </w:r>
    </w:p>
    <w:p w14:paraId="4FF1AAF9" w14:textId="77777777" w:rsidR="002B4733" w:rsidRPr="002B4733" w:rsidRDefault="002B4733" w:rsidP="002B4733">
      <w:pPr>
        <w:widowControl w:val="0"/>
        <w:numPr>
          <w:ilvl w:val="0"/>
          <w:numId w:val="27"/>
        </w:numPr>
        <w:tabs>
          <w:tab w:val="left" w:pos="1401"/>
        </w:tabs>
        <w:autoSpaceDE w:val="0"/>
        <w:autoSpaceDN w:val="0"/>
        <w:spacing w:before="158" w:after="0" w:line="240" w:lineRule="auto"/>
        <w:ind w:right="522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адекватность</w:t>
      </w:r>
      <w:r w:rsidRPr="002B473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содержания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психолого-педагогического</w:t>
      </w:r>
      <w:r w:rsidRPr="002B47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взаимодействия</w:t>
      </w:r>
      <w:r w:rsidRPr="002B47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состоянию</w:t>
      </w:r>
      <w:r w:rsidRPr="002B473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уровню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психофизического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ребенка;</w:t>
      </w:r>
    </w:p>
    <w:p w14:paraId="0538EDE0" w14:textId="77777777" w:rsidR="002B4733" w:rsidRPr="002B4733" w:rsidRDefault="002B4733" w:rsidP="002B4733">
      <w:pPr>
        <w:widowControl w:val="0"/>
        <w:numPr>
          <w:ilvl w:val="0"/>
          <w:numId w:val="27"/>
        </w:numPr>
        <w:tabs>
          <w:tab w:val="left" w:pos="1401"/>
        </w:tabs>
        <w:autoSpaceDE w:val="0"/>
        <w:autoSpaceDN w:val="0"/>
        <w:spacing w:after="0" w:line="240" w:lineRule="auto"/>
        <w:ind w:right="529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оптимальная</w:t>
      </w:r>
      <w:r w:rsidRPr="002B4733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направленность</w:t>
      </w:r>
      <w:r w:rsidRPr="002B4733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коррекционной</w:t>
      </w:r>
      <w:r w:rsidRPr="002B473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работы</w:t>
      </w:r>
      <w:r w:rsidRPr="002B4733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достижения</w:t>
      </w:r>
      <w:r w:rsidRPr="002B4733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конкретных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педагогических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целей;</w:t>
      </w:r>
    </w:p>
    <w:p w14:paraId="740A4E90" w14:textId="77777777" w:rsidR="002B4733" w:rsidRPr="002B4733" w:rsidRDefault="002B4733" w:rsidP="002B4733">
      <w:pPr>
        <w:widowControl w:val="0"/>
        <w:numPr>
          <w:ilvl w:val="0"/>
          <w:numId w:val="27"/>
        </w:numPr>
        <w:tabs>
          <w:tab w:val="left" w:pos="1401"/>
          <w:tab w:val="left" w:pos="3260"/>
          <w:tab w:val="left" w:pos="5232"/>
          <w:tab w:val="left" w:pos="7313"/>
          <w:tab w:val="left" w:pos="8862"/>
          <w:tab w:val="left" w:pos="9908"/>
        </w:tabs>
        <w:autoSpaceDE w:val="0"/>
        <w:autoSpaceDN w:val="0"/>
        <w:spacing w:after="0" w:line="240" w:lineRule="auto"/>
        <w:ind w:right="536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обеспеченность</w:t>
      </w:r>
      <w:r w:rsidRPr="002B4733">
        <w:rPr>
          <w:rFonts w:ascii="Times New Roman" w:eastAsia="Times New Roman" w:hAnsi="Times New Roman" w:cs="Times New Roman"/>
          <w:sz w:val="24"/>
        </w:rPr>
        <w:tab/>
        <w:t>содержательным</w:t>
      </w:r>
      <w:r w:rsidRPr="002B4733">
        <w:rPr>
          <w:rFonts w:ascii="Times New Roman" w:eastAsia="Times New Roman" w:hAnsi="Times New Roman" w:cs="Times New Roman"/>
          <w:sz w:val="24"/>
        </w:rPr>
        <w:tab/>
        <w:t>взаимодействием,</w:t>
      </w:r>
      <w:r w:rsidRPr="002B4733">
        <w:rPr>
          <w:rFonts w:ascii="Times New Roman" w:eastAsia="Times New Roman" w:hAnsi="Times New Roman" w:cs="Times New Roman"/>
          <w:sz w:val="24"/>
        </w:rPr>
        <w:tab/>
        <w:t>приводящим</w:t>
      </w:r>
      <w:r w:rsidRPr="002B4733">
        <w:rPr>
          <w:rFonts w:ascii="Times New Roman" w:eastAsia="Times New Roman" w:hAnsi="Times New Roman" w:cs="Times New Roman"/>
          <w:sz w:val="24"/>
        </w:rPr>
        <w:tab/>
        <w:t>ребенка</w:t>
      </w:r>
      <w:r w:rsidRPr="002B4733">
        <w:rPr>
          <w:rFonts w:ascii="Times New Roman" w:eastAsia="Times New Roman" w:hAnsi="Times New Roman" w:cs="Times New Roman"/>
          <w:sz w:val="24"/>
        </w:rPr>
        <w:tab/>
        <w:t>к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осознанию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своих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потенциальных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возможностей.</w:t>
      </w:r>
    </w:p>
    <w:p w14:paraId="4A74E040" w14:textId="5E72E64D" w:rsidR="002B4733" w:rsidRPr="002B4733" w:rsidRDefault="002B4733" w:rsidP="002B4733">
      <w:pPr>
        <w:widowControl w:val="0"/>
        <w:autoSpaceDE w:val="0"/>
        <w:autoSpaceDN w:val="0"/>
        <w:spacing w:after="0" w:line="254" w:lineRule="auto"/>
        <w:ind w:right="528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Главным организатором жизнедеятельности ребенка с умственной отсталостью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(интеллектуальными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нарушениями)</w:t>
      </w:r>
      <w:r w:rsidRPr="002B473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B47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взрослый</w:t>
      </w:r>
      <w:r w:rsidRPr="002B47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(воспитатель,</w:t>
      </w:r>
      <w:r w:rsidRPr="002B47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учитель-дефектолог,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2B473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психолог</w:t>
      </w:r>
      <w:r w:rsidRPr="002B473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др.).</w:t>
      </w:r>
      <w:r w:rsidRPr="002B473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Решающее</w:t>
      </w:r>
      <w:r w:rsidRPr="002B473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2B473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2B4733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играют</w:t>
      </w:r>
      <w:r w:rsidRPr="002B4733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мастерство,</w:t>
      </w:r>
      <w:r w:rsidRPr="002B4733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высокая</w:t>
      </w:r>
      <w:r w:rsidRPr="002B473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информированность,</w:t>
      </w:r>
      <w:r w:rsidRPr="002B4733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2B4733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2B4733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2B4733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2B4733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богатым арсеналом приемов и способов психолого-педагогического</w:t>
      </w:r>
      <w:r w:rsidR="00906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корригирующего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воздействия, постоянное стремление к оптимальному удовлетворению всех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познании</w:t>
      </w:r>
      <w:r w:rsidRPr="002B473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2B473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2B473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B473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B473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B473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познанию.</w:t>
      </w:r>
      <w:r w:rsidRPr="002B473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правильно организованной коррекционной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ab/>
        <w:t>работе, при благоприятном психолого-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педагогическом</w:t>
      </w:r>
      <w:r w:rsidRPr="002B473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влиянии,</w:t>
      </w:r>
      <w:r w:rsidRPr="002B473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логично</w:t>
      </w:r>
      <w:r w:rsidRPr="002B473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оправданных</w:t>
      </w:r>
      <w:r w:rsidRPr="002B473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целях,</w:t>
      </w:r>
      <w:r w:rsidRPr="002B473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средствах,</w:t>
      </w:r>
      <w:r w:rsidRPr="002B473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2B473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 методах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2B473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достичь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максимальных</w:t>
      </w:r>
      <w:r w:rsidRPr="002B473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2B473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2B473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психофизическом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детей-дошкольников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высоких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адаптивных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возможностей.</w:t>
      </w:r>
    </w:p>
    <w:p w14:paraId="00CBCD7F" w14:textId="77777777" w:rsidR="002B4733" w:rsidRPr="002B4733" w:rsidRDefault="002B4733" w:rsidP="002B4733">
      <w:pPr>
        <w:widowControl w:val="0"/>
        <w:tabs>
          <w:tab w:val="left" w:pos="9063"/>
        </w:tabs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штатное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расписание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включены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должности: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воспитатель,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учитель-логопед,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педагог-психолог,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инструктор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по физической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культуре,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музыкальный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заключениями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психолого-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медико-педагогической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комиссии.</w:t>
      </w:r>
    </w:p>
    <w:p w14:paraId="2597373D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 работников для каждой занимаемой должности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соответствовать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квалификационным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требованиям,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указанным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Едином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квалификационном справочнике должностей руководителей, специалистов и служащих,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раздел «Квалификационные характеристики должностей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работников образования», едином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квалификационном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справочнике,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утвержденном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26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августа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2010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761н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(ред.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31.05.2011),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стандартах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«Педагог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(педагогическая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(воспитатель,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учитель)»,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утвержденных приказом Минтруда России от 18 октября 2013 № 544н (ред. от 05.08.2016)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"Об утверждении профессионального стандарта» «Педагог-психолог (психолог в сфере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образования)» с учетом контингента воспитанников, утвержденном приказом Минтруда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514н.</w:t>
      </w:r>
    </w:p>
    <w:p w14:paraId="352ED82F" w14:textId="77777777" w:rsidR="002B4733" w:rsidRPr="002B4733" w:rsidRDefault="002B4733" w:rsidP="002B4733">
      <w:pPr>
        <w:widowControl w:val="0"/>
        <w:autoSpaceDE w:val="0"/>
        <w:autoSpaceDN w:val="0"/>
        <w:spacing w:after="0" w:line="254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работники, реализующие образовательные области АОП, должны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специальное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(логопедическое)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и/или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удостоверение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повышении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отсталостью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(интеллектуальными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нарушениями)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установленного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образца.</w:t>
      </w:r>
    </w:p>
    <w:p w14:paraId="61284AD1" w14:textId="77777777" w:rsidR="002B4733" w:rsidRPr="002B4733" w:rsidRDefault="002B4733" w:rsidP="002B4733">
      <w:pPr>
        <w:widowControl w:val="0"/>
        <w:autoSpaceDE w:val="0"/>
        <w:autoSpaceDN w:val="0"/>
        <w:spacing w:after="0" w:line="254" w:lineRule="auto"/>
        <w:ind w:right="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Учитывая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вышесказанное,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подчеркнуть,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коррекционно-педагогической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отсталостью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(интеллектуальными нарушениями) необходимо соблюдать определенные педагогические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условия:</w:t>
      </w:r>
    </w:p>
    <w:p w14:paraId="61CB1DE9" w14:textId="77777777" w:rsidR="002B4733" w:rsidRPr="002B4733" w:rsidRDefault="002B4733" w:rsidP="002B4733">
      <w:pPr>
        <w:widowControl w:val="0"/>
        <w:autoSpaceDE w:val="0"/>
        <w:autoSpaceDN w:val="0"/>
        <w:spacing w:after="0" w:line="254" w:lineRule="auto"/>
        <w:ind w:right="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B4733">
        <w:rPr>
          <w:rFonts w:ascii="Times New Roman" w:eastAsia="Times New Roman" w:hAnsi="Times New Roman" w:cs="Times New Roman"/>
          <w:sz w:val="24"/>
        </w:rPr>
        <w:t>установление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эмоционального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контакта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взрослого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числе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подключением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зрительных,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слуховых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тактильных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анализаторов);</w:t>
      </w:r>
    </w:p>
    <w:p w14:paraId="48475E0B" w14:textId="77777777" w:rsidR="002B4733" w:rsidRPr="002B4733" w:rsidRDefault="002B4733" w:rsidP="002B4733">
      <w:pPr>
        <w:widowControl w:val="0"/>
        <w:tabs>
          <w:tab w:val="left" w:pos="1401"/>
        </w:tabs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правильное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определение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способов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постановки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перед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ребенком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образовательно-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воспитательных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задач,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учитывающих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актуальные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потенциальные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возможности;</w:t>
      </w:r>
    </w:p>
    <w:p w14:paraId="74EFA323" w14:textId="77777777" w:rsidR="002B4733" w:rsidRPr="002B4733" w:rsidRDefault="002B4733" w:rsidP="002B4733">
      <w:pPr>
        <w:widowControl w:val="0"/>
        <w:tabs>
          <w:tab w:val="left" w:pos="1401"/>
        </w:tabs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наличие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профессионально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подготовленных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кадров,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владеющих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методиками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личностно-ориентированной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педагогики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коррекционно-педагогическими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технологиями;</w:t>
      </w:r>
    </w:p>
    <w:p w14:paraId="28525912" w14:textId="77777777" w:rsidR="002B4733" w:rsidRPr="002B4733" w:rsidRDefault="002B4733" w:rsidP="002B4733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</w:rPr>
        <w:sectPr w:rsidR="002B4733" w:rsidRPr="002B4733">
          <w:pgSz w:w="11910" w:h="16840"/>
          <w:pgMar w:top="1040" w:right="320" w:bottom="1200" w:left="1020" w:header="0" w:footer="930" w:gutter="0"/>
          <w:cols w:space="720"/>
        </w:sectPr>
      </w:pPr>
    </w:p>
    <w:p w14:paraId="7A2FDBFB" w14:textId="77777777" w:rsidR="002B4733" w:rsidRPr="002B4733" w:rsidRDefault="002B4733" w:rsidP="002B4733">
      <w:pPr>
        <w:widowControl w:val="0"/>
        <w:tabs>
          <w:tab w:val="left" w:pos="1401"/>
        </w:tabs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lastRenderedPageBreak/>
        <w:t>- выявление структуры, характера и степени нарушения или отклонений в развитии,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т.е.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правильное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диагностирование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вторичных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отклонений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ребенка;</w:t>
      </w:r>
    </w:p>
    <w:p w14:paraId="19172139" w14:textId="77777777" w:rsidR="002B4733" w:rsidRPr="002B4733" w:rsidRDefault="002B4733" w:rsidP="002B4733">
      <w:pPr>
        <w:widowControl w:val="0"/>
        <w:tabs>
          <w:tab w:val="left" w:pos="1401"/>
        </w:tabs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определение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задач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коррекционно-развивающего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обучения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учитывающих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возрастные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индивидуальные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особенности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каждого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ребенка;</w:t>
      </w:r>
    </w:p>
    <w:p w14:paraId="2762570F" w14:textId="77777777" w:rsidR="002B4733" w:rsidRPr="002B4733" w:rsidRDefault="002B4733" w:rsidP="002B4733">
      <w:pPr>
        <w:widowControl w:val="0"/>
        <w:tabs>
          <w:tab w:val="left" w:pos="1401"/>
        </w:tabs>
        <w:autoSpaceDE w:val="0"/>
        <w:autoSpaceDN w:val="0"/>
        <w:spacing w:after="0" w:line="232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проведение систематических индивидуальных и фронтальных занятий с каждым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ребенком;</w:t>
      </w:r>
    </w:p>
    <w:p w14:paraId="02B29BA4" w14:textId="77777777" w:rsidR="002B4733" w:rsidRPr="002B4733" w:rsidRDefault="002B4733" w:rsidP="002B4733">
      <w:pPr>
        <w:widowControl w:val="0"/>
        <w:tabs>
          <w:tab w:val="left" w:pos="1401"/>
        </w:tabs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сочетание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наглядных,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практических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словесных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методов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коррекционно-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развивающего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обучения и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воспитания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детей</w:t>
      </w:r>
      <w:r w:rsidRPr="002B473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отклонениями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развитии;</w:t>
      </w:r>
    </w:p>
    <w:p w14:paraId="1909971B" w14:textId="77777777" w:rsidR="002B4733" w:rsidRPr="002B4733" w:rsidRDefault="002B4733" w:rsidP="002B4733">
      <w:pPr>
        <w:widowControl w:val="0"/>
        <w:tabs>
          <w:tab w:val="left" w:pos="1401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включение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родителей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коррекционно-педагогический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процесс;</w:t>
      </w:r>
    </w:p>
    <w:p w14:paraId="1FF6A6F4" w14:textId="77777777" w:rsidR="002B4733" w:rsidRPr="002B4733" w:rsidRDefault="002B4733" w:rsidP="002B4733">
      <w:pPr>
        <w:widowControl w:val="0"/>
        <w:tabs>
          <w:tab w:val="left" w:pos="1401"/>
        </w:tabs>
        <w:autoSpaceDE w:val="0"/>
        <w:autoSpaceDN w:val="0"/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реализация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единства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требований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воспитанию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обучению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семье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дошкольной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организации;</w:t>
      </w:r>
    </w:p>
    <w:p w14:paraId="546F9556" w14:textId="77777777" w:rsidR="002B4733" w:rsidRPr="002B4733" w:rsidRDefault="002B4733" w:rsidP="002B4733">
      <w:pPr>
        <w:widowControl w:val="0"/>
        <w:tabs>
          <w:tab w:val="left" w:pos="1401"/>
        </w:tabs>
        <w:autoSpaceDE w:val="0"/>
        <w:autoSpaceDN w:val="0"/>
        <w:spacing w:before="66" w:after="0" w:line="240" w:lineRule="auto"/>
        <w:ind w:right="522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- взаимодействие</w:t>
      </w:r>
      <w:r w:rsidRPr="002B473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всех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специалистов,</w:t>
      </w:r>
      <w:r w:rsidRPr="002B473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участвующих</w:t>
      </w:r>
      <w:r w:rsidRPr="002B473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комплексной</w:t>
      </w:r>
      <w:r w:rsidRPr="002B47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реабилитации</w:t>
      </w:r>
      <w:r w:rsidRPr="002B47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 с</w:t>
      </w:r>
      <w:r w:rsidRPr="002B47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нарушениями</w:t>
      </w:r>
      <w:r w:rsidRPr="002B47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развитии.</w:t>
      </w:r>
    </w:p>
    <w:p w14:paraId="57C0F502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3.6.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распорядок</w:t>
      </w:r>
      <w:r w:rsidRPr="002B47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дня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</w:p>
    <w:p w14:paraId="208435BB" w14:textId="77777777" w:rsidR="002B4733" w:rsidRPr="002B4733" w:rsidRDefault="002B4733" w:rsidP="002B4733">
      <w:pPr>
        <w:widowControl w:val="0"/>
        <w:autoSpaceDE w:val="0"/>
        <w:autoSpaceDN w:val="0"/>
        <w:spacing w:before="37" w:after="0" w:line="276" w:lineRule="auto"/>
        <w:ind w:right="7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рациональное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чередование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отрезков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бодрствования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физиологическими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обоснованиями,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хорошее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самочувствие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предупреждает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утомляемость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перевозбуждение.</w:t>
      </w:r>
    </w:p>
    <w:p w14:paraId="0B0DFEE9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76" w:lineRule="auto"/>
        <w:ind w:right="7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распорядок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устанавливается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санитарно-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эпидемиологических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требований,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участников образовательных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14:paraId="32F8D80F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76" w:lineRule="auto"/>
        <w:ind w:right="7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компонентами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являются: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сон,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пребывание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открытом воздухе (прогулка), образовательная деятельность, игровая деятельность 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отдых по собственному выбору (самостоятельная деятельность), прием пищи, личная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гигиена.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длительность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компонента,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определенные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периоды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закономерно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изменяются,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приобретая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характерные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черты 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особенности.</w:t>
      </w:r>
    </w:p>
    <w:p w14:paraId="0F857FC2" w14:textId="77777777" w:rsidR="002B4733" w:rsidRPr="002B4733" w:rsidRDefault="002B4733" w:rsidP="002B4733">
      <w:pPr>
        <w:widowControl w:val="0"/>
        <w:autoSpaceDE w:val="0"/>
        <w:autoSpaceDN w:val="0"/>
        <w:spacing w:after="0" w:line="276" w:lineRule="auto"/>
        <w:ind w:right="7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Дети, соблюдающие режим дня, более уравновешены и работоспособны, у них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постепенно вырабатываются определенные биоритмы, система условных рефлексов,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организму 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физиологически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переключаться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иными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видами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деятельности,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своевременно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подготавливаться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2B4733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этапу: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приему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пищи, прогулке, занятиям, отдыху. Нарушение режима отрицательно сказывается 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нервной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детей: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становятся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вялыми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или,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наоборот,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возбужденными,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начинают капризничать,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теряют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аппетит,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плохо засыпают 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спят</w:t>
      </w:r>
      <w:r w:rsidRPr="002B473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беспокойно. Приучать детей выполнять режим дня необходимо с раннего возраста, когда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легче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вырабатывается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привычка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организованности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порядку,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 и правильному отдыху с максимальным проведением его на свежем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воздухе.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это необходимо постепенно,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последовательно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ежедневно.</w:t>
      </w:r>
    </w:p>
    <w:p w14:paraId="0F82F3D2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76" w:lineRule="auto"/>
        <w:ind w:right="7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Режим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дня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должен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быть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гибким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однако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неизменными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оставаться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2B473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приема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пищи,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интервалы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приемами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пищи,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длительности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суточного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сна, время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отхода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сну;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проведение ежедневной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прогулки.</w:t>
      </w:r>
    </w:p>
    <w:p w14:paraId="2DD07790" w14:textId="644FEA76" w:rsidR="002B4733" w:rsidRPr="002B4733" w:rsidRDefault="002B4733" w:rsidP="002B4733">
      <w:pPr>
        <w:widowControl w:val="0"/>
        <w:autoSpaceDE w:val="0"/>
        <w:autoSpaceDN w:val="0"/>
        <w:spacing w:after="0" w:line="276" w:lineRule="auto"/>
        <w:ind w:right="7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При организации режима следует предусматривать оптимальное чередование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организованных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коллективных и индивидуальных игр, достаточную двигательную активность ребенка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 течение дня, обеспечивать сочетание умственной и физической нагрузки. Время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вначале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проводились наиболее насыщенные по содержанию виды</w:t>
      </w:r>
      <w:r w:rsidR="007A0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деятельности, связанные 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активностью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максимальной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произвольностью,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затем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чередовании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музыкальной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активностью. Продолжительность дневной суммарной образовательной нагрузки для 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соответствовать требованиям, предусмотренным Санитарными правилами и нормами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СанПиН</w:t>
      </w:r>
    </w:p>
    <w:p w14:paraId="31879299" w14:textId="77777777" w:rsidR="002B4733" w:rsidRPr="002B4733" w:rsidRDefault="002B4733" w:rsidP="002B473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2B4733" w:rsidRPr="002B4733">
          <w:pgSz w:w="11910" w:h="16840"/>
          <w:pgMar w:top="1040" w:right="320" w:bottom="1140" w:left="1020" w:header="0" w:footer="930" w:gutter="0"/>
          <w:cols w:space="720"/>
        </w:sectPr>
      </w:pPr>
    </w:p>
    <w:p w14:paraId="390FD5C5" w14:textId="77777777" w:rsidR="002B4733" w:rsidRPr="002B4733" w:rsidRDefault="002B4733" w:rsidP="002B473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14:paraId="2F88A668" w14:textId="77777777" w:rsidR="002B4733" w:rsidRPr="002B4733" w:rsidRDefault="002B4733" w:rsidP="002B4733">
      <w:pPr>
        <w:widowControl w:val="0"/>
        <w:autoSpaceDE w:val="0"/>
        <w:autoSpaceDN w:val="0"/>
        <w:spacing w:after="0" w:line="276" w:lineRule="auto"/>
        <w:ind w:right="7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1.2.3685-21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«Гигиенические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нормативы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обеспечению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безвредности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факторов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обитания»,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утвержденным</w:t>
      </w:r>
      <w:r w:rsidRPr="002B473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2B473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Главного</w:t>
      </w:r>
      <w:r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2B473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санитарного</w:t>
      </w:r>
      <w:r w:rsidRPr="002B473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врача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28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2B473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B47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2,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действующим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2027</w:t>
      </w:r>
      <w:r w:rsidRPr="002B473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2B47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(далее–</w:t>
      </w:r>
      <w:r w:rsidRPr="002B4733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Гигиенические   нормативы),  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и   Санитарными  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правилами  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2B4733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2.4.3648-20 «Санитарно- эпидемиологические требования к организациям воспитания и обучения,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отдыха и оздоровления детей и молодежи», утвержденным Постановлением Главного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санитарного врача Российской Федерации от 28 сентября 2020 г. №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требования).</w:t>
      </w:r>
    </w:p>
    <w:p w14:paraId="2864B455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76" w:lineRule="auto"/>
        <w:ind w:right="7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 учетом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сезонных изменений.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 теплый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период года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увеличивается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ежедневная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длительность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свежем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воздухе,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переносится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прогулку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условий).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Согласно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пункту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185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>Гигиенических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нормативов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температуре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воздуха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ниже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минус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15 °C и скорости ветра более 7 м/с продолжительность прогулки для детей до 7 лет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сокращают. При осуществлении режимных моментов необходимо учитывать также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(длительность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сна,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вкусовые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предпочтения,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характер,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темп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B47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д.).</w:t>
      </w:r>
    </w:p>
    <w:p w14:paraId="3A66DE78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76" w:lineRule="auto"/>
        <w:ind w:right="7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длительности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регулируется СанПиН 2.3/2.4.3590-20 «Санитарно-эпидемиологические требования 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населения»,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утвержденным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Главного государственного санитарного врача Российской Федерации от 27 октября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–СанПиН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питанию).</w:t>
      </w:r>
    </w:p>
    <w:p w14:paraId="17718746" w14:textId="77777777" w:rsidR="002B4733" w:rsidRPr="002B4733" w:rsidRDefault="002B4733" w:rsidP="002B4733">
      <w:pPr>
        <w:widowControl w:val="0"/>
        <w:autoSpaceDE w:val="0"/>
        <w:autoSpaceDN w:val="0"/>
        <w:spacing w:before="2" w:after="0" w:line="276" w:lineRule="auto"/>
        <w:ind w:right="7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пункту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183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Гигиенических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нормативов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корректировать режим дня в зависимости от типа организации и вида реализуемых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 программ, сезона года. Ниже приведены требования к 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процесса, режиму питания, которыми следует руководствоваться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изменении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дня.</w:t>
      </w:r>
    </w:p>
    <w:p w14:paraId="795F4E8F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83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показатели</w:t>
      </w:r>
      <w:r w:rsidRPr="002B473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</w:p>
    <w:p w14:paraId="5855C4C0" w14:textId="77777777" w:rsidR="002B4733" w:rsidRPr="002B4733" w:rsidRDefault="002B4733" w:rsidP="002B4733">
      <w:pPr>
        <w:widowControl w:val="0"/>
        <w:autoSpaceDE w:val="0"/>
        <w:autoSpaceDN w:val="0"/>
        <w:spacing w:before="36" w:after="54" w:line="240" w:lineRule="auto"/>
        <w:ind w:right="5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(извлечения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1.2.3685-21</w:t>
      </w:r>
      <w:r w:rsidRPr="002B47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Таблицы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6.6,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6.7)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0"/>
        <w:gridCol w:w="2209"/>
        <w:gridCol w:w="2420"/>
      </w:tblGrid>
      <w:tr w:rsidR="002B4733" w:rsidRPr="002B4733" w14:paraId="38FDEE6F" w14:textId="77777777" w:rsidTr="002B4733">
        <w:trPr>
          <w:trHeight w:val="474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D69DCE1" w14:textId="77777777" w:rsidR="002B4733" w:rsidRPr="002B4733" w:rsidRDefault="002B4733" w:rsidP="002B4733">
            <w:pPr>
              <w:spacing w:line="268" w:lineRule="exact"/>
              <w:ind w:right="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Показатель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14B897E" w14:textId="77777777" w:rsidR="002B4733" w:rsidRPr="002B4733" w:rsidRDefault="002B4733" w:rsidP="002B4733">
            <w:pPr>
              <w:spacing w:line="268" w:lineRule="exact"/>
              <w:ind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Возраст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E67407" w14:textId="77777777" w:rsidR="002B4733" w:rsidRPr="002B4733" w:rsidRDefault="002B4733" w:rsidP="002B4733">
            <w:pPr>
              <w:spacing w:line="268" w:lineRule="exact"/>
              <w:ind w:right="10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Норматив</w:t>
            </w:r>
          </w:p>
        </w:tc>
      </w:tr>
      <w:tr w:rsidR="002B4733" w:rsidRPr="002B4733" w14:paraId="1F7AC49B" w14:textId="77777777" w:rsidTr="002B4733">
        <w:trPr>
          <w:trHeight w:val="474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0F384" w14:textId="77777777" w:rsidR="002B4733" w:rsidRPr="00D55E33" w:rsidRDefault="002B4733" w:rsidP="002B4733">
            <w:pPr>
              <w:spacing w:line="268" w:lineRule="exact"/>
              <w:ind w:right="1692"/>
              <w:jc w:val="center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i/>
                <w:sz w:val="24"/>
                <w:lang w:val="ru-RU"/>
              </w:rPr>
              <w:t>Требования</w:t>
            </w:r>
            <w:r w:rsidRPr="00D55E33">
              <w:rPr>
                <w:rFonts w:ascii="Times New Roman" w:eastAsia="Times New Roman" w:hAnsi="Times New Roman"/>
                <w:i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i/>
                <w:sz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i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i/>
                <w:sz w:val="24"/>
                <w:lang w:val="ru-RU"/>
              </w:rPr>
              <w:t>организации</w:t>
            </w:r>
            <w:r w:rsidRPr="00D55E33">
              <w:rPr>
                <w:rFonts w:ascii="Times New Roman" w:eastAsia="Times New Roman" w:hAnsi="Times New Roman"/>
                <w:i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i/>
                <w:sz w:val="24"/>
                <w:lang w:val="ru-RU"/>
              </w:rPr>
              <w:t>образовательного процесса</w:t>
            </w:r>
          </w:p>
        </w:tc>
      </w:tr>
      <w:tr w:rsidR="002B4733" w:rsidRPr="002B4733" w14:paraId="6BF6C07C" w14:textId="77777777" w:rsidTr="002B4733">
        <w:trPr>
          <w:trHeight w:val="475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523E2" w14:textId="77777777" w:rsidR="002B4733" w:rsidRPr="002B4733" w:rsidRDefault="002B4733" w:rsidP="002B4733">
            <w:pPr>
              <w:spacing w:line="268" w:lineRule="exact"/>
              <w:ind w:right="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Начало занятий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не</w:t>
            </w:r>
            <w:r w:rsidRPr="002B473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ранее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E7592" w14:textId="77777777" w:rsidR="002B4733" w:rsidRPr="002B4733" w:rsidRDefault="002B4733" w:rsidP="002B4733">
            <w:pPr>
              <w:spacing w:line="268" w:lineRule="exact"/>
              <w:ind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все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возраста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149BE" w14:textId="77777777" w:rsidR="002B4733" w:rsidRPr="002B4733" w:rsidRDefault="002B4733" w:rsidP="002B4733">
            <w:pPr>
              <w:spacing w:line="268" w:lineRule="exact"/>
              <w:ind w:right="1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9.00</w:t>
            </w:r>
          </w:p>
        </w:tc>
      </w:tr>
      <w:tr w:rsidR="002B4733" w:rsidRPr="002B4733" w14:paraId="005DADA7" w14:textId="77777777" w:rsidTr="002B4733">
        <w:trPr>
          <w:trHeight w:val="47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3334E" w14:textId="77777777" w:rsidR="002B4733" w:rsidRPr="002B4733" w:rsidRDefault="002B4733" w:rsidP="002B4733">
            <w:pPr>
              <w:spacing w:line="268" w:lineRule="exact"/>
              <w:ind w:right="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Окончание</w:t>
            </w:r>
            <w:r w:rsidRPr="002B473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занятий,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не</w:t>
            </w:r>
            <w:r w:rsidRPr="002B4733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позднее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424A8" w14:textId="77777777" w:rsidR="002B4733" w:rsidRPr="002B4733" w:rsidRDefault="002B4733" w:rsidP="002B4733">
            <w:pPr>
              <w:spacing w:line="268" w:lineRule="exact"/>
              <w:ind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все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возраста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F1B79" w14:textId="77777777" w:rsidR="002B4733" w:rsidRPr="002B4733" w:rsidRDefault="002B4733" w:rsidP="002B4733">
            <w:pPr>
              <w:spacing w:line="268" w:lineRule="exact"/>
              <w:ind w:right="10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17.00</w:t>
            </w:r>
          </w:p>
        </w:tc>
      </w:tr>
      <w:tr w:rsidR="002B4733" w:rsidRPr="002B4733" w14:paraId="78BF97DF" w14:textId="77777777" w:rsidTr="002B4733">
        <w:trPr>
          <w:trHeight w:val="31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DB9817" w14:textId="77777777" w:rsidR="002B4733" w:rsidRPr="002B4733" w:rsidRDefault="002B4733" w:rsidP="002B4733">
            <w:pPr>
              <w:spacing w:line="268" w:lineRule="exact"/>
              <w:ind w:right="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Продолжительность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занятия</w:t>
            </w:r>
            <w:r w:rsidRPr="002B473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для</w:t>
            </w:r>
            <w:r w:rsidRPr="002B473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детей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67B95" w14:textId="77777777" w:rsidR="002B4733" w:rsidRPr="002B4733" w:rsidRDefault="002B4733" w:rsidP="002B473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FC118" w14:textId="77777777" w:rsidR="002B4733" w:rsidRPr="002B4733" w:rsidRDefault="002B4733" w:rsidP="002B47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B4733" w:rsidRPr="002B4733" w14:paraId="36DED74B" w14:textId="77777777" w:rsidTr="002B4733">
        <w:trPr>
          <w:trHeight w:val="323"/>
        </w:trPr>
        <w:tc>
          <w:tcPr>
            <w:tcW w:w="5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324444" w14:textId="77777777" w:rsidR="002B4733" w:rsidRPr="002B4733" w:rsidRDefault="002B4733" w:rsidP="002B4733">
            <w:pPr>
              <w:spacing w:before="41" w:line="262" w:lineRule="exact"/>
              <w:ind w:right="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дошкольного возраста,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не</w:t>
            </w:r>
            <w:r w:rsidRPr="002B473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более</w:t>
            </w:r>
          </w:p>
        </w:tc>
        <w:tc>
          <w:tcPr>
            <w:tcW w:w="22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71C117" w14:textId="77777777" w:rsidR="002B4733" w:rsidRPr="002B4733" w:rsidRDefault="002B4733" w:rsidP="002B4733">
            <w:pPr>
              <w:spacing w:before="41" w:line="262" w:lineRule="exact"/>
              <w:ind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от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3</w:t>
            </w:r>
            <w:r w:rsidRPr="002B473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до</w:t>
            </w:r>
            <w:r w:rsidRPr="002B4733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4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лет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0967C5" w14:textId="77777777" w:rsidR="002B4733" w:rsidRPr="002B4733" w:rsidRDefault="002B4733" w:rsidP="002B4733">
            <w:pPr>
              <w:spacing w:before="41" w:line="262" w:lineRule="exact"/>
              <w:ind w:right="1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15</w:t>
            </w:r>
            <w:r w:rsidRPr="002B473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минут</w:t>
            </w:r>
          </w:p>
        </w:tc>
      </w:tr>
      <w:tr w:rsidR="002B4733" w:rsidRPr="002B4733" w14:paraId="44B81912" w14:textId="77777777" w:rsidTr="002B4733">
        <w:trPr>
          <w:trHeight w:val="276"/>
        </w:trPr>
        <w:tc>
          <w:tcPr>
            <w:tcW w:w="5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F63336" w14:textId="77777777" w:rsidR="002B4733" w:rsidRPr="002B4733" w:rsidRDefault="002B4733" w:rsidP="002B473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1765BA" w14:textId="77777777" w:rsidR="002B4733" w:rsidRPr="002B4733" w:rsidRDefault="002B4733" w:rsidP="002B4733">
            <w:pPr>
              <w:spacing w:line="256" w:lineRule="exact"/>
              <w:ind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от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4</w:t>
            </w:r>
            <w:r w:rsidRPr="002B473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до</w:t>
            </w:r>
            <w:r w:rsidRPr="002B4733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5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лет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A65281" w14:textId="77777777" w:rsidR="002B4733" w:rsidRPr="002B4733" w:rsidRDefault="002B4733" w:rsidP="002B4733">
            <w:pPr>
              <w:spacing w:line="256" w:lineRule="exact"/>
              <w:ind w:right="1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20</w:t>
            </w:r>
            <w:r w:rsidRPr="002B473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минут</w:t>
            </w:r>
          </w:p>
        </w:tc>
      </w:tr>
      <w:tr w:rsidR="002B4733" w:rsidRPr="002B4733" w14:paraId="3F82350F" w14:textId="77777777" w:rsidTr="002B4733">
        <w:trPr>
          <w:trHeight w:val="276"/>
        </w:trPr>
        <w:tc>
          <w:tcPr>
            <w:tcW w:w="5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6AB31" w14:textId="77777777" w:rsidR="002B4733" w:rsidRPr="002B4733" w:rsidRDefault="002B4733" w:rsidP="002B473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0266F8" w14:textId="77777777" w:rsidR="002B4733" w:rsidRPr="002B4733" w:rsidRDefault="002B4733" w:rsidP="002B4733">
            <w:pPr>
              <w:spacing w:line="256" w:lineRule="exact"/>
              <w:ind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от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5</w:t>
            </w:r>
            <w:r w:rsidRPr="002B473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до</w:t>
            </w:r>
            <w:r w:rsidRPr="002B4733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6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лет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350EB5" w14:textId="77777777" w:rsidR="002B4733" w:rsidRPr="002B4733" w:rsidRDefault="002B4733" w:rsidP="002B4733">
            <w:pPr>
              <w:spacing w:line="256" w:lineRule="exact"/>
              <w:ind w:right="1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25</w:t>
            </w:r>
            <w:r w:rsidRPr="002B473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минут</w:t>
            </w:r>
          </w:p>
        </w:tc>
      </w:tr>
      <w:tr w:rsidR="002B4733" w:rsidRPr="002B4733" w14:paraId="3EEDE1CB" w14:textId="77777777" w:rsidTr="002B4733">
        <w:trPr>
          <w:trHeight w:val="383"/>
        </w:trPr>
        <w:tc>
          <w:tcPr>
            <w:tcW w:w="5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A4B3B" w14:textId="77777777" w:rsidR="002B4733" w:rsidRPr="002B4733" w:rsidRDefault="002B4733" w:rsidP="002B473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64D48D" w14:textId="77777777" w:rsidR="002B4733" w:rsidRPr="002B4733" w:rsidRDefault="002B4733" w:rsidP="002B4733">
            <w:pPr>
              <w:spacing w:line="272" w:lineRule="exact"/>
              <w:ind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от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6</w:t>
            </w:r>
            <w:r w:rsidRPr="002B473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до</w:t>
            </w:r>
            <w:r w:rsidRPr="002B4733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7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лет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3AEEF5" w14:textId="77777777" w:rsidR="002B4733" w:rsidRPr="002B4733" w:rsidRDefault="002B4733" w:rsidP="002B4733">
            <w:pPr>
              <w:spacing w:line="272" w:lineRule="exact"/>
              <w:ind w:right="1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30</w:t>
            </w:r>
            <w:r w:rsidRPr="002B473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минут</w:t>
            </w:r>
          </w:p>
        </w:tc>
      </w:tr>
    </w:tbl>
    <w:p w14:paraId="46FBEE18" w14:textId="77777777" w:rsidR="002B4733" w:rsidRPr="002B4733" w:rsidRDefault="002B4733" w:rsidP="002B4733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6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0"/>
        <w:gridCol w:w="2209"/>
        <w:gridCol w:w="2420"/>
      </w:tblGrid>
      <w:tr w:rsidR="002B4733" w:rsidRPr="002B4733" w14:paraId="1B5D3BF5" w14:textId="77777777" w:rsidTr="002B4733">
        <w:trPr>
          <w:trHeight w:val="2131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9D97F" w14:textId="77777777" w:rsidR="002B4733" w:rsidRPr="00D55E33" w:rsidRDefault="002B4733" w:rsidP="002B4733">
            <w:pPr>
              <w:ind w:right="27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Продолжительность дневной суммарной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образовательной нагрузки для детей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дошкольного</w:t>
            </w:r>
            <w:r w:rsidRPr="00D55E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возраста, не</w:t>
            </w:r>
          </w:p>
          <w:p w14:paraId="2B49C19E" w14:textId="77777777" w:rsidR="002B4733" w:rsidRPr="002B4733" w:rsidRDefault="002B4733" w:rsidP="002B4733">
            <w:pPr>
              <w:ind w:right="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более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9421" w14:textId="77777777" w:rsidR="002B4733" w:rsidRPr="00D55E33" w:rsidRDefault="002B4733" w:rsidP="002B4733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до</w:t>
            </w:r>
            <w:r w:rsidRPr="00D55E33">
              <w:rPr>
                <w:rFonts w:ascii="Times New Roman" w:eastAsia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лет</w:t>
            </w:r>
          </w:p>
          <w:p w14:paraId="506085A3" w14:textId="77777777" w:rsidR="002B4733" w:rsidRPr="00D55E33" w:rsidRDefault="002B4733" w:rsidP="002B4733">
            <w:pPr>
              <w:spacing w:before="2" w:line="275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до</w:t>
            </w:r>
            <w:r w:rsidRPr="00D55E33">
              <w:rPr>
                <w:rFonts w:ascii="Times New Roman" w:eastAsia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5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лет</w:t>
            </w:r>
          </w:p>
          <w:p w14:paraId="21F39B47" w14:textId="77777777" w:rsidR="002B4733" w:rsidRPr="00D55E33" w:rsidRDefault="002B4733" w:rsidP="002B4733">
            <w:pPr>
              <w:spacing w:line="275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5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до</w:t>
            </w:r>
            <w:r w:rsidRPr="00D55E33">
              <w:rPr>
                <w:rFonts w:ascii="Times New Roman" w:eastAsia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6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лет</w:t>
            </w:r>
          </w:p>
          <w:p w14:paraId="1998BD33" w14:textId="77777777" w:rsidR="002B4733" w:rsidRPr="00D55E33" w:rsidRDefault="002B4733" w:rsidP="002B4733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14:paraId="139F0F2B" w14:textId="77777777" w:rsidR="002B4733" w:rsidRPr="00D55E33" w:rsidRDefault="002B4733" w:rsidP="002B4733">
            <w:pPr>
              <w:spacing w:before="3"/>
              <w:rPr>
                <w:rFonts w:ascii="Times New Roman" w:eastAsia="Times New Roman" w:hAnsi="Times New Roman"/>
                <w:lang w:val="ru-RU"/>
              </w:rPr>
            </w:pPr>
          </w:p>
          <w:p w14:paraId="58159C97" w14:textId="77777777" w:rsidR="002B4733" w:rsidRPr="00D55E33" w:rsidRDefault="002B4733" w:rsidP="002B4733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6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до</w:t>
            </w:r>
            <w:r w:rsidRPr="00D55E33">
              <w:rPr>
                <w:rFonts w:ascii="Times New Roman" w:eastAsia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7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лет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540FE" w14:textId="77777777" w:rsidR="002B4733" w:rsidRPr="00D55E33" w:rsidRDefault="002B4733" w:rsidP="002B4733">
            <w:pPr>
              <w:spacing w:line="268" w:lineRule="exact"/>
              <w:ind w:right="11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30</w:t>
            </w:r>
            <w:r w:rsidRPr="00D55E33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минут</w:t>
            </w:r>
          </w:p>
          <w:p w14:paraId="403B3EF1" w14:textId="77777777" w:rsidR="002B4733" w:rsidRPr="00D55E33" w:rsidRDefault="002B4733" w:rsidP="002B4733">
            <w:pPr>
              <w:spacing w:before="2" w:line="275" w:lineRule="exact"/>
              <w:ind w:right="11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40</w:t>
            </w:r>
            <w:r w:rsidRPr="00D55E33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минут</w:t>
            </w:r>
          </w:p>
          <w:p w14:paraId="3BEA8841" w14:textId="77777777" w:rsidR="002B4733" w:rsidRPr="00D55E33" w:rsidRDefault="002B4733" w:rsidP="002B4733">
            <w:pPr>
              <w:spacing w:line="275" w:lineRule="exact"/>
              <w:ind w:right="11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50 минут или</w:t>
            </w:r>
            <w:r w:rsidRPr="00D55E33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75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мин</w:t>
            </w:r>
          </w:p>
          <w:p w14:paraId="2F7A0440" w14:textId="77777777" w:rsidR="002B4733" w:rsidRPr="00D55E33" w:rsidRDefault="002B4733" w:rsidP="002B4733">
            <w:pPr>
              <w:spacing w:before="3"/>
              <w:ind w:right="1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при организации 1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занятия последневного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сна</w:t>
            </w:r>
          </w:p>
          <w:p w14:paraId="7701CE88" w14:textId="77777777" w:rsidR="002B4733" w:rsidRPr="002B4733" w:rsidRDefault="002B4733" w:rsidP="002B4733">
            <w:pPr>
              <w:spacing w:line="274" w:lineRule="exact"/>
              <w:ind w:right="1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90</w:t>
            </w:r>
            <w:r w:rsidRPr="002B473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минут</w:t>
            </w:r>
          </w:p>
        </w:tc>
      </w:tr>
    </w:tbl>
    <w:p w14:paraId="62D1E5EA" w14:textId="77777777" w:rsidR="002B4733" w:rsidRPr="002B4733" w:rsidRDefault="002B4733" w:rsidP="002B4733">
      <w:pPr>
        <w:spacing w:after="0" w:line="276" w:lineRule="auto"/>
        <w:rPr>
          <w:rFonts w:ascii="Times New Roman" w:eastAsia="Times New Roman" w:hAnsi="Times New Roman" w:cs="Times New Roman"/>
        </w:rPr>
        <w:sectPr w:rsidR="002B4733" w:rsidRPr="002B4733">
          <w:pgSz w:w="11910" w:h="16840"/>
          <w:pgMar w:top="1040" w:right="320" w:bottom="1140" w:left="1020" w:header="0" w:footer="93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0"/>
        <w:gridCol w:w="2209"/>
        <w:gridCol w:w="2420"/>
      </w:tblGrid>
      <w:tr w:rsidR="002B4733" w:rsidRPr="002B4733" w14:paraId="7D53005E" w14:textId="77777777" w:rsidTr="002B4733">
        <w:trPr>
          <w:trHeight w:val="75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E3FE4" w14:textId="77777777" w:rsidR="002B4733" w:rsidRPr="00D55E33" w:rsidRDefault="002B4733" w:rsidP="002B4733">
            <w:pPr>
              <w:ind w:right="1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Продолжительность перерывов между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занятиями, не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менее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5C74D" w14:textId="77777777" w:rsidR="002B4733" w:rsidRPr="002B4733" w:rsidRDefault="002B4733" w:rsidP="002B4733">
            <w:pPr>
              <w:spacing w:line="263" w:lineRule="exact"/>
              <w:ind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все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возраста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B94A9" w14:textId="77777777" w:rsidR="002B4733" w:rsidRPr="002B4733" w:rsidRDefault="002B4733" w:rsidP="002B4733">
            <w:pPr>
              <w:spacing w:line="263" w:lineRule="exact"/>
              <w:ind w:right="1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10</w:t>
            </w:r>
            <w:r w:rsidRPr="002B473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минут</w:t>
            </w:r>
          </w:p>
        </w:tc>
      </w:tr>
      <w:tr w:rsidR="002B4733" w:rsidRPr="002B4733" w14:paraId="70873516" w14:textId="77777777" w:rsidTr="002B4733">
        <w:trPr>
          <w:trHeight w:val="75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20258" w14:textId="77777777" w:rsidR="002B4733" w:rsidRPr="00D55E33" w:rsidRDefault="002B4733" w:rsidP="002B4733">
            <w:pPr>
              <w:ind w:right="5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Перерыв во время занятий для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гимнастики, не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менее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0CEE6" w14:textId="77777777" w:rsidR="002B4733" w:rsidRPr="002B4733" w:rsidRDefault="002B4733" w:rsidP="002B4733">
            <w:pPr>
              <w:spacing w:line="263" w:lineRule="exact"/>
              <w:ind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все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возраста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E1ACE" w14:textId="77777777" w:rsidR="002B4733" w:rsidRPr="002B4733" w:rsidRDefault="002B4733" w:rsidP="002B4733">
            <w:pPr>
              <w:spacing w:line="263" w:lineRule="exact"/>
              <w:ind w:right="1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2-х</w:t>
            </w:r>
            <w:r w:rsidRPr="002B473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минут</w:t>
            </w:r>
          </w:p>
        </w:tc>
      </w:tr>
      <w:tr w:rsidR="002B4733" w:rsidRPr="002B4733" w14:paraId="12C54696" w14:textId="77777777" w:rsidTr="002B4733">
        <w:trPr>
          <w:trHeight w:val="498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C8E8C" w14:textId="77777777" w:rsidR="002B4733" w:rsidRPr="002B4733" w:rsidRDefault="002B4733" w:rsidP="002B4733">
            <w:pPr>
              <w:spacing w:line="263" w:lineRule="exact"/>
              <w:ind w:right="1692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</w:rPr>
              <w:t>Показатели</w:t>
            </w:r>
            <w:r w:rsidRPr="002B4733">
              <w:rPr>
                <w:rFonts w:ascii="Times New Roman" w:eastAsia="Times New Roman" w:hAnsi="Times New Roman"/>
                <w:i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</w:rPr>
              <w:t>организации</w:t>
            </w:r>
            <w:r w:rsidRPr="002B4733">
              <w:rPr>
                <w:rFonts w:ascii="Times New Roman" w:eastAsia="Times New Roman" w:hAnsi="Times New Roman"/>
                <w:i/>
                <w:spacing w:val="-9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</w:rPr>
              <w:t>образовательного</w:t>
            </w:r>
            <w:r w:rsidRPr="002B4733">
              <w:rPr>
                <w:rFonts w:ascii="Times New Roman" w:eastAsia="Times New Roman" w:hAnsi="Times New Roman"/>
                <w:i/>
                <w:spacing w:val="-9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i/>
                <w:sz w:val="24"/>
              </w:rPr>
              <w:t>процесса</w:t>
            </w:r>
          </w:p>
        </w:tc>
      </w:tr>
      <w:tr w:rsidR="002B4733" w:rsidRPr="002B4733" w14:paraId="5E78EFFA" w14:textId="77777777" w:rsidTr="002B4733">
        <w:trPr>
          <w:trHeight w:val="74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1A509" w14:textId="77777777" w:rsidR="002B4733" w:rsidRPr="00D55E33" w:rsidRDefault="002B4733" w:rsidP="002B4733">
            <w:pPr>
              <w:spacing w:line="263" w:lineRule="exact"/>
              <w:ind w:right="27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Продолжительность</w:t>
            </w:r>
            <w:r w:rsidRPr="00D55E3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ночного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сна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не  менее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51B1E" w14:textId="77777777" w:rsidR="002B4733" w:rsidRPr="002B4733" w:rsidRDefault="002B4733" w:rsidP="002B4733">
            <w:pPr>
              <w:spacing w:line="263" w:lineRule="exact"/>
              <w:ind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4–7</w:t>
            </w:r>
            <w:r w:rsidRPr="002B473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лет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E275E" w14:textId="77777777" w:rsidR="002B4733" w:rsidRPr="002B4733" w:rsidRDefault="002B4733" w:rsidP="002B4733">
            <w:pPr>
              <w:spacing w:line="263" w:lineRule="exact"/>
              <w:ind w:right="10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11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часов</w:t>
            </w:r>
          </w:p>
        </w:tc>
      </w:tr>
      <w:tr w:rsidR="002B4733" w:rsidRPr="002B4733" w14:paraId="348C3C72" w14:textId="77777777" w:rsidTr="002B4733">
        <w:trPr>
          <w:trHeight w:val="75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B37D0" w14:textId="77777777" w:rsidR="002B4733" w:rsidRPr="00D55E33" w:rsidRDefault="002B4733" w:rsidP="002B4733">
            <w:pPr>
              <w:spacing w:line="232" w:lineRule="auto"/>
              <w:ind w:right="25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Продолжительность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дневного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сна,</w:t>
            </w:r>
            <w:r w:rsidRPr="00D55E33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не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менее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91947" w14:textId="77777777" w:rsidR="002B4733" w:rsidRPr="002B4733" w:rsidRDefault="002B4733" w:rsidP="002B4733">
            <w:pPr>
              <w:spacing w:line="263" w:lineRule="exact"/>
              <w:ind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4–7</w:t>
            </w:r>
            <w:r w:rsidRPr="002B473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лет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B9628" w14:textId="77777777" w:rsidR="002B4733" w:rsidRPr="002B4733" w:rsidRDefault="002B4733" w:rsidP="002B4733">
            <w:pPr>
              <w:spacing w:line="263" w:lineRule="exact"/>
              <w:ind w:right="10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2,5</w:t>
            </w:r>
            <w:r w:rsidRPr="002B473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часа</w:t>
            </w:r>
          </w:p>
        </w:tc>
      </w:tr>
      <w:tr w:rsidR="002B4733" w:rsidRPr="002B4733" w14:paraId="0ADC8AEB" w14:textId="77777777" w:rsidTr="002B4733">
        <w:trPr>
          <w:trHeight w:val="474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7B8EF" w14:textId="77777777" w:rsidR="002B4733" w:rsidRPr="002B4733" w:rsidRDefault="002B4733" w:rsidP="002B4733">
            <w:pPr>
              <w:spacing w:line="263" w:lineRule="exact"/>
              <w:ind w:right="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Продолжительность</w:t>
            </w:r>
            <w:r w:rsidRPr="002B473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прогулок,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не</w:t>
            </w:r>
            <w:r w:rsidRPr="002B473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менее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E6DCB" w14:textId="77777777" w:rsidR="002B4733" w:rsidRPr="002B4733" w:rsidRDefault="002B4733" w:rsidP="002B4733">
            <w:pPr>
              <w:spacing w:line="263" w:lineRule="exact"/>
              <w:ind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для детей до</w:t>
            </w:r>
            <w:r w:rsidRPr="002B4733">
              <w:rPr>
                <w:rFonts w:ascii="Times New Roman" w:eastAsia="Times New Roman" w:hAnsi="Times New Roman"/>
                <w:spacing w:val="6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7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лет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6F973" w14:textId="77777777" w:rsidR="002B4733" w:rsidRPr="002B4733" w:rsidRDefault="002B4733" w:rsidP="002B4733">
            <w:pPr>
              <w:spacing w:line="263" w:lineRule="exact"/>
              <w:ind w:right="10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3 часа</w:t>
            </w:r>
            <w:r w:rsidRPr="002B473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в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день</w:t>
            </w:r>
          </w:p>
        </w:tc>
      </w:tr>
      <w:tr w:rsidR="002B4733" w:rsidRPr="002B4733" w14:paraId="476A692A" w14:textId="77777777" w:rsidTr="002B4733">
        <w:trPr>
          <w:trHeight w:val="75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A208D" w14:textId="77777777" w:rsidR="002B4733" w:rsidRPr="00D55E33" w:rsidRDefault="002B4733" w:rsidP="002B4733">
            <w:pPr>
              <w:spacing w:line="232" w:lineRule="auto"/>
              <w:ind w:right="47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 xml:space="preserve">Суммарный объем двигательной 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активности,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не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менее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FB07D" w14:textId="77777777" w:rsidR="002B4733" w:rsidRPr="002B4733" w:rsidRDefault="002B4733" w:rsidP="002B4733">
            <w:pPr>
              <w:spacing w:line="263" w:lineRule="exact"/>
              <w:ind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все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возраста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2A180" w14:textId="77777777" w:rsidR="002B4733" w:rsidRPr="002B4733" w:rsidRDefault="002B4733" w:rsidP="002B4733">
            <w:pPr>
              <w:spacing w:line="263" w:lineRule="exact"/>
              <w:ind w:right="10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1 часа</w:t>
            </w:r>
            <w:r w:rsidRPr="002B473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в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день</w:t>
            </w:r>
          </w:p>
        </w:tc>
      </w:tr>
      <w:tr w:rsidR="002B4733" w:rsidRPr="002B4733" w14:paraId="0C14D8FC" w14:textId="77777777" w:rsidTr="002B4733">
        <w:trPr>
          <w:trHeight w:val="470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15CE7" w14:textId="77777777" w:rsidR="002B4733" w:rsidRPr="002B4733" w:rsidRDefault="002B4733" w:rsidP="002B4733">
            <w:pPr>
              <w:spacing w:line="263" w:lineRule="exact"/>
              <w:ind w:right="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Утренний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подъем,</w:t>
            </w:r>
            <w:r w:rsidRPr="002B473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не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ранее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5F24B" w14:textId="77777777" w:rsidR="002B4733" w:rsidRPr="002B4733" w:rsidRDefault="002B4733" w:rsidP="002B4733">
            <w:pPr>
              <w:spacing w:line="263" w:lineRule="exact"/>
              <w:ind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все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возраста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D0210" w14:textId="77777777" w:rsidR="002B4733" w:rsidRPr="002B4733" w:rsidRDefault="002B4733" w:rsidP="002B4733">
            <w:pPr>
              <w:spacing w:line="263" w:lineRule="exact"/>
              <w:ind w:right="1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7</w:t>
            </w:r>
            <w:r w:rsidRPr="002B4733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ч</w:t>
            </w:r>
            <w:r w:rsidRPr="002B473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00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мин</w:t>
            </w:r>
          </w:p>
        </w:tc>
      </w:tr>
      <w:tr w:rsidR="002B4733" w:rsidRPr="002B4733" w14:paraId="54578428" w14:textId="77777777" w:rsidTr="002B4733">
        <w:trPr>
          <w:trHeight w:val="75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505BB" w14:textId="77777777" w:rsidR="002B4733" w:rsidRPr="00D55E33" w:rsidRDefault="002B4733" w:rsidP="002B4733">
            <w:pPr>
              <w:spacing w:line="232" w:lineRule="auto"/>
              <w:ind w:right="3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D55E33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зарядка,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продолжительность, не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менее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983AB" w14:textId="77777777" w:rsidR="002B4733" w:rsidRPr="002B4733" w:rsidRDefault="002B4733" w:rsidP="002B4733">
            <w:pPr>
              <w:spacing w:line="267" w:lineRule="exact"/>
              <w:ind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до</w:t>
            </w:r>
            <w:r w:rsidRPr="002B4733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7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лет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CFB74" w14:textId="77777777" w:rsidR="002B4733" w:rsidRPr="002B4733" w:rsidRDefault="002B4733" w:rsidP="002B4733">
            <w:pPr>
              <w:spacing w:line="267" w:lineRule="exact"/>
              <w:ind w:right="1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10</w:t>
            </w:r>
            <w:r w:rsidRPr="002B473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минут</w:t>
            </w:r>
          </w:p>
        </w:tc>
      </w:tr>
    </w:tbl>
    <w:p w14:paraId="3C75C57A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14:paraId="0D25B616" w14:textId="77777777" w:rsidR="002B4733" w:rsidRPr="002B4733" w:rsidRDefault="002B4733" w:rsidP="002B4733">
      <w:pPr>
        <w:widowControl w:val="0"/>
        <w:autoSpaceDE w:val="0"/>
        <w:autoSpaceDN w:val="0"/>
        <w:spacing w:before="90" w:after="0" w:line="276" w:lineRule="auto"/>
        <w:ind w:right="672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Приложение № 10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2.3/2.4.3590-20</w:t>
      </w:r>
    </w:p>
    <w:p w14:paraId="7AC71885" w14:textId="77777777" w:rsidR="002B4733" w:rsidRPr="002B4733" w:rsidRDefault="002B4733" w:rsidP="002B4733">
      <w:pPr>
        <w:widowControl w:val="0"/>
        <w:autoSpaceDE w:val="0"/>
        <w:autoSpaceDN w:val="0"/>
        <w:spacing w:before="8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r w:rsidRPr="002B473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питания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зависимости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длительности</w:t>
      </w:r>
      <w:r w:rsidRPr="002B47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пребывания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 ДОУ</w:t>
      </w:r>
    </w:p>
    <w:p w14:paraId="43049ECD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34CFB50" w14:textId="77777777" w:rsidR="002B4733" w:rsidRPr="002B4733" w:rsidRDefault="002B4733" w:rsidP="002B4733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5"/>
        <w:gridCol w:w="6568"/>
      </w:tblGrid>
      <w:tr w:rsidR="002B4733" w:rsidRPr="002B4733" w14:paraId="2534DEC6" w14:textId="77777777" w:rsidTr="002B4733">
        <w:trPr>
          <w:trHeight w:val="83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1E18F" w14:textId="77777777" w:rsidR="002B4733" w:rsidRPr="002B4733" w:rsidRDefault="002B4733" w:rsidP="002B4733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Время приема</w:t>
            </w:r>
            <w:r w:rsidRPr="002B4733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пищи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71F4F" w14:textId="77777777" w:rsidR="002B4733" w:rsidRPr="00D55E33" w:rsidRDefault="002B4733" w:rsidP="002B4733">
            <w:pPr>
              <w:ind w:right="19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Приемы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пищи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зависимости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длительности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пребывания</w:t>
            </w:r>
            <w:r w:rsidRPr="00D55E3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D55E33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</w:p>
          <w:p w14:paraId="16891D47" w14:textId="77777777" w:rsidR="002B4733" w:rsidRPr="002B4733" w:rsidRDefault="002B4733" w:rsidP="002B4733">
            <w:pPr>
              <w:spacing w:line="261" w:lineRule="exact"/>
              <w:ind w:right="19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дошкольной</w:t>
            </w:r>
            <w:r w:rsidRPr="002B4733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организации</w:t>
            </w:r>
          </w:p>
        </w:tc>
      </w:tr>
      <w:tr w:rsidR="002B4733" w:rsidRPr="002B4733" w14:paraId="325440F8" w14:textId="77777777" w:rsidTr="002B4733">
        <w:trPr>
          <w:trHeight w:val="27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30B52" w14:textId="77777777" w:rsidR="002B4733" w:rsidRPr="002B4733" w:rsidRDefault="002B4733" w:rsidP="002B473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64E3D" w14:textId="77777777" w:rsidR="002B4733" w:rsidRPr="002B4733" w:rsidRDefault="002B4733" w:rsidP="002B4733">
            <w:pPr>
              <w:spacing w:line="253" w:lineRule="exact"/>
              <w:ind w:right="35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10,5 часов</w:t>
            </w:r>
          </w:p>
        </w:tc>
      </w:tr>
      <w:tr w:rsidR="002B4733" w:rsidRPr="002B4733" w14:paraId="29BB4C19" w14:textId="77777777" w:rsidTr="002B4733">
        <w:trPr>
          <w:trHeight w:val="277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D3685" w14:textId="77777777" w:rsidR="002B4733" w:rsidRPr="002B4733" w:rsidRDefault="002B4733" w:rsidP="002B4733">
            <w:pPr>
              <w:spacing w:line="258" w:lineRule="exact"/>
              <w:ind w:right="60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8.30-9.00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170A5" w14:textId="77777777" w:rsidR="002B4733" w:rsidRPr="002B4733" w:rsidRDefault="002B4733" w:rsidP="002B4733">
            <w:pPr>
              <w:spacing w:line="258" w:lineRule="exact"/>
              <w:ind w:right="35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завтрак</w:t>
            </w:r>
          </w:p>
        </w:tc>
      </w:tr>
      <w:tr w:rsidR="002B4733" w:rsidRPr="002B4733" w14:paraId="1FB89504" w14:textId="77777777" w:rsidTr="002B4733">
        <w:trPr>
          <w:trHeight w:val="278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332FA" w14:textId="0DA150D7" w:rsidR="002B4733" w:rsidRPr="00316E53" w:rsidRDefault="00316E53" w:rsidP="002B4733">
            <w:pPr>
              <w:spacing w:line="258" w:lineRule="exact"/>
              <w:ind w:right="60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6E53">
              <w:rPr>
                <w:rFonts w:ascii="Times New Roman" w:eastAsia="Times New Roman" w:hAnsi="Times New Roman"/>
                <w:sz w:val="24"/>
                <w:lang w:val="ru-RU"/>
              </w:rPr>
              <w:t>10.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35-10.45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756C5" w14:textId="77777777" w:rsidR="002B4733" w:rsidRPr="00316E53" w:rsidRDefault="002B4733" w:rsidP="002B4733">
            <w:pPr>
              <w:spacing w:line="258" w:lineRule="exact"/>
              <w:ind w:right="35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6E53">
              <w:rPr>
                <w:rFonts w:ascii="Times New Roman" w:eastAsia="Times New Roman" w:hAnsi="Times New Roman"/>
                <w:sz w:val="24"/>
                <w:lang w:val="ru-RU"/>
              </w:rPr>
              <w:t>второй</w:t>
            </w:r>
            <w:r w:rsidRPr="00316E5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16E53">
              <w:rPr>
                <w:rFonts w:ascii="Times New Roman" w:eastAsia="Times New Roman" w:hAnsi="Times New Roman"/>
                <w:sz w:val="24"/>
                <w:lang w:val="ru-RU"/>
              </w:rPr>
              <w:t>завтрак</w:t>
            </w:r>
          </w:p>
        </w:tc>
      </w:tr>
      <w:tr w:rsidR="002B4733" w:rsidRPr="002B4733" w14:paraId="5B1677EC" w14:textId="77777777" w:rsidTr="002B4733">
        <w:trPr>
          <w:trHeight w:val="277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97EF1" w14:textId="1F07BFF2" w:rsidR="002B4733" w:rsidRPr="00316E53" w:rsidRDefault="00316E53" w:rsidP="002B4733">
            <w:pPr>
              <w:spacing w:line="258" w:lineRule="exact"/>
              <w:ind w:right="60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12.20-12.4</w:t>
            </w:r>
            <w:r w:rsidR="002B4733" w:rsidRPr="00316E53"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797C7" w14:textId="77777777" w:rsidR="002B4733" w:rsidRPr="00316E53" w:rsidRDefault="002B4733" w:rsidP="002B4733">
            <w:pPr>
              <w:spacing w:line="258" w:lineRule="exact"/>
              <w:ind w:right="35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6E53">
              <w:rPr>
                <w:rFonts w:ascii="Times New Roman" w:eastAsia="Times New Roman" w:hAnsi="Times New Roman"/>
                <w:sz w:val="24"/>
                <w:lang w:val="ru-RU"/>
              </w:rPr>
              <w:t>обед</w:t>
            </w:r>
          </w:p>
        </w:tc>
      </w:tr>
      <w:tr w:rsidR="002B4733" w:rsidRPr="002B4733" w14:paraId="12B2D61B" w14:textId="77777777" w:rsidTr="002B4733">
        <w:trPr>
          <w:trHeight w:val="273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36F48" w14:textId="77777777" w:rsidR="002B4733" w:rsidRPr="00316E53" w:rsidRDefault="002B4733" w:rsidP="002B4733">
            <w:pPr>
              <w:spacing w:line="253" w:lineRule="exact"/>
              <w:ind w:right="60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6E53">
              <w:rPr>
                <w:rFonts w:ascii="Times New Roman" w:eastAsia="Times New Roman" w:hAnsi="Times New Roman"/>
                <w:sz w:val="24"/>
                <w:lang w:val="ru-RU"/>
              </w:rPr>
              <w:t>15.30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0C8C5" w14:textId="77777777" w:rsidR="002B4733" w:rsidRPr="00316E53" w:rsidRDefault="002B4733" w:rsidP="002B4733">
            <w:pPr>
              <w:spacing w:line="253" w:lineRule="exact"/>
              <w:ind w:right="35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6E53">
              <w:rPr>
                <w:rFonts w:ascii="Times New Roman" w:eastAsia="Times New Roman" w:hAnsi="Times New Roman"/>
                <w:sz w:val="24"/>
                <w:lang w:val="ru-RU"/>
              </w:rPr>
              <w:t>полдник</w:t>
            </w:r>
          </w:p>
        </w:tc>
      </w:tr>
      <w:tr w:rsidR="002B4733" w:rsidRPr="002B4733" w14:paraId="12077B4A" w14:textId="77777777" w:rsidTr="002B4733">
        <w:trPr>
          <w:trHeight w:val="278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C878C" w14:textId="77777777" w:rsidR="002B4733" w:rsidRPr="00316E53" w:rsidRDefault="002B4733" w:rsidP="002B4733">
            <w:pPr>
              <w:spacing w:line="256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8F979" w14:textId="77777777" w:rsidR="002B4733" w:rsidRPr="00316E53" w:rsidRDefault="002B4733" w:rsidP="002B473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2B4733" w:rsidRPr="002B4733" w14:paraId="5651ABF9" w14:textId="77777777" w:rsidTr="002B4733">
        <w:trPr>
          <w:trHeight w:val="273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181AD" w14:textId="77777777" w:rsidR="002B4733" w:rsidRPr="00316E53" w:rsidRDefault="002B4733" w:rsidP="002B473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8A1BC" w14:textId="77777777" w:rsidR="002B4733" w:rsidRPr="00316E53" w:rsidRDefault="002B4733" w:rsidP="002B4733">
            <w:pPr>
              <w:rPr>
                <w:sz w:val="20"/>
                <w:szCs w:val="20"/>
                <w:lang w:val="ru-RU" w:eastAsia="ru-RU"/>
              </w:rPr>
            </w:pPr>
          </w:p>
        </w:tc>
      </w:tr>
    </w:tbl>
    <w:p w14:paraId="163F40E8" w14:textId="77777777" w:rsidR="002B4733" w:rsidRPr="002B4733" w:rsidRDefault="002B4733" w:rsidP="002B4733">
      <w:pPr>
        <w:widowControl w:val="0"/>
        <w:autoSpaceDE w:val="0"/>
        <w:autoSpaceDN w:val="0"/>
        <w:spacing w:after="0" w:line="276" w:lineRule="auto"/>
        <w:ind w:right="672"/>
        <w:rPr>
          <w:rFonts w:ascii="Times New Roman" w:eastAsia="Times New Roman" w:hAnsi="Times New Roman" w:cs="Times New Roman"/>
          <w:sz w:val="24"/>
          <w:szCs w:val="24"/>
        </w:rPr>
      </w:pPr>
    </w:p>
    <w:p w14:paraId="13A9C8C5" w14:textId="77777777" w:rsidR="002B4733" w:rsidRPr="002B4733" w:rsidRDefault="002B4733" w:rsidP="002B4733">
      <w:pPr>
        <w:widowControl w:val="0"/>
        <w:autoSpaceDE w:val="0"/>
        <w:autoSpaceDN w:val="0"/>
        <w:spacing w:after="0" w:line="276" w:lineRule="auto"/>
        <w:ind w:right="672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Приложение № 12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47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2B47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2.3/2.4.3590-20</w:t>
      </w:r>
    </w:p>
    <w:p w14:paraId="7387E1CA" w14:textId="77777777" w:rsidR="002B4733" w:rsidRPr="002B4733" w:rsidRDefault="002B4733" w:rsidP="002B4733">
      <w:pPr>
        <w:widowControl w:val="0"/>
        <w:autoSpaceDE w:val="0"/>
        <w:autoSpaceDN w:val="0"/>
        <w:spacing w:before="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приемов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пищи</w:t>
      </w:r>
      <w:r w:rsidRPr="002B47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зависимости</w:t>
      </w:r>
      <w:r w:rsidRPr="002B473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2B473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режима</w:t>
      </w:r>
      <w:r w:rsidRPr="002B473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функционирования</w:t>
      </w:r>
    </w:p>
    <w:p w14:paraId="3EEDF360" w14:textId="77777777" w:rsidR="002B4733" w:rsidRPr="002B4733" w:rsidRDefault="002B4733" w:rsidP="002B4733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</w:rPr>
        <w:t>организации</w:t>
      </w:r>
      <w:r w:rsidRPr="002B4733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sz w:val="24"/>
        </w:rPr>
        <w:t>и  режима обучения</w:t>
      </w:r>
    </w:p>
    <w:p w14:paraId="499E806B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2830"/>
        <w:gridCol w:w="4485"/>
      </w:tblGrid>
      <w:tr w:rsidR="002B4733" w:rsidRPr="002B4733" w14:paraId="41D48E52" w14:textId="77777777" w:rsidTr="002B4733">
        <w:trPr>
          <w:trHeight w:val="825"/>
        </w:trPr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15AD7" w14:textId="77777777" w:rsidR="002B4733" w:rsidRPr="002B4733" w:rsidRDefault="002B4733" w:rsidP="002B4733">
            <w:pPr>
              <w:spacing w:before="133" w:line="232" w:lineRule="auto"/>
              <w:ind w:right="239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Вид</w:t>
            </w:r>
            <w:r w:rsidRPr="002B473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организации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6DF5F" w14:textId="77777777" w:rsidR="002B4733" w:rsidRPr="00D55E33" w:rsidRDefault="002B4733" w:rsidP="002B4733">
            <w:pPr>
              <w:spacing w:line="232" w:lineRule="auto"/>
              <w:ind w:right="16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Продолжительность,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либо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время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нахождения</w:t>
            </w:r>
          </w:p>
          <w:p w14:paraId="2FE3FD41" w14:textId="77777777" w:rsidR="002B4733" w:rsidRPr="00D55E33" w:rsidRDefault="002B4733" w:rsidP="002B4733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ребенка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организации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773DD" w14:textId="77777777" w:rsidR="002B4733" w:rsidRPr="00D55E33" w:rsidRDefault="002B4733" w:rsidP="002B4733">
            <w:pPr>
              <w:rPr>
                <w:rFonts w:ascii="Times New Roman" w:eastAsia="Times New Roman" w:hAnsi="Times New Roman"/>
                <w:b/>
                <w:sz w:val="23"/>
                <w:lang w:val="ru-RU"/>
              </w:rPr>
            </w:pPr>
          </w:p>
          <w:p w14:paraId="79A4C989" w14:textId="77777777" w:rsidR="002B4733" w:rsidRPr="002B4733" w:rsidRDefault="002B4733" w:rsidP="002B4733">
            <w:pPr>
              <w:ind w:right="10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>Количество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обязательных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приемов</w:t>
            </w:r>
            <w:r w:rsidRPr="002B473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пищи</w:t>
            </w:r>
          </w:p>
        </w:tc>
      </w:tr>
      <w:tr w:rsidR="002B4733" w:rsidRPr="002B4733" w14:paraId="51CF09D4" w14:textId="77777777" w:rsidTr="002B4733">
        <w:trPr>
          <w:trHeight w:val="545"/>
        </w:trPr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264BBE1" w14:textId="77777777" w:rsidR="002B4733" w:rsidRPr="002B4733" w:rsidRDefault="002B4733" w:rsidP="002B4733">
            <w:pPr>
              <w:spacing w:before="131"/>
              <w:ind w:right="20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 xml:space="preserve">Дошкольное учреждение 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86348" w14:textId="77777777" w:rsidR="002B4733" w:rsidRPr="002B4733" w:rsidRDefault="002B4733" w:rsidP="002B4733">
            <w:pPr>
              <w:spacing w:before="131"/>
              <w:rPr>
                <w:rFonts w:ascii="Times New Roman" w:eastAsia="Times New Roman" w:hAnsi="Times New Roman"/>
                <w:sz w:val="24"/>
              </w:rPr>
            </w:pPr>
            <w:r w:rsidRPr="002B4733">
              <w:rPr>
                <w:rFonts w:ascii="Times New Roman" w:eastAsia="Times New Roman" w:hAnsi="Times New Roman"/>
                <w:sz w:val="24"/>
              </w:rPr>
              <w:t xml:space="preserve">10,5 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</w:rPr>
              <w:t>часов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4559201" w14:textId="77777777" w:rsidR="002B4733" w:rsidRPr="00D55E33" w:rsidRDefault="002B4733" w:rsidP="002B4733">
            <w:pPr>
              <w:spacing w:line="274" w:lineRule="exact"/>
              <w:ind w:right="65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завтрак,</w:t>
            </w:r>
            <w:r w:rsidRPr="00D55E3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второй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завтрак,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обед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lang w:val="ru-RU"/>
              </w:rPr>
              <w:t xml:space="preserve">полдник </w:t>
            </w:r>
          </w:p>
        </w:tc>
      </w:tr>
    </w:tbl>
    <w:p w14:paraId="0EB8DF36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12"/>
        </w:rPr>
        <w:sectPr w:rsidR="002B4733" w:rsidRPr="002B4733">
          <w:pgSz w:w="11910" w:h="16840"/>
          <w:pgMar w:top="1120" w:right="320" w:bottom="1200" w:left="1020" w:header="0" w:footer="930" w:gutter="0"/>
          <w:cols w:space="720"/>
        </w:sectPr>
      </w:pPr>
    </w:p>
    <w:p w14:paraId="6557E23F" w14:textId="77777777" w:rsidR="002B4733" w:rsidRPr="002B4733" w:rsidRDefault="002B4733" w:rsidP="002B473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14:paraId="778F7D99" w14:textId="77777777" w:rsidR="002B4733" w:rsidRPr="002B4733" w:rsidRDefault="002B4733" w:rsidP="002B473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56D25A4E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14:paraId="5EDF48C3" w14:textId="77777777" w:rsidR="002B4733" w:rsidRPr="002B4733" w:rsidRDefault="002B4733" w:rsidP="002B4733">
      <w:pPr>
        <w:tabs>
          <w:tab w:val="left" w:pos="3577"/>
        </w:tabs>
        <w:spacing w:before="88" w:after="0" w:line="256" w:lineRule="auto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                                                                          </w:t>
      </w:r>
      <w:r w:rsidRPr="002B47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Режим</w:t>
      </w:r>
      <w:r w:rsidRPr="002B4733">
        <w:rPr>
          <w:rFonts w:ascii="Times New Roman" w:eastAsia="Times New Roman" w:hAnsi="Times New Roman" w:cs="Times New Roman"/>
          <w:b/>
          <w:bCs/>
          <w:i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дня</w:t>
      </w:r>
      <w:r w:rsidRPr="002B4733">
        <w:rPr>
          <w:rFonts w:ascii="Times New Roman" w:eastAsia="Times New Roman" w:hAnsi="Times New Roman" w:cs="Times New Roman"/>
          <w:b/>
          <w:bCs/>
          <w:iCs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b/>
          <w:bCs/>
          <w:i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дошкольных</w:t>
      </w:r>
      <w:r w:rsidRPr="002B4733">
        <w:rPr>
          <w:rFonts w:ascii="Times New Roman" w:eastAsia="Times New Roman" w:hAnsi="Times New Roman" w:cs="Times New Roman"/>
          <w:b/>
          <w:bCs/>
          <w:iCs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группах</w:t>
      </w:r>
    </w:p>
    <w:p w14:paraId="36F7464B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14:paraId="475082D6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8328A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B4733" w:rsidRPr="002B4733">
          <w:pgSz w:w="11910" w:h="16840"/>
          <w:pgMar w:top="1120" w:right="180" w:bottom="280" w:left="440" w:header="720" w:footer="720" w:gutter="0"/>
          <w:cols w:num="2" w:space="720" w:equalWidth="0">
            <w:col w:w="8945" w:space="40"/>
            <w:col w:w="2305"/>
          </w:cols>
        </w:sectPr>
      </w:pPr>
    </w:p>
    <w:tbl>
      <w:tblPr>
        <w:tblStyle w:val="TableNormal2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2669"/>
        <w:gridCol w:w="2767"/>
        <w:gridCol w:w="3118"/>
        <w:gridCol w:w="10"/>
      </w:tblGrid>
      <w:tr w:rsidR="00316E53" w:rsidRPr="002B4733" w14:paraId="35867276" w14:textId="77777777" w:rsidTr="008A67AB">
        <w:trPr>
          <w:trHeight w:val="465"/>
        </w:trPr>
        <w:tc>
          <w:tcPr>
            <w:tcW w:w="41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377E06E" w14:textId="77777777" w:rsidR="00316E53" w:rsidRPr="002B4733" w:rsidRDefault="00316E53" w:rsidP="002B4733">
            <w:pPr>
              <w:ind w:right="178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38B3A5" w14:textId="77777777" w:rsidR="00316E53" w:rsidRDefault="00316E53" w:rsidP="002B4733">
            <w:pPr>
              <w:ind w:right="275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i/>
                <w:sz w:val="24"/>
                <w:szCs w:val="24"/>
              </w:rPr>
              <w:t>Время</w:t>
            </w:r>
          </w:p>
          <w:p w14:paraId="78E99F05" w14:textId="0EAF8169" w:rsidR="00316E53" w:rsidRPr="00316E53" w:rsidRDefault="00316E53" w:rsidP="00316E53">
            <w:pPr>
              <w:ind w:right="2750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</w:tc>
      </w:tr>
      <w:tr w:rsidR="00316E53" w:rsidRPr="002B4733" w14:paraId="0EAD7652" w14:textId="77777777" w:rsidTr="008A67AB">
        <w:trPr>
          <w:trHeight w:val="348"/>
        </w:trPr>
        <w:tc>
          <w:tcPr>
            <w:tcW w:w="41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A688" w14:textId="77777777" w:rsidR="00316E53" w:rsidRPr="002B4733" w:rsidRDefault="00316E53" w:rsidP="002B4733">
            <w:pPr>
              <w:ind w:right="178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8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5B9E" w14:textId="616B8071" w:rsidR="00316E53" w:rsidRPr="00316E53" w:rsidRDefault="00316E53" w:rsidP="002B4733">
            <w:pPr>
              <w:ind w:right="275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5-6 лет                                  6-8 </w:t>
            </w:r>
          </w:p>
        </w:tc>
      </w:tr>
      <w:tr w:rsidR="00316E53" w:rsidRPr="002B4733" w14:paraId="0DDB705E" w14:textId="77777777" w:rsidTr="00316E53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683D8" w14:textId="74B05C39" w:rsidR="00316E53" w:rsidRPr="00D55E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Прием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детей,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самостоятельная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деятельность,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AC8ED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7.30-8.20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AF8E6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7.30-8.20</w:t>
            </w:r>
          </w:p>
        </w:tc>
      </w:tr>
      <w:tr w:rsidR="00316E53" w:rsidRPr="002B4733" w14:paraId="3FE5318C" w14:textId="77777777" w:rsidTr="00316E53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26D56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Утренняя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B3A78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8.10-8.20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F01CE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8.20-8.30</w:t>
            </w:r>
          </w:p>
        </w:tc>
      </w:tr>
      <w:tr w:rsidR="00316E53" w:rsidRPr="002B4733" w14:paraId="03D6EF9A" w14:textId="77777777" w:rsidTr="00316E53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AAF69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Игры,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самостоятельная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C9133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8.20-8.45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B4B5D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8.30-8.50</w:t>
            </w:r>
          </w:p>
        </w:tc>
      </w:tr>
      <w:tr w:rsidR="00316E53" w:rsidRPr="002B4733" w14:paraId="28E22C49" w14:textId="77777777" w:rsidTr="00316E53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29EFD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1BC15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8.30-8.50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92661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8.30-8.50</w:t>
            </w:r>
          </w:p>
        </w:tc>
      </w:tr>
      <w:tr w:rsidR="00316E53" w:rsidRPr="002B4733" w14:paraId="1BFE0951" w14:textId="77777777" w:rsidTr="00316E53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9A638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79468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9.00-10.35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55A83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9.00-10.50</w:t>
            </w:r>
          </w:p>
        </w:tc>
      </w:tr>
      <w:tr w:rsidR="00316E53" w:rsidRPr="002B4733" w14:paraId="74EF5DD0" w14:textId="77777777" w:rsidTr="00316E53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824F7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Второй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C0784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10.35-10.45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93CD3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10.50-11.00</w:t>
            </w:r>
          </w:p>
        </w:tc>
      </w:tr>
      <w:tr w:rsidR="00316E53" w:rsidRPr="002B4733" w14:paraId="5A3FA089" w14:textId="77777777" w:rsidTr="00316E53">
        <w:trPr>
          <w:gridAfter w:val="1"/>
          <w:wAfter w:w="10" w:type="dxa"/>
          <w:trHeight w:val="46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EFBBC" w14:textId="77777777" w:rsidR="00316E53" w:rsidRPr="00D55E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 прогулке,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прогулка,</w:t>
            </w:r>
            <w:r w:rsidRPr="00D55E3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возвращение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 прогулки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64670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10.45-12.10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8FBC5" w14:textId="21A5B86E" w:rsidR="00316E53" w:rsidRPr="002B4733" w:rsidRDefault="004D4C5D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</w:t>
            </w:r>
            <w:r w:rsidR="00316E53" w:rsidRPr="002B4733">
              <w:rPr>
                <w:rFonts w:ascii="Times New Roman" w:eastAsia="Times New Roman" w:hAnsi="Times New Roman"/>
                <w:sz w:val="24"/>
                <w:szCs w:val="24"/>
              </w:rPr>
              <w:t>0-12.20</w:t>
            </w:r>
          </w:p>
        </w:tc>
      </w:tr>
      <w:tr w:rsidR="00316E53" w:rsidRPr="002B4733" w14:paraId="1DC858B0" w14:textId="77777777" w:rsidTr="00316E53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E9E3B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обеду,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B511A" w14:textId="0AF79E65" w:rsidR="00316E53" w:rsidRPr="002B4733" w:rsidRDefault="004D4C5D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12.20-12.4</w:t>
            </w:r>
            <w:r w:rsidR="00316E53" w:rsidRPr="002B473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34204" w14:textId="06FA98C7" w:rsidR="00316E53" w:rsidRPr="002B4733" w:rsidRDefault="004D4C5D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12.30-12.5</w:t>
            </w:r>
            <w:r w:rsidR="00316E53" w:rsidRPr="002B473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316E53" w:rsidRPr="002B4733" w14:paraId="41DF3A18" w14:textId="77777777" w:rsidTr="00316E53">
        <w:trPr>
          <w:gridAfter w:val="1"/>
          <w:wAfter w:w="10" w:type="dxa"/>
          <w:trHeight w:val="69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F2B7C" w14:textId="77777777" w:rsidR="00316E53" w:rsidRPr="00D55E33" w:rsidRDefault="00316E53" w:rsidP="002B4733">
            <w:pPr>
              <w:ind w:right="55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сну,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дневной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сон,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постепенный </w:t>
            </w:r>
            <w:r w:rsidRPr="00D55E33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подъем,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оздоровительные</w:t>
            </w:r>
            <w:r w:rsidRPr="00D55E3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гигиенические процедуры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75B74" w14:textId="2C209996" w:rsidR="00316E53" w:rsidRPr="002B4733" w:rsidRDefault="004D4C5D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12.4</w:t>
            </w:r>
            <w:r w:rsidR="00316E53" w:rsidRPr="002B4733">
              <w:rPr>
                <w:rFonts w:ascii="Times New Roman" w:eastAsia="Times New Roman" w:hAnsi="Times New Roman"/>
                <w:sz w:val="24"/>
                <w:szCs w:val="24"/>
              </w:rPr>
              <w:t>0-15.00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C582B" w14:textId="133370B5" w:rsidR="00316E53" w:rsidRPr="002B4733" w:rsidRDefault="004D4C5D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12.5</w:t>
            </w:r>
            <w:r w:rsidR="00316E53" w:rsidRPr="002B4733">
              <w:rPr>
                <w:rFonts w:ascii="Times New Roman" w:eastAsia="Times New Roman" w:hAnsi="Times New Roman"/>
                <w:sz w:val="24"/>
                <w:szCs w:val="24"/>
              </w:rPr>
              <w:t>0-15.00</w:t>
            </w:r>
          </w:p>
        </w:tc>
      </w:tr>
      <w:tr w:rsidR="00316E53" w:rsidRPr="002B4733" w14:paraId="7C9CAB75" w14:textId="77777777" w:rsidTr="00316E53">
        <w:trPr>
          <w:gridAfter w:val="1"/>
          <w:wAfter w:w="10" w:type="dxa"/>
          <w:trHeight w:val="229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487B5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полднику,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5B2E9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15.30-15.45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D65F1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15.30-15.45</w:t>
            </w:r>
          </w:p>
        </w:tc>
      </w:tr>
      <w:tr w:rsidR="00316E53" w:rsidRPr="002B4733" w14:paraId="6EA9D9D3" w14:textId="77777777" w:rsidTr="00316E53">
        <w:trPr>
          <w:gridAfter w:val="1"/>
          <w:wAfter w:w="10" w:type="dxa"/>
          <w:trHeight w:val="46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AB0B3" w14:textId="77777777" w:rsidR="00316E53" w:rsidRPr="00D55E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Игры,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самостоятельная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детей,</w:t>
            </w:r>
          </w:p>
          <w:p w14:paraId="15098CFC" w14:textId="77777777" w:rsidR="00316E53" w:rsidRPr="00D55E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кружок, занятие -3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250F3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15.45-16.30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857B8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15.45-16.30</w:t>
            </w:r>
          </w:p>
        </w:tc>
      </w:tr>
      <w:tr w:rsidR="00316E53" w:rsidRPr="002B4733" w14:paraId="6240286A" w14:textId="77777777" w:rsidTr="00316E53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66566" w14:textId="77777777" w:rsidR="00316E53" w:rsidRPr="00D55E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прогулке,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прогулка,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самостоятельная</w:t>
            </w:r>
            <w:r w:rsidRPr="00D55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 детей, уход домой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5F387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16.30-18.00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C43C1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16.30-18.00</w:t>
            </w:r>
          </w:p>
        </w:tc>
      </w:tr>
      <w:tr w:rsidR="00316E53" w:rsidRPr="002B4733" w14:paraId="4EEFEF95" w14:textId="77777777" w:rsidTr="00316E53">
        <w:trPr>
          <w:gridAfter w:val="2"/>
          <w:wAfter w:w="3128" w:type="dxa"/>
          <w:trHeight w:val="23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5B64" w14:textId="77777777" w:rsidR="00316E53" w:rsidRPr="004D4C5D" w:rsidRDefault="00316E53" w:rsidP="002B473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D55C" w14:textId="2BBF84F9" w:rsidR="00316E53" w:rsidRPr="004D4C5D" w:rsidRDefault="004D4C5D" w:rsidP="002B4733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Тёплый</w:t>
            </w:r>
            <w:r w:rsidRPr="004D4C5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период</w:t>
            </w:r>
          </w:p>
        </w:tc>
      </w:tr>
      <w:tr w:rsidR="00316E53" w:rsidRPr="002B4733" w14:paraId="4D2C981A" w14:textId="77777777" w:rsidTr="00316E53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6F3B4" w14:textId="77777777" w:rsidR="00316E53" w:rsidRPr="00D55E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Прием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детей,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самостоятельная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деятельность,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68C8D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7.30-8.20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AF8EF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7.30-8.20</w:t>
            </w:r>
          </w:p>
        </w:tc>
      </w:tr>
      <w:tr w:rsidR="00316E53" w:rsidRPr="002B4733" w14:paraId="17A3D31E" w14:textId="77777777" w:rsidTr="00316E53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40EE3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Утренняя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3C7E7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8.10-8.20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89188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8.10-8.20</w:t>
            </w:r>
          </w:p>
        </w:tc>
      </w:tr>
      <w:tr w:rsidR="00316E53" w:rsidRPr="002B4733" w14:paraId="1C1EA12B" w14:textId="77777777" w:rsidTr="00316E53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6EF08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Игры,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самостоятельная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91C28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8.20-8.30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9DFE1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8.20-8.30</w:t>
            </w:r>
          </w:p>
        </w:tc>
      </w:tr>
      <w:tr w:rsidR="00316E53" w:rsidRPr="002B4733" w14:paraId="2A09E4CD" w14:textId="77777777" w:rsidTr="00316E53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9ADB6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завтраку,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07D84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8.30-8.50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C1A4D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8.30-8.50</w:t>
            </w:r>
          </w:p>
        </w:tc>
      </w:tr>
      <w:tr w:rsidR="00316E53" w:rsidRPr="002B4733" w14:paraId="2D0DC03F" w14:textId="77777777" w:rsidTr="00316E53">
        <w:trPr>
          <w:gridAfter w:val="1"/>
          <w:wAfter w:w="10" w:type="dxa"/>
          <w:trHeight w:val="69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B4471" w14:textId="77777777" w:rsidR="00316E53" w:rsidRPr="00D55E33" w:rsidRDefault="00316E53" w:rsidP="002B4733">
            <w:pPr>
              <w:ind w:right="48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Прогулка,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,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игры,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самостоятельная</w:t>
            </w:r>
            <w:r w:rsidRPr="00D55E3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</w:t>
            </w:r>
            <w:r w:rsidRPr="00D55E33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детей,</w:t>
            </w:r>
            <w:r w:rsidRPr="00D55E3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занятия на</w:t>
            </w:r>
            <w:r w:rsidRPr="00D55E3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прогулке,</w:t>
            </w:r>
            <w:r w:rsidRPr="00D55E33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возвращение</w:t>
            </w:r>
            <w:r w:rsidRPr="00D55E3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</w:p>
          <w:p w14:paraId="579D9730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прогулки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0C33A" w14:textId="0E7B2A72" w:rsidR="00316E53" w:rsidRPr="004D4C5D" w:rsidRDefault="004D4C5D" w:rsidP="004D4C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D4C5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</w:t>
            </w:r>
            <w:r w:rsidR="00316E53" w:rsidRPr="004D4C5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1.5</w:t>
            </w:r>
            <w:r w:rsidR="00316E53" w:rsidRPr="004D4C5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E4B5C" w14:textId="7A06BB0D" w:rsidR="00316E53" w:rsidRPr="004D4C5D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D4C5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4D4C5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.15-12.0</w:t>
            </w:r>
            <w:r w:rsidRPr="004D4C5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316E53" w:rsidRPr="002B4733" w14:paraId="0406CAAB" w14:textId="77777777" w:rsidTr="00316E53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4F0BB" w14:textId="77777777" w:rsidR="00316E53" w:rsidRPr="004D4C5D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D4C5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Второй</w:t>
            </w:r>
            <w:r w:rsidRPr="004D4C5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C5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50ADF" w14:textId="74C528B3" w:rsidR="00316E53" w:rsidRPr="004D4C5D" w:rsidRDefault="004D4C5D" w:rsidP="002B473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EF982" w14:textId="767040F9" w:rsidR="00316E53" w:rsidRPr="004D4C5D" w:rsidRDefault="004D4C5D" w:rsidP="002B473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10.00</w:t>
            </w:r>
          </w:p>
        </w:tc>
      </w:tr>
      <w:tr w:rsidR="00316E53" w:rsidRPr="002B4733" w14:paraId="74259523" w14:textId="77777777" w:rsidTr="00316E53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9BED1" w14:textId="77777777" w:rsidR="00316E53" w:rsidRPr="004D4C5D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D4C5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</w:t>
            </w:r>
            <w:r w:rsidRPr="004D4C5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C5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4D4C5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C5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обеду,</w:t>
            </w:r>
            <w:r w:rsidRPr="004D4C5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D4C5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2D887" w14:textId="5538A423" w:rsidR="00316E53" w:rsidRPr="004D4C5D" w:rsidRDefault="004D4C5D" w:rsidP="002B473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12.00-12.2</w:t>
            </w:r>
            <w:r w:rsidR="00316E53" w:rsidRPr="004D4C5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999FE" w14:textId="0AC0DE23" w:rsidR="00316E53" w:rsidRPr="004D4C5D" w:rsidRDefault="004D4C5D" w:rsidP="002B473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12.10-12.3</w:t>
            </w:r>
            <w:r w:rsidR="00316E53" w:rsidRPr="004D4C5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316E53" w:rsidRPr="002B4733" w14:paraId="1E39283E" w14:textId="77777777" w:rsidTr="00316E53">
        <w:trPr>
          <w:gridAfter w:val="1"/>
          <w:wAfter w:w="10" w:type="dxa"/>
          <w:trHeight w:val="69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76742" w14:textId="77777777" w:rsidR="00316E53" w:rsidRPr="00D55E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сну,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дневной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сон,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постепенный</w:t>
            </w:r>
          </w:p>
          <w:p w14:paraId="42A13F72" w14:textId="77777777" w:rsidR="00316E53" w:rsidRPr="00D55E33" w:rsidRDefault="00316E53" w:rsidP="002B4733">
            <w:pPr>
              <w:ind w:right="85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подъем,</w:t>
            </w:r>
            <w:r w:rsidRPr="00D55E3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оздоровительные</w:t>
            </w:r>
            <w:r w:rsidRPr="00D55E3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D55E3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гигиенические</w:t>
            </w:r>
            <w:r w:rsidRPr="00D55E33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FECEB" w14:textId="13718F1D" w:rsidR="00316E53" w:rsidRPr="002B4733" w:rsidRDefault="004D4C5D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12.2</w:t>
            </w:r>
            <w:r w:rsidR="00316E53" w:rsidRPr="002B4733">
              <w:rPr>
                <w:rFonts w:ascii="Times New Roman" w:eastAsia="Times New Roman" w:hAnsi="Times New Roman"/>
                <w:sz w:val="24"/>
                <w:szCs w:val="24"/>
              </w:rPr>
              <w:t>0-15.00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0C9C3" w14:textId="423BF95A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4D4C5D">
              <w:rPr>
                <w:rFonts w:ascii="Times New Roman" w:eastAsia="Times New Roman" w:hAnsi="Times New Roman"/>
                <w:sz w:val="24"/>
                <w:szCs w:val="24"/>
              </w:rPr>
              <w:t>.3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0-15.00</w:t>
            </w:r>
          </w:p>
        </w:tc>
      </w:tr>
      <w:tr w:rsidR="00316E53" w:rsidRPr="002B4733" w14:paraId="273A0444" w14:textId="77777777" w:rsidTr="00316E53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9834E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r w:rsidRPr="002B473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2B4733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полднику,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19261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15.30-15.45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94B4A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15.30-15.45</w:t>
            </w:r>
          </w:p>
        </w:tc>
      </w:tr>
      <w:tr w:rsidR="00316E53" w:rsidRPr="002B4733" w14:paraId="14F461D3" w14:textId="77777777" w:rsidTr="00316E53">
        <w:trPr>
          <w:gridAfter w:val="1"/>
          <w:wAfter w:w="10" w:type="dxa"/>
          <w:trHeight w:val="229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268E3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Игры,</w:t>
            </w:r>
            <w:r w:rsidRPr="002B4733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самостоятельная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  <w:r w:rsidRPr="002B473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3A1A9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15.45-16.30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DB34D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15.45-16.30</w:t>
            </w:r>
          </w:p>
        </w:tc>
      </w:tr>
      <w:tr w:rsidR="00316E53" w:rsidRPr="002B4733" w14:paraId="0E3AE911" w14:textId="77777777" w:rsidTr="00316E53">
        <w:trPr>
          <w:gridAfter w:val="1"/>
          <w:wAfter w:w="10" w:type="dxa"/>
          <w:trHeight w:val="46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98EC0" w14:textId="77777777" w:rsidR="00316E53" w:rsidRPr="00D55E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D55E3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прогулке,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прогулка,</w:t>
            </w:r>
            <w:r w:rsidRPr="00D55E3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самостоятельная</w:t>
            </w:r>
          </w:p>
          <w:p w14:paraId="4CC6574E" w14:textId="77777777" w:rsidR="00316E53" w:rsidRPr="00D55E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детей,</w:t>
            </w:r>
            <w:r w:rsidRPr="00D55E3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уход</w:t>
            </w:r>
            <w:r w:rsidRPr="00D55E3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5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домой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AA4B0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16.30-18.00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B439" w14:textId="77777777" w:rsidR="00316E53" w:rsidRPr="002B4733" w:rsidRDefault="00316E53" w:rsidP="002B4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/>
                <w:sz w:val="24"/>
                <w:szCs w:val="24"/>
              </w:rPr>
              <w:t>16.30-18.00</w:t>
            </w:r>
          </w:p>
        </w:tc>
      </w:tr>
    </w:tbl>
    <w:p w14:paraId="050BFC68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B4733" w:rsidRPr="002B4733">
          <w:type w:val="continuous"/>
          <w:pgSz w:w="11910" w:h="16840"/>
          <w:pgMar w:top="1120" w:right="180" w:bottom="280" w:left="440" w:header="720" w:footer="720" w:gutter="0"/>
          <w:pgNumType w:start="1"/>
          <w:cols w:space="720"/>
        </w:sectPr>
      </w:pPr>
    </w:p>
    <w:p w14:paraId="37DEE358" w14:textId="77777777" w:rsidR="002B4733" w:rsidRPr="002B4733" w:rsidRDefault="002B4733" w:rsidP="002B4733">
      <w:pPr>
        <w:widowControl w:val="0"/>
        <w:autoSpaceDE w:val="0"/>
        <w:autoSpaceDN w:val="0"/>
        <w:spacing w:before="63" w:after="0" w:line="276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Согласно пункту 2.10 Санитарно-эпидемиологических требований к 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соблюдаться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требования:</w:t>
      </w:r>
    </w:p>
    <w:p w14:paraId="7CC47E55" w14:textId="77777777" w:rsidR="002B4733" w:rsidRPr="002B4733" w:rsidRDefault="002B4733" w:rsidP="002B4733">
      <w:pPr>
        <w:widowControl w:val="0"/>
        <w:autoSpaceDE w:val="0"/>
        <w:autoSpaceDN w:val="0"/>
        <w:spacing w:after="0" w:line="276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организуется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особенностей и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здоровья.</w:t>
      </w:r>
    </w:p>
    <w:p w14:paraId="192F7B24" w14:textId="77777777" w:rsidR="002B4733" w:rsidRPr="002B4733" w:rsidRDefault="002B4733" w:rsidP="002B4733">
      <w:pPr>
        <w:widowControl w:val="0"/>
        <w:autoSpaceDE w:val="0"/>
        <w:autoSpaceDN w:val="0"/>
        <w:spacing w:after="0" w:line="276" w:lineRule="auto"/>
        <w:ind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предусматривается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физкультминуток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гимнастики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глаз,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осанкой,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письма,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рисования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93DC15" w14:textId="77777777" w:rsidR="002B4733" w:rsidRPr="002B4733" w:rsidRDefault="002B4733" w:rsidP="002B4733">
      <w:pPr>
        <w:widowControl w:val="0"/>
        <w:autoSpaceDE w:val="0"/>
        <w:autoSpaceDN w:val="0"/>
        <w:spacing w:after="0" w:line="276" w:lineRule="auto"/>
        <w:ind w:right="5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Физкультурные,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массовые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спортивные мероприятия, туристические походы, спортивные соревнования организуются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подготовленности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3C6F00D3" w14:textId="77777777" w:rsidR="002B4733" w:rsidRPr="002B4733" w:rsidRDefault="002B4733" w:rsidP="002B4733">
      <w:pPr>
        <w:widowControl w:val="0"/>
        <w:autoSpaceDE w:val="0"/>
        <w:autoSpaceDN w:val="0"/>
        <w:spacing w:before="50" w:after="0" w:line="288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Возможность проведения занятий физической культурой и спортом на открытом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воздухе,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подвижных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совокупности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метеорологических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(температуры,</w:t>
      </w:r>
      <w:r w:rsidRPr="002B47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относительной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влажности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скорости</w:t>
      </w:r>
      <w:r w:rsidRPr="002B47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движения </w:t>
      </w:r>
      <w:r w:rsidRPr="002B47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воздуха)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.В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дождливые,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ветреные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морозные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дни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B47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2B47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культурой</w:t>
      </w:r>
      <w:r w:rsidRPr="002B47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проводиться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473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зале. </w:t>
      </w:r>
    </w:p>
    <w:p w14:paraId="097F6769" w14:textId="77777777" w:rsidR="002B4733" w:rsidRPr="002B4733" w:rsidRDefault="002B4733" w:rsidP="002B4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AEE8EE" w14:textId="1B7E6C97" w:rsidR="002B4733" w:rsidRPr="002B4733" w:rsidRDefault="002B4733" w:rsidP="002B4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>Расписание занятий в</w:t>
      </w:r>
      <w:r w:rsidR="004D4C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старшей  группе «Дельфин» на  2025-2026</w:t>
      </w:r>
      <w:r w:rsidRPr="002B47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</w:t>
      </w:r>
    </w:p>
    <w:p w14:paraId="0C2ADEBC" w14:textId="77777777" w:rsidR="002B4733" w:rsidRPr="002B4733" w:rsidRDefault="002B4733" w:rsidP="002B47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2B4733">
        <w:rPr>
          <w:rFonts w:ascii="Times New Roman" w:eastAsia="Calibri" w:hAnsi="Times New Roman" w:cs="Times New Roman"/>
          <w:b/>
          <w:bCs/>
        </w:rPr>
        <w:t xml:space="preserve">                         </w:t>
      </w:r>
    </w:p>
    <w:tbl>
      <w:tblPr>
        <w:tblW w:w="9930" w:type="dxa"/>
        <w:tblInd w:w="-3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9930"/>
      </w:tblGrid>
      <w:tr w:rsidR="002B4733" w:rsidRPr="002B4733" w14:paraId="1BB1DCE1" w14:textId="77777777" w:rsidTr="002B4733">
        <w:trPr>
          <w:trHeight w:val="548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3AF97E7" w14:textId="7AD5B3E3" w:rsidR="002B4733" w:rsidRPr="002B4733" w:rsidRDefault="008A67AB" w:rsidP="002B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Старшая </w:t>
            </w:r>
            <w:r w:rsidR="002B4733" w:rsidRPr="002B473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группа</w:t>
            </w:r>
          </w:p>
          <w:p w14:paraId="62636F4E" w14:textId="77777777" w:rsidR="002B4733" w:rsidRPr="002B4733" w:rsidRDefault="002B4733" w:rsidP="002B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2B473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«Дельфин»</w:t>
            </w:r>
          </w:p>
        </w:tc>
      </w:tr>
      <w:tr w:rsidR="002B4733" w:rsidRPr="002B4733" w14:paraId="26239DF6" w14:textId="77777777" w:rsidTr="002B4733">
        <w:trPr>
          <w:trHeight w:val="533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173598A" w14:textId="77777777" w:rsidR="002B4733" w:rsidRPr="008A67AB" w:rsidRDefault="002B4733" w:rsidP="002B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67AB">
              <w:rPr>
                <w:rFonts w:ascii="Times New Roman" w:eastAsia="Calibri" w:hAnsi="Times New Roman" w:cs="Times New Roman"/>
              </w:rPr>
              <w:t>1.Развитие речи</w:t>
            </w:r>
          </w:p>
          <w:p w14:paraId="2C5BA913" w14:textId="77777777" w:rsidR="008A67AB" w:rsidRDefault="002B4733" w:rsidP="002B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67AB">
              <w:rPr>
                <w:rFonts w:ascii="Times New Roman" w:eastAsia="Calibri" w:hAnsi="Times New Roman" w:cs="Times New Roman"/>
              </w:rPr>
              <w:t>2.</w:t>
            </w:r>
            <w:r w:rsidR="008A67AB">
              <w:rPr>
                <w:rFonts w:ascii="Times New Roman" w:eastAsia="Calibri" w:hAnsi="Times New Roman" w:cs="Times New Roman"/>
              </w:rPr>
              <w:t>Рисование</w:t>
            </w:r>
          </w:p>
          <w:p w14:paraId="113EC6A5" w14:textId="5B983F19" w:rsidR="002B4733" w:rsidRPr="008A67AB" w:rsidRDefault="008A67AB" w:rsidP="002B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  <w:r w:rsidR="002B4733" w:rsidRPr="008A67AB">
              <w:rPr>
                <w:rFonts w:ascii="Times New Roman" w:eastAsia="Calibri" w:hAnsi="Times New Roman" w:cs="Times New Roman"/>
              </w:rPr>
              <w:t>Музыка</w:t>
            </w:r>
          </w:p>
          <w:p w14:paraId="305774AB" w14:textId="1817DD3D" w:rsidR="002B4733" w:rsidRPr="008A67AB" w:rsidRDefault="008A67AB" w:rsidP="002B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10.05-10.3</w:t>
            </w:r>
            <w:r w:rsidR="002B4733" w:rsidRPr="008A67A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2B4733" w:rsidRPr="002B4733" w14:paraId="61B63E88" w14:textId="77777777" w:rsidTr="002B4733">
        <w:trPr>
          <w:trHeight w:val="954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F6FB80A" w14:textId="2C7748AC" w:rsidR="002B4733" w:rsidRPr="008A67AB" w:rsidRDefault="002B4733" w:rsidP="002B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67AB">
              <w:rPr>
                <w:rFonts w:ascii="Times New Roman" w:eastAsia="Calibri" w:hAnsi="Times New Roman" w:cs="Times New Roman"/>
              </w:rPr>
              <w:t xml:space="preserve">1. </w:t>
            </w:r>
            <w:r w:rsidR="008A67AB">
              <w:rPr>
                <w:rFonts w:ascii="Times New Roman" w:eastAsia="Calibri" w:hAnsi="Times New Roman" w:cs="Times New Roman"/>
              </w:rPr>
              <w:t>Ознакомление с окружающим</w:t>
            </w:r>
          </w:p>
          <w:p w14:paraId="7D9A8899" w14:textId="77777777" w:rsidR="008A67AB" w:rsidRDefault="002B4733" w:rsidP="002B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67AB">
              <w:rPr>
                <w:rFonts w:ascii="Times New Roman" w:eastAsia="Calibri" w:hAnsi="Times New Roman" w:cs="Times New Roman"/>
              </w:rPr>
              <w:t>2.</w:t>
            </w:r>
            <w:r w:rsidR="008A67AB">
              <w:rPr>
                <w:rFonts w:ascii="Times New Roman" w:eastAsia="Calibri" w:hAnsi="Times New Roman" w:cs="Times New Roman"/>
              </w:rPr>
              <w:t>Лепка/аппликация</w:t>
            </w:r>
          </w:p>
          <w:p w14:paraId="3BF43106" w14:textId="772BC852" w:rsidR="002B4733" w:rsidRPr="008A67AB" w:rsidRDefault="008A67AB" w:rsidP="002B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  <w:r w:rsidR="002B4733" w:rsidRPr="008A67AB">
              <w:rPr>
                <w:rFonts w:ascii="Times New Roman" w:eastAsia="Calibri" w:hAnsi="Times New Roman" w:cs="Times New Roman"/>
              </w:rPr>
              <w:t>Физкультура</w:t>
            </w:r>
          </w:p>
          <w:p w14:paraId="22098168" w14:textId="65B0E9D2" w:rsidR="002B4733" w:rsidRPr="008A67AB" w:rsidRDefault="002B4733" w:rsidP="002B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B4733" w:rsidRPr="002B4733" w14:paraId="2C3EAC23" w14:textId="77777777" w:rsidTr="002B4733">
        <w:trPr>
          <w:trHeight w:val="874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789D9C0" w14:textId="5F95594C" w:rsidR="002B4733" w:rsidRPr="002B4733" w:rsidRDefault="002B4733" w:rsidP="002B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4733">
              <w:rPr>
                <w:rFonts w:ascii="Times New Roman" w:eastAsia="Calibri" w:hAnsi="Times New Roman" w:cs="Times New Roman"/>
              </w:rPr>
              <w:t>1.</w:t>
            </w:r>
            <w:r w:rsidR="008A67AB">
              <w:rPr>
                <w:rFonts w:ascii="Times New Roman" w:eastAsia="Calibri" w:hAnsi="Times New Roman" w:cs="Times New Roman"/>
              </w:rPr>
              <w:t>РЭМП</w:t>
            </w:r>
          </w:p>
          <w:p w14:paraId="6E735544" w14:textId="263DB717" w:rsidR="002B4733" w:rsidRPr="002B4733" w:rsidRDefault="002B4733" w:rsidP="002B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4733">
              <w:rPr>
                <w:rFonts w:ascii="Times New Roman" w:eastAsia="Calibri" w:hAnsi="Times New Roman" w:cs="Times New Roman"/>
              </w:rPr>
              <w:t>2.</w:t>
            </w:r>
            <w:r w:rsidR="008A67AB">
              <w:rPr>
                <w:rFonts w:ascii="Times New Roman" w:eastAsia="Calibri" w:hAnsi="Times New Roman" w:cs="Times New Roman"/>
              </w:rPr>
              <w:t>Ознакомление с природой</w:t>
            </w:r>
          </w:p>
          <w:p w14:paraId="43C1097A" w14:textId="77777777" w:rsidR="002B4733" w:rsidRDefault="008A67AB" w:rsidP="002B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Музыка</w:t>
            </w:r>
          </w:p>
          <w:p w14:paraId="599B0C96" w14:textId="7F8F997D" w:rsidR="008A67AB" w:rsidRPr="002B4733" w:rsidRDefault="008A67AB" w:rsidP="002B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10.05-10.30</w:t>
            </w:r>
          </w:p>
        </w:tc>
      </w:tr>
      <w:tr w:rsidR="002B4733" w:rsidRPr="002B4733" w14:paraId="32683A60" w14:textId="77777777" w:rsidTr="002B4733">
        <w:trPr>
          <w:trHeight w:val="1119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B5E85CA" w14:textId="378F4E6B" w:rsidR="002B4733" w:rsidRPr="008A67AB" w:rsidRDefault="002B4733" w:rsidP="002B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67AB">
              <w:rPr>
                <w:rFonts w:ascii="Times New Roman" w:eastAsia="Calibri" w:hAnsi="Times New Roman" w:cs="Times New Roman"/>
              </w:rPr>
              <w:t>1.</w:t>
            </w:r>
            <w:r w:rsidR="008A67AB">
              <w:rPr>
                <w:rFonts w:ascii="Times New Roman" w:eastAsia="Calibri" w:hAnsi="Times New Roman" w:cs="Times New Roman"/>
              </w:rPr>
              <w:t>Конструирование/художественный труд</w:t>
            </w:r>
          </w:p>
          <w:p w14:paraId="743F96BB" w14:textId="77777777" w:rsidR="002B4733" w:rsidRPr="008A67AB" w:rsidRDefault="002B4733" w:rsidP="002B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67AB">
              <w:rPr>
                <w:rFonts w:ascii="Times New Roman" w:eastAsia="Calibri" w:hAnsi="Times New Roman" w:cs="Times New Roman"/>
              </w:rPr>
              <w:t>2.Физкультура</w:t>
            </w:r>
          </w:p>
          <w:p w14:paraId="468689FB" w14:textId="0FC027C8" w:rsidR="002B4733" w:rsidRPr="008A67AB" w:rsidRDefault="002B4733" w:rsidP="002B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B4733" w:rsidRPr="002B4733" w14:paraId="3981377B" w14:textId="77777777" w:rsidTr="002B4733">
        <w:trPr>
          <w:trHeight w:val="1119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39446B2" w14:textId="3381082B" w:rsidR="002B4733" w:rsidRDefault="002B4733" w:rsidP="002B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67AB">
              <w:rPr>
                <w:rFonts w:ascii="Times New Roman" w:eastAsia="Calibri" w:hAnsi="Times New Roman" w:cs="Times New Roman"/>
              </w:rPr>
              <w:t>1.</w:t>
            </w:r>
            <w:r w:rsidR="008A67AB">
              <w:rPr>
                <w:rFonts w:ascii="Times New Roman" w:eastAsia="Calibri" w:hAnsi="Times New Roman" w:cs="Times New Roman"/>
              </w:rPr>
              <w:t>Подготовка к обучению грамоте</w:t>
            </w:r>
          </w:p>
          <w:p w14:paraId="0C6FAE5E" w14:textId="77777777" w:rsidR="002B4733" w:rsidRDefault="008A67AB" w:rsidP="008A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</w:t>
            </w:r>
            <w:r w:rsidR="002B4733" w:rsidRPr="008A67AB">
              <w:rPr>
                <w:rFonts w:ascii="Times New Roman" w:eastAsia="Calibri" w:hAnsi="Times New Roman" w:cs="Times New Roman"/>
              </w:rPr>
              <w:t>2.</w:t>
            </w:r>
            <w:r>
              <w:rPr>
                <w:rFonts w:ascii="Times New Roman" w:eastAsia="Calibri" w:hAnsi="Times New Roman" w:cs="Times New Roman"/>
              </w:rPr>
              <w:t>Физкультура</w:t>
            </w:r>
          </w:p>
          <w:p w14:paraId="397E3342" w14:textId="4B212855" w:rsidR="008A67AB" w:rsidRPr="008A67AB" w:rsidRDefault="008A67AB" w:rsidP="008A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(на воздухе)</w:t>
            </w:r>
          </w:p>
        </w:tc>
      </w:tr>
    </w:tbl>
    <w:p w14:paraId="2D3A2E9E" w14:textId="77777777" w:rsidR="002B4733" w:rsidRPr="002B4733" w:rsidRDefault="002B4733" w:rsidP="002B4733">
      <w:pPr>
        <w:widowControl w:val="0"/>
        <w:autoSpaceDE w:val="0"/>
        <w:autoSpaceDN w:val="0"/>
        <w:spacing w:before="50" w:after="0" w:line="288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3F52A" w14:textId="77777777" w:rsidR="002B4733" w:rsidRPr="002B4733" w:rsidRDefault="002B4733" w:rsidP="002B4733">
      <w:pPr>
        <w:widowControl w:val="0"/>
        <w:autoSpaceDE w:val="0"/>
        <w:autoSpaceDN w:val="0"/>
        <w:spacing w:after="0" w:line="276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61153D" w14:textId="77777777" w:rsidR="002B4733" w:rsidRPr="002B4733" w:rsidRDefault="002B4733" w:rsidP="002B473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14:paraId="0A177160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143AD7" wp14:editId="4466318C">
                <wp:simplePos x="0" y="0"/>
                <wp:positionH relativeFrom="column">
                  <wp:posOffset>8567420</wp:posOffset>
                </wp:positionH>
                <wp:positionV relativeFrom="paragraph">
                  <wp:posOffset>1040130</wp:posOffset>
                </wp:positionV>
                <wp:extent cx="1083310" cy="553085"/>
                <wp:effectExtent l="0" t="0" r="21590" b="1841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082675" cy="553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64EB8E" w14:textId="77777777" w:rsidR="00CE1C4A" w:rsidRDefault="00CE1C4A" w:rsidP="002B4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43AD7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674.6pt;margin-top:81.9pt;width:85.3pt;height:4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" fillcolor="window" strokeweight=".5pt">
                <v:textbox>
                  <w:txbxContent>
                    <w:p w14:paraId="1C64EB8E" w14:textId="77777777" w:rsidR="00CE1C4A" w:rsidRDefault="00CE1C4A" w:rsidP="002B4733"/>
                  </w:txbxContent>
                </v:textbox>
              </v:shape>
            </w:pict>
          </mc:Fallback>
        </mc:AlternateContent>
      </w:r>
    </w:p>
    <w:p w14:paraId="40651304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B4733" w:rsidRPr="002B4733" w:rsidSect="0013590A">
          <w:pgSz w:w="11910" w:h="16840"/>
          <w:pgMar w:top="300" w:right="700" w:bottom="420" w:left="1200" w:header="0" w:footer="1010" w:gutter="0"/>
          <w:pgNumType w:start="103"/>
          <w:cols w:space="720"/>
        </w:sectPr>
      </w:pPr>
    </w:p>
    <w:p w14:paraId="00976190" w14:textId="77777777" w:rsidR="002B4733" w:rsidRPr="002B4733" w:rsidRDefault="002B4733" w:rsidP="002B4733">
      <w:pPr>
        <w:widowControl w:val="0"/>
        <w:autoSpaceDE w:val="0"/>
        <w:autoSpaceDN w:val="0"/>
        <w:spacing w:before="28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A86945F" w14:textId="77777777" w:rsidR="002B4733" w:rsidRPr="002B4733" w:rsidRDefault="002B4733" w:rsidP="002B4733">
      <w:pPr>
        <w:widowControl w:val="0"/>
        <w:autoSpaceDE w:val="0"/>
        <w:autoSpaceDN w:val="0"/>
        <w:spacing w:before="28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7F6F028" w14:textId="120E4A93" w:rsidR="002B4733" w:rsidRPr="002B4733" w:rsidRDefault="008A67AB" w:rsidP="002B4733">
      <w:pPr>
        <w:widowControl w:val="0"/>
        <w:autoSpaceDE w:val="0"/>
        <w:autoSpaceDN w:val="0"/>
        <w:spacing w:after="0" w:line="240" w:lineRule="auto"/>
        <w:ind w:right="6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3.7</w:t>
      </w:r>
      <w:r w:rsidR="002B4733" w:rsidRPr="002B4733">
        <w:rPr>
          <w:rFonts w:ascii="Times New Roman" w:eastAsia="Times New Roman" w:hAnsi="Times New Roman" w:cs="Times New Roman"/>
          <w:b/>
          <w:sz w:val="24"/>
          <w:szCs w:val="24"/>
        </w:rPr>
        <w:t>. Региональный календарный план воспитательной работы</w:t>
      </w:r>
    </w:p>
    <w:p w14:paraId="47680632" w14:textId="77777777" w:rsidR="002B4733" w:rsidRPr="002B4733" w:rsidRDefault="002B4733" w:rsidP="002B4733">
      <w:pPr>
        <w:widowControl w:val="0"/>
        <w:autoSpaceDE w:val="0"/>
        <w:autoSpaceDN w:val="0"/>
        <w:spacing w:before="6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35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417"/>
        <w:gridCol w:w="1558"/>
        <w:gridCol w:w="3833"/>
      </w:tblGrid>
      <w:tr w:rsidR="002B4733" w:rsidRPr="002B4733" w14:paraId="7ACDE4D0" w14:textId="77777777" w:rsidTr="002B4733">
        <w:trPr>
          <w:trHeight w:val="700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299E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1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843A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10"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  <w:r w:rsidRPr="002B473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воспитанников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7879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10" w:after="0" w:line="240" w:lineRule="auto"/>
              <w:ind w:left="141" w:right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Время</w:t>
            </w:r>
            <w:r w:rsidRPr="002B4733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  </w:t>
            </w:r>
            <w:r w:rsidRPr="002B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8F78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175"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B4733" w:rsidRPr="002B4733" w14:paraId="12546B5D" w14:textId="77777777" w:rsidTr="002B4733">
        <w:trPr>
          <w:trHeight w:val="420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004C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74" w:after="0" w:line="240" w:lineRule="auto"/>
              <w:ind w:left="142" w:right="2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 направление воспитания</w:t>
            </w:r>
          </w:p>
        </w:tc>
      </w:tr>
      <w:tr w:rsidR="002B4733" w:rsidRPr="002B4733" w14:paraId="49E2F9F5" w14:textId="77777777" w:rsidTr="002B4733">
        <w:trPr>
          <w:trHeight w:val="1115"/>
        </w:trPr>
        <w:tc>
          <w:tcPr>
            <w:tcW w:w="3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A7882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«С Днём рождения, любимый детский сад!»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202BCB" w14:textId="10DFF748" w:rsidR="002B4733" w:rsidRPr="002B4733" w:rsidRDefault="008A67AB" w:rsidP="002B4733">
            <w:pPr>
              <w:widowControl w:val="0"/>
              <w:autoSpaceDE w:val="0"/>
              <w:autoSpaceDN w:val="0"/>
              <w:spacing w:before="69"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 </w:t>
            </w:r>
          </w:p>
          <w:p w14:paraId="6E3CF7D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9"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  <w:p w14:paraId="33FCDEE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9" w:after="0" w:line="240" w:lineRule="auto"/>
              <w:ind w:right="5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0112A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9"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 сентября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34468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2381E6E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заведующего по ВМР Воспитатели </w:t>
            </w:r>
          </w:p>
          <w:p w14:paraId="4983370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2B4733" w:rsidRPr="002B4733" w14:paraId="727469D7" w14:textId="77777777" w:rsidTr="002B4733">
        <w:trPr>
          <w:trHeight w:val="1349"/>
        </w:trPr>
        <w:tc>
          <w:tcPr>
            <w:tcW w:w="38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C13D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и Государственного флага Республики Крым</w:t>
            </w:r>
          </w:p>
          <w:p w14:paraId="35B288F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Calibri" w:hAnsi="Times New Roman" w:cs="Times New Roman"/>
                <w:lang w:eastAsia="ru-RU"/>
              </w:rPr>
              <w:t>(Закон Республики Крым от 29.12.2014г. № 55-ЗРК/2014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CF50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9"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5-7 </w:t>
            </w:r>
          </w:p>
          <w:p w14:paraId="4690AEB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9"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C4E0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9"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24</w:t>
            </w:r>
          </w:p>
          <w:p w14:paraId="1C9ADD7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9"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F773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43FDA0B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740C8D8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14:paraId="209EABE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023626A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733" w:rsidRPr="002B4733" w14:paraId="53E7D19E" w14:textId="77777777" w:rsidTr="002B4733">
        <w:trPr>
          <w:trHeight w:val="1594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0D534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left="142" w:right="85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" Возраст осени - ты дорог и</w:t>
            </w:r>
            <w:r w:rsidRPr="002B473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</w:t>
            </w:r>
          </w:p>
          <w:p w14:paraId="554059B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left="142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прекрасен!</w:t>
            </w:r>
            <w:r w:rsidRPr="002B47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" ко Дню</w:t>
            </w:r>
          </w:p>
          <w:p w14:paraId="20BE2DE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пожилого человека</w:t>
            </w: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(коллективное творческое </w:t>
            </w:r>
            <w:r w:rsidRPr="002B473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поздравление- плакат для бабушек</w:t>
            </w:r>
            <w:r w:rsidRPr="002B47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473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дедушек)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F4A747" w14:textId="5133133D" w:rsidR="002B4733" w:rsidRPr="002B4733" w:rsidRDefault="008A67AB" w:rsidP="002B4733">
            <w:pPr>
              <w:widowControl w:val="0"/>
              <w:autoSpaceDE w:val="0"/>
              <w:autoSpaceDN w:val="0"/>
              <w:spacing w:before="67"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56C221E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9AEC2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62D3E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  <w:p w14:paraId="2468649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7B266C37" w14:textId="77777777" w:rsidTr="002B4733">
        <w:trPr>
          <w:trHeight w:val="1220"/>
        </w:trPr>
        <w:tc>
          <w:tcPr>
            <w:tcW w:w="3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61864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9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69DAAA" w14:textId="5A493260" w:rsidR="002B4733" w:rsidRPr="002B4733" w:rsidRDefault="008A67AB" w:rsidP="002B4733">
            <w:pPr>
              <w:widowControl w:val="0"/>
              <w:autoSpaceDE w:val="0"/>
              <w:autoSpaceDN w:val="0"/>
              <w:spacing w:before="67"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-7 </w:t>
            </w:r>
          </w:p>
          <w:p w14:paraId="06F6897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05898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left="142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Третье воскресенье октября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79E95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05F8AA2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2FA3AEC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357596C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2B4733" w:rsidRPr="002B4733" w14:paraId="7F019296" w14:textId="77777777" w:rsidTr="002B4733">
        <w:trPr>
          <w:trHeight w:val="1220"/>
        </w:trPr>
        <w:tc>
          <w:tcPr>
            <w:tcW w:w="3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1279F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9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досуга ко Дню народного единства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DD8F22" w14:textId="3CF22E26" w:rsidR="002B4733" w:rsidRPr="002B4733" w:rsidRDefault="008A67AB" w:rsidP="002B4733">
            <w:pPr>
              <w:widowControl w:val="0"/>
              <w:autoSpaceDE w:val="0"/>
              <w:autoSpaceDN w:val="0"/>
              <w:spacing w:before="67"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-7 </w:t>
            </w:r>
          </w:p>
          <w:p w14:paraId="3DC8F11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D665E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1071F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3DF0CDC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5A13E65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4879AD7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2B4733" w:rsidRPr="002B4733" w14:paraId="6D95F993" w14:textId="77777777" w:rsidTr="002B4733">
        <w:trPr>
          <w:trHeight w:val="838"/>
        </w:trPr>
        <w:tc>
          <w:tcPr>
            <w:tcW w:w="38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1803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9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Всероссийский День матери (досуг)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FFA2D" w14:textId="2A01E438" w:rsidR="002B4733" w:rsidRPr="002B4733" w:rsidRDefault="008A67AB" w:rsidP="002B4733">
            <w:pPr>
              <w:widowControl w:val="0"/>
              <w:autoSpaceDE w:val="0"/>
              <w:autoSpaceDN w:val="0"/>
              <w:spacing w:before="67"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0DAD352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C60A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581F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3C07FEF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19CDAEA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02B179B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1E49469F" w14:textId="77777777" w:rsidTr="002B4733">
        <w:trPr>
          <w:trHeight w:val="551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475C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2" w:after="0" w:line="240" w:lineRule="auto"/>
              <w:ind w:left="142" w:right="5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досуга «Играем вместе» - народные зимние игры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79AD4" w14:textId="11FE12B8" w:rsidR="002B4733" w:rsidRPr="002B4733" w:rsidRDefault="008A67AB" w:rsidP="002B4733">
            <w:pPr>
              <w:widowControl w:val="0"/>
              <w:autoSpaceDE w:val="0"/>
              <w:autoSpaceDN w:val="0"/>
              <w:spacing w:before="67"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0E7B85B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4A68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4561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заведующего по ВМР </w:t>
            </w:r>
          </w:p>
          <w:p w14:paraId="64D879A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5FC0548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14:paraId="7076F2B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2B4733" w:rsidRPr="002B4733" w14:paraId="0746037A" w14:textId="77777777" w:rsidTr="002B4733">
        <w:trPr>
          <w:trHeight w:val="1260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6FED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Республики Крым</w:t>
            </w:r>
          </w:p>
          <w:p w14:paraId="7F0AE64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Calibri" w:hAnsi="Times New Roman" w:cs="Times New Roman"/>
                <w:lang w:eastAsia="ru-RU"/>
              </w:rPr>
              <w:t>(Закон Республики Крым от 29.12.2014г. № 55-ЗРК/2014</w:t>
            </w: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(музыкально-тематический досуг)</w:t>
            </w:r>
          </w:p>
          <w:p w14:paraId="603114E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памяти «Блокадный хлеб»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C8790" w14:textId="17D5C995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6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14:paraId="53E9736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C48C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12819DE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января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3F1C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73AE211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7A39A25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1014C13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7"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Воспитатели</w:t>
            </w:r>
          </w:p>
        </w:tc>
      </w:tr>
      <w:tr w:rsidR="002B4733" w:rsidRPr="002B4733" w14:paraId="47A0C909" w14:textId="77777777" w:rsidTr="002B4733">
        <w:trPr>
          <w:trHeight w:val="836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00094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Музыкально-спортивный праздник к 23 февраля «Мы - сильные, ловкие, умелые»</w:t>
            </w:r>
          </w:p>
          <w:p w14:paraId="3070DE3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9" w:after="0" w:line="240" w:lineRule="auto"/>
              <w:ind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защитника Республики Крым</w:t>
            </w:r>
          </w:p>
          <w:p w14:paraId="750962E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9" w:after="0" w:line="240" w:lineRule="auto"/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B4733">
              <w:rPr>
                <w:rFonts w:ascii="Times New Roman" w:eastAsia="Calibri" w:hAnsi="Times New Roman" w:cs="Times New Roman"/>
                <w:lang w:eastAsia="ru-RU"/>
              </w:rPr>
              <w:t>Закон Республики Крым от 29.12.2014г. № 55-ЗРК/2014)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4252FD6" w14:textId="2C417254" w:rsidR="002B4733" w:rsidRPr="002B4733" w:rsidRDefault="008A67AB" w:rsidP="002B4733">
            <w:pPr>
              <w:widowControl w:val="0"/>
              <w:autoSpaceDE w:val="0"/>
              <w:autoSpaceDN w:val="0"/>
              <w:spacing w:before="69"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  <w:r w:rsidR="002B4733"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14:paraId="21A8E37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9"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2ADA9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9"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  <w:p w14:paraId="7211B47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9"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44331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9"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698DE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9"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14:paraId="1F76348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9"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CB10A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</w:p>
          <w:p w14:paraId="4D4B24D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56D2540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5DEF7D2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9"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2B4733" w:rsidRPr="002B4733" w14:paraId="6CE4B11F" w14:textId="77777777" w:rsidTr="002B4733">
        <w:trPr>
          <w:trHeight w:val="2696"/>
        </w:trPr>
        <w:tc>
          <w:tcPr>
            <w:tcW w:w="38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D3AE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Общекрымского референдума 2014 года</w:t>
            </w:r>
          </w:p>
          <w:p w14:paraId="73D8B70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187"/>
              <w:rPr>
                <w:rFonts w:ascii="Times New Roman" w:eastAsia="Times New Roman" w:hAnsi="Times New Roman" w:cs="Times New Roman"/>
              </w:rPr>
            </w:pPr>
            <w:r w:rsidRPr="002B4733">
              <w:rPr>
                <w:rFonts w:ascii="Times New Roman" w:eastAsia="Times New Roman" w:hAnsi="Times New Roman" w:cs="Times New Roman"/>
              </w:rPr>
              <w:t>(</w:t>
            </w:r>
            <w:r w:rsidRPr="002B4733">
              <w:rPr>
                <w:rFonts w:ascii="Times New Roman" w:eastAsia="Calibri" w:hAnsi="Times New Roman" w:cs="Times New Roman"/>
                <w:lang w:eastAsia="ru-RU"/>
              </w:rPr>
              <w:t>Закон Республики Крым от 29.12.2014г. № 55-ЗРК/2014)</w:t>
            </w:r>
          </w:p>
          <w:p w14:paraId="5BF394E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начала Крымской наступательной операции 1944 года по освобождению Крыма от фашистских захватчиков</w:t>
            </w:r>
          </w:p>
          <w:p w14:paraId="2AA3AB9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187"/>
              <w:rPr>
                <w:rFonts w:ascii="Times New Roman" w:eastAsia="Times New Roman" w:hAnsi="Times New Roman" w:cs="Times New Roman"/>
              </w:rPr>
            </w:pPr>
            <w:r w:rsidRPr="002B4733">
              <w:rPr>
                <w:rFonts w:ascii="Times New Roman" w:eastAsia="Times New Roman" w:hAnsi="Times New Roman" w:cs="Times New Roman"/>
              </w:rPr>
              <w:t>(</w:t>
            </w:r>
            <w:r w:rsidRPr="002B4733">
              <w:rPr>
                <w:rFonts w:ascii="Times New Roman" w:eastAsia="Calibri" w:hAnsi="Times New Roman" w:cs="Times New Roman"/>
                <w:lang w:eastAsia="ru-RU"/>
              </w:rPr>
              <w:t>Закон Республики Крым от 29.12.2014г. № 55-ЗРК/2014)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ACBF8" w14:textId="56234226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276FDC8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14:paraId="096D304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CE1842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296E79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14:paraId="6240550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A524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  <w:p w14:paraId="7C02F66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8B3EFB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A0003B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D9C55B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  <w:p w14:paraId="7190D7B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18FE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22E98E5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7505A29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743CAED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D2CE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81557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0FB7A59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135988E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56E655B5" w14:textId="77777777" w:rsidTr="002B4733">
        <w:trPr>
          <w:trHeight w:val="866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BD18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9" w:after="0" w:line="240" w:lineRule="auto"/>
              <w:ind w:left="142" w:right="187"/>
              <w:rPr>
                <w:rFonts w:ascii="Times New Roman" w:eastAsia="Calibri" w:hAnsi="Times New Roman" w:cs="Times New Roman"/>
                <w:lang w:eastAsia="ru-RU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 Республики Крым</w:t>
            </w:r>
            <w:r w:rsidRPr="002B473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6F50C9E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9" w:after="0" w:line="240" w:lineRule="auto"/>
              <w:ind w:left="142" w:right="187"/>
              <w:rPr>
                <w:rFonts w:ascii="Times New Roman" w:eastAsia="Times New Roman" w:hAnsi="Times New Roman" w:cs="Times New Roman"/>
              </w:rPr>
            </w:pPr>
            <w:r w:rsidRPr="002B4733">
              <w:rPr>
                <w:rFonts w:ascii="Times New Roman" w:eastAsia="Calibri" w:hAnsi="Times New Roman" w:cs="Times New Roman"/>
                <w:lang w:eastAsia="ru-RU"/>
              </w:rPr>
              <w:t>(Закон Республики Крым от 29.12.2014г. № 55-ЗРК/2014)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DA74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14:paraId="68E780B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3087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14:paraId="6AA77D7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апреля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6053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4E8302E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1312E4F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2951447C" w14:textId="77777777" w:rsidTr="002B4733">
        <w:trPr>
          <w:trHeight w:val="866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2DE4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8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освобождения </w:t>
            </w:r>
          </w:p>
          <w:p w14:paraId="1AC5A48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8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г. Белогорска от фашистских захватчиков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6AAD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159A8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14:paraId="44D525D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AC22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14:paraId="5D96A8A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апреля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11D1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2C567A1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0C97743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2B4733" w:rsidRPr="002B4733" w14:paraId="61E73506" w14:textId="77777777" w:rsidTr="002B4733">
        <w:trPr>
          <w:trHeight w:val="866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D03D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42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детских рисунков, посвященных Дню </w:t>
            </w:r>
            <w:r w:rsidRPr="002B473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космонавтики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A25A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94496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14:paraId="0DCF8E1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AD44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DD8E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4B7698D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1FD24D2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2B4733" w:rsidRPr="002B4733" w14:paraId="6980F89C" w14:textId="77777777" w:rsidTr="002B4733">
        <w:trPr>
          <w:trHeight w:val="866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A0F2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4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уголков памяти</w:t>
            </w: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"Помним, чтим, гордимся!,"</w:t>
            </w:r>
          </w:p>
          <w:p w14:paraId="1755360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(                       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посвященная</w:t>
            </w:r>
            <w:r w:rsidRPr="002B47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Pr="002B473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73836" w14:textId="178E2C65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1F043EE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D916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0482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010CE64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66EBC6B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7E3244A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7163BCAD" w14:textId="77777777" w:rsidTr="002B4733">
        <w:trPr>
          <w:trHeight w:val="866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E643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посвящённый Дню Победы в ВОВ</w:t>
            </w:r>
          </w:p>
          <w:p w14:paraId="6FE69EB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4AAEC" w14:textId="5F9A8715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19FE201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ет</w:t>
            </w:r>
          </w:p>
          <w:p w14:paraId="4521CBA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8F83F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659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  <w:p w14:paraId="1E33F09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A1236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D6E9E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7F61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5808D2E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658EEB9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36F1B2C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47FA0BA9" w14:textId="77777777" w:rsidTr="002B4733">
        <w:trPr>
          <w:trHeight w:val="866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A30E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  <w:p w14:paraId="2B4227A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«Свеча памяти»</w:t>
            </w:r>
          </w:p>
          <w:p w14:paraId="23F79AB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«День памяти и скорби»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82E88" w14:textId="338FF82D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  <w:p w14:paraId="081E0A8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583F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4DF7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14:paraId="059EBE2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35F21F7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24AEA3C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14:paraId="5ACEBB7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757DCFE9" w14:textId="77777777" w:rsidTr="002B4733">
        <w:trPr>
          <w:trHeight w:val="866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26E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«День России»</w:t>
            </w:r>
          </w:p>
          <w:p w14:paraId="7447B4A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России»</w:t>
            </w:r>
          </w:p>
          <w:p w14:paraId="7DEA35B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1CBA8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2C944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1DD9" w14:textId="2371A653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  <w:p w14:paraId="0A7FD99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  <w:p w14:paraId="65CB1B7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E9AB7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643BD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87CC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14:paraId="7BB69CD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Июня</w:t>
            </w:r>
          </w:p>
          <w:p w14:paraId="27AB4B0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69450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8AB57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0D42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Заместитель</w:t>
            </w:r>
          </w:p>
          <w:p w14:paraId="4FB8878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753352C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4CFC74B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14:paraId="0C1750A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2A625D5C" w14:textId="77777777" w:rsidTr="002B4733">
        <w:trPr>
          <w:trHeight w:val="866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E152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день семьи-тематическая  беседа</w:t>
            </w:r>
          </w:p>
          <w:p w14:paraId="299E6E9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0515E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праздника «По  морям, по волнам» ко Дню ВМФ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54B1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BE1F27" w14:textId="474A1C3E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  <w:p w14:paraId="69BDC95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14AC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F3F3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EE6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14:paraId="1AF2AB3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6A9EE16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6C39FB6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6E166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Музыкальные руководители</w:t>
            </w:r>
          </w:p>
          <w:p w14:paraId="255E36A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2B4733" w:rsidRPr="002B4733" w14:paraId="0230FE5E" w14:textId="77777777" w:rsidTr="002B4733">
        <w:trPr>
          <w:trHeight w:val="126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465F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«Один флаг - одна Россия»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8A2E0" w14:textId="4F42D27E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  <w:p w14:paraId="0ABD45A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65FE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8FB6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14:paraId="1E116EE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1DD7FDD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tbl>
      <w:tblPr>
        <w:tblpPr w:leftFromText="180" w:rightFromText="180" w:bottomFromText="160" w:vertAnchor="text" w:horzAnchor="margin" w:tblpXSpec="right" w:tblpY="272"/>
        <w:tblW w:w="10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1550"/>
        <w:gridCol w:w="1567"/>
        <w:gridCol w:w="3115"/>
      </w:tblGrid>
      <w:tr w:rsidR="002B4733" w:rsidRPr="002B4733" w14:paraId="50B0E175" w14:textId="77777777" w:rsidTr="002B4733">
        <w:trPr>
          <w:trHeight w:val="647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AFB8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122" w:after="0" w:line="240" w:lineRule="auto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Физическое и оздоровительное направление воспитания</w:t>
            </w:r>
          </w:p>
        </w:tc>
      </w:tr>
      <w:tr w:rsidR="002B4733" w:rsidRPr="002B4733" w14:paraId="78460EF4" w14:textId="77777777" w:rsidTr="002B4733">
        <w:trPr>
          <w:trHeight w:val="1407"/>
        </w:trPr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CC62DC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 и безопасности</w:t>
            </w:r>
          </w:p>
          <w:p w14:paraId="49D80BA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(музыкально-спортивный праздник)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044F5DF" w14:textId="690DFF42" w:rsidR="002B4733" w:rsidRPr="002B4733" w:rsidRDefault="008A67AB" w:rsidP="002B4733">
            <w:pPr>
              <w:widowControl w:val="0"/>
              <w:autoSpaceDE w:val="0"/>
              <w:autoSpaceDN w:val="0"/>
              <w:spacing w:before="61" w:after="0" w:line="240" w:lineRule="auto"/>
              <w:ind w:left="559"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70990F7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559" w:right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AF2ABC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559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AB418C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сентября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A285CD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397DB0C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25F420A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2196914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14:paraId="284EF62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2B4733" w:rsidRPr="002B4733" w14:paraId="4032ACCF" w14:textId="77777777" w:rsidTr="002B4733">
        <w:trPr>
          <w:trHeight w:val="1479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2B8B03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Физкультурный досуг</w:t>
            </w: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"Веселые старты"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24CCDF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559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786B8C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66C675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17C455E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62208A0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155D470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14:paraId="367BA34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41" w:righ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1FD6FA72" w14:textId="77777777" w:rsidTr="002B4733">
        <w:trPr>
          <w:trHeight w:val="1575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31C63E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</w:t>
            </w:r>
            <w:r w:rsidRPr="002B47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  <w:p w14:paraId="2330910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33"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2B47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Pr="002B47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народного</w:t>
            </w:r>
            <w:r w:rsidRPr="002B47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единства</w:t>
            </w:r>
          </w:p>
          <w:p w14:paraId="193938D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33" w:after="0" w:line="240" w:lineRule="auto"/>
              <w:ind w:left="134" w:right="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«Подвижные игры народов </w:t>
            </w:r>
            <w:r w:rsidRPr="002B473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Крыма» в каждой возрастной </w:t>
            </w:r>
            <w:r w:rsidRPr="002B473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      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группе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345CAB9" w14:textId="65A5D91F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left="559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  <w:r w:rsidR="002B4733"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77EED6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B666C3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73529E7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4395702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56FC620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14:paraId="2B48B86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1"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2B4733" w:rsidRPr="002B4733" w14:paraId="2B215FA7" w14:textId="77777777" w:rsidTr="002B4733">
        <w:trPr>
          <w:trHeight w:val="865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552B5A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Викторина «Путешествие в</w:t>
            </w:r>
            <w:r w:rsidRPr="002B473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страну</w:t>
            </w:r>
            <w:r w:rsidRPr="002B47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Витаминию»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10F205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559" w:right="55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C5828D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D243A7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31E2D59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662817A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1"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75DDE02A" w14:textId="77777777" w:rsidTr="002B4733">
        <w:trPr>
          <w:trHeight w:val="1596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A5F63A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</w:t>
            </w:r>
            <w:r w:rsidRPr="002B47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</w:t>
            </w:r>
            <w:r w:rsidRPr="002B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87F03A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34" w:right="3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</w:t>
            </w:r>
            <w:r w:rsidRPr="002B473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</w:t>
            </w:r>
            <w:r w:rsidRPr="002B47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игры»</w:t>
            </w:r>
          </w:p>
          <w:p w14:paraId="3BBB7BB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34" w:righ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месячника безопасности в зимний период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2865D9F" w14:textId="3258C81B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left="559" w:right="55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  <w:r w:rsidR="002B4733"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7C2687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82D7C1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23FD307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4338A64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6F5017A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14:paraId="6EA9744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1"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2B4733" w:rsidRPr="002B4733" w14:paraId="2AE558B3" w14:textId="77777777" w:rsidTr="002B4733">
        <w:trPr>
          <w:trHeight w:val="1590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BEDA38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Музыкально-спортивный праздник к 23 февраля</w:t>
            </w:r>
          </w:p>
          <w:p w14:paraId="46A6ED5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«Мы - сильные, ловкие, умелые»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CEB51FC" w14:textId="3EC63DEA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8A6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14:paraId="3AB4F94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BCCE71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42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ECB7C8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2F75594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  Музыкальные руководители</w:t>
            </w:r>
          </w:p>
          <w:p w14:paraId="43EFCE6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14:paraId="61CDAFF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1"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2B4733" w:rsidRPr="002B4733" w14:paraId="4ED5EDE7" w14:textId="77777777" w:rsidTr="002B4733">
        <w:trPr>
          <w:trHeight w:val="1374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B88920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</w:t>
            </w:r>
            <w:r w:rsidRPr="002B47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</w:t>
            </w:r>
          </w:p>
          <w:p w14:paraId="01582AC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10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«Чистота-залог</w:t>
            </w:r>
            <w:r w:rsidRPr="002B473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E6E12A0" w14:textId="40CC5452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  <w:r w:rsidR="002B4733"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14:paraId="4FCD410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0451BD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649411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0354297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4EC68C1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31F96FD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14:paraId="4943F33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1"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2B4733" w:rsidRPr="002B4733" w14:paraId="37F4D193" w14:textId="77777777" w:rsidTr="002B4733">
        <w:trPr>
          <w:trHeight w:val="1122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01492D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8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Музыкально-спортивный праздник</w:t>
            </w:r>
            <w:r w:rsidRPr="002B473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,</w:t>
            </w:r>
          </w:p>
          <w:p w14:paraId="3052B08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посвященный  </w:t>
            </w:r>
          </w:p>
          <w:p w14:paraId="6F4B042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</w:t>
            </w:r>
            <w:r w:rsidRPr="002B473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         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космонавтики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BEA72B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14:paraId="5C3F420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1D4C9D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B4FA83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19F492B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56ADF77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6AFC2AE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14:paraId="6707F95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2B4733" w:rsidRPr="002B4733" w14:paraId="5CE7E0E4" w14:textId="77777777" w:rsidTr="002B4733">
        <w:trPr>
          <w:trHeight w:val="1428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18C7D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10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Спортивные игры «Кто самый быстрый, ловкий и умелый» (игры и эстафеты)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B89D30" w14:textId="16FE653D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287318D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14:paraId="628D119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E81EF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F8355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23BF2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69D00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  <w:p w14:paraId="105E7C9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DEF48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582EB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061C5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7A366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358616D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7426EE8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1499824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14:paraId="602740A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1"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</w:tbl>
    <w:p w14:paraId="46AB7AB2" w14:textId="77777777" w:rsidR="002B4733" w:rsidRPr="002B4733" w:rsidRDefault="002B4733" w:rsidP="002B4733">
      <w:pPr>
        <w:spacing w:after="14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8EDFC6" w14:textId="77777777" w:rsidR="002B4733" w:rsidRPr="002B4733" w:rsidRDefault="002B4733" w:rsidP="002B4733">
      <w:pPr>
        <w:spacing w:after="14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bookmarkStart w:id="1" w:name="V._ДОПОЛНИТЕЛЬНЫЙ_РАЗДЕЛ_ПРОГРАММЫ"/>
      <w:bookmarkEnd w:id="1"/>
    </w:p>
    <w:p w14:paraId="732B71FD" w14:textId="77777777" w:rsidR="002B4733" w:rsidRPr="002B4733" w:rsidRDefault="002B4733" w:rsidP="002B4733">
      <w:pPr>
        <w:spacing w:after="14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2B47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4C0E68D" w14:textId="77777777" w:rsidR="002B4733" w:rsidRPr="002B4733" w:rsidRDefault="002B4733" w:rsidP="002B4733">
      <w:pPr>
        <w:spacing w:after="14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  <w:r w:rsidRPr="002B47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Познавательное  направление воспитания</w:t>
      </w:r>
    </w:p>
    <w:tbl>
      <w:tblPr>
        <w:tblpPr w:leftFromText="180" w:rightFromText="180" w:bottomFromText="160" w:vertAnchor="text" w:horzAnchor="margin" w:tblpXSpec="right" w:tblpY="272"/>
        <w:tblW w:w="10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1551"/>
        <w:gridCol w:w="1560"/>
        <w:gridCol w:w="3426"/>
      </w:tblGrid>
      <w:tr w:rsidR="002B4733" w:rsidRPr="002B4733" w14:paraId="70D05578" w14:textId="77777777" w:rsidTr="002B4733">
        <w:trPr>
          <w:trHeight w:val="1122"/>
        </w:trPr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59A1F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знаний и безопасности</w:t>
            </w:r>
          </w:p>
          <w:p w14:paraId="24A6518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(музыкально-спортивный праздник)</w:t>
            </w:r>
          </w:p>
          <w:p w14:paraId="1B934E2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296C3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города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29F34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14:paraId="19665DD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14:paraId="072A7DF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2F081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55CC92" w14:textId="69F91F20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  <w:p w14:paraId="4595C6B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DF4635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394082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21098A3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06078BB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6A86AB8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14:paraId="4B6EB2D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75FE27D6" w14:textId="77777777" w:rsidTr="002B4733">
        <w:trPr>
          <w:trHeight w:val="873"/>
        </w:trPr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6BDB9A" w14:textId="77777777" w:rsidR="002B4733" w:rsidRPr="002B4733" w:rsidRDefault="002B4733" w:rsidP="002B4733">
            <w:pPr>
              <w:spacing w:after="14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ты знаешь о земляках-героях:</w:t>
            </w:r>
          </w:p>
          <w:p w14:paraId="5BD451E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0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(К.И. Щёлкин, А.Д.Мирошниченко, Бекир Чобан –Заде)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57C6AA" w14:textId="53A10AF3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  <w:r w:rsidR="002B4733"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14:paraId="716D523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F87F9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  <w:p w14:paraId="1D44B6A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020E25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98E99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14:paraId="5D47388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10505CA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2D3BAC11" w14:textId="77777777" w:rsidTr="002B473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4B220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0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Всероссийский урок «Эколята-молодые защитники природы»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65F00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5-7 </w:t>
            </w:r>
          </w:p>
          <w:p w14:paraId="6CB5922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B4038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F868D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04DC258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0C978E5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1"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16FA3971" w14:textId="77777777" w:rsidTr="002B4733">
        <w:trPr>
          <w:trHeight w:val="865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44DE9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0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викторина «Знайки  из Белогорска» - чтение стихотворений о зиме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1B4B14" w14:textId="5099D64B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-7 </w:t>
            </w:r>
          </w:p>
          <w:p w14:paraId="181BEF0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AE5C5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19BCF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54741D0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0589EA9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1"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04238D1B" w14:textId="77777777" w:rsidTr="002B4733">
        <w:trPr>
          <w:trHeight w:val="838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87A649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Природное окружение: «Солнце, дождь, ветер и снег – это природа для нас, для всех!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(тематическое занятие)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A70D13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14:paraId="4516E9D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B15EC8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31F771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59299AB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2C20DF4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3DB51069" w14:textId="77777777" w:rsidTr="002B4733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E8E92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мастера Белогорья (взаимосвязь с Белогорским краеведческим музеем)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45345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14:paraId="25F4D54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14:paraId="3CA6D41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2270C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</w:p>
          <w:p w14:paraId="2F4CA17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9DBF82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CC9FE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23202F2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24BE905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0E079954" w14:textId="77777777" w:rsidTr="002B4733">
        <w:trPr>
          <w:trHeight w:val="1035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4350B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7BEAF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праздник,</w:t>
            </w:r>
            <w:r w:rsidRPr="002B473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</w:t>
            </w:r>
            <w:r w:rsidRPr="002B47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Pr="002B47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FF132C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14:paraId="33361FF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E7408A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47C35E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2C2B91F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1E8C78E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60B48299" w14:textId="77777777" w:rsidTr="002B4733">
        <w:trPr>
          <w:trHeight w:val="847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91E9B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акция «Берегите воду» ко Всемирному дню воды</w:t>
            </w:r>
          </w:p>
          <w:p w14:paraId="7CBF957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D54EA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14:paraId="7E37D38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BDBD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  <w:p w14:paraId="47ED4DE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5D344E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06460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1CB94FB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0C34CD4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226CB0C2" w14:textId="77777777" w:rsidTr="002B4733">
        <w:trPr>
          <w:trHeight w:val="893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80304F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Природное окружение Крыма:</w:t>
            </w:r>
          </w:p>
          <w:p w14:paraId="76E177D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занятие</w:t>
            </w:r>
          </w:p>
          <w:p w14:paraId="42BED78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«Море, лес, поля, луга –это крымская земля»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E5F5C3E" w14:textId="0CA8372B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1B62763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B5DDE9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B31330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39805EA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0CBBF9D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78C6B5F4" w14:textId="77777777" w:rsidTr="002B4733">
        <w:trPr>
          <w:trHeight w:val="893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EC5BB6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Пушкинский день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2B3F9D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0D85BF7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F0F482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85070D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7105AC1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01A6D85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1A091EED" w14:textId="77777777" w:rsidTr="002B4733">
        <w:trPr>
          <w:trHeight w:val="893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A3F59D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Показ презентации «Защитники Родины»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B673AD7" w14:textId="70CCC0CA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724935E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DA6AD9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E5F959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33FA79D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2B2087D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2D19C28C" w14:textId="77777777" w:rsidTr="002B4733">
        <w:trPr>
          <w:trHeight w:val="893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AF4245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презентации «Берегите природу»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3221670" w14:textId="5CA28B05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3DC3867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109D9B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1F24FE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07F0CFA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3C5BE98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50492FAD" w14:textId="77777777" w:rsidR="002B4733" w:rsidRPr="002B4733" w:rsidRDefault="002B4733" w:rsidP="002B4733">
      <w:pPr>
        <w:spacing w:after="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</w:p>
    <w:p w14:paraId="22B6F03E" w14:textId="77777777" w:rsidR="002B4733" w:rsidRPr="002B4733" w:rsidRDefault="002B4733" w:rsidP="002B4733">
      <w:pPr>
        <w:spacing w:after="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</w:p>
    <w:p w14:paraId="5F2B3FAE" w14:textId="77777777" w:rsidR="002B4733" w:rsidRPr="002B4733" w:rsidRDefault="002B4733" w:rsidP="002B4733">
      <w:pPr>
        <w:spacing w:after="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</w:p>
    <w:p w14:paraId="1936E927" w14:textId="77777777" w:rsidR="002B4733" w:rsidRPr="002B4733" w:rsidRDefault="002B4733" w:rsidP="002B4733">
      <w:pPr>
        <w:spacing w:after="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9B4911" w14:textId="77777777" w:rsidR="002B4733" w:rsidRPr="002B4733" w:rsidRDefault="002B4733" w:rsidP="002B4733">
      <w:pPr>
        <w:spacing w:after="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</w:t>
      </w:r>
    </w:p>
    <w:p w14:paraId="624F1174" w14:textId="77777777" w:rsidR="002B4733" w:rsidRPr="002B4733" w:rsidRDefault="002B4733" w:rsidP="002B4733">
      <w:pPr>
        <w:spacing w:after="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2B47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Этико-эстетическое направление</w:t>
      </w:r>
    </w:p>
    <w:tbl>
      <w:tblPr>
        <w:tblpPr w:leftFromText="180" w:rightFromText="180" w:bottomFromText="160" w:vertAnchor="text" w:horzAnchor="margin" w:tblpXSpec="right" w:tblpY="272"/>
        <w:tblW w:w="10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5"/>
        <w:gridCol w:w="1400"/>
        <w:gridCol w:w="1704"/>
        <w:gridCol w:w="3446"/>
      </w:tblGrid>
      <w:tr w:rsidR="002B4733" w:rsidRPr="002B4733" w14:paraId="7D74470D" w14:textId="77777777" w:rsidTr="002B4733">
        <w:trPr>
          <w:trHeight w:val="1124"/>
        </w:trPr>
        <w:tc>
          <w:tcPr>
            <w:tcW w:w="369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5D67C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детских рисунков </w:t>
            </w:r>
          </w:p>
          <w:p w14:paraId="306338E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я  провёл лето!»</w:t>
            </w:r>
          </w:p>
          <w:p w14:paraId="698BAAB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205D4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A68AB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14:paraId="52244AD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14:paraId="5559364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A84703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D2358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  <w:p w14:paraId="0C5BD7A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A6C0AB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DE2DB8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0D935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1ADAC97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566F0DE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68F49697" w14:textId="77777777" w:rsidTr="002B4733">
        <w:trPr>
          <w:trHeight w:val="1065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D6C78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Праздник «Осень золотая»</w:t>
            </w:r>
          </w:p>
          <w:p w14:paraId="7AB0EE4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0B276E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887D06" w14:textId="662FE983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5431017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14:paraId="7711BAC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E370C8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E885B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  <w:p w14:paraId="135E7BE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AC3E5C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53824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76B995F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48BBED9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Музыкальные руководители</w:t>
            </w:r>
          </w:p>
          <w:p w14:paraId="6C969C3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2B4733" w:rsidRPr="002B4733" w14:paraId="24186B4B" w14:textId="77777777" w:rsidTr="002B4733">
        <w:trPr>
          <w:trHeight w:val="2560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42152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рисунков «Мама милая моя!» ко Дню матери</w:t>
            </w:r>
          </w:p>
          <w:p w14:paraId="2432E53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детского вокального и инструментального творчества «Зажигаем звёзды»</w:t>
            </w:r>
          </w:p>
          <w:p w14:paraId="4F8F691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рисунков по ПДД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BF3421" w14:textId="39FCEB90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013FA63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ет</w:t>
            </w:r>
          </w:p>
          <w:p w14:paraId="01D93A3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9C2C5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5D3C4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DE9CB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2E5A25" w14:textId="2A88D0FF" w:rsidR="002B4733" w:rsidRPr="002B4733" w:rsidRDefault="008A67AB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  <w:p w14:paraId="5244EC1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  <w:p w14:paraId="3923415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8DBB6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  <w:p w14:paraId="105A7B3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A35B3E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44D88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6134757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348AFA6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52B5D0C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19799750" w14:textId="77777777" w:rsidTr="002B4733">
        <w:trPr>
          <w:trHeight w:val="279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D8EAC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 «Мы встречаем Новый год!»</w:t>
            </w:r>
          </w:p>
          <w:p w14:paraId="37B36F3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 работ детей и родителей «Зимушка хрустальная»</w:t>
            </w:r>
          </w:p>
          <w:p w14:paraId="79BD8CA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детского рисунка «Эколята-друзья природы»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C9EB6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2-7</w:t>
            </w:r>
          </w:p>
          <w:p w14:paraId="1859080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  <w:p w14:paraId="2A95587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6EE2D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00E1E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1FE7B45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FF0BE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14:paraId="51789EF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785CB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89247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6F495A4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6C19164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0282DFBC" w14:textId="77777777" w:rsidTr="002B4733">
        <w:trPr>
          <w:trHeight w:val="899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AE9DF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по ПДД «Дорога безопасности»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EF1EF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84BF5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64ACD72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C7B52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Январь</w:t>
            </w:r>
          </w:p>
          <w:p w14:paraId="697CC6B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2E16EB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6160C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2BCBC8A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43DCA3C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26952DBF" w14:textId="77777777" w:rsidTr="002B4733">
        <w:trPr>
          <w:trHeight w:val="1183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CDE0B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Театрализованная деятельность в ДОУ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33FB1A" w14:textId="51659733" w:rsidR="002B4733" w:rsidRPr="002B4733" w:rsidRDefault="00C52338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1F34B44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лет</w:t>
            </w:r>
          </w:p>
          <w:p w14:paraId="43F55C4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E278D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</w:p>
          <w:p w14:paraId="2941E66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0300C2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E0F4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03ABEC1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758DAA3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56C6E03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</w:tc>
      </w:tr>
      <w:tr w:rsidR="002B4733" w:rsidRPr="002B4733" w14:paraId="71EA71EE" w14:textId="77777777" w:rsidTr="002B4733">
        <w:trPr>
          <w:trHeight w:val="987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08CAF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«Мамочка любимая», посвящённый Международному женскому Дню 8 Марта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5EF94A" w14:textId="0E0C41FF" w:rsidR="002B4733" w:rsidRPr="002B4733" w:rsidRDefault="00C52338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-7     </w:t>
            </w:r>
          </w:p>
          <w:p w14:paraId="768E4F0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14:paraId="4C7A431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96BAB5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98B2A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  <w:p w14:paraId="370A4AD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0E51CD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08FC6E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Заместитель</w:t>
            </w:r>
          </w:p>
          <w:p w14:paraId="76CDAC1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4B4F959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472BAF2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49F82F15" w14:textId="77777777" w:rsidTr="002B4733">
        <w:trPr>
          <w:trHeight w:val="1498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21BBB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Музыкальное развлечение «День смеха»</w:t>
            </w:r>
          </w:p>
          <w:p w14:paraId="0B2AFF8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997952" w14:textId="1F8BE254" w:rsidR="002B4733" w:rsidRPr="002B4733" w:rsidRDefault="00C52338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-7       </w:t>
            </w:r>
          </w:p>
          <w:p w14:paraId="19CFF6C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14:paraId="5A3A649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D32C9B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70E31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  <w:p w14:paraId="35C4EE5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EF8DC6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C2CDA0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B4FA4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4CF1AD4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6E90C3C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42B3540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14:paraId="74AA728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2B4733" w:rsidRPr="002B4733" w14:paraId="02E9CA7C" w14:textId="77777777" w:rsidTr="002B4733">
        <w:trPr>
          <w:trHeight w:val="848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331FA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бал</w:t>
            </w:r>
          </w:p>
          <w:p w14:paraId="3152408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8171D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97BA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рисунков «Мир глазами детей»</w:t>
            </w:r>
          </w:p>
          <w:p w14:paraId="5108BB9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122DB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6-7</w:t>
            </w:r>
          </w:p>
          <w:p w14:paraId="6F70510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ет</w:t>
            </w:r>
          </w:p>
          <w:p w14:paraId="42E1059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A0EE9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DE42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5-7 </w:t>
            </w:r>
          </w:p>
          <w:p w14:paraId="0E57A3F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38DEE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  <w:p w14:paraId="47CBAD3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C0EF6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ACDC6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90CFE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14:paraId="4384EBB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5D53D62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744C382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2B1294F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по дополнительному образованию</w:t>
            </w:r>
          </w:p>
        </w:tc>
      </w:tr>
      <w:tr w:rsidR="002B4733" w:rsidRPr="002B4733" w14:paraId="739F669D" w14:textId="77777777" w:rsidTr="002B4733">
        <w:trPr>
          <w:trHeight w:val="1118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09A91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на асфальте ко Дню защиты детей</w:t>
            </w:r>
          </w:p>
          <w:p w14:paraId="33A90AD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10992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2D0C4A9" w14:textId="5EA744C5" w:rsidR="002B4733" w:rsidRPr="002B4733" w:rsidRDefault="00C52338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  <w:p w14:paraId="2E15708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78A721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54792A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05D2EB2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079373F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3ED45A7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43C3D4F6" w14:textId="77777777" w:rsidTr="002B4733">
        <w:trPr>
          <w:trHeight w:val="913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3077A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 «Семейное древо» (совместная деятельность родителей и детей)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6AA9EA" w14:textId="4F767F31" w:rsidR="002B4733" w:rsidRPr="002B4733" w:rsidRDefault="00C52338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  <w:p w14:paraId="6A055FF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6B3F0DD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03217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14:paraId="2C28825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1E0E6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1BD02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14:paraId="230E15C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6E656AE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22F237AA" w14:textId="77777777" w:rsidTr="002B4733">
        <w:trPr>
          <w:trHeight w:val="920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ACDAEE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Семейная газета «Мама, папа и я –спортивная семья» </w:t>
            </w:r>
          </w:p>
          <w:p w14:paraId="4FBC472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(приобщение родителей к совместной деятельности)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501D46C" w14:textId="1359D490" w:rsidR="002B4733" w:rsidRPr="002B4733" w:rsidRDefault="00C52338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  <w:p w14:paraId="323EEA6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B27F7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D0546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743471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14:paraId="7B0B1C5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744C01E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14:paraId="414E3D83" w14:textId="77777777" w:rsidR="002B4733" w:rsidRPr="002B4733" w:rsidRDefault="002B4733" w:rsidP="002B4733">
      <w:pPr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19AB2BD" w14:textId="77777777" w:rsidR="002B4733" w:rsidRPr="002B4733" w:rsidRDefault="002B4733" w:rsidP="002B4733">
      <w:pPr>
        <w:spacing w:after="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Социальное направление воспитания</w:t>
      </w:r>
    </w:p>
    <w:tbl>
      <w:tblPr>
        <w:tblW w:w="10350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1435"/>
        <w:gridCol w:w="1699"/>
        <w:gridCol w:w="3980"/>
      </w:tblGrid>
      <w:tr w:rsidR="002B4733" w:rsidRPr="002B4733" w14:paraId="4E3FDE6F" w14:textId="77777777" w:rsidTr="002B4733">
        <w:trPr>
          <w:trHeight w:val="807"/>
        </w:trPr>
        <w:tc>
          <w:tcPr>
            <w:tcW w:w="1034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7E8E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6" w:after="0" w:line="240" w:lineRule="auto"/>
              <w:ind w:left="151" w:right="7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Социальные и образовательные акции, в т.ч. совместно с семьями</w:t>
            </w:r>
            <w:r w:rsidRPr="002B4733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                                        </w:t>
            </w:r>
            <w:r w:rsidRPr="002B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воспитанников</w:t>
            </w:r>
          </w:p>
        </w:tc>
      </w:tr>
      <w:tr w:rsidR="002B4733" w:rsidRPr="002B4733" w14:paraId="3A56CF4A" w14:textId="77777777" w:rsidTr="002B4733">
        <w:trPr>
          <w:trHeight w:val="900"/>
        </w:trPr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345185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солидарности в борьбе с терроризмом»</w:t>
            </w:r>
          </w:p>
          <w:p w14:paraId="0CC3E7E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3322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5-7 </w:t>
            </w:r>
          </w:p>
          <w:p w14:paraId="59C8C2D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  <w:p w14:paraId="05E7FFF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524C6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 сентября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4966A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14:paraId="7AF3013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Заведующего по ВМР, </w:t>
            </w:r>
          </w:p>
          <w:p w14:paraId="57823C7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056B2F61" w14:textId="77777777" w:rsidTr="002B4733">
        <w:trPr>
          <w:trHeight w:val="935"/>
        </w:trPr>
        <w:tc>
          <w:tcPr>
            <w:tcW w:w="32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5B21D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ПДД «Правила дорожные знать каждому положено!»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2E651C" w14:textId="3B0F233F" w:rsidR="002B4733" w:rsidRPr="002B4733" w:rsidRDefault="00C52338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4CE9D6D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E4A12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06DF8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51B95A9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Заведующего по ВМР, </w:t>
            </w:r>
          </w:p>
          <w:p w14:paraId="4ED6118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69DF0645" w14:textId="77777777" w:rsidTr="002B4733">
        <w:trPr>
          <w:trHeight w:val="2232"/>
        </w:trPr>
        <w:tc>
          <w:tcPr>
            <w:tcW w:w="32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054CB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«Разные возможности – равные права»</w:t>
            </w:r>
          </w:p>
          <w:p w14:paraId="725CF65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инклюзивного образования</w:t>
            </w:r>
          </w:p>
          <w:p w14:paraId="7362B31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борьбы с туберкулёзом</w:t>
            </w:r>
          </w:p>
          <w:p w14:paraId="2C7CF9E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«Белая ромашка»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B111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5F1A9B5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  <w:p w14:paraId="1AC5E3C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BFD8E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0013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6A52E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FC025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F1F4C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0C48733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8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52783D9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8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 Воспитатели Медицинская сестра</w:t>
            </w:r>
          </w:p>
        </w:tc>
      </w:tr>
      <w:tr w:rsidR="002B4733" w:rsidRPr="002B4733" w14:paraId="374C54D5" w14:textId="77777777" w:rsidTr="002B4733">
        <w:trPr>
          <w:trHeight w:val="1387"/>
        </w:trPr>
        <w:tc>
          <w:tcPr>
            <w:tcW w:w="32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00650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охраны труда</w:t>
            </w:r>
          </w:p>
          <w:p w14:paraId="2631715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151" w:righ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1D6441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23FE06C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3561E5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left="-3" w:right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Апрель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7A01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6026599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Заведующего по ВМР, </w:t>
            </w:r>
          </w:p>
          <w:p w14:paraId="3A46F23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14:paraId="4EC6AF9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</w:tc>
      </w:tr>
      <w:tr w:rsidR="002B4733" w:rsidRPr="002B4733" w14:paraId="72A6CF34" w14:textId="77777777" w:rsidTr="002B4733">
        <w:trPr>
          <w:trHeight w:val="1077"/>
        </w:trPr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5F42B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 w:right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«Подарок ветерану» (подарки в дар</w:t>
            </w: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ветеранам, сделанные руками детей </w:t>
            </w:r>
            <w:r w:rsidRPr="002B473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47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8EA645" w14:textId="69A691DC" w:rsidR="002B4733" w:rsidRPr="002B4733" w:rsidRDefault="00C52338" w:rsidP="002B4733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6E8D655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ет</w:t>
            </w:r>
          </w:p>
          <w:p w14:paraId="4176280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B6C6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  <w:p w14:paraId="1EAA00D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EFCB2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5202E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14:paraId="5145CFC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7E3FDA4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8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2B4733" w:rsidRPr="002B4733" w14:paraId="39F7E0EC" w14:textId="77777777" w:rsidTr="002B4733">
        <w:trPr>
          <w:trHeight w:val="855"/>
        </w:trPr>
        <w:tc>
          <w:tcPr>
            <w:tcW w:w="32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467FB4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 w:right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представителем МЧС</w:t>
            </w:r>
          </w:p>
          <w:p w14:paraId="241E756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 w:right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9EDB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727442" w14:textId="6963CE8E" w:rsidR="002B4733" w:rsidRPr="002B4733" w:rsidRDefault="00C52338" w:rsidP="002B4733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  <w:p w14:paraId="26E2C07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EBA2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3815A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A2827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5D73621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2E88322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8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2B4733" w:rsidRPr="002B4733" w14:paraId="58893260" w14:textId="77777777" w:rsidTr="002B4733">
        <w:trPr>
          <w:trHeight w:val="829"/>
        </w:trPr>
        <w:tc>
          <w:tcPr>
            <w:tcW w:w="32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7C9BC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 w:right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Дошкольникам о правилах дорожного движения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70ACD5" w14:textId="2906D4D2" w:rsidR="002B4733" w:rsidRPr="002B4733" w:rsidRDefault="00C52338" w:rsidP="002B4733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  <w:p w14:paraId="25A3405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7549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A4232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14:paraId="56E57F4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50141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441EAB2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67984B2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8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2B4733" w:rsidRPr="002B4733" w14:paraId="71445354" w14:textId="77777777" w:rsidTr="002B4733">
        <w:trPr>
          <w:trHeight w:val="805"/>
        </w:trPr>
        <w:tc>
          <w:tcPr>
            <w:tcW w:w="32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25E60B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 w:right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презентации «Летние олимпийские игры»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9B15680" w14:textId="7A29CDD0" w:rsidR="002B4733" w:rsidRPr="002B4733" w:rsidRDefault="00C52338" w:rsidP="002B4733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 </w:t>
            </w:r>
          </w:p>
          <w:p w14:paraId="4350364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74024F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67D9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299C87F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751993B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8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2B4733" w:rsidRPr="002B4733" w14:paraId="115CFBCE" w14:textId="77777777" w:rsidTr="002B4733">
        <w:trPr>
          <w:trHeight w:val="973"/>
        </w:trPr>
        <w:tc>
          <w:tcPr>
            <w:tcW w:w="32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53DAFE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Акция «Берегите ёлочку»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A932564" w14:textId="43413F42" w:rsidR="002B4733" w:rsidRPr="002B4733" w:rsidRDefault="00C52338" w:rsidP="002B4733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4A0E1E5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AAE74C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2BE3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170878E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3B1435B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013325D9" w14:textId="77777777" w:rsidTr="002B4733">
        <w:trPr>
          <w:trHeight w:val="411"/>
        </w:trPr>
        <w:tc>
          <w:tcPr>
            <w:tcW w:w="10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4D74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6" w:after="0" w:line="240" w:lineRule="auto"/>
              <w:ind w:right="2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Взаимодействие</w:t>
            </w:r>
            <w:r w:rsidRPr="002B473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</w:t>
            </w:r>
            <w:r w:rsidRPr="002B473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социальными</w:t>
            </w:r>
            <w:r w:rsidRPr="002B473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партнерами</w:t>
            </w:r>
          </w:p>
        </w:tc>
      </w:tr>
      <w:tr w:rsidR="002B4733" w:rsidRPr="002B4733" w14:paraId="36A7C724" w14:textId="77777777" w:rsidTr="002B4733">
        <w:trPr>
          <w:trHeight w:val="903"/>
        </w:trPr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23F96A7" w14:textId="77777777" w:rsidR="002B4733" w:rsidRPr="002B4733" w:rsidRDefault="002B4733" w:rsidP="002B4733">
            <w:pPr>
              <w:shd w:val="clear" w:color="auto" w:fill="FFFFFF"/>
              <w:spacing w:after="0" w:line="240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7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МКУ Культуры</w:t>
            </w:r>
          </w:p>
          <w:p w14:paraId="7C834D92" w14:textId="77777777" w:rsidR="002B4733" w:rsidRPr="002B4733" w:rsidRDefault="002B4733" w:rsidP="002B4733">
            <w:pPr>
              <w:shd w:val="clear" w:color="auto" w:fill="FFFFFF"/>
              <w:spacing w:after="0" w:line="240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7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«Белогорский районный</w:t>
            </w:r>
          </w:p>
          <w:p w14:paraId="5443DBA0" w14:textId="77777777" w:rsidR="002B4733" w:rsidRPr="002B4733" w:rsidRDefault="002B4733" w:rsidP="002B4733">
            <w:pPr>
              <w:shd w:val="clear" w:color="auto" w:fill="FFFFFF"/>
              <w:spacing w:after="0" w:line="240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историко-краеведческий музей» Республики Крым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A4D7BD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14:paraId="1994C47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B41EF8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</w:p>
          <w:p w14:paraId="2B8E25B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согласованию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AC9D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5B2EBC9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2B0695A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307C22AD" w14:textId="77777777" w:rsidTr="002B4733">
        <w:trPr>
          <w:trHeight w:val="883"/>
        </w:trPr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D8F6EA4" w14:textId="77777777" w:rsidR="002B4733" w:rsidRPr="002B4733" w:rsidRDefault="002B4733" w:rsidP="002B4733">
            <w:pPr>
              <w:widowControl w:val="0"/>
              <w:tabs>
                <w:tab w:val="left" w:pos="3606"/>
              </w:tabs>
              <w:autoSpaceDE w:val="0"/>
              <w:autoSpaceDN w:val="0"/>
              <w:spacing w:before="62" w:after="0" w:line="240" w:lineRule="auto"/>
              <w:ind w:left="151"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МКУ дополнительного образования «Белогорская детская школа искусств»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2947D1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2"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14:paraId="7590C52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2"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DE97B6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2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 согласованию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F3A3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5BDA159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587C37F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2918B626" w14:textId="77777777" w:rsidTr="002B4733">
        <w:trPr>
          <w:trHeight w:val="1029"/>
        </w:trPr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54B0ACF" w14:textId="77777777" w:rsidR="002B4733" w:rsidRPr="002B4733" w:rsidRDefault="002B4733" w:rsidP="002B4733">
            <w:pPr>
              <w:keepNext/>
              <w:keepLines/>
              <w:spacing w:before="161" w:after="60" w:line="240" w:lineRule="auto"/>
              <w:ind w:left="151" w:right="6"/>
              <w:outlineLvl w:val="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2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Районная детская библиотека</w:t>
            </w:r>
            <w:r w:rsidRPr="002B47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имени  </w:t>
            </w:r>
            <w:r w:rsidRPr="002B4733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 А.П. Гайдара </w:t>
            </w:r>
            <w:r w:rsidRPr="002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Белогорска              Республики Крым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AEA775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1FF25EF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032E3D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14:paraId="2B5B26A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согласованию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6274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327D0C5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024EEE4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28069F3E" w14:textId="77777777" w:rsidTr="002B4733">
        <w:trPr>
          <w:trHeight w:val="940"/>
        </w:trPr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4108FC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8" w:after="0" w:line="240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дополнительного образования  «ЦДЮТ» Белогорского района Республика Крым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A69543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35D1547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AA15A6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14:paraId="5B15013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согласованию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CB43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60FA408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7B8B3F4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000FBFF6" w14:textId="77777777" w:rsidTr="002B4733">
        <w:trPr>
          <w:trHeight w:val="919"/>
        </w:trPr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117E67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 w:righ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г. Белогорска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CF12E0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2"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3B7EE73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2"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E78A5F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2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4843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07D04F3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5D7C2E7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059AEF63" w14:textId="77777777" w:rsidTr="002B4733">
        <w:trPr>
          <w:trHeight w:val="328"/>
        </w:trPr>
        <w:tc>
          <w:tcPr>
            <w:tcW w:w="1034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3F85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36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Работа</w:t>
            </w:r>
            <w:r w:rsidRPr="002B473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2B473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</w:tr>
      <w:tr w:rsidR="002B4733" w:rsidRPr="002B4733" w14:paraId="604D578E" w14:textId="77777777" w:rsidTr="002B4733">
        <w:trPr>
          <w:trHeight w:val="652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E58B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</w:t>
            </w:r>
            <w:r w:rsidRPr="002B47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D733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В</w:t>
            </w:r>
            <w:r w:rsidRPr="002B47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(сентябрь-декабрь-май)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8E01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Заведующий</w:t>
            </w:r>
          </w:p>
          <w:p w14:paraId="19F8A7A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73452D8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3FEF744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2B4733" w:rsidRPr="002B4733" w14:paraId="11C67F11" w14:textId="77777777" w:rsidTr="002B4733">
        <w:trPr>
          <w:trHeight w:val="655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4DB8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Консультации, круглый стол, анкетирование, «Школа молодых родителей», «Почта доверия»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65D9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В</w:t>
            </w:r>
            <w:r w:rsidRPr="002B47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 года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A01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Заведующий</w:t>
            </w:r>
          </w:p>
          <w:p w14:paraId="26A715E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14:paraId="72FF20D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409AE81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2B4733" w:rsidRPr="002B4733" w14:paraId="7A65A8D5" w14:textId="77777777" w:rsidTr="002B4733">
        <w:trPr>
          <w:trHeight w:val="749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5784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Индивидуальные беседы</w:t>
            </w:r>
            <w:r w:rsidRPr="002B47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77E52CF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AD76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В</w:t>
            </w:r>
            <w:r w:rsidRPr="002B47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  <w:r w:rsidRPr="002B47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B262B9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63EB6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Заведующий</w:t>
            </w:r>
          </w:p>
          <w:p w14:paraId="5E4B495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14:paraId="0949E79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7346B39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2B4733" w:rsidRPr="002B4733" w14:paraId="48287504" w14:textId="77777777" w:rsidTr="002B4733">
        <w:trPr>
          <w:trHeight w:val="774"/>
        </w:trPr>
        <w:tc>
          <w:tcPr>
            <w:tcW w:w="3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AFE1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Информационные сообщения «Здоровье детей в наших руках»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1DAC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Летний оздоровительный </w:t>
            </w:r>
          </w:p>
          <w:p w14:paraId="18F2966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период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1ABC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14:paraId="62A8363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6A34503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73F63A5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</w:tbl>
    <w:p w14:paraId="531E05D3" w14:textId="77777777" w:rsidR="002B4733" w:rsidRPr="002B4733" w:rsidRDefault="002B4733" w:rsidP="002B4733">
      <w:pPr>
        <w:spacing w:after="1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</w:t>
      </w:r>
    </w:p>
    <w:p w14:paraId="41D254A8" w14:textId="77777777" w:rsidR="002B4733" w:rsidRPr="002B4733" w:rsidRDefault="002B4733" w:rsidP="002B4733">
      <w:pPr>
        <w:spacing w:after="1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</w:t>
      </w:r>
      <w:r w:rsidRPr="002B47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Трудовое направление воспитания</w:t>
      </w:r>
    </w:p>
    <w:tbl>
      <w:tblPr>
        <w:tblpPr w:leftFromText="180" w:rightFromText="180" w:bottomFromText="160" w:vertAnchor="text" w:horzAnchor="margin" w:tblpXSpec="right" w:tblpY="272"/>
        <w:tblW w:w="10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7"/>
        <w:gridCol w:w="1844"/>
        <w:gridCol w:w="1827"/>
        <w:gridCol w:w="2727"/>
      </w:tblGrid>
      <w:tr w:rsidR="002B4733" w:rsidRPr="002B4733" w14:paraId="3E2D0C8B" w14:textId="77777777" w:rsidTr="002B4733">
        <w:trPr>
          <w:trHeight w:val="838"/>
        </w:trPr>
        <w:tc>
          <w:tcPr>
            <w:tcW w:w="38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D06852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Театрализация сказок – изготовление различных видов театра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E2FE88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14:paraId="4EF7C94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2F15A8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02B77B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2E9C6C9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41FDBC4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4E3FC3C0" w14:textId="77777777" w:rsidTr="002B4733">
        <w:trPr>
          <w:trHeight w:val="1365"/>
        </w:trPr>
        <w:tc>
          <w:tcPr>
            <w:tcW w:w="384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470A0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69" w:after="0" w:line="240" w:lineRule="auto"/>
              <w:ind w:left="134" w:righ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"Краски осени" (выставка творческих</w:t>
            </w: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из природного и бросового</w:t>
            </w:r>
            <w:r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материала,</w:t>
            </w:r>
            <w:r w:rsidRPr="002B47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выполненных</w:t>
            </w:r>
          </w:p>
          <w:p w14:paraId="7D58D76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совместно</w:t>
            </w:r>
            <w:r w:rsidRPr="002B47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 w:rsidRPr="002B473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родителями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4D80D5" w14:textId="4FC6C63D" w:rsidR="002B4733" w:rsidRPr="002B4733" w:rsidRDefault="00C52338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  <w:r w:rsidR="002B4733" w:rsidRPr="002B4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14:paraId="3C545E8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14:paraId="0BBBDB4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D90CE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  <w:p w14:paraId="61D03A3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C56B42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549803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C8FEE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7CE8731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7C93D42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1"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0501FBE2" w14:textId="77777777" w:rsidTr="002B4733">
        <w:trPr>
          <w:trHeight w:val="836"/>
        </w:trPr>
        <w:tc>
          <w:tcPr>
            <w:tcW w:w="3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456AE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акция «Синичкин день» с привлечением родителей (законных представителей) – изготовление кормушек</w:t>
            </w:r>
          </w:p>
          <w:p w14:paraId="2522E4B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Проектная деятельность «Природа   Крыма» - изготовление пособий,  книжек-малышек, лэпбуков по  выбранной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AC9DA4" w14:textId="5675C5B6" w:rsidR="002B4733" w:rsidRPr="002B4733" w:rsidRDefault="00C52338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672864A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ет</w:t>
            </w:r>
          </w:p>
          <w:p w14:paraId="13AA773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AB7DCD" w14:textId="3C19A641" w:rsidR="002B4733" w:rsidRPr="002B4733" w:rsidRDefault="00C52338" w:rsidP="002B473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  <w:p w14:paraId="0705E3A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FAA69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D6393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765EA41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27C9D26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1"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0499C7B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A8F421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04E8712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6449F9D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before="1"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4D1DC9D9" w14:textId="77777777" w:rsidTr="002B4733">
        <w:trPr>
          <w:trHeight w:val="835"/>
        </w:trPr>
        <w:tc>
          <w:tcPr>
            <w:tcW w:w="384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828B39E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акция «Покормим птиц зимой» - изготовление пищевых бус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C7F75D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14:paraId="10D775F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4D66B6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 -февраль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0E388B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53FFB73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14243BF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1191FA38" w14:textId="77777777" w:rsidTr="002B4733">
        <w:trPr>
          <w:trHeight w:val="848"/>
        </w:trPr>
        <w:tc>
          <w:tcPr>
            <w:tcW w:w="3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D5767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«Эти забавные животные» - выставка поделок оригами (приобщение родителей к совместной деятельности)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2F0EB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14:paraId="3A539D7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CD30D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D80BB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014724C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2159EAD0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3EF8F76A" w14:textId="77777777" w:rsidTr="002B4733">
        <w:trPr>
          <w:trHeight w:val="1161"/>
        </w:trPr>
        <w:tc>
          <w:tcPr>
            <w:tcW w:w="3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38EE5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 «Каждой птице свой дом» -изготовление и развешивание скворечников (приобщение родителей к совместной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1CD723" w14:textId="47FB12F7" w:rsidR="002B4733" w:rsidRPr="002B4733" w:rsidRDefault="00C52338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14:paraId="0C76332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94D0F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2196F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40A9744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3FDDE72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6568D125" w14:textId="77777777" w:rsidTr="002B4733">
        <w:trPr>
          <w:trHeight w:val="912"/>
        </w:trPr>
        <w:tc>
          <w:tcPr>
            <w:tcW w:w="3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38853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Мама, папа и я – белогорская семья (изготовление памятных подарков для ветеранов)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5B2B14" w14:textId="326A92D9" w:rsidR="002B4733" w:rsidRPr="002B4733" w:rsidRDefault="00C52338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-7 </w:t>
            </w:r>
          </w:p>
          <w:p w14:paraId="1B907C9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14:paraId="1108EDB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949A8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  <w:p w14:paraId="45F8784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2BB3E1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A0A86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0168BC2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2A06E41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B4733" w:rsidRPr="002B4733" w14:paraId="545086E6" w14:textId="77777777" w:rsidTr="002B4733">
        <w:trPr>
          <w:trHeight w:val="839"/>
        </w:trPr>
        <w:tc>
          <w:tcPr>
            <w:tcW w:w="3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2C63C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книжек-малышек «Правила поведения в летний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FC97AC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354CF" w14:textId="67D8A27B" w:rsidR="002B4733" w:rsidRPr="002B4733" w:rsidRDefault="00C52338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B4733"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  <w:p w14:paraId="26E97ECD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B2485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8E824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14:paraId="5628D8F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18B9F8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67A3666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029CCC2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6A312380" w14:textId="77777777" w:rsidTr="002B4733">
        <w:trPr>
          <w:trHeight w:val="932"/>
        </w:trPr>
        <w:tc>
          <w:tcPr>
            <w:tcW w:w="3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540F2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 кораблики</w:t>
            </w:r>
          </w:p>
          <w:p w14:paraId="23D5533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E5F98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16A1E797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E4CE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14:paraId="5D18BA24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A9E5D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E294F6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37797BE2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4A9250C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4733" w:rsidRPr="002B4733" w14:paraId="5F511AFF" w14:textId="77777777" w:rsidTr="002B4733">
        <w:trPr>
          <w:trHeight w:val="746"/>
        </w:trPr>
        <w:tc>
          <w:tcPr>
            <w:tcW w:w="384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A2BDD75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знаков «Берегите   природу»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FDBCA49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2DEC4B3B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D0EE1E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EFC97EF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14:paraId="5B5D76D3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14:paraId="2BA4760A" w14:textId="77777777" w:rsidR="002B4733" w:rsidRPr="002B4733" w:rsidRDefault="002B4733" w:rsidP="002B4733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3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45859FC6" w14:textId="77777777" w:rsidR="002B4733" w:rsidRPr="002B4733" w:rsidRDefault="002B4733" w:rsidP="002B4733">
      <w:pPr>
        <w:widowControl w:val="0"/>
        <w:autoSpaceDE w:val="0"/>
        <w:autoSpaceDN w:val="0"/>
        <w:spacing w:before="90" w:after="0" w:line="564" w:lineRule="auto"/>
        <w:ind w:left="240" w:right="5378" w:firstLine="71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4F416D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right="537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3A5076" w14:textId="77777777" w:rsidR="00390239" w:rsidRDefault="00390239" w:rsidP="00163F8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3.8. Учебный план</w:t>
      </w:r>
    </w:p>
    <w:p w14:paraId="7A4AB22E" w14:textId="192D8826" w:rsidR="00163F85" w:rsidRPr="00163F85" w:rsidRDefault="00163F85" w:rsidP="00163F8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 к учебному плану</w:t>
      </w:r>
    </w:p>
    <w:p w14:paraId="1EA28972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Учебный план МБДОУ   является нормативным актом, устанавливающим перечень </w:t>
      </w:r>
    </w:p>
    <w:p w14:paraId="5C7FA245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областей и объём учебного времени, отводимого на проведение непосредственной образовательной деятельности.</w:t>
      </w:r>
    </w:p>
    <w:p w14:paraId="27811253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образовательной деятельности МБДОУ на 2025/2026 учебный год разработан в соответствии с нормативно-правовыми и иными документами:</w:t>
      </w:r>
    </w:p>
    <w:p w14:paraId="1DA8CB27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29.12.2012 г. № 273-ФЗ «Об образовании в Российской Федерации» (пункты 9,22 статьи 2, статья 12; пункты 1,2,4,5,6,8 статьи 14; пункт 3 ст.18);</w:t>
      </w:r>
    </w:p>
    <w:p w14:paraId="6F865834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16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Санитарными правилами СП 2.4.3648.20 «Санитарно-</w:t>
      </w:r>
      <w:r w:rsidRPr="00163F85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16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эпидемиологические требования к организации воспитания и обучения, отдыха и оздоровления детей и молодёжи (утверждены постановлением Главного государственного врача РФ от 28.09.2020 г. № 28)</w:t>
      </w:r>
      <w:r w:rsidRPr="00163F85">
        <w:rPr>
          <w:rFonts w:ascii="Calibri" w:eastAsia="Times New Roman" w:hAnsi="Calibri" w:cs="Times New Roman"/>
          <w:color w:val="000000"/>
          <w:lang w:eastAsia="ru-RU"/>
        </w:rPr>
        <w:t>.</w:t>
      </w:r>
    </w:p>
    <w:p w14:paraId="0FF2B635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Приказом Министерства образования и науки Российской Федерации от 17.10.2013 № 1155 «Об утверждении  Федерального государственного образовательного стандарта   дошкольного образования». </w:t>
      </w:r>
    </w:p>
    <w:p w14:paraId="6D44D7B5" w14:textId="77777777" w:rsidR="00163F85" w:rsidRPr="00163F85" w:rsidRDefault="00163F85" w:rsidP="00163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утвержденного </w:t>
      </w:r>
      <w:hyperlink r:id="rId26" w:anchor="/document/99/565627315/" w:history="1">
        <w:r w:rsidRPr="00163F8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приказом Минпросвещения от 31.07.2020 № 373</w:t>
        </w:r>
      </w:hyperlink>
      <w:r w:rsidRPr="0016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142D66" w14:textId="77777777" w:rsidR="00163F85" w:rsidRPr="00163F85" w:rsidRDefault="00163F85" w:rsidP="00163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Федеральной адаптированной образовательной программой дошкольного образования для обучающихся с ограниченными возможностями здоровья, утвержденной приказом Министерства просвещения Российской Федерации от 24 ноября 2022 г. №1022;</w:t>
      </w:r>
    </w:p>
    <w:p w14:paraId="721E523B" w14:textId="77777777" w:rsidR="00163F85" w:rsidRPr="00163F85" w:rsidRDefault="00163F85" w:rsidP="00163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-Адаптированной образовательной программой дошкольного образования для обучающихся с умственной отсталостью (интеллектуальными нарушениями), утверждённой приказом МБДОУ детского сада комбинированного  вида №5 «Березка» </w:t>
      </w:r>
    </w:p>
    <w:p w14:paraId="104599C6" w14:textId="77777777" w:rsidR="00163F85" w:rsidRPr="00163F85" w:rsidRDefault="00163F85" w:rsidP="00163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Белогорска Республики Крым от 07.08.2025 г., №105-од;</w:t>
      </w:r>
    </w:p>
    <w:p w14:paraId="5928E99D" w14:textId="77777777" w:rsidR="00163F85" w:rsidRPr="00163F85" w:rsidRDefault="00163F85" w:rsidP="00163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Республики Крым «Об образовании в Республике Крым» от 17.06.2015 г.,</w:t>
      </w:r>
    </w:p>
    <w:p w14:paraId="11971E14" w14:textId="77777777" w:rsidR="00163F85" w:rsidRPr="00163F85" w:rsidRDefault="00163F85" w:rsidP="00163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-Приказом Минобразования Крыма от 21.07.2021 г. №1212 «Об утверждении Порядка организации инклюзивного образования в Республике Крым»;</w:t>
      </w:r>
    </w:p>
    <w:p w14:paraId="6D69AA46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Уставом, утверждённым в редакции постановления администрации от 19.08.2024 г.</w:t>
      </w:r>
    </w:p>
    <w:p w14:paraId="09B62470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465;</w:t>
      </w:r>
    </w:p>
    <w:p w14:paraId="2BA08A78" w14:textId="77777777" w:rsidR="00163F85" w:rsidRPr="00163F85" w:rsidRDefault="00163F85" w:rsidP="00163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Дошкольное образовательное учреждение работает в режиме пятидневной рабочей недели. Учебный год начинается с 01.09.2025 года и заканчивается 29.05.2026 года. Диагностический период (с 01.10 по 17.10.2025 г., с 18.05. по 29.05 2026 г.). В соответствии с Учебным планом составлено расписание занятий в ДОУ. Количество занятий соответствует санитарно-эпидемиологическим требованиям. Продолжительность занятий для детей 5-6 лет не более 25 минут, занятия со специалистами не более 20 минут </w:t>
      </w:r>
    </w:p>
    <w:p w14:paraId="48ECF6C2" w14:textId="77777777" w:rsidR="00163F85" w:rsidRPr="00163F85" w:rsidRDefault="00163F85" w:rsidP="00163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3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структуры учебного плана</w:t>
      </w:r>
    </w:p>
    <w:p w14:paraId="45C35029" w14:textId="77777777" w:rsidR="00163F85" w:rsidRPr="00163F85" w:rsidRDefault="00163F85" w:rsidP="00163F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структуре учебного плана МБДОУ выделены две части: инвариантная  (обязательная) и вариативная (модульная) . Инвариантная  часть</w:t>
      </w:r>
      <w:r w:rsidRPr="00163F8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163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обеспечивает выполнение обязательной части основной образовательной программы дошкольного образования. Вариативная часть формируется образовательным учреждением с учетом видовой принадлежности учреждения, наличия приоритетных направлений его деятельности. Инвариантная часть реализуется через обязательную непосредственную образовательную деятельность, вариативная – через дополнительные образовательные услуги по</w:t>
      </w:r>
    </w:p>
    <w:p w14:paraId="70E70D02" w14:textId="77777777" w:rsidR="00163F85" w:rsidRPr="00163F85" w:rsidRDefault="00163F85" w:rsidP="00163F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выбору (индивидуальные, кружковые).</w:t>
      </w: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3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Плане устанавливается соотношение между инвариантной (обязательной) частью и вариативной частью, формируемой   образовательным учреждением:</w:t>
      </w:r>
    </w:p>
    <w:p w14:paraId="6AEAF6F1" w14:textId="77777777" w:rsidR="00163F85" w:rsidRPr="00163F85" w:rsidRDefault="00163F85" w:rsidP="00163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Инвариантная (обязательная часть) не менее 60 %, включает реализацию ОП ДОУ;</w:t>
      </w:r>
    </w:p>
    <w:p w14:paraId="53106712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Вариативная (модульная часть) не более 40 %</w:t>
      </w:r>
      <w:r w:rsidRPr="00163F8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, </w:t>
      </w: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реализацию следующих программ:</w:t>
      </w:r>
      <w:r w:rsidRPr="00163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374F108E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1.Парциальные программы:</w:t>
      </w:r>
    </w:p>
    <w:p w14:paraId="6F3AEA74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-И.Каплунова «Ладушки», программа по музыкальному воспитанию детей дошкольного возраста;</w:t>
      </w:r>
    </w:p>
    <w:p w14:paraId="4241604C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И.А.Лыкова «Цветные ладошки», программа художественного воспитания, обучения и развития детей 2-7 лет ;</w:t>
      </w:r>
    </w:p>
    <w:p w14:paraId="61181CB3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Т.Э.Токаева «Будь здоров , дошкольник»,  программа физического развития детей 3-7 лет;</w:t>
      </w:r>
    </w:p>
    <w:p w14:paraId="7511D7BD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-Региональная парциальная программа по гражданско-патриотическому воспитанию детей дошкольного возраста в Республике Крым « Крымский веночек»; </w:t>
      </w:r>
    </w:p>
    <w:p w14:paraId="488E7043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2.Коррекционные программы:</w:t>
      </w:r>
    </w:p>
    <w:p w14:paraId="1B7584E5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-Чиркина Г.В., Филичева Т.Б. «Программы дошкольных образовательных учреждений </w:t>
      </w:r>
    </w:p>
    <w:p w14:paraId="067814C5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компенсирующего вида для детей с нарушениями речи»;</w:t>
      </w:r>
    </w:p>
    <w:p w14:paraId="47C1794C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-Шевченко С.Г. «Программа коррекционно-развивающего обучения»</w:t>
      </w:r>
    </w:p>
    <w:p w14:paraId="64572722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образовательной программы дошкольного образования в инвариантной части Учебного плана определено время, отведенное на реализацию образовательных областей.</w:t>
      </w:r>
    </w:p>
    <w:p w14:paraId="7E852AF9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Каждому направлению соответствует определенные образовательные области:</w:t>
      </w:r>
    </w:p>
    <w:p w14:paraId="55CE9AAD" w14:textId="77777777" w:rsidR="00163F85" w:rsidRPr="00163F85" w:rsidRDefault="00163F85" w:rsidP="00163F85">
      <w:pPr>
        <w:numPr>
          <w:ilvl w:val="0"/>
          <w:numId w:val="3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«Социально-коммуникативное», </w:t>
      </w:r>
    </w:p>
    <w:p w14:paraId="7210C160" w14:textId="77777777" w:rsidR="00163F85" w:rsidRPr="00163F85" w:rsidRDefault="00163F85" w:rsidP="00163F85">
      <w:pPr>
        <w:numPr>
          <w:ilvl w:val="0"/>
          <w:numId w:val="3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«Познавательное», </w:t>
      </w:r>
    </w:p>
    <w:p w14:paraId="07D77A9C" w14:textId="77777777" w:rsidR="00163F85" w:rsidRPr="00163F85" w:rsidRDefault="00163F85" w:rsidP="00163F85">
      <w:pPr>
        <w:numPr>
          <w:ilvl w:val="0"/>
          <w:numId w:val="3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«Речевое»;</w:t>
      </w:r>
    </w:p>
    <w:p w14:paraId="70877A87" w14:textId="77777777" w:rsidR="00163F85" w:rsidRPr="00163F85" w:rsidRDefault="00163F85" w:rsidP="00163F85">
      <w:pPr>
        <w:numPr>
          <w:ilvl w:val="0"/>
          <w:numId w:val="3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Художественно-эстетическое развитие</w:t>
      </w:r>
      <w:r w:rsidRPr="00163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14:paraId="18746E4D" w14:textId="77777777" w:rsidR="00163F85" w:rsidRPr="00163F85" w:rsidRDefault="00163F85" w:rsidP="00163F85">
      <w:pPr>
        <w:numPr>
          <w:ilvl w:val="0"/>
          <w:numId w:val="3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«Физическое развитие».</w:t>
      </w:r>
    </w:p>
    <w:p w14:paraId="45B8511F" w14:textId="77777777" w:rsidR="00163F85" w:rsidRPr="00163F85" w:rsidRDefault="00163F85" w:rsidP="00163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деятельности педагога опирается на результаты педагогической оценки индивидуального развития и  направлены на создание психолого-педагогических условий для развития ребенка.</w:t>
      </w:r>
    </w:p>
    <w:p w14:paraId="4B0CE13C" w14:textId="77777777" w:rsidR="00163F85" w:rsidRPr="00163F85" w:rsidRDefault="00163F85" w:rsidP="00163F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01.09. 2023 года  группу «Дельфин» посещает  Абдулаев Рамазан-Вами-огълы. На ребенка  составлена адаптированная  образовательная программа дошкольного образования  (приказ №102-од от 04.08.2025 г.),  коррекционно-развивающая программа специалистов, на основании коллегиального заключения №156 от 06.10.2023 г.</w:t>
      </w:r>
      <w:r w:rsidRPr="00163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829A5DF" w14:textId="77777777" w:rsidR="00163F85" w:rsidRPr="00163F85" w:rsidRDefault="00163F85" w:rsidP="00163F85">
      <w:pPr>
        <w:spacing w:after="0" w:line="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D2525" w14:textId="77777777" w:rsidR="00163F85" w:rsidRPr="00163F85" w:rsidRDefault="00163F85" w:rsidP="00163F85">
      <w:pPr>
        <w:spacing w:after="0" w:line="17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5916BAB5" w14:textId="77777777" w:rsidR="00163F85" w:rsidRPr="00163F85" w:rsidRDefault="00163F85" w:rsidP="00163F85">
      <w:pPr>
        <w:tabs>
          <w:tab w:val="left" w:pos="207"/>
        </w:tabs>
        <w:spacing w:after="0" w:line="240" w:lineRule="auto"/>
        <w:ind w:left="2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осуществления образовательного процесса в инклюзивной группе ДОУ</w:t>
      </w:r>
    </w:p>
    <w:p w14:paraId="5805896C" w14:textId="77777777" w:rsidR="00163F85" w:rsidRPr="00163F85" w:rsidRDefault="00163F85" w:rsidP="00163F85">
      <w:pPr>
        <w:spacing w:after="0" w:line="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75C71A" w14:textId="77777777" w:rsidR="00163F85" w:rsidRPr="00163F85" w:rsidRDefault="00163F85" w:rsidP="00163F85">
      <w:pPr>
        <w:spacing w:after="0" w:line="228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в ДОУ предусматривает решение программных образовательных задач в следующих формах организации деятельности:</w:t>
      </w:r>
    </w:p>
    <w:p w14:paraId="2C642C9A" w14:textId="77777777" w:rsidR="00163F85" w:rsidRPr="00163F85" w:rsidRDefault="00163F85" w:rsidP="00163F85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0FE8F6" w14:textId="77777777" w:rsidR="00163F85" w:rsidRPr="00163F85" w:rsidRDefault="00163F85" w:rsidP="00163F85">
      <w:pPr>
        <w:numPr>
          <w:ilvl w:val="0"/>
          <w:numId w:val="34"/>
        </w:numPr>
        <w:tabs>
          <w:tab w:val="left" w:pos="840"/>
        </w:tabs>
        <w:spacing w:after="0" w:line="240" w:lineRule="auto"/>
        <w:ind w:left="840" w:hanging="367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образовательная деятельность взрослых и детей;</w:t>
      </w:r>
    </w:p>
    <w:p w14:paraId="6F68F71D" w14:textId="77777777" w:rsidR="00163F85" w:rsidRPr="00163F85" w:rsidRDefault="00163F85" w:rsidP="00163F85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14:paraId="28DCF3E5" w14:textId="77777777" w:rsidR="00163F85" w:rsidRPr="00163F85" w:rsidRDefault="00163F85" w:rsidP="00163F85">
      <w:pPr>
        <w:numPr>
          <w:ilvl w:val="0"/>
          <w:numId w:val="34"/>
        </w:numPr>
        <w:tabs>
          <w:tab w:val="left" w:pos="840"/>
        </w:tabs>
        <w:spacing w:after="0" w:line="240" w:lineRule="auto"/>
        <w:ind w:left="840" w:hanging="367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свободная самостоятельная деятельность детей.</w:t>
      </w:r>
    </w:p>
    <w:p w14:paraId="3F856272" w14:textId="77777777" w:rsidR="00163F85" w:rsidRPr="00163F85" w:rsidRDefault="00163F85" w:rsidP="00163F85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образовательная деятельность детей и взрослых осуществляется как в ходе </w:t>
      </w:r>
    </w:p>
    <w:p w14:paraId="7B1E8979" w14:textId="77777777" w:rsidR="00163F85" w:rsidRPr="00163F85" w:rsidRDefault="00163F85" w:rsidP="00163F85">
      <w:pPr>
        <w:spacing w:after="0" w:line="22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занятий, так и в ходе осуществления режимных моментов.</w:t>
      </w:r>
    </w:p>
    <w:p w14:paraId="5D8CF3E5" w14:textId="77777777" w:rsidR="00163F85" w:rsidRPr="00163F85" w:rsidRDefault="00163F85" w:rsidP="00163F85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758BA9" w14:textId="77777777" w:rsidR="00163F85" w:rsidRPr="00163F85" w:rsidRDefault="00163F85" w:rsidP="00163F85">
      <w:pPr>
        <w:spacing w:after="0" w:line="228" w:lineRule="auto"/>
        <w:ind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предполагает индивидуальную, подгрупповую и групповую формы организации образовательной работы .</w:t>
      </w:r>
    </w:p>
    <w:p w14:paraId="4F7B8259" w14:textId="77777777" w:rsidR="00163F85" w:rsidRPr="00163F85" w:rsidRDefault="00163F85" w:rsidP="00163F85">
      <w:pPr>
        <w:spacing w:after="0" w:line="228" w:lineRule="auto"/>
        <w:ind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ребёнка с ОВЗ в образовательную и культурную среду ДОУ осуществляется через проведение совместных с воспитанниками ДОУ образовательных и воспитательных мероприятий. </w:t>
      </w:r>
    </w:p>
    <w:p w14:paraId="504473C3" w14:textId="77777777" w:rsidR="00163F85" w:rsidRPr="00163F85" w:rsidRDefault="00163F85" w:rsidP="00163F85">
      <w:pPr>
        <w:spacing w:after="0" w:line="228" w:lineRule="auto"/>
        <w:ind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сопровождение ребёнка с ОВЗ в условиях ДОУ осуществляют учитель – логопед, воспитатель, музыкальный руководитель, инструктор по физической культуре.</w:t>
      </w:r>
    </w:p>
    <w:p w14:paraId="6D19DB1A" w14:textId="77777777" w:rsidR="00163F85" w:rsidRPr="00163F85" w:rsidRDefault="00163F85" w:rsidP="00163F85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7576E" w14:textId="77777777" w:rsidR="00163F85" w:rsidRPr="00163F85" w:rsidRDefault="00163F85" w:rsidP="00163F8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блоков педагогического процесса</w:t>
      </w:r>
    </w:p>
    <w:tbl>
      <w:tblPr>
        <w:tblW w:w="973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2841"/>
        <w:gridCol w:w="6381"/>
      </w:tblGrid>
      <w:tr w:rsidR="00163F85" w:rsidRPr="00163F85" w14:paraId="3CCAA46A" w14:textId="77777777" w:rsidTr="00163F85">
        <w:trPr>
          <w:trHeight w:val="414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E1C87E" w14:textId="77777777" w:rsidR="00163F85" w:rsidRPr="00163F85" w:rsidRDefault="00163F85" w:rsidP="00163F85">
            <w:pPr>
              <w:spacing w:after="0" w:line="26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7AD53FB8" w14:textId="77777777" w:rsidR="00163F85" w:rsidRPr="00163F85" w:rsidRDefault="00163F85" w:rsidP="00163F85">
            <w:pPr>
              <w:spacing w:after="0" w:line="267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</w:p>
        </w:tc>
        <w:tc>
          <w:tcPr>
            <w:tcW w:w="2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FA6DA7" w14:textId="77777777" w:rsidR="00163F85" w:rsidRPr="00163F85" w:rsidRDefault="00163F85" w:rsidP="00163F85">
            <w:pPr>
              <w:spacing w:after="0" w:line="26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Блоки педагогического процесса</w:t>
            </w:r>
          </w:p>
        </w:tc>
        <w:tc>
          <w:tcPr>
            <w:tcW w:w="6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F4D8A97" w14:textId="77777777" w:rsidR="00163F85" w:rsidRPr="00163F85" w:rsidRDefault="00163F85" w:rsidP="00163F85">
            <w:pPr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образовательной деятельности</w:t>
            </w:r>
          </w:p>
        </w:tc>
      </w:tr>
      <w:tr w:rsidR="00163F85" w:rsidRPr="00163F85" w14:paraId="10C08107" w14:textId="77777777" w:rsidTr="00163F85">
        <w:trPr>
          <w:trHeight w:val="403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123D04" w14:textId="77777777" w:rsidR="00163F85" w:rsidRPr="00163F85" w:rsidRDefault="00163F85" w:rsidP="00163F85">
            <w:pPr>
              <w:spacing w:after="0" w:line="259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BB995E" w14:textId="77777777" w:rsidR="00163F85" w:rsidRPr="00163F85" w:rsidRDefault="00163F85" w:rsidP="00163F85">
            <w:pPr>
              <w:spacing w:after="0" w:line="25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 организованное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F79FF7" w14:textId="77777777" w:rsidR="00163F85" w:rsidRPr="00163F85" w:rsidRDefault="00163F85" w:rsidP="00163F85">
            <w:pPr>
              <w:spacing w:after="0" w:line="259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163F85" w:rsidRPr="00163F85" w14:paraId="72EFF58B" w14:textId="77777777" w:rsidTr="00163F85">
        <w:trPr>
          <w:trHeight w:val="428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422A928" w14:textId="77777777" w:rsidR="00163F85" w:rsidRPr="00163F85" w:rsidRDefault="00163F85" w:rsidP="00163F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C0458B" w14:textId="77777777" w:rsidR="00163F85" w:rsidRPr="00163F85" w:rsidRDefault="00163F85" w:rsidP="00163F85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 занятиях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388916" w14:textId="77777777" w:rsidR="00163F85" w:rsidRPr="00163F85" w:rsidRDefault="00163F85" w:rsidP="00163F85">
            <w:pPr>
              <w:spacing w:after="0" w:line="276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163F85" w:rsidRPr="00163F85" w14:paraId="58D89058" w14:textId="77777777" w:rsidTr="00163F85">
        <w:trPr>
          <w:trHeight w:val="428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ABD818" w14:textId="77777777" w:rsidR="00163F85" w:rsidRPr="00163F85" w:rsidRDefault="00163F85" w:rsidP="00163F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8E01A3" w14:textId="77777777" w:rsidR="00163F85" w:rsidRPr="00163F85" w:rsidRDefault="00163F85" w:rsidP="00163F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E199DD" w14:textId="77777777" w:rsidR="00163F85" w:rsidRPr="00163F85" w:rsidRDefault="00163F85" w:rsidP="00163F85">
            <w:pPr>
              <w:spacing w:after="0" w:line="276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 лепка, аппликация</w:t>
            </w:r>
          </w:p>
        </w:tc>
      </w:tr>
      <w:tr w:rsidR="00163F85" w:rsidRPr="00163F85" w14:paraId="5A67589B" w14:textId="77777777" w:rsidTr="00163F85">
        <w:trPr>
          <w:trHeight w:val="428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72670BD" w14:textId="77777777" w:rsidR="00163F85" w:rsidRPr="00163F85" w:rsidRDefault="00163F85" w:rsidP="00163F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BFC44C" w14:textId="77777777" w:rsidR="00163F85" w:rsidRPr="00163F85" w:rsidRDefault="00163F85" w:rsidP="00163F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DA75F2" w14:textId="77777777" w:rsidR="00163F85" w:rsidRPr="00163F85" w:rsidRDefault="00163F85" w:rsidP="00163F85">
            <w:pPr>
              <w:spacing w:after="0" w:line="276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14:paraId="1AEB92B1" w14:textId="77777777" w:rsidR="00163F85" w:rsidRPr="00163F85" w:rsidRDefault="00163F85" w:rsidP="00163F85">
            <w:pPr>
              <w:spacing w:after="0" w:line="276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</w:tr>
      <w:tr w:rsidR="00163F85" w:rsidRPr="00163F85" w14:paraId="31F195BF" w14:textId="77777777" w:rsidTr="00163F85">
        <w:trPr>
          <w:trHeight w:val="43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BF1703" w14:textId="77777777" w:rsidR="00163F85" w:rsidRPr="00163F85" w:rsidRDefault="00163F85" w:rsidP="00163F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E2ACB9" w14:textId="77777777" w:rsidR="00163F85" w:rsidRPr="00163F85" w:rsidRDefault="00163F85" w:rsidP="00163F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091EDC" w14:textId="77777777" w:rsidR="00163F85" w:rsidRPr="00163F85" w:rsidRDefault="00163F85" w:rsidP="00163F85">
            <w:pPr>
              <w:spacing w:after="0" w:line="276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психических процессов</w:t>
            </w:r>
          </w:p>
        </w:tc>
      </w:tr>
      <w:tr w:rsidR="00163F85" w:rsidRPr="00163F85" w14:paraId="083CD860" w14:textId="77777777" w:rsidTr="00163F85">
        <w:trPr>
          <w:trHeight w:val="404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0A803A" w14:textId="77777777" w:rsidR="00163F85" w:rsidRPr="00163F85" w:rsidRDefault="00163F85" w:rsidP="00163F85">
            <w:pPr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E6019E" w14:textId="77777777" w:rsidR="00163F85" w:rsidRPr="00163F85" w:rsidRDefault="00163F85" w:rsidP="00163F8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D8EE5A" w14:textId="77777777" w:rsidR="00163F85" w:rsidRPr="00163F85" w:rsidRDefault="00163F85" w:rsidP="00163F85">
            <w:pPr>
              <w:spacing w:after="0" w:line="26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Познавательно-исследовательская деятельность, игровая</w:t>
            </w:r>
          </w:p>
        </w:tc>
      </w:tr>
      <w:tr w:rsidR="00163F85" w:rsidRPr="00163F85" w14:paraId="2115370E" w14:textId="77777777" w:rsidTr="00163F85">
        <w:trPr>
          <w:trHeight w:val="428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145A103" w14:textId="77777777" w:rsidR="00163F85" w:rsidRPr="00163F85" w:rsidRDefault="00163F85" w:rsidP="00163F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3EA42B" w14:textId="77777777" w:rsidR="00163F85" w:rsidRPr="00163F85" w:rsidRDefault="00163F85" w:rsidP="0016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воспитателя с детьми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2CC251" w14:textId="77777777" w:rsidR="00163F85" w:rsidRPr="00163F85" w:rsidRDefault="00163F85" w:rsidP="00163F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Развивающее обучение при проведении</w:t>
            </w:r>
          </w:p>
          <w:p w14:paraId="152755DA" w14:textId="77777777" w:rsidR="00163F85" w:rsidRPr="00163F85" w:rsidRDefault="00163F85" w:rsidP="00163F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режимных моментов, во время прогулки</w:t>
            </w:r>
          </w:p>
        </w:tc>
      </w:tr>
      <w:tr w:rsidR="00163F85" w:rsidRPr="00163F85" w14:paraId="208ABEB0" w14:textId="77777777" w:rsidTr="00163F85">
        <w:trPr>
          <w:trHeight w:val="43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EDEA07" w14:textId="77777777" w:rsidR="00163F85" w:rsidRPr="00163F85" w:rsidRDefault="00163F85" w:rsidP="00163F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37F57E" w14:textId="77777777" w:rsidR="00163F85" w:rsidRPr="00163F85" w:rsidRDefault="00163F85" w:rsidP="00163F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D1D2A5" w14:textId="77777777" w:rsidR="00163F85" w:rsidRPr="00163F85" w:rsidRDefault="00163F85" w:rsidP="00163F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F85" w:rsidRPr="00163F85" w14:paraId="2F31B4D9" w14:textId="77777777" w:rsidTr="00163F85">
        <w:trPr>
          <w:trHeight w:val="404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C22901" w14:textId="77777777" w:rsidR="00163F85" w:rsidRPr="00163F85" w:rsidRDefault="00163F85" w:rsidP="00163F85">
            <w:pPr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ABAE49" w14:textId="77777777" w:rsidR="00163F85" w:rsidRPr="00163F85" w:rsidRDefault="00163F85" w:rsidP="00163F85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49CC5C" w14:textId="77777777" w:rsidR="00163F85" w:rsidRPr="00163F85" w:rsidRDefault="00163F85" w:rsidP="00163F85">
            <w:pPr>
              <w:spacing w:after="0" w:line="260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игре</w:t>
            </w:r>
          </w:p>
        </w:tc>
      </w:tr>
      <w:tr w:rsidR="00163F85" w:rsidRPr="00163F85" w14:paraId="6470791B" w14:textId="77777777" w:rsidTr="00163F85">
        <w:trPr>
          <w:trHeight w:val="43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F3B0FD" w14:textId="77777777" w:rsidR="00163F85" w:rsidRPr="00163F85" w:rsidRDefault="00163F85" w:rsidP="00163F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D9B0AD" w14:textId="77777777" w:rsidR="00163F85" w:rsidRPr="00163F85" w:rsidRDefault="00163F85" w:rsidP="00163F85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5BC3BA" w14:textId="77777777" w:rsidR="00163F85" w:rsidRPr="00163F85" w:rsidRDefault="00163F85" w:rsidP="00163F85">
            <w:pPr>
              <w:spacing w:after="0" w:line="276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163F85" w:rsidRPr="00163F85" w14:paraId="5FC17A4F" w14:textId="77777777" w:rsidTr="00163F85">
        <w:trPr>
          <w:trHeight w:val="404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E2E609" w14:textId="77777777" w:rsidR="00163F85" w:rsidRPr="00163F85" w:rsidRDefault="00163F85" w:rsidP="00163F85">
            <w:pPr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9FD052" w14:textId="77777777" w:rsidR="00163F85" w:rsidRPr="00163F85" w:rsidRDefault="00163F85" w:rsidP="00163F85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родителей с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07A698" w14:textId="77777777" w:rsidR="00163F85" w:rsidRPr="00163F85" w:rsidRDefault="00163F85" w:rsidP="00163F85">
            <w:pPr>
              <w:spacing w:after="0" w:line="26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в семье, выполнение рекомендаций</w:t>
            </w:r>
          </w:p>
          <w:p w14:paraId="768ECFA9" w14:textId="77777777" w:rsidR="00163F85" w:rsidRPr="00163F85" w:rsidRDefault="00163F85" w:rsidP="00163F85">
            <w:pPr>
              <w:spacing w:after="0" w:line="260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 ДОУ</w:t>
            </w:r>
          </w:p>
        </w:tc>
      </w:tr>
      <w:tr w:rsidR="00163F85" w:rsidRPr="00163F85" w14:paraId="665D184B" w14:textId="77777777" w:rsidTr="00163F85">
        <w:trPr>
          <w:trHeight w:val="47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E028A" w14:textId="77777777" w:rsidR="00163F85" w:rsidRPr="00163F85" w:rsidRDefault="00163F85" w:rsidP="00163F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3439CE" w14:textId="77777777" w:rsidR="00163F85" w:rsidRPr="00163F85" w:rsidRDefault="00163F85" w:rsidP="00163F85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85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9A6D39" w14:textId="77777777" w:rsidR="00163F85" w:rsidRPr="00163F85" w:rsidRDefault="00163F85" w:rsidP="00163F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79E75D" w14:textId="77777777" w:rsidR="00163F85" w:rsidRPr="00163F85" w:rsidRDefault="00163F85" w:rsidP="00163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0BADA6C4" w14:textId="77777777" w:rsidR="00163F85" w:rsidRPr="00163F85" w:rsidRDefault="00163F85" w:rsidP="00163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летний период реализуется «План на летний оздоровительный период ДОУ»,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14:paraId="1FE367B9" w14:textId="77777777" w:rsidR="00163F85" w:rsidRPr="00163F85" w:rsidRDefault="00163F85" w:rsidP="00163F8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оздоровительной деятельности детей носит тематический</w:t>
      </w:r>
      <w:r w:rsidRPr="00163F8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r w:rsidRPr="0016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характер. Содержание их различно и зависит от возрастных и индивидуальных</w:t>
      </w:r>
      <w:r w:rsidRPr="00163F8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r w:rsidRPr="0016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детей и включает такие виды деятельности как: игровую, коммуникативную, трудовую, познавательно-исследовательскую, продуктивную,</w:t>
      </w:r>
      <w:r w:rsidRPr="00163F8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r w:rsidRPr="0016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музыкально-художественную, а также знакомство с произведениями художественной литературы</w:t>
      </w:r>
      <w:r w:rsidRPr="00163F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0EF8B9" w14:textId="77777777" w:rsidR="00163F85" w:rsidRPr="00163F85" w:rsidRDefault="00163F85" w:rsidP="00163F85">
      <w:pPr>
        <w:widowControl w:val="0"/>
        <w:suppressAutoHyphens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163F85">
        <w:rPr>
          <w:rFonts w:ascii="Calibri" w:eastAsia="Times New Roman" w:hAnsi="Calibri" w:cs="Times New Roman"/>
          <w:lang w:eastAsia="ru-RU"/>
        </w:rPr>
        <w:t xml:space="preserve">  </w:t>
      </w:r>
    </w:p>
    <w:p w14:paraId="4368CD37" w14:textId="77777777" w:rsidR="00163F85" w:rsidRPr="00163F85" w:rsidRDefault="00163F85" w:rsidP="00163F8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163F85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Учебный план образовательной деятельности на 2025 - 2026</w:t>
      </w:r>
    </w:p>
    <w:p w14:paraId="26958223" w14:textId="77777777" w:rsidR="00163F85" w:rsidRPr="00163F85" w:rsidRDefault="00163F85" w:rsidP="00163F8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163F85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учебный год  в группе комбинированной направленности (старшая группа «Дельфин»)</w:t>
      </w:r>
    </w:p>
    <w:p w14:paraId="50AE334F" w14:textId="77777777" w:rsidR="00163F85" w:rsidRPr="00163F85" w:rsidRDefault="00163F85" w:rsidP="00163F8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Style w:val="32"/>
        <w:tblW w:w="9747" w:type="dxa"/>
        <w:tblLook w:val="04A0" w:firstRow="1" w:lastRow="0" w:firstColumn="1" w:lastColumn="0" w:noHBand="0" w:noVBand="1"/>
      </w:tblPr>
      <w:tblGrid>
        <w:gridCol w:w="533"/>
        <w:gridCol w:w="2930"/>
        <w:gridCol w:w="2315"/>
        <w:gridCol w:w="1898"/>
        <w:gridCol w:w="2071"/>
      </w:tblGrid>
      <w:tr w:rsidR="00163F85" w:rsidRPr="00163F85" w14:paraId="60BAEBE6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33930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5B7F6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Образовательная область </w:t>
            </w:r>
          </w:p>
          <w:p w14:paraId="6DCF23D1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Вид деятельности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E05C2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FAEA1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B3772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163F85" w:rsidRPr="00163F85" w14:paraId="28F87B68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8CE70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49081" w14:textId="77777777" w:rsidR="00163F85" w:rsidRPr="00163F85" w:rsidRDefault="00163F85" w:rsidP="00163F85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2"/>
                <w:lang w:eastAsia="hi-IN" w:bidi="hi-IN"/>
              </w:rPr>
            </w:pPr>
            <w:r w:rsidRPr="00163F85">
              <w:rPr>
                <w:rFonts w:ascii="Times New Roman" w:eastAsia="DejaVu Sans" w:hAnsi="Times New Roman"/>
                <w:b/>
                <w:kern w:val="2"/>
                <w:lang w:eastAsia="hi-IN" w:bidi="hi-IN"/>
              </w:rPr>
              <w:t xml:space="preserve">Социально-коммуникативное развитие </w:t>
            </w:r>
            <w:r w:rsidRPr="00163F85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 xml:space="preserve">(развитие общения, нравственное воспитание, формирование личности ребёнка) </w:t>
            </w:r>
            <w:r w:rsidRPr="00163F85">
              <w:rPr>
                <w:rFonts w:ascii="Times New Roman" w:eastAsia="DejaVu Sans" w:hAnsi="Times New Roman"/>
                <w:kern w:val="2"/>
                <w:lang w:eastAsia="hi-IN" w:bidi="hi-IN"/>
              </w:rPr>
              <w:t>интегрируется с образовательными областями : «Познавательное развитие», «Речевое развитие», «Художественно-эстетическое развитие», «Физическое развитие»</w:t>
            </w:r>
          </w:p>
        </w:tc>
      </w:tr>
      <w:tr w:rsidR="00163F85" w:rsidRPr="00163F85" w14:paraId="2EFCA12E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316C0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CB904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8C32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2769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9F1C3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163F85" w:rsidRPr="00163F85" w14:paraId="41D2FC07" w14:textId="77777777" w:rsidTr="00163F85">
        <w:trPr>
          <w:trHeight w:val="248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254C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3A84D" w14:textId="77777777" w:rsidR="00163F85" w:rsidRPr="00163F85" w:rsidRDefault="00163F85" w:rsidP="00163F85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Формирование элементарных</w:t>
            </w:r>
          </w:p>
          <w:p w14:paraId="243C8E0E" w14:textId="77777777" w:rsidR="00163F85" w:rsidRPr="00163F85" w:rsidRDefault="00163F85" w:rsidP="00163F85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математических представлений</w:t>
            </w:r>
          </w:p>
          <w:p w14:paraId="42228122" w14:textId="77777777" w:rsidR="00163F85" w:rsidRPr="00163F85" w:rsidRDefault="00163F85" w:rsidP="00163F85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Ознакомление с окружающим</w:t>
            </w:r>
          </w:p>
          <w:p w14:paraId="40C0CB38" w14:textId="77777777" w:rsidR="00163F85" w:rsidRPr="00163F85" w:rsidRDefault="00163F85" w:rsidP="00163F85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Ознакомление с миром природы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0354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  <w:p w14:paraId="3C297B24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1E65F4D0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486D9625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2F25E754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  <w:p w14:paraId="5C284BD8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10F27E81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41EBD6F5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4268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  <w:p w14:paraId="5EDA5B9B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79F9429D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6A7D8428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6C43EDF0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  <w:p w14:paraId="050BF040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360C75A2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17098C0A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  <w:p w14:paraId="644E1A59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A372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  <w:p w14:paraId="276C2176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7A4C658F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5FE119E8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59ABB5F7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  <w:p w14:paraId="2B70B905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1E76CB10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4E58DAE9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163F85" w:rsidRPr="00163F85" w14:paraId="56B9AF63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7B26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03C24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lang w:eastAsia="hi-IN" w:bidi="hi-IN"/>
              </w:rPr>
            </w:pPr>
            <w:r w:rsidRPr="00163F85">
              <w:rPr>
                <w:rFonts w:ascii="Times New Roman" w:eastAsia="DejaVu Sans" w:hAnsi="Times New Roman"/>
                <w:b/>
                <w:kern w:val="2"/>
                <w:lang w:eastAsia="hi-IN" w:bidi="hi-IN"/>
              </w:rPr>
              <w:t xml:space="preserve">Познавательно-исследовательская деятельность </w:t>
            </w:r>
            <w:r w:rsidRPr="00163F85">
              <w:rPr>
                <w:rFonts w:ascii="Times New Roman" w:eastAsia="DejaVu Sans" w:hAnsi="Times New Roman"/>
                <w:kern w:val="2"/>
                <w:lang w:eastAsia="hi-IN" w:bidi="hi-IN"/>
              </w:rPr>
              <w:t>интегрируется с образовательными областями: «Речевое развитие», «Художественно-эстетическое развитие», «Социально-коммуникативное развитие»</w:t>
            </w:r>
          </w:p>
          <w:p w14:paraId="5C201B06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/>
                <w:b/>
                <w:kern w:val="2"/>
                <w:lang w:eastAsia="hi-IN" w:bidi="hi-IN"/>
              </w:rPr>
              <w:t xml:space="preserve">Ознакомление с социальным миром, региональный компонент </w:t>
            </w:r>
            <w:r w:rsidRPr="00163F85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интегрируется с образовательными областями</w:t>
            </w:r>
            <w:r w:rsidRPr="00163F85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:</w:t>
            </w:r>
            <w:r w:rsidRPr="00163F85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163F85">
              <w:rPr>
                <w:rFonts w:ascii="Times New Roman" w:eastAsia="DejaVu Sans" w:hAnsi="Times New Roman"/>
                <w:kern w:val="2"/>
                <w:lang w:eastAsia="hi-IN" w:bidi="hi-IN"/>
              </w:rPr>
              <w:t>«Речевое развитие», «Художественно-эстетическое развитие», «Социально-коммуникативное развитие»</w:t>
            </w:r>
          </w:p>
        </w:tc>
      </w:tr>
      <w:tr w:rsidR="00163F85" w:rsidRPr="00163F85" w14:paraId="64C35275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A4C9F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A3991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F464B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88430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3F038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163F85" w:rsidRPr="00163F85" w14:paraId="77691577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4299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AB73A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42F7F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EE5B1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E86E0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163F85" w:rsidRPr="00163F85" w14:paraId="7E5B0788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6B1F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F4587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            Приобщение к художественной литературе - ежедневно</w:t>
            </w:r>
          </w:p>
        </w:tc>
      </w:tr>
      <w:tr w:rsidR="00163F85" w:rsidRPr="00163F85" w14:paraId="26B83422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CF528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59FAE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Художественно-</w:t>
            </w: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lastRenderedPageBreak/>
              <w:t>эстетическое развитие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B86C4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lastRenderedPageBreak/>
              <w:t>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DDBA7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07653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163F85" w:rsidRPr="00163F85" w14:paraId="2667C8F2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B800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37B97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Музыка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93468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C70D7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1DA12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163F85" w:rsidRPr="00163F85" w14:paraId="50C4187B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AEAC" w14:textId="77777777" w:rsidR="00163F85" w:rsidRPr="00163F85" w:rsidRDefault="00163F85" w:rsidP="00163F85">
            <w:pP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DF69E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Изобразительная деятельность</w:t>
            </w:r>
          </w:p>
          <w:p w14:paraId="69EAE83B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-рисование</w:t>
            </w:r>
          </w:p>
          <w:p w14:paraId="73DC21A8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-лепка</w:t>
            </w:r>
          </w:p>
          <w:p w14:paraId="5F041E65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E5FA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14:paraId="22998722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14:paraId="76E1D89F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</w:t>
            </w:r>
          </w:p>
          <w:p w14:paraId="51405195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  <w:p w14:paraId="2B86AADB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5259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14:paraId="2C45026A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14:paraId="6E7A6D6E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  <w:p w14:paraId="69C4F564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14:paraId="4406F4D7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AB14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14:paraId="410F0957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14:paraId="78E617BB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  <w:p w14:paraId="2E296BED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14:paraId="061E3AD8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163F85" w:rsidRPr="00163F85" w14:paraId="2C0B4DD0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0060" w14:textId="77777777" w:rsidR="00163F85" w:rsidRPr="00163F85" w:rsidRDefault="00163F85" w:rsidP="00163F85">
            <w:pP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269D" w14:textId="77777777" w:rsidR="00163F85" w:rsidRPr="00163F85" w:rsidRDefault="00163F85" w:rsidP="00163F85">
            <w:pPr>
              <w:widowControl w:val="0"/>
              <w:tabs>
                <w:tab w:val="left" w:pos="1006"/>
              </w:tabs>
              <w:suppressAutoHyphens/>
              <w:rPr>
                <w:rFonts w:ascii="Times New Roman" w:eastAsia="DejaVu Sans" w:hAnsi="Times New Roman"/>
                <w:kern w:val="2"/>
                <w:lang w:eastAsia="hi-IN" w:bidi="hi-IN"/>
              </w:rPr>
            </w:pPr>
            <w:r w:rsidRPr="00163F85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Конструктивно-модельная деятельность </w:t>
            </w:r>
            <w:r w:rsidRPr="00163F85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интегрируется с образовательными областями</w:t>
            </w:r>
            <w:r w:rsidRPr="00163F85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:</w:t>
            </w:r>
            <w:r w:rsidRPr="00163F85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163F85">
              <w:rPr>
                <w:rFonts w:ascii="Times New Roman" w:eastAsia="DejaVu Sans" w:hAnsi="Times New Roman"/>
                <w:kern w:val="2"/>
                <w:lang w:eastAsia="hi-IN" w:bidi="hi-IN"/>
              </w:rPr>
              <w:t>«Речевое развитие»,  «Социально-коммуникативное развитие», «Познавательное развитие»</w:t>
            </w:r>
          </w:p>
          <w:p w14:paraId="25F1104E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Приобщение к искусству</w:t>
            </w:r>
            <w:r w:rsidRPr="00163F85">
              <w:rPr>
                <w:rFonts w:ascii="Times New Roman" w:eastAsia="DejaVu Sans" w:hAnsi="Times New Roman"/>
                <w:b/>
                <w:kern w:val="2"/>
                <w:lang w:eastAsia="hi-IN" w:bidi="hi-IN"/>
              </w:rPr>
              <w:t xml:space="preserve"> </w:t>
            </w:r>
            <w:r w:rsidRPr="00163F85">
              <w:rPr>
                <w:rFonts w:ascii="Times New Roman" w:eastAsia="DejaVu Sans" w:hAnsi="Times New Roman"/>
                <w:kern w:val="2"/>
                <w:lang w:eastAsia="hi-IN" w:bidi="hi-IN"/>
              </w:rPr>
              <w:t>интегрируется</w:t>
            </w:r>
            <w:r w:rsidRPr="00163F85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с образовательными областями</w:t>
            </w:r>
            <w:r w:rsidRPr="00163F85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:</w:t>
            </w:r>
            <w:r w:rsidRPr="00163F85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163F85">
              <w:rPr>
                <w:rFonts w:ascii="Times New Roman" w:eastAsia="DejaVu Sans" w:hAnsi="Times New Roman"/>
                <w:kern w:val="2"/>
                <w:lang w:eastAsia="hi-IN" w:bidi="hi-IN"/>
              </w:rPr>
              <w:t>«Речевое развитие»,  «Социально-коммуникативное развитие», «Познавательное развитие»</w:t>
            </w:r>
          </w:p>
        </w:tc>
      </w:tr>
      <w:tr w:rsidR="00163F85" w:rsidRPr="00163F85" w14:paraId="13348D3C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4F75C" w14:textId="77777777" w:rsidR="00163F85" w:rsidRPr="00163F85" w:rsidRDefault="00163F85" w:rsidP="00163F85">
            <w:pP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1.5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2533F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Физическое развитие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07505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6388D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45D1B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163F85" w:rsidRPr="00163F85" w14:paraId="6FF63191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E1A7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FBFF9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49A68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477A7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EFC6A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163F85" w:rsidRPr="00163F85" w14:paraId="1C82E8B9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7751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65124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3AF70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E41F7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5783F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163F85" w:rsidRPr="00163F85" w14:paraId="46EB8C12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C0E5" w14:textId="77777777" w:rsidR="00163F85" w:rsidRPr="00163F85" w:rsidRDefault="00163F85" w:rsidP="00163F85">
            <w:pP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2FA2B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lang w:eastAsia="hi-IN" w:bidi="hi-IN"/>
              </w:rPr>
            </w:pPr>
            <w:r w:rsidRPr="00163F85">
              <w:rPr>
                <w:rFonts w:ascii="Times New Roman" w:eastAsia="DejaVu Sans" w:hAnsi="Times New Roman"/>
                <w:b/>
                <w:kern w:val="2"/>
                <w:lang w:eastAsia="hi-IN" w:bidi="hi-IN"/>
              </w:rPr>
              <w:t xml:space="preserve">Формирование начальных представлений о здоровом образе жизни - </w:t>
            </w:r>
            <w:r w:rsidRPr="00163F85">
              <w:rPr>
                <w:rFonts w:ascii="Times New Roman" w:eastAsia="DejaVu Sans" w:hAnsi="Times New Roman"/>
                <w:kern w:val="2"/>
                <w:lang w:eastAsia="hi-IN" w:bidi="hi-IN"/>
              </w:rPr>
              <w:t>ежедневно,</w:t>
            </w:r>
            <w:r w:rsidRPr="00163F85">
              <w:rPr>
                <w:rFonts w:ascii="Times New Roman" w:eastAsia="DejaVu Sans" w:hAnsi="Times New Roman"/>
                <w:b/>
                <w:kern w:val="2"/>
                <w:lang w:eastAsia="hi-IN" w:bidi="hi-IN"/>
              </w:rPr>
              <w:t xml:space="preserve"> </w:t>
            </w:r>
            <w:r w:rsidRPr="00163F85">
              <w:rPr>
                <w:rFonts w:ascii="Times New Roman" w:eastAsia="DejaVu Sans" w:hAnsi="Times New Roman"/>
                <w:kern w:val="2"/>
                <w:lang w:eastAsia="hi-IN" w:bidi="hi-IN"/>
              </w:rPr>
              <w:t>при организации режимных моментов, разных видах детской деятельности</w:t>
            </w:r>
          </w:p>
          <w:p w14:paraId="45040974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/>
                <w:b/>
                <w:kern w:val="2"/>
                <w:lang w:eastAsia="hi-IN" w:bidi="hi-IN"/>
              </w:rPr>
              <w:t>Воспитание культурно-гигиенических навыков</w:t>
            </w:r>
            <w:r w:rsidRPr="00163F85">
              <w:rPr>
                <w:rFonts w:ascii="Times New Roman" w:eastAsia="DejaVu Sans" w:hAnsi="Times New Roman"/>
                <w:kern w:val="2"/>
                <w:lang w:eastAsia="hi-IN" w:bidi="hi-IN"/>
              </w:rPr>
              <w:t>: при организации режимных моментов, разных видах детской деятельности</w:t>
            </w:r>
          </w:p>
        </w:tc>
      </w:tr>
      <w:tr w:rsidR="00163F85" w:rsidRPr="00163F85" w14:paraId="2004A79F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5BB7" w14:textId="77777777" w:rsidR="00163F85" w:rsidRPr="00163F85" w:rsidRDefault="00163F85" w:rsidP="00163F85">
            <w:pP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058C4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A3683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A1B3A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35F88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396</w:t>
            </w:r>
          </w:p>
        </w:tc>
      </w:tr>
      <w:tr w:rsidR="00163F85" w:rsidRPr="00163F85" w14:paraId="08CC8DAC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2F9D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2845D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                              Логопедическое сопровождение </w:t>
            </w:r>
          </w:p>
        </w:tc>
      </w:tr>
      <w:tr w:rsidR="00163F85" w:rsidRPr="00163F85" w14:paraId="5ECAFC75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C791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D579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6DF5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 ребёнок</w:t>
            </w:r>
          </w:p>
          <w:p w14:paraId="21AC122B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40 мин </w:t>
            </w:r>
          </w:p>
          <w:p w14:paraId="6141BE02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32234106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0D82450C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F83DF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 ребёнок</w:t>
            </w:r>
          </w:p>
          <w:p w14:paraId="5792E9C9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2 часа </w:t>
            </w:r>
          </w:p>
          <w:p w14:paraId="3A1FB3D0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40 минут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20CB3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 ребёнок</w:t>
            </w:r>
          </w:p>
          <w:p w14:paraId="19EE1C93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24 часа</w:t>
            </w:r>
          </w:p>
        </w:tc>
      </w:tr>
      <w:tr w:rsidR="00163F85" w:rsidRPr="00163F85" w14:paraId="41D0C064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F22A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E110C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                                 Физкультурно-оздоровительное сопровождение</w:t>
            </w:r>
          </w:p>
        </w:tc>
      </w:tr>
      <w:tr w:rsidR="00163F85" w:rsidRPr="00163F85" w14:paraId="19EAE758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9DAA" w14:textId="77777777" w:rsidR="00163F85" w:rsidRPr="00163F85" w:rsidRDefault="00163F85" w:rsidP="00163F85">
            <w:pP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A345D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Физическое развитие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90B3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 ребёнок</w:t>
            </w:r>
          </w:p>
          <w:p w14:paraId="28F72238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40 мин </w:t>
            </w:r>
          </w:p>
          <w:p w14:paraId="2BE891E4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14319F9D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4EC4FDF6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9B7C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 ребёнок</w:t>
            </w:r>
          </w:p>
          <w:p w14:paraId="670CCB12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2 часа </w:t>
            </w:r>
          </w:p>
          <w:p w14:paraId="70D76873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40 минут</w:t>
            </w:r>
          </w:p>
          <w:p w14:paraId="12CEE7BC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D6C3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 ребёнок</w:t>
            </w:r>
          </w:p>
          <w:p w14:paraId="69E7CAE8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24 часа</w:t>
            </w:r>
          </w:p>
          <w:p w14:paraId="7C601ED6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0E8C01EA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2C321F63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163F85" w:rsidRPr="00163F85" w14:paraId="34A2FA9A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CE4B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BFD58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                                       Музыкальное сопровождение</w:t>
            </w:r>
          </w:p>
        </w:tc>
      </w:tr>
      <w:tr w:rsidR="00163F85" w:rsidRPr="00163F85" w14:paraId="06670D4C" w14:textId="77777777" w:rsidTr="00163F8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B36B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40907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Музыкальная деятельность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46CE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 ребёнок</w:t>
            </w:r>
          </w:p>
          <w:p w14:paraId="03C83105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40 мин </w:t>
            </w:r>
          </w:p>
          <w:p w14:paraId="320D3AAC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4090B89E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0B0760F7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F95DC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 ребёнок</w:t>
            </w:r>
          </w:p>
          <w:p w14:paraId="17C4E042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2 часа </w:t>
            </w:r>
          </w:p>
          <w:p w14:paraId="76DBF474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40 минут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F3FC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 ребёнок</w:t>
            </w:r>
          </w:p>
          <w:p w14:paraId="36C5EF7A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163F8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24 часа</w:t>
            </w:r>
          </w:p>
          <w:p w14:paraId="6280E892" w14:textId="77777777" w:rsidR="00163F85" w:rsidRPr="00163F85" w:rsidRDefault="00163F85" w:rsidP="00163F85">
            <w:pPr>
              <w:widowControl w:val="0"/>
              <w:suppressAutoHyphens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3A75D16F" w14:textId="77777777" w:rsidR="00163F85" w:rsidRDefault="00163F85" w:rsidP="002B4733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551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54F06B56" w14:textId="77777777" w:rsidR="00163F85" w:rsidRDefault="00163F85" w:rsidP="002B4733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551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258DCBEA" w14:textId="77777777" w:rsidR="002B4733" w:rsidRPr="002B4733" w:rsidRDefault="002B4733" w:rsidP="002B4733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55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lang w:val="en-US"/>
        </w:rPr>
        <w:t>IV</w:t>
      </w:r>
      <w:r w:rsidRPr="002B4733">
        <w:rPr>
          <w:rFonts w:ascii="Times New Roman" w:eastAsia="Times New Roman" w:hAnsi="Times New Roman" w:cs="Times New Roman"/>
          <w:b/>
          <w:sz w:val="24"/>
        </w:rPr>
        <w:t>.Краткая презентация АОП ДО для обучающихся с УО</w:t>
      </w:r>
    </w:p>
    <w:p w14:paraId="4BD49744" w14:textId="77777777" w:rsidR="002B4733" w:rsidRPr="002B4733" w:rsidRDefault="002B4733" w:rsidP="002B4733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551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(интеллектуальными </w:t>
      </w:r>
      <w:r w:rsidRPr="002B4733">
        <w:rPr>
          <w:rFonts w:ascii="Times New Roman" w:eastAsia="Times New Roman" w:hAnsi="Times New Roman" w:cs="Times New Roman"/>
          <w:b/>
          <w:spacing w:val="-2"/>
          <w:sz w:val="24"/>
        </w:rPr>
        <w:t>нарушениями)</w:t>
      </w:r>
    </w:p>
    <w:p w14:paraId="35BBDB94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left="232" w:right="549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Адаптированная образовательная программа дошкольного образования для воспитанников с ограниченными возможностями здоровья (умственная отсталость) разработана на основе Федерального государственного образовательного стандарта дошкольного образования  с учетом Федеральной адаптированной образовательной программы дошкольного образования для детей с умственной отсталостью (интеллектуальными нарушениями).</w:t>
      </w:r>
    </w:p>
    <w:p w14:paraId="02E3885F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left="232" w:right="552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Данная Программа является нормативно-управленческим документом МБДОУ  характеризующая систему организации образовательной деятельности педагогов.</w:t>
      </w:r>
    </w:p>
    <w:p w14:paraId="6DF3628D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left="232" w:right="55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определяет цель, задачи, планируемые результаты, содержание и организацию образовательного процесса в группе комбинированной направленности ДОУ.</w:t>
      </w:r>
    </w:p>
    <w:p w14:paraId="2D18A45A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left="232" w:right="556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реализации Программы: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дошкольного образования, определяемых общими и особыми потребностями обучающегося раннего и дошкольного возраста с УО, индивидуальными особенностями его развития и состояния здоровья.</w:t>
      </w:r>
    </w:p>
    <w:p w14:paraId="2565D51B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left="232" w:right="55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 содействует взаимопониманию и сотрудничеству между людьми, способствует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реализации прав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14:paraId="4EAD406E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74" w:lineRule="exact"/>
        <w:ind w:left="833"/>
        <w:jc w:val="both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</w:rPr>
        <w:t>Задачи</w:t>
      </w:r>
      <w:r w:rsidRPr="002B4733">
        <w:rPr>
          <w:rFonts w:ascii="Times New Roman" w:eastAsia="Times New Roman" w:hAnsi="Times New Roman" w:cs="Times New Roman"/>
          <w:b/>
          <w:spacing w:val="-2"/>
          <w:sz w:val="24"/>
        </w:rPr>
        <w:t xml:space="preserve"> Программы:</w:t>
      </w:r>
    </w:p>
    <w:p w14:paraId="678D8AB5" w14:textId="77777777" w:rsidR="002B4733" w:rsidRPr="002B4733" w:rsidRDefault="002B4733" w:rsidP="002B4733">
      <w:pPr>
        <w:widowControl w:val="0"/>
        <w:numPr>
          <w:ilvl w:val="0"/>
          <w:numId w:val="28"/>
        </w:numPr>
        <w:tabs>
          <w:tab w:val="left" w:pos="954"/>
        </w:tabs>
        <w:autoSpaceDE w:val="0"/>
        <w:autoSpaceDN w:val="0"/>
        <w:spacing w:after="0" w:line="274" w:lineRule="exact"/>
        <w:ind w:left="954" w:hanging="12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реализация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содержания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Программы;</w:t>
      </w:r>
    </w:p>
    <w:p w14:paraId="3C0F3E49" w14:textId="77777777" w:rsidR="002B4733" w:rsidRPr="002B4733" w:rsidRDefault="002B4733" w:rsidP="002B4733">
      <w:pPr>
        <w:widowControl w:val="0"/>
        <w:numPr>
          <w:ilvl w:val="0"/>
          <w:numId w:val="28"/>
        </w:numPr>
        <w:tabs>
          <w:tab w:val="left" w:pos="954"/>
        </w:tabs>
        <w:autoSpaceDE w:val="0"/>
        <w:autoSpaceDN w:val="0"/>
        <w:spacing w:before="66" w:after="0" w:line="240" w:lineRule="auto"/>
        <w:ind w:left="954" w:hanging="12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коррекция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недостатков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психофизического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обучающихся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>УО;</w:t>
      </w:r>
    </w:p>
    <w:p w14:paraId="2FD54C04" w14:textId="77777777" w:rsidR="002B4733" w:rsidRPr="002B4733" w:rsidRDefault="002B4733" w:rsidP="002B4733">
      <w:pPr>
        <w:widowControl w:val="0"/>
        <w:numPr>
          <w:ilvl w:val="0"/>
          <w:numId w:val="28"/>
        </w:numPr>
        <w:tabs>
          <w:tab w:val="left" w:pos="953"/>
        </w:tabs>
        <w:autoSpaceDE w:val="0"/>
        <w:autoSpaceDN w:val="0"/>
        <w:spacing w:after="0" w:line="240" w:lineRule="auto"/>
        <w:ind w:right="553" w:firstLine="60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охрана и укрепление физического и психического здоровья обучающихся с УО, в том числе их эмоционального благополучия;</w:t>
      </w:r>
    </w:p>
    <w:p w14:paraId="24D1F299" w14:textId="77777777" w:rsidR="002B4733" w:rsidRPr="002B4733" w:rsidRDefault="002B4733" w:rsidP="002B4733">
      <w:pPr>
        <w:widowControl w:val="0"/>
        <w:numPr>
          <w:ilvl w:val="0"/>
          <w:numId w:val="28"/>
        </w:numPr>
        <w:tabs>
          <w:tab w:val="left" w:pos="953"/>
        </w:tabs>
        <w:autoSpaceDE w:val="0"/>
        <w:autoSpaceDN w:val="0"/>
        <w:spacing w:before="1" w:after="0" w:line="240" w:lineRule="auto"/>
        <w:ind w:right="552" w:firstLine="60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обеспечение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равных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возможностей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для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полноценного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развития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ребенка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 УО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период дошкольного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образования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независимо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от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места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проживания,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пола,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нации,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языка,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социального 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статуса;</w:t>
      </w:r>
    </w:p>
    <w:p w14:paraId="25549374" w14:textId="77777777" w:rsidR="002B4733" w:rsidRPr="002B4733" w:rsidRDefault="002B4733" w:rsidP="002B4733">
      <w:pPr>
        <w:widowControl w:val="0"/>
        <w:numPr>
          <w:ilvl w:val="0"/>
          <w:numId w:val="28"/>
        </w:numPr>
        <w:tabs>
          <w:tab w:val="left" w:pos="953"/>
        </w:tabs>
        <w:autoSpaceDE w:val="0"/>
        <w:autoSpaceDN w:val="0"/>
        <w:spacing w:after="0" w:line="240" w:lineRule="auto"/>
        <w:ind w:right="555" w:firstLine="60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УО как субъекта отношений с педагогическим работником, родителями (законными представителями), другими детьми;</w:t>
      </w:r>
    </w:p>
    <w:p w14:paraId="38A981A3" w14:textId="77777777" w:rsidR="002B4733" w:rsidRPr="002B4733" w:rsidRDefault="002B4733" w:rsidP="002B4733">
      <w:pPr>
        <w:widowControl w:val="0"/>
        <w:numPr>
          <w:ilvl w:val="0"/>
          <w:numId w:val="28"/>
        </w:numPr>
        <w:tabs>
          <w:tab w:val="left" w:pos="953"/>
        </w:tabs>
        <w:autoSpaceDE w:val="0"/>
        <w:autoSpaceDN w:val="0"/>
        <w:spacing w:after="0" w:line="240" w:lineRule="auto"/>
        <w:ind w:right="561" w:firstLine="60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14:paraId="59DF2267" w14:textId="77777777" w:rsidR="002B4733" w:rsidRPr="002B4733" w:rsidRDefault="002B4733" w:rsidP="002B4733">
      <w:pPr>
        <w:widowControl w:val="0"/>
        <w:numPr>
          <w:ilvl w:val="0"/>
          <w:numId w:val="28"/>
        </w:numPr>
        <w:tabs>
          <w:tab w:val="left" w:pos="953"/>
        </w:tabs>
        <w:autoSpaceDE w:val="0"/>
        <w:autoSpaceDN w:val="0"/>
        <w:spacing w:after="0" w:line="240" w:lineRule="auto"/>
        <w:ind w:right="552" w:firstLine="60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формирование общей культуры личности обучающихся с УО, развитие их социальных, нравственных, эстетических, интеллектуальных, физических качеств, инициативности,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самостоятельности и ответственности ребенка,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формирование предпосылок учебной деятельности;</w:t>
      </w:r>
    </w:p>
    <w:p w14:paraId="6037C19A" w14:textId="77777777" w:rsidR="002B4733" w:rsidRPr="002B4733" w:rsidRDefault="002B4733" w:rsidP="002B4733">
      <w:pPr>
        <w:widowControl w:val="0"/>
        <w:numPr>
          <w:ilvl w:val="0"/>
          <w:numId w:val="28"/>
        </w:numPr>
        <w:tabs>
          <w:tab w:val="left" w:pos="953"/>
        </w:tabs>
        <w:autoSpaceDE w:val="0"/>
        <w:autoSpaceDN w:val="0"/>
        <w:spacing w:after="0" w:line="240" w:lineRule="auto"/>
        <w:ind w:right="557" w:firstLine="60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формирование социокультурной среды, соответствующей психофизическим и индивидуальным особенностям развития обучающихся с УО;</w:t>
      </w:r>
    </w:p>
    <w:p w14:paraId="560B1845" w14:textId="77777777" w:rsidR="002B4733" w:rsidRPr="002B4733" w:rsidRDefault="002B4733" w:rsidP="002B4733">
      <w:pPr>
        <w:widowControl w:val="0"/>
        <w:numPr>
          <w:ilvl w:val="0"/>
          <w:numId w:val="28"/>
        </w:numPr>
        <w:tabs>
          <w:tab w:val="left" w:pos="953"/>
        </w:tabs>
        <w:autoSpaceDE w:val="0"/>
        <w:autoSpaceDN w:val="0"/>
        <w:spacing w:after="0" w:line="240" w:lineRule="auto"/>
        <w:ind w:right="553" w:firstLine="60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(абилитации), охраны и укрепления здоровья обучающихся с УО;</w:t>
      </w:r>
    </w:p>
    <w:p w14:paraId="02AEFB6B" w14:textId="77777777" w:rsidR="002B4733" w:rsidRPr="002B4733" w:rsidRDefault="002B4733" w:rsidP="002B4733">
      <w:pPr>
        <w:widowControl w:val="0"/>
        <w:numPr>
          <w:ilvl w:val="0"/>
          <w:numId w:val="28"/>
        </w:numPr>
        <w:tabs>
          <w:tab w:val="left" w:pos="953"/>
        </w:tabs>
        <w:autoSpaceDE w:val="0"/>
        <w:autoSpaceDN w:val="0"/>
        <w:spacing w:before="1" w:after="0" w:line="240" w:lineRule="auto"/>
        <w:ind w:right="556" w:firstLine="60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обеспечение преемственности целей, задач и содержания дошкольного и начального общего образования.</w:t>
      </w:r>
    </w:p>
    <w:p w14:paraId="52F0BACC" w14:textId="77777777" w:rsidR="00390239" w:rsidRPr="00390239" w:rsidRDefault="00390239" w:rsidP="003902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90239">
        <w:rPr>
          <w:rFonts w:ascii="Times New Roman" w:eastAsia="Times New Roman" w:hAnsi="Times New Roman" w:cs="Times New Roman"/>
          <w:sz w:val="24"/>
        </w:rPr>
        <w:t>Программа направлена на создание условий для коррекционно-развивающей работы и всестороннего развития детей с УО и создания комплекса коррекционно-развивающей работы с учетом особенностей психофизического развития детей.</w:t>
      </w:r>
    </w:p>
    <w:p w14:paraId="783AF69A" w14:textId="77777777" w:rsidR="00390239" w:rsidRPr="00390239" w:rsidRDefault="00390239" w:rsidP="003902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90239">
        <w:rPr>
          <w:rFonts w:ascii="Times New Roman" w:eastAsia="Times New Roman" w:hAnsi="Times New Roman" w:cs="Times New Roman"/>
          <w:sz w:val="24"/>
        </w:rPr>
        <w:t>Программа обеспечивает разностороннее развитие детей с УО с учетом их возрастных и индивидуальных особенностей.</w:t>
      </w:r>
    </w:p>
    <w:p w14:paraId="091371A0" w14:textId="77777777" w:rsidR="00390239" w:rsidRPr="00390239" w:rsidRDefault="00390239" w:rsidP="003902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90239">
        <w:rPr>
          <w:rFonts w:ascii="Times New Roman" w:eastAsia="Times New Roman" w:hAnsi="Times New Roman" w:cs="Times New Roman"/>
          <w:sz w:val="24"/>
        </w:rPr>
        <w:t>Структура Программы в соответствии с требованиями Стандарта включает три основных раздела - целевой, содержательный и организационный.</w:t>
      </w:r>
    </w:p>
    <w:p w14:paraId="0DEFDE03" w14:textId="49FACE62" w:rsidR="002B4733" w:rsidRPr="002B4733" w:rsidRDefault="00390239" w:rsidP="00390239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B4733" w:rsidRPr="002B4733">
          <w:pgSz w:w="11910" w:h="16840"/>
          <w:pgMar w:top="1040" w:right="580" w:bottom="960" w:left="900" w:header="0" w:footer="779" w:gutter="0"/>
          <w:cols w:space="720"/>
        </w:sectPr>
      </w:pPr>
      <w:r w:rsidRPr="00390239">
        <w:rPr>
          <w:rFonts w:ascii="Times New Roman" w:eastAsia="Times New Roman" w:hAnsi="Times New Roman" w:cs="Times New Roman"/>
          <w:sz w:val="24"/>
        </w:rPr>
        <w:t>Целевой раздел Программы включает пояснительную записку и планируемые результаты освоения Программы, определяет ее цели и задачи, принципы и подходы к формированию Программы, планируемые результаты ее освоения в виде целевых ориентиров.</w:t>
      </w:r>
    </w:p>
    <w:p w14:paraId="2235DB4E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2AFEBB" w14:textId="77777777" w:rsidR="002B4733" w:rsidRPr="002B4733" w:rsidRDefault="002B4733" w:rsidP="002B4733">
      <w:pPr>
        <w:widowControl w:val="0"/>
        <w:autoSpaceDE w:val="0"/>
        <w:autoSpaceDN w:val="0"/>
        <w:spacing w:before="66" w:after="0" w:line="240" w:lineRule="auto"/>
        <w:ind w:left="232" w:right="557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Содержательный раздел Программы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включает описание образовательной деятельности 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 формы, способы, методы и средства реализации Программы, которые отражают аспекты образовательной среды: предметно-пространственная развивающая образовательная среда; характер взаимодействия с педагогическим работником; характер взаимодействия с другими детьми; система отношений ребенка к миру, к другим людям, к себе самому; содержание образовательной деятельности по профессиональной коррекции нарушений развития обучающихся (программу коррекционно-развивающей работы).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деятельности, таких как:</w:t>
      </w:r>
    </w:p>
    <w:p w14:paraId="177AF2AD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left="8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2B473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Предметная 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деятельность.</w:t>
      </w:r>
    </w:p>
    <w:p w14:paraId="62BC86CD" w14:textId="77777777" w:rsidR="002B4733" w:rsidRPr="002B4733" w:rsidRDefault="002B4733" w:rsidP="002B4733">
      <w:pPr>
        <w:widowControl w:val="0"/>
        <w:numPr>
          <w:ilvl w:val="0"/>
          <w:numId w:val="29"/>
        </w:numPr>
        <w:tabs>
          <w:tab w:val="left" w:pos="107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Игровая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(сюжетно-ролевая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игра,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игра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правилами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другие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виды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игры).</w:t>
      </w:r>
    </w:p>
    <w:p w14:paraId="758C49E6" w14:textId="77777777" w:rsidR="002B4733" w:rsidRPr="002B4733" w:rsidRDefault="002B4733" w:rsidP="002B4733">
      <w:pPr>
        <w:widowControl w:val="0"/>
        <w:numPr>
          <w:ilvl w:val="0"/>
          <w:numId w:val="29"/>
        </w:numPr>
        <w:tabs>
          <w:tab w:val="left" w:pos="1155"/>
        </w:tabs>
        <w:autoSpaceDE w:val="0"/>
        <w:autoSpaceDN w:val="0"/>
        <w:spacing w:after="0" w:line="240" w:lineRule="auto"/>
        <w:ind w:left="232" w:right="550" w:firstLine="60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Коммуникативная (общение и взаимодействие с педагогическим работником и другими детьми).</w:t>
      </w:r>
    </w:p>
    <w:p w14:paraId="21FBFE2F" w14:textId="77777777" w:rsidR="002B4733" w:rsidRPr="002B4733" w:rsidRDefault="002B4733" w:rsidP="002B4733">
      <w:pPr>
        <w:widowControl w:val="0"/>
        <w:numPr>
          <w:ilvl w:val="0"/>
          <w:numId w:val="29"/>
        </w:numPr>
        <w:tabs>
          <w:tab w:val="left" w:pos="1254"/>
        </w:tabs>
        <w:autoSpaceDE w:val="0"/>
        <w:autoSpaceDN w:val="0"/>
        <w:spacing w:after="0" w:line="240" w:lineRule="auto"/>
        <w:ind w:left="232" w:right="555" w:firstLine="60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Познавательно-исследовательская (исследование и познание природного и социального миров в процессе наблюдения и взаимодействия с ними), а также такими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видами активности ребенка, как:</w:t>
      </w:r>
    </w:p>
    <w:p w14:paraId="5B530DD7" w14:textId="77777777" w:rsidR="002B4733" w:rsidRPr="002B4733" w:rsidRDefault="002B4733" w:rsidP="002B4733">
      <w:pPr>
        <w:widowControl w:val="0"/>
        <w:numPr>
          <w:ilvl w:val="1"/>
          <w:numId w:val="29"/>
        </w:numPr>
        <w:tabs>
          <w:tab w:val="left" w:pos="954"/>
        </w:tabs>
        <w:autoSpaceDE w:val="0"/>
        <w:autoSpaceDN w:val="0"/>
        <w:spacing w:after="0" w:line="240" w:lineRule="auto"/>
        <w:ind w:left="954" w:hanging="12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восприятие</w:t>
      </w:r>
      <w:r w:rsidRPr="002B47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художественной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литературы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фольклора;</w:t>
      </w:r>
    </w:p>
    <w:p w14:paraId="1C46D6DC" w14:textId="77777777" w:rsidR="002B4733" w:rsidRPr="002B4733" w:rsidRDefault="002B4733" w:rsidP="002B4733">
      <w:pPr>
        <w:widowControl w:val="0"/>
        <w:numPr>
          <w:ilvl w:val="1"/>
          <w:numId w:val="29"/>
        </w:numPr>
        <w:tabs>
          <w:tab w:val="left" w:pos="954"/>
        </w:tabs>
        <w:autoSpaceDE w:val="0"/>
        <w:autoSpaceDN w:val="0"/>
        <w:spacing w:after="0" w:line="240" w:lineRule="auto"/>
        <w:ind w:left="954" w:hanging="12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самообслуживание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элементарный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бытовой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(в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помещении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</w:t>
      </w:r>
      <w:r w:rsidRPr="002B47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улице);</w:t>
      </w:r>
    </w:p>
    <w:p w14:paraId="64AD8305" w14:textId="77777777" w:rsidR="002B4733" w:rsidRPr="002B4733" w:rsidRDefault="002B4733" w:rsidP="002B4733">
      <w:pPr>
        <w:widowControl w:val="0"/>
        <w:numPr>
          <w:ilvl w:val="1"/>
          <w:numId w:val="29"/>
        </w:numPr>
        <w:tabs>
          <w:tab w:val="left" w:pos="953"/>
        </w:tabs>
        <w:autoSpaceDE w:val="0"/>
        <w:autoSpaceDN w:val="0"/>
        <w:spacing w:after="0" w:line="240" w:lineRule="auto"/>
        <w:ind w:right="562" w:firstLine="60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конструирование из разного материала, включая конструкторы, модули, бумагу, природный и иной материал;</w:t>
      </w:r>
    </w:p>
    <w:p w14:paraId="6F88537F" w14:textId="77777777" w:rsidR="002B4733" w:rsidRPr="002B4733" w:rsidRDefault="002B4733" w:rsidP="002B4733">
      <w:pPr>
        <w:widowControl w:val="0"/>
        <w:numPr>
          <w:ilvl w:val="1"/>
          <w:numId w:val="29"/>
        </w:numPr>
        <w:tabs>
          <w:tab w:val="left" w:pos="954"/>
        </w:tabs>
        <w:autoSpaceDE w:val="0"/>
        <w:autoSpaceDN w:val="0"/>
        <w:spacing w:after="0" w:line="240" w:lineRule="auto"/>
        <w:ind w:left="954" w:hanging="121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изобразительная</w:t>
      </w:r>
      <w:r w:rsidRPr="002B47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(рисование,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лепка,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аппликация);</w:t>
      </w:r>
    </w:p>
    <w:p w14:paraId="5BF81291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left="232" w:right="548" w:firstLine="60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 двигательная</w:t>
      </w:r>
      <w:r w:rsidRPr="002B47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(овладение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основными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движениями)</w:t>
      </w:r>
      <w:r w:rsidRPr="002B47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формы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активности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ребенка.</w:t>
      </w:r>
      <w:r w:rsidRPr="002B473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Содержательный раздел Программы</w:t>
      </w:r>
      <w:r w:rsidRPr="002B473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включает описание коррекционно- развивающей работы, обеспечивающей адаптацию и включение обучающихся с УО в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социум.</w:t>
      </w:r>
    </w:p>
    <w:p w14:paraId="56ED2003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left="8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2B47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работы:</w:t>
      </w:r>
    </w:p>
    <w:p w14:paraId="61F1FD09" w14:textId="762C034F" w:rsidR="002B4733" w:rsidRPr="002B4733" w:rsidRDefault="002B4733" w:rsidP="002B4733">
      <w:pPr>
        <w:widowControl w:val="0"/>
        <w:numPr>
          <w:ilvl w:val="0"/>
          <w:numId w:val="30"/>
        </w:numPr>
        <w:tabs>
          <w:tab w:val="left" w:pos="1321"/>
        </w:tabs>
        <w:autoSpaceDE w:val="0"/>
        <w:autoSpaceDN w:val="0"/>
        <w:spacing w:after="0" w:line="240" w:lineRule="auto"/>
        <w:ind w:right="553" w:firstLine="60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>Является неотъемлемой частью Программы в условиях дошкольных обра</w:t>
      </w:r>
      <w:r w:rsidR="00C52338">
        <w:rPr>
          <w:rFonts w:ascii="Times New Roman" w:eastAsia="Times New Roman" w:hAnsi="Times New Roman" w:cs="Times New Roman"/>
          <w:sz w:val="24"/>
        </w:rPr>
        <w:t>зовательных групп комбинированной</w:t>
      </w:r>
      <w:r w:rsidRPr="002B4733">
        <w:rPr>
          <w:rFonts w:ascii="Times New Roman" w:eastAsia="Times New Roman" w:hAnsi="Times New Roman" w:cs="Times New Roman"/>
          <w:sz w:val="24"/>
        </w:rPr>
        <w:t xml:space="preserve"> направленности.</w:t>
      </w:r>
    </w:p>
    <w:p w14:paraId="1B853C55" w14:textId="77777777" w:rsidR="002B4733" w:rsidRPr="002B4733" w:rsidRDefault="002B4733" w:rsidP="002B4733">
      <w:pPr>
        <w:widowControl w:val="0"/>
        <w:numPr>
          <w:ilvl w:val="0"/>
          <w:numId w:val="30"/>
        </w:numPr>
        <w:tabs>
          <w:tab w:val="left" w:pos="1323"/>
        </w:tabs>
        <w:autoSpaceDE w:val="0"/>
        <w:autoSpaceDN w:val="0"/>
        <w:spacing w:after="0" w:line="240" w:lineRule="auto"/>
        <w:ind w:right="556" w:firstLine="60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Обеспечивает достижение максимальной реализации реабилитационного 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потенциала.</w:t>
      </w:r>
    </w:p>
    <w:p w14:paraId="6168383B" w14:textId="77777777" w:rsidR="002B4733" w:rsidRPr="002B4733" w:rsidRDefault="002B4733" w:rsidP="002B4733">
      <w:pPr>
        <w:widowControl w:val="0"/>
        <w:numPr>
          <w:ilvl w:val="0"/>
          <w:numId w:val="30"/>
        </w:numPr>
        <w:tabs>
          <w:tab w:val="left" w:pos="1242"/>
        </w:tabs>
        <w:autoSpaceDE w:val="0"/>
        <w:autoSpaceDN w:val="0"/>
        <w:spacing w:after="0" w:line="240" w:lineRule="auto"/>
        <w:ind w:right="554" w:firstLine="600"/>
        <w:jc w:val="both"/>
        <w:rPr>
          <w:rFonts w:ascii="Times New Roman" w:eastAsia="Times New Roman" w:hAnsi="Times New Roman" w:cs="Times New Roman"/>
          <w:sz w:val="24"/>
        </w:rPr>
      </w:pPr>
      <w:r w:rsidRPr="002B4733">
        <w:rPr>
          <w:rFonts w:ascii="Times New Roman" w:eastAsia="Times New Roman" w:hAnsi="Times New Roman" w:cs="Times New Roman"/>
          <w:sz w:val="24"/>
        </w:rPr>
        <w:t xml:space="preserve">Учитывает особые образовательные потребности обучающихся раннего и дошкольного возраста с УО, удовлетворение которых открывает возможность общего 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образования.</w:t>
      </w:r>
    </w:p>
    <w:p w14:paraId="764227D7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left="232" w:right="552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планируемые результаты дошкольного образования обучающихся дошкольного возраста с УО в условиях дошкольной образовательной группы комбинированной направленности.</w:t>
      </w:r>
    </w:p>
    <w:p w14:paraId="62FF5F56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left="232" w:right="55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F9465F" w14:textId="77777777" w:rsidR="002B4733" w:rsidRPr="002B4733" w:rsidRDefault="002B4733" w:rsidP="002B4733">
      <w:pPr>
        <w:spacing w:after="0" w:line="240" w:lineRule="auto"/>
        <w:rPr>
          <w:rFonts w:ascii="Times New Roman" w:eastAsia="Times New Roman" w:hAnsi="Times New Roman" w:cs="Times New Roman"/>
        </w:rPr>
        <w:sectPr w:rsidR="002B4733" w:rsidRPr="002B4733">
          <w:pgSz w:w="11910" w:h="16840"/>
          <w:pgMar w:top="1040" w:right="580" w:bottom="960" w:left="900" w:header="0" w:footer="779" w:gutter="0"/>
          <w:cols w:space="720"/>
        </w:sectPr>
      </w:pPr>
    </w:p>
    <w:p w14:paraId="6B0DAC6F" w14:textId="77777777" w:rsidR="002B4733" w:rsidRPr="002B4733" w:rsidRDefault="002B4733" w:rsidP="002B4733">
      <w:pPr>
        <w:widowControl w:val="0"/>
        <w:autoSpaceDE w:val="0"/>
        <w:autoSpaceDN w:val="0"/>
        <w:spacing w:before="8" w:after="0" w:line="240" w:lineRule="auto"/>
        <w:ind w:left="232" w:right="559" w:firstLine="60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B4733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Часть, формируемая участниками образовательных отношений содержательного раздела Программы включает:</w:t>
      </w:r>
    </w:p>
    <w:p w14:paraId="069D1D55" w14:textId="77777777" w:rsidR="002B4733" w:rsidRPr="002B4733" w:rsidRDefault="002B4733" w:rsidP="002B4733">
      <w:pPr>
        <w:widowControl w:val="0"/>
        <w:numPr>
          <w:ilvl w:val="1"/>
          <w:numId w:val="30"/>
        </w:numPr>
        <w:tabs>
          <w:tab w:val="left" w:pos="954"/>
        </w:tabs>
        <w:autoSpaceDE w:val="0"/>
        <w:autoSpaceDN w:val="0"/>
        <w:spacing w:after="0" w:line="291" w:lineRule="exact"/>
        <w:ind w:left="954" w:hanging="121"/>
        <w:jc w:val="both"/>
        <w:rPr>
          <w:rFonts w:ascii="Times New Roman" w:eastAsia="Times New Roman" w:hAnsi="Times New Roman" w:cs="Times New Roman"/>
          <w:b/>
          <w:color w:val="993300"/>
        </w:rPr>
      </w:pPr>
      <w:r w:rsidRPr="002B4733">
        <w:rPr>
          <w:rFonts w:ascii="Times New Roman" w:eastAsia="Times New Roman" w:hAnsi="Times New Roman" w:cs="Times New Roman"/>
          <w:sz w:val="26"/>
        </w:rPr>
        <w:t>о</w:t>
      </w:r>
      <w:r w:rsidRPr="002B4733">
        <w:rPr>
          <w:rFonts w:ascii="Times New Roman" w:eastAsia="Times New Roman" w:hAnsi="Times New Roman" w:cs="Times New Roman"/>
          <w:sz w:val="24"/>
        </w:rPr>
        <w:t>писание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направлений,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выбранных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ДОУ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из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числа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парциальных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программ;</w:t>
      </w:r>
    </w:p>
    <w:p w14:paraId="547AF4DC" w14:textId="77777777" w:rsidR="002B4733" w:rsidRPr="002B4733" w:rsidRDefault="002B4733" w:rsidP="002B4733">
      <w:pPr>
        <w:widowControl w:val="0"/>
        <w:numPr>
          <w:ilvl w:val="1"/>
          <w:numId w:val="30"/>
        </w:numPr>
        <w:tabs>
          <w:tab w:val="left" w:pos="954"/>
        </w:tabs>
        <w:autoSpaceDE w:val="0"/>
        <w:autoSpaceDN w:val="0"/>
        <w:spacing w:after="0" w:line="240" w:lineRule="auto"/>
        <w:ind w:left="954" w:hanging="121"/>
        <w:jc w:val="both"/>
        <w:rPr>
          <w:rFonts w:ascii="Times New Roman" w:eastAsia="Times New Roman" w:hAnsi="Times New Roman" w:cs="Times New Roman"/>
          <w:b/>
          <w:color w:val="993300"/>
        </w:rPr>
      </w:pPr>
      <w:r w:rsidRPr="002B4733">
        <w:rPr>
          <w:rFonts w:ascii="Times New Roman" w:eastAsia="Times New Roman" w:hAnsi="Times New Roman" w:cs="Times New Roman"/>
          <w:sz w:val="24"/>
        </w:rPr>
        <w:t>формы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методы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реализации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парциальной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программы.</w:t>
      </w:r>
    </w:p>
    <w:p w14:paraId="0C10717E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DEB2E1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left="232" w:right="55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Организационный раздел Программы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содержит психолого-педагогические условия, обеспечивающие развитие ребенка с УО, особенности организации развивающей предметно- пространственной среды, региональный календарный план воспитательной работы с перечнем основных государственных и народных праздников, памятных дат .</w:t>
      </w:r>
    </w:p>
    <w:p w14:paraId="13816637" w14:textId="77777777" w:rsidR="002B4733" w:rsidRPr="002B4733" w:rsidRDefault="002B4733" w:rsidP="002B4733">
      <w:pPr>
        <w:widowControl w:val="0"/>
        <w:autoSpaceDE w:val="0"/>
        <w:autoSpaceDN w:val="0"/>
        <w:spacing w:before="1" w:after="0" w:line="240" w:lineRule="auto"/>
        <w:ind w:left="232" w:right="55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Объем обязательной части образовательной программы составляет не менее 60% от ее общего объема. Объем части образовательной программы, формируемой участниками образовательных отношений,  составляет не более 40% от ее общего </w:t>
      </w:r>
      <w:r w:rsidRPr="002B4733">
        <w:rPr>
          <w:rFonts w:ascii="Times New Roman" w:eastAsia="Times New Roman" w:hAnsi="Times New Roman" w:cs="Times New Roman"/>
          <w:spacing w:val="-2"/>
          <w:sz w:val="24"/>
          <w:szCs w:val="24"/>
        </w:rPr>
        <w:t>объема.</w:t>
      </w:r>
    </w:p>
    <w:p w14:paraId="663B04D9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left="232" w:right="552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содержит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развивающему</w:t>
      </w:r>
      <w:r w:rsidRPr="002B473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оцениванию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 форме педагогической и психологической диагностики развития обучающихся, а также качества реализации образовательной программы ДОУ. Система оценивания качества реализации программы ДОУ направлена в первую очередь на оценивание созданных</w:t>
      </w:r>
      <w:r w:rsidRPr="002B473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условий внутри образовательного процесса.</w:t>
      </w:r>
    </w:p>
    <w:p w14:paraId="0135F3DE" w14:textId="77777777" w:rsidR="002B4733" w:rsidRPr="002B4733" w:rsidRDefault="002B4733" w:rsidP="002B4733">
      <w:pPr>
        <w:widowControl w:val="0"/>
        <w:autoSpaceDE w:val="0"/>
        <w:autoSpaceDN w:val="0"/>
        <w:spacing w:before="8" w:after="0" w:line="240" w:lineRule="auto"/>
        <w:ind w:left="232" w:right="557" w:firstLine="60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B4733">
        <w:rPr>
          <w:rFonts w:ascii="Times New Roman" w:eastAsia="Times New Roman" w:hAnsi="Times New Roman" w:cs="Times New Roman"/>
          <w:b/>
          <w:bCs/>
          <w:sz w:val="26"/>
          <w:szCs w:val="26"/>
        </w:rPr>
        <w:t>Часть, формируемая участниками образовательных отношений организационного раздела содержит:</w:t>
      </w:r>
    </w:p>
    <w:p w14:paraId="0DD948DE" w14:textId="77777777" w:rsidR="002B4733" w:rsidRPr="002B4733" w:rsidRDefault="002B4733" w:rsidP="002B4733">
      <w:pPr>
        <w:widowControl w:val="0"/>
        <w:numPr>
          <w:ilvl w:val="1"/>
          <w:numId w:val="30"/>
        </w:numPr>
        <w:tabs>
          <w:tab w:val="left" w:pos="953"/>
        </w:tabs>
        <w:autoSpaceDE w:val="0"/>
        <w:autoSpaceDN w:val="0"/>
        <w:spacing w:after="0" w:line="240" w:lineRule="auto"/>
        <w:ind w:right="562" w:firstLine="600"/>
        <w:jc w:val="both"/>
        <w:rPr>
          <w:rFonts w:ascii="Times New Roman" w:eastAsia="Times New Roman" w:hAnsi="Times New Roman" w:cs="Times New Roman"/>
          <w:b/>
          <w:color w:val="993300"/>
        </w:rPr>
      </w:pPr>
      <w:r w:rsidRPr="002B4733">
        <w:rPr>
          <w:rFonts w:ascii="Times New Roman" w:eastAsia="Times New Roman" w:hAnsi="Times New Roman" w:cs="Times New Roman"/>
          <w:sz w:val="24"/>
        </w:rPr>
        <w:t>специфику национальных, социокультурных условий в которых осуществляется образовательная деятельность.</w:t>
      </w:r>
    </w:p>
    <w:p w14:paraId="63CD2F7C" w14:textId="77777777" w:rsidR="002B4733" w:rsidRPr="002B4733" w:rsidRDefault="002B4733" w:rsidP="002B4733">
      <w:pPr>
        <w:widowControl w:val="0"/>
        <w:numPr>
          <w:ilvl w:val="1"/>
          <w:numId w:val="30"/>
        </w:numPr>
        <w:tabs>
          <w:tab w:val="left" w:pos="953"/>
        </w:tabs>
        <w:autoSpaceDE w:val="0"/>
        <w:autoSpaceDN w:val="0"/>
        <w:spacing w:after="0" w:line="240" w:lineRule="auto"/>
        <w:ind w:right="560" w:firstLine="600"/>
        <w:jc w:val="both"/>
        <w:rPr>
          <w:rFonts w:ascii="Times New Roman" w:eastAsia="Times New Roman" w:hAnsi="Times New Roman" w:cs="Times New Roman"/>
          <w:b/>
          <w:color w:val="993300"/>
        </w:rPr>
      </w:pPr>
      <w:r w:rsidRPr="002B4733">
        <w:rPr>
          <w:rFonts w:ascii="Times New Roman" w:eastAsia="Times New Roman" w:hAnsi="Times New Roman" w:cs="Times New Roman"/>
          <w:sz w:val="24"/>
        </w:rPr>
        <w:t>описание традиционных событий, праздников и мероприятий с учетом региональных и других социокультурных особенностей.</w:t>
      </w:r>
    </w:p>
    <w:p w14:paraId="51A38E49" w14:textId="77777777" w:rsidR="002B4733" w:rsidRPr="002B4733" w:rsidRDefault="002B4733" w:rsidP="002B4733">
      <w:pPr>
        <w:widowControl w:val="0"/>
        <w:autoSpaceDE w:val="0"/>
        <w:autoSpaceDN w:val="0"/>
        <w:spacing w:before="275" w:after="0" w:line="240" w:lineRule="auto"/>
        <w:ind w:left="232" w:right="553" w:firstLine="600"/>
        <w:jc w:val="both"/>
        <w:rPr>
          <w:rFonts w:ascii="Times New Roman" w:eastAsia="Times New Roman" w:hAnsi="Times New Roman" w:cs="Times New Roman"/>
          <w:b/>
          <w:sz w:val="24"/>
        </w:rPr>
      </w:pPr>
      <w:r w:rsidRPr="002B4733">
        <w:rPr>
          <w:rFonts w:ascii="Times New Roman" w:eastAsia="Times New Roman" w:hAnsi="Times New Roman" w:cs="Times New Roman"/>
          <w:b/>
          <w:sz w:val="24"/>
        </w:rPr>
        <w:t xml:space="preserve">Одним из компонентов АОП ДО для детей с УО (интеллектуальными нарушениями) является рабочая программа </w:t>
      </w:r>
      <w:r w:rsidRPr="002B4733">
        <w:rPr>
          <w:rFonts w:ascii="Times New Roman" w:eastAsia="Times New Roman" w:hAnsi="Times New Roman" w:cs="Times New Roman"/>
          <w:b/>
          <w:spacing w:val="-2"/>
          <w:sz w:val="24"/>
        </w:rPr>
        <w:t>воспитания.</w:t>
      </w:r>
    </w:p>
    <w:p w14:paraId="0A966DC6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left="232" w:right="555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Рабочая программа воспитания разработана на основе требований Федерального</w:t>
      </w:r>
      <w:r w:rsidRPr="002B473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закона от 29 декабря 2012 г. № 273-ФЗ «Об образовании в Российской Федерации».</w:t>
      </w:r>
    </w:p>
    <w:p w14:paraId="47FE03F2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left="232" w:right="55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Работа по воспитанию, формированию и развитию личности обучающихся с ТНР в ДОУ предполагает преемственность по отношению к достижению воспитательных целей начального общего образования.</w:t>
      </w:r>
    </w:p>
    <w:p w14:paraId="76EA2B89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left="232" w:right="55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109511B2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left="232" w:right="552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В основе процесса воспитания обучающихся в ДОУ лежат конституционные и национальные ценности российского общества.</w:t>
      </w:r>
    </w:p>
    <w:p w14:paraId="41D494EF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left="232" w:right="55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Целевые ориентиры следует рассматривать как возрастные характеристики возможных достижений ребенка, которые коррелируют с портретом выпускника ДОУ и с базовыми духовно-нравственными ценностями. Планируемые результаты определяют направления для разработчиков рабочей программы воспитания.</w:t>
      </w:r>
    </w:p>
    <w:p w14:paraId="1362624E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left="232" w:right="55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С учетом особенностей социокультурной среды, в которой воспитывается ребенок, в рабочей программе воспитания отражается взаимодействие участников образовательных отношений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субъектами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B47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отношений.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B4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подобном</w:t>
      </w:r>
      <w:r w:rsidRPr="002B47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t>подходе возможно воспитать гражданина и патриота, раскрыть способности и таланты обучающихся, подготовить их к жизни в высокотехнологичном, конкурентном обществе.</w:t>
      </w:r>
    </w:p>
    <w:p w14:paraId="4061F6C5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left="232" w:right="55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 xml:space="preserve">Для того чтобы эти ценности осваивались ребёнком, они находят свое </w:t>
      </w:r>
      <w:r w:rsidRPr="002B4733">
        <w:rPr>
          <w:rFonts w:ascii="Times New Roman" w:eastAsia="Times New Roman" w:hAnsi="Times New Roman" w:cs="Times New Roman"/>
          <w:sz w:val="24"/>
          <w:szCs w:val="24"/>
        </w:rPr>
        <w:lastRenderedPageBreak/>
        <w:t>отражение в основных направлениях воспитательной работы ДОУ.</w:t>
      </w:r>
    </w:p>
    <w:p w14:paraId="0944B265" w14:textId="77777777" w:rsidR="002B4733" w:rsidRPr="002B4733" w:rsidRDefault="002B4733" w:rsidP="002B4733">
      <w:pPr>
        <w:widowControl w:val="0"/>
        <w:numPr>
          <w:ilvl w:val="1"/>
          <w:numId w:val="30"/>
        </w:numPr>
        <w:tabs>
          <w:tab w:val="left" w:pos="953"/>
          <w:tab w:val="left" w:pos="2159"/>
          <w:tab w:val="left" w:pos="3159"/>
          <w:tab w:val="left" w:pos="3492"/>
          <w:tab w:val="left" w:pos="4600"/>
          <w:tab w:val="left" w:pos="5409"/>
          <w:tab w:val="left" w:pos="5730"/>
          <w:tab w:val="left" w:pos="6630"/>
          <w:tab w:val="left" w:pos="8568"/>
        </w:tabs>
        <w:autoSpaceDE w:val="0"/>
        <w:autoSpaceDN w:val="0"/>
        <w:spacing w:after="0" w:line="240" w:lineRule="auto"/>
        <w:ind w:right="558" w:firstLine="600"/>
        <w:rPr>
          <w:rFonts w:ascii="Times New Roman" w:eastAsia="Times New Roman" w:hAnsi="Times New Roman" w:cs="Times New Roman"/>
          <w:color w:val="800000"/>
        </w:rPr>
      </w:pPr>
      <w:r w:rsidRPr="002B4733">
        <w:rPr>
          <w:rFonts w:ascii="Times New Roman" w:eastAsia="Times New Roman" w:hAnsi="Times New Roman" w:cs="Times New Roman"/>
          <w:spacing w:val="-2"/>
          <w:sz w:val="24"/>
        </w:rPr>
        <w:t>Ценности</w:t>
      </w:r>
      <w:r w:rsidRPr="002B4733">
        <w:rPr>
          <w:rFonts w:ascii="Times New Roman" w:eastAsia="Times New Roman" w:hAnsi="Times New Roman" w:cs="Times New Roman"/>
          <w:sz w:val="24"/>
        </w:rPr>
        <w:tab/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Родины</w:t>
      </w:r>
      <w:r w:rsidRPr="002B4733">
        <w:rPr>
          <w:rFonts w:ascii="Times New Roman" w:eastAsia="Times New Roman" w:hAnsi="Times New Roman" w:cs="Times New Roman"/>
          <w:sz w:val="24"/>
        </w:rPr>
        <w:tab/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2B4733">
        <w:rPr>
          <w:rFonts w:ascii="Times New Roman" w:eastAsia="Times New Roman" w:hAnsi="Times New Roman" w:cs="Times New Roman"/>
          <w:sz w:val="24"/>
        </w:rPr>
        <w:tab/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природы</w:t>
      </w:r>
      <w:r w:rsidRPr="002B4733">
        <w:rPr>
          <w:rFonts w:ascii="Times New Roman" w:eastAsia="Times New Roman" w:hAnsi="Times New Roman" w:cs="Times New Roman"/>
          <w:sz w:val="24"/>
        </w:rPr>
        <w:tab/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>лежат</w:t>
      </w:r>
      <w:r w:rsidRPr="002B4733">
        <w:rPr>
          <w:rFonts w:ascii="Times New Roman" w:eastAsia="Times New Roman" w:hAnsi="Times New Roman" w:cs="Times New Roman"/>
          <w:sz w:val="24"/>
        </w:rPr>
        <w:tab/>
      </w:r>
      <w:r w:rsidRPr="002B4733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2B4733">
        <w:rPr>
          <w:rFonts w:ascii="Times New Roman" w:eastAsia="Times New Roman" w:hAnsi="Times New Roman" w:cs="Times New Roman"/>
          <w:sz w:val="24"/>
        </w:rPr>
        <w:tab/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основе</w:t>
      </w:r>
      <w:r w:rsidRPr="002B4733">
        <w:rPr>
          <w:rFonts w:ascii="Times New Roman" w:eastAsia="Times New Roman" w:hAnsi="Times New Roman" w:cs="Times New Roman"/>
          <w:sz w:val="24"/>
        </w:rPr>
        <w:tab/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патриотического</w:t>
      </w:r>
      <w:r w:rsidRPr="002B4733">
        <w:rPr>
          <w:rFonts w:ascii="Times New Roman" w:eastAsia="Times New Roman" w:hAnsi="Times New Roman" w:cs="Times New Roman"/>
          <w:sz w:val="24"/>
        </w:rPr>
        <w:tab/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направления воспитания.</w:t>
      </w:r>
    </w:p>
    <w:p w14:paraId="2B7C8377" w14:textId="77777777" w:rsidR="002B4733" w:rsidRPr="002B4733" w:rsidRDefault="002B4733" w:rsidP="002B4733">
      <w:pPr>
        <w:widowControl w:val="0"/>
        <w:numPr>
          <w:ilvl w:val="1"/>
          <w:numId w:val="30"/>
        </w:numPr>
        <w:tabs>
          <w:tab w:val="left" w:pos="953"/>
        </w:tabs>
        <w:autoSpaceDE w:val="0"/>
        <w:autoSpaceDN w:val="0"/>
        <w:spacing w:after="0" w:line="240" w:lineRule="auto"/>
        <w:ind w:right="555" w:firstLine="600"/>
        <w:rPr>
          <w:rFonts w:ascii="Times New Roman" w:eastAsia="Times New Roman" w:hAnsi="Times New Roman" w:cs="Times New Roman"/>
          <w:color w:val="800000"/>
        </w:rPr>
      </w:pPr>
      <w:r w:rsidRPr="002B4733">
        <w:rPr>
          <w:rFonts w:ascii="Times New Roman" w:eastAsia="Times New Roman" w:hAnsi="Times New Roman" w:cs="Times New Roman"/>
          <w:sz w:val="24"/>
        </w:rPr>
        <w:t>Ценности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человека,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семьи,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дружбы,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сотрудничества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лежат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основе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социального</w:t>
      </w:r>
      <w:r w:rsidRPr="002B473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направления воспитания.</w:t>
      </w:r>
    </w:p>
    <w:p w14:paraId="62CC3D9A" w14:textId="77777777" w:rsidR="002B4733" w:rsidRPr="002B4733" w:rsidRDefault="002B4733" w:rsidP="002B4733">
      <w:pPr>
        <w:widowControl w:val="0"/>
        <w:numPr>
          <w:ilvl w:val="1"/>
          <w:numId w:val="30"/>
        </w:numPr>
        <w:tabs>
          <w:tab w:val="left" w:pos="954"/>
        </w:tabs>
        <w:autoSpaceDE w:val="0"/>
        <w:autoSpaceDN w:val="0"/>
        <w:spacing w:after="0" w:line="240" w:lineRule="auto"/>
        <w:ind w:left="954" w:hanging="121"/>
        <w:rPr>
          <w:rFonts w:ascii="Times New Roman" w:eastAsia="Times New Roman" w:hAnsi="Times New Roman" w:cs="Times New Roman"/>
          <w:color w:val="800000"/>
        </w:rPr>
      </w:pPr>
      <w:r w:rsidRPr="002B4733">
        <w:rPr>
          <w:rFonts w:ascii="Times New Roman" w:eastAsia="Times New Roman" w:hAnsi="Times New Roman" w:cs="Times New Roman"/>
          <w:sz w:val="24"/>
        </w:rPr>
        <w:t>Ценность</w:t>
      </w:r>
      <w:r w:rsidRPr="002B47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знания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лежит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основе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познавательного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направления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воспитания.</w:t>
      </w:r>
    </w:p>
    <w:p w14:paraId="506420D3" w14:textId="77777777" w:rsidR="002B4733" w:rsidRPr="002B4733" w:rsidRDefault="002B4733" w:rsidP="002B4733">
      <w:pPr>
        <w:widowControl w:val="0"/>
        <w:numPr>
          <w:ilvl w:val="1"/>
          <w:numId w:val="30"/>
        </w:numPr>
        <w:tabs>
          <w:tab w:val="left" w:pos="953"/>
        </w:tabs>
        <w:autoSpaceDE w:val="0"/>
        <w:autoSpaceDN w:val="0"/>
        <w:spacing w:after="0" w:line="240" w:lineRule="auto"/>
        <w:ind w:right="556" w:firstLine="600"/>
        <w:rPr>
          <w:rFonts w:ascii="Times New Roman" w:eastAsia="Times New Roman" w:hAnsi="Times New Roman" w:cs="Times New Roman"/>
          <w:color w:val="800000"/>
        </w:rPr>
      </w:pPr>
      <w:r w:rsidRPr="002B4733">
        <w:rPr>
          <w:rFonts w:ascii="Times New Roman" w:eastAsia="Times New Roman" w:hAnsi="Times New Roman" w:cs="Times New Roman"/>
          <w:sz w:val="24"/>
        </w:rPr>
        <w:t>Ценность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здоровья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лежит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основе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физического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оздоровительного</w:t>
      </w:r>
      <w:r w:rsidRPr="002B473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направления 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воспитания.</w:t>
      </w:r>
    </w:p>
    <w:p w14:paraId="2C4C1D5D" w14:textId="77777777" w:rsidR="002B4733" w:rsidRPr="002B4733" w:rsidRDefault="002B4733" w:rsidP="002B4733">
      <w:pPr>
        <w:widowControl w:val="0"/>
        <w:numPr>
          <w:ilvl w:val="1"/>
          <w:numId w:val="30"/>
        </w:numPr>
        <w:tabs>
          <w:tab w:val="left" w:pos="954"/>
        </w:tabs>
        <w:autoSpaceDE w:val="0"/>
        <w:autoSpaceDN w:val="0"/>
        <w:spacing w:after="0" w:line="240" w:lineRule="auto"/>
        <w:ind w:left="954" w:hanging="121"/>
        <w:rPr>
          <w:rFonts w:ascii="Times New Roman" w:eastAsia="Times New Roman" w:hAnsi="Times New Roman" w:cs="Times New Roman"/>
          <w:color w:val="800000"/>
        </w:rPr>
      </w:pPr>
      <w:r w:rsidRPr="002B4733">
        <w:rPr>
          <w:rFonts w:ascii="Times New Roman" w:eastAsia="Times New Roman" w:hAnsi="Times New Roman" w:cs="Times New Roman"/>
          <w:sz w:val="24"/>
        </w:rPr>
        <w:t>Ценность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труда</w:t>
      </w:r>
      <w:r w:rsidRPr="002B47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лежит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основе</w:t>
      </w:r>
      <w:r w:rsidRPr="002B47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трудового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направления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 xml:space="preserve"> воспитания.</w:t>
      </w:r>
    </w:p>
    <w:p w14:paraId="7F0F4309" w14:textId="77777777" w:rsidR="002B4733" w:rsidRPr="002B4733" w:rsidRDefault="002B4733" w:rsidP="002B4733">
      <w:pPr>
        <w:widowControl w:val="0"/>
        <w:numPr>
          <w:ilvl w:val="1"/>
          <w:numId w:val="30"/>
        </w:numPr>
        <w:tabs>
          <w:tab w:val="left" w:pos="953"/>
        </w:tabs>
        <w:autoSpaceDE w:val="0"/>
        <w:autoSpaceDN w:val="0"/>
        <w:spacing w:after="0" w:line="240" w:lineRule="auto"/>
        <w:ind w:right="549" w:firstLine="600"/>
        <w:rPr>
          <w:rFonts w:ascii="Times New Roman" w:eastAsia="Times New Roman" w:hAnsi="Times New Roman" w:cs="Times New Roman"/>
          <w:color w:val="800000"/>
        </w:rPr>
      </w:pPr>
      <w:r w:rsidRPr="002B4733">
        <w:rPr>
          <w:rFonts w:ascii="Times New Roman" w:eastAsia="Times New Roman" w:hAnsi="Times New Roman" w:cs="Times New Roman"/>
          <w:sz w:val="24"/>
        </w:rPr>
        <w:t>Ценности</w:t>
      </w:r>
      <w:r w:rsidRPr="002B473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культуры</w:t>
      </w:r>
      <w:r w:rsidRPr="002B473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и</w:t>
      </w:r>
      <w:r w:rsidRPr="002B473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красоты</w:t>
      </w:r>
      <w:r w:rsidRPr="002B473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лежат</w:t>
      </w:r>
      <w:r w:rsidRPr="002B473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в</w:t>
      </w:r>
      <w:r w:rsidRPr="002B473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основе</w:t>
      </w:r>
      <w:r w:rsidRPr="002B473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>этико-эстетического</w:t>
      </w:r>
      <w:r w:rsidRPr="002B473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2B4733">
        <w:rPr>
          <w:rFonts w:ascii="Times New Roman" w:eastAsia="Times New Roman" w:hAnsi="Times New Roman" w:cs="Times New Roman"/>
          <w:sz w:val="24"/>
        </w:rPr>
        <w:t xml:space="preserve">направления </w:t>
      </w:r>
      <w:r w:rsidRPr="002B4733">
        <w:rPr>
          <w:rFonts w:ascii="Times New Roman" w:eastAsia="Times New Roman" w:hAnsi="Times New Roman" w:cs="Times New Roman"/>
          <w:spacing w:val="-2"/>
          <w:sz w:val="24"/>
        </w:rPr>
        <w:t>воспитания.</w:t>
      </w:r>
    </w:p>
    <w:p w14:paraId="078BB0B3" w14:textId="77777777" w:rsidR="002B4733" w:rsidRPr="002B4733" w:rsidRDefault="002B4733" w:rsidP="002B4733">
      <w:pPr>
        <w:widowControl w:val="0"/>
        <w:autoSpaceDE w:val="0"/>
        <w:autoSpaceDN w:val="0"/>
        <w:spacing w:after="0" w:line="240" w:lineRule="auto"/>
        <w:ind w:left="232" w:right="56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Реализация Программы основана на взаимодействии с разными субъектами образовательных отношений ДОУ в части, формируемой участниками образовательных отношений, дополняет приоритетные направления воспитания с учетом реализуемой образовательной Программы, региональной и муниципальной спецификой.</w:t>
      </w:r>
    </w:p>
    <w:p w14:paraId="15068365" w14:textId="77777777" w:rsidR="002B4733" w:rsidRPr="002B4733" w:rsidRDefault="002B4733" w:rsidP="002B4733">
      <w:pPr>
        <w:widowControl w:val="0"/>
        <w:autoSpaceDE w:val="0"/>
        <w:autoSpaceDN w:val="0"/>
        <w:spacing w:before="62" w:after="0" w:line="240" w:lineRule="auto"/>
        <w:ind w:left="232" w:right="549" w:firstLine="6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733">
        <w:rPr>
          <w:rFonts w:ascii="Times New Roman" w:eastAsia="Times New Roman" w:hAnsi="Times New Roman" w:cs="Times New Roman"/>
          <w:sz w:val="24"/>
          <w:szCs w:val="24"/>
        </w:rPr>
        <w:t>Неотъемлемой частью реализации Программы воспитания является социальное партнерство с другими организациями.</w:t>
      </w:r>
      <w:r w:rsidRPr="002B47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5EB6E4B" w14:textId="77777777" w:rsidR="002B4733" w:rsidRPr="002B4733" w:rsidRDefault="002B4733" w:rsidP="002B4733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14:paraId="23F2FA5B" w14:textId="77777777" w:rsidR="00AF47DB" w:rsidRDefault="00AF47DB"/>
    <w:sectPr w:rsidR="00AF4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2C4C2" w14:textId="77777777" w:rsidR="00C277F1" w:rsidRDefault="00C277F1" w:rsidP="00E139BC">
      <w:pPr>
        <w:spacing w:after="0" w:line="240" w:lineRule="auto"/>
      </w:pPr>
      <w:r>
        <w:separator/>
      </w:r>
    </w:p>
  </w:endnote>
  <w:endnote w:type="continuationSeparator" w:id="0">
    <w:p w14:paraId="49C790F5" w14:textId="77777777" w:rsidR="00C277F1" w:rsidRDefault="00C277F1" w:rsidP="00E1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F39DE" w14:textId="77777777" w:rsidR="00CE1C4A" w:rsidRDefault="00CE1C4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096636"/>
      <w:docPartObj>
        <w:docPartGallery w:val="Page Numbers (Bottom of Page)"/>
        <w:docPartUnique/>
      </w:docPartObj>
    </w:sdtPr>
    <w:sdtContent>
      <w:p w14:paraId="34C1C895" w14:textId="656C91A4" w:rsidR="00CE1C4A" w:rsidRDefault="00CE1C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260">
          <w:rPr>
            <w:noProof/>
          </w:rPr>
          <w:t>4</w:t>
        </w:r>
        <w:r>
          <w:fldChar w:fldCharType="end"/>
        </w:r>
      </w:p>
    </w:sdtContent>
  </w:sdt>
  <w:p w14:paraId="56CA1316" w14:textId="77777777" w:rsidR="00CE1C4A" w:rsidRDefault="00CE1C4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C05AD" w14:textId="77777777" w:rsidR="00CE1C4A" w:rsidRDefault="00CE1C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A3FC8" w14:textId="77777777" w:rsidR="00C277F1" w:rsidRDefault="00C277F1" w:rsidP="00E139BC">
      <w:pPr>
        <w:spacing w:after="0" w:line="240" w:lineRule="auto"/>
      </w:pPr>
      <w:r>
        <w:separator/>
      </w:r>
    </w:p>
  </w:footnote>
  <w:footnote w:type="continuationSeparator" w:id="0">
    <w:p w14:paraId="5E391730" w14:textId="77777777" w:rsidR="00C277F1" w:rsidRDefault="00C277F1" w:rsidP="00E13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710E2" w14:textId="77777777" w:rsidR="00CE1C4A" w:rsidRDefault="00CE1C4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7C559" w14:textId="77777777" w:rsidR="00CE1C4A" w:rsidRDefault="00CE1C4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5513D" w14:textId="77777777" w:rsidR="00CE1C4A" w:rsidRDefault="00CE1C4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3C"/>
    <w:multiLevelType w:val="hybridMultilevel"/>
    <w:tmpl w:val="FBCA1CC8"/>
    <w:lvl w:ilvl="0" w:tplc="645A5A18">
      <w:start w:val="1"/>
      <w:numFmt w:val="bullet"/>
      <w:lvlText w:val=""/>
      <w:lvlJc w:val="left"/>
      <w:pPr>
        <w:ind w:left="0" w:firstLine="0"/>
      </w:pPr>
    </w:lvl>
    <w:lvl w:ilvl="1" w:tplc="B7CED7F4">
      <w:numFmt w:val="decimal"/>
      <w:lvlText w:val=""/>
      <w:lvlJc w:val="left"/>
      <w:pPr>
        <w:ind w:left="0" w:firstLine="0"/>
      </w:pPr>
    </w:lvl>
    <w:lvl w:ilvl="2" w:tplc="6336AC52">
      <w:numFmt w:val="decimal"/>
      <w:lvlText w:val=""/>
      <w:lvlJc w:val="left"/>
      <w:pPr>
        <w:ind w:left="0" w:firstLine="0"/>
      </w:pPr>
    </w:lvl>
    <w:lvl w:ilvl="3" w:tplc="4F5E3D78">
      <w:numFmt w:val="decimal"/>
      <w:lvlText w:val=""/>
      <w:lvlJc w:val="left"/>
      <w:pPr>
        <w:ind w:left="0" w:firstLine="0"/>
      </w:pPr>
    </w:lvl>
    <w:lvl w:ilvl="4" w:tplc="AD68FF0E">
      <w:numFmt w:val="decimal"/>
      <w:lvlText w:val=""/>
      <w:lvlJc w:val="left"/>
      <w:pPr>
        <w:ind w:left="0" w:firstLine="0"/>
      </w:pPr>
    </w:lvl>
    <w:lvl w:ilvl="5" w:tplc="5984944C">
      <w:numFmt w:val="decimal"/>
      <w:lvlText w:val=""/>
      <w:lvlJc w:val="left"/>
      <w:pPr>
        <w:ind w:left="0" w:firstLine="0"/>
      </w:pPr>
    </w:lvl>
    <w:lvl w:ilvl="6" w:tplc="97C271D6">
      <w:numFmt w:val="decimal"/>
      <w:lvlText w:val=""/>
      <w:lvlJc w:val="left"/>
      <w:pPr>
        <w:ind w:left="0" w:firstLine="0"/>
      </w:pPr>
    </w:lvl>
    <w:lvl w:ilvl="7" w:tplc="94AE6422">
      <w:numFmt w:val="decimal"/>
      <w:lvlText w:val=""/>
      <w:lvlJc w:val="left"/>
      <w:pPr>
        <w:ind w:left="0" w:firstLine="0"/>
      </w:pPr>
    </w:lvl>
    <w:lvl w:ilvl="8" w:tplc="C33668FE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1F62FC"/>
    <w:multiLevelType w:val="hybridMultilevel"/>
    <w:tmpl w:val="AAB8FA6C"/>
    <w:lvl w:ilvl="0" w:tplc="AC085E08">
      <w:start w:val="1"/>
      <w:numFmt w:val="decimal"/>
      <w:lvlText w:val="%1)"/>
      <w:lvlJc w:val="left"/>
      <w:pPr>
        <w:ind w:left="62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E2385A">
      <w:numFmt w:val="bullet"/>
      <w:lvlText w:val="•"/>
      <w:lvlJc w:val="left"/>
      <w:pPr>
        <w:ind w:left="1668" w:hanging="480"/>
      </w:pPr>
      <w:rPr>
        <w:lang w:val="ru-RU" w:eastAsia="en-US" w:bidi="ar-SA"/>
      </w:rPr>
    </w:lvl>
    <w:lvl w:ilvl="2" w:tplc="37B2F958">
      <w:numFmt w:val="bullet"/>
      <w:lvlText w:val="•"/>
      <w:lvlJc w:val="left"/>
      <w:pPr>
        <w:ind w:left="2656" w:hanging="480"/>
      </w:pPr>
      <w:rPr>
        <w:lang w:val="ru-RU" w:eastAsia="en-US" w:bidi="ar-SA"/>
      </w:rPr>
    </w:lvl>
    <w:lvl w:ilvl="3" w:tplc="36EC7780">
      <w:numFmt w:val="bullet"/>
      <w:lvlText w:val="•"/>
      <w:lvlJc w:val="left"/>
      <w:pPr>
        <w:ind w:left="3645" w:hanging="480"/>
      </w:pPr>
      <w:rPr>
        <w:lang w:val="ru-RU" w:eastAsia="en-US" w:bidi="ar-SA"/>
      </w:rPr>
    </w:lvl>
    <w:lvl w:ilvl="4" w:tplc="DA9895C6">
      <w:numFmt w:val="bullet"/>
      <w:lvlText w:val="•"/>
      <w:lvlJc w:val="left"/>
      <w:pPr>
        <w:ind w:left="4633" w:hanging="480"/>
      </w:pPr>
      <w:rPr>
        <w:lang w:val="ru-RU" w:eastAsia="en-US" w:bidi="ar-SA"/>
      </w:rPr>
    </w:lvl>
    <w:lvl w:ilvl="5" w:tplc="38269D28">
      <w:numFmt w:val="bullet"/>
      <w:lvlText w:val="•"/>
      <w:lvlJc w:val="left"/>
      <w:pPr>
        <w:ind w:left="5622" w:hanging="480"/>
      </w:pPr>
      <w:rPr>
        <w:lang w:val="ru-RU" w:eastAsia="en-US" w:bidi="ar-SA"/>
      </w:rPr>
    </w:lvl>
    <w:lvl w:ilvl="6" w:tplc="AEA0C380">
      <w:numFmt w:val="bullet"/>
      <w:lvlText w:val="•"/>
      <w:lvlJc w:val="left"/>
      <w:pPr>
        <w:ind w:left="6610" w:hanging="480"/>
      </w:pPr>
      <w:rPr>
        <w:lang w:val="ru-RU" w:eastAsia="en-US" w:bidi="ar-SA"/>
      </w:rPr>
    </w:lvl>
    <w:lvl w:ilvl="7" w:tplc="9738D6C6">
      <w:numFmt w:val="bullet"/>
      <w:lvlText w:val="•"/>
      <w:lvlJc w:val="left"/>
      <w:pPr>
        <w:ind w:left="7598" w:hanging="480"/>
      </w:pPr>
      <w:rPr>
        <w:lang w:val="ru-RU" w:eastAsia="en-US" w:bidi="ar-SA"/>
      </w:rPr>
    </w:lvl>
    <w:lvl w:ilvl="8" w:tplc="FA449954">
      <w:numFmt w:val="bullet"/>
      <w:lvlText w:val="•"/>
      <w:lvlJc w:val="left"/>
      <w:pPr>
        <w:ind w:left="8587" w:hanging="480"/>
      </w:pPr>
      <w:rPr>
        <w:lang w:val="ru-RU" w:eastAsia="en-US" w:bidi="ar-SA"/>
      </w:rPr>
    </w:lvl>
  </w:abstractNum>
  <w:abstractNum w:abstractNumId="2" w15:restartNumberingAfterBreak="0">
    <w:nsid w:val="05F00514"/>
    <w:multiLevelType w:val="hybridMultilevel"/>
    <w:tmpl w:val="094AB2A6"/>
    <w:lvl w:ilvl="0" w:tplc="2BC225D4">
      <w:start w:val="1"/>
      <w:numFmt w:val="decimal"/>
      <w:lvlText w:val="%1)"/>
      <w:lvlJc w:val="left"/>
      <w:pPr>
        <w:ind w:left="1385" w:hanging="7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E84F6A">
      <w:numFmt w:val="bullet"/>
      <w:lvlText w:val="•"/>
      <w:lvlJc w:val="left"/>
      <w:pPr>
        <w:ind w:left="2298" w:hanging="707"/>
      </w:pPr>
      <w:rPr>
        <w:lang w:val="ru-RU" w:eastAsia="en-US" w:bidi="ar-SA"/>
      </w:rPr>
    </w:lvl>
    <w:lvl w:ilvl="2" w:tplc="1D0A8E80">
      <w:numFmt w:val="bullet"/>
      <w:lvlText w:val="•"/>
      <w:lvlJc w:val="left"/>
      <w:pPr>
        <w:ind w:left="3216" w:hanging="707"/>
      </w:pPr>
      <w:rPr>
        <w:lang w:val="ru-RU" w:eastAsia="en-US" w:bidi="ar-SA"/>
      </w:rPr>
    </w:lvl>
    <w:lvl w:ilvl="3" w:tplc="3F34299A">
      <w:numFmt w:val="bullet"/>
      <w:lvlText w:val="•"/>
      <w:lvlJc w:val="left"/>
      <w:pPr>
        <w:ind w:left="4135" w:hanging="707"/>
      </w:pPr>
      <w:rPr>
        <w:lang w:val="ru-RU" w:eastAsia="en-US" w:bidi="ar-SA"/>
      </w:rPr>
    </w:lvl>
    <w:lvl w:ilvl="4" w:tplc="7876E3FE">
      <w:numFmt w:val="bullet"/>
      <w:lvlText w:val="•"/>
      <w:lvlJc w:val="left"/>
      <w:pPr>
        <w:ind w:left="5053" w:hanging="707"/>
      </w:pPr>
      <w:rPr>
        <w:lang w:val="ru-RU" w:eastAsia="en-US" w:bidi="ar-SA"/>
      </w:rPr>
    </w:lvl>
    <w:lvl w:ilvl="5" w:tplc="4308F252">
      <w:numFmt w:val="bullet"/>
      <w:lvlText w:val="•"/>
      <w:lvlJc w:val="left"/>
      <w:pPr>
        <w:ind w:left="5972" w:hanging="707"/>
      </w:pPr>
      <w:rPr>
        <w:lang w:val="ru-RU" w:eastAsia="en-US" w:bidi="ar-SA"/>
      </w:rPr>
    </w:lvl>
    <w:lvl w:ilvl="6" w:tplc="DF1E09C6">
      <w:numFmt w:val="bullet"/>
      <w:lvlText w:val="•"/>
      <w:lvlJc w:val="left"/>
      <w:pPr>
        <w:ind w:left="6890" w:hanging="707"/>
      </w:pPr>
      <w:rPr>
        <w:lang w:val="ru-RU" w:eastAsia="en-US" w:bidi="ar-SA"/>
      </w:rPr>
    </w:lvl>
    <w:lvl w:ilvl="7" w:tplc="410CEED8">
      <w:numFmt w:val="bullet"/>
      <w:lvlText w:val="•"/>
      <w:lvlJc w:val="left"/>
      <w:pPr>
        <w:ind w:left="7808" w:hanging="707"/>
      </w:pPr>
      <w:rPr>
        <w:lang w:val="ru-RU" w:eastAsia="en-US" w:bidi="ar-SA"/>
      </w:rPr>
    </w:lvl>
    <w:lvl w:ilvl="8" w:tplc="91CA6A46">
      <w:numFmt w:val="bullet"/>
      <w:lvlText w:val="•"/>
      <w:lvlJc w:val="left"/>
      <w:pPr>
        <w:ind w:left="8727" w:hanging="707"/>
      </w:pPr>
      <w:rPr>
        <w:lang w:val="ru-RU" w:eastAsia="en-US" w:bidi="ar-SA"/>
      </w:rPr>
    </w:lvl>
  </w:abstractNum>
  <w:abstractNum w:abstractNumId="3" w15:restartNumberingAfterBreak="0">
    <w:nsid w:val="071E448E"/>
    <w:multiLevelType w:val="multilevel"/>
    <w:tmpl w:val="980215A2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07EC1B4C"/>
    <w:multiLevelType w:val="hybridMultilevel"/>
    <w:tmpl w:val="BED204D2"/>
    <w:lvl w:ilvl="0" w:tplc="49325580">
      <w:start w:val="1"/>
      <w:numFmt w:val="decimal"/>
      <w:lvlText w:val="%1)"/>
      <w:lvlJc w:val="left"/>
      <w:pPr>
        <w:ind w:left="679" w:hanging="7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EE5810">
      <w:numFmt w:val="bullet"/>
      <w:lvlText w:val="•"/>
      <w:lvlJc w:val="left"/>
      <w:pPr>
        <w:ind w:left="1668" w:hanging="707"/>
      </w:pPr>
      <w:rPr>
        <w:lang w:val="ru-RU" w:eastAsia="en-US" w:bidi="ar-SA"/>
      </w:rPr>
    </w:lvl>
    <w:lvl w:ilvl="2" w:tplc="F682915A">
      <w:numFmt w:val="bullet"/>
      <w:lvlText w:val="•"/>
      <w:lvlJc w:val="left"/>
      <w:pPr>
        <w:ind w:left="2656" w:hanging="707"/>
      </w:pPr>
      <w:rPr>
        <w:lang w:val="ru-RU" w:eastAsia="en-US" w:bidi="ar-SA"/>
      </w:rPr>
    </w:lvl>
    <w:lvl w:ilvl="3" w:tplc="B6403C2C">
      <w:numFmt w:val="bullet"/>
      <w:lvlText w:val="•"/>
      <w:lvlJc w:val="left"/>
      <w:pPr>
        <w:ind w:left="3645" w:hanging="707"/>
      </w:pPr>
      <w:rPr>
        <w:lang w:val="ru-RU" w:eastAsia="en-US" w:bidi="ar-SA"/>
      </w:rPr>
    </w:lvl>
    <w:lvl w:ilvl="4" w:tplc="E1784B8E">
      <w:numFmt w:val="bullet"/>
      <w:lvlText w:val="•"/>
      <w:lvlJc w:val="left"/>
      <w:pPr>
        <w:ind w:left="4633" w:hanging="707"/>
      </w:pPr>
      <w:rPr>
        <w:lang w:val="ru-RU" w:eastAsia="en-US" w:bidi="ar-SA"/>
      </w:rPr>
    </w:lvl>
    <w:lvl w:ilvl="5" w:tplc="FE407994">
      <w:numFmt w:val="bullet"/>
      <w:lvlText w:val="•"/>
      <w:lvlJc w:val="left"/>
      <w:pPr>
        <w:ind w:left="5622" w:hanging="707"/>
      </w:pPr>
      <w:rPr>
        <w:lang w:val="ru-RU" w:eastAsia="en-US" w:bidi="ar-SA"/>
      </w:rPr>
    </w:lvl>
    <w:lvl w:ilvl="6" w:tplc="B9904592">
      <w:numFmt w:val="bullet"/>
      <w:lvlText w:val="•"/>
      <w:lvlJc w:val="left"/>
      <w:pPr>
        <w:ind w:left="6610" w:hanging="707"/>
      </w:pPr>
      <w:rPr>
        <w:lang w:val="ru-RU" w:eastAsia="en-US" w:bidi="ar-SA"/>
      </w:rPr>
    </w:lvl>
    <w:lvl w:ilvl="7" w:tplc="461ADFEA">
      <w:numFmt w:val="bullet"/>
      <w:lvlText w:val="•"/>
      <w:lvlJc w:val="left"/>
      <w:pPr>
        <w:ind w:left="7598" w:hanging="707"/>
      </w:pPr>
      <w:rPr>
        <w:lang w:val="ru-RU" w:eastAsia="en-US" w:bidi="ar-SA"/>
      </w:rPr>
    </w:lvl>
    <w:lvl w:ilvl="8" w:tplc="A84E3A6E">
      <w:numFmt w:val="bullet"/>
      <w:lvlText w:val="•"/>
      <w:lvlJc w:val="left"/>
      <w:pPr>
        <w:ind w:left="8587" w:hanging="707"/>
      </w:pPr>
      <w:rPr>
        <w:lang w:val="ru-RU" w:eastAsia="en-US" w:bidi="ar-SA"/>
      </w:rPr>
    </w:lvl>
  </w:abstractNum>
  <w:abstractNum w:abstractNumId="5" w15:restartNumberingAfterBreak="0">
    <w:nsid w:val="08F972A9"/>
    <w:multiLevelType w:val="hybridMultilevel"/>
    <w:tmpl w:val="28C8E506"/>
    <w:lvl w:ilvl="0" w:tplc="C5FC01CE">
      <w:numFmt w:val="bullet"/>
      <w:lvlText w:val="•"/>
      <w:lvlJc w:val="left"/>
      <w:pPr>
        <w:ind w:left="2029" w:hanging="6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4C4B86">
      <w:numFmt w:val="bullet"/>
      <w:lvlText w:val="•"/>
      <w:lvlJc w:val="left"/>
      <w:pPr>
        <w:ind w:left="2874" w:hanging="668"/>
      </w:pPr>
      <w:rPr>
        <w:lang w:val="ru-RU" w:eastAsia="en-US" w:bidi="ar-SA"/>
      </w:rPr>
    </w:lvl>
    <w:lvl w:ilvl="2" w:tplc="BEA093A4">
      <w:numFmt w:val="bullet"/>
      <w:lvlText w:val="•"/>
      <w:lvlJc w:val="left"/>
      <w:pPr>
        <w:ind w:left="3728" w:hanging="668"/>
      </w:pPr>
      <w:rPr>
        <w:lang w:val="ru-RU" w:eastAsia="en-US" w:bidi="ar-SA"/>
      </w:rPr>
    </w:lvl>
    <w:lvl w:ilvl="3" w:tplc="60F06786">
      <w:numFmt w:val="bullet"/>
      <w:lvlText w:val="•"/>
      <w:lvlJc w:val="left"/>
      <w:pPr>
        <w:ind w:left="4583" w:hanging="668"/>
      </w:pPr>
      <w:rPr>
        <w:lang w:val="ru-RU" w:eastAsia="en-US" w:bidi="ar-SA"/>
      </w:rPr>
    </w:lvl>
    <w:lvl w:ilvl="4" w:tplc="E4900CDA">
      <w:numFmt w:val="bullet"/>
      <w:lvlText w:val="•"/>
      <w:lvlJc w:val="left"/>
      <w:pPr>
        <w:ind w:left="5437" w:hanging="668"/>
      </w:pPr>
      <w:rPr>
        <w:lang w:val="ru-RU" w:eastAsia="en-US" w:bidi="ar-SA"/>
      </w:rPr>
    </w:lvl>
    <w:lvl w:ilvl="5" w:tplc="4664CF7C">
      <w:numFmt w:val="bullet"/>
      <w:lvlText w:val="•"/>
      <w:lvlJc w:val="left"/>
      <w:pPr>
        <w:ind w:left="6292" w:hanging="668"/>
      </w:pPr>
      <w:rPr>
        <w:lang w:val="ru-RU" w:eastAsia="en-US" w:bidi="ar-SA"/>
      </w:rPr>
    </w:lvl>
    <w:lvl w:ilvl="6" w:tplc="70E45CA2">
      <w:numFmt w:val="bullet"/>
      <w:lvlText w:val="•"/>
      <w:lvlJc w:val="left"/>
      <w:pPr>
        <w:ind w:left="7146" w:hanging="668"/>
      </w:pPr>
      <w:rPr>
        <w:lang w:val="ru-RU" w:eastAsia="en-US" w:bidi="ar-SA"/>
      </w:rPr>
    </w:lvl>
    <w:lvl w:ilvl="7" w:tplc="331C0FE2">
      <w:numFmt w:val="bullet"/>
      <w:lvlText w:val="•"/>
      <w:lvlJc w:val="left"/>
      <w:pPr>
        <w:ind w:left="8000" w:hanging="668"/>
      </w:pPr>
      <w:rPr>
        <w:lang w:val="ru-RU" w:eastAsia="en-US" w:bidi="ar-SA"/>
      </w:rPr>
    </w:lvl>
    <w:lvl w:ilvl="8" w:tplc="98FA3436">
      <w:numFmt w:val="bullet"/>
      <w:lvlText w:val="•"/>
      <w:lvlJc w:val="left"/>
      <w:pPr>
        <w:ind w:left="8855" w:hanging="668"/>
      </w:pPr>
      <w:rPr>
        <w:lang w:val="ru-RU" w:eastAsia="en-US" w:bidi="ar-SA"/>
      </w:rPr>
    </w:lvl>
  </w:abstractNum>
  <w:abstractNum w:abstractNumId="6" w15:restartNumberingAfterBreak="0">
    <w:nsid w:val="0FEC7958"/>
    <w:multiLevelType w:val="hybridMultilevel"/>
    <w:tmpl w:val="09E01C64"/>
    <w:lvl w:ilvl="0" w:tplc="7320F284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2643F4E">
      <w:numFmt w:val="bullet"/>
      <w:lvlText w:val="•"/>
      <w:lvlJc w:val="left"/>
      <w:pPr>
        <w:ind w:left="829" w:hanging="721"/>
      </w:pPr>
      <w:rPr>
        <w:lang w:val="ru-RU" w:eastAsia="en-US" w:bidi="ar-SA"/>
      </w:rPr>
    </w:lvl>
    <w:lvl w:ilvl="2" w:tplc="266673A4">
      <w:numFmt w:val="bullet"/>
      <w:lvlText w:val="•"/>
      <w:lvlJc w:val="left"/>
      <w:pPr>
        <w:ind w:left="1558" w:hanging="721"/>
      </w:pPr>
      <w:rPr>
        <w:lang w:val="ru-RU" w:eastAsia="en-US" w:bidi="ar-SA"/>
      </w:rPr>
    </w:lvl>
    <w:lvl w:ilvl="3" w:tplc="F0DCCCF8">
      <w:numFmt w:val="bullet"/>
      <w:lvlText w:val="•"/>
      <w:lvlJc w:val="left"/>
      <w:pPr>
        <w:ind w:left="2287" w:hanging="721"/>
      </w:pPr>
      <w:rPr>
        <w:lang w:val="ru-RU" w:eastAsia="en-US" w:bidi="ar-SA"/>
      </w:rPr>
    </w:lvl>
    <w:lvl w:ilvl="4" w:tplc="DD221020">
      <w:numFmt w:val="bullet"/>
      <w:lvlText w:val="•"/>
      <w:lvlJc w:val="left"/>
      <w:pPr>
        <w:ind w:left="3016" w:hanging="721"/>
      </w:pPr>
      <w:rPr>
        <w:lang w:val="ru-RU" w:eastAsia="en-US" w:bidi="ar-SA"/>
      </w:rPr>
    </w:lvl>
    <w:lvl w:ilvl="5" w:tplc="E4C62FB8">
      <w:numFmt w:val="bullet"/>
      <w:lvlText w:val="•"/>
      <w:lvlJc w:val="left"/>
      <w:pPr>
        <w:ind w:left="3745" w:hanging="721"/>
      </w:pPr>
      <w:rPr>
        <w:lang w:val="ru-RU" w:eastAsia="en-US" w:bidi="ar-SA"/>
      </w:rPr>
    </w:lvl>
    <w:lvl w:ilvl="6" w:tplc="20E67A78">
      <w:numFmt w:val="bullet"/>
      <w:lvlText w:val="•"/>
      <w:lvlJc w:val="left"/>
      <w:pPr>
        <w:ind w:left="4474" w:hanging="721"/>
      </w:pPr>
      <w:rPr>
        <w:lang w:val="ru-RU" w:eastAsia="en-US" w:bidi="ar-SA"/>
      </w:rPr>
    </w:lvl>
    <w:lvl w:ilvl="7" w:tplc="F4761A1C">
      <w:numFmt w:val="bullet"/>
      <w:lvlText w:val="•"/>
      <w:lvlJc w:val="left"/>
      <w:pPr>
        <w:ind w:left="5203" w:hanging="721"/>
      </w:pPr>
      <w:rPr>
        <w:lang w:val="ru-RU" w:eastAsia="en-US" w:bidi="ar-SA"/>
      </w:rPr>
    </w:lvl>
    <w:lvl w:ilvl="8" w:tplc="06E03DDC">
      <w:numFmt w:val="bullet"/>
      <w:lvlText w:val="•"/>
      <w:lvlJc w:val="left"/>
      <w:pPr>
        <w:ind w:left="5932" w:hanging="721"/>
      </w:pPr>
      <w:rPr>
        <w:lang w:val="ru-RU" w:eastAsia="en-US" w:bidi="ar-SA"/>
      </w:rPr>
    </w:lvl>
  </w:abstractNum>
  <w:abstractNum w:abstractNumId="7" w15:restartNumberingAfterBreak="0">
    <w:nsid w:val="154F32A7"/>
    <w:multiLevelType w:val="hybridMultilevel"/>
    <w:tmpl w:val="C8389D7A"/>
    <w:lvl w:ilvl="0" w:tplc="F6ACC8E0">
      <w:numFmt w:val="bullet"/>
      <w:lvlText w:val="-"/>
      <w:lvlJc w:val="left"/>
      <w:pPr>
        <w:ind w:left="679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8A2780">
      <w:numFmt w:val="bullet"/>
      <w:lvlText w:val="•"/>
      <w:lvlJc w:val="left"/>
      <w:pPr>
        <w:ind w:left="1668" w:hanging="706"/>
      </w:pPr>
      <w:rPr>
        <w:lang w:val="ru-RU" w:eastAsia="en-US" w:bidi="ar-SA"/>
      </w:rPr>
    </w:lvl>
    <w:lvl w:ilvl="2" w:tplc="CD8866A4">
      <w:numFmt w:val="bullet"/>
      <w:lvlText w:val="•"/>
      <w:lvlJc w:val="left"/>
      <w:pPr>
        <w:ind w:left="2656" w:hanging="706"/>
      </w:pPr>
      <w:rPr>
        <w:lang w:val="ru-RU" w:eastAsia="en-US" w:bidi="ar-SA"/>
      </w:rPr>
    </w:lvl>
    <w:lvl w:ilvl="3" w:tplc="0E2C2A2C">
      <w:numFmt w:val="bullet"/>
      <w:lvlText w:val="•"/>
      <w:lvlJc w:val="left"/>
      <w:pPr>
        <w:ind w:left="3645" w:hanging="706"/>
      </w:pPr>
      <w:rPr>
        <w:lang w:val="ru-RU" w:eastAsia="en-US" w:bidi="ar-SA"/>
      </w:rPr>
    </w:lvl>
    <w:lvl w:ilvl="4" w:tplc="5A6AEA32">
      <w:numFmt w:val="bullet"/>
      <w:lvlText w:val="•"/>
      <w:lvlJc w:val="left"/>
      <w:pPr>
        <w:ind w:left="4633" w:hanging="706"/>
      </w:pPr>
      <w:rPr>
        <w:lang w:val="ru-RU" w:eastAsia="en-US" w:bidi="ar-SA"/>
      </w:rPr>
    </w:lvl>
    <w:lvl w:ilvl="5" w:tplc="18AE1A3C">
      <w:numFmt w:val="bullet"/>
      <w:lvlText w:val="•"/>
      <w:lvlJc w:val="left"/>
      <w:pPr>
        <w:ind w:left="5622" w:hanging="706"/>
      </w:pPr>
      <w:rPr>
        <w:lang w:val="ru-RU" w:eastAsia="en-US" w:bidi="ar-SA"/>
      </w:rPr>
    </w:lvl>
    <w:lvl w:ilvl="6" w:tplc="EDF6B7D4">
      <w:numFmt w:val="bullet"/>
      <w:lvlText w:val="•"/>
      <w:lvlJc w:val="left"/>
      <w:pPr>
        <w:ind w:left="6610" w:hanging="706"/>
      </w:pPr>
      <w:rPr>
        <w:lang w:val="ru-RU" w:eastAsia="en-US" w:bidi="ar-SA"/>
      </w:rPr>
    </w:lvl>
    <w:lvl w:ilvl="7" w:tplc="D7B2798C">
      <w:numFmt w:val="bullet"/>
      <w:lvlText w:val="•"/>
      <w:lvlJc w:val="left"/>
      <w:pPr>
        <w:ind w:left="7598" w:hanging="706"/>
      </w:pPr>
      <w:rPr>
        <w:lang w:val="ru-RU" w:eastAsia="en-US" w:bidi="ar-SA"/>
      </w:rPr>
    </w:lvl>
    <w:lvl w:ilvl="8" w:tplc="7DF0C382">
      <w:numFmt w:val="bullet"/>
      <w:lvlText w:val="•"/>
      <w:lvlJc w:val="left"/>
      <w:pPr>
        <w:ind w:left="8587" w:hanging="706"/>
      </w:pPr>
      <w:rPr>
        <w:lang w:val="ru-RU" w:eastAsia="en-US" w:bidi="ar-SA"/>
      </w:rPr>
    </w:lvl>
  </w:abstractNum>
  <w:abstractNum w:abstractNumId="8" w15:restartNumberingAfterBreak="0">
    <w:nsid w:val="1C0A6AA6"/>
    <w:multiLevelType w:val="multilevel"/>
    <w:tmpl w:val="58F8950A"/>
    <w:lvl w:ilvl="0">
      <w:start w:val="1"/>
      <w:numFmt w:val="decimal"/>
      <w:lvlText w:val="%1"/>
      <w:lvlJc w:val="left"/>
      <w:pPr>
        <w:ind w:left="1044" w:hanging="365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4" w:hanging="365"/>
      </w:pPr>
      <w:rPr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711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6" w:hanging="71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14" w:hanging="71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72" w:hanging="71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1" w:hanging="71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89" w:hanging="71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47" w:hanging="711"/>
      </w:pPr>
      <w:rPr>
        <w:lang w:val="ru-RU" w:eastAsia="en-US" w:bidi="ar-SA"/>
      </w:rPr>
    </w:lvl>
  </w:abstractNum>
  <w:abstractNum w:abstractNumId="9" w15:restartNumberingAfterBreak="0">
    <w:nsid w:val="1D3952D4"/>
    <w:multiLevelType w:val="hybridMultilevel"/>
    <w:tmpl w:val="CD1AE528"/>
    <w:lvl w:ilvl="0" w:tplc="BB02EE4C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A00FF2">
      <w:numFmt w:val="bullet"/>
      <w:lvlText w:val="•"/>
      <w:lvlJc w:val="left"/>
      <w:pPr>
        <w:ind w:left="829" w:hanging="721"/>
      </w:pPr>
      <w:rPr>
        <w:lang w:val="ru-RU" w:eastAsia="en-US" w:bidi="ar-SA"/>
      </w:rPr>
    </w:lvl>
    <w:lvl w:ilvl="2" w:tplc="142638CE">
      <w:numFmt w:val="bullet"/>
      <w:lvlText w:val="•"/>
      <w:lvlJc w:val="left"/>
      <w:pPr>
        <w:ind w:left="1558" w:hanging="721"/>
      </w:pPr>
      <w:rPr>
        <w:lang w:val="ru-RU" w:eastAsia="en-US" w:bidi="ar-SA"/>
      </w:rPr>
    </w:lvl>
    <w:lvl w:ilvl="3" w:tplc="8E7813AA">
      <w:numFmt w:val="bullet"/>
      <w:lvlText w:val="•"/>
      <w:lvlJc w:val="left"/>
      <w:pPr>
        <w:ind w:left="2287" w:hanging="721"/>
      </w:pPr>
      <w:rPr>
        <w:lang w:val="ru-RU" w:eastAsia="en-US" w:bidi="ar-SA"/>
      </w:rPr>
    </w:lvl>
    <w:lvl w:ilvl="4" w:tplc="AE684EF4">
      <w:numFmt w:val="bullet"/>
      <w:lvlText w:val="•"/>
      <w:lvlJc w:val="left"/>
      <w:pPr>
        <w:ind w:left="3016" w:hanging="721"/>
      </w:pPr>
      <w:rPr>
        <w:lang w:val="ru-RU" w:eastAsia="en-US" w:bidi="ar-SA"/>
      </w:rPr>
    </w:lvl>
    <w:lvl w:ilvl="5" w:tplc="5E46FBA8">
      <w:numFmt w:val="bullet"/>
      <w:lvlText w:val="•"/>
      <w:lvlJc w:val="left"/>
      <w:pPr>
        <w:ind w:left="3745" w:hanging="721"/>
      </w:pPr>
      <w:rPr>
        <w:lang w:val="ru-RU" w:eastAsia="en-US" w:bidi="ar-SA"/>
      </w:rPr>
    </w:lvl>
    <w:lvl w:ilvl="6" w:tplc="E452CFE4">
      <w:numFmt w:val="bullet"/>
      <w:lvlText w:val="•"/>
      <w:lvlJc w:val="left"/>
      <w:pPr>
        <w:ind w:left="4474" w:hanging="721"/>
      </w:pPr>
      <w:rPr>
        <w:lang w:val="ru-RU" w:eastAsia="en-US" w:bidi="ar-SA"/>
      </w:rPr>
    </w:lvl>
    <w:lvl w:ilvl="7" w:tplc="DEF873B2">
      <w:numFmt w:val="bullet"/>
      <w:lvlText w:val="•"/>
      <w:lvlJc w:val="left"/>
      <w:pPr>
        <w:ind w:left="5203" w:hanging="721"/>
      </w:pPr>
      <w:rPr>
        <w:lang w:val="ru-RU" w:eastAsia="en-US" w:bidi="ar-SA"/>
      </w:rPr>
    </w:lvl>
    <w:lvl w:ilvl="8" w:tplc="F3C2DE18">
      <w:numFmt w:val="bullet"/>
      <w:lvlText w:val="•"/>
      <w:lvlJc w:val="left"/>
      <w:pPr>
        <w:ind w:left="5932" w:hanging="721"/>
      </w:pPr>
      <w:rPr>
        <w:lang w:val="ru-RU" w:eastAsia="en-US" w:bidi="ar-SA"/>
      </w:rPr>
    </w:lvl>
  </w:abstractNum>
  <w:abstractNum w:abstractNumId="10" w15:restartNumberingAfterBreak="0">
    <w:nsid w:val="21C35EBE"/>
    <w:multiLevelType w:val="hybridMultilevel"/>
    <w:tmpl w:val="C3F89F5A"/>
    <w:lvl w:ilvl="0" w:tplc="C948498E">
      <w:numFmt w:val="bullet"/>
      <w:lvlText w:val="•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D0A0C4">
      <w:numFmt w:val="bullet"/>
      <w:lvlText w:val="•"/>
      <w:lvlJc w:val="left"/>
      <w:pPr>
        <w:ind w:left="2316" w:hanging="360"/>
      </w:pPr>
      <w:rPr>
        <w:lang w:val="ru-RU" w:eastAsia="en-US" w:bidi="ar-SA"/>
      </w:rPr>
    </w:lvl>
    <w:lvl w:ilvl="2" w:tplc="24E841B0">
      <w:numFmt w:val="bullet"/>
      <w:lvlText w:val="•"/>
      <w:lvlJc w:val="left"/>
      <w:pPr>
        <w:ind w:left="3232" w:hanging="360"/>
      </w:pPr>
      <w:rPr>
        <w:lang w:val="ru-RU" w:eastAsia="en-US" w:bidi="ar-SA"/>
      </w:rPr>
    </w:lvl>
    <w:lvl w:ilvl="3" w:tplc="4F166E4C">
      <w:numFmt w:val="bullet"/>
      <w:lvlText w:val="•"/>
      <w:lvlJc w:val="left"/>
      <w:pPr>
        <w:ind w:left="4149" w:hanging="360"/>
      </w:pPr>
      <w:rPr>
        <w:lang w:val="ru-RU" w:eastAsia="en-US" w:bidi="ar-SA"/>
      </w:rPr>
    </w:lvl>
    <w:lvl w:ilvl="4" w:tplc="B6487522">
      <w:numFmt w:val="bullet"/>
      <w:lvlText w:val="•"/>
      <w:lvlJc w:val="left"/>
      <w:pPr>
        <w:ind w:left="5065" w:hanging="360"/>
      </w:pPr>
      <w:rPr>
        <w:lang w:val="ru-RU" w:eastAsia="en-US" w:bidi="ar-SA"/>
      </w:rPr>
    </w:lvl>
    <w:lvl w:ilvl="5" w:tplc="02D4C962">
      <w:numFmt w:val="bullet"/>
      <w:lvlText w:val="•"/>
      <w:lvlJc w:val="left"/>
      <w:pPr>
        <w:ind w:left="5982" w:hanging="360"/>
      </w:pPr>
      <w:rPr>
        <w:lang w:val="ru-RU" w:eastAsia="en-US" w:bidi="ar-SA"/>
      </w:rPr>
    </w:lvl>
    <w:lvl w:ilvl="6" w:tplc="3852EBD4">
      <w:numFmt w:val="bullet"/>
      <w:lvlText w:val="•"/>
      <w:lvlJc w:val="left"/>
      <w:pPr>
        <w:ind w:left="6898" w:hanging="360"/>
      </w:pPr>
      <w:rPr>
        <w:lang w:val="ru-RU" w:eastAsia="en-US" w:bidi="ar-SA"/>
      </w:rPr>
    </w:lvl>
    <w:lvl w:ilvl="7" w:tplc="B5D65A20">
      <w:numFmt w:val="bullet"/>
      <w:lvlText w:val="•"/>
      <w:lvlJc w:val="left"/>
      <w:pPr>
        <w:ind w:left="7814" w:hanging="360"/>
      </w:pPr>
      <w:rPr>
        <w:lang w:val="ru-RU" w:eastAsia="en-US" w:bidi="ar-SA"/>
      </w:rPr>
    </w:lvl>
    <w:lvl w:ilvl="8" w:tplc="D81C5658">
      <w:numFmt w:val="bullet"/>
      <w:lvlText w:val="•"/>
      <w:lvlJc w:val="left"/>
      <w:pPr>
        <w:ind w:left="8731" w:hanging="360"/>
      </w:pPr>
      <w:rPr>
        <w:lang w:val="ru-RU" w:eastAsia="en-US" w:bidi="ar-SA"/>
      </w:rPr>
    </w:lvl>
  </w:abstractNum>
  <w:abstractNum w:abstractNumId="11" w15:restartNumberingAfterBreak="0">
    <w:nsid w:val="2E2C1B55"/>
    <w:multiLevelType w:val="hybridMultilevel"/>
    <w:tmpl w:val="7D8AAD16"/>
    <w:lvl w:ilvl="0" w:tplc="CAE08858">
      <w:numFmt w:val="bullet"/>
      <w:lvlText w:val="♦"/>
      <w:lvlJc w:val="left"/>
      <w:pPr>
        <w:ind w:left="232" w:hanging="12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993300"/>
        <w:spacing w:val="-1"/>
        <w:w w:val="91"/>
        <w:sz w:val="22"/>
        <w:szCs w:val="22"/>
        <w:lang w:val="ru-RU" w:eastAsia="en-US" w:bidi="ar-SA"/>
      </w:rPr>
    </w:lvl>
    <w:lvl w:ilvl="1" w:tplc="3C5E3E44">
      <w:numFmt w:val="bullet"/>
      <w:lvlText w:val="•"/>
      <w:lvlJc w:val="left"/>
      <w:pPr>
        <w:ind w:left="1258" w:hanging="124"/>
      </w:pPr>
      <w:rPr>
        <w:lang w:val="ru-RU" w:eastAsia="en-US" w:bidi="ar-SA"/>
      </w:rPr>
    </w:lvl>
    <w:lvl w:ilvl="2" w:tplc="0BF03386">
      <w:numFmt w:val="bullet"/>
      <w:lvlText w:val="•"/>
      <w:lvlJc w:val="left"/>
      <w:pPr>
        <w:ind w:left="2277" w:hanging="124"/>
      </w:pPr>
      <w:rPr>
        <w:lang w:val="ru-RU" w:eastAsia="en-US" w:bidi="ar-SA"/>
      </w:rPr>
    </w:lvl>
    <w:lvl w:ilvl="3" w:tplc="ED4C1A0E">
      <w:numFmt w:val="bullet"/>
      <w:lvlText w:val="•"/>
      <w:lvlJc w:val="left"/>
      <w:pPr>
        <w:ind w:left="3295" w:hanging="124"/>
      </w:pPr>
      <w:rPr>
        <w:lang w:val="ru-RU" w:eastAsia="en-US" w:bidi="ar-SA"/>
      </w:rPr>
    </w:lvl>
    <w:lvl w:ilvl="4" w:tplc="143CAA08">
      <w:numFmt w:val="bullet"/>
      <w:lvlText w:val="•"/>
      <w:lvlJc w:val="left"/>
      <w:pPr>
        <w:ind w:left="4314" w:hanging="124"/>
      </w:pPr>
      <w:rPr>
        <w:lang w:val="ru-RU" w:eastAsia="en-US" w:bidi="ar-SA"/>
      </w:rPr>
    </w:lvl>
    <w:lvl w:ilvl="5" w:tplc="A9F48582">
      <w:numFmt w:val="bullet"/>
      <w:lvlText w:val="•"/>
      <w:lvlJc w:val="left"/>
      <w:pPr>
        <w:ind w:left="5333" w:hanging="124"/>
      </w:pPr>
      <w:rPr>
        <w:lang w:val="ru-RU" w:eastAsia="en-US" w:bidi="ar-SA"/>
      </w:rPr>
    </w:lvl>
    <w:lvl w:ilvl="6" w:tplc="5A363EFC">
      <w:numFmt w:val="bullet"/>
      <w:lvlText w:val="•"/>
      <w:lvlJc w:val="left"/>
      <w:pPr>
        <w:ind w:left="6351" w:hanging="124"/>
      </w:pPr>
      <w:rPr>
        <w:lang w:val="ru-RU" w:eastAsia="en-US" w:bidi="ar-SA"/>
      </w:rPr>
    </w:lvl>
    <w:lvl w:ilvl="7" w:tplc="A392B360">
      <w:numFmt w:val="bullet"/>
      <w:lvlText w:val="•"/>
      <w:lvlJc w:val="left"/>
      <w:pPr>
        <w:ind w:left="7370" w:hanging="124"/>
      </w:pPr>
      <w:rPr>
        <w:lang w:val="ru-RU" w:eastAsia="en-US" w:bidi="ar-SA"/>
      </w:rPr>
    </w:lvl>
    <w:lvl w:ilvl="8" w:tplc="E98A19E4">
      <w:numFmt w:val="bullet"/>
      <w:lvlText w:val="•"/>
      <w:lvlJc w:val="left"/>
      <w:pPr>
        <w:ind w:left="8389" w:hanging="124"/>
      </w:pPr>
      <w:rPr>
        <w:lang w:val="ru-RU" w:eastAsia="en-US" w:bidi="ar-SA"/>
      </w:rPr>
    </w:lvl>
  </w:abstractNum>
  <w:abstractNum w:abstractNumId="12" w15:restartNumberingAfterBreak="0">
    <w:nsid w:val="304928D4"/>
    <w:multiLevelType w:val="multilevel"/>
    <w:tmpl w:val="26D0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257AAE"/>
    <w:multiLevelType w:val="hybridMultilevel"/>
    <w:tmpl w:val="87F8B2D6"/>
    <w:lvl w:ilvl="0" w:tplc="387A080C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8FCED74">
      <w:numFmt w:val="bullet"/>
      <w:lvlText w:val="•"/>
      <w:lvlJc w:val="left"/>
      <w:pPr>
        <w:ind w:left="829" w:hanging="721"/>
      </w:pPr>
      <w:rPr>
        <w:lang w:val="ru-RU" w:eastAsia="en-US" w:bidi="ar-SA"/>
      </w:rPr>
    </w:lvl>
    <w:lvl w:ilvl="2" w:tplc="11CAF248">
      <w:numFmt w:val="bullet"/>
      <w:lvlText w:val="•"/>
      <w:lvlJc w:val="left"/>
      <w:pPr>
        <w:ind w:left="1558" w:hanging="721"/>
      </w:pPr>
      <w:rPr>
        <w:lang w:val="ru-RU" w:eastAsia="en-US" w:bidi="ar-SA"/>
      </w:rPr>
    </w:lvl>
    <w:lvl w:ilvl="3" w:tplc="487ADF4E">
      <w:numFmt w:val="bullet"/>
      <w:lvlText w:val="•"/>
      <w:lvlJc w:val="left"/>
      <w:pPr>
        <w:ind w:left="2287" w:hanging="721"/>
      </w:pPr>
      <w:rPr>
        <w:lang w:val="ru-RU" w:eastAsia="en-US" w:bidi="ar-SA"/>
      </w:rPr>
    </w:lvl>
    <w:lvl w:ilvl="4" w:tplc="5914BAA8">
      <w:numFmt w:val="bullet"/>
      <w:lvlText w:val="•"/>
      <w:lvlJc w:val="left"/>
      <w:pPr>
        <w:ind w:left="3016" w:hanging="721"/>
      </w:pPr>
      <w:rPr>
        <w:lang w:val="ru-RU" w:eastAsia="en-US" w:bidi="ar-SA"/>
      </w:rPr>
    </w:lvl>
    <w:lvl w:ilvl="5" w:tplc="4F947302">
      <w:numFmt w:val="bullet"/>
      <w:lvlText w:val="•"/>
      <w:lvlJc w:val="left"/>
      <w:pPr>
        <w:ind w:left="3745" w:hanging="721"/>
      </w:pPr>
      <w:rPr>
        <w:lang w:val="ru-RU" w:eastAsia="en-US" w:bidi="ar-SA"/>
      </w:rPr>
    </w:lvl>
    <w:lvl w:ilvl="6" w:tplc="AEE27FF6">
      <w:numFmt w:val="bullet"/>
      <w:lvlText w:val="•"/>
      <w:lvlJc w:val="left"/>
      <w:pPr>
        <w:ind w:left="4474" w:hanging="721"/>
      </w:pPr>
      <w:rPr>
        <w:lang w:val="ru-RU" w:eastAsia="en-US" w:bidi="ar-SA"/>
      </w:rPr>
    </w:lvl>
    <w:lvl w:ilvl="7" w:tplc="856AA426">
      <w:numFmt w:val="bullet"/>
      <w:lvlText w:val="•"/>
      <w:lvlJc w:val="left"/>
      <w:pPr>
        <w:ind w:left="5203" w:hanging="721"/>
      </w:pPr>
      <w:rPr>
        <w:lang w:val="ru-RU" w:eastAsia="en-US" w:bidi="ar-SA"/>
      </w:rPr>
    </w:lvl>
    <w:lvl w:ilvl="8" w:tplc="DAE42054">
      <w:numFmt w:val="bullet"/>
      <w:lvlText w:val="•"/>
      <w:lvlJc w:val="left"/>
      <w:pPr>
        <w:ind w:left="5932" w:hanging="721"/>
      </w:pPr>
      <w:rPr>
        <w:lang w:val="ru-RU" w:eastAsia="en-US" w:bidi="ar-SA"/>
      </w:rPr>
    </w:lvl>
  </w:abstractNum>
  <w:abstractNum w:abstractNumId="14" w15:restartNumberingAfterBreak="0">
    <w:nsid w:val="39B91C3C"/>
    <w:multiLevelType w:val="hybridMultilevel"/>
    <w:tmpl w:val="F9D05C30"/>
    <w:lvl w:ilvl="0" w:tplc="321A859A">
      <w:start w:val="1"/>
      <w:numFmt w:val="decimal"/>
      <w:lvlText w:val="%1)"/>
      <w:lvlJc w:val="left"/>
      <w:pPr>
        <w:ind w:left="679" w:hanging="7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D40546">
      <w:numFmt w:val="bullet"/>
      <w:lvlText w:val="•"/>
      <w:lvlJc w:val="left"/>
      <w:pPr>
        <w:ind w:left="1668" w:hanging="707"/>
      </w:pPr>
      <w:rPr>
        <w:lang w:val="ru-RU" w:eastAsia="en-US" w:bidi="ar-SA"/>
      </w:rPr>
    </w:lvl>
    <w:lvl w:ilvl="2" w:tplc="C6BEDD38">
      <w:numFmt w:val="bullet"/>
      <w:lvlText w:val="•"/>
      <w:lvlJc w:val="left"/>
      <w:pPr>
        <w:ind w:left="2656" w:hanging="707"/>
      </w:pPr>
      <w:rPr>
        <w:lang w:val="ru-RU" w:eastAsia="en-US" w:bidi="ar-SA"/>
      </w:rPr>
    </w:lvl>
    <w:lvl w:ilvl="3" w:tplc="7230FBCE">
      <w:numFmt w:val="bullet"/>
      <w:lvlText w:val="•"/>
      <w:lvlJc w:val="left"/>
      <w:pPr>
        <w:ind w:left="3645" w:hanging="707"/>
      </w:pPr>
      <w:rPr>
        <w:lang w:val="ru-RU" w:eastAsia="en-US" w:bidi="ar-SA"/>
      </w:rPr>
    </w:lvl>
    <w:lvl w:ilvl="4" w:tplc="D3E48D66">
      <w:numFmt w:val="bullet"/>
      <w:lvlText w:val="•"/>
      <w:lvlJc w:val="left"/>
      <w:pPr>
        <w:ind w:left="4633" w:hanging="707"/>
      </w:pPr>
      <w:rPr>
        <w:lang w:val="ru-RU" w:eastAsia="en-US" w:bidi="ar-SA"/>
      </w:rPr>
    </w:lvl>
    <w:lvl w:ilvl="5" w:tplc="086C6C44">
      <w:numFmt w:val="bullet"/>
      <w:lvlText w:val="•"/>
      <w:lvlJc w:val="left"/>
      <w:pPr>
        <w:ind w:left="5622" w:hanging="707"/>
      </w:pPr>
      <w:rPr>
        <w:lang w:val="ru-RU" w:eastAsia="en-US" w:bidi="ar-SA"/>
      </w:rPr>
    </w:lvl>
    <w:lvl w:ilvl="6" w:tplc="FC422382">
      <w:numFmt w:val="bullet"/>
      <w:lvlText w:val="•"/>
      <w:lvlJc w:val="left"/>
      <w:pPr>
        <w:ind w:left="6610" w:hanging="707"/>
      </w:pPr>
      <w:rPr>
        <w:lang w:val="ru-RU" w:eastAsia="en-US" w:bidi="ar-SA"/>
      </w:rPr>
    </w:lvl>
    <w:lvl w:ilvl="7" w:tplc="B6903502">
      <w:numFmt w:val="bullet"/>
      <w:lvlText w:val="•"/>
      <w:lvlJc w:val="left"/>
      <w:pPr>
        <w:ind w:left="7598" w:hanging="707"/>
      </w:pPr>
      <w:rPr>
        <w:lang w:val="ru-RU" w:eastAsia="en-US" w:bidi="ar-SA"/>
      </w:rPr>
    </w:lvl>
    <w:lvl w:ilvl="8" w:tplc="D8BEA292">
      <w:numFmt w:val="bullet"/>
      <w:lvlText w:val="•"/>
      <w:lvlJc w:val="left"/>
      <w:pPr>
        <w:ind w:left="8587" w:hanging="707"/>
      </w:pPr>
      <w:rPr>
        <w:lang w:val="ru-RU" w:eastAsia="en-US" w:bidi="ar-SA"/>
      </w:rPr>
    </w:lvl>
  </w:abstractNum>
  <w:abstractNum w:abstractNumId="15" w15:restartNumberingAfterBreak="0">
    <w:nsid w:val="3B9B7568"/>
    <w:multiLevelType w:val="hybridMultilevel"/>
    <w:tmpl w:val="CA582492"/>
    <w:lvl w:ilvl="0" w:tplc="7044787A">
      <w:start w:val="1"/>
      <w:numFmt w:val="decimal"/>
      <w:lvlText w:val="%1)"/>
      <w:lvlJc w:val="left"/>
      <w:pPr>
        <w:ind w:left="948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6E18BA">
      <w:numFmt w:val="bullet"/>
      <w:lvlText w:val="•"/>
      <w:lvlJc w:val="left"/>
      <w:pPr>
        <w:ind w:left="1902" w:hanging="269"/>
      </w:pPr>
      <w:rPr>
        <w:lang w:val="ru-RU" w:eastAsia="en-US" w:bidi="ar-SA"/>
      </w:rPr>
    </w:lvl>
    <w:lvl w:ilvl="2" w:tplc="00F2A260">
      <w:numFmt w:val="bullet"/>
      <w:lvlText w:val="•"/>
      <w:lvlJc w:val="left"/>
      <w:pPr>
        <w:ind w:left="2864" w:hanging="269"/>
      </w:pPr>
      <w:rPr>
        <w:lang w:val="ru-RU" w:eastAsia="en-US" w:bidi="ar-SA"/>
      </w:rPr>
    </w:lvl>
    <w:lvl w:ilvl="3" w:tplc="C91841D0">
      <w:numFmt w:val="bullet"/>
      <w:lvlText w:val="•"/>
      <w:lvlJc w:val="left"/>
      <w:pPr>
        <w:ind w:left="3827" w:hanging="269"/>
      </w:pPr>
      <w:rPr>
        <w:lang w:val="ru-RU" w:eastAsia="en-US" w:bidi="ar-SA"/>
      </w:rPr>
    </w:lvl>
    <w:lvl w:ilvl="4" w:tplc="1E44724E">
      <w:numFmt w:val="bullet"/>
      <w:lvlText w:val="•"/>
      <w:lvlJc w:val="left"/>
      <w:pPr>
        <w:ind w:left="4789" w:hanging="269"/>
      </w:pPr>
      <w:rPr>
        <w:lang w:val="ru-RU" w:eastAsia="en-US" w:bidi="ar-SA"/>
      </w:rPr>
    </w:lvl>
    <w:lvl w:ilvl="5" w:tplc="A6361126">
      <w:numFmt w:val="bullet"/>
      <w:lvlText w:val="•"/>
      <w:lvlJc w:val="left"/>
      <w:pPr>
        <w:ind w:left="5752" w:hanging="269"/>
      </w:pPr>
      <w:rPr>
        <w:lang w:val="ru-RU" w:eastAsia="en-US" w:bidi="ar-SA"/>
      </w:rPr>
    </w:lvl>
    <w:lvl w:ilvl="6" w:tplc="630C3668">
      <w:numFmt w:val="bullet"/>
      <w:lvlText w:val="•"/>
      <w:lvlJc w:val="left"/>
      <w:pPr>
        <w:ind w:left="6714" w:hanging="269"/>
      </w:pPr>
      <w:rPr>
        <w:lang w:val="ru-RU" w:eastAsia="en-US" w:bidi="ar-SA"/>
      </w:rPr>
    </w:lvl>
    <w:lvl w:ilvl="7" w:tplc="83B6466A">
      <w:numFmt w:val="bullet"/>
      <w:lvlText w:val="•"/>
      <w:lvlJc w:val="left"/>
      <w:pPr>
        <w:ind w:left="7676" w:hanging="269"/>
      </w:pPr>
      <w:rPr>
        <w:lang w:val="ru-RU" w:eastAsia="en-US" w:bidi="ar-SA"/>
      </w:rPr>
    </w:lvl>
    <w:lvl w:ilvl="8" w:tplc="B262E0B2">
      <w:numFmt w:val="bullet"/>
      <w:lvlText w:val="•"/>
      <w:lvlJc w:val="left"/>
      <w:pPr>
        <w:ind w:left="8639" w:hanging="269"/>
      </w:pPr>
      <w:rPr>
        <w:lang w:val="ru-RU" w:eastAsia="en-US" w:bidi="ar-SA"/>
      </w:rPr>
    </w:lvl>
  </w:abstractNum>
  <w:abstractNum w:abstractNumId="16" w15:restartNumberingAfterBreak="0">
    <w:nsid w:val="3EB96EAD"/>
    <w:multiLevelType w:val="multilevel"/>
    <w:tmpl w:val="44B678E2"/>
    <w:lvl w:ilvl="0">
      <w:start w:val="2"/>
      <w:numFmt w:val="decimal"/>
      <w:lvlText w:val="%1"/>
      <w:lvlJc w:val="left"/>
      <w:pPr>
        <w:ind w:left="1044" w:hanging="365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6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44" w:hanging="36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97" w:hanging="36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49" w:hanging="36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02" w:hanging="36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54" w:hanging="36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06" w:hanging="36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59" w:hanging="365"/>
      </w:pPr>
      <w:rPr>
        <w:lang w:val="ru-RU" w:eastAsia="en-US" w:bidi="ar-SA"/>
      </w:rPr>
    </w:lvl>
  </w:abstractNum>
  <w:abstractNum w:abstractNumId="17" w15:restartNumberingAfterBreak="0">
    <w:nsid w:val="46A26B2C"/>
    <w:multiLevelType w:val="hybridMultilevel"/>
    <w:tmpl w:val="AAB8FA6C"/>
    <w:lvl w:ilvl="0" w:tplc="AC085E08">
      <w:start w:val="1"/>
      <w:numFmt w:val="decimal"/>
      <w:lvlText w:val="%1)"/>
      <w:lvlJc w:val="left"/>
      <w:pPr>
        <w:ind w:left="62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E2385A">
      <w:numFmt w:val="bullet"/>
      <w:lvlText w:val="•"/>
      <w:lvlJc w:val="left"/>
      <w:pPr>
        <w:ind w:left="1668" w:hanging="480"/>
      </w:pPr>
      <w:rPr>
        <w:lang w:val="ru-RU" w:eastAsia="en-US" w:bidi="ar-SA"/>
      </w:rPr>
    </w:lvl>
    <w:lvl w:ilvl="2" w:tplc="37B2F958">
      <w:numFmt w:val="bullet"/>
      <w:lvlText w:val="•"/>
      <w:lvlJc w:val="left"/>
      <w:pPr>
        <w:ind w:left="2656" w:hanging="480"/>
      </w:pPr>
      <w:rPr>
        <w:lang w:val="ru-RU" w:eastAsia="en-US" w:bidi="ar-SA"/>
      </w:rPr>
    </w:lvl>
    <w:lvl w:ilvl="3" w:tplc="36EC7780">
      <w:numFmt w:val="bullet"/>
      <w:lvlText w:val="•"/>
      <w:lvlJc w:val="left"/>
      <w:pPr>
        <w:ind w:left="3645" w:hanging="480"/>
      </w:pPr>
      <w:rPr>
        <w:lang w:val="ru-RU" w:eastAsia="en-US" w:bidi="ar-SA"/>
      </w:rPr>
    </w:lvl>
    <w:lvl w:ilvl="4" w:tplc="DA9895C6">
      <w:numFmt w:val="bullet"/>
      <w:lvlText w:val="•"/>
      <w:lvlJc w:val="left"/>
      <w:pPr>
        <w:ind w:left="4633" w:hanging="480"/>
      </w:pPr>
      <w:rPr>
        <w:lang w:val="ru-RU" w:eastAsia="en-US" w:bidi="ar-SA"/>
      </w:rPr>
    </w:lvl>
    <w:lvl w:ilvl="5" w:tplc="38269D28">
      <w:numFmt w:val="bullet"/>
      <w:lvlText w:val="•"/>
      <w:lvlJc w:val="left"/>
      <w:pPr>
        <w:ind w:left="5622" w:hanging="480"/>
      </w:pPr>
      <w:rPr>
        <w:lang w:val="ru-RU" w:eastAsia="en-US" w:bidi="ar-SA"/>
      </w:rPr>
    </w:lvl>
    <w:lvl w:ilvl="6" w:tplc="AEA0C380">
      <w:numFmt w:val="bullet"/>
      <w:lvlText w:val="•"/>
      <w:lvlJc w:val="left"/>
      <w:pPr>
        <w:ind w:left="6610" w:hanging="480"/>
      </w:pPr>
      <w:rPr>
        <w:lang w:val="ru-RU" w:eastAsia="en-US" w:bidi="ar-SA"/>
      </w:rPr>
    </w:lvl>
    <w:lvl w:ilvl="7" w:tplc="9738D6C6">
      <w:numFmt w:val="bullet"/>
      <w:lvlText w:val="•"/>
      <w:lvlJc w:val="left"/>
      <w:pPr>
        <w:ind w:left="7598" w:hanging="480"/>
      </w:pPr>
      <w:rPr>
        <w:lang w:val="ru-RU" w:eastAsia="en-US" w:bidi="ar-SA"/>
      </w:rPr>
    </w:lvl>
    <w:lvl w:ilvl="8" w:tplc="FA449954">
      <w:numFmt w:val="bullet"/>
      <w:lvlText w:val="•"/>
      <w:lvlJc w:val="left"/>
      <w:pPr>
        <w:ind w:left="8587" w:hanging="480"/>
      </w:pPr>
      <w:rPr>
        <w:lang w:val="ru-RU" w:eastAsia="en-US" w:bidi="ar-SA"/>
      </w:rPr>
    </w:lvl>
  </w:abstractNum>
  <w:abstractNum w:abstractNumId="18" w15:restartNumberingAfterBreak="0">
    <w:nsid w:val="493D6C88"/>
    <w:multiLevelType w:val="hybridMultilevel"/>
    <w:tmpl w:val="CE6A3E12"/>
    <w:lvl w:ilvl="0" w:tplc="BA76B504">
      <w:start w:val="1"/>
      <w:numFmt w:val="decimal"/>
      <w:lvlText w:val="%1)"/>
      <w:lvlJc w:val="left"/>
      <w:pPr>
        <w:ind w:left="679" w:hanging="7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AC3AB6">
      <w:numFmt w:val="bullet"/>
      <w:lvlText w:val="•"/>
      <w:lvlJc w:val="left"/>
      <w:pPr>
        <w:ind w:left="1668" w:hanging="707"/>
      </w:pPr>
      <w:rPr>
        <w:lang w:val="ru-RU" w:eastAsia="en-US" w:bidi="ar-SA"/>
      </w:rPr>
    </w:lvl>
    <w:lvl w:ilvl="2" w:tplc="E0965E0C">
      <w:numFmt w:val="bullet"/>
      <w:lvlText w:val="•"/>
      <w:lvlJc w:val="left"/>
      <w:pPr>
        <w:ind w:left="2656" w:hanging="707"/>
      </w:pPr>
      <w:rPr>
        <w:lang w:val="ru-RU" w:eastAsia="en-US" w:bidi="ar-SA"/>
      </w:rPr>
    </w:lvl>
    <w:lvl w:ilvl="3" w:tplc="5E4E3388">
      <w:numFmt w:val="bullet"/>
      <w:lvlText w:val="•"/>
      <w:lvlJc w:val="left"/>
      <w:pPr>
        <w:ind w:left="3645" w:hanging="707"/>
      </w:pPr>
      <w:rPr>
        <w:lang w:val="ru-RU" w:eastAsia="en-US" w:bidi="ar-SA"/>
      </w:rPr>
    </w:lvl>
    <w:lvl w:ilvl="4" w:tplc="523066D4">
      <w:numFmt w:val="bullet"/>
      <w:lvlText w:val="•"/>
      <w:lvlJc w:val="left"/>
      <w:pPr>
        <w:ind w:left="4633" w:hanging="707"/>
      </w:pPr>
      <w:rPr>
        <w:lang w:val="ru-RU" w:eastAsia="en-US" w:bidi="ar-SA"/>
      </w:rPr>
    </w:lvl>
    <w:lvl w:ilvl="5" w:tplc="658E99A6">
      <w:numFmt w:val="bullet"/>
      <w:lvlText w:val="•"/>
      <w:lvlJc w:val="left"/>
      <w:pPr>
        <w:ind w:left="5622" w:hanging="707"/>
      </w:pPr>
      <w:rPr>
        <w:lang w:val="ru-RU" w:eastAsia="en-US" w:bidi="ar-SA"/>
      </w:rPr>
    </w:lvl>
    <w:lvl w:ilvl="6" w:tplc="09C64E64">
      <w:numFmt w:val="bullet"/>
      <w:lvlText w:val="•"/>
      <w:lvlJc w:val="left"/>
      <w:pPr>
        <w:ind w:left="6610" w:hanging="707"/>
      </w:pPr>
      <w:rPr>
        <w:lang w:val="ru-RU" w:eastAsia="en-US" w:bidi="ar-SA"/>
      </w:rPr>
    </w:lvl>
    <w:lvl w:ilvl="7" w:tplc="E2F2FE6E">
      <w:numFmt w:val="bullet"/>
      <w:lvlText w:val="•"/>
      <w:lvlJc w:val="left"/>
      <w:pPr>
        <w:ind w:left="7598" w:hanging="707"/>
      </w:pPr>
      <w:rPr>
        <w:lang w:val="ru-RU" w:eastAsia="en-US" w:bidi="ar-SA"/>
      </w:rPr>
    </w:lvl>
    <w:lvl w:ilvl="8" w:tplc="5EA66E28">
      <w:numFmt w:val="bullet"/>
      <w:lvlText w:val="•"/>
      <w:lvlJc w:val="left"/>
      <w:pPr>
        <w:ind w:left="8587" w:hanging="707"/>
      </w:pPr>
      <w:rPr>
        <w:lang w:val="ru-RU" w:eastAsia="en-US" w:bidi="ar-SA"/>
      </w:rPr>
    </w:lvl>
  </w:abstractNum>
  <w:abstractNum w:abstractNumId="19" w15:restartNumberingAfterBreak="0">
    <w:nsid w:val="4E210683"/>
    <w:multiLevelType w:val="hybridMultilevel"/>
    <w:tmpl w:val="F36E52E8"/>
    <w:lvl w:ilvl="0" w:tplc="F2788594">
      <w:start w:val="2"/>
      <w:numFmt w:val="decimal"/>
      <w:lvlText w:val="%1."/>
      <w:lvlJc w:val="left"/>
      <w:pPr>
        <w:ind w:left="107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E2357E">
      <w:numFmt w:val="bullet"/>
      <w:lvlText w:val="♦"/>
      <w:lvlJc w:val="left"/>
      <w:pPr>
        <w:ind w:left="232" w:hanging="12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993300"/>
        <w:spacing w:val="-1"/>
        <w:w w:val="91"/>
        <w:sz w:val="22"/>
        <w:szCs w:val="22"/>
        <w:lang w:val="ru-RU" w:eastAsia="en-US" w:bidi="ar-SA"/>
      </w:rPr>
    </w:lvl>
    <w:lvl w:ilvl="2" w:tplc="A4BAE2D6">
      <w:numFmt w:val="bullet"/>
      <w:lvlText w:val="•"/>
      <w:lvlJc w:val="left"/>
      <w:pPr>
        <w:ind w:left="2118" w:hanging="124"/>
      </w:pPr>
      <w:rPr>
        <w:lang w:val="ru-RU" w:eastAsia="en-US" w:bidi="ar-SA"/>
      </w:rPr>
    </w:lvl>
    <w:lvl w:ilvl="3" w:tplc="B92A3626">
      <w:numFmt w:val="bullet"/>
      <w:lvlText w:val="•"/>
      <w:lvlJc w:val="left"/>
      <w:pPr>
        <w:ind w:left="3156" w:hanging="124"/>
      </w:pPr>
      <w:rPr>
        <w:lang w:val="ru-RU" w:eastAsia="en-US" w:bidi="ar-SA"/>
      </w:rPr>
    </w:lvl>
    <w:lvl w:ilvl="4" w:tplc="AF3C2CC2">
      <w:numFmt w:val="bullet"/>
      <w:lvlText w:val="•"/>
      <w:lvlJc w:val="left"/>
      <w:pPr>
        <w:ind w:left="4195" w:hanging="124"/>
      </w:pPr>
      <w:rPr>
        <w:lang w:val="ru-RU" w:eastAsia="en-US" w:bidi="ar-SA"/>
      </w:rPr>
    </w:lvl>
    <w:lvl w:ilvl="5" w:tplc="527AAA18">
      <w:numFmt w:val="bullet"/>
      <w:lvlText w:val="•"/>
      <w:lvlJc w:val="left"/>
      <w:pPr>
        <w:ind w:left="5233" w:hanging="124"/>
      </w:pPr>
      <w:rPr>
        <w:lang w:val="ru-RU" w:eastAsia="en-US" w:bidi="ar-SA"/>
      </w:rPr>
    </w:lvl>
    <w:lvl w:ilvl="6" w:tplc="DD246A9E">
      <w:numFmt w:val="bullet"/>
      <w:lvlText w:val="•"/>
      <w:lvlJc w:val="left"/>
      <w:pPr>
        <w:ind w:left="6272" w:hanging="124"/>
      </w:pPr>
      <w:rPr>
        <w:lang w:val="ru-RU" w:eastAsia="en-US" w:bidi="ar-SA"/>
      </w:rPr>
    </w:lvl>
    <w:lvl w:ilvl="7" w:tplc="C2BA098A">
      <w:numFmt w:val="bullet"/>
      <w:lvlText w:val="•"/>
      <w:lvlJc w:val="left"/>
      <w:pPr>
        <w:ind w:left="7310" w:hanging="124"/>
      </w:pPr>
      <w:rPr>
        <w:lang w:val="ru-RU" w:eastAsia="en-US" w:bidi="ar-SA"/>
      </w:rPr>
    </w:lvl>
    <w:lvl w:ilvl="8" w:tplc="2E8C25AA">
      <w:numFmt w:val="bullet"/>
      <w:lvlText w:val="•"/>
      <w:lvlJc w:val="left"/>
      <w:pPr>
        <w:ind w:left="8349" w:hanging="124"/>
      </w:pPr>
      <w:rPr>
        <w:lang w:val="ru-RU" w:eastAsia="en-US" w:bidi="ar-SA"/>
      </w:rPr>
    </w:lvl>
  </w:abstractNum>
  <w:abstractNum w:abstractNumId="20" w15:restartNumberingAfterBreak="0">
    <w:nsid w:val="4E427E96"/>
    <w:multiLevelType w:val="multilevel"/>
    <w:tmpl w:val="043CCF4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4F78642F"/>
    <w:multiLevelType w:val="hybridMultilevel"/>
    <w:tmpl w:val="3050EDEA"/>
    <w:lvl w:ilvl="0" w:tplc="E4C4C3DC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F34D648">
      <w:numFmt w:val="bullet"/>
      <w:lvlText w:val="•"/>
      <w:lvlJc w:val="left"/>
      <w:pPr>
        <w:ind w:left="829" w:hanging="721"/>
      </w:pPr>
      <w:rPr>
        <w:lang w:val="ru-RU" w:eastAsia="en-US" w:bidi="ar-SA"/>
      </w:rPr>
    </w:lvl>
    <w:lvl w:ilvl="2" w:tplc="38D47EFC">
      <w:numFmt w:val="bullet"/>
      <w:lvlText w:val="•"/>
      <w:lvlJc w:val="left"/>
      <w:pPr>
        <w:ind w:left="1558" w:hanging="721"/>
      </w:pPr>
      <w:rPr>
        <w:lang w:val="ru-RU" w:eastAsia="en-US" w:bidi="ar-SA"/>
      </w:rPr>
    </w:lvl>
    <w:lvl w:ilvl="3" w:tplc="1E7492AE">
      <w:numFmt w:val="bullet"/>
      <w:lvlText w:val="•"/>
      <w:lvlJc w:val="left"/>
      <w:pPr>
        <w:ind w:left="2287" w:hanging="721"/>
      </w:pPr>
      <w:rPr>
        <w:lang w:val="ru-RU" w:eastAsia="en-US" w:bidi="ar-SA"/>
      </w:rPr>
    </w:lvl>
    <w:lvl w:ilvl="4" w:tplc="A5C4FD88">
      <w:numFmt w:val="bullet"/>
      <w:lvlText w:val="•"/>
      <w:lvlJc w:val="left"/>
      <w:pPr>
        <w:ind w:left="3016" w:hanging="721"/>
      </w:pPr>
      <w:rPr>
        <w:lang w:val="ru-RU" w:eastAsia="en-US" w:bidi="ar-SA"/>
      </w:rPr>
    </w:lvl>
    <w:lvl w:ilvl="5" w:tplc="EBFE1AC6">
      <w:numFmt w:val="bullet"/>
      <w:lvlText w:val="•"/>
      <w:lvlJc w:val="left"/>
      <w:pPr>
        <w:ind w:left="3745" w:hanging="721"/>
      </w:pPr>
      <w:rPr>
        <w:lang w:val="ru-RU" w:eastAsia="en-US" w:bidi="ar-SA"/>
      </w:rPr>
    </w:lvl>
    <w:lvl w:ilvl="6" w:tplc="A8AC388E">
      <w:numFmt w:val="bullet"/>
      <w:lvlText w:val="•"/>
      <w:lvlJc w:val="left"/>
      <w:pPr>
        <w:ind w:left="4474" w:hanging="721"/>
      </w:pPr>
      <w:rPr>
        <w:lang w:val="ru-RU" w:eastAsia="en-US" w:bidi="ar-SA"/>
      </w:rPr>
    </w:lvl>
    <w:lvl w:ilvl="7" w:tplc="233611FE">
      <w:numFmt w:val="bullet"/>
      <w:lvlText w:val="•"/>
      <w:lvlJc w:val="left"/>
      <w:pPr>
        <w:ind w:left="5203" w:hanging="721"/>
      </w:pPr>
      <w:rPr>
        <w:lang w:val="ru-RU" w:eastAsia="en-US" w:bidi="ar-SA"/>
      </w:rPr>
    </w:lvl>
    <w:lvl w:ilvl="8" w:tplc="C110F44C">
      <w:numFmt w:val="bullet"/>
      <w:lvlText w:val="•"/>
      <w:lvlJc w:val="left"/>
      <w:pPr>
        <w:ind w:left="5932" w:hanging="721"/>
      </w:pPr>
      <w:rPr>
        <w:lang w:val="ru-RU" w:eastAsia="en-US" w:bidi="ar-SA"/>
      </w:rPr>
    </w:lvl>
  </w:abstractNum>
  <w:abstractNum w:abstractNumId="22" w15:restartNumberingAfterBreak="0">
    <w:nsid w:val="579B12A8"/>
    <w:multiLevelType w:val="hybridMultilevel"/>
    <w:tmpl w:val="F57C2F76"/>
    <w:lvl w:ilvl="0" w:tplc="3A9849C4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7C8FF52">
      <w:numFmt w:val="bullet"/>
      <w:lvlText w:val="•"/>
      <w:lvlJc w:val="left"/>
      <w:pPr>
        <w:ind w:left="829" w:hanging="721"/>
      </w:pPr>
      <w:rPr>
        <w:lang w:val="ru-RU" w:eastAsia="en-US" w:bidi="ar-SA"/>
      </w:rPr>
    </w:lvl>
    <w:lvl w:ilvl="2" w:tplc="8CF4D596">
      <w:numFmt w:val="bullet"/>
      <w:lvlText w:val="•"/>
      <w:lvlJc w:val="left"/>
      <w:pPr>
        <w:ind w:left="1558" w:hanging="721"/>
      </w:pPr>
      <w:rPr>
        <w:lang w:val="ru-RU" w:eastAsia="en-US" w:bidi="ar-SA"/>
      </w:rPr>
    </w:lvl>
    <w:lvl w:ilvl="3" w:tplc="53565BB0">
      <w:numFmt w:val="bullet"/>
      <w:lvlText w:val="•"/>
      <w:lvlJc w:val="left"/>
      <w:pPr>
        <w:ind w:left="2287" w:hanging="721"/>
      </w:pPr>
      <w:rPr>
        <w:lang w:val="ru-RU" w:eastAsia="en-US" w:bidi="ar-SA"/>
      </w:rPr>
    </w:lvl>
    <w:lvl w:ilvl="4" w:tplc="C1A0BF3C">
      <w:numFmt w:val="bullet"/>
      <w:lvlText w:val="•"/>
      <w:lvlJc w:val="left"/>
      <w:pPr>
        <w:ind w:left="3016" w:hanging="721"/>
      </w:pPr>
      <w:rPr>
        <w:lang w:val="ru-RU" w:eastAsia="en-US" w:bidi="ar-SA"/>
      </w:rPr>
    </w:lvl>
    <w:lvl w:ilvl="5" w:tplc="D0EA2C1E">
      <w:numFmt w:val="bullet"/>
      <w:lvlText w:val="•"/>
      <w:lvlJc w:val="left"/>
      <w:pPr>
        <w:ind w:left="3745" w:hanging="721"/>
      </w:pPr>
      <w:rPr>
        <w:lang w:val="ru-RU" w:eastAsia="en-US" w:bidi="ar-SA"/>
      </w:rPr>
    </w:lvl>
    <w:lvl w:ilvl="6" w:tplc="CAA49D4A">
      <w:numFmt w:val="bullet"/>
      <w:lvlText w:val="•"/>
      <w:lvlJc w:val="left"/>
      <w:pPr>
        <w:ind w:left="4474" w:hanging="721"/>
      </w:pPr>
      <w:rPr>
        <w:lang w:val="ru-RU" w:eastAsia="en-US" w:bidi="ar-SA"/>
      </w:rPr>
    </w:lvl>
    <w:lvl w:ilvl="7" w:tplc="A00C841A">
      <w:numFmt w:val="bullet"/>
      <w:lvlText w:val="•"/>
      <w:lvlJc w:val="left"/>
      <w:pPr>
        <w:ind w:left="5203" w:hanging="721"/>
      </w:pPr>
      <w:rPr>
        <w:lang w:val="ru-RU" w:eastAsia="en-US" w:bidi="ar-SA"/>
      </w:rPr>
    </w:lvl>
    <w:lvl w:ilvl="8" w:tplc="778CCE72">
      <w:numFmt w:val="bullet"/>
      <w:lvlText w:val="•"/>
      <w:lvlJc w:val="left"/>
      <w:pPr>
        <w:ind w:left="5932" w:hanging="721"/>
      </w:pPr>
      <w:rPr>
        <w:lang w:val="ru-RU" w:eastAsia="en-US" w:bidi="ar-SA"/>
      </w:rPr>
    </w:lvl>
  </w:abstractNum>
  <w:abstractNum w:abstractNumId="23" w15:restartNumberingAfterBreak="0">
    <w:nsid w:val="609E50AC"/>
    <w:multiLevelType w:val="multilevel"/>
    <w:tmpl w:val="64546E6C"/>
    <w:lvl w:ilvl="0">
      <w:start w:val="1"/>
      <w:numFmt w:val="decimal"/>
      <w:lvlText w:val="%1"/>
      <w:lvlJc w:val="left"/>
      <w:pPr>
        <w:ind w:left="679" w:hanging="538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9" w:hanging="538"/>
      </w:pPr>
      <w:rPr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38" w:hanging="538"/>
      </w:pPr>
      <w:rPr>
        <w:b/>
        <w:bCs/>
        <w:i/>
        <w:iCs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79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679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622" w:hanging="21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10" w:hanging="21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98" w:hanging="21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87" w:hanging="216"/>
      </w:pPr>
      <w:rPr>
        <w:lang w:val="ru-RU" w:eastAsia="en-US" w:bidi="ar-SA"/>
      </w:rPr>
    </w:lvl>
  </w:abstractNum>
  <w:abstractNum w:abstractNumId="24" w15:restartNumberingAfterBreak="0">
    <w:nsid w:val="61780927"/>
    <w:multiLevelType w:val="multilevel"/>
    <w:tmpl w:val="58F8950A"/>
    <w:lvl w:ilvl="0">
      <w:start w:val="1"/>
      <w:numFmt w:val="decimal"/>
      <w:lvlText w:val="%1"/>
      <w:lvlJc w:val="left"/>
      <w:pPr>
        <w:ind w:left="1044" w:hanging="365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4" w:hanging="365"/>
      </w:pPr>
      <w:rPr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711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6" w:hanging="71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14" w:hanging="71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72" w:hanging="71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1" w:hanging="71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89" w:hanging="71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47" w:hanging="711"/>
      </w:pPr>
      <w:rPr>
        <w:lang w:val="ru-RU" w:eastAsia="en-US" w:bidi="ar-SA"/>
      </w:rPr>
    </w:lvl>
  </w:abstractNum>
  <w:abstractNum w:abstractNumId="25" w15:restartNumberingAfterBreak="0">
    <w:nsid w:val="69C333F0"/>
    <w:multiLevelType w:val="multilevel"/>
    <w:tmpl w:val="FA0E75EE"/>
    <w:lvl w:ilvl="0">
      <w:start w:val="2"/>
      <w:numFmt w:val="decimal"/>
      <w:lvlText w:val="%1"/>
      <w:lvlJc w:val="left"/>
      <w:pPr>
        <w:ind w:left="1943" w:hanging="543"/>
      </w:pPr>
      <w:rPr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943" w:hanging="543"/>
      </w:pPr>
      <w:rPr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685" w:hanging="54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24" w:hanging="24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679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174" w:hanging="37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52" w:hanging="37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30" w:hanging="37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08" w:hanging="379"/>
      </w:pPr>
      <w:rPr>
        <w:lang w:val="ru-RU" w:eastAsia="en-US" w:bidi="ar-SA"/>
      </w:rPr>
    </w:lvl>
  </w:abstractNum>
  <w:abstractNum w:abstractNumId="26" w15:restartNumberingAfterBreak="0">
    <w:nsid w:val="6BD80BDF"/>
    <w:multiLevelType w:val="hybridMultilevel"/>
    <w:tmpl w:val="50C86BF6"/>
    <w:lvl w:ilvl="0" w:tplc="27BCAE70">
      <w:numFmt w:val="bullet"/>
      <w:lvlText w:val="-"/>
      <w:lvlJc w:val="left"/>
      <w:pPr>
        <w:ind w:left="67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E47C74">
      <w:numFmt w:val="bullet"/>
      <w:lvlText w:val="-"/>
      <w:lvlJc w:val="left"/>
      <w:pPr>
        <w:ind w:left="679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3309940">
      <w:numFmt w:val="bullet"/>
      <w:lvlText w:val="•"/>
      <w:lvlJc w:val="left"/>
      <w:pPr>
        <w:ind w:left="2656" w:hanging="706"/>
      </w:pPr>
      <w:rPr>
        <w:lang w:val="ru-RU" w:eastAsia="en-US" w:bidi="ar-SA"/>
      </w:rPr>
    </w:lvl>
    <w:lvl w:ilvl="3" w:tplc="C136CEFC">
      <w:numFmt w:val="bullet"/>
      <w:lvlText w:val="•"/>
      <w:lvlJc w:val="left"/>
      <w:pPr>
        <w:ind w:left="3645" w:hanging="706"/>
      </w:pPr>
      <w:rPr>
        <w:lang w:val="ru-RU" w:eastAsia="en-US" w:bidi="ar-SA"/>
      </w:rPr>
    </w:lvl>
    <w:lvl w:ilvl="4" w:tplc="35149F32">
      <w:numFmt w:val="bullet"/>
      <w:lvlText w:val="•"/>
      <w:lvlJc w:val="left"/>
      <w:pPr>
        <w:ind w:left="4633" w:hanging="706"/>
      </w:pPr>
      <w:rPr>
        <w:lang w:val="ru-RU" w:eastAsia="en-US" w:bidi="ar-SA"/>
      </w:rPr>
    </w:lvl>
    <w:lvl w:ilvl="5" w:tplc="B8401676">
      <w:numFmt w:val="bullet"/>
      <w:lvlText w:val="•"/>
      <w:lvlJc w:val="left"/>
      <w:pPr>
        <w:ind w:left="5622" w:hanging="706"/>
      </w:pPr>
      <w:rPr>
        <w:lang w:val="ru-RU" w:eastAsia="en-US" w:bidi="ar-SA"/>
      </w:rPr>
    </w:lvl>
    <w:lvl w:ilvl="6" w:tplc="1BB08B86">
      <w:numFmt w:val="bullet"/>
      <w:lvlText w:val="•"/>
      <w:lvlJc w:val="left"/>
      <w:pPr>
        <w:ind w:left="6610" w:hanging="706"/>
      </w:pPr>
      <w:rPr>
        <w:lang w:val="ru-RU" w:eastAsia="en-US" w:bidi="ar-SA"/>
      </w:rPr>
    </w:lvl>
    <w:lvl w:ilvl="7" w:tplc="2B4A3BE0">
      <w:numFmt w:val="bullet"/>
      <w:lvlText w:val="•"/>
      <w:lvlJc w:val="left"/>
      <w:pPr>
        <w:ind w:left="7598" w:hanging="706"/>
      </w:pPr>
      <w:rPr>
        <w:lang w:val="ru-RU" w:eastAsia="en-US" w:bidi="ar-SA"/>
      </w:rPr>
    </w:lvl>
    <w:lvl w:ilvl="8" w:tplc="69BA8BBE">
      <w:numFmt w:val="bullet"/>
      <w:lvlText w:val="•"/>
      <w:lvlJc w:val="left"/>
      <w:pPr>
        <w:ind w:left="8587" w:hanging="706"/>
      </w:pPr>
      <w:rPr>
        <w:lang w:val="ru-RU" w:eastAsia="en-US" w:bidi="ar-SA"/>
      </w:rPr>
    </w:lvl>
  </w:abstractNum>
  <w:abstractNum w:abstractNumId="27" w15:restartNumberingAfterBreak="0">
    <w:nsid w:val="6C607E57"/>
    <w:multiLevelType w:val="multilevel"/>
    <w:tmpl w:val="CA605B8C"/>
    <w:lvl w:ilvl="0">
      <w:start w:val="1"/>
      <w:numFmt w:val="decimal"/>
      <w:lvlText w:val="%1"/>
      <w:lvlJc w:val="left"/>
      <w:pPr>
        <w:ind w:left="1222" w:hanging="54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2" w:hanging="543"/>
      </w:pPr>
      <w:rPr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222" w:hanging="543"/>
      </w:pPr>
      <w:rPr>
        <w:b/>
        <w:bCs/>
        <w:w w:val="1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85" w:hanging="279"/>
      </w:pPr>
      <w:rPr>
        <w:w w:val="99"/>
        <w:lang w:val="ru-RU" w:eastAsia="en-US" w:bidi="ar-SA"/>
      </w:rPr>
    </w:lvl>
    <w:lvl w:ilvl="4">
      <w:numFmt w:val="bullet"/>
      <w:lvlText w:val="•"/>
      <w:lvlJc w:val="left"/>
      <w:pPr>
        <w:ind w:left="4441" w:hanging="27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61" w:hanging="27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2" w:hanging="27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02" w:hanging="27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23" w:hanging="279"/>
      </w:pPr>
      <w:rPr>
        <w:lang w:val="ru-RU" w:eastAsia="en-US" w:bidi="ar-SA"/>
      </w:rPr>
    </w:lvl>
  </w:abstractNum>
  <w:abstractNum w:abstractNumId="28" w15:restartNumberingAfterBreak="0">
    <w:nsid w:val="6D46528A"/>
    <w:multiLevelType w:val="hybridMultilevel"/>
    <w:tmpl w:val="5978DC3E"/>
    <w:lvl w:ilvl="0" w:tplc="C8E829A4">
      <w:start w:val="1"/>
      <w:numFmt w:val="decimal"/>
      <w:lvlText w:val="%1."/>
      <w:lvlJc w:val="left"/>
      <w:pPr>
        <w:ind w:left="164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07850">
      <w:numFmt w:val="bullet"/>
      <w:lvlText w:val="•"/>
      <w:lvlJc w:val="left"/>
      <w:pPr>
        <w:ind w:left="2532" w:hanging="245"/>
      </w:pPr>
      <w:rPr>
        <w:lang w:val="ru-RU" w:eastAsia="en-US" w:bidi="ar-SA"/>
      </w:rPr>
    </w:lvl>
    <w:lvl w:ilvl="2" w:tplc="3BD85218">
      <w:numFmt w:val="bullet"/>
      <w:lvlText w:val="•"/>
      <w:lvlJc w:val="left"/>
      <w:pPr>
        <w:ind w:left="3424" w:hanging="245"/>
      </w:pPr>
      <w:rPr>
        <w:lang w:val="ru-RU" w:eastAsia="en-US" w:bidi="ar-SA"/>
      </w:rPr>
    </w:lvl>
    <w:lvl w:ilvl="3" w:tplc="D4B812DE">
      <w:numFmt w:val="bullet"/>
      <w:lvlText w:val="•"/>
      <w:lvlJc w:val="left"/>
      <w:pPr>
        <w:ind w:left="4317" w:hanging="245"/>
      </w:pPr>
      <w:rPr>
        <w:lang w:val="ru-RU" w:eastAsia="en-US" w:bidi="ar-SA"/>
      </w:rPr>
    </w:lvl>
    <w:lvl w:ilvl="4" w:tplc="318AC9F2">
      <w:numFmt w:val="bullet"/>
      <w:lvlText w:val="•"/>
      <w:lvlJc w:val="left"/>
      <w:pPr>
        <w:ind w:left="5209" w:hanging="245"/>
      </w:pPr>
      <w:rPr>
        <w:lang w:val="ru-RU" w:eastAsia="en-US" w:bidi="ar-SA"/>
      </w:rPr>
    </w:lvl>
    <w:lvl w:ilvl="5" w:tplc="EC6437A2">
      <w:numFmt w:val="bullet"/>
      <w:lvlText w:val="•"/>
      <w:lvlJc w:val="left"/>
      <w:pPr>
        <w:ind w:left="6102" w:hanging="245"/>
      </w:pPr>
      <w:rPr>
        <w:lang w:val="ru-RU" w:eastAsia="en-US" w:bidi="ar-SA"/>
      </w:rPr>
    </w:lvl>
    <w:lvl w:ilvl="6" w:tplc="8D8E2410">
      <w:numFmt w:val="bullet"/>
      <w:lvlText w:val="•"/>
      <w:lvlJc w:val="left"/>
      <w:pPr>
        <w:ind w:left="6994" w:hanging="245"/>
      </w:pPr>
      <w:rPr>
        <w:lang w:val="ru-RU" w:eastAsia="en-US" w:bidi="ar-SA"/>
      </w:rPr>
    </w:lvl>
    <w:lvl w:ilvl="7" w:tplc="EB64DB7C">
      <w:numFmt w:val="bullet"/>
      <w:lvlText w:val="•"/>
      <w:lvlJc w:val="left"/>
      <w:pPr>
        <w:ind w:left="7886" w:hanging="245"/>
      </w:pPr>
      <w:rPr>
        <w:lang w:val="ru-RU" w:eastAsia="en-US" w:bidi="ar-SA"/>
      </w:rPr>
    </w:lvl>
    <w:lvl w:ilvl="8" w:tplc="DC24EF0C">
      <w:numFmt w:val="bullet"/>
      <w:lvlText w:val="•"/>
      <w:lvlJc w:val="left"/>
      <w:pPr>
        <w:ind w:left="8779" w:hanging="245"/>
      </w:pPr>
      <w:rPr>
        <w:lang w:val="ru-RU" w:eastAsia="en-US" w:bidi="ar-SA"/>
      </w:rPr>
    </w:lvl>
  </w:abstractNum>
  <w:abstractNum w:abstractNumId="29" w15:restartNumberingAfterBreak="0">
    <w:nsid w:val="6F184016"/>
    <w:multiLevelType w:val="multilevel"/>
    <w:tmpl w:val="81E80AA4"/>
    <w:lvl w:ilvl="0">
      <w:start w:val="2"/>
      <w:numFmt w:val="decimal"/>
      <w:lvlText w:val="%1"/>
      <w:lvlJc w:val="left"/>
      <w:pPr>
        <w:ind w:left="660" w:hanging="660"/>
      </w:pPr>
    </w:lvl>
    <w:lvl w:ilvl="1">
      <w:start w:val="5"/>
      <w:numFmt w:val="decimal"/>
      <w:lvlText w:val="%1.%2"/>
      <w:lvlJc w:val="left"/>
      <w:pPr>
        <w:ind w:left="1127" w:hanging="660"/>
      </w:pPr>
    </w:lvl>
    <w:lvl w:ilvl="2">
      <w:start w:val="3"/>
      <w:numFmt w:val="decimal"/>
      <w:lvlText w:val="%1.%2.%3"/>
      <w:lvlJc w:val="left"/>
      <w:pPr>
        <w:ind w:left="1654" w:hanging="720"/>
      </w:pPr>
    </w:lvl>
    <w:lvl w:ilvl="3">
      <w:start w:val="2"/>
      <w:numFmt w:val="decimal"/>
      <w:lvlText w:val="%1.%2.%3.%4"/>
      <w:lvlJc w:val="left"/>
      <w:pPr>
        <w:ind w:left="2121" w:hanging="720"/>
      </w:pPr>
    </w:lvl>
    <w:lvl w:ilvl="4">
      <w:start w:val="1"/>
      <w:numFmt w:val="decimal"/>
      <w:lvlText w:val="%1.%2.%3.%4.%5"/>
      <w:lvlJc w:val="left"/>
      <w:pPr>
        <w:ind w:left="2948" w:hanging="1080"/>
      </w:pPr>
    </w:lvl>
    <w:lvl w:ilvl="5">
      <w:start w:val="1"/>
      <w:numFmt w:val="decimal"/>
      <w:lvlText w:val="%1.%2.%3.%4.%5.%6"/>
      <w:lvlJc w:val="left"/>
      <w:pPr>
        <w:ind w:left="3415" w:hanging="1080"/>
      </w:pPr>
    </w:lvl>
    <w:lvl w:ilvl="6">
      <w:start w:val="1"/>
      <w:numFmt w:val="decimal"/>
      <w:lvlText w:val="%1.%2.%3.%4.%5.%6.%7"/>
      <w:lvlJc w:val="left"/>
      <w:pPr>
        <w:ind w:left="4242" w:hanging="1440"/>
      </w:pPr>
    </w:lvl>
    <w:lvl w:ilvl="7">
      <w:start w:val="1"/>
      <w:numFmt w:val="decimal"/>
      <w:lvlText w:val="%1.%2.%3.%4.%5.%6.%7.%8"/>
      <w:lvlJc w:val="left"/>
      <w:pPr>
        <w:ind w:left="4709" w:hanging="1440"/>
      </w:pPr>
    </w:lvl>
    <w:lvl w:ilvl="8">
      <w:start w:val="1"/>
      <w:numFmt w:val="decimal"/>
      <w:lvlText w:val="%1.%2.%3.%4.%5.%6.%7.%8.%9"/>
      <w:lvlJc w:val="left"/>
      <w:pPr>
        <w:ind w:left="5536" w:hanging="1800"/>
      </w:pPr>
    </w:lvl>
  </w:abstractNum>
  <w:abstractNum w:abstractNumId="30" w15:restartNumberingAfterBreak="0">
    <w:nsid w:val="71D5397B"/>
    <w:multiLevelType w:val="hybridMultilevel"/>
    <w:tmpl w:val="A2425CCE"/>
    <w:lvl w:ilvl="0" w:tplc="AABED72A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D82135A">
      <w:numFmt w:val="bullet"/>
      <w:lvlText w:val="•"/>
      <w:lvlJc w:val="left"/>
      <w:pPr>
        <w:ind w:left="829" w:hanging="721"/>
      </w:pPr>
      <w:rPr>
        <w:lang w:val="ru-RU" w:eastAsia="en-US" w:bidi="ar-SA"/>
      </w:rPr>
    </w:lvl>
    <w:lvl w:ilvl="2" w:tplc="CACECCA4">
      <w:numFmt w:val="bullet"/>
      <w:lvlText w:val="•"/>
      <w:lvlJc w:val="left"/>
      <w:pPr>
        <w:ind w:left="1558" w:hanging="721"/>
      </w:pPr>
      <w:rPr>
        <w:lang w:val="ru-RU" w:eastAsia="en-US" w:bidi="ar-SA"/>
      </w:rPr>
    </w:lvl>
    <w:lvl w:ilvl="3" w:tplc="33A48F3C">
      <w:numFmt w:val="bullet"/>
      <w:lvlText w:val="•"/>
      <w:lvlJc w:val="left"/>
      <w:pPr>
        <w:ind w:left="2287" w:hanging="721"/>
      </w:pPr>
      <w:rPr>
        <w:lang w:val="ru-RU" w:eastAsia="en-US" w:bidi="ar-SA"/>
      </w:rPr>
    </w:lvl>
    <w:lvl w:ilvl="4" w:tplc="604E1ECE">
      <w:numFmt w:val="bullet"/>
      <w:lvlText w:val="•"/>
      <w:lvlJc w:val="left"/>
      <w:pPr>
        <w:ind w:left="3016" w:hanging="721"/>
      </w:pPr>
      <w:rPr>
        <w:lang w:val="ru-RU" w:eastAsia="en-US" w:bidi="ar-SA"/>
      </w:rPr>
    </w:lvl>
    <w:lvl w:ilvl="5" w:tplc="4886AD0A">
      <w:numFmt w:val="bullet"/>
      <w:lvlText w:val="•"/>
      <w:lvlJc w:val="left"/>
      <w:pPr>
        <w:ind w:left="3745" w:hanging="721"/>
      </w:pPr>
      <w:rPr>
        <w:lang w:val="ru-RU" w:eastAsia="en-US" w:bidi="ar-SA"/>
      </w:rPr>
    </w:lvl>
    <w:lvl w:ilvl="6" w:tplc="EA3C909A">
      <w:numFmt w:val="bullet"/>
      <w:lvlText w:val="•"/>
      <w:lvlJc w:val="left"/>
      <w:pPr>
        <w:ind w:left="4474" w:hanging="721"/>
      </w:pPr>
      <w:rPr>
        <w:lang w:val="ru-RU" w:eastAsia="en-US" w:bidi="ar-SA"/>
      </w:rPr>
    </w:lvl>
    <w:lvl w:ilvl="7" w:tplc="F744AEA2">
      <w:numFmt w:val="bullet"/>
      <w:lvlText w:val="•"/>
      <w:lvlJc w:val="left"/>
      <w:pPr>
        <w:ind w:left="5203" w:hanging="721"/>
      </w:pPr>
      <w:rPr>
        <w:lang w:val="ru-RU" w:eastAsia="en-US" w:bidi="ar-SA"/>
      </w:rPr>
    </w:lvl>
    <w:lvl w:ilvl="8" w:tplc="F5964706">
      <w:numFmt w:val="bullet"/>
      <w:lvlText w:val="•"/>
      <w:lvlJc w:val="left"/>
      <w:pPr>
        <w:ind w:left="5932" w:hanging="721"/>
      </w:pPr>
      <w:rPr>
        <w:lang w:val="ru-RU" w:eastAsia="en-US" w:bidi="ar-SA"/>
      </w:rPr>
    </w:lvl>
  </w:abstractNum>
  <w:abstractNum w:abstractNumId="31" w15:restartNumberingAfterBreak="0">
    <w:nsid w:val="72A918B4"/>
    <w:multiLevelType w:val="multilevel"/>
    <w:tmpl w:val="E9169ED0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 w15:restartNumberingAfterBreak="0">
    <w:nsid w:val="7A991BF3"/>
    <w:multiLevelType w:val="hybridMultilevel"/>
    <w:tmpl w:val="EE781E94"/>
    <w:lvl w:ilvl="0" w:tplc="6BF4F284">
      <w:start w:val="1"/>
      <w:numFmt w:val="decimal"/>
      <w:lvlText w:val="%1."/>
      <w:lvlJc w:val="left"/>
      <w:pPr>
        <w:ind w:left="23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5EE014">
      <w:numFmt w:val="bullet"/>
      <w:lvlText w:val="♦"/>
      <w:lvlJc w:val="left"/>
      <w:pPr>
        <w:ind w:left="232" w:hanging="124"/>
      </w:pPr>
      <w:rPr>
        <w:rFonts w:ascii="Times New Roman" w:eastAsia="Times New Roman" w:hAnsi="Times New Roman" w:cs="Times New Roman" w:hint="default"/>
        <w:spacing w:val="-1"/>
        <w:w w:val="83"/>
        <w:lang w:val="ru-RU" w:eastAsia="en-US" w:bidi="ar-SA"/>
      </w:rPr>
    </w:lvl>
    <w:lvl w:ilvl="2" w:tplc="F1F03DC0">
      <w:numFmt w:val="bullet"/>
      <w:lvlText w:val="•"/>
      <w:lvlJc w:val="left"/>
      <w:pPr>
        <w:ind w:left="2277" w:hanging="124"/>
      </w:pPr>
      <w:rPr>
        <w:lang w:val="ru-RU" w:eastAsia="en-US" w:bidi="ar-SA"/>
      </w:rPr>
    </w:lvl>
    <w:lvl w:ilvl="3" w:tplc="5B7AB876">
      <w:numFmt w:val="bullet"/>
      <w:lvlText w:val="•"/>
      <w:lvlJc w:val="left"/>
      <w:pPr>
        <w:ind w:left="3295" w:hanging="124"/>
      </w:pPr>
      <w:rPr>
        <w:lang w:val="ru-RU" w:eastAsia="en-US" w:bidi="ar-SA"/>
      </w:rPr>
    </w:lvl>
    <w:lvl w:ilvl="4" w:tplc="2EEA5696">
      <w:numFmt w:val="bullet"/>
      <w:lvlText w:val="•"/>
      <w:lvlJc w:val="left"/>
      <w:pPr>
        <w:ind w:left="4314" w:hanging="124"/>
      </w:pPr>
      <w:rPr>
        <w:lang w:val="ru-RU" w:eastAsia="en-US" w:bidi="ar-SA"/>
      </w:rPr>
    </w:lvl>
    <w:lvl w:ilvl="5" w:tplc="24EE3CC2">
      <w:numFmt w:val="bullet"/>
      <w:lvlText w:val="•"/>
      <w:lvlJc w:val="left"/>
      <w:pPr>
        <w:ind w:left="5333" w:hanging="124"/>
      </w:pPr>
      <w:rPr>
        <w:lang w:val="ru-RU" w:eastAsia="en-US" w:bidi="ar-SA"/>
      </w:rPr>
    </w:lvl>
    <w:lvl w:ilvl="6" w:tplc="6FF8ED6E">
      <w:numFmt w:val="bullet"/>
      <w:lvlText w:val="•"/>
      <w:lvlJc w:val="left"/>
      <w:pPr>
        <w:ind w:left="6351" w:hanging="124"/>
      </w:pPr>
      <w:rPr>
        <w:lang w:val="ru-RU" w:eastAsia="en-US" w:bidi="ar-SA"/>
      </w:rPr>
    </w:lvl>
    <w:lvl w:ilvl="7" w:tplc="59B85462">
      <w:numFmt w:val="bullet"/>
      <w:lvlText w:val="•"/>
      <w:lvlJc w:val="left"/>
      <w:pPr>
        <w:ind w:left="7370" w:hanging="124"/>
      </w:pPr>
      <w:rPr>
        <w:lang w:val="ru-RU" w:eastAsia="en-US" w:bidi="ar-SA"/>
      </w:rPr>
    </w:lvl>
    <w:lvl w:ilvl="8" w:tplc="A07AF646">
      <w:numFmt w:val="bullet"/>
      <w:lvlText w:val="•"/>
      <w:lvlJc w:val="left"/>
      <w:pPr>
        <w:ind w:left="8389" w:hanging="124"/>
      </w:pPr>
      <w:rPr>
        <w:lang w:val="ru-RU" w:eastAsia="en-US" w:bidi="ar-SA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5"/>
    <w:lvlOverride w:ilvl="0">
      <w:startOverride w:val="2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</w:num>
  <w:num w:numId="16">
    <w:abstractNumId w:val="21"/>
  </w:num>
  <w:num w:numId="17">
    <w:abstractNumId w:val="13"/>
  </w:num>
  <w:num w:numId="18">
    <w:abstractNumId w:val="6"/>
  </w:num>
  <w:num w:numId="19">
    <w:abstractNumId w:val="30"/>
  </w:num>
  <w:num w:numId="20">
    <w:abstractNumId w:val="9"/>
  </w:num>
  <w:num w:numId="21">
    <w:abstractNumId w:val="3"/>
    <w:lvlOverride w:ilvl="0">
      <w:startOverride w:val="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7"/>
  </w:num>
  <w:num w:numId="24">
    <w:abstractNumId w:val="26"/>
  </w:num>
  <w:num w:numId="25">
    <w:abstractNumId w:val="29"/>
    <w:lvlOverride w:ilvl="0">
      <w:startOverride w:val="2"/>
    </w:lvlOverride>
    <w:lvlOverride w:ilvl="1">
      <w:startOverride w:val="5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1"/>
  </w:num>
  <w:num w:numId="29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7"/>
  </w:num>
  <w:num w:numId="32">
    <w:abstractNumId w:val="1"/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73"/>
    <w:rsid w:val="00002228"/>
    <w:rsid w:val="000448DE"/>
    <w:rsid w:val="00116FFA"/>
    <w:rsid w:val="0013590A"/>
    <w:rsid w:val="00153C0E"/>
    <w:rsid w:val="001634DE"/>
    <w:rsid w:val="00163F85"/>
    <w:rsid w:val="0020278B"/>
    <w:rsid w:val="0028322B"/>
    <w:rsid w:val="002B4733"/>
    <w:rsid w:val="003051EC"/>
    <w:rsid w:val="00316E53"/>
    <w:rsid w:val="003252E1"/>
    <w:rsid w:val="00355322"/>
    <w:rsid w:val="00364AF4"/>
    <w:rsid w:val="00390239"/>
    <w:rsid w:val="00391B4B"/>
    <w:rsid w:val="003D3B09"/>
    <w:rsid w:val="003F4B9A"/>
    <w:rsid w:val="004B2260"/>
    <w:rsid w:val="004D057D"/>
    <w:rsid w:val="004D4C5D"/>
    <w:rsid w:val="00555A16"/>
    <w:rsid w:val="006D33E3"/>
    <w:rsid w:val="00732EF5"/>
    <w:rsid w:val="007A00F9"/>
    <w:rsid w:val="00835F2F"/>
    <w:rsid w:val="00876C10"/>
    <w:rsid w:val="008A1EC1"/>
    <w:rsid w:val="008A67AB"/>
    <w:rsid w:val="009041B5"/>
    <w:rsid w:val="00906AEE"/>
    <w:rsid w:val="009D596D"/>
    <w:rsid w:val="00A341B2"/>
    <w:rsid w:val="00A422BA"/>
    <w:rsid w:val="00A43454"/>
    <w:rsid w:val="00AC0936"/>
    <w:rsid w:val="00AD7795"/>
    <w:rsid w:val="00AE5329"/>
    <w:rsid w:val="00AF47DB"/>
    <w:rsid w:val="00C21C4F"/>
    <w:rsid w:val="00C2553D"/>
    <w:rsid w:val="00C277F1"/>
    <w:rsid w:val="00C365F8"/>
    <w:rsid w:val="00C52338"/>
    <w:rsid w:val="00C56C3C"/>
    <w:rsid w:val="00CE1C4A"/>
    <w:rsid w:val="00D50574"/>
    <w:rsid w:val="00D55E33"/>
    <w:rsid w:val="00D858ED"/>
    <w:rsid w:val="00DD50E5"/>
    <w:rsid w:val="00E06AA5"/>
    <w:rsid w:val="00E139BC"/>
    <w:rsid w:val="00E664DC"/>
    <w:rsid w:val="00E77543"/>
    <w:rsid w:val="00FB5B73"/>
    <w:rsid w:val="00FC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94B37-4D30-445E-81EE-2427BF65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1B2"/>
  </w:style>
  <w:style w:type="paragraph" w:styleId="1">
    <w:name w:val="heading 1"/>
    <w:basedOn w:val="a"/>
    <w:link w:val="10"/>
    <w:uiPriority w:val="1"/>
    <w:qFormat/>
    <w:rsid w:val="002B4733"/>
    <w:pPr>
      <w:widowControl w:val="0"/>
      <w:autoSpaceDE w:val="0"/>
      <w:autoSpaceDN w:val="0"/>
      <w:spacing w:before="28" w:after="0" w:line="240" w:lineRule="auto"/>
      <w:ind w:left="293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2B4733"/>
    <w:pPr>
      <w:widowControl w:val="0"/>
      <w:autoSpaceDE w:val="0"/>
      <w:autoSpaceDN w:val="0"/>
      <w:spacing w:after="0" w:line="240" w:lineRule="auto"/>
      <w:ind w:left="1183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styleId="3">
    <w:name w:val="heading 3"/>
    <w:basedOn w:val="a"/>
    <w:link w:val="30"/>
    <w:uiPriority w:val="1"/>
    <w:semiHidden/>
    <w:unhideWhenUsed/>
    <w:qFormat/>
    <w:rsid w:val="002B4733"/>
    <w:pPr>
      <w:widowControl w:val="0"/>
      <w:autoSpaceDE w:val="0"/>
      <w:autoSpaceDN w:val="0"/>
      <w:spacing w:after="0" w:line="240" w:lineRule="auto"/>
      <w:ind w:left="679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1"/>
    <w:semiHidden/>
    <w:unhideWhenUsed/>
    <w:qFormat/>
    <w:rsid w:val="002B4733"/>
    <w:pPr>
      <w:widowControl w:val="0"/>
      <w:autoSpaceDE w:val="0"/>
      <w:autoSpaceDN w:val="0"/>
      <w:spacing w:after="0" w:line="240" w:lineRule="auto"/>
      <w:ind w:left="67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B4733"/>
    <w:rPr>
      <w:rFonts w:ascii="Calibri" w:eastAsia="Calibri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2B4733"/>
    <w:rPr>
      <w:rFonts w:ascii="Calibri" w:eastAsia="Calibri" w:hAnsi="Calibri" w:cs="Calibr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semiHidden/>
    <w:rsid w:val="002B473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semiHidden/>
    <w:rsid w:val="002B473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B4733"/>
  </w:style>
  <w:style w:type="character" w:styleId="a3">
    <w:name w:val="Hyperlink"/>
    <w:basedOn w:val="a0"/>
    <w:uiPriority w:val="99"/>
    <w:semiHidden/>
    <w:unhideWhenUsed/>
    <w:rsid w:val="002B47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473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B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autoRedefine/>
    <w:uiPriority w:val="1"/>
    <w:semiHidden/>
    <w:unhideWhenUsed/>
    <w:qFormat/>
    <w:rsid w:val="002B4733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toc 2"/>
    <w:basedOn w:val="a"/>
    <w:autoRedefine/>
    <w:uiPriority w:val="1"/>
    <w:semiHidden/>
    <w:unhideWhenUsed/>
    <w:qFormat/>
    <w:rsid w:val="002B4733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autoRedefine/>
    <w:uiPriority w:val="1"/>
    <w:semiHidden/>
    <w:unhideWhenUsed/>
    <w:qFormat/>
    <w:rsid w:val="002B4733"/>
    <w:pPr>
      <w:widowControl w:val="0"/>
      <w:autoSpaceDE w:val="0"/>
      <w:autoSpaceDN w:val="0"/>
      <w:spacing w:after="0" w:line="240" w:lineRule="auto"/>
      <w:ind w:left="601"/>
    </w:pPr>
    <w:rPr>
      <w:rFonts w:ascii="Times New Roman" w:eastAsia="Times New Roman" w:hAnsi="Times New Roman" w:cs="Times New Roman"/>
      <w:sz w:val="28"/>
      <w:szCs w:val="28"/>
    </w:rPr>
  </w:style>
  <w:style w:type="paragraph" w:styleId="41">
    <w:name w:val="toc 4"/>
    <w:basedOn w:val="a"/>
    <w:autoRedefine/>
    <w:uiPriority w:val="1"/>
    <w:semiHidden/>
    <w:unhideWhenUsed/>
    <w:qFormat/>
    <w:rsid w:val="002B4733"/>
    <w:pPr>
      <w:widowControl w:val="0"/>
      <w:autoSpaceDE w:val="0"/>
      <w:autoSpaceDN w:val="0"/>
      <w:spacing w:after="0" w:line="240" w:lineRule="auto"/>
      <w:ind w:left="67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2B473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2B473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B473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2B4733"/>
    <w:rPr>
      <w:rFonts w:ascii="Calibri" w:eastAsia="Calibri" w:hAnsi="Calibri" w:cs="Times New Roman"/>
    </w:rPr>
  </w:style>
  <w:style w:type="paragraph" w:styleId="aa">
    <w:name w:val="Title"/>
    <w:basedOn w:val="a"/>
    <w:link w:val="ab"/>
    <w:uiPriority w:val="1"/>
    <w:qFormat/>
    <w:rsid w:val="002B4733"/>
    <w:pPr>
      <w:widowControl w:val="0"/>
      <w:autoSpaceDE w:val="0"/>
      <w:autoSpaceDN w:val="0"/>
      <w:spacing w:after="0" w:line="240" w:lineRule="auto"/>
      <w:ind w:left="19" w:right="157"/>
      <w:jc w:val="center"/>
    </w:pPr>
    <w:rPr>
      <w:rFonts w:ascii="Times New Roman" w:eastAsia="Times New Roman" w:hAnsi="Times New Roman" w:cs="Times New Roman"/>
      <w:sz w:val="48"/>
      <w:szCs w:val="48"/>
    </w:rPr>
  </w:style>
  <w:style w:type="character" w:customStyle="1" w:styleId="ab">
    <w:name w:val="Название Знак"/>
    <w:basedOn w:val="a0"/>
    <w:link w:val="aa"/>
    <w:uiPriority w:val="1"/>
    <w:rsid w:val="002B4733"/>
    <w:rPr>
      <w:rFonts w:ascii="Times New Roman" w:eastAsia="Times New Roman" w:hAnsi="Times New Roman" w:cs="Times New Roman"/>
      <w:sz w:val="48"/>
      <w:szCs w:val="48"/>
    </w:rPr>
  </w:style>
  <w:style w:type="paragraph" w:styleId="ac">
    <w:name w:val="Body Text"/>
    <w:basedOn w:val="a"/>
    <w:link w:val="ad"/>
    <w:uiPriority w:val="1"/>
    <w:semiHidden/>
    <w:unhideWhenUsed/>
    <w:qFormat/>
    <w:rsid w:val="002B4733"/>
    <w:pPr>
      <w:widowControl w:val="0"/>
      <w:autoSpaceDE w:val="0"/>
      <w:autoSpaceDN w:val="0"/>
      <w:spacing w:after="0" w:line="240" w:lineRule="auto"/>
      <w:ind w:left="6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semiHidden/>
    <w:rsid w:val="002B4733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B4733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B4733"/>
    <w:rPr>
      <w:rFonts w:ascii="Segoe UI" w:eastAsia="Calibri" w:hAnsi="Segoe UI" w:cs="Segoe UI"/>
      <w:sz w:val="18"/>
      <w:szCs w:val="18"/>
    </w:rPr>
  </w:style>
  <w:style w:type="paragraph" w:styleId="af0">
    <w:name w:val="List Paragraph"/>
    <w:basedOn w:val="a"/>
    <w:uiPriority w:val="1"/>
    <w:qFormat/>
    <w:rsid w:val="002B4733"/>
    <w:pPr>
      <w:widowControl w:val="0"/>
      <w:autoSpaceDE w:val="0"/>
      <w:autoSpaceDN w:val="0"/>
      <w:spacing w:after="0" w:line="240" w:lineRule="auto"/>
      <w:ind w:left="67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0">
    <w:name w:val="c0"/>
    <w:basedOn w:val="a"/>
    <w:uiPriority w:val="99"/>
    <w:semiHidden/>
    <w:rsid w:val="002B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B4733"/>
  </w:style>
  <w:style w:type="table" w:styleId="af1">
    <w:name w:val="Table Grid"/>
    <w:basedOn w:val="a1"/>
    <w:uiPriority w:val="39"/>
    <w:rsid w:val="002B473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uiPriority w:val="39"/>
    <w:rsid w:val="002B473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2B47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2B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етка таблицы7"/>
    <w:basedOn w:val="a1"/>
    <w:qFormat/>
    <w:rsid w:val="002B47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1"/>
    <w:uiPriority w:val="59"/>
    <w:rsid w:val="00163F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internet.garant.ru/document/redirect/55171672/0" TargetMode="External"/><Relationship Id="rId26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71166760/0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internet.garant.ru/document/redirect/199499/0" TargetMode="External"/><Relationship Id="rId25" Type="http://schemas.openxmlformats.org/officeDocument/2006/relationships/hyperlink" Target="http://internet.garant.ru/document/redirect/70291362/1091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edu.gov.ru/document/f4f7837770384bfa1faa1827ec8d72d4/download/5558/" TargetMode="External"/><Relationship Id="rId20" Type="http://schemas.openxmlformats.org/officeDocument/2006/relationships/hyperlink" Target="http://internet.garant.ru/document/redirect/71473080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internet.garant.ru/document/redirect/70291362/1091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400274954/" TargetMode="External"/><Relationship Id="rId23" Type="http://schemas.openxmlformats.org/officeDocument/2006/relationships/hyperlink" Target="http://internet.garant.ru/document/redirect/71670014/0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internet.garant.ru/document/redirect/70535556/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base.garant.ru/400274954/24975ac4e087d8084e1778ea7178fd42/" TargetMode="External"/><Relationship Id="rId22" Type="http://schemas.openxmlformats.org/officeDocument/2006/relationships/hyperlink" Target="http://internet.garant.ru/document/redirect/71595630/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1C0F8-CE24-4025-AA27-31D9D7D0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56575</Words>
  <Characters>322482</Characters>
  <Application>Microsoft Office Word</Application>
  <DocSecurity>0</DocSecurity>
  <Lines>2687</Lines>
  <Paragraphs>756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39</cp:revision>
  <cp:lastPrinted>2025-10-03T07:47:00Z</cp:lastPrinted>
  <dcterms:created xsi:type="dcterms:W3CDTF">2025-08-14T06:55:00Z</dcterms:created>
  <dcterms:modified xsi:type="dcterms:W3CDTF">2025-10-03T07:54:00Z</dcterms:modified>
</cp:coreProperties>
</file>