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C49" w:rsidRPr="002325D3" w:rsidRDefault="00741C49" w:rsidP="002325D3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25D3">
        <w:rPr>
          <w:rFonts w:ascii="Times New Roman" w:eastAsia="Times New Roman" w:hAnsi="Times New Roman" w:cs="Times New Roman"/>
          <w:sz w:val="24"/>
          <w:szCs w:val="24"/>
        </w:rPr>
        <w:t>ВСЕРОССИЙСКАЯ ОЛИМПИАДА ШКОЛЬНИКОВ</w:t>
      </w:r>
    </w:p>
    <w:p w:rsidR="00741C49" w:rsidRPr="002325D3" w:rsidRDefault="00741C49" w:rsidP="002325D3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25D3">
        <w:rPr>
          <w:rFonts w:ascii="Times New Roman" w:eastAsia="Times New Roman" w:hAnsi="Times New Roman" w:cs="Times New Roman"/>
          <w:sz w:val="24"/>
          <w:szCs w:val="24"/>
        </w:rPr>
        <w:t>ПО ИСТОРИИ (2026–2027 УЧЕБНЫЙ ГОД)</w:t>
      </w:r>
    </w:p>
    <w:p w:rsidR="00741C49" w:rsidRPr="002325D3" w:rsidRDefault="00741C49" w:rsidP="002325D3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25D3">
        <w:rPr>
          <w:rFonts w:ascii="Times New Roman" w:eastAsia="Times New Roman" w:hAnsi="Times New Roman" w:cs="Times New Roman"/>
          <w:sz w:val="24"/>
          <w:szCs w:val="24"/>
        </w:rPr>
        <w:t>ШКОЛЬНЫЙ ЭТАП</w:t>
      </w:r>
    </w:p>
    <w:p w:rsidR="00741C49" w:rsidRPr="002325D3" w:rsidRDefault="00741C49" w:rsidP="002325D3">
      <w:pPr>
        <w:pStyle w:val="a5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t>7 КЛАСС</w:t>
      </w:r>
    </w:p>
    <w:p w:rsidR="00980CDD" w:rsidRDefault="00980CDD" w:rsidP="00980CDD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</w:pPr>
    </w:p>
    <w:p w:rsidR="00980CDD" w:rsidRDefault="00980CDD" w:rsidP="00980CDD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</w:pPr>
    </w:p>
    <w:p w:rsidR="00980CDD" w:rsidRPr="00980CDD" w:rsidRDefault="00980CDD" w:rsidP="00980CDD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980C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Уважаемый</w:t>
      </w:r>
      <w:r w:rsidRPr="00980CDD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участник</w:t>
      </w:r>
      <w:r w:rsidRPr="00980CDD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lang w:eastAsia="en-US"/>
        </w:rPr>
        <w:t>олимпиады!</w:t>
      </w:r>
    </w:p>
    <w:p w:rsidR="00980CDD" w:rsidRPr="00980CDD" w:rsidRDefault="00980CDD" w:rsidP="00980CD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</w:pPr>
    </w:p>
    <w:p w:rsidR="00980CDD" w:rsidRPr="00980CDD" w:rsidRDefault="00980CDD" w:rsidP="00980CDD">
      <w:pPr>
        <w:widowControl w:val="0"/>
        <w:tabs>
          <w:tab w:val="left" w:pos="2208"/>
          <w:tab w:val="left" w:pos="3036"/>
          <w:tab w:val="left" w:pos="3393"/>
          <w:tab w:val="left" w:pos="4540"/>
          <w:tab w:val="left" w:pos="6036"/>
          <w:tab w:val="left" w:pos="6882"/>
          <w:tab w:val="left" w:pos="885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80CD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Перед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Вами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>8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заданий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школьного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этапа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всероссийской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олимпиады 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школьников по истории.</w:t>
      </w:r>
    </w:p>
    <w:p w:rsidR="00980CDD" w:rsidRPr="00980CDD" w:rsidRDefault="00980CDD" w:rsidP="00980CD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980CD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980CD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выполнения</w:t>
      </w:r>
      <w:r w:rsidRPr="00980CD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>у</w:t>
      </w:r>
      <w:r w:rsidRPr="00980CD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>Вас</w:t>
      </w:r>
      <w:r w:rsidRPr="00980CD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>есть</w:t>
      </w:r>
      <w:r w:rsidRPr="00980CD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90</w:t>
      </w:r>
      <w:r w:rsidRPr="00980CD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минут</w:t>
      </w:r>
      <w:r w:rsidRPr="00980CDD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>.</w:t>
      </w:r>
    </w:p>
    <w:p w:rsidR="00980CDD" w:rsidRPr="00980CDD" w:rsidRDefault="00980CDD" w:rsidP="00980CD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Задания</w:t>
      </w:r>
      <w:r w:rsidRPr="00980CDD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>считаются</w:t>
      </w:r>
      <w:r w:rsidRPr="00980CD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выполненными,</w:t>
      </w:r>
      <w:r w:rsidRPr="00980CD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>если</w:t>
      </w:r>
      <w:r w:rsidRPr="00980CD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>Вы</w:t>
      </w:r>
      <w:r w:rsidRPr="00980CD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>вовремя</w:t>
      </w:r>
      <w:r w:rsidRPr="00980CD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>сдали</w:t>
      </w:r>
      <w:r w:rsidRPr="00980CD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980CD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>членам</w:t>
      </w:r>
      <w:r w:rsidRPr="00980CD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жюри.</w:t>
      </w:r>
    </w:p>
    <w:p w:rsidR="00980CDD" w:rsidRPr="00980CDD" w:rsidRDefault="00980CDD" w:rsidP="00980CD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>Внимательно</w:t>
      </w:r>
      <w:r w:rsidRPr="00980CDD">
        <w:rPr>
          <w:rFonts w:ascii="Times New Roman" w:eastAsia="Times New Roman" w:hAnsi="Times New Roman" w:cs="Times New Roman"/>
          <w:spacing w:val="38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>читайте</w:t>
      </w:r>
      <w:r w:rsidRPr="00980CDD">
        <w:rPr>
          <w:rFonts w:ascii="Times New Roman" w:eastAsia="Times New Roman" w:hAnsi="Times New Roman" w:cs="Times New Roman"/>
          <w:spacing w:val="35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>текст</w:t>
      </w:r>
      <w:r w:rsidRPr="00980CDD">
        <w:rPr>
          <w:rFonts w:ascii="Times New Roman" w:eastAsia="Times New Roman" w:hAnsi="Times New Roman" w:cs="Times New Roman"/>
          <w:spacing w:val="39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заданий.</w:t>
      </w:r>
      <w:r w:rsidRPr="00980CDD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>Ответы</w:t>
      </w:r>
      <w:r w:rsidRPr="00980CDD">
        <w:rPr>
          <w:rFonts w:ascii="Times New Roman" w:eastAsia="Times New Roman" w:hAnsi="Times New Roman" w:cs="Times New Roman"/>
          <w:spacing w:val="37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>вносите</w:t>
      </w:r>
      <w:r w:rsidRPr="00980CDD">
        <w:rPr>
          <w:rFonts w:ascii="Times New Roman" w:eastAsia="Times New Roman" w:hAnsi="Times New Roman" w:cs="Times New Roman"/>
          <w:spacing w:val="38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980CDD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>отведённые</w:t>
      </w:r>
      <w:r w:rsidRPr="00980CD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поля в бланке для ответов, записи ведите чётко и разборчиво.</w:t>
      </w:r>
    </w:p>
    <w:p w:rsidR="00980CDD" w:rsidRPr="00980CDD" w:rsidRDefault="00980CDD" w:rsidP="00980CD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980CDD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выполнении</w:t>
      </w:r>
      <w:r w:rsidRPr="00980CDD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заданий</w:t>
      </w:r>
      <w:r w:rsidRPr="00980CDD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>можно</w:t>
      </w:r>
      <w:r w:rsidRPr="00980CDD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пользоваться</w:t>
      </w:r>
      <w:r w:rsidRPr="00980CDD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>черновиком.</w:t>
      </w:r>
      <w:r w:rsidRPr="00980CDD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Записи</w:t>
      </w:r>
      <w:r w:rsidRPr="00980CDD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>в черновике</w:t>
      </w:r>
      <w:r w:rsidRPr="00980CDD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>не учитываются при оценивании работы.</w:t>
      </w:r>
    </w:p>
    <w:p w:rsidR="00980CDD" w:rsidRPr="00980CDD" w:rsidRDefault="00980CDD" w:rsidP="00980CD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>За каждый правильный ответ Вы можете получить определённое</w:t>
      </w:r>
      <w:r w:rsidRPr="00980CDD">
        <w:rPr>
          <w:rFonts w:ascii="Times New Roman" w:eastAsia="Times New Roman" w:hAnsi="Times New Roman" w:cs="Times New Roman"/>
          <w:spacing w:val="80"/>
          <w:w w:val="150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>членами жюри</w:t>
      </w:r>
      <w:r w:rsidRPr="00980CDD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количество баллов, не выше указанной в сводной таблице максимальной оценки.</w:t>
      </w:r>
    </w:p>
    <w:p w:rsidR="00980CDD" w:rsidRPr="00980CDD" w:rsidRDefault="00980CDD" w:rsidP="00980CD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>Баллы,</w:t>
      </w:r>
      <w:r w:rsidRPr="00980CD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полученные</w:t>
      </w:r>
      <w:r w:rsidRPr="00980CD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>Вами</w:t>
      </w:r>
      <w:r w:rsidRPr="00980CD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>за</w:t>
      </w:r>
      <w:r w:rsidRPr="00980CD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выполненные</w:t>
      </w:r>
      <w:r w:rsidRPr="00980CD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задания,</w:t>
      </w:r>
      <w:r w:rsidRPr="00980CD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суммируются.</w:t>
      </w:r>
    </w:p>
    <w:p w:rsidR="00980CDD" w:rsidRPr="00980CDD" w:rsidRDefault="00980CDD" w:rsidP="00980CD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80CD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Максимально</w:t>
      </w:r>
      <w:r w:rsidRPr="00980CDD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возможное</w:t>
      </w:r>
      <w:r w:rsidRPr="00980CDD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количество</w:t>
      </w:r>
      <w:r w:rsidRPr="00980CD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баллов</w:t>
      </w:r>
      <w:r w:rsidRPr="00980CDD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за</w:t>
      </w:r>
      <w:r w:rsidRPr="00980CDD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работу</w:t>
      </w:r>
      <w:r w:rsidRPr="00980CDD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–</w:t>
      </w:r>
      <w:r w:rsidRPr="00980CDD">
        <w:rPr>
          <w:rFonts w:ascii="Times New Roman" w:eastAsia="Times New Roman" w:hAnsi="Times New Roman" w:cs="Times New Roman"/>
          <w:b/>
          <w:spacing w:val="51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en-US"/>
        </w:rPr>
        <w:t>100.</w:t>
      </w:r>
    </w:p>
    <w:p w:rsidR="00980CDD" w:rsidRPr="00980CDD" w:rsidRDefault="00980CDD" w:rsidP="00980CD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980CDD" w:rsidRPr="00980CDD" w:rsidRDefault="00980CDD" w:rsidP="00980CD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980CDD" w:rsidRPr="00980CDD" w:rsidRDefault="00980CDD" w:rsidP="00980CD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980CDD" w:rsidRPr="00980CDD" w:rsidRDefault="00980CDD" w:rsidP="00980CD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980CDD" w:rsidRPr="00980CDD" w:rsidRDefault="00980CDD" w:rsidP="00980CDD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980C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Желаем</w:t>
      </w:r>
      <w:r w:rsidRPr="00980CDD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  <w:lang w:eastAsia="en-US"/>
        </w:rPr>
        <w:t xml:space="preserve"> </w:t>
      </w:r>
      <w:r w:rsidRPr="00980C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успеха!</w:t>
      </w:r>
    </w:p>
    <w:p w:rsidR="00741C49" w:rsidRDefault="00741C49" w:rsidP="002325D3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80CDD" w:rsidRDefault="00980CDD" w:rsidP="002325D3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80CDD" w:rsidRDefault="00980CDD" w:rsidP="002325D3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80CDD" w:rsidRDefault="00980CDD" w:rsidP="002325D3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80CDD" w:rsidRDefault="00980CDD" w:rsidP="002325D3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80CDD" w:rsidRDefault="00980CDD" w:rsidP="002325D3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80CDD" w:rsidRDefault="00980CDD" w:rsidP="002325D3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80CDD" w:rsidRDefault="00980CDD" w:rsidP="002325D3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80CDD" w:rsidRDefault="00980CDD" w:rsidP="002325D3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80CDD" w:rsidRPr="002325D3" w:rsidRDefault="00980CDD" w:rsidP="002325D3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41C49" w:rsidRPr="002325D3" w:rsidRDefault="00741C49" w:rsidP="002325D3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25D3">
        <w:rPr>
          <w:rFonts w:ascii="Times New Roman" w:hAnsi="Times New Roman" w:cs="Times New Roman"/>
          <w:b/>
          <w:sz w:val="24"/>
          <w:szCs w:val="24"/>
        </w:rPr>
        <w:lastRenderedPageBreak/>
        <w:t>Задание 1.  Объясните значение слов. За каждый ответ 3 балла. Всего 21 балл.</w:t>
      </w:r>
    </w:p>
    <w:p w:rsidR="002E61F5" w:rsidRPr="00EB5AA4" w:rsidRDefault="002E61F5" w:rsidP="00EB5AA4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5AA4">
        <w:rPr>
          <w:rFonts w:ascii="Times New Roman" w:hAnsi="Times New Roman" w:cs="Times New Roman"/>
          <w:sz w:val="24"/>
          <w:szCs w:val="24"/>
        </w:rPr>
        <w:t>1.</w:t>
      </w:r>
      <w:r w:rsidR="00741C49" w:rsidRPr="00EB5AA4">
        <w:rPr>
          <w:rFonts w:ascii="Times New Roman" w:hAnsi="Times New Roman" w:cs="Times New Roman"/>
          <w:sz w:val="24"/>
          <w:szCs w:val="24"/>
        </w:rPr>
        <w:t xml:space="preserve">1. Вече </w:t>
      </w:r>
    </w:p>
    <w:p w:rsidR="002E61F5" w:rsidRPr="00EB5AA4" w:rsidRDefault="002E61F5" w:rsidP="00EB5AA4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5AA4">
        <w:rPr>
          <w:rFonts w:ascii="Times New Roman" w:hAnsi="Times New Roman" w:cs="Times New Roman"/>
          <w:sz w:val="24"/>
          <w:szCs w:val="24"/>
        </w:rPr>
        <w:t>1.</w:t>
      </w:r>
      <w:r w:rsidR="00741C49" w:rsidRPr="00EB5AA4">
        <w:rPr>
          <w:rFonts w:ascii="Times New Roman" w:hAnsi="Times New Roman" w:cs="Times New Roman"/>
          <w:sz w:val="24"/>
          <w:szCs w:val="24"/>
        </w:rPr>
        <w:t xml:space="preserve">2. Вира </w:t>
      </w:r>
    </w:p>
    <w:p w:rsidR="002E61F5" w:rsidRPr="00EB5AA4" w:rsidRDefault="002E61F5" w:rsidP="00EB5AA4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5AA4">
        <w:rPr>
          <w:rFonts w:ascii="Times New Roman" w:hAnsi="Times New Roman" w:cs="Times New Roman"/>
          <w:sz w:val="24"/>
          <w:szCs w:val="24"/>
        </w:rPr>
        <w:t>1.</w:t>
      </w:r>
      <w:r w:rsidR="00741C49" w:rsidRPr="00EB5AA4">
        <w:rPr>
          <w:rFonts w:ascii="Times New Roman" w:hAnsi="Times New Roman" w:cs="Times New Roman"/>
          <w:sz w:val="24"/>
          <w:szCs w:val="24"/>
        </w:rPr>
        <w:t xml:space="preserve">3. Дружина </w:t>
      </w:r>
    </w:p>
    <w:p w:rsidR="002E61F5" w:rsidRPr="00EB5AA4" w:rsidRDefault="002E61F5" w:rsidP="00EB5AA4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5AA4">
        <w:rPr>
          <w:rFonts w:ascii="Times New Roman" w:hAnsi="Times New Roman" w:cs="Times New Roman"/>
          <w:sz w:val="24"/>
          <w:szCs w:val="24"/>
        </w:rPr>
        <w:t>1.</w:t>
      </w:r>
      <w:r w:rsidR="00741C49" w:rsidRPr="00EB5AA4">
        <w:rPr>
          <w:rFonts w:ascii="Times New Roman" w:hAnsi="Times New Roman" w:cs="Times New Roman"/>
          <w:sz w:val="24"/>
          <w:szCs w:val="24"/>
        </w:rPr>
        <w:t xml:space="preserve">4. Иго </w:t>
      </w:r>
    </w:p>
    <w:p w:rsidR="002E61F5" w:rsidRPr="00EB5AA4" w:rsidRDefault="002E61F5" w:rsidP="00EB5AA4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5AA4">
        <w:rPr>
          <w:rFonts w:ascii="Times New Roman" w:hAnsi="Times New Roman" w:cs="Times New Roman"/>
          <w:sz w:val="24"/>
          <w:szCs w:val="24"/>
        </w:rPr>
        <w:t>1.</w:t>
      </w:r>
      <w:r w:rsidR="00741C49" w:rsidRPr="00EB5AA4">
        <w:rPr>
          <w:rFonts w:ascii="Times New Roman" w:hAnsi="Times New Roman" w:cs="Times New Roman"/>
          <w:sz w:val="24"/>
          <w:szCs w:val="24"/>
        </w:rPr>
        <w:t xml:space="preserve">5. Полюдье </w:t>
      </w:r>
    </w:p>
    <w:p w:rsidR="002E61F5" w:rsidRPr="00EB5AA4" w:rsidRDefault="002E61F5" w:rsidP="00EB5AA4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5AA4">
        <w:rPr>
          <w:rFonts w:ascii="Times New Roman" w:hAnsi="Times New Roman" w:cs="Times New Roman"/>
          <w:sz w:val="24"/>
          <w:szCs w:val="24"/>
        </w:rPr>
        <w:t>1.</w:t>
      </w:r>
      <w:r w:rsidR="00741C49" w:rsidRPr="00EB5AA4">
        <w:rPr>
          <w:rFonts w:ascii="Times New Roman" w:hAnsi="Times New Roman" w:cs="Times New Roman"/>
          <w:sz w:val="24"/>
          <w:szCs w:val="24"/>
        </w:rPr>
        <w:t xml:space="preserve">6. Холоп </w:t>
      </w:r>
    </w:p>
    <w:p w:rsidR="00741C49" w:rsidRPr="00EB5AA4" w:rsidRDefault="002E61F5" w:rsidP="00EB5AA4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5AA4">
        <w:rPr>
          <w:rFonts w:ascii="Times New Roman" w:hAnsi="Times New Roman" w:cs="Times New Roman"/>
          <w:sz w:val="24"/>
          <w:szCs w:val="24"/>
        </w:rPr>
        <w:t>1.</w:t>
      </w:r>
      <w:r w:rsidR="00741C49" w:rsidRPr="00EB5AA4">
        <w:rPr>
          <w:rFonts w:ascii="Times New Roman" w:hAnsi="Times New Roman" w:cs="Times New Roman"/>
          <w:sz w:val="24"/>
          <w:szCs w:val="24"/>
        </w:rPr>
        <w:t>7.</w:t>
      </w:r>
      <w:r w:rsidR="00EB5AA4" w:rsidRPr="00EB5AA4">
        <w:rPr>
          <w:rFonts w:ascii="Times New Roman" w:hAnsi="Times New Roman" w:cs="Times New Roman"/>
          <w:sz w:val="24"/>
          <w:szCs w:val="24"/>
        </w:rPr>
        <w:t xml:space="preserve"> </w:t>
      </w:r>
      <w:r w:rsidR="00741C49" w:rsidRPr="00EB5AA4">
        <w:rPr>
          <w:rFonts w:ascii="Times New Roman" w:hAnsi="Times New Roman" w:cs="Times New Roman"/>
          <w:sz w:val="24"/>
          <w:szCs w:val="24"/>
        </w:rPr>
        <w:t xml:space="preserve">Ярлык </w:t>
      </w:r>
    </w:p>
    <w:p w:rsidR="00741C49" w:rsidRPr="00980CDD" w:rsidRDefault="00741C49" w:rsidP="002325D3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1C49" w:rsidRPr="002325D3" w:rsidRDefault="00741C49" w:rsidP="002325D3">
      <w:pPr>
        <w:pStyle w:val="a5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25D3">
        <w:rPr>
          <w:rFonts w:ascii="Times New Roman" w:hAnsi="Times New Roman" w:cs="Times New Roman"/>
          <w:b/>
          <w:sz w:val="24"/>
          <w:szCs w:val="24"/>
        </w:rPr>
        <w:t>Задание 2. Определите</w:t>
      </w:r>
      <w:r w:rsidR="00980CDD">
        <w:rPr>
          <w:rFonts w:ascii="Times New Roman" w:hAnsi="Times New Roman" w:cs="Times New Roman"/>
          <w:b/>
          <w:sz w:val="24"/>
          <w:szCs w:val="24"/>
        </w:rPr>
        <w:t>,</w:t>
      </w:r>
      <w:r w:rsidRPr="002325D3">
        <w:rPr>
          <w:rFonts w:ascii="Times New Roman" w:hAnsi="Times New Roman" w:cs="Times New Roman"/>
          <w:b/>
          <w:sz w:val="24"/>
          <w:szCs w:val="24"/>
        </w:rPr>
        <w:t xml:space="preserve"> по какому принципу образован ряд</w:t>
      </w:r>
      <w:r w:rsidR="00CF07D0" w:rsidRPr="002325D3">
        <w:rPr>
          <w:rFonts w:ascii="Times New Roman" w:hAnsi="Times New Roman" w:cs="Times New Roman"/>
          <w:b/>
          <w:sz w:val="24"/>
          <w:szCs w:val="24"/>
        </w:rPr>
        <w:t>.</w:t>
      </w:r>
      <w:r w:rsidRPr="002325D3">
        <w:rPr>
          <w:rFonts w:ascii="Times New Roman" w:hAnsi="Times New Roman" w:cs="Times New Roman"/>
          <w:b/>
          <w:sz w:val="24"/>
          <w:szCs w:val="24"/>
        </w:rPr>
        <w:t xml:space="preserve"> За каждый ответ 3 балла. Всего 12 баллов. </w:t>
      </w:r>
    </w:p>
    <w:p w:rsidR="00741C49" w:rsidRPr="002325D3" w:rsidRDefault="002E61F5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t>2.</w:t>
      </w:r>
      <w:r w:rsidR="00741C49" w:rsidRPr="002325D3">
        <w:rPr>
          <w:rFonts w:ascii="Times New Roman" w:hAnsi="Times New Roman" w:cs="Times New Roman"/>
          <w:sz w:val="24"/>
          <w:szCs w:val="24"/>
        </w:rPr>
        <w:t>1</w:t>
      </w:r>
      <w:r w:rsidRPr="002325D3">
        <w:rPr>
          <w:rFonts w:ascii="Times New Roman" w:hAnsi="Times New Roman" w:cs="Times New Roman"/>
          <w:sz w:val="24"/>
          <w:szCs w:val="24"/>
        </w:rPr>
        <w:t>.</w:t>
      </w:r>
      <w:r w:rsidR="00741C49" w:rsidRPr="002325D3">
        <w:rPr>
          <w:rFonts w:ascii="Times New Roman" w:hAnsi="Times New Roman" w:cs="Times New Roman"/>
          <w:sz w:val="24"/>
          <w:szCs w:val="24"/>
        </w:rPr>
        <w:t xml:space="preserve"> Вандалы, вестготы, гунны, остготы___________________________________________</w:t>
      </w:r>
    </w:p>
    <w:p w:rsidR="00741C49" w:rsidRPr="002325D3" w:rsidRDefault="002E61F5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t>2.</w:t>
      </w:r>
      <w:r w:rsidR="00741C49" w:rsidRPr="002325D3">
        <w:rPr>
          <w:rFonts w:ascii="Times New Roman" w:hAnsi="Times New Roman" w:cs="Times New Roman"/>
          <w:sz w:val="24"/>
          <w:szCs w:val="24"/>
        </w:rPr>
        <w:t>2</w:t>
      </w:r>
      <w:r w:rsidRPr="002325D3">
        <w:rPr>
          <w:rFonts w:ascii="Times New Roman" w:hAnsi="Times New Roman" w:cs="Times New Roman"/>
          <w:sz w:val="24"/>
          <w:szCs w:val="24"/>
        </w:rPr>
        <w:t>.</w:t>
      </w:r>
      <w:r w:rsidR="00741C49" w:rsidRPr="002325D3">
        <w:rPr>
          <w:rFonts w:ascii="Times New Roman" w:hAnsi="Times New Roman" w:cs="Times New Roman"/>
          <w:sz w:val="24"/>
          <w:szCs w:val="24"/>
        </w:rPr>
        <w:t xml:space="preserve"> Вятичи, древляне, дреговичи, поляне__________________________________________</w:t>
      </w:r>
    </w:p>
    <w:p w:rsidR="00741C49" w:rsidRPr="002325D3" w:rsidRDefault="002E61F5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t>2.</w:t>
      </w:r>
      <w:r w:rsidR="00741C49" w:rsidRPr="002325D3">
        <w:rPr>
          <w:rFonts w:ascii="Times New Roman" w:hAnsi="Times New Roman" w:cs="Times New Roman"/>
          <w:sz w:val="24"/>
          <w:szCs w:val="24"/>
        </w:rPr>
        <w:t>3</w:t>
      </w:r>
      <w:r w:rsidRPr="002325D3">
        <w:rPr>
          <w:rFonts w:ascii="Times New Roman" w:hAnsi="Times New Roman" w:cs="Times New Roman"/>
          <w:sz w:val="24"/>
          <w:szCs w:val="24"/>
        </w:rPr>
        <w:t>.</w:t>
      </w:r>
      <w:r w:rsidR="00741C49" w:rsidRPr="002325D3">
        <w:rPr>
          <w:rFonts w:ascii="Times New Roman" w:hAnsi="Times New Roman" w:cs="Times New Roman"/>
          <w:sz w:val="24"/>
          <w:szCs w:val="24"/>
        </w:rPr>
        <w:t xml:space="preserve"> Балтийское море, Нева, Ладожское море, Волхов, Днепр, Чёрное море_____________</w:t>
      </w:r>
    </w:p>
    <w:p w:rsidR="00741C49" w:rsidRPr="002325D3" w:rsidRDefault="002E61F5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t>2.</w:t>
      </w:r>
      <w:r w:rsidR="00741C49" w:rsidRPr="002325D3">
        <w:rPr>
          <w:rFonts w:ascii="Times New Roman" w:hAnsi="Times New Roman" w:cs="Times New Roman"/>
          <w:sz w:val="24"/>
          <w:szCs w:val="24"/>
        </w:rPr>
        <w:t>4</w:t>
      </w:r>
      <w:r w:rsidRPr="002325D3">
        <w:rPr>
          <w:rFonts w:ascii="Times New Roman" w:hAnsi="Times New Roman" w:cs="Times New Roman"/>
          <w:sz w:val="24"/>
          <w:szCs w:val="24"/>
        </w:rPr>
        <w:t>.</w:t>
      </w:r>
      <w:r w:rsidR="00741C49" w:rsidRPr="002325D3">
        <w:rPr>
          <w:rFonts w:ascii="Times New Roman" w:hAnsi="Times New Roman" w:cs="Times New Roman"/>
          <w:sz w:val="24"/>
          <w:szCs w:val="24"/>
        </w:rPr>
        <w:t xml:space="preserve"> Олег Вещий, Дмитрий Донской, Иван Грозный_________________________________</w:t>
      </w:r>
    </w:p>
    <w:p w:rsidR="00741C49" w:rsidRPr="00980CDD" w:rsidRDefault="00741C49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41C49" w:rsidRPr="002325D3" w:rsidRDefault="00741C49" w:rsidP="002325D3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25D3">
        <w:rPr>
          <w:rFonts w:ascii="Times New Roman" w:hAnsi="Times New Roman" w:cs="Times New Roman"/>
          <w:b/>
          <w:bCs/>
          <w:sz w:val="24"/>
          <w:szCs w:val="24"/>
        </w:rPr>
        <w:t>Задание 3. Выберите лишний термин в списке. Объясните свой выбор</w:t>
      </w:r>
      <w:r w:rsidR="00CF07D0" w:rsidRPr="002325D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325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07D0" w:rsidRPr="002325D3">
        <w:rPr>
          <w:rFonts w:ascii="Times New Roman" w:hAnsi="Times New Roman" w:cs="Times New Roman"/>
          <w:b/>
          <w:sz w:val="24"/>
          <w:szCs w:val="24"/>
        </w:rPr>
        <w:t>Всего 12 баллов.</w:t>
      </w:r>
    </w:p>
    <w:p w:rsidR="00741C49" w:rsidRPr="002325D3" w:rsidRDefault="002E61F5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t>3.</w:t>
      </w:r>
      <w:r w:rsidR="00741C49" w:rsidRPr="002325D3">
        <w:rPr>
          <w:rFonts w:ascii="Times New Roman" w:hAnsi="Times New Roman" w:cs="Times New Roman"/>
          <w:sz w:val="24"/>
          <w:szCs w:val="24"/>
        </w:rPr>
        <w:t>1.Курбские; Романовы; Рюриковичи.___________________________________________</w:t>
      </w:r>
    </w:p>
    <w:p w:rsidR="00741C49" w:rsidRPr="002325D3" w:rsidRDefault="002E61F5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t>3.</w:t>
      </w:r>
      <w:r w:rsidR="00741C49" w:rsidRPr="002325D3">
        <w:rPr>
          <w:rFonts w:ascii="Times New Roman" w:hAnsi="Times New Roman" w:cs="Times New Roman"/>
          <w:sz w:val="24"/>
          <w:szCs w:val="24"/>
        </w:rPr>
        <w:t>2. Граф; рыцарь; барон; крестьянин. ____________________________________________</w:t>
      </w:r>
    </w:p>
    <w:p w:rsidR="00741C49" w:rsidRPr="002325D3" w:rsidRDefault="002E61F5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t>3.</w:t>
      </w:r>
      <w:r w:rsidR="00741C49" w:rsidRPr="002325D3">
        <w:rPr>
          <w:rFonts w:ascii="Times New Roman" w:hAnsi="Times New Roman" w:cs="Times New Roman"/>
          <w:sz w:val="24"/>
          <w:szCs w:val="24"/>
        </w:rPr>
        <w:t>3. Монархия; республика; федерация.___________________________________________</w:t>
      </w:r>
    </w:p>
    <w:p w:rsidR="00741C49" w:rsidRPr="002325D3" w:rsidRDefault="002E61F5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t>3.</w:t>
      </w:r>
      <w:r w:rsidR="00741C49" w:rsidRPr="002325D3">
        <w:rPr>
          <w:rFonts w:ascii="Times New Roman" w:hAnsi="Times New Roman" w:cs="Times New Roman"/>
          <w:sz w:val="24"/>
          <w:szCs w:val="24"/>
        </w:rPr>
        <w:t>4.Дания; Норвегия; Византия; Швеция. _________________________________________</w:t>
      </w:r>
    </w:p>
    <w:p w:rsidR="00741C49" w:rsidRPr="00980CDD" w:rsidRDefault="00741C49" w:rsidP="002325D3">
      <w:pPr>
        <w:pStyle w:val="a5"/>
        <w:spacing w:line="360" w:lineRule="auto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2325D3" w:rsidRPr="002325D3" w:rsidRDefault="00741C49" w:rsidP="002325D3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25D3">
        <w:rPr>
          <w:rFonts w:ascii="Times New Roman" w:hAnsi="Times New Roman" w:cs="Times New Roman"/>
          <w:b/>
          <w:sz w:val="24"/>
          <w:szCs w:val="24"/>
        </w:rPr>
        <w:t>Задание 4. Установите соответствие между именем правителя государства и его деятельностью. Ответ внесите в таблицу. (2 балла за каждый правильный ответ</w:t>
      </w:r>
      <w:r w:rsidR="000936F0" w:rsidRPr="002325D3">
        <w:rPr>
          <w:rFonts w:ascii="Times New Roman" w:hAnsi="Times New Roman" w:cs="Times New Roman"/>
          <w:b/>
          <w:sz w:val="24"/>
          <w:szCs w:val="24"/>
        </w:rPr>
        <w:t>)</w:t>
      </w:r>
      <w:r w:rsidRPr="002325D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936F0" w:rsidRPr="002325D3">
        <w:rPr>
          <w:rFonts w:ascii="Times New Roman" w:hAnsi="Times New Roman" w:cs="Times New Roman"/>
          <w:b/>
          <w:sz w:val="24"/>
          <w:szCs w:val="24"/>
        </w:rPr>
        <w:t>Всего 10 баллов.</w:t>
      </w:r>
    </w:p>
    <w:tbl>
      <w:tblPr>
        <w:tblStyle w:val="a6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7371"/>
      </w:tblGrid>
      <w:tr w:rsidR="00741C49" w:rsidRPr="002325D3" w:rsidTr="00980CDD">
        <w:tc>
          <w:tcPr>
            <w:tcW w:w="2268" w:type="dxa"/>
            <w:shd w:val="clear" w:color="auto" w:fill="auto"/>
          </w:tcPr>
          <w:p w:rsidR="00741C49" w:rsidRPr="002325D3" w:rsidRDefault="00741C49" w:rsidP="002325D3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5D3">
              <w:rPr>
                <w:rFonts w:ascii="Times New Roman" w:hAnsi="Times New Roman" w:cs="Times New Roman"/>
                <w:b/>
                <w:sz w:val="24"/>
                <w:szCs w:val="24"/>
              </w:rPr>
              <w:t>Правитель</w:t>
            </w:r>
          </w:p>
        </w:tc>
        <w:tc>
          <w:tcPr>
            <w:tcW w:w="7371" w:type="dxa"/>
            <w:shd w:val="clear" w:color="auto" w:fill="auto"/>
          </w:tcPr>
          <w:p w:rsidR="00741C49" w:rsidRPr="002325D3" w:rsidRDefault="00741C49" w:rsidP="002325D3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5D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741C49" w:rsidRPr="002325D3" w:rsidTr="00980CDD">
        <w:tc>
          <w:tcPr>
            <w:tcW w:w="2268" w:type="dxa"/>
            <w:shd w:val="clear" w:color="auto" w:fill="auto"/>
          </w:tcPr>
          <w:p w:rsidR="00741C49" w:rsidRPr="002325D3" w:rsidRDefault="00741C49" w:rsidP="002325D3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25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325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2325D3">
              <w:rPr>
                <w:rFonts w:ascii="Times New Roman" w:hAnsi="Times New Roman" w:cs="Times New Roman"/>
                <w:sz w:val="24"/>
                <w:szCs w:val="24"/>
              </w:rPr>
              <w:t xml:space="preserve"> Иван </w:t>
            </w:r>
            <w:r w:rsidRPr="002325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7371" w:type="dxa"/>
            <w:shd w:val="clear" w:color="auto" w:fill="auto"/>
          </w:tcPr>
          <w:p w:rsidR="00741C49" w:rsidRPr="002325D3" w:rsidRDefault="00741C49" w:rsidP="002325D3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5D3">
              <w:rPr>
                <w:rFonts w:ascii="Times New Roman" w:hAnsi="Times New Roman" w:cs="Times New Roman"/>
                <w:sz w:val="24"/>
                <w:szCs w:val="24"/>
              </w:rPr>
              <w:t xml:space="preserve">1. За поддержку своей авантюры обещал политическую благосклонность русских земель и  передать Речи Посполитой Смоленск и Северские земли, а шляхтичу Юрию Мнишеку — жениться на его дочери Марине. </w:t>
            </w:r>
          </w:p>
        </w:tc>
      </w:tr>
      <w:tr w:rsidR="00741C49" w:rsidRPr="002325D3" w:rsidTr="00980CDD">
        <w:trPr>
          <w:trHeight w:val="605"/>
        </w:trPr>
        <w:tc>
          <w:tcPr>
            <w:tcW w:w="2268" w:type="dxa"/>
            <w:shd w:val="clear" w:color="auto" w:fill="auto"/>
          </w:tcPr>
          <w:p w:rsidR="00741C49" w:rsidRPr="002325D3" w:rsidRDefault="00741C49" w:rsidP="002325D3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5D3">
              <w:rPr>
                <w:rFonts w:ascii="Times New Roman" w:hAnsi="Times New Roman" w:cs="Times New Roman"/>
                <w:sz w:val="24"/>
                <w:szCs w:val="24"/>
              </w:rPr>
              <w:t>Б) Княгиня Ольга</w:t>
            </w:r>
          </w:p>
        </w:tc>
        <w:tc>
          <w:tcPr>
            <w:tcW w:w="7371" w:type="dxa"/>
            <w:shd w:val="clear" w:color="auto" w:fill="auto"/>
          </w:tcPr>
          <w:p w:rsidR="00741C49" w:rsidRPr="002325D3" w:rsidRDefault="00741C49" w:rsidP="002325D3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5D3">
              <w:rPr>
                <w:rFonts w:ascii="Times New Roman" w:hAnsi="Times New Roman" w:cs="Times New Roman"/>
                <w:sz w:val="24"/>
                <w:szCs w:val="24"/>
              </w:rPr>
              <w:t>2. Были покорены Казанское, Астраханское ханства, присоединены Башкирия, часть земель Ногайской Орды.</w:t>
            </w:r>
          </w:p>
        </w:tc>
      </w:tr>
      <w:tr w:rsidR="00741C49" w:rsidRPr="002325D3" w:rsidTr="00980CDD">
        <w:tc>
          <w:tcPr>
            <w:tcW w:w="2268" w:type="dxa"/>
            <w:shd w:val="clear" w:color="auto" w:fill="auto"/>
          </w:tcPr>
          <w:p w:rsidR="00741C49" w:rsidRPr="002325D3" w:rsidRDefault="00741C49" w:rsidP="002325D3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5D3">
              <w:rPr>
                <w:rFonts w:ascii="Times New Roman" w:hAnsi="Times New Roman" w:cs="Times New Roman"/>
                <w:sz w:val="24"/>
                <w:szCs w:val="24"/>
              </w:rPr>
              <w:t>В) Иван Калита</w:t>
            </w:r>
          </w:p>
        </w:tc>
        <w:tc>
          <w:tcPr>
            <w:tcW w:w="7371" w:type="dxa"/>
            <w:shd w:val="clear" w:color="auto" w:fill="auto"/>
          </w:tcPr>
          <w:p w:rsidR="00741C49" w:rsidRPr="002325D3" w:rsidRDefault="00741C49" w:rsidP="002325D3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5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3. Стал вдохновителем и одним из руководителей совместных наступательных военных походов против половцев (сражения на Сутени, на Сальнице), также были разбиты Боняк и Шарукан на переяславской земле. Препятствовал тенденции раздробленности государства, призывал князей к единению. </w:t>
            </w:r>
          </w:p>
        </w:tc>
      </w:tr>
      <w:tr w:rsidR="00741C49" w:rsidRPr="002325D3" w:rsidTr="00980CDD">
        <w:tc>
          <w:tcPr>
            <w:tcW w:w="2268" w:type="dxa"/>
            <w:shd w:val="clear" w:color="auto" w:fill="auto"/>
          </w:tcPr>
          <w:p w:rsidR="00741C49" w:rsidRPr="002325D3" w:rsidRDefault="00741C49" w:rsidP="002325D3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5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Г) Владимир Мономах</w:t>
            </w:r>
          </w:p>
        </w:tc>
        <w:tc>
          <w:tcPr>
            <w:tcW w:w="7371" w:type="dxa"/>
            <w:shd w:val="clear" w:color="auto" w:fill="auto"/>
          </w:tcPr>
          <w:p w:rsidR="00741C49" w:rsidRPr="002325D3" w:rsidRDefault="00741C49" w:rsidP="002325D3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5D3">
              <w:rPr>
                <w:rFonts w:ascii="Times New Roman" w:hAnsi="Times New Roman" w:cs="Times New Roman"/>
                <w:sz w:val="24"/>
                <w:szCs w:val="24"/>
              </w:rPr>
              <w:t>4. Сыграл большую роль в усилении экономического и политического союза Московского княжества и Золотой Орды, для которой он собирал с Русских земель дань. Беспощадно пресекал народное недовольство, вызывавшееся тяжёлыми поборами, расправлялся с политическими противниками — другими русскими князьями.</w:t>
            </w:r>
          </w:p>
        </w:tc>
      </w:tr>
      <w:tr w:rsidR="00741C49" w:rsidRPr="002325D3" w:rsidTr="00980CDD">
        <w:tc>
          <w:tcPr>
            <w:tcW w:w="2268" w:type="dxa"/>
            <w:shd w:val="clear" w:color="auto" w:fill="auto"/>
          </w:tcPr>
          <w:p w:rsidR="00741C49" w:rsidRPr="002325D3" w:rsidRDefault="00741C49" w:rsidP="002325D3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C49" w:rsidRPr="002325D3" w:rsidRDefault="00741C49" w:rsidP="002325D3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25D3">
              <w:rPr>
                <w:rFonts w:ascii="Times New Roman" w:hAnsi="Times New Roman" w:cs="Times New Roman"/>
                <w:sz w:val="24"/>
                <w:szCs w:val="24"/>
              </w:rPr>
              <w:t xml:space="preserve">Д) Иван </w:t>
            </w:r>
            <w:r w:rsidRPr="002325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7371" w:type="dxa"/>
            <w:shd w:val="clear" w:color="auto" w:fill="auto"/>
          </w:tcPr>
          <w:p w:rsidR="00741C49" w:rsidRPr="002325D3" w:rsidRDefault="00741C49" w:rsidP="002325D3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5D3">
              <w:rPr>
                <w:rFonts w:ascii="Times New Roman" w:hAnsi="Times New Roman" w:cs="Times New Roman"/>
                <w:sz w:val="24"/>
                <w:szCs w:val="24"/>
              </w:rPr>
              <w:t>5. Был установлен «урок» - фиксированный размер дани, который необходимо было заплатить в определенный срок. Дань вместо «полюдья» была более цивилизованной формой налогов, осуществлялась раз в год сбором продуктов, мехов и различных изделий.</w:t>
            </w:r>
          </w:p>
        </w:tc>
      </w:tr>
      <w:tr w:rsidR="00741C49" w:rsidRPr="002325D3" w:rsidTr="00980CDD">
        <w:tc>
          <w:tcPr>
            <w:tcW w:w="2268" w:type="dxa"/>
            <w:shd w:val="clear" w:color="auto" w:fill="auto"/>
          </w:tcPr>
          <w:p w:rsidR="00741C49" w:rsidRPr="002325D3" w:rsidRDefault="00741C49" w:rsidP="002325D3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741C49" w:rsidRPr="002325D3" w:rsidRDefault="00741C49" w:rsidP="002325D3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5D3">
              <w:rPr>
                <w:rFonts w:ascii="Times New Roman" w:hAnsi="Times New Roman" w:cs="Times New Roman"/>
                <w:sz w:val="24"/>
                <w:szCs w:val="24"/>
              </w:rPr>
              <w:t>6. Время правления охарактеризовалось масштабным строительством, возведением храмов, развитием зодчества, расцветом летописания. В годы его княжения в Москве были возведены Успенский собор, Грановитая палата, Благовещенский собор, построены 25 церквей. Получил прозвище «Собиратель земель русских»</w:t>
            </w:r>
          </w:p>
        </w:tc>
      </w:tr>
    </w:tbl>
    <w:p w:rsidR="002E61F5" w:rsidRPr="002325D3" w:rsidRDefault="002E61F5" w:rsidP="002325D3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5A12" w:rsidRPr="002325D3" w:rsidRDefault="00975A12" w:rsidP="002325D3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25D3">
        <w:rPr>
          <w:rFonts w:ascii="Times New Roman" w:hAnsi="Times New Roman" w:cs="Times New Roman"/>
          <w:b/>
          <w:sz w:val="24"/>
          <w:szCs w:val="24"/>
        </w:rPr>
        <w:t>Задание 5. Задание</w:t>
      </w:r>
      <w:r w:rsidRPr="002325D3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b/>
          <w:sz w:val="24"/>
          <w:szCs w:val="24"/>
        </w:rPr>
        <w:t>с</w:t>
      </w:r>
      <w:r w:rsidRPr="002325D3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b/>
          <w:sz w:val="24"/>
          <w:szCs w:val="24"/>
        </w:rPr>
        <w:t>выбором</w:t>
      </w:r>
      <w:r w:rsidRPr="002325D3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b/>
          <w:sz w:val="24"/>
          <w:szCs w:val="24"/>
        </w:rPr>
        <w:t>одного</w:t>
      </w:r>
      <w:r w:rsidRPr="002325D3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b/>
          <w:sz w:val="24"/>
          <w:szCs w:val="24"/>
        </w:rPr>
        <w:t>ответа</w:t>
      </w:r>
      <w:r w:rsidRPr="002325D3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b/>
          <w:sz w:val="24"/>
          <w:szCs w:val="24"/>
        </w:rPr>
        <w:t>из</w:t>
      </w:r>
      <w:r w:rsidRPr="002325D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b/>
          <w:sz w:val="24"/>
          <w:szCs w:val="24"/>
        </w:rPr>
        <w:t>предложенных. За каждый верный ответ – 1 балл. Всего 10</w:t>
      </w:r>
      <w:r w:rsidRPr="002325D3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b/>
          <w:spacing w:val="-2"/>
          <w:sz w:val="24"/>
          <w:szCs w:val="24"/>
        </w:rPr>
        <w:t>баллов</w:t>
      </w:r>
    </w:p>
    <w:p w:rsidR="00DD367C" w:rsidRPr="00980CDD" w:rsidRDefault="00DD367C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75A12" w:rsidRPr="002325D3" w:rsidRDefault="000936F0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t>5.</w:t>
      </w:r>
      <w:r w:rsidR="00975A12" w:rsidRPr="002325D3">
        <w:rPr>
          <w:rFonts w:ascii="Times New Roman" w:hAnsi="Times New Roman" w:cs="Times New Roman"/>
          <w:sz w:val="24"/>
          <w:szCs w:val="24"/>
        </w:rPr>
        <w:t>1. Христианское</w:t>
      </w:r>
      <w:r w:rsidR="00975A12" w:rsidRPr="002325D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имя</w:t>
      </w:r>
      <w:r w:rsidR="00975A12" w:rsidRPr="002325D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Георгий</w:t>
      </w:r>
      <w:r w:rsidR="00975A12" w:rsidRPr="002325D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носил…</w:t>
      </w:r>
    </w:p>
    <w:p w:rsidR="00980CDD" w:rsidRDefault="00980CDD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980CDD" w:rsidSect="0031180A">
          <w:footerReference w:type="default" r:id="rId8"/>
          <w:pgSz w:w="11910" w:h="16840"/>
          <w:pgMar w:top="1040" w:right="708" w:bottom="280" w:left="1559" w:header="720" w:footer="720" w:gutter="0"/>
          <w:cols w:space="720"/>
        </w:sectPr>
      </w:pPr>
    </w:p>
    <w:p w:rsidR="00980CDD" w:rsidRDefault="00975A12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lastRenderedPageBreak/>
        <w:t>а)</w:t>
      </w:r>
      <w:r w:rsidRPr="002325D3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z w:val="24"/>
          <w:szCs w:val="24"/>
        </w:rPr>
        <w:t xml:space="preserve">Святослав </w:t>
      </w:r>
    </w:p>
    <w:p w:rsidR="00975A12" w:rsidRPr="002325D3" w:rsidRDefault="00975A12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t>б) Ярополк</w:t>
      </w:r>
    </w:p>
    <w:p w:rsidR="00975A12" w:rsidRPr="002325D3" w:rsidRDefault="00975A12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lastRenderedPageBreak/>
        <w:t>в)</w:t>
      </w:r>
      <w:r w:rsidRPr="002325D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z w:val="24"/>
          <w:szCs w:val="24"/>
        </w:rPr>
        <w:t>Владимир</w:t>
      </w:r>
      <w:r w:rsidRPr="002325D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pacing w:val="-10"/>
          <w:sz w:val="24"/>
          <w:szCs w:val="24"/>
        </w:rPr>
        <w:t>I</w:t>
      </w:r>
    </w:p>
    <w:p w:rsidR="002325D3" w:rsidRDefault="00975A12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t>г)</w:t>
      </w:r>
      <w:r w:rsidRPr="002325D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z w:val="24"/>
          <w:szCs w:val="24"/>
        </w:rPr>
        <w:t>Ярослав</w:t>
      </w:r>
      <w:r w:rsidRPr="002325D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pacing w:val="-2"/>
          <w:sz w:val="24"/>
          <w:szCs w:val="24"/>
        </w:rPr>
        <w:t>Мудрый</w:t>
      </w:r>
    </w:p>
    <w:p w:rsidR="00980CDD" w:rsidRDefault="00980CDD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980CDD" w:rsidSect="00980CDD">
          <w:type w:val="continuous"/>
          <w:pgSz w:w="11910" w:h="16840"/>
          <w:pgMar w:top="1040" w:right="708" w:bottom="280" w:left="1559" w:header="720" w:footer="720" w:gutter="0"/>
          <w:cols w:num="2" w:space="720"/>
        </w:sectPr>
      </w:pPr>
    </w:p>
    <w:p w:rsidR="00DD367C" w:rsidRPr="00980CDD" w:rsidRDefault="00DD367C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75A12" w:rsidRPr="002325D3" w:rsidRDefault="000936F0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t>5.</w:t>
      </w:r>
      <w:r w:rsidR="00975A12" w:rsidRPr="002325D3">
        <w:rPr>
          <w:rFonts w:ascii="Times New Roman" w:hAnsi="Times New Roman" w:cs="Times New Roman"/>
          <w:sz w:val="24"/>
          <w:szCs w:val="24"/>
        </w:rPr>
        <w:t>2. Роль</w:t>
      </w:r>
      <w:r w:rsidR="00975A12" w:rsidRPr="002325D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посредника</w:t>
      </w:r>
      <w:r w:rsidR="00975A12" w:rsidRPr="002325D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в</w:t>
      </w:r>
      <w:r w:rsidR="00975A12" w:rsidRPr="002325D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торговле</w:t>
      </w:r>
      <w:r w:rsidR="00975A12" w:rsidRPr="002325D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между</w:t>
      </w:r>
      <w:r w:rsidR="00975A12" w:rsidRPr="002325D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Европейской</w:t>
      </w:r>
      <w:r w:rsidR="00975A12" w:rsidRPr="002325D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Россией</w:t>
      </w:r>
      <w:r w:rsidR="00975A12" w:rsidRPr="002325D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и</w:t>
      </w:r>
      <w:r w:rsidR="00975A12" w:rsidRPr="002325D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Сибирью выполняла ярмарка…</w:t>
      </w:r>
    </w:p>
    <w:p w:rsidR="00980CDD" w:rsidRDefault="00980CDD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980CDD" w:rsidSect="00980CDD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975A12" w:rsidRPr="002325D3" w:rsidRDefault="00975A12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lastRenderedPageBreak/>
        <w:t>а)</w:t>
      </w:r>
      <w:r w:rsidRPr="002325D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pacing w:val="-2"/>
          <w:sz w:val="24"/>
          <w:szCs w:val="24"/>
        </w:rPr>
        <w:t>Свенская</w:t>
      </w:r>
    </w:p>
    <w:p w:rsidR="00975A12" w:rsidRPr="002325D3" w:rsidRDefault="00975A12" w:rsidP="002325D3">
      <w:pPr>
        <w:pStyle w:val="a5"/>
        <w:spacing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325D3">
        <w:rPr>
          <w:rFonts w:ascii="Times New Roman" w:hAnsi="Times New Roman" w:cs="Times New Roman"/>
          <w:spacing w:val="-2"/>
          <w:sz w:val="24"/>
          <w:szCs w:val="24"/>
        </w:rPr>
        <w:t>б)</w:t>
      </w:r>
      <w:r w:rsidRPr="002325D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pacing w:val="-2"/>
          <w:sz w:val="24"/>
          <w:szCs w:val="24"/>
        </w:rPr>
        <w:t xml:space="preserve">Макарьевская </w:t>
      </w:r>
    </w:p>
    <w:p w:rsidR="00975A12" w:rsidRPr="002325D3" w:rsidRDefault="00975A12" w:rsidP="002325D3">
      <w:pPr>
        <w:pStyle w:val="a5"/>
        <w:spacing w:line="360" w:lineRule="auto"/>
        <w:jc w:val="both"/>
        <w:rPr>
          <w:rFonts w:ascii="Times New Roman" w:hAnsi="Times New Roman" w:cs="Times New Roman"/>
          <w:spacing w:val="40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lastRenderedPageBreak/>
        <w:t>в) Ирбитская</w:t>
      </w:r>
      <w:r w:rsidRPr="002325D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</w:p>
    <w:p w:rsidR="00975A12" w:rsidRPr="002325D3" w:rsidRDefault="00975A12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t>г) Сорочинская</w:t>
      </w:r>
    </w:p>
    <w:p w:rsidR="00980CDD" w:rsidRDefault="00980CDD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980CDD" w:rsidSect="00980CDD">
          <w:type w:val="continuous"/>
          <w:pgSz w:w="11910" w:h="16840"/>
          <w:pgMar w:top="1040" w:right="708" w:bottom="280" w:left="1559" w:header="720" w:footer="720" w:gutter="0"/>
          <w:cols w:num="2" w:space="720"/>
        </w:sectPr>
      </w:pPr>
    </w:p>
    <w:p w:rsidR="00980CDD" w:rsidRDefault="00980CDD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5A12" w:rsidRPr="002325D3" w:rsidRDefault="000936F0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t>5.</w:t>
      </w:r>
      <w:r w:rsidR="00975A12" w:rsidRPr="002325D3">
        <w:rPr>
          <w:rFonts w:ascii="Times New Roman" w:hAnsi="Times New Roman" w:cs="Times New Roman"/>
          <w:sz w:val="24"/>
          <w:szCs w:val="24"/>
        </w:rPr>
        <w:t>3. К</w:t>
      </w:r>
      <w:r w:rsidR="00975A12" w:rsidRPr="002325D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числу</w:t>
      </w:r>
      <w:r w:rsidR="00975A12" w:rsidRPr="002325D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литературных</w:t>
      </w:r>
      <w:r w:rsidR="00975A12" w:rsidRPr="002325D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произведений</w:t>
      </w:r>
      <w:r w:rsidR="00975A12" w:rsidRPr="002325D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XVI</w:t>
      </w:r>
      <w:r w:rsidR="00975A12" w:rsidRPr="002325D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века</w:t>
      </w:r>
      <w:r w:rsidR="00975A12" w:rsidRPr="002325D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не</w:t>
      </w:r>
      <w:r w:rsidR="00975A12" w:rsidRPr="002325D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относится…</w:t>
      </w:r>
    </w:p>
    <w:p w:rsidR="00980CDD" w:rsidRDefault="00980CDD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980CDD" w:rsidSect="00980CDD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975A12" w:rsidRPr="002325D3" w:rsidRDefault="00975A12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lastRenderedPageBreak/>
        <w:t>а) Переписка Ивана IV и Андрея Курбского</w:t>
      </w:r>
    </w:p>
    <w:p w:rsidR="00975A12" w:rsidRPr="002325D3" w:rsidRDefault="00975A12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t xml:space="preserve"> б) «Большая челобитная»</w:t>
      </w:r>
      <w:r w:rsidRPr="002325D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z w:val="24"/>
          <w:szCs w:val="24"/>
        </w:rPr>
        <w:t xml:space="preserve">Ивана Пересветова </w:t>
      </w:r>
    </w:p>
    <w:p w:rsidR="00975A12" w:rsidRPr="002325D3" w:rsidRDefault="00975A12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t>в)</w:t>
      </w:r>
      <w:r w:rsidRPr="002325D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z w:val="24"/>
          <w:szCs w:val="24"/>
        </w:rPr>
        <w:t>«Повесть</w:t>
      </w:r>
      <w:r w:rsidRPr="002325D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z w:val="24"/>
          <w:szCs w:val="24"/>
        </w:rPr>
        <w:t>об</w:t>
      </w:r>
      <w:r w:rsidRPr="002325D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z w:val="24"/>
          <w:szCs w:val="24"/>
        </w:rPr>
        <w:t>Азовском</w:t>
      </w:r>
      <w:r w:rsidRPr="002325D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z w:val="24"/>
          <w:szCs w:val="24"/>
        </w:rPr>
        <w:t>осадном</w:t>
      </w:r>
      <w:r w:rsidRPr="002325D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z w:val="24"/>
          <w:szCs w:val="24"/>
        </w:rPr>
        <w:t xml:space="preserve">сидении» </w:t>
      </w:r>
    </w:p>
    <w:p w:rsidR="00975A12" w:rsidRPr="002325D3" w:rsidRDefault="00975A12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t>г) «Повесть о взятии Казани»</w:t>
      </w:r>
    </w:p>
    <w:p w:rsidR="00980CDD" w:rsidRDefault="00980CDD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980CDD" w:rsidSect="00980CDD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EB5AA4" w:rsidRDefault="00EB5AA4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5A12" w:rsidRPr="002325D3" w:rsidRDefault="000936F0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325D3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975A12" w:rsidRPr="002325D3">
        <w:rPr>
          <w:rFonts w:ascii="Times New Roman" w:hAnsi="Times New Roman" w:cs="Times New Roman"/>
          <w:sz w:val="24"/>
          <w:szCs w:val="24"/>
        </w:rPr>
        <w:t>4. Отмена</w:t>
      </w:r>
      <w:r w:rsidR="00975A12" w:rsidRPr="002325D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Юрьева</w:t>
      </w:r>
      <w:r w:rsidR="00975A12" w:rsidRPr="002325D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дня</w:t>
      </w:r>
      <w:r w:rsidR="00975A12" w:rsidRPr="002325D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была</w:t>
      </w:r>
      <w:r w:rsidR="00975A12" w:rsidRPr="002325D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подтверждена…</w:t>
      </w:r>
    </w:p>
    <w:p w:rsidR="00980CDD" w:rsidRDefault="00980CDD" w:rsidP="002325D3">
      <w:pPr>
        <w:pStyle w:val="a5"/>
        <w:spacing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  <w:sectPr w:rsidR="00980CDD" w:rsidSect="00980CDD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975A12" w:rsidRPr="002325D3" w:rsidRDefault="00975A12" w:rsidP="002325D3">
      <w:pPr>
        <w:pStyle w:val="a5"/>
        <w:spacing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325D3">
        <w:rPr>
          <w:rFonts w:ascii="Times New Roman" w:hAnsi="Times New Roman" w:cs="Times New Roman"/>
          <w:spacing w:val="-2"/>
          <w:sz w:val="24"/>
          <w:szCs w:val="24"/>
        </w:rPr>
        <w:lastRenderedPageBreak/>
        <w:t>а)</w:t>
      </w:r>
      <w:r w:rsidRPr="002325D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pacing w:val="-2"/>
          <w:sz w:val="24"/>
          <w:szCs w:val="24"/>
        </w:rPr>
        <w:t>Судебником</w:t>
      </w:r>
      <w:r w:rsidRPr="002325D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pacing w:val="-2"/>
          <w:sz w:val="24"/>
          <w:szCs w:val="24"/>
        </w:rPr>
        <w:t>1497</w:t>
      </w:r>
      <w:r w:rsidRPr="002325D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pacing w:val="-2"/>
          <w:sz w:val="24"/>
          <w:szCs w:val="24"/>
        </w:rPr>
        <w:t xml:space="preserve">г. </w:t>
      </w:r>
    </w:p>
    <w:p w:rsidR="00975A12" w:rsidRPr="002325D3" w:rsidRDefault="00975A12" w:rsidP="002325D3">
      <w:pPr>
        <w:pStyle w:val="a5"/>
        <w:spacing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325D3">
        <w:rPr>
          <w:rFonts w:ascii="Times New Roman" w:hAnsi="Times New Roman" w:cs="Times New Roman"/>
          <w:spacing w:val="-2"/>
          <w:sz w:val="24"/>
          <w:szCs w:val="24"/>
        </w:rPr>
        <w:t>б)</w:t>
      </w:r>
      <w:r w:rsidRPr="002325D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pacing w:val="-2"/>
          <w:sz w:val="24"/>
          <w:szCs w:val="24"/>
        </w:rPr>
        <w:t>Судебником</w:t>
      </w:r>
      <w:r w:rsidRPr="002325D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pacing w:val="-2"/>
          <w:sz w:val="24"/>
          <w:szCs w:val="24"/>
        </w:rPr>
        <w:t>1550</w:t>
      </w:r>
      <w:r w:rsidRPr="002325D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pacing w:val="-2"/>
          <w:sz w:val="24"/>
          <w:szCs w:val="24"/>
        </w:rPr>
        <w:t xml:space="preserve">г. </w:t>
      </w:r>
    </w:p>
    <w:p w:rsidR="00975A12" w:rsidRPr="002325D3" w:rsidRDefault="00975A12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lastRenderedPageBreak/>
        <w:t>в) Указом 1597 г.</w:t>
      </w:r>
    </w:p>
    <w:p w:rsidR="00975A12" w:rsidRPr="002325D3" w:rsidRDefault="00975A12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t>г)</w:t>
      </w:r>
      <w:r w:rsidRPr="002325D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z w:val="24"/>
          <w:szCs w:val="24"/>
        </w:rPr>
        <w:t>Соборным</w:t>
      </w:r>
      <w:r w:rsidRPr="002325D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pacing w:val="-2"/>
          <w:sz w:val="24"/>
          <w:szCs w:val="24"/>
        </w:rPr>
        <w:t>уложением</w:t>
      </w:r>
    </w:p>
    <w:p w:rsidR="00980CDD" w:rsidRDefault="00980CDD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  <w:sectPr w:rsidR="00980CDD" w:rsidSect="00980CDD">
          <w:type w:val="continuous"/>
          <w:pgSz w:w="11910" w:h="16840"/>
          <w:pgMar w:top="1040" w:right="708" w:bottom="280" w:left="1559" w:header="720" w:footer="720" w:gutter="0"/>
          <w:cols w:num="2" w:space="720"/>
        </w:sectPr>
      </w:pPr>
    </w:p>
    <w:p w:rsidR="00975A12" w:rsidRPr="00980CDD" w:rsidRDefault="00975A12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75A12" w:rsidRPr="002325D3" w:rsidRDefault="000936F0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t xml:space="preserve">5.5. </w:t>
      </w:r>
      <w:r w:rsidR="00975A12" w:rsidRPr="002325D3">
        <w:rPr>
          <w:rFonts w:ascii="Times New Roman" w:hAnsi="Times New Roman" w:cs="Times New Roman"/>
          <w:sz w:val="24"/>
          <w:szCs w:val="24"/>
        </w:rPr>
        <w:t>Александр</w:t>
      </w:r>
      <w:r w:rsidR="00975A12" w:rsidRPr="002325D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Невский</w:t>
      </w:r>
      <w:r w:rsidR="00975A12" w:rsidRPr="002325D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был</w:t>
      </w:r>
      <w:r w:rsidR="00975A12" w:rsidRPr="002325D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Великим</w:t>
      </w:r>
      <w:r w:rsidR="00975A12" w:rsidRPr="002325D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владимирским</w:t>
      </w:r>
      <w:r w:rsidR="00975A12" w:rsidRPr="002325D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князем</w:t>
      </w:r>
      <w:r w:rsidR="00975A12" w:rsidRPr="002325D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после…</w:t>
      </w:r>
    </w:p>
    <w:p w:rsidR="00980CDD" w:rsidRDefault="00980CDD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980CDD" w:rsidSect="00980CDD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975A12" w:rsidRPr="002325D3" w:rsidRDefault="00975A12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lastRenderedPageBreak/>
        <w:t>а)</w:t>
      </w:r>
      <w:r w:rsidRPr="002325D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z w:val="24"/>
          <w:szCs w:val="24"/>
        </w:rPr>
        <w:t>Ярослава</w:t>
      </w:r>
      <w:r w:rsidRPr="002325D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pacing w:val="-2"/>
          <w:sz w:val="24"/>
          <w:szCs w:val="24"/>
        </w:rPr>
        <w:t>Всеволодовича</w:t>
      </w:r>
    </w:p>
    <w:p w:rsidR="00975A12" w:rsidRPr="002325D3" w:rsidRDefault="00975A12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t xml:space="preserve">б) Андрея Ярославича </w:t>
      </w:r>
    </w:p>
    <w:p w:rsidR="00975A12" w:rsidRPr="002325D3" w:rsidRDefault="00975A12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lastRenderedPageBreak/>
        <w:t>в)</w:t>
      </w:r>
      <w:r w:rsidRPr="002325D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z w:val="24"/>
          <w:szCs w:val="24"/>
        </w:rPr>
        <w:t>Ярослава</w:t>
      </w:r>
      <w:r w:rsidRPr="002325D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z w:val="24"/>
          <w:szCs w:val="24"/>
        </w:rPr>
        <w:t xml:space="preserve">Ярославича </w:t>
      </w:r>
    </w:p>
    <w:p w:rsidR="00975A12" w:rsidRPr="002325D3" w:rsidRDefault="00975A12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t>г) Василия Ярославича</w:t>
      </w:r>
    </w:p>
    <w:p w:rsidR="00980CDD" w:rsidRDefault="00980CDD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  <w:sectPr w:rsidR="00980CDD" w:rsidSect="00980CDD">
          <w:type w:val="continuous"/>
          <w:pgSz w:w="11910" w:h="16840"/>
          <w:pgMar w:top="1040" w:right="708" w:bottom="280" w:left="1559" w:header="720" w:footer="720" w:gutter="0"/>
          <w:cols w:num="2" w:space="720"/>
        </w:sectPr>
      </w:pPr>
    </w:p>
    <w:p w:rsidR="00975A12" w:rsidRPr="00980CDD" w:rsidRDefault="00975A12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75A12" w:rsidRPr="002325D3" w:rsidRDefault="000936F0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t>5.</w:t>
      </w:r>
      <w:r w:rsidR="00975A12" w:rsidRPr="002325D3">
        <w:rPr>
          <w:rFonts w:ascii="Times New Roman" w:hAnsi="Times New Roman" w:cs="Times New Roman"/>
          <w:sz w:val="24"/>
          <w:szCs w:val="24"/>
        </w:rPr>
        <w:t>6. Картина</w:t>
      </w:r>
      <w:r w:rsidR="00975A12" w:rsidRPr="002325D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«Видение</w:t>
      </w:r>
      <w:r w:rsidR="00975A12" w:rsidRPr="002325D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отроку</w:t>
      </w:r>
      <w:r w:rsidR="00975A12" w:rsidRPr="002325D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Варфоломею»</w:t>
      </w:r>
      <w:r w:rsidR="00975A12" w:rsidRPr="002325D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написана…</w:t>
      </w:r>
    </w:p>
    <w:p w:rsidR="00980CDD" w:rsidRDefault="00980CDD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980CDD" w:rsidSect="00980CDD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980CDD" w:rsidRDefault="00975A12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lastRenderedPageBreak/>
        <w:t>а)</w:t>
      </w:r>
      <w:r w:rsidRPr="002325D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z w:val="24"/>
          <w:szCs w:val="24"/>
        </w:rPr>
        <w:t>М.</w:t>
      </w:r>
      <w:r w:rsidRPr="002325D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z w:val="24"/>
          <w:szCs w:val="24"/>
        </w:rPr>
        <w:t>В.</w:t>
      </w:r>
      <w:r w:rsidRPr="002325D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z w:val="24"/>
          <w:szCs w:val="24"/>
        </w:rPr>
        <w:t xml:space="preserve">Нестеровым </w:t>
      </w:r>
    </w:p>
    <w:p w:rsidR="00980CDD" w:rsidRDefault="00975A12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t xml:space="preserve">б) В. И. Суриковым </w:t>
      </w:r>
    </w:p>
    <w:p w:rsidR="00975A12" w:rsidRPr="002325D3" w:rsidRDefault="00975A12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lastRenderedPageBreak/>
        <w:t>в) И. Е. Репиным</w:t>
      </w:r>
    </w:p>
    <w:p w:rsidR="00975A12" w:rsidRPr="002325D3" w:rsidRDefault="00975A12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t>г)</w:t>
      </w:r>
      <w:r w:rsidRPr="002325D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z w:val="24"/>
          <w:szCs w:val="24"/>
        </w:rPr>
        <w:t>В.</w:t>
      </w:r>
      <w:r w:rsidRPr="002325D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z w:val="24"/>
          <w:szCs w:val="24"/>
        </w:rPr>
        <w:t>Г.</w:t>
      </w:r>
      <w:r w:rsidRPr="002325D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pacing w:val="-2"/>
          <w:sz w:val="24"/>
          <w:szCs w:val="24"/>
        </w:rPr>
        <w:t>Перовым</w:t>
      </w:r>
    </w:p>
    <w:p w:rsidR="00980CDD" w:rsidRDefault="00980CDD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980CDD" w:rsidSect="00980CDD">
          <w:type w:val="continuous"/>
          <w:pgSz w:w="11910" w:h="16840"/>
          <w:pgMar w:top="1040" w:right="708" w:bottom="280" w:left="1559" w:header="720" w:footer="720" w:gutter="0"/>
          <w:cols w:num="2" w:space="720"/>
        </w:sectPr>
      </w:pPr>
    </w:p>
    <w:p w:rsidR="00DD367C" w:rsidRPr="00980CDD" w:rsidRDefault="00DD367C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75A12" w:rsidRPr="002325D3" w:rsidRDefault="000936F0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t>5.</w:t>
      </w:r>
      <w:r w:rsidR="00975A12" w:rsidRPr="002325D3">
        <w:rPr>
          <w:rFonts w:ascii="Times New Roman" w:hAnsi="Times New Roman" w:cs="Times New Roman"/>
          <w:sz w:val="24"/>
          <w:szCs w:val="24"/>
        </w:rPr>
        <w:t>7. Иван</w:t>
      </w:r>
      <w:r w:rsidR="00975A12" w:rsidRPr="002325D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III</w:t>
      </w:r>
      <w:r w:rsidR="00975A12" w:rsidRPr="002325D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стал</w:t>
      </w:r>
      <w:r w:rsidR="00975A12" w:rsidRPr="002325D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именоваться</w:t>
      </w:r>
      <w:r w:rsidR="00975A12" w:rsidRPr="002325D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«государем</w:t>
      </w:r>
      <w:r w:rsidR="00975A12" w:rsidRPr="002325D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всея</w:t>
      </w:r>
      <w:r w:rsidR="00975A12" w:rsidRPr="002325D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Руси»</w:t>
      </w:r>
      <w:r w:rsidR="00975A12" w:rsidRPr="002325D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после…(1</w:t>
      </w:r>
      <w:r w:rsidR="00975A12" w:rsidRPr="002325D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pacing w:val="-2"/>
          <w:sz w:val="24"/>
          <w:szCs w:val="24"/>
        </w:rPr>
        <w:t>балл)</w:t>
      </w:r>
    </w:p>
    <w:p w:rsidR="00980CDD" w:rsidRDefault="00980CDD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980CDD" w:rsidSect="00980CDD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975A12" w:rsidRPr="002325D3" w:rsidRDefault="00975A12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lastRenderedPageBreak/>
        <w:t>а)</w:t>
      </w:r>
      <w:r w:rsidRPr="002325D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z w:val="24"/>
          <w:szCs w:val="24"/>
        </w:rPr>
        <w:t>Стояния</w:t>
      </w:r>
      <w:r w:rsidRPr="002325D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z w:val="24"/>
          <w:szCs w:val="24"/>
        </w:rPr>
        <w:t>на</w:t>
      </w:r>
      <w:r w:rsidRPr="002325D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z w:val="24"/>
          <w:szCs w:val="24"/>
        </w:rPr>
        <w:t>реке</w:t>
      </w:r>
      <w:r w:rsidRPr="002325D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pacing w:val="-4"/>
          <w:sz w:val="24"/>
          <w:szCs w:val="24"/>
        </w:rPr>
        <w:t>Угре</w:t>
      </w:r>
    </w:p>
    <w:p w:rsidR="00980CDD" w:rsidRDefault="00975A12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t>б)</w:t>
      </w:r>
      <w:r w:rsidRPr="002325D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z w:val="24"/>
          <w:szCs w:val="24"/>
        </w:rPr>
        <w:t>Женитьбы</w:t>
      </w:r>
      <w:r w:rsidRPr="002325D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z w:val="24"/>
          <w:szCs w:val="24"/>
        </w:rPr>
        <w:t>на</w:t>
      </w:r>
      <w:r w:rsidRPr="002325D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z w:val="24"/>
          <w:szCs w:val="24"/>
        </w:rPr>
        <w:t>Софье</w:t>
      </w:r>
      <w:r w:rsidRPr="002325D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z w:val="24"/>
          <w:szCs w:val="24"/>
        </w:rPr>
        <w:t xml:space="preserve">Палеолог </w:t>
      </w:r>
    </w:p>
    <w:p w:rsidR="00975A12" w:rsidRPr="002325D3" w:rsidRDefault="00975A12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lastRenderedPageBreak/>
        <w:t>в) Присоединения Новгорода</w:t>
      </w:r>
    </w:p>
    <w:p w:rsidR="00975A12" w:rsidRPr="002325D3" w:rsidRDefault="00975A12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t>г)</w:t>
      </w:r>
      <w:r w:rsidRPr="002325D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z w:val="24"/>
          <w:szCs w:val="24"/>
        </w:rPr>
        <w:t>Присоединения</w:t>
      </w:r>
      <w:r w:rsidRPr="002325D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pacing w:val="-4"/>
          <w:sz w:val="24"/>
          <w:szCs w:val="24"/>
        </w:rPr>
        <w:t>Твери</w:t>
      </w:r>
    </w:p>
    <w:p w:rsidR="00980CDD" w:rsidRDefault="00980CDD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980CDD" w:rsidSect="00980CDD">
          <w:type w:val="continuous"/>
          <w:pgSz w:w="11910" w:h="16840"/>
          <w:pgMar w:top="1040" w:right="708" w:bottom="280" w:left="1559" w:header="720" w:footer="720" w:gutter="0"/>
          <w:cols w:num="2" w:space="720"/>
        </w:sectPr>
      </w:pPr>
    </w:p>
    <w:p w:rsidR="00975A12" w:rsidRPr="00980CDD" w:rsidRDefault="00975A12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75A12" w:rsidRPr="002325D3" w:rsidRDefault="000936F0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t>5.</w:t>
      </w:r>
      <w:r w:rsidR="00975A12" w:rsidRPr="002325D3">
        <w:rPr>
          <w:rFonts w:ascii="Times New Roman" w:hAnsi="Times New Roman" w:cs="Times New Roman"/>
          <w:sz w:val="24"/>
          <w:szCs w:val="24"/>
        </w:rPr>
        <w:t>8. Памятник</w:t>
      </w:r>
      <w:r w:rsidR="00975A12" w:rsidRPr="002325D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Н.</w:t>
      </w:r>
      <w:r w:rsidR="00975A12" w:rsidRPr="002325D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Я.</w:t>
      </w:r>
      <w:r w:rsidR="00975A12" w:rsidRPr="002325D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Киселёву,</w:t>
      </w:r>
      <w:r w:rsidR="00975A12" w:rsidRPr="002325D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спасшему</w:t>
      </w:r>
      <w:r w:rsidR="00975A12" w:rsidRPr="002325D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в</w:t>
      </w:r>
      <w:r w:rsidR="00975A12" w:rsidRPr="002325D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1942</w:t>
      </w:r>
      <w:r w:rsidR="00975A12" w:rsidRPr="002325D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г.</w:t>
      </w:r>
      <w:r w:rsidR="00975A12" w:rsidRPr="002325D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218</w:t>
      </w:r>
      <w:r w:rsidR="00975A12" w:rsidRPr="002325D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евреев</w:t>
      </w:r>
      <w:r w:rsidR="00975A12" w:rsidRPr="002325D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–</w:t>
      </w:r>
      <w:r w:rsidR="00975A12" w:rsidRPr="002325D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стариков, детей, женщин, – находится в…(1 балл)</w:t>
      </w:r>
    </w:p>
    <w:p w:rsidR="00980CDD" w:rsidRDefault="00980CDD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980CDD" w:rsidSect="00980CDD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975A12" w:rsidRPr="002325D3" w:rsidRDefault="00975A12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lastRenderedPageBreak/>
        <w:t>а)</w:t>
      </w:r>
      <w:r w:rsidRPr="002325D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pacing w:val="-2"/>
          <w:sz w:val="24"/>
          <w:szCs w:val="24"/>
        </w:rPr>
        <w:t>Белебее</w:t>
      </w:r>
    </w:p>
    <w:p w:rsidR="00975A12" w:rsidRPr="002325D3" w:rsidRDefault="00975A12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t>б)</w:t>
      </w:r>
      <w:r w:rsidRPr="002325D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pacing w:val="-2"/>
          <w:sz w:val="24"/>
          <w:szCs w:val="24"/>
        </w:rPr>
        <w:t>Благовещенске</w:t>
      </w:r>
    </w:p>
    <w:p w:rsidR="00980CDD" w:rsidRDefault="00975A12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lastRenderedPageBreak/>
        <w:t>в)</w:t>
      </w:r>
      <w:r w:rsidRPr="002325D3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z w:val="24"/>
          <w:szCs w:val="24"/>
        </w:rPr>
        <w:t>Стерлитамаке</w:t>
      </w:r>
    </w:p>
    <w:p w:rsidR="00975A12" w:rsidRPr="002325D3" w:rsidRDefault="00975A12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t xml:space="preserve"> г) Бирске</w:t>
      </w:r>
    </w:p>
    <w:p w:rsidR="00980CDD" w:rsidRDefault="00980CDD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980CDD" w:rsidSect="00980CDD">
          <w:type w:val="continuous"/>
          <w:pgSz w:w="11910" w:h="16840"/>
          <w:pgMar w:top="1040" w:right="708" w:bottom="280" w:left="1559" w:header="720" w:footer="720" w:gutter="0"/>
          <w:cols w:num="2" w:space="720"/>
        </w:sectPr>
      </w:pPr>
    </w:p>
    <w:p w:rsidR="00975A12" w:rsidRPr="00980CDD" w:rsidRDefault="00975A12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80CDD" w:rsidRDefault="000936F0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t>5.</w:t>
      </w:r>
      <w:r w:rsidR="00975A12" w:rsidRPr="002325D3">
        <w:rPr>
          <w:rFonts w:ascii="Times New Roman" w:hAnsi="Times New Roman" w:cs="Times New Roman"/>
          <w:sz w:val="24"/>
          <w:szCs w:val="24"/>
        </w:rPr>
        <w:t>9. Кого</w:t>
      </w:r>
      <w:r w:rsidR="00975A12" w:rsidRPr="002325D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вече</w:t>
      </w:r>
      <w:r w:rsidR="00975A12" w:rsidRPr="002325D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в</w:t>
      </w:r>
      <w:r w:rsidR="00975A12" w:rsidRPr="002325D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Великом</w:t>
      </w:r>
      <w:r w:rsidR="00975A12" w:rsidRPr="002325D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Новгороде</w:t>
      </w:r>
      <w:r w:rsidR="00975A12" w:rsidRPr="002325D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не</w:t>
      </w:r>
      <w:r w:rsidR="00975A12" w:rsidRPr="002325D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выбирало…(1</w:t>
      </w:r>
      <w:r w:rsidR="00975A12" w:rsidRPr="002325D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 xml:space="preserve">балл) </w:t>
      </w:r>
    </w:p>
    <w:p w:rsidR="00975A12" w:rsidRPr="002325D3" w:rsidRDefault="00975A12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t>а) Князя</w:t>
      </w:r>
      <w:r w:rsidR="00980CD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325D3">
        <w:rPr>
          <w:rFonts w:ascii="Times New Roman" w:hAnsi="Times New Roman" w:cs="Times New Roman"/>
          <w:sz w:val="24"/>
          <w:szCs w:val="24"/>
        </w:rPr>
        <w:t>б)</w:t>
      </w:r>
      <w:r w:rsidRPr="002325D3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z w:val="24"/>
          <w:szCs w:val="24"/>
        </w:rPr>
        <w:t xml:space="preserve">Посадника </w:t>
      </w:r>
      <w:r w:rsidR="00980CDD">
        <w:rPr>
          <w:rFonts w:ascii="Times New Roman" w:hAnsi="Times New Roman" w:cs="Times New Roman"/>
          <w:sz w:val="24"/>
          <w:szCs w:val="24"/>
        </w:rPr>
        <w:t xml:space="preserve">      </w:t>
      </w:r>
      <w:r w:rsidRPr="002325D3">
        <w:rPr>
          <w:rFonts w:ascii="Times New Roman" w:hAnsi="Times New Roman" w:cs="Times New Roman"/>
          <w:sz w:val="24"/>
          <w:szCs w:val="24"/>
        </w:rPr>
        <w:t>в)</w:t>
      </w:r>
      <w:r w:rsidRPr="002325D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pacing w:val="-2"/>
          <w:sz w:val="24"/>
          <w:szCs w:val="24"/>
        </w:rPr>
        <w:t>Тысяцкого</w:t>
      </w:r>
      <w:r w:rsidR="00980C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pacing w:val="-2"/>
          <w:sz w:val="24"/>
          <w:szCs w:val="24"/>
        </w:rPr>
        <w:t>Архиепископа</w:t>
      </w:r>
    </w:p>
    <w:p w:rsidR="00975A12" w:rsidRPr="00980CDD" w:rsidRDefault="00975A12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75A12" w:rsidRPr="002325D3" w:rsidRDefault="000936F0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t>5.</w:t>
      </w:r>
      <w:r w:rsidR="00975A12" w:rsidRPr="002325D3">
        <w:rPr>
          <w:rFonts w:ascii="Times New Roman" w:hAnsi="Times New Roman" w:cs="Times New Roman"/>
          <w:sz w:val="24"/>
          <w:szCs w:val="24"/>
        </w:rPr>
        <w:t>10. Какая</w:t>
      </w:r>
      <w:r w:rsidR="00975A12" w:rsidRPr="002325D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пара</w:t>
      </w:r>
      <w:r w:rsidR="00975A12" w:rsidRPr="002325D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исторических</w:t>
      </w:r>
      <w:r w:rsidR="00975A12" w:rsidRPr="002325D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деятелей</w:t>
      </w:r>
      <w:r w:rsidR="00975A12" w:rsidRPr="002325D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относится</w:t>
      </w:r>
      <w:r w:rsidR="00975A12" w:rsidRPr="002325D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к</w:t>
      </w:r>
      <w:r w:rsidR="00975A12" w:rsidRPr="002325D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XVI</w:t>
      </w:r>
      <w:r w:rsidR="00975A12" w:rsidRPr="002325D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z w:val="24"/>
          <w:szCs w:val="24"/>
        </w:rPr>
        <w:t>веку…(1</w:t>
      </w:r>
      <w:r w:rsidR="00975A12" w:rsidRPr="002325D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975A12" w:rsidRPr="002325D3">
        <w:rPr>
          <w:rFonts w:ascii="Times New Roman" w:hAnsi="Times New Roman" w:cs="Times New Roman"/>
          <w:spacing w:val="-2"/>
          <w:sz w:val="24"/>
          <w:szCs w:val="24"/>
        </w:rPr>
        <w:t>балл)</w:t>
      </w:r>
    </w:p>
    <w:p w:rsidR="00980CDD" w:rsidRDefault="00980CDD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980CDD" w:rsidSect="00980CDD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975A12" w:rsidRPr="002325D3" w:rsidRDefault="00975A12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lastRenderedPageBreak/>
        <w:t xml:space="preserve">а) Михаил Фёдорович – Колумб </w:t>
      </w:r>
    </w:p>
    <w:p w:rsidR="00975A12" w:rsidRPr="002325D3" w:rsidRDefault="00975A12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t>б)</w:t>
      </w:r>
      <w:r w:rsidRPr="002325D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z w:val="24"/>
          <w:szCs w:val="24"/>
        </w:rPr>
        <w:t>Ирина</w:t>
      </w:r>
      <w:r w:rsidRPr="002325D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z w:val="24"/>
          <w:szCs w:val="24"/>
        </w:rPr>
        <w:t>Годунова</w:t>
      </w:r>
      <w:r w:rsidRPr="002325D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z w:val="24"/>
          <w:szCs w:val="24"/>
        </w:rPr>
        <w:t>–</w:t>
      </w:r>
      <w:r w:rsidRPr="002325D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z w:val="24"/>
          <w:szCs w:val="24"/>
        </w:rPr>
        <w:t>Жанна</w:t>
      </w:r>
      <w:r w:rsidRPr="002325D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z w:val="24"/>
          <w:szCs w:val="24"/>
        </w:rPr>
        <w:t>д</w:t>
      </w:r>
      <w:r w:rsidRPr="002325D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sz w:val="24"/>
          <w:szCs w:val="24"/>
        </w:rPr>
        <w:t xml:space="preserve">Арк </w:t>
      </w:r>
    </w:p>
    <w:p w:rsidR="00980CDD" w:rsidRDefault="00975A12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lastRenderedPageBreak/>
        <w:t xml:space="preserve">в) Иван Грозный – Елизавета I </w:t>
      </w:r>
    </w:p>
    <w:p w:rsidR="00975A12" w:rsidRPr="002325D3" w:rsidRDefault="00975A12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t>г) Никон – Васко да Гама</w:t>
      </w:r>
    </w:p>
    <w:p w:rsidR="00980CDD" w:rsidRDefault="00980CDD" w:rsidP="002325D3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980CDD" w:rsidSect="00980CDD">
          <w:type w:val="continuous"/>
          <w:pgSz w:w="11910" w:h="16840"/>
          <w:pgMar w:top="1040" w:right="708" w:bottom="280" w:left="1559" w:header="720" w:footer="720" w:gutter="0"/>
          <w:cols w:num="2" w:space="720"/>
        </w:sectPr>
      </w:pPr>
    </w:p>
    <w:p w:rsidR="002325D3" w:rsidRDefault="002325D3" w:rsidP="002325D3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36F0" w:rsidRPr="002325D3" w:rsidRDefault="000936F0" w:rsidP="002325D3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25D3">
        <w:rPr>
          <w:rFonts w:ascii="Times New Roman" w:hAnsi="Times New Roman" w:cs="Times New Roman"/>
          <w:b/>
          <w:sz w:val="24"/>
          <w:szCs w:val="24"/>
        </w:rPr>
        <w:t>Задание 6. Соотнесите</w:t>
      </w:r>
      <w:r w:rsidRPr="002325D3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b/>
          <w:sz w:val="24"/>
          <w:szCs w:val="24"/>
        </w:rPr>
        <w:t>термины</w:t>
      </w:r>
      <w:r w:rsidRPr="002325D3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b/>
          <w:sz w:val="24"/>
          <w:szCs w:val="24"/>
        </w:rPr>
        <w:t>понятий</w:t>
      </w:r>
      <w:r w:rsidRPr="002325D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b/>
          <w:sz w:val="24"/>
          <w:szCs w:val="24"/>
        </w:rPr>
        <w:t>и</w:t>
      </w:r>
      <w:r w:rsidRPr="002325D3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b/>
          <w:sz w:val="24"/>
          <w:szCs w:val="24"/>
        </w:rPr>
        <w:t>их</w:t>
      </w:r>
      <w:r w:rsidRPr="002325D3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b/>
          <w:sz w:val="24"/>
          <w:szCs w:val="24"/>
        </w:rPr>
        <w:t>определения.</w:t>
      </w:r>
      <w:r w:rsidRPr="002325D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b/>
          <w:sz w:val="24"/>
          <w:szCs w:val="24"/>
        </w:rPr>
        <w:t>Ответ</w:t>
      </w:r>
      <w:r w:rsidRPr="002325D3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b/>
          <w:sz w:val="24"/>
          <w:szCs w:val="24"/>
        </w:rPr>
        <w:t>дать</w:t>
      </w:r>
      <w:r w:rsidRPr="002325D3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b/>
          <w:sz w:val="24"/>
          <w:szCs w:val="24"/>
        </w:rPr>
        <w:t>в</w:t>
      </w:r>
      <w:r w:rsidRPr="002325D3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2325D3">
        <w:rPr>
          <w:rFonts w:ascii="Times New Roman" w:hAnsi="Times New Roman" w:cs="Times New Roman"/>
          <w:b/>
          <w:sz w:val="24"/>
          <w:szCs w:val="24"/>
        </w:rPr>
        <w:t>таблице. Всего 7 баллов</w:t>
      </w:r>
    </w:p>
    <w:p w:rsidR="000936F0" w:rsidRPr="002325D3" w:rsidRDefault="002325D3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6.1. </w:t>
      </w:r>
      <w:r w:rsidR="000936F0" w:rsidRPr="002325D3">
        <w:rPr>
          <w:rFonts w:ascii="Times New Roman" w:hAnsi="Times New Roman" w:cs="Times New Roman"/>
          <w:spacing w:val="-2"/>
          <w:sz w:val="24"/>
          <w:szCs w:val="24"/>
        </w:rPr>
        <w:t>Пушкарь</w:t>
      </w:r>
      <w:r w:rsidR="000936F0" w:rsidRPr="002325D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936F0" w:rsidRPr="002325D3">
        <w:rPr>
          <w:rFonts w:ascii="Times New Roman" w:hAnsi="Times New Roman" w:cs="Times New Roman"/>
          <w:sz w:val="24"/>
          <w:szCs w:val="24"/>
        </w:rPr>
        <w:t>а)</w:t>
      </w:r>
      <w:r w:rsidR="000936F0" w:rsidRPr="002325D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0936F0" w:rsidRPr="002325D3">
        <w:rPr>
          <w:rFonts w:ascii="Times New Roman" w:hAnsi="Times New Roman" w:cs="Times New Roman"/>
          <w:sz w:val="24"/>
          <w:szCs w:val="24"/>
        </w:rPr>
        <w:t>Начальник</w:t>
      </w:r>
      <w:r w:rsidR="000936F0" w:rsidRPr="002325D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936F0" w:rsidRPr="002325D3">
        <w:rPr>
          <w:rFonts w:ascii="Times New Roman" w:hAnsi="Times New Roman" w:cs="Times New Roman"/>
          <w:sz w:val="24"/>
          <w:szCs w:val="24"/>
        </w:rPr>
        <w:t>канцелярии</w:t>
      </w:r>
      <w:r w:rsidR="000936F0" w:rsidRPr="002325D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936F0" w:rsidRPr="002325D3">
        <w:rPr>
          <w:rFonts w:ascii="Times New Roman" w:hAnsi="Times New Roman" w:cs="Times New Roman"/>
          <w:sz w:val="24"/>
          <w:szCs w:val="24"/>
        </w:rPr>
        <w:t>различных</w:t>
      </w:r>
      <w:r w:rsidR="000936F0" w:rsidRPr="002325D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0936F0" w:rsidRPr="002325D3">
        <w:rPr>
          <w:rFonts w:ascii="Times New Roman" w:hAnsi="Times New Roman" w:cs="Times New Roman"/>
          <w:spacing w:val="-2"/>
          <w:sz w:val="24"/>
          <w:szCs w:val="24"/>
        </w:rPr>
        <w:t>ведомств</w:t>
      </w:r>
    </w:p>
    <w:p w:rsidR="000936F0" w:rsidRPr="002325D3" w:rsidRDefault="002325D3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6.2. </w:t>
      </w:r>
      <w:r w:rsidR="000936F0" w:rsidRPr="002325D3">
        <w:rPr>
          <w:rFonts w:ascii="Times New Roman" w:hAnsi="Times New Roman" w:cs="Times New Roman"/>
          <w:spacing w:val="-2"/>
          <w:sz w:val="24"/>
          <w:szCs w:val="24"/>
        </w:rPr>
        <w:t>Окольничий</w:t>
      </w:r>
      <w:r w:rsidR="000936F0" w:rsidRPr="002325D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936F0" w:rsidRPr="002325D3">
        <w:rPr>
          <w:rFonts w:ascii="Times New Roman" w:hAnsi="Times New Roman" w:cs="Times New Roman"/>
          <w:sz w:val="24"/>
          <w:szCs w:val="24"/>
        </w:rPr>
        <w:t>б)</w:t>
      </w:r>
      <w:r w:rsidR="000936F0" w:rsidRPr="002325D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0936F0" w:rsidRPr="002325D3">
        <w:rPr>
          <w:rFonts w:ascii="Times New Roman" w:hAnsi="Times New Roman" w:cs="Times New Roman"/>
          <w:sz w:val="24"/>
          <w:szCs w:val="24"/>
        </w:rPr>
        <w:t>Первый</w:t>
      </w:r>
      <w:r w:rsidR="000936F0" w:rsidRPr="002325D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936F0" w:rsidRPr="002325D3">
        <w:rPr>
          <w:rFonts w:ascii="Times New Roman" w:hAnsi="Times New Roman" w:cs="Times New Roman"/>
          <w:sz w:val="24"/>
          <w:szCs w:val="24"/>
        </w:rPr>
        <w:t>чин</w:t>
      </w:r>
      <w:r w:rsidR="000936F0" w:rsidRPr="002325D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0936F0" w:rsidRPr="002325D3">
        <w:rPr>
          <w:rFonts w:ascii="Times New Roman" w:hAnsi="Times New Roman" w:cs="Times New Roman"/>
          <w:sz w:val="24"/>
          <w:szCs w:val="24"/>
        </w:rPr>
        <w:t>Боярской</w:t>
      </w:r>
      <w:r w:rsidR="000936F0" w:rsidRPr="002325D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936F0" w:rsidRPr="002325D3">
        <w:rPr>
          <w:rFonts w:ascii="Times New Roman" w:hAnsi="Times New Roman" w:cs="Times New Roman"/>
          <w:spacing w:val="-4"/>
          <w:sz w:val="24"/>
          <w:szCs w:val="24"/>
        </w:rPr>
        <w:t>думы</w:t>
      </w:r>
    </w:p>
    <w:p w:rsidR="000936F0" w:rsidRPr="002325D3" w:rsidRDefault="002325D3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6.3. </w:t>
      </w:r>
      <w:r w:rsidR="000936F0" w:rsidRPr="002325D3">
        <w:rPr>
          <w:rFonts w:ascii="Times New Roman" w:hAnsi="Times New Roman" w:cs="Times New Roman"/>
          <w:spacing w:val="-2"/>
          <w:sz w:val="24"/>
          <w:szCs w:val="24"/>
        </w:rPr>
        <w:t>Поместье</w:t>
      </w:r>
      <w:r w:rsidR="000936F0" w:rsidRPr="002325D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936F0" w:rsidRPr="002325D3">
        <w:rPr>
          <w:rFonts w:ascii="Times New Roman" w:hAnsi="Times New Roman" w:cs="Times New Roman"/>
          <w:sz w:val="24"/>
          <w:szCs w:val="24"/>
        </w:rPr>
        <w:t>в)</w:t>
      </w:r>
      <w:r w:rsidR="000936F0" w:rsidRPr="002325D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936F0" w:rsidRPr="002325D3">
        <w:rPr>
          <w:rFonts w:ascii="Times New Roman" w:hAnsi="Times New Roman" w:cs="Times New Roman"/>
          <w:sz w:val="24"/>
          <w:szCs w:val="24"/>
        </w:rPr>
        <w:t>Служилый</w:t>
      </w:r>
      <w:r w:rsidR="000936F0" w:rsidRPr="002325D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0936F0" w:rsidRPr="002325D3">
        <w:rPr>
          <w:rFonts w:ascii="Times New Roman" w:hAnsi="Times New Roman" w:cs="Times New Roman"/>
          <w:sz w:val="24"/>
          <w:szCs w:val="24"/>
        </w:rPr>
        <w:t>человек</w:t>
      </w:r>
      <w:r w:rsidR="000936F0" w:rsidRPr="002325D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936F0" w:rsidRPr="002325D3">
        <w:rPr>
          <w:rFonts w:ascii="Times New Roman" w:hAnsi="Times New Roman" w:cs="Times New Roman"/>
          <w:sz w:val="24"/>
          <w:szCs w:val="24"/>
        </w:rPr>
        <w:t>«по</w:t>
      </w:r>
      <w:r w:rsidR="000936F0" w:rsidRPr="002325D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0936F0" w:rsidRPr="002325D3">
        <w:rPr>
          <w:rFonts w:ascii="Times New Roman" w:hAnsi="Times New Roman" w:cs="Times New Roman"/>
          <w:spacing w:val="-2"/>
          <w:sz w:val="24"/>
          <w:szCs w:val="24"/>
        </w:rPr>
        <w:t>прибору»</w:t>
      </w:r>
    </w:p>
    <w:p w:rsidR="000936F0" w:rsidRPr="002325D3" w:rsidRDefault="002325D3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6.4. </w:t>
      </w:r>
      <w:r w:rsidR="000936F0" w:rsidRPr="002325D3">
        <w:rPr>
          <w:rFonts w:ascii="Times New Roman" w:hAnsi="Times New Roman" w:cs="Times New Roman"/>
          <w:spacing w:val="-2"/>
          <w:sz w:val="24"/>
          <w:szCs w:val="24"/>
        </w:rPr>
        <w:t>Вотчина</w:t>
      </w:r>
      <w:r w:rsidR="000936F0" w:rsidRPr="002325D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936F0" w:rsidRPr="002325D3">
        <w:rPr>
          <w:rFonts w:ascii="Times New Roman" w:hAnsi="Times New Roman" w:cs="Times New Roman"/>
          <w:sz w:val="24"/>
          <w:szCs w:val="24"/>
        </w:rPr>
        <w:t>г)</w:t>
      </w:r>
      <w:r w:rsidR="000936F0" w:rsidRPr="002325D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936F0" w:rsidRPr="002325D3">
        <w:rPr>
          <w:rFonts w:ascii="Times New Roman" w:hAnsi="Times New Roman" w:cs="Times New Roman"/>
          <w:sz w:val="24"/>
          <w:szCs w:val="24"/>
        </w:rPr>
        <w:t>Царский</w:t>
      </w:r>
      <w:r w:rsidR="000936F0" w:rsidRPr="002325D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936F0" w:rsidRPr="002325D3">
        <w:rPr>
          <w:rFonts w:ascii="Times New Roman" w:hAnsi="Times New Roman" w:cs="Times New Roman"/>
          <w:sz w:val="24"/>
          <w:szCs w:val="24"/>
        </w:rPr>
        <w:t>наместник</w:t>
      </w:r>
      <w:r w:rsidR="000936F0" w:rsidRPr="002325D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936F0" w:rsidRPr="002325D3">
        <w:rPr>
          <w:rFonts w:ascii="Times New Roman" w:hAnsi="Times New Roman" w:cs="Times New Roman"/>
          <w:sz w:val="24"/>
          <w:szCs w:val="24"/>
        </w:rPr>
        <w:t>в</w:t>
      </w:r>
      <w:r w:rsidR="000936F0" w:rsidRPr="002325D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936F0" w:rsidRPr="002325D3">
        <w:rPr>
          <w:rFonts w:ascii="Times New Roman" w:hAnsi="Times New Roman" w:cs="Times New Roman"/>
          <w:spacing w:val="-2"/>
          <w:sz w:val="24"/>
          <w:szCs w:val="24"/>
        </w:rPr>
        <w:t>городе</w:t>
      </w:r>
    </w:p>
    <w:p w:rsidR="000936F0" w:rsidRPr="002325D3" w:rsidRDefault="002325D3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6.5. </w:t>
      </w:r>
      <w:r w:rsidR="000936F0" w:rsidRPr="002325D3">
        <w:rPr>
          <w:rFonts w:ascii="Times New Roman" w:hAnsi="Times New Roman" w:cs="Times New Roman"/>
          <w:spacing w:val="-2"/>
          <w:sz w:val="24"/>
          <w:szCs w:val="24"/>
        </w:rPr>
        <w:t>Боярин</w:t>
      </w:r>
      <w:r w:rsidR="000936F0" w:rsidRPr="002325D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936F0" w:rsidRPr="002325D3">
        <w:rPr>
          <w:rFonts w:ascii="Times New Roman" w:hAnsi="Times New Roman" w:cs="Times New Roman"/>
          <w:sz w:val="24"/>
          <w:szCs w:val="24"/>
        </w:rPr>
        <w:t>д)</w:t>
      </w:r>
      <w:r w:rsidR="000936F0" w:rsidRPr="002325D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0936F0" w:rsidRPr="002325D3">
        <w:rPr>
          <w:rFonts w:ascii="Times New Roman" w:hAnsi="Times New Roman" w:cs="Times New Roman"/>
          <w:sz w:val="24"/>
          <w:szCs w:val="24"/>
        </w:rPr>
        <w:t>Второй</w:t>
      </w:r>
      <w:r w:rsidR="000936F0" w:rsidRPr="002325D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936F0" w:rsidRPr="002325D3">
        <w:rPr>
          <w:rFonts w:ascii="Times New Roman" w:hAnsi="Times New Roman" w:cs="Times New Roman"/>
          <w:sz w:val="24"/>
          <w:szCs w:val="24"/>
        </w:rPr>
        <w:t>чин</w:t>
      </w:r>
      <w:r w:rsidR="000936F0" w:rsidRPr="002325D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0936F0" w:rsidRPr="002325D3">
        <w:rPr>
          <w:rFonts w:ascii="Times New Roman" w:hAnsi="Times New Roman" w:cs="Times New Roman"/>
          <w:sz w:val="24"/>
          <w:szCs w:val="24"/>
        </w:rPr>
        <w:t>Боярской</w:t>
      </w:r>
      <w:r w:rsidR="000936F0" w:rsidRPr="002325D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936F0" w:rsidRPr="002325D3">
        <w:rPr>
          <w:rFonts w:ascii="Times New Roman" w:hAnsi="Times New Roman" w:cs="Times New Roman"/>
          <w:spacing w:val="-4"/>
          <w:sz w:val="24"/>
          <w:szCs w:val="24"/>
        </w:rPr>
        <w:t>думы</w:t>
      </w:r>
    </w:p>
    <w:p w:rsidR="000936F0" w:rsidRPr="002325D3" w:rsidRDefault="002325D3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6.6. </w:t>
      </w:r>
      <w:r w:rsidR="000936F0" w:rsidRPr="002325D3">
        <w:rPr>
          <w:rFonts w:ascii="Times New Roman" w:hAnsi="Times New Roman" w:cs="Times New Roman"/>
          <w:spacing w:val="-2"/>
          <w:sz w:val="24"/>
          <w:szCs w:val="24"/>
        </w:rPr>
        <w:t>Воевода</w:t>
      </w:r>
      <w:r w:rsidR="000936F0" w:rsidRPr="002325D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936F0" w:rsidRPr="002325D3">
        <w:rPr>
          <w:rFonts w:ascii="Times New Roman" w:hAnsi="Times New Roman" w:cs="Times New Roman"/>
          <w:sz w:val="24"/>
          <w:szCs w:val="24"/>
        </w:rPr>
        <w:t>е)</w:t>
      </w:r>
      <w:r w:rsidR="000936F0" w:rsidRPr="002325D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0936F0" w:rsidRPr="002325D3">
        <w:rPr>
          <w:rFonts w:ascii="Times New Roman" w:hAnsi="Times New Roman" w:cs="Times New Roman"/>
          <w:sz w:val="24"/>
          <w:szCs w:val="24"/>
        </w:rPr>
        <w:t>Наследственное</w:t>
      </w:r>
      <w:r w:rsidR="000936F0" w:rsidRPr="002325D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936F0" w:rsidRPr="002325D3">
        <w:rPr>
          <w:rFonts w:ascii="Times New Roman" w:hAnsi="Times New Roman" w:cs="Times New Roman"/>
          <w:sz w:val="24"/>
          <w:szCs w:val="24"/>
        </w:rPr>
        <w:t>земельное</w:t>
      </w:r>
      <w:r w:rsidR="000936F0" w:rsidRPr="002325D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936F0" w:rsidRPr="002325D3">
        <w:rPr>
          <w:rFonts w:ascii="Times New Roman" w:hAnsi="Times New Roman" w:cs="Times New Roman"/>
          <w:spacing w:val="-2"/>
          <w:sz w:val="24"/>
          <w:szCs w:val="24"/>
        </w:rPr>
        <w:t>владение</w:t>
      </w:r>
    </w:p>
    <w:p w:rsidR="002325D3" w:rsidRDefault="002325D3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6.7. </w:t>
      </w:r>
      <w:r w:rsidR="000936F0" w:rsidRPr="002325D3">
        <w:rPr>
          <w:rFonts w:ascii="Times New Roman" w:hAnsi="Times New Roman" w:cs="Times New Roman"/>
          <w:spacing w:val="-4"/>
          <w:sz w:val="24"/>
          <w:szCs w:val="24"/>
        </w:rPr>
        <w:t>Дьяк</w:t>
      </w:r>
      <w:r w:rsidR="000936F0" w:rsidRPr="002325D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936F0" w:rsidRPr="002325D3">
        <w:rPr>
          <w:rFonts w:ascii="Times New Roman" w:hAnsi="Times New Roman" w:cs="Times New Roman"/>
          <w:sz w:val="24"/>
          <w:szCs w:val="24"/>
        </w:rPr>
        <w:t>ж)</w:t>
      </w:r>
      <w:r w:rsidR="000936F0" w:rsidRPr="002325D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936F0" w:rsidRPr="002325D3">
        <w:rPr>
          <w:rFonts w:ascii="Times New Roman" w:hAnsi="Times New Roman" w:cs="Times New Roman"/>
          <w:sz w:val="24"/>
          <w:szCs w:val="24"/>
        </w:rPr>
        <w:t>Земельное</w:t>
      </w:r>
      <w:r w:rsidR="000936F0" w:rsidRPr="002325D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936F0" w:rsidRPr="002325D3">
        <w:rPr>
          <w:rFonts w:ascii="Times New Roman" w:hAnsi="Times New Roman" w:cs="Times New Roman"/>
          <w:sz w:val="24"/>
          <w:szCs w:val="24"/>
        </w:rPr>
        <w:t>владение,</w:t>
      </w:r>
      <w:r w:rsidR="000936F0" w:rsidRPr="002325D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936F0" w:rsidRPr="002325D3">
        <w:rPr>
          <w:rFonts w:ascii="Times New Roman" w:hAnsi="Times New Roman" w:cs="Times New Roman"/>
          <w:sz w:val="24"/>
          <w:szCs w:val="24"/>
        </w:rPr>
        <w:t>дававшееся</w:t>
      </w:r>
      <w:r w:rsidR="000936F0" w:rsidRPr="002325D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936F0" w:rsidRPr="002325D3">
        <w:rPr>
          <w:rFonts w:ascii="Times New Roman" w:hAnsi="Times New Roman" w:cs="Times New Roman"/>
          <w:sz w:val="24"/>
          <w:szCs w:val="24"/>
        </w:rPr>
        <w:t>дворянам</w:t>
      </w:r>
      <w:r w:rsidR="000936F0" w:rsidRPr="002325D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936F0" w:rsidRPr="002325D3">
        <w:rPr>
          <w:rFonts w:ascii="Times New Roman" w:hAnsi="Times New Roman" w:cs="Times New Roman"/>
          <w:sz w:val="24"/>
          <w:szCs w:val="24"/>
        </w:rPr>
        <w:t>за</w:t>
      </w:r>
      <w:r w:rsidR="000936F0" w:rsidRPr="002325D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936F0" w:rsidRPr="002325D3">
        <w:rPr>
          <w:rFonts w:ascii="Times New Roman" w:hAnsi="Times New Roman" w:cs="Times New Roman"/>
          <w:spacing w:val="-2"/>
          <w:sz w:val="24"/>
          <w:szCs w:val="24"/>
        </w:rPr>
        <w:t>служб</w:t>
      </w:r>
      <w:r>
        <w:rPr>
          <w:rFonts w:ascii="Times New Roman" w:hAnsi="Times New Roman" w:cs="Times New Roman"/>
          <w:spacing w:val="-2"/>
          <w:sz w:val="24"/>
          <w:szCs w:val="24"/>
        </w:rPr>
        <w:t>у</w:t>
      </w:r>
    </w:p>
    <w:p w:rsidR="000936F0" w:rsidRPr="002325D3" w:rsidRDefault="000936F0" w:rsidP="002325D3">
      <w:pPr>
        <w:sectPr w:rsidR="000936F0" w:rsidRPr="002325D3" w:rsidSect="00980CDD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741C49" w:rsidRPr="002325D3" w:rsidRDefault="00741C49" w:rsidP="002325D3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25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 7. Перед Вами картина Карла Венига 1879 года, на которой изображен один из российских правителей. </w:t>
      </w:r>
      <w:r w:rsidR="000936F0" w:rsidRPr="002325D3">
        <w:rPr>
          <w:rFonts w:ascii="Times New Roman" w:hAnsi="Times New Roman" w:cs="Times New Roman"/>
          <w:b/>
          <w:sz w:val="24"/>
          <w:szCs w:val="24"/>
        </w:rPr>
        <w:t>Всего 13 баллов</w:t>
      </w:r>
    </w:p>
    <w:p w:rsidR="00741C49" w:rsidRPr="002325D3" w:rsidRDefault="000936F0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t xml:space="preserve">7. </w:t>
      </w:r>
      <w:r w:rsidR="00741C49" w:rsidRPr="002325D3">
        <w:rPr>
          <w:rFonts w:ascii="Times New Roman" w:hAnsi="Times New Roman" w:cs="Times New Roman"/>
          <w:sz w:val="24"/>
          <w:szCs w:val="24"/>
        </w:rPr>
        <w:t>1</w:t>
      </w:r>
      <w:r w:rsidRPr="002325D3">
        <w:rPr>
          <w:rFonts w:ascii="Times New Roman" w:hAnsi="Times New Roman" w:cs="Times New Roman"/>
          <w:sz w:val="24"/>
          <w:szCs w:val="24"/>
        </w:rPr>
        <w:t>.</w:t>
      </w:r>
      <w:r w:rsidR="00741C49" w:rsidRPr="002325D3">
        <w:rPr>
          <w:rFonts w:ascii="Times New Roman" w:hAnsi="Times New Roman" w:cs="Times New Roman"/>
          <w:sz w:val="24"/>
          <w:szCs w:val="24"/>
        </w:rPr>
        <w:t xml:space="preserve"> Назовите имя этого человека. За кого он себя выдавал? Назовите имя женщины, изображенной на заднем плане (</w:t>
      </w:r>
      <w:r w:rsidRPr="002325D3">
        <w:rPr>
          <w:rFonts w:ascii="Times New Roman" w:hAnsi="Times New Roman" w:cs="Times New Roman"/>
          <w:sz w:val="24"/>
          <w:szCs w:val="24"/>
        </w:rPr>
        <w:t>6</w:t>
      </w:r>
      <w:r w:rsidR="00741C49" w:rsidRPr="002325D3">
        <w:rPr>
          <w:rFonts w:ascii="Times New Roman" w:hAnsi="Times New Roman" w:cs="Times New Roman"/>
          <w:sz w:val="24"/>
          <w:szCs w:val="24"/>
        </w:rPr>
        <w:t xml:space="preserve"> балл</w:t>
      </w:r>
      <w:r w:rsidRPr="002325D3">
        <w:rPr>
          <w:rFonts w:ascii="Times New Roman" w:hAnsi="Times New Roman" w:cs="Times New Roman"/>
          <w:sz w:val="24"/>
          <w:szCs w:val="24"/>
        </w:rPr>
        <w:t>ов</w:t>
      </w:r>
      <w:r w:rsidR="00741C49" w:rsidRPr="002325D3">
        <w:rPr>
          <w:rFonts w:ascii="Times New Roman" w:hAnsi="Times New Roman" w:cs="Times New Roman"/>
          <w:sz w:val="24"/>
          <w:szCs w:val="24"/>
        </w:rPr>
        <w:t>).</w:t>
      </w:r>
    </w:p>
    <w:p w:rsidR="00741C49" w:rsidRPr="002325D3" w:rsidRDefault="00741C49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t xml:space="preserve"> </w:t>
      </w:r>
      <w:r w:rsidR="000936F0" w:rsidRPr="002325D3">
        <w:rPr>
          <w:rFonts w:ascii="Times New Roman" w:hAnsi="Times New Roman" w:cs="Times New Roman"/>
          <w:sz w:val="24"/>
          <w:szCs w:val="24"/>
        </w:rPr>
        <w:t xml:space="preserve">7. </w:t>
      </w:r>
      <w:r w:rsidRPr="002325D3">
        <w:rPr>
          <w:rFonts w:ascii="Times New Roman" w:hAnsi="Times New Roman" w:cs="Times New Roman"/>
          <w:sz w:val="24"/>
          <w:szCs w:val="24"/>
        </w:rPr>
        <w:t>2</w:t>
      </w:r>
      <w:r w:rsidR="000936F0" w:rsidRPr="002325D3">
        <w:rPr>
          <w:rFonts w:ascii="Times New Roman" w:hAnsi="Times New Roman" w:cs="Times New Roman"/>
          <w:sz w:val="24"/>
          <w:szCs w:val="24"/>
        </w:rPr>
        <w:t>.</w:t>
      </w:r>
      <w:r w:rsidRPr="002325D3">
        <w:rPr>
          <w:rFonts w:ascii="Times New Roman" w:hAnsi="Times New Roman" w:cs="Times New Roman"/>
          <w:sz w:val="24"/>
          <w:szCs w:val="24"/>
        </w:rPr>
        <w:t xml:space="preserve"> Укажите точную дату происходящей на картине сцены. Опишите, что происходит на картине. Кто стал следующим правителем России. (3 баллов). </w:t>
      </w:r>
    </w:p>
    <w:p w:rsidR="00741C49" w:rsidRPr="002325D3" w:rsidRDefault="000936F0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t xml:space="preserve">7. </w:t>
      </w:r>
      <w:r w:rsidR="00741C49" w:rsidRPr="002325D3">
        <w:rPr>
          <w:rFonts w:ascii="Times New Roman" w:hAnsi="Times New Roman" w:cs="Times New Roman"/>
          <w:sz w:val="24"/>
          <w:szCs w:val="24"/>
        </w:rPr>
        <w:t>3</w:t>
      </w:r>
      <w:r w:rsidRPr="002325D3">
        <w:rPr>
          <w:rFonts w:ascii="Times New Roman" w:hAnsi="Times New Roman" w:cs="Times New Roman"/>
          <w:sz w:val="24"/>
          <w:szCs w:val="24"/>
        </w:rPr>
        <w:t>.</w:t>
      </w:r>
      <w:r w:rsidR="00741C49" w:rsidRPr="002325D3">
        <w:rPr>
          <w:rFonts w:ascii="Times New Roman" w:hAnsi="Times New Roman" w:cs="Times New Roman"/>
          <w:sz w:val="24"/>
          <w:szCs w:val="24"/>
        </w:rPr>
        <w:t xml:space="preserve"> Кто помог данному правителю оказаться на престоле? Какого правителя он сменил? (</w:t>
      </w:r>
      <w:r w:rsidRPr="002325D3">
        <w:rPr>
          <w:rFonts w:ascii="Times New Roman" w:hAnsi="Times New Roman" w:cs="Times New Roman"/>
          <w:sz w:val="24"/>
          <w:szCs w:val="24"/>
        </w:rPr>
        <w:t>4</w:t>
      </w:r>
      <w:r w:rsidR="00741C49" w:rsidRPr="002325D3">
        <w:rPr>
          <w:rFonts w:ascii="Times New Roman" w:hAnsi="Times New Roman" w:cs="Times New Roman"/>
          <w:sz w:val="24"/>
          <w:szCs w:val="24"/>
        </w:rPr>
        <w:t xml:space="preserve"> балл</w:t>
      </w:r>
      <w:r w:rsidRPr="002325D3">
        <w:rPr>
          <w:rFonts w:ascii="Times New Roman" w:hAnsi="Times New Roman" w:cs="Times New Roman"/>
          <w:sz w:val="24"/>
          <w:szCs w:val="24"/>
        </w:rPr>
        <w:t>а</w:t>
      </w:r>
      <w:r w:rsidR="00741C49" w:rsidRPr="002325D3">
        <w:rPr>
          <w:rFonts w:ascii="Times New Roman" w:hAnsi="Times New Roman" w:cs="Times New Roman"/>
          <w:sz w:val="24"/>
          <w:szCs w:val="24"/>
        </w:rPr>
        <w:t>).</w:t>
      </w:r>
    </w:p>
    <w:p w:rsidR="00741C49" w:rsidRPr="002325D3" w:rsidRDefault="00741C49" w:rsidP="002325D3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25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59443" cy="5242560"/>
            <wp:effectExtent l="0" t="0" r="0" b="0"/>
            <wp:docPr id="3" name="Рисунок 4" descr="Последние минуты Григория Отрепьева. 1879 Холст, масло. 233 × 201 см Государственный художественный музей, Нижний Новгор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следние минуты Григория Отрепьева. 1879 Холст, масло. 233 × 201 см Государственный художественный музей, Нижний Новгород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330" cy="5257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C49" w:rsidRPr="002325D3" w:rsidRDefault="00741C49" w:rsidP="002325D3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1C49" w:rsidRPr="002325D3" w:rsidRDefault="00741C49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C49" w:rsidRPr="002325D3" w:rsidRDefault="00741C49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C49" w:rsidRPr="002325D3" w:rsidRDefault="00741C49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C49" w:rsidRPr="002325D3" w:rsidRDefault="00741C49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C49" w:rsidRPr="002325D3" w:rsidRDefault="00741C49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C49" w:rsidRPr="002325D3" w:rsidRDefault="00741C49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C49" w:rsidRPr="002325D3" w:rsidRDefault="00741C49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C49" w:rsidRPr="002325D3" w:rsidRDefault="00741C49" w:rsidP="002325D3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25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 8. Внимательно рассмотри фотографию и ответь на вопросы. </w:t>
      </w:r>
      <w:r w:rsidR="001474F6">
        <w:rPr>
          <w:rFonts w:ascii="Times New Roman" w:hAnsi="Times New Roman" w:cs="Times New Roman"/>
          <w:b/>
          <w:sz w:val="24"/>
          <w:szCs w:val="24"/>
        </w:rPr>
        <w:t xml:space="preserve">За каждый верный ответ – 5 баллов. </w:t>
      </w:r>
      <w:r w:rsidRPr="002325D3">
        <w:rPr>
          <w:rFonts w:ascii="Times New Roman" w:hAnsi="Times New Roman" w:cs="Times New Roman"/>
          <w:b/>
          <w:sz w:val="24"/>
          <w:szCs w:val="24"/>
        </w:rPr>
        <w:t>Всего 15 баллов.</w:t>
      </w:r>
    </w:p>
    <w:p w:rsidR="00741C49" w:rsidRPr="002325D3" w:rsidRDefault="00741C49" w:rsidP="002325D3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1C49" w:rsidRPr="002325D3" w:rsidRDefault="00741C49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91000" cy="4411980"/>
            <wp:effectExtent l="19050" t="0" r="0" b="0"/>
            <wp:docPr id="5" name="Рисунок 1" descr="C:\Users\Надежда\AppData\Local\Microsoft\Windows\INetCache\Content.Word\monument_507_src_gallery_image[63bff25fdf212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AppData\Local\Microsoft\Windows\INetCache\Content.Word\monument_507_src_gallery_image[63bff25fdf212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441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C49" w:rsidRPr="002325D3" w:rsidRDefault="00741C49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C49" w:rsidRPr="002325D3" w:rsidRDefault="000936F0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t>8.</w:t>
      </w:r>
      <w:r w:rsidR="00741C49" w:rsidRPr="002325D3">
        <w:rPr>
          <w:rFonts w:ascii="Times New Roman" w:hAnsi="Times New Roman" w:cs="Times New Roman"/>
          <w:sz w:val="24"/>
          <w:szCs w:val="24"/>
        </w:rPr>
        <w:t>1. Кто изображён на памятнике? ______________________________</w:t>
      </w:r>
      <w:r w:rsidRPr="002325D3">
        <w:rPr>
          <w:rFonts w:ascii="Times New Roman" w:hAnsi="Times New Roman" w:cs="Times New Roman"/>
          <w:sz w:val="24"/>
          <w:szCs w:val="24"/>
        </w:rPr>
        <w:t>___________________</w:t>
      </w:r>
    </w:p>
    <w:p w:rsidR="00741C49" w:rsidRPr="002325D3" w:rsidRDefault="000936F0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t>8.</w:t>
      </w:r>
      <w:r w:rsidR="00741C49" w:rsidRPr="002325D3">
        <w:rPr>
          <w:rFonts w:ascii="Times New Roman" w:hAnsi="Times New Roman" w:cs="Times New Roman"/>
          <w:sz w:val="24"/>
          <w:szCs w:val="24"/>
        </w:rPr>
        <w:t>2. В каком городе он родился? Какой подвиг он совершил? (назови самый известный подвиг)__________________________________________________________________________________________________________________________________________________________________________________________________________________________________________________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325D3">
        <w:rPr>
          <w:rFonts w:ascii="Times New Roman" w:hAnsi="Times New Roman" w:cs="Times New Roman"/>
          <w:sz w:val="24"/>
          <w:szCs w:val="24"/>
        </w:rPr>
        <w:t>____</w:t>
      </w:r>
    </w:p>
    <w:p w:rsidR="00741C49" w:rsidRPr="002325D3" w:rsidRDefault="000936F0" w:rsidP="002325D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5D3">
        <w:rPr>
          <w:rFonts w:ascii="Times New Roman" w:hAnsi="Times New Roman" w:cs="Times New Roman"/>
          <w:sz w:val="24"/>
          <w:szCs w:val="24"/>
        </w:rPr>
        <w:t>8.</w:t>
      </w:r>
      <w:r w:rsidR="00741C49" w:rsidRPr="002325D3">
        <w:rPr>
          <w:rFonts w:ascii="Times New Roman" w:hAnsi="Times New Roman" w:cs="Times New Roman"/>
          <w:sz w:val="24"/>
          <w:szCs w:val="24"/>
        </w:rPr>
        <w:t xml:space="preserve">3. Назовите наименование  высшей награды, которой он был награждён </w:t>
      </w:r>
      <w:r w:rsidR="00741C49" w:rsidRPr="002325D3">
        <w:rPr>
          <w:rFonts w:ascii="Times New Roman" w:hAnsi="Times New Roman" w:cs="Times New Roman"/>
          <w:sz w:val="24"/>
          <w:szCs w:val="24"/>
        </w:rPr>
        <w:softHyphen/>
      </w:r>
      <w:r w:rsidR="00741C49" w:rsidRPr="002325D3">
        <w:rPr>
          <w:rFonts w:ascii="Times New Roman" w:hAnsi="Times New Roman" w:cs="Times New Roman"/>
          <w:sz w:val="24"/>
          <w:szCs w:val="24"/>
        </w:rPr>
        <w:softHyphen/>
      </w:r>
      <w:r w:rsidR="00741C49" w:rsidRPr="002325D3">
        <w:rPr>
          <w:rFonts w:ascii="Times New Roman" w:hAnsi="Times New Roman" w:cs="Times New Roman"/>
          <w:sz w:val="24"/>
          <w:szCs w:val="24"/>
        </w:rPr>
        <w:softHyphen/>
      </w:r>
      <w:r w:rsidR="00741C49" w:rsidRPr="002325D3">
        <w:rPr>
          <w:rFonts w:ascii="Times New Roman" w:hAnsi="Times New Roman" w:cs="Times New Roman"/>
          <w:sz w:val="24"/>
          <w:szCs w:val="24"/>
        </w:rPr>
        <w:softHyphen/>
      </w:r>
      <w:r w:rsidR="00741C49" w:rsidRPr="002325D3">
        <w:rPr>
          <w:rFonts w:ascii="Times New Roman" w:hAnsi="Times New Roman" w:cs="Times New Roman"/>
          <w:sz w:val="24"/>
          <w:szCs w:val="24"/>
        </w:rPr>
        <w:softHyphen/>
      </w:r>
      <w:r w:rsidR="00741C49" w:rsidRPr="002325D3">
        <w:rPr>
          <w:rFonts w:ascii="Times New Roman" w:hAnsi="Times New Roman" w:cs="Times New Roman"/>
          <w:sz w:val="24"/>
          <w:szCs w:val="24"/>
        </w:rPr>
        <w:softHyphen/>
      </w:r>
      <w:r w:rsidR="00741C49" w:rsidRPr="002325D3">
        <w:rPr>
          <w:rFonts w:ascii="Times New Roman" w:hAnsi="Times New Roman" w:cs="Times New Roman"/>
          <w:sz w:val="24"/>
          <w:szCs w:val="24"/>
        </w:rPr>
        <w:softHyphen/>
      </w:r>
      <w:r w:rsidR="00741C49" w:rsidRPr="002325D3">
        <w:rPr>
          <w:rFonts w:ascii="Times New Roman" w:hAnsi="Times New Roman" w:cs="Times New Roman"/>
          <w:sz w:val="24"/>
          <w:szCs w:val="24"/>
        </w:rPr>
        <w:softHyphen/>
      </w:r>
      <w:r w:rsidR="00741C49" w:rsidRPr="002325D3">
        <w:rPr>
          <w:rFonts w:ascii="Times New Roman" w:hAnsi="Times New Roman" w:cs="Times New Roman"/>
          <w:sz w:val="24"/>
          <w:szCs w:val="24"/>
        </w:rPr>
        <w:softHyphen/>
      </w:r>
      <w:r w:rsidR="00741C49" w:rsidRPr="002325D3">
        <w:rPr>
          <w:rFonts w:ascii="Times New Roman" w:hAnsi="Times New Roman" w:cs="Times New Roman"/>
          <w:sz w:val="24"/>
          <w:szCs w:val="24"/>
        </w:rPr>
        <w:softHyphen/>
      </w:r>
      <w:r w:rsidR="00741C49" w:rsidRPr="002325D3">
        <w:rPr>
          <w:rFonts w:ascii="Times New Roman" w:hAnsi="Times New Roman" w:cs="Times New Roman"/>
          <w:sz w:val="24"/>
          <w:szCs w:val="24"/>
        </w:rPr>
        <w:softHyphen/>
      </w:r>
      <w:r w:rsidR="00741C49" w:rsidRPr="002325D3">
        <w:rPr>
          <w:rFonts w:ascii="Times New Roman" w:hAnsi="Times New Roman" w:cs="Times New Roman"/>
          <w:sz w:val="24"/>
          <w:szCs w:val="24"/>
        </w:rPr>
        <w:softHyphen/>
      </w:r>
      <w:r w:rsidR="00741C49" w:rsidRPr="002325D3">
        <w:rPr>
          <w:rFonts w:ascii="Times New Roman" w:hAnsi="Times New Roman" w:cs="Times New Roman"/>
          <w:sz w:val="24"/>
          <w:szCs w:val="24"/>
        </w:rPr>
        <w:softHyphen/>
      </w:r>
      <w:r w:rsidR="00741C49" w:rsidRPr="002325D3">
        <w:rPr>
          <w:rFonts w:ascii="Times New Roman" w:hAnsi="Times New Roman" w:cs="Times New Roman"/>
          <w:sz w:val="24"/>
          <w:szCs w:val="24"/>
        </w:rPr>
        <w:softHyphen/>
        <w:t>_______________________________________________________________________________</w:t>
      </w:r>
      <w:r w:rsidRPr="002325D3">
        <w:rPr>
          <w:rFonts w:ascii="Times New Roman" w:hAnsi="Times New Roman" w:cs="Times New Roman"/>
          <w:sz w:val="24"/>
          <w:szCs w:val="24"/>
        </w:rPr>
        <w:t>_____</w:t>
      </w:r>
    </w:p>
    <w:p w:rsidR="00741C49" w:rsidRPr="002325D3" w:rsidRDefault="00741C49" w:rsidP="002325D3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0D11" w:rsidRDefault="002A0D11" w:rsidP="002325D3">
      <w:pPr>
        <w:jc w:val="both"/>
      </w:pPr>
    </w:p>
    <w:sectPr w:rsidR="002A0D11" w:rsidSect="00153733">
      <w:footerReference w:type="default" r:id="rId12"/>
      <w:pgSz w:w="11900" w:h="16840"/>
      <w:pgMar w:top="1134" w:right="567" w:bottom="113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E99" w:rsidRDefault="00F54E99" w:rsidP="00741C49">
      <w:pPr>
        <w:spacing w:after="0" w:line="240" w:lineRule="auto"/>
      </w:pPr>
      <w:r>
        <w:separator/>
      </w:r>
    </w:p>
  </w:endnote>
  <w:endnote w:type="continuationSeparator" w:id="0">
    <w:p w:rsidR="00F54E99" w:rsidRDefault="00F54E99" w:rsidP="00741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395079"/>
      <w:docPartObj>
        <w:docPartGallery w:val="Page Numbers (Bottom of Page)"/>
        <w:docPartUnique/>
      </w:docPartObj>
    </w:sdtPr>
    <w:sdtEndPr/>
    <w:sdtContent>
      <w:p w:rsidR="00DD367C" w:rsidRDefault="00761AB1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5AA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D367C" w:rsidRDefault="00DD367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66294"/>
      <w:docPartObj>
        <w:docPartGallery w:val="Page Numbers (Bottom of Page)"/>
        <w:docPartUnique/>
      </w:docPartObj>
    </w:sdtPr>
    <w:sdtEndPr/>
    <w:sdtContent>
      <w:p w:rsidR="00741C49" w:rsidRDefault="00761AB1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5AA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687D93" w:rsidRDefault="00F54E9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E99" w:rsidRDefault="00F54E99" w:rsidP="00741C49">
      <w:pPr>
        <w:spacing w:after="0" w:line="240" w:lineRule="auto"/>
      </w:pPr>
      <w:r>
        <w:separator/>
      </w:r>
    </w:p>
  </w:footnote>
  <w:footnote w:type="continuationSeparator" w:id="0">
    <w:p w:rsidR="00F54E99" w:rsidRDefault="00F54E99" w:rsidP="00741C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D578C"/>
    <w:multiLevelType w:val="multilevel"/>
    <w:tmpl w:val="CD023D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5312224F"/>
    <w:multiLevelType w:val="hybridMultilevel"/>
    <w:tmpl w:val="E76A94AA"/>
    <w:lvl w:ilvl="0" w:tplc="DEC4B082">
      <w:start w:val="1"/>
      <w:numFmt w:val="decimal"/>
      <w:lvlText w:val="%1."/>
      <w:lvlJc w:val="left"/>
      <w:pPr>
        <w:ind w:left="42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10E9686">
      <w:numFmt w:val="bullet"/>
      <w:lvlText w:val="•"/>
      <w:lvlJc w:val="left"/>
      <w:pPr>
        <w:ind w:left="1341" w:hanging="283"/>
      </w:pPr>
      <w:rPr>
        <w:rFonts w:hint="default"/>
        <w:lang w:val="ru-RU" w:eastAsia="en-US" w:bidi="ar-SA"/>
      </w:rPr>
    </w:lvl>
    <w:lvl w:ilvl="2" w:tplc="1A349F2C">
      <w:numFmt w:val="bullet"/>
      <w:lvlText w:val="•"/>
      <w:lvlJc w:val="left"/>
      <w:pPr>
        <w:ind w:left="2263" w:hanging="283"/>
      </w:pPr>
      <w:rPr>
        <w:rFonts w:hint="default"/>
        <w:lang w:val="ru-RU" w:eastAsia="en-US" w:bidi="ar-SA"/>
      </w:rPr>
    </w:lvl>
    <w:lvl w:ilvl="3" w:tplc="07AC9FE0">
      <w:numFmt w:val="bullet"/>
      <w:lvlText w:val="•"/>
      <w:lvlJc w:val="left"/>
      <w:pPr>
        <w:ind w:left="3185" w:hanging="283"/>
      </w:pPr>
      <w:rPr>
        <w:rFonts w:hint="default"/>
        <w:lang w:val="ru-RU" w:eastAsia="en-US" w:bidi="ar-SA"/>
      </w:rPr>
    </w:lvl>
    <w:lvl w:ilvl="4" w:tplc="E544EA58">
      <w:numFmt w:val="bullet"/>
      <w:lvlText w:val="•"/>
      <w:lvlJc w:val="left"/>
      <w:pPr>
        <w:ind w:left="4106" w:hanging="283"/>
      </w:pPr>
      <w:rPr>
        <w:rFonts w:hint="default"/>
        <w:lang w:val="ru-RU" w:eastAsia="en-US" w:bidi="ar-SA"/>
      </w:rPr>
    </w:lvl>
    <w:lvl w:ilvl="5" w:tplc="EB96A07C">
      <w:numFmt w:val="bullet"/>
      <w:lvlText w:val="•"/>
      <w:lvlJc w:val="left"/>
      <w:pPr>
        <w:ind w:left="5028" w:hanging="283"/>
      </w:pPr>
      <w:rPr>
        <w:rFonts w:hint="default"/>
        <w:lang w:val="ru-RU" w:eastAsia="en-US" w:bidi="ar-SA"/>
      </w:rPr>
    </w:lvl>
    <w:lvl w:ilvl="6" w:tplc="5A46A338">
      <w:numFmt w:val="bullet"/>
      <w:lvlText w:val="•"/>
      <w:lvlJc w:val="left"/>
      <w:pPr>
        <w:ind w:left="5950" w:hanging="283"/>
      </w:pPr>
      <w:rPr>
        <w:rFonts w:hint="default"/>
        <w:lang w:val="ru-RU" w:eastAsia="en-US" w:bidi="ar-SA"/>
      </w:rPr>
    </w:lvl>
    <w:lvl w:ilvl="7" w:tplc="2B081C3A">
      <w:numFmt w:val="bullet"/>
      <w:lvlText w:val="•"/>
      <w:lvlJc w:val="left"/>
      <w:pPr>
        <w:ind w:left="6871" w:hanging="283"/>
      </w:pPr>
      <w:rPr>
        <w:rFonts w:hint="default"/>
        <w:lang w:val="ru-RU" w:eastAsia="en-US" w:bidi="ar-SA"/>
      </w:rPr>
    </w:lvl>
    <w:lvl w:ilvl="8" w:tplc="335E175A">
      <w:numFmt w:val="bullet"/>
      <w:lvlText w:val="•"/>
      <w:lvlJc w:val="left"/>
      <w:pPr>
        <w:ind w:left="7793" w:hanging="283"/>
      </w:pPr>
      <w:rPr>
        <w:rFonts w:hint="default"/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1C49"/>
    <w:rsid w:val="000936F0"/>
    <w:rsid w:val="001474F6"/>
    <w:rsid w:val="002325D3"/>
    <w:rsid w:val="002A0D11"/>
    <w:rsid w:val="002E61F5"/>
    <w:rsid w:val="00741C49"/>
    <w:rsid w:val="00761AB1"/>
    <w:rsid w:val="00975A12"/>
    <w:rsid w:val="00980CDD"/>
    <w:rsid w:val="00AD1F12"/>
    <w:rsid w:val="00CF07D0"/>
    <w:rsid w:val="00DD367C"/>
    <w:rsid w:val="00EB5AA4"/>
    <w:rsid w:val="00F5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C4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0C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2E61F5"/>
    <w:pPr>
      <w:widowControl w:val="0"/>
      <w:autoSpaceDE w:val="0"/>
      <w:autoSpaceDN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41C49"/>
    <w:pPr>
      <w:spacing w:after="140"/>
    </w:pPr>
  </w:style>
  <w:style w:type="character" w:customStyle="1" w:styleId="a4">
    <w:name w:val="Основной текст Знак"/>
    <w:basedOn w:val="a0"/>
    <w:link w:val="a3"/>
    <w:rsid w:val="00741C49"/>
    <w:rPr>
      <w:rFonts w:eastAsiaTheme="minorEastAsia"/>
      <w:lang w:eastAsia="ru-RU"/>
    </w:rPr>
  </w:style>
  <w:style w:type="paragraph" w:styleId="a5">
    <w:name w:val="No Spacing"/>
    <w:uiPriority w:val="1"/>
    <w:qFormat/>
    <w:rsid w:val="00741C49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1"/>
    <w:uiPriority w:val="99"/>
    <w:rsid w:val="00741C4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741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41C49"/>
    <w:rPr>
      <w:rFonts w:eastAsiaTheme="minorEastAsia"/>
      <w:lang w:eastAsia="ru-RU"/>
    </w:rPr>
  </w:style>
  <w:style w:type="character" w:styleId="a9">
    <w:name w:val="Strong"/>
    <w:basedOn w:val="a0"/>
    <w:uiPriority w:val="22"/>
    <w:qFormat/>
    <w:rsid w:val="00741C49"/>
    <w:rPr>
      <w:b/>
      <w:bCs/>
    </w:rPr>
  </w:style>
  <w:style w:type="paragraph" w:customStyle="1" w:styleId="11">
    <w:name w:val="Без интервала1"/>
    <w:basedOn w:val="a"/>
    <w:rsid w:val="00741C49"/>
    <w:pPr>
      <w:spacing w:before="100" w:beforeAutospacing="1" w:after="100" w:afterAutospacing="1" w:line="240" w:lineRule="auto"/>
    </w:pPr>
    <w:rPr>
      <w:rFonts w:ascii="Calibri" w:eastAsia="SimSun" w:hAnsi="Calibri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741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41C49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741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41C49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E61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Без интервала2"/>
    <w:basedOn w:val="a"/>
    <w:rsid w:val="002E61F5"/>
    <w:pPr>
      <w:spacing w:before="100" w:beforeAutospacing="1" w:after="100" w:afterAutospacing="1" w:line="240" w:lineRule="auto"/>
    </w:pPr>
    <w:rPr>
      <w:rFonts w:ascii="Calibri" w:eastAsia="SimSun" w:hAnsi="Calibri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75A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75A12"/>
    <w:pPr>
      <w:widowControl w:val="0"/>
      <w:autoSpaceDE w:val="0"/>
      <w:autoSpaceDN w:val="0"/>
      <w:spacing w:after="0" w:line="301" w:lineRule="exact"/>
      <w:ind w:left="14"/>
      <w:jc w:val="center"/>
    </w:pPr>
    <w:rPr>
      <w:rFonts w:ascii="Times New Roman" w:eastAsia="Times New Roman" w:hAnsi="Times New Roman" w:cs="Times New Roman"/>
      <w:lang w:eastAsia="en-US"/>
    </w:rPr>
  </w:style>
  <w:style w:type="paragraph" w:styleId="ae">
    <w:name w:val="List Paragraph"/>
    <w:basedOn w:val="a"/>
    <w:uiPriority w:val="1"/>
    <w:qFormat/>
    <w:rsid w:val="000936F0"/>
    <w:pPr>
      <w:widowControl w:val="0"/>
      <w:autoSpaceDE w:val="0"/>
      <w:autoSpaceDN w:val="0"/>
      <w:spacing w:after="0" w:line="240" w:lineRule="auto"/>
      <w:ind w:left="422" w:hanging="282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80C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2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8</cp:revision>
  <cp:lastPrinted>2026-09-13T15:22:00Z</cp:lastPrinted>
  <dcterms:created xsi:type="dcterms:W3CDTF">2026-09-09T19:28:00Z</dcterms:created>
  <dcterms:modified xsi:type="dcterms:W3CDTF">2026-09-13T15:23:00Z</dcterms:modified>
</cp:coreProperties>
</file>