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D7956" w:rsidRPr="00671B86" w:rsidRDefault="003D7956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51863" w:rsidRPr="00671B86" w:rsidRDefault="00E73E41" w:rsidP="000F3E9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71B8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1F44DC87" wp14:editId="2FCCFC76">
            <wp:simplePos x="0" y="0"/>
            <wp:positionH relativeFrom="margin">
              <wp:posOffset>3520611</wp:posOffset>
            </wp:positionH>
            <wp:positionV relativeFrom="margin">
              <wp:posOffset>628005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1B8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65FE1767" wp14:editId="5FD4B0C5">
            <wp:simplePos x="0" y="0"/>
            <wp:positionH relativeFrom="margin">
              <wp:posOffset>1898650</wp:posOffset>
            </wp:positionH>
            <wp:positionV relativeFrom="margin">
              <wp:posOffset>715645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1B86">
        <w:rPr>
          <w:rFonts w:ascii="Times New Roman" w:hAnsi="Times New Roman"/>
          <w:b/>
          <w:sz w:val="28"/>
          <w:szCs w:val="28"/>
        </w:rPr>
        <w:t>АДМИНИСТРАЦИЯ СИМФЕРОПОЛЬСКОГО РАЙОНА</w:t>
      </w: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1B86">
        <w:rPr>
          <w:rFonts w:ascii="Times New Roman" w:hAnsi="Times New Roman"/>
          <w:b/>
          <w:sz w:val="28"/>
          <w:szCs w:val="28"/>
        </w:rPr>
        <w:t>РЕСПУБЛИКИ КРЫМ</w:t>
      </w: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 w:rsidRPr="00671B86">
        <w:rPr>
          <w:rFonts w:ascii="Times New Roman" w:hAnsi="Times New Roman"/>
          <w:sz w:val="28"/>
          <w:szCs w:val="24"/>
        </w:rPr>
        <w:t>УПРАВЛЕНИЕ  ОБРАЗОВАНИЯ</w:t>
      </w: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71B86" w:rsidRPr="00671B86" w:rsidRDefault="00671B86" w:rsidP="00671B86">
      <w:pPr>
        <w:spacing w:after="0" w:line="10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671B86">
        <w:rPr>
          <w:rFonts w:ascii="Times New Roman" w:hAnsi="Times New Roman"/>
          <w:b/>
          <w:sz w:val="28"/>
          <w:szCs w:val="24"/>
        </w:rPr>
        <w:t>ПРИКАЗ</w:t>
      </w:r>
    </w:p>
    <w:p w:rsidR="009E4983" w:rsidRPr="00671B86" w:rsidRDefault="009E4983" w:rsidP="00671B86">
      <w:pPr>
        <w:jc w:val="center"/>
        <w:rPr>
          <w:rFonts w:ascii="Times New Roman" w:hAnsi="Times New Roman"/>
          <w:sz w:val="28"/>
          <w:szCs w:val="28"/>
        </w:rPr>
      </w:pPr>
    </w:p>
    <w:p w:rsidR="00671B86" w:rsidRPr="00D62E1A" w:rsidRDefault="00D62E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A48C8">
        <w:rPr>
          <w:rFonts w:ascii="Times New Roman" w:hAnsi="Times New Roman"/>
          <w:sz w:val="24"/>
          <w:szCs w:val="24"/>
        </w:rPr>
        <w:t>01.04.</w:t>
      </w:r>
      <w:r w:rsidR="00952588" w:rsidRPr="00D62E1A">
        <w:rPr>
          <w:rFonts w:ascii="Times New Roman" w:hAnsi="Times New Roman"/>
          <w:sz w:val="24"/>
          <w:szCs w:val="24"/>
        </w:rPr>
        <w:t>202</w:t>
      </w:r>
      <w:r w:rsidR="001A48C8">
        <w:rPr>
          <w:rFonts w:ascii="Times New Roman" w:hAnsi="Times New Roman"/>
          <w:sz w:val="24"/>
          <w:szCs w:val="24"/>
        </w:rPr>
        <w:t>5</w:t>
      </w:r>
      <w:r w:rsidR="00952588" w:rsidRPr="00D62E1A">
        <w:rPr>
          <w:rFonts w:ascii="Times New Roman" w:hAnsi="Times New Roman"/>
          <w:sz w:val="24"/>
          <w:szCs w:val="24"/>
        </w:rPr>
        <w:t xml:space="preserve"> </w:t>
      </w:r>
      <w:r w:rsidR="00952588" w:rsidRPr="00D62E1A">
        <w:rPr>
          <w:rFonts w:ascii="Times New Roman" w:hAnsi="Times New Roman"/>
          <w:sz w:val="24"/>
          <w:szCs w:val="24"/>
        </w:rPr>
        <w:tab/>
      </w:r>
      <w:r w:rsidR="00952588" w:rsidRPr="00D62E1A">
        <w:rPr>
          <w:rFonts w:ascii="Times New Roman" w:hAnsi="Times New Roman"/>
          <w:sz w:val="24"/>
          <w:szCs w:val="24"/>
        </w:rPr>
        <w:tab/>
      </w:r>
      <w:r w:rsidR="00952588" w:rsidRPr="00D62E1A">
        <w:rPr>
          <w:rFonts w:ascii="Times New Roman" w:hAnsi="Times New Roman"/>
          <w:sz w:val="24"/>
          <w:szCs w:val="24"/>
        </w:rPr>
        <w:tab/>
        <w:t>г. Симферополь</w:t>
      </w:r>
      <w:r w:rsidR="00952588" w:rsidRPr="00D62E1A">
        <w:rPr>
          <w:rFonts w:ascii="Times New Roman" w:hAnsi="Times New Roman"/>
          <w:sz w:val="24"/>
          <w:szCs w:val="24"/>
        </w:rPr>
        <w:tab/>
      </w:r>
      <w:r w:rsidR="00952588" w:rsidRPr="00D62E1A">
        <w:rPr>
          <w:rFonts w:ascii="Times New Roman" w:hAnsi="Times New Roman"/>
          <w:sz w:val="24"/>
          <w:szCs w:val="24"/>
        </w:rPr>
        <w:tab/>
      </w:r>
      <w:r w:rsidR="00952588" w:rsidRPr="00D62E1A">
        <w:rPr>
          <w:rFonts w:ascii="Times New Roman" w:hAnsi="Times New Roman"/>
          <w:sz w:val="24"/>
          <w:szCs w:val="24"/>
        </w:rPr>
        <w:tab/>
      </w:r>
      <w:r w:rsidR="00952588" w:rsidRPr="00D62E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 w:rsidR="001A48C8">
        <w:rPr>
          <w:rFonts w:ascii="Times New Roman" w:hAnsi="Times New Roman"/>
          <w:sz w:val="24"/>
          <w:szCs w:val="24"/>
        </w:rPr>
        <w:t>412</w:t>
      </w:r>
    </w:p>
    <w:p w:rsidR="00B650BF" w:rsidRDefault="001A48C8" w:rsidP="00B650B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A48C8">
        <w:rPr>
          <w:rFonts w:ascii="Times New Roman" w:eastAsia="Calibri" w:hAnsi="Times New Roman"/>
          <w:sz w:val="24"/>
          <w:szCs w:val="24"/>
        </w:rPr>
        <w:t>Об утверждении состава муниципальных наблюдателей ВПР 2025</w:t>
      </w:r>
    </w:p>
    <w:p w:rsidR="001A48C8" w:rsidRPr="00B650BF" w:rsidRDefault="001A48C8" w:rsidP="00B650BF">
      <w:pPr>
        <w:spacing w:after="0" w:line="240" w:lineRule="auto"/>
        <w:jc w:val="center"/>
        <w:rPr>
          <w:rFonts w:ascii="Times New Roman" w:eastAsia="Calibri" w:hAnsi="Times New Roman"/>
          <w:sz w:val="21"/>
        </w:rPr>
      </w:pPr>
    </w:p>
    <w:p w:rsidR="00431728" w:rsidRPr="00094C3C" w:rsidRDefault="00431728" w:rsidP="004317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 исполнение приказа Министерства образования, науки и молодежи Республики Крым от 04.02.2025 №173 «</w:t>
      </w:r>
      <w:r w:rsidRPr="00EF126D">
        <w:rPr>
          <w:rFonts w:ascii="Times New Roman" w:eastAsia="Times New Roman" w:hAnsi="Times New Roman"/>
          <w:sz w:val="24"/>
          <w:szCs w:val="24"/>
        </w:rPr>
        <w:t xml:space="preserve">Об обеспечении объективности проведения и проверки ВПР в общеобразовательных организациях </w:t>
      </w:r>
      <w:r>
        <w:rPr>
          <w:rFonts w:ascii="Times New Roman" w:eastAsia="Times New Roman" w:hAnsi="Times New Roman"/>
          <w:sz w:val="24"/>
          <w:szCs w:val="24"/>
        </w:rPr>
        <w:t>Республики Крым</w:t>
      </w:r>
      <w:r w:rsidRPr="00EF126D">
        <w:rPr>
          <w:rFonts w:ascii="Times New Roman" w:eastAsia="Times New Roman" w:hAnsi="Times New Roman"/>
          <w:sz w:val="24"/>
          <w:szCs w:val="24"/>
        </w:rPr>
        <w:t xml:space="preserve"> в 2025 году</w:t>
      </w:r>
      <w:r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431728">
        <w:rPr>
          <w:rFonts w:ascii="Times New Roman" w:eastAsia="Times New Roman" w:hAnsi="Times New Roman"/>
          <w:sz w:val="24"/>
          <w:szCs w:val="24"/>
        </w:rPr>
        <w:t>приказа Министерства образования, науки и молодежи Республики Крым от 25.02.2025 г. №295 «Об организации и проведении всероссийских проверочных работ в общеобразовательных организациях Республики Крым в 2024/2025 учебном году»</w:t>
      </w:r>
      <w:r>
        <w:rPr>
          <w:rFonts w:ascii="Times New Roman" w:eastAsia="Times New Roman" w:hAnsi="Times New Roman"/>
          <w:sz w:val="24"/>
          <w:szCs w:val="24"/>
        </w:rPr>
        <w:t>, приказа управления образования администрации Симферопольского района от 25.02.2025 г. №232 «</w:t>
      </w:r>
      <w:r w:rsidRPr="00431728">
        <w:rPr>
          <w:rFonts w:ascii="Times New Roman" w:eastAsia="Times New Roman" w:hAnsi="Times New Roman"/>
          <w:sz w:val="24"/>
          <w:szCs w:val="24"/>
        </w:rPr>
        <w:t>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31728">
        <w:rPr>
          <w:rFonts w:ascii="Times New Roman" w:eastAsia="Times New Roman" w:hAnsi="Times New Roman"/>
          <w:sz w:val="24"/>
          <w:szCs w:val="24"/>
        </w:rPr>
        <w:t>в 2024/2025 учебном году</w:t>
      </w:r>
      <w:r>
        <w:rPr>
          <w:rFonts w:ascii="Times New Roman" w:eastAsia="Times New Roman" w:hAnsi="Times New Roman"/>
          <w:sz w:val="24"/>
          <w:szCs w:val="24"/>
        </w:rPr>
        <w:t xml:space="preserve">» в соответствии с приказом </w:t>
      </w:r>
      <w:r w:rsidRPr="00EF126D">
        <w:rPr>
          <w:rFonts w:ascii="Times New Roman" w:eastAsia="Times New Roman" w:hAnsi="Times New Roman"/>
          <w:sz w:val="24"/>
          <w:szCs w:val="24"/>
        </w:rPr>
        <w:t xml:space="preserve">Федеральной службы по надзору в сфере образования и науки от 13.05.2024 №1008, с целью получения объективных результатов Всероссийских проверочных работ (далее - ВПР) в общеобразовательных организациях </w:t>
      </w:r>
      <w:r>
        <w:rPr>
          <w:rFonts w:ascii="Times New Roman" w:eastAsia="Times New Roman" w:hAnsi="Times New Roman"/>
          <w:sz w:val="24"/>
          <w:szCs w:val="24"/>
        </w:rPr>
        <w:t>Симферопольского района</w:t>
      </w:r>
      <w:r w:rsidRPr="00EF126D">
        <w:rPr>
          <w:rFonts w:ascii="Times New Roman" w:eastAsia="Times New Roman" w:hAnsi="Times New Roman"/>
          <w:sz w:val="24"/>
          <w:szCs w:val="24"/>
        </w:rPr>
        <w:t xml:space="preserve"> в 2025 году</w:t>
      </w:r>
    </w:p>
    <w:p w:rsidR="000A45FC" w:rsidRPr="00B650BF" w:rsidRDefault="000A45FC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50BF" w:rsidRPr="00B650BF" w:rsidRDefault="00B650BF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650BF">
        <w:rPr>
          <w:rFonts w:ascii="Times New Roman" w:eastAsia="Calibri" w:hAnsi="Times New Roman"/>
          <w:sz w:val="24"/>
          <w:szCs w:val="24"/>
        </w:rPr>
        <w:t>ПРИКАЗЫВАЮ:</w:t>
      </w:r>
    </w:p>
    <w:p w:rsidR="00B650BF" w:rsidRPr="00B650BF" w:rsidRDefault="00B650BF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31728" w:rsidRDefault="00620878" w:rsidP="00431728">
      <w:pPr>
        <w:pStyle w:val="17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317" w:lineRule="exact"/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.</w:t>
      </w:r>
      <w:r w:rsidR="00431728" w:rsidRPr="00431728">
        <w:rPr>
          <w:sz w:val="24"/>
          <w:szCs w:val="24"/>
        </w:rPr>
        <w:t xml:space="preserve"> </w:t>
      </w:r>
      <w:r w:rsidR="00431728" w:rsidRPr="000D3039">
        <w:rPr>
          <w:sz w:val="24"/>
          <w:szCs w:val="24"/>
        </w:rPr>
        <w:t>Утвердить:</w:t>
      </w:r>
    </w:p>
    <w:p w:rsidR="00431728" w:rsidRDefault="00431728" w:rsidP="00E47BCD">
      <w:pPr>
        <w:pStyle w:val="17"/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431728">
        <w:rPr>
          <w:sz w:val="24"/>
          <w:szCs w:val="24"/>
          <w:lang w:val="ru-RU"/>
        </w:rPr>
        <w:t xml:space="preserve">состав муниципальных наблюдателей согласно приложению </w:t>
      </w:r>
      <w:r>
        <w:rPr>
          <w:sz w:val="24"/>
          <w:szCs w:val="24"/>
          <w:lang w:val="ru-RU"/>
        </w:rPr>
        <w:t>1</w:t>
      </w:r>
      <w:r w:rsidRPr="00431728">
        <w:rPr>
          <w:sz w:val="24"/>
          <w:szCs w:val="24"/>
          <w:lang w:val="ru-RU"/>
        </w:rPr>
        <w:t xml:space="preserve"> (прилагается)</w:t>
      </w:r>
      <w:r>
        <w:rPr>
          <w:sz w:val="24"/>
          <w:szCs w:val="24"/>
          <w:lang w:val="ru-RU"/>
        </w:rPr>
        <w:t>;</w:t>
      </w:r>
    </w:p>
    <w:p w:rsidR="00431728" w:rsidRDefault="00431728" w:rsidP="00E47BCD">
      <w:pPr>
        <w:pStyle w:val="17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ф</w:t>
      </w:r>
      <w:r w:rsidRPr="00431728">
        <w:rPr>
          <w:sz w:val="24"/>
          <w:szCs w:val="24"/>
          <w:lang w:val="ru-RU"/>
        </w:rPr>
        <w:t>ункциональные обязанности общественного наблюдателя при проведении проверочных работ</w:t>
      </w:r>
      <w:r>
        <w:rPr>
          <w:sz w:val="24"/>
          <w:szCs w:val="24"/>
          <w:lang w:val="ru-RU"/>
        </w:rPr>
        <w:t>;</w:t>
      </w:r>
    </w:p>
    <w:p w:rsidR="00431728" w:rsidRPr="00431728" w:rsidRDefault="00431728" w:rsidP="00E47BCD">
      <w:pPr>
        <w:pStyle w:val="17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Pr="00431728">
        <w:rPr>
          <w:sz w:val="24"/>
          <w:szCs w:val="24"/>
          <w:lang w:val="ru-RU"/>
        </w:rPr>
        <w:t>Протокол</w:t>
      </w:r>
      <w:r>
        <w:rPr>
          <w:sz w:val="24"/>
          <w:szCs w:val="24"/>
          <w:lang w:val="ru-RU"/>
        </w:rPr>
        <w:t xml:space="preserve"> </w:t>
      </w:r>
      <w:r w:rsidRPr="00431728">
        <w:rPr>
          <w:sz w:val="24"/>
          <w:szCs w:val="24"/>
          <w:lang w:val="ru-RU"/>
        </w:rPr>
        <w:t>общественного наблюдения за проведением ВПР в ОО</w:t>
      </w:r>
    </w:p>
    <w:p w:rsidR="00B650BF" w:rsidRPr="00B650BF" w:rsidRDefault="00B650BF" w:rsidP="004317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650BF">
        <w:rPr>
          <w:rFonts w:ascii="Times New Roman" w:eastAsia="Calibri" w:hAnsi="Times New Roman"/>
          <w:sz w:val="24"/>
          <w:szCs w:val="24"/>
        </w:rPr>
        <w:t xml:space="preserve">3. Ответственность за исполнение данного приказа возложить на </w:t>
      </w:r>
      <w:r w:rsidR="00FF5AD9">
        <w:rPr>
          <w:rFonts w:ascii="Times New Roman" w:eastAsia="Calibri" w:hAnsi="Times New Roman"/>
          <w:sz w:val="24"/>
          <w:szCs w:val="24"/>
        </w:rPr>
        <w:t xml:space="preserve">методиста МБОУ </w:t>
      </w:r>
      <w:r w:rsidR="00051863" w:rsidRPr="00051863">
        <w:rPr>
          <w:rFonts w:ascii="Times New Roman" w:eastAsia="Calibri" w:hAnsi="Times New Roman"/>
          <w:sz w:val="24"/>
          <w:szCs w:val="24"/>
        </w:rPr>
        <w:t xml:space="preserve">ДО «ЦДЮТ» </w:t>
      </w:r>
      <w:r w:rsidR="00FF5AD9">
        <w:rPr>
          <w:rFonts w:ascii="Times New Roman" w:eastAsia="Calibri" w:hAnsi="Times New Roman"/>
          <w:sz w:val="24"/>
          <w:szCs w:val="24"/>
        </w:rPr>
        <w:t>Самуйлову Н. Р.</w:t>
      </w:r>
    </w:p>
    <w:p w:rsidR="00B650BF" w:rsidRPr="00B650BF" w:rsidRDefault="00B650BF" w:rsidP="004317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650BF">
        <w:rPr>
          <w:rFonts w:ascii="Times New Roman" w:eastAsia="Calibri" w:hAnsi="Times New Roman"/>
          <w:sz w:val="24"/>
          <w:szCs w:val="24"/>
        </w:rPr>
        <w:t>4.</w:t>
      </w:r>
      <w:r w:rsidRPr="00B650BF">
        <w:rPr>
          <w:rFonts w:eastAsia="Calibri"/>
          <w:sz w:val="28"/>
          <w:szCs w:val="28"/>
          <w:lang w:eastAsia="en-US"/>
        </w:rPr>
        <w:t xml:space="preserve"> </w:t>
      </w:r>
      <w:r w:rsidRPr="00B650BF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выполнения настоящего приказа </w:t>
      </w:r>
      <w:r w:rsidR="00051863">
        <w:rPr>
          <w:rFonts w:ascii="Times New Roman" w:eastAsia="Calibri" w:hAnsi="Times New Roman"/>
          <w:sz w:val="24"/>
          <w:szCs w:val="24"/>
          <w:lang w:eastAsia="en-US"/>
        </w:rPr>
        <w:t>возложить на директора МБОУ ДО «ЦДЮТ» Кирияк Т.Н.</w:t>
      </w:r>
    </w:p>
    <w:p w:rsidR="00B650BF" w:rsidRPr="00B650BF" w:rsidRDefault="00B650BF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50BF" w:rsidRPr="00B650BF" w:rsidRDefault="00B650BF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50BF" w:rsidRPr="00B650BF" w:rsidRDefault="00B650BF" w:rsidP="00207B9B">
      <w:pPr>
        <w:spacing w:after="180" w:line="271" w:lineRule="auto"/>
        <w:rPr>
          <w:rFonts w:ascii="Times New Roman" w:eastAsia="Calibri" w:hAnsi="Times New Roman"/>
          <w:sz w:val="24"/>
          <w:szCs w:val="24"/>
        </w:rPr>
      </w:pPr>
      <w:r w:rsidRPr="00B650BF">
        <w:rPr>
          <w:rFonts w:ascii="Times New Roman" w:eastAsia="Calibri" w:hAnsi="Times New Roman"/>
          <w:sz w:val="24"/>
          <w:szCs w:val="24"/>
        </w:rPr>
        <w:t xml:space="preserve">Начальник управления образования                                                                С.В. Дмитрова </w:t>
      </w:r>
    </w:p>
    <w:p w:rsidR="00051863" w:rsidRDefault="00051863" w:rsidP="00B650BF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D121C2" w:rsidRDefault="00D121C2" w:rsidP="00B650BF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0A45FC" w:rsidRDefault="000A45FC" w:rsidP="00B650BF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B650BF" w:rsidRDefault="00FF5AD9" w:rsidP="00B650BF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Самуйлова Н. Р.</w:t>
      </w:r>
    </w:p>
    <w:p w:rsidR="00FF5AD9" w:rsidRDefault="00FF5AD9" w:rsidP="00D121C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18"/>
          <w:szCs w:val="18"/>
        </w:rPr>
        <w:t>+79780304547</w:t>
      </w:r>
      <w:r>
        <w:rPr>
          <w:rFonts w:ascii="Times New Roman" w:eastAsia="Calibri" w:hAnsi="Times New Roman"/>
          <w:sz w:val="24"/>
          <w:szCs w:val="24"/>
        </w:rPr>
        <w:br w:type="page"/>
      </w:r>
    </w:p>
    <w:p w:rsidR="00CE2B3F" w:rsidRPr="00CE2B3F" w:rsidRDefault="00CE2B3F" w:rsidP="00CE2B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B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07AE3">
        <w:rPr>
          <w:rFonts w:ascii="Times New Roman" w:hAnsi="Times New Roman"/>
          <w:sz w:val="24"/>
          <w:szCs w:val="24"/>
        </w:rPr>
        <w:t>1</w:t>
      </w:r>
    </w:p>
    <w:p w:rsidR="00CE2B3F" w:rsidRPr="00CE2B3F" w:rsidRDefault="00CE2B3F" w:rsidP="00CE2B3F">
      <w:pPr>
        <w:spacing w:after="0" w:line="240" w:lineRule="auto"/>
        <w:ind w:left="5300"/>
        <w:jc w:val="both"/>
        <w:rPr>
          <w:rFonts w:ascii="Times New Roman" w:hAnsi="Times New Roman"/>
          <w:sz w:val="24"/>
          <w:szCs w:val="24"/>
        </w:rPr>
      </w:pPr>
      <w:r w:rsidRPr="00CE2B3F">
        <w:rPr>
          <w:rFonts w:ascii="Times New Roman" w:hAnsi="Times New Roman"/>
          <w:sz w:val="24"/>
          <w:szCs w:val="24"/>
        </w:rPr>
        <w:t>Утвержден</w:t>
      </w:r>
    </w:p>
    <w:p w:rsidR="00CE2B3F" w:rsidRPr="00CE2B3F" w:rsidRDefault="00CE2B3F" w:rsidP="00CE2B3F">
      <w:pPr>
        <w:tabs>
          <w:tab w:val="left" w:leader="underscore" w:pos="5943"/>
          <w:tab w:val="left" w:leader="underscore" w:pos="6414"/>
          <w:tab w:val="left" w:leader="underscore" w:pos="8535"/>
        </w:tabs>
        <w:spacing w:after="0" w:line="240" w:lineRule="auto"/>
        <w:ind w:left="5300" w:right="720"/>
        <w:jc w:val="both"/>
        <w:rPr>
          <w:rFonts w:ascii="Times New Roman" w:hAnsi="Times New Roman"/>
          <w:sz w:val="24"/>
          <w:szCs w:val="24"/>
          <w:u w:val="single"/>
        </w:rPr>
      </w:pPr>
      <w:r w:rsidRPr="00CE2B3F">
        <w:rPr>
          <w:rFonts w:ascii="Times New Roman" w:hAnsi="Times New Roman"/>
          <w:sz w:val="24"/>
          <w:szCs w:val="24"/>
        </w:rPr>
        <w:t xml:space="preserve">приказом управления образования администрации Симферопольского района от </w:t>
      </w:r>
      <w:r w:rsidR="00307AE3">
        <w:rPr>
          <w:rFonts w:ascii="Times New Roman" w:hAnsi="Times New Roman"/>
          <w:sz w:val="24"/>
          <w:szCs w:val="24"/>
        </w:rPr>
        <w:t>01.04.2025</w:t>
      </w:r>
      <w:r w:rsidRPr="00CE2B3F">
        <w:rPr>
          <w:rFonts w:ascii="Times New Roman" w:hAnsi="Times New Roman"/>
          <w:sz w:val="24"/>
          <w:szCs w:val="24"/>
        </w:rPr>
        <w:t xml:space="preserve"> № </w:t>
      </w:r>
      <w:r w:rsidR="00307AE3">
        <w:rPr>
          <w:rFonts w:ascii="Times New Roman" w:hAnsi="Times New Roman"/>
          <w:sz w:val="24"/>
          <w:szCs w:val="24"/>
          <w:u w:val="single"/>
        </w:rPr>
        <w:t>412</w:t>
      </w:r>
    </w:p>
    <w:p w:rsidR="00CE2B3F" w:rsidRPr="00CE2B3F" w:rsidRDefault="00CE2B3F" w:rsidP="00C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3F" w:rsidRPr="00CE2B3F" w:rsidRDefault="00CE2B3F" w:rsidP="00DA668D">
      <w:pPr>
        <w:keepNext/>
        <w:keepLines/>
        <w:spacing w:after="0" w:line="270" w:lineRule="exact"/>
        <w:ind w:left="-993"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2B3F">
        <w:rPr>
          <w:rFonts w:ascii="Times New Roman" w:hAnsi="Times New Roman"/>
          <w:b/>
          <w:bCs/>
          <w:color w:val="000000"/>
          <w:sz w:val="28"/>
          <w:szCs w:val="28"/>
        </w:rPr>
        <w:t>Состав муниципальных наблюдателей</w:t>
      </w:r>
      <w:r w:rsidRPr="00CE2B3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ВПР-2024</w:t>
      </w:r>
    </w:p>
    <w:p w:rsidR="00CE2B3F" w:rsidRPr="00CE2B3F" w:rsidRDefault="00CE2B3F" w:rsidP="00DA668D">
      <w:pPr>
        <w:keepNext/>
        <w:keepLines/>
        <w:spacing w:after="0" w:line="270" w:lineRule="exact"/>
        <w:ind w:left="-993"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2B3F">
        <w:rPr>
          <w:rFonts w:ascii="Times New Roman" w:hAnsi="Times New Roman"/>
          <w:b/>
          <w:bCs/>
          <w:color w:val="000000"/>
          <w:sz w:val="24"/>
          <w:szCs w:val="24"/>
        </w:rPr>
        <w:t>Симферопольский район</w:t>
      </w:r>
    </w:p>
    <w:p w:rsidR="00CE2B3F" w:rsidRPr="00CE2B3F" w:rsidRDefault="00CE2B3F" w:rsidP="00CE2B3F">
      <w:pPr>
        <w:keepNext/>
        <w:keepLines/>
        <w:spacing w:after="0" w:line="270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678"/>
        <w:gridCol w:w="1413"/>
      </w:tblGrid>
      <w:tr w:rsidR="00CE2B3F" w:rsidRPr="00C745B7" w:rsidTr="00C745B7">
        <w:trPr>
          <w:trHeight w:val="808"/>
        </w:trPr>
        <w:tc>
          <w:tcPr>
            <w:tcW w:w="567" w:type="dxa"/>
            <w:shd w:val="clear" w:color="FFFFFF" w:fill="FFFFFF"/>
            <w:vAlign w:val="center"/>
          </w:tcPr>
          <w:p w:rsidR="00CE2B3F" w:rsidRPr="00C745B7" w:rsidRDefault="00CE2B3F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3" w:type="dxa"/>
            <w:shd w:val="clear" w:color="FFFFFF" w:fill="FFFFFF"/>
            <w:vAlign w:val="center"/>
          </w:tcPr>
          <w:p w:rsidR="00CE2B3F" w:rsidRPr="00C745B7" w:rsidRDefault="00CE2B3F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Фамилия, имя, отчество наблюдателя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E2B3F" w:rsidRPr="00C745B7" w:rsidRDefault="00CE2B3F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МБОУ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E2B3F" w:rsidRPr="00C745B7" w:rsidRDefault="00CE2B3F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 посещения</w:t>
            </w:r>
          </w:p>
        </w:tc>
      </w:tr>
      <w:tr w:rsidR="00D2129D" w:rsidRPr="00C745B7" w:rsidTr="00C745B7">
        <w:trPr>
          <w:trHeight w:val="460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Уманская Светлана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8-Б</w:t>
            </w:r>
          </w:p>
        </w:tc>
      </w:tr>
      <w:tr w:rsidR="00D2129D" w:rsidRPr="00C745B7" w:rsidTr="00C745B7">
        <w:trPr>
          <w:trHeight w:val="390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Резникова Наталья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8-А</w:t>
            </w:r>
          </w:p>
        </w:tc>
      </w:tr>
      <w:tr w:rsidR="00D2129D" w:rsidRPr="00C745B7" w:rsidTr="00C745B7">
        <w:trPr>
          <w:trHeight w:val="381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Барановская Татьяна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7-Б</w:t>
            </w:r>
          </w:p>
        </w:tc>
      </w:tr>
      <w:tr w:rsidR="00D2129D" w:rsidRPr="00C745B7" w:rsidTr="00C745B7">
        <w:trPr>
          <w:trHeight w:val="273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Гончарова Ольга Романовна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7-А</w:t>
            </w:r>
          </w:p>
        </w:tc>
      </w:tr>
      <w:tr w:rsidR="00D2129D" w:rsidRPr="00C745B7" w:rsidTr="00C745B7">
        <w:trPr>
          <w:trHeight w:val="413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Соломыкина Анна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4-Б</w:t>
            </w:r>
          </w:p>
        </w:tc>
      </w:tr>
      <w:tr w:rsidR="00D2129D" w:rsidRPr="00C745B7" w:rsidTr="00C745B7">
        <w:trPr>
          <w:trHeight w:val="557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Кумачёва Татьяна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4-А</w:t>
            </w:r>
          </w:p>
        </w:tc>
      </w:tr>
      <w:tr w:rsidR="00D2129D" w:rsidRPr="00C745B7" w:rsidTr="00C745B7">
        <w:trPr>
          <w:trHeight w:val="276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Мальцева Наталья Анатольевна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5-Б</w:t>
            </w:r>
          </w:p>
        </w:tc>
      </w:tr>
      <w:tr w:rsidR="00D2129D" w:rsidRPr="00C745B7" w:rsidTr="00C745B7">
        <w:trPr>
          <w:trHeight w:val="413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Османова Яна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5-А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Полуэктова Марина Валентиновна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6-А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Кибаленко Александра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«Трудовская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6-К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Орехова Алёна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«Журавлёвская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2129D" w:rsidRPr="00C745B7" w:rsidTr="00C745B7">
        <w:trPr>
          <w:trHeight w:val="612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Гончар Светлана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«Журавлёвская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Волохова Татьяна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«Журавлёвская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Скляренко Елена Ивановна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«Журавлёвская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Пащенко Анна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«Журавлёвская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Панина Елена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Уланова Ленара Рустемовна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Сокоренко Татьяна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Миниахметов Зуфар Галиахметович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Ахромова Ольга Олеговна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Тарасова Ольга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Адамчук Ольга Николаевна</w:t>
            </w:r>
          </w:p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Джелялова Зера Энверовна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D2129D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Солодовникова Марина Сергеевна (7-а)</w:t>
            </w:r>
          </w:p>
        </w:tc>
        <w:tc>
          <w:tcPr>
            <w:tcW w:w="4678" w:type="dxa"/>
            <w:shd w:val="clear" w:color="FFFFFF" w:fill="FFFFFF"/>
          </w:tcPr>
          <w:p w:rsidR="00D2129D" w:rsidRPr="00C745B7" w:rsidRDefault="00D2129D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№1 им. Авраамова Г.Н.»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D2129D" w:rsidRPr="00C745B7" w:rsidRDefault="00D2129D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Дроздова Екатерина Петровна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Тропина Анна Георгиевна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Соловьёва Светлана Сергеевна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Евлахова Галина Николаевна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Наливайко Ирина Николаевна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Мельникова Ирина Валерьевна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Вдовенко Елена Евгеньевна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5-Н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Шаповалова Татьяна Владимировна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5-С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Пугач Мария Олеговна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Дмитренко Светлана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6-К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Черненко Евгения Григорьевна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6-Н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Шувалова Елена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Спетецкая Александра Владимировна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Зноева Эльмира Мамбетовна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7-Н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Вуршихтрова Людмила Петровна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Ананченко Зинаида Владимировна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Лавринович Елена Анатольевна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Крисанова Анна Васильевна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8-Н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Пономаренко Ирина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Рябова Татьяна Ивановна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5B7">
              <w:rPr>
                <w:rFonts w:ascii="Times New Roman" w:eastAsia="Calibri" w:hAnsi="Times New Roman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13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Радионова Ирина Игоревна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Османова Риян Зеваевна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Фурдыш Анна Викторовна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Чунакова Халифе Ремзиевна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Лебедева Юлия Александровна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Карабаш Динара Ибраимовна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Воронина Екатерина Сергеевна</w:t>
            </w:r>
          </w:p>
        </w:tc>
        <w:tc>
          <w:tcPr>
            <w:tcW w:w="4678" w:type="dxa"/>
            <w:shd w:val="clear" w:color="FFFFFF" w:fill="FFFFFF"/>
          </w:tcPr>
          <w:p w:rsidR="00240948" w:rsidRPr="00C745B7" w:rsidRDefault="00240948" w:rsidP="00900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</w:tr>
      <w:tr w:rsidR="00240948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Бондаренко Юлия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40948" w:rsidRPr="00C745B7" w:rsidRDefault="00240948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B776B6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B776B6" w:rsidRPr="00C745B7" w:rsidRDefault="00B776B6" w:rsidP="00900C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B776B6" w:rsidRPr="00C745B7" w:rsidRDefault="00B776B6" w:rsidP="00900C08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Колосова Виктория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B776B6" w:rsidRPr="00C745B7" w:rsidRDefault="00B776B6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bCs/>
                <w:sz w:val="24"/>
                <w:szCs w:val="24"/>
              </w:rPr>
              <w:t>МБОУ «Кизиловская начальная школа – детский сад «Росинка»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B776B6" w:rsidRPr="00C745B7" w:rsidRDefault="00B776B6" w:rsidP="00900C0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Аблякимова Эльма Назимовна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Диденко Тамара Ивановна</w:t>
            </w:r>
          </w:p>
        </w:tc>
        <w:tc>
          <w:tcPr>
            <w:tcW w:w="4678" w:type="dxa"/>
            <w:shd w:val="clear" w:color="FFFFFF" w:fill="FFFFFF"/>
          </w:tcPr>
          <w:p w:rsidR="00261D07" w:rsidRPr="00C745B7" w:rsidRDefault="00261D07" w:rsidP="00261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Исмаилова Джемиля Шевкетовна</w:t>
            </w:r>
          </w:p>
        </w:tc>
        <w:tc>
          <w:tcPr>
            <w:tcW w:w="4678" w:type="dxa"/>
            <w:shd w:val="clear" w:color="FFFFFF" w:fill="FFFFFF"/>
          </w:tcPr>
          <w:p w:rsidR="00261D07" w:rsidRPr="00C745B7" w:rsidRDefault="00261D07" w:rsidP="00261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Велиева Лиля Альбертовна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Ильина Татьяна Михайловна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color w:val="212024"/>
                <w:sz w:val="24"/>
                <w:szCs w:val="24"/>
                <w:shd w:val="clear" w:color="auto" w:fill="FFFFFF"/>
              </w:rPr>
              <w:t>Асанова Эльмаз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Маркова Ирина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Абдуразакова Ленара Рустемовна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Бора Руслана Иосифовна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Загороднюк Алевтина Леонидовна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Ибрагимова Венера Эбикировна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Хицун Наталья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Кислица Галина Викторовна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«Урожайновская школа им. К.В.Варлыгина»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Сотник Евгения Васильевна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«Краснозорькинская начальная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 (22.04, 29.04)</w:t>
            </w:r>
          </w:p>
        </w:tc>
      </w:tr>
      <w:tr w:rsidR="00261D07" w:rsidRPr="00C745B7" w:rsidTr="00C745B7">
        <w:trPr>
          <w:trHeight w:val="449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Смирнова Марина Константиновна</w:t>
            </w:r>
          </w:p>
        </w:tc>
        <w:tc>
          <w:tcPr>
            <w:tcW w:w="4678" w:type="dxa"/>
            <w:shd w:val="clear" w:color="FFFFFF" w:fill="FFFFFF"/>
          </w:tcPr>
          <w:p w:rsidR="00261D07" w:rsidRPr="00C745B7" w:rsidRDefault="00261D07" w:rsidP="00261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«Краснозорькинская начальная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 (24.04)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Примаченко Ольга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261D07" w:rsidRPr="00C745B7" w:rsidRDefault="00261D07" w:rsidP="00261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«Краснозорькинская начальная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 (22.04)</w:t>
            </w:r>
          </w:p>
        </w:tc>
      </w:tr>
      <w:tr w:rsidR="00261D0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4678" w:type="dxa"/>
            <w:shd w:val="clear" w:color="FFFFFF" w:fill="FFFFFF"/>
          </w:tcPr>
          <w:p w:rsidR="00261D07" w:rsidRPr="00C745B7" w:rsidRDefault="00261D07" w:rsidP="00261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«Краснозорькинская начальная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261D07" w:rsidRPr="00C745B7" w:rsidRDefault="00261D07" w:rsidP="00261D0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 (24.04, 29.04)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Абдуллаева Ш.Э.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Балджи А.К.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Абдурахманова С.Р.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Пашиева З.У.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Исаева Э.С.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Мердышева Л.А.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Куртаджиева С.Ш.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Джаббарова Э.У.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577EE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Абдураимова З.Н.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«Кольчугинская школа №2 с крымскотатарским языком обучения»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577EE7" w:rsidRPr="00C745B7" w:rsidRDefault="00577EE7" w:rsidP="00577E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C745B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Шумеева Надежда Львовна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4 (все предметы)</w:t>
            </w:r>
          </w:p>
        </w:tc>
      </w:tr>
      <w:tr w:rsidR="00C745B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Жарко Ирина Николаевна (14.04.)</w:t>
            </w:r>
          </w:p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 xml:space="preserve">Пурик Екатерина Валерьевна </w:t>
            </w:r>
          </w:p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(15.04., 16.04., 25.04.)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45B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Колесникова Екатерина Владимировна (18.04. и 25.04.)</w:t>
            </w:r>
          </w:p>
          <w:p w:rsidR="00C745B7" w:rsidRPr="00C745B7" w:rsidRDefault="00C745B7" w:rsidP="00C74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 xml:space="preserve">Егиазарян Айкануш Гекторовна </w:t>
            </w:r>
          </w:p>
          <w:p w:rsidR="00C745B7" w:rsidRPr="00C745B7" w:rsidRDefault="00C745B7" w:rsidP="00C745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(17.04. и 28.04.)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45B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Алиева Элеонора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7 (по всем предметам)</w:t>
            </w:r>
          </w:p>
        </w:tc>
      </w:tr>
      <w:tr w:rsidR="00C745B7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Имракаева Татьяна Григорьевна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МБОУ «Кубанская школа им. С.П. Королёва»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C745B7" w:rsidRPr="00C745B7" w:rsidRDefault="00C745B7" w:rsidP="00C745B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B7">
              <w:rPr>
                <w:rFonts w:ascii="Times New Roman" w:hAnsi="Times New Roman"/>
                <w:sz w:val="24"/>
                <w:szCs w:val="24"/>
              </w:rPr>
              <w:t>8 (по всем предметам)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Худолеева Светлана Васильевна</w:t>
            </w:r>
          </w:p>
        </w:tc>
        <w:tc>
          <w:tcPr>
            <w:tcW w:w="4678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5-А,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Жилавская Марина Ивановна</w:t>
            </w:r>
          </w:p>
        </w:tc>
        <w:tc>
          <w:tcPr>
            <w:tcW w:w="4678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5-К, 6-К</w:t>
            </w:r>
            <w:r w:rsidRPr="00746237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Ткаченко Дарья Анатольевна</w:t>
            </w:r>
          </w:p>
          <w:p w:rsidR="00D42F98" w:rsidRPr="00097DCE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FFFFFF" w:fill="FFFFFF"/>
          </w:tcPr>
          <w:p w:rsidR="00D42F98" w:rsidRPr="00097DCE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4-А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Pr="00646A61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Шавалеева Альбина Анисовна</w:t>
            </w:r>
          </w:p>
        </w:tc>
        <w:tc>
          <w:tcPr>
            <w:tcW w:w="4678" w:type="dxa"/>
            <w:shd w:val="clear" w:color="FFFFFF" w:fill="FFFFFF"/>
          </w:tcPr>
          <w:p w:rsidR="00D42F98" w:rsidRPr="00097DCE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4-Б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СеитжиловаЭльнара Аблякимовна</w:t>
            </w:r>
          </w:p>
        </w:tc>
        <w:tc>
          <w:tcPr>
            <w:tcW w:w="4678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7-А, 8-А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Волчкова Инна Сергеевна</w:t>
            </w:r>
          </w:p>
        </w:tc>
        <w:tc>
          <w:tcPr>
            <w:tcW w:w="4678" w:type="dxa"/>
            <w:shd w:val="clear" w:color="FFFFFF" w:fill="FFFFFF"/>
          </w:tcPr>
          <w:p w:rsidR="00D42F98" w:rsidRPr="00097DCE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6237">
              <w:rPr>
                <w:rFonts w:ascii="Times New Roman" w:eastAsia="Calibri" w:hAnsi="Times New Roman"/>
                <w:sz w:val="24"/>
                <w:szCs w:val="24"/>
              </w:rPr>
              <w:t>7-Б, 8-Б</w:t>
            </w:r>
          </w:p>
        </w:tc>
      </w:tr>
      <w:tr w:rsidR="00D42F98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D42F98" w:rsidRPr="00C745B7" w:rsidRDefault="00D42F98" w:rsidP="00D42F9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D42F98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Бобровская Таисия Александровна</w:t>
            </w:r>
          </w:p>
        </w:tc>
        <w:tc>
          <w:tcPr>
            <w:tcW w:w="4678" w:type="dxa"/>
            <w:shd w:val="clear" w:color="FFFFFF" w:fill="FFFFFF"/>
          </w:tcPr>
          <w:p w:rsidR="00D42F98" w:rsidRPr="00097DCE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7DCE">
              <w:rPr>
                <w:rFonts w:ascii="Times New Roman" w:eastAsia="Calibri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1413" w:type="dxa"/>
            <w:shd w:val="clear" w:color="FFFFFF" w:fill="FFFFFF"/>
          </w:tcPr>
          <w:p w:rsidR="00D42F98" w:rsidRPr="00746237" w:rsidRDefault="00D42F98" w:rsidP="00D42F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6-А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Ухина Татьяна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МБОУ «Мирновская школа № 2»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4А, 5А, 6Б, 7Б, 8Б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Фёдорова Елена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МБОУ «Мирновская школа № 2»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E1">
              <w:rPr>
                <w:rFonts w:ascii="Times New Roman" w:hAnsi="Times New Roman"/>
                <w:sz w:val="24"/>
                <w:szCs w:val="24"/>
              </w:rPr>
              <w:t>4Б, 5Б, 6А,7А, 8А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Шовина Ирина Валерьевна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Крылова Марина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4-А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Пекло Екатерина Евгеньевна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4-Б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Минеева Татьяна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4-В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Османова Сание Рустемовна,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Ислямова Алие Икметовна,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Умерова Ленара Наримановна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4-Г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Байбуева Зарема Ахтемовна,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Алиева Сусанна Искандеровна,Иванова Виктория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4-Д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Шабанова Тамила Халитовна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4-Е</w:t>
            </w:r>
          </w:p>
        </w:tc>
      </w:tr>
      <w:tr w:rsidR="004D4CE1" w:rsidRPr="00C745B7" w:rsidTr="00C745B7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Абдуроманова Марина Петровна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Есаян Цахик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Баев Рустем Дляверович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Аметова Лиля Фикретовна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5-Г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Парган Татьяна Валерьевна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5-Д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Аджиева Медине Рустамовна </w:t>
            </w: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Исмаилова Алиме Аметовна </w:t>
            </w: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Султанова Эльвира Хуртиевна </w:t>
            </w: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Абибуллаева Алие Энверовна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5-Е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Старунова Марина Владимировна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5-К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Голова Ление Серверовна, Савилова Рамиля, Еманова Ольга Павловна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Панов Максим Павлович</w:t>
            </w:r>
          </w:p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Панова Наталья Викторовна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Красноштан Александра Станиславовна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Куцурова Афродита Феодоровна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Абибуллаева Зейнеп Эльдаровна, Аппазова Севиля Серверовна, </w:t>
            </w:r>
          </w:p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Аметка Алие Ибраимовна, 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Канатаева Алие Энверовна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6-Г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Тябина Ольга Геннадьевна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Хатип Севиля Мустафаевна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6-Д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Губская Инна Юрьевна 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Эбубекирова Алие Садриевна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6-К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Иванова Виктория Сергеевна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Усманова Зарина Ридвановна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Лифанова Дарья Олеговна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Збаржавецкая Ирина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Османова Шефхие Тейфуковна</w:t>
            </w:r>
          </w:p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Языджиева Ленура Ибраимовна </w:t>
            </w:r>
          </w:p>
          <w:p w:rsidR="004D4CE1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Абдулганиева Зульфие Асановна</w:t>
            </w:r>
          </w:p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Умерова Ленара Наримановна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7-Г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Зиновьева Вероника Алексеевна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7-Д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Бербер Эмине Мансуровна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7-Е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Мирошниченко Татьяна Юрьевна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Нихолат Екатерина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8-А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471712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Свояк Наталья Игоревна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8-Б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Азаматова Зарема Усеиновна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8-В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Асанова Ление Рефатовна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8-Г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bottom"/>
          </w:tcPr>
          <w:p w:rsidR="004D4CE1" w:rsidRPr="00601CDD" w:rsidRDefault="004D4CE1" w:rsidP="004D4CE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Шкурук Алла Вячеславовна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8-Д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Павлюченко Надежда Сергеевна, Эбубекирова  Сарие Аметовна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10-А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Гриева Олеся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МБОУ «Добровская школа- гимназия имени Я.М.Слонимского»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601CDD" w:rsidRDefault="004D4CE1" w:rsidP="004D4CE1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DD">
              <w:rPr>
                <w:rFonts w:ascii="Times New Roman" w:hAnsi="Times New Roman"/>
                <w:bCs/>
                <w:sz w:val="24"/>
                <w:szCs w:val="24"/>
              </w:rPr>
              <w:t>10-Б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Шемулянская Татьяна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Цёмка Александра Витальевна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Наталья Леонидовна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Дубовец Лилия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Ена Елена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 Юлия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Мельниченко Мария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 Олеся Игоревна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Ольга Павловна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Батищева Марина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Яровая Ольга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Дуйко Илона Леонидовна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Ярушина наталья павловна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Зинаида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«Мирновская школа №1 им.Н.Н.Белова»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Сеитбекирова Эдие Якуповна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D4CE1" w:rsidRP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Дмитриева Ольга Алексеевна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4-А</w:t>
            </w:r>
          </w:p>
          <w:p w:rsidR="004D4CE1" w:rsidRP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Дамирова Динара Флюровна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Мустафаева Урие Рустемовна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5-В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Синчук Екатерина Ивановна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5-Б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Сейтамзаева Гульзаде Рефатовна</w:t>
            </w:r>
          </w:p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Умерова Эльвира Серверовна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6-А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Ройчук Анастасия Андреевна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6-Б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Ахаева Эльнара Серверовна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7-А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Цимбал Ирина Георгиевна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7-Б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Безазиева Диляра Серверовна</w:t>
            </w:r>
          </w:p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Сабитова Айше Алимовна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Куртаметова Лилия Сейтяяевна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Петросенко Ольга Николаевна</w:t>
            </w:r>
          </w:p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Макеева Галина Викторовна</w:t>
            </w:r>
          </w:p>
        </w:tc>
        <w:tc>
          <w:tcPr>
            <w:tcW w:w="4678" w:type="dxa"/>
            <w:shd w:val="clear" w:color="FFFFFF" w:fill="FFFFFF"/>
          </w:tcPr>
          <w:p w:rsidR="004D4CE1" w:rsidRPr="004D4CE1" w:rsidRDefault="004D4CE1" w:rsidP="004D4CE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4C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«Денисовская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4CE1" w:rsidRPr="004D4CE1" w:rsidRDefault="004D4CE1" w:rsidP="004D4CE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C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Лутчак Светлана Николаевна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Мальцева Ольга Владимировна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Асанова Лейля Дервишовнна Кузьменкова Валентина Александровна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Тельцова Юлия Владимировна Саган Виктория Александровна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Максимова Анна Анатольевна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4D4CE1" w:rsidRPr="00382DA6" w:rsidRDefault="004D4CE1" w:rsidP="004D4CE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DA6">
              <w:rPr>
                <w:rFonts w:ascii="Times New Roman" w:hAnsi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Мирошниченко Ирина Владимировна Мустафаева Эльзара Ризаевна  Суконнова Виктория Викторовна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Муждабаева Сафие Меметовна Корецкая Дарьяна Михайловна Сейдаметова Лиля Назимовна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Топаева Виктория Сергеевна </w:t>
            </w:r>
          </w:p>
        </w:tc>
        <w:tc>
          <w:tcPr>
            <w:tcW w:w="4678" w:type="dxa"/>
            <w:shd w:val="clear" w:color="FFFFFF" w:fill="FFFFFF"/>
          </w:tcPr>
          <w:p w:rsidR="004D4CE1" w:rsidRDefault="004D4CE1" w:rsidP="004D4CE1">
            <w:pPr>
              <w:jc w:val="center"/>
            </w:pPr>
            <w:r w:rsidRPr="00D6393A">
              <w:rPr>
                <w:rFonts w:ascii="Times New Roman" w:hAnsi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Клепцова Людмила Петровна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Ефимова Елена Валентиновна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Гасанова Сабина Якубовна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Евтушенко Виктория Эдуардовна Абдурашитова Эвелина Мустафаевна</w:t>
            </w:r>
          </w:p>
        </w:tc>
        <w:tc>
          <w:tcPr>
            <w:tcW w:w="4678" w:type="dxa"/>
            <w:shd w:val="clear" w:color="FFFFFF" w:fill="FFFFFF"/>
          </w:tcPr>
          <w:p w:rsidR="004D4CE1" w:rsidRDefault="004D4CE1" w:rsidP="004D4CE1">
            <w:pPr>
              <w:jc w:val="center"/>
            </w:pPr>
            <w:r w:rsidRPr="00D6393A">
              <w:rPr>
                <w:rFonts w:ascii="Times New Roman" w:hAnsi="Times New Roman"/>
                <w:sz w:val="24"/>
                <w:szCs w:val="24"/>
              </w:rPr>
              <w:lastRenderedPageBreak/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Куртбединова Эльзара Серверовна Дзюбенко Ирина Викторовна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Валентина Алексеевна Асанова Лейла Дервишовна </w:t>
            </w:r>
          </w:p>
        </w:tc>
        <w:tc>
          <w:tcPr>
            <w:tcW w:w="4678" w:type="dxa"/>
            <w:shd w:val="clear" w:color="FFFFFF" w:fill="FFFFFF"/>
          </w:tcPr>
          <w:p w:rsidR="004D4CE1" w:rsidRDefault="004D4CE1" w:rsidP="004D4CE1">
            <w:pPr>
              <w:jc w:val="center"/>
            </w:pPr>
            <w:r w:rsidRPr="00D6393A">
              <w:rPr>
                <w:rFonts w:ascii="Times New Roman" w:hAnsi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Дудакова Эвелина Рустемовна Грузликова Елена Николаевна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Умерова Зера Арсеновна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Абдираманова Нияра Эдемовна Ефимова Елена Валентиновна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Батырова Оксана Николаевна</w:t>
            </w:r>
          </w:p>
        </w:tc>
        <w:tc>
          <w:tcPr>
            <w:tcW w:w="4678" w:type="dxa"/>
            <w:shd w:val="clear" w:color="FFFFFF" w:fill="FFFFFF"/>
          </w:tcPr>
          <w:p w:rsidR="004D4CE1" w:rsidRDefault="004D4CE1" w:rsidP="004D4CE1">
            <w:pPr>
              <w:jc w:val="center"/>
            </w:pPr>
            <w:r w:rsidRPr="00D6393A">
              <w:rPr>
                <w:rFonts w:ascii="Times New Roman" w:hAnsi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4CE1" w:rsidRPr="00C745B7" w:rsidTr="004D4CE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4D4CE1" w:rsidRPr="00C745B7" w:rsidRDefault="004D4CE1" w:rsidP="004D4CE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Бинчева Александра Анатольевна Сулейманова Шукрие Зиадиновна 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Комшу Ава Энверовна </w:t>
            </w:r>
          </w:p>
          <w:p w:rsidR="004D4CE1" w:rsidRDefault="004D4CE1" w:rsidP="004D4CE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Анна Анатольевна</w:t>
            </w:r>
          </w:p>
        </w:tc>
        <w:tc>
          <w:tcPr>
            <w:tcW w:w="4678" w:type="dxa"/>
            <w:shd w:val="clear" w:color="FFFFFF" w:fill="FFFFFF"/>
          </w:tcPr>
          <w:p w:rsidR="004D4CE1" w:rsidRDefault="004D4CE1" w:rsidP="004D4CE1">
            <w:pPr>
              <w:jc w:val="center"/>
            </w:pPr>
            <w:r w:rsidRPr="00D6393A">
              <w:rPr>
                <w:rFonts w:ascii="Times New Roman" w:hAnsi="Times New Roman"/>
                <w:sz w:val="24"/>
                <w:szCs w:val="24"/>
              </w:rPr>
              <w:t>МБОУ «Гвардейская школа № 1»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4D4CE1" w:rsidRDefault="004D4CE1" w:rsidP="004D4CE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Воеводина  В.А.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 5, 6-А, 6-Б, 7-А, 7-Б, 8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Пашалы Е.А.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5, 6-А, 6-Б, 7-А, 7-Б, 8,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Безуглая Н.В.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4,5, 6-Б, 7-А, 7-Б, 8,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Яцишина А.В.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 5, 6-А, 6-Б, 7-А, 7-Б, 8,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Жук Д.П.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 5, 6-А, 6-Б, 7-А, 7-Б, 8,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Морозова Я.С.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 5, 6-А, 6-Б, 7-А, 7-Б,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Михайлова Р. М.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8"/>
                <w:szCs w:val="28"/>
              </w:rPr>
              <w:t>МБОУ «Николаевская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 5, 6-А, 6-Б, 7-А, 7-Б, 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Пискарева Наталья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Муслимова Людмила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Кибиш Юлия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Суетина Алена Анатольевна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Белялова Сание Аметовна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Аблаева Алиме Энверовна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Чиж Лариса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Осипова Александра Вячеславовна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Кудрина Наталья Андреевна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Абросимова Светлана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Реснюк Екатерина Андреевна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Рашидова Ленура Рустемовна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Курбанова Марина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Плотникова Виктория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Введенская Ольга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Аединова Лемара Асановна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Курмоллаев Сейран Сеитмерович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Билялова Севиль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Осина-Кисилева Людмила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Абросимова Светлана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Аблязирова Эльзара Исметовна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Маленова Кристина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Пискарева Наталья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Аединова Лемара Асановна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62A2" w:rsidRPr="00C745B7" w:rsidTr="006A0226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Реснюк Екатерина Андреевна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 xml:space="preserve">Лихачёва Татьяна Владимировна 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 xml:space="preserve">Эмиралиева Эдие Изетовна 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 xml:space="preserve">Ковалевская Яна Станиславовна 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Апселямова Ветание Меджидовна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 xml:space="preserve">Тыквенко Галина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Мисенёва Вероника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Кудря Марина Анатольевна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Понкращенкова Оксана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Базыльян Алёна Юрьевна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Мануйленко Ирина Анатольевна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3A62A2" w:rsidRPr="00C745B7" w:rsidTr="0003021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CA53F3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A53F3">
              <w:rPr>
                <w:rFonts w:ascii="Times New Roman" w:hAnsi="Times New Roman"/>
                <w:sz w:val="24"/>
                <w:szCs w:val="24"/>
              </w:rPr>
              <w:t>Бекетова Мария Сергеевна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pPr>
              <w:spacing w:line="240" w:lineRule="auto"/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«Партизанская школа им А.П.Богданова»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1370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03">
              <w:rPr>
                <w:rFonts w:ascii="Times New Roman" w:hAnsi="Times New Roman"/>
                <w:sz w:val="24"/>
                <w:szCs w:val="24"/>
              </w:rPr>
              <w:t>8-А, 10-А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3D34">
              <w:rPr>
                <w:rFonts w:ascii="Times New Roman" w:hAnsi="Times New Roman"/>
                <w:sz w:val="24"/>
                <w:szCs w:val="24"/>
              </w:rPr>
              <w:t>Ганшина Татьяна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3D34">
              <w:rPr>
                <w:rFonts w:ascii="Times New Roman" w:hAnsi="Times New Roman"/>
                <w:sz w:val="24"/>
                <w:szCs w:val="24"/>
              </w:rPr>
              <w:t>Дурыгина Елена Валерьевна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7D7982"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3D34">
              <w:rPr>
                <w:rFonts w:ascii="Times New Roman" w:hAnsi="Times New Roman"/>
                <w:sz w:val="24"/>
                <w:szCs w:val="24"/>
              </w:rPr>
              <w:t>Ткаченко Оксана Юрьевна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7D7982"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3D34">
              <w:rPr>
                <w:rFonts w:ascii="Times New Roman" w:hAnsi="Times New Roman"/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7D7982"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3D34">
              <w:rPr>
                <w:rFonts w:ascii="Times New Roman" w:hAnsi="Times New Roman"/>
                <w:sz w:val="24"/>
                <w:szCs w:val="24"/>
              </w:rPr>
              <w:t>Сарычева Анастасия Олеговна</w:t>
            </w:r>
          </w:p>
        </w:tc>
        <w:tc>
          <w:tcPr>
            <w:tcW w:w="4678" w:type="dxa"/>
            <w:shd w:val="clear" w:color="FFFFFF" w:fill="FFFFFF"/>
          </w:tcPr>
          <w:p w:rsidR="003A62A2" w:rsidRDefault="003A62A2" w:rsidP="003A62A2"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7D7982"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62A2" w:rsidRPr="00C745B7" w:rsidTr="00DF4778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Виктория Владимировна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7D7982" w:rsidRDefault="003A62A2" w:rsidP="003A62A2">
            <w:pPr>
              <w:rPr>
                <w:rFonts w:ascii="Times New Roman" w:hAnsi="Times New Roman"/>
                <w:sz w:val="24"/>
                <w:szCs w:val="24"/>
              </w:rPr>
            </w:pPr>
            <w:r w:rsidRPr="00D46D8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7D7982">
              <w:rPr>
                <w:rFonts w:ascii="Times New Roman" w:hAnsi="Times New Roman"/>
                <w:sz w:val="24"/>
                <w:szCs w:val="24"/>
              </w:rPr>
              <w:t>Залесская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</w:tcPr>
          <w:p w:rsidR="003A62A2" w:rsidRPr="00B23D34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Бычкова Татьяна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5, 6, 8, 10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Добровольская Людмила Валентиновна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4, 5, 6, 8, 10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Рогова Екатерина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4, 5, 6, 8, 10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Гайдаржи Анна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5, 6, 7, 8, 10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Малышева Татьяна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«Широковская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Default="003A62A2" w:rsidP="003A62A2">
            <w:pPr>
              <w:pStyle w:val="aa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4, 5, 6, 7, 10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Карапыш Антонина Викторовна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Никейцева Ольга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Большакова Анна Юрьевна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Белова Екатерина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Дербенёва Екатерина Сергеевна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Карикова Нияра Ресульевна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Епифанова Ксения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Шмавонян Маргарита Манвеловна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Хомулянская Татьяна Валерьевна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4-Д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Дьякова Мария Андреевна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Джелялова Елена Анатольевна</w:t>
            </w:r>
          </w:p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Рыбчак Ирина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4-Е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87318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318E">
              <w:rPr>
                <w:rFonts w:ascii="Times New Roman" w:hAnsi="Times New Roman"/>
                <w:sz w:val="24"/>
                <w:szCs w:val="24"/>
              </w:rPr>
              <w:t>Курлыпо Галина Григорьевна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4-Ж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1D81">
              <w:rPr>
                <w:rFonts w:ascii="Times New Roman" w:hAnsi="Times New Roman"/>
                <w:sz w:val="24"/>
                <w:szCs w:val="24"/>
              </w:rPr>
              <w:t>Гарифуллина Елена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5-Д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Минюкова Алена Анатольевна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Страшко Екатерина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E151D">
              <w:rPr>
                <w:rFonts w:ascii="Times New Roman" w:hAnsi="Times New Roman"/>
                <w:sz w:val="24"/>
                <w:szCs w:val="24"/>
              </w:rPr>
              <w:t>Смолякова Надежда Геннадьевна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F54EDE" w:rsidRDefault="003A62A2" w:rsidP="003A62A2">
            <w:pPr>
              <w:pStyle w:val="aa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54E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Никитовская Ольга Петровна</w:t>
            </w:r>
          </w:p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Симеделова Евгения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E3498">
              <w:rPr>
                <w:rFonts w:ascii="Times New Roman" w:hAnsi="Times New Roman"/>
                <w:sz w:val="24"/>
                <w:szCs w:val="24"/>
              </w:rPr>
              <w:t>Полыгалина Елена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Энанова Эльвина Искендеровна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Коршкова  Анастасия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Куковская Татьяна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 Кристина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E3498">
              <w:rPr>
                <w:rFonts w:ascii="Times New Roman" w:hAnsi="Times New Roman"/>
                <w:sz w:val="24"/>
                <w:szCs w:val="24"/>
              </w:rPr>
              <w:t>Тюпина Татьяна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Веремейчик Ольга Михайловна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</w:tr>
      <w:tr w:rsidR="003A62A2" w:rsidRPr="00C745B7" w:rsidTr="00DA6FEA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E34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Войцехович Марина Константиновна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F54EDE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Стрельник Елена Павловна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Кучмей Александра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7-Д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Капцова Анастасия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F54EDE" w:rsidRDefault="003A62A2" w:rsidP="003A62A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E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Гришева Наталья Юрьевна</w:t>
            </w:r>
          </w:p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Сыч Елена Викторовна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8-Д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Барсукова Юлия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Комиссарова Анна Вячеславовна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Патрушева Марина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Ксения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Степанищева Юлия Игоревна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54EDE">
              <w:rPr>
                <w:rFonts w:ascii="Times New Roman" w:hAnsi="Times New Roman"/>
                <w:sz w:val="24"/>
                <w:szCs w:val="24"/>
              </w:rPr>
              <w:t>Киреева Эмина Назимовна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39">
              <w:rPr>
                <w:rFonts w:ascii="Times New Roman" w:hAnsi="Times New Roman"/>
                <w:sz w:val="24"/>
                <w:szCs w:val="24"/>
              </w:rPr>
              <w:t>МБОУ «Лицей Крымской весны»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291539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Чеверикина Татьяна Васильевна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Белялова Наджие Расуловна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8-К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Панова Валентина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Беленок Юлия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7-К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Бережная Регина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Попова Евгения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Белаш Евгения Анатольевна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Сидненко Зоя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Писаревская Анжела Вячеславовна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Ус Ольга Иосифовна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МБОУ «Новоандреевская школа им. В. А. Осипова»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7D4453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453">
              <w:rPr>
                <w:rFonts w:ascii="Times New Roman" w:hAnsi="Times New Roman"/>
                <w:sz w:val="24"/>
                <w:szCs w:val="24"/>
              </w:rPr>
              <w:t>5-К</w:t>
            </w:r>
          </w:p>
        </w:tc>
      </w:tr>
      <w:tr w:rsidR="003A62A2" w:rsidRPr="00C745B7" w:rsidTr="00357301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Крылова Инна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Новицкая Виктория Николаевна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4,5,6,7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Богдан Оксана Олеговна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5,7,8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Васкевич Евгения Юрьевна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Пояркова Ольга Владимировна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Семина Екатерина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Славченко Екатерина Олеговна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A62A2" w:rsidRPr="00C745B7" w:rsidTr="0003061C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3A62A2" w:rsidRPr="00C745B7" w:rsidRDefault="003A62A2" w:rsidP="003A62A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Пашенько Алла Михайловна</w:t>
            </w:r>
          </w:p>
        </w:tc>
        <w:tc>
          <w:tcPr>
            <w:tcW w:w="4678" w:type="dxa"/>
            <w:shd w:val="clear" w:color="FFFFFF" w:fill="FFFFFF"/>
          </w:tcPr>
          <w:p w:rsidR="003A62A2" w:rsidRPr="003A62A2" w:rsidRDefault="003A62A2" w:rsidP="003A6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МБОУ «Клёновская основная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3A62A2" w:rsidRPr="003A62A2" w:rsidRDefault="003A62A2" w:rsidP="003A6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A2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Аблаева Васфие Энверовна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Арифова Зарема Эбазеровна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Асанова Зарема Рустемовна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Древетняк Анна Валерьевна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Ислямова Ленура Шевкетовна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Казакова Эмине Ремзиевна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Кемалова Сусанна Эдемовна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Кулешов Александр Александрович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Кулешова Елена Леонидовна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Курдаева Лилия Ниязиевна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Куртдеде Гульнара Нузетовна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Мустафаева Эмине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Прокопчук Евгения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Сайдаметова Алиме Шевзеровна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Сейманова Эльнара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Сейтумерова Ленара Ильясовна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Сидмирова Ваде Редивановна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Стоцкая Елена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Сурикова Анна Ивановна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Устинченко Юлия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Файкова Эльмира Мустафаевна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Трехпрудненская школа-гимназия им. К.Д. Ушинского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65BE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BE9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Андраник Каринэ Микаэловна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A54061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D56B1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 xml:space="preserve">4-8 классы 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Басюк Екатерина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Головченко Наталья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A54061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6B1E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Гренок Анна Анатольевна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A54061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6B1E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Евстафьев Виталий Юрьевич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A54061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6B1E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Кузьменко Антонина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A54061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6B1E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Месропян Людмила Михайловна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Назарова Анна </w:t>
            </w:r>
            <w:r w:rsidRPr="00D56B1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Овсепьян Татьна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Пулинец  Маргарита Ивановна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Суинов Исмаил Алиевич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Яворовская Елена Васильевна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D712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1">
              <w:rPr>
                <w:rFonts w:ascii="Times New Roman" w:hAnsi="Times New Roman"/>
                <w:sz w:val="24"/>
                <w:szCs w:val="24"/>
              </w:rPr>
              <w:t>МБОУ «Донская школа имени В.П.Давиденко»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B1E">
              <w:rPr>
                <w:rFonts w:ascii="Times New Roman" w:hAnsi="Times New Roman"/>
                <w:sz w:val="24"/>
                <w:szCs w:val="24"/>
              </w:rPr>
              <w:t>4-8 классы</w:t>
            </w:r>
          </w:p>
        </w:tc>
      </w:tr>
      <w:tr w:rsidR="00E47BCD" w:rsidRPr="00C745B7" w:rsidTr="0050609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Сабрийева Эмине Хуршутовна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FF4C8E" w:rsidRDefault="00E47BCD" w:rsidP="00E47BCD">
            <w:pPr>
              <w:pStyle w:val="aa"/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C8E">
              <w:rPr>
                <w:rFonts w:ascii="Times New Roman" w:hAnsi="Times New Roman"/>
                <w:bCs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47BCD" w:rsidRPr="00C745B7" w:rsidTr="00D403D3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Елена Витальевна</w:t>
            </w:r>
          </w:p>
        </w:tc>
        <w:tc>
          <w:tcPr>
            <w:tcW w:w="4678" w:type="dxa"/>
            <w:shd w:val="clear" w:color="FFFFFF" w:fill="FFFFFF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2E">
              <w:rPr>
                <w:rFonts w:ascii="Times New Roman" w:hAnsi="Times New Roman"/>
                <w:bCs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47BCD" w:rsidRPr="00C745B7" w:rsidTr="00D403D3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Есина Наталья Владимировна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2E">
              <w:rPr>
                <w:rFonts w:ascii="Times New Roman" w:hAnsi="Times New Roman"/>
                <w:bCs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47BCD" w:rsidRPr="00C745B7" w:rsidTr="00D403D3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Исмаилова Зарема Алимовна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2E">
              <w:rPr>
                <w:rFonts w:ascii="Times New Roman" w:hAnsi="Times New Roman"/>
                <w:bCs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47BCD" w:rsidRPr="00C745B7" w:rsidTr="00D403D3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Меметова Алиме Сейрановна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2E">
              <w:rPr>
                <w:rFonts w:ascii="Times New Roman" w:hAnsi="Times New Roman"/>
                <w:bCs/>
                <w:sz w:val="24"/>
                <w:szCs w:val="24"/>
              </w:rPr>
              <w:t>«Константиновская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4A553F" w:rsidRDefault="00E47BCD" w:rsidP="00E47BCD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53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Кадынцева Александра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Аванесян Решиде Сейтнаровна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Мельдяшова Ксения Вадимовна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Зитляева Линие Куртвелиевна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Асанова Эдие Серверовна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Ковалева Александра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Кантемирова Сундуз Биляловна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Киселева Татьяна Ивановна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5-К2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Саяпина Анна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5-К1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Кнут Ольга Георгиевна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Неелова Виктория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Хабибулаева Луиза Анваровна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Воробьева Елена Мустафаевна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 xml:space="preserve">Эмирвелиева Тамила Делеверовна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6-К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Криулева Елена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Довбеус Алена Игоревна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Тюменцева Галина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Колосюк Тамила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7-К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Рубина Татьяна Андреевна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Бегларян Ксения Петровна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Черкасова Анна Васильевна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</w:tr>
      <w:tr w:rsidR="00E47BCD" w:rsidRPr="00C745B7" w:rsidTr="007E1A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Ваниева Эльвина Ариповна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«Заречненская школа им. 126 ОГББО»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E52067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067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Default="00E47BCD" w:rsidP="00E47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Сенченко Наталья Анатольевна, Козаренко Оксана  Сергеевна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D0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4-б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Default="00E47BCD" w:rsidP="00E47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Саренкова Евгения Андреевна , Абдурафиева Зульфие Рустамовна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4-в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Default="00E47BCD" w:rsidP="00E47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Абдулаева  Индира Баходировна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Первенцева-Калачева Полина Михайловна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5-б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Каверзина Ю. В., Зайцева Н. С., Максименко Е. В.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5-в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Розанова Зоя Александровна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Меметова Эльвира Серверовна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6-б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Гейко Вера Петровна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6-в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Мирошниченко Елена Евгеньевна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Пименова Елена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7-б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Сейтмеметова Алина Валерьевна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7-в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Филина Наталья Петровна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Судас Лидия Михайловна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8-г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Шевелева Юлия Алексеевна 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8-в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Манзенко  Марина Ивановна 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8-б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D0">
              <w:rPr>
                <w:rFonts w:ascii="Times New Roman" w:hAnsi="Times New Roman"/>
                <w:sz w:val="24"/>
                <w:szCs w:val="24"/>
              </w:rPr>
              <w:t>Горбачева Марина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Кадырова Мавиле Рустемовна, Кожекина Ирина Олеговна 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8-а</w:t>
            </w:r>
          </w:p>
        </w:tc>
      </w:tr>
      <w:tr w:rsidR="00E47BCD" w:rsidRPr="00C745B7" w:rsidTr="00F25CF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</w:tcPr>
          <w:p w:rsidR="00E47BCD" w:rsidRPr="00960CD0" w:rsidRDefault="00E47BCD" w:rsidP="00E47B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Галамай Ирина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E47BCD" w:rsidRDefault="00E47BCD" w:rsidP="00E47BCD">
            <w:pPr>
              <w:jc w:val="center"/>
            </w:pPr>
            <w:r w:rsidRPr="00DA10BC">
              <w:rPr>
                <w:rFonts w:ascii="Times New Roman" w:hAnsi="Times New Roman"/>
                <w:sz w:val="24"/>
                <w:szCs w:val="28"/>
              </w:rPr>
              <w:t>Чистенская школа – гимназия имени Героя Социалистического Труда Тарасюка Ивана Степановича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960CD0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Пантина Елена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4-А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Гусенова Алиме Мустафаевна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5-А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Беглова Эльзара Энверовна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6-А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Аметова Алиме Юнусовна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6-Б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Куртсеитова Зекие Шевкетовна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7-А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 xml:space="preserve">Швец Татьяна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7-Б класс</w:t>
            </w:r>
          </w:p>
        </w:tc>
      </w:tr>
      <w:tr w:rsidR="00E47BCD" w:rsidRPr="00C745B7" w:rsidTr="00904360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Гусенова Эльмира Мустафаевна</w:t>
            </w:r>
          </w:p>
        </w:tc>
        <w:tc>
          <w:tcPr>
            <w:tcW w:w="4678" w:type="dxa"/>
            <w:shd w:val="clear" w:color="FFFFFF" w:fill="FFFFFF"/>
          </w:tcPr>
          <w:p w:rsidR="00E47BCD" w:rsidRPr="00063904" w:rsidRDefault="00E47BCD" w:rsidP="00E47BCD">
            <w:pPr>
              <w:spacing w:line="240" w:lineRule="auto"/>
              <w:jc w:val="center"/>
            </w:pPr>
            <w:r w:rsidRPr="00063904">
              <w:rPr>
                <w:rFonts w:ascii="Times New Roman" w:hAnsi="Times New Roman"/>
                <w:sz w:val="24"/>
                <w:szCs w:val="24"/>
              </w:rPr>
              <w:t>МБОУ «Тепловская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63904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904">
              <w:rPr>
                <w:rFonts w:ascii="Times New Roman" w:hAnsi="Times New Roman"/>
                <w:sz w:val="24"/>
                <w:szCs w:val="24"/>
              </w:rPr>
              <w:t>8-А класс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Товарниченко Лилия Энверовна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4-А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Бабинцева Оксана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4-Б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Мустафаева Эльвира Юсуповна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4-В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  <w:lang w:eastAsia="zh-CN"/>
              </w:rPr>
              <w:t>Ибрагимова Зульфие Азимовна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5-А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Брутян Армине Арамовна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5-Б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  <w:lang w:eastAsia="zh-CN"/>
              </w:rPr>
              <w:t>Абульханова Олеся Петровна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5-В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Абдуллаева Эльмаз Айдеровна 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6-А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Тюрикова Анастасия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6-Б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  <w:lang w:eastAsia="zh-CN"/>
              </w:rPr>
              <w:t>Лабышева Юлия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6-В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Горинова Ольга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7-А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  <w:lang w:eastAsia="zh-CN"/>
              </w:rPr>
              <w:t>Данилова Жанна Валерьевна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7-Б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Кадырова Севиля Фаатовна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7-В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Мамбетова Эльмие Фариховна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8-А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Andale Sans UI" w:hAnsi="Times New Roman"/>
                <w:bCs/>
                <w:kern w:val="1"/>
                <w:sz w:val="28"/>
                <w:szCs w:val="28"/>
                <w:lang w:eastAsia="zh-CN"/>
              </w:rPr>
              <w:t>Курбатова Анастасия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8-Б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Ирих Эльзара Замировна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8-В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bCs/>
                <w:sz w:val="28"/>
                <w:szCs w:val="28"/>
              </w:rPr>
              <w:t>Ахмедова Фируза Анваровна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1E116C">
              <w:rPr>
                <w:rFonts w:ascii="Times New Roman" w:eastAsia="Calibri" w:hAnsi="Times New Roman"/>
                <w:sz w:val="28"/>
                <w:szCs w:val="28"/>
              </w:rPr>
              <w:t xml:space="preserve"> «Гвардейская школа-гимназия №3»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1E116C" w:rsidRDefault="00E47BCD" w:rsidP="00E47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E116C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Приходько Ирина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 xml:space="preserve">4-А, 5-А, 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Таратирова Елена Васильевна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5-Б, 6-А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Мехралиева Анна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7-Б, 6-Б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Барабан Анна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4-Б, 8-Б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Курочка Лилия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МБОУ «Пожарская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0B5700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00">
              <w:rPr>
                <w:rFonts w:ascii="Times New Roman" w:hAnsi="Times New Roman"/>
                <w:sz w:val="24"/>
                <w:szCs w:val="24"/>
              </w:rPr>
              <w:t>8-А, 7-А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Зубцова Наталья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Лимаренко Ольга Андреевна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Нагаева Ление Фетиевна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5-К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Лисицына Майя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542003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003">
              <w:rPr>
                <w:rFonts w:ascii="Times New Roman" w:hAnsi="Times New Roman"/>
                <w:sz w:val="24"/>
                <w:szCs w:val="24"/>
              </w:rPr>
              <w:t>Миловидова Ирина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6-К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Таирова Елена Алексеевна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</w:rPr>
              <w:t>Воронова Елена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</w:rPr>
              <w:t>Головченко Ирина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Козлова Наталья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E47BCD" w:rsidRPr="00C745B7" w:rsidTr="00EE50B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F26EDF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F">
              <w:rPr>
                <w:rFonts w:ascii="Times New Roman" w:hAnsi="Times New Roman"/>
                <w:sz w:val="24"/>
                <w:szCs w:val="24"/>
              </w:rPr>
              <w:t>Смуток Оксана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E47BCD" w:rsidRPr="000220DE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 «Скворцовская школа»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6C5AD2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D2">
              <w:rPr>
                <w:rFonts w:ascii="Times New Roman" w:hAnsi="Times New Roman"/>
                <w:sz w:val="24"/>
                <w:szCs w:val="24"/>
              </w:rPr>
              <w:t>10-К</w:t>
            </w:r>
          </w:p>
        </w:tc>
      </w:tr>
      <w:tr w:rsidR="00E47BC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4DA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A9">
              <w:rPr>
                <w:rFonts w:ascii="Times New Roman" w:hAnsi="Times New Roman"/>
                <w:sz w:val="24"/>
                <w:szCs w:val="24"/>
              </w:rPr>
              <w:t>Суфянова Эльзара Серверовна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D54DA9" w:rsidRDefault="00E47BCD" w:rsidP="00E47BCD">
            <w:pPr>
              <w:jc w:val="center"/>
              <w:rPr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54DA9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8851F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BC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4DA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A9">
              <w:rPr>
                <w:rFonts w:ascii="Times New Roman" w:hAnsi="Times New Roman"/>
                <w:sz w:val="24"/>
                <w:szCs w:val="24"/>
              </w:rPr>
              <w:t>Чонтук Елена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D54DA9" w:rsidRDefault="00E47BCD" w:rsidP="00E47BCD">
            <w:pPr>
              <w:jc w:val="center"/>
              <w:rPr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54DA9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8851F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BC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4DA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A9">
              <w:rPr>
                <w:rFonts w:ascii="Times New Roman" w:hAnsi="Times New Roman"/>
                <w:sz w:val="24"/>
                <w:szCs w:val="24"/>
              </w:rPr>
              <w:t>Гупало Анастасия Павловна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D54DA9" w:rsidRDefault="00E47BCD" w:rsidP="00E47BCD">
            <w:pPr>
              <w:jc w:val="center"/>
              <w:rPr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54DA9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8851F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1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7BC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4DA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A9">
              <w:rPr>
                <w:rFonts w:ascii="Times New Roman" w:hAnsi="Times New Roman"/>
                <w:sz w:val="24"/>
                <w:szCs w:val="24"/>
              </w:rPr>
              <w:t>Тримбашевская Наталья Сергеевна</w:t>
            </w:r>
          </w:p>
        </w:tc>
        <w:tc>
          <w:tcPr>
            <w:tcW w:w="4678" w:type="dxa"/>
            <w:shd w:val="clear" w:color="FFFFFF" w:fill="FFFFFF"/>
          </w:tcPr>
          <w:p w:rsidR="00E47BCD" w:rsidRPr="00D54DA9" w:rsidRDefault="00E47BCD" w:rsidP="00E47BCD">
            <w:pPr>
              <w:jc w:val="center"/>
              <w:rPr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54DA9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8851F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BC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E47BCD" w:rsidRPr="00C745B7" w:rsidRDefault="00E47BCD" w:rsidP="00E47BC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E47BCD" w:rsidRPr="00D54DA9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DA9">
              <w:rPr>
                <w:rFonts w:ascii="Times New Roman" w:hAnsi="Times New Roman"/>
                <w:sz w:val="24"/>
                <w:szCs w:val="24"/>
              </w:rPr>
              <w:t>Дудник Наталья Олеговна</w:t>
            </w:r>
          </w:p>
        </w:tc>
        <w:tc>
          <w:tcPr>
            <w:tcW w:w="4678" w:type="dxa"/>
            <w:shd w:val="clear" w:color="FFFFFF" w:fill="FFFFFF"/>
          </w:tcPr>
          <w:p w:rsidR="00E47BCD" w:rsidRPr="00D54DA9" w:rsidRDefault="00E47BCD" w:rsidP="00E47BCD">
            <w:pPr>
              <w:jc w:val="center"/>
              <w:rPr>
                <w:sz w:val="24"/>
                <w:szCs w:val="24"/>
              </w:rPr>
            </w:pPr>
            <w:r w:rsidRPr="000220DE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54DA9">
              <w:rPr>
                <w:rFonts w:ascii="Times New Roman" w:hAnsi="Times New Roman"/>
                <w:sz w:val="24"/>
                <w:szCs w:val="24"/>
              </w:rPr>
              <w:t xml:space="preserve"> «Новоселовская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E47BCD" w:rsidRPr="008851F1" w:rsidRDefault="00E47BCD" w:rsidP="00E47B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27B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Казаченко Галина Александровна</w:t>
            </w:r>
          </w:p>
        </w:tc>
        <w:tc>
          <w:tcPr>
            <w:tcW w:w="4678" w:type="dxa"/>
            <w:shd w:val="clear" w:color="FFFFFF" w:fill="FFFFFF"/>
          </w:tcPr>
          <w:p w:rsidR="000E27BD" w:rsidRPr="000E27BD" w:rsidRDefault="000E27BD" w:rsidP="000E27BD">
            <w:pPr>
              <w:rPr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МБОУ «Перевальненская школа им.Ф.И.Федоренко»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0E27B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Купченко Наталья Геннадьенва</w:t>
            </w:r>
          </w:p>
        </w:tc>
        <w:tc>
          <w:tcPr>
            <w:tcW w:w="4678" w:type="dxa"/>
            <w:shd w:val="clear" w:color="FFFFFF" w:fill="FFFFFF"/>
          </w:tcPr>
          <w:p w:rsidR="000E27BD" w:rsidRPr="000E27BD" w:rsidRDefault="000E27BD" w:rsidP="000E27BD">
            <w:pPr>
              <w:rPr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МБОУ «Перевальненская школа им.Ф.И.Федоренко»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 xml:space="preserve">                                4А</w:t>
            </w:r>
          </w:p>
        </w:tc>
      </w:tr>
      <w:tr w:rsidR="000E27B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Демидова Ирина Юрьевна</w:t>
            </w:r>
          </w:p>
        </w:tc>
        <w:tc>
          <w:tcPr>
            <w:tcW w:w="4678" w:type="dxa"/>
            <w:shd w:val="clear" w:color="FFFFFF" w:fill="FFFFFF"/>
          </w:tcPr>
          <w:p w:rsidR="000E27BD" w:rsidRPr="000E27BD" w:rsidRDefault="000E27BD" w:rsidP="000E27BD">
            <w:pPr>
              <w:rPr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МБОУ «Перевальненская школа им.Ф.И.Федоренко»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0E27B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Витенко Елена Владимировна</w:t>
            </w:r>
          </w:p>
        </w:tc>
        <w:tc>
          <w:tcPr>
            <w:tcW w:w="4678" w:type="dxa"/>
            <w:shd w:val="clear" w:color="FFFFFF" w:fill="FFFFFF"/>
          </w:tcPr>
          <w:p w:rsidR="000E27BD" w:rsidRPr="000E27BD" w:rsidRDefault="000E27BD" w:rsidP="000E27BD">
            <w:pPr>
              <w:rPr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МБОУ «Перевальненская школа им.Ф.И.Федоренко»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0E27BD" w:rsidRPr="00C745B7" w:rsidTr="00417844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Никитина Анастасия Ивановна</w:t>
            </w:r>
          </w:p>
        </w:tc>
        <w:tc>
          <w:tcPr>
            <w:tcW w:w="4678" w:type="dxa"/>
            <w:shd w:val="clear" w:color="FFFFFF" w:fill="FFFFFF"/>
          </w:tcPr>
          <w:p w:rsidR="000E27BD" w:rsidRPr="000E27BD" w:rsidRDefault="000E27BD" w:rsidP="000E27BD">
            <w:pPr>
              <w:rPr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МБОУ «Перевальненская школа им.Ф.И.Федоренко»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E27BD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BD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Скворцова Яна Олеговна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Хаирова Эльвина Сейтвелиевна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Воронина Марина Сергеевна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Малхасян Любовь Валерьевна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Даньшина Анастасия Николаевна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5-Б, 10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Коротя Ольга Юрьевна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5-В, 8-Б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Куклюк Юлия Владимировна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6-А, 8-А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Ковтуненко Маргарита Геннадьевна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6-Б, 7-Б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Артемьева Мар</w:t>
            </w:r>
            <w:bookmarkStart w:id="0" w:name="_GoBack"/>
            <w:bookmarkEnd w:id="0"/>
            <w:r w:rsidRPr="00045863">
              <w:rPr>
                <w:rFonts w:ascii="Times New Roman" w:hAnsi="Times New Roman"/>
                <w:sz w:val="24"/>
                <w:szCs w:val="24"/>
              </w:rPr>
              <w:t>ина Александровна</w:t>
            </w: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8"/>
                <w:szCs w:val="28"/>
              </w:rPr>
              <w:t>«Перовская школа-гимназия им. Г.А. Хачирашвили»</w:t>
            </w: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863">
              <w:rPr>
                <w:rFonts w:ascii="Times New Roman" w:hAnsi="Times New Roman"/>
                <w:sz w:val="24"/>
                <w:szCs w:val="24"/>
              </w:rPr>
              <w:t>6-В, 7-А</w:t>
            </w:r>
          </w:p>
        </w:tc>
      </w:tr>
      <w:tr w:rsidR="000E27BD" w:rsidRPr="00C745B7" w:rsidTr="00ED3509">
        <w:trPr>
          <w:trHeight w:val="415"/>
        </w:trPr>
        <w:tc>
          <w:tcPr>
            <w:tcW w:w="567" w:type="dxa"/>
            <w:shd w:val="clear" w:color="FFFFFF" w:fill="FFFFFF"/>
            <w:vAlign w:val="center"/>
          </w:tcPr>
          <w:p w:rsidR="000E27BD" w:rsidRPr="00C745B7" w:rsidRDefault="000E27BD" w:rsidP="000E27BD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FFFFFF" w:fill="FFFFFF"/>
            <w:vAlign w:val="center"/>
          </w:tcPr>
          <w:p w:rsidR="000E27BD" w:rsidRPr="00045863" w:rsidRDefault="000E27BD" w:rsidP="000E27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B3F" w:rsidRPr="00CE2B3F" w:rsidRDefault="00CE2B3F" w:rsidP="00CE2B3F">
      <w:pPr>
        <w:keepNext/>
        <w:keepLines/>
        <w:spacing w:after="0" w:line="270" w:lineRule="exact"/>
        <w:ind w:right="2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7AE3" w:rsidRDefault="00CE2B3F" w:rsidP="00431728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307AE3" w:rsidRPr="00CE2B3F" w:rsidRDefault="00307AE3" w:rsidP="00307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2B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07AE3" w:rsidRPr="00CE2B3F" w:rsidRDefault="00307AE3" w:rsidP="00307AE3">
      <w:pPr>
        <w:spacing w:after="0" w:line="240" w:lineRule="auto"/>
        <w:ind w:left="5300"/>
        <w:jc w:val="both"/>
        <w:rPr>
          <w:rFonts w:ascii="Times New Roman" w:hAnsi="Times New Roman"/>
          <w:sz w:val="24"/>
          <w:szCs w:val="24"/>
        </w:rPr>
      </w:pPr>
      <w:r w:rsidRPr="00CE2B3F">
        <w:rPr>
          <w:rFonts w:ascii="Times New Roman" w:hAnsi="Times New Roman"/>
          <w:sz w:val="24"/>
          <w:szCs w:val="24"/>
        </w:rPr>
        <w:t>Утвержден</w:t>
      </w:r>
    </w:p>
    <w:p w:rsidR="00307AE3" w:rsidRPr="00CE2B3F" w:rsidRDefault="00307AE3" w:rsidP="00307AE3">
      <w:pPr>
        <w:tabs>
          <w:tab w:val="left" w:leader="underscore" w:pos="5943"/>
          <w:tab w:val="left" w:leader="underscore" w:pos="6414"/>
          <w:tab w:val="left" w:leader="underscore" w:pos="8535"/>
        </w:tabs>
        <w:spacing w:after="0" w:line="240" w:lineRule="auto"/>
        <w:ind w:left="5300" w:right="720"/>
        <w:jc w:val="both"/>
        <w:rPr>
          <w:rFonts w:ascii="Times New Roman" w:hAnsi="Times New Roman"/>
          <w:sz w:val="24"/>
          <w:szCs w:val="24"/>
          <w:u w:val="single"/>
        </w:rPr>
      </w:pPr>
      <w:r w:rsidRPr="00CE2B3F">
        <w:rPr>
          <w:rFonts w:ascii="Times New Roman" w:hAnsi="Times New Roman"/>
          <w:sz w:val="24"/>
          <w:szCs w:val="24"/>
        </w:rPr>
        <w:t xml:space="preserve">приказом управления образования администрации Симферопольского района от </w:t>
      </w:r>
      <w:r>
        <w:rPr>
          <w:rFonts w:ascii="Times New Roman" w:hAnsi="Times New Roman"/>
          <w:sz w:val="24"/>
          <w:szCs w:val="24"/>
        </w:rPr>
        <w:t>01.04.2025</w:t>
      </w:r>
      <w:r w:rsidRPr="00CE2B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412</w:t>
      </w:r>
    </w:p>
    <w:p w:rsidR="00431728" w:rsidRPr="00431728" w:rsidRDefault="00431728" w:rsidP="00431728">
      <w:pPr>
        <w:jc w:val="center"/>
        <w:rPr>
          <w:rFonts w:ascii="Times New Roman" w:hAnsi="Times New Roman"/>
          <w:b/>
          <w:sz w:val="28"/>
          <w:szCs w:val="28"/>
        </w:rPr>
      </w:pPr>
      <w:r w:rsidRPr="00431728">
        <w:rPr>
          <w:rFonts w:ascii="Times New Roman" w:hAnsi="Times New Roman"/>
          <w:b/>
          <w:sz w:val="28"/>
          <w:szCs w:val="28"/>
        </w:rPr>
        <w:t xml:space="preserve">Функциональные обязанности общественного наблюдателя при проведении проверочных работ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в общеобразовательных организациях, в аудиториях ОО с целью обеспечения открытости и прозрачности процедуры ВПР.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Не могут являться общественными наблюдателями: </w:t>
      </w:r>
      <w:r w:rsidRPr="00431728">
        <w:rPr>
          <w:rFonts w:ascii="Times New Roman" w:hAnsi="Times New Roman"/>
          <w:color w:val="0D0D0D"/>
          <w:sz w:val="28"/>
          <w:szCs w:val="20"/>
        </w:rPr>
        <w:t xml:space="preserve">родители обучающихся </w:t>
      </w:r>
      <w:r w:rsidRPr="00431728">
        <w:rPr>
          <w:rFonts w:ascii="Times New Roman" w:hAnsi="Times New Roman"/>
          <w:color w:val="000000"/>
          <w:sz w:val="28"/>
          <w:szCs w:val="20"/>
        </w:rPr>
        <w:t>класса, которые принимают участие в оценочной процедуре; работники и учител</w:t>
      </w:r>
      <w:r w:rsidR="00C646D4">
        <w:rPr>
          <w:rFonts w:ascii="Times New Roman" w:hAnsi="Times New Roman"/>
          <w:color w:val="000000"/>
          <w:sz w:val="28"/>
          <w:szCs w:val="20"/>
        </w:rPr>
        <w:t>я ОО, в которой проводится ВПР.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Списки общественных наблюдателей для ОО муниципального подчинения формируют муниципальные координаторы ВПР.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координатором.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До начала проведения оценочной процедуры общественный наблюдатель обязан ознакомиться с нормативными, инструктивно – методическими документами, регламентирующими проведение ВПР.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Общественный наблюдатель должен прибыть в ОО не позднее, чем за 30 минут до начала процедуры. При себе общественный наблюдатель должен иметь паспорт.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Общественный наблюдатель за 20 минут до начала работы знакомится со школьным координатором и организатором в аудитории, получает информацию о распределении по кабинетам. Общественный наблюдатель за 15 минут до начала работы должен пройти в аудиторию и занять отведенное для него место.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b/>
          <w:color w:val="000000"/>
          <w:sz w:val="28"/>
          <w:szCs w:val="20"/>
        </w:rPr>
        <w:t>Общественный наблюдатель обязан</w:t>
      </w:r>
      <w:r w:rsidRPr="00431728">
        <w:rPr>
          <w:rFonts w:ascii="Times New Roman" w:hAnsi="Times New Roman"/>
          <w:color w:val="000000"/>
          <w:sz w:val="28"/>
          <w:szCs w:val="20"/>
        </w:rPr>
        <w:t xml:space="preserve">: </w:t>
      </w:r>
    </w:p>
    <w:p w:rsidR="00431728" w:rsidRPr="00431728" w:rsidRDefault="00431728" w:rsidP="00431728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431728" w:rsidRPr="00431728" w:rsidRDefault="00431728" w:rsidP="00431728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по итогам проведения процедуры ВПР составить протокол наблюдения в соответствии с приложением к данной инструкции и передать его муниципальному (региональному) координатору.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b/>
          <w:color w:val="000000"/>
          <w:sz w:val="28"/>
          <w:szCs w:val="20"/>
        </w:rPr>
        <w:t>Общественный наблюдатель не вправе:</w:t>
      </w:r>
    </w:p>
    <w:p w:rsidR="00431728" w:rsidRPr="00431728" w:rsidRDefault="00431728" w:rsidP="00431728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вмешиваться в ход подготовки и проведения ВПР;</w:t>
      </w:r>
    </w:p>
    <w:p w:rsidR="00431728" w:rsidRPr="00431728" w:rsidRDefault="00431728" w:rsidP="00431728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входить или выходить из аудитории во время проведения диагностической работы;</w:t>
      </w:r>
    </w:p>
    <w:p w:rsidR="00431728" w:rsidRPr="00431728" w:rsidRDefault="00431728" w:rsidP="00431728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lastRenderedPageBreak/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431728" w:rsidRPr="00431728" w:rsidRDefault="00431728" w:rsidP="00431728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пользоваться в аудиториях средствами мобильной связи, фото и видеоаппаратурой, читать книги.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При нарушении настоящей инструкции организатор в аудитории проведения ВПР обязан по окончанию мониторинговой работы проинформировать школьного координатора, а тот, в свою очередь, муниципального координатора.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Во время проведения ВПР общественный наблюдатель следит за соблюдением Регламента участниками, организаторами. </w:t>
      </w:r>
    </w:p>
    <w:p w:rsidR="00431728" w:rsidRPr="00431728" w:rsidRDefault="00431728" w:rsidP="0043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b/>
          <w:color w:val="000000"/>
          <w:sz w:val="28"/>
          <w:szCs w:val="20"/>
        </w:rPr>
        <w:t>Общественный наблюдатель:</w:t>
      </w:r>
    </w:p>
    <w:p w:rsidR="00431728" w:rsidRPr="00431728" w:rsidRDefault="00431728" w:rsidP="00431728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составляет акт общественного наблюдения (приложение к Регламенту №11), с которым знакомит организатора в аудитории, школьного координатора и руководителя ОО;</w:t>
      </w:r>
    </w:p>
    <w:p w:rsidR="00431728" w:rsidRPr="00431728" w:rsidRDefault="00431728" w:rsidP="00431728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общественный наблюдатель завершает исполнение своих обязанностей и покидает с разрешения школьного координатора ОО;</w:t>
      </w:r>
    </w:p>
    <w:p w:rsidR="00431728" w:rsidRPr="00431728" w:rsidRDefault="00431728" w:rsidP="00431728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>передает акт общественного наблюдения школьному координатору;</w:t>
      </w:r>
    </w:p>
    <w:p w:rsidR="00431728" w:rsidRPr="00431728" w:rsidRDefault="00431728" w:rsidP="00431728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контролирует порядок проведения проверки ответов участников экспертами; </w:t>
      </w:r>
    </w:p>
    <w:p w:rsidR="00431728" w:rsidRPr="00431728" w:rsidRDefault="00431728" w:rsidP="00431728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1728">
        <w:rPr>
          <w:rFonts w:ascii="Times New Roman" w:hAnsi="Times New Roman"/>
          <w:color w:val="000000"/>
          <w:sz w:val="28"/>
          <w:szCs w:val="20"/>
        </w:rPr>
        <w:t xml:space="preserve">контролирует порядок загрузки результатов проверки ответов участников техническим специалистом. </w:t>
      </w:r>
    </w:p>
    <w:p w:rsidR="00307AE3" w:rsidRPr="00CE2B3F" w:rsidRDefault="00431728" w:rsidP="00307A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="00307AE3" w:rsidRPr="00CE2B3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07AE3">
        <w:rPr>
          <w:rFonts w:ascii="Times New Roman" w:hAnsi="Times New Roman"/>
          <w:sz w:val="24"/>
          <w:szCs w:val="24"/>
        </w:rPr>
        <w:t xml:space="preserve"> 3</w:t>
      </w:r>
    </w:p>
    <w:p w:rsidR="00307AE3" w:rsidRPr="00CE2B3F" w:rsidRDefault="00307AE3" w:rsidP="00307AE3">
      <w:pPr>
        <w:spacing w:after="0" w:line="240" w:lineRule="auto"/>
        <w:ind w:left="5300"/>
        <w:jc w:val="both"/>
        <w:rPr>
          <w:rFonts w:ascii="Times New Roman" w:hAnsi="Times New Roman"/>
          <w:sz w:val="24"/>
          <w:szCs w:val="24"/>
        </w:rPr>
      </w:pPr>
      <w:r w:rsidRPr="00CE2B3F">
        <w:rPr>
          <w:rFonts w:ascii="Times New Roman" w:hAnsi="Times New Roman"/>
          <w:sz w:val="24"/>
          <w:szCs w:val="24"/>
        </w:rPr>
        <w:t>Утвержден</w:t>
      </w:r>
    </w:p>
    <w:p w:rsidR="00307AE3" w:rsidRPr="00CE2B3F" w:rsidRDefault="00307AE3" w:rsidP="00307AE3">
      <w:pPr>
        <w:tabs>
          <w:tab w:val="left" w:leader="underscore" w:pos="5943"/>
          <w:tab w:val="left" w:leader="underscore" w:pos="6414"/>
          <w:tab w:val="left" w:leader="underscore" w:pos="8535"/>
        </w:tabs>
        <w:spacing w:after="0" w:line="240" w:lineRule="auto"/>
        <w:ind w:left="5300" w:right="720"/>
        <w:jc w:val="both"/>
        <w:rPr>
          <w:rFonts w:ascii="Times New Roman" w:hAnsi="Times New Roman"/>
          <w:sz w:val="24"/>
          <w:szCs w:val="24"/>
          <w:u w:val="single"/>
        </w:rPr>
      </w:pPr>
      <w:r w:rsidRPr="00CE2B3F">
        <w:rPr>
          <w:rFonts w:ascii="Times New Roman" w:hAnsi="Times New Roman"/>
          <w:sz w:val="24"/>
          <w:szCs w:val="24"/>
        </w:rPr>
        <w:t xml:space="preserve">приказом управления образования администрации Симферопольского района от </w:t>
      </w:r>
      <w:r>
        <w:rPr>
          <w:rFonts w:ascii="Times New Roman" w:hAnsi="Times New Roman"/>
          <w:sz w:val="24"/>
          <w:szCs w:val="24"/>
        </w:rPr>
        <w:t>01.04.2025</w:t>
      </w:r>
      <w:r w:rsidRPr="00CE2B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412</w:t>
      </w:r>
    </w:p>
    <w:tbl>
      <w:tblPr>
        <w:tblW w:w="9872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408"/>
        <w:gridCol w:w="567"/>
        <w:gridCol w:w="425"/>
        <w:gridCol w:w="514"/>
        <w:gridCol w:w="266"/>
        <w:gridCol w:w="266"/>
        <w:gridCol w:w="266"/>
        <w:gridCol w:w="389"/>
        <w:gridCol w:w="283"/>
        <w:gridCol w:w="426"/>
        <w:gridCol w:w="425"/>
        <w:gridCol w:w="425"/>
        <w:gridCol w:w="71"/>
        <w:gridCol w:w="355"/>
        <w:gridCol w:w="322"/>
        <w:gridCol w:w="134"/>
        <w:gridCol w:w="18"/>
        <w:gridCol w:w="114"/>
        <w:gridCol w:w="134"/>
        <w:gridCol w:w="18"/>
        <w:gridCol w:w="387"/>
        <w:gridCol w:w="18"/>
        <w:gridCol w:w="124"/>
        <w:gridCol w:w="144"/>
        <w:gridCol w:w="18"/>
        <w:gridCol w:w="282"/>
        <w:gridCol w:w="18"/>
        <w:gridCol w:w="605"/>
        <w:gridCol w:w="624"/>
        <w:gridCol w:w="18"/>
        <w:gridCol w:w="282"/>
        <w:gridCol w:w="18"/>
        <w:gridCol w:w="1224"/>
        <w:gridCol w:w="18"/>
      </w:tblGrid>
      <w:tr w:rsidR="00307AE3" w:rsidRPr="00307AE3" w:rsidTr="004F6565">
        <w:trPr>
          <w:gridAfter w:val="1"/>
          <w:wAfter w:w="18" w:type="dxa"/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8"/>
                <w:szCs w:val="20"/>
              </w:rPr>
              <w:t> </w:t>
            </w: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(логин школы)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(предмет)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(дата: число, месяц, год)</w:t>
            </w:r>
          </w:p>
        </w:tc>
      </w:tr>
      <w:tr w:rsidR="00307AE3" w:rsidRPr="00307AE3" w:rsidTr="004F6565">
        <w:trPr>
          <w:trHeight w:val="248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97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(класс)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trHeight w:val="185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7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2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Протокол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89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gridSpan w:val="2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общественного наблюдения за проведением ВПР в ОО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4" w:type="dxa"/>
            <w:gridSpan w:val="2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6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ФИО общественного наблюдателя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65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Категория общественного наблюдателя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4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Представитель МОУО и муниципальных методических служб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293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Член родительского комитета общеобразовательной организации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1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Член государственно-общественного органа управления общеобразовательной организации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75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60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Работник другой образовательной организации 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0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Студенты педагогических вузов, училищ и колледжей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0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Другой вариант (укажите)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0"/>
        </w:trPr>
        <w:tc>
          <w:tcPr>
            <w:tcW w:w="6074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Выявленные нарушения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6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52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615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Организатор в аудитории покидал аудиторию и занимался посторонними делами </w:t>
            </w:r>
          </w:p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(читал, разговаривал и т.д.)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58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Материалы после проведения работы не переданы школьному координатору для организации последующей проверки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8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9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Организатор в аудитории подсказывал участникам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77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Свободное перемещение по классу участников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511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Присутствие посторонних лиц в аудитории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0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527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54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Другие причины (укажите)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8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17"/>
        </w:trPr>
        <w:tc>
          <w:tcPr>
            <w:tcW w:w="6479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Нарушений при проведении ВПР не выявлено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</w:tr>
      <w:tr w:rsidR="00307AE3" w:rsidRPr="00307AE3" w:rsidTr="004F6565">
        <w:trPr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89"/>
        </w:trPr>
        <w:tc>
          <w:tcPr>
            <w:tcW w:w="6479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Комментарии по итогам общественного наблюдения в ОО: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16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trHeight w:val="99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0"/>
        </w:trPr>
        <w:tc>
          <w:tcPr>
            <w:tcW w:w="297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Общественный наблюдатель</w:t>
            </w:r>
          </w:p>
        </w:tc>
        <w:tc>
          <w:tcPr>
            <w:tcW w:w="109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eastAsia="Calibri" w:cs="Calibri"/>
                <w:color w:val="000000"/>
                <w:szCs w:val="20"/>
              </w:rPr>
              <w:t> </w:t>
            </w:r>
          </w:p>
        </w:tc>
        <w:tc>
          <w:tcPr>
            <w:tcW w:w="921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Ознакомлены: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51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Организатор в аудитории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                     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3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03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Школьный координатор</w:t>
            </w:r>
          </w:p>
        </w:tc>
        <w:tc>
          <w:tcPr>
            <w:tcW w:w="5600" w:type="dxa"/>
            <w:gridSpan w:val="2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403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617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Руководитель ОО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07AE3" w:rsidRPr="00307AE3" w:rsidTr="004F6565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7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7AE3" w:rsidRPr="00307AE3" w:rsidRDefault="00307AE3" w:rsidP="00307A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AE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07AE3" w:rsidRPr="00307AE3" w:rsidRDefault="00307AE3" w:rsidP="00307AE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07AE3" w:rsidRPr="00307AE3" w:rsidRDefault="00307AE3" w:rsidP="00307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E3" w:rsidRPr="00307AE3" w:rsidRDefault="00307AE3" w:rsidP="00307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E3" w:rsidRDefault="00307AE3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B650BF" w:rsidRPr="00B650BF" w:rsidRDefault="00B650BF" w:rsidP="00B650B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650BF">
        <w:rPr>
          <w:rFonts w:ascii="Times New Roman" w:eastAsia="Calibri" w:hAnsi="Times New Roman"/>
          <w:sz w:val="24"/>
          <w:szCs w:val="24"/>
        </w:rPr>
        <w:lastRenderedPageBreak/>
        <w:t>С приказом</w:t>
      </w:r>
      <w:r w:rsidR="008F6A5F">
        <w:rPr>
          <w:rFonts w:ascii="Times New Roman" w:eastAsia="Calibri" w:hAnsi="Times New Roman"/>
          <w:sz w:val="24"/>
          <w:szCs w:val="24"/>
        </w:rPr>
        <w:t xml:space="preserve"> управления образования</w:t>
      </w:r>
    </w:p>
    <w:p w:rsidR="00B650BF" w:rsidRPr="00B650BF" w:rsidRDefault="00D62E1A" w:rsidP="008F6A5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</w:t>
      </w:r>
      <w:r w:rsidR="00307AE3">
        <w:rPr>
          <w:rFonts w:ascii="Times New Roman" w:eastAsia="Calibri" w:hAnsi="Times New Roman"/>
          <w:sz w:val="24"/>
          <w:szCs w:val="24"/>
        </w:rPr>
        <w:t>01.04.2025</w:t>
      </w:r>
      <w:r>
        <w:rPr>
          <w:rFonts w:ascii="Times New Roman" w:eastAsia="Calibri" w:hAnsi="Times New Roman"/>
          <w:sz w:val="24"/>
          <w:szCs w:val="24"/>
        </w:rPr>
        <w:t xml:space="preserve"> № </w:t>
      </w:r>
      <w:r w:rsidR="00307AE3">
        <w:rPr>
          <w:rFonts w:ascii="Times New Roman" w:eastAsia="Calibri" w:hAnsi="Times New Roman"/>
          <w:sz w:val="24"/>
          <w:szCs w:val="24"/>
        </w:rPr>
        <w:t>412</w:t>
      </w:r>
      <w:r w:rsidR="008F6A5F">
        <w:rPr>
          <w:rFonts w:ascii="Times New Roman" w:eastAsia="Calibri" w:hAnsi="Times New Roman"/>
          <w:sz w:val="24"/>
          <w:szCs w:val="24"/>
        </w:rPr>
        <w:t xml:space="preserve"> </w:t>
      </w:r>
      <w:r w:rsidR="00B650BF" w:rsidRPr="00B650BF">
        <w:rPr>
          <w:rFonts w:ascii="Times New Roman" w:eastAsia="Calibri" w:hAnsi="Times New Roman"/>
          <w:sz w:val="24"/>
          <w:szCs w:val="24"/>
        </w:rPr>
        <w:t>ознакомлены:</w:t>
      </w:r>
    </w:p>
    <w:p w:rsidR="00B650BF" w:rsidRPr="00B650BF" w:rsidRDefault="00B650BF" w:rsidP="00B650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1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650BF" w:rsidRPr="00B650BF" w:rsidTr="00C646D4">
        <w:tc>
          <w:tcPr>
            <w:tcW w:w="846" w:type="dxa"/>
          </w:tcPr>
          <w:p w:rsidR="00B650BF" w:rsidRPr="00B650BF" w:rsidRDefault="00B650BF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0BF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6" w:type="dxa"/>
          </w:tcPr>
          <w:p w:rsidR="00B650BF" w:rsidRPr="00B650BF" w:rsidRDefault="00B650BF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0BF"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B650BF" w:rsidRPr="00B650BF" w:rsidRDefault="00B650BF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0BF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B650BF" w:rsidRPr="00B650BF" w:rsidRDefault="00B650BF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50B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</w:tr>
      <w:tr w:rsidR="00952588" w:rsidRPr="00B650BF" w:rsidTr="00C646D4">
        <w:tc>
          <w:tcPr>
            <w:tcW w:w="846" w:type="dxa"/>
          </w:tcPr>
          <w:p w:rsidR="00952588" w:rsidRDefault="00952588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52588" w:rsidRPr="00B650BF" w:rsidRDefault="00952588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336" w:type="dxa"/>
          </w:tcPr>
          <w:p w:rsidR="00952588" w:rsidRPr="00B650BF" w:rsidRDefault="00952588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52588" w:rsidRPr="00952588" w:rsidRDefault="00307AE3" w:rsidP="009525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01.04.2025</w:t>
            </w:r>
          </w:p>
        </w:tc>
      </w:tr>
      <w:tr w:rsidR="00B650BF" w:rsidRPr="00B650BF" w:rsidTr="00C646D4">
        <w:tc>
          <w:tcPr>
            <w:tcW w:w="846" w:type="dxa"/>
          </w:tcPr>
          <w:p w:rsidR="00B650BF" w:rsidRPr="00B650BF" w:rsidRDefault="00952588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650BF" w:rsidRPr="00B650BF" w:rsidRDefault="00FF5AD9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Самуйлова Н. Р.</w:t>
            </w:r>
          </w:p>
        </w:tc>
        <w:tc>
          <w:tcPr>
            <w:tcW w:w="2336" w:type="dxa"/>
          </w:tcPr>
          <w:p w:rsidR="00B650BF" w:rsidRPr="00B650BF" w:rsidRDefault="00B650BF" w:rsidP="00B650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50BF" w:rsidRPr="00B650BF" w:rsidRDefault="00307AE3" w:rsidP="009525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01.04.2025</w:t>
            </w:r>
          </w:p>
        </w:tc>
      </w:tr>
    </w:tbl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>
      <w:pPr>
        <w:rPr>
          <w:rFonts w:ascii="Times New Roman" w:hAnsi="Times New Roman"/>
          <w:sz w:val="28"/>
          <w:szCs w:val="28"/>
        </w:rPr>
      </w:pPr>
    </w:p>
    <w:p w:rsidR="009E4983" w:rsidRPr="00671B86" w:rsidRDefault="00781A96" w:rsidP="00781A9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671B86">
        <w:rPr>
          <w:rFonts w:ascii="Times New Roman" w:hAnsi="Times New Roman"/>
          <w:sz w:val="28"/>
          <w:szCs w:val="28"/>
          <w:lang w:eastAsia="en-US" w:bidi="en-US"/>
        </w:rPr>
        <w:tab/>
      </w:r>
    </w:p>
    <w:sectPr w:rsidR="009E4983" w:rsidRPr="00671B86" w:rsidSect="004F6565">
      <w:pgSz w:w="11906" w:h="16840"/>
      <w:pgMar w:top="1134" w:right="567" w:bottom="567" w:left="1134" w:header="28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26" w:rsidRDefault="00EB3F26">
      <w:pPr>
        <w:spacing w:after="0" w:line="240" w:lineRule="auto"/>
      </w:pPr>
      <w:r>
        <w:separator/>
      </w:r>
    </w:p>
  </w:endnote>
  <w:endnote w:type="continuationSeparator" w:id="0">
    <w:p w:rsidR="00EB3F26" w:rsidRDefault="00EB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26" w:rsidRDefault="00EB3F26">
      <w:pPr>
        <w:spacing w:after="0" w:line="240" w:lineRule="auto"/>
      </w:pPr>
      <w:r>
        <w:separator/>
      </w:r>
    </w:p>
  </w:footnote>
  <w:footnote w:type="continuationSeparator" w:id="0">
    <w:p w:rsidR="00EB3F26" w:rsidRDefault="00EB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3E6"/>
    <w:multiLevelType w:val="hybridMultilevel"/>
    <w:tmpl w:val="6E6EF542"/>
    <w:lvl w:ilvl="0" w:tplc="9F483D96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2B90C06C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7C9CEEB2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B3C4DCFE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6A29B18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593CA41C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43B84F0A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4E2A756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0FC2CC8E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6B92464"/>
    <w:multiLevelType w:val="hybridMultilevel"/>
    <w:tmpl w:val="8E8E4286"/>
    <w:lvl w:ilvl="0" w:tplc="9B22F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8E6470">
      <w:start w:val="1"/>
      <w:numFmt w:val="lowerLetter"/>
      <w:lvlText w:val="%2."/>
      <w:lvlJc w:val="left"/>
      <w:pPr>
        <w:ind w:left="1440" w:hanging="360"/>
      </w:pPr>
    </w:lvl>
    <w:lvl w:ilvl="2" w:tplc="B6EAB732">
      <w:start w:val="1"/>
      <w:numFmt w:val="lowerRoman"/>
      <w:lvlText w:val="%3."/>
      <w:lvlJc w:val="right"/>
      <w:pPr>
        <w:ind w:left="2160" w:hanging="180"/>
      </w:pPr>
    </w:lvl>
    <w:lvl w:ilvl="3" w:tplc="7EB085BA">
      <w:start w:val="1"/>
      <w:numFmt w:val="decimal"/>
      <w:lvlText w:val="%4."/>
      <w:lvlJc w:val="left"/>
      <w:pPr>
        <w:ind w:left="2880" w:hanging="360"/>
      </w:pPr>
    </w:lvl>
    <w:lvl w:ilvl="4" w:tplc="934A0FE6">
      <w:start w:val="1"/>
      <w:numFmt w:val="lowerLetter"/>
      <w:lvlText w:val="%5."/>
      <w:lvlJc w:val="left"/>
      <w:pPr>
        <w:ind w:left="3600" w:hanging="360"/>
      </w:pPr>
    </w:lvl>
    <w:lvl w:ilvl="5" w:tplc="47DADDDE">
      <w:start w:val="1"/>
      <w:numFmt w:val="lowerRoman"/>
      <w:lvlText w:val="%6."/>
      <w:lvlJc w:val="right"/>
      <w:pPr>
        <w:ind w:left="4320" w:hanging="180"/>
      </w:pPr>
    </w:lvl>
    <w:lvl w:ilvl="6" w:tplc="14A08F52">
      <w:start w:val="1"/>
      <w:numFmt w:val="decimal"/>
      <w:lvlText w:val="%7."/>
      <w:lvlJc w:val="left"/>
      <w:pPr>
        <w:ind w:left="5040" w:hanging="360"/>
      </w:pPr>
    </w:lvl>
    <w:lvl w:ilvl="7" w:tplc="C9380C4E">
      <w:start w:val="1"/>
      <w:numFmt w:val="lowerLetter"/>
      <w:lvlText w:val="%8."/>
      <w:lvlJc w:val="left"/>
      <w:pPr>
        <w:ind w:left="5760" w:hanging="360"/>
      </w:pPr>
    </w:lvl>
    <w:lvl w:ilvl="8" w:tplc="92460D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A34"/>
    <w:multiLevelType w:val="hybridMultilevel"/>
    <w:tmpl w:val="5426D046"/>
    <w:lvl w:ilvl="0" w:tplc="B54A696C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D436D06E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986AB0AC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44DAE4FC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0E5450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D9DC77F6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98441244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2D6F4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E502106C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0C106A5B"/>
    <w:multiLevelType w:val="multilevel"/>
    <w:tmpl w:val="F07E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20188"/>
    <w:multiLevelType w:val="hybridMultilevel"/>
    <w:tmpl w:val="DD42AACA"/>
    <w:lvl w:ilvl="0" w:tplc="AF06E47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8178790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96E366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56405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182C0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F1499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76F5E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C30076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4AC85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3A5AE3"/>
    <w:multiLevelType w:val="hybridMultilevel"/>
    <w:tmpl w:val="F84ACC64"/>
    <w:lvl w:ilvl="0" w:tplc="AE4C47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19E32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1FC33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92FD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AF471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85CF63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BD0349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65ECC3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4BC0B8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7427388"/>
    <w:multiLevelType w:val="hybridMultilevel"/>
    <w:tmpl w:val="F4A636C0"/>
    <w:lvl w:ilvl="0" w:tplc="C8B8ED04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3B1858A0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2" w:tplc="7E1EA47A">
      <w:start w:val="1"/>
      <w:numFmt w:val="decimal"/>
      <w:lvlText w:val=""/>
      <w:lvlJc w:val="left"/>
    </w:lvl>
    <w:lvl w:ilvl="3" w:tplc="8298998A">
      <w:start w:val="1"/>
      <w:numFmt w:val="decimal"/>
      <w:lvlText w:val=""/>
      <w:lvlJc w:val="left"/>
    </w:lvl>
    <w:lvl w:ilvl="4" w:tplc="ADFAF62A">
      <w:start w:val="1"/>
      <w:numFmt w:val="decimal"/>
      <w:lvlText w:val=""/>
      <w:lvlJc w:val="left"/>
    </w:lvl>
    <w:lvl w:ilvl="5" w:tplc="6706E248">
      <w:start w:val="1"/>
      <w:numFmt w:val="decimal"/>
      <w:lvlText w:val=""/>
      <w:lvlJc w:val="left"/>
    </w:lvl>
    <w:lvl w:ilvl="6" w:tplc="7CA895F0">
      <w:start w:val="1"/>
      <w:numFmt w:val="decimal"/>
      <w:lvlText w:val=""/>
      <w:lvlJc w:val="left"/>
    </w:lvl>
    <w:lvl w:ilvl="7" w:tplc="9782D4F8">
      <w:start w:val="1"/>
      <w:numFmt w:val="decimal"/>
      <w:lvlText w:val=""/>
      <w:lvlJc w:val="left"/>
    </w:lvl>
    <w:lvl w:ilvl="8" w:tplc="DD104BAA">
      <w:start w:val="1"/>
      <w:numFmt w:val="decimal"/>
      <w:lvlText w:val=""/>
      <w:lvlJc w:val="left"/>
    </w:lvl>
  </w:abstractNum>
  <w:abstractNum w:abstractNumId="7" w15:restartNumberingAfterBreak="0">
    <w:nsid w:val="1D0F7BE8"/>
    <w:multiLevelType w:val="multilevel"/>
    <w:tmpl w:val="8B720CF0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1D1903AF"/>
    <w:multiLevelType w:val="multilevel"/>
    <w:tmpl w:val="B394C11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D323F18"/>
    <w:multiLevelType w:val="hybridMultilevel"/>
    <w:tmpl w:val="6E54FBEA"/>
    <w:lvl w:ilvl="0" w:tplc="F446ED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5FBC2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7E61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B63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3C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7A3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028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EC3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920F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C46E90"/>
    <w:multiLevelType w:val="hybridMultilevel"/>
    <w:tmpl w:val="A90CA3E0"/>
    <w:lvl w:ilvl="0" w:tplc="632CFC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1E85DE">
      <w:start w:val="1"/>
      <w:numFmt w:val="lowerLetter"/>
      <w:lvlText w:val="%2."/>
      <w:lvlJc w:val="left"/>
      <w:pPr>
        <w:ind w:left="1440" w:hanging="360"/>
      </w:pPr>
    </w:lvl>
    <w:lvl w:ilvl="2" w:tplc="1486B1C0">
      <w:start w:val="1"/>
      <w:numFmt w:val="lowerRoman"/>
      <w:lvlText w:val="%3."/>
      <w:lvlJc w:val="right"/>
      <w:pPr>
        <w:ind w:left="2160" w:hanging="180"/>
      </w:pPr>
    </w:lvl>
    <w:lvl w:ilvl="3" w:tplc="8696CB72">
      <w:start w:val="1"/>
      <w:numFmt w:val="decimal"/>
      <w:lvlText w:val="%4."/>
      <w:lvlJc w:val="left"/>
      <w:pPr>
        <w:ind w:left="2880" w:hanging="360"/>
      </w:pPr>
    </w:lvl>
    <w:lvl w:ilvl="4" w:tplc="8EC80590">
      <w:start w:val="1"/>
      <w:numFmt w:val="lowerLetter"/>
      <w:lvlText w:val="%5."/>
      <w:lvlJc w:val="left"/>
      <w:pPr>
        <w:ind w:left="3600" w:hanging="360"/>
      </w:pPr>
    </w:lvl>
    <w:lvl w:ilvl="5" w:tplc="A92A5378">
      <w:start w:val="1"/>
      <w:numFmt w:val="lowerRoman"/>
      <w:lvlText w:val="%6."/>
      <w:lvlJc w:val="right"/>
      <w:pPr>
        <w:ind w:left="4320" w:hanging="180"/>
      </w:pPr>
    </w:lvl>
    <w:lvl w:ilvl="6" w:tplc="BB02D0FC">
      <w:start w:val="1"/>
      <w:numFmt w:val="decimal"/>
      <w:lvlText w:val="%7."/>
      <w:lvlJc w:val="left"/>
      <w:pPr>
        <w:ind w:left="5040" w:hanging="360"/>
      </w:pPr>
    </w:lvl>
    <w:lvl w:ilvl="7" w:tplc="13841FA0">
      <w:start w:val="1"/>
      <w:numFmt w:val="lowerLetter"/>
      <w:lvlText w:val="%8."/>
      <w:lvlJc w:val="left"/>
      <w:pPr>
        <w:ind w:left="5760" w:hanging="360"/>
      </w:pPr>
    </w:lvl>
    <w:lvl w:ilvl="8" w:tplc="A58A3A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4B5E"/>
    <w:multiLevelType w:val="hybridMultilevel"/>
    <w:tmpl w:val="CE2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2FB8"/>
    <w:multiLevelType w:val="multilevel"/>
    <w:tmpl w:val="13F881EC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9C80D33"/>
    <w:multiLevelType w:val="multilevel"/>
    <w:tmpl w:val="A96403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2FF80411"/>
    <w:multiLevelType w:val="hybridMultilevel"/>
    <w:tmpl w:val="3B4E9B6C"/>
    <w:lvl w:ilvl="0" w:tplc="19A29B0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20C20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912C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2C5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B4E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AE238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2855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F8F1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6124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0D27E1"/>
    <w:multiLevelType w:val="hybridMultilevel"/>
    <w:tmpl w:val="4B208936"/>
    <w:lvl w:ilvl="0" w:tplc="446C6C9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FB874D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2D2FE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51015C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75EC76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C9251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33EB0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2900FA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A9C30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31CC159C"/>
    <w:multiLevelType w:val="multilevel"/>
    <w:tmpl w:val="D7C8943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3556681A"/>
    <w:multiLevelType w:val="hybridMultilevel"/>
    <w:tmpl w:val="F1B40676"/>
    <w:lvl w:ilvl="0" w:tplc="37A069BC">
      <w:start w:val="8"/>
      <w:numFmt w:val="decimal"/>
      <w:lvlText w:val="%1."/>
      <w:lvlJc w:val="left"/>
      <w:pPr>
        <w:ind w:left="6173" w:hanging="360"/>
      </w:pPr>
    </w:lvl>
    <w:lvl w:ilvl="1" w:tplc="DAC2C85C">
      <w:start w:val="1"/>
      <w:numFmt w:val="lowerLetter"/>
      <w:lvlText w:val="%2."/>
      <w:lvlJc w:val="left"/>
      <w:pPr>
        <w:ind w:left="1440" w:hanging="360"/>
      </w:pPr>
    </w:lvl>
    <w:lvl w:ilvl="2" w:tplc="FD4AA340">
      <w:start w:val="1"/>
      <w:numFmt w:val="lowerRoman"/>
      <w:lvlText w:val="%3."/>
      <w:lvlJc w:val="right"/>
      <w:pPr>
        <w:ind w:left="2160" w:hanging="180"/>
      </w:pPr>
    </w:lvl>
    <w:lvl w:ilvl="3" w:tplc="71EAB434">
      <w:start w:val="1"/>
      <w:numFmt w:val="decimal"/>
      <w:lvlText w:val="%4."/>
      <w:lvlJc w:val="left"/>
      <w:pPr>
        <w:ind w:left="2880" w:hanging="360"/>
      </w:pPr>
    </w:lvl>
    <w:lvl w:ilvl="4" w:tplc="B8D201E0">
      <w:start w:val="1"/>
      <w:numFmt w:val="lowerLetter"/>
      <w:lvlText w:val="%5."/>
      <w:lvlJc w:val="left"/>
      <w:pPr>
        <w:ind w:left="3600" w:hanging="360"/>
      </w:pPr>
    </w:lvl>
    <w:lvl w:ilvl="5" w:tplc="56BE2896">
      <w:start w:val="1"/>
      <w:numFmt w:val="lowerRoman"/>
      <w:lvlText w:val="%6."/>
      <w:lvlJc w:val="right"/>
      <w:pPr>
        <w:ind w:left="4320" w:hanging="180"/>
      </w:pPr>
    </w:lvl>
    <w:lvl w:ilvl="6" w:tplc="6FEE7F52">
      <w:start w:val="1"/>
      <w:numFmt w:val="decimal"/>
      <w:lvlText w:val="%7."/>
      <w:lvlJc w:val="left"/>
      <w:pPr>
        <w:ind w:left="5040" w:hanging="360"/>
      </w:pPr>
    </w:lvl>
    <w:lvl w:ilvl="7" w:tplc="02803F0A">
      <w:start w:val="1"/>
      <w:numFmt w:val="lowerLetter"/>
      <w:lvlText w:val="%8."/>
      <w:lvlJc w:val="left"/>
      <w:pPr>
        <w:ind w:left="5760" w:hanging="360"/>
      </w:pPr>
    </w:lvl>
    <w:lvl w:ilvl="8" w:tplc="C13214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25E6E"/>
    <w:multiLevelType w:val="multilevel"/>
    <w:tmpl w:val="9E44138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A690F1D"/>
    <w:multiLevelType w:val="hybridMultilevel"/>
    <w:tmpl w:val="D6983168"/>
    <w:lvl w:ilvl="0" w:tplc="DE621266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1304C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11E1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8EE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A2D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A820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023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382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ACC4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9B28C8"/>
    <w:multiLevelType w:val="hybridMultilevel"/>
    <w:tmpl w:val="74DEF898"/>
    <w:lvl w:ilvl="0" w:tplc="9E722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CEEAD4">
      <w:start w:val="1"/>
      <w:numFmt w:val="lowerLetter"/>
      <w:lvlText w:val="%2."/>
      <w:lvlJc w:val="left"/>
      <w:pPr>
        <w:ind w:left="1440" w:hanging="360"/>
      </w:pPr>
    </w:lvl>
    <w:lvl w:ilvl="2" w:tplc="4F68CFE6">
      <w:start w:val="1"/>
      <w:numFmt w:val="lowerRoman"/>
      <w:lvlText w:val="%3."/>
      <w:lvlJc w:val="right"/>
      <w:pPr>
        <w:ind w:left="2160" w:hanging="180"/>
      </w:pPr>
    </w:lvl>
    <w:lvl w:ilvl="3" w:tplc="676AD114">
      <w:start w:val="1"/>
      <w:numFmt w:val="decimal"/>
      <w:lvlText w:val="%4."/>
      <w:lvlJc w:val="left"/>
      <w:pPr>
        <w:ind w:left="2880" w:hanging="360"/>
      </w:pPr>
    </w:lvl>
    <w:lvl w:ilvl="4" w:tplc="AC98DBCC">
      <w:start w:val="1"/>
      <w:numFmt w:val="lowerLetter"/>
      <w:lvlText w:val="%5."/>
      <w:lvlJc w:val="left"/>
      <w:pPr>
        <w:ind w:left="3600" w:hanging="360"/>
      </w:pPr>
    </w:lvl>
    <w:lvl w:ilvl="5" w:tplc="DC7E4C44">
      <w:start w:val="1"/>
      <w:numFmt w:val="lowerRoman"/>
      <w:lvlText w:val="%6."/>
      <w:lvlJc w:val="right"/>
      <w:pPr>
        <w:ind w:left="4320" w:hanging="180"/>
      </w:pPr>
    </w:lvl>
    <w:lvl w:ilvl="6" w:tplc="3320AB84">
      <w:start w:val="1"/>
      <w:numFmt w:val="decimal"/>
      <w:lvlText w:val="%7."/>
      <w:lvlJc w:val="left"/>
      <w:pPr>
        <w:ind w:left="5040" w:hanging="360"/>
      </w:pPr>
    </w:lvl>
    <w:lvl w:ilvl="7" w:tplc="6D8ACF54">
      <w:start w:val="1"/>
      <w:numFmt w:val="lowerLetter"/>
      <w:lvlText w:val="%8."/>
      <w:lvlJc w:val="left"/>
      <w:pPr>
        <w:ind w:left="5760" w:hanging="360"/>
      </w:pPr>
    </w:lvl>
    <w:lvl w:ilvl="8" w:tplc="3DF06F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7D7E"/>
    <w:multiLevelType w:val="multilevel"/>
    <w:tmpl w:val="3A927B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6543E51"/>
    <w:multiLevelType w:val="hybridMultilevel"/>
    <w:tmpl w:val="B50040E4"/>
    <w:lvl w:ilvl="0" w:tplc="B7468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3141BD0">
      <w:start w:val="1"/>
      <w:numFmt w:val="lowerLetter"/>
      <w:lvlText w:val="%2."/>
      <w:lvlJc w:val="left"/>
      <w:pPr>
        <w:ind w:left="1789" w:hanging="360"/>
      </w:pPr>
    </w:lvl>
    <w:lvl w:ilvl="2" w:tplc="5C30F61E">
      <w:start w:val="1"/>
      <w:numFmt w:val="lowerRoman"/>
      <w:lvlText w:val="%3."/>
      <w:lvlJc w:val="right"/>
      <w:pPr>
        <w:ind w:left="2509" w:hanging="180"/>
      </w:pPr>
    </w:lvl>
    <w:lvl w:ilvl="3" w:tplc="64B4C81E">
      <w:start w:val="1"/>
      <w:numFmt w:val="decimal"/>
      <w:lvlText w:val="%4."/>
      <w:lvlJc w:val="left"/>
      <w:pPr>
        <w:ind w:left="3229" w:hanging="360"/>
      </w:pPr>
    </w:lvl>
    <w:lvl w:ilvl="4" w:tplc="B22CEF4A">
      <w:start w:val="1"/>
      <w:numFmt w:val="lowerLetter"/>
      <w:lvlText w:val="%5."/>
      <w:lvlJc w:val="left"/>
      <w:pPr>
        <w:ind w:left="3949" w:hanging="360"/>
      </w:pPr>
    </w:lvl>
    <w:lvl w:ilvl="5" w:tplc="A6A46BD8">
      <w:start w:val="1"/>
      <w:numFmt w:val="lowerRoman"/>
      <w:lvlText w:val="%6."/>
      <w:lvlJc w:val="right"/>
      <w:pPr>
        <w:ind w:left="4669" w:hanging="180"/>
      </w:pPr>
    </w:lvl>
    <w:lvl w:ilvl="6" w:tplc="B3F2F564">
      <w:start w:val="1"/>
      <w:numFmt w:val="decimal"/>
      <w:lvlText w:val="%7."/>
      <w:lvlJc w:val="left"/>
      <w:pPr>
        <w:ind w:left="5389" w:hanging="360"/>
      </w:pPr>
    </w:lvl>
    <w:lvl w:ilvl="7" w:tplc="C69A8E6A">
      <w:start w:val="1"/>
      <w:numFmt w:val="lowerLetter"/>
      <w:lvlText w:val="%8."/>
      <w:lvlJc w:val="left"/>
      <w:pPr>
        <w:ind w:left="6109" w:hanging="360"/>
      </w:pPr>
    </w:lvl>
    <w:lvl w:ilvl="8" w:tplc="0E229162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1741D3"/>
    <w:multiLevelType w:val="hybridMultilevel"/>
    <w:tmpl w:val="1DBC068A"/>
    <w:lvl w:ilvl="0" w:tplc="56A2FB80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E5D24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A963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DC3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6A3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8EA4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E4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66E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825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4FCC0E9E"/>
    <w:multiLevelType w:val="hybridMultilevel"/>
    <w:tmpl w:val="0FAA51F0"/>
    <w:lvl w:ilvl="0" w:tplc="C908E7DE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C4FEC8A6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0A9EA44A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1786B810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2BCCD58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2C2E562A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EE746146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C3886C4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91EEDB22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25" w15:restartNumberingAfterBreak="0">
    <w:nsid w:val="5347007E"/>
    <w:multiLevelType w:val="hybridMultilevel"/>
    <w:tmpl w:val="FC10A9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F97468"/>
    <w:multiLevelType w:val="multilevel"/>
    <w:tmpl w:val="A3521F9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A400187"/>
    <w:multiLevelType w:val="multilevel"/>
    <w:tmpl w:val="4024106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BF46E15"/>
    <w:multiLevelType w:val="hybridMultilevel"/>
    <w:tmpl w:val="F41A29FA"/>
    <w:lvl w:ilvl="0" w:tplc="C02E1B20">
      <w:start w:val="1"/>
      <w:numFmt w:val="decimal"/>
      <w:lvlText w:val="%1."/>
      <w:lvlJc w:val="left"/>
      <w:pPr>
        <w:ind w:left="720" w:hanging="360"/>
      </w:pPr>
    </w:lvl>
    <w:lvl w:ilvl="1" w:tplc="FABE12D2">
      <w:start w:val="1"/>
      <w:numFmt w:val="lowerLetter"/>
      <w:lvlText w:val="%2."/>
      <w:lvlJc w:val="left"/>
      <w:pPr>
        <w:ind w:left="1440" w:hanging="360"/>
      </w:pPr>
    </w:lvl>
    <w:lvl w:ilvl="2" w:tplc="6CC06F56">
      <w:start w:val="1"/>
      <w:numFmt w:val="lowerRoman"/>
      <w:lvlText w:val="%3."/>
      <w:lvlJc w:val="right"/>
      <w:pPr>
        <w:ind w:left="2160" w:hanging="360"/>
      </w:pPr>
    </w:lvl>
    <w:lvl w:ilvl="3" w:tplc="CBC619A8">
      <w:start w:val="1"/>
      <w:numFmt w:val="decimal"/>
      <w:lvlText w:val="%4."/>
      <w:lvlJc w:val="left"/>
      <w:pPr>
        <w:ind w:left="2880" w:hanging="360"/>
      </w:pPr>
    </w:lvl>
    <w:lvl w:ilvl="4" w:tplc="81120C26">
      <w:start w:val="1"/>
      <w:numFmt w:val="lowerLetter"/>
      <w:lvlText w:val="%5."/>
      <w:lvlJc w:val="left"/>
      <w:pPr>
        <w:ind w:left="3600" w:hanging="360"/>
      </w:pPr>
    </w:lvl>
    <w:lvl w:ilvl="5" w:tplc="6958EDDE">
      <w:start w:val="1"/>
      <w:numFmt w:val="lowerRoman"/>
      <w:lvlText w:val="%6."/>
      <w:lvlJc w:val="right"/>
      <w:pPr>
        <w:ind w:left="4320" w:hanging="360"/>
      </w:pPr>
    </w:lvl>
    <w:lvl w:ilvl="6" w:tplc="ED90327C">
      <w:start w:val="1"/>
      <w:numFmt w:val="decimal"/>
      <w:lvlText w:val="%7."/>
      <w:lvlJc w:val="left"/>
      <w:pPr>
        <w:ind w:left="5040" w:hanging="360"/>
      </w:pPr>
    </w:lvl>
    <w:lvl w:ilvl="7" w:tplc="0B922DEE">
      <w:start w:val="1"/>
      <w:numFmt w:val="lowerLetter"/>
      <w:lvlText w:val="%8."/>
      <w:lvlJc w:val="left"/>
      <w:pPr>
        <w:ind w:left="5760" w:hanging="360"/>
      </w:pPr>
    </w:lvl>
    <w:lvl w:ilvl="8" w:tplc="840EAF12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5C3F21DF"/>
    <w:multiLevelType w:val="multilevel"/>
    <w:tmpl w:val="BE5086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0" w15:restartNumberingAfterBreak="0">
    <w:nsid w:val="5E593606"/>
    <w:multiLevelType w:val="hybridMultilevel"/>
    <w:tmpl w:val="393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155A"/>
    <w:multiLevelType w:val="hybridMultilevel"/>
    <w:tmpl w:val="9680323A"/>
    <w:lvl w:ilvl="0" w:tplc="30626DFA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99922418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20C6AB3A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72F8164E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FC98E34E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B86C8E10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738E8BC4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7A0A786A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08C6D1E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62581E25"/>
    <w:multiLevelType w:val="multilevel"/>
    <w:tmpl w:val="A620A1A8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33" w15:restartNumberingAfterBreak="0">
    <w:nsid w:val="642234C3"/>
    <w:multiLevelType w:val="hybridMultilevel"/>
    <w:tmpl w:val="AE42A286"/>
    <w:lvl w:ilvl="0" w:tplc="82A6991A">
      <w:start w:val="1"/>
      <w:numFmt w:val="decimal"/>
      <w:lvlText w:val="%1."/>
      <w:lvlJc w:val="left"/>
      <w:pPr>
        <w:ind w:left="709" w:hanging="360"/>
      </w:pPr>
    </w:lvl>
    <w:lvl w:ilvl="1" w:tplc="084A784E">
      <w:start w:val="1"/>
      <w:numFmt w:val="lowerLetter"/>
      <w:lvlText w:val="%2."/>
      <w:lvlJc w:val="left"/>
      <w:pPr>
        <w:ind w:left="1429" w:hanging="360"/>
      </w:pPr>
    </w:lvl>
    <w:lvl w:ilvl="2" w:tplc="DA1CE8D2">
      <w:start w:val="1"/>
      <w:numFmt w:val="lowerRoman"/>
      <w:lvlText w:val="%3."/>
      <w:lvlJc w:val="right"/>
      <w:pPr>
        <w:ind w:left="2149" w:hanging="180"/>
      </w:pPr>
    </w:lvl>
    <w:lvl w:ilvl="3" w:tplc="6AC0C7CC">
      <w:start w:val="1"/>
      <w:numFmt w:val="decimal"/>
      <w:lvlText w:val="%4."/>
      <w:lvlJc w:val="left"/>
      <w:pPr>
        <w:ind w:left="2869" w:hanging="360"/>
      </w:pPr>
    </w:lvl>
    <w:lvl w:ilvl="4" w:tplc="5E0A1F8A">
      <w:start w:val="1"/>
      <w:numFmt w:val="lowerLetter"/>
      <w:lvlText w:val="%5."/>
      <w:lvlJc w:val="left"/>
      <w:pPr>
        <w:ind w:left="3589" w:hanging="360"/>
      </w:pPr>
    </w:lvl>
    <w:lvl w:ilvl="5" w:tplc="5784DB48">
      <w:start w:val="1"/>
      <w:numFmt w:val="lowerRoman"/>
      <w:lvlText w:val="%6."/>
      <w:lvlJc w:val="right"/>
      <w:pPr>
        <w:ind w:left="4309" w:hanging="180"/>
      </w:pPr>
    </w:lvl>
    <w:lvl w:ilvl="6" w:tplc="F6965D50">
      <w:start w:val="1"/>
      <w:numFmt w:val="decimal"/>
      <w:lvlText w:val="%7."/>
      <w:lvlJc w:val="left"/>
      <w:pPr>
        <w:ind w:left="5029" w:hanging="360"/>
      </w:pPr>
    </w:lvl>
    <w:lvl w:ilvl="7" w:tplc="1EF608EE">
      <w:start w:val="1"/>
      <w:numFmt w:val="lowerLetter"/>
      <w:lvlText w:val="%8."/>
      <w:lvlJc w:val="left"/>
      <w:pPr>
        <w:ind w:left="5749" w:hanging="360"/>
      </w:pPr>
    </w:lvl>
    <w:lvl w:ilvl="8" w:tplc="FCDE6BBE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49735D2"/>
    <w:multiLevelType w:val="multilevel"/>
    <w:tmpl w:val="436275A4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5" w15:restartNumberingAfterBreak="0">
    <w:nsid w:val="65177182"/>
    <w:multiLevelType w:val="multilevel"/>
    <w:tmpl w:val="AD726E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6E23BBE"/>
    <w:multiLevelType w:val="hybridMultilevel"/>
    <w:tmpl w:val="32F2FCA0"/>
    <w:lvl w:ilvl="0" w:tplc="303E48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0841E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1CA2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209B7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486F47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8DA18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D8BC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D065C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BD23F1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E243158"/>
    <w:multiLevelType w:val="hybridMultilevel"/>
    <w:tmpl w:val="73B8C7C2"/>
    <w:lvl w:ilvl="0" w:tplc="0B3EA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6845F8">
      <w:start w:val="1"/>
      <w:numFmt w:val="lowerLetter"/>
      <w:lvlText w:val="%2."/>
      <w:lvlJc w:val="left"/>
      <w:pPr>
        <w:ind w:left="1440" w:hanging="360"/>
      </w:pPr>
    </w:lvl>
    <w:lvl w:ilvl="2" w:tplc="C7C21606">
      <w:start w:val="1"/>
      <w:numFmt w:val="lowerRoman"/>
      <w:lvlText w:val="%3."/>
      <w:lvlJc w:val="right"/>
      <w:pPr>
        <w:ind w:left="2160" w:hanging="180"/>
      </w:pPr>
    </w:lvl>
    <w:lvl w:ilvl="3" w:tplc="38FEB976">
      <w:start w:val="1"/>
      <w:numFmt w:val="decimal"/>
      <w:lvlText w:val="%4."/>
      <w:lvlJc w:val="left"/>
      <w:pPr>
        <w:ind w:left="2880" w:hanging="360"/>
      </w:pPr>
    </w:lvl>
    <w:lvl w:ilvl="4" w:tplc="95EE4868">
      <w:start w:val="1"/>
      <w:numFmt w:val="lowerLetter"/>
      <w:lvlText w:val="%5."/>
      <w:lvlJc w:val="left"/>
      <w:pPr>
        <w:ind w:left="3600" w:hanging="360"/>
      </w:pPr>
    </w:lvl>
    <w:lvl w:ilvl="5" w:tplc="390A9944">
      <w:start w:val="1"/>
      <w:numFmt w:val="lowerRoman"/>
      <w:lvlText w:val="%6."/>
      <w:lvlJc w:val="right"/>
      <w:pPr>
        <w:ind w:left="4320" w:hanging="180"/>
      </w:pPr>
    </w:lvl>
    <w:lvl w:ilvl="6" w:tplc="4CC8E886">
      <w:start w:val="1"/>
      <w:numFmt w:val="decimal"/>
      <w:lvlText w:val="%7."/>
      <w:lvlJc w:val="left"/>
      <w:pPr>
        <w:ind w:left="5040" w:hanging="360"/>
      </w:pPr>
    </w:lvl>
    <w:lvl w:ilvl="7" w:tplc="192ADD22">
      <w:start w:val="1"/>
      <w:numFmt w:val="lowerLetter"/>
      <w:lvlText w:val="%8."/>
      <w:lvlJc w:val="left"/>
      <w:pPr>
        <w:ind w:left="5760" w:hanging="360"/>
      </w:pPr>
    </w:lvl>
    <w:lvl w:ilvl="8" w:tplc="17FEE8B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17972"/>
    <w:multiLevelType w:val="hybridMultilevel"/>
    <w:tmpl w:val="B1C2CFB4"/>
    <w:lvl w:ilvl="0" w:tplc="E92274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434F4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BF09FD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480CB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7E4BF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148818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4560A7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84A55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CF6CEF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70E01895"/>
    <w:multiLevelType w:val="multilevel"/>
    <w:tmpl w:val="F5FA2AD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73FE2C24"/>
    <w:multiLevelType w:val="hybridMultilevel"/>
    <w:tmpl w:val="5088C7C6"/>
    <w:lvl w:ilvl="0" w:tplc="A8FE8EB4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2912F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8704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BE2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28AA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6108B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F21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C29C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CB0B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B843CFF"/>
    <w:multiLevelType w:val="hybridMultilevel"/>
    <w:tmpl w:val="A4E6895E"/>
    <w:lvl w:ilvl="0" w:tplc="82DA7CD2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04E4E538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240E8CF0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6B12FCE4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EAAF618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8AA2C8D2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A68A8E5C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000D0CA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4BA093E8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42" w15:restartNumberingAfterBreak="0">
    <w:nsid w:val="7BFB0DB5"/>
    <w:multiLevelType w:val="multilevel"/>
    <w:tmpl w:val="EB7484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D002D23"/>
    <w:multiLevelType w:val="multilevel"/>
    <w:tmpl w:val="5D8405D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D3A760D"/>
    <w:multiLevelType w:val="multilevel"/>
    <w:tmpl w:val="1180CF54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45" w15:restartNumberingAfterBreak="0">
    <w:nsid w:val="7D893F6E"/>
    <w:multiLevelType w:val="multilevel"/>
    <w:tmpl w:val="456A70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D8B1FE4"/>
    <w:multiLevelType w:val="hybridMultilevel"/>
    <w:tmpl w:val="535C5634"/>
    <w:lvl w:ilvl="0" w:tplc="93F493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148467B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82CF7E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612503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640A3F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690EF20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1A0A67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DF92A72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97D40FF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7" w15:restartNumberingAfterBreak="0">
    <w:nsid w:val="7EC47F42"/>
    <w:multiLevelType w:val="multilevel"/>
    <w:tmpl w:val="F89C448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0"/>
  </w:num>
  <w:num w:numId="2">
    <w:abstractNumId w:val="11"/>
  </w:num>
  <w:num w:numId="3">
    <w:abstractNumId w:val="23"/>
  </w:num>
  <w:num w:numId="4">
    <w:abstractNumId w:val="19"/>
  </w:num>
  <w:num w:numId="5">
    <w:abstractNumId w:val="40"/>
  </w:num>
  <w:num w:numId="6">
    <w:abstractNumId w:val="9"/>
  </w:num>
  <w:num w:numId="7">
    <w:abstractNumId w:val="14"/>
  </w:num>
  <w:num w:numId="8">
    <w:abstractNumId w:val="32"/>
  </w:num>
  <w:num w:numId="9">
    <w:abstractNumId w:val="6"/>
  </w:num>
  <w:num w:numId="10">
    <w:abstractNumId w:val="29"/>
  </w:num>
  <w:num w:numId="11">
    <w:abstractNumId w:val="46"/>
  </w:num>
  <w:num w:numId="12">
    <w:abstractNumId w:val="26"/>
  </w:num>
  <w:num w:numId="13">
    <w:abstractNumId w:val="16"/>
  </w:num>
  <w:num w:numId="14">
    <w:abstractNumId w:val="47"/>
  </w:num>
  <w:num w:numId="15">
    <w:abstractNumId w:val="8"/>
  </w:num>
  <w:num w:numId="16">
    <w:abstractNumId w:val="18"/>
  </w:num>
  <w:num w:numId="17">
    <w:abstractNumId w:val="7"/>
  </w:num>
  <w:num w:numId="18">
    <w:abstractNumId w:val="34"/>
  </w:num>
  <w:num w:numId="19">
    <w:abstractNumId w:val="39"/>
  </w:num>
  <w:num w:numId="20">
    <w:abstractNumId w:val="36"/>
  </w:num>
  <w:num w:numId="21">
    <w:abstractNumId w:val="27"/>
  </w:num>
  <w:num w:numId="22">
    <w:abstractNumId w:val="17"/>
  </w:num>
  <w:num w:numId="23">
    <w:abstractNumId w:val="12"/>
  </w:num>
  <w:num w:numId="24">
    <w:abstractNumId w:val="4"/>
  </w:num>
  <w:num w:numId="25">
    <w:abstractNumId w:val="20"/>
  </w:num>
  <w:num w:numId="26">
    <w:abstractNumId w:val="1"/>
  </w:num>
  <w:num w:numId="27">
    <w:abstractNumId w:val="45"/>
  </w:num>
  <w:num w:numId="28">
    <w:abstractNumId w:val="13"/>
  </w:num>
  <w:num w:numId="29">
    <w:abstractNumId w:val="42"/>
  </w:num>
  <w:num w:numId="30">
    <w:abstractNumId w:val="21"/>
  </w:num>
  <w:num w:numId="31">
    <w:abstractNumId w:val="43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5"/>
  </w:num>
  <w:num w:numId="35">
    <w:abstractNumId w:val="38"/>
  </w:num>
  <w:num w:numId="36">
    <w:abstractNumId w:val="15"/>
  </w:num>
  <w:num w:numId="37">
    <w:abstractNumId w:val="31"/>
  </w:num>
  <w:num w:numId="38">
    <w:abstractNumId w:val="37"/>
  </w:num>
  <w:num w:numId="39">
    <w:abstractNumId w:val="22"/>
  </w:num>
  <w:num w:numId="40">
    <w:abstractNumId w:val="0"/>
  </w:num>
  <w:num w:numId="41">
    <w:abstractNumId w:val="24"/>
  </w:num>
  <w:num w:numId="42">
    <w:abstractNumId w:val="41"/>
  </w:num>
  <w:num w:numId="43">
    <w:abstractNumId w:val="28"/>
  </w:num>
  <w:num w:numId="44">
    <w:abstractNumId w:val="2"/>
  </w:num>
  <w:num w:numId="45">
    <w:abstractNumId w:val="44"/>
  </w:num>
  <w:num w:numId="46">
    <w:abstractNumId w:val="33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C"/>
    <w:rsid w:val="000169B6"/>
    <w:rsid w:val="0002435A"/>
    <w:rsid w:val="00051863"/>
    <w:rsid w:val="00084C76"/>
    <w:rsid w:val="000946DD"/>
    <w:rsid w:val="000A45FC"/>
    <w:rsid w:val="000B2E46"/>
    <w:rsid w:val="000E00DE"/>
    <w:rsid w:val="000E27BD"/>
    <w:rsid w:val="000F3E93"/>
    <w:rsid w:val="00117F7B"/>
    <w:rsid w:val="00140950"/>
    <w:rsid w:val="001868A9"/>
    <w:rsid w:val="001A48C8"/>
    <w:rsid w:val="002057AD"/>
    <w:rsid w:val="00207B9B"/>
    <w:rsid w:val="00231C3C"/>
    <w:rsid w:val="00240948"/>
    <w:rsid w:val="00261D07"/>
    <w:rsid w:val="00264890"/>
    <w:rsid w:val="00266B14"/>
    <w:rsid w:val="00307AE3"/>
    <w:rsid w:val="00392B2C"/>
    <w:rsid w:val="003A62A2"/>
    <w:rsid w:val="003D7956"/>
    <w:rsid w:val="003E0E8C"/>
    <w:rsid w:val="00431728"/>
    <w:rsid w:val="00432071"/>
    <w:rsid w:val="004554B6"/>
    <w:rsid w:val="004D4CE1"/>
    <w:rsid w:val="004F6565"/>
    <w:rsid w:val="00577EE7"/>
    <w:rsid w:val="0058143A"/>
    <w:rsid w:val="00591A1B"/>
    <w:rsid w:val="005C732B"/>
    <w:rsid w:val="005D0AF4"/>
    <w:rsid w:val="006144ED"/>
    <w:rsid w:val="00620878"/>
    <w:rsid w:val="00626251"/>
    <w:rsid w:val="00650529"/>
    <w:rsid w:val="00671B86"/>
    <w:rsid w:val="007303F4"/>
    <w:rsid w:val="00777C79"/>
    <w:rsid w:val="00781A96"/>
    <w:rsid w:val="00782700"/>
    <w:rsid w:val="00795441"/>
    <w:rsid w:val="007B7E6D"/>
    <w:rsid w:val="007F6E19"/>
    <w:rsid w:val="008B7DF2"/>
    <w:rsid w:val="008F6A5F"/>
    <w:rsid w:val="00900C08"/>
    <w:rsid w:val="00902F4D"/>
    <w:rsid w:val="00952588"/>
    <w:rsid w:val="009B7AF0"/>
    <w:rsid w:val="009E4983"/>
    <w:rsid w:val="00A067C7"/>
    <w:rsid w:val="00A106CC"/>
    <w:rsid w:val="00A51863"/>
    <w:rsid w:val="00AD1589"/>
    <w:rsid w:val="00B12B68"/>
    <w:rsid w:val="00B413DA"/>
    <w:rsid w:val="00B500EA"/>
    <w:rsid w:val="00B650BF"/>
    <w:rsid w:val="00B776B6"/>
    <w:rsid w:val="00B87347"/>
    <w:rsid w:val="00BA136D"/>
    <w:rsid w:val="00BD45FB"/>
    <w:rsid w:val="00C07016"/>
    <w:rsid w:val="00C34E8B"/>
    <w:rsid w:val="00C646D4"/>
    <w:rsid w:val="00C745B7"/>
    <w:rsid w:val="00CC0681"/>
    <w:rsid w:val="00CD390D"/>
    <w:rsid w:val="00CE2B3F"/>
    <w:rsid w:val="00CF74A8"/>
    <w:rsid w:val="00D02B18"/>
    <w:rsid w:val="00D121C2"/>
    <w:rsid w:val="00D2129D"/>
    <w:rsid w:val="00D30E57"/>
    <w:rsid w:val="00D42F98"/>
    <w:rsid w:val="00D57CE8"/>
    <w:rsid w:val="00D62E1A"/>
    <w:rsid w:val="00DA1BDF"/>
    <w:rsid w:val="00DA668D"/>
    <w:rsid w:val="00DE78B7"/>
    <w:rsid w:val="00E47BCD"/>
    <w:rsid w:val="00E73E41"/>
    <w:rsid w:val="00EB3F26"/>
    <w:rsid w:val="00ED63B7"/>
    <w:rsid w:val="00F021E9"/>
    <w:rsid w:val="00F035C2"/>
    <w:rsid w:val="00F056AC"/>
    <w:rsid w:val="00F821A4"/>
    <w:rsid w:val="00F86E43"/>
    <w:rsid w:val="00FA09D5"/>
    <w:rsid w:val="00FD0180"/>
    <w:rsid w:val="00FE60DF"/>
    <w:rsid w:val="00FF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888C4-84FD-480A-8ACB-21D524C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B3F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E2B3F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E2B3F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E2B3F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E2B3F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E2B3F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E2B3F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E2B3F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E2B3F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98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D1589"/>
    <w:pPr>
      <w:ind w:left="720"/>
      <w:contextualSpacing/>
    </w:pPr>
  </w:style>
  <w:style w:type="paragraph" w:styleId="a6">
    <w:name w:val="Balloon Text"/>
    <w:basedOn w:val="a"/>
    <w:link w:val="a7"/>
    <w:unhideWhenUsed/>
    <w:rsid w:val="00BD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D45F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2057AD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B6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6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2B3F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B3F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B3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B3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2B3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E2B3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E2B3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E2B3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E2B3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2B3F"/>
  </w:style>
  <w:style w:type="character" w:customStyle="1" w:styleId="Heading1Char">
    <w:name w:val="Heading 1 Char"/>
    <w:basedOn w:val="a0"/>
    <w:uiPriority w:val="9"/>
    <w:rsid w:val="00CE2B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E2B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E2B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E2B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E2B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E2B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E2B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E2B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E2B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E2B3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2B3F"/>
    <w:rPr>
      <w:sz w:val="24"/>
      <w:szCs w:val="24"/>
    </w:rPr>
  </w:style>
  <w:style w:type="character" w:customStyle="1" w:styleId="QuoteChar">
    <w:name w:val="Quote Char"/>
    <w:uiPriority w:val="29"/>
    <w:rsid w:val="00CE2B3F"/>
    <w:rPr>
      <w:i/>
    </w:rPr>
  </w:style>
  <w:style w:type="character" w:customStyle="1" w:styleId="IntenseQuoteChar">
    <w:name w:val="Intense Quote Char"/>
    <w:uiPriority w:val="30"/>
    <w:rsid w:val="00CE2B3F"/>
    <w:rPr>
      <w:i/>
    </w:rPr>
  </w:style>
  <w:style w:type="character" w:customStyle="1" w:styleId="HeaderChar">
    <w:name w:val="Header Char"/>
    <w:basedOn w:val="a0"/>
    <w:uiPriority w:val="99"/>
    <w:rsid w:val="00CE2B3F"/>
  </w:style>
  <w:style w:type="character" w:customStyle="1" w:styleId="CaptionChar">
    <w:name w:val="Caption Char"/>
    <w:uiPriority w:val="99"/>
    <w:rsid w:val="00CE2B3F"/>
  </w:style>
  <w:style w:type="character" w:customStyle="1" w:styleId="FootnoteTextChar">
    <w:name w:val="Footnote Text Char"/>
    <w:uiPriority w:val="99"/>
    <w:rsid w:val="00CE2B3F"/>
    <w:rPr>
      <w:sz w:val="18"/>
    </w:rPr>
  </w:style>
  <w:style w:type="character" w:customStyle="1" w:styleId="EndnoteTextChar">
    <w:name w:val="Endnote Text Char"/>
    <w:uiPriority w:val="99"/>
    <w:rsid w:val="00CE2B3F"/>
    <w:rPr>
      <w:sz w:val="20"/>
    </w:rPr>
  </w:style>
  <w:style w:type="paragraph" w:styleId="aa">
    <w:name w:val="No Spacing"/>
    <w:aliases w:val="основа"/>
    <w:link w:val="ab"/>
    <w:uiPriority w:val="1"/>
    <w:qFormat/>
    <w:rsid w:val="00CE2B3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CE2B3F"/>
    <w:pPr>
      <w:spacing w:before="300" w:line="240" w:lineRule="auto"/>
      <w:contextualSpacing/>
    </w:pPr>
    <w:rPr>
      <w:rFonts w:ascii="Times New Roman" w:hAnsi="Times New Roman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CE2B3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CE2B3F"/>
    <w:pPr>
      <w:spacing w:before="20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E2B3F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E2B3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CE2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CE2B3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f2">
    <w:name w:val="footer"/>
    <w:basedOn w:val="a"/>
    <w:link w:val="af3"/>
    <w:uiPriority w:val="99"/>
    <w:unhideWhenUsed/>
    <w:rsid w:val="00CE2B3F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C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rsid w:val="00CE2B3F"/>
  </w:style>
  <w:style w:type="paragraph" w:styleId="af4">
    <w:name w:val="caption"/>
    <w:basedOn w:val="a"/>
    <w:next w:val="a"/>
    <w:uiPriority w:val="35"/>
    <w:semiHidden/>
    <w:unhideWhenUsed/>
    <w:qFormat/>
    <w:rsid w:val="00CE2B3F"/>
    <w:pPr>
      <w:spacing w:after="0"/>
    </w:pPr>
    <w:rPr>
      <w:rFonts w:ascii="Times New Roman" w:hAnsi="Times New Roman"/>
      <w:b/>
      <w:bCs/>
      <w:color w:val="4F81BD"/>
      <w:sz w:val="18"/>
      <w:szCs w:val="18"/>
    </w:rPr>
  </w:style>
  <w:style w:type="table" w:customStyle="1" w:styleId="23">
    <w:name w:val="Сетка таблицы2"/>
    <w:basedOn w:val="a1"/>
    <w:next w:val="a9"/>
    <w:uiPriority w:val="3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CE2B3F"/>
    <w:pPr>
      <w:spacing w:after="40" w:line="240" w:lineRule="auto"/>
    </w:pPr>
    <w:rPr>
      <w:rFonts w:ascii="Times New Roman" w:hAnsi="Times New Roman"/>
      <w:sz w:val="18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E2B3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7">
    <w:name w:val="footnote reference"/>
    <w:uiPriority w:val="99"/>
    <w:unhideWhenUsed/>
    <w:rsid w:val="00CE2B3F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E2B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CE2B3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2B3F"/>
    <w:pPr>
      <w:spacing w:after="57" w:line="240" w:lineRule="auto"/>
    </w:pPr>
    <w:rPr>
      <w:rFonts w:ascii="Times New Roman" w:hAnsi="Times New Roman"/>
      <w:sz w:val="20"/>
      <w:szCs w:val="20"/>
    </w:rPr>
  </w:style>
  <w:style w:type="paragraph" w:styleId="25">
    <w:name w:val="toc 2"/>
    <w:basedOn w:val="a"/>
    <w:next w:val="a"/>
    <w:uiPriority w:val="39"/>
    <w:unhideWhenUsed/>
    <w:rsid w:val="00CE2B3F"/>
    <w:pPr>
      <w:spacing w:after="57" w:line="240" w:lineRule="auto"/>
      <w:ind w:left="283"/>
    </w:pPr>
    <w:rPr>
      <w:rFonts w:ascii="Times New Roman" w:hAnsi="Times New Roman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CE2B3F"/>
    <w:pPr>
      <w:spacing w:after="57" w:line="240" w:lineRule="auto"/>
      <w:ind w:left="567"/>
    </w:pPr>
    <w:rPr>
      <w:rFonts w:ascii="Times New Roman" w:hAnsi="Times New Roman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CE2B3F"/>
    <w:pPr>
      <w:spacing w:after="57" w:line="240" w:lineRule="auto"/>
      <w:ind w:left="850"/>
    </w:pPr>
    <w:rPr>
      <w:rFonts w:ascii="Times New Roman" w:hAnsi="Times New Roman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CE2B3F"/>
    <w:pPr>
      <w:spacing w:after="57" w:line="240" w:lineRule="auto"/>
      <w:ind w:left="1134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CE2B3F"/>
    <w:pPr>
      <w:spacing w:after="57" w:line="240" w:lineRule="auto"/>
      <w:ind w:left="1417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CE2B3F"/>
    <w:pPr>
      <w:spacing w:after="57" w:line="240" w:lineRule="auto"/>
      <w:ind w:left="1701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CE2B3F"/>
    <w:pPr>
      <w:spacing w:after="57" w:line="240" w:lineRule="auto"/>
      <w:ind w:left="1984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CE2B3F"/>
    <w:pPr>
      <w:spacing w:after="57" w:line="240" w:lineRule="auto"/>
      <w:ind w:left="2268"/>
    </w:pPr>
    <w:rPr>
      <w:rFonts w:ascii="Times New Roman" w:hAnsi="Times New Roman"/>
      <w:sz w:val="20"/>
      <w:szCs w:val="20"/>
    </w:rPr>
  </w:style>
  <w:style w:type="paragraph" w:styleId="afb">
    <w:name w:val="TOC Heading"/>
    <w:uiPriority w:val="39"/>
    <w:unhideWhenUsed/>
    <w:rsid w:val="00C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table of figures"/>
    <w:basedOn w:val="a"/>
    <w:next w:val="a"/>
    <w:uiPriority w:val="99"/>
    <w:unhideWhenUsed/>
    <w:rsid w:val="00CE2B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Основной текст_"/>
    <w:link w:val="26"/>
    <w:rsid w:val="00CE2B3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d"/>
    <w:rsid w:val="00CE2B3F"/>
    <w:pPr>
      <w:shd w:val="clear" w:color="auto" w:fill="FFFFFF"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Сноска_"/>
    <w:link w:val="aff"/>
    <w:rsid w:val="00CE2B3F"/>
    <w:rPr>
      <w:sz w:val="23"/>
      <w:szCs w:val="23"/>
      <w:shd w:val="clear" w:color="auto" w:fill="FFFFFF"/>
    </w:rPr>
  </w:style>
  <w:style w:type="character" w:customStyle="1" w:styleId="33">
    <w:name w:val="Основной текст (3)_"/>
    <w:link w:val="34"/>
    <w:rsid w:val="00CE2B3F"/>
    <w:rPr>
      <w:sz w:val="23"/>
      <w:szCs w:val="23"/>
      <w:shd w:val="clear" w:color="auto" w:fill="FFFFFF"/>
    </w:rPr>
  </w:style>
  <w:style w:type="character" w:customStyle="1" w:styleId="43">
    <w:name w:val="Основной текст (4)_"/>
    <w:link w:val="44"/>
    <w:rsid w:val="00CE2B3F"/>
    <w:rPr>
      <w:sz w:val="23"/>
      <w:szCs w:val="23"/>
      <w:shd w:val="clear" w:color="auto" w:fill="FFFFFF"/>
    </w:rPr>
  </w:style>
  <w:style w:type="paragraph" w:customStyle="1" w:styleId="aff">
    <w:name w:val="Сноска"/>
    <w:basedOn w:val="a"/>
    <w:link w:val="afe"/>
    <w:rsid w:val="00CE2B3F"/>
    <w:pPr>
      <w:shd w:val="clear" w:color="auto" w:fill="FFFFFF"/>
      <w:spacing w:after="0" w:line="274" w:lineRule="exact"/>
      <w:ind w:hanging="1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CE2B3F"/>
    <w:pPr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rsid w:val="00CE2B3F"/>
    <w:pPr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Без интервала Знак"/>
    <w:aliases w:val="основа Знак"/>
    <w:link w:val="aa"/>
    <w:uiPriority w:val="1"/>
    <w:qFormat/>
    <w:rsid w:val="00CE2B3F"/>
    <w:rPr>
      <w:rFonts w:ascii="Calibri" w:eastAsia="Calibri" w:hAnsi="Calibri" w:cs="Times New Roman"/>
    </w:rPr>
  </w:style>
  <w:style w:type="character" w:customStyle="1" w:styleId="35">
    <w:name w:val="Заголовок №3_"/>
    <w:link w:val="36"/>
    <w:rsid w:val="00CE2B3F"/>
    <w:rPr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CE2B3F"/>
    <w:pPr>
      <w:shd w:val="clear" w:color="auto" w:fill="FFFFFF"/>
      <w:spacing w:after="0" w:line="470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ocdatadocyv567383bqiaagaaeyqcaaagiaiaaaouqaabbz9aaaaaaaaaaaaaaaaaaaaaaaaaaaaaaaaaaaaaaaaaaaaaaaaaaaaaaaaaaaaaaaaaaaaaaaaaaaaaaaaaaaaaaaaaaaaaaaaaaaaaaaaaaaaaaaaaaaaaaaaaaaaaaaaaaaaaaaaaaaaaaaaaaaaaaaaaaaaaaaaaaaaaaaaaaaaaaaaaaaaaaaaaaaaaaaaaaaaaaa">
    <w:name w:val="docdata;docy;v5;67383;bqiaagaaeyqcaaagiaiaaaou/qaabbz9aaaaaaaaaaaaaaaaaaaaaaaaaaaaaaaaaaaaaaaaaaaaaaaaaaaaaaaaaaaaaaaaaaaaaaaaaaaaaaaaaaaaaaaaaaaaaaaaaaaaaaaaaaaaaaaaaaaaaaaaaaaaaaaaaaaaaaaaaaaaaaaaaaaaaaaaaaaaaaaaaaaaaaaaaaaaaaaaaaaaaaaaaaaaaaaaaaaaaaa"/>
    <w:basedOn w:val="a"/>
    <w:rsid w:val="00CE2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Normal (Web)"/>
    <w:basedOn w:val="a"/>
    <w:uiPriority w:val="99"/>
    <w:unhideWhenUsed/>
    <w:rsid w:val="00CE2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Обычный (веб)1"/>
    <w:uiPriority w:val="99"/>
    <w:unhideWhenUsed/>
    <w:rsid w:val="00CE2B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рогий1"/>
    <w:uiPriority w:val="22"/>
    <w:qFormat/>
    <w:rsid w:val="00CE2B3F"/>
    <w:rPr>
      <w:b/>
      <w:bCs/>
    </w:rPr>
  </w:style>
  <w:style w:type="paragraph" w:customStyle="1" w:styleId="17">
    <w:name w:val="Основной текст1"/>
    <w:basedOn w:val="a"/>
    <w:rsid w:val="00431728"/>
    <w:pPr>
      <w:shd w:val="clear" w:color="auto" w:fill="FFFFFF"/>
      <w:spacing w:before="600" w:after="420" w:line="0" w:lineRule="atLeast"/>
      <w:jc w:val="center"/>
    </w:pPr>
    <w:rPr>
      <w:rFonts w:ascii="Times New Roman" w:hAnsi="Times New Roman"/>
      <w:color w:val="000000"/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24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Учетная запись Майкрософт</cp:lastModifiedBy>
  <cp:revision>20</cp:revision>
  <cp:lastPrinted>2024-10-08T12:21:00Z</cp:lastPrinted>
  <dcterms:created xsi:type="dcterms:W3CDTF">2025-04-03T06:57:00Z</dcterms:created>
  <dcterms:modified xsi:type="dcterms:W3CDTF">2025-04-08T07:26:00Z</dcterms:modified>
</cp:coreProperties>
</file>