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4EA2" w:rsidRPr="00B84EA2" w:rsidRDefault="00B84EA2" w:rsidP="00B84EA2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  <w:r w:rsidRPr="00B84EA2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Памятка школьникам на зимние каникулы</w:t>
      </w:r>
    </w:p>
    <w:p w:rsidR="00B84EA2" w:rsidRPr="00B84EA2" w:rsidRDefault="00B84EA2" w:rsidP="00B84EA2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B84EA2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          </w:t>
      </w:r>
      <w:r w:rsidRPr="00B84EA2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Мы </w:t>
      </w:r>
      <w:r w:rsidRPr="00B84EA2"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  <w:t>поздравляем</w:t>
      </w:r>
      <w:r w:rsidRPr="00B84EA2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 всех учащихся с началом зимних каникул и желаем, чтобы вы хорошо отдохнули, набрались сил и </w:t>
      </w:r>
      <w:bookmarkStart w:id="0" w:name="_GoBack"/>
      <w:bookmarkEnd w:id="0"/>
      <w:r w:rsidRPr="00B84EA2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здоровья.  Чтобы </w:t>
      </w:r>
      <w:r w:rsidRPr="00B84EA2">
        <w:rPr>
          <w:rFonts w:ascii="Times New Roman" w:eastAsia="Times New Roman" w:hAnsi="Times New Roman" w:cs="Times New Roman"/>
          <w:b/>
          <w:bCs/>
          <w:color w:val="800080"/>
          <w:sz w:val="36"/>
          <w:szCs w:val="36"/>
          <w:lang w:eastAsia="ru-RU"/>
        </w:rPr>
        <w:t>Новый год</w:t>
      </w:r>
      <w:r w:rsidRPr="00B84EA2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 принёс вам много </w:t>
      </w:r>
      <w:r w:rsidRPr="00B84EA2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радости</w:t>
      </w:r>
      <w:r w:rsidRPr="00B84EA2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, </w:t>
      </w:r>
      <w:r w:rsidRPr="00B84EA2">
        <w:rPr>
          <w:rFonts w:ascii="Times New Roman" w:eastAsia="Times New Roman" w:hAnsi="Times New Roman" w:cs="Times New Roman"/>
          <w:color w:val="0070C0"/>
          <w:sz w:val="36"/>
          <w:szCs w:val="36"/>
          <w:lang w:eastAsia="ru-RU"/>
        </w:rPr>
        <w:t>счастья</w:t>
      </w:r>
      <w:r w:rsidRPr="00B84EA2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 и </w:t>
      </w:r>
      <w:r w:rsidRPr="00B84EA2">
        <w:rPr>
          <w:rFonts w:ascii="Times New Roman" w:eastAsia="Times New Roman" w:hAnsi="Times New Roman" w:cs="Times New Roman"/>
          <w:color w:val="00B050"/>
          <w:sz w:val="36"/>
          <w:szCs w:val="36"/>
          <w:lang w:eastAsia="ru-RU"/>
        </w:rPr>
        <w:t>удачи</w:t>
      </w:r>
      <w:r w:rsidRPr="00B84EA2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, </w:t>
      </w:r>
      <w:r w:rsidRPr="00B84EA2"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  <w:t>исполнения всех ваших желаний</w:t>
      </w:r>
      <w:r w:rsidRPr="00B84EA2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. Чтобы все </w:t>
      </w:r>
      <w:r w:rsidRPr="00B84EA2">
        <w:rPr>
          <w:rFonts w:ascii="Times New Roman" w:eastAsia="Times New Roman" w:hAnsi="Times New Roman" w:cs="Times New Roman"/>
          <w:color w:val="FFC000"/>
          <w:sz w:val="36"/>
          <w:szCs w:val="36"/>
          <w:lang w:eastAsia="ru-RU"/>
        </w:rPr>
        <w:t>неприятности остались</w:t>
      </w:r>
      <w:r w:rsidRPr="00B84EA2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 в старом году, а в </w:t>
      </w:r>
      <w:r w:rsidRPr="00B84EA2">
        <w:rPr>
          <w:rFonts w:ascii="Times New Roman" w:eastAsia="Times New Roman" w:hAnsi="Times New Roman" w:cs="Times New Roman"/>
          <w:b/>
          <w:bCs/>
          <w:color w:val="800080"/>
          <w:sz w:val="36"/>
          <w:szCs w:val="36"/>
          <w:lang w:eastAsia="ru-RU"/>
        </w:rPr>
        <w:t>Новом</w:t>
      </w:r>
      <w:r w:rsidRPr="00B84EA2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 было только </w:t>
      </w:r>
      <w:r w:rsidRPr="00B84EA2">
        <w:rPr>
          <w:rFonts w:ascii="Times New Roman" w:eastAsia="Times New Roman" w:hAnsi="Times New Roman" w:cs="Times New Roman"/>
          <w:color w:val="00B050"/>
          <w:sz w:val="36"/>
          <w:szCs w:val="36"/>
          <w:lang w:eastAsia="ru-RU"/>
        </w:rPr>
        <w:t>всё самое хорошее</w:t>
      </w:r>
      <w:r w:rsidRPr="00B84EA2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, </w:t>
      </w:r>
      <w:r w:rsidRPr="00B84EA2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доброе</w:t>
      </w:r>
      <w:r w:rsidRPr="00B84EA2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 и </w:t>
      </w:r>
      <w:r w:rsidRPr="00B84EA2">
        <w:rPr>
          <w:rFonts w:ascii="Times New Roman" w:eastAsia="Times New Roman" w:hAnsi="Times New Roman" w:cs="Times New Roman"/>
          <w:color w:val="FFC000"/>
          <w:sz w:val="36"/>
          <w:szCs w:val="36"/>
          <w:lang w:eastAsia="ru-RU"/>
        </w:rPr>
        <w:t>светлое</w:t>
      </w:r>
      <w:r w:rsidRPr="00B84EA2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… Мы желаем, чтобы в </w:t>
      </w:r>
      <w:r w:rsidRPr="00B84EA2">
        <w:rPr>
          <w:rFonts w:ascii="Times New Roman" w:eastAsia="Times New Roman" w:hAnsi="Times New Roman" w:cs="Times New Roman"/>
          <w:b/>
          <w:bCs/>
          <w:color w:val="800080"/>
          <w:sz w:val="36"/>
          <w:szCs w:val="36"/>
          <w:lang w:eastAsia="ru-RU"/>
        </w:rPr>
        <w:t>Новом году</w:t>
      </w:r>
      <w:r w:rsidRPr="00B84EA2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 у вас было </w:t>
      </w:r>
      <w:r w:rsidRPr="00B84EA2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побольше верных друзей и хороших оценок…</w:t>
      </w:r>
    </w:p>
    <w:p w:rsidR="00B84EA2" w:rsidRPr="00B84EA2" w:rsidRDefault="00B84EA2" w:rsidP="00B84EA2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i/>
          <w:color w:val="333333"/>
          <w:sz w:val="36"/>
          <w:szCs w:val="36"/>
          <w:lang w:eastAsia="ru-RU"/>
        </w:rPr>
      </w:pPr>
      <w:r w:rsidRPr="00B84EA2">
        <w:rPr>
          <w:rFonts w:ascii="Times New Roman" w:eastAsia="Times New Roman" w:hAnsi="Times New Roman" w:cs="Times New Roman"/>
          <w:b/>
          <w:bCs/>
          <w:i/>
          <w:color w:val="FF0000"/>
          <w:sz w:val="36"/>
          <w:szCs w:val="36"/>
          <w:lang w:eastAsia="ru-RU"/>
        </w:rPr>
        <w:t>Хотим напомнить, что во время зимних каникул вы не должны забывать о своей безопасности и своём здоровье:</w:t>
      </w:r>
    </w:p>
    <w:p w:rsidR="00B84EA2" w:rsidRPr="00B84EA2" w:rsidRDefault="00B84EA2" w:rsidP="00B84E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B84EA2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помни, что зимой на улицах города становится очень скользко, и поэтому ещё более опасно;</w:t>
      </w:r>
    </w:p>
    <w:p w:rsidR="00B84EA2" w:rsidRPr="00B84EA2" w:rsidRDefault="00B84EA2" w:rsidP="00B84E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B84EA2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при переходе проезжей части помни, что тебе, а не автомобилю легче уступить дорогу; не разговаривай по мобильному телефону, переходя дорогу, будь очень осторожен;</w:t>
      </w:r>
    </w:p>
    <w:p w:rsidR="00B84EA2" w:rsidRPr="00B84EA2" w:rsidRDefault="00B84EA2" w:rsidP="00B84E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B84EA2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не забывай выключать электрические приборы из сети и не оставляй их без присмотра;</w:t>
      </w:r>
    </w:p>
    <w:p w:rsidR="00B84EA2" w:rsidRPr="00B84EA2" w:rsidRDefault="00B84EA2" w:rsidP="00B84E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B84EA2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помни, что утечка газа – частая причина отравлений, будь внимателен, когда пользуешься газовыми приборами;</w:t>
      </w:r>
    </w:p>
    <w:p w:rsidR="00B84EA2" w:rsidRPr="00B84EA2" w:rsidRDefault="00B84EA2" w:rsidP="00B84E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B84EA2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не катайся на льду, даже если тебе кажется, что он прочный или ты видишь, что катаются другие ребята – ведь лёд, который покрывает водоём не одинаковой толщины, и именно под тобой может оказаться тонким и хрупким;</w:t>
      </w:r>
    </w:p>
    <w:p w:rsidR="00B84EA2" w:rsidRPr="00B84EA2" w:rsidRDefault="00B84EA2" w:rsidP="00B84E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B84EA2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не открывай дверь незнакомым людям, когда остаешься дома сам;</w:t>
      </w:r>
    </w:p>
    <w:p w:rsidR="00B84EA2" w:rsidRPr="00B84EA2" w:rsidRDefault="00B84EA2" w:rsidP="00B84E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B84EA2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прячь мобильный телефон подальше от посторонних глаз, когда бываешь на улице, в транспорте;</w:t>
      </w:r>
    </w:p>
    <w:p w:rsidR="00B84EA2" w:rsidRPr="00B84EA2" w:rsidRDefault="00B84EA2" w:rsidP="00B84E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B84EA2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не хвастайся материальным благополучием семьи перед новыми друзьями или знакомыми;</w:t>
      </w:r>
    </w:p>
    <w:p w:rsidR="00B84EA2" w:rsidRPr="00B84EA2" w:rsidRDefault="00B84EA2" w:rsidP="00B84E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B84EA2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не приводи в дом новых друзей или знакомых без разрешения родителей и в их отсутствие;</w:t>
      </w:r>
    </w:p>
    <w:p w:rsidR="00B84EA2" w:rsidRPr="00B84EA2" w:rsidRDefault="00B84EA2" w:rsidP="00B84E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B84EA2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не ищи новых приключений и ощущений, отдыхай безопасно;</w:t>
      </w:r>
    </w:p>
    <w:p w:rsidR="00B84EA2" w:rsidRPr="00B84EA2" w:rsidRDefault="00B84EA2" w:rsidP="00B84E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B84EA2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помни, что зимой рано темнеет, не гуляй допоздна;</w:t>
      </w:r>
    </w:p>
    <w:p w:rsidR="00B84EA2" w:rsidRPr="00B84EA2" w:rsidRDefault="00B84EA2" w:rsidP="00B84E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B84EA2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побольше кушай овощей и фруктов, набирайся сил и здоровья.</w:t>
      </w:r>
    </w:p>
    <w:p w:rsidR="002C5D84" w:rsidRPr="00B84EA2" w:rsidRDefault="00B84EA2" w:rsidP="00B84EA2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B84EA2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Приятных и безопасных вам каникул!</w:t>
      </w:r>
    </w:p>
    <w:sectPr w:rsidR="002C5D84" w:rsidRPr="00B84EA2" w:rsidSect="00B84EA2">
      <w:pgSz w:w="11906" w:h="16838"/>
      <w:pgMar w:top="709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9156C2"/>
    <w:multiLevelType w:val="multilevel"/>
    <w:tmpl w:val="14AA2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0C1"/>
    <w:rsid w:val="000250C1"/>
    <w:rsid w:val="002C5D84"/>
    <w:rsid w:val="0050610E"/>
    <w:rsid w:val="00B84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73FFD8-F171-436A-901C-1A43F5820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636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29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0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2023-12-22T09:33:00Z</dcterms:created>
  <dcterms:modified xsi:type="dcterms:W3CDTF">2023-12-22T09:55:00Z</dcterms:modified>
</cp:coreProperties>
</file>