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21"/>
        <w:gridCol w:w="1722"/>
        <w:gridCol w:w="3119"/>
        <w:gridCol w:w="4252"/>
        <w:gridCol w:w="2410"/>
        <w:gridCol w:w="2062"/>
      </w:tblGrid>
      <w:tr w:rsidR="00E8013B" w:rsidRPr="00FE5413" w14:paraId="6CDC4D33" w14:textId="77777777" w:rsidTr="007E2645">
        <w:tc>
          <w:tcPr>
            <w:tcW w:w="1221" w:type="dxa"/>
          </w:tcPr>
          <w:p w14:paraId="378A4CE9" w14:textId="77777777" w:rsidR="00E8013B" w:rsidRPr="00FE5413" w:rsidRDefault="00E8013B" w:rsidP="00EF2C5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4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722" w:type="dxa"/>
          </w:tcPr>
          <w:p w14:paraId="4FB56414" w14:textId="7618AA24" w:rsidR="00E8013B" w:rsidRPr="00FE5413" w:rsidRDefault="00E8013B" w:rsidP="00EF2C5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7CCD4082" w14:textId="77777777" w:rsidR="00E8013B" w:rsidRPr="00FE5413" w:rsidRDefault="00E8013B" w:rsidP="00EF2C5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413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252" w:type="dxa"/>
          </w:tcPr>
          <w:p w14:paraId="6930B4FC" w14:textId="77777777" w:rsidR="00E8013B" w:rsidRPr="00FE5413" w:rsidRDefault="00E8013B" w:rsidP="00EF2C5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4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2410" w:type="dxa"/>
          </w:tcPr>
          <w:p w14:paraId="0C9C07D5" w14:textId="77777777" w:rsidR="00E8013B" w:rsidRPr="00FE5413" w:rsidRDefault="00E8013B" w:rsidP="00EF2C5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413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2062" w:type="dxa"/>
          </w:tcPr>
          <w:p w14:paraId="58E53983" w14:textId="77777777" w:rsidR="00E8013B" w:rsidRPr="00FE5413" w:rsidRDefault="00E8013B" w:rsidP="00EF2C5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413">
              <w:rPr>
                <w:rFonts w:ascii="Times New Roman" w:hAnsi="Times New Roman" w:cs="Times New Roman"/>
                <w:b/>
                <w:sz w:val="24"/>
                <w:szCs w:val="24"/>
              </w:rPr>
              <w:t>Обратная связь</w:t>
            </w:r>
          </w:p>
        </w:tc>
      </w:tr>
      <w:tr w:rsidR="00E8013B" w:rsidRPr="00FE5413" w14:paraId="62BC6EBB" w14:textId="77777777" w:rsidTr="007E2645">
        <w:tc>
          <w:tcPr>
            <w:tcW w:w="1221" w:type="dxa"/>
          </w:tcPr>
          <w:p w14:paraId="5A8A8BF8" w14:textId="77777777" w:rsidR="00E8013B" w:rsidRPr="00062BB3" w:rsidRDefault="00E8013B" w:rsidP="00EF2C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2BB3">
              <w:rPr>
                <w:rFonts w:ascii="Times New Roman" w:hAnsi="Times New Roman" w:cs="Times New Roman"/>
                <w:sz w:val="24"/>
                <w:szCs w:val="24"/>
              </w:rPr>
              <w:t>04.09.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10289F69" w14:textId="77777777" w:rsidR="00E8013B" w:rsidRDefault="00E8013B" w:rsidP="00EF2C5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782B5B" w14:textId="77777777" w:rsidR="00E8013B" w:rsidRPr="00FE5413" w:rsidRDefault="00E8013B" w:rsidP="00EF2C5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2" w:type="dxa"/>
          </w:tcPr>
          <w:p w14:paraId="7A23FBFA" w14:textId="77777777" w:rsidR="00E8013B" w:rsidRPr="00846410" w:rsidRDefault="00E8013B" w:rsidP="00EF2C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119" w:type="dxa"/>
          </w:tcPr>
          <w:p w14:paraId="51868F52" w14:textId="77777777" w:rsidR="00E8013B" w:rsidRPr="002746DD" w:rsidRDefault="00E8013B" w:rsidP="00EF2C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5676">
              <w:rPr>
                <w:rFonts w:ascii="Times New Roman" w:hAnsi="Times New Roman"/>
                <w:sz w:val="24"/>
                <w:szCs w:val="24"/>
              </w:rPr>
              <w:t>Осознание важности читательской деятельности.</w:t>
            </w:r>
            <w:r w:rsidRPr="00EB5676">
              <w:t xml:space="preserve"> </w:t>
            </w:r>
            <w:r w:rsidRPr="00EB5676">
              <w:rPr>
                <w:rFonts w:ascii="Times New Roman" w:hAnsi="Times New Roman"/>
                <w:sz w:val="24"/>
                <w:szCs w:val="24"/>
              </w:rPr>
              <w:t>Книги, прочитанные летом. Правила юного читателя.</w:t>
            </w:r>
          </w:p>
        </w:tc>
        <w:tc>
          <w:tcPr>
            <w:tcW w:w="4252" w:type="dxa"/>
          </w:tcPr>
          <w:p w14:paraId="32351894" w14:textId="77777777" w:rsidR="00E8013B" w:rsidRDefault="00E8013B" w:rsidP="00EF2C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читательским дневником.</w:t>
            </w:r>
          </w:p>
          <w:p w14:paraId="39FCACCC" w14:textId="77777777" w:rsidR="00E8013B" w:rsidRPr="000430D9" w:rsidRDefault="00E8013B" w:rsidP="00EF2C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памятки юного читателя.</w:t>
            </w:r>
          </w:p>
        </w:tc>
        <w:tc>
          <w:tcPr>
            <w:tcW w:w="2410" w:type="dxa"/>
          </w:tcPr>
          <w:p w14:paraId="2D7DEF71" w14:textId="77777777" w:rsidR="00E8013B" w:rsidRPr="00FC64AC" w:rsidRDefault="00E8013B" w:rsidP="00EF2C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 о книге из прочитанных летом</w:t>
            </w:r>
          </w:p>
        </w:tc>
        <w:tc>
          <w:tcPr>
            <w:tcW w:w="2062" w:type="dxa"/>
          </w:tcPr>
          <w:p w14:paraId="53579A04" w14:textId="77777777" w:rsidR="00E8013B" w:rsidRPr="00A46A74" w:rsidRDefault="00E8013B" w:rsidP="00EF2C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Платформа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</w:p>
        </w:tc>
      </w:tr>
      <w:tr w:rsidR="00E8013B" w:rsidRPr="00FE5413" w14:paraId="07EC834D" w14:textId="77777777" w:rsidTr="007E2645">
        <w:tc>
          <w:tcPr>
            <w:tcW w:w="1221" w:type="dxa"/>
          </w:tcPr>
          <w:p w14:paraId="71F0EF9F" w14:textId="77777777" w:rsidR="00E8013B" w:rsidRDefault="00E8013B" w:rsidP="00EF2C5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2" w:type="dxa"/>
          </w:tcPr>
          <w:p w14:paraId="432591FC" w14:textId="77777777" w:rsidR="00E8013B" w:rsidRDefault="00E8013B" w:rsidP="00EF2C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19" w:type="dxa"/>
          </w:tcPr>
          <w:p w14:paraId="135E47B1" w14:textId="77777777" w:rsidR="00E8013B" w:rsidRPr="00846410" w:rsidRDefault="00E8013B" w:rsidP="00EF2C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Звуки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русского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языка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hAnsi="Times New Roman"/>
                <w:color w:val="000000"/>
                <w:sz w:val="24"/>
                <w:szCs w:val="24"/>
              </w:rPr>
              <w:t>гласные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 </w:t>
            </w:r>
            <w:r>
              <w:rPr>
                <w:rFonts w:hAnsi="Times New Roman"/>
                <w:color w:val="000000"/>
                <w:sz w:val="24"/>
                <w:szCs w:val="24"/>
              </w:rPr>
              <w:t>согласные</w:t>
            </w:r>
            <w:proofErr w:type="gramEnd"/>
            <w:r>
              <w:rPr>
                <w:rFonts w:hAnsi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/>
                <w:color w:val="000000"/>
                <w:sz w:val="24"/>
                <w:szCs w:val="24"/>
              </w:rPr>
              <w:t>Повторение</w:t>
            </w:r>
            <w:r>
              <w:rPr>
                <w:rFonts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14:paraId="22F10E4B" w14:textId="77777777" w:rsidR="00E8013B" w:rsidRDefault="00EF2C53" w:rsidP="00EF2C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E8013B" w:rsidRPr="006E764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https://yandex.ru/video/preview/17962316783362489388</w:t>
              </w:r>
            </w:hyperlink>
          </w:p>
          <w:p w14:paraId="14BE278B" w14:textId="77777777" w:rsidR="00E8013B" w:rsidRDefault="00E8013B" w:rsidP="00EF2C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  <w:p w14:paraId="5DFFC03C" w14:textId="77777777" w:rsidR="00E8013B" w:rsidRDefault="00E8013B" w:rsidP="00EF2C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С.63 №113 114 – письменно</w:t>
            </w:r>
          </w:p>
          <w:p w14:paraId="377E953D" w14:textId="77777777" w:rsidR="00E8013B" w:rsidRPr="00FC64AC" w:rsidRDefault="00E8013B" w:rsidP="00EF2C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112 - устно</w:t>
            </w:r>
          </w:p>
        </w:tc>
        <w:tc>
          <w:tcPr>
            <w:tcW w:w="2410" w:type="dxa"/>
          </w:tcPr>
          <w:p w14:paraId="0E301E07" w14:textId="77777777" w:rsidR="00E8013B" w:rsidRPr="002E6B46" w:rsidRDefault="00E8013B" w:rsidP="00EF2C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6B46">
              <w:rPr>
                <w:rFonts w:ascii="Times New Roman" w:hAnsi="Times New Roman" w:cs="Times New Roman"/>
                <w:sz w:val="24"/>
                <w:szCs w:val="24"/>
              </w:rPr>
              <w:t>С.64  № 115</w:t>
            </w:r>
          </w:p>
        </w:tc>
        <w:tc>
          <w:tcPr>
            <w:tcW w:w="2062" w:type="dxa"/>
          </w:tcPr>
          <w:p w14:paraId="66FCB65A" w14:textId="77777777" w:rsidR="00E8013B" w:rsidRPr="002746DD" w:rsidRDefault="00E8013B" w:rsidP="00EF2C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</w:tc>
      </w:tr>
      <w:tr w:rsidR="00E8013B" w:rsidRPr="00A46A74" w14:paraId="4E9FAE5B" w14:textId="77777777" w:rsidTr="007E2645">
        <w:tc>
          <w:tcPr>
            <w:tcW w:w="1221" w:type="dxa"/>
          </w:tcPr>
          <w:p w14:paraId="1775C3F8" w14:textId="77777777" w:rsidR="00E8013B" w:rsidRPr="001A6303" w:rsidRDefault="00E8013B" w:rsidP="00EF2C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14:paraId="1BEBADE7" w14:textId="77777777" w:rsidR="00E8013B" w:rsidRPr="001A6303" w:rsidRDefault="00E8013B" w:rsidP="00EF2C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119" w:type="dxa"/>
          </w:tcPr>
          <w:p w14:paraId="3B7B4239" w14:textId="77777777" w:rsidR="00E8013B" w:rsidRPr="001A6303" w:rsidRDefault="00E8013B" w:rsidP="00EF2C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55CD">
              <w:rPr>
                <w:rFonts w:ascii="Times New Roman" w:hAnsi="Times New Roman"/>
              </w:rPr>
              <w:t>Числа в пределах 1000: чтение, запись, сравнение, представление в виде суммы разрядных слагаемых</w:t>
            </w:r>
            <w:r>
              <w:rPr>
                <w:rFonts w:ascii="Times New Roman" w:hAnsi="Times New Roman"/>
              </w:rPr>
              <w:t xml:space="preserve"> Повторение</w:t>
            </w:r>
          </w:p>
        </w:tc>
        <w:tc>
          <w:tcPr>
            <w:tcW w:w="4252" w:type="dxa"/>
          </w:tcPr>
          <w:p w14:paraId="02A84D3E" w14:textId="77777777" w:rsidR="00E8013B" w:rsidRDefault="00E8013B" w:rsidP="00EF2C53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Учебник с.6 </w:t>
            </w:r>
          </w:p>
          <w:p w14:paraId="0DA7F069" w14:textId="77777777" w:rsidR="00E8013B" w:rsidRDefault="00E8013B" w:rsidP="00EF2C53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Письменно № 4,5,8</w:t>
            </w:r>
          </w:p>
          <w:p w14:paraId="7EBE980D" w14:textId="77777777" w:rsidR="00E8013B" w:rsidRDefault="00E8013B" w:rsidP="00EF2C53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Устно № 1.2.3.</w:t>
            </w:r>
          </w:p>
          <w:p w14:paraId="70DC2C7F" w14:textId="77777777" w:rsidR="00E8013B" w:rsidRPr="00FC083D" w:rsidRDefault="00EF2C53" w:rsidP="00EF2C53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hyperlink r:id="rId5" w:history="1">
              <w:r w:rsidR="00E8013B" w:rsidRPr="006E7646">
                <w:rPr>
                  <w:rStyle w:val="a4"/>
                </w:rPr>
                <w:t>https://yandex.ru/video/preview/8149107542402840062</w:t>
              </w:r>
            </w:hyperlink>
          </w:p>
        </w:tc>
        <w:tc>
          <w:tcPr>
            <w:tcW w:w="2410" w:type="dxa"/>
          </w:tcPr>
          <w:p w14:paraId="49A3F50E" w14:textId="77777777" w:rsidR="00E8013B" w:rsidRPr="00AF4A03" w:rsidRDefault="00E8013B" w:rsidP="00EF2C53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С.6 № 6,7</w:t>
            </w:r>
          </w:p>
        </w:tc>
        <w:tc>
          <w:tcPr>
            <w:tcW w:w="2062" w:type="dxa"/>
          </w:tcPr>
          <w:p w14:paraId="31FCE9BC" w14:textId="77777777" w:rsidR="00E8013B" w:rsidRPr="001A6303" w:rsidRDefault="00E8013B" w:rsidP="00EF2C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</w:tc>
      </w:tr>
      <w:tr w:rsidR="00E8013B" w:rsidRPr="00FE5413" w14:paraId="62FAA887" w14:textId="77777777" w:rsidTr="007E2645">
        <w:tc>
          <w:tcPr>
            <w:tcW w:w="1221" w:type="dxa"/>
          </w:tcPr>
          <w:p w14:paraId="5EF0C9D3" w14:textId="77777777" w:rsidR="00E8013B" w:rsidRDefault="00E8013B" w:rsidP="00EF2C5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2" w:type="dxa"/>
          </w:tcPr>
          <w:p w14:paraId="567B8BA7" w14:textId="77777777" w:rsidR="00E8013B" w:rsidRDefault="00E8013B" w:rsidP="00EF2C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119" w:type="dxa"/>
          </w:tcPr>
          <w:p w14:paraId="5CA96400" w14:textId="77777777" w:rsidR="00E8013B" w:rsidRPr="00C37A27" w:rsidRDefault="00E8013B" w:rsidP="00EF2C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7D4">
              <w:rPr>
                <w:rFonts w:ascii="Times New Roman" w:hAnsi="Times New Roman"/>
                <w:sz w:val="24"/>
                <w:szCs w:val="24"/>
              </w:rPr>
              <w:t>Общес</w:t>
            </w:r>
            <w:r>
              <w:rPr>
                <w:rFonts w:ascii="Times New Roman" w:hAnsi="Times New Roman"/>
                <w:sz w:val="24"/>
                <w:szCs w:val="24"/>
              </w:rPr>
              <w:t>тво.</w:t>
            </w:r>
          </w:p>
        </w:tc>
        <w:tc>
          <w:tcPr>
            <w:tcW w:w="4252" w:type="dxa"/>
          </w:tcPr>
          <w:p w14:paraId="696E4823" w14:textId="77777777" w:rsidR="00E8013B" w:rsidRDefault="00EF2C53" w:rsidP="00EF2C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E8013B" w:rsidRPr="006E764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https://yandex.ru/video/preview/14796219758461392614</w:t>
              </w:r>
            </w:hyperlink>
          </w:p>
          <w:p w14:paraId="46D25562" w14:textId="77777777" w:rsidR="00E8013B" w:rsidRDefault="00E8013B" w:rsidP="00EF2C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учебником с. 13 - 15</w:t>
            </w:r>
          </w:p>
          <w:p w14:paraId="0E22754F" w14:textId="77777777" w:rsidR="00E8013B" w:rsidRPr="00C37A27" w:rsidRDefault="00E8013B" w:rsidP="00EF2C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AFB0FF8" w14:textId="77777777" w:rsidR="00E8013B" w:rsidRDefault="00E8013B" w:rsidP="00EF2C5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Проверь себя </w:t>
            </w:r>
          </w:p>
          <w:p w14:paraId="6CA086BE" w14:textId="77777777" w:rsidR="00E8013B" w:rsidRPr="00FE5413" w:rsidRDefault="00E8013B" w:rsidP="00EF2C5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С.16</w:t>
            </w:r>
          </w:p>
        </w:tc>
        <w:tc>
          <w:tcPr>
            <w:tcW w:w="2062" w:type="dxa"/>
          </w:tcPr>
          <w:p w14:paraId="655E0535" w14:textId="77777777" w:rsidR="00E8013B" w:rsidRPr="002746DD" w:rsidRDefault="00E8013B" w:rsidP="00EF2C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</w:tc>
      </w:tr>
      <w:tr w:rsidR="00E8013B" w:rsidRPr="00FE5413" w14:paraId="16C08DA2" w14:textId="77777777" w:rsidTr="007E2645">
        <w:tc>
          <w:tcPr>
            <w:tcW w:w="1221" w:type="dxa"/>
          </w:tcPr>
          <w:p w14:paraId="452040EC" w14:textId="77777777" w:rsidR="00E8013B" w:rsidRDefault="00E8013B" w:rsidP="00EF2C5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2" w:type="dxa"/>
          </w:tcPr>
          <w:p w14:paraId="01677D92" w14:textId="77777777" w:rsidR="00E8013B" w:rsidRDefault="00E8013B" w:rsidP="00EF2C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3119" w:type="dxa"/>
          </w:tcPr>
          <w:p w14:paraId="7A4909BA" w14:textId="77777777" w:rsidR="00E8013B" w:rsidRDefault="00E8013B" w:rsidP="00EF2C53">
            <w:pPr>
              <w:tabs>
                <w:tab w:val="left" w:pos="5580"/>
              </w:tabs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Инструктаж по ТБ</w:t>
            </w:r>
            <w:r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. ОРУ. Органи</w:t>
            </w: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  <w:t>зацион</w:t>
            </w:r>
            <w:r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но-мето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дические указания. </w:t>
            </w:r>
            <w:r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Легкая атлетика.</w:t>
            </w:r>
          </w:p>
          <w:p w14:paraId="5F070D8B" w14:textId="77777777" w:rsidR="00E8013B" w:rsidRDefault="00E8013B" w:rsidP="00EF2C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651">
              <w:rPr>
                <w:rFonts w:ascii="Times New Roman" w:hAnsi="Times New Roman"/>
                <w:sz w:val="24"/>
                <w:szCs w:val="24"/>
              </w:rPr>
              <w:t>Равномерный медленный бег 8 мин.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Игра «Мяч соседу».</w:t>
            </w:r>
          </w:p>
        </w:tc>
        <w:tc>
          <w:tcPr>
            <w:tcW w:w="4252" w:type="dxa"/>
          </w:tcPr>
          <w:p w14:paraId="2C9F854F" w14:textId="77777777" w:rsidR="00E8013B" w:rsidRDefault="00E8013B" w:rsidP="00EF2C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C9EC2E" w14:textId="77777777" w:rsidR="00E8013B" w:rsidRDefault="00EF2C53" w:rsidP="00EF2C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E8013B" w:rsidRPr="006E764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https://yandex.ru/video/preview/4189660897880394659</w:t>
              </w:r>
            </w:hyperlink>
          </w:p>
          <w:p w14:paraId="2376A1AA" w14:textId="77777777" w:rsidR="00E8013B" w:rsidRDefault="00E8013B" w:rsidP="00EF2C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Разбор правил игры «Мяч соседу»</w:t>
            </w:r>
          </w:p>
          <w:p w14:paraId="1924C177" w14:textId="77777777" w:rsidR="00E8013B" w:rsidRPr="00112F00" w:rsidRDefault="00E8013B" w:rsidP="00EF2C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21EA961" w14:textId="77777777" w:rsidR="00E8013B" w:rsidRPr="00A05FA7" w:rsidRDefault="00E8013B" w:rsidP="00EF2C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5FA7">
              <w:rPr>
                <w:rFonts w:ascii="Times New Roman" w:hAnsi="Times New Roman" w:cs="Times New Roman"/>
                <w:sz w:val="24"/>
                <w:szCs w:val="24"/>
              </w:rPr>
              <w:t>Без задания</w:t>
            </w:r>
          </w:p>
        </w:tc>
        <w:tc>
          <w:tcPr>
            <w:tcW w:w="2062" w:type="dxa"/>
          </w:tcPr>
          <w:p w14:paraId="5D54BC16" w14:textId="77777777" w:rsidR="00E8013B" w:rsidRPr="002746DD" w:rsidRDefault="00E8013B" w:rsidP="00EF2C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Видеоотчёт</w:t>
            </w:r>
          </w:p>
        </w:tc>
      </w:tr>
      <w:tr w:rsidR="00E8013B" w:rsidRPr="00A46A74" w14:paraId="361F95EE" w14:textId="77777777" w:rsidTr="007E2645">
        <w:tc>
          <w:tcPr>
            <w:tcW w:w="1221" w:type="dxa"/>
          </w:tcPr>
          <w:p w14:paraId="74063A11" w14:textId="77777777" w:rsidR="00E8013B" w:rsidRPr="00062BB3" w:rsidRDefault="00E8013B" w:rsidP="00EF2C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2BB3">
              <w:rPr>
                <w:rFonts w:ascii="Times New Roman" w:hAnsi="Times New Roman" w:cs="Times New Roman"/>
                <w:sz w:val="24"/>
                <w:szCs w:val="24"/>
              </w:rPr>
              <w:t>05.06.24</w:t>
            </w:r>
          </w:p>
        </w:tc>
        <w:tc>
          <w:tcPr>
            <w:tcW w:w="1722" w:type="dxa"/>
          </w:tcPr>
          <w:p w14:paraId="2DEEA38D" w14:textId="77777777" w:rsidR="00E8013B" w:rsidRPr="00A46A74" w:rsidRDefault="00E8013B" w:rsidP="00EF2C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119" w:type="dxa"/>
          </w:tcPr>
          <w:p w14:paraId="370517FD" w14:textId="77777777" w:rsidR="00E8013B" w:rsidRPr="004E69AB" w:rsidRDefault="00E8013B" w:rsidP="00EF2C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5676">
              <w:rPr>
                <w:rFonts w:ascii="Times New Roman" w:hAnsi="Times New Roman"/>
                <w:sz w:val="24"/>
                <w:szCs w:val="24"/>
              </w:rPr>
              <w:t>Обложка, оглавление, аннотация, предисловие, иллюстрации.</w:t>
            </w:r>
            <w:r w:rsidRPr="00EB5676">
              <w:t xml:space="preserve"> </w:t>
            </w:r>
            <w:r w:rsidRPr="00EB5676">
              <w:rPr>
                <w:rFonts w:ascii="Times New Roman" w:hAnsi="Times New Roman"/>
                <w:sz w:val="24"/>
                <w:szCs w:val="24"/>
              </w:rPr>
              <w:t>Рукописные книги Древней Руси</w:t>
            </w:r>
          </w:p>
        </w:tc>
        <w:tc>
          <w:tcPr>
            <w:tcW w:w="4252" w:type="dxa"/>
          </w:tcPr>
          <w:p w14:paraId="59760E7D" w14:textId="77777777" w:rsidR="00E8013B" w:rsidRDefault="00EF2C53" w:rsidP="00EF2C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E8013B" w:rsidRPr="006E764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https://yandex.ru/video/preview/3330729297770152033</w:t>
              </w:r>
            </w:hyperlink>
          </w:p>
          <w:p w14:paraId="2116B97D" w14:textId="77777777" w:rsidR="00E8013B" w:rsidRDefault="00E8013B" w:rsidP="00EF2C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работа: рассматривание художественной детской книги, определение ее частей.</w:t>
            </w:r>
          </w:p>
          <w:p w14:paraId="7FD6AF59" w14:textId="77777777" w:rsidR="00E8013B" w:rsidRPr="00A46A74" w:rsidRDefault="00E8013B" w:rsidP="00EF2C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A11D959" w14:textId="77777777" w:rsidR="00E8013B" w:rsidRPr="00062BB3" w:rsidRDefault="00E8013B" w:rsidP="00EF2C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 аннотацию к любой книге из домашней библиотеки.</w:t>
            </w:r>
          </w:p>
        </w:tc>
        <w:tc>
          <w:tcPr>
            <w:tcW w:w="2062" w:type="dxa"/>
          </w:tcPr>
          <w:p w14:paraId="49CC1A73" w14:textId="77777777" w:rsidR="00E8013B" w:rsidRPr="00A46A74" w:rsidRDefault="00E8013B" w:rsidP="00EF2C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Платформа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</w:p>
        </w:tc>
      </w:tr>
      <w:tr w:rsidR="00E8013B" w:rsidRPr="00A46A74" w14:paraId="39CBB2C9" w14:textId="77777777" w:rsidTr="007E2645">
        <w:tc>
          <w:tcPr>
            <w:tcW w:w="1221" w:type="dxa"/>
          </w:tcPr>
          <w:p w14:paraId="74C7915E" w14:textId="77777777" w:rsidR="00E8013B" w:rsidRPr="00A46A74" w:rsidRDefault="00E8013B" w:rsidP="00EF2C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14:paraId="2720AF0C" w14:textId="77777777" w:rsidR="00E8013B" w:rsidRPr="00A46A74" w:rsidRDefault="00E8013B" w:rsidP="00EF2C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19" w:type="dxa"/>
          </w:tcPr>
          <w:p w14:paraId="2BE8286A" w14:textId="77777777" w:rsidR="00E8013B" w:rsidRPr="00A46A74" w:rsidRDefault="00E8013B" w:rsidP="00EF2C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Звуки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русского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языка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hAnsi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hAnsi="Times New Roman"/>
                <w:color w:val="000000"/>
                <w:sz w:val="24"/>
                <w:szCs w:val="24"/>
              </w:rPr>
              <w:t>гласный</w:t>
            </w:r>
            <w:proofErr w:type="gramEnd"/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ударный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безударный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/>
                <w:color w:val="000000"/>
                <w:sz w:val="24"/>
                <w:szCs w:val="24"/>
              </w:rPr>
              <w:t>Повторение</w:t>
            </w:r>
          </w:p>
        </w:tc>
        <w:tc>
          <w:tcPr>
            <w:tcW w:w="4252" w:type="dxa"/>
          </w:tcPr>
          <w:p w14:paraId="0463482C" w14:textId="77777777" w:rsidR="00E8013B" w:rsidRDefault="00E8013B" w:rsidP="00EF2C53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14:paraId="6FD47568" w14:textId="77777777" w:rsidR="00E8013B" w:rsidRDefault="00EF2C53" w:rsidP="00EF2C53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hyperlink r:id="rId9" w:history="1">
              <w:r w:rsidR="00E8013B" w:rsidRPr="006E7646">
                <w:rPr>
                  <w:rStyle w:val="a4"/>
                </w:rPr>
                <w:t>https://yandex.ru/video/preview/3893759998911227774</w:t>
              </w:r>
            </w:hyperlink>
          </w:p>
          <w:p w14:paraId="44A9042D" w14:textId="77777777" w:rsidR="00E8013B" w:rsidRDefault="00E8013B" w:rsidP="00EF2C53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Работа с индивидуальными таблицами.</w:t>
            </w:r>
          </w:p>
          <w:p w14:paraId="231213AE" w14:textId="77777777" w:rsidR="00E8013B" w:rsidRDefault="00E8013B" w:rsidP="00EF2C53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Звуко</w:t>
            </w:r>
            <w:proofErr w:type="spellEnd"/>
            <w:r>
              <w:rPr>
                <w:color w:val="000000"/>
              </w:rPr>
              <w:t>-буквенный</w:t>
            </w:r>
            <w:proofErr w:type="gramEnd"/>
            <w:r>
              <w:rPr>
                <w:color w:val="000000"/>
              </w:rPr>
              <w:t xml:space="preserve"> разбор</w:t>
            </w:r>
          </w:p>
          <w:p w14:paraId="0789D22E" w14:textId="77777777" w:rsidR="00E8013B" w:rsidRPr="00406BB3" w:rsidRDefault="00E8013B" w:rsidP="00EF2C53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410" w:type="dxa"/>
          </w:tcPr>
          <w:p w14:paraId="4D50EBA1" w14:textId="77777777" w:rsidR="00E8013B" w:rsidRPr="00A46A74" w:rsidRDefault="00E8013B" w:rsidP="00EF2C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правила по обобщённой таблице орфограмм, придумать устно 5 слов с безударным гласным.</w:t>
            </w:r>
          </w:p>
        </w:tc>
        <w:tc>
          <w:tcPr>
            <w:tcW w:w="2062" w:type="dxa"/>
          </w:tcPr>
          <w:p w14:paraId="346C4CD1" w14:textId="77777777" w:rsidR="00E8013B" w:rsidRPr="00A46A74" w:rsidRDefault="00E8013B" w:rsidP="00EF2C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</w:tc>
      </w:tr>
      <w:tr w:rsidR="00E8013B" w:rsidRPr="00A46A74" w14:paraId="41496F4C" w14:textId="77777777" w:rsidTr="007E2645">
        <w:trPr>
          <w:trHeight w:val="1276"/>
        </w:trPr>
        <w:tc>
          <w:tcPr>
            <w:tcW w:w="1221" w:type="dxa"/>
          </w:tcPr>
          <w:p w14:paraId="5696A016" w14:textId="77777777" w:rsidR="00E8013B" w:rsidRPr="00A46A74" w:rsidRDefault="00E8013B" w:rsidP="00EF2C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14:paraId="6B884860" w14:textId="77777777" w:rsidR="00E8013B" w:rsidRPr="00A46A74" w:rsidRDefault="00E8013B" w:rsidP="00EF2C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3119" w:type="dxa"/>
          </w:tcPr>
          <w:p w14:paraId="664D89A7" w14:textId="77777777" w:rsidR="00E8013B" w:rsidRPr="00A46A74" w:rsidRDefault="00E8013B" w:rsidP="00EF2C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651">
              <w:rPr>
                <w:rFonts w:ascii="Times New Roman" w:hAnsi="Times New Roman"/>
                <w:sz w:val="24"/>
                <w:szCs w:val="24"/>
              </w:rPr>
              <w:t>Разновидности ходьбы.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Ходьба с изменением частоты и длины шага. Игра </w:t>
            </w:r>
            <w:r w:rsidRPr="00D26651">
              <w:rPr>
                <w:rFonts w:ascii="Times New Roman" w:hAnsi="Times New Roman"/>
                <w:sz w:val="24"/>
                <w:szCs w:val="24"/>
              </w:rPr>
              <w:t>«Пустое место»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14:paraId="47A6B265" w14:textId="77777777" w:rsidR="00E8013B" w:rsidRPr="00D60548" w:rsidRDefault="00EF2C53" w:rsidP="00EF2C5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0" w:history="1">
              <w:r w:rsidR="00E8013B" w:rsidRPr="006E764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https://yandex.ru/video/preview/4189660897880394659</w:t>
              </w:r>
            </w:hyperlink>
            <w:r w:rsidR="00E8013B">
              <w:rPr>
                <w:rFonts w:ascii="Times New Roman" w:hAnsi="Times New Roman" w:cs="Times New Roman"/>
                <w:sz w:val="24"/>
                <w:szCs w:val="24"/>
              </w:rPr>
              <w:t>Разбор правил игры «Пустое место»</w:t>
            </w:r>
          </w:p>
          <w:p w14:paraId="6116A7A7" w14:textId="77777777" w:rsidR="00E8013B" w:rsidRPr="00F04ADB" w:rsidRDefault="00E8013B" w:rsidP="00EF2C5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D2A9F24" w14:textId="77777777" w:rsidR="00E8013B" w:rsidRPr="00A46A74" w:rsidRDefault="00E8013B" w:rsidP="00EF2C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задания</w:t>
            </w:r>
          </w:p>
        </w:tc>
        <w:tc>
          <w:tcPr>
            <w:tcW w:w="2062" w:type="dxa"/>
          </w:tcPr>
          <w:p w14:paraId="2727EA04" w14:textId="77777777" w:rsidR="00E8013B" w:rsidRPr="00A46A74" w:rsidRDefault="00E8013B" w:rsidP="00EF2C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Видеоотчёт</w:t>
            </w:r>
          </w:p>
        </w:tc>
      </w:tr>
      <w:tr w:rsidR="00E8013B" w:rsidRPr="00A46A74" w14:paraId="5F96C71B" w14:textId="77777777" w:rsidTr="007E2645">
        <w:trPr>
          <w:trHeight w:val="1466"/>
        </w:trPr>
        <w:tc>
          <w:tcPr>
            <w:tcW w:w="1221" w:type="dxa"/>
          </w:tcPr>
          <w:p w14:paraId="393F9A44" w14:textId="77777777" w:rsidR="00E8013B" w:rsidRPr="00A46A74" w:rsidRDefault="00E8013B" w:rsidP="00EF2C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14:paraId="580DEC82" w14:textId="77777777" w:rsidR="00E8013B" w:rsidRDefault="00E8013B" w:rsidP="00EF2C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119" w:type="dxa"/>
          </w:tcPr>
          <w:p w14:paraId="29370DD8" w14:textId="77777777" w:rsidR="00E8013B" w:rsidRDefault="00E8013B" w:rsidP="00EF2C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C53">
              <w:rPr>
                <w:rFonts w:ascii="Times New Roman" w:hAnsi="Times New Roman"/>
                <w:b/>
                <w:sz w:val="24"/>
                <w:szCs w:val="24"/>
              </w:rPr>
              <w:t xml:space="preserve">Инструктаж по ТБ. </w:t>
            </w:r>
            <w:r w:rsidRPr="00542C53">
              <w:rPr>
                <w:rFonts w:ascii="Times New Roman" w:hAnsi="Times New Roman"/>
                <w:sz w:val="24"/>
                <w:szCs w:val="24"/>
              </w:rPr>
              <w:t>Музыка в жизни человека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872FFE">
              <w:rPr>
                <w:rFonts w:ascii="Times New Roman" w:hAnsi="Times New Roman"/>
                <w:sz w:val="24"/>
                <w:szCs w:val="24"/>
              </w:rPr>
              <w:t>Музыкальные пейзажи.</w:t>
            </w:r>
          </w:p>
        </w:tc>
        <w:tc>
          <w:tcPr>
            <w:tcW w:w="4252" w:type="dxa"/>
          </w:tcPr>
          <w:p w14:paraId="401AF069" w14:textId="77777777" w:rsidR="00E8013B" w:rsidRDefault="00EF2C53" w:rsidP="00EF2C5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1" w:history="1">
              <w:r w:rsidR="00E8013B" w:rsidRPr="006E764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https://yandex.ru/video/preview/17863736293643298930</w:t>
              </w:r>
            </w:hyperlink>
            <w:r w:rsidR="00E80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Слушание и анализ музыкальных произведений П.И. </w:t>
            </w:r>
            <w:proofErr w:type="spellStart"/>
            <w:r w:rsidR="00E80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Чайковского.Словесное</w:t>
            </w:r>
            <w:proofErr w:type="spellEnd"/>
            <w:r w:rsidR="00E80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рисование</w:t>
            </w:r>
          </w:p>
        </w:tc>
        <w:tc>
          <w:tcPr>
            <w:tcW w:w="2410" w:type="dxa"/>
          </w:tcPr>
          <w:p w14:paraId="6485B6EC" w14:textId="77777777" w:rsidR="00E8013B" w:rsidRDefault="00E8013B" w:rsidP="00EF2C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C76036" w14:textId="77777777" w:rsidR="00E8013B" w:rsidRDefault="00E8013B" w:rsidP="00EF2C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C2E7B7" w14:textId="77777777" w:rsidR="00E8013B" w:rsidRDefault="00E8013B" w:rsidP="00EF2C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задания</w:t>
            </w:r>
          </w:p>
        </w:tc>
        <w:tc>
          <w:tcPr>
            <w:tcW w:w="2062" w:type="dxa"/>
          </w:tcPr>
          <w:p w14:paraId="374000C4" w14:textId="77777777" w:rsidR="00E8013B" w:rsidRDefault="00E8013B" w:rsidP="00EF2C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6A3C44" w14:textId="77777777" w:rsidR="00E8013B" w:rsidRDefault="00E8013B" w:rsidP="00EF2C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</w:tc>
      </w:tr>
      <w:tr w:rsidR="00E8013B" w:rsidRPr="00A46A74" w14:paraId="10C87E82" w14:textId="77777777" w:rsidTr="007E2645">
        <w:tc>
          <w:tcPr>
            <w:tcW w:w="1221" w:type="dxa"/>
          </w:tcPr>
          <w:p w14:paraId="36613ECF" w14:textId="77777777" w:rsidR="00E8013B" w:rsidRPr="00062BB3" w:rsidRDefault="00E8013B" w:rsidP="00EF2C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2BB3">
              <w:rPr>
                <w:rFonts w:ascii="Times New Roman" w:hAnsi="Times New Roman" w:cs="Times New Roman"/>
                <w:sz w:val="24"/>
                <w:szCs w:val="24"/>
              </w:rPr>
              <w:t>06.09.24</w:t>
            </w:r>
          </w:p>
        </w:tc>
        <w:tc>
          <w:tcPr>
            <w:tcW w:w="1722" w:type="dxa"/>
          </w:tcPr>
          <w:p w14:paraId="4BB36989" w14:textId="77777777" w:rsidR="00E8013B" w:rsidRPr="00A46A74" w:rsidRDefault="00E8013B" w:rsidP="00EF2C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6A74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119" w:type="dxa"/>
          </w:tcPr>
          <w:p w14:paraId="3CE47A8C" w14:textId="77777777" w:rsidR="00E8013B" w:rsidRPr="00A46A74" w:rsidRDefault="00E8013B" w:rsidP="00EF2C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5676">
              <w:rPr>
                <w:rFonts w:ascii="Times New Roman" w:hAnsi="Times New Roman"/>
                <w:sz w:val="24"/>
                <w:szCs w:val="24"/>
              </w:rPr>
              <w:t xml:space="preserve">Ценность чтения художественной литературы и фольклора Первопечатник </w:t>
            </w:r>
            <w:proofErr w:type="gramStart"/>
            <w:r w:rsidRPr="00EB5676">
              <w:rPr>
                <w:rFonts w:ascii="Times New Roman" w:hAnsi="Times New Roman"/>
                <w:sz w:val="24"/>
                <w:szCs w:val="24"/>
              </w:rPr>
              <w:t>Иван  Фёдоров</w:t>
            </w:r>
            <w:proofErr w:type="gramEnd"/>
            <w:r w:rsidRPr="00EB567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14:paraId="243E152B" w14:textId="77777777" w:rsidR="00E8013B" w:rsidRDefault="00EF2C53" w:rsidP="00EF2C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E8013B" w:rsidRPr="006E764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https://yandex.ru/video/preview/7997734998406776046</w:t>
              </w:r>
            </w:hyperlink>
          </w:p>
          <w:p w14:paraId="7CBED0F5" w14:textId="77777777" w:rsidR="00E8013B" w:rsidRDefault="00E8013B" w:rsidP="00EF2C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учебником с 5 - 7</w:t>
            </w:r>
          </w:p>
          <w:p w14:paraId="3F634C01" w14:textId="77777777" w:rsidR="00E8013B" w:rsidRPr="00A46A74" w:rsidRDefault="00E8013B" w:rsidP="00EF2C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F6785B9" w14:textId="77777777" w:rsidR="00E8013B" w:rsidRPr="00A46A74" w:rsidRDefault="00E8013B" w:rsidP="00EF2C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Придумать загадку, узнать у мамы какую потешку она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пела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когда ты был младенцем.</w:t>
            </w:r>
          </w:p>
        </w:tc>
        <w:tc>
          <w:tcPr>
            <w:tcW w:w="2062" w:type="dxa"/>
          </w:tcPr>
          <w:p w14:paraId="2181EF5D" w14:textId="77777777" w:rsidR="00E8013B" w:rsidRPr="00A46A74" w:rsidRDefault="00E8013B" w:rsidP="00EF2C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Видеоотчёт</w:t>
            </w:r>
          </w:p>
        </w:tc>
      </w:tr>
      <w:tr w:rsidR="00E8013B" w:rsidRPr="00A46A74" w14:paraId="421A1112" w14:textId="77777777" w:rsidTr="007E2645">
        <w:trPr>
          <w:trHeight w:val="1481"/>
        </w:trPr>
        <w:tc>
          <w:tcPr>
            <w:tcW w:w="1221" w:type="dxa"/>
          </w:tcPr>
          <w:p w14:paraId="76A9EBC8" w14:textId="77777777" w:rsidR="00E8013B" w:rsidRPr="00A46A74" w:rsidRDefault="00E8013B" w:rsidP="00EF2C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14:paraId="6FC75E73" w14:textId="77777777" w:rsidR="00E8013B" w:rsidRPr="00EF3AFA" w:rsidRDefault="00E8013B" w:rsidP="00EF2C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119" w:type="dxa"/>
          </w:tcPr>
          <w:p w14:paraId="4E7F594A" w14:textId="77777777" w:rsidR="00E8013B" w:rsidRPr="00EF3AFA" w:rsidRDefault="00E8013B" w:rsidP="00EF2C53">
            <w:pPr>
              <w:pStyle w:val="a5"/>
              <w:spacing w:before="0" w:beforeAutospacing="0" w:after="0" w:afterAutospacing="0"/>
            </w:pPr>
            <w:r w:rsidRPr="00AB55CD">
              <w:t>Равенства и неравенства: чтение, составление, установление истинности</w:t>
            </w:r>
          </w:p>
        </w:tc>
        <w:tc>
          <w:tcPr>
            <w:tcW w:w="4252" w:type="dxa"/>
          </w:tcPr>
          <w:p w14:paraId="06913AF0" w14:textId="77777777" w:rsidR="00E8013B" w:rsidRDefault="00EF2C53" w:rsidP="00EF2C53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hyperlink r:id="rId13" w:history="1">
              <w:r w:rsidR="00E8013B" w:rsidRPr="006E7646">
                <w:rPr>
                  <w:rStyle w:val="a4"/>
                </w:rPr>
                <w:t>https://yandex.ru/video/preview/13101507239303697013</w:t>
              </w:r>
            </w:hyperlink>
          </w:p>
          <w:p w14:paraId="0C8EAE81" w14:textId="77777777" w:rsidR="00E8013B" w:rsidRDefault="00E8013B" w:rsidP="00EF2C53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Учебник</w:t>
            </w:r>
          </w:p>
          <w:p w14:paraId="58C94FDF" w14:textId="77777777" w:rsidR="00E8013B" w:rsidRDefault="00E8013B" w:rsidP="00EF2C53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Письменно с.7 № 3,4,5</w:t>
            </w:r>
          </w:p>
          <w:p w14:paraId="3E0A0304" w14:textId="77777777" w:rsidR="00E8013B" w:rsidRPr="00AF4A03" w:rsidRDefault="00E8013B" w:rsidP="00EF2C53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Устно № 1,2,</w:t>
            </w:r>
          </w:p>
        </w:tc>
        <w:tc>
          <w:tcPr>
            <w:tcW w:w="2410" w:type="dxa"/>
          </w:tcPr>
          <w:p w14:paraId="2122849A" w14:textId="77777777" w:rsidR="00E8013B" w:rsidRPr="005670F2" w:rsidRDefault="00E8013B" w:rsidP="00EF2C53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С.8 №  6,7</w:t>
            </w:r>
          </w:p>
        </w:tc>
        <w:tc>
          <w:tcPr>
            <w:tcW w:w="2062" w:type="dxa"/>
          </w:tcPr>
          <w:p w14:paraId="4445BABF" w14:textId="77777777" w:rsidR="00E8013B" w:rsidRPr="00A46A74" w:rsidRDefault="00E8013B" w:rsidP="00EF2C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</w:tc>
      </w:tr>
      <w:tr w:rsidR="00E8013B" w:rsidRPr="00A46A74" w14:paraId="2927D965" w14:textId="77777777" w:rsidTr="007E2645">
        <w:tc>
          <w:tcPr>
            <w:tcW w:w="1221" w:type="dxa"/>
          </w:tcPr>
          <w:p w14:paraId="7D0DB7A7" w14:textId="77777777" w:rsidR="00E8013B" w:rsidRPr="00A46A74" w:rsidRDefault="00E8013B" w:rsidP="00EF2C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14:paraId="124B72E3" w14:textId="77777777" w:rsidR="00E8013B" w:rsidRPr="00A46A74" w:rsidRDefault="00E8013B" w:rsidP="00EF2C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6A7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19" w:type="dxa"/>
          </w:tcPr>
          <w:p w14:paraId="7383339F" w14:textId="77777777" w:rsidR="00E8013B" w:rsidRPr="00A46A74" w:rsidRDefault="00E8013B" w:rsidP="00EF2C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Звуки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русского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языка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глухой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звонкий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парный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непарный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согласный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твердый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мягкий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парный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непарный</w:t>
            </w:r>
            <w:r>
              <w:rPr>
                <w:rFonts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14:paraId="0B604DB5" w14:textId="77777777" w:rsidR="00E8013B" w:rsidRDefault="00EF2C53" w:rsidP="00EF2C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E8013B" w:rsidRPr="006E764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https://yandex.ru/video/preview/3893759998911227774</w:t>
              </w:r>
            </w:hyperlink>
          </w:p>
          <w:p w14:paraId="0891BE72" w14:textId="77777777" w:rsidR="00E8013B" w:rsidRDefault="00E8013B" w:rsidP="00EF2C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  <w:p w14:paraId="5A43DCE6" w14:textId="77777777" w:rsidR="00E8013B" w:rsidRDefault="00E8013B" w:rsidP="00EF2C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С.65 № 117 – устно</w:t>
            </w:r>
          </w:p>
          <w:p w14:paraId="787E5A50" w14:textId="77777777" w:rsidR="00E8013B" w:rsidRDefault="00E8013B" w:rsidP="00EF2C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С.66 № 118, 119 - письменно</w:t>
            </w:r>
          </w:p>
          <w:p w14:paraId="225BAB72" w14:textId="77777777" w:rsidR="00E8013B" w:rsidRPr="008500D2" w:rsidRDefault="00E8013B" w:rsidP="00EF2C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1CCFBF9" w14:textId="77777777" w:rsidR="00E8013B" w:rsidRDefault="00E8013B" w:rsidP="00EF2C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 о согласных звуках с.65</w:t>
            </w:r>
          </w:p>
          <w:p w14:paraId="1FEB44D8" w14:textId="77777777" w:rsidR="00E8013B" w:rsidRPr="00A46A74" w:rsidRDefault="00E8013B" w:rsidP="00EF2C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120</w:t>
            </w:r>
          </w:p>
        </w:tc>
        <w:tc>
          <w:tcPr>
            <w:tcW w:w="2062" w:type="dxa"/>
          </w:tcPr>
          <w:p w14:paraId="1FBCCD97" w14:textId="77777777" w:rsidR="00E8013B" w:rsidRPr="00A46A74" w:rsidRDefault="00E8013B" w:rsidP="00EF2C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</w:tc>
      </w:tr>
    </w:tbl>
    <w:p w14:paraId="3E601E02" w14:textId="77777777" w:rsidR="00E8013B" w:rsidRPr="00D60548" w:rsidRDefault="00E8013B" w:rsidP="00EF2C5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60548">
        <w:rPr>
          <w:rFonts w:ascii="Times New Roman" w:hAnsi="Times New Roman" w:cs="Times New Roman"/>
          <w:sz w:val="24"/>
          <w:szCs w:val="24"/>
        </w:rPr>
        <w:t>Учитель :</w:t>
      </w:r>
      <w:proofErr w:type="gramEnd"/>
      <w:r w:rsidRPr="00D60548">
        <w:rPr>
          <w:rFonts w:ascii="Times New Roman" w:hAnsi="Times New Roman" w:cs="Times New Roman"/>
          <w:sz w:val="24"/>
          <w:szCs w:val="24"/>
        </w:rPr>
        <w:t xml:space="preserve">                           Гренадёрова А.А.</w:t>
      </w:r>
      <w:bookmarkStart w:id="0" w:name="_GoBack"/>
      <w:bookmarkEnd w:id="0"/>
    </w:p>
    <w:sectPr w:rsidR="00E8013B" w:rsidRPr="00D60548" w:rsidSect="00406BB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749"/>
    <w:rsid w:val="00E73749"/>
    <w:rsid w:val="00E8013B"/>
    <w:rsid w:val="00EF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99ED1"/>
  <w15:chartTrackingRefBased/>
  <w15:docId w15:val="{3616A256-75D5-4819-BCA8-5B5EF6DDF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013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013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E8013B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E80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3330729297770152033" TargetMode="External"/><Relationship Id="rId13" Type="http://schemas.openxmlformats.org/officeDocument/2006/relationships/hyperlink" Target="https://yandex.ru/video/preview/1310150723930369701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andex.ru/video/preview/4189660897880394659" TargetMode="External"/><Relationship Id="rId12" Type="http://schemas.openxmlformats.org/officeDocument/2006/relationships/hyperlink" Target="https://yandex.ru/video/preview/7997734998406776046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14796219758461392614" TargetMode="External"/><Relationship Id="rId11" Type="http://schemas.openxmlformats.org/officeDocument/2006/relationships/hyperlink" Target="https://yandex.ru/video/preview/17863736293643298930" TargetMode="External"/><Relationship Id="rId5" Type="http://schemas.openxmlformats.org/officeDocument/2006/relationships/hyperlink" Target="https://yandex.ru/video/preview/8149107542402840062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yandex.ru/video/preview/4189660897880394659" TargetMode="External"/><Relationship Id="rId4" Type="http://schemas.openxmlformats.org/officeDocument/2006/relationships/hyperlink" Target="https://yandex.ru/video/preview/17962316783362489388" TargetMode="External"/><Relationship Id="rId9" Type="http://schemas.openxmlformats.org/officeDocument/2006/relationships/hyperlink" Target="https://yandex.ru/video/preview/3893759998911227774" TargetMode="External"/><Relationship Id="rId14" Type="http://schemas.openxmlformats.org/officeDocument/2006/relationships/hyperlink" Target="https://yandex.ru/video/preview/38937599989112277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571</Words>
  <Characters>3260</Characters>
  <Application>Microsoft Office Word</Application>
  <DocSecurity>0</DocSecurity>
  <Lines>27</Lines>
  <Paragraphs>7</Paragraphs>
  <ScaleCrop>false</ScaleCrop>
  <Company/>
  <LinksUpToDate>false</LinksUpToDate>
  <CharactersWithSpaces>3824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Учетная запись Майкрософт</cp:lastModifiedBy>
  <cp:revision>3</cp:revision>
  <dcterms:created xsi:type="dcterms:W3CDTF">2024-09-03T19:13:00Z</dcterms:created>
  <dcterms:modified xsi:type="dcterms:W3CDTF">2024-09-03T19:23:00Z</dcterms:modified>
</cp:coreProperties>
</file>