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BA742" w14:textId="3E1E0DFE" w:rsidR="00E56A7A" w:rsidRDefault="009B652C">
      <w:pPr>
        <w:pStyle w:val="Heading10"/>
        <w:keepNext/>
        <w:keepLines/>
        <w:shd w:val="clear" w:color="auto" w:fill="auto"/>
      </w:pPr>
      <w:bookmarkStart w:id="0" w:name="bookmark0"/>
      <w:r>
        <w:t>Правила приема и записи в 1 класс</w:t>
      </w:r>
      <w:r>
        <w:br/>
        <w:t>на 202</w:t>
      </w:r>
      <w:r w:rsidR="00F75A1D" w:rsidRPr="00F75A1D">
        <w:t>5</w:t>
      </w:r>
      <w:r>
        <w:t>/202</w:t>
      </w:r>
      <w:r w:rsidR="00F75A1D" w:rsidRPr="00F75A1D">
        <w:t>6</w:t>
      </w:r>
      <w:r>
        <w:t xml:space="preserve"> учебный год</w:t>
      </w:r>
      <w:bookmarkEnd w:id="0"/>
    </w:p>
    <w:p w14:paraId="313C43D7" w14:textId="04CD2AA8" w:rsidR="00E56A7A" w:rsidRDefault="009B652C">
      <w:pPr>
        <w:pStyle w:val="Heading10"/>
        <w:keepNext/>
        <w:keepLines/>
        <w:shd w:val="clear" w:color="auto" w:fill="auto"/>
        <w:spacing w:line="456" w:lineRule="exact"/>
        <w:ind w:firstLine="300"/>
        <w:jc w:val="left"/>
      </w:pPr>
      <w:bookmarkStart w:id="1" w:name="bookmark1"/>
      <w:r>
        <w:t>Уважаемые родители (законные представители) будущих</w:t>
      </w:r>
      <w:r>
        <w:br/>
        <w:t>первоклассников!</w:t>
      </w:r>
      <w:bookmarkEnd w:id="1"/>
    </w:p>
    <w:p w14:paraId="4DEA2AC0" w14:textId="77777777" w:rsidR="00F75A1D" w:rsidRDefault="00F75A1D">
      <w:pPr>
        <w:pStyle w:val="Heading10"/>
        <w:keepNext/>
        <w:keepLines/>
        <w:shd w:val="clear" w:color="auto" w:fill="auto"/>
        <w:spacing w:line="456" w:lineRule="exact"/>
        <w:ind w:firstLine="300"/>
        <w:jc w:val="left"/>
      </w:pPr>
    </w:p>
    <w:p w14:paraId="4BD71BEF" w14:textId="46820380" w:rsidR="00E56A7A" w:rsidRDefault="009B652C" w:rsidP="00F75A1D">
      <w:pPr>
        <w:pStyle w:val="Heading20"/>
        <w:keepNext/>
        <w:keepLines/>
        <w:shd w:val="clear" w:color="auto" w:fill="auto"/>
      </w:pPr>
      <w:bookmarkStart w:id="2" w:name="bookmark2"/>
      <w:r>
        <w:t>МБОУ «Кумовская школа</w:t>
      </w:r>
      <w:r w:rsidR="00F75A1D" w:rsidRPr="00F75A1D">
        <w:t xml:space="preserve"> </w:t>
      </w:r>
      <w:r w:rsidR="00F75A1D">
        <w:t xml:space="preserve">имени кавалера ордена Мужества </w:t>
      </w:r>
      <w:proofErr w:type="spellStart"/>
      <w:r w:rsidR="00F75A1D">
        <w:t>Д.Лошатецкого</w:t>
      </w:r>
      <w:proofErr w:type="spellEnd"/>
      <w:r>
        <w:t>» начинает прием документов в 1-й класс с 01 апреля 202</w:t>
      </w:r>
      <w:bookmarkEnd w:id="2"/>
      <w:r w:rsidR="00F75A1D" w:rsidRPr="00F75A1D">
        <w:t>5</w:t>
      </w:r>
      <w:r w:rsidR="00F75A1D">
        <w:t xml:space="preserve"> </w:t>
      </w:r>
      <w:r>
        <w:t>года</w:t>
      </w:r>
      <w:r>
        <w:rPr>
          <w:rStyle w:val="Bodytext3NotBold"/>
        </w:rPr>
        <w:t>.</w:t>
      </w:r>
    </w:p>
    <w:p w14:paraId="16576C07" w14:textId="77777777" w:rsidR="00E56A7A" w:rsidRDefault="009B652C">
      <w:pPr>
        <w:pStyle w:val="Bodytext30"/>
        <w:shd w:val="clear" w:color="auto" w:fill="auto"/>
      </w:pPr>
      <w:r>
        <w:t>Прием детей в 1 класс осуществляется при достижении ими возраста 6 лет 6 месяцев при</w:t>
      </w:r>
      <w:r>
        <w:br/>
        <w:t>отсутствии противопоказаний по состоянию здоровья, но не позже достижения ими восьми лет.</w:t>
      </w:r>
    </w:p>
    <w:p w14:paraId="32D817F8" w14:textId="77777777" w:rsidR="00E56A7A" w:rsidRDefault="009B652C">
      <w:pPr>
        <w:pStyle w:val="Bodytext20"/>
        <w:shd w:val="clear" w:color="auto" w:fill="auto"/>
        <w:spacing w:after="146"/>
        <w:ind w:firstLine="0"/>
      </w:pPr>
      <w:r>
        <w:t>(приказ Министерства образования и науки Российской Федерации от 02 сентября 2020 г. № 458 «Об</w:t>
      </w:r>
      <w:r>
        <w:br/>
        <w:t>утверждении Порядка приема на обучение по образовательным программам начального общего,</w:t>
      </w:r>
      <w:r>
        <w:br/>
        <w:t>основного общего и среднего общего образования»)</w:t>
      </w:r>
    </w:p>
    <w:p w14:paraId="271C4D40" w14:textId="6775EB58" w:rsidR="00E56A7A" w:rsidRDefault="009B652C">
      <w:pPr>
        <w:pStyle w:val="Bodytext20"/>
        <w:shd w:val="clear" w:color="auto" w:fill="auto"/>
        <w:spacing w:after="215" w:line="317" w:lineRule="exact"/>
        <w:ind w:firstLine="0"/>
      </w:pPr>
      <w:r>
        <w:rPr>
          <w:rStyle w:val="Bodytext2Bold"/>
        </w:rPr>
        <w:t xml:space="preserve">Прием заявлений начинается с 01 апреля </w:t>
      </w:r>
      <w:r>
        <w:t>текущего года от родителей (законных представителей),</w:t>
      </w:r>
      <w:r>
        <w:br/>
        <w:t>проживающих на закреплённой за школой территории в соответствии с Постановлением</w:t>
      </w:r>
      <w:r>
        <w:br/>
        <w:t xml:space="preserve">Администрации </w:t>
      </w:r>
      <w:proofErr w:type="spellStart"/>
      <w:r>
        <w:t>Раздольненского</w:t>
      </w:r>
      <w:proofErr w:type="spellEnd"/>
      <w:r>
        <w:t xml:space="preserve"> района Республики Крым от </w:t>
      </w:r>
      <w:r w:rsidR="00F75A1D" w:rsidRPr="00F75A1D">
        <w:t>09</w:t>
      </w:r>
      <w:r>
        <w:t>.0</w:t>
      </w:r>
      <w:r w:rsidR="00A25427">
        <w:t>1</w:t>
      </w:r>
      <w:r>
        <w:t>.202</w:t>
      </w:r>
      <w:r w:rsidR="00F75A1D" w:rsidRPr="00F75A1D">
        <w:t>5</w:t>
      </w:r>
      <w:r>
        <w:t xml:space="preserve"> года № </w:t>
      </w:r>
      <w:r w:rsidR="00F75A1D" w:rsidRPr="00F75A1D">
        <w:t>4</w:t>
      </w:r>
      <w:r>
        <w:t xml:space="preserve"> «О закреплении</w:t>
      </w:r>
      <w:r>
        <w:br/>
        <w:t>образовательных учреждений за территориями обслуживания муниципального образования</w:t>
      </w:r>
      <w:r>
        <w:br/>
      </w:r>
      <w:proofErr w:type="spellStart"/>
      <w:r>
        <w:t>Раздольненский</w:t>
      </w:r>
      <w:proofErr w:type="spellEnd"/>
      <w:r>
        <w:t xml:space="preserve"> район на 202</w:t>
      </w:r>
      <w:r w:rsidR="00F75A1D" w:rsidRPr="00F75A1D">
        <w:t>5</w:t>
      </w:r>
      <w:r>
        <w:t xml:space="preserve"> год» (с. Кумово)</w:t>
      </w:r>
    </w:p>
    <w:p w14:paraId="03CC6705" w14:textId="77777777" w:rsidR="00E56A7A" w:rsidRDefault="009B652C">
      <w:pPr>
        <w:pStyle w:val="Heading20"/>
        <w:keepNext/>
        <w:keepLines/>
        <w:shd w:val="clear" w:color="auto" w:fill="auto"/>
        <w:spacing w:after="488"/>
        <w:ind w:firstLine="300"/>
        <w:jc w:val="both"/>
      </w:pPr>
      <w:bookmarkStart w:id="3" w:name="bookmark3"/>
      <w:r>
        <w:rPr>
          <w:rStyle w:val="Heading21"/>
          <w:b/>
          <w:bCs/>
        </w:rPr>
        <w:t>Прием документов ведёт секретарь Асанова Э.К. тел.: (06553)95-324 по адресу с. Кумово, ул.</w:t>
      </w:r>
      <w:r>
        <w:rPr>
          <w:rStyle w:val="Heading21"/>
          <w:b/>
          <w:bCs/>
        </w:rPr>
        <w:br/>
        <w:t>Борисова, 24 кабинет секретаря» с 08:00 до 16:00 (понедельник- пятница)</w:t>
      </w:r>
      <w:bookmarkEnd w:id="3"/>
    </w:p>
    <w:p w14:paraId="5398EB54" w14:textId="77777777" w:rsidR="00E56A7A" w:rsidRDefault="009B652C">
      <w:pPr>
        <w:pStyle w:val="Heading20"/>
        <w:keepNext/>
        <w:keepLines/>
        <w:shd w:val="clear" w:color="auto" w:fill="auto"/>
        <w:spacing w:after="169" w:line="264" w:lineRule="exact"/>
        <w:ind w:firstLine="440"/>
        <w:jc w:val="left"/>
      </w:pPr>
      <w:bookmarkStart w:id="4" w:name="bookmark4"/>
      <w:r>
        <w:t>В приеме в общеобразовательное учреждение закрепленным лицам может быть отказано</w:t>
      </w:r>
      <w:r>
        <w:br/>
        <w:t>только по причине отсутствия свободных мест.</w:t>
      </w:r>
      <w:bookmarkEnd w:id="4"/>
    </w:p>
    <w:p w14:paraId="2C88DE6B" w14:textId="77777777" w:rsidR="00E56A7A" w:rsidRDefault="009B652C">
      <w:pPr>
        <w:pStyle w:val="Bodytext30"/>
        <w:shd w:val="clear" w:color="auto" w:fill="auto"/>
        <w:spacing w:after="184" w:line="278" w:lineRule="exact"/>
        <w:ind w:firstLine="300"/>
      </w:pPr>
      <w:r>
        <w:t>Для детей, не зарегистрированных на закрепленной территории, прием заявлений в первый</w:t>
      </w:r>
      <w:r>
        <w:br/>
        <w:t>класс начинается с 6 июля текущего года до момента заполнения свободных мест, но не позднее 5</w:t>
      </w:r>
      <w:r>
        <w:br/>
        <w:t>сентября текущего года.</w:t>
      </w:r>
    </w:p>
    <w:p w14:paraId="19C96DBD" w14:textId="77777777" w:rsidR="00E56A7A" w:rsidRDefault="009B652C">
      <w:pPr>
        <w:pStyle w:val="Heading20"/>
        <w:keepNext/>
        <w:keepLines/>
        <w:shd w:val="clear" w:color="auto" w:fill="auto"/>
        <w:jc w:val="both"/>
      </w:pPr>
      <w:bookmarkStart w:id="5" w:name="bookmark5"/>
      <w:r>
        <w:t>Документы для поступления в 1 класс</w:t>
      </w:r>
      <w:r>
        <w:rPr>
          <w:rStyle w:val="Heading2NotBold"/>
        </w:rPr>
        <w:t>:</w:t>
      </w:r>
      <w:bookmarkEnd w:id="5"/>
    </w:p>
    <w:p w14:paraId="5F83AE58" w14:textId="77777777" w:rsidR="00E56A7A" w:rsidRDefault="009B652C">
      <w:pPr>
        <w:pStyle w:val="Bodytext20"/>
        <w:numPr>
          <w:ilvl w:val="0"/>
          <w:numId w:val="1"/>
        </w:numPr>
        <w:shd w:val="clear" w:color="auto" w:fill="auto"/>
        <w:tabs>
          <w:tab w:val="left" w:pos="793"/>
        </w:tabs>
        <w:spacing w:after="0"/>
        <w:ind w:left="440" w:firstLine="0"/>
      </w:pPr>
      <w:r>
        <w:rPr>
          <w:rStyle w:val="Bodytext21"/>
        </w:rPr>
        <w:t>заявление</w:t>
      </w:r>
    </w:p>
    <w:p w14:paraId="59C45922" w14:textId="77777777" w:rsidR="00E56A7A" w:rsidRDefault="009B652C">
      <w:pPr>
        <w:pStyle w:val="Bodytext20"/>
        <w:numPr>
          <w:ilvl w:val="0"/>
          <w:numId w:val="1"/>
        </w:numPr>
        <w:shd w:val="clear" w:color="auto" w:fill="auto"/>
        <w:tabs>
          <w:tab w:val="left" w:pos="793"/>
        </w:tabs>
        <w:spacing w:after="0"/>
        <w:ind w:left="440" w:firstLine="0"/>
      </w:pPr>
      <w:r>
        <w:t>оригинал и ксерокопия свидетельства о рождении ребенка;</w:t>
      </w:r>
    </w:p>
    <w:p w14:paraId="5C9C4E28" w14:textId="77777777" w:rsidR="00E56A7A" w:rsidRDefault="009B652C">
      <w:pPr>
        <w:pStyle w:val="Bodytext20"/>
        <w:numPr>
          <w:ilvl w:val="0"/>
          <w:numId w:val="1"/>
        </w:numPr>
        <w:shd w:val="clear" w:color="auto" w:fill="auto"/>
        <w:tabs>
          <w:tab w:val="left" w:pos="793"/>
        </w:tabs>
        <w:spacing w:after="0"/>
        <w:ind w:left="800"/>
        <w:jc w:val="left"/>
      </w:pPr>
      <w:r>
        <w:t>оригинал и ксерокопию документа, подтверждающего проживание ребенка на закрепленной</w:t>
      </w:r>
      <w:r>
        <w:br/>
        <w:t>территории (форма № 8)</w:t>
      </w:r>
    </w:p>
    <w:p w14:paraId="736F4871" w14:textId="77777777" w:rsidR="00E56A7A" w:rsidRDefault="009B652C">
      <w:pPr>
        <w:pStyle w:val="Bodytext20"/>
        <w:numPr>
          <w:ilvl w:val="0"/>
          <w:numId w:val="1"/>
        </w:numPr>
        <w:shd w:val="clear" w:color="auto" w:fill="auto"/>
        <w:tabs>
          <w:tab w:val="left" w:pos="793"/>
        </w:tabs>
        <w:spacing w:after="0"/>
        <w:ind w:left="440" w:firstLine="0"/>
      </w:pPr>
      <w:r>
        <w:t>медицинская карта ребенка; сертификат о профилактических прививках;</w:t>
      </w:r>
    </w:p>
    <w:p w14:paraId="0F3B172E" w14:textId="77777777" w:rsidR="00E56A7A" w:rsidRDefault="009B652C">
      <w:pPr>
        <w:pStyle w:val="Bodytext20"/>
        <w:numPr>
          <w:ilvl w:val="0"/>
          <w:numId w:val="1"/>
        </w:numPr>
        <w:shd w:val="clear" w:color="auto" w:fill="auto"/>
        <w:tabs>
          <w:tab w:val="left" w:pos="793"/>
        </w:tabs>
        <w:spacing w:after="0"/>
        <w:ind w:left="440" w:firstLine="0"/>
      </w:pPr>
      <w:r>
        <w:t>паспорт одного из родителей (законных представителей).</w:t>
      </w:r>
    </w:p>
    <w:sectPr w:rsidR="00E56A7A">
      <w:pgSz w:w="11900" w:h="16840"/>
      <w:pgMar w:top="677" w:right="366" w:bottom="677" w:left="7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24591" w14:textId="77777777" w:rsidR="00C26C2D" w:rsidRDefault="00C26C2D">
      <w:r>
        <w:separator/>
      </w:r>
    </w:p>
  </w:endnote>
  <w:endnote w:type="continuationSeparator" w:id="0">
    <w:p w14:paraId="75453BB9" w14:textId="77777777" w:rsidR="00C26C2D" w:rsidRDefault="00C2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76D9D" w14:textId="77777777" w:rsidR="00C26C2D" w:rsidRDefault="00C26C2D"/>
  </w:footnote>
  <w:footnote w:type="continuationSeparator" w:id="0">
    <w:p w14:paraId="78EB929D" w14:textId="77777777" w:rsidR="00C26C2D" w:rsidRDefault="00C26C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3B54D8"/>
    <w:multiLevelType w:val="multilevel"/>
    <w:tmpl w:val="52669D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7A"/>
    <w:rsid w:val="00540196"/>
    <w:rsid w:val="00971AEB"/>
    <w:rsid w:val="009B652C"/>
    <w:rsid w:val="00A25427"/>
    <w:rsid w:val="00C26C2D"/>
    <w:rsid w:val="00E56A7A"/>
    <w:rsid w:val="00F7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2DB7"/>
  <w15:docId w15:val="{781A0B03-9715-4147-84FD-AD431E47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2NotBold">
    <w:name w:val="Heading #2 + Not Bold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80" w:line="274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Kumovo_s</dc:creator>
  <cp:keywords/>
  <cp:lastModifiedBy>Admin</cp:lastModifiedBy>
  <cp:revision>5</cp:revision>
  <dcterms:created xsi:type="dcterms:W3CDTF">2022-01-31T13:26:00Z</dcterms:created>
  <dcterms:modified xsi:type="dcterms:W3CDTF">2025-03-04T07:53:00Z</dcterms:modified>
</cp:coreProperties>
</file>