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02" w:rsidRPr="00FE368C" w:rsidRDefault="00704202" w:rsidP="00704202">
      <w:pPr>
        <w:pStyle w:val="a6"/>
        <w:ind w:left="28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368C">
        <w:rPr>
          <w:rFonts w:ascii="Times New Roman" w:hAnsi="Times New Roman"/>
          <w:b/>
          <w:sz w:val="24"/>
          <w:szCs w:val="24"/>
        </w:rPr>
        <w:t>Селезнёва Антонина Владимировна</w:t>
      </w:r>
    </w:p>
    <w:p w:rsidR="00704202" w:rsidRDefault="00704202" w:rsidP="00704202">
      <w:pPr>
        <w:pStyle w:val="a6"/>
        <w:ind w:lef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704202" w:rsidRDefault="00704202" w:rsidP="007042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E368C">
        <w:rPr>
          <w:rFonts w:ascii="Times New Roman" w:hAnsi="Times New Roman"/>
          <w:b/>
          <w:sz w:val="24"/>
          <w:szCs w:val="24"/>
        </w:rPr>
        <w:t>МБОУ 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368C">
        <w:rPr>
          <w:rFonts w:ascii="Times New Roman" w:hAnsi="Times New Roman"/>
          <w:b/>
          <w:sz w:val="24"/>
          <w:szCs w:val="24"/>
        </w:rPr>
        <w:t xml:space="preserve"> «Ц</w:t>
      </w:r>
      <w:r>
        <w:rPr>
          <w:rFonts w:ascii="Times New Roman" w:hAnsi="Times New Roman"/>
          <w:b/>
          <w:sz w:val="24"/>
          <w:szCs w:val="24"/>
        </w:rPr>
        <w:t>ДЮТ»</w:t>
      </w:r>
      <w:r w:rsidRPr="00FE3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Симферопольского района</w:t>
      </w:r>
      <w:r w:rsidRPr="00FE368C">
        <w:rPr>
          <w:rFonts w:ascii="Times New Roman" w:hAnsi="Times New Roman"/>
          <w:b/>
          <w:sz w:val="24"/>
          <w:szCs w:val="24"/>
        </w:rPr>
        <w:t xml:space="preserve"> </w:t>
      </w:r>
    </w:p>
    <w:p w:rsidR="00704202" w:rsidRPr="00BD7679" w:rsidRDefault="00704202" w:rsidP="0070420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E368C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704202" w:rsidRDefault="00704202" w:rsidP="00091128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24"/>
        </w:rPr>
      </w:pPr>
    </w:p>
    <w:p w:rsidR="00143885" w:rsidRPr="007562D9" w:rsidRDefault="007562D9" w:rsidP="00091128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24"/>
        </w:rPr>
      </w:pPr>
      <w:r w:rsidRPr="007562D9">
        <w:rPr>
          <w:rFonts w:ascii="Times New Roman" w:hAnsi="Times New Roman"/>
          <w:b/>
          <w:sz w:val="32"/>
          <w:szCs w:val="24"/>
        </w:rPr>
        <w:t>С</w:t>
      </w:r>
      <w:r w:rsidR="00AD0D0E" w:rsidRPr="007562D9">
        <w:rPr>
          <w:rFonts w:ascii="Times New Roman" w:hAnsi="Times New Roman"/>
          <w:b/>
          <w:sz w:val="32"/>
          <w:szCs w:val="24"/>
        </w:rPr>
        <w:t>имметричн</w:t>
      </w:r>
      <w:r w:rsidRPr="007562D9">
        <w:rPr>
          <w:rFonts w:ascii="Times New Roman" w:hAnsi="Times New Roman"/>
          <w:b/>
          <w:sz w:val="32"/>
          <w:szCs w:val="24"/>
        </w:rPr>
        <w:t>ая</w:t>
      </w:r>
      <w:r w:rsidR="00AD0D0E" w:rsidRPr="007562D9">
        <w:rPr>
          <w:rFonts w:ascii="Times New Roman" w:hAnsi="Times New Roman"/>
          <w:b/>
          <w:sz w:val="32"/>
          <w:szCs w:val="24"/>
        </w:rPr>
        <w:t xml:space="preserve"> модел</w:t>
      </w:r>
      <w:r w:rsidRPr="007562D9">
        <w:rPr>
          <w:rFonts w:ascii="Times New Roman" w:hAnsi="Times New Roman"/>
          <w:b/>
          <w:sz w:val="32"/>
          <w:szCs w:val="24"/>
        </w:rPr>
        <w:t>ь</w:t>
      </w:r>
      <w:r w:rsidR="00AD0D0E" w:rsidRPr="007562D9">
        <w:rPr>
          <w:rFonts w:ascii="Times New Roman" w:hAnsi="Times New Roman"/>
          <w:b/>
          <w:sz w:val="32"/>
          <w:szCs w:val="24"/>
        </w:rPr>
        <w:t xml:space="preserve"> </w:t>
      </w:r>
      <w:r w:rsidRPr="007562D9">
        <w:rPr>
          <w:rFonts w:ascii="Times New Roman" w:hAnsi="Times New Roman"/>
          <w:b/>
          <w:sz w:val="32"/>
          <w:szCs w:val="24"/>
        </w:rPr>
        <w:t>самолёта</w:t>
      </w:r>
    </w:p>
    <w:p w:rsidR="005321D5" w:rsidRPr="00704202" w:rsidRDefault="005321D5" w:rsidP="00091128">
      <w:pPr>
        <w:spacing w:after="0" w:line="240" w:lineRule="auto"/>
        <w:ind w:firstLine="426"/>
        <w:jc w:val="center"/>
        <w:rPr>
          <w:rFonts w:ascii="Times New Roman" w:hAnsi="Times New Roman"/>
          <w:b/>
          <w:i/>
          <w:iCs/>
          <w:color w:val="000000"/>
          <w:sz w:val="18"/>
          <w:szCs w:val="24"/>
        </w:rPr>
      </w:pPr>
    </w:p>
    <w:p w:rsidR="008100D6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CA0">
        <w:rPr>
          <w:rStyle w:val="a5"/>
          <w:rFonts w:ascii="Times New Roman" w:hAnsi="Times New Roman"/>
          <w:color w:val="000000" w:themeColor="text1"/>
          <w:sz w:val="24"/>
          <w:szCs w:val="24"/>
        </w:rPr>
        <w:t>Цель:</w:t>
      </w:r>
      <w:r w:rsidRPr="00C47CA0">
        <w:rPr>
          <w:rFonts w:ascii="Times New Roman" w:hAnsi="Times New Roman"/>
          <w:sz w:val="24"/>
          <w:szCs w:val="24"/>
        </w:rPr>
        <w:t> </w:t>
      </w:r>
      <w:r w:rsidR="00704202">
        <w:rPr>
          <w:rFonts w:ascii="Times New Roman" w:hAnsi="Times New Roman"/>
          <w:sz w:val="24"/>
          <w:szCs w:val="24"/>
        </w:rPr>
        <w:t>Научить складывать</w:t>
      </w:r>
      <w:r w:rsidR="00704202" w:rsidRPr="00C47CA0">
        <w:rPr>
          <w:rFonts w:ascii="Times New Roman" w:hAnsi="Times New Roman"/>
          <w:sz w:val="24"/>
          <w:szCs w:val="24"/>
        </w:rPr>
        <w:t xml:space="preserve"> простейшую </w:t>
      </w:r>
    </w:p>
    <w:p w:rsidR="00091128" w:rsidRDefault="009507EE" w:rsidP="008100D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196850</wp:posOffset>
            </wp:positionV>
            <wp:extent cx="3255645" cy="1104900"/>
            <wp:effectExtent l="114300" t="514350" r="97155" b="495300"/>
            <wp:wrapTight wrapText="bothSides">
              <wp:wrapPolygon edited="0">
                <wp:start x="-306" y="202"/>
                <wp:lineTo x="-320" y="19166"/>
                <wp:lineTo x="-145" y="21749"/>
                <wp:lineTo x="738" y="22413"/>
                <wp:lineTo x="3213" y="21822"/>
                <wp:lineTo x="9130" y="22006"/>
                <wp:lineTo x="9249" y="21882"/>
                <wp:lineTo x="15285" y="21943"/>
                <wp:lineTo x="15405" y="21819"/>
                <wp:lineTo x="21041" y="21899"/>
                <wp:lineTo x="21160" y="21775"/>
                <wp:lineTo x="21757" y="21158"/>
                <wp:lineTo x="21766" y="15621"/>
                <wp:lineTo x="21724" y="15270"/>
                <wp:lineTo x="21810" y="9259"/>
                <wp:lineTo x="21768" y="8908"/>
                <wp:lineTo x="21813" y="2545"/>
                <wp:lineTo x="21638" y="-38"/>
                <wp:lineTo x="290" y="-416"/>
                <wp:lineTo x="-306" y="202"/>
              </wp:wrapPolygon>
            </wp:wrapTight>
            <wp:docPr id="4" name="Рисунок 1" descr="C:\Users\AsusN76V\Desktop\Снимок экрана 2025-11-03 13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76V\Desktop\Снимок экрана 2025-11-03 133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162680">
                      <a:off x="0" y="0"/>
                      <a:ext cx="32556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202">
        <w:rPr>
          <w:rFonts w:ascii="Times New Roman" w:hAnsi="Times New Roman"/>
          <w:sz w:val="24"/>
          <w:szCs w:val="24"/>
        </w:rPr>
        <w:t xml:space="preserve">симметричную </w:t>
      </w:r>
      <w:r w:rsidR="00704202" w:rsidRPr="00C47CA0">
        <w:rPr>
          <w:rFonts w:ascii="Times New Roman" w:hAnsi="Times New Roman"/>
          <w:sz w:val="24"/>
          <w:szCs w:val="24"/>
        </w:rPr>
        <w:t>летающую модель</w:t>
      </w:r>
      <w:r w:rsidR="008100D6">
        <w:rPr>
          <w:rFonts w:ascii="Times New Roman" w:hAnsi="Times New Roman"/>
          <w:sz w:val="24"/>
          <w:szCs w:val="24"/>
        </w:rPr>
        <w:t xml:space="preserve"> </w:t>
      </w:r>
      <w:r w:rsidR="00704202">
        <w:rPr>
          <w:rFonts w:ascii="Times New Roman" w:hAnsi="Times New Roman"/>
          <w:sz w:val="24"/>
          <w:szCs w:val="24"/>
        </w:rPr>
        <w:t>самолёта</w:t>
      </w:r>
      <w:r w:rsidR="00704202" w:rsidRPr="00C47CA0">
        <w:rPr>
          <w:rFonts w:ascii="Times New Roman" w:hAnsi="Times New Roman"/>
          <w:sz w:val="24"/>
          <w:szCs w:val="24"/>
        </w:rPr>
        <w:t>.</w:t>
      </w:r>
    </w:p>
    <w:p w:rsidR="008100D6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7CA0">
        <w:rPr>
          <w:rStyle w:val="a5"/>
          <w:rFonts w:ascii="Times New Roman" w:hAnsi="Times New Roman"/>
          <w:color w:val="000000" w:themeColor="text1"/>
          <w:sz w:val="24"/>
          <w:szCs w:val="24"/>
        </w:rPr>
        <w:t>Задачи</w:t>
      </w:r>
      <w:r>
        <w:rPr>
          <w:rStyle w:val="a5"/>
          <w:rFonts w:ascii="Times New Roman" w:hAnsi="Times New Roman"/>
          <w:color w:val="000000" w:themeColor="text1"/>
          <w:sz w:val="24"/>
          <w:szCs w:val="24"/>
        </w:rPr>
        <w:t>.</w:t>
      </w:r>
      <w:r w:rsidRPr="00C47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ормировать навыки работы по </w:t>
      </w:r>
      <w:r w:rsidR="0081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</w:p>
    <w:p w:rsidR="005321D5" w:rsidRDefault="006643E9" w:rsidP="008100D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схеме, развивать мелкую моторику, глазомер; познакомить с видами самолетов и их назначением; </w:t>
      </w:r>
      <w:r w:rsidRPr="00C47CA0">
        <w:rPr>
          <w:rFonts w:ascii="Times New Roman" w:hAnsi="Times New Roman"/>
          <w:sz w:val="24"/>
          <w:szCs w:val="24"/>
        </w:rPr>
        <w:t xml:space="preserve">расширить кругозор детей </w:t>
      </w:r>
      <w:r w:rsidR="008100D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C47CA0">
        <w:rPr>
          <w:rFonts w:ascii="Times New Roman" w:hAnsi="Times New Roman"/>
          <w:sz w:val="24"/>
          <w:szCs w:val="24"/>
        </w:rPr>
        <w:t xml:space="preserve">о различных типах самолетов;  </w:t>
      </w:r>
    </w:p>
    <w:p w:rsidR="005321D5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47CA0">
        <w:rPr>
          <w:rFonts w:ascii="Times New Roman" w:hAnsi="Times New Roman"/>
          <w:sz w:val="24"/>
          <w:szCs w:val="24"/>
        </w:rPr>
        <w:t xml:space="preserve">формировать интерес к проведению опытов с летающими моделями;  способствовать развитию внимания, пространственного воображения, творческого мышления, любознательности. </w:t>
      </w:r>
    </w:p>
    <w:p w:rsidR="005321D5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</w:t>
      </w:r>
      <w:r w:rsidRPr="00C47CA0">
        <w:rPr>
          <w:rFonts w:ascii="Times New Roman" w:hAnsi="Times New Roman"/>
          <w:sz w:val="24"/>
          <w:szCs w:val="24"/>
        </w:rPr>
        <w:t>пособствовать воспитанию самостоятельности, усидчивости, трудолюбия у детей</w:t>
      </w:r>
      <w:r>
        <w:rPr>
          <w:rFonts w:ascii="Times New Roman" w:hAnsi="Times New Roman"/>
          <w:sz w:val="24"/>
          <w:szCs w:val="24"/>
        </w:rPr>
        <w:t>.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1128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оспитывать чувство ответственности, коллекти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визма.</w:t>
      </w:r>
      <w:r w:rsidRPr="00C47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43E9" w:rsidRDefault="006643E9" w:rsidP="0009112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1D5">
        <w:rPr>
          <w:rFonts w:ascii="Times New Roman" w:hAnsi="Times New Roman"/>
          <w:sz w:val="24"/>
          <w:szCs w:val="24"/>
        </w:rPr>
        <w:t>Инструменты</w:t>
      </w:r>
      <w:r w:rsidRPr="00C47CA0">
        <w:rPr>
          <w:rFonts w:ascii="Times New Roman" w:hAnsi="Times New Roman"/>
          <w:sz w:val="24"/>
          <w:szCs w:val="24"/>
        </w:rPr>
        <w:t xml:space="preserve"> (ножницы, линейки, ластики); </w:t>
      </w:r>
      <w:r w:rsidR="005321D5" w:rsidRPr="005321D5">
        <w:rPr>
          <w:rFonts w:ascii="Times New Roman" w:hAnsi="Times New Roman"/>
          <w:b/>
          <w:sz w:val="24"/>
          <w:szCs w:val="24"/>
        </w:rPr>
        <w:t>м</w:t>
      </w:r>
      <w:r w:rsidRPr="005321D5">
        <w:rPr>
          <w:rFonts w:ascii="Times New Roman" w:hAnsi="Times New Roman"/>
          <w:sz w:val="24"/>
          <w:szCs w:val="24"/>
        </w:rPr>
        <w:t>атериалы</w:t>
      </w:r>
      <w:r w:rsidRPr="00C47CA0">
        <w:rPr>
          <w:rFonts w:ascii="Times New Roman" w:hAnsi="Times New Roman"/>
          <w:sz w:val="24"/>
          <w:szCs w:val="24"/>
        </w:rPr>
        <w:t xml:space="preserve"> (клей, фломасте</w:t>
      </w:r>
      <w:r>
        <w:rPr>
          <w:rFonts w:ascii="Times New Roman" w:hAnsi="Times New Roman"/>
          <w:sz w:val="24"/>
          <w:szCs w:val="24"/>
        </w:rPr>
        <w:t>ры, бумага</w:t>
      </w:r>
      <w:r w:rsidRPr="00C47CA0">
        <w:rPr>
          <w:rFonts w:ascii="Times New Roman" w:hAnsi="Times New Roman"/>
          <w:sz w:val="24"/>
          <w:szCs w:val="24"/>
        </w:rPr>
        <w:t>, салфетки);  инструкционн</w:t>
      </w:r>
      <w:r>
        <w:rPr>
          <w:rFonts w:ascii="Times New Roman" w:hAnsi="Times New Roman"/>
          <w:sz w:val="24"/>
          <w:szCs w:val="24"/>
        </w:rPr>
        <w:t>ые карты; модели самолетов.</w:t>
      </w:r>
      <w:r w:rsidRPr="00C47CA0">
        <w:rPr>
          <w:rFonts w:ascii="Times New Roman" w:hAnsi="Times New Roman"/>
          <w:sz w:val="24"/>
          <w:szCs w:val="24"/>
        </w:rPr>
        <w:t xml:space="preserve">   </w:t>
      </w:r>
    </w:p>
    <w:p w:rsidR="005321D5" w:rsidRDefault="005321D5" w:rsidP="0009112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91128" w:rsidRPr="00091128" w:rsidRDefault="00091128" w:rsidP="0009112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Организационный момент. </w:t>
      </w:r>
    </w:p>
    <w:p w:rsidR="00091128" w:rsidRDefault="00040E57" w:rsidP="0009112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4CA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предлагаю вам совершить увлекательное путешествие в страну мастеров, в город технического моделирования. А на чем же мы отправимся туда?</w:t>
      </w:r>
      <w:r w:rsidRPr="00B02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Default="00040E57" w:rsidP="0009112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4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Отгадайте загадку:</w:t>
      </w:r>
      <w:r w:rsidRPr="00B02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Крылатый, но не птица.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Летает в небесах.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мгновенье может скрыться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пушистых облаках.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Когда взлетает в небо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91128" w:rsidRPr="00091128" w:rsidRDefault="00040E57" w:rsidP="00091128">
      <w:pPr>
        <w:spacing w:after="0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12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набирает ход – закладывает уши,</w:t>
      </w:r>
      <w:r w:rsidRPr="0009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1128" w:rsidRDefault="00040E57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iCs/>
          <w:color w:val="000000"/>
          <w:sz w:val="24"/>
          <w:szCs w:val="24"/>
        </w:rPr>
        <w:t>Что это?</w:t>
      </w:r>
      <w:r w:rsidRPr="00B024CA">
        <w:rPr>
          <w:rFonts w:ascii="Times New Roman" w:hAnsi="Times New Roman"/>
          <w:i/>
          <w:iCs/>
          <w:color w:val="000000"/>
          <w:sz w:val="24"/>
          <w:szCs w:val="24"/>
        </w:rPr>
        <w:t xml:space="preserve"> – </w:t>
      </w:r>
      <w:r w:rsidRPr="00091128">
        <w:rPr>
          <w:rFonts w:ascii="Times New Roman" w:hAnsi="Times New Roman"/>
          <w:b/>
          <w:i/>
          <w:iCs/>
          <w:color w:val="000000"/>
          <w:sz w:val="24"/>
          <w:szCs w:val="24"/>
        </w:rPr>
        <w:t>САМОЛЕТ.</w:t>
      </w:r>
      <w:r w:rsidR="00091128"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1128" w:rsidRDefault="00091128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91128" w:rsidRDefault="00091128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чистом небе серебрится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91128" w:rsidRDefault="00091128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Удивительная птица.</w:t>
      </w:r>
    </w:p>
    <w:p w:rsidR="00091128" w:rsidRDefault="00091128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страны дальние летала, эта птица из металла.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1128" w:rsidRDefault="00091128" w:rsidP="00091128">
      <w:pPr>
        <w:pStyle w:val="a3"/>
        <w:spacing w:after="0"/>
        <w:ind w:left="0"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Совершает перелёт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чудо–птица … </w:t>
      </w:r>
      <w:r w:rsidRPr="0009112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Самолет</w:t>
      </w:r>
    </w:p>
    <w:p w:rsidR="00091128" w:rsidRDefault="00091128" w:rsidP="0009112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0E57" w:rsidRPr="00B024CA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кто управляет самолетом?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0E57" w:rsidRPr="006B08FA" w:rsidRDefault="00091128" w:rsidP="000911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0E57" w:rsidRPr="00B024CA">
        <w:rPr>
          <w:rFonts w:ascii="Times New Roman" w:eastAsia="Times New Roman" w:hAnsi="Times New Roman" w:cs="Times New Roman"/>
          <w:color w:val="000000"/>
          <w:sz w:val="24"/>
          <w:szCs w:val="24"/>
        </w:rPr>
        <w:t>Кто ему помогает? (Капитан, штурман, пилот).</w:t>
      </w:r>
      <w:r w:rsidR="00040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E57" w:rsidRPr="006B08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мы с вами сделаем модель самолета.</w:t>
      </w:r>
    </w:p>
    <w:p w:rsidR="00091128" w:rsidRDefault="00091128" w:rsidP="00091128">
      <w:pPr>
        <w:pStyle w:val="a3"/>
        <w:spacing w:after="0"/>
        <w:ind w:left="0" w:firstLine="709"/>
        <w:jc w:val="both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91128" w:rsidRDefault="00143885" w:rsidP="00091128">
      <w:pPr>
        <w:pStyle w:val="a3"/>
        <w:numPr>
          <w:ilvl w:val="0"/>
          <w:numId w:val="2"/>
        </w:numPr>
        <w:spacing w:after="0"/>
        <w:ind w:left="0" w:firstLine="709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Беседа о самолетах и их назначении.</w:t>
      </w:r>
    </w:p>
    <w:p w:rsidR="000E7B43" w:rsidRDefault="00091128" w:rsidP="000E7B43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Ребята, а кто-нибудь из вас летал на самолёте?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br/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как вы думаете, для чего нужны самолёты? (перевозить груз и людей)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br/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E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на кого похож самолёт? (на птицу)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br/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чем схожи птицы и самолёты? (есть крылья, летают)</w:t>
      </w:r>
    </w:p>
    <w:p w:rsidR="000E7B43" w:rsidRDefault="000E7B43" w:rsidP="000E7B43">
      <w:pPr>
        <w:pStyle w:val="a3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</w:t>
      </w:r>
      <w:r w:rsidR="00143885"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Военные самолеты подразделяются на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br/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Истребители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t>.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Бомбардировщики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t>.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Разведчики</w:t>
      </w:r>
      <w:r w:rsidR="00143885" w:rsidRPr="007A204F">
        <w:rPr>
          <w:rFonts w:ascii="Times New Roman" w:hAnsi="Times New Roman"/>
          <w:color w:val="000000"/>
          <w:sz w:val="24"/>
          <w:szCs w:val="24"/>
        </w:rPr>
        <w:t>.</w:t>
      </w:r>
      <w:r w:rsidR="00143885"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Топливозаправщики</w:t>
      </w:r>
    </w:p>
    <w:p w:rsidR="00091128" w:rsidRPr="00091128" w:rsidRDefault="00143885" w:rsidP="000E7B43">
      <w:pPr>
        <w:pStyle w:val="a3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Гражданские самолеты подразделяются:</w:t>
      </w:r>
      <w:r w:rsidRPr="007A204F">
        <w:rPr>
          <w:rFonts w:ascii="Times New Roman" w:hAnsi="Times New Roman"/>
          <w:color w:val="000000"/>
          <w:sz w:val="24"/>
          <w:szCs w:val="24"/>
        </w:rPr>
        <w:br/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Пассажирские</w:t>
      </w:r>
      <w:r w:rsidRPr="007A204F">
        <w:rPr>
          <w:rFonts w:ascii="Times New Roman" w:hAnsi="Times New Roman"/>
          <w:color w:val="000000"/>
          <w:sz w:val="24"/>
          <w:szCs w:val="24"/>
        </w:rPr>
        <w:t>.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Транспортные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Пожарные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Спортивные</w:t>
      </w:r>
    </w:p>
    <w:p w:rsidR="000E7B43" w:rsidRDefault="000E7B43" w:rsidP="00091128">
      <w:pPr>
        <w:pStyle w:val="a3"/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321D5" w:rsidRDefault="000E7B43" w:rsidP="0009112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Практическая часть. Изготовление самолёта.</w:t>
      </w:r>
      <w:r w:rsidRPr="00E709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321D5" w:rsidRDefault="005321D5" w:rsidP="005321D5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E709A2"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авайте вспомним, из каких частей состоит самолёт? (</w:t>
      </w:r>
      <w:r w:rsidR="00E709A2" w:rsidRPr="005321D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фюзеляж, киль, стабилизатор, крылья, шасси</w:t>
      </w:r>
      <w:r w:rsidR="00E709A2"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E709A2" w:rsidRPr="005321D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709A2"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1128" w:rsidRPr="005321D5" w:rsidRDefault="00143885" w:rsidP="005321D5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Сегодня мы изготовим самолет, но не обычный. А какой вы должны сказать, </w:t>
      </w:r>
      <w:r w:rsidR="00091128"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Pr="005321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гадав </w:t>
      </w:r>
      <w:r w:rsidR="00091128" w:rsidRPr="005321D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загадку:</w:t>
      </w:r>
    </w:p>
    <w:p w:rsidR="00091128" w:rsidRDefault="00143885" w:rsidP="00091128">
      <w:pPr>
        <w:spacing w:after="0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Прячьтесь, куры!</w:t>
      </w:r>
      <w:r w:rsidRPr="000911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1128" w:rsidRDefault="00143885" w:rsidP="00091128">
      <w:pPr>
        <w:spacing w:after="0"/>
        <w:ind w:firstLine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небе ясном</w:t>
      </w:r>
      <w:r w:rsidRPr="00091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чёрной тенью</w:t>
      </w:r>
      <w:r w:rsidRPr="00091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кружит…</w:t>
      </w:r>
      <w:r w:rsidR="006643E9"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1128" w:rsidRDefault="00143885" w:rsidP="00091128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Какой самолет мы изготовим?</w:t>
      </w:r>
      <w:r w:rsidRPr="00091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112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Ястреб</w:t>
      </w:r>
    </w:p>
    <w:p w:rsidR="000E7B43" w:rsidRPr="005321D5" w:rsidRDefault="000E7B43" w:rsidP="00091128">
      <w:pPr>
        <w:spacing w:after="0"/>
        <w:jc w:val="both"/>
        <w:rPr>
          <w:rFonts w:ascii="Times New Roman" w:hAnsi="Times New Roman"/>
          <w:b/>
          <w:i/>
          <w:color w:val="000000"/>
          <w:sz w:val="14"/>
          <w:szCs w:val="24"/>
          <w:shd w:val="clear" w:color="auto" w:fill="FFFFFF"/>
        </w:rPr>
      </w:pPr>
    </w:p>
    <w:p w:rsidR="005321D5" w:rsidRDefault="000E7B43" w:rsidP="005321D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Искусство оригами своими корнями уходит к древнему Китаю, где и была открыта бумага</w:t>
      </w:r>
      <w:r w:rsidR="00143885" w:rsidRPr="00091128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="005321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1128" w:rsidRPr="00091128" w:rsidRDefault="005321D5" w:rsidP="005321D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143885" w:rsidRPr="000E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ейчас, слушая сказку, мы изготовим с вами самолет</w:t>
      </w:r>
      <w:r w:rsidR="000E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технике оригами.</w:t>
      </w:r>
    </w:p>
    <w:p w:rsidR="000E7B43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</w:rPr>
        <w:br/>
      </w:r>
      <w:r w:rsidR="000E7B4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</w:t>
      </w: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Жил на свете листок и лежал он без дела. Нечего ему было делать. </w:t>
      </w:r>
    </w:p>
    <w:p w:rsidR="002B0014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Решил он делом заняться.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Возьмите листок, положите его перед собой. </w:t>
      </w:r>
    </w:p>
    <w:p w:rsidR="002B0014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Решил листок сложиться пополам.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 Сложи лист бумаги в длину пополам, так чтобы прав</w:t>
      </w:r>
      <w:r w:rsid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ые углы листа сошлись с левыми.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Разгладь линию сгиба.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 понравилось листку быть сложенным пополам, решил в прежний вид вернуться.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3) Разверни лист бумаги. 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Полежал листок немного и свернул свои уголки.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4) Согните 2 верхних угла к линии сгиба.</w:t>
      </w:r>
    </w:p>
    <w:p w:rsid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Опять устал листок. 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Долго ли, коротко ли лежал листо</w:t>
      </w:r>
      <w:r w:rsidR="00091128"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 и решил опять делом заняться.</w:t>
      </w:r>
    </w:p>
    <w:p w:rsidR="002B0014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Согнулся листок.</w:t>
      </w:r>
      <w:r w:rsidRPr="000911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5) Согните острый конец так, чтобы у вас получился прямоугольник.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 в этот раз не понравилось листку форма прямоугольника, решил он свернуть свои уголки еще раз.</w:t>
      </w:r>
      <w:r w:rsidR="002B0014" w:rsidRPr="000911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Интересно стало листку, что с ним будет дальше.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5) Согните маленький уголок расположенный ниже красной точки вверх.</w:t>
      </w:r>
    </w:p>
    <w:p w:rsidR="00091128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Еще интересней стало самолету. Решил он продолжить свое дело.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6) Согните заготовку пополам. Переверните заготовку. Согните фигуру по линиям сгиба.</w:t>
      </w:r>
    </w:p>
    <w:p w:rsidR="002B0014" w:rsidRPr="00091128" w:rsidRDefault="00143885" w:rsidP="000E7B43">
      <w:pPr>
        <w:pStyle w:val="a3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112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Посмотрел листок и понял, что его призвание быть самолетом. </w:t>
      </w:r>
    </w:p>
    <w:p w:rsidR="00091128" w:rsidRDefault="00091128" w:rsidP="00091128">
      <w:pPr>
        <w:pStyle w:val="a3"/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91128" w:rsidRDefault="00143885" w:rsidP="000E7B4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Самостоятельное изготовление модели.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91128" w:rsidRDefault="00143885" w:rsidP="005321D5">
      <w:pPr>
        <w:pStyle w:val="a3"/>
        <w:spacing w:after="0"/>
        <w:ind w:left="0" w:firstLine="2268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Физкультминутка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Руки ставим все вразлет: Появился самолет. 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Мах крылом туда-сюда, Делай «раз» и делай «два». 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и два! Раз и два! 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Руки в стороны держите,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 на друга посмотрите,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1128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и два! Раз и два!</w:t>
      </w:r>
    </w:p>
    <w:p w:rsidR="00AD0D0E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Опустили руки вниз,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на место все садись!</w:t>
      </w:r>
      <w:r w:rsidR="00AD0D0E" w:rsidRPr="00AD0D0E">
        <w:rPr>
          <w:rFonts w:ascii="Times New Roman" w:hAnsi="Times New Roman"/>
          <w:b/>
          <w:sz w:val="26"/>
          <w:szCs w:val="26"/>
        </w:rPr>
        <w:t xml:space="preserve"> </w:t>
      </w:r>
    </w:p>
    <w:p w:rsidR="00091128" w:rsidRPr="000E7B43" w:rsidRDefault="00091128" w:rsidP="00091128">
      <w:pPr>
        <w:pStyle w:val="a3"/>
        <w:spacing w:after="0"/>
        <w:ind w:left="0" w:firstLine="709"/>
        <w:jc w:val="both"/>
        <w:rPr>
          <w:rStyle w:val="a5"/>
          <w:rFonts w:ascii="Times New Roman" w:hAnsi="Times New Roman"/>
          <w:color w:val="000000"/>
          <w:sz w:val="10"/>
          <w:szCs w:val="24"/>
          <w:bdr w:val="none" w:sz="0" w:space="0" w:color="auto" w:frame="1"/>
          <w:shd w:val="clear" w:color="auto" w:fill="FFFFFF"/>
        </w:rPr>
      </w:pPr>
    </w:p>
    <w:p w:rsidR="00091128" w:rsidRDefault="00143885" w:rsidP="000E7B4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Испытание модели.</w:t>
      </w:r>
      <w:r w:rsidRPr="007A20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7B43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Сейчас наступает очень важный для всех авиаторов момен</w:t>
      </w:r>
      <w:r w:rsidR="000911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– это испытание самолёта. Пер</w:t>
      </w:r>
      <w:r w:rsidR="000E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 началом испытания самолёта, подпишите свою модель, чтобы не перепутать. </w:t>
      </w:r>
    </w:p>
    <w:p w:rsidR="00886F2E" w:rsidRDefault="00143885" w:rsidP="0009112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Итак, наш авиалайнер производит посадку. Убедительная просьба членам экипажа навести порядок на рабочем месте. Мы благополучно совершили посадку. </w:t>
      </w:r>
    </w:p>
    <w:p w:rsidR="000E7B43" w:rsidRPr="000E7B43" w:rsidRDefault="000E7B43" w:rsidP="00091128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color w:val="000000"/>
          <w:sz w:val="14"/>
          <w:szCs w:val="24"/>
          <w:bdr w:val="none" w:sz="0" w:space="0" w:color="auto" w:frame="1"/>
          <w:shd w:val="clear" w:color="auto" w:fill="FFFFFF"/>
        </w:rPr>
      </w:pPr>
    </w:p>
    <w:p w:rsidR="000E7B43" w:rsidRPr="000E7B43" w:rsidRDefault="00886F2E" w:rsidP="000E7B4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5875">
        <w:rPr>
          <w:rFonts w:ascii="Times New Roman" w:hAnsi="Times New Roman"/>
          <w:b/>
          <w:sz w:val="24"/>
          <w:szCs w:val="24"/>
        </w:rPr>
        <w:t>Завершающий этап. Подведение итогов занятия.</w:t>
      </w:r>
      <w:r w:rsidRPr="00C47CA0">
        <w:rPr>
          <w:rFonts w:ascii="Times New Roman" w:hAnsi="Times New Roman"/>
          <w:sz w:val="24"/>
          <w:szCs w:val="24"/>
        </w:rPr>
        <w:t xml:space="preserve"> Пусть занятия начальным техническим моделированием станут о</w:t>
      </w:r>
      <w:r>
        <w:rPr>
          <w:rFonts w:ascii="Times New Roman" w:hAnsi="Times New Roman"/>
          <w:sz w:val="24"/>
          <w:szCs w:val="24"/>
        </w:rPr>
        <w:t>дними из любимых ваших занятий!</w:t>
      </w:r>
      <w:r w:rsidRPr="00C47CA0">
        <w:rPr>
          <w:rFonts w:ascii="Times New Roman" w:hAnsi="Times New Roman"/>
          <w:sz w:val="24"/>
          <w:szCs w:val="24"/>
        </w:rPr>
        <w:t xml:space="preserve">            </w:t>
      </w:r>
    </w:p>
    <w:p w:rsidR="00886F2E" w:rsidRPr="00832BA9" w:rsidRDefault="000E7B43" w:rsidP="000E7B43">
      <w:pPr>
        <w:pStyle w:val="a3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вариант сборки:</w:t>
      </w:r>
      <w:r w:rsidR="00886F2E" w:rsidRPr="00C47C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86F2E" w:rsidRDefault="00886F2E" w:rsidP="000E7B4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394845" cy="6048375"/>
            <wp:effectExtent l="19050" t="0" r="5955" b="0"/>
            <wp:docPr id="2" name="Рисунок 2" descr="C:\Users\ТОША\Desktop\В дело планеры\Планер из бум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ША\Desktop\В дело планеры\Планер из бумаг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73" r="5077" b="7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84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2E" w:rsidRDefault="00886F2E" w:rsidP="0014388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7B43" w:rsidRDefault="000E7B43" w:rsidP="0014388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7B43" w:rsidRDefault="000E7B43" w:rsidP="0014388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7B43" w:rsidRDefault="000E7B43" w:rsidP="0014388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7B43" w:rsidRDefault="000E7B43" w:rsidP="0014388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43885" w:rsidRPr="000E7B43" w:rsidRDefault="00886F2E" w:rsidP="001438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E7B43">
        <w:rPr>
          <w:rFonts w:ascii="Times New Roman" w:hAnsi="Times New Roman"/>
          <w:b/>
          <w:color w:val="000000"/>
          <w:sz w:val="24"/>
          <w:szCs w:val="24"/>
        </w:rPr>
        <w:lastRenderedPageBreak/>
        <w:t>Второй вариант</w:t>
      </w:r>
      <w:r w:rsidR="000E7B43">
        <w:rPr>
          <w:rFonts w:ascii="Times New Roman" w:hAnsi="Times New Roman"/>
          <w:b/>
          <w:color w:val="000000"/>
          <w:sz w:val="24"/>
          <w:szCs w:val="24"/>
        </w:rPr>
        <w:t xml:space="preserve"> сборки:</w:t>
      </w:r>
    </w:p>
    <w:p w:rsidR="00143885" w:rsidRDefault="00886F2E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6296025" cy="4600575"/>
            <wp:effectExtent l="19050" t="0" r="9525" b="0"/>
            <wp:docPr id="3" name="Рисунок 3" descr="C:\Users\ТОША\Desktop\В дело планеры\Схема сборки планер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ША\Desktop\В дело планеры\Схема сборки планера.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65" t="2207" r="1449" b="3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E7B43" w:rsidRDefault="000E7B43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43885" w:rsidRDefault="00886F2E" w:rsidP="00143885">
      <w:pPr>
        <w:shd w:val="clear" w:color="auto" w:fill="FFFFFF"/>
        <w:spacing w:line="240" w:lineRule="auto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Третий</w:t>
      </w:r>
      <w:r w:rsidR="00143885" w:rsidRPr="007A204F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вариант</w:t>
      </w:r>
      <w:r w:rsidR="000E7B43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сборки:</w:t>
      </w:r>
    </w:p>
    <w:p w:rsidR="005321D5" w:rsidRPr="00366E36" w:rsidRDefault="005321D5" w:rsidP="00143885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43885" w:rsidRPr="00366E36" w:rsidRDefault="00143885" w:rsidP="00143885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366E36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>
            <wp:extent cx="6181725" cy="7267575"/>
            <wp:effectExtent l="19050" t="0" r="9525" b="0"/>
            <wp:docPr id="429" name="Рисунок 429" descr="http://kladraz.ru/upload/blogs2/2018/1/1_4ed2399922aeab4903b3e26e694b3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kladraz.ru/upload/blogs2/2018/1/1_4ed2399922aeab4903b3e26e694b3f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87" r="5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885" w:rsidRPr="00366E36" w:rsidSect="00755B85">
      <w:footerReference w:type="default" r:id="rId12"/>
      <w:pgSz w:w="11906" w:h="16838"/>
      <w:pgMar w:top="851" w:right="720" w:bottom="993" w:left="1276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D5" w:rsidRDefault="00A43AD5" w:rsidP="00755B85">
      <w:pPr>
        <w:spacing w:after="0" w:line="240" w:lineRule="auto"/>
      </w:pPr>
      <w:r>
        <w:separator/>
      </w:r>
    </w:p>
  </w:endnote>
  <w:endnote w:type="continuationSeparator" w:id="0">
    <w:p w:rsidR="00A43AD5" w:rsidRDefault="00A43AD5" w:rsidP="0075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563"/>
      <w:docPartObj>
        <w:docPartGallery w:val="Page Numbers (Bottom of Page)"/>
        <w:docPartUnique/>
      </w:docPartObj>
    </w:sdtPr>
    <w:sdtEndPr/>
    <w:sdtContent>
      <w:p w:rsidR="00755B85" w:rsidRDefault="00A43AD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8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B85" w:rsidRDefault="00755B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D5" w:rsidRDefault="00A43AD5" w:rsidP="00755B85">
      <w:pPr>
        <w:spacing w:after="0" w:line="240" w:lineRule="auto"/>
      </w:pPr>
      <w:r>
        <w:separator/>
      </w:r>
    </w:p>
  </w:footnote>
  <w:footnote w:type="continuationSeparator" w:id="0">
    <w:p w:rsidR="00A43AD5" w:rsidRDefault="00A43AD5" w:rsidP="0075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1E98"/>
    <w:multiLevelType w:val="multilevel"/>
    <w:tmpl w:val="C858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B6685"/>
    <w:multiLevelType w:val="hybridMultilevel"/>
    <w:tmpl w:val="9F4470F0"/>
    <w:lvl w:ilvl="0" w:tplc="041AB9EA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85"/>
    <w:rsid w:val="00040E57"/>
    <w:rsid w:val="00091128"/>
    <w:rsid w:val="000E7B43"/>
    <w:rsid w:val="000F0CC0"/>
    <w:rsid w:val="00143885"/>
    <w:rsid w:val="00245498"/>
    <w:rsid w:val="002A6E97"/>
    <w:rsid w:val="002B0014"/>
    <w:rsid w:val="002C36C4"/>
    <w:rsid w:val="00425BB9"/>
    <w:rsid w:val="005321D5"/>
    <w:rsid w:val="005A1B71"/>
    <w:rsid w:val="006017D5"/>
    <w:rsid w:val="006643E9"/>
    <w:rsid w:val="00704202"/>
    <w:rsid w:val="00755B85"/>
    <w:rsid w:val="007562D9"/>
    <w:rsid w:val="007E1B2E"/>
    <w:rsid w:val="008100D6"/>
    <w:rsid w:val="00886F2E"/>
    <w:rsid w:val="008B18FE"/>
    <w:rsid w:val="00943E06"/>
    <w:rsid w:val="009507EE"/>
    <w:rsid w:val="009758CE"/>
    <w:rsid w:val="00A173AC"/>
    <w:rsid w:val="00A239A3"/>
    <w:rsid w:val="00A43AD5"/>
    <w:rsid w:val="00AD0D0E"/>
    <w:rsid w:val="00DB7DA3"/>
    <w:rsid w:val="00DD6835"/>
    <w:rsid w:val="00E00CB4"/>
    <w:rsid w:val="00E709A2"/>
    <w:rsid w:val="00F457FC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8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4">
    <w:name w:val="Emphasis"/>
    <w:uiPriority w:val="20"/>
    <w:qFormat/>
    <w:rsid w:val="00143885"/>
    <w:rPr>
      <w:i/>
      <w:iCs/>
    </w:rPr>
  </w:style>
  <w:style w:type="character" w:styleId="a5">
    <w:name w:val="Strong"/>
    <w:uiPriority w:val="22"/>
    <w:qFormat/>
    <w:rsid w:val="00143885"/>
    <w:rPr>
      <w:b/>
      <w:bCs/>
    </w:rPr>
  </w:style>
  <w:style w:type="paragraph" w:styleId="a6">
    <w:name w:val="No Spacing"/>
    <w:link w:val="a7"/>
    <w:uiPriority w:val="1"/>
    <w:qFormat/>
    <w:rsid w:val="0014388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885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704202"/>
    <w:rPr>
      <w:rFonts w:ascii="Calibri" w:eastAsia="Times New Roman" w:hAnsi="Calibri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5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5B85"/>
  </w:style>
  <w:style w:type="paragraph" w:styleId="ac">
    <w:name w:val="footer"/>
    <w:basedOn w:val="a"/>
    <w:link w:val="ad"/>
    <w:uiPriority w:val="99"/>
    <w:unhideWhenUsed/>
    <w:rsid w:val="0075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5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8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4">
    <w:name w:val="Emphasis"/>
    <w:uiPriority w:val="20"/>
    <w:qFormat/>
    <w:rsid w:val="00143885"/>
    <w:rPr>
      <w:i/>
      <w:iCs/>
    </w:rPr>
  </w:style>
  <w:style w:type="character" w:styleId="a5">
    <w:name w:val="Strong"/>
    <w:uiPriority w:val="22"/>
    <w:qFormat/>
    <w:rsid w:val="00143885"/>
    <w:rPr>
      <w:b/>
      <w:bCs/>
    </w:rPr>
  </w:style>
  <w:style w:type="paragraph" w:styleId="a6">
    <w:name w:val="No Spacing"/>
    <w:link w:val="a7"/>
    <w:uiPriority w:val="1"/>
    <w:qFormat/>
    <w:rsid w:val="0014388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885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704202"/>
    <w:rPr>
      <w:rFonts w:ascii="Calibri" w:eastAsia="Times New Roman" w:hAnsi="Calibri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5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5B85"/>
  </w:style>
  <w:style w:type="paragraph" w:styleId="ac">
    <w:name w:val="footer"/>
    <w:basedOn w:val="a"/>
    <w:link w:val="ad"/>
    <w:uiPriority w:val="99"/>
    <w:unhideWhenUsed/>
    <w:rsid w:val="0075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юзер</cp:lastModifiedBy>
  <cp:revision>2</cp:revision>
  <dcterms:created xsi:type="dcterms:W3CDTF">2025-11-12T06:01:00Z</dcterms:created>
  <dcterms:modified xsi:type="dcterms:W3CDTF">2025-11-12T06:01:00Z</dcterms:modified>
</cp:coreProperties>
</file>