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4B" w:rsidRPr="006B77CB" w:rsidRDefault="0053144B" w:rsidP="005314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CB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="003A4103" w:rsidRPr="006B77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Рассмотрено на РМС</w:t>
      </w:r>
    </w:p>
    <w:p w:rsidR="0053144B" w:rsidRPr="006B77CB" w:rsidRDefault="0053144B" w:rsidP="003A4103">
      <w:pPr>
        <w:tabs>
          <w:tab w:val="left" w:pos="621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B77CB">
        <w:rPr>
          <w:rFonts w:ascii="Times New Roman" w:hAnsi="Times New Roman" w:cs="Times New Roman"/>
          <w:sz w:val="24"/>
          <w:szCs w:val="24"/>
        </w:rPr>
        <w:t>на заседании ТГ учителей биологии</w:t>
      </w:r>
      <w:r w:rsidR="003A4103" w:rsidRPr="006B77C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814CB">
        <w:rPr>
          <w:rFonts w:ascii="Times New Roman" w:hAnsi="Times New Roman" w:cs="Times New Roman"/>
          <w:sz w:val="24"/>
          <w:szCs w:val="24"/>
        </w:rPr>
        <w:t xml:space="preserve">                  протокол от 25.02.2021</w:t>
      </w:r>
      <w:r w:rsidR="003A4103" w:rsidRPr="006B77CB">
        <w:rPr>
          <w:rFonts w:ascii="Times New Roman" w:hAnsi="Times New Roman" w:cs="Times New Roman"/>
          <w:sz w:val="24"/>
          <w:szCs w:val="24"/>
        </w:rPr>
        <w:t>г. № 1</w:t>
      </w:r>
    </w:p>
    <w:p w:rsidR="0053144B" w:rsidRPr="006B77CB" w:rsidRDefault="0053144B" w:rsidP="005314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CB">
        <w:rPr>
          <w:rFonts w:ascii="Times New Roman" w:hAnsi="Times New Roman" w:cs="Times New Roman"/>
          <w:sz w:val="24"/>
          <w:szCs w:val="24"/>
        </w:rPr>
        <w:t>Симферопольского района</w:t>
      </w:r>
    </w:p>
    <w:p w:rsidR="00CD0DEF" w:rsidRPr="006B77CB" w:rsidRDefault="003A4103" w:rsidP="005314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7CB">
        <w:rPr>
          <w:rFonts w:ascii="Times New Roman" w:hAnsi="Times New Roman" w:cs="Times New Roman"/>
          <w:sz w:val="24"/>
          <w:szCs w:val="24"/>
        </w:rPr>
        <w:t xml:space="preserve">протокол от  </w:t>
      </w:r>
      <w:r w:rsidR="00A814CB">
        <w:rPr>
          <w:rFonts w:ascii="Times New Roman" w:hAnsi="Times New Roman" w:cs="Times New Roman"/>
          <w:sz w:val="24"/>
          <w:szCs w:val="24"/>
        </w:rPr>
        <w:t>17.02.2021</w:t>
      </w:r>
      <w:r w:rsidR="0053144B" w:rsidRPr="006B77CB">
        <w:rPr>
          <w:rFonts w:ascii="Times New Roman" w:hAnsi="Times New Roman" w:cs="Times New Roman"/>
          <w:sz w:val="24"/>
          <w:szCs w:val="24"/>
        </w:rPr>
        <w:t>г.</w:t>
      </w:r>
      <w:r w:rsidRPr="006B77CB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53144B" w:rsidRPr="006B77CB" w:rsidRDefault="0053144B" w:rsidP="00531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44B" w:rsidRPr="006B77CB" w:rsidRDefault="0053144B" w:rsidP="00531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7CB">
        <w:rPr>
          <w:rFonts w:ascii="Times New Roman" w:hAnsi="Times New Roman" w:cs="Times New Roman"/>
          <w:b/>
          <w:sz w:val="24"/>
          <w:szCs w:val="24"/>
        </w:rPr>
        <w:t>Перечень средств обучения по предмету «Биология»</w:t>
      </w:r>
      <w:r w:rsidR="000303E6">
        <w:rPr>
          <w:rFonts w:ascii="Times New Roman" w:hAnsi="Times New Roman" w:cs="Times New Roman"/>
          <w:b/>
          <w:sz w:val="24"/>
          <w:szCs w:val="24"/>
        </w:rPr>
        <w:t>.</w:t>
      </w:r>
    </w:p>
    <w:p w:rsidR="0053144B" w:rsidRPr="006B77CB" w:rsidRDefault="0053144B" w:rsidP="005314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4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34"/>
        <w:gridCol w:w="6817"/>
        <w:gridCol w:w="1843"/>
        <w:gridCol w:w="851"/>
      </w:tblGrid>
      <w:tr w:rsidR="0053144B" w:rsidRPr="00594084" w:rsidTr="00F81777">
        <w:tc>
          <w:tcPr>
            <w:tcW w:w="1234" w:type="dxa"/>
          </w:tcPr>
          <w:p w:rsidR="0053144B" w:rsidRPr="00594084" w:rsidRDefault="0053144B" w:rsidP="0053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17" w:type="dxa"/>
          </w:tcPr>
          <w:p w:rsidR="0053144B" w:rsidRPr="00594084" w:rsidRDefault="00EE4360" w:rsidP="0053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53144B" w:rsidRPr="00594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53144B" w:rsidRPr="00594084" w:rsidRDefault="0053144B" w:rsidP="0053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</w:p>
        </w:tc>
        <w:tc>
          <w:tcPr>
            <w:tcW w:w="851" w:type="dxa"/>
          </w:tcPr>
          <w:p w:rsidR="0053144B" w:rsidRPr="00594084" w:rsidRDefault="0053144B" w:rsidP="0053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53144B" w:rsidRPr="00594084" w:rsidTr="00F81777">
        <w:tc>
          <w:tcPr>
            <w:tcW w:w="1234" w:type="dxa"/>
          </w:tcPr>
          <w:p w:rsidR="0053144B" w:rsidRPr="00594084" w:rsidRDefault="001C1CEB" w:rsidP="00531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11" w:type="dxa"/>
            <w:gridSpan w:val="3"/>
          </w:tcPr>
          <w:p w:rsidR="0053144B" w:rsidRPr="00594084" w:rsidRDefault="0053144B" w:rsidP="0053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Специализированная мебель и системы хранения для кабинета</w:t>
            </w:r>
          </w:p>
        </w:tc>
      </w:tr>
      <w:tr w:rsidR="0053144B" w:rsidRPr="00594084" w:rsidTr="00F81777">
        <w:tc>
          <w:tcPr>
            <w:tcW w:w="1234" w:type="dxa"/>
          </w:tcPr>
          <w:p w:rsidR="0053144B" w:rsidRPr="00594084" w:rsidRDefault="0053144B" w:rsidP="0053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511" w:type="dxa"/>
            <w:gridSpan w:val="3"/>
          </w:tcPr>
          <w:p w:rsidR="0053144B" w:rsidRPr="00594084" w:rsidRDefault="0053144B" w:rsidP="0053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Основное оборудование</w:t>
            </w:r>
          </w:p>
        </w:tc>
      </w:tr>
      <w:tr w:rsidR="0053144B" w:rsidRPr="00594084" w:rsidTr="00F81777">
        <w:tc>
          <w:tcPr>
            <w:tcW w:w="1234" w:type="dxa"/>
          </w:tcPr>
          <w:p w:rsidR="0053144B" w:rsidRPr="00594084" w:rsidRDefault="0053144B" w:rsidP="0053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44B" w:rsidRPr="00594084" w:rsidRDefault="0053144B" w:rsidP="0053144B">
            <w:pPr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Стол лабораторный демонстрационный (с раковиной, подводкой и отведением воды, сантехникой, электрическими розетками, автоматами аварийного отключения тока)</w:t>
            </w:r>
          </w:p>
        </w:tc>
        <w:tc>
          <w:tcPr>
            <w:tcW w:w="1843" w:type="dxa"/>
          </w:tcPr>
          <w:p w:rsidR="0053144B" w:rsidRPr="00594084" w:rsidRDefault="00C36EC1" w:rsidP="0053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3144B" w:rsidRPr="00594084" w:rsidRDefault="0053144B" w:rsidP="0053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44B" w:rsidRPr="00594084" w:rsidTr="00F81777">
        <w:tc>
          <w:tcPr>
            <w:tcW w:w="1234" w:type="dxa"/>
          </w:tcPr>
          <w:p w:rsidR="0053144B" w:rsidRPr="00594084" w:rsidRDefault="0053144B" w:rsidP="00531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144B" w:rsidRPr="00594084" w:rsidRDefault="0053144B" w:rsidP="0053144B">
            <w:pPr>
              <w:widowControl w:val="0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Стол ученический двухместный регулируемый по высоте с раковиной и подводом воды</w:t>
            </w:r>
          </w:p>
        </w:tc>
        <w:tc>
          <w:tcPr>
            <w:tcW w:w="1843" w:type="dxa"/>
          </w:tcPr>
          <w:p w:rsidR="003661EA" w:rsidRDefault="003661EA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661EA">
              <w:rPr>
                <w:rFonts w:ascii="Times New Roman" w:hAnsi="Times New Roman" w:cs="Times New Roman"/>
                <w:sz w:val="16"/>
                <w:szCs w:val="16"/>
              </w:rPr>
              <w:t>компл.</w:t>
            </w:r>
          </w:p>
          <w:p w:rsidR="0053144B" w:rsidRPr="00594084" w:rsidRDefault="003661EA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50E0" w:rsidRPr="005940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шт.)</w:t>
            </w:r>
          </w:p>
        </w:tc>
        <w:tc>
          <w:tcPr>
            <w:tcW w:w="851" w:type="dxa"/>
          </w:tcPr>
          <w:p w:rsidR="0053144B" w:rsidRPr="00594084" w:rsidRDefault="0053144B" w:rsidP="00531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E0" w:rsidRPr="00594084" w:rsidTr="00F81777">
        <w:tc>
          <w:tcPr>
            <w:tcW w:w="1234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0E0" w:rsidRPr="00594084" w:rsidRDefault="00D750E0" w:rsidP="00D750E0">
            <w:pPr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Style w:val="20"/>
                <w:rFonts w:eastAsiaTheme="minorHAnsi"/>
                <w:sz w:val="24"/>
                <w:szCs w:val="24"/>
              </w:rPr>
              <w:t>Доска классная/Рельсовая система с классной и интерактивной доской (программное обеспечение (ПО), проектор, крепления в комплекте) / интерактивной панелью (ПО в комплекте)</w:t>
            </w:r>
          </w:p>
        </w:tc>
        <w:tc>
          <w:tcPr>
            <w:tcW w:w="1843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E0" w:rsidRPr="00594084" w:rsidTr="00F81777">
        <w:tc>
          <w:tcPr>
            <w:tcW w:w="1234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50E0" w:rsidRPr="00594084" w:rsidRDefault="00D750E0" w:rsidP="00D750E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Style w:val="20"/>
                <w:rFonts w:eastAsiaTheme="minorHAnsi"/>
                <w:sz w:val="24"/>
                <w:szCs w:val="24"/>
              </w:rPr>
              <w:t>Стол учителя с ящиками для хранения или тумбой</w:t>
            </w:r>
          </w:p>
        </w:tc>
        <w:tc>
          <w:tcPr>
            <w:tcW w:w="1843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E0" w:rsidRPr="00594084" w:rsidTr="00F81777">
        <w:tc>
          <w:tcPr>
            <w:tcW w:w="1234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0E0" w:rsidRPr="00594084" w:rsidRDefault="00D750E0" w:rsidP="00D750E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Style w:val="20"/>
                <w:rFonts w:eastAsiaTheme="minorHAnsi"/>
                <w:sz w:val="24"/>
                <w:szCs w:val="24"/>
              </w:rPr>
              <w:t>Кресло учителя</w:t>
            </w:r>
          </w:p>
        </w:tc>
        <w:tc>
          <w:tcPr>
            <w:tcW w:w="1843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E0" w:rsidRPr="00594084" w:rsidTr="00F81777">
        <w:tc>
          <w:tcPr>
            <w:tcW w:w="1234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0E0" w:rsidRPr="00594084" w:rsidRDefault="00D750E0" w:rsidP="00D750E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Style w:val="20"/>
                <w:rFonts w:eastAsiaTheme="minorHAnsi"/>
                <w:sz w:val="24"/>
                <w:szCs w:val="24"/>
              </w:rPr>
              <w:t>Шкаф для хранения учебных пособий</w:t>
            </w:r>
          </w:p>
        </w:tc>
        <w:tc>
          <w:tcPr>
            <w:tcW w:w="1843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E0" w:rsidRPr="00594084" w:rsidTr="00F81777">
        <w:tc>
          <w:tcPr>
            <w:tcW w:w="1234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0E0" w:rsidRPr="00594084" w:rsidRDefault="00D750E0" w:rsidP="00D750E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Style w:val="20"/>
                <w:rFonts w:eastAsiaTheme="minorHAnsi"/>
                <w:sz w:val="24"/>
                <w:szCs w:val="24"/>
              </w:rPr>
              <w:t>Доска пробковая/Доска магнитно-маркерная</w:t>
            </w:r>
          </w:p>
        </w:tc>
        <w:tc>
          <w:tcPr>
            <w:tcW w:w="1843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E0" w:rsidRPr="00594084" w:rsidTr="00F81777">
        <w:tc>
          <w:tcPr>
            <w:tcW w:w="1234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0E0" w:rsidRPr="00594084" w:rsidRDefault="00D750E0" w:rsidP="00D750E0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Style w:val="20"/>
                <w:rFonts w:eastAsiaTheme="minorHAnsi"/>
                <w:sz w:val="24"/>
                <w:szCs w:val="24"/>
              </w:rPr>
              <w:t>Система (устройство) для затемнения окон</w:t>
            </w:r>
          </w:p>
        </w:tc>
        <w:tc>
          <w:tcPr>
            <w:tcW w:w="1843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E0" w:rsidRPr="00594084" w:rsidTr="00F81777">
        <w:tc>
          <w:tcPr>
            <w:tcW w:w="1234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0E0" w:rsidRPr="00594084" w:rsidRDefault="00D750E0" w:rsidP="00D750E0">
            <w:pPr>
              <w:spacing w:line="220" w:lineRule="exact"/>
              <w:rPr>
                <w:rStyle w:val="20"/>
                <w:rFonts w:eastAsiaTheme="minorHAnsi"/>
                <w:sz w:val="24"/>
                <w:szCs w:val="24"/>
              </w:rPr>
            </w:pPr>
            <w:r w:rsidRPr="00594084">
              <w:rPr>
                <w:rStyle w:val="20"/>
                <w:rFonts w:eastAsiaTheme="minorHAnsi"/>
                <w:sz w:val="24"/>
                <w:szCs w:val="24"/>
              </w:rPr>
              <w:t xml:space="preserve">Стул </w:t>
            </w:r>
            <w:r w:rsidRPr="005940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ученический поворотный регулируемый по высоте</w:t>
            </w:r>
          </w:p>
        </w:tc>
        <w:tc>
          <w:tcPr>
            <w:tcW w:w="1843" w:type="dxa"/>
          </w:tcPr>
          <w:p w:rsidR="00D750E0" w:rsidRPr="00594084" w:rsidRDefault="003661EA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661EA">
              <w:rPr>
                <w:rFonts w:ascii="Times New Roman" w:hAnsi="Times New Roman" w:cs="Times New Roman"/>
                <w:sz w:val="16"/>
                <w:szCs w:val="16"/>
              </w:rPr>
              <w:t>компл.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32A40" w:rsidRPr="005940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шт.)</w:t>
            </w:r>
          </w:p>
        </w:tc>
        <w:tc>
          <w:tcPr>
            <w:tcW w:w="851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E0" w:rsidRPr="00594084" w:rsidTr="00F81777">
        <w:tc>
          <w:tcPr>
            <w:tcW w:w="1234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0E0" w:rsidRPr="00594084" w:rsidRDefault="00D750E0" w:rsidP="00D750E0">
            <w:pPr>
              <w:widowControl w:val="0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Аптечка универсальная для оказания первой медицинской помощи</w:t>
            </w:r>
          </w:p>
        </w:tc>
        <w:tc>
          <w:tcPr>
            <w:tcW w:w="1843" w:type="dxa"/>
          </w:tcPr>
          <w:p w:rsidR="00D750E0" w:rsidRPr="00594084" w:rsidRDefault="00A32A4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E0" w:rsidRPr="00594084" w:rsidTr="00F81777">
        <w:tc>
          <w:tcPr>
            <w:tcW w:w="1234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17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Основное /Дополнительное вариативное оборудование</w:t>
            </w:r>
          </w:p>
        </w:tc>
        <w:tc>
          <w:tcPr>
            <w:tcW w:w="1843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E0" w:rsidRPr="00594084" w:rsidTr="00F81777">
        <w:tc>
          <w:tcPr>
            <w:tcW w:w="1234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0E0" w:rsidRPr="00594084" w:rsidRDefault="00D750E0" w:rsidP="00D750E0">
            <w:pPr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Лабораторный островной стол (двухсторонний, с защитным, химостойким и термостойким покрытием, надстольем, с подсветкой и электрическими розетками, подводкой и отведением воды и сантехникой)</w:t>
            </w:r>
          </w:p>
        </w:tc>
        <w:tc>
          <w:tcPr>
            <w:tcW w:w="1843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E0" w:rsidRPr="00594084" w:rsidTr="00F81777">
        <w:tc>
          <w:tcPr>
            <w:tcW w:w="1234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0E0" w:rsidRPr="00594084" w:rsidRDefault="00D750E0" w:rsidP="00D750E0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Стул лабораторный регулируемый по высоте</w:t>
            </w:r>
          </w:p>
        </w:tc>
        <w:tc>
          <w:tcPr>
            <w:tcW w:w="1843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E0" w:rsidRPr="00594084" w:rsidTr="00F81777">
        <w:tc>
          <w:tcPr>
            <w:tcW w:w="1234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0E0" w:rsidRPr="00594084" w:rsidRDefault="00D750E0" w:rsidP="00D750E0">
            <w:pPr>
              <w:widowControl w:val="0"/>
              <w:spacing w:after="95" w:line="264" w:lineRule="exact"/>
              <w:rPr>
                <w:rStyle w:val="20"/>
                <w:rFonts w:eastAsiaTheme="minorHAnsi"/>
                <w:sz w:val="24"/>
                <w:szCs w:val="24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Тумба для таблиц под доску / Шкаф для хранения таблиц и плакатов / Система хранения и демонстрации таблиц и плакатов</w:t>
            </w:r>
          </w:p>
        </w:tc>
        <w:tc>
          <w:tcPr>
            <w:tcW w:w="1843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E0" w:rsidRPr="00594084" w:rsidTr="00F81777">
        <w:tc>
          <w:tcPr>
            <w:tcW w:w="1234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17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Технические средства</w:t>
            </w:r>
          </w:p>
        </w:tc>
        <w:tc>
          <w:tcPr>
            <w:tcW w:w="1843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0E0" w:rsidRPr="00594084" w:rsidTr="00F81777">
        <w:tc>
          <w:tcPr>
            <w:tcW w:w="1234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17" w:type="dxa"/>
          </w:tcPr>
          <w:p w:rsidR="00D750E0" w:rsidRPr="00594084" w:rsidRDefault="004A7F02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Основное оборудование</w:t>
            </w:r>
          </w:p>
        </w:tc>
        <w:tc>
          <w:tcPr>
            <w:tcW w:w="1843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50E0" w:rsidRPr="00594084" w:rsidRDefault="00D750E0" w:rsidP="00D75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F02" w:rsidRPr="00594084" w:rsidRDefault="004A7F02" w:rsidP="004A7F0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Style w:val="20"/>
                <w:rFonts w:eastAsiaTheme="minorHAnsi"/>
                <w:sz w:val="24"/>
                <w:szCs w:val="24"/>
              </w:rPr>
              <w:t>Сетевой фильтр</w:t>
            </w:r>
          </w:p>
        </w:tc>
        <w:tc>
          <w:tcPr>
            <w:tcW w:w="1843" w:type="dxa"/>
          </w:tcPr>
          <w:p w:rsidR="004A7F02" w:rsidRPr="00594084" w:rsidRDefault="006436B5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F02" w:rsidRPr="00594084" w:rsidRDefault="004A7F02" w:rsidP="004A7F0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Style w:val="20"/>
                <w:rFonts w:eastAsiaTheme="minorHAnsi"/>
                <w:sz w:val="24"/>
                <w:szCs w:val="24"/>
              </w:rPr>
              <w:t>Документ-камера</w:t>
            </w:r>
          </w:p>
        </w:tc>
        <w:tc>
          <w:tcPr>
            <w:tcW w:w="1843" w:type="dxa"/>
          </w:tcPr>
          <w:p w:rsidR="004A7F02" w:rsidRPr="00594084" w:rsidRDefault="006436B5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F02" w:rsidRPr="00594084" w:rsidRDefault="004A7F02" w:rsidP="004A7F02">
            <w:pPr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Style w:val="20"/>
                <w:rFonts w:eastAsiaTheme="minorHAnsi"/>
                <w:sz w:val="24"/>
                <w:szCs w:val="24"/>
              </w:rPr>
              <w:t>Многофункциональное устройство/принтер</w:t>
            </w:r>
          </w:p>
        </w:tc>
        <w:tc>
          <w:tcPr>
            <w:tcW w:w="1843" w:type="dxa"/>
          </w:tcPr>
          <w:p w:rsidR="004A7F02" w:rsidRPr="00594084" w:rsidRDefault="006436B5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F02" w:rsidRPr="00594084" w:rsidRDefault="004A7F02" w:rsidP="004A7F02">
            <w:pPr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Style w:val="20"/>
                <w:rFonts w:eastAsiaTheme="minorHAnsi"/>
                <w:sz w:val="24"/>
                <w:szCs w:val="24"/>
              </w:rPr>
              <w:t>Интерактивный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(ПО в комплекте)</w:t>
            </w:r>
          </w:p>
        </w:tc>
        <w:tc>
          <w:tcPr>
            <w:tcW w:w="1843" w:type="dxa"/>
          </w:tcPr>
          <w:p w:rsidR="004A7F02" w:rsidRPr="00594084" w:rsidRDefault="006436B5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7F02" w:rsidRPr="00594084" w:rsidRDefault="004A7F02" w:rsidP="004A7F02">
            <w:pPr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Style w:val="20"/>
                <w:rFonts w:eastAsiaTheme="minorHAnsi"/>
                <w:sz w:val="24"/>
                <w:szCs w:val="24"/>
              </w:rPr>
              <w:t>Компьютер учителя с периферией/ноутбук (лицензионное программное обеспечение (ПО), образовательный контент и система защиты от вредоносной информации, ПО для цифровой лаборатории, с возможностью онлайн опроса)</w:t>
            </w:r>
          </w:p>
        </w:tc>
        <w:tc>
          <w:tcPr>
            <w:tcW w:w="1843" w:type="dxa"/>
          </w:tcPr>
          <w:p w:rsidR="004A7F02" w:rsidRPr="00594084" w:rsidRDefault="006436B5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17" w:type="dxa"/>
          </w:tcPr>
          <w:p w:rsidR="004A7F02" w:rsidRPr="00594084" w:rsidRDefault="004A7F02" w:rsidP="004A7F0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Дополнительное вариативное оборудование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817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Планшетный компьютер (лицензионное программное </w:t>
            </w: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обеспечение, образовательный контент, система защиты от вредоносной информации)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11" w:type="dxa"/>
            <w:gridSpan w:val="3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Демонстрационное оборудование и приборы</w:t>
            </w: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9511" w:type="dxa"/>
            <w:gridSpan w:val="3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Основное оборудование</w:t>
            </w: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Комплект влажных препаратов демонстрационный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3.1.1.1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брюхоногого моллюска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3.1.1.2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Внутренне строение рыбы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3.1.1.3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крысы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3.1.1.4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лягушки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3.1.1.5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Нереида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3.1.1.6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Тритон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3.1.1.7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Беззубка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3.1.1.8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Уж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3.1.1.9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Черепаха болотная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3.1.1.10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Ящерица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3.1.1.11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Гадюка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3.1.1.12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Развитие костистой рыбы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3.1.1.13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Сцифомедуза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3.1.1.14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Корень бобового растения с клубеньками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Комплект гербариев демонстрационный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3.1.2.1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Деревья и кустарники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3.1.2.2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Морфология растений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3.1.2.3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группы растений 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3.1.2.4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Растительные сообщества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3.1.2.5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растения России, Крыма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3.1.2.6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Дикорастущие растения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3.1.2.7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Культурные растения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3.1.2.8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Комплект коллекций демонстрационный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3.1.3.1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Набор по разделу  Человек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3.1.3.2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Набор по ботанике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3.1.3.3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Набор по зоологии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3.1.3.4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Набор по общей биологии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Цифровой микроскоп бинокулярный (с камерой)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Цифровая видеокамера для работы с оптическими приборами цифровая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Микроскоп демонстрационный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6817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Прибор для сравнения углекислого газа во вдыхаемом и выдыхаемом воздухе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9511" w:type="dxa"/>
            <w:gridSpan w:val="3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Дополнительное вариативное оборудование</w:t>
            </w: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Прибор для демонстрации водных свойств почвы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Прибор для демонстрации всасывания воды корнями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Прибор для обнаружения дыхательного газообмена у растений и животных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11" w:type="dxa"/>
            <w:gridSpan w:val="3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Лабораторно-технологическое оборудование (лабораторное оборудование, приборы, наборы для эксперимента, инструменты)</w:t>
            </w: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9511" w:type="dxa"/>
            <w:gridSpan w:val="3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Основное оборудование</w:t>
            </w: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Цифровая лаборатория по биологии для учителя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Палочка стеклянная</w:t>
            </w:r>
          </w:p>
        </w:tc>
        <w:tc>
          <w:tcPr>
            <w:tcW w:w="1843" w:type="dxa"/>
          </w:tcPr>
          <w:p w:rsidR="004A7F02" w:rsidRPr="00594084" w:rsidRDefault="003661EA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661EA">
              <w:rPr>
                <w:rFonts w:ascii="Times New Roman" w:hAnsi="Times New Roman" w:cs="Times New Roman"/>
                <w:sz w:val="16"/>
                <w:szCs w:val="16"/>
              </w:rPr>
              <w:t>компл.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7F02" w:rsidRPr="005940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шт.)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Зажим пробирочный</w:t>
            </w:r>
          </w:p>
        </w:tc>
        <w:tc>
          <w:tcPr>
            <w:tcW w:w="1843" w:type="dxa"/>
          </w:tcPr>
          <w:p w:rsidR="004A7F02" w:rsidRPr="00594084" w:rsidRDefault="003661EA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17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7F02" w:rsidRPr="005940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шт.)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Ложка для сжигания веществ</w:t>
            </w:r>
          </w:p>
        </w:tc>
        <w:tc>
          <w:tcPr>
            <w:tcW w:w="1843" w:type="dxa"/>
          </w:tcPr>
          <w:p w:rsidR="004A7F02" w:rsidRPr="00594084" w:rsidRDefault="003661EA" w:rsidP="0036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661EA">
              <w:rPr>
                <w:rFonts w:ascii="Times New Roman" w:hAnsi="Times New Roman" w:cs="Times New Roman"/>
                <w:sz w:val="16"/>
                <w:szCs w:val="16"/>
              </w:rPr>
              <w:t>компл.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шт.)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Спиртовка лабораторная литая</w:t>
            </w:r>
          </w:p>
        </w:tc>
        <w:tc>
          <w:tcPr>
            <w:tcW w:w="1843" w:type="dxa"/>
          </w:tcPr>
          <w:p w:rsidR="004A7F02" w:rsidRPr="00F81777" w:rsidRDefault="003661EA" w:rsidP="00366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61EA">
              <w:rPr>
                <w:rFonts w:ascii="Times New Roman" w:hAnsi="Times New Roman" w:cs="Times New Roman"/>
                <w:sz w:val="16"/>
                <w:szCs w:val="16"/>
              </w:rPr>
              <w:t>1 компл.</w:t>
            </w:r>
            <w:r w:rsidR="00F817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шт.)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Штатив для пробирок</w:t>
            </w:r>
          </w:p>
        </w:tc>
        <w:tc>
          <w:tcPr>
            <w:tcW w:w="1843" w:type="dxa"/>
          </w:tcPr>
          <w:p w:rsidR="004A7F02" w:rsidRPr="00F81777" w:rsidRDefault="003661EA" w:rsidP="00366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661EA">
              <w:rPr>
                <w:rFonts w:ascii="Times New Roman" w:hAnsi="Times New Roman" w:cs="Times New Roman"/>
                <w:sz w:val="16"/>
                <w:szCs w:val="16"/>
              </w:rPr>
              <w:t>компл.</w:t>
            </w:r>
            <w:r w:rsidR="00F817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шт.)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Воронка лабораторная</w:t>
            </w:r>
          </w:p>
        </w:tc>
        <w:tc>
          <w:tcPr>
            <w:tcW w:w="1843" w:type="dxa"/>
          </w:tcPr>
          <w:p w:rsidR="004A7F02" w:rsidRPr="00594084" w:rsidRDefault="003661EA" w:rsidP="0036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661EA">
              <w:rPr>
                <w:rFonts w:ascii="Times New Roman" w:hAnsi="Times New Roman" w:cs="Times New Roman"/>
                <w:sz w:val="16"/>
                <w:szCs w:val="16"/>
              </w:rPr>
              <w:t>компл.</w:t>
            </w:r>
            <w:r w:rsidR="00F817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шт.)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Колба коническая</w:t>
            </w:r>
          </w:p>
        </w:tc>
        <w:tc>
          <w:tcPr>
            <w:tcW w:w="1843" w:type="dxa"/>
          </w:tcPr>
          <w:p w:rsidR="004A7F02" w:rsidRPr="00594084" w:rsidRDefault="003661EA" w:rsidP="0036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661EA">
              <w:rPr>
                <w:rFonts w:ascii="Times New Roman" w:hAnsi="Times New Roman" w:cs="Times New Roman"/>
                <w:sz w:val="16"/>
                <w:szCs w:val="16"/>
              </w:rPr>
              <w:t>компл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шт.)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Пробирка</w:t>
            </w:r>
          </w:p>
        </w:tc>
        <w:tc>
          <w:tcPr>
            <w:tcW w:w="1843" w:type="dxa"/>
          </w:tcPr>
          <w:p w:rsidR="004A7F02" w:rsidRPr="00594084" w:rsidRDefault="003661EA" w:rsidP="0036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661EA">
              <w:rPr>
                <w:rFonts w:ascii="Times New Roman" w:hAnsi="Times New Roman" w:cs="Times New Roman"/>
                <w:sz w:val="16"/>
                <w:szCs w:val="16"/>
              </w:rPr>
              <w:t>компл.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(30шт.)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4.1.10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Стакан</w:t>
            </w:r>
          </w:p>
        </w:tc>
        <w:tc>
          <w:tcPr>
            <w:tcW w:w="1843" w:type="dxa"/>
          </w:tcPr>
          <w:p w:rsidR="004A7F02" w:rsidRPr="00594084" w:rsidRDefault="003661EA" w:rsidP="0036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661EA">
              <w:rPr>
                <w:rFonts w:ascii="Times New Roman" w:hAnsi="Times New Roman" w:cs="Times New Roman"/>
                <w:sz w:val="16"/>
                <w:szCs w:val="16"/>
              </w:rPr>
              <w:t>компл.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шт.)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4.1.11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Ступка фарфоровая с пестиком</w:t>
            </w:r>
          </w:p>
        </w:tc>
        <w:tc>
          <w:tcPr>
            <w:tcW w:w="1843" w:type="dxa"/>
          </w:tcPr>
          <w:p w:rsidR="004A7F02" w:rsidRPr="00594084" w:rsidRDefault="003661EA" w:rsidP="00366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661EA">
              <w:rPr>
                <w:rFonts w:ascii="Times New Roman" w:hAnsi="Times New Roman" w:cs="Times New Roman"/>
                <w:sz w:val="16"/>
                <w:szCs w:val="16"/>
              </w:rPr>
              <w:t>компл.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шт.)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4.1.12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Цилиндр мерный</w:t>
            </w:r>
          </w:p>
        </w:tc>
        <w:tc>
          <w:tcPr>
            <w:tcW w:w="1843" w:type="dxa"/>
          </w:tcPr>
          <w:p w:rsidR="004A7F02" w:rsidRPr="00594084" w:rsidRDefault="003661EA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3661EA">
              <w:rPr>
                <w:rFonts w:ascii="Times New Roman" w:hAnsi="Times New Roman" w:cs="Times New Roman"/>
                <w:sz w:val="16"/>
                <w:szCs w:val="16"/>
              </w:rPr>
              <w:t>компл.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A7F02" w:rsidRPr="00594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шт.)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4.1.13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 микропрепаратов</w:t>
            </w:r>
          </w:p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анатомии</w:t>
            </w:r>
          </w:p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ботанике</w:t>
            </w:r>
          </w:p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зоологии</w:t>
            </w:r>
          </w:p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общей биологии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4.1.14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Цифровая лаборатория по биологии для ученика</w:t>
            </w:r>
          </w:p>
        </w:tc>
        <w:tc>
          <w:tcPr>
            <w:tcW w:w="1843" w:type="dxa"/>
          </w:tcPr>
          <w:p w:rsidR="004A7F02" w:rsidRPr="00594084" w:rsidRDefault="003661EA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661EA">
              <w:rPr>
                <w:rFonts w:ascii="Times New Roman" w:hAnsi="Times New Roman" w:cs="Times New Roman"/>
                <w:sz w:val="16"/>
                <w:szCs w:val="16"/>
              </w:rPr>
              <w:t xml:space="preserve">компл.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7F02" w:rsidRPr="005940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шт.)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4.1.15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Микроскоп школьный с подсветкой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4.1.16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Цифровой микроскоп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4.1.17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Компьютеризированный комплекс для проведения демонстрационных и лабораторных работ по биологии, экологии, естествознания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Модели, муляжи, аппликации</w:t>
            </w: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Основное оборудование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Комплект моделей-аппликаций демонстрационный </w:t>
            </w:r>
            <w:r w:rsidRPr="00594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генетика человека,  круговорот биогенных элементов, митоз и мейоз клетки, основные генетические законы, размножение различных групп растений, строение клеток растений и животных, циклы развития паразитических червей, эволюция растений и животных)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Комплект анатомических моделей демонстрационный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5.1.2.1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моделей по строению органов человека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5.1.2.2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Тоpс человека (разборная модель)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5.1.2.3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 xml:space="preserve">Скелет человека разборный 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5.1.2.4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Скелеты позвоночных животных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5.1.2.5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Череп человека расчлененный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5.1.2.6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моделей по анатомии растений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Набор палеонтологических муляжей, модели предковых форм человека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5.1.4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Комплект ботанических моделей демонстрационный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5.1.4.1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Модели цветков различных семейств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5.1.4.2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59408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стебеля растения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5.1.4.3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Плодовые тела шляпочных грибов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5.1.4.4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 xml:space="preserve">Набор муляжей Овощи 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5.1.4.5</w:t>
            </w:r>
          </w:p>
        </w:tc>
        <w:tc>
          <w:tcPr>
            <w:tcW w:w="6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 xml:space="preserve">Набор муляжей Фрукты 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Комплект зоологических моделей демонстрационный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5.1.5.1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моделей по строению позвоночных животных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5.1.5.2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моделей по строению беспозвоночных животных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 муляжей демонстрационный (модель ДНК)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Демонстрационные учебно-наглядные пособия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Основное оборудование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Комплект портретов для оформления кабинета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6B5" w:rsidRPr="00594084" w:rsidTr="00F81777">
        <w:tc>
          <w:tcPr>
            <w:tcW w:w="1234" w:type="dxa"/>
          </w:tcPr>
          <w:p w:rsidR="006436B5" w:rsidRPr="00594084" w:rsidRDefault="006436B5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6B5" w:rsidRPr="00594084" w:rsidRDefault="006436B5" w:rsidP="00594084">
            <w:pPr>
              <w:widowControl w:val="0"/>
              <w:spacing w:after="31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Словари, справочники, энциклопедия (по предметной области)</w:t>
            </w:r>
          </w:p>
        </w:tc>
        <w:tc>
          <w:tcPr>
            <w:tcW w:w="1843" w:type="dxa"/>
          </w:tcPr>
          <w:p w:rsidR="006436B5" w:rsidRPr="00594084" w:rsidRDefault="006436B5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94084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851" w:type="dxa"/>
          </w:tcPr>
          <w:p w:rsidR="006436B5" w:rsidRPr="00594084" w:rsidRDefault="006436B5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6B5" w:rsidRPr="00594084" w:rsidTr="00F81777">
        <w:tc>
          <w:tcPr>
            <w:tcW w:w="1234" w:type="dxa"/>
          </w:tcPr>
          <w:p w:rsidR="006436B5" w:rsidRPr="00594084" w:rsidRDefault="006436B5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6B5" w:rsidRPr="00594084" w:rsidRDefault="006436B5" w:rsidP="006436B5">
            <w:pPr>
              <w:widowControl w:val="0"/>
              <w:spacing w:after="31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Дополнительное вариативное оборудование</w:t>
            </w:r>
          </w:p>
        </w:tc>
        <w:tc>
          <w:tcPr>
            <w:tcW w:w="1843" w:type="dxa"/>
          </w:tcPr>
          <w:p w:rsidR="006436B5" w:rsidRPr="00594084" w:rsidRDefault="006436B5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436B5" w:rsidRPr="00594084" w:rsidRDefault="006436B5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6B5" w:rsidRPr="00594084" w:rsidTr="00F81777">
        <w:tc>
          <w:tcPr>
            <w:tcW w:w="1234" w:type="dxa"/>
          </w:tcPr>
          <w:p w:rsidR="006436B5" w:rsidRPr="00594084" w:rsidRDefault="006436B5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36B5" w:rsidRPr="00594084" w:rsidRDefault="006436B5" w:rsidP="006436B5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Комплект демонстрационных учебных таблиц</w:t>
            </w:r>
            <w:r w:rsidR="00D54D74" w:rsidRPr="0059408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:</w:t>
            </w:r>
          </w:p>
          <w:p w:rsidR="006436B5" w:rsidRPr="00594084" w:rsidRDefault="006436B5" w:rsidP="00D54D74">
            <w:pPr>
              <w:widowControl w:val="0"/>
              <w:spacing w:line="220" w:lineRule="exact"/>
              <w:ind w:lef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анатомии</w:t>
            </w:r>
          </w:p>
          <w:p w:rsidR="006436B5" w:rsidRPr="00594084" w:rsidRDefault="00D54D74" w:rsidP="00D54D74">
            <w:pPr>
              <w:widowControl w:val="0"/>
              <w:spacing w:line="220" w:lineRule="exact"/>
              <w:ind w:lef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436B5"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ботанике</w:t>
            </w:r>
          </w:p>
          <w:p w:rsidR="006436B5" w:rsidRPr="00594084" w:rsidRDefault="006436B5" w:rsidP="00D54D74">
            <w:pPr>
              <w:widowControl w:val="0"/>
              <w:spacing w:line="220" w:lineRule="exact"/>
              <w:ind w:lef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зоологии</w:t>
            </w:r>
          </w:p>
          <w:p w:rsidR="006436B5" w:rsidRPr="00594084" w:rsidRDefault="00D54D74" w:rsidP="00D54D74">
            <w:pPr>
              <w:widowControl w:val="0"/>
              <w:spacing w:after="31" w:line="220" w:lineRule="exact"/>
              <w:ind w:left="-66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436B5"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общей биологии</w:t>
            </w:r>
          </w:p>
        </w:tc>
        <w:tc>
          <w:tcPr>
            <w:tcW w:w="1843" w:type="dxa"/>
          </w:tcPr>
          <w:p w:rsidR="006436B5" w:rsidRPr="00594084" w:rsidRDefault="006436B5" w:rsidP="00D5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436B5" w:rsidRPr="00594084" w:rsidRDefault="006436B5" w:rsidP="00D5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436B5" w:rsidRPr="00594084" w:rsidRDefault="006436B5" w:rsidP="00D5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436B5" w:rsidRPr="00594084" w:rsidRDefault="006436B5" w:rsidP="00D5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436B5" w:rsidRPr="00594084" w:rsidRDefault="006436B5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 w:bidi="ru-RU"/>
              </w:rPr>
              <w:t>Лаборантская для кабинета биологии и экологии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Основное оборудование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Стол учителя с ящиками для хранения или тумбой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Кресло учителя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Стол лабораторный моечный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7.1.4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Сушильная панель для посуды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Шкаф для хранения учебных пособий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Шкаф для хранения влажных препаратов запирающийся на ключ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7.1.7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Шкаф для хранения посуды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7.1.8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Лаборантский стол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2" w:rsidRPr="00594084" w:rsidTr="00F81777">
        <w:tc>
          <w:tcPr>
            <w:tcW w:w="1234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7.1.9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7F02" w:rsidRPr="00594084" w:rsidRDefault="004A7F02" w:rsidP="004A7F02">
            <w:pPr>
              <w:widowControl w:val="0"/>
              <w:spacing w:line="2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Стул лабораторный</w:t>
            </w:r>
          </w:p>
        </w:tc>
        <w:tc>
          <w:tcPr>
            <w:tcW w:w="1843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7F02" w:rsidRPr="00594084" w:rsidRDefault="004A7F02" w:rsidP="004A7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74" w:rsidRPr="00594084" w:rsidTr="00F81777">
        <w:tc>
          <w:tcPr>
            <w:tcW w:w="1234" w:type="dxa"/>
          </w:tcPr>
          <w:p w:rsidR="00D54D74" w:rsidRPr="00594084" w:rsidRDefault="00D54D74" w:rsidP="00D54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4D74" w:rsidRPr="00594084" w:rsidRDefault="00D54D74" w:rsidP="00D54D74">
            <w:pPr>
              <w:spacing w:line="220" w:lineRule="exact"/>
              <w:rPr>
                <w:rStyle w:val="20"/>
                <w:rFonts w:eastAsiaTheme="minorHAnsi"/>
                <w:b/>
                <w:sz w:val="24"/>
                <w:szCs w:val="24"/>
              </w:rPr>
            </w:pPr>
            <w:r w:rsidRPr="00594084">
              <w:rPr>
                <w:rStyle w:val="20"/>
                <w:rFonts w:eastAsiaTheme="minorHAnsi"/>
                <w:b/>
                <w:sz w:val="24"/>
                <w:szCs w:val="24"/>
              </w:rPr>
              <w:t>Электронные средства обучения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54D74" w:rsidRPr="00594084" w:rsidRDefault="00D54D74" w:rsidP="00D5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4D74" w:rsidRPr="00594084" w:rsidRDefault="00D54D74" w:rsidP="00D5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74" w:rsidRPr="00594084" w:rsidTr="00F81777">
        <w:tc>
          <w:tcPr>
            <w:tcW w:w="1234" w:type="dxa"/>
          </w:tcPr>
          <w:p w:rsidR="00D54D74" w:rsidRPr="00594084" w:rsidRDefault="00D54D74" w:rsidP="00D5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4D74" w:rsidRPr="00594084" w:rsidRDefault="00D54D74" w:rsidP="00D54D74">
            <w:pPr>
              <w:spacing w:line="220" w:lineRule="exact"/>
              <w:rPr>
                <w:rStyle w:val="20"/>
                <w:rFonts w:eastAsiaTheme="minorHAnsi"/>
                <w:b/>
                <w:sz w:val="24"/>
                <w:szCs w:val="24"/>
              </w:rPr>
            </w:pPr>
            <w:r w:rsidRPr="0059408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Основное оборудование</w:t>
            </w:r>
          </w:p>
        </w:tc>
        <w:tc>
          <w:tcPr>
            <w:tcW w:w="1843" w:type="dxa"/>
          </w:tcPr>
          <w:p w:rsidR="00D54D74" w:rsidRPr="00594084" w:rsidRDefault="00D54D74" w:rsidP="00D5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54D74" w:rsidRPr="00594084" w:rsidRDefault="00D54D74" w:rsidP="00D5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74" w:rsidRPr="00594084" w:rsidTr="00F81777">
        <w:tc>
          <w:tcPr>
            <w:tcW w:w="1234" w:type="dxa"/>
          </w:tcPr>
          <w:p w:rsidR="00D54D74" w:rsidRPr="00594084" w:rsidRDefault="00D54D74" w:rsidP="00D5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4D74" w:rsidRPr="00594084" w:rsidRDefault="00D54D74" w:rsidP="00D5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Style w:val="20"/>
                <w:rFonts w:eastAsiaTheme="minorHAnsi"/>
                <w:sz w:val="24"/>
                <w:szCs w:val="24"/>
              </w:rPr>
              <w:t>Электронные средства обучения/Интерактивные пособия / Онлайн курсы (по предметной области)</w:t>
            </w:r>
          </w:p>
        </w:tc>
        <w:tc>
          <w:tcPr>
            <w:tcW w:w="1843" w:type="dxa"/>
          </w:tcPr>
          <w:p w:rsidR="00D54D74" w:rsidRPr="00594084" w:rsidRDefault="00B94865" w:rsidP="00D5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D25" w:rsidRPr="00594084">
              <w:rPr>
                <w:rFonts w:ascii="Times New Roman" w:hAnsi="Times New Roman" w:cs="Times New Roman"/>
                <w:sz w:val="16"/>
                <w:szCs w:val="16"/>
              </w:rPr>
              <w:t xml:space="preserve"> комплект</w:t>
            </w:r>
          </w:p>
        </w:tc>
        <w:tc>
          <w:tcPr>
            <w:tcW w:w="851" w:type="dxa"/>
          </w:tcPr>
          <w:p w:rsidR="00D54D74" w:rsidRPr="00594084" w:rsidRDefault="00D54D74" w:rsidP="00D5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74" w:rsidRPr="00594084" w:rsidTr="00F81777">
        <w:tc>
          <w:tcPr>
            <w:tcW w:w="1234" w:type="dxa"/>
          </w:tcPr>
          <w:p w:rsidR="00D54D74" w:rsidRPr="00594084" w:rsidRDefault="00D54D74" w:rsidP="00D5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>8.1.2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D74" w:rsidRPr="00594084" w:rsidRDefault="00D54D74" w:rsidP="00B94865">
            <w:pPr>
              <w:widowControl w:val="0"/>
              <w:spacing w:line="22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Style w:val="20"/>
                <w:rFonts w:eastAsiaTheme="minorHAnsi"/>
                <w:sz w:val="24"/>
                <w:szCs w:val="24"/>
              </w:rPr>
              <w:t>Комплект учебных виде</w:t>
            </w:r>
            <w:r w:rsidR="00B94865" w:rsidRPr="00594084">
              <w:rPr>
                <w:rStyle w:val="20"/>
                <w:rFonts w:eastAsiaTheme="minorHAnsi"/>
                <w:sz w:val="24"/>
                <w:szCs w:val="24"/>
              </w:rPr>
              <w:t>офильмов</w:t>
            </w:r>
          </w:p>
        </w:tc>
        <w:tc>
          <w:tcPr>
            <w:tcW w:w="1843" w:type="dxa"/>
          </w:tcPr>
          <w:p w:rsidR="00D54D74" w:rsidRPr="00594084" w:rsidRDefault="00205D25" w:rsidP="00D54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594084">
              <w:rPr>
                <w:rFonts w:ascii="Times New Roman" w:hAnsi="Times New Roman" w:cs="Times New Roman"/>
                <w:sz w:val="16"/>
                <w:szCs w:val="16"/>
              </w:rPr>
              <w:t>комплект</w:t>
            </w:r>
          </w:p>
        </w:tc>
        <w:tc>
          <w:tcPr>
            <w:tcW w:w="851" w:type="dxa"/>
          </w:tcPr>
          <w:p w:rsidR="00D54D74" w:rsidRPr="00594084" w:rsidRDefault="00D54D74" w:rsidP="00D5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D74" w:rsidRPr="00594084" w:rsidTr="00F81777">
        <w:tc>
          <w:tcPr>
            <w:tcW w:w="1234" w:type="dxa"/>
          </w:tcPr>
          <w:p w:rsidR="00D54D74" w:rsidRPr="00594084" w:rsidRDefault="00D54D74" w:rsidP="00D54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D74" w:rsidRPr="00A814CB" w:rsidRDefault="00B94865" w:rsidP="00D54D74">
            <w:pPr>
              <w:widowControl w:val="0"/>
              <w:spacing w:line="254" w:lineRule="exac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59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814CB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наименований 99</w:t>
            </w:r>
          </w:p>
        </w:tc>
        <w:tc>
          <w:tcPr>
            <w:tcW w:w="1843" w:type="dxa"/>
          </w:tcPr>
          <w:p w:rsidR="00D54D74" w:rsidRPr="00594084" w:rsidRDefault="00C54C48" w:rsidP="00D54D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  <w:r w:rsidR="00B94865" w:rsidRPr="00594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4D74" w:rsidRPr="00594084">
              <w:rPr>
                <w:rFonts w:ascii="Times New Roman" w:hAnsi="Times New Roman" w:cs="Times New Roman"/>
                <w:b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D54D74" w:rsidRPr="00594084" w:rsidRDefault="00D54D74" w:rsidP="00D54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144B" w:rsidRDefault="0053144B" w:rsidP="0053144B">
      <w:pPr>
        <w:spacing w:after="0"/>
      </w:pPr>
    </w:p>
    <w:p w:rsidR="00EE4360" w:rsidRPr="00F81777" w:rsidRDefault="00EE4360" w:rsidP="00EE436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4343D4">
        <w:rPr>
          <w:rFonts w:ascii="Times New Roman" w:hAnsi="Times New Roman" w:cs="Times New Roman"/>
          <w:sz w:val="24"/>
          <w:szCs w:val="24"/>
        </w:rPr>
        <w:t xml:space="preserve">      Перечень средств обучения по предмету «Биология», «Экология» составлен на основе Приложения 1 к</w:t>
      </w:r>
      <w:r w:rsidRPr="004343D4">
        <w:rPr>
          <w:sz w:val="24"/>
          <w:szCs w:val="24"/>
        </w:rPr>
        <w:t xml:space="preserve"> </w:t>
      </w:r>
      <w:r w:rsidRPr="004343D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Приказу Министерства просвещения Российской Федерации от 03.09.2019 № 465</w:t>
      </w:r>
      <w:r w:rsidRPr="00F81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воспитания».</w:t>
      </w:r>
    </w:p>
    <w:p w:rsidR="00C54C48" w:rsidRDefault="00C54C48" w:rsidP="00EE436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  <w:r w:rsidRPr="00A81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Расчет производится следующим образом: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147-100%, количество </w:t>
      </w:r>
      <w:r w:rsidR="00A81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 факту- % обеспеченности МБОУ.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 показателям, где указан комплект, например, цилиндр мерный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1EA">
        <w:rPr>
          <w:rFonts w:ascii="Times New Roman" w:hAnsi="Times New Roman" w:cs="Times New Roman"/>
          <w:sz w:val="16"/>
          <w:szCs w:val="16"/>
        </w:rPr>
        <w:t>компл.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940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шт.). Если  в наличии 5 штук, то, проставляется 1 (целое число), если 1шт., то проставляется 0,2</w:t>
      </w:r>
      <w:r w:rsidR="00855335">
        <w:rPr>
          <w:rFonts w:ascii="Times New Roman" w:hAnsi="Times New Roman" w:cs="Times New Roman"/>
          <w:sz w:val="24"/>
          <w:szCs w:val="24"/>
        </w:rPr>
        <w:t xml:space="preserve"> от комплекта</w:t>
      </w:r>
      <w:r>
        <w:rPr>
          <w:rFonts w:ascii="Times New Roman" w:hAnsi="Times New Roman" w:cs="Times New Roman"/>
          <w:sz w:val="24"/>
          <w:szCs w:val="24"/>
        </w:rPr>
        <w:t>, 2шт.-0,4</w:t>
      </w:r>
      <w:r w:rsidR="00855335" w:rsidRPr="00855335">
        <w:rPr>
          <w:rFonts w:ascii="Times New Roman" w:hAnsi="Times New Roman" w:cs="Times New Roman"/>
          <w:sz w:val="24"/>
          <w:szCs w:val="24"/>
        </w:rPr>
        <w:t xml:space="preserve"> </w:t>
      </w:r>
      <w:r w:rsidR="00855335">
        <w:rPr>
          <w:rFonts w:ascii="Times New Roman" w:hAnsi="Times New Roman" w:cs="Times New Roman"/>
          <w:sz w:val="24"/>
          <w:szCs w:val="24"/>
        </w:rPr>
        <w:t>от комплекта</w:t>
      </w:r>
      <w:r>
        <w:rPr>
          <w:rFonts w:ascii="Times New Roman" w:hAnsi="Times New Roman" w:cs="Times New Roman"/>
          <w:sz w:val="24"/>
          <w:szCs w:val="24"/>
        </w:rPr>
        <w:t>, 3шт.-0,6</w:t>
      </w:r>
      <w:r w:rsidR="00855335" w:rsidRPr="00855335">
        <w:rPr>
          <w:rFonts w:ascii="Times New Roman" w:hAnsi="Times New Roman" w:cs="Times New Roman"/>
          <w:sz w:val="24"/>
          <w:szCs w:val="24"/>
        </w:rPr>
        <w:t xml:space="preserve"> </w:t>
      </w:r>
      <w:r w:rsidR="00855335">
        <w:rPr>
          <w:rFonts w:ascii="Times New Roman" w:hAnsi="Times New Roman" w:cs="Times New Roman"/>
          <w:sz w:val="24"/>
          <w:szCs w:val="24"/>
        </w:rPr>
        <w:t>от комплекта</w:t>
      </w:r>
      <w:r>
        <w:rPr>
          <w:rFonts w:ascii="Times New Roman" w:hAnsi="Times New Roman" w:cs="Times New Roman"/>
          <w:sz w:val="24"/>
          <w:szCs w:val="24"/>
        </w:rPr>
        <w:t>, 4шт.-0,8</w:t>
      </w:r>
      <w:r w:rsidR="00855335" w:rsidRPr="00855335">
        <w:rPr>
          <w:rFonts w:ascii="Times New Roman" w:hAnsi="Times New Roman" w:cs="Times New Roman"/>
          <w:sz w:val="24"/>
          <w:szCs w:val="24"/>
        </w:rPr>
        <w:t xml:space="preserve"> </w:t>
      </w:r>
      <w:r w:rsidR="00855335">
        <w:rPr>
          <w:rFonts w:ascii="Times New Roman" w:hAnsi="Times New Roman" w:cs="Times New Roman"/>
          <w:sz w:val="24"/>
          <w:szCs w:val="24"/>
        </w:rPr>
        <w:t>от комплекта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814CB">
        <w:rPr>
          <w:rFonts w:ascii="Times New Roman" w:hAnsi="Times New Roman" w:cs="Times New Roman"/>
          <w:sz w:val="24"/>
          <w:szCs w:val="24"/>
        </w:rPr>
        <w:t xml:space="preserve">Если в таблице проставлен </w:t>
      </w:r>
      <w:r w:rsidR="00A81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A814CB">
        <w:rPr>
          <w:rFonts w:ascii="Times New Roman" w:hAnsi="Times New Roman" w:cs="Times New Roman"/>
          <w:sz w:val="24"/>
          <w:szCs w:val="24"/>
        </w:rPr>
        <w:t xml:space="preserve"> </w:t>
      </w:r>
      <w:r w:rsidR="00A814CB" w:rsidRPr="003661EA">
        <w:rPr>
          <w:rFonts w:ascii="Times New Roman" w:hAnsi="Times New Roman" w:cs="Times New Roman"/>
          <w:sz w:val="16"/>
          <w:szCs w:val="16"/>
        </w:rPr>
        <w:t>компл.</w:t>
      </w:r>
      <w:r w:rsidR="00A814CB">
        <w:rPr>
          <w:rFonts w:ascii="Times New Roman" w:hAnsi="Times New Roman" w:cs="Times New Roman"/>
          <w:sz w:val="24"/>
          <w:szCs w:val="24"/>
        </w:rPr>
        <w:t xml:space="preserve"> (без шт.), например, </w:t>
      </w:r>
      <w:r w:rsidR="00A81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r w:rsidR="00A814CB" w:rsidRPr="00594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ловари, справочники, энциклопедия (по предметной области)</w:t>
      </w:r>
      <w:r w:rsidR="00A81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то проставляется либо 1 при наличии (независимо от количества), либо 0 при отсутствии. Все показатели суммируются (число не может быть более 147, но</w:t>
      </w:r>
      <w:r w:rsidR="00A814CB" w:rsidRPr="00A81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81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может быть нецелое). Это число  умножается на 100 и делим на 147. В результате получаем % обеспеченности по предмету.</w:t>
      </w:r>
    </w:p>
    <w:p w:rsidR="004343D4" w:rsidRPr="00EE4360" w:rsidRDefault="004343D4" w:rsidP="00EE4360">
      <w:pPr>
        <w:spacing w:after="0"/>
        <w:jc w:val="both"/>
        <w:rPr>
          <w:rFonts w:ascii="Times New Roman" w:hAnsi="Times New Roman" w:cs="Times New Roman"/>
        </w:rPr>
      </w:pPr>
      <w:r w:rsidRPr="004343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Дополнительно указать чем пополнялась материально-техническая база кабинета в течение учебного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sectPr w:rsidR="004343D4" w:rsidRPr="00EE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1EA" w:rsidRDefault="003661EA" w:rsidP="003A4103">
      <w:pPr>
        <w:spacing w:after="0" w:line="240" w:lineRule="auto"/>
      </w:pPr>
      <w:r>
        <w:separator/>
      </w:r>
    </w:p>
  </w:endnote>
  <w:endnote w:type="continuationSeparator" w:id="0">
    <w:p w:rsidR="003661EA" w:rsidRDefault="003661EA" w:rsidP="003A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1EA" w:rsidRDefault="003661EA" w:rsidP="003A4103">
      <w:pPr>
        <w:spacing w:after="0" w:line="240" w:lineRule="auto"/>
      </w:pPr>
      <w:r>
        <w:separator/>
      </w:r>
    </w:p>
  </w:footnote>
  <w:footnote w:type="continuationSeparator" w:id="0">
    <w:p w:rsidR="003661EA" w:rsidRDefault="003661EA" w:rsidP="003A4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78"/>
    <w:rsid w:val="000303E6"/>
    <w:rsid w:val="0010248B"/>
    <w:rsid w:val="001C1CEB"/>
    <w:rsid w:val="00205D25"/>
    <w:rsid w:val="00213F71"/>
    <w:rsid w:val="00240413"/>
    <w:rsid w:val="0024516E"/>
    <w:rsid w:val="002D410B"/>
    <w:rsid w:val="003353DE"/>
    <w:rsid w:val="003661EA"/>
    <w:rsid w:val="003A4103"/>
    <w:rsid w:val="004343D4"/>
    <w:rsid w:val="0049024B"/>
    <w:rsid w:val="004A7F02"/>
    <w:rsid w:val="0053144B"/>
    <w:rsid w:val="0054096B"/>
    <w:rsid w:val="00594084"/>
    <w:rsid w:val="005E04C1"/>
    <w:rsid w:val="006027D8"/>
    <w:rsid w:val="006278B9"/>
    <w:rsid w:val="006436B5"/>
    <w:rsid w:val="00654CE4"/>
    <w:rsid w:val="00665A1A"/>
    <w:rsid w:val="0069607E"/>
    <w:rsid w:val="006B77CB"/>
    <w:rsid w:val="00765078"/>
    <w:rsid w:val="007A0C3C"/>
    <w:rsid w:val="00807EC0"/>
    <w:rsid w:val="00855335"/>
    <w:rsid w:val="00873E48"/>
    <w:rsid w:val="00A32A40"/>
    <w:rsid w:val="00A7761A"/>
    <w:rsid w:val="00A814CB"/>
    <w:rsid w:val="00AB3A20"/>
    <w:rsid w:val="00AE2185"/>
    <w:rsid w:val="00B2785C"/>
    <w:rsid w:val="00B94865"/>
    <w:rsid w:val="00C36EC1"/>
    <w:rsid w:val="00C54C48"/>
    <w:rsid w:val="00CD0DEF"/>
    <w:rsid w:val="00CE7B79"/>
    <w:rsid w:val="00D54D74"/>
    <w:rsid w:val="00D750E0"/>
    <w:rsid w:val="00E956BF"/>
    <w:rsid w:val="00EE4360"/>
    <w:rsid w:val="00F8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FB666-BB72-463D-ADCC-7F73ED06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4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436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4103"/>
  </w:style>
  <w:style w:type="paragraph" w:styleId="a8">
    <w:name w:val="footer"/>
    <w:basedOn w:val="a"/>
    <w:link w:val="a9"/>
    <w:uiPriority w:val="99"/>
    <w:unhideWhenUsed/>
    <w:rsid w:val="003A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4103"/>
  </w:style>
  <w:style w:type="character" w:customStyle="1" w:styleId="2">
    <w:name w:val="Основной текст (2)_"/>
    <w:basedOn w:val="a0"/>
    <w:rsid w:val="001C1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1C1C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CBC72-BC2D-429E-9DEF-782054E9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26</cp:revision>
  <cp:lastPrinted>2021-03-10T11:08:00Z</cp:lastPrinted>
  <dcterms:created xsi:type="dcterms:W3CDTF">2020-01-28T10:41:00Z</dcterms:created>
  <dcterms:modified xsi:type="dcterms:W3CDTF">2021-03-15T08:16:00Z</dcterms:modified>
</cp:coreProperties>
</file>