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151D33" wp14:editId="7908FD0A">
                <wp:extent cx="304800" cy="304800"/>
                <wp:effectExtent l="0" t="0" r="0" b="0"/>
                <wp:docPr id="2" name="AutoShape 2" descr="IMG_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EB422" id="AutoShape 2" o:spid="_x0000_s1026" alt="IMG_0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5X&#10;0CX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7820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4916" w:rsidRDefault="00324916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УПРАВЛЕНИЕ ОБРАЗОВАНИЯ АДМИНИСТРАЦИИ</w:t>
      </w: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СИМФЕРОПОЛЬСКОГО РАЙОНА</w:t>
      </w: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ОБРАЗОВАТЕЛЬНОЕ </w:t>
      </w: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УЧРЕЖДЕНИЕ ДОПОЛНИТЕЛЬНОГО ОБРАЗОВАНИЯ</w:t>
      </w: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«ЦЕНТР ДЕТСКОГО И ЮНОШЕСКОГО ТВОРЧЕСТВА»</w:t>
      </w: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BA4561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СОГЛАСОВАНО</w:t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УТВЕРЖДАЮ</w:t>
      </w:r>
    </w:p>
    <w:p w:rsidR="00295F38" w:rsidRPr="00BA4561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Протокол заседания методического совета</w:t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Директор</w:t>
      </w: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 </w:t>
      </w:r>
      <w:r w:rsidR="00CC3CF4"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proofErr w:type="gramEnd"/>
      <w:r w:rsidR="00CC3CF4"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</w:t>
      </w:r>
      <w:r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</w:t>
      </w:r>
      <w:r w:rsidR="00CC3CF4"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 № __</w:t>
      </w:r>
      <w:r w:rsidRPr="00B1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</w:t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__________ Т.Н. </w:t>
      </w:r>
      <w:proofErr w:type="spellStart"/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Кирияк</w:t>
      </w:r>
      <w:proofErr w:type="spellEnd"/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 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Годовой план мероприятий</w:t>
      </w: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методической работы</w:t>
      </w: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учебный год</w:t>
      </w: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Категория: </w:t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воспитатели, заместители заведующих по ВМР, воспитатели, музыкальные руководители ДОУ, инструкторы по физической культуре.</w:t>
      </w: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Методист И.В. Эмираметова</w:t>
      </w:r>
    </w:p>
    <w:p w:rsidR="00295F38" w:rsidRPr="00CE39CB" w:rsidRDefault="00295F38" w:rsidP="00295F3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95F38" w:rsidRPr="00CE39CB" w:rsidRDefault="00295F38" w:rsidP="00295F38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proofErr w:type="gramStart"/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c</w:t>
      </w:r>
      <w:proofErr w:type="gramEnd"/>
      <w:r w:rsidR="008D41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Мирное, 202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</w:t>
      </w:r>
    </w:p>
    <w:p w:rsidR="00295F38" w:rsidRPr="008D513C" w:rsidRDefault="00295F38" w:rsidP="00295F38">
      <w:pPr>
        <w:keepNext/>
        <w:framePr w:hSpace="180" w:wrap="around" w:vAnchor="text" w:hAnchor="margin" w:xAlign="center" w:y="-172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Проблема и задачи на 202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/202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</w:t>
      </w:r>
      <w:r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 год</w:t>
      </w:r>
    </w:p>
    <w:p w:rsidR="00CC3CF4" w:rsidRPr="00CC3CF4" w:rsidRDefault="00CC3CF4" w:rsidP="00CC3CF4">
      <w:pPr>
        <w:framePr w:hSpace="180" w:wrap="around" w:vAnchor="text" w:hAnchor="margin" w:xAlign="center" w:y="-17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ПРОБЛЕМА:</w:t>
      </w:r>
    </w:p>
    <w:p w:rsidR="00CC3CF4" w:rsidRPr="00CC3CF4" w:rsidRDefault="00CC3CF4" w:rsidP="00CC3CF4">
      <w:pPr>
        <w:framePr w:hSpace="180" w:wrap="around" w:vAnchor="text" w:hAnchor="margin" w:xAlign="center" w:y="-172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C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«Реализация идеологии единого образовательного пространства</w:t>
      </w:r>
    </w:p>
    <w:p w:rsidR="00CC3CF4" w:rsidRPr="00CC3CF4" w:rsidRDefault="00CC3CF4" w:rsidP="00CC3CF4">
      <w:pPr>
        <w:framePr w:hSpace="180" w:wrap="around" w:vAnchor="text" w:hAnchor="margin" w:xAlign="center" w:y="-172"/>
        <w:tabs>
          <w:tab w:val="left" w:pos="1276"/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C3C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эффективный компонент системы управления качеством образования».</w:t>
      </w:r>
    </w:p>
    <w:p w:rsidR="00295F38" w:rsidRPr="008D513C" w:rsidRDefault="00295F38" w:rsidP="00DD23B5">
      <w:pPr>
        <w:keepNext/>
        <w:framePr w:hSpace="180" w:wrap="around" w:vAnchor="text" w:hAnchor="margin" w:xAlign="center" w:y="-172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95F38" w:rsidRPr="00CC3CF4" w:rsidRDefault="00295F38" w:rsidP="00295F38">
      <w:pPr>
        <w:framePr w:hSpace="180" w:wrap="around" w:vAnchor="text" w:hAnchor="margin" w:xAlign="center" w:y="-172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3CF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 w:rsidRPr="00CC3C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Повышение качества образования, обеспечивающее целостное развитие личности ребенка в условиях реализации ФГОС ДО, ФОП ДО через поиск новых путей оптимизации системы мер по развитию детей и повышения профессионального уровня компетенции педагогов.</w:t>
      </w:r>
    </w:p>
    <w:p w:rsidR="00295F38" w:rsidRPr="00DD23B5" w:rsidRDefault="00295F38" w:rsidP="00295F3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CFCFC"/>
          <w:lang w:eastAsia="ru-RU"/>
        </w:rPr>
      </w:pPr>
    </w:p>
    <w:p w:rsidR="00295F38" w:rsidRPr="00923309" w:rsidRDefault="00295F38" w:rsidP="00295F3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9233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CFCFC"/>
          <w:lang w:eastAsia="ru-RU"/>
        </w:rPr>
        <w:t>Задачи:</w:t>
      </w:r>
      <w:r w:rsidRPr="009233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295F38" w:rsidRPr="00295F38" w:rsidRDefault="00295F38" w:rsidP="00295F38">
      <w:pPr>
        <w:pStyle w:val="a3"/>
        <w:framePr w:hSpace="180" w:wrap="around" w:vAnchor="text" w:hAnchor="margin" w:xAlign="center" w:y="-172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Продолжать формировать профессиональную компетентность педагогических работников по внедрению новых методов развития, обучения и воспитания с учетом требований ФГОС дошкольного образования и федеральной образовательной пр</w:t>
      </w:r>
      <w:r w:rsidR="0056450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ограммы дошкольного образования.</w:t>
      </w:r>
    </w:p>
    <w:p w:rsidR="00295F38" w:rsidRPr="00291BA3" w:rsidRDefault="00295F38" w:rsidP="00295F38">
      <w:pPr>
        <w:pStyle w:val="a3"/>
        <w:framePr w:hSpace="180" w:wrap="around" w:vAnchor="text" w:hAnchor="margin" w:xAlign="center" w:y="-172"/>
        <w:numPr>
          <w:ilvl w:val="0"/>
          <w:numId w:val="3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1B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Организовать изучение и внедрение удачных практик эффективной работы по реализации просветительской деятельности для родителей (законных представителей)</w:t>
      </w:r>
    </w:p>
    <w:p w:rsidR="00CC3CF4" w:rsidRPr="00291BA3" w:rsidRDefault="00CC3CF4" w:rsidP="00CC3CF4">
      <w:pPr>
        <w:pStyle w:val="a3"/>
        <w:framePr w:hSpace="180" w:wrap="around" w:vAnchor="text" w:hAnchor="margin" w:xAlign="center" w:y="-172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1B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Продолжить работу по формированию гармонично развитой, патриотичной и социально активной личности на основе традиционных российских духовно-нравственных и культурно-исторических ценностей, в том числе через внедрение программы просветительской деятельности для родителей.</w:t>
      </w:r>
    </w:p>
    <w:p w:rsidR="00564503" w:rsidRPr="00564503" w:rsidRDefault="00564503" w:rsidP="00D4268A">
      <w:pPr>
        <w:framePr w:hSpace="180" w:wrap="around" w:vAnchor="text" w:hAnchor="margin" w:xAlign="center" w:y="-172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8"/>
          <w:szCs w:val="18"/>
          <w:shd w:val="clear" w:color="auto" w:fill="FFFFFF"/>
          <w:lang w:eastAsia="ru-RU"/>
        </w:rPr>
      </w:pPr>
    </w:p>
    <w:p w:rsidR="00295F38" w:rsidRPr="00CE39CB" w:rsidRDefault="00295F38" w:rsidP="00295F38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ПЛАН РАБОТЫ</w:t>
      </w:r>
    </w:p>
    <w:p w:rsidR="00295F38" w:rsidRPr="00CE39CB" w:rsidRDefault="00295F38" w:rsidP="00295F38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районного методического объединения педагогов системы дошкольного образования</w:t>
      </w:r>
    </w:p>
    <w:p w:rsidR="00295F38" w:rsidRPr="00CE39CB" w:rsidRDefault="00295F38" w:rsidP="00295F38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2025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/202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 год</w:t>
      </w:r>
    </w:p>
    <w:p w:rsidR="00295F38" w:rsidRPr="00295F38" w:rsidRDefault="00295F38" w:rsidP="00295F38">
      <w:pPr>
        <w:pStyle w:val="a3"/>
        <w:framePr w:hSpace="180" w:wrap="around" w:vAnchor="text" w:hAnchor="margin" w:xAlign="center" w:y="-172"/>
        <w:numPr>
          <w:ilvl w:val="0"/>
          <w:numId w:val="2"/>
        </w:numPr>
        <w:spacing w:after="0" w:line="240" w:lineRule="auto"/>
        <w:ind w:left="29" w:right="284"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Основные направления деятельности</w:t>
      </w:r>
      <w:r w:rsidRPr="00295F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внедрение ФОП ДО, задачи, планируемые результаты, методы, формы, технологии; совершенствование качества дошкольного образования через повышение профессионального мастерства педагогов: совершенствование инфраструктуры ДОУ как условие реализации содержания ФОП ДО; воспитание детей дошкольного возраста через ознакомление с культурой и историей малой Родины;</w:t>
      </w:r>
      <w:r w:rsidRPr="00295F38">
        <w:rPr>
          <w:color w:val="000000" w:themeColor="text1"/>
        </w:rPr>
        <w:t xml:space="preserve"> 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внедрение современных технологий для реализации содержания ФОП ДО;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активное изучение и внедрение </w:t>
      </w:r>
      <w:r w:rsidR="00893B2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Программы просвещения родителей, 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удачных практик эффективной работы по партнерскому взаимодействию с семьями воспитанников, методического сопровождения молодых и малоопытных педагогов.</w:t>
      </w:r>
      <w:r w:rsidRPr="00295F3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295F38" w:rsidRPr="00295F38" w:rsidRDefault="00295F38" w:rsidP="00295F38">
      <w:pPr>
        <w:pStyle w:val="a3"/>
        <w:framePr w:hSpace="180" w:wrap="around" w:vAnchor="text" w:hAnchor="margin" w:xAlign="center" w:y="-172"/>
        <w:numPr>
          <w:ilvl w:val="0"/>
          <w:numId w:val="2"/>
        </w:numPr>
        <w:spacing w:after="0" w:line="240" w:lineRule="auto"/>
        <w:ind w:left="29" w:right="284"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Задачи:</w:t>
      </w:r>
    </w:p>
    <w:p w:rsidR="00295F38" w:rsidRPr="00295F38" w:rsidRDefault="00295F38" w:rsidP="00295F38">
      <w:pPr>
        <w:framePr w:hSpace="180" w:wrap="around" w:vAnchor="text" w:hAnchor="margin" w:xAlign="center" w:y="-172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оказание методической и практической помощи педагогическим кадрам;</w:t>
      </w:r>
    </w:p>
    <w:p w:rsidR="00295F38" w:rsidRPr="00295F38" w:rsidRDefault="00295F38" w:rsidP="00295F3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активное изучение и внедрение удачных практик эффективной работы по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реализации и внедрению программы просвещения родителей (законных представителей)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;</w:t>
      </w:r>
    </w:p>
    <w:p w:rsidR="00295F38" w:rsidRPr="00295F38" w:rsidRDefault="00295F38" w:rsidP="00295F3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выявление, обобщение и распространение лучших педагогических практик по патриотическому воспитанию;</w:t>
      </w:r>
    </w:p>
    <w:p w:rsidR="00295F38" w:rsidRPr="00295F38" w:rsidRDefault="00295F38" w:rsidP="00295F3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формирование творческого потенциала личности педагога через активное участие в работе РМО, семинаров-практикумов, конкурсных мероприятиях различного уровня и трансляции педагогического опыта.</w:t>
      </w:r>
    </w:p>
    <w:p w:rsidR="00295F38" w:rsidRPr="00295F38" w:rsidRDefault="00295F38" w:rsidP="00295F3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295F38" w:rsidRPr="00295F38" w:rsidRDefault="00295F38" w:rsidP="00295F3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295F38" w:rsidRPr="00295F38" w:rsidRDefault="00295F38" w:rsidP="00295F38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обеспечить развитие педагогических подходов и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технологий осуществления преемственности образования, направленных на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фундаментальных личностных компетенций дошкольника и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учащегося начальной школы, в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соответствии с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ФГОС ДО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НОО.</w:t>
      </w:r>
    </w:p>
    <w:p w:rsidR="00295F38" w:rsidRPr="00CC3CF4" w:rsidRDefault="00295F38" w:rsidP="00CC3C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95F3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 единого образовательного пространства ДОУ, направленного на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повышение качества дошкольного образования.</w:t>
      </w:r>
    </w:p>
    <w:tbl>
      <w:tblPr>
        <w:tblpPr w:leftFromText="180" w:rightFromText="180" w:vertAnchor="text" w:horzAnchor="margin" w:tblpXSpec="center" w:tblpY="-172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73"/>
        <w:gridCol w:w="141"/>
        <w:gridCol w:w="2127"/>
        <w:gridCol w:w="2125"/>
        <w:gridCol w:w="1701"/>
      </w:tblGrid>
      <w:tr w:rsidR="00295F38" w:rsidRPr="00295F38" w:rsidTr="00C14225">
        <w:tc>
          <w:tcPr>
            <w:tcW w:w="10484" w:type="dxa"/>
            <w:gridSpan w:val="6"/>
          </w:tcPr>
          <w:p w:rsidR="00295F38" w:rsidRPr="006C48AC" w:rsidRDefault="00295F38" w:rsidP="00C14225">
            <w:pPr>
              <w:numPr>
                <w:ilvl w:val="1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Информационно — аналитическая деятельность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  <w:r w:rsidRPr="00BB7B1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Сроки и место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6C4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Итоговая информация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6C4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и систематизация банка данных воспитателей дошкольных образовательных учреждений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 данных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педагогической копилки РМО (видеотека, фотоматериалы, конспекты и др.)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</w:t>
            </w:r>
            <w:proofErr w:type="spellEnd"/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копилка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6C48AC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Анкетирование воспитателей ДОО</w:t>
            </w:r>
            <w:r w:rsidR="00295F38"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целью выявления проблемных вопросов, требующих разрешения на заседаниях РМО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Анализ анкетирования 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поддержки реализации образовательной программы дошкольного образования в соответствии с требованиями ФОП ДО и ФГОС ДО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 члены творческой группы,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Информация 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Информирование педагогов ДОУ о новинках педагогической литературы, современных образовательных технологиях, результативности деятельности дошкольных учреждений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BB7B17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B7B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1.6. 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помощи в части внесения изменений в инфраструктуру и комплектацию УМК с учетом ОП ДО, положительной динамики развития детей.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Проанализировать профессиональные затруднения педагогических работников по вопросам перехода на ФОП ДО</w:t>
            </w:r>
            <w:r w:rsidR="006C48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 по вопросам реализации Программы просвещения родителей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помощи молодым и малоопытным педагогам по вопросам, вызывающим затруднения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воспитатели</w:t>
            </w:r>
          </w:p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работы РМО педагогов ДОУ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Протокол, выбор секретаря РМО                                       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1.9.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молодыми и начинающими специалистами «Школа молодого воспитателя»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Дубина В.А.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Протоколы заседаний.</w:t>
            </w:r>
          </w:p>
        </w:tc>
      </w:tr>
      <w:tr w:rsidR="00295F38" w:rsidRPr="00295F38" w:rsidTr="00C1422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1.10.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работе форумов, конференций, семинаров, семинаров-практикумов, конкурсов образовательных учреждений района на различных уровнях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95F38" w:rsidRPr="006C48AC" w:rsidRDefault="00295F38" w:rsidP="00C142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</w:t>
            </w:r>
            <w:r w:rsid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водители ДОО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5F38" w:rsidRPr="006C48AC" w:rsidRDefault="00295F38" w:rsidP="00C1422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8D414D" w:rsidRPr="00295F38" w:rsidTr="00C105EC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D414D" w:rsidRPr="006C48AC" w:rsidRDefault="008D414D" w:rsidP="008D41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1.11.</w:t>
            </w:r>
          </w:p>
        </w:tc>
        <w:tc>
          <w:tcPr>
            <w:tcW w:w="3714" w:type="dxa"/>
            <w:gridSpan w:val="2"/>
          </w:tcPr>
          <w:p w:rsidR="008D414D" w:rsidRPr="00D823E4" w:rsidRDefault="008D414D" w:rsidP="008D414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Мониторинг внедрения Программы просвещения родителей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4D" w:rsidRPr="00D823E4" w:rsidRDefault="008D414D" w:rsidP="008D41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соответствии с дорожной картой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реализации проекта «Разработка и апробация программы просветительской деятельности для родителей дошкольного возраста»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8D414D" w:rsidRPr="006C48AC" w:rsidRDefault="008D414D" w:rsidP="008D414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Руководители пилотного проекта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414D" w:rsidRPr="006C48AC" w:rsidRDefault="008D414D" w:rsidP="008D414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Опросник</w:t>
            </w:r>
          </w:p>
        </w:tc>
      </w:tr>
      <w:tr w:rsidR="00295F38" w:rsidRPr="00295F38" w:rsidTr="00C14225">
        <w:tc>
          <w:tcPr>
            <w:tcW w:w="10484" w:type="dxa"/>
            <w:gridSpan w:val="6"/>
          </w:tcPr>
          <w:p w:rsidR="00295F38" w:rsidRPr="006C48AC" w:rsidRDefault="00295F38" w:rsidP="00C14225">
            <w:pPr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Организационно-методическая работа</w:t>
            </w:r>
          </w:p>
        </w:tc>
      </w:tr>
      <w:tr w:rsidR="00295F38" w:rsidRPr="00295F38" w:rsidTr="00C14225">
        <w:tc>
          <w:tcPr>
            <w:tcW w:w="817" w:type="dxa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73" w:type="dxa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gridSpan w:val="2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Срок и место проведения</w:t>
            </w:r>
          </w:p>
        </w:tc>
        <w:tc>
          <w:tcPr>
            <w:tcW w:w="2125" w:type="dxa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Ответственный</w:t>
            </w:r>
          </w:p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Принимают участие</w:t>
            </w:r>
          </w:p>
        </w:tc>
      </w:tr>
      <w:tr w:rsidR="00295F38" w:rsidRPr="00295F38" w:rsidTr="00C14225">
        <w:trPr>
          <w:cantSplit/>
          <w:trHeight w:val="667"/>
        </w:trPr>
        <w:tc>
          <w:tcPr>
            <w:tcW w:w="817" w:type="dxa"/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2.1.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Конкурсы: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«Воспитатель года – 202</w:t>
            </w:r>
            <w:r w:rsidR="006C48AC"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295F38" w:rsidRPr="006C48AC" w:rsidRDefault="006C48AC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Декабрь- </w:t>
            </w:r>
            <w:r w:rsidR="00295F38"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Главный специалист УО </w:t>
            </w:r>
            <w:proofErr w:type="spellStart"/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Сейдаметова</w:t>
            </w:r>
            <w:proofErr w:type="spellEnd"/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Э.Н.                Методист 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МБОУ ДО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ЦДЮТ 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95F38" w:rsidRPr="00295F38" w:rsidTr="00C14225">
        <w:trPr>
          <w:cantSplit/>
          <w:trHeight w:val="527"/>
        </w:trPr>
        <w:tc>
          <w:tcPr>
            <w:tcW w:w="817" w:type="dxa"/>
            <w:tcBorders>
              <w:bottom w:val="single" w:sz="4" w:space="0" w:color="auto"/>
            </w:tcBorders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73" w:type="dxa"/>
          </w:tcPr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Районная конференция 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для директоров ОУ, заведующих ДОУ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Август,</w:t>
            </w:r>
          </w:p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Январь</w:t>
            </w:r>
          </w:p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125" w:type="dxa"/>
          </w:tcPr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Главный специалист УО </w:t>
            </w:r>
            <w:proofErr w:type="spellStart"/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Сейдаметова</w:t>
            </w:r>
            <w:proofErr w:type="spellEnd"/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Э.Н.                Методист 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МБОУ ДО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ЦДЮТ                   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D414D" w:rsidRPr="00295F38" w:rsidTr="00C14225">
        <w:trPr>
          <w:cantSplit/>
          <w:trHeight w:val="527"/>
        </w:trPr>
        <w:tc>
          <w:tcPr>
            <w:tcW w:w="817" w:type="dxa"/>
            <w:tcBorders>
              <w:bottom w:val="single" w:sz="4" w:space="0" w:color="auto"/>
            </w:tcBorders>
          </w:tcPr>
          <w:p w:rsidR="008D414D" w:rsidRPr="006C48AC" w:rsidRDefault="008D414D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573" w:type="dxa"/>
          </w:tcPr>
          <w:p w:rsidR="008D414D" w:rsidRPr="006C48AC" w:rsidRDefault="008D414D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Региональный этап конкурса профессионального мастерства Воспитатель года-2026</w:t>
            </w:r>
          </w:p>
        </w:tc>
        <w:tc>
          <w:tcPr>
            <w:tcW w:w="2268" w:type="dxa"/>
            <w:gridSpan w:val="2"/>
          </w:tcPr>
          <w:p w:rsidR="008D414D" w:rsidRPr="006C48AC" w:rsidRDefault="008D414D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март</w:t>
            </w:r>
          </w:p>
        </w:tc>
        <w:tc>
          <w:tcPr>
            <w:tcW w:w="2125" w:type="dxa"/>
          </w:tcPr>
          <w:p w:rsidR="008D414D" w:rsidRPr="006C48AC" w:rsidRDefault="008D414D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Методист Эмираметова И.В., МБОУ «Лицей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Крымскй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весны» СП «Весна»</w:t>
            </w:r>
          </w:p>
        </w:tc>
        <w:tc>
          <w:tcPr>
            <w:tcW w:w="1701" w:type="dxa"/>
          </w:tcPr>
          <w:p w:rsidR="008D414D" w:rsidRPr="006C48AC" w:rsidRDefault="008D414D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295F38" w:rsidRPr="00295F38" w:rsidTr="00C14225">
        <w:trPr>
          <w:cantSplit/>
          <w:trHeight w:val="465"/>
        </w:trPr>
        <w:tc>
          <w:tcPr>
            <w:tcW w:w="817" w:type="dxa"/>
            <w:tcBorders>
              <w:bottom w:val="single" w:sz="4" w:space="0" w:color="auto"/>
            </w:tcBorders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573" w:type="dxa"/>
          </w:tcPr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Заседание РМО установочное на тему:</w:t>
            </w:r>
          </w:p>
          <w:p w:rsidR="006C48AC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«Особенности организации</w:t>
            </w:r>
            <w:r w:rsidR="006C48AC"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образовательного процесса в ДОО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202</w:t>
            </w:r>
            <w:r w:rsidR="006C48AC"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5/2026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учебном году. Локальные нормативные акты, требующие изменений; инфра</w:t>
            </w:r>
            <w:r w:rsidR="006C48AC"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структура и комплектация УМК»; </w:t>
            </w:r>
          </w:p>
          <w:p w:rsidR="00295F38" w:rsidRPr="006C48AC" w:rsidRDefault="006C48AC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Дорожная карта по внедрению Программы просвещения роди</w:t>
            </w:r>
            <w:r w:rsidR="001A7F8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елей (законных представителей).</w:t>
            </w:r>
          </w:p>
          <w:p w:rsidR="00295F38" w:rsidRPr="006C48AC" w:rsidRDefault="00295F38" w:rsidP="006C4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Цель: познакомить с особенностями организации </w:t>
            </w:r>
            <w:r w:rsidR="006C48AC"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ВОП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 202</w:t>
            </w:r>
            <w:r w:rsidR="006C48AC"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5/2026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учебном году в соответствии с требованиями ФГОС и ФОП ДО</w:t>
            </w:r>
          </w:p>
        </w:tc>
        <w:tc>
          <w:tcPr>
            <w:tcW w:w="2268" w:type="dxa"/>
            <w:gridSpan w:val="2"/>
          </w:tcPr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Август, МБДОУ «Солнышко» с. Мирное»</w:t>
            </w:r>
          </w:p>
          <w:p w:rsidR="00295F38" w:rsidRPr="006C48AC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125" w:type="dxa"/>
          </w:tcPr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Методист 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МБОУ ДО</w:t>
            </w:r>
          </w:p>
          <w:p w:rsidR="00295F38" w:rsidRPr="006C48AC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ЦДЮТ                    </w:t>
            </w: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Эмираметова И.В., Смирнова Г.В.</w:t>
            </w:r>
          </w:p>
        </w:tc>
        <w:tc>
          <w:tcPr>
            <w:tcW w:w="1701" w:type="dxa"/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Руководители РМО,</w:t>
            </w:r>
          </w:p>
          <w:p w:rsid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старшие воспитатели ДОУ</w:t>
            </w:r>
          </w:p>
          <w:p w:rsidR="0093616B" w:rsidRDefault="0093616B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93616B" w:rsidRDefault="0093616B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Включить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Канданову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С.А по организации ПМПК;</w:t>
            </w:r>
          </w:p>
          <w:p w:rsidR="0093616B" w:rsidRPr="006C48AC" w:rsidRDefault="0093616B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Дубину В.А. – работа с ОВЗ</w:t>
            </w:r>
          </w:p>
        </w:tc>
      </w:tr>
      <w:tr w:rsidR="00295F38" w:rsidRPr="00295F38" w:rsidTr="00C14225">
        <w:trPr>
          <w:cantSplit/>
          <w:trHeight w:val="841"/>
        </w:trPr>
        <w:tc>
          <w:tcPr>
            <w:tcW w:w="817" w:type="dxa"/>
          </w:tcPr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2.4.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585BA5" w:rsidRDefault="00585BA5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585BA5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295F38"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.4.1.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259CB" w:rsidRDefault="003259CB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259CB" w:rsidRDefault="003259CB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.4.2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BA32F8" w:rsidRDefault="00BA32F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1E1637" w:rsidRDefault="001E1637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1E1637" w:rsidRDefault="001E1637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6C48A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2.4.3.</w:t>
            </w: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BA32F8" w:rsidRDefault="00BA32F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0C4B8E" w:rsidRDefault="000C4B8E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6164B1" w:rsidRPr="006C48AC" w:rsidRDefault="006164B1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2.4.4.</w:t>
            </w: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295F38" w:rsidRPr="006C48AC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295F38" w:rsidRPr="0093616B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proofErr w:type="spellStart"/>
            <w:r w:rsidRPr="009361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lastRenderedPageBreak/>
              <w:t>Педагогическая</w:t>
            </w:r>
            <w:proofErr w:type="spellEnd"/>
            <w:r w:rsidRPr="009361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9361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студия</w:t>
            </w:r>
            <w:proofErr w:type="spellEnd"/>
            <w:r w:rsidRPr="009361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для старших </w:t>
            </w:r>
            <w:proofErr w:type="spellStart"/>
            <w:r w:rsidRPr="0093616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воспитателей</w:t>
            </w:r>
            <w:proofErr w:type="spellEnd"/>
          </w:p>
          <w:p w:rsidR="003259CB" w:rsidRDefault="003259CB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585BA5" w:rsidRDefault="00585BA5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3259CB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Реализация Программы просвещения родителей (законных представителей) детей, посещающих ДОО.</w:t>
            </w:r>
          </w:p>
          <w:p w:rsidR="003259CB" w:rsidRPr="00FD641A" w:rsidRDefault="003259CB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FD641A" w:rsidRPr="00FD641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Реализация дорожной карты. Проведение</w:t>
            </w:r>
            <w:r w:rsidRPr="00FD641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мониторинга внедрения Программы просвещения.</w:t>
            </w:r>
          </w:p>
          <w:p w:rsidR="00FD641A" w:rsidRDefault="001E1637" w:rsidP="00C1422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Интерактивная консультация: «</w:t>
            </w:r>
            <w:r w:rsidR="00FD641A" w:rsidRPr="00936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Требования </w:t>
            </w:r>
            <w:r w:rsidR="00D05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административного </w:t>
            </w:r>
            <w:r w:rsid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регламента МОНМ РК </w:t>
            </w:r>
            <w:r w:rsidR="00FD641A" w:rsidRPr="00936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D05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предоставлению </w:t>
            </w:r>
            <w:proofErr w:type="spellStart"/>
            <w:r w:rsidR="00D05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гос.услуги</w:t>
            </w:r>
            <w:proofErr w:type="spellEnd"/>
            <w:r w:rsidR="00D05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«Аттестация педагогических </w:t>
            </w:r>
            <w:r w:rsid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работников»</w:t>
            </w:r>
            <w:r w:rsidR="004A5057" w:rsidRPr="00936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установление</w:t>
            </w:r>
            <w:r w:rsidR="00D053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первой/</w:t>
            </w:r>
            <w:r w:rsidR="0093616B" w:rsidRPr="00936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высшей квалификационной категории</w:t>
            </w:r>
            <w:r w:rsid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6164B1" w:rsidRPr="0093616B" w:rsidRDefault="006164B1" w:rsidP="00C1422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(для старших воспитателей и аттестуемых педагогов)</w:t>
            </w:r>
          </w:p>
          <w:p w:rsidR="00295F38" w:rsidRDefault="006164B1" w:rsidP="00C1422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FD641A"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едагогический онлайн-марафон:</w:t>
            </w:r>
            <w:r w:rsidR="00FD641A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Методическое сопровождение повышения профессиональной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компетентности педагогов ДОО в условиях реализации ФОП ДО</w:t>
            </w:r>
          </w:p>
          <w:p w:rsidR="00FD641A" w:rsidRDefault="00FD641A" w:rsidP="00C1422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Итог: видеотека - 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учший МК, педсовет; родительский клуб; педагогическая гостиная и др.</w:t>
            </w:r>
          </w:p>
          <w:p w:rsidR="00621E9F" w:rsidRPr="008B76A8" w:rsidRDefault="00BA32F8" w:rsidP="007A3E6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Эффективность внедрения ФОП ДО в образовательную практик</w:t>
            </w:r>
            <w:r w:rsidR="000C4B8E"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у. </w:t>
            </w:r>
            <w:r w:rsidR="007A3E61"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летней оздоровительной работы в ДОО.</w:t>
            </w:r>
          </w:p>
          <w:p w:rsidR="003B45E9" w:rsidRPr="003B45E9" w:rsidRDefault="003B45E9" w:rsidP="003B45E9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i/>
                <w:color w:val="1A1A1A"/>
                <w:sz w:val="23"/>
                <w:szCs w:val="23"/>
                <w:lang w:eastAsia="ru-RU"/>
              </w:rPr>
            </w:pPr>
            <w:r w:rsidRPr="003B45E9">
              <w:rPr>
                <w:rFonts w:ascii="YS Text" w:eastAsia="Times New Roman" w:hAnsi="YS Text" w:cs="Times New Roman"/>
                <w:i/>
                <w:color w:val="1A1A1A"/>
                <w:sz w:val="23"/>
                <w:szCs w:val="23"/>
                <w:lang w:eastAsia="ru-RU"/>
              </w:rPr>
              <w:t>Задачи работы с педагогами:</w:t>
            </w:r>
          </w:p>
          <w:p w:rsidR="003B45E9" w:rsidRPr="003B45E9" w:rsidRDefault="003B45E9" w:rsidP="003B45E9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B45E9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повышать компетентность педагогов в вопросах организации летней</w:t>
            </w:r>
          </w:p>
          <w:p w:rsidR="007A4F36" w:rsidRPr="003B45E9" w:rsidRDefault="003B45E9" w:rsidP="003B45E9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B45E9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оздоровительной работы; обеспечивать методическую помощь при планировании и организации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B45E9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различных видов деятельности воспитанников в группе и на территории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B45E9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детского сада</w:t>
            </w:r>
          </w:p>
        </w:tc>
        <w:tc>
          <w:tcPr>
            <w:tcW w:w="2268" w:type="dxa"/>
            <w:gridSpan w:val="2"/>
          </w:tcPr>
          <w:p w:rsidR="00295F38" w:rsidRPr="00295F38" w:rsidRDefault="00295F38" w:rsidP="00C142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3259CB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lastRenderedPageBreak/>
              <w:t>Цель: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развивать профессиональную компетентность педагогических работников в соответствии с ФОП ДО 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учетом направлений программы развития и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изменений законодательства; по созданию единого образовательного пространства, направленного на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повышение качества дошкольного образования, для формирования общей культуры личности детей, развития их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социальных, нравственных, эстетических, </w:t>
            </w:r>
            <w:r w:rsidRPr="0093616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интеллектуальных, 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физических качеств, инициативности и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самостоятельности в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соответствии с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требованиями современной образовательной политики, социальными запросами, потребностями личности ребенка и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учетом социального заказа родителей.</w:t>
            </w:r>
          </w:p>
          <w:p w:rsidR="00295F38" w:rsidRPr="00FD641A" w:rsidRDefault="003259CB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Ноябрь</w:t>
            </w:r>
            <w:r w:rsidR="00295F38"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 202</w:t>
            </w:r>
            <w:r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295F38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295F38" w:rsidRPr="00FD641A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МБДОУ “</w:t>
            </w:r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Ромашка</w:t>
            </w: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” с. </w:t>
            </w:r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Константиновка</w:t>
            </w: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”</w:t>
            </w: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3259CB" w:rsidRDefault="003259CB" w:rsidP="00C14225">
            <w:pPr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FF0000"/>
                <w:sz w:val="24"/>
                <w:szCs w:val="24"/>
                <w:lang w:val="uk-UA"/>
              </w:rPr>
            </w:pPr>
          </w:p>
          <w:p w:rsidR="00FD641A" w:rsidRPr="006164B1" w:rsidRDefault="006164B1" w:rsidP="00C14225">
            <w:pPr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6164B1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Сентябрь</w:t>
            </w:r>
            <w:proofErr w:type="spellEnd"/>
            <w:r w:rsidRPr="006164B1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 2025</w:t>
            </w:r>
          </w:p>
          <w:p w:rsidR="006164B1" w:rsidRPr="006164B1" w:rsidRDefault="006164B1" w:rsidP="00C14225">
            <w:pPr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6164B1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 xml:space="preserve">МБДОУ «Гвоздичка» с. </w:t>
            </w:r>
            <w:proofErr w:type="spellStart"/>
            <w:r w:rsidRPr="006164B1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Солнечное</w:t>
            </w:r>
            <w:proofErr w:type="spellEnd"/>
            <w:r w:rsidRPr="006164B1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»</w:t>
            </w: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BA32F8" w:rsidRDefault="00BA32F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1E1637" w:rsidRDefault="001E1637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1E1637" w:rsidRDefault="001E1637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6164B1" w:rsidRDefault="006164B1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Проведение с</w:t>
            </w:r>
          </w:p>
          <w:p w:rsidR="00295F38" w:rsidRP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6164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ктября</w:t>
            </w:r>
            <w:r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164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2025 </w:t>
            </w:r>
            <w:proofErr w:type="gramStart"/>
            <w:r w:rsidR="006164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по </w:t>
            </w:r>
            <w:r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м</w:t>
            </w:r>
            <w:r w:rsidR="00162C4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ай</w:t>
            </w:r>
            <w:proofErr w:type="gramEnd"/>
            <w:r w:rsidR="00295F38"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202</w:t>
            </w:r>
            <w:r w:rsidRPr="00FD641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  <w:p w:rsid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C4B8E" w:rsidRDefault="000C4B8E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4B8E" w:rsidRDefault="000C4B8E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P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2026</w:t>
            </w:r>
          </w:p>
          <w:p w:rsidR="00FD641A" w:rsidRPr="00295F38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«Бусинка» с. Доброе»</w:t>
            </w:r>
          </w:p>
        </w:tc>
        <w:tc>
          <w:tcPr>
            <w:tcW w:w="2125" w:type="dxa"/>
          </w:tcPr>
          <w:p w:rsidR="00295F38" w:rsidRPr="003259CB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Эмираметова И.В.,</w:t>
            </w:r>
          </w:p>
          <w:p w:rsidR="00295F38" w:rsidRPr="003259CB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Г.В.</w:t>
            </w: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295F38" w:rsidRPr="00FD641A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Г.В.,</w:t>
            </w:r>
          </w:p>
          <w:p w:rsidR="00295F38" w:rsidRPr="00FD641A" w:rsidRDefault="003259CB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Керимова З.И.</w:t>
            </w:r>
            <w:r w:rsidR="00295F38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6164B1" w:rsidRPr="00FD641A" w:rsidRDefault="006164B1" w:rsidP="006164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D641A" w:rsidRPr="006164B1" w:rsidRDefault="006164B1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Канданова</w:t>
            </w:r>
            <w:proofErr w:type="spellEnd"/>
            <w:r w:rsidRP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С.А., </w:t>
            </w:r>
          </w:p>
          <w:p w:rsidR="006164B1" w:rsidRPr="006164B1" w:rsidRDefault="006164B1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64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Белоус О.В.</w:t>
            </w: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A32F8" w:rsidRDefault="00BA32F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E1637" w:rsidRDefault="001E1637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295F38" w:rsidRPr="00FD641A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Г.В.,</w:t>
            </w: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A32F8" w:rsidRDefault="00BA32F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A32F8" w:rsidRDefault="00BA32F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4B8E" w:rsidRDefault="000C4B8E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C4B8E" w:rsidRDefault="000C4B8E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295F38" w:rsidRPr="00FD641A" w:rsidRDefault="00FD641A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Г.В.</w:t>
            </w:r>
            <w:r w:rsid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Акимова Ш.З.</w:t>
            </w:r>
          </w:p>
          <w:p w:rsidR="00295F38" w:rsidRPr="00295F38" w:rsidRDefault="00295F38" w:rsidP="00FD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Pr="00FD641A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95F38" w:rsidRDefault="00295F38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Привлечь МБДОУ «</w:t>
            </w:r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Матрешка</w:t>
            </w: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Гвардейское», «Солнышко» с. Мирное» (</w:t>
            </w:r>
            <w:proofErr w:type="spellStart"/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Арсеменко</w:t>
            </w:r>
            <w:proofErr w:type="spellEnd"/>
            <w:r w:rsidR="003259CB" w:rsidRPr="00FD64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Е.М.)</w:t>
            </w: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BA32F8" w:rsidRDefault="00BA32F8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BA32F8" w:rsidRDefault="00BA32F8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BA32F8" w:rsidRDefault="00BA32F8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BA32F8" w:rsidRDefault="00BA32F8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BA32F8" w:rsidRDefault="00BA32F8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</w:p>
          <w:p w:rsidR="00FD641A" w:rsidRP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Эффективные практики видео-онлайн через соц. Группу старших воспитателей: «Аленушка» с. Чистенькое»; СП «Мечта» МБОУ «Лицей Крымской весны; «Солнышко» с. Мирное», «Флажок» </w:t>
            </w:r>
            <w:proofErr w:type="spellStart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пгт</w:t>
            </w:r>
            <w:proofErr w:type="spellEnd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. </w:t>
            </w: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lastRenderedPageBreak/>
              <w:t>Гвардейское»;</w:t>
            </w:r>
            <w:r w:rsidR="00291BA3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</w:t>
            </w: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Золотой ключик» с. Мирное»; «Солнышко» </w:t>
            </w:r>
            <w:proofErr w:type="spellStart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пгт</w:t>
            </w:r>
            <w:proofErr w:type="spellEnd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. Гвардейское»;</w:t>
            </w:r>
          </w:p>
          <w:p w:rsidR="00FD641A" w:rsidRP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«Березка» с. Урожайное»;</w:t>
            </w:r>
          </w:p>
          <w:p w:rsidR="00FD641A" w:rsidRPr="00FD641A" w:rsidRDefault="00FD641A" w:rsidP="003259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«</w:t>
            </w:r>
            <w:proofErr w:type="spellStart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Мурзилка</w:t>
            </w:r>
            <w:proofErr w:type="spellEnd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» с. </w:t>
            </w:r>
            <w:proofErr w:type="spellStart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Верхнекурганное</w:t>
            </w:r>
            <w:proofErr w:type="spellEnd"/>
            <w:r w:rsidRPr="00FD641A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»; «Вишенка» с. Красное»;</w:t>
            </w:r>
          </w:p>
        </w:tc>
      </w:tr>
      <w:tr w:rsidR="00295F38" w:rsidRPr="00295F38" w:rsidTr="00C14225">
        <w:trPr>
          <w:cantSplit/>
          <w:trHeight w:val="613"/>
        </w:trPr>
        <w:tc>
          <w:tcPr>
            <w:tcW w:w="817" w:type="dxa"/>
          </w:tcPr>
          <w:p w:rsidR="00295F38" w:rsidRPr="003259CB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59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2.4.5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3259CB" w:rsidRDefault="00295F38" w:rsidP="00C14225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Отчетное</w:t>
            </w:r>
            <w:proofErr w:type="spellEnd"/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заседание</w:t>
            </w:r>
            <w:proofErr w:type="spellEnd"/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Pr="003259C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«Анализ деятел</w:t>
            </w:r>
            <w:r w:rsidR="003259CB" w:rsidRPr="003259C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ьности ресурсных центров за 2025</w:t>
            </w:r>
            <w:r w:rsidRPr="003259C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год. </w:t>
            </w:r>
            <w:r w:rsidR="003259CB" w:rsidRPr="003259C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Утверждение плана работы на 2026</w:t>
            </w:r>
            <w:r w:rsidRPr="003259C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3259CB" w:rsidRDefault="003259CB" w:rsidP="00C142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3259CB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январь</w:t>
            </w:r>
            <w:proofErr w:type="spellEnd"/>
            <w:r w:rsidRPr="003259CB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 2026</w:t>
            </w:r>
          </w:p>
          <w:p w:rsidR="00295F38" w:rsidRPr="003259CB" w:rsidRDefault="00295F38" w:rsidP="00C142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5" w:type="dxa"/>
          </w:tcPr>
          <w:p w:rsidR="00295F38" w:rsidRPr="003259CB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295F38" w:rsidRPr="003259CB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заведующие, старшие воспитатели, </w:t>
            </w:r>
            <w:proofErr w:type="spellStart"/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зам.зав</w:t>
            </w:r>
            <w:proofErr w:type="spellEnd"/>
            <w:r w:rsidRPr="003259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 ВМР опорных и ресурсных центров</w:t>
            </w:r>
          </w:p>
        </w:tc>
        <w:tc>
          <w:tcPr>
            <w:tcW w:w="1701" w:type="dxa"/>
          </w:tcPr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295F38" w:rsidRPr="00295F38" w:rsidTr="00C14225">
        <w:trPr>
          <w:cantSplit/>
          <w:trHeight w:val="570"/>
        </w:trPr>
        <w:tc>
          <w:tcPr>
            <w:tcW w:w="817" w:type="dxa"/>
          </w:tcPr>
          <w:p w:rsidR="00295F38" w:rsidRPr="00564503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645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573" w:type="dxa"/>
          </w:tcPr>
          <w:p w:rsidR="00295F38" w:rsidRPr="00564503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6450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Школа молодого воспитателя</w:t>
            </w:r>
          </w:p>
        </w:tc>
        <w:tc>
          <w:tcPr>
            <w:tcW w:w="2268" w:type="dxa"/>
            <w:gridSpan w:val="2"/>
          </w:tcPr>
          <w:p w:rsidR="00295F38" w:rsidRPr="00564503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6450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Цель:</w:t>
            </w:r>
          </w:p>
          <w:p w:rsidR="00295F38" w:rsidRPr="00564503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6450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1.</w:t>
            </w:r>
            <w:r w:rsidRPr="0056450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Формирование у начинающих педагогов профессиональных компетенций, потребностей в постоянном саморазвитии и самосовершенствовании, организация и создание условий для профессионального роста молодых, начинающих и не имеющих педагогического образования педагогов.</w:t>
            </w:r>
            <w:r w:rsidRPr="0056450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2.Консультативная и практическая помощь.</w:t>
            </w:r>
          </w:p>
        </w:tc>
        <w:tc>
          <w:tcPr>
            <w:tcW w:w="2125" w:type="dxa"/>
          </w:tcPr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95F38" w:rsidRPr="00295F38" w:rsidTr="00CE44D8">
        <w:trPr>
          <w:cantSplit/>
          <w:trHeight w:val="416"/>
        </w:trPr>
        <w:tc>
          <w:tcPr>
            <w:tcW w:w="817" w:type="dxa"/>
          </w:tcPr>
          <w:p w:rsidR="00295F38" w:rsidRPr="004609CD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09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A4F36" w:rsidRPr="007A4F36" w:rsidRDefault="00234EE1" w:rsidP="00266004">
            <w:pPr>
              <w:spacing w:after="0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234EE1">
              <w:rPr>
                <w:rFonts w:ascii="Times New Roman" w:eastAsia="Calibri" w:hAnsi="Times New Roman" w:cs="Times New Roman"/>
                <w:sz w:val="24"/>
                <w:szCs w:val="24"/>
              </w:rPr>
              <w:t>«Экспериментирование с живой и неживой прир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одой в рамках STEM-образования </w:t>
            </w:r>
            <w:r w:rsidR="007A4F36" w:rsidRPr="007A4F36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как средство развития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="007A4F36" w:rsidRPr="007A4F36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познавательного интереса у детей</w:t>
            </w:r>
          </w:p>
          <w:p w:rsidR="007A4F36" w:rsidRPr="007A4F36" w:rsidRDefault="007A4F36" w:rsidP="007A4F36">
            <w:pPr>
              <w:shd w:val="clear" w:color="auto" w:fill="FFFFFF"/>
              <w:spacing w:after="0" w:line="240" w:lineRule="auto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7A4F36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дошкольного возраста»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B147FD" w:rsidRDefault="00EE46D9" w:rsidP="00C142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147FD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октябрь, 2025</w:t>
            </w:r>
          </w:p>
          <w:p w:rsidR="007A4F36" w:rsidRPr="00B147FD" w:rsidRDefault="00295F38" w:rsidP="007A4F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B147FD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МБДОУ </w:t>
            </w:r>
          </w:p>
          <w:p w:rsidR="007A4F36" w:rsidRPr="00B147FD" w:rsidRDefault="007A4F36" w:rsidP="00EE46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B147FD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CE44D8" w:rsidRPr="00B147FD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Аленушка с. Чистенькое</w:t>
            </w:r>
            <w:r w:rsidRPr="00B147FD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E44D8" w:rsidRPr="00B147FD" w:rsidRDefault="00CE44D8" w:rsidP="00EE46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B147FD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(на улице)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B147FD" w:rsidRDefault="00295F38" w:rsidP="00EE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147F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295F38" w:rsidRPr="00B147FD" w:rsidRDefault="00295F38" w:rsidP="00EE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147F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В.А.,</w:t>
            </w:r>
          </w:p>
          <w:p w:rsidR="007A4F36" w:rsidRPr="00B147FD" w:rsidRDefault="007A4F36" w:rsidP="00EE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147F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Базалий Э.В.</w:t>
            </w:r>
          </w:p>
          <w:p w:rsidR="00295F38" w:rsidRPr="00B147FD" w:rsidRDefault="00295F38" w:rsidP="00EE46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95F38" w:rsidRPr="00295F38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95F38" w:rsidRPr="00295F38" w:rsidTr="00C14225">
        <w:trPr>
          <w:cantSplit/>
          <w:trHeight w:val="360"/>
        </w:trPr>
        <w:tc>
          <w:tcPr>
            <w:tcW w:w="817" w:type="dxa"/>
          </w:tcPr>
          <w:p w:rsidR="00295F38" w:rsidRPr="00291BA3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1B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2.5.2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729C9" w:rsidRPr="00056AD9" w:rsidRDefault="007729C9" w:rsidP="007729C9">
            <w:pPr>
              <w:widowControl w:val="0"/>
              <w:tabs>
                <w:tab w:val="left" w:pos="3181"/>
              </w:tabs>
              <w:autoSpaceDE w:val="0"/>
              <w:autoSpaceDN w:val="0"/>
              <w:spacing w:after="0" w:line="240" w:lineRule="auto"/>
              <w:ind w:righ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Педагогическое просвещение</w:t>
            </w:r>
          </w:p>
          <w:p w:rsidR="007729C9" w:rsidRPr="00056AD9" w:rsidRDefault="004A5057" w:rsidP="007729C9">
            <w:pPr>
              <w:widowControl w:val="0"/>
              <w:tabs>
                <w:tab w:val="left" w:pos="3181"/>
              </w:tabs>
              <w:autoSpaceDE w:val="0"/>
              <w:autoSpaceDN w:val="0"/>
              <w:spacing w:after="0" w:line="240" w:lineRule="auto"/>
              <w:ind w:righ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родителей как средство создания </w:t>
            </w:r>
            <w:r w:rsidR="007729C9" w:rsidRPr="0005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позитивной образовательной среды и</w:t>
            </w:r>
          </w:p>
          <w:p w:rsidR="007729C9" w:rsidRPr="00056AD9" w:rsidRDefault="007729C9" w:rsidP="007729C9">
            <w:pPr>
              <w:widowControl w:val="0"/>
              <w:tabs>
                <w:tab w:val="left" w:pos="3181"/>
              </w:tabs>
              <w:autoSpaceDE w:val="0"/>
              <w:autoSpaceDN w:val="0"/>
              <w:spacing w:after="0" w:line="240" w:lineRule="auto"/>
              <w:ind w:righ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эффективного</w:t>
            </w:r>
          </w:p>
          <w:p w:rsidR="00295F38" w:rsidRPr="00295F38" w:rsidRDefault="007729C9" w:rsidP="007729C9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056A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партнерства ДОУ и семьи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EE46D9" w:rsidRDefault="00EE46D9" w:rsidP="00C142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Январь, 2026</w:t>
            </w:r>
          </w:p>
          <w:p w:rsidR="00295F38" w:rsidRPr="00EE46D9" w:rsidRDefault="00295F38" w:rsidP="00EE46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r w:rsidR="00EE46D9"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Матрешка</w:t>
            </w:r>
            <w:r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EE46D9"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E46D9"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="00EE46D9"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. Гвардейское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EE46D9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46D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295F38" w:rsidRPr="00EE46D9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46D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Дубина В.А., </w:t>
            </w:r>
          </w:p>
        </w:tc>
        <w:tc>
          <w:tcPr>
            <w:tcW w:w="1701" w:type="dxa"/>
          </w:tcPr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295F3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95F38" w:rsidRPr="00295F38" w:rsidTr="00C14225">
        <w:trPr>
          <w:cantSplit/>
          <w:trHeight w:val="360"/>
        </w:trPr>
        <w:tc>
          <w:tcPr>
            <w:tcW w:w="817" w:type="dxa"/>
          </w:tcPr>
          <w:p w:rsidR="00295F38" w:rsidRPr="00A339B0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2.5.3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291BA3" w:rsidRDefault="00CE44D8" w:rsidP="00C14225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291BA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Современные подходы к трудовому воспитанию дошкольников в соответствии с требованиями ФГОС и ФОП ДО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EE46D9" w:rsidRDefault="00EE46D9" w:rsidP="00C142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Март, 2026</w:t>
            </w:r>
          </w:p>
          <w:p w:rsidR="00295F38" w:rsidRPr="00EE46D9" w:rsidRDefault="00295F38" w:rsidP="00EE46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МБДОУ «</w:t>
            </w:r>
            <w:r w:rsidR="00EE46D9" w:rsidRPr="00EE46D9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Журавлик» с. Укромное»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EE46D9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46D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295F38" w:rsidRPr="00EE46D9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46D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В.А.,</w:t>
            </w:r>
          </w:p>
          <w:p w:rsidR="00295F38" w:rsidRPr="00EE46D9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95F38" w:rsidRPr="00295F38" w:rsidRDefault="00CE25ED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uk-UA" w:eastAsia="ru-RU"/>
              </w:rPr>
            </w:pPr>
            <w:proofErr w:type="spellStart"/>
            <w:r w:rsidRPr="00291B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Юнисова</w:t>
            </w:r>
            <w:proofErr w:type="spellEnd"/>
            <w:r w:rsidRPr="00291B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З.Ю., </w:t>
            </w:r>
            <w:proofErr w:type="spellStart"/>
            <w:r w:rsidRPr="00291BA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эколог.отряд</w:t>
            </w:r>
            <w:proofErr w:type="spellEnd"/>
          </w:p>
        </w:tc>
      </w:tr>
      <w:tr w:rsidR="00295F38" w:rsidRPr="00295F38" w:rsidTr="00C14225">
        <w:trPr>
          <w:cantSplit/>
          <w:trHeight w:val="345"/>
        </w:trPr>
        <w:tc>
          <w:tcPr>
            <w:tcW w:w="817" w:type="dxa"/>
          </w:tcPr>
          <w:p w:rsidR="00295F38" w:rsidRPr="00BA32F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A32F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5F38" w:rsidRPr="00BA32F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A3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РМО для воспитателей </w:t>
            </w:r>
            <w:r w:rsidR="00621E9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 (музыкальных руководителей) </w:t>
            </w:r>
            <w:r w:rsidRPr="00BA3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билингвальных групп и групп с </w:t>
            </w:r>
            <w:proofErr w:type="spellStart"/>
            <w:r w:rsidRPr="00BA3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крымскотатарским</w:t>
            </w:r>
            <w:proofErr w:type="spellEnd"/>
            <w:r w:rsidRPr="00BA3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языком обучения и воспитания</w:t>
            </w:r>
          </w:p>
        </w:tc>
      </w:tr>
      <w:tr w:rsidR="00295F38" w:rsidRPr="00295F38" w:rsidTr="00C14225">
        <w:trPr>
          <w:cantSplit/>
          <w:trHeight w:val="345"/>
        </w:trPr>
        <w:tc>
          <w:tcPr>
            <w:tcW w:w="817" w:type="dxa"/>
          </w:tcPr>
          <w:p w:rsidR="00295F38" w:rsidRPr="00A339B0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A339B0" w:rsidRDefault="00A339B0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речи детей посредством театрализованной деятельности в группах с изучением двух языков (билингвальных группах и </w:t>
            </w:r>
            <w:proofErr w:type="spellStart"/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2F8" w:rsidRDefault="00A339B0" w:rsidP="00BA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Апрель,</w:t>
            </w:r>
          </w:p>
          <w:p w:rsidR="00A339B0" w:rsidRDefault="00A339B0" w:rsidP="00BA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МБДОУ </w:t>
            </w:r>
          </w:p>
          <w:p w:rsidR="00A339B0" w:rsidRPr="00A339B0" w:rsidRDefault="00A339B0" w:rsidP="00BA3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«Василек» с. Доброе»</w:t>
            </w:r>
          </w:p>
          <w:p w:rsidR="00295F38" w:rsidRPr="00A339B0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A339B0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295F38" w:rsidRPr="00A339B0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Хайтазова</w:t>
            </w:r>
            <w:proofErr w:type="spellEnd"/>
            <w:r w:rsidRPr="00A339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701" w:type="dxa"/>
          </w:tcPr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295F38" w:rsidRPr="00295F38" w:rsidTr="00C14225">
        <w:trPr>
          <w:cantSplit/>
          <w:trHeight w:val="447"/>
        </w:trPr>
        <w:tc>
          <w:tcPr>
            <w:tcW w:w="817" w:type="dxa"/>
          </w:tcPr>
          <w:p w:rsidR="00295F38" w:rsidRPr="00DD23B5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D23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9667" w:type="dxa"/>
            <w:gridSpan w:val="5"/>
          </w:tcPr>
          <w:p w:rsidR="00295F38" w:rsidRPr="00DD23B5" w:rsidRDefault="00295F38" w:rsidP="00C14225">
            <w:pPr>
              <w:keepNext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DD23B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РМО для воспитателей дошкольных групп:</w:t>
            </w:r>
          </w:p>
        </w:tc>
      </w:tr>
      <w:tr w:rsidR="00295F38" w:rsidRPr="00295F38" w:rsidTr="00C14225">
        <w:trPr>
          <w:cantSplit/>
          <w:trHeight w:val="465"/>
        </w:trPr>
        <w:tc>
          <w:tcPr>
            <w:tcW w:w="817" w:type="dxa"/>
          </w:tcPr>
          <w:p w:rsidR="00295F38" w:rsidRPr="00056AD9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51D93" w:rsidRPr="00A339B0" w:rsidRDefault="00A51D93" w:rsidP="00DD23B5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A339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Современные подходы к организации работы по нравственно – патриотическому воспитанию дошкольников</w:t>
            </w:r>
            <w:r w:rsidR="00DD23B5" w:rsidRPr="00A339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разных видах детской деятельности</w:t>
            </w:r>
            <w:r w:rsidRPr="00A339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 условиях</w:t>
            </w:r>
            <w:r w:rsidR="00DD23B5" w:rsidRPr="00A339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ФГОС ДО и ФОП ДО</w:t>
            </w:r>
            <w:r w:rsidRPr="00A339B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339B0" w:rsidRPr="00A339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r w:rsidR="00FA2D71" w:rsidRPr="00A339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Историческое просвещение дошкольников</w:t>
            </w:r>
            <w:r w:rsidR="00A339B0" w:rsidRPr="00A339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B06733" w:rsidRDefault="00B06733" w:rsidP="00C1422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06733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 xml:space="preserve"> Октябрь, 2025</w:t>
            </w:r>
          </w:p>
          <w:p w:rsidR="00295F38" w:rsidRPr="00B06733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МБДОУ</w:t>
            </w:r>
            <w:r w:rsidR="00E025BC"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“Теремок” с. Краснолесье</w:t>
            </w:r>
            <w:r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DD23B5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D23B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Кудрявцева Н.Г., </w:t>
            </w:r>
          </w:p>
        </w:tc>
        <w:tc>
          <w:tcPr>
            <w:tcW w:w="1701" w:type="dxa"/>
          </w:tcPr>
          <w:p w:rsidR="00295F38" w:rsidRPr="00295F38" w:rsidRDefault="00CE25ED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291BA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Звездочка п. Школьное</w:t>
            </w:r>
          </w:p>
        </w:tc>
      </w:tr>
      <w:tr w:rsidR="00295F38" w:rsidRPr="00295F38" w:rsidTr="00C14225">
        <w:trPr>
          <w:cantSplit/>
          <w:trHeight w:val="465"/>
        </w:trPr>
        <w:tc>
          <w:tcPr>
            <w:tcW w:w="817" w:type="dxa"/>
          </w:tcPr>
          <w:p w:rsidR="00295F38" w:rsidRPr="00056AD9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2.7.2.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5636A6" w:rsidRDefault="007729C9" w:rsidP="00056AD9">
            <w:pPr>
              <w:widowControl w:val="0"/>
              <w:tabs>
                <w:tab w:val="left" w:pos="3181"/>
              </w:tabs>
              <w:autoSpaceDE w:val="0"/>
              <w:autoSpaceDN w:val="0"/>
              <w:spacing w:after="0" w:line="240" w:lineRule="auto"/>
              <w:ind w:right="142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5636A6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Создание условий для развития интеллектуальных способностей детей старшего дошкольного возраста посредством использования современных педагогических технологий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5F38" w:rsidRPr="00B06733" w:rsidRDefault="00295F38" w:rsidP="00C14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067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B06733" w:rsidRPr="00B0673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екабрь, 2025</w:t>
            </w:r>
          </w:p>
          <w:p w:rsidR="00295F38" w:rsidRPr="00B06733" w:rsidRDefault="00295F38" w:rsidP="00B06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0673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МБДОУ «</w:t>
            </w:r>
            <w:r w:rsidR="00B06733" w:rsidRPr="00B0673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Теремок</w:t>
            </w:r>
            <w:r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="00B06733"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="00B06733" w:rsidRPr="00B067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Гвардейское»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F38" w:rsidRPr="00056AD9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295F38" w:rsidRPr="00056AD9" w:rsidRDefault="00056AD9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Кудрявцева Н.Г.</w:t>
            </w:r>
          </w:p>
          <w:p w:rsidR="00295F38" w:rsidRPr="00056AD9" w:rsidRDefault="00295F38" w:rsidP="00C142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295F38" w:rsidRPr="00295F38" w:rsidRDefault="00295F38" w:rsidP="00C142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uk-UA" w:eastAsia="ru-RU"/>
              </w:rPr>
            </w:pPr>
          </w:p>
        </w:tc>
      </w:tr>
      <w:tr w:rsidR="00056AD9" w:rsidRPr="00295F38" w:rsidTr="00C14225">
        <w:trPr>
          <w:cantSplit/>
          <w:trHeight w:val="465"/>
        </w:trPr>
        <w:tc>
          <w:tcPr>
            <w:tcW w:w="817" w:type="dxa"/>
          </w:tcPr>
          <w:p w:rsidR="00056AD9" w:rsidRPr="005636A6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636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2.7.3.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5636A6" w:rsidRDefault="007729C9" w:rsidP="00056AD9">
            <w:pPr>
              <w:widowControl w:val="0"/>
              <w:tabs>
                <w:tab w:val="left" w:pos="3181"/>
              </w:tabs>
              <w:autoSpaceDE w:val="0"/>
              <w:autoSpaceDN w:val="0"/>
              <w:spacing w:after="0" w:line="240" w:lineRule="auto"/>
              <w:ind w:right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63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Аукцион мастер-классов:</w:t>
            </w:r>
          </w:p>
          <w:p w:rsidR="00056AD9" w:rsidRPr="005636A6" w:rsidRDefault="00056AD9" w:rsidP="00056AD9">
            <w:pPr>
              <w:widowControl w:val="0"/>
              <w:tabs>
                <w:tab w:val="left" w:pos="3181"/>
              </w:tabs>
              <w:autoSpaceDE w:val="0"/>
              <w:autoSpaceDN w:val="0"/>
              <w:spacing w:after="0" w:line="240" w:lineRule="auto"/>
              <w:ind w:right="142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563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«Педагогические практики в рамках реализации программы </w:t>
            </w:r>
            <w:r w:rsidRPr="005636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воспитания</w:t>
            </w:r>
            <w:r w:rsidRPr="00563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в соответствии с Федеральной </w:t>
            </w:r>
            <w:r w:rsidRPr="005636A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образовательной</w:t>
            </w:r>
            <w:r w:rsidRPr="00563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программой» 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5426B8" w:rsidRDefault="00056AD9" w:rsidP="00056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26B8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Апрель-май,</w:t>
            </w:r>
          </w:p>
          <w:p w:rsidR="00056AD9" w:rsidRPr="005426B8" w:rsidRDefault="00056AD9" w:rsidP="00056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5426B8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СП «Морячок»</w:t>
            </w:r>
          </w:p>
          <w:p w:rsidR="00056AD9" w:rsidRPr="005426B8" w:rsidRDefault="00056AD9" w:rsidP="00056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5426B8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МБОУ «Николаевская школа»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D9" w:rsidRPr="005426B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26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056AD9" w:rsidRPr="005426B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26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Кудрявцева Н.Г.,</w:t>
            </w:r>
          </w:p>
          <w:p w:rsidR="00056AD9" w:rsidRPr="005426B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26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Тришкина Н.В.</w:t>
            </w:r>
          </w:p>
        </w:tc>
        <w:tc>
          <w:tcPr>
            <w:tcW w:w="1701" w:type="dxa"/>
          </w:tcPr>
          <w:p w:rsidR="00056AD9" w:rsidRPr="00295F3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</w:p>
        </w:tc>
      </w:tr>
      <w:tr w:rsidR="00056AD9" w:rsidRPr="00295F38" w:rsidTr="00C14225">
        <w:trPr>
          <w:cantSplit/>
          <w:trHeight w:val="837"/>
        </w:trPr>
        <w:tc>
          <w:tcPr>
            <w:tcW w:w="817" w:type="dxa"/>
          </w:tcPr>
          <w:p w:rsidR="00056AD9" w:rsidRPr="00666243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662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666243" w:rsidRDefault="00056AD9" w:rsidP="00056AD9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6243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РМО инструкторов по физической культуре</w:t>
            </w:r>
          </w:p>
        </w:tc>
        <w:tc>
          <w:tcPr>
            <w:tcW w:w="60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056AD9" w:rsidRPr="00666243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r w:rsidRPr="0066624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66624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Освоение нового содержания, технологий и методов педагогической деятельности по физическому развитию в условиях реализации ФГОС ДО, ФОП ДО; планирование образовательной деятельности в системе физического воспитания.</w:t>
            </w:r>
          </w:p>
        </w:tc>
      </w:tr>
      <w:tr w:rsidR="00056AD9" w:rsidRPr="00295F38" w:rsidTr="00C14225">
        <w:trPr>
          <w:cantSplit/>
          <w:trHeight w:val="837"/>
        </w:trPr>
        <w:tc>
          <w:tcPr>
            <w:tcW w:w="817" w:type="dxa"/>
          </w:tcPr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2.8.1.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C105EC" w:rsidRDefault="00056AD9" w:rsidP="00056AD9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105E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Педагогическая копилка:</w:t>
            </w:r>
          </w:p>
          <w:p w:rsidR="00056AD9" w:rsidRPr="00C105EC" w:rsidRDefault="00056AD9" w:rsidP="00056A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C105E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Использование современных образовательных технологий в работе инструктора по</w:t>
            </w:r>
          </w:p>
          <w:p w:rsidR="00056AD9" w:rsidRPr="004964DB" w:rsidRDefault="00056AD9" w:rsidP="00A339B0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1A1A1A"/>
                <w:sz w:val="23"/>
                <w:szCs w:val="23"/>
                <w:highlight w:val="yellow"/>
                <w:lang w:eastAsia="ru-RU"/>
              </w:rPr>
            </w:pPr>
            <w:r w:rsidRPr="00C105E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физической </w:t>
            </w:r>
            <w:r w:rsidR="00A339B0" w:rsidRPr="00C105E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культуре в том числе при работе с детьми с ОВЗ»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1E1637" w:rsidRDefault="00056AD9" w:rsidP="0005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E163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Октябрь, 2025 </w:t>
            </w:r>
          </w:p>
          <w:p w:rsidR="00056AD9" w:rsidRPr="001E1637" w:rsidRDefault="00056AD9" w:rsidP="0005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Гвардейское»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D9" w:rsidRPr="001E1637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056AD9" w:rsidRPr="001E1637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Шарудилова</w:t>
            </w:r>
            <w:proofErr w:type="spellEnd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В.А.,</w:t>
            </w:r>
          </w:p>
          <w:p w:rsidR="00056AD9" w:rsidRPr="001E1637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Г.В.</w:t>
            </w:r>
          </w:p>
        </w:tc>
        <w:tc>
          <w:tcPr>
            <w:tcW w:w="1701" w:type="dxa"/>
          </w:tcPr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uk-UA" w:eastAsia="ru-RU"/>
              </w:rPr>
            </w:pPr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Включить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З</w:t>
            </w:r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олотой</w:t>
            </w:r>
            <w:proofErr w:type="spellEnd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ключик» с. </w:t>
            </w:r>
            <w:proofErr w:type="spellStart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Мирное</w:t>
            </w:r>
            <w:proofErr w:type="spellEnd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» - </w:t>
            </w:r>
            <w:proofErr w:type="spellStart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видео</w:t>
            </w:r>
            <w:proofErr w:type="spellEnd"/>
            <w:r w:rsidRPr="001E163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ШЗМК</w:t>
            </w:r>
          </w:p>
        </w:tc>
      </w:tr>
      <w:tr w:rsidR="00056AD9" w:rsidRPr="00295F38" w:rsidTr="00C14225">
        <w:trPr>
          <w:cantSplit/>
          <w:trHeight w:val="465"/>
        </w:trPr>
        <w:tc>
          <w:tcPr>
            <w:tcW w:w="817" w:type="dxa"/>
          </w:tcPr>
          <w:p w:rsidR="00056AD9" w:rsidRPr="00BA32F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A32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2.9.</w:t>
            </w:r>
          </w:p>
        </w:tc>
        <w:tc>
          <w:tcPr>
            <w:tcW w:w="3573" w:type="dxa"/>
          </w:tcPr>
          <w:p w:rsidR="00056AD9" w:rsidRPr="00BA32F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A32F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РМО музыкальных руководителей</w:t>
            </w:r>
          </w:p>
        </w:tc>
        <w:tc>
          <w:tcPr>
            <w:tcW w:w="6094" w:type="dxa"/>
            <w:gridSpan w:val="4"/>
          </w:tcPr>
          <w:p w:rsidR="00056AD9" w:rsidRPr="00BA32F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A32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BA32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Освоение нового содержания, технологий и методов педагогической деятельности по музыкальному воспитанию в условиях реализации ФГОС ДО, ФОП ДО; планирование образовательной деятельности в системе музыкального воспитания. </w:t>
            </w:r>
          </w:p>
        </w:tc>
      </w:tr>
      <w:tr w:rsidR="00056AD9" w:rsidRPr="00295F38" w:rsidTr="00BA32F8">
        <w:trPr>
          <w:cantSplit/>
          <w:trHeight w:val="1484"/>
        </w:trPr>
        <w:tc>
          <w:tcPr>
            <w:tcW w:w="817" w:type="dxa"/>
          </w:tcPr>
          <w:p w:rsidR="00056AD9" w:rsidRPr="00295F38" w:rsidRDefault="004964DB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</w:t>
            </w:r>
            <w:r w:rsidR="00056AD9"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4964DB" w:rsidRDefault="00056AD9" w:rsidP="00056AD9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Семинар-практикум</w:t>
            </w:r>
            <w:r w:rsidR="004964DB"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:rsidR="004964DB" w:rsidRPr="00295F38" w:rsidRDefault="004964DB" w:rsidP="00056AD9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964D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Педагогическая деятельность музыкального руководителя и его современные подходы планирования занятий с использованием музыкально-театрализованных игр, нацеленных на творческое развитие дошкольников.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56AD9" w:rsidRPr="00BA32F8" w:rsidRDefault="00056AD9" w:rsidP="00056AD9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</w:pPr>
            <w:r w:rsidRPr="00BA32F8"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  <w:t>Ноябрь,</w:t>
            </w:r>
          </w:p>
          <w:p w:rsidR="00056AD9" w:rsidRPr="00295F38" w:rsidRDefault="00056AD9" w:rsidP="00056AD9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pacing w:val="-5"/>
                <w:sz w:val="24"/>
                <w:szCs w:val="24"/>
              </w:rPr>
            </w:pPr>
            <w:r w:rsidRPr="00BA32F8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«Лесная сказка» </w:t>
            </w:r>
            <w:proofErr w:type="spellStart"/>
            <w:r w:rsidRPr="00BA32F8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Pr="00BA32F8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. Молодежное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D9" w:rsidRPr="008B76A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056AD9" w:rsidRPr="008B76A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Сулейманова З.М.,</w:t>
            </w:r>
          </w:p>
          <w:p w:rsidR="00056AD9" w:rsidRPr="008B76A8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Пишняк</w:t>
            </w:r>
            <w:proofErr w:type="spellEnd"/>
            <w:r w:rsidRPr="008B76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С.П.,</w:t>
            </w:r>
          </w:p>
        </w:tc>
        <w:tc>
          <w:tcPr>
            <w:tcW w:w="1701" w:type="dxa"/>
          </w:tcPr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056AD9" w:rsidRPr="00295F38" w:rsidTr="00C14225">
        <w:trPr>
          <w:cantSplit/>
          <w:trHeight w:val="376"/>
        </w:trPr>
        <w:tc>
          <w:tcPr>
            <w:tcW w:w="817" w:type="dxa"/>
          </w:tcPr>
          <w:p w:rsidR="00056AD9" w:rsidRPr="00056AD9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3573" w:type="dxa"/>
          </w:tcPr>
          <w:p w:rsidR="00056AD9" w:rsidRPr="00056AD9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Тематические проверки:</w:t>
            </w:r>
          </w:p>
        </w:tc>
        <w:tc>
          <w:tcPr>
            <w:tcW w:w="2268" w:type="dxa"/>
            <w:gridSpan w:val="2"/>
          </w:tcPr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56AD9" w:rsidRPr="00295F38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056AD9" w:rsidRPr="00295F38" w:rsidTr="00C14225">
        <w:trPr>
          <w:cantSplit/>
          <w:trHeight w:val="465"/>
        </w:trPr>
        <w:tc>
          <w:tcPr>
            <w:tcW w:w="817" w:type="dxa"/>
          </w:tcPr>
          <w:p w:rsidR="00056AD9" w:rsidRPr="00D823E4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2.9.1</w:t>
            </w:r>
          </w:p>
        </w:tc>
        <w:tc>
          <w:tcPr>
            <w:tcW w:w="3573" w:type="dxa"/>
          </w:tcPr>
          <w:p w:rsidR="00056AD9" w:rsidRPr="00D823E4" w:rsidRDefault="008B7FBC" w:rsidP="005426B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Коллегия.</w:t>
            </w: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426B8"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работы по преемственности между МБДОУ и МБОУ в соответствии с ФОП ДО.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AD9" w:rsidRPr="00D823E4" w:rsidRDefault="005426B8" w:rsidP="0005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Октябрь-ноябрь, 2025</w:t>
            </w:r>
          </w:p>
          <w:p w:rsidR="00056AD9" w:rsidRPr="00D823E4" w:rsidRDefault="005426B8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«Журавлик» с. Укромное»,</w:t>
            </w:r>
          </w:p>
          <w:p w:rsidR="007729C9" w:rsidRPr="00D823E4" w:rsidRDefault="005426B8" w:rsidP="00772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Ивушка</w:t>
            </w:r>
            <w:proofErr w:type="spellEnd"/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с. Дубки», </w:t>
            </w:r>
          </w:p>
          <w:p w:rsidR="00D823E4" w:rsidRPr="00D823E4" w:rsidRDefault="005426B8" w:rsidP="00772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«Бусинка» с. Доброе», </w:t>
            </w:r>
          </w:p>
          <w:p w:rsidR="007729C9" w:rsidRDefault="008B7FBC" w:rsidP="007729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«Сказка» с. Пожарское»,</w:t>
            </w:r>
          </w:p>
          <w:p w:rsidR="005426B8" w:rsidRPr="00D823E4" w:rsidRDefault="003D2816" w:rsidP="003D28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Крымуша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с.Заречное</w:t>
            </w:r>
            <w:proofErr w:type="spellEnd"/>
            <w:r w:rsidR="004C04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5" w:type="dxa"/>
          </w:tcPr>
          <w:p w:rsidR="00056AD9" w:rsidRPr="00D823E4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056AD9" w:rsidRPr="00D823E4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056AD9" w:rsidRPr="00D823E4" w:rsidRDefault="00056AD9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056AD9" w:rsidRPr="00D823E4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Коллегия</w:t>
            </w:r>
          </w:p>
          <w:p w:rsidR="00056AD9" w:rsidRPr="00D823E4" w:rsidRDefault="00056AD9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56AD9" w:rsidRPr="00D823E4" w:rsidRDefault="00056AD9" w:rsidP="00D823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823E4" w:rsidRPr="00295F38" w:rsidTr="00C14225">
        <w:trPr>
          <w:cantSplit/>
          <w:trHeight w:val="465"/>
        </w:trPr>
        <w:tc>
          <w:tcPr>
            <w:tcW w:w="817" w:type="dxa"/>
          </w:tcPr>
          <w:p w:rsidR="00D823E4" w:rsidRPr="00D823E4" w:rsidRDefault="00D823E4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2.9.2.</w:t>
            </w:r>
          </w:p>
        </w:tc>
        <w:tc>
          <w:tcPr>
            <w:tcW w:w="3573" w:type="dxa"/>
          </w:tcPr>
          <w:p w:rsidR="00D823E4" w:rsidRPr="00D823E4" w:rsidRDefault="00D823E4" w:rsidP="005426B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Мониторинг внедрения Программы просвещения родителей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3E4" w:rsidRPr="00D823E4" w:rsidRDefault="00D823E4" w:rsidP="00056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соответствии с дорожной картой</w:t>
            </w:r>
            <w:r w:rsidR="00621E9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реализации проекта «Разработка и апробация программы просветительской деятельности для родителей дошкольного возраста»</w:t>
            </w:r>
          </w:p>
        </w:tc>
        <w:tc>
          <w:tcPr>
            <w:tcW w:w="2125" w:type="dxa"/>
          </w:tcPr>
          <w:p w:rsidR="00D823E4" w:rsidRDefault="00621E9F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«Солнышко»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Гвардейское» </w:t>
            </w:r>
          </w:p>
          <w:p w:rsidR="00621E9F" w:rsidRDefault="00621E9F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621E9F" w:rsidRPr="00D823E4" w:rsidRDefault="00621E9F" w:rsidP="00056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Арсеменко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Е.М.</w:t>
            </w:r>
          </w:p>
        </w:tc>
        <w:tc>
          <w:tcPr>
            <w:tcW w:w="1701" w:type="dxa"/>
          </w:tcPr>
          <w:p w:rsidR="00D823E4" w:rsidRPr="00621E9F" w:rsidRDefault="00621E9F" w:rsidP="00056A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621E9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Подключить МБДОУ: «Золотой ключик» с. Мирное», «Вишенка» с. Красное», «Солнышко» с. Мирное», «Флажок» </w:t>
            </w:r>
            <w:proofErr w:type="spellStart"/>
            <w:r w:rsidRPr="00621E9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пгт</w:t>
            </w:r>
            <w:proofErr w:type="spellEnd"/>
            <w:r w:rsidRPr="00621E9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 xml:space="preserve">. Гвардейское», «Лесная сказка» </w:t>
            </w:r>
            <w:proofErr w:type="spellStart"/>
            <w:r w:rsidRPr="00621E9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пгт</w:t>
            </w:r>
            <w:proofErr w:type="spellEnd"/>
            <w:r w:rsidRPr="00621E9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. Молодежное», «Звездочка» п. Школьное»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D823E4" w:rsidRDefault="00D823E4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2.9.3.</w:t>
            </w:r>
          </w:p>
        </w:tc>
        <w:tc>
          <w:tcPr>
            <w:tcW w:w="3573" w:type="dxa"/>
          </w:tcPr>
          <w:p w:rsidR="005426B8" w:rsidRPr="007729C9" w:rsidRDefault="008B7FBC" w:rsidP="005426B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B7FB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МС.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5426B8" w:rsidRPr="007729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Выполнение программных требований по развитию математических представлений в соответствии с требованиями ФГОС и ФОП ДО.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6B8" w:rsidRPr="00D823E4" w:rsidRDefault="005426B8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апрель-май, 2026</w:t>
            </w:r>
          </w:p>
          <w:p w:rsidR="007729C9" w:rsidRPr="00D823E4" w:rsidRDefault="007729C9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«Яблонька» с. Маленькое»,</w:t>
            </w:r>
          </w:p>
          <w:p w:rsidR="008B7FBC" w:rsidRPr="00D823E4" w:rsidRDefault="008B7FBC" w:rsidP="008B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«Колокольчик» с. Перевальное»,</w:t>
            </w:r>
          </w:p>
          <w:p w:rsidR="008B7FBC" w:rsidRPr="00D823E4" w:rsidRDefault="008B7FBC" w:rsidP="008B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«Теремок» с. Краснолесье»,</w:t>
            </w:r>
          </w:p>
          <w:p w:rsidR="00CD1F0A" w:rsidRPr="00D823E4" w:rsidRDefault="00CD1F0A" w:rsidP="008B7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СП «К</w:t>
            </w:r>
            <w:r w:rsidR="003D28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арамелька</w:t>
            </w:r>
            <w:r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D823E4"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«</w:t>
            </w:r>
            <w:r w:rsidR="003D28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Колокольчик</w:t>
            </w:r>
            <w:r w:rsidR="00D823E4"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с.</w:t>
            </w:r>
            <w:r w:rsid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823E4"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3D28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ионерское</w:t>
            </w:r>
            <w:r w:rsidR="00D823E4" w:rsidRPr="00D82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8B7FBC" w:rsidRPr="00295F38" w:rsidRDefault="008B7FBC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5426B8" w:rsidRPr="00295F38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6B8" w:rsidRPr="00295F38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5426B8" w:rsidRPr="00295F38" w:rsidTr="00C14225">
        <w:trPr>
          <w:cantSplit/>
          <w:trHeight w:val="1436"/>
        </w:trPr>
        <w:tc>
          <w:tcPr>
            <w:tcW w:w="817" w:type="dxa"/>
          </w:tcPr>
          <w:p w:rsidR="005426B8" w:rsidRPr="00251A07" w:rsidRDefault="00D823E4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2.9.4</w:t>
            </w:r>
          </w:p>
        </w:tc>
        <w:tc>
          <w:tcPr>
            <w:tcW w:w="3573" w:type="dxa"/>
          </w:tcPr>
          <w:p w:rsidR="005426B8" w:rsidRPr="00251A07" w:rsidRDefault="005426B8" w:rsidP="005426B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hAnsi="Times New Roman" w:cs="Times New Roman"/>
                <w:b/>
                <w:color w:val="000000" w:themeColor="text1"/>
              </w:rPr>
              <w:t>МС.</w:t>
            </w:r>
            <w:r w:rsidRPr="00251A07">
              <w:rPr>
                <w:rFonts w:ascii="Times New Roman" w:hAnsi="Times New Roman" w:cs="Times New Roman"/>
                <w:color w:val="000000" w:themeColor="text1"/>
              </w:rPr>
              <w:t xml:space="preserve"> Итоги</w:t>
            </w: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реализации парциальной программы духовно-нравственного и патриотического воспитания детей дошкольного возраста «Верность родной земле» по итогам второго года апробации.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6B8" w:rsidRPr="00251A07" w:rsidRDefault="005426B8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2026</w:t>
            </w:r>
          </w:p>
          <w:p w:rsidR="005426B8" w:rsidRPr="00251A07" w:rsidRDefault="005426B8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Новоандреевка»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6B8" w:rsidRPr="00251A07" w:rsidRDefault="00621E9F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Отчет и презентация</w:t>
            </w:r>
            <w:r w:rsidR="005426B8" w:rsidRPr="00251A0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по итогам </w:t>
            </w:r>
            <w:proofErr w:type="spellStart"/>
            <w:r w:rsidR="005426B8" w:rsidRPr="00251A0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реализ</w:t>
            </w:r>
            <w:proofErr w:type="spellEnd"/>
            <w:r w:rsidR="005426B8" w:rsidRPr="00251A0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Программы</w:t>
            </w:r>
            <w:proofErr w:type="gramStart"/>
            <w:r w:rsidR="005426B8" w:rsidRPr="00251A0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 «</w:t>
            </w:r>
            <w:proofErr w:type="gramEnd"/>
            <w:r w:rsidR="005426B8" w:rsidRPr="00251A0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Солнышко» с. Новоандреевка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573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Заседание ЭГ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5426B8" w:rsidRPr="00295F38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Экспертиза материалов индивидуальных папок аттестуемых педагогов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сентябрь-июнь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ЭГ</w:t>
            </w:r>
          </w:p>
        </w:tc>
        <w:tc>
          <w:tcPr>
            <w:tcW w:w="1701" w:type="dxa"/>
          </w:tcPr>
          <w:p w:rsidR="005426B8" w:rsidRPr="00295F38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3573" w:type="dxa"/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Защита</w:t>
            </w: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</w:t>
            </w: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5426B8" w:rsidP="006054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</w:t>
            </w:r>
            <w:r w:rsidR="0060542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Гвардейское», Смирнова Г.В., </w:t>
            </w:r>
            <w:proofErr w:type="spellStart"/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зам.зав</w:t>
            </w:r>
            <w:proofErr w:type="spellEnd"/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 ВМР</w:t>
            </w: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Березка» с. Урожайное»</w:t>
            </w:r>
          </w:p>
        </w:tc>
        <w:tc>
          <w:tcPr>
            <w:tcW w:w="1701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«Игры-головоломки, как средство развития познавательной активности детей дошкольного возраста </w:t>
            </w: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Билингвальное образование в ДОУ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3573" w:type="dxa"/>
          </w:tcPr>
          <w:p w:rsidR="005426B8" w:rsidRPr="00251A07" w:rsidRDefault="005426B8" w:rsidP="005426B8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51A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МС: «Об итогах работы инновационных региональных и федеральных площадок»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51A07" w:rsidRDefault="0060542A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Май-июнь 2026</w:t>
            </w:r>
          </w:p>
        </w:tc>
        <w:tc>
          <w:tcPr>
            <w:tcW w:w="2125" w:type="dxa"/>
          </w:tcPr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Гвардейское», </w:t>
            </w: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«Аленушка» с. Чистенькое», </w:t>
            </w:r>
          </w:p>
          <w:p w:rsidR="005426B8" w:rsidRPr="00251A0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«Лицей Крымской весны» СП детский сад «Весна»</w:t>
            </w:r>
          </w:p>
        </w:tc>
        <w:tc>
          <w:tcPr>
            <w:tcW w:w="1701" w:type="dxa"/>
          </w:tcPr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Смирнова Г.В., </w:t>
            </w:r>
          </w:p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Базалий Э.В., Кудрявцева Н.Г.</w:t>
            </w:r>
          </w:p>
          <w:p w:rsidR="005426B8" w:rsidRPr="00251A0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51A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 ходе реализации Программы инновационного проекта 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056AD9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67" w:type="dxa"/>
            <w:gridSpan w:val="5"/>
          </w:tcPr>
          <w:p w:rsidR="005426B8" w:rsidRPr="00056AD9" w:rsidRDefault="005426B8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3. Планово-прогностическая функция</w:t>
            </w:r>
          </w:p>
          <w:p w:rsidR="005426B8" w:rsidRPr="00056AD9" w:rsidRDefault="005426B8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5426B8" w:rsidRPr="00295F38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5426B8" w:rsidRPr="00056AD9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Содержание работы </w:t>
            </w:r>
          </w:p>
          <w:p w:rsidR="005426B8" w:rsidRPr="00056AD9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по методическому сопровождению </w:t>
            </w:r>
          </w:p>
          <w:p w:rsidR="005426B8" w:rsidRPr="00295F38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426B8" w:rsidRPr="00056AD9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Сроки </w:t>
            </w:r>
          </w:p>
          <w:p w:rsidR="005426B8" w:rsidRPr="00056AD9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426B8" w:rsidRPr="00056AD9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26B8" w:rsidRPr="00056AD9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6AD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5426B8" w:rsidRPr="004A5057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73" w:type="dxa"/>
          </w:tcPr>
          <w:p w:rsidR="005426B8" w:rsidRPr="004A5057" w:rsidRDefault="005426B8" w:rsidP="004A5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Разработка </w:t>
            </w:r>
            <w:r w:rsidR="004A5057" w:rsidRPr="004A505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муниципальной Программы просвещения родителей</w:t>
            </w:r>
          </w:p>
        </w:tc>
        <w:tc>
          <w:tcPr>
            <w:tcW w:w="2268" w:type="dxa"/>
            <w:gridSpan w:val="2"/>
          </w:tcPr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Сентябрь-октябрь, </w:t>
            </w:r>
          </w:p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 «ЦДЮТ»</w:t>
            </w:r>
          </w:p>
        </w:tc>
        <w:tc>
          <w:tcPr>
            <w:tcW w:w="2125" w:type="dxa"/>
          </w:tcPr>
          <w:p w:rsidR="005426B8" w:rsidRPr="004A505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Методические</w:t>
            </w:r>
            <w:proofErr w:type="spellStart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рекомендации</w:t>
            </w:r>
            <w:proofErr w:type="spellEnd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педагогов</w:t>
            </w:r>
            <w:proofErr w:type="spellEnd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</w:t>
            </w:r>
          </w:p>
        </w:tc>
      </w:tr>
      <w:tr w:rsidR="004A5057" w:rsidRPr="00295F38" w:rsidTr="00C14225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4A5057" w:rsidRPr="004A5057" w:rsidRDefault="004A5057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3.2.</w:t>
            </w:r>
          </w:p>
        </w:tc>
        <w:tc>
          <w:tcPr>
            <w:tcW w:w="3573" w:type="dxa"/>
          </w:tcPr>
          <w:p w:rsidR="004A5057" w:rsidRPr="004A5057" w:rsidRDefault="004A5057" w:rsidP="004A50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Подготовка участника Всероссийского этапа конкурса ВГ-2025</w:t>
            </w:r>
          </w:p>
        </w:tc>
        <w:tc>
          <w:tcPr>
            <w:tcW w:w="2268" w:type="dxa"/>
            <w:gridSpan w:val="2"/>
          </w:tcPr>
          <w:p w:rsidR="004A5057" w:rsidRPr="004A5057" w:rsidRDefault="004A5057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август -сентябрь</w:t>
            </w:r>
          </w:p>
        </w:tc>
        <w:tc>
          <w:tcPr>
            <w:tcW w:w="2125" w:type="dxa"/>
          </w:tcPr>
          <w:p w:rsidR="00F83196" w:rsidRPr="004A5057" w:rsidRDefault="00F83196" w:rsidP="00F831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F83196" w:rsidRPr="004A5057" w:rsidRDefault="00F83196" w:rsidP="00F831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F83196" w:rsidRPr="004A5057" w:rsidRDefault="00F83196" w:rsidP="00F831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4A5057" w:rsidRPr="004A5057" w:rsidRDefault="00F83196" w:rsidP="00F831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 районная творческая группа</w:t>
            </w:r>
          </w:p>
        </w:tc>
        <w:tc>
          <w:tcPr>
            <w:tcW w:w="1701" w:type="dxa"/>
          </w:tcPr>
          <w:p w:rsidR="004A5057" w:rsidRPr="004A5057" w:rsidRDefault="004A5057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1E60CB" w:rsidRDefault="00FA2D71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5426B8" w:rsidRPr="001E60CB" w:rsidRDefault="005426B8" w:rsidP="005426B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профессионального конкурс</w:t>
            </w:r>
            <w:r w:rsidR="001E60CB" w:rsidRPr="001E60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 «Воспитатель года России- 2026</w:t>
            </w:r>
            <w:r w:rsidRPr="001E60C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426B8" w:rsidRPr="001E60CB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</w:tcPr>
          <w:p w:rsidR="005426B8" w:rsidRPr="001E60CB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5426B8" w:rsidRPr="001E60CB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5426B8" w:rsidRPr="001E60CB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5426B8" w:rsidRPr="001E60CB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                          </w:t>
            </w:r>
          </w:p>
        </w:tc>
        <w:tc>
          <w:tcPr>
            <w:tcW w:w="1701" w:type="dxa"/>
          </w:tcPr>
          <w:p w:rsidR="005426B8" w:rsidRPr="001E60CB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E60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Стимулирован. творчески работающих педагогов, достигших успехов в своей проф. деятельности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4A5057" w:rsidRDefault="00FA2D71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3.4</w:t>
            </w:r>
            <w:r w:rsidR="005426B8" w:rsidRPr="004A505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5426B8" w:rsidRPr="004A5057" w:rsidRDefault="005426B8" w:rsidP="001E60CB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критериев оценки участников районного конкурса «Воспитатель года - 202</w:t>
            </w:r>
            <w:r w:rsidR="001E60CB"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(согласно «Положению о районном конкурсе «Воспитатель года - 202</w:t>
            </w:r>
            <w:r w:rsidR="001E60CB"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»).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426B8" w:rsidRPr="004A5057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426B8" w:rsidRPr="004A5057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Методист </w:t>
            </w:r>
          </w:p>
          <w:p w:rsidR="005426B8" w:rsidRPr="004A5057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5426B8" w:rsidRPr="004A5057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26B8" w:rsidRPr="004A5057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Оценка качества предоставленных материалов, </w:t>
            </w:r>
            <w:proofErr w:type="spellStart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профессион</w:t>
            </w:r>
            <w:proofErr w:type="spellEnd"/>
            <w:r w:rsidRPr="004A50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 творческих способностей конкурсантов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4964DB" w:rsidRDefault="00FA2D71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3.5</w:t>
            </w:r>
            <w:r w:rsidR="005426B8" w:rsidRPr="004964D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5426B8" w:rsidRPr="004964DB" w:rsidRDefault="005426B8" w:rsidP="004A5057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необходимой документации на всех этапах конкурса «Воспитатель года – 202</w:t>
            </w:r>
            <w:r w:rsidR="004A5057"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426B8" w:rsidRPr="004964DB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ноябрь </w:t>
            </w:r>
            <w:r w:rsidR="004A5057"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</w:t>
            </w: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5426B8" w:rsidRPr="004964DB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426B8" w:rsidRPr="004964DB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     Методист </w:t>
            </w:r>
          </w:p>
          <w:p w:rsidR="005426B8" w:rsidRPr="004964DB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5426B8" w:rsidRPr="004964DB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26B8" w:rsidRPr="004964DB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64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Своевременное и четкое оформление документов на протяжении конкурса.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D7751B" w:rsidRDefault="00051FD1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3.6</w:t>
            </w:r>
            <w:r w:rsidR="005426B8" w:rsidRPr="00D775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</w:tcPr>
          <w:p w:rsidR="00A20B6F" w:rsidRPr="006234F6" w:rsidRDefault="00572AA7" w:rsidP="0057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видеотеки по итогам педагогического марафона</w:t>
            </w:r>
            <w:r w:rsidR="00A20B6F"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5426B8"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A20B6F" w:rsidRPr="006234F6" w:rsidRDefault="00A20B6F" w:rsidP="0057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5426B8" w:rsidRPr="006234F6" w:rsidRDefault="00A20B6F" w:rsidP="00572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 </w:t>
            </w:r>
            <w:r w:rsidR="005426B8"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«Лучшая эффективная форма </w:t>
            </w:r>
            <w:r w:rsidR="00572AA7"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методической работы в ДОУ»</w:t>
            </w:r>
            <w:r w:rsidR="005426B8"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5426B8" w:rsidRPr="006234F6" w:rsidRDefault="005426B8" w:rsidP="00A20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</w:t>
            </w:r>
            <w:r w:rsidR="00A20B6F"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Май-июнь</w:t>
            </w:r>
          </w:p>
          <w:p w:rsidR="00A20B6F" w:rsidRPr="006234F6" w:rsidRDefault="00A20B6F" w:rsidP="00A20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20B6F" w:rsidRPr="006234F6" w:rsidRDefault="00A20B6F" w:rsidP="00A20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20B6F" w:rsidRPr="006234F6" w:rsidRDefault="00A20B6F" w:rsidP="00A20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</w:tcPr>
          <w:p w:rsidR="005426B8" w:rsidRPr="006234F6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6234F6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Положение, сборник </w:t>
            </w:r>
            <w:proofErr w:type="spellStart"/>
            <w:r w:rsidRPr="006234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метод.разработок</w:t>
            </w:r>
            <w:proofErr w:type="spellEnd"/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D7751B" w:rsidRDefault="00051FD1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573" w:type="dxa"/>
          </w:tcPr>
          <w:p w:rsidR="005426B8" w:rsidRPr="00D7751B" w:rsidRDefault="005426B8" w:rsidP="001F11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Муниципальный</w:t>
            </w:r>
            <w:r w:rsidR="007A384D"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творческий</w:t>
            </w:r>
            <w:r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конкурс</w:t>
            </w:r>
            <w:r w:rsidR="007A384D"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для педагогов и родителей</w:t>
            </w:r>
            <w:r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«</w:t>
            </w:r>
            <w:r w:rsidR="001F11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Волшебный мир т</w:t>
            </w:r>
            <w:r w:rsidR="00F51547"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еатр</w:t>
            </w:r>
            <w:r w:rsidR="001F112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="00F51547"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своими руками</w:t>
            </w:r>
            <w:r w:rsidR="007A384D" w:rsidRPr="00D7751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268" w:type="dxa"/>
            <w:gridSpan w:val="2"/>
          </w:tcPr>
          <w:p w:rsidR="005426B8" w:rsidRPr="00D7751B" w:rsidRDefault="00A20B6F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5" w:type="dxa"/>
          </w:tcPr>
          <w:p w:rsidR="005426B8" w:rsidRPr="00D7751B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  <w:proofErr w:type="spellStart"/>
            <w:r w:rsidRPr="00D775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D775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билингвальных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D7751B" w:rsidRDefault="00051FD1" w:rsidP="00051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Положение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051FD1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3573" w:type="dxa"/>
          </w:tcPr>
          <w:p w:rsidR="005426B8" w:rsidRPr="00051FD1" w:rsidRDefault="00F109EB" w:rsidP="00F109E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Конкурс методических разработок</w:t>
            </w:r>
            <w:r w:rsidR="005426B8" w:rsidRPr="00051FD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, посвященный 80-летию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Великой</w:t>
            </w:r>
            <w:r w:rsidR="005426B8" w:rsidRPr="00051FD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Победы</w:t>
            </w:r>
          </w:p>
        </w:tc>
        <w:tc>
          <w:tcPr>
            <w:tcW w:w="2268" w:type="dxa"/>
            <w:gridSpan w:val="2"/>
          </w:tcPr>
          <w:p w:rsidR="005426B8" w:rsidRPr="00051FD1" w:rsidRDefault="00051FD1" w:rsidP="005426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5" w:type="dxa"/>
          </w:tcPr>
          <w:p w:rsidR="005426B8" w:rsidRPr="00051FD1" w:rsidRDefault="00F109EB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775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Районная творческая группа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051FD1" w:rsidRDefault="00F109EB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Сборник лучших практик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</w:tcPr>
          <w:p w:rsidR="005426B8" w:rsidRPr="00051FD1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3573" w:type="dxa"/>
          </w:tcPr>
          <w:p w:rsidR="005426B8" w:rsidRPr="00051FD1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Положения муниципального этапа конкурса “Первооткрыватель”</w:t>
            </w:r>
          </w:p>
        </w:tc>
        <w:tc>
          <w:tcPr>
            <w:tcW w:w="2268" w:type="dxa"/>
            <w:gridSpan w:val="2"/>
          </w:tcPr>
          <w:p w:rsidR="005426B8" w:rsidRPr="00051FD1" w:rsidRDefault="005426B8" w:rsidP="005426B8">
            <w:pPr>
              <w:spacing w:after="0" w:line="240" w:lineRule="auto"/>
              <w:ind w:firstLineChars="250" w:firstLine="6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5" w:type="dxa"/>
          </w:tcPr>
          <w:p w:rsidR="005426B8" w:rsidRPr="00051FD1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</w:t>
            </w: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B8" w:rsidRPr="00295F38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5426B8" w:rsidRPr="00051FD1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конкурса «Мир глазами детей»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5426B8" w:rsidRPr="00051FD1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5426B8" w:rsidRPr="00051FD1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5426B8" w:rsidRPr="00051FD1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 целью формирования экологической культуры и патриотизма у </w:t>
            </w:r>
            <w:r w:rsidRPr="00051FD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детей дошкольного возраста</w:t>
            </w:r>
          </w:p>
        </w:tc>
      </w:tr>
      <w:tr w:rsidR="005426B8" w:rsidRPr="00295F38" w:rsidTr="00C14225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5426B8" w:rsidRPr="00051FD1" w:rsidRDefault="005426B8" w:rsidP="00051FD1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3.1</w:t>
            </w:r>
            <w:r w:rsidR="00051FD1"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Положения «Школа з</w:t>
            </w:r>
            <w:r w:rsidR="004964DB"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доровья маленьких </w:t>
            </w:r>
            <w:proofErr w:type="spellStart"/>
            <w:r w:rsidR="004964DB"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крымчан</w:t>
            </w:r>
            <w:proofErr w:type="spellEnd"/>
            <w:r w:rsidR="004964DB"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 2026</w:t>
            </w: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году»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5426B8" w:rsidRPr="00051FD1" w:rsidRDefault="005426B8" w:rsidP="005426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5426B8" w:rsidRPr="00051FD1" w:rsidRDefault="005426B8" w:rsidP="005426B8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5426B8" w:rsidRPr="00051FD1" w:rsidRDefault="005426B8" w:rsidP="005426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51F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426B8" w:rsidRPr="00051FD1" w:rsidRDefault="005426B8" w:rsidP="005426B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051FD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реализации сохранения и укрепления здоровья детей дошкольного возраста, активизации физкультурно-оздоровительной работы в ДОУ</w:t>
            </w:r>
          </w:p>
        </w:tc>
      </w:tr>
    </w:tbl>
    <w:p w:rsidR="00295F38" w:rsidRPr="00295F3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5F3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Примечание</w:t>
      </w:r>
      <w:r w:rsidRPr="00295F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Мероприятия плана могут корректироваться в соответствии с планом работы управления образования администрации Симферопольского района, региональными, федеральными документами</w:t>
      </w:r>
    </w:p>
    <w:p w:rsidR="008D414D" w:rsidRDefault="008D414D" w:rsidP="00295F38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</w:p>
    <w:p w:rsidR="008D414D" w:rsidRDefault="008D414D" w:rsidP="00295F38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</w:p>
    <w:p w:rsidR="008D414D" w:rsidRDefault="008D414D" w:rsidP="00295F38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</w:p>
    <w:p w:rsidR="00295F38" w:rsidRPr="006234F6" w:rsidRDefault="00295F38" w:rsidP="00295F38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  <w:r w:rsidRPr="006234F6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ДОШКОЛЬНОЕ ОБРАЗОВАНИЕ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234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Руководители:</w:t>
      </w:r>
      <w:r w:rsidRPr="006234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234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1.Педагогической студии старших воспитателей 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23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Смирнова Г.В. – заместитель заведующего по ВМР, МБДОУ «Флажок» </w:t>
      </w:r>
      <w:proofErr w:type="spellStart"/>
      <w:r w:rsidRPr="00623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623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Гвардейское;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234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Школы молодого воспитателя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23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Дубина В.А. – заместитель заведующего по ВМР «Вишенка» с. Красное (структурное подразделение детский сад «Ромашка»)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234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3.РМО воспитателей дошкольных групп</w:t>
      </w:r>
    </w:p>
    <w:p w:rsidR="00295F38" w:rsidRPr="006234F6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23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Кудрявцева Н.Г. – старший воспитатель МБОУ «Лицей Крымской весны» структурное подразделение «Весна»;</w:t>
      </w:r>
    </w:p>
    <w:p w:rsidR="00295F38" w:rsidRPr="008B76A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B76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РМО музыкальных руководителей</w:t>
      </w:r>
    </w:p>
    <w:p w:rsidR="00295F38" w:rsidRPr="008B76A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76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Сулейманова </w:t>
      </w:r>
      <w:proofErr w:type="spellStart"/>
      <w:r w:rsidRPr="008B76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Зульфия</w:t>
      </w:r>
      <w:proofErr w:type="spellEnd"/>
      <w:r w:rsidRPr="008B76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Маратовна - музыкальный руководитель МБДОУ «Флажок» </w:t>
      </w:r>
      <w:proofErr w:type="spellStart"/>
      <w:r w:rsidRPr="008B76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8B76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</w:t>
      </w:r>
    </w:p>
    <w:p w:rsidR="00295F38" w:rsidRPr="009166E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66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5. РМО воспитателей билингвальных и </w:t>
      </w:r>
      <w:proofErr w:type="spellStart"/>
      <w:r w:rsidRPr="009166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крымскотатарских</w:t>
      </w:r>
      <w:proofErr w:type="spellEnd"/>
      <w:r w:rsidRPr="009166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групп</w:t>
      </w:r>
    </w:p>
    <w:p w:rsidR="00295F38" w:rsidRPr="009166E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166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Хайтазова</w:t>
      </w:r>
      <w:proofErr w:type="spellEnd"/>
      <w:r w:rsidRPr="009166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Н.Р., старший воспитатель МБДОУ «Березка» с. Урожайное»</w:t>
      </w:r>
    </w:p>
    <w:p w:rsidR="00295F38" w:rsidRPr="009166E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66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РМО инструкторов по физической культуре:</w:t>
      </w:r>
    </w:p>
    <w:p w:rsidR="00295F38" w:rsidRPr="009166E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9166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Шарудилова</w:t>
      </w:r>
      <w:proofErr w:type="spellEnd"/>
      <w:r w:rsidRPr="009166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В.А., старший воспитатель МБДОУ «Звездочка» п. Школьное»</w:t>
      </w:r>
    </w:p>
    <w:p w:rsidR="00295F38" w:rsidRPr="009166E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66E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Творческая мастерская для педагогов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 «Внедрение ФОП ДО: задачи, планируемые результаты, методы, формы, технологии».</w:t>
      </w:r>
      <w:r w:rsidR="00B147FD"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Программа просвещения родителей (законных представителей)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Эмираметова И.В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., методист МБОУ ДО «ЦДЮТ» 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творческой группы;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Члены районной творческой группы: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Смирнова Г.В.-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Флажок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Арсеменко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Е.М. - </w:t>
      </w: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заместитель заведующего по УВР,  МБДОУ</w:t>
      </w: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п.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Кудрявцева Н.Г. –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Лицей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 (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структурное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подразделение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«Весна»);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Канданова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С.А.,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Тонконог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Л.Н. –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СП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Ласточка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МБДОУ «Теремок»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Сподаряк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Л.С. –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зам.зав.по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ВМР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Кизиловская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начальная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школа-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«Росинка»;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Дубина В.А. –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по ВМР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Вишенка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Красное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Шарудилова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В.А.,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Звездочка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п.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Школьное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 w:rsid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60542A" w:rsidRDefault="0060542A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Аметова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Л.М., старший воспитатель МБДОУ «Золотой ключик» с. Мирное»;</w:t>
      </w:r>
    </w:p>
    <w:p w:rsidR="0060542A" w:rsidRDefault="0060542A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Тарасова И.В., старший 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Гвоздичка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с. Солнечное»;</w:t>
      </w:r>
    </w:p>
    <w:p w:rsidR="0060542A" w:rsidRDefault="0060542A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Горшкова Н.В., старший воспитатель МБДОУ «Колокольчик» с. Перевальное»</w:t>
      </w:r>
      <w:r w:rsidR="000C1F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C1F75" w:rsidRPr="0060542A" w:rsidRDefault="000C1F75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 Творческая мастерская для педагогов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Тема работы:</w:t>
      </w: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«Модель организации билингвального образования в ДОУ с использованием инновационных технологий в контексте ФОП ДО»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Хайтазова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Н.Р., старший воспитатель МБДОУ «Березка» с. Урожайное» 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РМО воспитателей билингвальных групп, 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Эмираметова И.В., методист МБОУ ДО «ЦДЮТ», 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руководитель творческой группы;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Члены творческой группы: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Абдулганиева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Э.Ф., воспитатель МБДОУ «Журавлик»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Укромное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Зияввидинова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С.У.,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Василек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Доброе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Керимова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З.И.,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«Ромашка»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Константиновка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Якубова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Л.П.,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заведующий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«Березка»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Урожайное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Куртмеметова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Э.Х.,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«Журавлик»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Укромное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».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</w:t>
      </w: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B147F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Экспертная группа 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Эмираметова И.В</w:t>
      </w: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., методист МБОУ ДО «ЦДЮТ»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Кудрявцева Н.Г., старший воспитатель структурного подразделения детский сад «Весна» МБОУ «Лицей»;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Кривохижина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В.А., старший воспитатель МБОУ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Родниковская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школа-гимназия» СП «Детский сад «Родничок»;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Канданова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С.А., старший воспитатель МБДОУ «Солнышко» с. Мирное;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Налимова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С.Н., старший воспитатель МБДОУ «Тополек» с. Кольчугино;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Аметова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Л.М. –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Золотой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ключик»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Пишняк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С.П.,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Лесная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сказка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Молодежное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295F38" w:rsidRPr="00B147FD" w:rsidRDefault="00295F38" w:rsidP="00295F3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Белоус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О.В., старший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«Теремок» с. </w:t>
      </w:r>
      <w:proofErr w:type="spellStart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Краснолесье</w:t>
      </w:r>
      <w:proofErr w:type="spellEnd"/>
      <w:r w:rsidRPr="00B147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».</w:t>
      </w:r>
    </w:p>
    <w:p w:rsidR="00295F38" w:rsidRPr="00295F38" w:rsidRDefault="00295F38" w:rsidP="00295F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sectPr w:rsidR="00295F38" w:rsidRPr="00295F38" w:rsidSect="00C14225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A1893"/>
    <w:multiLevelType w:val="hybridMultilevel"/>
    <w:tmpl w:val="20108AD2"/>
    <w:lvl w:ilvl="0" w:tplc="6D328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B7F3AF2"/>
    <w:multiLevelType w:val="multilevel"/>
    <w:tmpl w:val="3B7F3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518F348D"/>
    <w:multiLevelType w:val="hybridMultilevel"/>
    <w:tmpl w:val="35BE1C1E"/>
    <w:lvl w:ilvl="0" w:tplc="18B2ACD6">
      <w:start w:val="1"/>
      <w:numFmt w:val="decimal"/>
      <w:lvlText w:val="%1."/>
      <w:lvlJc w:val="left"/>
      <w:pPr>
        <w:ind w:left="810" w:hanging="45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A93F63"/>
    <w:multiLevelType w:val="multilevel"/>
    <w:tmpl w:val="E7949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5C8"/>
    <w:rsid w:val="00051FD1"/>
    <w:rsid w:val="00056AD9"/>
    <w:rsid w:val="000C1F75"/>
    <w:rsid w:val="000C4B8E"/>
    <w:rsid w:val="00140882"/>
    <w:rsid w:val="00162C43"/>
    <w:rsid w:val="001A7F8F"/>
    <w:rsid w:val="001E1637"/>
    <w:rsid w:val="001E60CB"/>
    <w:rsid w:val="001F112E"/>
    <w:rsid w:val="00234EE1"/>
    <w:rsid w:val="00251A07"/>
    <w:rsid w:val="00266004"/>
    <w:rsid w:val="00291BA3"/>
    <w:rsid w:val="00295F38"/>
    <w:rsid w:val="00315EB2"/>
    <w:rsid w:val="00324916"/>
    <w:rsid w:val="003259CB"/>
    <w:rsid w:val="00361D8D"/>
    <w:rsid w:val="003B45E9"/>
    <w:rsid w:val="003D2816"/>
    <w:rsid w:val="0041011A"/>
    <w:rsid w:val="00456079"/>
    <w:rsid w:val="004609CD"/>
    <w:rsid w:val="004964DB"/>
    <w:rsid w:val="004A5057"/>
    <w:rsid w:val="004C046D"/>
    <w:rsid w:val="005426B8"/>
    <w:rsid w:val="005636A6"/>
    <w:rsid w:val="00564503"/>
    <w:rsid w:val="00572AA7"/>
    <w:rsid w:val="00585BA5"/>
    <w:rsid w:val="00586FFC"/>
    <w:rsid w:val="0060542A"/>
    <w:rsid w:val="006164B1"/>
    <w:rsid w:val="00621E9F"/>
    <w:rsid w:val="006234F6"/>
    <w:rsid w:val="00666243"/>
    <w:rsid w:val="006C48AC"/>
    <w:rsid w:val="006C5D34"/>
    <w:rsid w:val="007729C9"/>
    <w:rsid w:val="00794EFA"/>
    <w:rsid w:val="007A384D"/>
    <w:rsid w:val="007A3E61"/>
    <w:rsid w:val="007A4F36"/>
    <w:rsid w:val="0086485C"/>
    <w:rsid w:val="00893B29"/>
    <w:rsid w:val="008B76A8"/>
    <w:rsid w:val="008B7FBC"/>
    <w:rsid w:val="008D414D"/>
    <w:rsid w:val="009166E8"/>
    <w:rsid w:val="00935BA1"/>
    <w:rsid w:val="0093616B"/>
    <w:rsid w:val="00966959"/>
    <w:rsid w:val="009873DC"/>
    <w:rsid w:val="00995438"/>
    <w:rsid w:val="009C3957"/>
    <w:rsid w:val="00A20B6F"/>
    <w:rsid w:val="00A339B0"/>
    <w:rsid w:val="00A51D93"/>
    <w:rsid w:val="00A965C8"/>
    <w:rsid w:val="00AE09A8"/>
    <w:rsid w:val="00B06733"/>
    <w:rsid w:val="00B147FD"/>
    <w:rsid w:val="00BA32F8"/>
    <w:rsid w:val="00BB7B17"/>
    <w:rsid w:val="00BC2F47"/>
    <w:rsid w:val="00BD33F6"/>
    <w:rsid w:val="00C105EC"/>
    <w:rsid w:val="00C14225"/>
    <w:rsid w:val="00C152EE"/>
    <w:rsid w:val="00C75CEC"/>
    <w:rsid w:val="00C81E21"/>
    <w:rsid w:val="00CC3CF4"/>
    <w:rsid w:val="00CD1F0A"/>
    <w:rsid w:val="00CE25ED"/>
    <w:rsid w:val="00CE44D8"/>
    <w:rsid w:val="00D05323"/>
    <w:rsid w:val="00D4268A"/>
    <w:rsid w:val="00D7751B"/>
    <w:rsid w:val="00D823E4"/>
    <w:rsid w:val="00DD23B5"/>
    <w:rsid w:val="00E025BC"/>
    <w:rsid w:val="00E03582"/>
    <w:rsid w:val="00ED6DC3"/>
    <w:rsid w:val="00EE46D9"/>
    <w:rsid w:val="00F109EB"/>
    <w:rsid w:val="00F51547"/>
    <w:rsid w:val="00F83196"/>
    <w:rsid w:val="00FA2D71"/>
    <w:rsid w:val="00FD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639B4-41A3-4E25-973A-4F27CFF7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5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F38"/>
    <w:pPr>
      <w:ind w:left="720"/>
      <w:contextualSpacing/>
    </w:pPr>
  </w:style>
  <w:style w:type="paragraph" w:customStyle="1" w:styleId="richfactdown-paragraph">
    <w:name w:val="richfactdown-paragraph"/>
    <w:basedOn w:val="a"/>
    <w:rsid w:val="00295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6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66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13</Pages>
  <Words>3221</Words>
  <Characters>18365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86</cp:revision>
  <cp:lastPrinted>2025-08-22T12:17:00Z</cp:lastPrinted>
  <dcterms:created xsi:type="dcterms:W3CDTF">2025-06-02T07:48:00Z</dcterms:created>
  <dcterms:modified xsi:type="dcterms:W3CDTF">2025-08-25T06:13:00Z</dcterms:modified>
</cp:coreProperties>
</file>