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62" w:rsidRDefault="001F7762" w:rsidP="001F77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8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985"/>
        <w:gridCol w:w="1983"/>
        <w:gridCol w:w="2267"/>
        <w:gridCol w:w="2126"/>
        <w:gridCol w:w="2267"/>
        <w:gridCol w:w="1983"/>
        <w:gridCol w:w="1701"/>
      </w:tblGrid>
      <w:tr w:rsidR="001F7762" w:rsidTr="009407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ФИО педагога дополнительного             образования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</w:t>
            </w:r>
          </w:p>
          <w:p w:rsidR="009407B3" w:rsidRDefault="009407B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</w:t>
            </w:r>
          </w:p>
          <w:p w:rsidR="00106C47" w:rsidRDefault="00106C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</w:t>
            </w:r>
          </w:p>
          <w:p w:rsidR="00106C47" w:rsidRDefault="00106C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</w:t>
            </w:r>
          </w:p>
          <w:p w:rsidR="00106C47" w:rsidRDefault="00106C4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C47" w:rsidRDefault="00106C4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</w:t>
            </w:r>
          </w:p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</w:tr>
      <w:tr w:rsidR="001F7762" w:rsidTr="009407B3">
        <w:trPr>
          <w:trHeight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762" w:rsidRDefault="001F776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A41" w:rsidRDefault="00DB0A41" w:rsidP="00DB0A41">
            <w:pPr>
              <w:spacing w:after="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Климова </w:t>
            </w:r>
          </w:p>
          <w:p w:rsidR="00DB0A41" w:rsidRDefault="00DB0A41" w:rsidP="00DB0A41">
            <w:pPr>
              <w:spacing w:after="0" w:line="257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Анна </w:t>
            </w:r>
          </w:p>
          <w:p w:rsidR="001F7762" w:rsidRDefault="00DB0A41" w:rsidP="00DB0A41">
            <w:pPr>
              <w:spacing w:after="0" w:line="257" w:lineRule="auto"/>
              <w:rPr>
                <w:rFonts w:ascii="Times New Roman" w:hAnsi="Times New Roman"/>
                <w:highlight w:val="yellow"/>
                <w:lang w:eastAsia="en-US"/>
              </w:rPr>
            </w:pPr>
            <w:r>
              <w:rPr>
                <w:rFonts w:ascii="Times New Roman" w:hAnsi="Times New Roman"/>
              </w:rPr>
              <w:t>Викторовна</w:t>
            </w:r>
            <w:r w:rsidR="001F776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47" w:rsidRPr="00E2303D" w:rsidRDefault="00106C47" w:rsidP="006F409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F41" w:rsidRPr="002824D5" w:rsidRDefault="00DA602A" w:rsidP="00855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24D5">
              <w:rPr>
                <w:rFonts w:ascii="Times New Roman" w:hAnsi="Times New Roman" w:cs="Times New Roman"/>
                <w:noProof/>
                <w:sz w:val="24"/>
                <w:szCs w:val="24"/>
              </w:rPr>
              <w:t>Первая помощь при мозолях, потертостях</w:t>
            </w:r>
            <w:r w:rsidR="002824D5">
              <w:rPr>
                <w:rFonts w:ascii="Times New Roman" w:hAnsi="Times New Roman" w:cs="Times New Roman"/>
                <w:noProof/>
                <w:sz w:val="24"/>
                <w:szCs w:val="24"/>
              </w:rPr>
              <w:t>, п</w:t>
            </w:r>
            <w:proofErr w:type="spellStart"/>
            <w:r w:rsidR="002824D5">
              <w:rPr>
                <w:rFonts w:ascii="Times New Roman" w:hAnsi="Times New Roman" w:cs="Times New Roman"/>
                <w:sz w:val="24"/>
                <w:szCs w:val="24"/>
              </w:rPr>
              <w:t>ищевых</w:t>
            </w:r>
            <w:proofErr w:type="spellEnd"/>
            <w:r w:rsidR="002824D5" w:rsidRPr="002824D5">
              <w:rPr>
                <w:rFonts w:ascii="Times New Roman" w:hAnsi="Times New Roman" w:cs="Times New Roman"/>
                <w:sz w:val="24"/>
                <w:szCs w:val="24"/>
              </w:rPr>
              <w:t xml:space="preserve"> отравления</w:t>
            </w:r>
            <w:r w:rsidR="002824D5">
              <w:rPr>
                <w:rFonts w:ascii="Times New Roman" w:hAnsi="Times New Roman" w:cs="Times New Roman"/>
                <w:sz w:val="24"/>
                <w:szCs w:val="24"/>
              </w:rPr>
              <w:t>х, ожогах, укусах</w:t>
            </w:r>
            <w:proofErr w:type="gramStart"/>
            <w:r w:rsidR="002824D5" w:rsidRPr="002824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824D5" w:rsidRPr="0028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85B2C" w:rsidRPr="002824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585B2C" w:rsidRPr="002824D5">
              <w:rPr>
                <w:rFonts w:ascii="Times New Roman" w:hAnsi="Times New Roman" w:cs="Times New Roman"/>
                <w:sz w:val="24"/>
                <w:szCs w:val="24"/>
              </w:rPr>
              <w:t>руппа  ПФ обучения «</w:t>
            </w:r>
            <w:proofErr w:type="spellStart"/>
            <w:r w:rsidR="002824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5B2C" w:rsidRPr="002824D5">
              <w:rPr>
                <w:rFonts w:ascii="Times New Roman" w:hAnsi="Times New Roman" w:cs="Times New Roman"/>
                <w:sz w:val="24"/>
                <w:szCs w:val="24"/>
              </w:rPr>
              <w:t>ентаврята</w:t>
            </w:r>
            <w:proofErr w:type="spellEnd"/>
            <w:r w:rsidR="00855F41" w:rsidRPr="002824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F409C" w:rsidRPr="002824D5" w:rsidRDefault="006F409C" w:rsidP="00940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4D5" w:rsidRPr="002824D5" w:rsidRDefault="002824D5" w:rsidP="00940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4D5">
              <w:rPr>
                <w:rFonts w:ascii="Times New Roman" w:hAnsi="Times New Roman" w:cs="Times New Roman"/>
                <w:b/>
                <w:sz w:val="24"/>
                <w:szCs w:val="24"/>
              </w:rPr>
              <w:t>Мозоли, потертости</w:t>
            </w:r>
          </w:p>
          <w:p w:rsidR="006F409C" w:rsidRPr="002824D5" w:rsidRDefault="00D43852" w:rsidP="00940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A602A" w:rsidRPr="002824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https://infourok.ru/prezentaciya_po_obzh_na_temu_okazanie_pervoy_pomoschi_pri_ssadinah_potertostyah_ushibah_vyvihah-397907.htm</w:t>
              </w:r>
            </w:hyperlink>
          </w:p>
          <w:p w:rsidR="002824D5" w:rsidRPr="002824D5" w:rsidRDefault="002824D5" w:rsidP="009407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24D5" w:rsidRPr="002824D5" w:rsidRDefault="002824D5" w:rsidP="002824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24D5">
              <w:rPr>
                <w:rFonts w:ascii="Times New Roman" w:hAnsi="Times New Roman"/>
                <w:b/>
                <w:sz w:val="24"/>
                <w:szCs w:val="24"/>
              </w:rPr>
              <w:t xml:space="preserve">Пищевые отравления. </w:t>
            </w:r>
          </w:p>
          <w:p w:rsidR="002824D5" w:rsidRPr="002824D5" w:rsidRDefault="00D43852" w:rsidP="002824D5">
            <w:pPr>
              <w:spacing w:after="0" w:line="240" w:lineRule="auto"/>
              <w:rPr>
                <w:rStyle w:val="a3"/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2824D5" w:rsidRPr="002824D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https://www.youtube.com/watch?v=5dwovBc5O5Q</w:t>
              </w:r>
            </w:hyperlink>
          </w:p>
          <w:p w:rsidR="009127E2" w:rsidRDefault="009127E2" w:rsidP="00282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24D5" w:rsidRPr="002824D5" w:rsidRDefault="002824D5" w:rsidP="002824D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4D5">
              <w:rPr>
                <w:rFonts w:ascii="Times New Roman" w:hAnsi="Times New Roman" w:cs="Times New Roman"/>
                <w:b/>
                <w:sz w:val="24"/>
                <w:szCs w:val="24"/>
              </w:rPr>
              <w:t>Первая помощь  при</w:t>
            </w:r>
            <w:r w:rsidRPr="002824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2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ожогах  </w:t>
            </w:r>
          </w:p>
          <w:p w:rsidR="002824D5" w:rsidRPr="002824D5" w:rsidRDefault="00D43852" w:rsidP="002824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824D5" w:rsidRPr="002824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https://www.youtube.com/watch?v=AJh5ilcq24I</w:t>
              </w:r>
            </w:hyperlink>
          </w:p>
          <w:p w:rsidR="002824D5" w:rsidRPr="002824D5" w:rsidRDefault="002824D5" w:rsidP="002824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824D5" w:rsidRPr="002824D5" w:rsidRDefault="002824D5" w:rsidP="00282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D5">
              <w:rPr>
                <w:rFonts w:ascii="Times New Roman" w:hAnsi="Times New Roman"/>
                <w:b/>
                <w:sz w:val="24"/>
                <w:szCs w:val="24"/>
              </w:rPr>
              <w:t>Укусы насекомых</w:t>
            </w:r>
            <w:r w:rsidRPr="002824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8" w:history="1">
              <w:r w:rsidRPr="002824D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</w:t>
              </w:r>
              <w:r w:rsidRPr="002824D5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.com/watch?v=dzKsR1k2SB0</w:t>
              </w:r>
            </w:hyperlink>
          </w:p>
          <w:p w:rsidR="002824D5" w:rsidRPr="002824D5" w:rsidRDefault="002824D5" w:rsidP="002824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824D5" w:rsidRPr="002824D5" w:rsidRDefault="002824D5" w:rsidP="00282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D5">
              <w:rPr>
                <w:rFonts w:ascii="Times New Roman" w:hAnsi="Times New Roman"/>
                <w:b/>
                <w:sz w:val="24"/>
                <w:szCs w:val="24"/>
              </w:rPr>
              <w:t>Укусы животных</w:t>
            </w:r>
            <w:r w:rsidRPr="002824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9" w:history="1">
              <w:r w:rsidRPr="002824D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https://www.youtube.com/watch?v=gZcJw90Ddq4\</w:t>
              </w:r>
            </w:hyperlink>
          </w:p>
          <w:p w:rsidR="002824D5" w:rsidRPr="002824D5" w:rsidRDefault="002824D5" w:rsidP="00282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602A" w:rsidRPr="002824D5" w:rsidRDefault="002824D5" w:rsidP="002824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24D5">
              <w:rPr>
                <w:rFonts w:ascii="Times New Roman" w:hAnsi="Times New Roman"/>
                <w:b/>
                <w:sz w:val="24"/>
                <w:szCs w:val="24"/>
              </w:rPr>
              <w:t>Укусы змей</w:t>
            </w:r>
            <w:r w:rsidRPr="002824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hyperlink r:id="rId10" w:history="1">
              <w:r w:rsidRPr="002824D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https://www.youtube.com/watch?v=euaklc1JTZs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65" w:rsidRDefault="00482065" w:rsidP="005665D5">
            <w:pPr>
              <w:shd w:val="clear" w:color="auto" w:fill="FFFFFF"/>
              <w:spacing w:after="120" w:line="240" w:lineRule="atLeast"/>
              <w:jc w:val="center"/>
            </w:pPr>
          </w:p>
          <w:p w:rsidR="006A04AC" w:rsidRDefault="006A04AC" w:rsidP="005665D5">
            <w:pPr>
              <w:shd w:val="clear" w:color="auto" w:fill="FFFFFF"/>
              <w:spacing w:after="120" w:line="240" w:lineRule="atLeast"/>
              <w:jc w:val="center"/>
            </w:pPr>
          </w:p>
          <w:p w:rsidR="00701BDD" w:rsidRPr="00D90EEB" w:rsidRDefault="00701BDD" w:rsidP="0021658A">
            <w:pPr>
              <w:spacing w:after="0" w:line="240" w:lineRule="auto"/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8FA" w:rsidRPr="009B6D42" w:rsidRDefault="00FF58FA" w:rsidP="00585B2C">
            <w:pPr>
              <w:shd w:val="clear" w:color="auto" w:fill="FFFFFF"/>
              <w:spacing w:after="120" w:line="240" w:lineRule="atLeast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4D5" w:rsidRPr="002824D5" w:rsidRDefault="00282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24D5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Помощь при ранах, кровотечениях. </w:t>
            </w:r>
            <w:r w:rsidRPr="002824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Наложение повязок</w:t>
            </w:r>
          </w:p>
          <w:p w:rsidR="006F409C" w:rsidRDefault="006F4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F69C7">
              <w:rPr>
                <w:rFonts w:ascii="Times New Roman" w:hAnsi="Times New Roman" w:cs="Times New Roman"/>
                <w:sz w:val="24"/>
                <w:szCs w:val="24"/>
              </w:rPr>
              <w:t>группа  ПФ обучения «</w:t>
            </w:r>
            <w:proofErr w:type="spellStart"/>
            <w:r w:rsidR="00BF69C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ентаврята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D7059" w:rsidRDefault="001D7059">
            <w:pPr>
              <w:spacing w:after="0" w:line="240" w:lineRule="auto"/>
            </w:pPr>
          </w:p>
          <w:bookmarkStart w:id="0" w:name="_GoBack"/>
          <w:p w:rsidR="001D7059" w:rsidRDefault="00D43852">
            <w:pPr>
              <w:spacing w:after="0" w:line="240" w:lineRule="auto"/>
            </w:pPr>
            <w:r>
              <w:fldChar w:fldCharType="begin"/>
            </w:r>
            <w:r>
              <w:instrText xml:space="preserve"> HYPERLINK "https://www.youtube.com/watch?v=eWRSK1IWiBU&amp;t=62s" </w:instrText>
            </w:r>
            <w:r>
              <w:fldChar w:fldCharType="separate"/>
            </w:r>
            <w:r w:rsidR="001D7059" w:rsidRPr="006B1803">
              <w:rPr>
                <w:rStyle w:val="a3"/>
              </w:rPr>
              <w:t>https://www.youtube.com/watch?v=eWRSK1IWiBU&amp;t=62s</w:t>
            </w:r>
            <w:r>
              <w:rPr>
                <w:rStyle w:val="a3"/>
              </w:rPr>
              <w:fldChar w:fldCharType="end"/>
            </w:r>
          </w:p>
          <w:p w:rsidR="001D7059" w:rsidRDefault="00D4385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hyperlink r:id="rId11" w:history="1">
              <w:r w:rsidR="001D7059" w:rsidRPr="006B1803">
                <w:rPr>
                  <w:rStyle w:val="a3"/>
                  <w:rFonts w:ascii="Times New Roman" w:hAnsi="Times New Roman" w:cs="Times New Roman"/>
                  <w:noProof/>
                  <w:sz w:val="24"/>
                  <w:szCs w:val="24"/>
                </w:rPr>
                <w:t>https://www.youtube.com/watch?v=86805Olbb44&amp;t=137s</w:t>
              </w:r>
            </w:hyperlink>
          </w:p>
          <w:p w:rsidR="001D7059" w:rsidRDefault="00D43852" w:rsidP="001D7059">
            <w:pPr>
              <w:spacing w:after="0" w:line="240" w:lineRule="auto"/>
            </w:pPr>
            <w:hyperlink r:id="rId12" w:history="1">
              <w:r w:rsidR="001D7059" w:rsidRPr="006B1803">
                <w:rPr>
                  <w:rStyle w:val="a3"/>
                </w:rPr>
                <w:t>https://www.youtube.com/watch?v=ua_ljnBBzOs&amp;t=3s</w:t>
              </w:r>
            </w:hyperlink>
          </w:p>
          <w:bookmarkEnd w:id="0"/>
          <w:p w:rsidR="001D7059" w:rsidRPr="009B6D42" w:rsidRDefault="001D705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62" w:rsidRDefault="001F7762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  <w:p w:rsidR="00FF0383" w:rsidRDefault="00FF0383">
            <w:pPr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</w:tr>
    </w:tbl>
    <w:p w:rsidR="00A03CB0" w:rsidRDefault="00A03CB0"/>
    <w:p w:rsidR="000955E2" w:rsidRDefault="001F776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0955E2" w:rsidSect="005665D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62"/>
    <w:rsid w:val="000955E2"/>
    <w:rsid w:val="00106C47"/>
    <w:rsid w:val="00173083"/>
    <w:rsid w:val="001D7059"/>
    <w:rsid w:val="001F7762"/>
    <w:rsid w:val="0021633B"/>
    <w:rsid w:val="0021658A"/>
    <w:rsid w:val="00281D07"/>
    <w:rsid w:val="002824D5"/>
    <w:rsid w:val="002C3F82"/>
    <w:rsid w:val="003013FE"/>
    <w:rsid w:val="00307999"/>
    <w:rsid w:val="003A0BD6"/>
    <w:rsid w:val="003F128C"/>
    <w:rsid w:val="00461561"/>
    <w:rsid w:val="00482065"/>
    <w:rsid w:val="004E07C3"/>
    <w:rsid w:val="005665D5"/>
    <w:rsid w:val="00585B2C"/>
    <w:rsid w:val="0060470A"/>
    <w:rsid w:val="006456E0"/>
    <w:rsid w:val="006A04AC"/>
    <w:rsid w:val="006F409C"/>
    <w:rsid w:val="00701BDD"/>
    <w:rsid w:val="00796A6B"/>
    <w:rsid w:val="007A7F3B"/>
    <w:rsid w:val="00855F41"/>
    <w:rsid w:val="008F5BE8"/>
    <w:rsid w:val="009127E2"/>
    <w:rsid w:val="009407B3"/>
    <w:rsid w:val="009B6D42"/>
    <w:rsid w:val="009C1237"/>
    <w:rsid w:val="009E03EC"/>
    <w:rsid w:val="00A0073C"/>
    <w:rsid w:val="00A03CB0"/>
    <w:rsid w:val="00B96E81"/>
    <w:rsid w:val="00BC1294"/>
    <w:rsid w:val="00BC2110"/>
    <w:rsid w:val="00BF69C7"/>
    <w:rsid w:val="00D43852"/>
    <w:rsid w:val="00D90EEB"/>
    <w:rsid w:val="00DA602A"/>
    <w:rsid w:val="00DB0A41"/>
    <w:rsid w:val="00E2303D"/>
    <w:rsid w:val="00FF0383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6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56E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6D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6E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456E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B6D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zKsR1k2SB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Jh5ilcq24I" TargetMode="External"/><Relationship Id="rId12" Type="http://schemas.openxmlformats.org/officeDocument/2006/relationships/hyperlink" Target="https://www.youtube.com/watch?v=ua_ljnBBzOs&amp;t=3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dwovBc5O5Q" TargetMode="External"/><Relationship Id="rId11" Type="http://schemas.openxmlformats.org/officeDocument/2006/relationships/hyperlink" Target="https://www.youtube.com/watch?v=86805Olbb44&amp;t=137s" TargetMode="External"/><Relationship Id="rId5" Type="http://schemas.openxmlformats.org/officeDocument/2006/relationships/hyperlink" Target="https://infourok.ru/prezentaciya_po_obzh_na_temu_okazanie_pervoy_pomoschi_pri_ssadinah_potertostyah_ushibah_vyvihah-397907.htm" TargetMode="External"/><Relationship Id="rId10" Type="http://schemas.openxmlformats.org/officeDocument/2006/relationships/hyperlink" Target="https://www.youtube.com/watch?v=euaklc1JTZ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ZcJw90Ddq4\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Anya</cp:lastModifiedBy>
  <cp:revision>25</cp:revision>
  <dcterms:created xsi:type="dcterms:W3CDTF">2020-04-08T07:07:00Z</dcterms:created>
  <dcterms:modified xsi:type="dcterms:W3CDTF">2021-10-22T11:50:00Z</dcterms:modified>
</cp:coreProperties>
</file>