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B6" w:rsidRPr="002D1190" w:rsidRDefault="00D2076B" w:rsidP="002D11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Урок доброты</w:t>
      </w:r>
    </w:p>
    <w:p w:rsidR="002D1190" w:rsidRPr="002D1190" w:rsidRDefault="002D1190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3-Б</w:t>
      </w:r>
      <w:bookmarkStart w:id="0" w:name="_GoBack"/>
      <w:bookmarkEnd w:id="0"/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нравственно</w:t>
      </w:r>
      <w:r w:rsid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качества личности – доброты.</w:t>
      </w:r>
    </w:p>
    <w:p w:rsidR="00586DAC" w:rsidRPr="002D1190" w:rsidRDefault="002D1190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  <w:r w:rsidR="002F60B6"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у учащихся значени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понятия «добро» и «доброта»;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раскрыть нра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вственное содержание доброты; 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закономерностями проявления их в личности человека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окружающей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жизни;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proofErr w:type="gramEnd"/>
      <w:r w:rsidR="002F60B6"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 «Доброта»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мешочек добрых 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Заготовки с деревом доброты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D1190" w:rsidRDefault="00586DAC" w:rsidP="002D11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 карандаш, зеленый карандаш.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D1190" w:rsidRDefault="002D1190" w:rsidP="002D119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урока: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так, друзья, внимание –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Ведь прозвенел звонок.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Садитесь </w:t>
      </w:r>
      <w:proofErr w:type="spellStart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по-удобнее</w:t>
      </w:r>
      <w:proofErr w:type="spellEnd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 xml:space="preserve">Начнём скорей </w:t>
      </w:r>
      <w:proofErr w:type="gramStart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урок!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Сегодня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с вами поздороваемся не так как всегда….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Когда я скажу: «Здравствуйте, мальчики», мальчики похлопают в ладоши.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А когда скажу: « Здравствуйте, девочки», девочки улыбнутся и помашут рукой.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 сделаем это дружно!!! И так…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это еще не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кто сегодня с радостью пришел в школу! Кто с радостью пришел - хлопните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Здравствуйте, кто любит учиться! Кто любит учиться –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топните.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все те, кто любит веселиться! кто любит веселиться – о </w:t>
      </w:r>
      <w:proofErr w:type="spell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коленочки</w:t>
      </w:r>
      <w:proofErr w:type="spell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стукните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Здравствуйте все те, кто любит танцевать! Кто любит танцевать - пусть попляшут ручки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те, кто пришел к нам в гости! Помашите нам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вот мы поздоровались, настроение наше поднялось.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 на доску. Сегодня солнышко пришло к вам в гости. Ему очень нужна ваша помощь. Его заколдовала злая волшебница. Забрала лучики и сказала, что тебя могут расколдовать только дружные и дальше она не продолжила. А только дала стихотворение. Прослушав его, вы должны понять о каком качестве еще хотела сказать эта злая волшебница. </w:t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доске рисуется грустное солнышко без лучиков)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как-то в дом принёс щенка,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Бездомного бродягу,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подкормить его слегка,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Голодного беднягу.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Ну, что ж, - сказала мама, - пусть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поживёт немножко,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глазах его такая грусть!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Найдётся супа ложка…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во дворе нашёл потом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Котёнка чуть живого,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Ну, что ж, - сказала мама, - пусть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поживёт немножко,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глазах его такая грусть!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Найдётся каши ложка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под гнездом нашёл птенца,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Над ним вороны вились,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спрятал в шапку сорванца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с ним домой явились.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Ну, что ж, - сказала мама, - пусть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поживёт немножко,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глазах его такая грусть!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Найдётся хлеба крошка…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Однажды я принёс ежа,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Ужа и черепаху,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заяц в нашу дверь вбежал,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Наверное, со страху.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Сказала мама: - Пусть живут –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квартире так чудесно,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если потесниться тут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нам найдётся место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чем </w:t>
      </w:r>
      <w:proofErr w:type="gramStart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оно?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Какая</w:t>
      </w:r>
      <w:proofErr w:type="gramEnd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мама у мальчика, раз разрешила сыну приводить, кормить и оставлять животных у себя дома?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А мальчик, какой, что ему жалко всех животных, которые на улице голодные и холодные?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это доброта. Именно о нем не сказала злая волшебница. Оно поможет нам спасти Солнышко от злых чар. Это очень важное, нужное качество, без которого человек не может называться человеком.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Доброта... Добро... </w:t>
      </w: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Что же это такое? С чем можно сравнить </w:t>
      </w:r>
      <w:proofErr w:type="gramStart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добро?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солнцем, весенней радугой, яркими, красивыми цветами, мамой, улыбкой, семьей, другом, красотой, лаской, теплом, счастьем, весельем, жизнью, любовью, праздником, радостью, смехом.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Это всё хорошее, красивое, всё положительное, полезное.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(после правильных ответов детей – дорисовать один лучик солнышку за то, что дети знают и обозначили что такое доброта)</w:t>
      </w:r>
    </w:p>
    <w:p w:rsidR="00DA6354" w:rsidRPr="002D1190" w:rsidRDefault="00DA6354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6354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узнали, почувствовали, прикоснулись к доброте.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теперь вы смело можете пройти испытания для спасения Солнышка.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каждого испытания чары над солнышком будут таять и к нему будут возвращаться его лучики.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F60B6" w:rsidRPr="002D1190" w:rsidRDefault="002F60B6" w:rsidP="002D11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так первое испытание «Доскажи словечко</w:t>
      </w:r>
      <w:proofErr w:type="gramStart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 читать стихотворение, а ваша задача – досказать подходящее по смыслу слово.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Растает ледяная глыба от слова доброго….(«Спасибо»)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Когда бранят за шалости, мы говорим:…(«Прости, пожалуйста»)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Если больше есть не в силах, скажем маме мы ... («Спасибо»)</w:t>
      </w:r>
    </w:p>
    <w:p w:rsidR="00DA6354" w:rsidRPr="002D1190" w:rsidRDefault="002F60B6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во Франции, и в Дании на прощание говорят ... До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свидания!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Посиди со мной сестра почитай мне, будь…..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Добра.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мне помог!- я говорю мой друг, тебя………..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Благодарю.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Забыл я книжку принести! За это ты меня ……. Прости.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Печально сказали мы дяде Никите: За чашку разбитую нас ……….. извините.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 меня отцу не жалуйся, Я прошу тебя,…………….. пожалуйста.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Твердите с утра: Спасибо, извините, Позвольте, разрешите, Я вас ..благодарю.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очень внимательные!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DA6354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(дорисовать второй лучик)</w:t>
      </w:r>
    </w:p>
    <w:p w:rsidR="00DA6354" w:rsidRPr="002D1190" w:rsidRDefault="002F60B6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Ребята, а это что за слова такие</w:t>
      </w:r>
      <w:r w:rsidR="00DA6354"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мы сейчас отгадывали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? 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Их можно назвать добрыми?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Доброе слово может нас приободрить, вселить в нас уверенность, согреть душу.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Часто ли вы употребляете добрые слова?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сейчас мы это проверим</w:t>
      </w:r>
      <w:r w:rsidR="00DA6354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Возьмите свое дерево добрых дел и напишите в пустых клеточках те добрые слова, которые вы знаете и регулярно употребляете.</w:t>
      </w:r>
    </w:p>
    <w:p w:rsidR="00DA6354" w:rsidRPr="002D1190" w:rsidRDefault="00DA6354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(Дети заполняют дерево добрых дел.</w:t>
      </w:r>
    </w:p>
    <w:p w:rsidR="00DA6354" w:rsidRPr="002D1190" w:rsidRDefault="00DA6354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заполнения дорисовываем 3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лучик)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</w:t>
      </w:r>
      <w:proofErr w:type="gramEnd"/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добро» является исконно русским словом. Доброжелательность всегда ценилась русским народом. Об этом мы можем судить по огромному количеству пословиц и поговорок. Люди издавна с благодарностью воспевают всё доброе, сделанное во имя людей. Даже в древней азбуке буква «Д» называлась «добро</w:t>
      </w:r>
      <w:proofErr w:type="gramStart"/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F60B6"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Ребята</w:t>
      </w:r>
      <w:proofErr w:type="gramEnd"/>
      <w:r w:rsidR="002F60B6"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а откуда берёт начало доброта? От кого вы впервые познали </w:t>
      </w:r>
      <w:proofErr w:type="gramStart"/>
      <w:r w:rsidR="002F60B6"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доброту?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Ну</w:t>
      </w:r>
      <w:proofErr w:type="gramEnd"/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конечно, доброта берёт начало в семье.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Эти добрые качества нужны и важны человеку всегда. Сейчас вы школьники. Школа – это ваш второй дом. Добрые качества души, заложенные в семье, вы принесли в своём сердце в школу.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сейчас я предлагаю Вам заполнить мешочек доброты!</w:t>
      </w:r>
    </w:p>
    <w:p w:rsidR="00DA6354" w:rsidRPr="002D1190" w:rsidRDefault="00DA6354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маленьких листочках напишите то доброе дело, которое вы совершили сегодня или вчера.</w:t>
      </w:r>
    </w:p>
    <w:p w:rsidR="001E62A5" w:rsidRPr="002D1190" w:rsidRDefault="001E62A5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другой стороне напишите доброе дело, которое сделал кто-то для вас!</w:t>
      </w:r>
    </w:p>
    <w:p w:rsidR="00C83ADE" w:rsidRPr="002D1190" w:rsidRDefault="00C83ADE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(собираем листочки в мешочек доброты)</w:t>
      </w:r>
    </w:p>
    <w:p w:rsidR="00DA6354" w:rsidRPr="002D1190" w:rsidRDefault="00DA6354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записы</w:t>
      </w:r>
      <w:r w:rsidR="00586DAC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вают. Мы дорисовываем на доске четвертый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лучик)</w:t>
      </w:r>
    </w:p>
    <w:p w:rsidR="001E62A5" w:rsidRPr="002D1190" w:rsidRDefault="001E62A5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2A5" w:rsidRPr="002D1190" w:rsidRDefault="001E62A5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(Физкультминутка)</w:t>
      </w:r>
    </w:p>
    <w:p w:rsidR="00586DAC" w:rsidRPr="002D1190" w:rsidRDefault="001E62A5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буду просить вас исполнить задание, но выполнять их надо только тогда, когда я назову “волшебное слово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”.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Встаньте</w:t>
      </w:r>
      <w:proofErr w:type="gramEnd"/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пожалуйста!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Поднимите руки!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добры, похлопайте в ладоши!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Потопайте.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Попрыгайте, </w:t>
      </w:r>
      <w:r w:rsidRPr="002D1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пожалуйста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любезны, руки вперед.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Опустите руки</w:t>
      </w:r>
      <w:r w:rsidRPr="002D1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пожалуйста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Будьте добры, наклоните голову вперед.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Наклоните, назад, </w:t>
      </w:r>
      <w:r w:rsidRPr="002D1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пожалуйст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Влево. Вправо.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Пожалуйста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садитесь на свои места.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A6354" w:rsidRPr="002D1190" w:rsidRDefault="00586DAC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(Дорисовываем пятый лучик)</w:t>
      </w:r>
    </w:p>
    <w:p w:rsidR="001E62A5" w:rsidRPr="002D1190" w:rsidRDefault="002F60B6" w:rsidP="002D1190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знаете, </w:t>
      </w:r>
      <w:r w:rsidR="00C83ADE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что,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горит красный свет светофора идти опасно. Вот и по отношению к людям надо помнить о таком сигнале.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буду рассказывать эпизоды, как только вы заметите плохой поступок - Поднимите красный кружок, добрый поступок – зелёный кружок.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Брать без спросу чужие вещи.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Заботиться зимой о птицах.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После игры убирать в положенное место игрушки, книжки, цветные карандаши.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помогать взрослым.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Дёргать за хвост собак или кошек, бросать камни в птиц.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Обижать тех, кто младше и слабее.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Не уступить место в автобусе.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Ломать ветки деревьев и кустов.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Помогать там, где нужна моя помощь;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Заботиться о близких;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Выручать друзей в беде;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Ул</w:t>
      </w:r>
      <w:r w:rsidR="00C83ADE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ыбаться тем, с кем общаешься;</w:t>
      </w:r>
      <w:r w:rsidR="00C83ADE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3ADE" w:rsidRPr="002D11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(нарисовать шестой лучик)</w:t>
      </w:r>
    </w:p>
    <w:p w:rsidR="00C83ADE" w:rsidRPr="002D1190" w:rsidRDefault="002F60B6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 людям нужно ценить и подчеркивать достоинства окружающих. Когда мы говорим комплементы, люди становятся добрее, нежнее, отзывчивее.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83ADE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попробуем сделать комплименты нашему солнышку!</w:t>
      </w:r>
    </w:p>
    <w:p w:rsidR="00C83ADE" w:rsidRPr="002D1190" w:rsidRDefault="00C83ADE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называют комплименты, мы дорисовываем 7 лучик и улыбку на </w:t>
      </w:r>
      <w:proofErr w:type="spell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солныке</w:t>
      </w:r>
      <w:proofErr w:type="spell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83ADE" w:rsidRPr="002D1190" w:rsidRDefault="002F60B6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Чары колдовские рухнули и к Солнышку вернулись все его лучики, благодаря вам.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Встаньте, пожалуйста. Закройте глаза и представьте, что на вас солнышко льёт свои тёплые лучики. Под его лучами вы становитесь добрее, умнее, внимательнее друг к другу.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Пошлите солнечные лучики маме, папе и всем близким людям, пожелайте мысленно им здоровья и радости. И ещё пошлите добрые лучики всем людям Земли: пусть все люди любят друг друга и берегут мир. Откройте глаза и сядьте на свои места. </w:t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83ADE" w:rsidRPr="002D1190" w:rsidRDefault="00C83ADE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теперь я прочту вам сказку, а ваша задача нарисовать то доброе дело, которое сделала птичка.</w:t>
      </w:r>
    </w:p>
    <w:p w:rsidR="00D2076B" w:rsidRPr="002D1190" w:rsidRDefault="00C83ADE" w:rsidP="002D119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 негромкую музыку дети рисуют)</w:t>
      </w:r>
      <w:r w:rsidR="002F60B6"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76B" w:rsidRPr="002D1190" w:rsidRDefault="00D2076B" w:rsidP="002D119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Сказка про милосердие</w:t>
      </w:r>
    </w:p>
    <w:p w:rsidR="00D2076B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7D36D9A" wp14:editId="1520794D">
            <wp:extent cx="2143125" cy="1266825"/>
            <wp:effectExtent l="0" t="0" r="9525" b="9525"/>
            <wp:docPr id="1" name="Рисунок 1" descr="Сказка про милосердие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про милосердие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про милосердие – о сопереживании, о помощи, о красоте души. О тех, кто помогает, кто отзывчив, писать нужно. Хорошие примеры – это настоящие уроки добра.</w:t>
      </w:r>
    </w:p>
    <w:p w:rsidR="002D1190" w:rsidRDefault="002D1190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190" w:rsidRDefault="002D1190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190" w:rsidRDefault="002D1190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190" w:rsidRDefault="002D1190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190" w:rsidRPr="002D1190" w:rsidRDefault="002D1190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76B" w:rsidRPr="002D1190" w:rsidRDefault="00D2076B" w:rsidP="002D11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bCs/>
          <w:color w:val="003300"/>
          <w:sz w:val="24"/>
          <w:szCs w:val="24"/>
          <w:lang w:eastAsia="ru-RU"/>
        </w:rPr>
        <w:t>Сказка «Урок добра»</w:t>
      </w:r>
    </w:p>
    <w:p w:rsidR="00D2076B" w:rsidRPr="002D1190" w:rsidRDefault="00D2076B" w:rsidP="002D119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Автор: </w:t>
      </w:r>
      <w:r w:rsidRPr="002D11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Ирис Ревю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Жила-была птица пеночка. И были у неё детишки – такие маленькие птенцы, которые умели говорить только: «Пи-пи-пи».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Птенцы высовывали из гнезда свои крохотные головы. Они знакомились с окружающим миром. Мама-пеночка учила их всему: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Сейчас светлый день, а бывает темная ночь. Самые высокие в лесу – это деревья, самые голосистые – птицы, самые крупные – звери. Жужжат в лесу пчелы и осы, а гудят шмели.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Ещё мама-пеночка рассказывала детям о том, что самая вкусная еда – это насекомые. Но за ними нужно летать. Поэтому какое-то время малыши будут находиться без присмотра мамы и папы.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вот однажды, когда пеночка улетела за насекомыми, дети её потеряли. Её долго не было. А случилось вот что. Пролетая над старой елью, пеночка услышала, как пищат где-то рядом какие-то птенцы. По голосу она поняла, что это не её малыши. Она полетела на незнакомое «пи-пи-пи» и на ветке увидела гнездо с птенцами. Что это были за птицы?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в том, что пеночка не знала, что это были за птицы. Да и какая разница, кто это – корольки или малиновки, было понятно, что птенцы очень голодны. Их писк был писком отчаяния. Пеночка поделилась с ними насекомыми и полетела к своим детям. Накормив их, она направилась к сороке.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Уважаемая сорока, вы в нашем лесу самая разговорчивая и общительная. Попросите птиц помочь мне выкормить незнакомых птенцов. Гнездо находится на старой корявой ели.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Получив согласие сороки, </w:t>
      </w:r>
      <w:proofErr w:type="gramStart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медля</w:t>
      </w:r>
      <w:proofErr w:type="gramEnd"/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секунды, пеночка полетела кормить своих и чужих детей. А вскоре появились и другие крылатые помощницы.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Куда же делась мать незнакомых птенцов? Этого никто не знал. Может, попалась в лапы хищной птицы, может, ещё что приключилось.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 найденные птенцы не окрепли, пеночка и другие мамы кормили и не оставляли их без присмотра. Потом пеночка научила малюток ориентироваться в лесу, показала, как добывать себе пищу. К концу лета птицы окрепли, и многое стали делать самостоятельно.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искренне поблагодарили добрую пеночку за проявленное милосердие.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Ты, пеночка, наша мама, твою доброту мы никогда не забудем!</w:t>
      </w:r>
    </w:p>
    <w:p w:rsidR="00D2076B" w:rsidRPr="002D1190" w:rsidRDefault="00D2076B" w:rsidP="002D11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и задания к сказке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Чему учила мама-пеночка своих детей?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потеряли дети маму-пеночку?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пеночка узнала о существовании голодных птенцов?</w:t>
      </w:r>
    </w:p>
    <w:p w:rsidR="00D2076B" w:rsidRPr="002D1190" w:rsidRDefault="00D2076B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образом была оказана помощь птенцам?</w:t>
      </w:r>
    </w:p>
    <w:p w:rsidR="00C83ADE" w:rsidRPr="002D1190" w:rsidRDefault="00C83ADE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 занятия: </w:t>
      </w:r>
    </w:p>
    <w:p w:rsidR="00C83ADE" w:rsidRPr="002D1190" w:rsidRDefault="00C83ADE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еще раз посмотрим на доску, на наше спасенное солнышко и вспомним, как мы его спасали. </w:t>
      </w:r>
    </w:p>
    <w:p w:rsidR="00C83ADE" w:rsidRPr="002D1190" w:rsidRDefault="00C83ADE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(указывая на лучики, дети вспоминают главные этапы урока и изученные понятия).</w:t>
      </w:r>
    </w:p>
    <w:p w:rsidR="00C83ADE" w:rsidRPr="002D1190" w:rsidRDefault="00C83ADE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Приближаясь к концу урока, я хочу поблагодарить вас за работу предложить вам поблагодарить друг друга добрыми словами, которые мы сегодня вспоминали!</w:t>
      </w:r>
    </w:p>
    <w:p w:rsidR="00C83ADE" w:rsidRPr="002D1190" w:rsidRDefault="00C83ADE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делают комплименты друг другу и благодарят за работу).</w:t>
      </w:r>
    </w:p>
    <w:p w:rsidR="00C83ADE" w:rsidRPr="002D1190" w:rsidRDefault="000E19F1" w:rsidP="002D1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9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38575" cy="475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дерев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ADE" w:rsidRPr="002D1190" w:rsidSect="002F60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32"/>
    <w:rsid w:val="000E19F1"/>
    <w:rsid w:val="001E62A5"/>
    <w:rsid w:val="002C4BCE"/>
    <w:rsid w:val="002D1190"/>
    <w:rsid w:val="002F60B6"/>
    <w:rsid w:val="00586DAC"/>
    <w:rsid w:val="00776832"/>
    <w:rsid w:val="00C83ADE"/>
    <w:rsid w:val="00CD076D"/>
    <w:rsid w:val="00D2076B"/>
    <w:rsid w:val="00DA6354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E78E0-1F2D-4E4C-B22B-0AE3F9E3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60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6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60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60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C6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0FE"/>
    <w:rPr>
      <w:b/>
      <w:bCs/>
    </w:rPr>
  </w:style>
  <w:style w:type="character" w:styleId="a5">
    <w:name w:val="Emphasis"/>
    <w:basedOn w:val="a0"/>
    <w:uiPriority w:val="20"/>
    <w:qFormat/>
    <w:rsid w:val="00FC60F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D1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1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hyperlink" Target="https://detskiychas.ru/sochinyaem_skazki/skazka_pro_miloserd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</dc:creator>
  <cp:keywords/>
  <dc:description/>
  <cp:lastModifiedBy>учитель</cp:lastModifiedBy>
  <cp:revision>2</cp:revision>
  <cp:lastPrinted>2025-04-14T11:05:00Z</cp:lastPrinted>
  <dcterms:created xsi:type="dcterms:W3CDTF">2025-04-14T11:15:00Z</dcterms:created>
  <dcterms:modified xsi:type="dcterms:W3CDTF">2025-04-14T11:15:00Z</dcterms:modified>
</cp:coreProperties>
</file>