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C142" w14:textId="77777777" w:rsidR="00EB27E8" w:rsidRPr="00484482" w:rsidRDefault="00EB27E8" w:rsidP="004D38F3">
      <w:pPr>
        <w:ind w:right="-284"/>
        <w:jc w:val="center"/>
        <w:rPr>
          <w:rFonts w:eastAsia="Calibri" w:cstheme="minorHAnsi"/>
        </w:rPr>
      </w:pPr>
      <w:bookmarkStart w:id="0" w:name="_Hlk50630523"/>
      <w:r w:rsidRPr="00484482">
        <w:rPr>
          <w:rFonts w:cstheme="minorHAnsi"/>
          <w:b/>
        </w:rPr>
        <w:t>Муниципальное бюджетное общеобразовательное учреждение</w:t>
      </w:r>
    </w:p>
    <w:p w14:paraId="19E4DF5A" w14:textId="77777777" w:rsidR="00EB27E8" w:rsidRPr="00484482" w:rsidRDefault="00EB27E8" w:rsidP="00EB27E8">
      <w:pPr>
        <w:jc w:val="center"/>
        <w:rPr>
          <w:rFonts w:cstheme="minorHAnsi"/>
          <w:b/>
        </w:rPr>
      </w:pPr>
      <w:bookmarkStart w:id="1" w:name="_Hlk207785835"/>
      <w:r w:rsidRPr="00484482">
        <w:rPr>
          <w:rFonts w:cstheme="minorHAnsi"/>
          <w:b/>
        </w:rPr>
        <w:t xml:space="preserve"> «</w:t>
      </w:r>
      <w:proofErr w:type="spellStart"/>
      <w:r w:rsidRPr="00484482">
        <w:rPr>
          <w:rFonts w:cstheme="minorHAnsi"/>
          <w:b/>
        </w:rPr>
        <w:t>Кизиловская</w:t>
      </w:r>
      <w:proofErr w:type="spellEnd"/>
      <w:r w:rsidRPr="00484482">
        <w:rPr>
          <w:rFonts w:cstheme="minorHAnsi"/>
          <w:b/>
        </w:rPr>
        <w:t xml:space="preserve"> начальная школа-детский сад «Росинка»</w:t>
      </w:r>
    </w:p>
    <w:bookmarkEnd w:id="1"/>
    <w:p w14:paraId="5FA8A340" w14:textId="391AD28A" w:rsidR="00825A11" w:rsidRDefault="00EB27E8" w:rsidP="00EB27E8">
      <w:pPr>
        <w:jc w:val="center"/>
        <w:rPr>
          <w:rFonts w:cstheme="minorHAnsi"/>
          <w:b/>
          <w:bCs/>
        </w:rPr>
      </w:pPr>
      <w:r w:rsidRPr="00484482">
        <w:rPr>
          <w:rFonts w:cstheme="minorHAnsi"/>
        </w:rPr>
        <w:t xml:space="preserve"> </w:t>
      </w:r>
      <w:r w:rsidRPr="00484482">
        <w:rPr>
          <w:rFonts w:cstheme="minorHAnsi"/>
          <w:b/>
          <w:bCs/>
        </w:rPr>
        <w:t>Симферопольского района Республики Крым</w:t>
      </w:r>
      <w:bookmarkEnd w:id="0"/>
    </w:p>
    <w:p w14:paraId="5A65CDA2" w14:textId="15E608DF" w:rsidR="00EC31AA" w:rsidRPr="00484482" w:rsidRDefault="00EC31AA" w:rsidP="00EC31A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(МБОУ </w:t>
      </w:r>
      <w:r w:rsidRPr="00484482">
        <w:rPr>
          <w:rFonts w:cstheme="minorHAnsi"/>
          <w:b/>
        </w:rPr>
        <w:t>«</w:t>
      </w:r>
      <w:proofErr w:type="spellStart"/>
      <w:r w:rsidRPr="00484482">
        <w:rPr>
          <w:rFonts w:cstheme="minorHAnsi"/>
          <w:b/>
        </w:rPr>
        <w:t>Кизиловская</w:t>
      </w:r>
      <w:proofErr w:type="spellEnd"/>
      <w:r w:rsidRPr="00484482">
        <w:rPr>
          <w:rFonts w:cstheme="minorHAnsi"/>
          <w:b/>
        </w:rPr>
        <w:t xml:space="preserve"> начальная школа-детский сад «Росинка»</w:t>
      </w:r>
      <w:r>
        <w:rPr>
          <w:rFonts w:cstheme="minorHAnsi"/>
          <w:b/>
        </w:rPr>
        <w:t>)</w:t>
      </w:r>
    </w:p>
    <w:p w14:paraId="70DBECDE" w14:textId="77777777" w:rsidR="00EC31AA" w:rsidRPr="00EB27E8" w:rsidRDefault="00EC31AA" w:rsidP="00EB27E8">
      <w:pPr>
        <w:jc w:val="center"/>
        <w:rPr>
          <w:rFonts w:cstheme="minorHAnsi"/>
          <w:b/>
          <w:bCs/>
        </w:rPr>
      </w:pPr>
    </w:p>
    <w:tbl>
      <w:tblPr>
        <w:tblW w:w="4976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6"/>
        <w:gridCol w:w="6189"/>
        <w:gridCol w:w="2245"/>
      </w:tblGrid>
      <w:tr w:rsidR="00825A11" w:rsidRPr="00095995" w14:paraId="10D6442E" w14:textId="77777777" w:rsidTr="00543470">
        <w:tc>
          <w:tcPr>
            <w:tcW w:w="849" w:type="pct"/>
          </w:tcPr>
          <w:p w14:paraId="638BBE91" w14:textId="77777777" w:rsidR="00825A11" w:rsidRPr="00EC31AA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046" w:type="pct"/>
          </w:tcPr>
          <w:p w14:paraId="031AA53C" w14:textId="77777777" w:rsidR="00825A11" w:rsidRPr="00EC31AA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0419922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C31AA">
              <w:rPr>
                <w:b/>
                <w:bCs/>
              </w:rPr>
              <w:t xml:space="preserve">                                              </w:t>
            </w:r>
            <w:r w:rsidRPr="00095995">
              <w:rPr>
                <w:b/>
                <w:bCs/>
              </w:rPr>
              <w:t>ПРИКАЗ</w:t>
            </w:r>
          </w:p>
        </w:tc>
        <w:tc>
          <w:tcPr>
            <w:tcW w:w="1105" w:type="pct"/>
          </w:tcPr>
          <w:p w14:paraId="5F9C78E1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5A11" w:rsidRPr="00095995" w14:paraId="7692CAAD" w14:textId="77777777" w:rsidTr="00543470">
        <w:tc>
          <w:tcPr>
            <w:tcW w:w="849" w:type="pct"/>
          </w:tcPr>
          <w:p w14:paraId="07025688" w14:textId="4CFE9ED5" w:rsidR="00825A11" w:rsidRPr="00095995" w:rsidRDefault="004529A7" w:rsidP="00543470">
            <w:pPr>
              <w:keepNext/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EC31AA">
              <w:t>29</w:t>
            </w:r>
            <w:r>
              <w:t>.</w:t>
            </w:r>
            <w:r w:rsidR="00432930">
              <w:t>0</w:t>
            </w:r>
            <w:r w:rsidR="00EC31AA">
              <w:t>8</w:t>
            </w:r>
            <w:r>
              <w:t>.20</w:t>
            </w:r>
            <w:r w:rsidR="00597186">
              <w:t>2</w:t>
            </w:r>
            <w:r w:rsidR="00EC31AA">
              <w:t>5</w:t>
            </w:r>
          </w:p>
        </w:tc>
        <w:tc>
          <w:tcPr>
            <w:tcW w:w="3046" w:type="pct"/>
          </w:tcPr>
          <w:p w14:paraId="7FBE4D42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05" w:type="pct"/>
          </w:tcPr>
          <w:p w14:paraId="42A6E379" w14:textId="2E710B2F" w:rsidR="00825A11" w:rsidRPr="00095995" w:rsidRDefault="004529A7" w:rsidP="00543470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>
              <w:t>№</w:t>
            </w:r>
            <w:r w:rsidR="00432930">
              <w:t>2</w:t>
            </w:r>
            <w:r w:rsidR="00EC31AA">
              <w:t>73</w:t>
            </w:r>
            <w:r w:rsidR="00A06D5F">
              <w:t>-О</w:t>
            </w:r>
            <w:r w:rsidR="00825A11">
              <w:t xml:space="preserve"> </w:t>
            </w:r>
          </w:p>
          <w:p w14:paraId="17717499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5A11" w:rsidRPr="00095995" w14:paraId="6C389B61" w14:textId="77777777" w:rsidTr="00543470">
        <w:tc>
          <w:tcPr>
            <w:tcW w:w="849" w:type="pct"/>
          </w:tcPr>
          <w:p w14:paraId="7876386B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46" w:type="pct"/>
          </w:tcPr>
          <w:p w14:paraId="6A5F5E86" w14:textId="25514A65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5995">
              <w:rPr>
                <w:bCs/>
              </w:rPr>
              <w:t>с.</w:t>
            </w:r>
            <w:r w:rsidR="00597186">
              <w:rPr>
                <w:bCs/>
              </w:rPr>
              <w:t xml:space="preserve"> </w:t>
            </w:r>
            <w:r w:rsidRPr="00095995">
              <w:rPr>
                <w:bCs/>
              </w:rPr>
              <w:t>Кизиловое</w:t>
            </w:r>
          </w:p>
        </w:tc>
        <w:tc>
          <w:tcPr>
            <w:tcW w:w="1105" w:type="pct"/>
          </w:tcPr>
          <w:p w14:paraId="67BA2C0B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5A11" w:rsidRPr="00095995" w14:paraId="7ECD1ACB" w14:textId="77777777" w:rsidTr="00543470">
        <w:tc>
          <w:tcPr>
            <w:tcW w:w="849" w:type="pct"/>
          </w:tcPr>
          <w:p w14:paraId="52ADBBF8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46" w:type="pct"/>
          </w:tcPr>
          <w:p w14:paraId="6E10E9F0" w14:textId="77777777" w:rsidR="00825A11" w:rsidRPr="001B64CF" w:rsidRDefault="00825A11" w:rsidP="00543470">
            <w:pPr>
              <w:pStyle w:val="ConsNonformat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О создании Совета по питанию</w:t>
            </w:r>
          </w:p>
        </w:tc>
        <w:tc>
          <w:tcPr>
            <w:tcW w:w="1105" w:type="pct"/>
          </w:tcPr>
          <w:p w14:paraId="19EB9C05" w14:textId="77777777" w:rsidR="00825A11" w:rsidRPr="00095995" w:rsidRDefault="00825A11" w:rsidP="00543470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DDCD156" w14:textId="77777777" w:rsidR="00A06D5F" w:rsidRDefault="00825A11" w:rsidP="008B13BC">
      <w:pPr>
        <w:ind w:firstLine="709"/>
        <w:jc w:val="both"/>
      </w:pPr>
      <w:r>
        <w:t xml:space="preserve">    </w:t>
      </w:r>
    </w:p>
    <w:p w14:paraId="1D89D9AE" w14:textId="313B0365" w:rsidR="00825A11" w:rsidRPr="00916FF6" w:rsidRDefault="00A06D5F" w:rsidP="00A06D5F">
      <w:pPr>
        <w:jc w:val="both"/>
      </w:pPr>
      <w:r>
        <w:t xml:space="preserve">  </w:t>
      </w:r>
      <w:r w:rsidR="00686491">
        <w:t xml:space="preserve">   </w:t>
      </w:r>
      <w:r w:rsidR="008B13BC">
        <w:t xml:space="preserve">В соответствии с приказом  от </w:t>
      </w:r>
      <w:r w:rsidR="00EC31AA">
        <w:t>29</w:t>
      </w:r>
      <w:r w:rsidR="004D38F3">
        <w:t>.</w:t>
      </w:r>
      <w:r w:rsidR="00432930">
        <w:t>08</w:t>
      </w:r>
      <w:r w:rsidR="004D38F3">
        <w:t>.20</w:t>
      </w:r>
      <w:r w:rsidR="00432930">
        <w:t>2</w:t>
      </w:r>
      <w:r w:rsidR="00EC31AA">
        <w:t>5</w:t>
      </w:r>
      <w:r w:rsidR="008B13BC">
        <w:t xml:space="preserve"> №</w:t>
      </w:r>
      <w:r w:rsidR="00EC31AA">
        <w:t>271-О</w:t>
      </w:r>
      <w:r w:rsidR="008B13BC">
        <w:t xml:space="preserve"> « Об организации питания учащихся 1-4 классов в</w:t>
      </w:r>
      <w:r w:rsidR="00432930">
        <w:t xml:space="preserve"> 1</w:t>
      </w:r>
      <w:r w:rsidR="008B13BC">
        <w:t xml:space="preserve"> полугодии 20</w:t>
      </w:r>
      <w:r w:rsidR="00597186">
        <w:t>2</w:t>
      </w:r>
      <w:r w:rsidR="00EC31AA">
        <w:t>5</w:t>
      </w:r>
      <w:r w:rsidR="008B13BC">
        <w:t>/202</w:t>
      </w:r>
      <w:r w:rsidR="00EC31AA">
        <w:t>6</w:t>
      </w:r>
      <w:r w:rsidR="008B13BC">
        <w:t xml:space="preserve"> учебного года в МБОУ «</w:t>
      </w:r>
      <w:proofErr w:type="spellStart"/>
      <w:r w:rsidR="008B13BC">
        <w:t>Кизиловская</w:t>
      </w:r>
      <w:proofErr w:type="spellEnd"/>
      <w:r w:rsidR="008B13BC">
        <w:t xml:space="preserve"> начальная школа – детский сад «Росинка», </w:t>
      </w:r>
      <w:r w:rsidR="00362385">
        <w:t xml:space="preserve"> с Положением о Совете по питанию (локальный акт №97) , в</w:t>
      </w:r>
      <w:r w:rsidR="00825A11" w:rsidRPr="00916FF6">
        <w:t xml:space="preserve"> целях организации рационального питания детей, контроля за выполнением натура</w:t>
      </w:r>
      <w:r w:rsidR="00E70B1C">
        <w:t>льных норм питания, его качеством</w:t>
      </w:r>
    </w:p>
    <w:p w14:paraId="4C70AC78" w14:textId="77777777" w:rsidR="00825A11" w:rsidRPr="00916FF6" w:rsidRDefault="00825A11" w:rsidP="00825A11">
      <w:pPr>
        <w:jc w:val="center"/>
      </w:pPr>
    </w:p>
    <w:p w14:paraId="199563A5" w14:textId="77777777" w:rsidR="006B5CB4" w:rsidRDefault="006B5CB4" w:rsidP="00825A11">
      <w:r>
        <w:t>ПРИКАЗЫВАЮ</w:t>
      </w:r>
    </w:p>
    <w:p w14:paraId="131C6193" w14:textId="77777777" w:rsidR="00DE0433" w:rsidRDefault="00DE0433" w:rsidP="00825A11"/>
    <w:p w14:paraId="2F0BE1FC" w14:textId="04B5DE20" w:rsidR="00825A11" w:rsidRDefault="00DE0433" w:rsidP="00AF515E">
      <w:pPr>
        <w:shd w:val="clear" w:color="auto" w:fill="FFFFFF"/>
        <w:tabs>
          <w:tab w:val="left" w:pos="1276"/>
        </w:tabs>
        <w:jc w:val="both"/>
      </w:pPr>
      <w:r>
        <w:t>1.</w:t>
      </w:r>
      <w:r w:rsidR="00825A11" w:rsidRPr="00916FF6">
        <w:t>Созд</w:t>
      </w:r>
      <w:r w:rsidR="00CD2FCA">
        <w:t>ать С</w:t>
      </w:r>
      <w:r w:rsidR="00825A11">
        <w:t>овет по питанию в составе: Корнейчук</w:t>
      </w:r>
      <w:r w:rsidR="00E70B1C">
        <w:t xml:space="preserve"> Т. С.</w:t>
      </w:r>
      <w:r w:rsidR="00B758DF">
        <w:t>, директор</w:t>
      </w:r>
      <w:r w:rsidR="005E7C01">
        <w:t xml:space="preserve">, </w:t>
      </w:r>
      <w:proofErr w:type="gramStart"/>
      <w:r w:rsidR="005E7C01">
        <w:t>председатель</w:t>
      </w:r>
      <w:r w:rsidR="00B758DF">
        <w:t xml:space="preserve">; </w:t>
      </w:r>
      <w:r w:rsidR="00CD2FCA">
        <w:t xml:space="preserve"> </w:t>
      </w:r>
      <w:r w:rsidR="00825A11">
        <w:t>Кононенко</w:t>
      </w:r>
      <w:proofErr w:type="gramEnd"/>
      <w:r w:rsidR="00825A11">
        <w:t xml:space="preserve"> О. М., </w:t>
      </w:r>
      <w:r w:rsidR="00B758DF">
        <w:t>тех</w:t>
      </w:r>
      <w:r w:rsidR="00362385">
        <w:t xml:space="preserve">ник-технолог, </w:t>
      </w:r>
      <w:r w:rsidR="0058049A">
        <w:t>Галинка Т.А.</w:t>
      </w:r>
      <w:r w:rsidR="00362385">
        <w:t>, кладовщик</w:t>
      </w:r>
      <w:r w:rsidR="00B758DF">
        <w:t xml:space="preserve">, </w:t>
      </w:r>
      <w:r w:rsidR="00825A11" w:rsidRPr="00916FF6">
        <w:t>Митина Е. В.</w:t>
      </w:r>
      <w:r w:rsidR="00825A11">
        <w:t xml:space="preserve">, </w:t>
      </w:r>
      <w:r w:rsidR="00CD2FCA">
        <w:t>повар</w:t>
      </w:r>
      <w:r w:rsidR="000F7128">
        <w:t>,</w:t>
      </w:r>
      <w:r w:rsidR="00432930">
        <w:t xml:space="preserve"> Дьяконова Н.А</w:t>
      </w:r>
      <w:r w:rsidR="000F7128">
        <w:t>., медицинская сестра.</w:t>
      </w:r>
    </w:p>
    <w:p w14:paraId="13EC8699" w14:textId="35C12C9D" w:rsidR="00AF515E" w:rsidRDefault="00AF515E" w:rsidP="00825A11">
      <w:pPr>
        <w:jc w:val="both"/>
      </w:pPr>
      <w:r>
        <w:t>2.Утвердить План работы Совета по питанию (Приложение №1).</w:t>
      </w:r>
    </w:p>
    <w:p w14:paraId="223F14C2" w14:textId="7FFE7D2F" w:rsidR="00825A11" w:rsidRPr="00825A11" w:rsidRDefault="00AF515E" w:rsidP="00AF515E">
      <w:pPr>
        <w:jc w:val="both"/>
      </w:pPr>
      <w:r>
        <w:t>3</w:t>
      </w:r>
      <w:r w:rsidR="00825A11" w:rsidRPr="00825A11">
        <w:t xml:space="preserve">. </w:t>
      </w:r>
      <w:r w:rsidR="000F7128">
        <w:t>Организовать работу Совета по питанию в соответствии с планом</w:t>
      </w:r>
      <w:r>
        <w:t>.</w:t>
      </w:r>
    </w:p>
    <w:p w14:paraId="690C2440" w14:textId="0FD85102" w:rsidR="00825A11" w:rsidRPr="00825A11" w:rsidRDefault="00AF515E" w:rsidP="00825A11">
      <w:pPr>
        <w:jc w:val="both"/>
      </w:pPr>
      <w:r>
        <w:t>4</w:t>
      </w:r>
      <w:r w:rsidR="00825A11" w:rsidRPr="00825A11">
        <w:t>. Контроль за выполнением данного приказа оставляю за собой.</w:t>
      </w:r>
    </w:p>
    <w:p w14:paraId="11D799EC" w14:textId="77777777" w:rsidR="00825A11" w:rsidRPr="00916FF6" w:rsidRDefault="00825A11" w:rsidP="00825A11">
      <w:pPr>
        <w:ind w:firstLine="709"/>
      </w:pPr>
    </w:p>
    <w:p w14:paraId="1738B114" w14:textId="77777777" w:rsidR="00825A11" w:rsidRDefault="00825A11" w:rsidP="00825A11">
      <w:pPr>
        <w:ind w:firstLine="709"/>
      </w:pPr>
    </w:p>
    <w:p w14:paraId="70E81042" w14:textId="77777777" w:rsidR="00AF515E" w:rsidRDefault="00AF515E" w:rsidP="00825A11">
      <w:pPr>
        <w:ind w:firstLine="709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4"/>
        <w:gridCol w:w="5105"/>
      </w:tblGrid>
      <w:tr w:rsidR="0001371F" w:rsidRPr="009F15AC" w14:paraId="70DE1834" w14:textId="77777777" w:rsidTr="00543470">
        <w:tc>
          <w:tcPr>
            <w:tcW w:w="2500" w:type="pct"/>
          </w:tcPr>
          <w:p w14:paraId="74EE0489" w14:textId="77777777" w:rsidR="0001371F" w:rsidRPr="009F15AC" w:rsidRDefault="0001371F" w:rsidP="00543470">
            <w:r w:rsidRPr="009F15AC">
              <w:t xml:space="preserve">Директор </w:t>
            </w:r>
          </w:p>
        </w:tc>
        <w:tc>
          <w:tcPr>
            <w:tcW w:w="2500" w:type="pct"/>
          </w:tcPr>
          <w:p w14:paraId="6A30E56B" w14:textId="77777777" w:rsidR="0001371F" w:rsidRPr="009F15AC" w:rsidRDefault="0001371F" w:rsidP="00543470">
            <w:pPr>
              <w:jc w:val="right"/>
            </w:pPr>
            <w:proofErr w:type="spellStart"/>
            <w:r w:rsidRPr="009F15AC">
              <w:t>Т.С.Корнейчук</w:t>
            </w:r>
            <w:proofErr w:type="spellEnd"/>
          </w:p>
        </w:tc>
      </w:tr>
      <w:tr w:rsidR="0001371F" w:rsidRPr="009F15AC" w14:paraId="0BB22B4B" w14:textId="77777777" w:rsidTr="00543470">
        <w:tc>
          <w:tcPr>
            <w:tcW w:w="2500" w:type="pct"/>
          </w:tcPr>
          <w:p w14:paraId="13537708" w14:textId="77777777" w:rsidR="0001371F" w:rsidRPr="009F15AC" w:rsidRDefault="0001371F" w:rsidP="00543470"/>
          <w:p w14:paraId="16D45A11" w14:textId="66EC04E0" w:rsidR="0001371F" w:rsidRPr="009F15AC" w:rsidRDefault="0001371F" w:rsidP="00543470"/>
        </w:tc>
        <w:tc>
          <w:tcPr>
            <w:tcW w:w="2500" w:type="pct"/>
          </w:tcPr>
          <w:p w14:paraId="6B8FEE34" w14:textId="77777777" w:rsidR="0001371F" w:rsidRPr="009F15AC" w:rsidRDefault="0001371F" w:rsidP="00543470">
            <w:pPr>
              <w:jc w:val="right"/>
            </w:pPr>
          </w:p>
        </w:tc>
      </w:tr>
    </w:tbl>
    <w:p w14:paraId="4D338D06" w14:textId="77777777" w:rsidR="0001371F" w:rsidRPr="009F15AC" w:rsidRDefault="0001371F" w:rsidP="0001371F">
      <w:pPr>
        <w:rPr>
          <w:lang w:val="uk-UA"/>
        </w:rPr>
      </w:pPr>
    </w:p>
    <w:p w14:paraId="4DB60289" w14:textId="28490ADD" w:rsidR="0001371F" w:rsidRPr="009F15AC" w:rsidRDefault="0043139F" w:rsidP="0001371F">
      <w:r>
        <w:t xml:space="preserve">С </w:t>
      </w:r>
      <w:proofErr w:type="gramStart"/>
      <w:r>
        <w:t>приказом  от</w:t>
      </w:r>
      <w:proofErr w:type="gramEnd"/>
      <w:r>
        <w:t xml:space="preserve"> </w:t>
      </w:r>
      <w:r w:rsidR="00EC31AA">
        <w:t>29</w:t>
      </w:r>
      <w:r>
        <w:t>.</w:t>
      </w:r>
      <w:r w:rsidR="00432930">
        <w:t>0</w:t>
      </w:r>
      <w:r w:rsidR="00EC31AA">
        <w:t>8</w:t>
      </w:r>
      <w:r>
        <w:t>.20</w:t>
      </w:r>
      <w:r w:rsidR="00432930">
        <w:t>2</w:t>
      </w:r>
      <w:r w:rsidR="00EC31AA">
        <w:t>5</w:t>
      </w:r>
      <w:r w:rsidR="00543470">
        <w:t xml:space="preserve"> </w:t>
      </w:r>
      <w:r w:rsidR="0001371F" w:rsidRPr="009F15AC">
        <w:t>№</w:t>
      </w:r>
      <w:r w:rsidR="00432930">
        <w:t>2</w:t>
      </w:r>
      <w:r w:rsidR="00EC31AA">
        <w:t>73</w:t>
      </w:r>
      <w:r w:rsidR="00686491">
        <w:t>-О</w:t>
      </w:r>
      <w:r w:rsidR="0001371F" w:rsidRPr="009F15AC">
        <w:t xml:space="preserve"> ознакомлены:</w:t>
      </w:r>
    </w:p>
    <w:p w14:paraId="5A8C1610" w14:textId="77777777" w:rsidR="0001371F" w:rsidRPr="009F15AC" w:rsidRDefault="0001371F" w:rsidP="0001371F"/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01371F" w:rsidRPr="009F15AC" w14:paraId="62D45BC0" w14:textId="77777777" w:rsidTr="00543470">
        <w:trPr>
          <w:trHeight w:val="288"/>
        </w:trPr>
        <w:tc>
          <w:tcPr>
            <w:tcW w:w="1445" w:type="dxa"/>
          </w:tcPr>
          <w:p w14:paraId="4B374AEA" w14:textId="77777777" w:rsidR="0001371F" w:rsidRPr="009F15AC" w:rsidRDefault="0001371F" w:rsidP="00543470">
            <w:pPr>
              <w:widowControl w:val="0"/>
              <w:suppressAutoHyphens/>
              <w:rPr>
                <w:kern w:val="1"/>
                <w:lang w:bidi="hi-IN"/>
              </w:rPr>
            </w:pPr>
            <w:r w:rsidRPr="009F15AC">
              <w:rPr>
                <w:kern w:val="1"/>
                <w:lang w:bidi="hi-IN"/>
              </w:rPr>
              <w:t>дата</w:t>
            </w:r>
          </w:p>
        </w:tc>
        <w:tc>
          <w:tcPr>
            <w:tcW w:w="1815" w:type="dxa"/>
          </w:tcPr>
          <w:p w14:paraId="2341CA74" w14:textId="77777777" w:rsidR="0001371F" w:rsidRPr="009F15AC" w:rsidRDefault="0001371F" w:rsidP="0054347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  <w:r w:rsidRPr="009F15AC">
              <w:rPr>
                <w:kern w:val="1"/>
                <w:lang w:bidi="hi-IN"/>
              </w:rPr>
              <w:t>подпись</w:t>
            </w:r>
          </w:p>
        </w:tc>
        <w:tc>
          <w:tcPr>
            <w:tcW w:w="4957" w:type="dxa"/>
          </w:tcPr>
          <w:p w14:paraId="2E0076A5" w14:textId="77777777" w:rsidR="0001371F" w:rsidRPr="009F15AC" w:rsidRDefault="0001371F" w:rsidP="00543470">
            <w:pPr>
              <w:widowControl w:val="0"/>
              <w:suppressAutoHyphens/>
              <w:rPr>
                <w:kern w:val="1"/>
                <w:lang w:bidi="hi-IN"/>
              </w:rPr>
            </w:pPr>
            <w:r w:rsidRPr="009F15AC">
              <w:rPr>
                <w:kern w:val="1"/>
                <w:lang w:bidi="hi-IN"/>
              </w:rPr>
              <w:t>инициалы, фамилия работника</w:t>
            </w:r>
          </w:p>
        </w:tc>
      </w:tr>
      <w:tr w:rsidR="0001371F" w:rsidRPr="009F15AC" w14:paraId="09D554A6" w14:textId="77777777" w:rsidTr="00543470">
        <w:trPr>
          <w:trHeight w:val="288"/>
        </w:trPr>
        <w:tc>
          <w:tcPr>
            <w:tcW w:w="1445" w:type="dxa"/>
          </w:tcPr>
          <w:p w14:paraId="07D0BD5B" w14:textId="77777777" w:rsidR="0001371F" w:rsidRPr="009F15AC" w:rsidRDefault="0001371F" w:rsidP="0054347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6DFCEF0C" w14:textId="77777777" w:rsidR="0001371F" w:rsidRPr="009F15AC" w:rsidRDefault="0001371F" w:rsidP="00543470">
            <w:pPr>
              <w:widowControl w:val="0"/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1B6B98E5" w14:textId="27A4F604" w:rsidR="0001371F" w:rsidRDefault="0058049A" w:rsidP="00543470">
            <w:pPr>
              <w:tabs>
                <w:tab w:val="left" w:pos="915"/>
              </w:tabs>
              <w:suppressAutoHyphens/>
              <w:jc w:val="both"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Т.А.Галинка</w:t>
            </w:r>
            <w:proofErr w:type="spellEnd"/>
          </w:p>
        </w:tc>
      </w:tr>
      <w:tr w:rsidR="0001371F" w:rsidRPr="009F15AC" w14:paraId="2EC0D962" w14:textId="77777777" w:rsidTr="00543470">
        <w:trPr>
          <w:trHeight w:val="288"/>
        </w:trPr>
        <w:tc>
          <w:tcPr>
            <w:tcW w:w="1445" w:type="dxa"/>
          </w:tcPr>
          <w:p w14:paraId="581D1468" w14:textId="77777777" w:rsidR="0001371F" w:rsidRPr="009F15AC" w:rsidRDefault="0001371F" w:rsidP="0054347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6EA4CB25" w14:textId="77777777" w:rsidR="0001371F" w:rsidRPr="009F15AC" w:rsidRDefault="0001371F" w:rsidP="00543470">
            <w:pPr>
              <w:widowControl w:val="0"/>
              <w:suppressAutoHyphens/>
              <w:jc w:val="center"/>
              <w:rPr>
                <w:b/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431243D3" w14:textId="77777777" w:rsidR="0001371F" w:rsidRPr="009F15AC" w:rsidRDefault="0001371F" w:rsidP="00543470">
            <w:pPr>
              <w:tabs>
                <w:tab w:val="left" w:pos="915"/>
              </w:tabs>
              <w:suppressAutoHyphens/>
              <w:jc w:val="both"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О.М.Кононенко</w:t>
            </w:r>
            <w:proofErr w:type="spellEnd"/>
          </w:p>
        </w:tc>
      </w:tr>
      <w:tr w:rsidR="0001371F" w:rsidRPr="009F15AC" w14:paraId="48E87346" w14:textId="77777777" w:rsidTr="00543470">
        <w:trPr>
          <w:trHeight w:val="288"/>
        </w:trPr>
        <w:tc>
          <w:tcPr>
            <w:tcW w:w="1445" w:type="dxa"/>
          </w:tcPr>
          <w:p w14:paraId="37605560" w14:textId="77777777" w:rsidR="0001371F" w:rsidRPr="009F15AC" w:rsidRDefault="0001371F" w:rsidP="0054347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05B81660" w14:textId="77777777" w:rsidR="0001371F" w:rsidRPr="009F15AC" w:rsidRDefault="0001371F" w:rsidP="0054347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023F13D5" w14:textId="77777777" w:rsidR="0001371F" w:rsidRPr="009F15AC" w:rsidRDefault="0001371F" w:rsidP="00543470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Е.В.Митина</w:t>
            </w:r>
            <w:proofErr w:type="spellEnd"/>
          </w:p>
        </w:tc>
      </w:tr>
      <w:tr w:rsidR="000F7128" w:rsidRPr="009F15AC" w14:paraId="4D2B350A" w14:textId="77777777" w:rsidTr="00543470">
        <w:trPr>
          <w:trHeight w:val="288"/>
        </w:trPr>
        <w:tc>
          <w:tcPr>
            <w:tcW w:w="1445" w:type="dxa"/>
          </w:tcPr>
          <w:p w14:paraId="6EE43A70" w14:textId="77777777" w:rsidR="000F7128" w:rsidRPr="009F15AC" w:rsidRDefault="000F7128" w:rsidP="0054347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1815" w:type="dxa"/>
          </w:tcPr>
          <w:p w14:paraId="44A2D8A4" w14:textId="77777777" w:rsidR="000F7128" w:rsidRPr="009F15AC" w:rsidRDefault="000F7128" w:rsidP="00543470">
            <w:pPr>
              <w:widowControl w:val="0"/>
              <w:suppressAutoHyphens/>
              <w:jc w:val="center"/>
              <w:rPr>
                <w:kern w:val="1"/>
                <w:lang w:bidi="hi-IN"/>
              </w:rPr>
            </w:pPr>
          </w:p>
        </w:tc>
        <w:tc>
          <w:tcPr>
            <w:tcW w:w="4957" w:type="dxa"/>
          </w:tcPr>
          <w:p w14:paraId="365DF275" w14:textId="317405FF" w:rsidR="000F7128" w:rsidRDefault="00432930" w:rsidP="00543470">
            <w:pPr>
              <w:suppressAutoHyphens/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Н.А.Дьяконова</w:t>
            </w:r>
            <w:proofErr w:type="spellEnd"/>
          </w:p>
        </w:tc>
      </w:tr>
    </w:tbl>
    <w:p w14:paraId="063A1235" w14:textId="77777777" w:rsidR="0001371F" w:rsidRPr="009F15AC" w:rsidRDefault="0001371F" w:rsidP="0001371F">
      <w:pPr>
        <w:spacing w:line="288" w:lineRule="auto"/>
        <w:jc w:val="center"/>
      </w:pPr>
      <w:r w:rsidRPr="009F15AC">
        <w:t xml:space="preserve"> </w:t>
      </w:r>
    </w:p>
    <w:p w14:paraId="7CD92A9B" w14:textId="77777777" w:rsidR="0001371F" w:rsidRPr="009F15AC" w:rsidRDefault="0001371F" w:rsidP="0001371F">
      <w:pPr>
        <w:spacing w:line="288" w:lineRule="auto"/>
        <w:jc w:val="center"/>
        <w:rPr>
          <w:b/>
        </w:rPr>
      </w:pPr>
      <w:r w:rsidRPr="009F15AC">
        <w:t xml:space="preserve"> </w:t>
      </w:r>
    </w:p>
    <w:p w14:paraId="324474B8" w14:textId="77777777" w:rsidR="0001371F" w:rsidRPr="00825A11" w:rsidRDefault="0001371F" w:rsidP="0001371F"/>
    <w:p w14:paraId="073E8CCA" w14:textId="77777777" w:rsidR="0001371F" w:rsidRDefault="0001371F" w:rsidP="0001371F">
      <w:pPr>
        <w:ind w:left="120"/>
        <w:jc w:val="both"/>
      </w:pPr>
    </w:p>
    <w:p w14:paraId="05ABE1FA" w14:textId="77777777" w:rsidR="0001371F" w:rsidRDefault="0001371F" w:rsidP="0001371F">
      <w:pPr>
        <w:ind w:left="120"/>
        <w:jc w:val="both"/>
      </w:pPr>
    </w:p>
    <w:p w14:paraId="2E08D6F7" w14:textId="77777777" w:rsidR="0001371F" w:rsidRDefault="0001371F" w:rsidP="0001371F">
      <w:pPr>
        <w:ind w:left="120"/>
        <w:jc w:val="both"/>
      </w:pPr>
    </w:p>
    <w:p w14:paraId="242B7C7A" w14:textId="77777777" w:rsidR="0001371F" w:rsidRDefault="0001371F" w:rsidP="0001371F">
      <w:pPr>
        <w:ind w:left="120"/>
        <w:jc w:val="both"/>
      </w:pPr>
    </w:p>
    <w:p w14:paraId="51A3B046" w14:textId="7E7EB830" w:rsidR="006B5CB4" w:rsidRDefault="006B5CB4" w:rsidP="00EB27E8">
      <w:pPr>
        <w:widowControl w:val="0"/>
      </w:pPr>
    </w:p>
    <w:p w14:paraId="71A7A080" w14:textId="45A11360" w:rsidR="00AF515E" w:rsidRPr="009F15AC" w:rsidRDefault="00AF515E" w:rsidP="00AF515E">
      <w:pPr>
        <w:rPr>
          <w:sz w:val="16"/>
          <w:szCs w:val="16"/>
        </w:rPr>
      </w:pPr>
      <w:proofErr w:type="spellStart"/>
      <w:r w:rsidRPr="009F15AC">
        <w:rPr>
          <w:sz w:val="16"/>
          <w:szCs w:val="16"/>
        </w:rPr>
        <w:t>Мисинева</w:t>
      </w:r>
      <w:proofErr w:type="spellEnd"/>
      <w:r>
        <w:rPr>
          <w:sz w:val="16"/>
          <w:szCs w:val="16"/>
        </w:rPr>
        <w:t xml:space="preserve"> Н.С.</w:t>
      </w:r>
    </w:p>
    <w:p w14:paraId="5E6D073E" w14:textId="7310566C" w:rsidR="0058049A" w:rsidRDefault="00AF515E" w:rsidP="00AF515E">
      <w:pPr>
        <w:widowControl w:val="0"/>
      </w:pPr>
      <w:r>
        <w:rPr>
          <w:sz w:val="16"/>
          <w:szCs w:val="16"/>
        </w:rPr>
        <w:t>+79780037664</w:t>
      </w:r>
    </w:p>
    <w:p w14:paraId="1620D603" w14:textId="04BEEF36" w:rsidR="0058049A" w:rsidRDefault="0058049A" w:rsidP="00EB27E8">
      <w:pPr>
        <w:widowControl w:val="0"/>
      </w:pPr>
    </w:p>
    <w:p w14:paraId="2BEB8DFC" w14:textId="06B2CC33" w:rsidR="0058049A" w:rsidRDefault="0058049A" w:rsidP="00EB27E8">
      <w:pPr>
        <w:widowControl w:val="0"/>
      </w:pPr>
    </w:p>
    <w:p w14:paraId="1450773A" w14:textId="6DFAB679" w:rsidR="0058049A" w:rsidRDefault="0058049A" w:rsidP="00EB27E8">
      <w:pPr>
        <w:widowControl w:val="0"/>
      </w:pPr>
    </w:p>
    <w:p w14:paraId="463727F5" w14:textId="4D04C057" w:rsidR="0058049A" w:rsidRDefault="0058049A" w:rsidP="00EB27E8">
      <w:pPr>
        <w:widowControl w:val="0"/>
      </w:pPr>
    </w:p>
    <w:p w14:paraId="4A539761" w14:textId="03E352E9" w:rsidR="0058049A" w:rsidRDefault="0058049A" w:rsidP="00EB27E8">
      <w:pPr>
        <w:widowControl w:val="0"/>
      </w:pPr>
    </w:p>
    <w:p w14:paraId="42F072FC" w14:textId="1D780C2F" w:rsidR="0058049A" w:rsidRDefault="0058049A" w:rsidP="00EB27E8">
      <w:pPr>
        <w:widowControl w:val="0"/>
      </w:pPr>
    </w:p>
    <w:p w14:paraId="21782A5D" w14:textId="19FDE99C" w:rsidR="0058049A" w:rsidRDefault="0058049A" w:rsidP="00EB27E8">
      <w:pPr>
        <w:widowControl w:val="0"/>
      </w:pPr>
    </w:p>
    <w:p w14:paraId="3CF7C583" w14:textId="77777777" w:rsidR="0058049A" w:rsidRPr="00543470" w:rsidRDefault="0058049A" w:rsidP="00EB27E8">
      <w:pPr>
        <w:widowControl w:val="0"/>
      </w:pPr>
    </w:p>
    <w:p w14:paraId="50735100" w14:textId="77777777" w:rsidR="009E7CE6" w:rsidRPr="00C85717" w:rsidRDefault="009E7CE6" w:rsidP="00B758DF">
      <w:pPr>
        <w:jc w:val="both"/>
        <w:rPr>
          <w:bCs/>
        </w:rPr>
      </w:pPr>
    </w:p>
    <w:p w14:paraId="262C3FCF" w14:textId="77777777" w:rsidR="00D86451" w:rsidRDefault="00ED7DD7" w:rsidP="00D86451">
      <w:pPr>
        <w:widowControl w:val="0"/>
        <w:jc w:val="right"/>
      </w:pPr>
      <w:r>
        <w:lastRenderedPageBreak/>
        <w:t xml:space="preserve">Приложение №1 </w:t>
      </w:r>
    </w:p>
    <w:p w14:paraId="0A98ABA3" w14:textId="6914DC57" w:rsidR="00D86451" w:rsidRDefault="004529A7" w:rsidP="00AA33C3">
      <w:pPr>
        <w:widowControl w:val="0"/>
        <w:jc w:val="right"/>
      </w:pPr>
      <w:r>
        <w:t>к приказу №</w:t>
      </w:r>
      <w:r w:rsidR="00432930">
        <w:t>2</w:t>
      </w:r>
      <w:r w:rsidR="00EC31AA">
        <w:t>73</w:t>
      </w:r>
      <w:r w:rsidR="00686491">
        <w:t>-О</w:t>
      </w:r>
      <w:r>
        <w:t xml:space="preserve"> от </w:t>
      </w:r>
      <w:r w:rsidR="00EC31AA">
        <w:t>29</w:t>
      </w:r>
      <w:r>
        <w:t>.</w:t>
      </w:r>
      <w:r w:rsidR="00432930">
        <w:t>0</w:t>
      </w:r>
      <w:r w:rsidR="00EC31AA">
        <w:t>8</w:t>
      </w:r>
      <w:r>
        <w:t>.20</w:t>
      </w:r>
      <w:r w:rsidR="00543470">
        <w:t>2</w:t>
      </w:r>
      <w:r w:rsidR="00EC31AA">
        <w:t>5</w:t>
      </w:r>
    </w:p>
    <w:p w14:paraId="7969950D" w14:textId="77777777" w:rsidR="00686491" w:rsidRPr="00D86451" w:rsidRDefault="00686491" w:rsidP="00AA33C3">
      <w:pPr>
        <w:widowControl w:val="0"/>
        <w:jc w:val="right"/>
      </w:pPr>
    </w:p>
    <w:p w14:paraId="5862FC94" w14:textId="20507FD6" w:rsidR="00AF4D12" w:rsidRPr="00CB310C" w:rsidRDefault="00D86451" w:rsidP="00CB310C">
      <w:pPr>
        <w:jc w:val="center"/>
        <w:rPr>
          <w:b/>
        </w:rPr>
      </w:pPr>
      <w:r>
        <w:rPr>
          <w:b/>
        </w:rPr>
        <w:t>План работы С</w:t>
      </w:r>
      <w:r w:rsidRPr="00D82F41">
        <w:rPr>
          <w:b/>
        </w:rPr>
        <w:t>овета по пи</w:t>
      </w:r>
      <w:r w:rsidR="004529A7">
        <w:rPr>
          <w:b/>
        </w:rPr>
        <w:t>танию на</w:t>
      </w:r>
      <w:r w:rsidR="00841157">
        <w:rPr>
          <w:b/>
        </w:rPr>
        <w:t xml:space="preserve"> </w:t>
      </w:r>
      <w:r w:rsidR="00432930">
        <w:rPr>
          <w:b/>
        </w:rPr>
        <w:t>1</w:t>
      </w:r>
      <w:r w:rsidR="00841157">
        <w:rPr>
          <w:b/>
        </w:rPr>
        <w:t xml:space="preserve"> </w:t>
      </w:r>
      <w:proofErr w:type="gramStart"/>
      <w:r w:rsidR="00841157">
        <w:rPr>
          <w:b/>
        </w:rPr>
        <w:t xml:space="preserve">полугодие </w:t>
      </w:r>
      <w:r w:rsidR="004529A7">
        <w:rPr>
          <w:b/>
        </w:rPr>
        <w:t xml:space="preserve"> 20</w:t>
      </w:r>
      <w:r w:rsidR="00543470">
        <w:rPr>
          <w:b/>
        </w:rPr>
        <w:t>2</w:t>
      </w:r>
      <w:r w:rsidR="00EC31AA">
        <w:rPr>
          <w:b/>
        </w:rPr>
        <w:t>5</w:t>
      </w:r>
      <w:proofErr w:type="gramEnd"/>
      <w:r w:rsidR="004529A7">
        <w:rPr>
          <w:b/>
        </w:rPr>
        <w:t>/202</w:t>
      </w:r>
      <w:r w:rsidR="00EC31AA">
        <w:rPr>
          <w:b/>
        </w:rPr>
        <w:t>6</w:t>
      </w:r>
      <w:r w:rsidRPr="00D82F41">
        <w:rPr>
          <w:b/>
        </w:rPr>
        <w:t xml:space="preserve"> учебный год</w:t>
      </w:r>
    </w:p>
    <w:p w14:paraId="6880909B" w14:textId="77777777" w:rsidR="00AF4D12" w:rsidRDefault="00AF4D12" w:rsidP="00AF4D12">
      <w:pPr>
        <w:spacing w:before="9" w:after="1"/>
        <w:rPr>
          <w:b/>
          <w:sz w:val="11"/>
        </w:rPr>
      </w:pPr>
    </w:p>
    <w:tbl>
      <w:tblPr>
        <w:tblStyle w:val="TableNormal"/>
        <w:tblW w:w="9923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681"/>
        <w:gridCol w:w="1555"/>
        <w:gridCol w:w="2842"/>
      </w:tblGrid>
      <w:tr w:rsidR="00AF4D12" w:rsidRPr="00AF4D12" w14:paraId="6729FB3E" w14:textId="77777777" w:rsidTr="009E7CE6">
        <w:trPr>
          <w:trHeight w:val="446"/>
        </w:trPr>
        <w:tc>
          <w:tcPr>
            <w:tcW w:w="845" w:type="dxa"/>
          </w:tcPr>
          <w:p w14:paraId="27387828" w14:textId="77777777" w:rsidR="00AF4D12" w:rsidRPr="00AF4D12" w:rsidRDefault="00AF4D12" w:rsidP="00033649">
            <w:pPr>
              <w:pStyle w:val="TableParagraph"/>
              <w:ind w:left="167"/>
              <w:rPr>
                <w:sz w:val="24"/>
                <w:szCs w:val="24"/>
              </w:rPr>
            </w:pPr>
            <w:r w:rsidRPr="00AF4D12">
              <w:rPr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4681" w:type="dxa"/>
          </w:tcPr>
          <w:p w14:paraId="3C6654F2" w14:textId="77777777" w:rsidR="00AF4D12" w:rsidRPr="00AF4D12" w:rsidRDefault="00AF4D12" w:rsidP="00033649">
            <w:pPr>
              <w:pStyle w:val="TableParagraph"/>
              <w:ind w:left="1397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Содержания</w:t>
            </w:r>
            <w:proofErr w:type="spellEnd"/>
            <w:r w:rsidRPr="00AF4D1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5" w:type="dxa"/>
          </w:tcPr>
          <w:p w14:paraId="3CD5AD84" w14:textId="77777777" w:rsidR="00AF4D12" w:rsidRPr="00AF4D12" w:rsidRDefault="00AF4D12" w:rsidP="00033649">
            <w:pPr>
              <w:pStyle w:val="TableParagraph"/>
              <w:ind w:left="485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42" w:type="dxa"/>
          </w:tcPr>
          <w:p w14:paraId="6C6E867B" w14:textId="77777777" w:rsidR="00AF4D12" w:rsidRPr="00AF4D12" w:rsidRDefault="00AF4D12" w:rsidP="00033649">
            <w:pPr>
              <w:pStyle w:val="TableParagraph"/>
              <w:ind w:left="707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F4D12" w:rsidRPr="00AF4D12" w14:paraId="001BD8F1" w14:textId="77777777" w:rsidTr="009E7CE6">
        <w:trPr>
          <w:trHeight w:val="479"/>
        </w:trPr>
        <w:tc>
          <w:tcPr>
            <w:tcW w:w="9923" w:type="dxa"/>
            <w:gridSpan w:val="4"/>
          </w:tcPr>
          <w:p w14:paraId="50985C5A" w14:textId="77777777" w:rsidR="00AF4D12" w:rsidRPr="00AF4D12" w:rsidRDefault="00AF4D12" w:rsidP="00033649">
            <w:pPr>
              <w:pStyle w:val="TableParagraph"/>
              <w:spacing w:before="1" w:line="240" w:lineRule="auto"/>
              <w:ind w:left="10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4D12">
              <w:rPr>
                <w:b/>
                <w:spacing w:val="-2"/>
                <w:sz w:val="24"/>
                <w:szCs w:val="24"/>
              </w:rPr>
              <w:t>Организационно-аналитическая</w:t>
            </w:r>
            <w:proofErr w:type="spellEnd"/>
            <w:r w:rsidRPr="00AF4D12">
              <w:rPr>
                <w:b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AF4D12" w:rsidRPr="00AF4D12" w14:paraId="204939DF" w14:textId="77777777" w:rsidTr="009E7CE6">
        <w:trPr>
          <w:trHeight w:val="254"/>
        </w:trPr>
        <w:tc>
          <w:tcPr>
            <w:tcW w:w="845" w:type="dxa"/>
          </w:tcPr>
          <w:p w14:paraId="475E4CC6" w14:textId="77777777" w:rsidR="00AF4D12" w:rsidRPr="00AF4D12" w:rsidRDefault="00AF4D12" w:rsidP="00EC31AA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14:paraId="07B41CC1" w14:textId="77777777" w:rsidR="00AF4D12" w:rsidRPr="00AF4D12" w:rsidRDefault="00AF4D12" w:rsidP="0003364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Распределение</w:t>
            </w:r>
            <w:proofErr w:type="spellEnd"/>
            <w:r w:rsidRPr="00AF4D12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обязанностей</w:t>
            </w:r>
            <w:proofErr w:type="spellEnd"/>
          </w:p>
        </w:tc>
        <w:tc>
          <w:tcPr>
            <w:tcW w:w="1555" w:type="dxa"/>
          </w:tcPr>
          <w:p w14:paraId="23BFCB4B" w14:textId="34C010D9" w:rsidR="00AF4D12" w:rsidRPr="00EC31AA" w:rsidRDefault="00AF4D12" w:rsidP="00033649">
            <w:pPr>
              <w:pStyle w:val="TableParagraph"/>
              <w:spacing w:line="234" w:lineRule="exact"/>
              <w:ind w:left="10"/>
              <w:rPr>
                <w:sz w:val="24"/>
                <w:szCs w:val="24"/>
                <w:lang w:val="ru-RU"/>
              </w:rPr>
            </w:pPr>
            <w:r w:rsidRPr="00AF4D12">
              <w:rPr>
                <w:spacing w:val="-2"/>
                <w:sz w:val="24"/>
                <w:szCs w:val="24"/>
              </w:rPr>
              <w:t>0</w:t>
            </w:r>
            <w:r w:rsidR="00EC31AA">
              <w:rPr>
                <w:spacing w:val="-2"/>
                <w:sz w:val="24"/>
                <w:szCs w:val="24"/>
                <w:lang w:val="ru-RU"/>
              </w:rPr>
              <w:t>1</w:t>
            </w:r>
            <w:r w:rsidRPr="00AF4D12">
              <w:rPr>
                <w:spacing w:val="-2"/>
                <w:sz w:val="24"/>
                <w:szCs w:val="24"/>
              </w:rPr>
              <w:t>.09.202</w:t>
            </w:r>
            <w:r w:rsidR="00EC31AA">
              <w:rPr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2842" w:type="dxa"/>
          </w:tcPr>
          <w:p w14:paraId="0FE6B20C" w14:textId="77777777" w:rsidR="00AF4D12" w:rsidRPr="00AF4D12" w:rsidRDefault="00AF4D12" w:rsidP="00033649">
            <w:pPr>
              <w:pStyle w:val="TableParagraph"/>
              <w:spacing w:line="234" w:lineRule="exact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03F43382" w14:textId="77777777" w:rsidTr="009E7CE6">
        <w:trPr>
          <w:trHeight w:val="508"/>
        </w:trPr>
        <w:tc>
          <w:tcPr>
            <w:tcW w:w="845" w:type="dxa"/>
          </w:tcPr>
          <w:p w14:paraId="343DECBD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14:paraId="46AFE880" w14:textId="328CFDF5" w:rsidR="00AF4D12" w:rsidRPr="00AF4D12" w:rsidRDefault="00AF4D12" w:rsidP="000336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Составление</w:t>
            </w:r>
            <w:r w:rsidRPr="00AF4D12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графиков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приема</w:t>
            </w:r>
            <w:r w:rsidRPr="00AF4D1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пищи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каждым</w:t>
            </w:r>
          </w:p>
          <w:p w14:paraId="6577482B" w14:textId="77777777" w:rsidR="00AF4D12" w:rsidRPr="00AF4D12" w:rsidRDefault="00AF4D12" w:rsidP="00033649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классом,</w:t>
            </w:r>
            <w:r w:rsidRPr="00AF4D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группой</w:t>
            </w:r>
          </w:p>
        </w:tc>
        <w:tc>
          <w:tcPr>
            <w:tcW w:w="1555" w:type="dxa"/>
          </w:tcPr>
          <w:p w14:paraId="2C189960" w14:textId="5E408200" w:rsidR="00AF4D12" w:rsidRPr="00EC31AA" w:rsidRDefault="00AF4D12" w:rsidP="00033649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 w:rsidRPr="00AF4D12">
              <w:rPr>
                <w:spacing w:val="-2"/>
                <w:sz w:val="24"/>
                <w:szCs w:val="24"/>
              </w:rPr>
              <w:t>0</w:t>
            </w:r>
            <w:r w:rsidR="00EC31AA">
              <w:rPr>
                <w:spacing w:val="-2"/>
                <w:sz w:val="24"/>
                <w:szCs w:val="24"/>
                <w:lang w:val="ru-RU"/>
              </w:rPr>
              <w:t>1</w:t>
            </w:r>
            <w:r w:rsidRPr="00AF4D12">
              <w:rPr>
                <w:spacing w:val="-2"/>
                <w:sz w:val="24"/>
                <w:szCs w:val="24"/>
              </w:rPr>
              <w:t>.09.202</w:t>
            </w:r>
            <w:r w:rsidR="00EC31AA">
              <w:rPr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2842" w:type="dxa"/>
          </w:tcPr>
          <w:p w14:paraId="46C0C61A" w14:textId="77777777" w:rsidR="00AF4D12" w:rsidRPr="00AF4D12" w:rsidRDefault="00AF4D12" w:rsidP="00033649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14:paraId="6C7C9F32" w14:textId="77777777" w:rsidR="00AF4D12" w:rsidRPr="00AF4D12" w:rsidRDefault="00AF4D12" w:rsidP="00033649">
            <w:pPr>
              <w:pStyle w:val="TableParagraph"/>
              <w:spacing w:before="1" w:line="238" w:lineRule="exact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006D73AB" w14:textId="77777777" w:rsidTr="009E7CE6">
        <w:trPr>
          <w:trHeight w:val="758"/>
        </w:trPr>
        <w:tc>
          <w:tcPr>
            <w:tcW w:w="845" w:type="dxa"/>
          </w:tcPr>
          <w:p w14:paraId="4A68BCE5" w14:textId="77777777" w:rsidR="00AF4D12" w:rsidRPr="00AF4D12" w:rsidRDefault="00AF4D12" w:rsidP="00EC31AA">
            <w:pPr>
              <w:pStyle w:val="TableParagraph"/>
              <w:spacing w:line="245" w:lineRule="exact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681" w:type="dxa"/>
          </w:tcPr>
          <w:p w14:paraId="2F237FA6" w14:textId="49438626" w:rsidR="00AF4D12" w:rsidRPr="00AF4D12" w:rsidRDefault="00AF4D12" w:rsidP="00033649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Изучение</w:t>
            </w:r>
            <w:r w:rsidRPr="00AF4D1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контингента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воспитанников 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внесение предложений по обеспечению бесплатным</w:t>
            </w:r>
          </w:p>
          <w:p w14:paraId="7FE4D0B4" w14:textId="77777777" w:rsidR="00AF4D12" w:rsidRPr="00AF4D12" w:rsidRDefault="00AF4D12" w:rsidP="00033649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питанием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детей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ОВЗ,</w:t>
            </w:r>
            <w:r w:rsidRPr="00AF4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детей-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1555" w:type="dxa"/>
          </w:tcPr>
          <w:p w14:paraId="08277B96" w14:textId="77777777" w:rsidR="00AF4D12" w:rsidRPr="00AF4D12" w:rsidRDefault="00AF4D12" w:rsidP="00033649">
            <w:pPr>
              <w:pStyle w:val="TableParagraph"/>
              <w:spacing w:line="242" w:lineRule="auto"/>
              <w:ind w:left="10" w:right="232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 xml:space="preserve">В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учебного</w:t>
            </w:r>
            <w:proofErr w:type="spellEnd"/>
            <w:r w:rsidRPr="00AF4D12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6DBCD612" w14:textId="77777777" w:rsidR="00AF4D12" w:rsidRPr="00AF4D12" w:rsidRDefault="00AF4D12" w:rsidP="00033649">
            <w:pPr>
              <w:pStyle w:val="TableParagraph"/>
              <w:spacing w:line="245" w:lineRule="exact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699A514A" w14:textId="77777777" w:rsidTr="009E7CE6">
        <w:trPr>
          <w:trHeight w:val="757"/>
        </w:trPr>
        <w:tc>
          <w:tcPr>
            <w:tcW w:w="845" w:type="dxa"/>
          </w:tcPr>
          <w:p w14:paraId="01FB15CE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14:paraId="18803989" w14:textId="77777777" w:rsidR="00AF4D12" w:rsidRPr="00AF4D12" w:rsidRDefault="00AF4D12" w:rsidP="0003364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Выявление</w:t>
            </w:r>
            <w:r w:rsidRPr="00AF4D1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учащихся, нуждающихся</w:t>
            </w:r>
            <w:r w:rsidRPr="00AF4D1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в организации</w:t>
            </w:r>
            <w:r w:rsidRPr="00AF4D1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лечебного</w:t>
            </w:r>
            <w:r w:rsidRPr="00AF4D1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(диетического)</w:t>
            </w:r>
          </w:p>
          <w:p w14:paraId="0A2BF681" w14:textId="77777777" w:rsidR="00AF4D12" w:rsidRPr="00AF4D12" w:rsidRDefault="00AF4D12" w:rsidP="00033649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555" w:type="dxa"/>
          </w:tcPr>
          <w:p w14:paraId="539C60C2" w14:textId="77777777" w:rsidR="00AF4D12" w:rsidRPr="00AF4D12" w:rsidRDefault="00AF4D12" w:rsidP="00033649">
            <w:pPr>
              <w:pStyle w:val="TableParagraph"/>
              <w:spacing w:line="237" w:lineRule="auto"/>
              <w:ind w:left="10" w:right="232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 xml:space="preserve">В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учебного</w:t>
            </w:r>
            <w:proofErr w:type="spellEnd"/>
            <w:r w:rsidRPr="00AF4D12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3138C2EA" w14:textId="77777777" w:rsidR="00AF4D12" w:rsidRPr="00AF4D12" w:rsidRDefault="00AF4D12" w:rsidP="00033649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57967778" w14:textId="77777777" w:rsidTr="009E7CE6">
        <w:trPr>
          <w:trHeight w:val="1099"/>
        </w:trPr>
        <w:tc>
          <w:tcPr>
            <w:tcW w:w="845" w:type="dxa"/>
          </w:tcPr>
          <w:p w14:paraId="602D6C42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681" w:type="dxa"/>
          </w:tcPr>
          <w:p w14:paraId="499EFACA" w14:textId="0B090588" w:rsidR="00AF4D12" w:rsidRPr="00AF4D12" w:rsidRDefault="00AF4D12" w:rsidP="00033649">
            <w:pPr>
              <w:pStyle w:val="TableParagraph"/>
              <w:spacing w:line="240" w:lineRule="auto"/>
              <w:ind w:right="2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Осуществления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соблюдения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учащимися графика посещения столовой,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 xml:space="preserve">выполнения дежурными обязанностей в ходе дежурства в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555" w:type="dxa"/>
          </w:tcPr>
          <w:p w14:paraId="7307F6EA" w14:textId="77777777" w:rsidR="00AF4D12" w:rsidRPr="00AF4D12" w:rsidRDefault="00AF4D12" w:rsidP="00033649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42" w:type="dxa"/>
          </w:tcPr>
          <w:p w14:paraId="13985F8E" w14:textId="77777777" w:rsidR="00AF4D12" w:rsidRPr="00AF4D12" w:rsidRDefault="00AF4D12" w:rsidP="00033649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44CC037C" w14:textId="77777777" w:rsidTr="009E7CE6">
        <w:trPr>
          <w:trHeight w:val="1771"/>
        </w:trPr>
        <w:tc>
          <w:tcPr>
            <w:tcW w:w="845" w:type="dxa"/>
          </w:tcPr>
          <w:p w14:paraId="427208DD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681" w:type="dxa"/>
          </w:tcPr>
          <w:p w14:paraId="2BCAF10F" w14:textId="77777777" w:rsidR="00AF4D12" w:rsidRPr="00AF4D12" w:rsidRDefault="00AF4D12" w:rsidP="0003364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Контроль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за</w:t>
            </w:r>
            <w:r w:rsidRPr="00AF4D1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выполнением</w:t>
            </w:r>
            <w:r w:rsidRPr="00AF4D1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гигиенических требований к содержанию помещений,</w:t>
            </w:r>
          </w:p>
          <w:p w14:paraId="319FA14A" w14:textId="6D585C1E" w:rsidR="00AF4D12" w:rsidRPr="00AF4D12" w:rsidRDefault="00AF4D12" w:rsidP="00AF4D12">
            <w:pPr>
              <w:pStyle w:val="TableParagraph"/>
              <w:spacing w:line="240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оборудование,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инвентаря,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посуды;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соблюдением персоналом правил производственной санитарии,</w:t>
            </w:r>
            <w:r w:rsidRPr="00AF4D1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а</w:t>
            </w:r>
            <w:r w:rsidRPr="00AF4D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также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сроков</w:t>
            </w:r>
            <w:r w:rsidRPr="00AF4D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годности(хранения)</w:t>
            </w:r>
            <w:r w:rsidRPr="00AF4D1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условий хранения пищевых продуктов</w:t>
            </w:r>
            <w:r w:rsidRPr="00AF4D12">
              <w:rPr>
                <w:sz w:val="24"/>
                <w:szCs w:val="24"/>
                <w:lang w:val="ru-RU"/>
              </w:rPr>
              <w:tab/>
            </w:r>
            <w:r w:rsidRPr="00AF4D12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AF4D12">
              <w:rPr>
                <w:sz w:val="24"/>
                <w:szCs w:val="24"/>
                <w:lang w:val="ru-RU"/>
              </w:rPr>
              <w:t>продовольственного сырья</w:t>
            </w:r>
          </w:p>
        </w:tc>
        <w:tc>
          <w:tcPr>
            <w:tcW w:w="1555" w:type="dxa"/>
          </w:tcPr>
          <w:p w14:paraId="53FB6A0D" w14:textId="77777777" w:rsidR="00AF4D12" w:rsidRPr="00AF4D12" w:rsidRDefault="00AF4D12" w:rsidP="00033649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42" w:type="dxa"/>
          </w:tcPr>
          <w:p w14:paraId="6F204A37" w14:textId="77777777" w:rsidR="00AF4D12" w:rsidRPr="00AF4D12" w:rsidRDefault="00AF4D12" w:rsidP="00033649">
            <w:pPr>
              <w:pStyle w:val="TableParagraph"/>
              <w:spacing w:line="237" w:lineRule="auto"/>
              <w:ind w:left="6" w:right="1015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48028DC3" w14:textId="77777777" w:rsidTr="009E7CE6">
        <w:trPr>
          <w:trHeight w:val="710"/>
        </w:trPr>
        <w:tc>
          <w:tcPr>
            <w:tcW w:w="845" w:type="dxa"/>
          </w:tcPr>
          <w:p w14:paraId="61AE8E47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681" w:type="dxa"/>
          </w:tcPr>
          <w:p w14:paraId="009518A8" w14:textId="77777777" w:rsidR="00AF4D12" w:rsidRPr="00AF4D12" w:rsidRDefault="00AF4D12" w:rsidP="00033649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AF4D12">
              <w:rPr>
                <w:spacing w:val="-2"/>
                <w:sz w:val="24"/>
                <w:szCs w:val="24"/>
                <w:lang w:val="ru-RU"/>
              </w:rPr>
              <w:t>Своевременное</w:t>
            </w:r>
            <w:r w:rsidRPr="00AF4D1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обновление</w:t>
            </w:r>
          </w:p>
          <w:p w14:paraId="72DF96DB" w14:textId="47C902D2" w:rsidR="00AF4D12" w:rsidRPr="00AF4D12" w:rsidRDefault="00AF4D12" w:rsidP="00033649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рубрики</w:t>
            </w:r>
            <w:r w:rsidRPr="00AF4D1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«Организации</w:t>
            </w:r>
            <w:r w:rsidRPr="00AF4D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питания»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на</w:t>
            </w:r>
            <w:r w:rsidRPr="00AF4D1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сайте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МБОУ</w:t>
            </w:r>
          </w:p>
        </w:tc>
        <w:tc>
          <w:tcPr>
            <w:tcW w:w="1555" w:type="dxa"/>
          </w:tcPr>
          <w:p w14:paraId="06AB47C0" w14:textId="77777777" w:rsidR="00AF4D12" w:rsidRPr="00AF4D12" w:rsidRDefault="00AF4D12" w:rsidP="00033649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42" w:type="dxa"/>
          </w:tcPr>
          <w:p w14:paraId="73EC36E3" w14:textId="77777777" w:rsidR="00AF4D12" w:rsidRPr="00AF4D12" w:rsidRDefault="00AF4D12" w:rsidP="00033649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0B09366B" w14:textId="77777777" w:rsidTr="009E7CE6">
        <w:trPr>
          <w:trHeight w:val="504"/>
        </w:trPr>
        <w:tc>
          <w:tcPr>
            <w:tcW w:w="845" w:type="dxa"/>
          </w:tcPr>
          <w:p w14:paraId="25054FE0" w14:textId="77777777" w:rsidR="00AF4D12" w:rsidRPr="00AF4D12" w:rsidRDefault="00AF4D12" w:rsidP="00EC31AA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681" w:type="dxa"/>
          </w:tcPr>
          <w:p w14:paraId="57D61CA4" w14:textId="77777777" w:rsidR="00AF4D12" w:rsidRPr="00AF4D12" w:rsidRDefault="00AF4D12" w:rsidP="00033649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Заседание</w:t>
            </w:r>
            <w:proofErr w:type="spellEnd"/>
            <w:r w:rsidRPr="00AF4D1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555" w:type="dxa"/>
          </w:tcPr>
          <w:p w14:paraId="4C15985E" w14:textId="77777777" w:rsidR="00AF4D12" w:rsidRPr="00AF4D12" w:rsidRDefault="00AF4D12" w:rsidP="00033649">
            <w:pPr>
              <w:pStyle w:val="TableParagraph"/>
              <w:spacing w:line="250" w:lineRule="exact"/>
              <w:ind w:left="10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>1</w:t>
            </w:r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раз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42" w:type="dxa"/>
          </w:tcPr>
          <w:p w14:paraId="7383315A" w14:textId="77777777" w:rsidR="00AF4D12" w:rsidRPr="00AF4D12" w:rsidRDefault="00AF4D12" w:rsidP="00033649">
            <w:pPr>
              <w:pStyle w:val="TableParagraph"/>
              <w:spacing w:line="250" w:lineRule="exact"/>
              <w:ind w:left="6" w:right="1015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62E2DE47" w14:textId="77777777" w:rsidTr="009E7CE6">
        <w:trPr>
          <w:trHeight w:val="575"/>
        </w:trPr>
        <w:tc>
          <w:tcPr>
            <w:tcW w:w="845" w:type="dxa"/>
          </w:tcPr>
          <w:p w14:paraId="7B796FEC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681" w:type="dxa"/>
          </w:tcPr>
          <w:p w14:paraId="7CC7B4C1" w14:textId="057E1AD1" w:rsidR="00AF4D12" w:rsidRPr="00AF4D12" w:rsidRDefault="00AF4D12" w:rsidP="00033649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Анкетирование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учащихся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и</w:t>
            </w:r>
            <w:r w:rsidRPr="00AF4D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их</w:t>
            </w:r>
            <w:r w:rsidRPr="00AF4D1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родителей</w:t>
            </w:r>
            <w:r w:rsidRPr="00AF4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 вопросам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организации питания</w:t>
            </w:r>
          </w:p>
        </w:tc>
        <w:tc>
          <w:tcPr>
            <w:tcW w:w="1555" w:type="dxa"/>
          </w:tcPr>
          <w:p w14:paraId="146E526B" w14:textId="77777777" w:rsidR="00AF4D12" w:rsidRPr="00AF4D12" w:rsidRDefault="00AF4D12" w:rsidP="00033649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Декабрь</w:t>
            </w:r>
            <w:proofErr w:type="spellEnd"/>
            <w:r w:rsidRPr="00AF4D12">
              <w:rPr>
                <w:sz w:val="24"/>
                <w:szCs w:val="24"/>
              </w:rPr>
              <w:t>,</w:t>
            </w:r>
            <w:r w:rsidRPr="00AF4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2" w:type="dxa"/>
          </w:tcPr>
          <w:p w14:paraId="675C818D" w14:textId="77777777" w:rsidR="00AF4D12" w:rsidRPr="00AF4D12" w:rsidRDefault="00AF4D12" w:rsidP="00033649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AF4D12" w:rsidRPr="00AF4D12" w14:paraId="64116D0D" w14:textId="77777777" w:rsidTr="009E7CE6">
        <w:trPr>
          <w:trHeight w:val="546"/>
        </w:trPr>
        <w:tc>
          <w:tcPr>
            <w:tcW w:w="845" w:type="dxa"/>
          </w:tcPr>
          <w:p w14:paraId="347644C0" w14:textId="77777777" w:rsidR="00AF4D12" w:rsidRPr="00AF4D12" w:rsidRDefault="00AF4D12" w:rsidP="00EC31AA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681" w:type="dxa"/>
          </w:tcPr>
          <w:p w14:paraId="3838565D" w14:textId="77777777" w:rsidR="00AF4D12" w:rsidRPr="00AF4D12" w:rsidRDefault="00AF4D12" w:rsidP="00033649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Изучение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уровня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сформированности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культуры здорового питания у учащихся</w:t>
            </w:r>
          </w:p>
        </w:tc>
        <w:tc>
          <w:tcPr>
            <w:tcW w:w="1555" w:type="dxa"/>
          </w:tcPr>
          <w:p w14:paraId="6455F4BE" w14:textId="77777777" w:rsidR="00AF4D12" w:rsidRPr="00AF4D12" w:rsidRDefault="00AF4D12" w:rsidP="00033649">
            <w:pPr>
              <w:pStyle w:val="TableParagraph"/>
              <w:spacing w:line="244" w:lineRule="exact"/>
              <w:ind w:left="10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509AF763" w14:textId="0C197107" w:rsidR="00AF4D12" w:rsidRPr="00AF4D12" w:rsidRDefault="00AF4D12" w:rsidP="00033649">
            <w:pPr>
              <w:pStyle w:val="TableParagraph"/>
              <w:spacing w:line="244" w:lineRule="exact"/>
              <w:ind w:left="6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z w:val="24"/>
                <w:szCs w:val="24"/>
              </w:rPr>
              <w:t>Классные</w:t>
            </w:r>
            <w:proofErr w:type="spellEnd"/>
            <w:r w:rsidRPr="00AF4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, воспитатели</w:t>
            </w:r>
          </w:p>
        </w:tc>
      </w:tr>
      <w:tr w:rsidR="00AF4D12" w:rsidRPr="00AF4D12" w14:paraId="654DE755" w14:textId="77777777" w:rsidTr="009E7CE6">
        <w:trPr>
          <w:trHeight w:val="504"/>
        </w:trPr>
        <w:tc>
          <w:tcPr>
            <w:tcW w:w="9923" w:type="dxa"/>
            <w:gridSpan w:val="4"/>
          </w:tcPr>
          <w:p w14:paraId="0B916EA2" w14:textId="77777777" w:rsidR="00AF4D12" w:rsidRPr="00AF4D12" w:rsidRDefault="00AF4D12" w:rsidP="00EC31AA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F4D12">
              <w:rPr>
                <w:b/>
                <w:sz w:val="24"/>
                <w:szCs w:val="24"/>
              </w:rPr>
              <w:t>Сотрудничество</w:t>
            </w:r>
            <w:proofErr w:type="spellEnd"/>
            <w:r w:rsidRPr="00AF4D1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F4D12">
              <w:rPr>
                <w:b/>
                <w:sz w:val="24"/>
                <w:szCs w:val="24"/>
              </w:rPr>
              <w:t>с</w:t>
            </w:r>
            <w:r w:rsidRPr="00AF4D12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AF4D1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</w:tr>
      <w:tr w:rsidR="00AF4D12" w:rsidRPr="00AF4D12" w14:paraId="00E9FE1F" w14:textId="77777777" w:rsidTr="009E7CE6">
        <w:trPr>
          <w:trHeight w:val="1464"/>
        </w:trPr>
        <w:tc>
          <w:tcPr>
            <w:tcW w:w="845" w:type="dxa"/>
          </w:tcPr>
          <w:p w14:paraId="78B0A7B4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681" w:type="dxa"/>
          </w:tcPr>
          <w:p w14:paraId="2C1E9FF3" w14:textId="5EC00144" w:rsidR="00AF4D12" w:rsidRPr="00AF4D12" w:rsidRDefault="00AF4D12" w:rsidP="00033649">
            <w:pPr>
              <w:pStyle w:val="TableParagraph"/>
              <w:spacing w:line="240" w:lineRule="auto"/>
              <w:ind w:right="521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Совместный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контроль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организации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питания: соблюдение графика питания,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наличие контрольной порции,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сервировки стола.</w:t>
            </w:r>
          </w:p>
          <w:p w14:paraId="2DEAF4FC" w14:textId="77777777" w:rsidR="00AF4D12" w:rsidRPr="00AF4D12" w:rsidRDefault="00AF4D12" w:rsidP="00033649">
            <w:pPr>
              <w:pStyle w:val="TableParagraph"/>
              <w:spacing w:line="240" w:lineRule="auto"/>
              <w:ind w:right="699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Работа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освоению</w:t>
            </w:r>
            <w:r w:rsidRPr="00AF4D1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культурно- гигиенических навыков.</w:t>
            </w:r>
          </w:p>
        </w:tc>
        <w:tc>
          <w:tcPr>
            <w:tcW w:w="1555" w:type="dxa"/>
          </w:tcPr>
          <w:p w14:paraId="29C53ADE" w14:textId="77777777" w:rsidR="00AF4D12" w:rsidRPr="00AF4D12" w:rsidRDefault="00AF4D12" w:rsidP="00033649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42" w:type="dxa"/>
          </w:tcPr>
          <w:p w14:paraId="0E702FE4" w14:textId="77777777" w:rsidR="00AF4D12" w:rsidRPr="00AF4D12" w:rsidRDefault="00AF4D12" w:rsidP="00033649">
            <w:pPr>
              <w:pStyle w:val="TableParagraph"/>
              <w:spacing w:line="242" w:lineRule="auto"/>
              <w:ind w:left="6" w:right="93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72C9093C" w14:textId="77777777" w:rsidTr="009E7CE6">
        <w:trPr>
          <w:trHeight w:val="853"/>
        </w:trPr>
        <w:tc>
          <w:tcPr>
            <w:tcW w:w="845" w:type="dxa"/>
          </w:tcPr>
          <w:p w14:paraId="2BC698E5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681" w:type="dxa"/>
          </w:tcPr>
          <w:p w14:paraId="7CE4546B" w14:textId="77777777" w:rsidR="00AF4D12" w:rsidRPr="00AF4D12" w:rsidRDefault="00AF4D12" w:rsidP="00033649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Выпуск</w:t>
            </w:r>
            <w:r w:rsidRPr="00AF4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бюллетеней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для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родителей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</w:t>
            </w:r>
            <w:r w:rsidRPr="00AF4D1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правилах здорового питания с</w:t>
            </w:r>
          </w:p>
          <w:p w14:paraId="5E87804C" w14:textId="4088CDEA" w:rsidR="00AF4D12" w:rsidRPr="00AF4D12" w:rsidRDefault="00AF4D12" w:rsidP="00033649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последующим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размещением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на</w:t>
            </w:r>
            <w:r w:rsidRPr="00AF4D1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сайте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МБОУ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555" w:type="dxa"/>
          </w:tcPr>
          <w:p w14:paraId="0F51C9BD" w14:textId="77777777" w:rsidR="00AF4D12" w:rsidRPr="00AF4D12" w:rsidRDefault="00AF4D12" w:rsidP="00033649">
            <w:pPr>
              <w:pStyle w:val="TableParagraph"/>
              <w:ind w:left="10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>1</w:t>
            </w:r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раз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2" w:type="dxa"/>
          </w:tcPr>
          <w:p w14:paraId="4FB5213D" w14:textId="77777777" w:rsidR="00AF4D12" w:rsidRPr="00AF4D12" w:rsidRDefault="00AF4D12" w:rsidP="00033649">
            <w:pPr>
              <w:pStyle w:val="TableParagraph"/>
              <w:spacing w:line="242" w:lineRule="auto"/>
              <w:ind w:left="6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AF4D12" w:rsidRPr="00AF4D12" w14:paraId="4A59DC52" w14:textId="77777777" w:rsidTr="009E7CE6">
        <w:trPr>
          <w:trHeight w:val="1142"/>
        </w:trPr>
        <w:tc>
          <w:tcPr>
            <w:tcW w:w="845" w:type="dxa"/>
          </w:tcPr>
          <w:p w14:paraId="2574281A" w14:textId="77777777" w:rsidR="00AF4D12" w:rsidRPr="00AF4D12" w:rsidRDefault="00AF4D12" w:rsidP="00EC31AA">
            <w:pPr>
              <w:pStyle w:val="TableParagraph"/>
              <w:jc w:val="center"/>
              <w:rPr>
                <w:sz w:val="24"/>
                <w:szCs w:val="24"/>
              </w:rPr>
            </w:pPr>
            <w:r w:rsidRPr="00AF4D12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81" w:type="dxa"/>
          </w:tcPr>
          <w:p w14:paraId="74333719" w14:textId="01ED8F0F" w:rsidR="00AF4D12" w:rsidRPr="00AF4D12" w:rsidRDefault="00AF4D12" w:rsidP="00033649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Включение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в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повестку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классных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групповых </w:t>
            </w:r>
            <w:r w:rsidRPr="00AF4D12">
              <w:rPr>
                <w:sz w:val="24"/>
                <w:szCs w:val="24"/>
                <w:lang w:val="ru-RU"/>
              </w:rPr>
              <w:t xml:space="preserve"> родительских</w:t>
            </w:r>
            <w:proofErr w:type="gramEnd"/>
            <w:r w:rsidRPr="00AF4D1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собраний вопроса</w:t>
            </w:r>
          </w:p>
          <w:p w14:paraId="6BD5A920" w14:textId="1195E208" w:rsidR="00AF4D12" w:rsidRPr="00AF4D12" w:rsidRDefault="00AF4D12" w:rsidP="00033649">
            <w:pPr>
              <w:pStyle w:val="TableParagraph"/>
              <w:spacing w:line="237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«Рациональное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питание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соблюдение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режима дня –</w:t>
            </w:r>
            <w:r w:rsidRPr="00AF4D1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основы здоровья детей».</w:t>
            </w:r>
          </w:p>
        </w:tc>
        <w:tc>
          <w:tcPr>
            <w:tcW w:w="1555" w:type="dxa"/>
          </w:tcPr>
          <w:p w14:paraId="7EC611F4" w14:textId="77777777" w:rsidR="00AF4D12" w:rsidRPr="00AF4D12" w:rsidRDefault="00AF4D12" w:rsidP="00033649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2" w:type="dxa"/>
          </w:tcPr>
          <w:p w14:paraId="0FABBC0C" w14:textId="0850D05F" w:rsidR="00AF4D12" w:rsidRPr="00AF4D12" w:rsidRDefault="00AF4D12" w:rsidP="00033649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Классные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руководители 1-</w:t>
            </w:r>
            <w:r>
              <w:rPr>
                <w:sz w:val="24"/>
                <w:szCs w:val="24"/>
                <w:lang w:val="ru-RU"/>
              </w:rPr>
              <w:t>4</w:t>
            </w:r>
            <w:r w:rsidRPr="00AF4D12">
              <w:rPr>
                <w:sz w:val="24"/>
                <w:szCs w:val="24"/>
                <w:lang w:val="ru-RU"/>
              </w:rPr>
              <w:t xml:space="preserve"> классов</w:t>
            </w:r>
            <w:r>
              <w:rPr>
                <w:sz w:val="24"/>
                <w:szCs w:val="24"/>
                <w:lang w:val="ru-RU"/>
              </w:rPr>
              <w:t xml:space="preserve"> и воспитатели дошкольных групп</w:t>
            </w:r>
          </w:p>
        </w:tc>
      </w:tr>
      <w:tr w:rsidR="009E7CE6" w:rsidRPr="00AF4D12" w14:paraId="3D13A6B6" w14:textId="77777777" w:rsidTr="009E7CE6">
        <w:trPr>
          <w:trHeight w:val="433"/>
        </w:trPr>
        <w:tc>
          <w:tcPr>
            <w:tcW w:w="9923" w:type="dxa"/>
            <w:gridSpan w:val="4"/>
          </w:tcPr>
          <w:p w14:paraId="1CA33ACE" w14:textId="53AD8CB8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jc w:val="center"/>
              <w:rPr>
                <w:sz w:val="24"/>
                <w:szCs w:val="24"/>
                <w:lang w:val="ru-RU"/>
              </w:rPr>
            </w:pPr>
            <w:r w:rsidRPr="00AF4D12">
              <w:rPr>
                <w:b/>
                <w:sz w:val="24"/>
                <w:szCs w:val="24"/>
                <w:lang w:val="ru-RU"/>
              </w:rPr>
              <w:t>Работа</w:t>
            </w:r>
            <w:r w:rsidRPr="00AF4D1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b/>
                <w:sz w:val="24"/>
                <w:szCs w:val="24"/>
                <w:lang w:val="ru-RU"/>
              </w:rPr>
              <w:t>по</w:t>
            </w:r>
            <w:r w:rsidRPr="00AF4D1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b/>
                <w:sz w:val="24"/>
                <w:szCs w:val="24"/>
                <w:lang w:val="ru-RU"/>
              </w:rPr>
              <w:t>пропаганде</w:t>
            </w:r>
            <w:r w:rsidRPr="00AF4D1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b/>
                <w:sz w:val="24"/>
                <w:szCs w:val="24"/>
                <w:lang w:val="ru-RU"/>
              </w:rPr>
              <w:t>здорового</w:t>
            </w:r>
            <w:r w:rsidRPr="00AF4D1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b/>
                <w:sz w:val="24"/>
                <w:szCs w:val="24"/>
                <w:lang w:val="ru-RU"/>
              </w:rPr>
              <w:t>питания,</w:t>
            </w:r>
            <w:r w:rsidRPr="00AF4D1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b/>
                <w:sz w:val="24"/>
                <w:szCs w:val="24"/>
                <w:lang w:val="ru-RU"/>
              </w:rPr>
              <w:t>культуры здорового питания учащихся</w:t>
            </w:r>
            <w:r>
              <w:rPr>
                <w:b/>
                <w:sz w:val="24"/>
                <w:szCs w:val="24"/>
                <w:lang w:val="ru-RU"/>
              </w:rPr>
              <w:t xml:space="preserve"> и воспитанников</w:t>
            </w:r>
          </w:p>
        </w:tc>
      </w:tr>
      <w:tr w:rsidR="009E7CE6" w:rsidRPr="00AF4D12" w14:paraId="47CF7652" w14:textId="77777777" w:rsidTr="009E7CE6">
        <w:trPr>
          <w:trHeight w:val="1142"/>
        </w:trPr>
        <w:tc>
          <w:tcPr>
            <w:tcW w:w="845" w:type="dxa"/>
          </w:tcPr>
          <w:p w14:paraId="605E3026" w14:textId="2824905D" w:rsidR="009E7CE6" w:rsidRPr="009E7CE6" w:rsidRDefault="009E7CE6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F4D12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681" w:type="dxa"/>
          </w:tcPr>
          <w:p w14:paraId="1869F8E0" w14:textId="1DC2FF67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Проведение тематических классных часов по вопросам</w:t>
            </w:r>
            <w:r w:rsidRPr="00AF4D1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формирования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культуры</w:t>
            </w:r>
            <w:r w:rsidRPr="00AF4D1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 xml:space="preserve">здорового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питания</w:t>
            </w:r>
            <w:r>
              <w:rPr>
                <w:spacing w:val="-2"/>
                <w:sz w:val="24"/>
                <w:szCs w:val="24"/>
                <w:lang w:val="ru-RU"/>
              </w:rPr>
              <w:t>, занятий в дошкольных группах</w:t>
            </w:r>
          </w:p>
        </w:tc>
        <w:tc>
          <w:tcPr>
            <w:tcW w:w="1555" w:type="dxa"/>
          </w:tcPr>
          <w:p w14:paraId="347D5F66" w14:textId="5CCCCE0F" w:rsidR="009E7CE6" w:rsidRPr="009E7CE6" w:rsidRDefault="009E7CE6" w:rsidP="009E7CE6">
            <w:pPr>
              <w:pStyle w:val="TableParagraph"/>
              <w:ind w:left="10"/>
              <w:rPr>
                <w:spacing w:val="-2"/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48C1A478" w14:textId="380A05C4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Классные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руководители 1-</w:t>
            </w:r>
            <w:r>
              <w:rPr>
                <w:sz w:val="24"/>
                <w:szCs w:val="24"/>
                <w:lang w:val="ru-RU"/>
              </w:rPr>
              <w:t>4</w:t>
            </w:r>
            <w:r w:rsidRPr="00AF4D12">
              <w:rPr>
                <w:sz w:val="24"/>
                <w:szCs w:val="24"/>
                <w:lang w:val="ru-RU"/>
              </w:rPr>
              <w:t xml:space="preserve"> классов</w:t>
            </w:r>
            <w:r>
              <w:rPr>
                <w:sz w:val="24"/>
                <w:szCs w:val="24"/>
                <w:lang w:val="ru-RU"/>
              </w:rPr>
              <w:t>, воспитатели дошкольных групп</w:t>
            </w:r>
          </w:p>
        </w:tc>
      </w:tr>
      <w:tr w:rsidR="009E7CE6" w:rsidRPr="00AF4D12" w14:paraId="4D122A01" w14:textId="77777777" w:rsidTr="009E7CE6">
        <w:trPr>
          <w:trHeight w:val="826"/>
        </w:trPr>
        <w:tc>
          <w:tcPr>
            <w:tcW w:w="845" w:type="dxa"/>
          </w:tcPr>
          <w:p w14:paraId="153B7291" w14:textId="738C14C1" w:rsidR="009E7CE6" w:rsidRPr="009E7CE6" w:rsidRDefault="009E7CE6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F4D12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681" w:type="dxa"/>
          </w:tcPr>
          <w:p w14:paraId="6005272C" w14:textId="77777777" w:rsidR="009E7CE6" w:rsidRPr="00AF4D12" w:rsidRDefault="009E7CE6" w:rsidP="009E7CE6">
            <w:pPr>
              <w:pStyle w:val="TableParagraph"/>
              <w:spacing w:line="237" w:lineRule="auto"/>
              <w:ind w:left="9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Изучение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теоретических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практических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основ правильного питания в</w:t>
            </w:r>
            <w:r w:rsidRPr="00AF4D1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рамках</w:t>
            </w:r>
          </w:p>
          <w:p w14:paraId="24A6EEEF" w14:textId="40BCB4F3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общеобразовательных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предмето</w:t>
            </w:r>
            <w:r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555" w:type="dxa"/>
          </w:tcPr>
          <w:p w14:paraId="3328FA87" w14:textId="2276B2AF" w:rsidR="009E7CE6" w:rsidRPr="009E7CE6" w:rsidRDefault="009E7CE6" w:rsidP="009E7CE6">
            <w:pPr>
              <w:pStyle w:val="TableParagraph"/>
              <w:ind w:left="10"/>
              <w:rPr>
                <w:spacing w:val="-2"/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461FCD42" w14:textId="3EB1A656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9E7CE6" w:rsidRPr="00AF4D12" w14:paraId="2D789B6F" w14:textId="77777777" w:rsidTr="009E7CE6">
        <w:trPr>
          <w:trHeight w:val="389"/>
        </w:trPr>
        <w:tc>
          <w:tcPr>
            <w:tcW w:w="845" w:type="dxa"/>
          </w:tcPr>
          <w:p w14:paraId="0E397F7F" w14:textId="40470503" w:rsidR="009E7CE6" w:rsidRPr="009E7CE6" w:rsidRDefault="009E7CE6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AF4D12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681" w:type="dxa"/>
          </w:tcPr>
          <w:p w14:paraId="4EDCD83E" w14:textId="7F9820C6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Выставка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«Витаминная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азбука»</w:t>
            </w:r>
          </w:p>
        </w:tc>
        <w:tc>
          <w:tcPr>
            <w:tcW w:w="1555" w:type="dxa"/>
          </w:tcPr>
          <w:p w14:paraId="0960A9B4" w14:textId="0A2E4039" w:rsidR="009E7CE6" w:rsidRPr="009E7CE6" w:rsidRDefault="009E7CE6" w:rsidP="009E7CE6">
            <w:pPr>
              <w:pStyle w:val="TableParagraph"/>
              <w:ind w:left="1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42" w:type="dxa"/>
          </w:tcPr>
          <w:p w14:paraId="5C5B1670" w14:textId="2B627A96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Медицинская сестра</w:t>
            </w:r>
          </w:p>
        </w:tc>
      </w:tr>
      <w:tr w:rsidR="009E7CE6" w:rsidRPr="00AF4D12" w14:paraId="13708AB4" w14:textId="77777777" w:rsidTr="00CB310C">
        <w:trPr>
          <w:trHeight w:val="305"/>
        </w:trPr>
        <w:tc>
          <w:tcPr>
            <w:tcW w:w="9923" w:type="dxa"/>
            <w:gridSpan w:val="4"/>
          </w:tcPr>
          <w:p w14:paraId="010E0F60" w14:textId="4CF236B3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b/>
                <w:sz w:val="24"/>
                <w:szCs w:val="24"/>
              </w:rPr>
              <w:t>Контроль</w:t>
            </w:r>
            <w:proofErr w:type="spellEnd"/>
            <w:r w:rsidRPr="00AF4D12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z w:val="24"/>
                <w:szCs w:val="24"/>
              </w:rPr>
              <w:t>за</w:t>
            </w:r>
            <w:proofErr w:type="spellEnd"/>
            <w:r w:rsidRPr="00AF4D12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z w:val="24"/>
                <w:szCs w:val="24"/>
              </w:rPr>
              <w:t>организацией</w:t>
            </w:r>
            <w:proofErr w:type="spellEnd"/>
            <w:r w:rsidRPr="00AF4D1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pacing w:val="-2"/>
                <w:sz w:val="24"/>
                <w:szCs w:val="24"/>
              </w:rPr>
              <w:t>питания</w:t>
            </w:r>
            <w:proofErr w:type="spellEnd"/>
          </w:p>
        </w:tc>
      </w:tr>
      <w:tr w:rsidR="009E7CE6" w:rsidRPr="00AF4D12" w14:paraId="76E785C4" w14:textId="77777777" w:rsidTr="009E7CE6">
        <w:trPr>
          <w:trHeight w:val="435"/>
        </w:trPr>
        <w:tc>
          <w:tcPr>
            <w:tcW w:w="845" w:type="dxa"/>
          </w:tcPr>
          <w:p w14:paraId="3F2B35B6" w14:textId="3BD97269" w:rsidR="009E7CE6" w:rsidRPr="009E7CE6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4681" w:type="dxa"/>
          </w:tcPr>
          <w:p w14:paraId="77B8600E" w14:textId="1C53D385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Анализ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работы</w:t>
            </w:r>
            <w:r w:rsidRPr="00AF4D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организации</w:t>
            </w:r>
            <w:r w:rsidRPr="00AF4D1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555" w:type="dxa"/>
          </w:tcPr>
          <w:p w14:paraId="7749EA3A" w14:textId="56E652E8" w:rsidR="009E7CE6" w:rsidRPr="009E7CE6" w:rsidRDefault="009E7CE6" w:rsidP="009E7CE6">
            <w:pPr>
              <w:pStyle w:val="TableParagraph"/>
              <w:ind w:left="1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842" w:type="dxa"/>
          </w:tcPr>
          <w:p w14:paraId="69AB97B2" w14:textId="5D0773F5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9E7CE6" w:rsidRPr="00AF4D12" w14:paraId="0AFC385B" w14:textId="77777777" w:rsidTr="009E7CE6">
        <w:trPr>
          <w:trHeight w:val="429"/>
        </w:trPr>
        <w:tc>
          <w:tcPr>
            <w:tcW w:w="845" w:type="dxa"/>
          </w:tcPr>
          <w:p w14:paraId="4BC9148E" w14:textId="46E5003D" w:rsidR="009E7CE6" w:rsidRPr="009E7CE6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4681" w:type="dxa"/>
          </w:tcPr>
          <w:p w14:paraId="7C265756" w14:textId="01F86A81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z w:val="24"/>
                <w:szCs w:val="24"/>
              </w:rPr>
              <w:t>Проверка</w:t>
            </w:r>
            <w:proofErr w:type="spellEnd"/>
            <w:r w:rsidRPr="00AF4D1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соблюдения</w:t>
            </w:r>
            <w:proofErr w:type="spellEnd"/>
            <w:r w:rsidRPr="00AF4D1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личной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1555" w:type="dxa"/>
          </w:tcPr>
          <w:p w14:paraId="65F17095" w14:textId="321A8AF1" w:rsidR="009E7CE6" w:rsidRPr="009E7CE6" w:rsidRDefault="009E7CE6" w:rsidP="009E7CE6">
            <w:pPr>
              <w:pStyle w:val="TableParagraph"/>
              <w:ind w:left="10"/>
              <w:rPr>
                <w:spacing w:val="-2"/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7A78E528" w14:textId="3F50FC3F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попитанию</w:t>
            </w:r>
            <w:proofErr w:type="spellEnd"/>
          </w:p>
        </w:tc>
      </w:tr>
      <w:tr w:rsidR="009E7CE6" w:rsidRPr="00AF4D12" w14:paraId="00D0968B" w14:textId="77777777" w:rsidTr="009E7CE6">
        <w:trPr>
          <w:trHeight w:val="565"/>
        </w:trPr>
        <w:tc>
          <w:tcPr>
            <w:tcW w:w="845" w:type="dxa"/>
          </w:tcPr>
          <w:p w14:paraId="7CDED2E6" w14:textId="6E85AEF3" w:rsidR="009E7CE6" w:rsidRPr="009E7CE6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4681" w:type="dxa"/>
          </w:tcPr>
          <w:p w14:paraId="0B4DB313" w14:textId="20E9CC50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z w:val="24"/>
                <w:szCs w:val="24"/>
              </w:rPr>
              <w:t>Мониторинг</w:t>
            </w:r>
            <w:proofErr w:type="spellEnd"/>
            <w:r w:rsidRPr="00AF4D1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охвата</w:t>
            </w:r>
            <w:proofErr w:type="spellEnd"/>
            <w:r w:rsidRPr="00AF4D1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питанием</w:t>
            </w:r>
            <w:proofErr w:type="spellEnd"/>
            <w:r w:rsidRPr="00AF4D1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55" w:type="dxa"/>
          </w:tcPr>
          <w:p w14:paraId="3EDB9A92" w14:textId="444FE138" w:rsidR="009E7CE6" w:rsidRPr="009E7CE6" w:rsidRDefault="009E7CE6" w:rsidP="009E7CE6">
            <w:pPr>
              <w:pStyle w:val="TableParagraph"/>
              <w:ind w:left="1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42" w:type="dxa"/>
          </w:tcPr>
          <w:p w14:paraId="09C5B580" w14:textId="477FF81C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9E7CE6" w:rsidRPr="00AF4D12" w14:paraId="7246DC5D" w14:textId="77777777" w:rsidTr="009E7CE6">
        <w:trPr>
          <w:trHeight w:val="559"/>
        </w:trPr>
        <w:tc>
          <w:tcPr>
            <w:tcW w:w="845" w:type="dxa"/>
          </w:tcPr>
          <w:p w14:paraId="0BE73520" w14:textId="1857CD2E" w:rsidR="009E7CE6" w:rsidRPr="009E7CE6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4681" w:type="dxa"/>
          </w:tcPr>
          <w:p w14:paraId="3FEDD1EF" w14:textId="135E310D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Проверка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санитарного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состояния</w:t>
            </w:r>
            <w:r w:rsidRPr="00AF4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столовой</w:t>
            </w:r>
            <w:r w:rsidRPr="00AF4D12">
              <w:rPr>
                <w:sz w:val="24"/>
                <w:szCs w:val="24"/>
                <w:lang w:val="ru-RU"/>
              </w:rPr>
              <w:t xml:space="preserve"> и</w:t>
            </w:r>
            <w:r w:rsidRPr="00AF4D1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1555" w:type="dxa"/>
          </w:tcPr>
          <w:p w14:paraId="219B9857" w14:textId="1F8C8243" w:rsidR="009E7CE6" w:rsidRPr="009E7CE6" w:rsidRDefault="009E7CE6" w:rsidP="009E7CE6">
            <w:pPr>
              <w:pStyle w:val="TableParagraph"/>
              <w:ind w:left="10"/>
              <w:rPr>
                <w:spacing w:val="-2"/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69300543" w14:textId="6C6E0334" w:rsidR="009E7CE6" w:rsidRPr="009E7CE6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  <w:lang w:val="ru-RU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попитанию</w:t>
            </w:r>
            <w:proofErr w:type="spellEnd"/>
          </w:p>
        </w:tc>
      </w:tr>
      <w:tr w:rsidR="009E7CE6" w:rsidRPr="00AF4D12" w14:paraId="0F83F95D" w14:textId="77777777" w:rsidTr="009E7CE6">
        <w:trPr>
          <w:trHeight w:val="425"/>
        </w:trPr>
        <w:tc>
          <w:tcPr>
            <w:tcW w:w="845" w:type="dxa"/>
          </w:tcPr>
          <w:p w14:paraId="25D38263" w14:textId="3DFC79BD" w:rsidR="009E7CE6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4681" w:type="dxa"/>
          </w:tcPr>
          <w:p w14:paraId="3E3DE2B0" w14:textId="2C2292A5" w:rsidR="009E7CE6" w:rsidRPr="00AF4D12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Проверка</w:t>
            </w:r>
            <w:proofErr w:type="spellEnd"/>
            <w:r w:rsidRPr="00AF4D1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соответствия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ежедневного</w:t>
            </w:r>
            <w:proofErr w:type="spellEnd"/>
            <w:r w:rsidRPr="00AF4D12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1555" w:type="dxa"/>
          </w:tcPr>
          <w:p w14:paraId="672E41CB" w14:textId="45609D1B" w:rsidR="009E7CE6" w:rsidRPr="00AF4D12" w:rsidRDefault="009E7CE6" w:rsidP="009E7CE6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42" w:type="dxa"/>
          </w:tcPr>
          <w:p w14:paraId="749EEA00" w14:textId="2677F47E" w:rsidR="009E7CE6" w:rsidRPr="00AF4D12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попитанию</w:t>
            </w:r>
            <w:proofErr w:type="spellEnd"/>
          </w:p>
        </w:tc>
      </w:tr>
      <w:tr w:rsidR="009E7CE6" w:rsidRPr="00AF4D12" w14:paraId="146C9C82" w14:textId="77777777" w:rsidTr="00CB310C">
        <w:trPr>
          <w:trHeight w:val="703"/>
        </w:trPr>
        <w:tc>
          <w:tcPr>
            <w:tcW w:w="845" w:type="dxa"/>
          </w:tcPr>
          <w:p w14:paraId="07062FB5" w14:textId="69C3247C" w:rsidR="009E7CE6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4681" w:type="dxa"/>
          </w:tcPr>
          <w:p w14:paraId="1360EFC0" w14:textId="62EB5DE3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Проверка наличия и 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уборочного инвентаря,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моющих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дезинфицирующих</w:t>
            </w:r>
            <w:r w:rsidRPr="00AF4D1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555" w:type="dxa"/>
          </w:tcPr>
          <w:p w14:paraId="08DA46AF" w14:textId="7A7DBEAE" w:rsidR="009E7CE6" w:rsidRPr="00AF4D12" w:rsidRDefault="009E7CE6" w:rsidP="009E7CE6">
            <w:pPr>
              <w:pStyle w:val="TableParagraph"/>
              <w:ind w:left="10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 xml:space="preserve">2 </w:t>
            </w:r>
            <w:proofErr w:type="spellStart"/>
            <w:r w:rsidRPr="00AF4D12">
              <w:rPr>
                <w:sz w:val="24"/>
                <w:szCs w:val="24"/>
              </w:rPr>
              <w:t>раза</w:t>
            </w:r>
            <w:proofErr w:type="spellEnd"/>
            <w:r w:rsidRPr="00AF4D12">
              <w:rPr>
                <w:spacing w:val="-1"/>
                <w:sz w:val="24"/>
                <w:szCs w:val="24"/>
              </w:rPr>
              <w:t xml:space="preserve"> </w:t>
            </w: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42" w:type="dxa"/>
          </w:tcPr>
          <w:p w14:paraId="38D66850" w14:textId="450904A8" w:rsidR="009E7CE6" w:rsidRPr="00AF4D12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9E7CE6" w:rsidRPr="00AF4D12" w14:paraId="20D55BA0" w14:textId="77777777" w:rsidTr="00CB310C">
        <w:trPr>
          <w:trHeight w:val="818"/>
        </w:trPr>
        <w:tc>
          <w:tcPr>
            <w:tcW w:w="845" w:type="dxa"/>
          </w:tcPr>
          <w:p w14:paraId="25D657EE" w14:textId="1B6DA576" w:rsidR="009E7CE6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4681" w:type="dxa"/>
          </w:tcPr>
          <w:p w14:paraId="2AF817BC" w14:textId="480C8D15" w:rsidR="009E7CE6" w:rsidRPr="009E7CE6" w:rsidRDefault="009E7CE6" w:rsidP="009E7CE6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Проверка</w:t>
            </w:r>
            <w:r w:rsidRPr="00AF4D1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санитарного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состояния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пищеблока, работы</w:t>
            </w:r>
            <w:r w:rsidRPr="00AF4D1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  <w:lang w:val="ru-RU"/>
              </w:rPr>
              <w:t>бракеражной</w:t>
            </w:r>
            <w:proofErr w:type="spellEnd"/>
            <w:r w:rsidRPr="00AF4D12">
              <w:rPr>
                <w:sz w:val="24"/>
                <w:szCs w:val="24"/>
                <w:lang w:val="ru-RU"/>
              </w:rPr>
              <w:t xml:space="preserve"> комиссии с заполнением чек-листов</w:t>
            </w:r>
          </w:p>
        </w:tc>
        <w:tc>
          <w:tcPr>
            <w:tcW w:w="1555" w:type="dxa"/>
          </w:tcPr>
          <w:p w14:paraId="0AB34BB6" w14:textId="248D45F5" w:rsidR="009E7CE6" w:rsidRPr="00AF4D12" w:rsidRDefault="009E7CE6" w:rsidP="009E7CE6">
            <w:pPr>
              <w:pStyle w:val="TableParagraph"/>
              <w:ind w:left="10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 xml:space="preserve">2 </w:t>
            </w:r>
            <w:proofErr w:type="spellStart"/>
            <w:r w:rsidRPr="00AF4D12">
              <w:rPr>
                <w:sz w:val="24"/>
                <w:szCs w:val="24"/>
              </w:rPr>
              <w:t>раза</w:t>
            </w:r>
            <w:proofErr w:type="spellEnd"/>
            <w:r w:rsidRPr="00AF4D12">
              <w:rPr>
                <w:spacing w:val="-1"/>
                <w:sz w:val="24"/>
                <w:szCs w:val="24"/>
              </w:rPr>
              <w:t xml:space="preserve"> </w:t>
            </w: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42" w:type="dxa"/>
          </w:tcPr>
          <w:p w14:paraId="1B6C3260" w14:textId="5AC18DFC" w:rsidR="009E7CE6" w:rsidRPr="00AF4D12" w:rsidRDefault="009E7CE6" w:rsidP="009E7CE6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Члены</w:t>
            </w:r>
            <w:proofErr w:type="spellEnd"/>
            <w:r w:rsidRPr="00AF4D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попитанию</w:t>
            </w:r>
            <w:proofErr w:type="spellEnd"/>
          </w:p>
        </w:tc>
      </w:tr>
      <w:tr w:rsidR="00CB310C" w:rsidRPr="00AF4D12" w14:paraId="7A4916F2" w14:textId="77777777" w:rsidTr="00CB310C">
        <w:trPr>
          <w:trHeight w:val="537"/>
        </w:trPr>
        <w:tc>
          <w:tcPr>
            <w:tcW w:w="845" w:type="dxa"/>
          </w:tcPr>
          <w:p w14:paraId="74F2B86F" w14:textId="11B084F3" w:rsidR="00CB310C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4681" w:type="dxa"/>
          </w:tcPr>
          <w:p w14:paraId="49417268" w14:textId="77777777" w:rsidR="00CB310C" w:rsidRPr="00AF4D12" w:rsidRDefault="00CB310C" w:rsidP="00CB310C">
            <w:pPr>
              <w:pStyle w:val="TableParagraph"/>
              <w:tabs>
                <w:tab w:val="left" w:pos="3255"/>
              </w:tabs>
              <w:ind w:left="9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Проверка</w:t>
            </w:r>
            <w:r w:rsidRPr="00AF4D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графика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дежурства</w:t>
            </w:r>
            <w:r w:rsidRPr="00AF4D12">
              <w:rPr>
                <w:sz w:val="24"/>
                <w:szCs w:val="24"/>
                <w:lang w:val="ru-RU"/>
              </w:rPr>
              <w:tab/>
              <w:t>классов</w:t>
            </w:r>
            <w:r w:rsidRPr="00AF4D1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1E9A78A8" w14:textId="6ECEDBDE" w:rsidR="00CB310C" w:rsidRPr="00CB310C" w:rsidRDefault="00CB310C" w:rsidP="00CB310C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учителей в</w:t>
            </w:r>
            <w:r w:rsidRPr="00AF4D12">
              <w:rPr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pacing w:val="-2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555" w:type="dxa"/>
          </w:tcPr>
          <w:p w14:paraId="2713821A" w14:textId="10D5B68F" w:rsidR="00CB310C" w:rsidRPr="00AF4D12" w:rsidRDefault="00CB310C" w:rsidP="00CB310C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42" w:type="dxa"/>
          </w:tcPr>
          <w:p w14:paraId="3272D459" w14:textId="71C9366E" w:rsidR="00CB310C" w:rsidRPr="00AF4D12" w:rsidRDefault="00CB310C" w:rsidP="00CB310C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Заместитель</w:t>
            </w:r>
            <w:proofErr w:type="spellEnd"/>
            <w:r w:rsidRPr="00AF4D12">
              <w:rPr>
                <w:spacing w:val="79"/>
                <w:w w:val="15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директора</w:t>
            </w:r>
            <w:proofErr w:type="spellEnd"/>
          </w:p>
        </w:tc>
      </w:tr>
      <w:tr w:rsidR="00CB310C" w:rsidRPr="00AF4D12" w14:paraId="6B82441E" w14:textId="77777777" w:rsidTr="00CB310C">
        <w:trPr>
          <w:trHeight w:val="295"/>
        </w:trPr>
        <w:tc>
          <w:tcPr>
            <w:tcW w:w="9923" w:type="dxa"/>
            <w:gridSpan w:val="4"/>
          </w:tcPr>
          <w:p w14:paraId="772BEF25" w14:textId="038ADFBB" w:rsidR="00CB310C" w:rsidRPr="00AF4D12" w:rsidRDefault="00CB310C" w:rsidP="00CB310C">
            <w:pPr>
              <w:pStyle w:val="TableParagraph"/>
              <w:spacing w:line="242" w:lineRule="auto"/>
              <w:ind w:left="6" w:right="555"/>
              <w:jc w:val="center"/>
              <w:rPr>
                <w:sz w:val="24"/>
                <w:szCs w:val="24"/>
              </w:rPr>
            </w:pPr>
            <w:proofErr w:type="spellStart"/>
            <w:r w:rsidRPr="00AF4D12">
              <w:rPr>
                <w:b/>
                <w:sz w:val="24"/>
                <w:szCs w:val="24"/>
              </w:rPr>
              <w:t>Заседания</w:t>
            </w:r>
            <w:proofErr w:type="spellEnd"/>
            <w:r w:rsidRPr="00AF4D1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z w:val="24"/>
                <w:szCs w:val="24"/>
              </w:rPr>
              <w:t>Совета</w:t>
            </w:r>
            <w:proofErr w:type="spellEnd"/>
            <w:r w:rsidRPr="00AF4D12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z w:val="24"/>
                <w:szCs w:val="24"/>
              </w:rPr>
              <w:t>по</w:t>
            </w:r>
            <w:proofErr w:type="spellEnd"/>
            <w:r w:rsidRPr="00AF4D1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b/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CB310C" w:rsidRPr="00AF4D12" w14:paraId="276015D3" w14:textId="77777777" w:rsidTr="009E7CE6">
        <w:trPr>
          <w:trHeight w:val="1142"/>
        </w:trPr>
        <w:tc>
          <w:tcPr>
            <w:tcW w:w="845" w:type="dxa"/>
          </w:tcPr>
          <w:p w14:paraId="367FCC58" w14:textId="3321044B" w:rsidR="00CB310C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4681" w:type="dxa"/>
          </w:tcPr>
          <w:p w14:paraId="3DF5C36F" w14:textId="761ECB42" w:rsidR="00CB310C" w:rsidRPr="00AF4D12" w:rsidRDefault="00CB310C" w:rsidP="00CB310C">
            <w:pPr>
              <w:pStyle w:val="TableParagraph"/>
              <w:spacing w:line="237" w:lineRule="auto"/>
              <w:ind w:left="9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Нормативное-правовое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обеспечение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организации питания в 20</w:t>
            </w:r>
            <w:r>
              <w:rPr>
                <w:sz w:val="24"/>
                <w:szCs w:val="24"/>
                <w:lang w:val="ru-RU"/>
              </w:rPr>
              <w:t>2</w:t>
            </w:r>
            <w:r w:rsidR="00EC31A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/</w:t>
            </w:r>
            <w:r w:rsidRPr="00AF4D12">
              <w:rPr>
                <w:sz w:val="24"/>
                <w:szCs w:val="24"/>
                <w:lang w:val="ru-RU"/>
              </w:rPr>
              <w:t>202</w:t>
            </w:r>
            <w:r w:rsidR="00EC31AA">
              <w:rPr>
                <w:sz w:val="24"/>
                <w:szCs w:val="24"/>
                <w:lang w:val="ru-RU"/>
              </w:rPr>
              <w:t>6</w:t>
            </w:r>
            <w:r w:rsidRPr="00AF4D12">
              <w:rPr>
                <w:sz w:val="24"/>
                <w:szCs w:val="24"/>
                <w:lang w:val="ru-RU"/>
              </w:rPr>
              <w:t xml:space="preserve"> учебном году.</w:t>
            </w:r>
          </w:p>
          <w:p w14:paraId="5FCF0A28" w14:textId="185741B5" w:rsidR="00CB310C" w:rsidRPr="00AF4D12" w:rsidRDefault="00CB310C" w:rsidP="00CB310C">
            <w:pPr>
              <w:pStyle w:val="TableParagraph"/>
              <w:spacing w:line="242" w:lineRule="auto"/>
              <w:ind w:right="76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  <w:lang w:val="ru-RU"/>
              </w:rPr>
              <w:t>Обсуждение</w:t>
            </w:r>
            <w:r w:rsidRPr="00AF4D1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плана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работы</w:t>
            </w:r>
            <w:r w:rsidRPr="00AF4D1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Совета</w:t>
            </w:r>
            <w:r w:rsidRPr="00AF4D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 xml:space="preserve">питанию. </w:t>
            </w:r>
            <w:proofErr w:type="spellStart"/>
            <w:r w:rsidRPr="00AF4D12">
              <w:rPr>
                <w:sz w:val="24"/>
                <w:szCs w:val="24"/>
              </w:rPr>
              <w:t>Организация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осуществления</w:t>
            </w:r>
            <w:proofErr w:type="spellEnd"/>
            <w:r w:rsidRPr="00AF4D12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питания</w:t>
            </w:r>
            <w:proofErr w:type="spellEnd"/>
            <w:r w:rsidRPr="00AF4D12">
              <w:rPr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14:paraId="24C59798" w14:textId="66808210" w:rsidR="00CB310C" w:rsidRPr="00AF4D12" w:rsidRDefault="00CB310C" w:rsidP="00CB310C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2" w:type="dxa"/>
          </w:tcPr>
          <w:p w14:paraId="4B556DBF" w14:textId="6B0A7A53" w:rsidR="00CB310C" w:rsidRPr="00AF4D12" w:rsidRDefault="00CB310C" w:rsidP="00CB310C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CB310C" w:rsidRPr="00AF4D12" w14:paraId="10A6A239" w14:textId="77777777" w:rsidTr="00CB310C">
        <w:trPr>
          <w:trHeight w:val="593"/>
        </w:trPr>
        <w:tc>
          <w:tcPr>
            <w:tcW w:w="845" w:type="dxa"/>
          </w:tcPr>
          <w:p w14:paraId="0F47F836" w14:textId="0551A83C" w:rsidR="00CB310C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26</w:t>
            </w:r>
          </w:p>
        </w:tc>
        <w:tc>
          <w:tcPr>
            <w:tcW w:w="4681" w:type="dxa"/>
          </w:tcPr>
          <w:p w14:paraId="5709F779" w14:textId="0C03AC2E" w:rsidR="00CB310C" w:rsidRPr="00CB310C" w:rsidRDefault="00CB310C" w:rsidP="00CB310C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Работа</w:t>
            </w:r>
            <w:r w:rsidRPr="00AF4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классных</w:t>
            </w:r>
            <w:r w:rsidRPr="00AF4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руководителей</w:t>
            </w:r>
            <w:r w:rsidRPr="00AF4D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</w:t>
            </w:r>
            <w:r w:rsidRPr="00AF4D1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организации горячего питания в классах.</w:t>
            </w:r>
          </w:p>
        </w:tc>
        <w:tc>
          <w:tcPr>
            <w:tcW w:w="1555" w:type="dxa"/>
          </w:tcPr>
          <w:p w14:paraId="3467BE37" w14:textId="03F11517" w:rsidR="00CB310C" w:rsidRPr="00AF4D12" w:rsidRDefault="00CB310C" w:rsidP="00CB310C">
            <w:pPr>
              <w:pStyle w:val="TableParagraph"/>
              <w:ind w:left="10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учебного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0AF914FB" w14:textId="52C2C58E" w:rsidR="00CB310C" w:rsidRPr="00AF4D12" w:rsidRDefault="00CB310C" w:rsidP="00CB310C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CB310C" w:rsidRPr="00AF4D12" w14:paraId="1523D53F" w14:textId="77777777" w:rsidTr="00CB310C">
        <w:trPr>
          <w:trHeight w:val="698"/>
        </w:trPr>
        <w:tc>
          <w:tcPr>
            <w:tcW w:w="845" w:type="dxa"/>
          </w:tcPr>
          <w:p w14:paraId="40EAFF87" w14:textId="776C4F38" w:rsidR="00CB310C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4681" w:type="dxa"/>
          </w:tcPr>
          <w:p w14:paraId="1259B8B6" w14:textId="1521CD41" w:rsidR="00CB310C" w:rsidRPr="00CB310C" w:rsidRDefault="00CB310C" w:rsidP="00CB310C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Обсуждение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результатов</w:t>
            </w:r>
            <w:r w:rsidRPr="00AF4D1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анкетирования</w:t>
            </w:r>
            <w:r w:rsidRPr="00AF4D1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 вопросам организации питания</w:t>
            </w:r>
          </w:p>
        </w:tc>
        <w:tc>
          <w:tcPr>
            <w:tcW w:w="1555" w:type="dxa"/>
          </w:tcPr>
          <w:p w14:paraId="170FC95B" w14:textId="4CCBE2F8" w:rsidR="00CB310C" w:rsidRPr="00AF4D12" w:rsidRDefault="00CB310C" w:rsidP="00CB310C">
            <w:pPr>
              <w:pStyle w:val="TableParagraph"/>
              <w:ind w:left="10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учебного</w:t>
            </w:r>
            <w:proofErr w:type="spellEnd"/>
            <w:r w:rsidRPr="00AF4D12">
              <w:rPr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53AC541E" w14:textId="44CF3250" w:rsidR="00CB310C" w:rsidRPr="00AF4D12" w:rsidRDefault="00CB310C" w:rsidP="00CB310C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питанию</w:t>
            </w:r>
            <w:proofErr w:type="spellEnd"/>
          </w:p>
        </w:tc>
      </w:tr>
      <w:tr w:rsidR="00CB310C" w:rsidRPr="00AF4D12" w14:paraId="6C26EDDD" w14:textId="77777777" w:rsidTr="00CB310C">
        <w:trPr>
          <w:trHeight w:val="671"/>
        </w:trPr>
        <w:tc>
          <w:tcPr>
            <w:tcW w:w="845" w:type="dxa"/>
          </w:tcPr>
          <w:p w14:paraId="032DF956" w14:textId="4B69989B" w:rsidR="00CB310C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28</w:t>
            </w:r>
          </w:p>
        </w:tc>
        <w:tc>
          <w:tcPr>
            <w:tcW w:w="4681" w:type="dxa"/>
          </w:tcPr>
          <w:p w14:paraId="15C31743" w14:textId="5BCA0851" w:rsidR="00CB310C" w:rsidRPr="00AF4D12" w:rsidRDefault="00CB310C" w:rsidP="00CB310C">
            <w:pPr>
              <w:pStyle w:val="TableParagraph"/>
              <w:spacing w:line="242" w:lineRule="auto"/>
              <w:ind w:right="76"/>
              <w:rPr>
                <w:sz w:val="24"/>
                <w:szCs w:val="24"/>
              </w:rPr>
            </w:pPr>
            <w:proofErr w:type="spellStart"/>
            <w:r w:rsidRPr="00AF4D12">
              <w:rPr>
                <w:sz w:val="24"/>
                <w:szCs w:val="24"/>
              </w:rPr>
              <w:t>Работа</w:t>
            </w:r>
            <w:proofErr w:type="spellEnd"/>
            <w:r w:rsidRPr="00AF4D1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бракеражной</w:t>
            </w:r>
            <w:proofErr w:type="spellEnd"/>
            <w:r w:rsidRPr="00AF4D12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комиссии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55" w:type="dxa"/>
          </w:tcPr>
          <w:p w14:paraId="70AE02C9" w14:textId="77777777" w:rsidR="00CB310C" w:rsidRPr="00AF4D12" w:rsidRDefault="00CB310C" w:rsidP="00CB310C">
            <w:pPr>
              <w:pStyle w:val="TableParagraph"/>
              <w:ind w:left="9"/>
              <w:rPr>
                <w:sz w:val="24"/>
                <w:szCs w:val="24"/>
              </w:rPr>
            </w:pPr>
            <w:r w:rsidRPr="00AF4D12">
              <w:rPr>
                <w:sz w:val="24"/>
                <w:szCs w:val="24"/>
              </w:rPr>
              <w:t>В</w:t>
            </w:r>
            <w:r w:rsidRPr="00AF4D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z w:val="24"/>
                <w:szCs w:val="24"/>
              </w:rPr>
              <w:t>течение</w:t>
            </w:r>
            <w:proofErr w:type="spellEnd"/>
            <w:r w:rsidRPr="00AF4D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учебного</w:t>
            </w:r>
            <w:proofErr w:type="spellEnd"/>
          </w:p>
          <w:p w14:paraId="78600F99" w14:textId="5EADC06B" w:rsidR="00CB310C" w:rsidRPr="00AF4D12" w:rsidRDefault="00CB310C" w:rsidP="00CB310C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2" w:type="dxa"/>
          </w:tcPr>
          <w:p w14:paraId="4ABBBC2F" w14:textId="77777777" w:rsidR="00CB310C" w:rsidRPr="00AF4D12" w:rsidRDefault="00CB310C" w:rsidP="00CB310C">
            <w:pPr>
              <w:pStyle w:val="TableParagraph"/>
              <w:tabs>
                <w:tab w:val="left" w:pos="1517"/>
              </w:tabs>
              <w:ind w:right="-15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Председатель</w:t>
            </w:r>
            <w:proofErr w:type="spellEnd"/>
            <w:r w:rsidRPr="00AF4D12">
              <w:rPr>
                <w:sz w:val="24"/>
                <w:szCs w:val="24"/>
              </w:rPr>
              <w:tab/>
            </w:r>
            <w:proofErr w:type="spellStart"/>
            <w:r w:rsidRPr="00AF4D12">
              <w:rPr>
                <w:sz w:val="24"/>
                <w:szCs w:val="24"/>
              </w:rPr>
              <w:t>Совета</w:t>
            </w:r>
            <w:proofErr w:type="spellEnd"/>
            <w:r w:rsidRPr="00AF4D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5"/>
                <w:sz w:val="24"/>
                <w:szCs w:val="24"/>
              </w:rPr>
              <w:t>по</w:t>
            </w:r>
            <w:proofErr w:type="spellEnd"/>
          </w:p>
          <w:p w14:paraId="18436283" w14:textId="1F2F45D2" w:rsidR="00CB310C" w:rsidRPr="00AF4D12" w:rsidRDefault="00CB310C" w:rsidP="00CB310C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  <w:tr w:rsidR="00CB310C" w:rsidRPr="00AF4D12" w14:paraId="7A1EF951" w14:textId="77777777" w:rsidTr="00CB310C">
        <w:trPr>
          <w:trHeight w:val="362"/>
        </w:trPr>
        <w:tc>
          <w:tcPr>
            <w:tcW w:w="845" w:type="dxa"/>
          </w:tcPr>
          <w:p w14:paraId="7931460C" w14:textId="6399D2BF" w:rsidR="00CB310C" w:rsidRPr="00CB310C" w:rsidRDefault="00CB310C" w:rsidP="00EC31AA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4681" w:type="dxa"/>
          </w:tcPr>
          <w:p w14:paraId="72593696" w14:textId="52858450" w:rsidR="00CB310C" w:rsidRPr="00CB310C" w:rsidRDefault="00CB310C" w:rsidP="00CB310C">
            <w:pPr>
              <w:pStyle w:val="TableParagraph"/>
              <w:spacing w:line="242" w:lineRule="auto"/>
              <w:ind w:right="76"/>
              <w:rPr>
                <w:sz w:val="24"/>
                <w:szCs w:val="24"/>
                <w:lang w:val="ru-RU"/>
              </w:rPr>
            </w:pPr>
            <w:r w:rsidRPr="00AF4D12">
              <w:rPr>
                <w:sz w:val="24"/>
                <w:szCs w:val="24"/>
                <w:lang w:val="ru-RU"/>
              </w:rPr>
              <w:t>Анализ</w:t>
            </w:r>
            <w:r w:rsidRPr="00AF4D1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работы</w:t>
            </w:r>
            <w:r w:rsidRPr="00AF4D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Совета</w:t>
            </w:r>
            <w:r w:rsidRPr="00AF4D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по</w:t>
            </w:r>
            <w:r w:rsidRPr="00AF4D1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питанию</w:t>
            </w:r>
            <w:r w:rsidRPr="00AF4D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4D12">
              <w:rPr>
                <w:sz w:val="24"/>
                <w:szCs w:val="24"/>
                <w:lang w:val="ru-RU"/>
              </w:rPr>
              <w:t>за 202</w:t>
            </w:r>
            <w:r w:rsidR="00EC31AA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/</w:t>
            </w:r>
            <w:r w:rsidRPr="00AF4D12">
              <w:rPr>
                <w:sz w:val="24"/>
                <w:szCs w:val="24"/>
                <w:lang w:val="ru-RU"/>
              </w:rPr>
              <w:t>202</w:t>
            </w:r>
            <w:r w:rsidR="00EC31AA">
              <w:rPr>
                <w:sz w:val="24"/>
                <w:szCs w:val="24"/>
                <w:lang w:val="ru-RU"/>
              </w:rPr>
              <w:t>6</w:t>
            </w:r>
            <w:r w:rsidRPr="00AF4D12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555" w:type="dxa"/>
          </w:tcPr>
          <w:p w14:paraId="63901EFD" w14:textId="68521E18" w:rsidR="00CB310C" w:rsidRPr="00AF4D12" w:rsidRDefault="00CB310C" w:rsidP="00CB310C">
            <w:pPr>
              <w:pStyle w:val="TableParagraph"/>
              <w:ind w:left="10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2" w:type="dxa"/>
          </w:tcPr>
          <w:p w14:paraId="2B01AB8D" w14:textId="315968BE" w:rsidR="00CB310C" w:rsidRPr="00AF4D12" w:rsidRDefault="00CB310C" w:rsidP="00CB310C">
            <w:pPr>
              <w:pStyle w:val="TableParagraph"/>
              <w:spacing w:line="242" w:lineRule="auto"/>
              <w:ind w:left="6" w:right="555"/>
              <w:rPr>
                <w:sz w:val="24"/>
                <w:szCs w:val="24"/>
              </w:rPr>
            </w:pPr>
            <w:proofErr w:type="spellStart"/>
            <w:r w:rsidRPr="00AF4D12">
              <w:rPr>
                <w:spacing w:val="-2"/>
                <w:sz w:val="24"/>
                <w:szCs w:val="24"/>
              </w:rPr>
              <w:t>ПредседательСовета</w:t>
            </w:r>
            <w:proofErr w:type="spellEnd"/>
            <w:r w:rsidRPr="00AF4D1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AF4D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4D12">
              <w:rPr>
                <w:spacing w:val="-2"/>
                <w:sz w:val="24"/>
                <w:szCs w:val="24"/>
              </w:rPr>
              <w:t>питанию</w:t>
            </w:r>
            <w:proofErr w:type="spellEnd"/>
          </w:p>
        </w:tc>
      </w:tr>
    </w:tbl>
    <w:p w14:paraId="746605F6" w14:textId="77777777" w:rsidR="00AF4D12" w:rsidRPr="00AF4D12" w:rsidRDefault="00AF4D12" w:rsidP="00AF4D12">
      <w:pPr>
        <w:spacing w:line="242" w:lineRule="auto"/>
        <w:sectPr w:rsidR="00AF4D12" w:rsidRPr="00AF4D12" w:rsidSect="00CB310C">
          <w:headerReference w:type="default" r:id="rId8"/>
          <w:pgSz w:w="11910" w:h="16840" w:code="9"/>
          <w:pgMar w:top="1134" w:right="567" w:bottom="1077" w:left="1134" w:header="567" w:footer="720" w:gutter="0"/>
          <w:cols w:space="720"/>
          <w:titlePg/>
          <w:docGrid w:linePitch="326"/>
        </w:sectPr>
      </w:pPr>
    </w:p>
    <w:p w14:paraId="08FF95D9" w14:textId="77777777" w:rsidR="00AF4D12" w:rsidRPr="00AF4D12" w:rsidRDefault="00AF4D12" w:rsidP="00AF4D12">
      <w:pPr>
        <w:spacing w:before="5"/>
        <w:rPr>
          <w:b/>
        </w:rPr>
      </w:pPr>
    </w:p>
    <w:p w14:paraId="75BE44C0" w14:textId="77777777" w:rsidR="00AF4D12" w:rsidRDefault="00AF4D12" w:rsidP="00AF4D12"/>
    <w:p w14:paraId="57FAF417" w14:textId="77777777" w:rsidR="00AF4D12" w:rsidRDefault="00AF4D12" w:rsidP="00D86451">
      <w:pPr>
        <w:jc w:val="center"/>
        <w:rPr>
          <w:b/>
        </w:rPr>
      </w:pPr>
    </w:p>
    <w:p w14:paraId="41250375" w14:textId="77777777" w:rsidR="00AF4D12" w:rsidRPr="00D82F41" w:rsidRDefault="00AF4D12" w:rsidP="00D86451">
      <w:pPr>
        <w:jc w:val="center"/>
        <w:rPr>
          <w:b/>
        </w:rPr>
      </w:pPr>
    </w:p>
    <w:p w14:paraId="76E15534" w14:textId="77777777" w:rsidR="00D86451" w:rsidRDefault="00D86451" w:rsidP="00686491">
      <w:pPr>
        <w:ind w:firstLine="709"/>
        <w:rPr>
          <w:b/>
        </w:rPr>
      </w:pPr>
    </w:p>
    <w:p w14:paraId="3D8EAAE5" w14:textId="77777777" w:rsidR="00D86451" w:rsidRDefault="00D86451" w:rsidP="00D86451">
      <w:pPr>
        <w:jc w:val="center"/>
        <w:rPr>
          <w:b/>
        </w:rPr>
      </w:pPr>
    </w:p>
    <w:p w14:paraId="253EE889" w14:textId="77777777" w:rsidR="00D86451" w:rsidRDefault="00D86451" w:rsidP="00D86451">
      <w:pPr>
        <w:jc w:val="center"/>
        <w:rPr>
          <w:b/>
        </w:rPr>
      </w:pPr>
    </w:p>
    <w:p w14:paraId="796BA556" w14:textId="77777777" w:rsidR="00D86451" w:rsidRDefault="00D86451" w:rsidP="00D86451">
      <w:pPr>
        <w:jc w:val="center"/>
        <w:rPr>
          <w:b/>
        </w:rPr>
      </w:pPr>
    </w:p>
    <w:p w14:paraId="31B2BEB7" w14:textId="77777777" w:rsidR="00AA33C3" w:rsidRDefault="00AA33C3" w:rsidP="00D86451">
      <w:pPr>
        <w:jc w:val="center"/>
        <w:rPr>
          <w:b/>
        </w:rPr>
      </w:pPr>
    </w:p>
    <w:p w14:paraId="314B50AB" w14:textId="77777777" w:rsidR="00AA33C3" w:rsidRDefault="00AA33C3" w:rsidP="00D86451">
      <w:pPr>
        <w:jc w:val="center"/>
        <w:rPr>
          <w:b/>
        </w:rPr>
      </w:pPr>
    </w:p>
    <w:p w14:paraId="31626FF6" w14:textId="77777777" w:rsidR="00AA33C3" w:rsidRDefault="00AA33C3" w:rsidP="00D86451">
      <w:pPr>
        <w:jc w:val="center"/>
        <w:rPr>
          <w:b/>
        </w:rPr>
      </w:pPr>
    </w:p>
    <w:p w14:paraId="286E00EB" w14:textId="77777777" w:rsidR="00AA33C3" w:rsidRDefault="00AA33C3" w:rsidP="00D86451">
      <w:pPr>
        <w:jc w:val="center"/>
        <w:rPr>
          <w:b/>
        </w:rPr>
      </w:pPr>
    </w:p>
    <w:p w14:paraId="1F25F4F7" w14:textId="77777777" w:rsidR="00AA33C3" w:rsidRDefault="00AA33C3" w:rsidP="00D86451">
      <w:pPr>
        <w:jc w:val="center"/>
        <w:rPr>
          <w:b/>
        </w:rPr>
      </w:pPr>
    </w:p>
    <w:p w14:paraId="0E33670C" w14:textId="77777777" w:rsidR="00AA33C3" w:rsidRDefault="00AA33C3" w:rsidP="00D86451">
      <w:pPr>
        <w:jc w:val="center"/>
        <w:rPr>
          <w:b/>
        </w:rPr>
      </w:pPr>
    </w:p>
    <w:p w14:paraId="6504FD7E" w14:textId="77777777" w:rsidR="00AA33C3" w:rsidRDefault="00AA33C3" w:rsidP="00D86451">
      <w:pPr>
        <w:jc w:val="center"/>
        <w:rPr>
          <w:b/>
        </w:rPr>
      </w:pPr>
    </w:p>
    <w:p w14:paraId="0B7DA537" w14:textId="77777777" w:rsidR="00AA33C3" w:rsidRDefault="00AA33C3" w:rsidP="00D86451">
      <w:pPr>
        <w:jc w:val="center"/>
        <w:rPr>
          <w:b/>
        </w:rPr>
      </w:pPr>
    </w:p>
    <w:p w14:paraId="6E37EBAB" w14:textId="77777777" w:rsidR="00AA33C3" w:rsidRDefault="00AA33C3" w:rsidP="00D86451">
      <w:pPr>
        <w:jc w:val="center"/>
        <w:rPr>
          <w:b/>
        </w:rPr>
      </w:pPr>
    </w:p>
    <w:p w14:paraId="72590444" w14:textId="77777777" w:rsidR="00AA33C3" w:rsidRDefault="00AA33C3" w:rsidP="00D86451">
      <w:pPr>
        <w:jc w:val="center"/>
        <w:rPr>
          <w:b/>
        </w:rPr>
      </w:pPr>
    </w:p>
    <w:p w14:paraId="5C059C5D" w14:textId="77777777" w:rsidR="00AA33C3" w:rsidRDefault="00AA33C3" w:rsidP="00D86451">
      <w:pPr>
        <w:jc w:val="center"/>
        <w:rPr>
          <w:b/>
        </w:rPr>
      </w:pPr>
    </w:p>
    <w:p w14:paraId="5E4C78C5" w14:textId="77777777" w:rsidR="00AA33C3" w:rsidRDefault="00AA33C3" w:rsidP="00D86451">
      <w:pPr>
        <w:jc w:val="center"/>
        <w:rPr>
          <w:b/>
        </w:rPr>
      </w:pPr>
    </w:p>
    <w:p w14:paraId="36C2075E" w14:textId="77777777" w:rsidR="00AA33C3" w:rsidRDefault="00AA33C3" w:rsidP="00D86451">
      <w:pPr>
        <w:jc w:val="center"/>
        <w:rPr>
          <w:b/>
        </w:rPr>
      </w:pPr>
    </w:p>
    <w:p w14:paraId="4CA166E8" w14:textId="77777777" w:rsidR="00AA33C3" w:rsidRDefault="00AA33C3" w:rsidP="00D86451">
      <w:pPr>
        <w:jc w:val="center"/>
        <w:rPr>
          <w:b/>
        </w:rPr>
      </w:pPr>
    </w:p>
    <w:p w14:paraId="66F5B03D" w14:textId="77777777" w:rsidR="00AA33C3" w:rsidRDefault="00AA33C3" w:rsidP="00D86451">
      <w:pPr>
        <w:jc w:val="center"/>
        <w:rPr>
          <w:b/>
        </w:rPr>
      </w:pPr>
    </w:p>
    <w:p w14:paraId="7A770BD1" w14:textId="77777777" w:rsidR="00AA33C3" w:rsidRDefault="00AA33C3" w:rsidP="00D86451">
      <w:pPr>
        <w:jc w:val="center"/>
        <w:rPr>
          <w:b/>
        </w:rPr>
      </w:pPr>
    </w:p>
    <w:p w14:paraId="440D5433" w14:textId="77777777" w:rsidR="00AA33C3" w:rsidRDefault="00AA33C3" w:rsidP="00D86451">
      <w:pPr>
        <w:jc w:val="center"/>
        <w:rPr>
          <w:b/>
        </w:rPr>
      </w:pPr>
    </w:p>
    <w:p w14:paraId="4E640B5B" w14:textId="77777777" w:rsidR="00AA33C3" w:rsidRDefault="00AA33C3" w:rsidP="00D86451">
      <w:pPr>
        <w:jc w:val="center"/>
        <w:rPr>
          <w:b/>
        </w:rPr>
      </w:pPr>
    </w:p>
    <w:p w14:paraId="1FA20A6D" w14:textId="65FF1892" w:rsidR="00503728" w:rsidRPr="00825A11" w:rsidRDefault="0058049A" w:rsidP="00B758DF">
      <w:r>
        <w:rPr>
          <w:b/>
          <w:bCs/>
        </w:rPr>
        <w:t xml:space="preserve"> </w:t>
      </w:r>
    </w:p>
    <w:sectPr w:rsidR="00503728" w:rsidRPr="00825A11" w:rsidSect="001D2A5D">
      <w:headerReference w:type="default" r:id="rId9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25C9" w14:textId="77777777" w:rsidR="00121FDB" w:rsidRDefault="00121FDB" w:rsidP="00EB27E8">
      <w:r>
        <w:separator/>
      </w:r>
    </w:p>
  </w:endnote>
  <w:endnote w:type="continuationSeparator" w:id="0">
    <w:p w14:paraId="0EAC0A88" w14:textId="77777777" w:rsidR="00121FDB" w:rsidRDefault="00121FDB" w:rsidP="00EB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E17D" w14:textId="77777777" w:rsidR="00121FDB" w:rsidRDefault="00121FDB" w:rsidP="00EB27E8">
      <w:r>
        <w:separator/>
      </w:r>
    </w:p>
  </w:footnote>
  <w:footnote w:type="continuationSeparator" w:id="0">
    <w:p w14:paraId="02FE2AB5" w14:textId="77777777" w:rsidR="00121FDB" w:rsidRDefault="00121FDB" w:rsidP="00EB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147646"/>
      <w:docPartObj>
        <w:docPartGallery w:val="Page Numbers (Top of Page)"/>
        <w:docPartUnique/>
      </w:docPartObj>
    </w:sdtPr>
    <w:sdtContent>
      <w:p w14:paraId="2B650B56" w14:textId="01F19201" w:rsidR="00CB310C" w:rsidRDefault="00CB31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C057E" w14:textId="77777777" w:rsidR="00CB310C" w:rsidRDefault="00CB31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166913"/>
      <w:docPartObj>
        <w:docPartGallery w:val="Page Numbers (Top of Page)"/>
        <w:docPartUnique/>
      </w:docPartObj>
    </w:sdtPr>
    <w:sdtContent>
      <w:p w14:paraId="2C35C0D1" w14:textId="2AF0ADE1" w:rsidR="00EB27E8" w:rsidRDefault="00EB27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DDAAF" w14:textId="77777777" w:rsidR="00EB27E8" w:rsidRDefault="00EB27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819C7"/>
    <w:multiLevelType w:val="hybridMultilevel"/>
    <w:tmpl w:val="2528F51A"/>
    <w:lvl w:ilvl="0" w:tplc="990A9B0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40E29"/>
    <w:multiLevelType w:val="hybridMultilevel"/>
    <w:tmpl w:val="4DF05036"/>
    <w:lvl w:ilvl="0" w:tplc="122C9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947687822">
    <w:abstractNumId w:val="1"/>
  </w:num>
  <w:num w:numId="2" w16cid:durableId="204308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6A"/>
    <w:rsid w:val="0001371F"/>
    <w:rsid w:val="00031235"/>
    <w:rsid w:val="000F7128"/>
    <w:rsid w:val="00121FDB"/>
    <w:rsid w:val="00135F79"/>
    <w:rsid w:val="00152AAE"/>
    <w:rsid w:val="001B748C"/>
    <w:rsid w:val="001D2A5D"/>
    <w:rsid w:val="002A476A"/>
    <w:rsid w:val="002F6CEF"/>
    <w:rsid w:val="00362385"/>
    <w:rsid w:val="003E6F76"/>
    <w:rsid w:val="0043139F"/>
    <w:rsid w:val="00432930"/>
    <w:rsid w:val="004529A7"/>
    <w:rsid w:val="004D38F3"/>
    <w:rsid w:val="00503728"/>
    <w:rsid w:val="00503B8C"/>
    <w:rsid w:val="00543470"/>
    <w:rsid w:val="0058049A"/>
    <w:rsid w:val="00597186"/>
    <w:rsid w:val="005A0431"/>
    <w:rsid w:val="005C522C"/>
    <w:rsid w:val="005E7C01"/>
    <w:rsid w:val="00686491"/>
    <w:rsid w:val="006B341F"/>
    <w:rsid w:val="006B5CB4"/>
    <w:rsid w:val="0070512E"/>
    <w:rsid w:val="00753A48"/>
    <w:rsid w:val="00773E0C"/>
    <w:rsid w:val="007B7F59"/>
    <w:rsid w:val="007F6518"/>
    <w:rsid w:val="00825A11"/>
    <w:rsid w:val="00841157"/>
    <w:rsid w:val="008470CD"/>
    <w:rsid w:val="008857BE"/>
    <w:rsid w:val="008B13BC"/>
    <w:rsid w:val="008D384A"/>
    <w:rsid w:val="0091519A"/>
    <w:rsid w:val="00917194"/>
    <w:rsid w:val="009D1CDC"/>
    <w:rsid w:val="009E7CE6"/>
    <w:rsid w:val="00A06D5F"/>
    <w:rsid w:val="00AA33C3"/>
    <w:rsid w:val="00AD3899"/>
    <w:rsid w:val="00AF4D12"/>
    <w:rsid w:val="00AF515E"/>
    <w:rsid w:val="00B74524"/>
    <w:rsid w:val="00B758DF"/>
    <w:rsid w:val="00C34491"/>
    <w:rsid w:val="00CB310C"/>
    <w:rsid w:val="00CD2FCA"/>
    <w:rsid w:val="00CF3E79"/>
    <w:rsid w:val="00D65C7E"/>
    <w:rsid w:val="00D86451"/>
    <w:rsid w:val="00DB5647"/>
    <w:rsid w:val="00DE0433"/>
    <w:rsid w:val="00DF4862"/>
    <w:rsid w:val="00E00F99"/>
    <w:rsid w:val="00E04279"/>
    <w:rsid w:val="00E70B1C"/>
    <w:rsid w:val="00EB27E8"/>
    <w:rsid w:val="00EC31AA"/>
    <w:rsid w:val="00ED7DD7"/>
    <w:rsid w:val="00F77488"/>
    <w:rsid w:val="00FB249D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D378"/>
  <w15:chartTrackingRefBased/>
  <w15:docId w15:val="{BB41AE82-2454-43F4-B205-4332E109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7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825A1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825A11"/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3">
    <w:name w:val="Hyperlink"/>
    <w:basedOn w:val="a0"/>
    <w:rsid w:val="00825A11"/>
    <w:rPr>
      <w:color w:val="0000FF"/>
      <w:u w:val="single"/>
    </w:rPr>
  </w:style>
  <w:style w:type="paragraph" w:customStyle="1" w:styleId="Style11">
    <w:name w:val="Style11"/>
    <w:basedOn w:val="a"/>
    <w:rsid w:val="00825A11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25A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A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B5CB4"/>
  </w:style>
  <w:style w:type="paragraph" w:customStyle="1" w:styleId="ConsPlusNormal">
    <w:name w:val="ConsPlusNormal"/>
    <w:rsid w:val="00013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7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11">
    <w:name w:val="p11"/>
    <w:basedOn w:val="a"/>
    <w:rsid w:val="0001371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B27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7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7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4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0"/>
    <w:qFormat/>
    <w:rsid w:val="00AF4D12"/>
    <w:pPr>
      <w:widowControl w:val="0"/>
      <w:autoSpaceDE w:val="0"/>
      <w:autoSpaceDN w:val="0"/>
      <w:ind w:left="1672" w:right="1246"/>
      <w:jc w:val="center"/>
    </w:pPr>
    <w:rPr>
      <w:b/>
      <w:bCs/>
      <w:sz w:val="28"/>
      <w:szCs w:val="28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AF4D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F4D12"/>
    <w:pPr>
      <w:widowControl w:val="0"/>
      <w:autoSpaceDE w:val="0"/>
      <w:autoSpaceDN w:val="0"/>
      <w:spacing w:line="249" w:lineRule="exact"/>
      <w:ind w:left="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CE1F-34DD-4460-AB8B-80385886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43</cp:revision>
  <cp:lastPrinted>2025-09-03T07:01:00Z</cp:lastPrinted>
  <dcterms:created xsi:type="dcterms:W3CDTF">2015-09-09T12:26:00Z</dcterms:created>
  <dcterms:modified xsi:type="dcterms:W3CDTF">2025-09-03T07:01:00Z</dcterms:modified>
</cp:coreProperties>
</file>