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75514" w14:textId="77777777" w:rsidR="00AF576D" w:rsidRPr="00A156D0" w:rsidRDefault="00AF576D" w:rsidP="00A156D0">
      <w:pPr>
        <w:pStyle w:val="a6"/>
        <w:spacing w:before="0" w:beforeAutospacing="0" w:after="0" w:afterAutospacing="0" w:line="360" w:lineRule="auto"/>
        <w:jc w:val="center"/>
      </w:pPr>
      <w:r w:rsidRPr="00A156D0">
        <w:rPr>
          <w:b/>
          <w:bCs/>
        </w:rPr>
        <w:t>ЧАСТНОЕ ОБЩЕОБРАЗОВАТЕЛЬНОЕ УЧРЕЖДЕНИЕ</w:t>
      </w:r>
    </w:p>
    <w:p w14:paraId="49C7A0DB" w14:textId="77777777" w:rsidR="00AF576D" w:rsidRPr="00A156D0" w:rsidRDefault="00AF576D" w:rsidP="00A156D0">
      <w:pPr>
        <w:pStyle w:val="a6"/>
        <w:spacing w:before="0" w:beforeAutospacing="0" w:after="0" w:afterAutospacing="0" w:line="360" w:lineRule="auto"/>
        <w:jc w:val="center"/>
        <w:rPr>
          <w:b/>
          <w:bCs/>
        </w:rPr>
      </w:pPr>
      <w:r w:rsidRPr="00A156D0">
        <w:rPr>
          <w:b/>
          <w:bCs/>
        </w:rPr>
        <w:t>«КРЫМСКАЯ РЕСПУБЛИКАНСКАЯ ГИМНАЗИЯ–ШКОЛА-САД КОНСОЛЬ»</w:t>
      </w:r>
    </w:p>
    <w:p w14:paraId="0A72BB11" w14:textId="77777777" w:rsidR="00AF576D" w:rsidRPr="00A156D0" w:rsidRDefault="00AF576D" w:rsidP="00A156D0">
      <w:pPr>
        <w:pStyle w:val="a6"/>
        <w:spacing w:before="0" w:beforeAutospacing="0" w:after="0" w:afterAutospacing="0" w:line="360" w:lineRule="auto"/>
        <w:jc w:val="both"/>
        <w:rPr>
          <w:b/>
          <w:bCs/>
        </w:rPr>
      </w:pPr>
    </w:p>
    <w:tbl>
      <w:tblPr>
        <w:tblStyle w:val="a7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8"/>
        <w:gridCol w:w="3670"/>
      </w:tblGrid>
      <w:tr w:rsidR="00A6485D" w:rsidRPr="00A156D0" w14:paraId="5EC6ECE9" w14:textId="77777777" w:rsidTr="00CC3F80">
        <w:trPr>
          <w:trHeight w:val="3178"/>
        </w:trPr>
        <w:tc>
          <w:tcPr>
            <w:tcW w:w="6458" w:type="dxa"/>
          </w:tcPr>
          <w:p w14:paraId="0F6A7F84" w14:textId="77777777" w:rsidR="00A6485D" w:rsidRPr="00A6485D" w:rsidRDefault="00A6485D" w:rsidP="00A6485D">
            <w:pPr>
              <w:spacing w:line="360" w:lineRule="auto"/>
              <w:jc w:val="both"/>
              <w:rPr>
                <w:rStyle w:val="a8"/>
                <w:sz w:val="24"/>
                <w:szCs w:val="24"/>
              </w:rPr>
            </w:pPr>
            <w:r w:rsidRPr="00A6485D">
              <w:rPr>
                <w:rStyle w:val="a8"/>
                <w:sz w:val="24"/>
                <w:szCs w:val="24"/>
              </w:rPr>
              <w:t xml:space="preserve">               ПРИНЯТО</w:t>
            </w:r>
          </w:p>
          <w:p w14:paraId="03AAA939" w14:textId="77777777" w:rsidR="00A6485D" w:rsidRPr="00A6485D" w:rsidRDefault="00A6485D" w:rsidP="00A6485D">
            <w:pPr>
              <w:spacing w:line="360" w:lineRule="auto"/>
              <w:jc w:val="both"/>
              <w:rPr>
                <w:rStyle w:val="a8"/>
                <w:b w:val="0"/>
                <w:sz w:val="24"/>
                <w:szCs w:val="24"/>
              </w:rPr>
            </w:pPr>
            <w:r w:rsidRPr="00A6485D">
              <w:rPr>
                <w:rStyle w:val="a8"/>
                <w:b w:val="0"/>
                <w:sz w:val="24"/>
                <w:szCs w:val="24"/>
              </w:rPr>
              <w:t xml:space="preserve">Педагогическим Советом </w:t>
            </w:r>
          </w:p>
          <w:p w14:paraId="452AA103" w14:textId="77777777" w:rsidR="00A6485D" w:rsidRPr="00A6485D" w:rsidRDefault="00A6485D" w:rsidP="00A6485D">
            <w:pPr>
              <w:spacing w:line="360" w:lineRule="auto"/>
              <w:jc w:val="both"/>
              <w:rPr>
                <w:rStyle w:val="a8"/>
                <w:b w:val="0"/>
                <w:sz w:val="24"/>
                <w:szCs w:val="24"/>
              </w:rPr>
            </w:pPr>
            <w:r w:rsidRPr="00A6485D">
              <w:rPr>
                <w:rStyle w:val="a8"/>
                <w:b w:val="0"/>
                <w:sz w:val="24"/>
                <w:szCs w:val="24"/>
              </w:rPr>
              <w:t xml:space="preserve">ЧОУ «Крымская республиканская </w:t>
            </w:r>
          </w:p>
          <w:p w14:paraId="0F6FB780" w14:textId="77777777" w:rsidR="00A6485D" w:rsidRPr="00A6485D" w:rsidRDefault="00A6485D" w:rsidP="00A648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6485D">
              <w:rPr>
                <w:sz w:val="24"/>
                <w:szCs w:val="24"/>
              </w:rPr>
              <w:t xml:space="preserve">гимназия-школа-сад Консоль»     </w:t>
            </w:r>
          </w:p>
          <w:p w14:paraId="4BDF60F2" w14:textId="77777777" w:rsidR="00A6485D" w:rsidRPr="00A6485D" w:rsidRDefault="00A6485D" w:rsidP="00A648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6485D">
              <w:rPr>
                <w:sz w:val="24"/>
                <w:szCs w:val="24"/>
              </w:rPr>
              <w:t xml:space="preserve">Протокол </w:t>
            </w:r>
            <w:r w:rsidRPr="00A6485D">
              <w:rPr>
                <w:sz w:val="24"/>
                <w:szCs w:val="24"/>
                <w:u w:val="single"/>
              </w:rPr>
              <w:t>№ 5</w:t>
            </w:r>
          </w:p>
          <w:p w14:paraId="1DEA73BD" w14:textId="53970DA3" w:rsidR="00A6485D" w:rsidRPr="00A6485D" w:rsidRDefault="00A6485D" w:rsidP="00A6485D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A6485D">
              <w:rPr>
                <w:u w:val="single"/>
              </w:rPr>
              <w:t>от «30» мая 2025 г.</w:t>
            </w:r>
          </w:p>
        </w:tc>
        <w:tc>
          <w:tcPr>
            <w:tcW w:w="3670" w:type="dxa"/>
          </w:tcPr>
          <w:p w14:paraId="5B07F73A" w14:textId="77777777" w:rsidR="00A6485D" w:rsidRPr="00A6485D" w:rsidRDefault="00A6485D" w:rsidP="00A6485D">
            <w:pPr>
              <w:spacing w:line="360" w:lineRule="auto"/>
              <w:ind w:left="-108" w:firstLine="108"/>
              <w:jc w:val="both"/>
              <w:rPr>
                <w:rStyle w:val="a8"/>
                <w:b w:val="0"/>
                <w:sz w:val="24"/>
                <w:szCs w:val="24"/>
              </w:rPr>
            </w:pPr>
            <w:r w:rsidRPr="00A6485D">
              <w:rPr>
                <w:rStyle w:val="a8"/>
                <w:sz w:val="24"/>
                <w:szCs w:val="24"/>
              </w:rPr>
              <w:t xml:space="preserve">            УТВЕРЖДАЮ</w:t>
            </w:r>
          </w:p>
          <w:p w14:paraId="5BA4635B" w14:textId="77777777" w:rsidR="00A6485D" w:rsidRPr="00A6485D" w:rsidRDefault="00A6485D" w:rsidP="00A6485D">
            <w:pPr>
              <w:spacing w:line="360" w:lineRule="auto"/>
              <w:ind w:left="-108" w:firstLine="108"/>
              <w:jc w:val="both"/>
              <w:rPr>
                <w:b/>
                <w:bCs/>
                <w:sz w:val="24"/>
                <w:szCs w:val="24"/>
              </w:rPr>
            </w:pPr>
            <w:r w:rsidRPr="00A6485D">
              <w:rPr>
                <w:rStyle w:val="a8"/>
                <w:b w:val="0"/>
                <w:sz w:val="24"/>
                <w:szCs w:val="24"/>
              </w:rPr>
              <w:t>Директор ЧОУ</w:t>
            </w:r>
            <w:r w:rsidRPr="00A6485D">
              <w:rPr>
                <w:b/>
                <w:sz w:val="24"/>
                <w:szCs w:val="24"/>
              </w:rPr>
              <w:t xml:space="preserve"> </w:t>
            </w:r>
          </w:p>
          <w:p w14:paraId="4C847A7E" w14:textId="77777777" w:rsidR="00A6485D" w:rsidRPr="00A6485D" w:rsidRDefault="00A6485D" w:rsidP="00A6485D">
            <w:pPr>
              <w:spacing w:line="360" w:lineRule="auto"/>
              <w:jc w:val="both"/>
              <w:rPr>
                <w:rStyle w:val="a8"/>
                <w:b w:val="0"/>
                <w:sz w:val="24"/>
                <w:szCs w:val="24"/>
              </w:rPr>
            </w:pPr>
            <w:r w:rsidRPr="00A6485D">
              <w:rPr>
                <w:rStyle w:val="a8"/>
                <w:b w:val="0"/>
                <w:sz w:val="24"/>
                <w:szCs w:val="24"/>
              </w:rPr>
              <w:t>«Крымская республиканс</w:t>
            </w:r>
            <w:r w:rsidRPr="00A6485D">
              <w:rPr>
                <w:rStyle w:val="a8"/>
                <w:sz w:val="24"/>
                <w:szCs w:val="24"/>
              </w:rPr>
              <w:t>кая</w:t>
            </w:r>
          </w:p>
          <w:p w14:paraId="115C04D9" w14:textId="77777777" w:rsidR="00A6485D" w:rsidRPr="00A6485D" w:rsidRDefault="00A6485D" w:rsidP="00A648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6485D">
              <w:rPr>
                <w:sz w:val="24"/>
                <w:szCs w:val="24"/>
              </w:rPr>
              <w:t>гимназия-школа-сад Консоль»</w:t>
            </w:r>
          </w:p>
          <w:p w14:paraId="1232C0D7" w14:textId="77777777" w:rsidR="00A6485D" w:rsidRPr="00A6485D" w:rsidRDefault="00A6485D" w:rsidP="00A648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6485D">
              <w:rPr>
                <w:sz w:val="24"/>
                <w:szCs w:val="24"/>
              </w:rPr>
              <w:t>_____________Л.Ф. Георгиади</w:t>
            </w:r>
          </w:p>
          <w:p w14:paraId="401CC0F0" w14:textId="77777777" w:rsidR="00A6485D" w:rsidRPr="00A6485D" w:rsidRDefault="00A6485D" w:rsidP="00A6485D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A6485D">
              <w:rPr>
                <w:sz w:val="24"/>
                <w:szCs w:val="24"/>
              </w:rPr>
              <w:t xml:space="preserve">Приказ № </w:t>
            </w:r>
            <w:r w:rsidRPr="00A6485D">
              <w:rPr>
                <w:sz w:val="24"/>
                <w:szCs w:val="24"/>
                <w:u w:val="single"/>
              </w:rPr>
              <w:t>87/1</w:t>
            </w:r>
          </w:p>
          <w:p w14:paraId="6763126E" w14:textId="2A227FF2" w:rsidR="00A6485D" w:rsidRPr="00A6485D" w:rsidRDefault="00A6485D" w:rsidP="00A6485D">
            <w:pPr>
              <w:pStyle w:val="a6"/>
              <w:spacing w:before="0" w:beforeAutospacing="0" w:after="0" w:afterAutospacing="0" w:line="360" w:lineRule="auto"/>
              <w:jc w:val="both"/>
            </w:pPr>
            <w:r w:rsidRPr="00A6485D">
              <w:rPr>
                <w:u w:val="single"/>
              </w:rPr>
              <w:t>от «30» мая 2025 г.</w:t>
            </w:r>
          </w:p>
        </w:tc>
      </w:tr>
    </w:tbl>
    <w:p w14:paraId="107B9684" w14:textId="77777777" w:rsidR="00AF576D" w:rsidRPr="00A156D0" w:rsidRDefault="00AF576D" w:rsidP="00A156D0">
      <w:pPr>
        <w:spacing w:line="360" w:lineRule="auto"/>
        <w:jc w:val="both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487"/>
        <w:gridCol w:w="3686"/>
      </w:tblGrid>
      <w:tr w:rsidR="00AF576D" w:rsidRPr="00A156D0" w14:paraId="24CFB9B6" w14:textId="77777777" w:rsidTr="00CC3F80">
        <w:tc>
          <w:tcPr>
            <w:tcW w:w="6487" w:type="dxa"/>
          </w:tcPr>
          <w:p w14:paraId="704A00B2" w14:textId="77777777" w:rsidR="00AF576D" w:rsidRPr="00A156D0" w:rsidRDefault="00AF576D" w:rsidP="00A156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2099616" w14:textId="77777777" w:rsidR="00AF576D" w:rsidRPr="00A156D0" w:rsidRDefault="00AF576D" w:rsidP="00A156D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F576D" w:rsidRPr="00A156D0" w14:paraId="17E89681" w14:textId="77777777" w:rsidTr="00CC3F80">
        <w:tc>
          <w:tcPr>
            <w:tcW w:w="6487" w:type="dxa"/>
          </w:tcPr>
          <w:p w14:paraId="50144E49" w14:textId="77777777" w:rsidR="00AF576D" w:rsidRPr="00A156D0" w:rsidRDefault="00AF576D" w:rsidP="00A156D0">
            <w:pPr>
              <w:pStyle w:val="a6"/>
              <w:spacing w:before="0" w:beforeAutospacing="0" w:after="0" w:afterAutospacing="0" w:line="360" w:lineRule="auto"/>
              <w:jc w:val="both"/>
              <w:rPr>
                <w:bCs/>
              </w:rPr>
            </w:pPr>
          </w:p>
        </w:tc>
        <w:tc>
          <w:tcPr>
            <w:tcW w:w="3686" w:type="dxa"/>
          </w:tcPr>
          <w:p w14:paraId="360C3830" w14:textId="77777777" w:rsidR="00AF576D" w:rsidRPr="00A156D0" w:rsidRDefault="00AF576D" w:rsidP="00A156D0">
            <w:pPr>
              <w:pStyle w:val="a6"/>
              <w:spacing w:before="0" w:beforeAutospacing="0" w:after="0" w:afterAutospacing="0" w:line="360" w:lineRule="auto"/>
              <w:jc w:val="both"/>
              <w:rPr>
                <w:rStyle w:val="a8"/>
              </w:rPr>
            </w:pPr>
          </w:p>
          <w:p w14:paraId="0DD451F9" w14:textId="77777777" w:rsidR="00AF576D" w:rsidRPr="00A156D0" w:rsidRDefault="00AF576D" w:rsidP="00A156D0">
            <w:pPr>
              <w:pStyle w:val="a6"/>
              <w:spacing w:before="0" w:beforeAutospacing="0" w:after="0" w:afterAutospacing="0" w:line="360" w:lineRule="auto"/>
              <w:jc w:val="both"/>
              <w:rPr>
                <w:rStyle w:val="a8"/>
              </w:rPr>
            </w:pPr>
          </w:p>
          <w:p w14:paraId="25596A57" w14:textId="77777777" w:rsidR="00AF576D" w:rsidRPr="00A156D0" w:rsidRDefault="00AF576D" w:rsidP="00A156D0">
            <w:pPr>
              <w:pStyle w:val="a6"/>
              <w:spacing w:before="0" w:beforeAutospacing="0" w:after="0" w:afterAutospacing="0" w:line="360" w:lineRule="auto"/>
              <w:jc w:val="both"/>
              <w:rPr>
                <w:rStyle w:val="a8"/>
              </w:rPr>
            </w:pPr>
          </w:p>
          <w:p w14:paraId="72515DE0" w14:textId="77777777" w:rsidR="00AF576D" w:rsidRPr="00A156D0" w:rsidRDefault="00AF576D" w:rsidP="00A156D0">
            <w:pPr>
              <w:pStyle w:val="a6"/>
              <w:spacing w:before="0" w:beforeAutospacing="0" w:after="0" w:afterAutospacing="0" w:line="360" w:lineRule="auto"/>
              <w:jc w:val="both"/>
              <w:rPr>
                <w:rStyle w:val="a8"/>
              </w:rPr>
            </w:pPr>
          </w:p>
          <w:p w14:paraId="368B4526" w14:textId="77777777" w:rsidR="00AF576D" w:rsidRPr="00A156D0" w:rsidRDefault="00AF576D" w:rsidP="00A156D0">
            <w:pPr>
              <w:pStyle w:val="a6"/>
              <w:spacing w:before="0" w:beforeAutospacing="0" w:after="0" w:afterAutospacing="0" w:line="360" w:lineRule="auto"/>
              <w:jc w:val="both"/>
              <w:rPr>
                <w:rStyle w:val="a8"/>
              </w:rPr>
            </w:pPr>
          </w:p>
        </w:tc>
      </w:tr>
    </w:tbl>
    <w:p w14:paraId="50E28238" w14:textId="77777777" w:rsidR="00AF576D" w:rsidRPr="00A156D0" w:rsidRDefault="00AF576D" w:rsidP="00A156D0">
      <w:pPr>
        <w:spacing w:line="360" w:lineRule="auto"/>
        <w:jc w:val="center"/>
        <w:rPr>
          <w:b/>
          <w:bCs/>
          <w:sz w:val="24"/>
          <w:szCs w:val="24"/>
        </w:rPr>
      </w:pPr>
      <w:r w:rsidRPr="00A156D0">
        <w:rPr>
          <w:b/>
          <w:bCs/>
          <w:sz w:val="24"/>
          <w:szCs w:val="24"/>
        </w:rPr>
        <w:t>ПОЛОЖЕНИЕ</w:t>
      </w:r>
    </w:p>
    <w:p w14:paraId="1CAA7065" w14:textId="77777777" w:rsidR="00AF576D" w:rsidRPr="00A156D0" w:rsidRDefault="00AF576D" w:rsidP="00A156D0">
      <w:pPr>
        <w:spacing w:line="360" w:lineRule="auto"/>
        <w:jc w:val="center"/>
        <w:rPr>
          <w:b/>
          <w:bCs/>
          <w:sz w:val="24"/>
          <w:szCs w:val="24"/>
        </w:rPr>
      </w:pPr>
      <w:r w:rsidRPr="00A156D0">
        <w:rPr>
          <w:b/>
          <w:bCs/>
          <w:sz w:val="24"/>
          <w:szCs w:val="24"/>
        </w:rPr>
        <w:t>ОБ ЭЛЕКТРОННОМ КЛАССНОМ ЖУРНАЛЕ</w:t>
      </w:r>
    </w:p>
    <w:p w14:paraId="51A68232" w14:textId="77777777" w:rsidR="00AF576D" w:rsidRPr="00A156D0" w:rsidRDefault="00AF576D" w:rsidP="00A156D0">
      <w:pPr>
        <w:spacing w:line="360" w:lineRule="auto"/>
        <w:jc w:val="both"/>
        <w:rPr>
          <w:b/>
          <w:bCs/>
          <w:sz w:val="24"/>
          <w:szCs w:val="24"/>
        </w:rPr>
      </w:pPr>
    </w:p>
    <w:p w14:paraId="7BDD9825" w14:textId="77777777" w:rsidR="00AF576D" w:rsidRPr="00A156D0" w:rsidRDefault="00AF576D" w:rsidP="00A156D0">
      <w:pPr>
        <w:pStyle w:val="a5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A156D0">
        <w:rPr>
          <w:b/>
          <w:sz w:val="24"/>
          <w:szCs w:val="24"/>
        </w:rPr>
        <w:t>Общие положения</w:t>
      </w:r>
    </w:p>
    <w:p w14:paraId="7F22B76D" w14:textId="3FC52021" w:rsidR="00AF576D" w:rsidRPr="00A156D0" w:rsidRDefault="003609E5" w:rsidP="00A35C6E">
      <w:pPr>
        <w:pStyle w:val="a5"/>
        <w:widowControl/>
        <w:numPr>
          <w:ilvl w:val="1"/>
          <w:numId w:val="43"/>
        </w:numPr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Настоящее Положение об электронном классном журнале (далее – Положение) разработано на основании действующего законодательства Российской Федерации о ведении документооборота и учета образовательной деятельности:</w:t>
      </w:r>
    </w:p>
    <w:p w14:paraId="0109C261" w14:textId="28E5B681" w:rsidR="003609E5" w:rsidRPr="00A156D0" w:rsidRDefault="003609E5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 xml:space="preserve">Федерального закона от 29.12.2012 № 273-ФЗ </w:t>
      </w:r>
      <w:r w:rsidR="00A6485D" w:rsidRPr="00A6485D">
        <w:rPr>
          <w:sz w:val="24"/>
          <w:szCs w:val="24"/>
        </w:rPr>
        <w:t>(ред. от 28.02.2025 года) "Об образовании в Российской Федерации" (с изм. и доп., вступ. в силу с 01.04.2025 года)</w:t>
      </w:r>
      <w:r w:rsidR="00AF576D" w:rsidRPr="00A156D0">
        <w:rPr>
          <w:sz w:val="24"/>
          <w:szCs w:val="24"/>
        </w:rPr>
        <w:t>;</w:t>
      </w:r>
    </w:p>
    <w:p w14:paraId="70FD66CF" w14:textId="36071348" w:rsidR="003609E5" w:rsidRPr="00A156D0" w:rsidRDefault="003609E5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Федерального закона Российской Федерации от 27.07.2006</w:t>
      </w:r>
      <w:r w:rsidR="00AD2B97"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г. № 152-ФЗ «О персональных данных»</w:t>
      </w:r>
      <w:r w:rsidR="00E47FD0">
        <w:rPr>
          <w:sz w:val="24"/>
          <w:szCs w:val="24"/>
        </w:rPr>
        <w:t xml:space="preserve">          </w:t>
      </w:r>
      <w:r w:rsidR="00AF576D" w:rsidRPr="00A156D0">
        <w:rPr>
          <w:sz w:val="24"/>
          <w:szCs w:val="24"/>
        </w:rPr>
        <w:t>(</w:t>
      </w:r>
      <w:r w:rsidR="00A6485D">
        <w:rPr>
          <w:rFonts w:eastAsia="Cambria"/>
          <w:lang w:eastAsia="ru-RU"/>
        </w:rPr>
        <w:t>ред. от 08.08.2024</w:t>
      </w:r>
      <w:r w:rsidR="00A6485D" w:rsidRPr="00FC443A">
        <w:rPr>
          <w:rFonts w:eastAsia="Cambria"/>
          <w:lang w:eastAsia="ru-RU"/>
        </w:rPr>
        <w:t> года</w:t>
      </w:r>
      <w:r w:rsidR="00AF576D" w:rsidRPr="00A156D0">
        <w:rPr>
          <w:sz w:val="24"/>
          <w:szCs w:val="24"/>
        </w:rPr>
        <w:t>);</w:t>
      </w:r>
    </w:p>
    <w:p w14:paraId="7C3A361E" w14:textId="77777777" w:rsidR="003609E5" w:rsidRPr="00A156D0" w:rsidRDefault="003609E5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Письма Минобрнауки России от 15.02.2012 № АП-147/07 «О методических рекомендациях по внедрению систем ведения журналов успеваемости в электронном виде» (с изменениями и дополнениями);</w:t>
      </w:r>
    </w:p>
    <w:p w14:paraId="3E4C7F00" w14:textId="77777777" w:rsidR="003609E5" w:rsidRPr="00A156D0" w:rsidRDefault="003609E5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Письма Федерального агентства по образованию от 29.07.2009 № 17-110 «Об обеспечении защиты персональных данных»;</w:t>
      </w:r>
    </w:p>
    <w:p w14:paraId="1C027E34" w14:textId="77777777" w:rsidR="003609E5" w:rsidRPr="00A156D0" w:rsidRDefault="003609E5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 xml:space="preserve">Приказом Министерства здравоохранения и социального развития Российской Федерации от 26 августа 2010 года № 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</w:t>
      </w:r>
      <w:r w:rsidR="00AF576D" w:rsidRPr="00A156D0">
        <w:rPr>
          <w:sz w:val="24"/>
          <w:szCs w:val="24"/>
        </w:rPr>
        <w:lastRenderedPageBreak/>
        <w:t>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обучающихся)», (с изменениями и дополнениями).</w:t>
      </w:r>
    </w:p>
    <w:p w14:paraId="219E01C2" w14:textId="71ABE10B" w:rsidR="00AF576D" w:rsidRDefault="003609E5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Приказом № 582 от 21.07.2022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программ»</w:t>
      </w:r>
      <w:r w:rsidR="00AD2B97" w:rsidRPr="00A156D0">
        <w:rPr>
          <w:sz w:val="24"/>
          <w:szCs w:val="24"/>
        </w:rPr>
        <w:t>.</w:t>
      </w:r>
    </w:p>
    <w:p w14:paraId="69E54560" w14:textId="60C3A8C8" w:rsidR="00E47FD0" w:rsidRPr="00A156D0" w:rsidRDefault="00E47FD0" w:rsidP="00A156D0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56D0">
        <w:rPr>
          <w:sz w:val="24"/>
          <w:szCs w:val="24"/>
        </w:rPr>
        <w:t xml:space="preserve">- </w:t>
      </w:r>
      <w:r>
        <w:rPr>
          <w:sz w:val="24"/>
          <w:szCs w:val="24"/>
        </w:rPr>
        <w:t>Письма Министерства образования, науки и молодежи Республики Крым от 29.08.2025</w:t>
      </w:r>
      <w:r w:rsidRPr="00A156D0">
        <w:rPr>
          <w:sz w:val="24"/>
          <w:szCs w:val="24"/>
        </w:rPr>
        <w:t xml:space="preserve"> № </w:t>
      </w:r>
      <w:r>
        <w:rPr>
          <w:sz w:val="24"/>
          <w:szCs w:val="24"/>
        </w:rPr>
        <w:t>5298/01-14 «Методические рекомендации по учету образовательных результатов</w:t>
      </w:r>
      <w:r w:rsidRPr="00A156D0">
        <w:rPr>
          <w:sz w:val="24"/>
          <w:szCs w:val="24"/>
        </w:rPr>
        <w:t xml:space="preserve"> в электронном виде</w:t>
      </w:r>
      <w:r>
        <w:rPr>
          <w:sz w:val="24"/>
          <w:szCs w:val="24"/>
        </w:rPr>
        <w:t xml:space="preserve"> в ОУ РК</w:t>
      </w:r>
      <w:r w:rsidRPr="00A156D0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8BFA3AC" w14:textId="77777777" w:rsidR="003609E5" w:rsidRPr="00A156D0" w:rsidRDefault="00AD2B97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Электронным классным журналом (далее - ЭЖ) называется комплекс программных</w:t>
      </w:r>
      <w:r w:rsidR="003609E5"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средств,</w:t>
      </w:r>
      <w:r w:rsidR="00AF576D" w:rsidRPr="00A156D0">
        <w:rPr>
          <w:spacing w:val="-5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включающий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базу данных и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средства доступа и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работы</w:t>
      </w:r>
      <w:r w:rsidR="00AF576D" w:rsidRPr="00A156D0">
        <w:rPr>
          <w:spacing w:val="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 ней.</w:t>
      </w:r>
    </w:p>
    <w:p w14:paraId="0FF7CE34" w14:textId="21DFE281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Данное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Положение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устанавливает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единые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требования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ведению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электронного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классного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журнала</w:t>
      </w:r>
      <w:r w:rsidR="00AF576D" w:rsidRPr="00A156D0">
        <w:rPr>
          <w:spacing w:val="-54"/>
          <w:sz w:val="24"/>
          <w:szCs w:val="24"/>
        </w:rPr>
        <w:t xml:space="preserve"> </w:t>
      </w:r>
      <w:r w:rsidR="00E47FD0">
        <w:rPr>
          <w:spacing w:val="-54"/>
          <w:sz w:val="24"/>
          <w:szCs w:val="24"/>
        </w:rPr>
        <w:t xml:space="preserve">      </w:t>
      </w:r>
      <w:r w:rsidR="00AF576D" w:rsidRPr="00A156D0">
        <w:rPr>
          <w:sz w:val="24"/>
          <w:szCs w:val="24"/>
        </w:rPr>
        <w:t>в ЧОУ «Крымская республиканская гимназия-школа-сад Консоль»</w:t>
      </w: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(далее</w:t>
      </w:r>
      <w:r w:rsidR="00AF576D" w:rsidRPr="00A156D0">
        <w:rPr>
          <w:spacing w:val="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– ЧОУ).</w:t>
      </w:r>
    </w:p>
    <w:p w14:paraId="73FB937E" w14:textId="2B2905E9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Электронный</w:t>
      </w:r>
      <w:r w:rsidR="00AF576D" w:rsidRPr="00A156D0">
        <w:rPr>
          <w:spacing w:val="-8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классный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журнал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является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государственным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нормативно-финансовым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документом.</w:t>
      </w:r>
    </w:p>
    <w:p w14:paraId="4493F4B3" w14:textId="77777777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Ведение электронного классного журнала является обязательным для каждого учителя, классного</w:t>
      </w:r>
      <w:r w:rsidR="00AF576D" w:rsidRPr="00A156D0">
        <w:rPr>
          <w:spacing w:val="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руководителя,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воспитателя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ГПД,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руководителя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кружковой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работы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рамках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внеурочной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деятельности.</w:t>
      </w:r>
    </w:p>
    <w:p w14:paraId="2EFA3258" w14:textId="77777777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Поддержание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информации,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хранящейся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базе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данных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электронного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классного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журнала,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5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актуальном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состоянии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является обязательным.</w:t>
      </w:r>
    </w:p>
    <w:p w14:paraId="685D3A13" w14:textId="77777777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Пользователями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электронного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классного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журнала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являются: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администрация</w:t>
      </w:r>
      <w:r w:rsidR="00AF576D"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ЧОУ</w:t>
      </w:r>
      <w:r w:rsidR="00AF576D" w:rsidRPr="00A156D0">
        <w:rPr>
          <w:sz w:val="24"/>
          <w:szCs w:val="24"/>
        </w:rPr>
        <w:t>,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учителя,</w:t>
      </w:r>
      <w:r w:rsidR="00AF576D" w:rsidRPr="00A156D0">
        <w:rPr>
          <w:spacing w:val="-5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классные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руководители,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учащиеся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родители (законные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представители).</w:t>
      </w:r>
    </w:p>
    <w:p w14:paraId="21C9FB5A" w14:textId="77777777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Ответственность за соответствие результатов учета действующим нормам и настоящему</w:t>
      </w:r>
      <w:r w:rsidR="00AF576D" w:rsidRPr="00A156D0">
        <w:rPr>
          <w:spacing w:val="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положению,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локальным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актам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несет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заместитель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директора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учебно–воспитательной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работе.</w:t>
      </w:r>
    </w:p>
    <w:p w14:paraId="62BCE696" w14:textId="3BED184F" w:rsidR="003609E5" w:rsidRPr="00A156D0" w:rsidRDefault="003609E5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Записи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электронном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журнале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признаются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как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записи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бумажного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журнала,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записи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4"/>
          <w:sz w:val="24"/>
          <w:szCs w:val="24"/>
        </w:rPr>
        <w:t xml:space="preserve"> </w:t>
      </w:r>
      <w:r w:rsidR="00E47FD0" w:rsidRPr="00A156D0">
        <w:rPr>
          <w:sz w:val="24"/>
          <w:szCs w:val="24"/>
        </w:rPr>
        <w:t>электронном</w:t>
      </w:r>
      <w:r w:rsidR="00E47FD0" w:rsidRPr="00A156D0">
        <w:rPr>
          <w:spacing w:val="-54"/>
          <w:sz w:val="24"/>
          <w:szCs w:val="24"/>
        </w:rPr>
        <w:t xml:space="preserve"> </w:t>
      </w:r>
      <w:r w:rsidR="00E47FD0">
        <w:rPr>
          <w:spacing w:val="-54"/>
          <w:sz w:val="24"/>
          <w:szCs w:val="24"/>
        </w:rPr>
        <w:t>дневнике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признаются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как записи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бумажном дневнике.</w:t>
      </w:r>
    </w:p>
    <w:p w14:paraId="6365E135" w14:textId="77777777" w:rsidR="003609E5" w:rsidRPr="00A156D0" w:rsidRDefault="00AF576D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Информация,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внесенная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учителем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задание,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комментарии,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сообщения родителям (законным представителям), отметки по предметам – автоматически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отображается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электронном дневнике обучающегося.</w:t>
      </w:r>
    </w:p>
    <w:p w14:paraId="5C010C8C" w14:textId="77777777" w:rsidR="003609E5" w:rsidRPr="00A156D0" w:rsidRDefault="00AF576D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Родители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(законные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представители)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просматривают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дневник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обучающегося,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расписание,</w:t>
      </w:r>
      <w:r w:rsidRPr="00A156D0">
        <w:rPr>
          <w:spacing w:val="-55"/>
          <w:sz w:val="24"/>
          <w:szCs w:val="24"/>
        </w:rPr>
        <w:t xml:space="preserve"> </w:t>
      </w:r>
      <w:r w:rsidR="003609E5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задание из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своего личного кабинета.</w:t>
      </w:r>
    </w:p>
    <w:p w14:paraId="72D76EAC" w14:textId="77777777" w:rsidR="003609E5" w:rsidRPr="00A156D0" w:rsidRDefault="00AF576D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учета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необходимо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обеспечить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соблюдение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Федерального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Закона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РФ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27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июля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2006</w:t>
      </w:r>
      <w:r w:rsidR="003609E5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года № 152-ФЗ «О персональных данных.</w:t>
      </w:r>
    </w:p>
    <w:p w14:paraId="334EEC85" w14:textId="7A88F2CC" w:rsidR="00AF576D" w:rsidRPr="00A156D0" w:rsidRDefault="00AF576D" w:rsidP="00CD4E1B">
      <w:pPr>
        <w:pStyle w:val="a5"/>
        <w:numPr>
          <w:ilvl w:val="1"/>
          <w:numId w:val="43"/>
        </w:numPr>
        <w:tabs>
          <w:tab w:val="left" w:pos="457"/>
        </w:tabs>
        <w:spacing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Срок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Положения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ограничен.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Положение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действует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принятия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нового.</w:t>
      </w:r>
    </w:p>
    <w:p w14:paraId="016FCF89" w14:textId="77777777" w:rsidR="003609E5" w:rsidRPr="00A156D0" w:rsidRDefault="003609E5" w:rsidP="00A156D0">
      <w:pPr>
        <w:pStyle w:val="a3"/>
        <w:spacing w:before="2" w:line="360" w:lineRule="auto"/>
        <w:ind w:left="0"/>
        <w:jc w:val="both"/>
        <w:rPr>
          <w:sz w:val="24"/>
          <w:szCs w:val="24"/>
        </w:rPr>
      </w:pPr>
    </w:p>
    <w:p w14:paraId="7618161B" w14:textId="3AE635FD" w:rsidR="00AF576D" w:rsidRPr="00A156D0" w:rsidRDefault="00AF576D" w:rsidP="00A156D0">
      <w:pPr>
        <w:pStyle w:val="2"/>
        <w:numPr>
          <w:ilvl w:val="0"/>
          <w:numId w:val="37"/>
        </w:numPr>
        <w:tabs>
          <w:tab w:val="left" w:pos="342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Задачи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53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(электронного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дневника)</w:t>
      </w:r>
    </w:p>
    <w:p w14:paraId="1514EE71" w14:textId="77777777" w:rsidR="00AF576D" w:rsidRPr="00A156D0" w:rsidRDefault="00AF576D" w:rsidP="00A156D0">
      <w:pPr>
        <w:pStyle w:val="a5"/>
        <w:numPr>
          <w:ilvl w:val="1"/>
          <w:numId w:val="37"/>
        </w:numPr>
        <w:tabs>
          <w:tab w:val="left" w:pos="515"/>
        </w:tabs>
        <w:spacing w:line="360" w:lineRule="auto"/>
        <w:ind w:left="514" w:hanging="40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Электронный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используется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для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решения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следующих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задач:</w:t>
      </w:r>
    </w:p>
    <w:p w14:paraId="5F0C166D" w14:textId="05B89732" w:rsidR="00AF576D" w:rsidRPr="00A156D0" w:rsidRDefault="00AF576D" w:rsidP="00A156D0">
      <w:pPr>
        <w:pStyle w:val="a3"/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3609E5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автоматизация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учета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7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хранение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посещаемости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учащихся;</w:t>
      </w:r>
    </w:p>
    <w:p w14:paraId="6DC54855" w14:textId="5F198206" w:rsidR="00AF576D" w:rsidRPr="00A156D0" w:rsidRDefault="00AF576D" w:rsidP="00A156D0">
      <w:pPr>
        <w:pStyle w:val="a3"/>
        <w:spacing w:line="360" w:lineRule="auto"/>
        <w:ind w:right="1016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3609E5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создание единой базы календарно-тематического планирования по всем учебным предметам и</w:t>
      </w:r>
      <w:r w:rsidR="003609E5" w:rsidRPr="00A156D0">
        <w:rPr>
          <w:sz w:val="24"/>
          <w:szCs w:val="24"/>
        </w:rPr>
        <w:t xml:space="preserve"> 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параллелям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классов;</w:t>
      </w:r>
    </w:p>
    <w:p w14:paraId="4474E4EE" w14:textId="709E124B" w:rsidR="00AF576D" w:rsidRPr="00A156D0" w:rsidRDefault="00AF576D" w:rsidP="00A156D0">
      <w:pPr>
        <w:pStyle w:val="a3"/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3609E5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фиксирование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регламентация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этапов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уровня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фактического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усвоения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программ;</w:t>
      </w:r>
    </w:p>
    <w:p w14:paraId="537F68A2" w14:textId="4DC60899" w:rsidR="00AF576D" w:rsidRPr="00A156D0" w:rsidRDefault="00AF576D" w:rsidP="00A156D0">
      <w:pPr>
        <w:pStyle w:val="a3"/>
        <w:spacing w:line="360" w:lineRule="auto"/>
        <w:ind w:right="943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3609E5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вывод информации, хранящейся в базе данных, на бумажный носитель, для оформления в виде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документа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 требованиями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Российского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законодательства;</w:t>
      </w:r>
    </w:p>
    <w:p w14:paraId="59DDF773" w14:textId="4144B664" w:rsidR="00AF576D" w:rsidRPr="00A156D0" w:rsidRDefault="00AF576D" w:rsidP="00A156D0">
      <w:pPr>
        <w:pStyle w:val="a3"/>
        <w:spacing w:line="360" w:lineRule="auto"/>
        <w:ind w:right="1172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оперативный доступ всем пользователям к оценкам за весь период ведения журнала, по всем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предметам,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 любое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время;</w:t>
      </w:r>
    </w:p>
    <w:p w14:paraId="336AE67F" w14:textId="0415E7E2" w:rsidR="00AF576D" w:rsidRPr="00A156D0" w:rsidRDefault="00AF576D" w:rsidP="00A156D0">
      <w:pPr>
        <w:pStyle w:val="a3"/>
        <w:spacing w:before="1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повышение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объективности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выставления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промежуточных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итоговых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отметок;</w:t>
      </w:r>
    </w:p>
    <w:p w14:paraId="2719694F" w14:textId="576D7C80" w:rsidR="00AF576D" w:rsidRPr="00A156D0" w:rsidRDefault="00AF576D" w:rsidP="00A156D0">
      <w:pPr>
        <w:pStyle w:val="a3"/>
        <w:spacing w:line="360" w:lineRule="auto"/>
        <w:ind w:right="861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автоматизация создания промежуточных и итоговых отчетов учителей-предметников, классных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руководителей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администрации;</w:t>
      </w:r>
    </w:p>
    <w:p w14:paraId="14E9C701" w14:textId="1E4E2B92" w:rsidR="00AF576D" w:rsidRPr="00A156D0" w:rsidRDefault="00AF576D" w:rsidP="00A156D0">
      <w:pPr>
        <w:pStyle w:val="a3"/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прогнозирование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отдельных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учеников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целом;</w:t>
      </w:r>
    </w:p>
    <w:p w14:paraId="678439E4" w14:textId="37EA3730" w:rsidR="00AF576D" w:rsidRPr="00A156D0" w:rsidRDefault="00AF576D" w:rsidP="00A156D0">
      <w:pPr>
        <w:pStyle w:val="a3"/>
        <w:spacing w:before="2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выполнения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(рабочих)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программ;</w:t>
      </w:r>
    </w:p>
    <w:p w14:paraId="56ADD970" w14:textId="284077CC" w:rsidR="00AF576D" w:rsidRPr="00A156D0" w:rsidRDefault="00AF576D" w:rsidP="00A156D0">
      <w:pPr>
        <w:pStyle w:val="a3"/>
        <w:spacing w:line="360" w:lineRule="auto"/>
        <w:ind w:right="728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повышение роли информатизации образования, организация обучения с использованием сетевых</w:t>
      </w:r>
      <w:r w:rsidRPr="00A156D0">
        <w:rPr>
          <w:spacing w:val="-55"/>
          <w:sz w:val="24"/>
          <w:szCs w:val="24"/>
        </w:rPr>
        <w:t xml:space="preserve"> </w:t>
      </w:r>
      <w:r w:rsidR="006C2631" w:rsidRPr="00A156D0">
        <w:rPr>
          <w:spacing w:val="-55"/>
          <w:sz w:val="24"/>
          <w:szCs w:val="24"/>
        </w:rPr>
        <w:t xml:space="preserve">        </w:t>
      </w:r>
      <w:r w:rsidRPr="00A156D0">
        <w:rPr>
          <w:sz w:val="24"/>
          <w:szCs w:val="24"/>
        </w:rPr>
        <w:t>образовательных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ресурсов;</w:t>
      </w:r>
    </w:p>
    <w:p w14:paraId="667B6FF5" w14:textId="3AA3A110" w:rsidR="00AF576D" w:rsidRPr="00A156D0" w:rsidRDefault="00AF576D" w:rsidP="00A156D0">
      <w:pPr>
        <w:pStyle w:val="a3"/>
        <w:spacing w:line="360" w:lineRule="auto"/>
        <w:ind w:right="728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своевременное информирование родителей</w:t>
      </w:r>
      <w:r w:rsidR="006C2631" w:rsidRPr="00A156D0">
        <w:rPr>
          <w:sz w:val="24"/>
          <w:szCs w:val="24"/>
        </w:rPr>
        <w:t xml:space="preserve"> (законных представителей)</w:t>
      </w:r>
      <w:r w:rsidRPr="00A156D0">
        <w:rPr>
          <w:sz w:val="24"/>
          <w:szCs w:val="24"/>
        </w:rPr>
        <w:t xml:space="preserve"> и учащихся через Интернет об успеваемости,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посещаемости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детей,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домашних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заданиях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прохождении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программ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различным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предметам;</w:t>
      </w:r>
    </w:p>
    <w:p w14:paraId="2882F4C7" w14:textId="20C2D33E" w:rsidR="00AF576D" w:rsidRPr="00A156D0" w:rsidRDefault="00AF576D" w:rsidP="00A156D0">
      <w:pPr>
        <w:spacing w:line="360" w:lineRule="auto"/>
        <w:ind w:left="11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6C2631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создание условий для сетевого взаимодействия всех участников образовательного процесса: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администрации,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педагогов,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родителей</w:t>
      </w:r>
      <w:r w:rsidR="006C2631" w:rsidRPr="00A156D0">
        <w:rPr>
          <w:sz w:val="24"/>
          <w:szCs w:val="24"/>
        </w:rPr>
        <w:t xml:space="preserve"> (законных представителей)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вне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зависимости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их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местоположения.</w:t>
      </w:r>
    </w:p>
    <w:p w14:paraId="42F549EA" w14:textId="77777777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37233CA5" w14:textId="2BC023AE" w:rsidR="00AF576D" w:rsidRPr="00A156D0" w:rsidRDefault="00AF576D" w:rsidP="00A156D0">
      <w:pPr>
        <w:pStyle w:val="1"/>
        <w:numPr>
          <w:ilvl w:val="0"/>
          <w:numId w:val="37"/>
        </w:numPr>
        <w:tabs>
          <w:tab w:val="left" w:pos="3553"/>
        </w:tabs>
        <w:spacing w:before="1" w:line="360" w:lineRule="auto"/>
        <w:jc w:val="both"/>
      </w:pPr>
      <w:r w:rsidRPr="00A156D0">
        <w:t>Правила</w:t>
      </w:r>
      <w:r w:rsidRPr="00A156D0">
        <w:rPr>
          <w:spacing w:val="-2"/>
        </w:rPr>
        <w:t xml:space="preserve"> </w:t>
      </w:r>
      <w:r w:rsidRPr="00A156D0">
        <w:t>и</w:t>
      </w:r>
      <w:r w:rsidRPr="00A156D0">
        <w:rPr>
          <w:spacing w:val="-2"/>
        </w:rPr>
        <w:t xml:space="preserve"> </w:t>
      </w:r>
      <w:r w:rsidRPr="00A156D0">
        <w:t>порядок</w:t>
      </w:r>
      <w:r w:rsidRPr="00A156D0">
        <w:rPr>
          <w:spacing w:val="-2"/>
        </w:rPr>
        <w:t xml:space="preserve"> </w:t>
      </w:r>
      <w:r w:rsidRPr="00A156D0">
        <w:t>работы</w:t>
      </w:r>
      <w:r w:rsidRPr="00A156D0">
        <w:rPr>
          <w:spacing w:val="-1"/>
        </w:rPr>
        <w:t xml:space="preserve"> </w:t>
      </w:r>
      <w:r w:rsidRPr="00A156D0">
        <w:t>с</w:t>
      </w:r>
      <w:r w:rsidRPr="00A156D0">
        <w:rPr>
          <w:spacing w:val="-2"/>
        </w:rPr>
        <w:t xml:space="preserve"> </w:t>
      </w:r>
      <w:r w:rsidRPr="00A156D0">
        <w:t>ЭЖ.</w:t>
      </w:r>
    </w:p>
    <w:p w14:paraId="5DDA5B6F" w14:textId="7BD1786C" w:rsidR="00AF576D" w:rsidRPr="00A156D0" w:rsidRDefault="00AF576D" w:rsidP="00A156D0">
      <w:pPr>
        <w:pStyle w:val="a5"/>
        <w:numPr>
          <w:ilvl w:val="1"/>
          <w:numId w:val="36"/>
        </w:numPr>
        <w:tabs>
          <w:tab w:val="left" w:pos="591"/>
        </w:tabs>
        <w:spacing w:line="360" w:lineRule="auto"/>
        <w:ind w:right="867" w:firstLine="6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Работа с электронным журналом в </w:t>
      </w:r>
      <w:r w:rsidR="004F592A" w:rsidRPr="00A156D0">
        <w:rPr>
          <w:sz w:val="24"/>
          <w:szCs w:val="24"/>
        </w:rPr>
        <w:t>Ч</w:t>
      </w:r>
      <w:r w:rsidRPr="00A156D0">
        <w:rPr>
          <w:sz w:val="24"/>
          <w:szCs w:val="24"/>
        </w:rPr>
        <w:t>ОУ проводится на основе распределенных прав 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обязанности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участников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образовательного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процесса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информационной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системой</w:t>
      </w:r>
    </w:p>
    <w:p w14:paraId="1CF294D5" w14:textId="77777777" w:rsidR="00AF576D" w:rsidRPr="00A156D0" w:rsidRDefault="00AF576D" w:rsidP="00A156D0">
      <w:pPr>
        <w:spacing w:line="360" w:lineRule="auto"/>
        <w:ind w:left="11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«Электронный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журнал/дневник»,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обеспечивающей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предоставление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государственной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услуги.</w:t>
      </w:r>
    </w:p>
    <w:p w14:paraId="21446B40" w14:textId="77777777" w:rsidR="00AF576D" w:rsidRPr="00A156D0" w:rsidRDefault="00AF576D" w:rsidP="00A156D0">
      <w:pPr>
        <w:pStyle w:val="a5"/>
        <w:numPr>
          <w:ilvl w:val="1"/>
          <w:numId w:val="36"/>
        </w:numPr>
        <w:tabs>
          <w:tab w:val="left" w:pos="531"/>
        </w:tabs>
        <w:spacing w:before="2" w:line="360" w:lineRule="auto"/>
        <w:ind w:right="260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Участники образовательного процесса при работе с информационной системой «Электронный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журнал/дневник»:</w:t>
      </w:r>
    </w:p>
    <w:p w14:paraId="58D32EBF" w14:textId="481E9EAB" w:rsidR="00AF576D" w:rsidRPr="00A156D0" w:rsidRDefault="004F592A" w:rsidP="00A156D0">
      <w:pPr>
        <w:tabs>
          <w:tab w:val="left" w:pos="303"/>
        </w:tabs>
        <w:spacing w:before="3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директор</w:t>
      </w:r>
      <w:r w:rsidR="00AF576D" w:rsidRPr="00A156D0">
        <w:rPr>
          <w:spacing w:val="-1"/>
          <w:sz w:val="24"/>
          <w:szCs w:val="24"/>
        </w:rPr>
        <w:t xml:space="preserve"> </w:t>
      </w:r>
      <w:r w:rsidRPr="00A156D0">
        <w:rPr>
          <w:spacing w:val="-1"/>
          <w:sz w:val="24"/>
          <w:szCs w:val="24"/>
        </w:rPr>
        <w:t>Ч</w:t>
      </w:r>
      <w:r w:rsidR="00AF576D" w:rsidRPr="00A156D0">
        <w:rPr>
          <w:sz w:val="24"/>
          <w:szCs w:val="24"/>
        </w:rPr>
        <w:t>ОУ;</w:t>
      </w:r>
    </w:p>
    <w:p w14:paraId="38B52D94" w14:textId="53799F85" w:rsidR="00AF576D" w:rsidRPr="00A156D0" w:rsidRDefault="004F592A" w:rsidP="00A156D0">
      <w:pPr>
        <w:tabs>
          <w:tab w:val="left" w:pos="303"/>
        </w:tabs>
        <w:spacing w:before="1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заместители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директора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УВР;</w:t>
      </w:r>
    </w:p>
    <w:p w14:paraId="19A25897" w14:textId="28386F45" w:rsidR="00AF576D" w:rsidRPr="00A156D0" w:rsidRDefault="004F592A" w:rsidP="00A156D0">
      <w:pPr>
        <w:tabs>
          <w:tab w:val="left" w:pos="303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учителя-предметники;</w:t>
      </w:r>
    </w:p>
    <w:p w14:paraId="042D59D3" w14:textId="65B4981F" w:rsidR="00AF576D" w:rsidRPr="00A156D0" w:rsidRDefault="004F592A" w:rsidP="00A156D0">
      <w:pPr>
        <w:tabs>
          <w:tab w:val="left" w:pos="303"/>
        </w:tabs>
        <w:spacing w:before="1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lastRenderedPageBreak/>
        <w:t xml:space="preserve">- </w:t>
      </w:r>
      <w:r w:rsidR="00AF576D" w:rsidRPr="00A156D0">
        <w:rPr>
          <w:sz w:val="24"/>
          <w:szCs w:val="24"/>
        </w:rPr>
        <w:t>педагоги-организаторы;</w:t>
      </w:r>
    </w:p>
    <w:p w14:paraId="5ADB9345" w14:textId="03FEC4CB" w:rsidR="00AF576D" w:rsidRPr="00A156D0" w:rsidRDefault="004F592A" w:rsidP="00A156D0">
      <w:pPr>
        <w:tabs>
          <w:tab w:val="left" w:pos="303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классные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руководители;</w:t>
      </w:r>
    </w:p>
    <w:p w14:paraId="34ADB0EF" w14:textId="0FF253BF" w:rsidR="00AF576D" w:rsidRPr="00A156D0" w:rsidRDefault="004F592A" w:rsidP="00A156D0">
      <w:pPr>
        <w:tabs>
          <w:tab w:val="left" w:pos="303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педагог-психолог;</w:t>
      </w:r>
    </w:p>
    <w:p w14:paraId="066985C3" w14:textId="7FD1E09F" w:rsidR="00AF576D" w:rsidRPr="00A156D0" w:rsidRDefault="004F592A" w:rsidP="00A156D0">
      <w:pPr>
        <w:tabs>
          <w:tab w:val="left" w:pos="303"/>
        </w:tabs>
        <w:spacing w:before="2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педагоги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дополнительного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образования;</w:t>
      </w:r>
    </w:p>
    <w:p w14:paraId="193D4184" w14:textId="1E2D5455" w:rsidR="00AF576D" w:rsidRPr="00A156D0" w:rsidRDefault="004F592A" w:rsidP="00A156D0">
      <w:pPr>
        <w:tabs>
          <w:tab w:val="left" w:pos="303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воспитатели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ГПД;</w:t>
      </w:r>
    </w:p>
    <w:p w14:paraId="5E0716DB" w14:textId="4C4400D3" w:rsidR="00AF576D" w:rsidRPr="00A156D0" w:rsidRDefault="004F592A" w:rsidP="00A156D0">
      <w:pPr>
        <w:tabs>
          <w:tab w:val="left" w:pos="303"/>
        </w:tabs>
        <w:spacing w:before="1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учащиеся</w:t>
      </w:r>
      <w:r w:rsidR="00AF576D" w:rsidRPr="00A156D0">
        <w:rPr>
          <w:spacing w:val="-3"/>
          <w:sz w:val="24"/>
          <w:szCs w:val="24"/>
        </w:rPr>
        <w:t xml:space="preserve"> </w:t>
      </w:r>
      <w:r w:rsidRPr="00A156D0">
        <w:rPr>
          <w:spacing w:val="-3"/>
          <w:sz w:val="24"/>
          <w:szCs w:val="24"/>
        </w:rPr>
        <w:t>Ч</w:t>
      </w:r>
      <w:r w:rsidR="00AF576D" w:rsidRPr="00A156D0">
        <w:rPr>
          <w:sz w:val="24"/>
          <w:szCs w:val="24"/>
        </w:rPr>
        <w:t>ОУ;</w:t>
      </w:r>
    </w:p>
    <w:p w14:paraId="5104A859" w14:textId="19B9866B" w:rsidR="00AF576D" w:rsidRPr="00A156D0" w:rsidRDefault="004F592A" w:rsidP="00A156D0">
      <w:pPr>
        <w:tabs>
          <w:tab w:val="left" w:pos="303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родители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обучающихся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(или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их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законные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представители).</w:t>
      </w:r>
    </w:p>
    <w:p w14:paraId="3CCE117E" w14:textId="716B4E9F" w:rsidR="00AF576D" w:rsidRPr="00A156D0" w:rsidRDefault="00AF576D" w:rsidP="00A35C6E">
      <w:pPr>
        <w:pStyle w:val="a5"/>
        <w:numPr>
          <w:ilvl w:val="1"/>
          <w:numId w:val="34"/>
        </w:numPr>
        <w:tabs>
          <w:tab w:val="left" w:pos="471"/>
        </w:tabs>
        <w:spacing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Пользователи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получают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реквизиты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(активационный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код)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следующем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порядке: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классные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руководители,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администрация,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родители</w:t>
      </w:r>
      <w:r w:rsidR="004F592A" w:rsidRPr="00A156D0">
        <w:rPr>
          <w:sz w:val="24"/>
          <w:szCs w:val="24"/>
        </w:rPr>
        <w:t xml:space="preserve"> (законные представители)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учащиеся</w:t>
      </w:r>
      <w:r w:rsidRPr="00A156D0">
        <w:rPr>
          <w:spacing w:val="59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получают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реквизиты</w:t>
      </w:r>
      <w:r w:rsidR="00930D98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администратора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журнала.</w:t>
      </w:r>
    </w:p>
    <w:p w14:paraId="4881D7C1" w14:textId="641FD87B" w:rsidR="00AF576D" w:rsidRPr="00A156D0" w:rsidRDefault="00AF576D" w:rsidP="00A35C6E">
      <w:pPr>
        <w:pStyle w:val="a5"/>
        <w:numPr>
          <w:ilvl w:val="1"/>
          <w:numId w:val="34"/>
        </w:numPr>
        <w:tabs>
          <w:tab w:val="left" w:pos="471"/>
        </w:tabs>
        <w:spacing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Все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несут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ответственность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7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сохранность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своих</w:t>
      </w:r>
      <w:r w:rsidR="00930D98"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персональных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реквизитов доступа.</w:t>
      </w:r>
    </w:p>
    <w:p w14:paraId="34514F74" w14:textId="05CE67C0" w:rsidR="004F592A" w:rsidRPr="00A156D0" w:rsidRDefault="00AF576D" w:rsidP="00A35C6E">
      <w:pPr>
        <w:pStyle w:val="a5"/>
        <w:numPr>
          <w:ilvl w:val="1"/>
          <w:numId w:val="34"/>
        </w:numPr>
        <w:tabs>
          <w:tab w:val="left" w:pos="471"/>
        </w:tabs>
        <w:spacing w:before="74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Классные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своевременно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следят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актуальностью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</w:t>
      </w:r>
      <w:r w:rsidR="00930D98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учащихся.</w:t>
      </w:r>
    </w:p>
    <w:p w14:paraId="6DC5F10B" w14:textId="0B54190A" w:rsidR="00AF576D" w:rsidRPr="00A156D0" w:rsidRDefault="00AF576D" w:rsidP="00A35C6E">
      <w:pPr>
        <w:pStyle w:val="a5"/>
        <w:numPr>
          <w:ilvl w:val="1"/>
          <w:numId w:val="34"/>
        </w:numPr>
        <w:tabs>
          <w:tab w:val="left" w:pos="471"/>
        </w:tabs>
        <w:spacing w:before="74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Учителя аккуратно и своевременно заполняют данные об учебных программах и их</w:t>
      </w:r>
      <w:r w:rsidRPr="00A156D0">
        <w:rPr>
          <w:spacing w:val="-58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прохождении,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 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посещаемости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домашних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заданиях.</w:t>
      </w:r>
    </w:p>
    <w:p w14:paraId="5DBD17D9" w14:textId="408E64F6" w:rsidR="00AF576D" w:rsidRPr="00A156D0" w:rsidRDefault="00AF576D" w:rsidP="00A35C6E">
      <w:pPr>
        <w:pStyle w:val="a5"/>
        <w:numPr>
          <w:ilvl w:val="1"/>
          <w:numId w:val="34"/>
        </w:numPr>
        <w:tabs>
          <w:tab w:val="left" w:pos="471"/>
        </w:tabs>
        <w:spacing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Заместители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директора</w:t>
      </w:r>
      <w:r w:rsidRPr="00A156D0">
        <w:rPr>
          <w:spacing w:val="-3"/>
          <w:sz w:val="24"/>
          <w:szCs w:val="24"/>
        </w:rPr>
        <w:t xml:space="preserve"> </w:t>
      </w:r>
      <w:r w:rsidR="004F592A" w:rsidRPr="00A156D0">
        <w:rPr>
          <w:sz w:val="24"/>
          <w:szCs w:val="24"/>
        </w:rPr>
        <w:t>ЧОУ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УВР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осуществляют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периодический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над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ведением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журнала.</w:t>
      </w:r>
    </w:p>
    <w:p w14:paraId="3A48CC8E" w14:textId="66871792" w:rsidR="00AF576D" w:rsidRPr="00A156D0" w:rsidRDefault="00AF576D" w:rsidP="00A156D0">
      <w:pPr>
        <w:pStyle w:val="a5"/>
        <w:numPr>
          <w:ilvl w:val="1"/>
          <w:numId w:val="34"/>
        </w:numPr>
        <w:tabs>
          <w:tab w:val="left" w:pos="471"/>
        </w:tabs>
        <w:spacing w:before="1" w:line="360" w:lineRule="auto"/>
        <w:ind w:right="163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Родителям</w:t>
      </w:r>
      <w:r w:rsidR="004F592A" w:rsidRPr="00A156D0">
        <w:rPr>
          <w:sz w:val="24"/>
          <w:szCs w:val="24"/>
        </w:rPr>
        <w:t xml:space="preserve"> (законным представителям)</w:t>
      </w:r>
      <w:r w:rsidRPr="00A156D0">
        <w:rPr>
          <w:sz w:val="24"/>
          <w:szCs w:val="24"/>
        </w:rPr>
        <w:t xml:space="preserve"> учащихся доступна для просмотра информация об успеваемости, посещаемости 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расписании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только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ребёнка,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также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информация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событиях</w:t>
      </w:r>
      <w:r w:rsidRPr="00A156D0">
        <w:rPr>
          <w:spacing w:val="-2"/>
          <w:sz w:val="24"/>
          <w:szCs w:val="24"/>
        </w:rPr>
        <w:t xml:space="preserve"> </w:t>
      </w:r>
      <w:r w:rsidR="004F592A" w:rsidRPr="00A156D0">
        <w:rPr>
          <w:sz w:val="24"/>
          <w:szCs w:val="24"/>
        </w:rPr>
        <w:t>ЧОУ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как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внутри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класса, так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общего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характера.</w:t>
      </w:r>
    </w:p>
    <w:p w14:paraId="15DC2C92" w14:textId="29835F2E" w:rsidR="00AF576D" w:rsidRPr="00A156D0" w:rsidRDefault="00AF576D" w:rsidP="00A35C6E">
      <w:pPr>
        <w:pStyle w:val="a5"/>
        <w:numPr>
          <w:ilvl w:val="1"/>
          <w:numId w:val="34"/>
        </w:numPr>
        <w:tabs>
          <w:tab w:val="left" w:pos="471"/>
        </w:tabs>
        <w:spacing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 1-х классах оценки, домашнее задание в электронный журнал по учебным предметам не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ставятся.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только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присутствия,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отсутствия,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движение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запись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уроков,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осуществляется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общение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учителя 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родителями</w:t>
      </w:r>
      <w:r w:rsidR="004F592A" w:rsidRPr="00A156D0">
        <w:rPr>
          <w:sz w:val="24"/>
          <w:szCs w:val="24"/>
        </w:rPr>
        <w:t xml:space="preserve"> (законными представителями)</w:t>
      </w:r>
      <w:r w:rsidRPr="00A156D0">
        <w:rPr>
          <w:sz w:val="24"/>
          <w:szCs w:val="24"/>
        </w:rPr>
        <w:t>.</w:t>
      </w:r>
    </w:p>
    <w:p w14:paraId="3AA68D5E" w14:textId="77777777" w:rsidR="00AF576D" w:rsidRPr="00A156D0" w:rsidRDefault="00AF576D" w:rsidP="00A156D0">
      <w:pPr>
        <w:pStyle w:val="a3"/>
        <w:spacing w:before="11" w:line="360" w:lineRule="auto"/>
        <w:ind w:left="0"/>
        <w:jc w:val="both"/>
        <w:rPr>
          <w:sz w:val="24"/>
          <w:szCs w:val="24"/>
        </w:rPr>
      </w:pPr>
    </w:p>
    <w:p w14:paraId="2A3C191C" w14:textId="2153059C" w:rsidR="00AF576D" w:rsidRPr="00A156D0" w:rsidRDefault="00AF576D" w:rsidP="00A156D0">
      <w:pPr>
        <w:pStyle w:val="1"/>
        <w:numPr>
          <w:ilvl w:val="0"/>
          <w:numId w:val="37"/>
        </w:numPr>
        <w:tabs>
          <w:tab w:val="left" w:pos="1638"/>
        </w:tabs>
        <w:spacing w:line="360" w:lineRule="auto"/>
        <w:jc w:val="both"/>
      </w:pPr>
      <w:r w:rsidRPr="00A156D0">
        <w:t>Функциональные</w:t>
      </w:r>
      <w:r w:rsidRPr="00A156D0">
        <w:rPr>
          <w:spacing w:val="-5"/>
        </w:rPr>
        <w:t xml:space="preserve"> </w:t>
      </w:r>
      <w:r w:rsidRPr="00A156D0">
        <w:t>обязанности</w:t>
      </w:r>
      <w:r w:rsidRPr="00A156D0">
        <w:rPr>
          <w:spacing w:val="-3"/>
        </w:rPr>
        <w:t xml:space="preserve"> </w:t>
      </w:r>
      <w:r w:rsidRPr="00A156D0">
        <w:t>специалистов</w:t>
      </w:r>
      <w:r w:rsidRPr="00A156D0">
        <w:rPr>
          <w:spacing w:val="-3"/>
        </w:rPr>
        <w:t xml:space="preserve"> </w:t>
      </w:r>
      <w:r w:rsidRPr="00A156D0">
        <w:t>ЧОУ</w:t>
      </w:r>
      <w:r w:rsidRPr="00A156D0">
        <w:rPr>
          <w:spacing w:val="-3"/>
        </w:rPr>
        <w:t xml:space="preserve"> </w:t>
      </w:r>
      <w:r w:rsidRPr="00A156D0">
        <w:t>по</w:t>
      </w:r>
      <w:r w:rsidRPr="00A156D0">
        <w:rPr>
          <w:spacing w:val="-2"/>
        </w:rPr>
        <w:t xml:space="preserve"> </w:t>
      </w:r>
      <w:r w:rsidRPr="00A156D0">
        <w:t>заполнению</w:t>
      </w:r>
      <w:r w:rsidRPr="00A156D0">
        <w:rPr>
          <w:spacing w:val="-4"/>
        </w:rPr>
        <w:t xml:space="preserve"> </w:t>
      </w:r>
      <w:r w:rsidRPr="00A156D0">
        <w:t>ЭЖ</w:t>
      </w:r>
    </w:p>
    <w:p w14:paraId="5E9C05A9" w14:textId="05A40734" w:rsidR="00AF576D" w:rsidRPr="00A156D0" w:rsidRDefault="004F592A" w:rsidP="00A156D0">
      <w:pPr>
        <w:tabs>
          <w:tab w:val="left" w:pos="4074"/>
        </w:tabs>
        <w:spacing w:line="360" w:lineRule="auto"/>
        <w:jc w:val="both"/>
        <w:rPr>
          <w:b/>
          <w:sz w:val="24"/>
          <w:szCs w:val="24"/>
        </w:rPr>
      </w:pPr>
      <w:r w:rsidRPr="00A156D0">
        <w:rPr>
          <w:b/>
          <w:sz w:val="24"/>
          <w:szCs w:val="24"/>
        </w:rPr>
        <w:t xml:space="preserve">4.1. </w:t>
      </w:r>
      <w:r w:rsidR="00AF576D" w:rsidRPr="00A156D0">
        <w:rPr>
          <w:b/>
          <w:sz w:val="24"/>
          <w:szCs w:val="24"/>
        </w:rPr>
        <w:t>Администратор</w:t>
      </w:r>
      <w:r w:rsidR="00AF576D" w:rsidRPr="00A156D0">
        <w:rPr>
          <w:b/>
          <w:spacing w:val="-2"/>
          <w:sz w:val="24"/>
          <w:szCs w:val="24"/>
        </w:rPr>
        <w:t xml:space="preserve"> </w:t>
      </w:r>
      <w:r w:rsidR="00AF576D" w:rsidRPr="00A156D0">
        <w:rPr>
          <w:b/>
          <w:sz w:val="24"/>
          <w:szCs w:val="24"/>
        </w:rPr>
        <w:t>ЭЖ</w:t>
      </w:r>
      <w:r w:rsidR="00AF576D" w:rsidRPr="00A156D0">
        <w:rPr>
          <w:b/>
          <w:spacing w:val="-2"/>
          <w:sz w:val="24"/>
          <w:szCs w:val="24"/>
        </w:rPr>
        <w:t xml:space="preserve"> </w:t>
      </w:r>
    </w:p>
    <w:p w14:paraId="229210F8" w14:textId="77777777" w:rsidR="00AF576D" w:rsidRPr="00A156D0" w:rsidRDefault="00AF576D" w:rsidP="00A156D0">
      <w:pPr>
        <w:pStyle w:val="a5"/>
        <w:numPr>
          <w:ilvl w:val="2"/>
          <w:numId w:val="33"/>
        </w:numPr>
        <w:tabs>
          <w:tab w:val="left" w:pos="651"/>
        </w:tabs>
        <w:spacing w:before="1" w:line="360" w:lineRule="auto"/>
        <w:ind w:hanging="541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Разрабатывает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совместно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администрацией</w:t>
      </w:r>
      <w:r w:rsidRPr="00A156D0">
        <w:rPr>
          <w:spacing w:val="-3"/>
          <w:sz w:val="24"/>
          <w:szCs w:val="24"/>
        </w:rPr>
        <w:t xml:space="preserve"> ЧОУ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нормативную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базу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ведению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</w:p>
    <w:p w14:paraId="58A1B523" w14:textId="77777777" w:rsidR="00AF576D" w:rsidRPr="00A156D0" w:rsidRDefault="00AF576D" w:rsidP="00A156D0">
      <w:pPr>
        <w:pStyle w:val="a5"/>
        <w:numPr>
          <w:ilvl w:val="2"/>
          <w:numId w:val="33"/>
        </w:numPr>
        <w:tabs>
          <w:tab w:val="left" w:pos="630"/>
        </w:tabs>
        <w:spacing w:line="360" w:lineRule="auto"/>
        <w:ind w:left="629"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Обеспечивает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различным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категориям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пользователей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уровне</w:t>
      </w:r>
      <w:r w:rsidRPr="00A156D0">
        <w:rPr>
          <w:spacing w:val="-2"/>
          <w:sz w:val="24"/>
          <w:szCs w:val="24"/>
        </w:rPr>
        <w:t xml:space="preserve"> ЧОУ</w:t>
      </w:r>
      <w:r w:rsidRPr="00A156D0">
        <w:rPr>
          <w:sz w:val="24"/>
          <w:szCs w:val="24"/>
        </w:rPr>
        <w:t>.</w:t>
      </w:r>
    </w:p>
    <w:p w14:paraId="4EAEDEA6" w14:textId="77777777" w:rsidR="00AF576D" w:rsidRPr="00A156D0" w:rsidRDefault="00AF576D" w:rsidP="00A156D0">
      <w:pPr>
        <w:pStyle w:val="a5"/>
        <w:numPr>
          <w:ilvl w:val="2"/>
          <w:numId w:val="33"/>
        </w:numPr>
        <w:tabs>
          <w:tab w:val="left" w:pos="630"/>
        </w:tabs>
        <w:spacing w:before="28" w:line="360" w:lineRule="auto"/>
        <w:ind w:left="629"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Обеспечивает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функционирование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системы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7"/>
          <w:sz w:val="24"/>
          <w:szCs w:val="24"/>
        </w:rPr>
        <w:t xml:space="preserve">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z w:val="24"/>
          <w:szCs w:val="24"/>
        </w:rPr>
        <w:t>.</w:t>
      </w:r>
    </w:p>
    <w:p w14:paraId="156153EF" w14:textId="2C16F28F" w:rsidR="00AF576D" w:rsidRPr="00A35C6E" w:rsidRDefault="00AF576D" w:rsidP="00A35C6E">
      <w:pPr>
        <w:pStyle w:val="a5"/>
        <w:numPr>
          <w:ilvl w:val="2"/>
          <w:numId w:val="33"/>
        </w:numPr>
        <w:tabs>
          <w:tab w:val="left" w:pos="142"/>
        </w:tabs>
        <w:spacing w:before="2" w:line="360" w:lineRule="auto"/>
        <w:ind w:left="142" w:right="-7" w:hanging="33"/>
        <w:jc w:val="both"/>
        <w:rPr>
          <w:sz w:val="24"/>
          <w:szCs w:val="24"/>
        </w:rPr>
      </w:pPr>
      <w:r w:rsidRPr="00A35C6E">
        <w:rPr>
          <w:sz w:val="24"/>
          <w:szCs w:val="24"/>
        </w:rPr>
        <w:t>Размещает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ссылку</w:t>
      </w:r>
      <w:r w:rsidRPr="00A35C6E">
        <w:rPr>
          <w:spacing w:val="-5"/>
          <w:sz w:val="24"/>
          <w:szCs w:val="24"/>
        </w:rPr>
        <w:t xml:space="preserve"> </w:t>
      </w:r>
      <w:r w:rsidRPr="00A35C6E">
        <w:rPr>
          <w:sz w:val="24"/>
          <w:szCs w:val="24"/>
        </w:rPr>
        <w:t>в</w:t>
      </w:r>
      <w:r w:rsidRPr="00A35C6E">
        <w:rPr>
          <w:spacing w:val="-3"/>
          <w:sz w:val="24"/>
          <w:szCs w:val="24"/>
        </w:rPr>
        <w:t xml:space="preserve"> </w:t>
      </w:r>
      <w:r w:rsidRPr="00A35C6E">
        <w:rPr>
          <w:sz w:val="24"/>
          <w:szCs w:val="24"/>
        </w:rPr>
        <w:t>ЭЖ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школьного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сайта</w:t>
      </w:r>
      <w:r w:rsidRPr="00A35C6E">
        <w:rPr>
          <w:spacing w:val="1"/>
          <w:sz w:val="24"/>
          <w:szCs w:val="24"/>
        </w:rPr>
        <w:t xml:space="preserve"> </w:t>
      </w:r>
      <w:r w:rsidRPr="00A35C6E">
        <w:rPr>
          <w:sz w:val="24"/>
          <w:szCs w:val="24"/>
        </w:rPr>
        <w:t>для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ознакомления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с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нормативно –</w:t>
      </w:r>
      <w:r w:rsidRPr="00A35C6E">
        <w:rPr>
          <w:spacing w:val="-2"/>
          <w:sz w:val="24"/>
          <w:szCs w:val="24"/>
        </w:rPr>
        <w:t xml:space="preserve"> </w:t>
      </w:r>
      <w:r w:rsidRPr="00A35C6E">
        <w:rPr>
          <w:sz w:val="24"/>
          <w:szCs w:val="24"/>
        </w:rPr>
        <w:t>правовыми</w:t>
      </w:r>
      <w:r w:rsidR="00A35C6E">
        <w:rPr>
          <w:sz w:val="24"/>
          <w:szCs w:val="24"/>
        </w:rPr>
        <w:t xml:space="preserve"> </w:t>
      </w:r>
      <w:r w:rsidRPr="00A35C6E">
        <w:rPr>
          <w:sz w:val="24"/>
          <w:szCs w:val="24"/>
        </w:rPr>
        <w:t>документами по ведению ЭЖ, инструкцию по работе с ЭЖ для учеников, родителей (законных</w:t>
      </w:r>
      <w:r w:rsidRPr="00A35C6E">
        <w:rPr>
          <w:spacing w:val="-55"/>
          <w:sz w:val="24"/>
          <w:szCs w:val="24"/>
        </w:rPr>
        <w:t xml:space="preserve"> </w:t>
      </w:r>
      <w:r w:rsidRPr="00A35C6E">
        <w:rPr>
          <w:sz w:val="24"/>
          <w:szCs w:val="24"/>
        </w:rPr>
        <w:t>представителей),</w:t>
      </w:r>
      <w:r w:rsidRPr="00A35C6E">
        <w:rPr>
          <w:spacing w:val="-1"/>
          <w:sz w:val="24"/>
          <w:szCs w:val="24"/>
        </w:rPr>
        <w:t xml:space="preserve"> </w:t>
      </w:r>
      <w:r w:rsidRPr="00A35C6E">
        <w:rPr>
          <w:sz w:val="24"/>
          <w:szCs w:val="24"/>
        </w:rPr>
        <w:t>педагогов.</w:t>
      </w:r>
    </w:p>
    <w:p w14:paraId="51DDB929" w14:textId="5378EBB7" w:rsidR="00AF576D" w:rsidRPr="00A156D0" w:rsidRDefault="00AF576D" w:rsidP="00A35C6E">
      <w:pPr>
        <w:pStyle w:val="a5"/>
        <w:numPr>
          <w:ilvl w:val="2"/>
          <w:numId w:val="33"/>
        </w:numPr>
        <w:tabs>
          <w:tab w:val="left" w:pos="630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Организует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внедрение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ЧОУ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информацией,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полученной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заместителя</w:t>
      </w:r>
      <w:r w:rsidR="004F592A" w:rsidRPr="00A156D0">
        <w:rPr>
          <w:sz w:val="24"/>
          <w:szCs w:val="24"/>
        </w:rPr>
        <w:t xml:space="preserve"> 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директора по УВР, вводит в систему перечень классов, сведения о классных руководителях, список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учителей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для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каждого класса,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режим работы </w:t>
      </w:r>
      <w:r w:rsidR="004F592A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 xml:space="preserve"> 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текущем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году,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расписание.</w:t>
      </w:r>
    </w:p>
    <w:p w14:paraId="421542B8" w14:textId="77777777" w:rsidR="00AF576D" w:rsidRPr="00A156D0" w:rsidRDefault="00AF576D" w:rsidP="00A35C6E">
      <w:pPr>
        <w:pStyle w:val="a5"/>
        <w:numPr>
          <w:ilvl w:val="2"/>
          <w:numId w:val="33"/>
        </w:numPr>
        <w:tabs>
          <w:tab w:val="left" w:pos="630"/>
        </w:tabs>
        <w:spacing w:before="27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Ведёт мониторинг использования системы администрацией, классными руководителями,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lastRenderedPageBreak/>
        <w:t>учителями.</w:t>
      </w:r>
    </w:p>
    <w:p w14:paraId="44AD6B1B" w14:textId="77777777" w:rsidR="00AF576D" w:rsidRPr="00A156D0" w:rsidRDefault="00AF576D" w:rsidP="00A156D0">
      <w:pPr>
        <w:pStyle w:val="a5"/>
        <w:numPr>
          <w:ilvl w:val="2"/>
          <w:numId w:val="33"/>
        </w:numPr>
        <w:tabs>
          <w:tab w:val="left" w:pos="630"/>
        </w:tabs>
        <w:spacing w:before="28" w:line="360" w:lineRule="auto"/>
        <w:ind w:left="629"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Вводит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новых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пользователей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систему.</w:t>
      </w:r>
    </w:p>
    <w:p w14:paraId="4BF2B19E" w14:textId="77777777" w:rsidR="00AF576D" w:rsidRPr="00A156D0" w:rsidRDefault="00AF576D" w:rsidP="00A156D0">
      <w:pPr>
        <w:pStyle w:val="a5"/>
        <w:numPr>
          <w:ilvl w:val="2"/>
          <w:numId w:val="33"/>
        </w:numPr>
        <w:tabs>
          <w:tab w:val="left" w:pos="630"/>
        </w:tabs>
        <w:spacing w:before="28" w:line="360" w:lineRule="auto"/>
        <w:ind w:left="629"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Консультирует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пользователей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основным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приемам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работы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программным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комплексом.</w:t>
      </w:r>
    </w:p>
    <w:p w14:paraId="3894C6D3" w14:textId="50E0CAB3" w:rsidR="00AF576D" w:rsidRPr="00A156D0" w:rsidRDefault="00AF576D" w:rsidP="00A35C6E">
      <w:pPr>
        <w:pStyle w:val="a5"/>
        <w:numPr>
          <w:ilvl w:val="2"/>
          <w:numId w:val="33"/>
        </w:numPr>
        <w:tabs>
          <w:tab w:val="left" w:pos="630"/>
        </w:tabs>
        <w:spacing w:before="29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Предоставляет реквизиты доступа к ЭЖ администрации </w:t>
      </w:r>
      <w:r w:rsidR="004F592A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 xml:space="preserve"> учителям, классным</w:t>
      </w:r>
      <w:r w:rsidR="004F592A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руководителям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(для учеников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их родителей).</w:t>
      </w:r>
    </w:p>
    <w:p w14:paraId="3E9C70FB" w14:textId="77777777" w:rsidR="00AF576D" w:rsidRPr="00A156D0" w:rsidRDefault="00AF576D" w:rsidP="00A156D0">
      <w:pPr>
        <w:pStyle w:val="a5"/>
        <w:numPr>
          <w:ilvl w:val="2"/>
          <w:numId w:val="33"/>
        </w:numPr>
        <w:tabs>
          <w:tab w:val="left" w:pos="745"/>
        </w:tabs>
        <w:spacing w:before="28" w:line="360" w:lineRule="auto"/>
        <w:ind w:left="744" w:hanging="63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Осуществляет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связь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службой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технической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поддержки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разработчика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</w:p>
    <w:p w14:paraId="32CFF47F" w14:textId="3DE4DD65" w:rsidR="00AF576D" w:rsidRPr="00CD4E1B" w:rsidRDefault="00AF576D" w:rsidP="00A35C6E">
      <w:pPr>
        <w:pStyle w:val="a5"/>
        <w:numPr>
          <w:ilvl w:val="2"/>
          <w:numId w:val="33"/>
        </w:numPr>
        <w:tabs>
          <w:tab w:val="left" w:pos="745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Распечатывает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(по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необходимости)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создает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резервную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копию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1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четверть.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Ежегодно распечатывает листы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сводной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1-11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классов.</w:t>
      </w:r>
    </w:p>
    <w:p w14:paraId="6EE38872" w14:textId="2858B07A" w:rsidR="00AF576D" w:rsidRPr="00A156D0" w:rsidRDefault="00A35C6E" w:rsidP="00A156D0">
      <w:pPr>
        <w:pStyle w:val="2"/>
        <w:numPr>
          <w:ilvl w:val="1"/>
          <w:numId w:val="44"/>
        </w:numPr>
        <w:tabs>
          <w:tab w:val="left" w:pos="496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Директор</w:t>
      </w:r>
    </w:p>
    <w:p w14:paraId="29F6753A" w14:textId="77777777" w:rsidR="00AF576D" w:rsidRPr="00A156D0" w:rsidRDefault="00AF576D" w:rsidP="00A156D0">
      <w:pPr>
        <w:pStyle w:val="a5"/>
        <w:numPr>
          <w:ilvl w:val="2"/>
          <w:numId w:val="32"/>
        </w:numPr>
        <w:tabs>
          <w:tab w:val="left" w:pos="630"/>
        </w:tabs>
        <w:spacing w:before="2" w:line="360" w:lineRule="auto"/>
        <w:ind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Разрабатывает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утверждает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нормативную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иную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документацию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ведению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</w:p>
    <w:p w14:paraId="6EFBF6A1" w14:textId="78287072" w:rsidR="00AF576D" w:rsidRPr="00A156D0" w:rsidRDefault="00AF576D" w:rsidP="00A35C6E">
      <w:pPr>
        <w:pStyle w:val="a5"/>
        <w:numPr>
          <w:ilvl w:val="2"/>
          <w:numId w:val="32"/>
        </w:numPr>
        <w:tabs>
          <w:tab w:val="left" w:pos="630"/>
        </w:tabs>
        <w:spacing w:before="26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Назначает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сотрудников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для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исполнения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обязанностей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="00930D98" w:rsidRPr="00A156D0">
        <w:rPr>
          <w:spacing w:val="-2"/>
          <w:sz w:val="24"/>
          <w:szCs w:val="24"/>
        </w:rPr>
        <w:t xml:space="preserve"> д</w:t>
      </w:r>
      <w:r w:rsidRPr="00A156D0">
        <w:rPr>
          <w:sz w:val="24"/>
          <w:szCs w:val="24"/>
        </w:rPr>
        <w:t>анным</w:t>
      </w:r>
      <w:r w:rsidR="00872C75" w:rsidRPr="00A156D0">
        <w:rPr>
          <w:sz w:val="24"/>
          <w:szCs w:val="24"/>
        </w:rPr>
        <w:t xml:space="preserve"> </w:t>
      </w:r>
      <w:r w:rsidRPr="00A156D0">
        <w:rPr>
          <w:spacing w:val="-54"/>
          <w:sz w:val="24"/>
          <w:szCs w:val="24"/>
        </w:rPr>
        <w:t xml:space="preserve"> </w:t>
      </w:r>
      <w:r w:rsidR="00930D98" w:rsidRPr="00A156D0">
        <w:rPr>
          <w:sz w:val="24"/>
          <w:szCs w:val="24"/>
        </w:rPr>
        <w:t>П</w:t>
      </w:r>
      <w:r w:rsidRPr="00A156D0">
        <w:rPr>
          <w:sz w:val="24"/>
          <w:szCs w:val="24"/>
        </w:rPr>
        <w:t>оложением.</w:t>
      </w:r>
    </w:p>
    <w:p w14:paraId="5331600B" w14:textId="77777777" w:rsidR="00AF576D" w:rsidRPr="00A156D0" w:rsidRDefault="00AF576D" w:rsidP="00A35C6E">
      <w:pPr>
        <w:pStyle w:val="a5"/>
        <w:numPr>
          <w:ilvl w:val="2"/>
          <w:numId w:val="32"/>
        </w:numPr>
        <w:tabs>
          <w:tab w:val="left" w:pos="630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Создаёт все необходимые условия для внедрения и обеспечения работы электронного журнала в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учебно-воспитательном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процессе 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процессе управления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z w:val="24"/>
          <w:szCs w:val="24"/>
        </w:rPr>
        <w:t>.</w:t>
      </w:r>
    </w:p>
    <w:p w14:paraId="7ECF454E" w14:textId="1671B207" w:rsidR="00AF576D" w:rsidRPr="00CD4E1B" w:rsidRDefault="00AF576D" w:rsidP="00CD4E1B">
      <w:pPr>
        <w:pStyle w:val="a5"/>
        <w:numPr>
          <w:ilvl w:val="2"/>
          <w:numId w:val="32"/>
        </w:numPr>
        <w:tabs>
          <w:tab w:val="left" w:pos="630"/>
        </w:tabs>
        <w:spacing w:before="25" w:line="360" w:lineRule="auto"/>
        <w:ind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Осуществляет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ведением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</w:p>
    <w:p w14:paraId="70A2ADE8" w14:textId="0876A3BC" w:rsidR="00AF576D" w:rsidRPr="00A156D0" w:rsidRDefault="00AF576D" w:rsidP="00A156D0">
      <w:pPr>
        <w:pStyle w:val="2"/>
        <w:numPr>
          <w:ilvl w:val="1"/>
          <w:numId w:val="44"/>
        </w:numPr>
        <w:tabs>
          <w:tab w:val="left" w:pos="4189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Классный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руководитель</w:t>
      </w:r>
    </w:p>
    <w:p w14:paraId="2BF67EC4" w14:textId="77777777" w:rsidR="00AF576D" w:rsidRPr="00A156D0" w:rsidRDefault="00AF576D" w:rsidP="00A156D0">
      <w:pPr>
        <w:pStyle w:val="a5"/>
        <w:numPr>
          <w:ilvl w:val="2"/>
          <w:numId w:val="31"/>
        </w:numPr>
        <w:tabs>
          <w:tab w:val="left" w:pos="630"/>
        </w:tabs>
        <w:spacing w:line="360" w:lineRule="auto"/>
        <w:ind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Еженедельно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контролирует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посещаемость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через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сведения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пропущенных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уроках.</w:t>
      </w:r>
    </w:p>
    <w:p w14:paraId="2A69E4D2" w14:textId="2DE85284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630"/>
        </w:tabs>
        <w:spacing w:before="26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Контролирует выставление педагогами-предметниками оценок учащимся класса. В случае</w:t>
      </w:r>
      <w:r w:rsidRPr="00A156D0">
        <w:rPr>
          <w:spacing w:val="-55"/>
          <w:sz w:val="24"/>
          <w:szCs w:val="24"/>
        </w:rPr>
        <w:t xml:space="preserve"> </w:t>
      </w:r>
      <w:r w:rsidR="00EB34D6" w:rsidRPr="00A156D0">
        <w:rPr>
          <w:spacing w:val="-55"/>
          <w:sz w:val="24"/>
          <w:szCs w:val="24"/>
        </w:rPr>
        <w:t xml:space="preserve"> </w:t>
      </w:r>
      <w:r w:rsidR="00930D98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нарушения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педагогами своих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обязанностей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информирует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заместителя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директора.</w:t>
      </w:r>
    </w:p>
    <w:p w14:paraId="3B7C07EF" w14:textId="048B336A" w:rsidR="00AF576D" w:rsidRPr="00A156D0" w:rsidRDefault="00AF576D" w:rsidP="00A156D0">
      <w:pPr>
        <w:pStyle w:val="a5"/>
        <w:numPr>
          <w:ilvl w:val="2"/>
          <w:numId w:val="31"/>
        </w:numPr>
        <w:tabs>
          <w:tab w:val="left" w:pos="630"/>
        </w:tabs>
        <w:spacing w:before="28" w:line="360" w:lineRule="auto"/>
        <w:ind w:left="110" w:right="153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 начале каждого учебного года совместно с учителями - предметниками проводит деление класса</w:t>
      </w:r>
      <w:r w:rsidR="00872C75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подгруппы.</w:t>
      </w:r>
    </w:p>
    <w:p w14:paraId="204925C8" w14:textId="2E9D936E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630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Систематически информирует родителей </w:t>
      </w:r>
      <w:r w:rsidR="00872C75" w:rsidRPr="00A156D0">
        <w:rPr>
          <w:sz w:val="24"/>
          <w:szCs w:val="24"/>
        </w:rPr>
        <w:t xml:space="preserve">(законных представителей) </w:t>
      </w:r>
      <w:r w:rsidRPr="00A156D0">
        <w:rPr>
          <w:sz w:val="24"/>
          <w:szCs w:val="24"/>
        </w:rPr>
        <w:t>о развитии учащегося, его достижениях через просмотр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дневника.</w:t>
      </w:r>
    </w:p>
    <w:p w14:paraId="313B27D9" w14:textId="0D67D2AC" w:rsidR="00AF576D" w:rsidRPr="00A156D0" w:rsidRDefault="00AF576D" w:rsidP="00A156D0">
      <w:pPr>
        <w:pStyle w:val="a5"/>
        <w:numPr>
          <w:ilvl w:val="2"/>
          <w:numId w:val="31"/>
        </w:numPr>
        <w:tabs>
          <w:tab w:val="left" w:pos="630"/>
        </w:tabs>
        <w:spacing w:before="25" w:line="360" w:lineRule="auto"/>
        <w:ind w:left="110" w:right="43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Сообщает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администратору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необходимости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ввода данных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ученика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систему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(по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прибытии</w:t>
      </w:r>
      <w:r w:rsidR="00E47FD0">
        <w:rPr>
          <w:sz w:val="24"/>
          <w:szCs w:val="24"/>
        </w:rPr>
        <w:t xml:space="preserve"> 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нового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ученика) или удалении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(после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его выбытия).</w:t>
      </w:r>
    </w:p>
    <w:p w14:paraId="45748088" w14:textId="1D36CFB1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630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Выверяет правильность анкетных данных об учениках и их родителях</w:t>
      </w:r>
      <w:r w:rsidR="00872C75" w:rsidRPr="00A156D0">
        <w:rPr>
          <w:sz w:val="24"/>
          <w:szCs w:val="24"/>
        </w:rPr>
        <w:t xml:space="preserve"> (законных представителях)</w:t>
      </w:r>
      <w:r w:rsidRPr="00A156D0">
        <w:rPr>
          <w:sz w:val="24"/>
          <w:szCs w:val="24"/>
        </w:rPr>
        <w:t>. Регулярно, не реже одного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раза в месяц проверяет изменение фактических данных и при наличии таких изменений вносит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соответствующие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поправки.</w:t>
      </w:r>
    </w:p>
    <w:p w14:paraId="6DBE2A42" w14:textId="77777777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630"/>
        </w:tabs>
        <w:spacing w:before="74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Еженедельно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разделе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«Посещаемость»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выверяет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правильность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сведений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пропущенных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уроках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обучающимися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необходимости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корректирует их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учителями-предметниками.</w:t>
      </w:r>
    </w:p>
    <w:p w14:paraId="33681339" w14:textId="69EBF8D3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630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Предоставляет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реквизиты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родителям</w:t>
      </w:r>
      <w:r w:rsidR="00872C75" w:rsidRPr="00A156D0">
        <w:rPr>
          <w:sz w:val="24"/>
          <w:szCs w:val="24"/>
        </w:rPr>
        <w:t xml:space="preserve"> (законным представителям)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обучающимся</w:t>
      </w:r>
      <w:r w:rsidRPr="00A156D0">
        <w:rPr>
          <w:spacing w:val="-1"/>
          <w:sz w:val="24"/>
          <w:szCs w:val="24"/>
        </w:rPr>
        <w:t xml:space="preserve"> </w:t>
      </w:r>
      <w:r w:rsidR="00872C75" w:rsidRPr="00A156D0">
        <w:rPr>
          <w:sz w:val="24"/>
          <w:szCs w:val="24"/>
        </w:rPr>
        <w:t>ЧОУ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осуществляет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их</w:t>
      </w:r>
      <w:r w:rsidRPr="00A156D0">
        <w:rPr>
          <w:spacing w:val="-54"/>
          <w:sz w:val="24"/>
          <w:szCs w:val="24"/>
        </w:rPr>
        <w:t xml:space="preserve"> </w:t>
      </w:r>
      <w:r w:rsidR="00872C75" w:rsidRPr="00A156D0">
        <w:rPr>
          <w:spacing w:val="-54"/>
          <w:sz w:val="24"/>
          <w:szCs w:val="24"/>
        </w:rPr>
        <w:t xml:space="preserve"> </w:t>
      </w:r>
      <w:r w:rsidR="00CD4E1B">
        <w:rPr>
          <w:spacing w:val="-54"/>
          <w:sz w:val="24"/>
          <w:szCs w:val="24"/>
        </w:rPr>
        <w:t xml:space="preserve">    </w:t>
      </w:r>
      <w:r w:rsidRPr="00A156D0">
        <w:rPr>
          <w:sz w:val="24"/>
          <w:szCs w:val="24"/>
        </w:rPr>
        <w:t>контроль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доступа.</w:t>
      </w:r>
    </w:p>
    <w:p w14:paraId="3AB64541" w14:textId="58202592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630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 своевременном, полном и качественном заполнении электронного журнала классный</w:t>
      </w:r>
      <w:r w:rsidRPr="00A156D0">
        <w:rPr>
          <w:spacing w:val="-55"/>
          <w:sz w:val="24"/>
          <w:szCs w:val="24"/>
        </w:rPr>
        <w:t xml:space="preserve"> </w:t>
      </w:r>
      <w:r w:rsidR="00872C75" w:rsidRPr="00A156D0">
        <w:rPr>
          <w:spacing w:val="-55"/>
          <w:sz w:val="24"/>
          <w:szCs w:val="24"/>
        </w:rPr>
        <w:t xml:space="preserve"> </w:t>
      </w:r>
      <w:r w:rsidR="00CD4E1B">
        <w:rPr>
          <w:spacing w:val="-55"/>
          <w:sz w:val="24"/>
          <w:szCs w:val="24"/>
        </w:rPr>
        <w:t xml:space="preserve">    </w:t>
      </w:r>
      <w:r w:rsidRPr="00A156D0">
        <w:rPr>
          <w:sz w:val="24"/>
          <w:szCs w:val="24"/>
        </w:rPr>
        <w:t>руководитель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формирует отчеты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 работе 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электронном виде:</w:t>
      </w:r>
    </w:p>
    <w:p w14:paraId="7D8B9664" w14:textId="32AFE5F8" w:rsidR="00AF576D" w:rsidRPr="00A156D0" w:rsidRDefault="00872C75" w:rsidP="00A156D0">
      <w:pPr>
        <w:tabs>
          <w:tab w:val="left" w:pos="830"/>
          <w:tab w:val="left" w:pos="831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lastRenderedPageBreak/>
        <w:t xml:space="preserve">- </w:t>
      </w:r>
      <w:r w:rsidR="00AF576D" w:rsidRPr="00A156D0">
        <w:rPr>
          <w:sz w:val="24"/>
          <w:szCs w:val="24"/>
        </w:rPr>
        <w:t>отчет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посещаемости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(каждую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четверть);</w:t>
      </w:r>
    </w:p>
    <w:p w14:paraId="6F157AFA" w14:textId="50E1A7F7" w:rsidR="00AF576D" w:rsidRPr="00A156D0" w:rsidRDefault="00872C75" w:rsidP="00A156D0">
      <w:pPr>
        <w:tabs>
          <w:tab w:val="left" w:pos="830"/>
          <w:tab w:val="left" w:pos="831"/>
        </w:tabs>
        <w:spacing w:before="47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отчет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классного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руководителя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учебный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период;</w:t>
      </w:r>
    </w:p>
    <w:p w14:paraId="261BC461" w14:textId="4E761857" w:rsidR="00AF576D" w:rsidRPr="00A156D0" w:rsidRDefault="00872C75" w:rsidP="00A156D0">
      <w:pPr>
        <w:tabs>
          <w:tab w:val="left" w:pos="830"/>
          <w:tab w:val="left" w:pos="831"/>
        </w:tabs>
        <w:spacing w:before="47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итоги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успеваемости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учебный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период;</w:t>
      </w:r>
    </w:p>
    <w:p w14:paraId="124984F3" w14:textId="2E4906C8" w:rsidR="00AF576D" w:rsidRPr="00A156D0" w:rsidRDefault="00872C75" w:rsidP="00A156D0">
      <w:pPr>
        <w:tabs>
          <w:tab w:val="left" w:pos="830"/>
          <w:tab w:val="left" w:pos="831"/>
        </w:tabs>
        <w:spacing w:before="45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сводная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ведомость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учета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успеваемости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учащегося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класса;</w:t>
      </w:r>
    </w:p>
    <w:p w14:paraId="297E0B3C" w14:textId="326F06DE" w:rsidR="00AF576D" w:rsidRPr="00A156D0" w:rsidRDefault="00872C75" w:rsidP="00A156D0">
      <w:pPr>
        <w:tabs>
          <w:tab w:val="left" w:pos="830"/>
          <w:tab w:val="left" w:pos="831"/>
        </w:tabs>
        <w:spacing w:before="47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сводная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ведомость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учета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посещаемости;</w:t>
      </w:r>
    </w:p>
    <w:p w14:paraId="06FCFDED" w14:textId="7B54DFC0" w:rsidR="00AF576D" w:rsidRPr="00A156D0" w:rsidRDefault="00872C75" w:rsidP="00A156D0">
      <w:pPr>
        <w:tabs>
          <w:tab w:val="left" w:pos="830"/>
          <w:tab w:val="left" w:pos="831"/>
        </w:tabs>
        <w:spacing w:before="47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- </w:t>
      </w:r>
      <w:r w:rsidR="00AF576D" w:rsidRPr="00A156D0">
        <w:rPr>
          <w:sz w:val="24"/>
          <w:szCs w:val="24"/>
        </w:rPr>
        <w:t>сводная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ведомость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учета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движения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учащихся.</w:t>
      </w:r>
    </w:p>
    <w:p w14:paraId="32A61ABB" w14:textId="5D619F07" w:rsidR="00AF576D" w:rsidRPr="00A156D0" w:rsidRDefault="00C14760" w:rsidP="00CD4E1B">
      <w:pPr>
        <w:pStyle w:val="a5"/>
        <w:numPr>
          <w:ilvl w:val="2"/>
          <w:numId w:val="31"/>
        </w:numPr>
        <w:spacing w:line="360" w:lineRule="auto"/>
        <w:ind w:left="142" w:hanging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Ведёт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мониторинг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использования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системы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учащимися и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их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родителями</w:t>
      </w:r>
      <w:r w:rsidR="00872C75" w:rsidRPr="00A156D0">
        <w:rPr>
          <w:sz w:val="24"/>
          <w:szCs w:val="24"/>
        </w:rPr>
        <w:t xml:space="preserve"> (законными представителями)</w:t>
      </w:r>
      <w:r w:rsidR="00AF576D" w:rsidRPr="00A156D0">
        <w:rPr>
          <w:sz w:val="24"/>
          <w:szCs w:val="24"/>
        </w:rPr>
        <w:t>.</w:t>
      </w:r>
    </w:p>
    <w:p w14:paraId="295C432A" w14:textId="21F235D5" w:rsidR="00AF576D" w:rsidRPr="00A156D0" w:rsidRDefault="00AF576D" w:rsidP="00A35C6E">
      <w:pPr>
        <w:pStyle w:val="a5"/>
        <w:numPr>
          <w:ilvl w:val="2"/>
          <w:numId w:val="31"/>
        </w:numPr>
        <w:tabs>
          <w:tab w:val="left" w:pos="745"/>
        </w:tabs>
        <w:spacing w:before="27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Получает своевременную консультацию у администратора ЭЖ по вопросам работы с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электронным журналом. При награждении обучающихся по итогам учебного года или окончания</w:t>
      </w:r>
      <w:r w:rsidRPr="00A156D0">
        <w:rPr>
          <w:spacing w:val="1"/>
          <w:sz w:val="24"/>
          <w:szCs w:val="24"/>
        </w:rPr>
        <w:t xml:space="preserve"> </w:t>
      </w:r>
      <w:r w:rsidR="00872C75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 xml:space="preserve"> производится соответствующая запись, например, «Награжден(а) золотой медалью «За особые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успехи в учении», «Награжден(а) Похвальным листом «За отличные успехи в учении», «Награжден(а)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Похвальной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грамотой «За особые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успехи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изучении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отдельных предметов»;</w:t>
      </w:r>
    </w:p>
    <w:p w14:paraId="538963D2" w14:textId="02928100" w:rsidR="00AF576D" w:rsidRPr="00A156D0" w:rsidRDefault="00AF576D" w:rsidP="00A35C6E">
      <w:pPr>
        <w:pStyle w:val="a5"/>
        <w:numPr>
          <w:ilvl w:val="2"/>
          <w:numId w:val="30"/>
        </w:numPr>
        <w:tabs>
          <w:tab w:val="left" w:pos="745"/>
        </w:tabs>
        <w:spacing w:before="29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Организует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оперативное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взаимодействие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между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обучающимся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класса,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их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родителями,</w:t>
      </w:r>
      <w:r w:rsidR="00CD4E1B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законными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представителями, администрацией</w:t>
      </w:r>
      <w:r w:rsidRPr="00A156D0">
        <w:rPr>
          <w:spacing w:val="-1"/>
          <w:sz w:val="24"/>
          <w:szCs w:val="24"/>
        </w:rPr>
        <w:t xml:space="preserve"> </w:t>
      </w:r>
      <w:r w:rsidR="00872C75" w:rsidRPr="00A156D0">
        <w:rPr>
          <w:spacing w:val="-1"/>
          <w:sz w:val="24"/>
          <w:szCs w:val="24"/>
        </w:rPr>
        <w:t>Ч</w:t>
      </w:r>
      <w:r w:rsidRPr="00A156D0">
        <w:rPr>
          <w:sz w:val="24"/>
          <w:szCs w:val="24"/>
        </w:rPr>
        <w:t>ОУ,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педагогами.</w:t>
      </w:r>
    </w:p>
    <w:p w14:paraId="6FEE6CED" w14:textId="20404DDC" w:rsidR="00AF576D" w:rsidRPr="00CD4E1B" w:rsidRDefault="00AF576D" w:rsidP="00A35C6E">
      <w:pPr>
        <w:pStyle w:val="a5"/>
        <w:numPr>
          <w:ilvl w:val="2"/>
          <w:numId w:val="30"/>
        </w:numPr>
        <w:tabs>
          <w:tab w:val="left" w:pos="745"/>
        </w:tabs>
        <w:spacing w:before="25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Категорически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запрещается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допускать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журналом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под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логином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паролем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классного руководителя.</w:t>
      </w:r>
    </w:p>
    <w:p w14:paraId="28D5AE65" w14:textId="0C000606" w:rsidR="00AF576D" w:rsidRPr="00A156D0" w:rsidRDefault="00AF576D" w:rsidP="00A156D0">
      <w:pPr>
        <w:pStyle w:val="2"/>
        <w:numPr>
          <w:ilvl w:val="1"/>
          <w:numId w:val="44"/>
        </w:numPr>
        <w:tabs>
          <w:tab w:val="left" w:pos="4360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Учитель-предметник</w:t>
      </w:r>
    </w:p>
    <w:p w14:paraId="28901A8E" w14:textId="3846ADC2" w:rsidR="00AF576D" w:rsidRPr="00A156D0" w:rsidRDefault="00AF576D" w:rsidP="00A35C6E">
      <w:pPr>
        <w:pStyle w:val="a5"/>
        <w:numPr>
          <w:ilvl w:val="2"/>
          <w:numId w:val="29"/>
        </w:numPr>
        <w:tabs>
          <w:tab w:val="left" w:pos="630"/>
        </w:tabs>
        <w:spacing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Заполняет ЭЖ в </w:t>
      </w:r>
      <w:r w:rsidR="00EB34D6" w:rsidRPr="00A156D0">
        <w:rPr>
          <w:sz w:val="24"/>
          <w:szCs w:val="24"/>
        </w:rPr>
        <w:t>день проведения урока, отсрочен</w:t>
      </w:r>
      <w:r w:rsidRPr="00A156D0">
        <w:rPr>
          <w:sz w:val="24"/>
          <w:szCs w:val="24"/>
        </w:rPr>
        <w:t>о – до 18.00 часов каждого дня в точках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эксплуатации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Обязательными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для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ввода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являются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следующие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данные: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тема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урока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(лабораторной,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практической, контрольной работы); домашнее задание (при наличии); отметки обучающихся (при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наличии);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пропуски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уроков.</w:t>
      </w:r>
    </w:p>
    <w:p w14:paraId="3B578677" w14:textId="77777777" w:rsidR="00AF576D" w:rsidRPr="00A156D0" w:rsidRDefault="00AF576D" w:rsidP="00A35C6E">
      <w:pPr>
        <w:pStyle w:val="a5"/>
        <w:numPr>
          <w:ilvl w:val="2"/>
          <w:numId w:val="29"/>
        </w:numPr>
        <w:tabs>
          <w:tab w:val="left" w:pos="630"/>
        </w:tabs>
        <w:spacing w:before="27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По желанию учитель-предметник размещает комментарии и дополнительные материалы к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домашнему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заданию 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объёме, предусмотренном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возможностями ЭЖ.</w:t>
      </w:r>
    </w:p>
    <w:p w14:paraId="27CE44A5" w14:textId="5413D16C" w:rsidR="00AF576D" w:rsidRPr="00A156D0" w:rsidRDefault="00AF576D" w:rsidP="00A35C6E">
      <w:pPr>
        <w:pStyle w:val="a5"/>
        <w:numPr>
          <w:ilvl w:val="2"/>
          <w:numId w:val="29"/>
        </w:numPr>
        <w:tabs>
          <w:tab w:val="left" w:pos="630"/>
        </w:tabs>
        <w:spacing w:before="28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 случае болезни основного учителя</w:t>
      </w:r>
      <w:r w:rsidR="00EB34D6" w:rsidRPr="00A156D0">
        <w:rPr>
          <w:sz w:val="24"/>
          <w:szCs w:val="24"/>
        </w:rPr>
        <w:t>,</w:t>
      </w:r>
      <w:r w:rsidRPr="00A156D0">
        <w:rPr>
          <w:sz w:val="24"/>
          <w:szCs w:val="24"/>
        </w:rPr>
        <w:t xml:space="preserve"> заменяющий его учитель заполняет ЭЖ в установленном</w:t>
      </w:r>
      <w:r w:rsidRPr="00A156D0">
        <w:rPr>
          <w:spacing w:val="-55"/>
          <w:sz w:val="24"/>
          <w:szCs w:val="24"/>
        </w:rPr>
        <w:t xml:space="preserve">  </w:t>
      </w:r>
      <w:r w:rsidR="00C14760">
        <w:rPr>
          <w:spacing w:val="-55"/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="00EB34D6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порядке.</w:t>
      </w:r>
    </w:p>
    <w:p w14:paraId="2F2C375F" w14:textId="2C2CBD92" w:rsidR="00AF576D" w:rsidRPr="00A156D0" w:rsidRDefault="00AF576D" w:rsidP="00A35C6E">
      <w:pPr>
        <w:pStyle w:val="a5"/>
        <w:numPr>
          <w:ilvl w:val="2"/>
          <w:numId w:val="29"/>
        </w:numPr>
        <w:tabs>
          <w:tab w:val="left" w:pos="630"/>
        </w:tabs>
        <w:spacing w:before="28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Оповещает классных руководителей неуспевающих учащихся и учащихся,</w:t>
      </w:r>
      <w:r w:rsidRPr="00A156D0">
        <w:rPr>
          <w:spacing w:val="-55"/>
          <w:sz w:val="24"/>
          <w:szCs w:val="24"/>
        </w:rPr>
        <w:t xml:space="preserve"> </w:t>
      </w:r>
      <w:r w:rsidR="00A35C6E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пропускающих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занятия.</w:t>
      </w:r>
    </w:p>
    <w:p w14:paraId="4E5511A6" w14:textId="70B2170C" w:rsidR="00AF576D" w:rsidRPr="00A156D0" w:rsidRDefault="00AF576D" w:rsidP="00A35C6E">
      <w:pPr>
        <w:pStyle w:val="a5"/>
        <w:numPr>
          <w:ilvl w:val="2"/>
          <w:numId w:val="29"/>
        </w:numPr>
        <w:tabs>
          <w:tab w:val="left" w:pos="630"/>
        </w:tabs>
        <w:spacing w:before="25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Выставляет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итоговые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четверть,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полугодие,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ГИА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итоговые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="005A212F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позднее сроков,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оговоренных приказом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по </w:t>
      </w:r>
      <w:r w:rsidR="005A212F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>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 завершении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периода.</w:t>
      </w:r>
    </w:p>
    <w:p w14:paraId="11AE461B" w14:textId="1859892E" w:rsidR="00AF576D" w:rsidRPr="00A156D0" w:rsidRDefault="00AF576D" w:rsidP="00A156D0">
      <w:pPr>
        <w:pStyle w:val="a5"/>
        <w:numPr>
          <w:ilvl w:val="2"/>
          <w:numId w:val="29"/>
        </w:numPr>
        <w:tabs>
          <w:tab w:val="left" w:pos="630"/>
        </w:tabs>
        <w:spacing w:before="28" w:line="360" w:lineRule="auto"/>
        <w:ind w:right="161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Записывает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содержание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(в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случае,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если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задается)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характер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его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выполнения,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страницы,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номера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задач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упражнений,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практические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работы 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графе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«Домашнее</w:t>
      </w:r>
      <w:r w:rsidR="005A212F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задание». Внесение в журнал информации о домашнем задании должно производиться во время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проведения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урока или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позднее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чем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через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1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час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после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окончания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занятий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данных</w:t>
      </w:r>
      <w:r w:rsidRPr="00A156D0">
        <w:rPr>
          <w:spacing w:val="-1"/>
          <w:sz w:val="24"/>
          <w:szCs w:val="24"/>
        </w:rPr>
        <w:t xml:space="preserve"> </w:t>
      </w:r>
      <w:r w:rsidR="00C14760">
        <w:rPr>
          <w:sz w:val="24"/>
          <w:szCs w:val="24"/>
        </w:rPr>
        <w:t>обучающихся, но не позже 18:00.</w:t>
      </w:r>
    </w:p>
    <w:p w14:paraId="65C4232B" w14:textId="4B939BB3" w:rsidR="00AF576D" w:rsidRPr="00A156D0" w:rsidRDefault="00AF576D" w:rsidP="00A156D0">
      <w:pPr>
        <w:pStyle w:val="a5"/>
        <w:numPr>
          <w:ilvl w:val="2"/>
          <w:numId w:val="29"/>
        </w:numPr>
        <w:tabs>
          <w:tab w:val="left" w:pos="630"/>
        </w:tabs>
        <w:spacing w:before="1" w:line="360" w:lineRule="auto"/>
        <w:ind w:right="258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lastRenderedPageBreak/>
        <w:t>Создаёт учебно-тематическое планирование и размещает его в ЭЖ в соответствии с расписанием.</w:t>
      </w:r>
      <w:r w:rsidR="005A212F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Количество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часов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учебно-тематическом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планировании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должно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соответствовать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учебному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плану.</w:t>
      </w:r>
    </w:p>
    <w:p w14:paraId="30860CA7" w14:textId="77EFFB11" w:rsidR="00AF576D" w:rsidRPr="00A156D0" w:rsidRDefault="00AF576D" w:rsidP="00CD4E1B">
      <w:pPr>
        <w:pStyle w:val="a5"/>
        <w:numPr>
          <w:ilvl w:val="2"/>
          <w:numId w:val="29"/>
        </w:numPr>
        <w:tabs>
          <w:tab w:val="left" w:pos="630"/>
        </w:tabs>
        <w:spacing w:before="28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проверке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оценивании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знаний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отмечает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вид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проверки</w:t>
      </w:r>
      <w:r w:rsidRPr="00A156D0">
        <w:rPr>
          <w:spacing w:val="-54"/>
          <w:sz w:val="24"/>
          <w:szCs w:val="24"/>
        </w:rPr>
        <w:t xml:space="preserve"> </w:t>
      </w:r>
      <w:r w:rsidR="00CD4E1B">
        <w:rPr>
          <w:spacing w:val="-54"/>
          <w:sz w:val="24"/>
          <w:szCs w:val="24"/>
        </w:rPr>
        <w:t xml:space="preserve">                 </w:t>
      </w:r>
      <w:r w:rsidR="005A212F"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знаний,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 который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получена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отметка,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регламентом электронного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журнала.</w:t>
      </w:r>
    </w:p>
    <w:p w14:paraId="21A028F4" w14:textId="469000BD" w:rsidR="00AF576D" w:rsidRPr="00A156D0" w:rsidRDefault="00AF576D" w:rsidP="00A156D0">
      <w:pPr>
        <w:pStyle w:val="a5"/>
        <w:numPr>
          <w:ilvl w:val="2"/>
          <w:numId w:val="29"/>
        </w:numPr>
        <w:tabs>
          <w:tab w:val="left" w:pos="630"/>
        </w:tabs>
        <w:spacing w:before="28" w:line="360" w:lineRule="auto"/>
        <w:ind w:right="316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1-х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классах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предметам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ставятся.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только</w:t>
      </w:r>
      <w:r w:rsidR="00C14760">
        <w:rPr>
          <w:sz w:val="24"/>
          <w:szCs w:val="24"/>
        </w:rPr>
        <w:t xml:space="preserve"> 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присутствия, отсутствия, движение учащихся,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запись тем уроков.</w:t>
      </w:r>
    </w:p>
    <w:p w14:paraId="12208BAD" w14:textId="6DFE6F82" w:rsidR="009D3559" w:rsidRPr="00A156D0" w:rsidRDefault="00AF576D" w:rsidP="00A156D0">
      <w:pPr>
        <w:pStyle w:val="a5"/>
        <w:numPr>
          <w:ilvl w:val="2"/>
          <w:numId w:val="29"/>
        </w:numPr>
        <w:tabs>
          <w:tab w:val="left" w:pos="745"/>
        </w:tabs>
        <w:spacing w:before="28" w:line="360" w:lineRule="auto"/>
        <w:ind w:right="225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Результаты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проверки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письменных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контролирующего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характера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вносит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электронный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1"/>
          <w:sz w:val="24"/>
          <w:szCs w:val="24"/>
        </w:rPr>
        <w:t xml:space="preserve"> </w:t>
      </w:r>
      <w:r w:rsidR="00EB34D6" w:rsidRPr="00A156D0">
        <w:rPr>
          <w:sz w:val="24"/>
          <w:szCs w:val="24"/>
        </w:rPr>
        <w:t>позднее 7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дней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после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получения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результатов. Оценки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письменные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виды работ</w:t>
      </w:r>
      <w:r w:rsidR="005A212F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(самостоятельные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работы,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задания,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словарный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диктант,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письменные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ответы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вопросы,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тесты,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доклады,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рефераты 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другие),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также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чтение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наизусть,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выставляются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колонку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датой</w:t>
      </w:r>
      <w:r w:rsidR="00EB34D6" w:rsidRPr="00A156D0">
        <w:rPr>
          <w:sz w:val="24"/>
          <w:szCs w:val="24"/>
        </w:rPr>
        <w:t xml:space="preserve"> проведения работы в течение 7</w:t>
      </w:r>
      <w:r w:rsidRPr="00A156D0">
        <w:rPr>
          <w:sz w:val="24"/>
          <w:szCs w:val="24"/>
        </w:rPr>
        <w:t xml:space="preserve"> дней. В случае длительного отсутствия учителя или учащегося оценки</w:t>
      </w:r>
      <w:r w:rsidR="009D3559" w:rsidRPr="00A156D0">
        <w:rPr>
          <w:sz w:val="24"/>
          <w:szCs w:val="24"/>
        </w:rPr>
        <w:t xml:space="preserve"> </w:t>
      </w:r>
      <w:r w:rsidRPr="00A156D0">
        <w:rPr>
          <w:spacing w:val="-56"/>
          <w:sz w:val="24"/>
          <w:szCs w:val="24"/>
        </w:rPr>
        <w:t xml:space="preserve"> </w:t>
      </w:r>
      <w:r w:rsidR="00CD4E1B">
        <w:rPr>
          <w:spacing w:val="-56"/>
          <w:sz w:val="24"/>
          <w:szCs w:val="24"/>
        </w:rPr>
        <w:t xml:space="preserve">   </w:t>
      </w:r>
      <w:r w:rsidRPr="00A156D0">
        <w:rPr>
          <w:sz w:val="24"/>
          <w:szCs w:val="24"/>
        </w:rPr>
        <w:t>за различные</w:t>
      </w:r>
      <w:r w:rsidRPr="00A156D0">
        <w:rPr>
          <w:spacing w:val="55"/>
          <w:sz w:val="24"/>
          <w:szCs w:val="24"/>
        </w:rPr>
        <w:t xml:space="preserve"> </w:t>
      </w:r>
      <w:r w:rsidRPr="00A156D0">
        <w:rPr>
          <w:sz w:val="24"/>
          <w:szCs w:val="24"/>
        </w:rPr>
        <w:t>виды работ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могут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быть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выставлены позже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указанного срока,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более</w:t>
      </w:r>
      <w:r w:rsidRPr="00A156D0">
        <w:rPr>
          <w:spacing w:val="-1"/>
          <w:sz w:val="24"/>
          <w:szCs w:val="24"/>
        </w:rPr>
        <w:t xml:space="preserve"> </w:t>
      </w:r>
      <w:r w:rsidR="00EB34D6" w:rsidRPr="00A156D0">
        <w:rPr>
          <w:sz w:val="24"/>
          <w:szCs w:val="24"/>
        </w:rPr>
        <w:t>14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дней.</w:t>
      </w:r>
    </w:p>
    <w:p w14:paraId="3103FBBE" w14:textId="77777777" w:rsidR="009D3559" w:rsidRPr="00A156D0" w:rsidRDefault="009D3559" w:rsidP="00A156D0">
      <w:pPr>
        <w:pStyle w:val="a3"/>
        <w:spacing w:line="360" w:lineRule="auto"/>
        <w:ind w:right="225"/>
        <w:jc w:val="both"/>
        <w:rPr>
          <w:sz w:val="24"/>
          <w:szCs w:val="24"/>
        </w:rPr>
      </w:pPr>
      <w:r w:rsidRPr="00A156D0">
        <w:rPr>
          <w:b/>
          <w:bCs/>
          <w:sz w:val="24"/>
          <w:szCs w:val="24"/>
        </w:rPr>
        <w:t>4.4.11.</w:t>
      </w: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один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урок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обучающемуся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может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быть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выставлено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несколько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отметок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разные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виды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работы.</w:t>
      </w:r>
    </w:p>
    <w:p w14:paraId="0D2388B6" w14:textId="77777777" w:rsidR="00C14760" w:rsidRDefault="009D3559" w:rsidP="00C14760">
      <w:pPr>
        <w:pStyle w:val="a3"/>
        <w:spacing w:line="360" w:lineRule="auto"/>
        <w:ind w:right="225"/>
        <w:jc w:val="both"/>
        <w:rPr>
          <w:sz w:val="24"/>
          <w:szCs w:val="24"/>
        </w:rPr>
      </w:pPr>
      <w:r w:rsidRPr="00A156D0">
        <w:rPr>
          <w:b/>
          <w:bCs/>
          <w:sz w:val="24"/>
          <w:szCs w:val="24"/>
        </w:rPr>
        <w:t>4.4.12.</w:t>
      </w: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По завершении учебного периода (не позднее, чем за три дня) выставляет итоговые отметки</w:t>
      </w:r>
      <w:r w:rsidRPr="00A156D0">
        <w:rPr>
          <w:sz w:val="24"/>
          <w:szCs w:val="24"/>
        </w:rPr>
        <w:t xml:space="preserve"> </w:t>
      </w:r>
      <w:r w:rsidR="00AF576D" w:rsidRPr="00A156D0">
        <w:rPr>
          <w:spacing w:val="-56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обучающихся за четверть, полугодие, год. Выставляет отметки за ГИА и итоговые не позднее</w:t>
      </w:r>
      <w:r w:rsidR="00AF576D" w:rsidRPr="00A156D0">
        <w:rPr>
          <w:spacing w:val="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установленных</w:t>
      </w:r>
      <w:r w:rsidR="00AF576D" w:rsidRPr="00A156D0">
        <w:rPr>
          <w:spacing w:val="-4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сроков.</w:t>
      </w:r>
    </w:p>
    <w:p w14:paraId="1AEDC84F" w14:textId="744968D6" w:rsidR="00C14760" w:rsidRPr="00C14760" w:rsidRDefault="00C14760" w:rsidP="00C14760">
      <w:pPr>
        <w:pStyle w:val="a3"/>
        <w:spacing w:line="360" w:lineRule="auto"/>
        <w:ind w:right="2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rFonts w:ascii="Helvetica" w:hAnsi="Helvetica" w:cs="Helvetica"/>
          <w:color w:val="34343C"/>
          <w:lang w:eastAsia="ru-RU"/>
        </w:rPr>
        <w:t>4.13</w:t>
      </w:r>
      <w:r w:rsidRPr="00C14760">
        <w:rPr>
          <w:color w:val="34343C"/>
          <w:lang w:eastAsia="ru-RU"/>
        </w:rPr>
        <w:t>. В случае длительного отсутствия одного или нескольких обучающихся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по уважительным причинам допускается выставление отметки за предоставленные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работы или отработку пропущенного материала в клетку с Н (Н3). В этом случае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выставленная отметка должна быть положительной (3,4,5) и требует обязательного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комментария. В комментарии к отметке указывается дата и форма отработки.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Например, «25.10.23, сам.раб., пр.р., тест, устн. отв.».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Отметка «2» за предоставленную работу или отработку пропущенного</w:t>
      </w:r>
      <w:r>
        <w:rPr>
          <w:color w:val="34343C"/>
          <w:lang w:eastAsia="ru-RU"/>
        </w:rPr>
        <w:t xml:space="preserve"> </w:t>
      </w:r>
      <w:r w:rsidRPr="00C14760">
        <w:rPr>
          <w:color w:val="34343C"/>
          <w:lang w:eastAsia="ru-RU"/>
        </w:rPr>
        <w:t>материала не выставляется.</w:t>
      </w:r>
    </w:p>
    <w:p w14:paraId="375A38F3" w14:textId="286F33CC" w:rsidR="00AF576D" w:rsidRPr="00A156D0" w:rsidRDefault="00AF576D" w:rsidP="00A156D0">
      <w:pPr>
        <w:pStyle w:val="a5"/>
        <w:numPr>
          <w:ilvl w:val="2"/>
          <w:numId w:val="28"/>
        </w:numPr>
        <w:tabs>
          <w:tab w:val="left" w:pos="745"/>
        </w:tabs>
        <w:spacing w:before="27" w:line="360" w:lineRule="auto"/>
        <w:ind w:right="420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Все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записи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всем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предметам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(включая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иностранного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языка)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ведѐт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русском</w:t>
      </w:r>
      <w:r w:rsidR="00CD4E1B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="009D3559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языке.</w:t>
      </w:r>
    </w:p>
    <w:p w14:paraId="1B479813" w14:textId="57158307" w:rsidR="00AF576D" w:rsidRPr="00A156D0" w:rsidRDefault="00AF576D" w:rsidP="00A156D0">
      <w:pPr>
        <w:pStyle w:val="a5"/>
        <w:numPr>
          <w:ilvl w:val="2"/>
          <w:numId w:val="28"/>
        </w:numPr>
        <w:tabs>
          <w:tab w:val="left" w:pos="745"/>
        </w:tabs>
        <w:spacing w:before="28" w:line="360" w:lineRule="auto"/>
        <w:ind w:right="774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своевременном,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полном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качественном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заполнении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формирует</w:t>
      </w:r>
      <w:r w:rsidR="00C14760">
        <w:rPr>
          <w:sz w:val="24"/>
          <w:szCs w:val="24"/>
        </w:rPr>
        <w:t xml:space="preserve"> </w:t>
      </w:r>
      <w:r w:rsidRPr="00A156D0">
        <w:rPr>
          <w:spacing w:val="-54"/>
          <w:sz w:val="24"/>
          <w:szCs w:val="24"/>
        </w:rPr>
        <w:t xml:space="preserve"> </w:t>
      </w:r>
      <w:r w:rsidR="00C1476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отчеты по работе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электронном виде:</w:t>
      </w:r>
    </w:p>
    <w:p w14:paraId="24A1C38E" w14:textId="260B8E2E" w:rsidR="00AF576D" w:rsidRPr="00A156D0" w:rsidRDefault="00AF576D" w:rsidP="00A156D0">
      <w:pPr>
        <w:pStyle w:val="a3"/>
        <w:spacing w:before="29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9D3559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предварительный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отчет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 учебный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период;</w:t>
      </w:r>
    </w:p>
    <w:p w14:paraId="6CD7F055" w14:textId="245A2F9D" w:rsidR="00AF576D" w:rsidRPr="00A156D0" w:rsidRDefault="00AF576D" w:rsidP="00A156D0">
      <w:pPr>
        <w:pStyle w:val="a3"/>
        <w:spacing w:before="28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</w:t>
      </w:r>
      <w:r w:rsidR="009D3559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отчет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итогам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учебный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итоговый;</w:t>
      </w:r>
    </w:p>
    <w:p w14:paraId="332BCD3D" w14:textId="29DE3D01" w:rsidR="00AF576D" w:rsidRDefault="00C14760" w:rsidP="00C14760">
      <w:r>
        <w:t xml:space="preserve">   </w:t>
      </w:r>
      <w:r w:rsidR="00AF576D" w:rsidRPr="00C14760">
        <w:t>-</w:t>
      </w:r>
      <w:r w:rsidR="009D3559" w:rsidRPr="00C14760">
        <w:t xml:space="preserve"> </w:t>
      </w:r>
      <w:r w:rsidR="00AF576D" w:rsidRPr="00C14760">
        <w:t>сводная ведомость учета успеваемости обучающихся</w:t>
      </w:r>
      <w:r w:rsidRPr="00C14760">
        <w:t xml:space="preserve"> </w:t>
      </w:r>
      <w:r w:rsidR="00AF576D" w:rsidRPr="00C14760">
        <w:t xml:space="preserve">класса. </w:t>
      </w:r>
    </w:p>
    <w:p w14:paraId="3E900E6C" w14:textId="77777777" w:rsidR="00C14760" w:rsidRPr="00C14760" w:rsidRDefault="00C14760" w:rsidP="00C14760"/>
    <w:p w14:paraId="326D676A" w14:textId="77777777" w:rsidR="00AF576D" w:rsidRPr="00A156D0" w:rsidRDefault="00AF576D" w:rsidP="00A156D0">
      <w:pPr>
        <w:pStyle w:val="a5"/>
        <w:numPr>
          <w:ilvl w:val="2"/>
          <w:numId w:val="28"/>
        </w:numPr>
        <w:tabs>
          <w:tab w:val="left" w:pos="745"/>
        </w:tabs>
        <w:spacing w:line="360" w:lineRule="auto"/>
        <w:ind w:left="744" w:hanging="63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Имеет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вносить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предложения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улучшению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журнала.</w:t>
      </w:r>
    </w:p>
    <w:p w14:paraId="2A252793" w14:textId="77777777" w:rsidR="00AF576D" w:rsidRPr="00A156D0" w:rsidRDefault="00AF576D" w:rsidP="00A156D0">
      <w:pPr>
        <w:pStyle w:val="a5"/>
        <w:numPr>
          <w:ilvl w:val="2"/>
          <w:numId w:val="28"/>
        </w:numPr>
        <w:tabs>
          <w:tab w:val="left" w:pos="745"/>
        </w:tabs>
        <w:spacing w:before="29" w:line="360" w:lineRule="auto"/>
        <w:ind w:left="744" w:hanging="63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Не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допускает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журналом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под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логином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паролем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учителя.</w:t>
      </w:r>
    </w:p>
    <w:p w14:paraId="3E47646D" w14:textId="53BEFEE0" w:rsidR="00AF576D" w:rsidRPr="00CD4E1B" w:rsidRDefault="00AF576D" w:rsidP="00CD4E1B">
      <w:pPr>
        <w:pStyle w:val="a5"/>
        <w:numPr>
          <w:ilvl w:val="2"/>
          <w:numId w:val="28"/>
        </w:numPr>
        <w:tabs>
          <w:tab w:val="left" w:pos="745"/>
        </w:tabs>
        <w:spacing w:before="28" w:line="360" w:lineRule="auto"/>
        <w:ind w:left="744" w:hanging="63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Вносит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КТП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01.09</w:t>
      </w:r>
      <w:r w:rsidR="009D3559" w:rsidRPr="00A156D0">
        <w:rPr>
          <w:sz w:val="24"/>
          <w:szCs w:val="24"/>
        </w:rPr>
        <w:t>.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текущего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года.</w:t>
      </w:r>
    </w:p>
    <w:p w14:paraId="53E478F2" w14:textId="4F95C9AE" w:rsidR="00AF576D" w:rsidRPr="00A156D0" w:rsidRDefault="00AF576D" w:rsidP="00A156D0">
      <w:pPr>
        <w:pStyle w:val="2"/>
        <w:numPr>
          <w:ilvl w:val="1"/>
          <w:numId w:val="44"/>
        </w:numPr>
        <w:tabs>
          <w:tab w:val="left" w:pos="3832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lastRenderedPageBreak/>
        <w:t>Заместитель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директора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УВР</w:t>
      </w:r>
    </w:p>
    <w:p w14:paraId="7F00C376" w14:textId="77777777" w:rsidR="00AF576D" w:rsidRPr="00A156D0" w:rsidRDefault="00AF576D" w:rsidP="00A156D0">
      <w:pPr>
        <w:pStyle w:val="a5"/>
        <w:numPr>
          <w:ilvl w:val="2"/>
          <w:numId w:val="27"/>
        </w:numPr>
        <w:tabs>
          <w:tab w:val="left" w:pos="687"/>
        </w:tabs>
        <w:spacing w:before="29" w:line="360" w:lineRule="auto"/>
        <w:ind w:right="83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Совместно с другими административными сотрудниками разрабатывает нормативную базу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процесса для ведения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 для размещения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на сайте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z w:val="24"/>
          <w:szCs w:val="24"/>
        </w:rPr>
        <w:t>.</w:t>
      </w:r>
    </w:p>
    <w:p w14:paraId="5B57871E" w14:textId="280937EE" w:rsidR="00AF576D" w:rsidRPr="00A156D0" w:rsidRDefault="00AF576D" w:rsidP="00A35C6E">
      <w:pPr>
        <w:pStyle w:val="a5"/>
        <w:numPr>
          <w:ilvl w:val="2"/>
          <w:numId w:val="27"/>
        </w:numPr>
        <w:tabs>
          <w:tab w:val="left" w:pos="687"/>
        </w:tabs>
        <w:spacing w:before="27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Формирует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расписание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занятий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классам,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учителям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кабинетам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начале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года.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</w:t>
      </w:r>
      <w:r w:rsidRPr="00A156D0">
        <w:rPr>
          <w:spacing w:val="-55"/>
          <w:sz w:val="24"/>
          <w:szCs w:val="24"/>
        </w:rPr>
        <w:t xml:space="preserve"> </w:t>
      </w:r>
      <w:r w:rsidR="009D3559" w:rsidRPr="00A156D0">
        <w:rPr>
          <w:spacing w:val="-55"/>
          <w:sz w:val="24"/>
          <w:szCs w:val="24"/>
        </w:rPr>
        <w:t xml:space="preserve"> </w:t>
      </w:r>
      <w:r w:rsidR="00C14760">
        <w:rPr>
          <w:spacing w:val="-55"/>
          <w:sz w:val="24"/>
          <w:szCs w:val="24"/>
        </w:rPr>
        <w:t xml:space="preserve"> </w:t>
      </w:r>
      <w:r w:rsidR="009D3559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необходимости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проводит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корректировку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расписания.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Обеспечивает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данными</w:t>
      </w:r>
      <w:r w:rsidR="009D3559"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администратора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</w:p>
    <w:p w14:paraId="400C0EF5" w14:textId="77777777" w:rsidR="006B30EA" w:rsidRPr="006B30EA" w:rsidRDefault="00AF576D" w:rsidP="006B30EA">
      <w:pPr>
        <w:pStyle w:val="a5"/>
        <w:numPr>
          <w:ilvl w:val="2"/>
          <w:numId w:val="27"/>
        </w:numPr>
        <w:tabs>
          <w:tab w:val="left" w:pos="687"/>
        </w:tabs>
        <w:spacing w:before="28" w:line="360" w:lineRule="auto"/>
        <w:ind w:right="-7" w:firstLine="0"/>
        <w:jc w:val="both"/>
        <w:rPr>
          <w:sz w:val="28"/>
          <w:szCs w:val="24"/>
        </w:rPr>
      </w:pPr>
      <w:r w:rsidRPr="00A156D0">
        <w:rPr>
          <w:sz w:val="24"/>
          <w:szCs w:val="24"/>
        </w:rPr>
        <w:t>Получает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администратора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своевременную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индивидуальную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консультацию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3"/>
          <w:sz w:val="24"/>
          <w:szCs w:val="24"/>
        </w:rPr>
        <w:t xml:space="preserve"> </w:t>
      </w:r>
      <w:r w:rsidRPr="006B30EA">
        <w:rPr>
          <w:sz w:val="24"/>
          <w:szCs w:val="24"/>
        </w:rPr>
        <w:t>вопросам</w:t>
      </w:r>
      <w:r w:rsidRPr="006B30EA">
        <w:rPr>
          <w:spacing w:val="-54"/>
          <w:sz w:val="24"/>
          <w:szCs w:val="24"/>
        </w:rPr>
        <w:t xml:space="preserve"> </w:t>
      </w:r>
      <w:r w:rsidR="006B30EA" w:rsidRPr="006B30EA">
        <w:rPr>
          <w:spacing w:val="-54"/>
          <w:sz w:val="24"/>
          <w:szCs w:val="24"/>
        </w:rPr>
        <w:t xml:space="preserve"> </w:t>
      </w:r>
      <w:r w:rsidR="00C14760" w:rsidRPr="006B30EA">
        <w:rPr>
          <w:spacing w:val="-54"/>
          <w:sz w:val="24"/>
          <w:szCs w:val="24"/>
        </w:rPr>
        <w:t xml:space="preserve"> </w:t>
      </w:r>
      <w:r w:rsidRPr="006B30EA">
        <w:rPr>
          <w:sz w:val="24"/>
          <w:szCs w:val="24"/>
        </w:rPr>
        <w:t>работы с электронным журналом.</w:t>
      </w:r>
    </w:p>
    <w:p w14:paraId="14D2C559" w14:textId="1C95F606" w:rsidR="00AF576D" w:rsidRPr="006B30EA" w:rsidRDefault="00AF576D" w:rsidP="006B30EA">
      <w:pPr>
        <w:pStyle w:val="a5"/>
        <w:numPr>
          <w:ilvl w:val="2"/>
          <w:numId w:val="27"/>
        </w:numPr>
        <w:tabs>
          <w:tab w:val="left" w:pos="687"/>
        </w:tabs>
        <w:spacing w:before="28" w:line="360" w:lineRule="auto"/>
        <w:ind w:right="-7" w:firstLine="0"/>
        <w:jc w:val="both"/>
        <w:rPr>
          <w:sz w:val="28"/>
          <w:szCs w:val="24"/>
        </w:rPr>
      </w:pPr>
      <w:r w:rsidRPr="006B30EA">
        <w:rPr>
          <w:sz w:val="24"/>
        </w:rPr>
        <w:t>Анализирует данные по результативности учебного процесса, корректирует его, при</w:t>
      </w:r>
      <w:r w:rsidRPr="006B30EA">
        <w:rPr>
          <w:spacing w:val="1"/>
          <w:sz w:val="24"/>
        </w:rPr>
        <w:t xml:space="preserve"> </w:t>
      </w:r>
      <w:r w:rsidRPr="006B30EA">
        <w:rPr>
          <w:sz w:val="24"/>
        </w:rPr>
        <w:t>необходимости</w:t>
      </w:r>
      <w:r w:rsidRPr="006B30EA">
        <w:rPr>
          <w:spacing w:val="-4"/>
          <w:sz w:val="24"/>
        </w:rPr>
        <w:t xml:space="preserve"> </w:t>
      </w:r>
      <w:r w:rsidR="006B30EA" w:rsidRPr="006B30EA">
        <w:rPr>
          <w:sz w:val="24"/>
        </w:rPr>
        <w:t>формирует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необходимые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отчеты</w:t>
      </w:r>
      <w:r w:rsidR="006B30EA" w:rsidRPr="006B30EA">
        <w:rPr>
          <w:spacing w:val="-4"/>
          <w:sz w:val="24"/>
        </w:rPr>
        <w:t xml:space="preserve"> </w:t>
      </w:r>
      <w:r w:rsidR="006B30EA" w:rsidRPr="006B30EA">
        <w:rPr>
          <w:sz w:val="24"/>
        </w:rPr>
        <w:t>в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бумажном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виде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по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окончании</w:t>
      </w:r>
      <w:r w:rsidR="006B30EA" w:rsidRPr="006B30EA">
        <w:rPr>
          <w:spacing w:val="-3"/>
          <w:sz w:val="24"/>
        </w:rPr>
        <w:t xml:space="preserve"> </w:t>
      </w:r>
      <w:r w:rsidR="006B30EA" w:rsidRPr="006B30EA">
        <w:rPr>
          <w:sz w:val="24"/>
        </w:rPr>
        <w:t>учебных</w:t>
      </w:r>
      <w:r w:rsidR="006B30EA" w:rsidRPr="006B30EA">
        <w:rPr>
          <w:spacing w:val="-2"/>
          <w:sz w:val="24"/>
        </w:rPr>
        <w:t xml:space="preserve"> </w:t>
      </w:r>
      <w:r w:rsidR="006B30EA" w:rsidRPr="006B30EA">
        <w:rPr>
          <w:sz w:val="24"/>
        </w:rPr>
        <w:t>периодов:</w:t>
      </w:r>
    </w:p>
    <w:p w14:paraId="451218C3" w14:textId="1A14C60C" w:rsidR="00AF576D" w:rsidRPr="006B30EA" w:rsidRDefault="006B30EA" w:rsidP="006B30EA">
      <w:pPr>
        <w:pStyle w:val="a5"/>
        <w:ind w:left="360"/>
        <w:rPr>
          <w:sz w:val="24"/>
        </w:rPr>
      </w:pPr>
      <w:r>
        <w:rPr>
          <w:sz w:val="24"/>
        </w:rPr>
        <w:t xml:space="preserve">- </w:t>
      </w:r>
      <w:r w:rsidR="00AF576D" w:rsidRPr="006B30EA">
        <w:rPr>
          <w:sz w:val="24"/>
        </w:rPr>
        <w:t>итоговые данные по учащимся;</w:t>
      </w:r>
    </w:p>
    <w:p w14:paraId="624CCBE0" w14:textId="764A6609" w:rsidR="00AF576D" w:rsidRPr="006B30EA" w:rsidRDefault="006B30EA" w:rsidP="006B30EA">
      <w:pPr>
        <w:pStyle w:val="a5"/>
        <w:ind w:left="360"/>
        <w:rPr>
          <w:sz w:val="24"/>
        </w:rPr>
      </w:pPr>
      <w:r>
        <w:rPr>
          <w:sz w:val="24"/>
        </w:rPr>
        <w:t xml:space="preserve">- </w:t>
      </w:r>
      <w:r w:rsidR="00AF576D" w:rsidRPr="006B30EA">
        <w:rPr>
          <w:sz w:val="24"/>
        </w:rPr>
        <w:t>отчет о посещаемости класса (по месяцам);</w:t>
      </w:r>
    </w:p>
    <w:p w14:paraId="664440A2" w14:textId="4DAEB468" w:rsidR="00EB34D6" w:rsidRPr="006B30EA" w:rsidRDefault="006B30EA" w:rsidP="006B30EA">
      <w:pPr>
        <w:rPr>
          <w:sz w:val="24"/>
        </w:rPr>
      </w:pPr>
      <w:r>
        <w:rPr>
          <w:sz w:val="24"/>
        </w:rPr>
        <w:t xml:space="preserve">      - </w:t>
      </w:r>
      <w:r w:rsidR="00AF576D" w:rsidRPr="006B30EA">
        <w:rPr>
          <w:sz w:val="24"/>
        </w:rPr>
        <w:t>отчет классного руководителя за учебный</w:t>
      </w:r>
      <w:r w:rsidR="00CD4E1B" w:rsidRPr="006B30EA">
        <w:rPr>
          <w:sz w:val="24"/>
        </w:rPr>
        <w:t xml:space="preserve"> период</w:t>
      </w:r>
    </w:p>
    <w:p w14:paraId="373644D0" w14:textId="0DD20D3B" w:rsidR="00AF576D" w:rsidRPr="006B30EA" w:rsidRDefault="006B30EA" w:rsidP="006B30EA">
      <w:pPr>
        <w:pStyle w:val="a5"/>
        <w:ind w:left="360"/>
        <w:rPr>
          <w:sz w:val="24"/>
        </w:rPr>
      </w:pPr>
      <w:r>
        <w:rPr>
          <w:sz w:val="24"/>
        </w:rPr>
        <w:t xml:space="preserve">- </w:t>
      </w:r>
      <w:r w:rsidR="00AF576D" w:rsidRPr="006B30EA">
        <w:rPr>
          <w:sz w:val="24"/>
        </w:rPr>
        <w:t>итоги успеваемости класса за учебный период;</w:t>
      </w:r>
    </w:p>
    <w:p w14:paraId="231FA8C5" w14:textId="4F3E8988" w:rsidR="00EB34D6" w:rsidRPr="006B30EA" w:rsidRDefault="006B30EA" w:rsidP="006B30EA">
      <w:pPr>
        <w:pStyle w:val="a3"/>
        <w:ind w:left="360" w:right="3820"/>
        <w:jc w:val="both"/>
        <w:rPr>
          <w:spacing w:val="-5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AF576D" w:rsidRPr="006B30EA">
        <w:rPr>
          <w:sz w:val="24"/>
          <w:szCs w:val="24"/>
        </w:rPr>
        <w:t>сводная</w:t>
      </w:r>
      <w:r w:rsidR="00AF576D" w:rsidRPr="006B30EA">
        <w:rPr>
          <w:spacing w:val="-4"/>
          <w:sz w:val="24"/>
          <w:szCs w:val="24"/>
        </w:rPr>
        <w:t xml:space="preserve"> </w:t>
      </w:r>
      <w:r w:rsidR="00AF576D" w:rsidRPr="006B30EA">
        <w:rPr>
          <w:sz w:val="24"/>
          <w:szCs w:val="24"/>
        </w:rPr>
        <w:t>ведомость</w:t>
      </w:r>
      <w:r w:rsidR="00AF576D" w:rsidRPr="006B30EA">
        <w:rPr>
          <w:spacing w:val="-3"/>
          <w:sz w:val="24"/>
          <w:szCs w:val="24"/>
        </w:rPr>
        <w:t xml:space="preserve"> </w:t>
      </w:r>
      <w:r w:rsidR="00AF576D" w:rsidRPr="006B30EA">
        <w:rPr>
          <w:sz w:val="24"/>
          <w:szCs w:val="24"/>
        </w:rPr>
        <w:t>учета</w:t>
      </w:r>
      <w:r w:rsidR="00AF576D" w:rsidRPr="006B30EA">
        <w:rPr>
          <w:spacing w:val="-3"/>
          <w:sz w:val="24"/>
          <w:szCs w:val="24"/>
        </w:rPr>
        <w:t xml:space="preserve"> </w:t>
      </w:r>
      <w:r w:rsidR="00AF576D" w:rsidRPr="006B30EA">
        <w:rPr>
          <w:sz w:val="24"/>
          <w:szCs w:val="24"/>
        </w:rPr>
        <w:t>успеваемости</w:t>
      </w:r>
      <w:r w:rsidR="00AF576D" w:rsidRPr="006B30EA">
        <w:rPr>
          <w:spacing w:val="-4"/>
          <w:sz w:val="24"/>
          <w:szCs w:val="24"/>
        </w:rPr>
        <w:t xml:space="preserve"> </w:t>
      </w:r>
      <w:r w:rsidR="00AF576D" w:rsidRPr="006B30EA">
        <w:rPr>
          <w:sz w:val="24"/>
          <w:szCs w:val="24"/>
        </w:rPr>
        <w:t>обучающихся</w:t>
      </w:r>
      <w:r w:rsidR="00EB34D6" w:rsidRPr="006B30EA">
        <w:rPr>
          <w:spacing w:val="-3"/>
          <w:sz w:val="24"/>
          <w:szCs w:val="24"/>
        </w:rPr>
        <w:t xml:space="preserve"> класса</w:t>
      </w:r>
      <w:r w:rsidR="00AF576D" w:rsidRPr="006B30EA">
        <w:rPr>
          <w:sz w:val="24"/>
          <w:szCs w:val="24"/>
        </w:rPr>
        <w:t>;</w:t>
      </w:r>
    </w:p>
    <w:p w14:paraId="37FAC3BE" w14:textId="3D4A728C" w:rsidR="00AF576D" w:rsidRPr="006B30EA" w:rsidRDefault="006B30EA" w:rsidP="006B30EA">
      <w:pPr>
        <w:pStyle w:val="a3"/>
        <w:ind w:left="360" w:right="4182"/>
        <w:jc w:val="both"/>
        <w:rPr>
          <w:spacing w:val="-5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AF576D" w:rsidRPr="006B30EA">
        <w:rPr>
          <w:sz w:val="24"/>
          <w:szCs w:val="24"/>
        </w:rPr>
        <w:t>сводная</w:t>
      </w:r>
      <w:r w:rsidR="00AF576D" w:rsidRPr="006B30EA">
        <w:rPr>
          <w:spacing w:val="-1"/>
          <w:sz w:val="24"/>
          <w:szCs w:val="24"/>
        </w:rPr>
        <w:t xml:space="preserve"> </w:t>
      </w:r>
      <w:r w:rsidR="00AF576D" w:rsidRPr="006B30EA">
        <w:rPr>
          <w:sz w:val="24"/>
          <w:szCs w:val="24"/>
        </w:rPr>
        <w:t>ведомость учета посещаемости.</w:t>
      </w:r>
    </w:p>
    <w:p w14:paraId="2A34243F" w14:textId="77777777" w:rsidR="00AF576D" w:rsidRPr="00A156D0" w:rsidRDefault="00AF576D" w:rsidP="00A156D0">
      <w:pPr>
        <w:pStyle w:val="a5"/>
        <w:numPr>
          <w:ilvl w:val="2"/>
          <w:numId w:val="27"/>
        </w:numPr>
        <w:tabs>
          <w:tab w:val="left" w:pos="687"/>
        </w:tabs>
        <w:spacing w:line="360" w:lineRule="auto"/>
        <w:ind w:left="686" w:hanging="57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Осуществляет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периодический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сотрудников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ведению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ЭЖ:</w:t>
      </w:r>
    </w:p>
    <w:p w14:paraId="2D5F3EA8" w14:textId="77777777" w:rsidR="00AF576D" w:rsidRPr="00A156D0" w:rsidRDefault="00AF576D" w:rsidP="00A156D0">
      <w:pPr>
        <w:pStyle w:val="a3"/>
        <w:spacing w:before="27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-процент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участия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учителей 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работе;</w:t>
      </w:r>
    </w:p>
    <w:p w14:paraId="39F38E98" w14:textId="77777777" w:rsidR="00AF576D" w:rsidRPr="00A156D0" w:rsidRDefault="00AF576D" w:rsidP="00A156D0">
      <w:pPr>
        <w:pStyle w:val="a3"/>
        <w:spacing w:before="26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-процент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не имеющих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оценок;</w:t>
      </w:r>
    </w:p>
    <w:p w14:paraId="4FB235B5" w14:textId="77777777" w:rsidR="00AF576D" w:rsidRPr="00A156D0" w:rsidRDefault="00AF576D" w:rsidP="00A156D0">
      <w:pPr>
        <w:pStyle w:val="a3"/>
        <w:spacing w:before="28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-процент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имеющих одну оценку;</w:t>
      </w:r>
    </w:p>
    <w:p w14:paraId="02C34E74" w14:textId="77777777" w:rsidR="00AF576D" w:rsidRPr="00A156D0" w:rsidRDefault="00AF576D" w:rsidP="00A156D0">
      <w:pPr>
        <w:pStyle w:val="a3"/>
        <w:spacing w:before="28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-запись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задания;</w:t>
      </w:r>
    </w:p>
    <w:p w14:paraId="19A5689F" w14:textId="77777777" w:rsidR="00AF576D" w:rsidRPr="00A156D0" w:rsidRDefault="00AF576D" w:rsidP="00A156D0">
      <w:pPr>
        <w:pStyle w:val="a3"/>
        <w:spacing w:before="29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-учет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пройденного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материала;</w:t>
      </w:r>
    </w:p>
    <w:p w14:paraId="1A4D7DDA" w14:textId="5611B6B7" w:rsidR="001B4B63" w:rsidRPr="00A156D0" w:rsidRDefault="00AF576D" w:rsidP="006B30EA">
      <w:pPr>
        <w:pStyle w:val="a3"/>
        <w:spacing w:before="28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-процент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участия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родителей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(законных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представителей)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обучающихся.</w:t>
      </w:r>
    </w:p>
    <w:p w14:paraId="66BD125D" w14:textId="3D948B37" w:rsidR="00AF576D" w:rsidRPr="00A156D0" w:rsidRDefault="00AF576D" w:rsidP="00A156D0">
      <w:pPr>
        <w:pStyle w:val="2"/>
        <w:numPr>
          <w:ilvl w:val="0"/>
          <w:numId w:val="44"/>
        </w:numPr>
        <w:tabs>
          <w:tab w:val="left" w:pos="1297"/>
        </w:tabs>
        <w:spacing w:before="74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Общие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требования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заполнению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страниц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</w:t>
      </w:r>
    </w:p>
    <w:p w14:paraId="7E765844" w14:textId="768AA538" w:rsidR="00AF576D" w:rsidRPr="00A156D0" w:rsidRDefault="00AF576D" w:rsidP="00A35C6E">
      <w:pPr>
        <w:pStyle w:val="a5"/>
        <w:numPr>
          <w:ilvl w:val="1"/>
          <w:numId w:val="26"/>
        </w:numPr>
        <w:tabs>
          <w:tab w:val="left" w:pos="515"/>
        </w:tabs>
        <w:spacing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Форма и тема письменной работы указываются полностью. (Например:</w:t>
      </w:r>
      <w:r w:rsidR="00CD4E1B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«Контрольная работа по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теме: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«Имя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существительное»; практическая работа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№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3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 теме: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«Строение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листа»);</w:t>
      </w:r>
    </w:p>
    <w:p w14:paraId="1D252AC8" w14:textId="4E4DC985" w:rsidR="00AF576D" w:rsidRPr="006B30EA" w:rsidRDefault="00AF576D" w:rsidP="006B30EA">
      <w:pPr>
        <w:widowControl/>
        <w:shd w:val="clear" w:color="auto" w:fill="FFFFFF"/>
        <w:autoSpaceDE/>
        <w:autoSpaceDN/>
        <w:spacing w:line="360" w:lineRule="auto"/>
        <w:rPr>
          <w:color w:val="34343C"/>
          <w:sz w:val="23"/>
          <w:szCs w:val="23"/>
          <w:lang w:eastAsia="ru-RU"/>
        </w:rPr>
      </w:pPr>
      <w:r w:rsidRPr="00A156D0">
        <w:rPr>
          <w:sz w:val="24"/>
          <w:szCs w:val="24"/>
        </w:rPr>
        <w:t>Самостоятельная или тестовая проверочная работа, рассчитанная учителем не на весь урок, также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фиксируется после записи темы урока. (Например:</w:t>
      </w:r>
      <w:r w:rsidR="00EB34D6" w:rsidRPr="00A156D0">
        <w:rPr>
          <w:sz w:val="24"/>
          <w:szCs w:val="24"/>
        </w:rPr>
        <w:t xml:space="preserve"> </w:t>
      </w:r>
      <w:r w:rsidRPr="00A156D0">
        <w:rPr>
          <w:b/>
          <w:sz w:val="24"/>
          <w:szCs w:val="24"/>
        </w:rPr>
        <w:t xml:space="preserve">10.11. </w:t>
      </w:r>
      <w:r w:rsidRPr="00A156D0">
        <w:rPr>
          <w:sz w:val="24"/>
          <w:szCs w:val="24"/>
        </w:rPr>
        <w:t>Иррациональные уравнения. Самостоятельная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работа; </w:t>
      </w:r>
      <w:r w:rsidRPr="00A156D0">
        <w:rPr>
          <w:b/>
          <w:sz w:val="24"/>
          <w:szCs w:val="24"/>
        </w:rPr>
        <w:t xml:space="preserve">12.12. </w:t>
      </w:r>
      <w:r w:rsidRPr="00A156D0">
        <w:rPr>
          <w:sz w:val="24"/>
          <w:szCs w:val="24"/>
        </w:rPr>
        <w:t>Производная. Тест.).</w:t>
      </w:r>
      <w:r w:rsidR="006B30EA">
        <w:rPr>
          <w:sz w:val="24"/>
          <w:szCs w:val="24"/>
        </w:rPr>
        <w:t xml:space="preserve"> </w:t>
      </w:r>
      <w:r w:rsidR="006B30EA" w:rsidRPr="006B30EA">
        <w:rPr>
          <w:color w:val="34343C"/>
          <w:sz w:val="23"/>
          <w:szCs w:val="23"/>
          <w:lang w:eastAsia="ru-RU"/>
        </w:rPr>
        <w:t>Если форма проведения промежуточной аттестации – годовая контрольная</w:t>
      </w:r>
      <w:r w:rsidR="006B30EA">
        <w:rPr>
          <w:color w:val="34343C"/>
          <w:sz w:val="23"/>
          <w:szCs w:val="23"/>
          <w:lang w:eastAsia="ru-RU"/>
        </w:rPr>
        <w:t xml:space="preserve"> </w:t>
      </w:r>
      <w:r w:rsidR="006B30EA" w:rsidRPr="006B30EA">
        <w:rPr>
          <w:color w:val="34343C"/>
          <w:sz w:val="23"/>
          <w:szCs w:val="23"/>
          <w:lang w:eastAsia="ru-RU"/>
        </w:rPr>
        <w:t>работа, то это указывается в содержании урока.</w:t>
      </w:r>
    </w:p>
    <w:p w14:paraId="35E6FAB9" w14:textId="2338DB23" w:rsidR="00AF576D" w:rsidRPr="00A156D0" w:rsidRDefault="00AF576D" w:rsidP="00A156D0">
      <w:pPr>
        <w:pStyle w:val="a5"/>
        <w:numPr>
          <w:ilvl w:val="1"/>
          <w:numId w:val="26"/>
        </w:numPr>
        <w:tabs>
          <w:tab w:val="left" w:pos="515"/>
        </w:tabs>
        <w:spacing w:line="360" w:lineRule="auto"/>
        <w:ind w:right="151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 графе «Домашнее задание» записывается содержание задания, номера страниц, задач,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упражнений с отражением специфики домашней работы, (Например: «Повторить», «Составить </w:t>
      </w:r>
      <w:r w:rsidRPr="00A156D0">
        <w:rPr>
          <w:sz w:val="24"/>
          <w:szCs w:val="24"/>
        </w:rPr>
        <w:lastRenderedPageBreak/>
        <w:t>план к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тексту, «Составить (или) заполнить таблицу», «Выучить наизусть», «Ответить на вопросы», «Домашнее</w:t>
      </w:r>
      <w:r w:rsidR="001B4B63" w:rsidRPr="00A156D0">
        <w:rPr>
          <w:sz w:val="24"/>
          <w:szCs w:val="24"/>
        </w:rPr>
        <w:t xml:space="preserve"> 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сочинение»,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«Реферат»,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«Выполнить рисунок» 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другие).</w:t>
      </w:r>
    </w:p>
    <w:p w14:paraId="792D4A4B" w14:textId="6608C1FE" w:rsidR="00AF576D" w:rsidRPr="00A156D0" w:rsidRDefault="00AF576D" w:rsidP="00A35C6E">
      <w:pPr>
        <w:pStyle w:val="a5"/>
        <w:numPr>
          <w:ilvl w:val="1"/>
          <w:numId w:val="26"/>
        </w:numPr>
        <w:tabs>
          <w:tab w:val="left" w:pos="515"/>
        </w:tabs>
        <w:spacing w:before="27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выставлении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двух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отметок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отдельные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виды работ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русскому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языку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литературе</w:t>
      </w:r>
      <w:r w:rsidRPr="00A156D0">
        <w:rPr>
          <w:spacing w:val="-54"/>
          <w:sz w:val="24"/>
          <w:szCs w:val="24"/>
        </w:rPr>
        <w:t xml:space="preserve"> </w:t>
      </w:r>
      <w:r w:rsidR="001B4B63" w:rsidRPr="00A156D0">
        <w:rPr>
          <w:spacing w:val="-54"/>
          <w:sz w:val="24"/>
          <w:szCs w:val="24"/>
        </w:rPr>
        <w:t xml:space="preserve"> </w:t>
      </w:r>
      <w:r w:rsidR="00CD4E1B">
        <w:rPr>
          <w:spacing w:val="-54"/>
          <w:sz w:val="24"/>
          <w:szCs w:val="24"/>
        </w:rPr>
        <w:t xml:space="preserve">   </w:t>
      </w:r>
      <w:r w:rsidRPr="00A156D0">
        <w:rPr>
          <w:sz w:val="24"/>
          <w:szCs w:val="24"/>
        </w:rPr>
        <w:t>допускается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их запись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одной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клетке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через дробь.</w:t>
      </w:r>
    </w:p>
    <w:p w14:paraId="59881D33" w14:textId="5546CA13" w:rsidR="00AF576D" w:rsidRPr="00A156D0" w:rsidRDefault="00AF576D" w:rsidP="00A156D0">
      <w:pPr>
        <w:pStyle w:val="a5"/>
        <w:numPr>
          <w:ilvl w:val="1"/>
          <w:numId w:val="26"/>
        </w:numPr>
        <w:tabs>
          <w:tab w:val="left" w:pos="515"/>
        </w:tabs>
        <w:spacing w:before="27" w:line="360" w:lineRule="auto"/>
        <w:ind w:right="185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Оценивание обучающихся за четверть осуществляется при наличии </w:t>
      </w:r>
      <w:r w:rsidRPr="006B30EA">
        <w:rPr>
          <w:b/>
          <w:sz w:val="24"/>
          <w:szCs w:val="24"/>
        </w:rPr>
        <w:t>не менее</w:t>
      </w:r>
      <w:r w:rsidRPr="00A156D0">
        <w:rPr>
          <w:sz w:val="24"/>
          <w:szCs w:val="24"/>
        </w:rPr>
        <w:t xml:space="preserve"> </w:t>
      </w:r>
      <w:r w:rsidRPr="006B30EA">
        <w:rPr>
          <w:b/>
          <w:sz w:val="24"/>
          <w:szCs w:val="24"/>
        </w:rPr>
        <w:t>трех отметок</w:t>
      </w:r>
      <w:r w:rsidRPr="00A156D0">
        <w:rPr>
          <w:sz w:val="24"/>
          <w:szCs w:val="24"/>
        </w:rPr>
        <w:t xml:space="preserve"> (при 1</w:t>
      </w:r>
      <w:r w:rsidR="006B30EA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-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часовой недельной нагрузке по предмету) </w:t>
      </w:r>
      <w:r w:rsidRPr="00A156D0">
        <w:rPr>
          <w:b/>
          <w:sz w:val="24"/>
          <w:szCs w:val="24"/>
        </w:rPr>
        <w:t xml:space="preserve">и не менее 5 отметок </w:t>
      </w:r>
      <w:r w:rsidRPr="00A156D0">
        <w:rPr>
          <w:sz w:val="24"/>
          <w:szCs w:val="24"/>
        </w:rPr>
        <w:t>(при учебной нагрузке по предмету 2 и</w:t>
      </w:r>
      <w:r w:rsidR="006B30EA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более часов в неделю); оценивания за полугодие – не менее 5 и 10 отметок соответственно, с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обязательным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учетом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качества знаний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 по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письменным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контрольным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работам.</w:t>
      </w:r>
    </w:p>
    <w:p w14:paraId="55D51467" w14:textId="46304EF9" w:rsidR="00AF576D" w:rsidRDefault="00AF576D" w:rsidP="00A156D0">
      <w:pPr>
        <w:pStyle w:val="a5"/>
        <w:numPr>
          <w:ilvl w:val="1"/>
          <w:numId w:val="26"/>
        </w:numPr>
        <w:tabs>
          <w:tab w:val="left" w:pos="515"/>
        </w:tabs>
        <w:spacing w:before="30" w:line="360" w:lineRule="auto"/>
        <w:ind w:right="110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Обучающийся не может быть ат</w:t>
      </w:r>
      <w:r w:rsidR="00EB34D6" w:rsidRPr="00A156D0">
        <w:rPr>
          <w:sz w:val="24"/>
          <w:szCs w:val="24"/>
        </w:rPr>
        <w:t>тестован за четверть в случае пропуска им более 4</w:t>
      </w:r>
      <w:r w:rsidRPr="00A156D0">
        <w:rPr>
          <w:sz w:val="24"/>
          <w:szCs w:val="24"/>
        </w:rPr>
        <w:t>0%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 времени или отсутствия соответствующего количества отметок по этой причине. В этом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случае ставится н/а</w:t>
      </w:r>
      <w:r w:rsidR="00EB34D6" w:rsidRPr="00A156D0">
        <w:rPr>
          <w:sz w:val="24"/>
          <w:szCs w:val="24"/>
        </w:rPr>
        <w:t xml:space="preserve"> в колонке «Отметка за четверть</w:t>
      </w:r>
      <w:r w:rsidRPr="00A156D0">
        <w:rPr>
          <w:sz w:val="24"/>
          <w:szCs w:val="24"/>
        </w:rPr>
        <w:t xml:space="preserve">». После ликвидации </w:t>
      </w:r>
      <w:r w:rsidR="006B30EA">
        <w:rPr>
          <w:sz w:val="24"/>
          <w:szCs w:val="24"/>
        </w:rPr>
        <w:t>не</w:t>
      </w:r>
      <w:r w:rsidR="00EB34D6" w:rsidRPr="00A156D0">
        <w:rPr>
          <w:sz w:val="24"/>
          <w:szCs w:val="24"/>
        </w:rPr>
        <w:t>аттестации</w:t>
      </w:r>
      <w:r w:rsidRPr="00A156D0">
        <w:rPr>
          <w:sz w:val="24"/>
          <w:szCs w:val="24"/>
        </w:rPr>
        <w:t xml:space="preserve"> по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предмету рядом с н/а выставляется отметка. Ликвидация не аттестации не требует оформления каких-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либо дополнительных документов и является обязанностью обучающегося и его родителей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(законных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представителей).</w:t>
      </w:r>
    </w:p>
    <w:p w14:paraId="7B77773F" w14:textId="6F9A6684" w:rsidR="006B30EA" w:rsidRPr="006B30EA" w:rsidRDefault="006B30EA" w:rsidP="006B30EA">
      <w:pPr>
        <w:spacing w:line="360" w:lineRule="auto"/>
        <w:ind w:left="110"/>
        <w:jc w:val="both"/>
        <w:rPr>
          <w:sz w:val="24"/>
          <w:szCs w:val="24"/>
        </w:rPr>
      </w:pPr>
      <w:r w:rsidRPr="006B30EA">
        <w:rPr>
          <w:sz w:val="24"/>
          <w:szCs w:val="24"/>
        </w:rPr>
        <w:t>При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выставлении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годовой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отметки,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если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в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четверти</w:t>
      </w:r>
      <w:r w:rsidRPr="006B30EA">
        <w:rPr>
          <w:sz w:val="24"/>
          <w:szCs w:val="24"/>
        </w:rPr>
        <w:t xml:space="preserve"> Н/А </w:t>
      </w:r>
      <w:r w:rsidRPr="006B30EA">
        <w:rPr>
          <w:sz w:val="24"/>
          <w:szCs w:val="24"/>
        </w:rPr>
        <w:t>по болезни/уважительной причине, суммируется количество отметок в четверти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и делится на количество без учета «Н/А», выставляется в электронный Классный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журнал целым числом в соответствии с правилами математического округления.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При наличии Н/А за четверть у обучающихся, пропустивших без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уважительной причины, годовая отметка определяется как среднее арифметическое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отметок за четверти с учетом «Н/А» («Н/А» = «0») и выставляется в электронный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Классный журнал целым числом в соответствии с правилами математического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округления.</w:t>
      </w:r>
    </w:p>
    <w:p w14:paraId="328B0CC7" w14:textId="5285AF66" w:rsidR="006B30EA" w:rsidRPr="006B30EA" w:rsidRDefault="006B30EA" w:rsidP="006B30EA">
      <w:pPr>
        <w:spacing w:line="360" w:lineRule="auto"/>
        <w:jc w:val="both"/>
        <w:rPr>
          <w:sz w:val="24"/>
          <w:szCs w:val="24"/>
        </w:rPr>
      </w:pPr>
      <w:r w:rsidRPr="006B30EA">
        <w:rPr>
          <w:sz w:val="24"/>
          <w:szCs w:val="24"/>
        </w:rPr>
        <w:t>Наличие Н/А по одному или нескольким учебным предметам признается</w:t>
      </w:r>
      <w:r w:rsidRPr="006B30EA">
        <w:rPr>
          <w:sz w:val="24"/>
          <w:szCs w:val="24"/>
        </w:rPr>
        <w:t xml:space="preserve"> </w:t>
      </w:r>
      <w:r w:rsidRPr="006B30EA">
        <w:rPr>
          <w:sz w:val="24"/>
          <w:szCs w:val="24"/>
        </w:rPr>
        <w:t>академической задолженностью со всеми вытекающими решениями:</w:t>
      </w:r>
    </w:p>
    <w:p w14:paraId="1B75FC85" w14:textId="77777777" w:rsidR="006B30EA" w:rsidRPr="006B30EA" w:rsidRDefault="006B30EA" w:rsidP="006B30EA">
      <w:pPr>
        <w:spacing w:line="360" w:lineRule="auto"/>
        <w:jc w:val="both"/>
        <w:rPr>
          <w:sz w:val="24"/>
          <w:szCs w:val="24"/>
        </w:rPr>
      </w:pPr>
      <w:r w:rsidRPr="006B30EA">
        <w:rPr>
          <w:sz w:val="24"/>
          <w:szCs w:val="24"/>
        </w:rPr>
        <w:t>- пересдача – допуск к ГИА/ перевод,</w:t>
      </w:r>
    </w:p>
    <w:p w14:paraId="46527B5A" w14:textId="7EB84EE3" w:rsidR="006B30EA" w:rsidRPr="006B30EA" w:rsidRDefault="006B30EA" w:rsidP="006B30EA">
      <w:pPr>
        <w:spacing w:line="360" w:lineRule="auto"/>
        <w:jc w:val="both"/>
        <w:rPr>
          <w:sz w:val="24"/>
          <w:szCs w:val="24"/>
        </w:rPr>
      </w:pPr>
      <w:r w:rsidRPr="006B30EA">
        <w:rPr>
          <w:sz w:val="24"/>
          <w:szCs w:val="24"/>
        </w:rPr>
        <w:t>- не пересдача – повторный курс/условный перевод/не допуск к ГИА.</w:t>
      </w:r>
    </w:p>
    <w:p w14:paraId="6A7C9C51" w14:textId="687A96FC" w:rsidR="00AF576D" w:rsidRPr="00A156D0" w:rsidRDefault="00AF576D" w:rsidP="00A156D0">
      <w:pPr>
        <w:pStyle w:val="a5"/>
        <w:numPr>
          <w:ilvl w:val="1"/>
          <w:numId w:val="26"/>
        </w:numPr>
        <w:tabs>
          <w:tab w:val="left" w:pos="515"/>
        </w:tabs>
        <w:spacing w:before="28" w:line="360" w:lineRule="auto"/>
        <w:ind w:right="266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 проведении государственной итоговой аттестации по предмету за курс основного общего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образования отметка за экзамен (ОГЭ) выставляется в столбец, следующий непосредственно за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столбцом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годовой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«Годовая»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(по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русскому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языку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математике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всем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обучающимся,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другим</w:t>
      </w:r>
      <w:r w:rsidR="00EB34D6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учебным предметам – только сдававшим этот предмет по выбору). После экзаменационной отметки в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графе «Итог» выставляется </w:t>
      </w:r>
      <w:r w:rsidR="00EB34D6" w:rsidRPr="00A156D0">
        <w:rPr>
          <w:sz w:val="24"/>
          <w:szCs w:val="24"/>
        </w:rPr>
        <w:t>итоговая</w:t>
      </w:r>
      <w:r w:rsidRPr="00A156D0">
        <w:rPr>
          <w:sz w:val="24"/>
          <w:szCs w:val="24"/>
        </w:rPr>
        <w:t xml:space="preserve"> отметка всем обучающимся класса (для сдававших экзамен по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предмету выводится средняя арифметическая годовой и экзаменационной отметок, для не сдававших -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дублируется годовая отметка). В случае, отсутствия экзаменационных отметок у всех обучающихся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колонка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«Экзамен»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прописывается,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после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колонки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«Год»</w:t>
      </w:r>
      <w:r w:rsidR="00EB34D6" w:rsidRPr="00A156D0">
        <w:rPr>
          <w:sz w:val="24"/>
          <w:szCs w:val="24"/>
        </w:rPr>
        <w:t>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сразу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выставляется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колонка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«Итог».</w:t>
      </w:r>
    </w:p>
    <w:p w14:paraId="4985B4A7" w14:textId="588840E6" w:rsidR="00AF576D" w:rsidRPr="00A156D0" w:rsidRDefault="00AF576D" w:rsidP="00A156D0">
      <w:pPr>
        <w:pStyle w:val="a5"/>
        <w:numPr>
          <w:ilvl w:val="1"/>
          <w:numId w:val="26"/>
        </w:numPr>
        <w:tabs>
          <w:tab w:val="left" w:pos="630"/>
        </w:tabs>
        <w:spacing w:before="27" w:line="360" w:lineRule="auto"/>
        <w:ind w:right="330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 проведении государственной итоговой аттестации по предмету за курс среднего общего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образования в форме единого государственного экзамена (ЕГЭ) экзаменационные и итоговые отметки</w:t>
      </w:r>
      <w:r w:rsidR="00A156D0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="00A156D0" w:rsidRPr="00A156D0">
        <w:rPr>
          <w:spacing w:val="-55"/>
          <w:sz w:val="24"/>
          <w:szCs w:val="24"/>
        </w:rPr>
        <w:t xml:space="preserve">     </w:t>
      </w:r>
      <w:r w:rsidRPr="00A156D0">
        <w:rPr>
          <w:sz w:val="24"/>
          <w:szCs w:val="24"/>
        </w:rPr>
        <w:t>обучающихся на предметных страницах журнала не выставляются. На страницу журнала «Сводная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ведомость учета успеваемости у</w:t>
      </w:r>
      <w:r w:rsidR="00A156D0" w:rsidRPr="00A156D0">
        <w:rPr>
          <w:sz w:val="24"/>
          <w:szCs w:val="24"/>
        </w:rPr>
        <w:t>чащихся» переносятся четвертные</w:t>
      </w:r>
      <w:r w:rsidRPr="00A156D0">
        <w:rPr>
          <w:sz w:val="24"/>
          <w:szCs w:val="24"/>
        </w:rPr>
        <w:t xml:space="preserve"> отметки, годовые и итоговые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 (</w:t>
      </w:r>
      <w:r w:rsidR="00A156D0" w:rsidRPr="00A156D0">
        <w:rPr>
          <w:sz w:val="24"/>
          <w:szCs w:val="24"/>
        </w:rPr>
        <w:t>среднее арифметическое четвертн</w:t>
      </w:r>
      <w:r w:rsidRPr="00A156D0">
        <w:rPr>
          <w:sz w:val="24"/>
          <w:szCs w:val="24"/>
        </w:rPr>
        <w:t>ых и годовых отметок обучающегося за каждый год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обучения по образовательной программе среднего общего образования) по всем предметам учебного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плана.</w:t>
      </w:r>
    </w:p>
    <w:p w14:paraId="297053B8" w14:textId="1FF5E169" w:rsidR="00AF576D" w:rsidRPr="00A156D0" w:rsidRDefault="00AF576D" w:rsidP="00A156D0">
      <w:pPr>
        <w:pStyle w:val="a5"/>
        <w:numPr>
          <w:ilvl w:val="1"/>
          <w:numId w:val="26"/>
        </w:numPr>
        <w:tabs>
          <w:tab w:val="left" w:pos="630"/>
        </w:tabs>
        <w:spacing w:before="28" w:line="360" w:lineRule="auto"/>
        <w:ind w:right="306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 случае проведения с обучающимся учебных занятий в санатории (больнице) справка 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результатах обучения хранится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у классного руководителя. Отметки из справки переносятся в электронный журнал 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учитываются при выставлении</w:t>
      </w:r>
      <w:r w:rsidR="00A156D0" w:rsidRPr="00A156D0">
        <w:rPr>
          <w:sz w:val="24"/>
          <w:szCs w:val="24"/>
        </w:rPr>
        <w:t xml:space="preserve"> отметок за четверть</w:t>
      </w:r>
      <w:r w:rsidRPr="00A156D0">
        <w:rPr>
          <w:sz w:val="24"/>
          <w:szCs w:val="24"/>
        </w:rPr>
        <w:t>,</w:t>
      </w:r>
      <w:r w:rsidR="00A156D0" w:rsidRPr="00A156D0">
        <w:rPr>
          <w:sz w:val="24"/>
          <w:szCs w:val="24"/>
        </w:rPr>
        <w:t xml:space="preserve"> </w:t>
      </w:r>
      <w:r w:rsidR="00A156D0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год.</w:t>
      </w:r>
    </w:p>
    <w:p w14:paraId="554886A5" w14:textId="68AAD784" w:rsidR="00AF576D" w:rsidRPr="00A156D0" w:rsidRDefault="00AF576D" w:rsidP="00A156D0">
      <w:pPr>
        <w:pStyle w:val="a5"/>
        <w:numPr>
          <w:ilvl w:val="1"/>
          <w:numId w:val="26"/>
        </w:numPr>
        <w:tabs>
          <w:tab w:val="left" w:pos="630"/>
        </w:tabs>
        <w:spacing w:before="30" w:line="360" w:lineRule="auto"/>
        <w:ind w:right="182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 организации обучения по индивидуальному плану фамилия и имя обучающегося вносятся в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списочный состав класса, его отсутствие на уроках не отмечается. Учителя-</w:t>
      </w:r>
      <w:r w:rsidRPr="00A156D0">
        <w:rPr>
          <w:sz w:val="24"/>
          <w:szCs w:val="24"/>
        </w:rPr>
        <w:lastRenderedPageBreak/>
        <w:t>предметники выставляют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виды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предметные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страницы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журнала.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страницу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журнала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«Сводная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ведомость учета успеваемости учащихся» переносятся четвертные и годовые отметки (для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 2-8,</w:t>
      </w:r>
      <w:r w:rsidR="00A156D0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10 классов), для обучающихся 9-х классов в соответствии с п.4.9., для обучающихся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11-х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классов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соответствии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 п.4.10.</w:t>
      </w:r>
    </w:p>
    <w:p w14:paraId="5A6248BF" w14:textId="57547097" w:rsidR="00AF576D" w:rsidRPr="00A156D0" w:rsidRDefault="00AF576D" w:rsidP="00A35C6E">
      <w:pPr>
        <w:pStyle w:val="a5"/>
        <w:numPr>
          <w:ilvl w:val="1"/>
          <w:numId w:val="26"/>
        </w:numPr>
        <w:tabs>
          <w:tab w:val="left" w:pos="630"/>
        </w:tabs>
        <w:spacing w:before="26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Домашнее задание для обучающегося по индивидуальному учебному плану заполняется в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журнале 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графе «Индивидуальное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задание».</w:t>
      </w:r>
    </w:p>
    <w:p w14:paraId="5D704571" w14:textId="77777777" w:rsidR="000F3EBF" w:rsidRPr="00CD4E1B" w:rsidRDefault="000F3EBF" w:rsidP="00A156D0">
      <w:pPr>
        <w:tabs>
          <w:tab w:val="left" w:pos="630"/>
        </w:tabs>
        <w:spacing w:before="26" w:line="360" w:lineRule="auto"/>
        <w:ind w:left="110" w:right="1006"/>
        <w:jc w:val="both"/>
        <w:rPr>
          <w:sz w:val="24"/>
          <w:szCs w:val="24"/>
        </w:rPr>
      </w:pPr>
    </w:p>
    <w:p w14:paraId="4D53D0A5" w14:textId="3028C30A" w:rsidR="000F3EBF" w:rsidRPr="0041206D" w:rsidRDefault="00AF576D" w:rsidP="0041206D">
      <w:pPr>
        <w:pStyle w:val="2"/>
        <w:numPr>
          <w:ilvl w:val="0"/>
          <w:numId w:val="44"/>
        </w:numPr>
        <w:tabs>
          <w:tab w:val="left" w:pos="1767"/>
        </w:tabs>
        <w:spacing w:before="74" w:line="360" w:lineRule="auto"/>
        <w:jc w:val="both"/>
        <w:rPr>
          <w:b w:val="0"/>
          <w:sz w:val="24"/>
          <w:szCs w:val="24"/>
        </w:rPr>
      </w:pPr>
      <w:r w:rsidRPr="00A156D0">
        <w:rPr>
          <w:sz w:val="24"/>
          <w:szCs w:val="24"/>
        </w:rPr>
        <w:t>Требования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ведению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классных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журналов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отдельным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предметам</w:t>
      </w:r>
      <w:r w:rsidR="0041206D">
        <w:rPr>
          <w:sz w:val="24"/>
          <w:szCs w:val="24"/>
        </w:rPr>
        <w:t xml:space="preserve"> </w:t>
      </w:r>
      <w:r w:rsidR="0041206D" w:rsidRPr="0041206D">
        <w:rPr>
          <w:b w:val="0"/>
          <w:sz w:val="24"/>
          <w:szCs w:val="24"/>
        </w:rPr>
        <w:t>соответствуют Письму</w:t>
      </w:r>
      <w:r w:rsidR="0041206D" w:rsidRPr="0041206D">
        <w:rPr>
          <w:b w:val="0"/>
          <w:sz w:val="24"/>
          <w:szCs w:val="24"/>
        </w:rPr>
        <w:t xml:space="preserve"> Министерства образования, науки и молодежи Республики Крым от 29.08.2025 № 5298/01-14 «Методические рекомендации по учету образовательных результатов в электронном виде в </w:t>
      </w:r>
      <w:r w:rsidR="0041206D" w:rsidRPr="0041206D">
        <w:rPr>
          <w:b w:val="0"/>
          <w:sz w:val="24"/>
          <w:szCs w:val="24"/>
        </w:rPr>
        <w:t xml:space="preserve">общеобразовательных учреждениях Республики Крым» </w:t>
      </w:r>
    </w:p>
    <w:p w14:paraId="0DD93407" w14:textId="59C04FBC" w:rsidR="00AF576D" w:rsidRPr="00A156D0" w:rsidRDefault="00AF576D" w:rsidP="00A156D0">
      <w:pPr>
        <w:pStyle w:val="2"/>
        <w:numPr>
          <w:ilvl w:val="0"/>
          <w:numId w:val="44"/>
        </w:numPr>
        <w:tabs>
          <w:tab w:val="left" w:pos="3767"/>
        </w:tabs>
        <w:spacing w:before="74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Выставление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итоговых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оценок</w:t>
      </w:r>
    </w:p>
    <w:p w14:paraId="60ADBADF" w14:textId="77777777" w:rsidR="00AF576D" w:rsidRPr="00A156D0" w:rsidRDefault="00AF576D" w:rsidP="00A156D0">
      <w:pPr>
        <w:pStyle w:val="a5"/>
        <w:numPr>
          <w:ilvl w:val="1"/>
          <w:numId w:val="23"/>
        </w:numPr>
        <w:tabs>
          <w:tab w:val="left" w:pos="515"/>
        </w:tabs>
        <w:spacing w:line="360" w:lineRule="auto"/>
        <w:ind w:hanging="40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Итоговые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учащихся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четверть,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полугодие,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должны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быть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обоснованы.</w:t>
      </w:r>
    </w:p>
    <w:p w14:paraId="085E0BD9" w14:textId="2005C24F" w:rsidR="00AF576D" w:rsidRPr="0041206D" w:rsidRDefault="00AF576D" w:rsidP="0041206D">
      <w:pPr>
        <w:pStyle w:val="a5"/>
        <w:numPr>
          <w:ilvl w:val="1"/>
          <w:numId w:val="23"/>
        </w:numPr>
        <w:tabs>
          <w:tab w:val="left" w:pos="515"/>
        </w:tabs>
        <w:spacing w:before="25" w:line="360" w:lineRule="auto"/>
        <w:ind w:hanging="40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Итоговые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отметки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выставляются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позднее 3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дней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окончания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периода.</w:t>
      </w:r>
    </w:p>
    <w:p w14:paraId="650DEBE8" w14:textId="07C076B5" w:rsidR="00AF576D" w:rsidRPr="00A156D0" w:rsidRDefault="00AF576D" w:rsidP="00A156D0">
      <w:pPr>
        <w:pStyle w:val="2"/>
        <w:numPr>
          <w:ilvl w:val="0"/>
          <w:numId w:val="44"/>
        </w:numPr>
        <w:tabs>
          <w:tab w:val="left" w:pos="4269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Контроль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хранение</w:t>
      </w:r>
    </w:p>
    <w:p w14:paraId="6220001E" w14:textId="417A77F7" w:rsidR="00AF576D" w:rsidRPr="00A156D0" w:rsidRDefault="00AF576D" w:rsidP="00A156D0">
      <w:pPr>
        <w:pStyle w:val="a5"/>
        <w:numPr>
          <w:ilvl w:val="1"/>
          <w:numId w:val="22"/>
        </w:numPr>
        <w:tabs>
          <w:tab w:val="left" w:pos="515"/>
        </w:tabs>
        <w:spacing w:before="1" w:line="360" w:lineRule="auto"/>
        <w:ind w:right="192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Директор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z w:val="24"/>
          <w:szCs w:val="24"/>
        </w:rPr>
        <w:t>, заместители по учебно-воспитательной работе, администратор ЭЖ</w:t>
      </w:r>
      <w:r w:rsidR="000F3EBF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обеспечивают</w:t>
      </w:r>
      <w:r w:rsidR="00CD4E1B">
        <w:rPr>
          <w:sz w:val="24"/>
          <w:szCs w:val="24"/>
        </w:rPr>
        <w:t xml:space="preserve"> </w:t>
      </w:r>
      <w:r w:rsidRPr="00A156D0">
        <w:rPr>
          <w:spacing w:val="-56"/>
          <w:sz w:val="24"/>
          <w:szCs w:val="24"/>
        </w:rPr>
        <w:t xml:space="preserve"> </w:t>
      </w:r>
      <w:r w:rsidR="000F3EBF"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бесперебойное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функционирование ЭЖ.</w:t>
      </w:r>
    </w:p>
    <w:p w14:paraId="00B15AC4" w14:textId="77777777" w:rsidR="00AF576D" w:rsidRPr="00A156D0" w:rsidRDefault="00AF576D" w:rsidP="00A156D0">
      <w:pPr>
        <w:pStyle w:val="a5"/>
        <w:numPr>
          <w:ilvl w:val="1"/>
          <w:numId w:val="22"/>
        </w:numPr>
        <w:tabs>
          <w:tab w:val="left" w:pos="515"/>
        </w:tabs>
        <w:spacing w:before="25" w:line="360" w:lineRule="auto"/>
        <w:ind w:left="514" w:hanging="40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конце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каждой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учебной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четверти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проверяется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особенно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тщательно.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Уделяется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внимание</w:t>
      </w:r>
    </w:p>
    <w:p w14:paraId="2EF3B8D7" w14:textId="4601B6F1" w:rsidR="00AF576D" w:rsidRPr="00A156D0" w:rsidRDefault="00AF576D" w:rsidP="00A35C6E">
      <w:pPr>
        <w:pStyle w:val="a3"/>
        <w:spacing w:before="2" w:line="360" w:lineRule="auto"/>
        <w:ind w:right="-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фактическому усвоению программы (соответствие учебному плану и тематическому</w:t>
      </w:r>
      <w:r w:rsidR="000F3EBF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lastRenderedPageBreak/>
        <w:t>планированию);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объективности выставленных текущих и итоговых оценок; наличию контрольных и текущих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проверочных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работ; правильности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записи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замены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уроков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(если таковые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были).</w:t>
      </w:r>
    </w:p>
    <w:p w14:paraId="5706ED51" w14:textId="3B9A2E99" w:rsidR="00AF576D" w:rsidRPr="00A156D0" w:rsidRDefault="00AF576D" w:rsidP="00A35C6E">
      <w:pPr>
        <w:pStyle w:val="a5"/>
        <w:numPr>
          <w:ilvl w:val="1"/>
          <w:numId w:val="22"/>
        </w:numPr>
        <w:tabs>
          <w:tab w:val="left" w:pos="515"/>
          <w:tab w:val="left" w:pos="9458"/>
        </w:tabs>
        <w:spacing w:before="25" w:line="360" w:lineRule="auto"/>
        <w:ind w:right="741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Результаты проверки ЭЖ заместителями директора по УВР доводятся до сведения учителей и</w:t>
      </w:r>
      <w:r w:rsidRPr="00A156D0">
        <w:rPr>
          <w:spacing w:val="-55"/>
          <w:sz w:val="24"/>
          <w:szCs w:val="24"/>
        </w:rPr>
        <w:t xml:space="preserve"> </w:t>
      </w:r>
      <w:r w:rsidR="000F3EBF" w:rsidRPr="00A156D0">
        <w:rPr>
          <w:spacing w:val="-55"/>
          <w:sz w:val="24"/>
          <w:szCs w:val="24"/>
        </w:rPr>
        <w:t xml:space="preserve"> </w:t>
      </w:r>
      <w:r w:rsidR="00CD4E1B">
        <w:rPr>
          <w:spacing w:val="-55"/>
          <w:sz w:val="24"/>
          <w:szCs w:val="24"/>
        </w:rPr>
        <w:t xml:space="preserve">       </w:t>
      </w:r>
      <w:r w:rsidRPr="00A156D0">
        <w:rPr>
          <w:sz w:val="24"/>
          <w:szCs w:val="24"/>
        </w:rPr>
        <w:t>классных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руководителей.</w:t>
      </w:r>
    </w:p>
    <w:p w14:paraId="3FCB2045" w14:textId="77777777" w:rsidR="00AF576D" w:rsidRPr="00A156D0" w:rsidRDefault="00AF576D" w:rsidP="00A156D0">
      <w:pPr>
        <w:pStyle w:val="a5"/>
        <w:numPr>
          <w:ilvl w:val="1"/>
          <w:numId w:val="22"/>
        </w:numPr>
        <w:tabs>
          <w:tab w:val="left" w:pos="515"/>
        </w:tabs>
        <w:spacing w:before="28" w:line="360" w:lineRule="auto"/>
        <w:ind w:left="514" w:hanging="40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конце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каждого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учебного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проходит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процедуру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архивации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регламентом.</w:t>
      </w:r>
    </w:p>
    <w:p w14:paraId="6EA1BF25" w14:textId="77777777" w:rsidR="00AF576D" w:rsidRPr="00A156D0" w:rsidRDefault="00AF576D" w:rsidP="00A156D0">
      <w:pPr>
        <w:pStyle w:val="a3"/>
        <w:spacing w:before="5" w:line="360" w:lineRule="auto"/>
        <w:ind w:left="0"/>
        <w:jc w:val="both"/>
        <w:rPr>
          <w:sz w:val="24"/>
          <w:szCs w:val="24"/>
        </w:rPr>
      </w:pPr>
    </w:p>
    <w:p w14:paraId="7804D304" w14:textId="16094DAF" w:rsidR="00AF576D" w:rsidRPr="00A156D0" w:rsidRDefault="00AF576D" w:rsidP="00A156D0">
      <w:pPr>
        <w:pStyle w:val="2"/>
        <w:numPr>
          <w:ilvl w:val="0"/>
          <w:numId w:val="44"/>
        </w:numPr>
        <w:tabs>
          <w:tab w:val="left" w:pos="4377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Отчетные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периоды</w:t>
      </w:r>
    </w:p>
    <w:p w14:paraId="6C202FF2" w14:textId="77777777" w:rsidR="00AF576D" w:rsidRPr="00A156D0" w:rsidRDefault="00AF576D" w:rsidP="00A156D0">
      <w:pPr>
        <w:pStyle w:val="a5"/>
        <w:numPr>
          <w:ilvl w:val="1"/>
          <w:numId w:val="21"/>
        </w:numPr>
        <w:tabs>
          <w:tab w:val="left" w:pos="515"/>
        </w:tabs>
        <w:spacing w:before="1" w:line="360" w:lineRule="auto"/>
        <w:ind w:hanging="405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Отчет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активности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пользователей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 ЭЖ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создается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один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месяц.</w:t>
      </w:r>
    </w:p>
    <w:p w14:paraId="29DC3B8B" w14:textId="77777777" w:rsidR="00AF576D" w:rsidRPr="00A156D0" w:rsidRDefault="00AF576D" w:rsidP="00A35C6E">
      <w:pPr>
        <w:pStyle w:val="a5"/>
        <w:numPr>
          <w:ilvl w:val="1"/>
          <w:numId w:val="21"/>
        </w:numPr>
        <w:tabs>
          <w:tab w:val="left" w:pos="515"/>
        </w:tabs>
        <w:spacing w:before="28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Отчеты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качеству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обучения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создаются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окончании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каждой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четверти,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полугодия,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конце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года.</w:t>
      </w:r>
    </w:p>
    <w:p w14:paraId="00E51B3E" w14:textId="77777777" w:rsidR="00AF576D" w:rsidRPr="00A156D0" w:rsidRDefault="00AF576D" w:rsidP="00A156D0">
      <w:pPr>
        <w:pStyle w:val="a3"/>
        <w:spacing w:before="10" w:line="360" w:lineRule="auto"/>
        <w:ind w:left="0"/>
        <w:jc w:val="both"/>
        <w:rPr>
          <w:sz w:val="24"/>
          <w:szCs w:val="24"/>
        </w:rPr>
      </w:pPr>
    </w:p>
    <w:p w14:paraId="31D77E76" w14:textId="16BE8C95" w:rsidR="00AF576D" w:rsidRPr="00A156D0" w:rsidRDefault="00AF576D" w:rsidP="00A156D0">
      <w:pPr>
        <w:pStyle w:val="2"/>
        <w:numPr>
          <w:ilvl w:val="0"/>
          <w:numId w:val="44"/>
        </w:numPr>
        <w:tabs>
          <w:tab w:val="left" w:pos="3333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Права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ответственность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пользователей</w:t>
      </w:r>
    </w:p>
    <w:p w14:paraId="331B4438" w14:textId="77777777" w:rsidR="00AF576D" w:rsidRPr="00A156D0" w:rsidRDefault="00AF576D" w:rsidP="00A156D0">
      <w:pPr>
        <w:pStyle w:val="a5"/>
        <w:numPr>
          <w:ilvl w:val="1"/>
          <w:numId w:val="20"/>
        </w:numPr>
        <w:tabs>
          <w:tab w:val="left" w:pos="630"/>
        </w:tabs>
        <w:spacing w:line="360" w:lineRule="auto"/>
        <w:ind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Все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имеют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своевременные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консультации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вопросам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работы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ЭЖ.</w:t>
      </w:r>
    </w:p>
    <w:p w14:paraId="3814D988" w14:textId="77777777" w:rsidR="00AF576D" w:rsidRPr="00A156D0" w:rsidRDefault="00AF576D" w:rsidP="00A156D0">
      <w:pPr>
        <w:pStyle w:val="a5"/>
        <w:numPr>
          <w:ilvl w:val="1"/>
          <w:numId w:val="20"/>
        </w:numPr>
        <w:tabs>
          <w:tab w:val="left" w:pos="630"/>
        </w:tabs>
        <w:spacing w:before="26" w:line="360" w:lineRule="auto"/>
        <w:ind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Пользователи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имеют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ежедневно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круглосуточно.</w:t>
      </w:r>
    </w:p>
    <w:p w14:paraId="12EA114C" w14:textId="77777777" w:rsidR="00AF576D" w:rsidRPr="00A156D0" w:rsidRDefault="00AF576D" w:rsidP="00CD4E1B">
      <w:pPr>
        <w:pStyle w:val="a5"/>
        <w:numPr>
          <w:ilvl w:val="1"/>
          <w:numId w:val="20"/>
        </w:numPr>
        <w:tabs>
          <w:tab w:val="left" w:pos="630"/>
        </w:tabs>
        <w:spacing w:before="26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Учителя-предметники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классные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имеют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заполнять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уроке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или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специально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отведенных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местах.</w:t>
      </w:r>
    </w:p>
    <w:p w14:paraId="38A650C0" w14:textId="77777777" w:rsidR="00AF576D" w:rsidRPr="00A156D0" w:rsidRDefault="00AF576D" w:rsidP="00CD4E1B">
      <w:pPr>
        <w:pStyle w:val="a5"/>
        <w:numPr>
          <w:ilvl w:val="1"/>
          <w:numId w:val="20"/>
        </w:numPr>
        <w:tabs>
          <w:tab w:val="left" w:pos="630"/>
        </w:tabs>
        <w:spacing w:before="29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Учителя несут ответственность за ежедневное и достоверное заполнение оценок и отметок о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посещаемости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обучающихся.</w:t>
      </w:r>
    </w:p>
    <w:p w14:paraId="5F749BCE" w14:textId="3082D1C0" w:rsidR="00AF576D" w:rsidRPr="00A156D0" w:rsidRDefault="00AF576D" w:rsidP="00A156D0">
      <w:pPr>
        <w:pStyle w:val="a5"/>
        <w:numPr>
          <w:ilvl w:val="1"/>
          <w:numId w:val="20"/>
        </w:numPr>
        <w:tabs>
          <w:tab w:val="left" w:pos="630"/>
        </w:tabs>
        <w:spacing w:before="28" w:line="360" w:lineRule="auto"/>
        <w:ind w:left="110" w:right="243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Классные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руководители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несут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ответственность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актуальность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списков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классов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информации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их родителях</w:t>
      </w:r>
      <w:r w:rsidR="000F3EBF" w:rsidRPr="00A156D0">
        <w:rPr>
          <w:sz w:val="24"/>
          <w:szCs w:val="24"/>
        </w:rPr>
        <w:t xml:space="preserve"> (законных представителях)</w:t>
      </w:r>
      <w:r w:rsidRPr="00A156D0">
        <w:rPr>
          <w:sz w:val="24"/>
          <w:szCs w:val="24"/>
        </w:rPr>
        <w:t>.</w:t>
      </w:r>
    </w:p>
    <w:p w14:paraId="178A27AC" w14:textId="77777777" w:rsidR="00AF576D" w:rsidRPr="00A156D0" w:rsidRDefault="00AF576D" w:rsidP="00CD4E1B">
      <w:pPr>
        <w:pStyle w:val="a5"/>
        <w:numPr>
          <w:ilvl w:val="1"/>
          <w:numId w:val="20"/>
        </w:numPr>
        <w:tabs>
          <w:tab w:val="left" w:pos="630"/>
        </w:tabs>
        <w:spacing w:before="25" w:line="360" w:lineRule="auto"/>
        <w:ind w:left="11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Ответственное лицо, назначенное приказом директора </w:t>
      </w:r>
      <w:r w:rsidRPr="00A156D0">
        <w:rPr>
          <w:spacing w:val="-2"/>
          <w:sz w:val="24"/>
          <w:szCs w:val="24"/>
        </w:rPr>
        <w:t>ЧОУ</w:t>
      </w:r>
      <w:r w:rsidRPr="00A156D0">
        <w:rPr>
          <w:sz w:val="24"/>
          <w:szCs w:val="24"/>
        </w:rPr>
        <w:t>, несет ответственность за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техническое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функционирование ЭЖ.</w:t>
      </w:r>
    </w:p>
    <w:p w14:paraId="2A20B24D" w14:textId="77777777" w:rsidR="00AF576D" w:rsidRPr="00A156D0" w:rsidRDefault="00AF576D" w:rsidP="00A156D0">
      <w:pPr>
        <w:pStyle w:val="a5"/>
        <w:numPr>
          <w:ilvl w:val="1"/>
          <w:numId w:val="20"/>
        </w:numPr>
        <w:tabs>
          <w:tab w:val="left" w:pos="630"/>
        </w:tabs>
        <w:spacing w:before="28" w:line="360" w:lineRule="auto"/>
        <w:ind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Все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пользователи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несут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ответственность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за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сохранность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своих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реквизитов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доступа.</w:t>
      </w:r>
    </w:p>
    <w:p w14:paraId="4364EC05" w14:textId="77777777" w:rsidR="00AF576D" w:rsidRPr="00A156D0" w:rsidRDefault="00AF576D" w:rsidP="00A156D0">
      <w:pPr>
        <w:pStyle w:val="a3"/>
        <w:spacing w:before="10" w:line="360" w:lineRule="auto"/>
        <w:ind w:left="0"/>
        <w:jc w:val="both"/>
        <w:rPr>
          <w:sz w:val="24"/>
          <w:szCs w:val="24"/>
        </w:rPr>
      </w:pPr>
    </w:p>
    <w:p w14:paraId="7382687F" w14:textId="7EF16D58" w:rsidR="00AF576D" w:rsidRPr="00CD4E1B" w:rsidRDefault="00AF576D" w:rsidP="00CD4E1B">
      <w:pPr>
        <w:pStyle w:val="2"/>
        <w:numPr>
          <w:ilvl w:val="0"/>
          <w:numId w:val="44"/>
        </w:numPr>
        <w:tabs>
          <w:tab w:val="left" w:pos="1141"/>
        </w:tabs>
        <w:spacing w:line="360" w:lineRule="auto"/>
        <w:ind w:right="80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Предоставление услуги информирования обучающихся и их родителей (законных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представителей)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результатах обучения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через ЭЖ</w:t>
      </w:r>
    </w:p>
    <w:p w14:paraId="1A0C32AB" w14:textId="24CF858C" w:rsidR="000F3EBF" w:rsidRPr="00A156D0" w:rsidRDefault="00AF576D" w:rsidP="00CD4E1B">
      <w:pPr>
        <w:pStyle w:val="a5"/>
        <w:numPr>
          <w:ilvl w:val="1"/>
          <w:numId w:val="19"/>
        </w:numPr>
        <w:tabs>
          <w:tab w:val="left" w:pos="630"/>
        </w:tabs>
        <w:spacing w:before="74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ведении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учета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использованием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ЭЖ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обучающимся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родителям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(законным</w:t>
      </w:r>
      <w:r w:rsidR="0041206D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представителям) обеспечивается возможность оперативного получения информации без обращения к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сотрудникам</w:t>
      </w:r>
      <w:r w:rsidRPr="00A156D0">
        <w:rPr>
          <w:spacing w:val="-1"/>
          <w:sz w:val="24"/>
          <w:szCs w:val="24"/>
        </w:rPr>
        <w:t xml:space="preserve"> </w:t>
      </w:r>
      <w:r w:rsidR="000F3EBF" w:rsidRPr="00A156D0">
        <w:rPr>
          <w:sz w:val="24"/>
          <w:szCs w:val="24"/>
        </w:rPr>
        <w:t>ЧОУ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(автоматически).</w:t>
      </w:r>
    </w:p>
    <w:p w14:paraId="1F497FB6" w14:textId="0111919F" w:rsidR="00AF576D" w:rsidRPr="00A156D0" w:rsidRDefault="00AF576D" w:rsidP="00CD4E1B">
      <w:pPr>
        <w:pStyle w:val="a5"/>
        <w:numPr>
          <w:ilvl w:val="1"/>
          <w:numId w:val="19"/>
        </w:numPr>
        <w:tabs>
          <w:tab w:val="left" w:pos="630"/>
        </w:tabs>
        <w:spacing w:before="74" w:line="360" w:lineRule="auto"/>
        <w:ind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Информация о прогнозе итоговой успешности обучающихся за отчетный период (четверть,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полугодие, год), об итоговом оценивании должна быть доступна обучающимся и их родителям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(законным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представителям) не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позже суток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после получения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результатов.</w:t>
      </w:r>
    </w:p>
    <w:p w14:paraId="61B525A8" w14:textId="77777777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2FD444FD" w14:textId="003DEA01" w:rsidR="00AF576D" w:rsidRPr="00A156D0" w:rsidRDefault="00AF576D" w:rsidP="00A156D0">
      <w:pPr>
        <w:pStyle w:val="2"/>
        <w:numPr>
          <w:ilvl w:val="0"/>
          <w:numId w:val="44"/>
        </w:numPr>
        <w:tabs>
          <w:tab w:val="left" w:pos="457"/>
        </w:tabs>
        <w:spacing w:before="1" w:line="360" w:lineRule="auto"/>
        <w:ind w:left="456" w:hanging="34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Условия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совмещенного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хранения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данных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виде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бумажных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носителях</w:t>
      </w:r>
    </w:p>
    <w:p w14:paraId="7D677340" w14:textId="28D4EDD2" w:rsidR="00AF576D" w:rsidRPr="00A156D0" w:rsidRDefault="00AF576D" w:rsidP="00A156D0">
      <w:pPr>
        <w:pStyle w:val="a5"/>
        <w:numPr>
          <w:ilvl w:val="1"/>
          <w:numId w:val="45"/>
        </w:numPr>
        <w:tabs>
          <w:tab w:val="left" w:pos="630"/>
        </w:tabs>
        <w:spacing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lastRenderedPageBreak/>
        <w:t>Журналы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на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электронных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бумажных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носителях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хранятся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5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лет.</w:t>
      </w:r>
    </w:p>
    <w:p w14:paraId="7005D014" w14:textId="77777777" w:rsidR="00E92960" w:rsidRPr="00A156D0" w:rsidRDefault="00AF576D" w:rsidP="00A156D0">
      <w:pPr>
        <w:pStyle w:val="a3"/>
        <w:spacing w:before="29" w:line="360" w:lineRule="auto"/>
        <w:ind w:right="114" w:firstLine="57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 целях хранения на бумажных носителях – один раз в год, по окончании учебного года, но не позднее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30 июня, выводится на печать электронная версия журнала успеваемости, прошивается и скрепляется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подписью </w:t>
      </w:r>
      <w:r w:rsidR="000F3EBF" w:rsidRPr="00A156D0">
        <w:rPr>
          <w:sz w:val="24"/>
          <w:szCs w:val="24"/>
        </w:rPr>
        <w:t>директора</w:t>
      </w:r>
      <w:r w:rsidRPr="00A156D0">
        <w:rPr>
          <w:sz w:val="24"/>
          <w:szCs w:val="24"/>
        </w:rPr>
        <w:t xml:space="preserve"> и печатью </w:t>
      </w:r>
      <w:r w:rsidR="00E92960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 xml:space="preserve"> (электронной подписью в соответствии с Федеральным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законом от 06.04.2011 №</w:t>
      </w:r>
      <w:r w:rsidR="00E92960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63-ФЗ «Об электронной подписи»); изъятые из электронных журналов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успеваемости, обучающихся сводные ведомости успеваемости на электронных и бумажных носителях –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25 лет.</w:t>
      </w:r>
    </w:p>
    <w:p w14:paraId="0C2385EE" w14:textId="74519329" w:rsidR="00AF576D" w:rsidRPr="00A156D0" w:rsidRDefault="00E92960" w:rsidP="00CD4E1B">
      <w:pPr>
        <w:pStyle w:val="a3"/>
        <w:numPr>
          <w:ilvl w:val="1"/>
          <w:numId w:val="45"/>
        </w:numPr>
        <w:spacing w:before="29" w:line="360" w:lineRule="auto"/>
        <w:ind w:left="142" w:right="114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Сводная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ведомость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итоговой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успешности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класса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учебный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год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выводится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из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системы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учета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том</w:t>
      </w:r>
      <w:r w:rsidR="00AF576D" w:rsidRPr="00A156D0">
        <w:rPr>
          <w:spacing w:val="-55"/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="00A35C6E">
        <w:rPr>
          <w:spacing w:val="-55"/>
          <w:sz w:val="24"/>
          <w:szCs w:val="24"/>
        </w:rPr>
        <w:t xml:space="preserve">  </w:t>
      </w:r>
      <w:r w:rsidR="00AF576D" w:rsidRPr="00A156D0">
        <w:rPr>
          <w:sz w:val="24"/>
          <w:szCs w:val="24"/>
        </w:rPr>
        <w:t>виде,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который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предусмотрен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действующими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требованиями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архивной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службы. Если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данные по</w:t>
      </w:r>
      <w:r w:rsidRPr="00A156D0">
        <w:rPr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учебному году хранятся в электронном виде, сводная ведомость может быть передана в архив сразу по</w:t>
      </w:r>
      <w:r w:rsidR="0041206D">
        <w:rPr>
          <w:sz w:val="24"/>
          <w:szCs w:val="24"/>
        </w:rPr>
        <w:t xml:space="preserve"> </w:t>
      </w:r>
      <w:r w:rsidR="00AF576D" w:rsidRPr="00A156D0">
        <w:rPr>
          <w:spacing w:val="-5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завершении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ведения учета в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соответствующем</w:t>
      </w:r>
      <w:r w:rsidR="00AF576D" w:rsidRPr="00A156D0">
        <w:rPr>
          <w:spacing w:val="-3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классном журнале.</w:t>
      </w:r>
    </w:p>
    <w:p w14:paraId="49D5AC3D" w14:textId="7B991DFF" w:rsidR="00AF576D" w:rsidRPr="00A156D0" w:rsidRDefault="00E92960" w:rsidP="00A156D0">
      <w:pPr>
        <w:pStyle w:val="a5"/>
        <w:numPr>
          <w:ilvl w:val="1"/>
          <w:numId w:val="45"/>
        </w:numPr>
        <w:tabs>
          <w:tab w:val="left" w:pos="630"/>
        </w:tabs>
        <w:spacing w:before="28" w:line="360" w:lineRule="auto"/>
        <w:ind w:left="629" w:hanging="52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Директор ЧОУ</w:t>
      </w:r>
      <w:r w:rsidR="002A0A26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обязан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обесп</w:t>
      </w:r>
      <w:r w:rsidRPr="00A156D0">
        <w:rPr>
          <w:sz w:val="24"/>
          <w:szCs w:val="24"/>
        </w:rPr>
        <w:t>еч</w:t>
      </w:r>
      <w:r w:rsidR="00AF576D" w:rsidRPr="00A156D0">
        <w:rPr>
          <w:sz w:val="24"/>
          <w:szCs w:val="24"/>
        </w:rPr>
        <w:t>ить</w:t>
      </w:r>
      <w:r w:rsidR="00AF576D" w:rsidRPr="00A156D0">
        <w:rPr>
          <w:spacing w:val="-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хранение:</w:t>
      </w:r>
    </w:p>
    <w:p w14:paraId="253D8384" w14:textId="6ECF4A3A" w:rsidR="00AF576D" w:rsidRPr="00A156D0" w:rsidRDefault="00AF576D" w:rsidP="00A156D0">
      <w:pPr>
        <w:pStyle w:val="a5"/>
        <w:numPr>
          <w:ilvl w:val="0"/>
          <w:numId w:val="18"/>
        </w:numPr>
        <w:tabs>
          <w:tab w:val="left" w:pos="303"/>
        </w:tabs>
        <w:spacing w:before="28" w:line="360" w:lineRule="auto"/>
        <w:ind w:left="302" w:hanging="193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журналов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успеваемости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обучающихся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окончании года (1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год)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формате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PDF.</w:t>
      </w:r>
    </w:p>
    <w:p w14:paraId="43EB333F" w14:textId="433869DB" w:rsidR="00AF576D" w:rsidRPr="00A156D0" w:rsidRDefault="00AF576D" w:rsidP="00A156D0">
      <w:pPr>
        <w:pStyle w:val="a5"/>
        <w:numPr>
          <w:ilvl w:val="0"/>
          <w:numId w:val="18"/>
        </w:numPr>
        <w:tabs>
          <w:tab w:val="left" w:pos="246"/>
        </w:tabs>
        <w:spacing w:before="26" w:line="360" w:lineRule="auto"/>
        <w:ind w:right="365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сводных ведомостей успеваемости на бумажных носителях - 25 лет (по окончании учебного года, но</w:t>
      </w:r>
      <w:r w:rsidR="00E92960" w:rsidRPr="00A156D0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не позднее 30 июня выводить на печать электронную версию сводных ведомостей успеваемости,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прошивать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 скреплять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подписью </w:t>
      </w:r>
      <w:r w:rsidR="00E92960" w:rsidRPr="00A156D0">
        <w:rPr>
          <w:sz w:val="24"/>
          <w:szCs w:val="24"/>
        </w:rPr>
        <w:t>директора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печатью</w:t>
      </w:r>
      <w:r w:rsidRPr="00A156D0">
        <w:rPr>
          <w:spacing w:val="1"/>
          <w:sz w:val="24"/>
          <w:szCs w:val="24"/>
        </w:rPr>
        <w:t xml:space="preserve"> </w:t>
      </w:r>
      <w:r w:rsidR="00E92960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>.</w:t>
      </w:r>
    </w:p>
    <w:p w14:paraId="3119DEFD" w14:textId="77777777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4D65C08F" w14:textId="3E66E5F8" w:rsidR="00AF576D" w:rsidRPr="00A156D0" w:rsidRDefault="00AF576D" w:rsidP="00A156D0">
      <w:pPr>
        <w:pStyle w:val="2"/>
        <w:numPr>
          <w:ilvl w:val="0"/>
          <w:numId w:val="45"/>
        </w:numPr>
        <w:tabs>
          <w:tab w:val="left" w:pos="4091"/>
        </w:tabs>
        <w:spacing w:before="1" w:line="360" w:lineRule="auto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Электронная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библиотека.</w:t>
      </w:r>
    </w:p>
    <w:p w14:paraId="5399181F" w14:textId="4E009593" w:rsidR="00AF576D" w:rsidRPr="00A156D0" w:rsidRDefault="00AF576D" w:rsidP="00A156D0">
      <w:pPr>
        <w:pStyle w:val="a5"/>
        <w:numPr>
          <w:ilvl w:val="1"/>
          <w:numId w:val="17"/>
        </w:numPr>
        <w:tabs>
          <w:tab w:val="left" w:pos="630"/>
        </w:tabs>
        <w:spacing w:line="360" w:lineRule="auto"/>
        <w:ind w:right="246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 xml:space="preserve">Электронная библиотека создается учителями </w:t>
      </w:r>
      <w:r w:rsidR="002A0A26" w:rsidRPr="00A156D0">
        <w:rPr>
          <w:sz w:val="24"/>
          <w:szCs w:val="24"/>
        </w:rPr>
        <w:t>ЧОУ</w:t>
      </w:r>
      <w:r w:rsidRPr="00A156D0">
        <w:rPr>
          <w:sz w:val="24"/>
          <w:szCs w:val="24"/>
        </w:rPr>
        <w:t>, где каждый учитель может внести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общеобразовательные ресурсы (презентации, конспекты уроков и т.д), обязательно указав предмет и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параллель, для которой предназначен данный электронный ресурс, а также, цель создания ресурса (для</w:t>
      </w:r>
      <w:r w:rsidR="00A35C6E">
        <w:rPr>
          <w:sz w:val="24"/>
          <w:szCs w:val="24"/>
        </w:rPr>
        <w:t xml:space="preserve"> </w:t>
      </w:r>
      <w:r w:rsidRPr="00A156D0">
        <w:rPr>
          <w:spacing w:val="-55"/>
          <w:sz w:val="24"/>
          <w:szCs w:val="24"/>
        </w:rPr>
        <w:t xml:space="preserve"> </w:t>
      </w:r>
      <w:r w:rsidR="002A0A26"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личного,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или внутришкольного пользования).</w:t>
      </w:r>
    </w:p>
    <w:p w14:paraId="333F45DD" w14:textId="77777777" w:rsidR="00AF576D" w:rsidRPr="00A156D0" w:rsidRDefault="00AF576D" w:rsidP="00A156D0">
      <w:pPr>
        <w:pStyle w:val="a5"/>
        <w:numPr>
          <w:ilvl w:val="1"/>
          <w:numId w:val="17"/>
        </w:numPr>
        <w:tabs>
          <w:tab w:val="left" w:pos="630"/>
        </w:tabs>
        <w:spacing w:before="1" w:line="360" w:lineRule="auto"/>
        <w:ind w:right="306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Назначается ответственный рецензент, контролирующий предлагаемый учителями материал, для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пополнения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библиотеки.</w:t>
      </w:r>
    </w:p>
    <w:p w14:paraId="1D67F8A4" w14:textId="77777777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60217C9D" w14:textId="6E33C9BB" w:rsidR="00AF576D" w:rsidRPr="00A156D0" w:rsidRDefault="00AF576D" w:rsidP="00A156D0">
      <w:pPr>
        <w:pStyle w:val="2"/>
        <w:numPr>
          <w:ilvl w:val="0"/>
          <w:numId w:val="45"/>
        </w:numPr>
        <w:tabs>
          <w:tab w:val="left" w:pos="459"/>
        </w:tabs>
        <w:spacing w:before="231" w:line="360" w:lineRule="auto"/>
        <w:ind w:left="326" w:right="113" w:hanging="214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Общие ограничения для участников образовательного процесса при работе с информационной</w:t>
      </w:r>
      <w:r w:rsidRPr="00A156D0">
        <w:rPr>
          <w:spacing w:val="-56"/>
          <w:sz w:val="24"/>
          <w:szCs w:val="24"/>
        </w:rPr>
        <w:t xml:space="preserve"> </w:t>
      </w:r>
      <w:r w:rsidRPr="00A156D0">
        <w:rPr>
          <w:sz w:val="24"/>
          <w:szCs w:val="24"/>
        </w:rPr>
        <w:t>системой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«Электронный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журнал/дневник»,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обеспечивающей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предоставление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государственной</w:t>
      </w:r>
      <w:r w:rsidR="002A0A26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>услуги.</w:t>
      </w:r>
    </w:p>
    <w:p w14:paraId="7FB68CA4" w14:textId="407403F1" w:rsidR="00AF576D" w:rsidRPr="00A156D0" w:rsidRDefault="00AF576D" w:rsidP="00A35C6E">
      <w:pPr>
        <w:pStyle w:val="a5"/>
        <w:numPr>
          <w:ilvl w:val="1"/>
          <w:numId w:val="45"/>
        </w:numPr>
        <w:tabs>
          <w:tab w:val="left" w:pos="630"/>
        </w:tabs>
        <w:spacing w:line="360" w:lineRule="auto"/>
        <w:ind w:left="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Участники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образовательного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имеют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права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передавать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персональные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логины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пароли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для входа в ЭЖ</w:t>
      </w:r>
      <w:r w:rsidR="002A0A26" w:rsidRPr="00A156D0">
        <w:rPr>
          <w:sz w:val="24"/>
          <w:szCs w:val="24"/>
        </w:rPr>
        <w:t>\</w:t>
      </w:r>
      <w:r w:rsidRPr="00A156D0">
        <w:rPr>
          <w:sz w:val="24"/>
          <w:szCs w:val="24"/>
        </w:rPr>
        <w:t>Д другим лицам. Передача персонального логина и пароля для входа в Систему другим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лицам влечет за собой ответственность в соответствии с законодательством Российской Федерации о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защите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персональных данных.</w:t>
      </w:r>
    </w:p>
    <w:p w14:paraId="193E6837" w14:textId="77777777" w:rsidR="00AF576D" w:rsidRPr="00A156D0" w:rsidRDefault="00AF576D" w:rsidP="00A35C6E">
      <w:pPr>
        <w:pStyle w:val="a5"/>
        <w:numPr>
          <w:ilvl w:val="1"/>
          <w:numId w:val="45"/>
        </w:numPr>
        <w:tabs>
          <w:tab w:val="left" w:pos="630"/>
        </w:tabs>
        <w:spacing w:before="13" w:line="360" w:lineRule="auto"/>
        <w:ind w:right="-7" w:hanging="59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Участники образовательного процесса соблюдают конфиденциальность условий доступа в свой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личный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кабинет (логин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пароль).</w:t>
      </w:r>
    </w:p>
    <w:p w14:paraId="0CD6F1B1" w14:textId="26BC3829" w:rsidR="00AF576D" w:rsidRPr="00A156D0" w:rsidRDefault="00AF576D" w:rsidP="00A35C6E">
      <w:pPr>
        <w:pStyle w:val="a5"/>
        <w:numPr>
          <w:ilvl w:val="1"/>
          <w:numId w:val="45"/>
        </w:numPr>
        <w:tabs>
          <w:tab w:val="left" w:pos="630"/>
        </w:tabs>
        <w:spacing w:before="14" w:line="360" w:lineRule="auto"/>
        <w:ind w:left="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lastRenderedPageBreak/>
        <w:t>Участники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образовательного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процесса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случае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нарушения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конфиденциальности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условий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доступа</w:t>
      </w:r>
      <w:r w:rsidRPr="00A156D0">
        <w:rPr>
          <w:spacing w:val="-54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личный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кабинет, уведомляют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в течение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не более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чем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одного рабочего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дня со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дня получения</w:t>
      </w:r>
      <w:r w:rsidR="002A0A26" w:rsidRPr="00A156D0">
        <w:rPr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информации о таком нарушении </w:t>
      </w:r>
      <w:r w:rsidR="002A0A26" w:rsidRPr="00A156D0">
        <w:rPr>
          <w:sz w:val="24"/>
          <w:szCs w:val="24"/>
        </w:rPr>
        <w:t>директора ЧОУ</w:t>
      </w:r>
      <w:r w:rsidRPr="00A156D0">
        <w:rPr>
          <w:sz w:val="24"/>
          <w:szCs w:val="24"/>
        </w:rPr>
        <w:t>, службу технической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поддержки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информационной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системы.</w:t>
      </w:r>
    </w:p>
    <w:p w14:paraId="2D02D9CF" w14:textId="1EB4259B" w:rsidR="00AF576D" w:rsidRPr="00A156D0" w:rsidRDefault="00AF576D" w:rsidP="00A35C6E">
      <w:pPr>
        <w:pStyle w:val="a5"/>
        <w:numPr>
          <w:ilvl w:val="1"/>
          <w:numId w:val="45"/>
        </w:numPr>
        <w:tabs>
          <w:tab w:val="left" w:pos="0"/>
        </w:tabs>
        <w:spacing w:before="13" w:line="360" w:lineRule="auto"/>
        <w:ind w:left="0" w:right="-7" w:firstLine="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Все операции, произведенные участниками образовательного процесса с момента получения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 xml:space="preserve">информации </w:t>
      </w:r>
      <w:r w:rsidR="002A0A26" w:rsidRPr="00A156D0">
        <w:rPr>
          <w:sz w:val="24"/>
          <w:szCs w:val="24"/>
        </w:rPr>
        <w:t>директором ЧОУ</w:t>
      </w:r>
      <w:r w:rsidRPr="00A156D0">
        <w:rPr>
          <w:sz w:val="24"/>
          <w:szCs w:val="24"/>
        </w:rPr>
        <w:t xml:space="preserve"> и службой технической поддержки о</w:t>
      </w:r>
      <w:r w:rsidRPr="00A156D0">
        <w:rPr>
          <w:spacing w:val="-55"/>
          <w:sz w:val="24"/>
          <w:szCs w:val="24"/>
        </w:rPr>
        <w:t xml:space="preserve"> </w:t>
      </w:r>
      <w:r w:rsidRPr="00A156D0">
        <w:rPr>
          <w:sz w:val="24"/>
          <w:szCs w:val="24"/>
        </w:rPr>
        <w:t>нарушении,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признаются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недействительными</w:t>
      </w:r>
      <w:r w:rsidR="002A0A26" w:rsidRPr="00A156D0">
        <w:rPr>
          <w:sz w:val="24"/>
          <w:szCs w:val="24"/>
        </w:rPr>
        <w:t>.</w:t>
      </w:r>
    </w:p>
    <w:p w14:paraId="0BEFEF7C" w14:textId="6E1140B7" w:rsidR="002A0A26" w:rsidRPr="00A156D0" w:rsidRDefault="002A0A26" w:rsidP="00A156D0">
      <w:pPr>
        <w:tabs>
          <w:tab w:val="left" w:pos="630"/>
        </w:tabs>
        <w:spacing w:before="13" w:line="360" w:lineRule="auto"/>
        <w:ind w:right="411"/>
        <w:jc w:val="both"/>
        <w:rPr>
          <w:sz w:val="24"/>
          <w:szCs w:val="24"/>
        </w:rPr>
      </w:pPr>
    </w:p>
    <w:p w14:paraId="26ECA3D8" w14:textId="5F565694" w:rsidR="002A0A26" w:rsidRPr="00A156D0" w:rsidRDefault="002A0A26" w:rsidP="00A156D0">
      <w:pPr>
        <w:tabs>
          <w:tab w:val="left" w:pos="630"/>
        </w:tabs>
        <w:spacing w:before="13" w:line="360" w:lineRule="auto"/>
        <w:ind w:right="411"/>
        <w:jc w:val="both"/>
        <w:rPr>
          <w:sz w:val="24"/>
          <w:szCs w:val="24"/>
        </w:rPr>
      </w:pPr>
    </w:p>
    <w:p w14:paraId="0E44660D" w14:textId="710BC4FB" w:rsidR="002A0A26" w:rsidRPr="00A156D0" w:rsidRDefault="002A0A26" w:rsidP="00A156D0">
      <w:pPr>
        <w:tabs>
          <w:tab w:val="left" w:pos="630"/>
        </w:tabs>
        <w:spacing w:before="13" w:line="360" w:lineRule="auto"/>
        <w:ind w:right="411"/>
        <w:jc w:val="both"/>
        <w:rPr>
          <w:sz w:val="24"/>
          <w:szCs w:val="24"/>
        </w:rPr>
      </w:pPr>
    </w:p>
    <w:p w14:paraId="0165DA56" w14:textId="5D31DD14" w:rsidR="0041206D" w:rsidRDefault="0041206D" w:rsidP="00A156D0">
      <w:pPr>
        <w:pStyle w:val="a3"/>
        <w:spacing w:before="74" w:line="360" w:lineRule="auto"/>
        <w:ind w:left="7898" w:right="111" w:firstLine="598"/>
        <w:jc w:val="both"/>
        <w:rPr>
          <w:sz w:val="24"/>
          <w:szCs w:val="24"/>
        </w:rPr>
      </w:pPr>
    </w:p>
    <w:p w14:paraId="524328FD" w14:textId="6FC98C94" w:rsidR="00AF576D" w:rsidRPr="00A156D0" w:rsidRDefault="00AF576D" w:rsidP="00A156D0">
      <w:pPr>
        <w:pStyle w:val="a3"/>
        <w:spacing w:before="74" w:line="360" w:lineRule="auto"/>
        <w:ind w:left="7898" w:right="111" w:firstLine="598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Приложение</w:t>
      </w:r>
      <w:r w:rsidR="00A156D0" w:rsidRPr="00A156D0">
        <w:rPr>
          <w:sz w:val="24"/>
          <w:szCs w:val="24"/>
        </w:rPr>
        <w:t xml:space="preserve"> 1</w:t>
      </w:r>
    </w:p>
    <w:p w14:paraId="4A93C8E9" w14:textId="77777777" w:rsidR="00AF576D" w:rsidRPr="00A156D0" w:rsidRDefault="00AF576D" w:rsidP="00A156D0">
      <w:pPr>
        <w:pStyle w:val="1"/>
        <w:spacing w:before="4" w:line="360" w:lineRule="auto"/>
        <w:ind w:left="3238" w:hanging="2559"/>
        <w:jc w:val="both"/>
      </w:pPr>
      <w:r w:rsidRPr="00A156D0">
        <w:t>Регламент</w:t>
      </w:r>
      <w:r w:rsidRPr="00A156D0">
        <w:rPr>
          <w:spacing w:val="-4"/>
        </w:rPr>
        <w:t xml:space="preserve"> </w:t>
      </w:r>
      <w:r w:rsidRPr="00A156D0">
        <w:t>введения</w:t>
      </w:r>
      <w:r w:rsidRPr="00A156D0">
        <w:rPr>
          <w:spacing w:val="-3"/>
        </w:rPr>
        <w:t xml:space="preserve"> </w:t>
      </w:r>
      <w:r w:rsidRPr="00A156D0">
        <w:t>в</w:t>
      </w:r>
      <w:r w:rsidRPr="00A156D0">
        <w:rPr>
          <w:spacing w:val="-4"/>
        </w:rPr>
        <w:t xml:space="preserve"> </w:t>
      </w:r>
      <w:r w:rsidRPr="00A156D0">
        <w:t>электронном</w:t>
      </w:r>
      <w:r w:rsidRPr="00A156D0">
        <w:rPr>
          <w:spacing w:val="-3"/>
        </w:rPr>
        <w:t xml:space="preserve"> </w:t>
      </w:r>
      <w:r w:rsidRPr="00A156D0">
        <w:t>журнале</w:t>
      </w:r>
      <w:r w:rsidRPr="00A156D0">
        <w:rPr>
          <w:spacing w:val="-5"/>
        </w:rPr>
        <w:t xml:space="preserve"> </w:t>
      </w:r>
      <w:r w:rsidRPr="00A156D0">
        <w:t>сокращений</w:t>
      </w:r>
      <w:r w:rsidRPr="00A156D0">
        <w:rPr>
          <w:spacing w:val="-2"/>
        </w:rPr>
        <w:t xml:space="preserve"> </w:t>
      </w:r>
      <w:r w:rsidRPr="00A156D0">
        <w:t>и</w:t>
      </w:r>
      <w:r w:rsidRPr="00A156D0">
        <w:rPr>
          <w:spacing w:val="-3"/>
        </w:rPr>
        <w:t xml:space="preserve"> </w:t>
      </w:r>
      <w:r w:rsidRPr="00A156D0">
        <w:t>выставления</w:t>
      </w:r>
      <w:r w:rsidRPr="00A156D0">
        <w:rPr>
          <w:spacing w:val="-3"/>
        </w:rPr>
        <w:t xml:space="preserve"> </w:t>
      </w:r>
      <w:r w:rsidRPr="00A156D0">
        <w:t>отметок</w:t>
      </w:r>
      <w:r w:rsidRPr="00A156D0">
        <w:rPr>
          <w:spacing w:val="-3"/>
        </w:rPr>
        <w:t xml:space="preserve"> </w:t>
      </w:r>
      <w:r w:rsidRPr="00A156D0">
        <w:t>за</w:t>
      </w:r>
      <w:r w:rsidRPr="00A156D0">
        <w:rPr>
          <w:spacing w:val="-57"/>
        </w:rPr>
        <w:t xml:space="preserve"> </w:t>
      </w:r>
      <w:r w:rsidRPr="00A156D0">
        <w:t>различные</w:t>
      </w:r>
      <w:r w:rsidRPr="00A156D0">
        <w:rPr>
          <w:spacing w:val="-3"/>
        </w:rPr>
        <w:t xml:space="preserve"> </w:t>
      </w:r>
      <w:r w:rsidRPr="00A156D0">
        <w:t>виды работ</w:t>
      </w:r>
      <w:r w:rsidRPr="00A156D0">
        <w:rPr>
          <w:spacing w:val="-1"/>
        </w:rPr>
        <w:t xml:space="preserve"> </w:t>
      </w:r>
      <w:r w:rsidRPr="00A156D0">
        <w:t>обучающихся</w:t>
      </w:r>
    </w:p>
    <w:p w14:paraId="228F7733" w14:textId="77777777" w:rsidR="00AF576D" w:rsidRPr="00A156D0" w:rsidRDefault="00AF576D" w:rsidP="00A156D0">
      <w:pPr>
        <w:pStyle w:val="a3"/>
        <w:spacing w:before="1" w:line="360" w:lineRule="auto"/>
        <w:ind w:left="0"/>
        <w:jc w:val="both"/>
        <w:rPr>
          <w:b/>
          <w:sz w:val="24"/>
          <w:szCs w:val="24"/>
        </w:rPr>
      </w:pPr>
    </w:p>
    <w:p w14:paraId="74DCB039" w14:textId="77777777" w:rsidR="00AF576D" w:rsidRPr="00A156D0" w:rsidRDefault="00AF576D" w:rsidP="00A156D0">
      <w:pPr>
        <w:spacing w:line="360" w:lineRule="auto"/>
        <w:ind w:left="110" w:firstLine="569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При заполнении электронного журнала на предметных страницах: внесении календарно-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тематического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планирования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записях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домашнего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задания,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выставлении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отметок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(пометки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вверху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колонки)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связи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ограниченным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количество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знаком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в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соответствующих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окошках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электронного</w:t>
      </w:r>
    </w:p>
    <w:p w14:paraId="51616C99" w14:textId="77777777" w:rsidR="00AF576D" w:rsidRPr="00A156D0" w:rsidRDefault="00AF576D" w:rsidP="00A156D0">
      <w:pPr>
        <w:spacing w:line="360" w:lineRule="auto"/>
        <w:ind w:left="110"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журнала</w:t>
      </w:r>
      <w:r w:rsidRPr="00A156D0">
        <w:rPr>
          <w:spacing w:val="-3"/>
          <w:sz w:val="24"/>
          <w:szCs w:val="24"/>
        </w:rPr>
        <w:t xml:space="preserve"> </w:t>
      </w:r>
      <w:r w:rsidRPr="00A156D0">
        <w:rPr>
          <w:sz w:val="24"/>
          <w:szCs w:val="24"/>
        </w:rPr>
        <w:t>допустимы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следующие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сокращения:</w:t>
      </w:r>
    </w:p>
    <w:p w14:paraId="21900705" w14:textId="77777777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2D6A11B3" w14:textId="77777777" w:rsidR="00AF576D" w:rsidRPr="00A156D0" w:rsidRDefault="00AF576D" w:rsidP="0041206D">
      <w:pPr>
        <w:spacing w:line="360" w:lineRule="auto"/>
        <w:ind w:left="110"/>
        <w:jc w:val="center"/>
        <w:rPr>
          <w:sz w:val="24"/>
          <w:szCs w:val="24"/>
        </w:rPr>
      </w:pPr>
      <w:r w:rsidRPr="00A156D0">
        <w:rPr>
          <w:sz w:val="24"/>
          <w:szCs w:val="24"/>
        </w:rPr>
        <w:t>РУССКИЙ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ЯЗЫК</w:t>
      </w:r>
    </w:p>
    <w:p w14:paraId="5935D36C" w14:textId="4141513D" w:rsidR="00AF576D" w:rsidRPr="00A156D0" w:rsidRDefault="0041206D" w:rsidP="00990A76">
      <w:pPr>
        <w:ind w:left="110" w:right="722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Контрольный диктант</w:t>
      </w:r>
      <w:r w:rsidR="00AF576D" w:rsidRPr="00A156D0">
        <w:rPr>
          <w:sz w:val="24"/>
          <w:szCs w:val="24"/>
        </w:rPr>
        <w:t xml:space="preserve"> КД</w:t>
      </w:r>
      <w:r w:rsidR="00AF576D" w:rsidRPr="00A156D0">
        <w:rPr>
          <w:spacing w:val="1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Грамматическое</w:t>
      </w:r>
      <w:r w:rsidR="00AF576D" w:rsidRPr="00A156D0">
        <w:rPr>
          <w:spacing w:val="-5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задание</w:t>
      </w:r>
      <w:r w:rsidR="00AF576D" w:rsidRPr="00A156D0">
        <w:rPr>
          <w:spacing w:val="-2"/>
          <w:sz w:val="24"/>
          <w:szCs w:val="24"/>
        </w:rPr>
        <w:t xml:space="preserve"> </w:t>
      </w:r>
      <w:r w:rsidR="00AF576D" w:rsidRPr="00A156D0">
        <w:rPr>
          <w:sz w:val="24"/>
          <w:szCs w:val="24"/>
        </w:rPr>
        <w:t>ГЗ</w:t>
      </w:r>
    </w:p>
    <w:p w14:paraId="71E48C19" w14:textId="77777777" w:rsidR="0041206D" w:rsidRPr="0041206D" w:rsidRDefault="00AF576D" w:rsidP="00990A76">
      <w:pPr>
        <w:ind w:left="110" w:right="5750"/>
        <w:contextualSpacing/>
        <w:jc w:val="both"/>
      </w:pPr>
      <w:r w:rsidRPr="00A156D0">
        <w:rPr>
          <w:sz w:val="24"/>
          <w:szCs w:val="24"/>
        </w:rPr>
        <w:t>Контрольный словарный диктант КСД</w:t>
      </w:r>
      <w:r w:rsidRPr="00A156D0">
        <w:rPr>
          <w:spacing w:val="1"/>
          <w:sz w:val="24"/>
          <w:szCs w:val="24"/>
        </w:rPr>
        <w:t xml:space="preserve"> </w:t>
      </w:r>
      <w:r w:rsidR="0041206D">
        <w:rPr>
          <w:sz w:val="24"/>
          <w:szCs w:val="24"/>
        </w:rPr>
        <w:t xml:space="preserve">Контрольное списывание </w:t>
      </w:r>
      <w:r w:rsidRPr="00A156D0">
        <w:rPr>
          <w:sz w:val="24"/>
          <w:szCs w:val="24"/>
        </w:rPr>
        <w:t>КСП</w:t>
      </w:r>
      <w:r w:rsidRPr="00A156D0">
        <w:rPr>
          <w:spacing w:val="1"/>
          <w:sz w:val="24"/>
          <w:szCs w:val="24"/>
        </w:rPr>
        <w:t xml:space="preserve"> </w:t>
      </w:r>
      <w:r w:rsidRPr="0041206D">
        <w:t>Конт</w:t>
      </w:r>
      <w:r w:rsidR="0041206D" w:rsidRPr="0041206D">
        <w:t xml:space="preserve">рольное изложение (содержание) </w:t>
      </w:r>
      <w:r w:rsidRPr="0041206D">
        <w:t xml:space="preserve">КИС </w:t>
      </w:r>
    </w:p>
    <w:p w14:paraId="00FCB672" w14:textId="154E24C0" w:rsidR="00AF576D" w:rsidRPr="0041206D" w:rsidRDefault="00AF576D" w:rsidP="00990A76">
      <w:pPr>
        <w:ind w:left="110" w:right="5750"/>
        <w:contextualSpacing/>
        <w:jc w:val="both"/>
      </w:pPr>
      <w:r w:rsidRPr="0041206D">
        <w:t>Контрольное изложение (грамотность) - КИГ</w:t>
      </w:r>
      <w:r w:rsidRPr="00A156D0">
        <w:rPr>
          <w:spacing w:val="-57"/>
          <w:sz w:val="24"/>
          <w:szCs w:val="24"/>
        </w:rPr>
        <w:t xml:space="preserve"> </w:t>
      </w:r>
      <w:r w:rsidRPr="0041206D">
        <w:t>Контрольное сочинение (содержание</w:t>
      </w:r>
      <w:r w:rsidR="002A0A26" w:rsidRPr="0041206D">
        <w:t>)</w:t>
      </w:r>
      <w:r w:rsidRPr="0041206D">
        <w:t xml:space="preserve"> – КСС</w:t>
      </w:r>
    </w:p>
    <w:p w14:paraId="79EFEF94" w14:textId="77777777" w:rsidR="00AF576D" w:rsidRPr="00A156D0" w:rsidRDefault="00AF576D" w:rsidP="00990A76">
      <w:pPr>
        <w:ind w:left="110" w:right="5224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Контрольное сочинение(грамотность)–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– КСГ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Тетрадь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– ТЕТ</w:t>
      </w:r>
    </w:p>
    <w:p w14:paraId="5062B5A6" w14:textId="57110279" w:rsidR="0041206D" w:rsidRDefault="00AF576D" w:rsidP="00990A76">
      <w:pPr>
        <w:ind w:left="110" w:right="7410"/>
        <w:contextualSpacing/>
        <w:jc w:val="both"/>
        <w:rPr>
          <w:spacing w:val="-57"/>
          <w:sz w:val="24"/>
          <w:szCs w:val="24"/>
        </w:rPr>
      </w:pPr>
      <w:r w:rsidRPr="00A156D0">
        <w:rPr>
          <w:sz w:val="24"/>
          <w:szCs w:val="24"/>
        </w:rPr>
        <w:t>Контрольная работа – КР</w:t>
      </w:r>
      <w:r w:rsidRPr="00A156D0">
        <w:rPr>
          <w:spacing w:val="1"/>
          <w:sz w:val="24"/>
          <w:szCs w:val="24"/>
        </w:rPr>
        <w:t xml:space="preserve"> </w:t>
      </w:r>
      <w:r w:rsidR="0041206D">
        <w:t>Самостоятельная работа -</w:t>
      </w:r>
      <w:r w:rsidRPr="0041206D">
        <w:t>СР</w:t>
      </w:r>
      <w:r w:rsidRPr="00A156D0">
        <w:rPr>
          <w:spacing w:val="-57"/>
          <w:sz w:val="24"/>
          <w:szCs w:val="24"/>
        </w:rPr>
        <w:t xml:space="preserve"> </w:t>
      </w:r>
    </w:p>
    <w:p w14:paraId="04C6FB81" w14:textId="6C6095E0" w:rsidR="00AF576D" w:rsidRPr="00A156D0" w:rsidRDefault="00AF576D" w:rsidP="00990A76">
      <w:pPr>
        <w:ind w:left="110" w:right="7410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Диктант – ДИК</w:t>
      </w:r>
    </w:p>
    <w:p w14:paraId="24EE92C2" w14:textId="77777777" w:rsidR="0041206D" w:rsidRPr="0041206D" w:rsidRDefault="00AF576D" w:rsidP="00990A76">
      <w:pPr>
        <w:contextualSpacing/>
      </w:pPr>
      <w:r w:rsidRPr="0041206D">
        <w:t xml:space="preserve">Словарный диктант – СД </w:t>
      </w:r>
    </w:p>
    <w:p w14:paraId="2279E1A9" w14:textId="63F4FDFF" w:rsidR="00AF576D" w:rsidRPr="0041206D" w:rsidRDefault="00AF576D" w:rsidP="00990A76">
      <w:pPr>
        <w:ind w:left="110" w:right="7792"/>
        <w:contextualSpacing/>
        <w:jc w:val="both"/>
      </w:pPr>
      <w:r w:rsidRPr="00A156D0">
        <w:rPr>
          <w:sz w:val="24"/>
          <w:szCs w:val="24"/>
        </w:rPr>
        <w:t>Сочинение – СОЧ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Изложение – ИЗЛ</w:t>
      </w:r>
      <w:r w:rsidRPr="00A156D0">
        <w:rPr>
          <w:spacing w:val="1"/>
          <w:sz w:val="24"/>
          <w:szCs w:val="24"/>
        </w:rPr>
        <w:t xml:space="preserve"> </w:t>
      </w:r>
      <w:r w:rsidRPr="0041206D">
        <w:t xml:space="preserve">Проверочная работа </w:t>
      </w:r>
      <w:r w:rsidR="0041206D">
        <w:t>-</w:t>
      </w:r>
      <w:r w:rsidRPr="0041206D">
        <w:t>ПР</w:t>
      </w:r>
    </w:p>
    <w:p w14:paraId="38D2D4CE" w14:textId="77777777" w:rsidR="00AF576D" w:rsidRPr="00A156D0" w:rsidRDefault="00AF576D" w:rsidP="00990A76">
      <w:pPr>
        <w:ind w:left="110"/>
        <w:contextualSpacing/>
        <w:jc w:val="center"/>
        <w:rPr>
          <w:sz w:val="24"/>
          <w:szCs w:val="24"/>
        </w:rPr>
      </w:pPr>
      <w:r w:rsidRPr="00A156D0">
        <w:rPr>
          <w:sz w:val="24"/>
          <w:szCs w:val="24"/>
        </w:rPr>
        <w:t>ИНОСТРАННЫЙ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ЯЗЫК</w:t>
      </w:r>
    </w:p>
    <w:p w14:paraId="3CBC2496" w14:textId="53C8E33E" w:rsidR="0041206D" w:rsidRPr="0041206D" w:rsidRDefault="00AF576D" w:rsidP="00990A76">
      <w:pPr>
        <w:contextualSpacing/>
      </w:pPr>
      <w:r w:rsidRPr="0041206D">
        <w:lastRenderedPageBreak/>
        <w:t xml:space="preserve">Модульный контроль </w:t>
      </w:r>
      <w:r w:rsidR="0041206D" w:rsidRPr="0041206D">
        <w:t>–</w:t>
      </w:r>
      <w:r w:rsidRPr="0041206D">
        <w:t xml:space="preserve"> МК</w:t>
      </w:r>
    </w:p>
    <w:p w14:paraId="5A304B58" w14:textId="6F3622B2" w:rsidR="00990A76" w:rsidRPr="00990A76" w:rsidRDefault="00AF576D" w:rsidP="00990A76">
      <w:pPr>
        <w:ind w:left="110" w:right="7589"/>
        <w:contextualSpacing/>
        <w:jc w:val="both"/>
      </w:pP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 чтения-КЧ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Контроль говорения- КГ</w:t>
      </w:r>
      <w:r w:rsidRPr="00A156D0">
        <w:rPr>
          <w:spacing w:val="1"/>
          <w:sz w:val="24"/>
          <w:szCs w:val="24"/>
        </w:rPr>
        <w:t xml:space="preserve"> </w:t>
      </w:r>
      <w:r w:rsidR="00990A76">
        <w:t>Контроль аудирования</w:t>
      </w:r>
      <w:r w:rsidRPr="00990A76">
        <w:t>КА</w:t>
      </w:r>
    </w:p>
    <w:p w14:paraId="0B3AB676" w14:textId="26670B7C" w:rsidR="00AF576D" w:rsidRPr="00990A76" w:rsidRDefault="00AF576D" w:rsidP="00990A76">
      <w:pPr>
        <w:ind w:left="110" w:right="7589"/>
        <w:contextualSpacing/>
        <w:jc w:val="both"/>
      </w:pPr>
      <w:r w:rsidRPr="00990A76">
        <w:t xml:space="preserve"> Контроль письма – КП</w:t>
      </w:r>
    </w:p>
    <w:p w14:paraId="66767540" w14:textId="77777777" w:rsidR="00AF576D" w:rsidRPr="00A156D0" w:rsidRDefault="00AF576D" w:rsidP="00990A76">
      <w:pPr>
        <w:ind w:left="110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Тетрадь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–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ТЕТ</w:t>
      </w:r>
    </w:p>
    <w:p w14:paraId="17F52EE9" w14:textId="77777777" w:rsidR="00990A76" w:rsidRPr="00990A76" w:rsidRDefault="00AF576D" w:rsidP="00990A76">
      <w:pPr>
        <w:contextualSpacing/>
      </w:pPr>
      <w:r w:rsidRPr="00990A76">
        <w:t>Словарный диктант – СД</w:t>
      </w:r>
    </w:p>
    <w:p w14:paraId="697D14C7" w14:textId="583019F6" w:rsidR="00AF576D" w:rsidRPr="00990A76" w:rsidRDefault="00AF576D" w:rsidP="00990A76">
      <w:pPr>
        <w:ind w:left="110" w:right="7792"/>
        <w:contextualSpacing/>
        <w:jc w:val="both"/>
      </w:pP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Сочинение – СОЧ</w:t>
      </w:r>
      <w:r w:rsidRPr="00A156D0">
        <w:rPr>
          <w:spacing w:val="1"/>
          <w:sz w:val="24"/>
          <w:szCs w:val="24"/>
        </w:rPr>
        <w:t xml:space="preserve"> </w:t>
      </w:r>
      <w:r w:rsidRPr="00990A76">
        <w:t>Проверочная работа ПР</w:t>
      </w:r>
    </w:p>
    <w:p w14:paraId="7E931225" w14:textId="77777777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6B2C1F4F" w14:textId="77777777" w:rsidR="00AF576D" w:rsidRPr="00A156D0" w:rsidRDefault="00AF576D" w:rsidP="00990A76">
      <w:pPr>
        <w:spacing w:before="1" w:line="360" w:lineRule="auto"/>
        <w:ind w:left="110"/>
        <w:jc w:val="center"/>
        <w:rPr>
          <w:sz w:val="24"/>
          <w:szCs w:val="24"/>
        </w:rPr>
      </w:pPr>
      <w:r w:rsidRPr="00A156D0">
        <w:rPr>
          <w:sz w:val="24"/>
          <w:szCs w:val="24"/>
        </w:rPr>
        <w:t>ЛИТЕРАТУРНОЕ</w:t>
      </w:r>
      <w:r w:rsidRPr="00A156D0">
        <w:rPr>
          <w:spacing w:val="-7"/>
          <w:sz w:val="24"/>
          <w:szCs w:val="24"/>
        </w:rPr>
        <w:t xml:space="preserve"> </w:t>
      </w:r>
      <w:r w:rsidRPr="00A156D0">
        <w:rPr>
          <w:sz w:val="24"/>
          <w:szCs w:val="24"/>
        </w:rPr>
        <w:t>ЧТЕНИЕ,</w:t>
      </w:r>
      <w:r w:rsidRPr="00A156D0">
        <w:rPr>
          <w:spacing w:val="-6"/>
          <w:sz w:val="24"/>
          <w:szCs w:val="24"/>
        </w:rPr>
        <w:t xml:space="preserve"> </w:t>
      </w:r>
      <w:r w:rsidRPr="00A156D0">
        <w:rPr>
          <w:sz w:val="24"/>
          <w:szCs w:val="24"/>
        </w:rPr>
        <w:t>ЛИТЕРАТУРА</w:t>
      </w:r>
    </w:p>
    <w:p w14:paraId="3C5B3527" w14:textId="772D0691" w:rsidR="00990A76" w:rsidRDefault="00990A76" w:rsidP="00990A76">
      <w:pPr>
        <w:spacing w:line="360" w:lineRule="auto"/>
        <w:ind w:right="8254"/>
        <w:contextualSpacing/>
        <w:jc w:val="both"/>
        <w:rPr>
          <w:spacing w:val="-57"/>
          <w:sz w:val="24"/>
          <w:szCs w:val="24"/>
        </w:rPr>
      </w:pPr>
      <w:r>
        <w:t xml:space="preserve">Техника чтения </w:t>
      </w:r>
      <w:r w:rsidR="00AF576D" w:rsidRPr="00990A76">
        <w:t>ТЧ</w:t>
      </w:r>
      <w:r w:rsidR="00AF576D" w:rsidRPr="00A156D0">
        <w:rPr>
          <w:spacing w:val="-57"/>
          <w:sz w:val="24"/>
          <w:szCs w:val="24"/>
        </w:rPr>
        <w:t xml:space="preserve"> </w:t>
      </w:r>
    </w:p>
    <w:p w14:paraId="7802B864" w14:textId="4F599FFB" w:rsidR="00AF576D" w:rsidRPr="00A156D0" w:rsidRDefault="00AF576D" w:rsidP="00990A76">
      <w:pPr>
        <w:spacing w:line="360" w:lineRule="auto"/>
        <w:ind w:right="8254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Наизусть</w:t>
      </w:r>
      <w:r w:rsidRPr="00A156D0">
        <w:rPr>
          <w:spacing w:val="1"/>
          <w:sz w:val="24"/>
          <w:szCs w:val="24"/>
        </w:rPr>
        <w:t xml:space="preserve"> </w:t>
      </w:r>
      <w:r w:rsidRPr="00A156D0">
        <w:rPr>
          <w:sz w:val="24"/>
          <w:szCs w:val="24"/>
        </w:rPr>
        <w:t>–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НАИ</w:t>
      </w:r>
    </w:p>
    <w:p w14:paraId="1B68D9DA" w14:textId="01B71ED9" w:rsidR="00AF576D" w:rsidRPr="00A156D0" w:rsidRDefault="00AF576D" w:rsidP="00990A76">
      <w:pPr>
        <w:spacing w:line="360" w:lineRule="auto"/>
        <w:ind w:right="6014"/>
        <w:contextualSpacing/>
        <w:jc w:val="both"/>
        <w:rPr>
          <w:sz w:val="24"/>
          <w:szCs w:val="24"/>
        </w:rPr>
      </w:pPr>
      <w:r w:rsidRPr="00990A76">
        <w:t>Классное сочинение (содержание)– - КСС</w:t>
      </w:r>
      <w:r w:rsidRPr="00A156D0">
        <w:rPr>
          <w:spacing w:val="1"/>
          <w:sz w:val="24"/>
          <w:szCs w:val="24"/>
        </w:rPr>
        <w:t xml:space="preserve"> </w:t>
      </w:r>
      <w:r w:rsidRPr="00990A76">
        <w:t>Классное сочинение (грамотность)- КСГ</w:t>
      </w:r>
      <w:r w:rsidRPr="00A156D0">
        <w:rPr>
          <w:spacing w:val="1"/>
          <w:sz w:val="24"/>
          <w:szCs w:val="24"/>
        </w:rPr>
        <w:t xml:space="preserve"> </w:t>
      </w:r>
      <w:r w:rsidRPr="00990A76">
        <w:t>Домашнее сочинение (содержание)– ДСС</w:t>
      </w:r>
      <w:r w:rsidRPr="00A156D0">
        <w:rPr>
          <w:spacing w:val="1"/>
          <w:sz w:val="24"/>
          <w:szCs w:val="24"/>
        </w:rPr>
        <w:t xml:space="preserve"> </w:t>
      </w:r>
      <w:r w:rsidRPr="00990A76">
        <w:t>Домашнее сочинение (грамотность) – ДСГ</w:t>
      </w:r>
      <w:r w:rsidR="00990A76">
        <w:rPr>
          <w:sz w:val="24"/>
          <w:szCs w:val="24"/>
        </w:rPr>
        <w:t xml:space="preserve"> </w:t>
      </w:r>
      <w:r w:rsidRPr="00A156D0">
        <w:rPr>
          <w:spacing w:val="-57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Развитие</w:t>
      </w:r>
      <w:r w:rsidRPr="00A156D0">
        <w:rPr>
          <w:spacing w:val="-2"/>
          <w:sz w:val="24"/>
          <w:szCs w:val="24"/>
        </w:rPr>
        <w:t xml:space="preserve"> </w:t>
      </w:r>
      <w:r w:rsidRPr="00A156D0">
        <w:rPr>
          <w:sz w:val="24"/>
          <w:szCs w:val="24"/>
        </w:rPr>
        <w:t>речи</w:t>
      </w:r>
      <w:r w:rsidRPr="00A156D0">
        <w:rPr>
          <w:spacing w:val="2"/>
          <w:sz w:val="24"/>
          <w:szCs w:val="24"/>
        </w:rPr>
        <w:t xml:space="preserve"> </w:t>
      </w:r>
      <w:r w:rsidRPr="00A156D0">
        <w:rPr>
          <w:sz w:val="24"/>
          <w:szCs w:val="24"/>
        </w:rPr>
        <w:t>– РР</w:t>
      </w:r>
    </w:p>
    <w:p w14:paraId="207A4E0C" w14:textId="656625C6" w:rsidR="00AF576D" w:rsidRPr="00A156D0" w:rsidRDefault="00AF576D" w:rsidP="00990A76">
      <w:pPr>
        <w:spacing w:line="360" w:lineRule="auto"/>
        <w:ind w:right="7425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Контрольная работа – КР</w:t>
      </w:r>
      <w:r w:rsidRPr="00A156D0">
        <w:rPr>
          <w:spacing w:val="1"/>
          <w:sz w:val="24"/>
          <w:szCs w:val="24"/>
        </w:rPr>
        <w:t xml:space="preserve"> </w:t>
      </w:r>
      <w:r w:rsidRPr="00990A76">
        <w:t>Самостоятельная работа СР</w:t>
      </w:r>
    </w:p>
    <w:p w14:paraId="787E0454" w14:textId="77777777" w:rsidR="00AF576D" w:rsidRPr="00A156D0" w:rsidRDefault="00AF576D" w:rsidP="00990A76">
      <w:pPr>
        <w:spacing w:line="360" w:lineRule="auto"/>
        <w:contextualSpacing/>
        <w:jc w:val="both"/>
        <w:rPr>
          <w:sz w:val="24"/>
          <w:szCs w:val="24"/>
        </w:rPr>
      </w:pPr>
    </w:p>
    <w:p w14:paraId="1812B470" w14:textId="77777777" w:rsidR="00AF576D" w:rsidRPr="00A156D0" w:rsidRDefault="00AF576D" w:rsidP="00990A76">
      <w:pPr>
        <w:spacing w:line="360" w:lineRule="auto"/>
        <w:ind w:left="110"/>
        <w:contextualSpacing/>
        <w:jc w:val="center"/>
        <w:rPr>
          <w:sz w:val="24"/>
          <w:szCs w:val="24"/>
        </w:rPr>
      </w:pPr>
      <w:r w:rsidRPr="00A156D0">
        <w:rPr>
          <w:sz w:val="24"/>
          <w:szCs w:val="24"/>
        </w:rPr>
        <w:t>МАТЕМАТИКА</w:t>
      </w:r>
    </w:p>
    <w:p w14:paraId="578AD401" w14:textId="77777777" w:rsidR="00AF576D" w:rsidRPr="00A156D0" w:rsidRDefault="00AF576D" w:rsidP="00990A76">
      <w:pPr>
        <w:ind w:left="110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Контрольная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работа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–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КР</w:t>
      </w:r>
    </w:p>
    <w:p w14:paraId="788B1D65" w14:textId="77777777" w:rsidR="00990A76" w:rsidRPr="00990A76" w:rsidRDefault="00AF576D" w:rsidP="00990A76">
      <w:r w:rsidRPr="00990A76">
        <w:t xml:space="preserve">Контрольный математический диктант – КМД </w:t>
      </w:r>
    </w:p>
    <w:p w14:paraId="03F41A4F" w14:textId="14C584FA" w:rsidR="00AF576D" w:rsidRPr="00A156D0" w:rsidRDefault="00AF576D" w:rsidP="00990A76">
      <w:pPr>
        <w:ind w:left="110" w:right="5631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Тетрадь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– ТЕТ</w:t>
      </w:r>
    </w:p>
    <w:p w14:paraId="60DB40CF" w14:textId="77777777" w:rsidR="00990A76" w:rsidRPr="00990A76" w:rsidRDefault="00AF576D" w:rsidP="00990A76">
      <w:pPr>
        <w:ind w:left="110" w:right="7195"/>
        <w:contextualSpacing/>
        <w:jc w:val="both"/>
      </w:pPr>
      <w:r w:rsidRPr="00A156D0">
        <w:rPr>
          <w:sz w:val="24"/>
          <w:szCs w:val="24"/>
        </w:rPr>
        <w:t>Проверочная работа – ПР</w:t>
      </w:r>
      <w:r w:rsidRPr="00A156D0">
        <w:rPr>
          <w:spacing w:val="1"/>
          <w:sz w:val="24"/>
          <w:szCs w:val="24"/>
        </w:rPr>
        <w:t xml:space="preserve"> </w:t>
      </w:r>
      <w:r w:rsidRPr="00990A76">
        <w:t xml:space="preserve">Самостоятельная работа – </w:t>
      </w:r>
      <w:r w:rsidRPr="00990A76">
        <w:lastRenderedPageBreak/>
        <w:t xml:space="preserve">СР </w:t>
      </w:r>
    </w:p>
    <w:p w14:paraId="46A20A69" w14:textId="178EEB08" w:rsidR="00AF576D" w:rsidRPr="00990A76" w:rsidRDefault="00AF576D" w:rsidP="00990A76">
      <w:r w:rsidRPr="00990A76">
        <w:t>Математический диктант – МД</w:t>
      </w:r>
    </w:p>
    <w:p w14:paraId="51764372" w14:textId="77777777" w:rsidR="00AF576D" w:rsidRPr="00A156D0" w:rsidRDefault="00AF576D" w:rsidP="00990A76">
      <w:pPr>
        <w:pStyle w:val="a3"/>
        <w:spacing w:line="360" w:lineRule="auto"/>
        <w:ind w:left="0"/>
        <w:contextualSpacing/>
        <w:jc w:val="both"/>
        <w:rPr>
          <w:sz w:val="24"/>
          <w:szCs w:val="24"/>
        </w:rPr>
      </w:pPr>
    </w:p>
    <w:p w14:paraId="41065C6F" w14:textId="77777777" w:rsidR="00AF576D" w:rsidRPr="00A156D0" w:rsidRDefault="00AF576D" w:rsidP="00990A76">
      <w:pPr>
        <w:spacing w:line="360" w:lineRule="auto"/>
        <w:ind w:left="110"/>
        <w:contextualSpacing/>
        <w:jc w:val="center"/>
        <w:rPr>
          <w:sz w:val="24"/>
          <w:szCs w:val="24"/>
        </w:rPr>
      </w:pPr>
      <w:r w:rsidRPr="00A156D0">
        <w:rPr>
          <w:sz w:val="24"/>
          <w:szCs w:val="24"/>
        </w:rPr>
        <w:t>ОКРУЖАЮЩИЙ</w:t>
      </w:r>
      <w:r w:rsidRPr="00A156D0">
        <w:rPr>
          <w:spacing w:val="-5"/>
          <w:sz w:val="24"/>
          <w:szCs w:val="24"/>
        </w:rPr>
        <w:t xml:space="preserve"> </w:t>
      </w:r>
      <w:r w:rsidRPr="00A156D0">
        <w:rPr>
          <w:sz w:val="24"/>
          <w:szCs w:val="24"/>
        </w:rPr>
        <w:t>МИР</w:t>
      </w:r>
    </w:p>
    <w:p w14:paraId="21F5ABA0" w14:textId="77777777" w:rsidR="00990A76" w:rsidRPr="00990A76" w:rsidRDefault="00AF576D" w:rsidP="00990A76">
      <w:r w:rsidRPr="00990A76">
        <w:t xml:space="preserve">Контрольная работа – КР </w:t>
      </w:r>
    </w:p>
    <w:p w14:paraId="0BF64525" w14:textId="77777777" w:rsidR="00990A76" w:rsidRPr="00990A76" w:rsidRDefault="00AF576D" w:rsidP="00990A76">
      <w:r w:rsidRPr="00990A76">
        <w:t xml:space="preserve">Проверочная работа – ПР </w:t>
      </w:r>
    </w:p>
    <w:p w14:paraId="34722B25" w14:textId="77777777" w:rsidR="00990A76" w:rsidRDefault="00AF576D" w:rsidP="00990A76">
      <w:pPr>
        <w:ind w:right="7802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Проект –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ПРО</w:t>
      </w:r>
    </w:p>
    <w:p w14:paraId="45FF1EE3" w14:textId="6173D9AA" w:rsidR="00AF576D" w:rsidRPr="00A156D0" w:rsidRDefault="00AF576D" w:rsidP="00990A76">
      <w:pPr>
        <w:ind w:right="7802"/>
        <w:contextualSpacing/>
        <w:jc w:val="both"/>
        <w:rPr>
          <w:sz w:val="24"/>
          <w:szCs w:val="24"/>
        </w:rPr>
      </w:pPr>
      <w:r w:rsidRPr="00A156D0">
        <w:rPr>
          <w:sz w:val="24"/>
          <w:szCs w:val="24"/>
        </w:rPr>
        <w:t>Тест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–</w:t>
      </w:r>
      <w:r w:rsidRPr="00A156D0">
        <w:rPr>
          <w:spacing w:val="-1"/>
          <w:sz w:val="24"/>
          <w:szCs w:val="24"/>
        </w:rPr>
        <w:t xml:space="preserve"> </w:t>
      </w:r>
      <w:r w:rsidRPr="00A156D0">
        <w:rPr>
          <w:sz w:val="24"/>
          <w:szCs w:val="24"/>
        </w:rPr>
        <w:t>Т</w:t>
      </w:r>
    </w:p>
    <w:p w14:paraId="6750D5FC" w14:textId="77777777" w:rsidR="00AF576D" w:rsidRPr="00A156D0" w:rsidRDefault="00AF576D" w:rsidP="00990A76">
      <w:pPr>
        <w:pStyle w:val="a3"/>
        <w:spacing w:line="360" w:lineRule="auto"/>
        <w:ind w:left="0"/>
        <w:contextualSpacing/>
        <w:jc w:val="both"/>
        <w:rPr>
          <w:sz w:val="24"/>
          <w:szCs w:val="24"/>
        </w:rPr>
      </w:pPr>
    </w:p>
    <w:p w14:paraId="232E177D" w14:textId="77777777" w:rsidR="00AF576D" w:rsidRPr="00A156D0" w:rsidRDefault="00AF576D" w:rsidP="00990A76">
      <w:pPr>
        <w:spacing w:line="360" w:lineRule="auto"/>
        <w:ind w:left="110"/>
        <w:contextualSpacing/>
        <w:jc w:val="center"/>
        <w:rPr>
          <w:sz w:val="24"/>
          <w:szCs w:val="24"/>
        </w:rPr>
      </w:pPr>
      <w:r w:rsidRPr="00A156D0">
        <w:rPr>
          <w:sz w:val="24"/>
          <w:szCs w:val="24"/>
        </w:rPr>
        <w:t>ОСТАЛЬНЫЕ</w:t>
      </w:r>
      <w:r w:rsidRPr="00A156D0">
        <w:rPr>
          <w:spacing w:val="-4"/>
          <w:sz w:val="24"/>
          <w:szCs w:val="24"/>
        </w:rPr>
        <w:t xml:space="preserve"> </w:t>
      </w:r>
      <w:r w:rsidRPr="00A156D0">
        <w:rPr>
          <w:sz w:val="24"/>
          <w:szCs w:val="24"/>
        </w:rPr>
        <w:t>ПРЕДМЕТЫ</w:t>
      </w:r>
    </w:p>
    <w:p w14:paraId="5A6A61EE" w14:textId="77777777" w:rsidR="00990A76" w:rsidRPr="00990A76" w:rsidRDefault="00AF576D" w:rsidP="00990A76">
      <w:r w:rsidRPr="00990A76">
        <w:t xml:space="preserve">Контрольная работа – КР </w:t>
      </w:r>
    </w:p>
    <w:p w14:paraId="45717A04" w14:textId="77777777" w:rsidR="00990A76" w:rsidRPr="00990A76" w:rsidRDefault="00AF576D" w:rsidP="00990A76">
      <w:r w:rsidRPr="00990A76">
        <w:t xml:space="preserve">Лабораторная работа – ЛР </w:t>
      </w:r>
    </w:p>
    <w:p w14:paraId="4AA839B5" w14:textId="77777777" w:rsidR="00990A76" w:rsidRPr="00990A76" w:rsidRDefault="00AF576D" w:rsidP="00990A76">
      <w:r w:rsidRPr="00990A76">
        <w:t>Практическая работа – ПР</w:t>
      </w:r>
    </w:p>
    <w:p w14:paraId="72C1F0F9" w14:textId="67097128" w:rsidR="00AF576D" w:rsidRPr="00990A76" w:rsidRDefault="00AF576D" w:rsidP="00990A76">
      <w:r w:rsidRPr="00990A76">
        <w:t>Тетрадь – ТЕТ</w:t>
      </w:r>
    </w:p>
    <w:p w14:paraId="15467F77" w14:textId="77777777" w:rsidR="00AF576D" w:rsidRPr="00990A76" w:rsidRDefault="00AF576D" w:rsidP="00990A76">
      <w:r w:rsidRPr="00990A76">
        <w:t>Тест – Т</w:t>
      </w:r>
    </w:p>
    <w:p w14:paraId="55731095" w14:textId="77777777" w:rsidR="00990A76" w:rsidRPr="00990A76" w:rsidRDefault="00AF576D" w:rsidP="00990A76">
      <w:r w:rsidRPr="00990A76">
        <w:t xml:space="preserve">Самостоятельная работа – СР </w:t>
      </w:r>
    </w:p>
    <w:p w14:paraId="4C94A736" w14:textId="725F84B5" w:rsidR="00AF576D" w:rsidRPr="00990A76" w:rsidRDefault="00AF576D" w:rsidP="00990A76">
      <w:r w:rsidRPr="00990A76">
        <w:t>Проверочная работа- ПР</w:t>
      </w:r>
    </w:p>
    <w:p w14:paraId="12124AF9" w14:textId="77777777" w:rsidR="00990A76" w:rsidRPr="00990A76" w:rsidRDefault="00AF576D" w:rsidP="00990A76">
      <w:r w:rsidRPr="00990A76">
        <w:t>Техника безопасности – ТБ</w:t>
      </w:r>
    </w:p>
    <w:p w14:paraId="7DDF982F" w14:textId="6B3CAEFF" w:rsidR="00AF576D" w:rsidRPr="00990A76" w:rsidRDefault="00AF576D" w:rsidP="00990A76">
      <w:r w:rsidRPr="00990A76">
        <w:t xml:space="preserve"> Проект - ПРО</w:t>
      </w:r>
    </w:p>
    <w:p w14:paraId="323AB633" w14:textId="14577D83" w:rsidR="00AF576D" w:rsidRPr="00A156D0" w:rsidRDefault="00AF576D" w:rsidP="00A156D0">
      <w:pPr>
        <w:pStyle w:val="a3"/>
        <w:spacing w:line="360" w:lineRule="auto"/>
        <w:ind w:left="0"/>
        <w:jc w:val="both"/>
        <w:rPr>
          <w:sz w:val="24"/>
          <w:szCs w:val="24"/>
        </w:rPr>
      </w:pPr>
      <w:bookmarkStart w:id="0" w:name="_GoBack"/>
      <w:bookmarkEnd w:id="0"/>
    </w:p>
    <w:p w14:paraId="47387D4E" w14:textId="77777777" w:rsidR="00F06757" w:rsidRPr="00A156D0" w:rsidRDefault="00F06757" w:rsidP="00A156D0">
      <w:pPr>
        <w:spacing w:line="360" w:lineRule="auto"/>
        <w:jc w:val="both"/>
        <w:rPr>
          <w:sz w:val="24"/>
          <w:szCs w:val="24"/>
        </w:rPr>
      </w:pPr>
    </w:p>
    <w:sectPr w:rsidR="00F06757" w:rsidRPr="00A156D0" w:rsidSect="00A156D0">
      <w:footerReference w:type="default" r:id="rId8"/>
      <w:type w:val="continuous"/>
      <w:pgSz w:w="11900" w:h="173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5C13" w14:textId="77777777" w:rsidR="0032128E" w:rsidRDefault="0032128E">
      <w:r>
        <w:separator/>
      </w:r>
    </w:p>
  </w:endnote>
  <w:endnote w:type="continuationSeparator" w:id="0">
    <w:p w14:paraId="552D4029" w14:textId="77777777" w:rsidR="0032128E" w:rsidRDefault="0032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F4B" w14:textId="77777777" w:rsidR="00417D94" w:rsidRDefault="00AF576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BE88C" wp14:editId="42A54622">
              <wp:simplePos x="0" y="0"/>
              <wp:positionH relativeFrom="page">
                <wp:posOffset>3922395</wp:posOffset>
              </wp:positionH>
              <wp:positionV relativeFrom="page">
                <wp:posOffset>10228580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8F2A1" w14:textId="06800668" w:rsidR="00417D94" w:rsidRDefault="00AF576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A76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E88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8.85pt;margin-top:805.4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CIAl+u4QAAAA0BAAAPAAAAAAAAAAAAAAAAAB4FAABkcnMvZG93bnJldi54bWxQ&#10;SwUGAAAAAAQABADzAAAALAYAAAAA&#10;" filled="f" stroked="f">
              <v:textbox inset="0,0,0,0">
                <w:txbxContent>
                  <w:p w14:paraId="7968F2A1" w14:textId="06800668" w:rsidR="00417D94" w:rsidRDefault="00AF576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A76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C184" w14:textId="77777777" w:rsidR="0032128E" w:rsidRDefault="0032128E">
      <w:r>
        <w:separator/>
      </w:r>
    </w:p>
  </w:footnote>
  <w:footnote w:type="continuationSeparator" w:id="0">
    <w:p w14:paraId="6213CD30" w14:textId="77777777" w:rsidR="0032128E" w:rsidRDefault="0032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8AE"/>
    <w:multiLevelType w:val="multilevel"/>
    <w:tmpl w:val="519C5FE4"/>
    <w:lvl w:ilvl="0">
      <w:start w:val="9"/>
      <w:numFmt w:val="decimal"/>
      <w:lvlText w:val="%1"/>
      <w:lvlJc w:val="left"/>
      <w:pPr>
        <w:ind w:left="51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40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2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0736A41"/>
    <w:multiLevelType w:val="multilevel"/>
    <w:tmpl w:val="08F29F0E"/>
    <w:lvl w:ilvl="0">
      <w:start w:val="4"/>
      <w:numFmt w:val="decimal"/>
      <w:lvlText w:val="%1"/>
      <w:lvlJc w:val="left"/>
      <w:pPr>
        <w:ind w:left="65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0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0" w:hanging="54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2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00A60C54"/>
    <w:multiLevelType w:val="multilevel"/>
    <w:tmpl w:val="F2D20E3E"/>
    <w:lvl w:ilvl="0">
      <w:start w:val="1"/>
      <w:numFmt w:val="decimal"/>
      <w:lvlText w:val="%1.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17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5294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2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04032535"/>
    <w:multiLevelType w:val="multilevel"/>
    <w:tmpl w:val="AE3497B2"/>
    <w:lvl w:ilvl="0">
      <w:start w:val="4"/>
      <w:numFmt w:val="decimal"/>
      <w:lvlText w:val="%1"/>
      <w:lvlJc w:val="left"/>
      <w:pPr>
        <w:ind w:left="629" w:hanging="51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29" w:hanging="5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29" w:hanging="51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326F3A"/>
    <w:multiLevelType w:val="multilevel"/>
    <w:tmpl w:val="0B6A643C"/>
    <w:lvl w:ilvl="0">
      <w:start w:val="1"/>
      <w:numFmt w:val="decimal"/>
      <w:lvlText w:val="%1"/>
      <w:lvlJc w:val="left"/>
      <w:pPr>
        <w:ind w:left="51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2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08612C71"/>
    <w:multiLevelType w:val="multilevel"/>
    <w:tmpl w:val="F8AA42B8"/>
    <w:lvl w:ilvl="0">
      <w:start w:val="7"/>
      <w:numFmt w:val="decimal"/>
      <w:lvlText w:val="%1"/>
      <w:lvlJc w:val="left"/>
      <w:pPr>
        <w:ind w:left="51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40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2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04"/>
      </w:pPr>
      <w:rPr>
        <w:rFonts w:hint="default"/>
        <w:lang w:val="ru-RU" w:eastAsia="en-US" w:bidi="ar-SA"/>
      </w:rPr>
    </w:lvl>
  </w:abstractNum>
  <w:abstractNum w:abstractNumId="6" w15:restartNumberingAfterBreak="0">
    <w:nsid w:val="09C3255C"/>
    <w:multiLevelType w:val="hybridMultilevel"/>
    <w:tmpl w:val="D0FCF384"/>
    <w:lvl w:ilvl="0" w:tplc="90A0B5F2">
      <w:start w:val="24"/>
      <w:numFmt w:val="decimal"/>
      <w:lvlText w:val="%1."/>
      <w:lvlJc w:val="left"/>
      <w:pPr>
        <w:ind w:left="456" w:hanging="34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91E9AB6">
      <w:numFmt w:val="bullet"/>
      <w:lvlText w:val="•"/>
      <w:lvlJc w:val="left"/>
      <w:pPr>
        <w:ind w:left="1467" w:hanging="346"/>
      </w:pPr>
      <w:rPr>
        <w:rFonts w:hint="default"/>
        <w:lang w:val="ru-RU" w:eastAsia="en-US" w:bidi="ar-SA"/>
      </w:rPr>
    </w:lvl>
    <w:lvl w:ilvl="2" w:tplc="D29AFB60">
      <w:numFmt w:val="bullet"/>
      <w:lvlText w:val="•"/>
      <w:lvlJc w:val="left"/>
      <w:pPr>
        <w:ind w:left="2475" w:hanging="346"/>
      </w:pPr>
      <w:rPr>
        <w:rFonts w:hint="default"/>
        <w:lang w:val="ru-RU" w:eastAsia="en-US" w:bidi="ar-SA"/>
      </w:rPr>
    </w:lvl>
    <w:lvl w:ilvl="3" w:tplc="55DE7AF6">
      <w:numFmt w:val="bullet"/>
      <w:lvlText w:val="•"/>
      <w:lvlJc w:val="left"/>
      <w:pPr>
        <w:ind w:left="3483" w:hanging="346"/>
      </w:pPr>
      <w:rPr>
        <w:rFonts w:hint="default"/>
        <w:lang w:val="ru-RU" w:eastAsia="en-US" w:bidi="ar-SA"/>
      </w:rPr>
    </w:lvl>
    <w:lvl w:ilvl="4" w:tplc="B2E6A5E0">
      <w:numFmt w:val="bullet"/>
      <w:lvlText w:val="•"/>
      <w:lvlJc w:val="left"/>
      <w:pPr>
        <w:ind w:left="4491" w:hanging="346"/>
      </w:pPr>
      <w:rPr>
        <w:rFonts w:hint="default"/>
        <w:lang w:val="ru-RU" w:eastAsia="en-US" w:bidi="ar-SA"/>
      </w:rPr>
    </w:lvl>
    <w:lvl w:ilvl="5" w:tplc="363021E8">
      <w:numFmt w:val="bullet"/>
      <w:lvlText w:val="•"/>
      <w:lvlJc w:val="left"/>
      <w:pPr>
        <w:ind w:left="5499" w:hanging="346"/>
      </w:pPr>
      <w:rPr>
        <w:rFonts w:hint="default"/>
        <w:lang w:val="ru-RU" w:eastAsia="en-US" w:bidi="ar-SA"/>
      </w:rPr>
    </w:lvl>
    <w:lvl w:ilvl="6" w:tplc="39480526">
      <w:numFmt w:val="bullet"/>
      <w:lvlText w:val="•"/>
      <w:lvlJc w:val="left"/>
      <w:pPr>
        <w:ind w:left="6507" w:hanging="346"/>
      </w:pPr>
      <w:rPr>
        <w:rFonts w:hint="default"/>
        <w:lang w:val="ru-RU" w:eastAsia="en-US" w:bidi="ar-SA"/>
      </w:rPr>
    </w:lvl>
    <w:lvl w:ilvl="7" w:tplc="EC50498E">
      <w:numFmt w:val="bullet"/>
      <w:lvlText w:val="•"/>
      <w:lvlJc w:val="left"/>
      <w:pPr>
        <w:ind w:left="7515" w:hanging="346"/>
      </w:pPr>
      <w:rPr>
        <w:rFonts w:hint="default"/>
        <w:lang w:val="ru-RU" w:eastAsia="en-US" w:bidi="ar-SA"/>
      </w:rPr>
    </w:lvl>
    <w:lvl w:ilvl="8" w:tplc="4822B98C">
      <w:numFmt w:val="bullet"/>
      <w:lvlText w:val="•"/>
      <w:lvlJc w:val="left"/>
      <w:pPr>
        <w:ind w:left="8523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0A616060"/>
    <w:multiLevelType w:val="multilevel"/>
    <w:tmpl w:val="A90EF536"/>
    <w:lvl w:ilvl="0">
      <w:start w:val="1"/>
      <w:numFmt w:val="decimal"/>
      <w:lvlText w:val="%1"/>
      <w:lvlJc w:val="left"/>
      <w:pPr>
        <w:ind w:left="110" w:hanging="3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4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03" w:hanging="3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47"/>
      </w:pPr>
      <w:rPr>
        <w:rFonts w:hint="default"/>
        <w:lang w:val="ru-RU" w:eastAsia="en-US" w:bidi="ar-SA"/>
      </w:rPr>
    </w:lvl>
  </w:abstractNum>
  <w:abstractNum w:abstractNumId="8" w15:restartNumberingAfterBreak="0">
    <w:nsid w:val="0BB42020"/>
    <w:multiLevelType w:val="multilevel"/>
    <w:tmpl w:val="B7EA26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9" w15:restartNumberingAfterBreak="0">
    <w:nsid w:val="0FD87DF3"/>
    <w:multiLevelType w:val="multilevel"/>
    <w:tmpl w:val="D78A5B5E"/>
    <w:lvl w:ilvl="0">
      <w:start w:val="1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0" w:hanging="51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19"/>
      </w:pPr>
      <w:rPr>
        <w:rFonts w:hint="default"/>
        <w:lang w:val="ru-RU" w:eastAsia="en-US" w:bidi="ar-SA"/>
      </w:rPr>
    </w:lvl>
  </w:abstractNum>
  <w:abstractNum w:abstractNumId="10" w15:restartNumberingAfterBreak="0">
    <w:nsid w:val="178F7B26"/>
    <w:multiLevelType w:val="hybridMultilevel"/>
    <w:tmpl w:val="59080E96"/>
    <w:lvl w:ilvl="0" w:tplc="CC7C38D2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CC266B0">
      <w:numFmt w:val="bullet"/>
      <w:lvlText w:val="•"/>
      <w:lvlJc w:val="left"/>
      <w:pPr>
        <w:ind w:left="1161" w:hanging="231"/>
      </w:pPr>
      <w:rPr>
        <w:rFonts w:hint="default"/>
        <w:lang w:val="ru-RU" w:eastAsia="en-US" w:bidi="ar-SA"/>
      </w:rPr>
    </w:lvl>
    <w:lvl w:ilvl="2" w:tplc="0C2EA2E4">
      <w:numFmt w:val="bullet"/>
      <w:lvlText w:val="•"/>
      <w:lvlJc w:val="left"/>
      <w:pPr>
        <w:ind w:left="2203" w:hanging="231"/>
      </w:pPr>
      <w:rPr>
        <w:rFonts w:hint="default"/>
        <w:lang w:val="ru-RU" w:eastAsia="en-US" w:bidi="ar-SA"/>
      </w:rPr>
    </w:lvl>
    <w:lvl w:ilvl="3" w:tplc="72D4B4E0">
      <w:numFmt w:val="bullet"/>
      <w:lvlText w:val="•"/>
      <w:lvlJc w:val="left"/>
      <w:pPr>
        <w:ind w:left="3245" w:hanging="231"/>
      </w:pPr>
      <w:rPr>
        <w:rFonts w:hint="default"/>
        <w:lang w:val="ru-RU" w:eastAsia="en-US" w:bidi="ar-SA"/>
      </w:rPr>
    </w:lvl>
    <w:lvl w:ilvl="4" w:tplc="ADAAFBC6">
      <w:numFmt w:val="bullet"/>
      <w:lvlText w:val="•"/>
      <w:lvlJc w:val="left"/>
      <w:pPr>
        <w:ind w:left="4287" w:hanging="231"/>
      </w:pPr>
      <w:rPr>
        <w:rFonts w:hint="default"/>
        <w:lang w:val="ru-RU" w:eastAsia="en-US" w:bidi="ar-SA"/>
      </w:rPr>
    </w:lvl>
    <w:lvl w:ilvl="5" w:tplc="6A8AC112">
      <w:numFmt w:val="bullet"/>
      <w:lvlText w:val="•"/>
      <w:lvlJc w:val="left"/>
      <w:pPr>
        <w:ind w:left="5329" w:hanging="231"/>
      </w:pPr>
      <w:rPr>
        <w:rFonts w:hint="default"/>
        <w:lang w:val="ru-RU" w:eastAsia="en-US" w:bidi="ar-SA"/>
      </w:rPr>
    </w:lvl>
    <w:lvl w:ilvl="6" w:tplc="894838A2">
      <w:numFmt w:val="bullet"/>
      <w:lvlText w:val="•"/>
      <w:lvlJc w:val="left"/>
      <w:pPr>
        <w:ind w:left="6371" w:hanging="231"/>
      </w:pPr>
      <w:rPr>
        <w:rFonts w:hint="default"/>
        <w:lang w:val="ru-RU" w:eastAsia="en-US" w:bidi="ar-SA"/>
      </w:rPr>
    </w:lvl>
    <w:lvl w:ilvl="7" w:tplc="049E943C">
      <w:numFmt w:val="bullet"/>
      <w:lvlText w:val="•"/>
      <w:lvlJc w:val="left"/>
      <w:pPr>
        <w:ind w:left="7413" w:hanging="231"/>
      </w:pPr>
      <w:rPr>
        <w:rFonts w:hint="default"/>
        <w:lang w:val="ru-RU" w:eastAsia="en-US" w:bidi="ar-SA"/>
      </w:rPr>
    </w:lvl>
    <w:lvl w:ilvl="8" w:tplc="5D7A8F8C">
      <w:numFmt w:val="bullet"/>
      <w:lvlText w:val="•"/>
      <w:lvlJc w:val="left"/>
      <w:pPr>
        <w:ind w:left="845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1C383A5D"/>
    <w:multiLevelType w:val="multilevel"/>
    <w:tmpl w:val="8CFAC620"/>
    <w:lvl w:ilvl="0">
      <w:start w:val="4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0" w:hanging="5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51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19"/>
      </w:pPr>
      <w:rPr>
        <w:rFonts w:hint="default"/>
        <w:lang w:val="ru-RU" w:eastAsia="en-US" w:bidi="ar-SA"/>
      </w:rPr>
    </w:lvl>
  </w:abstractNum>
  <w:abstractNum w:abstractNumId="12" w15:restartNumberingAfterBreak="0">
    <w:nsid w:val="1E31047A"/>
    <w:multiLevelType w:val="multilevel"/>
    <w:tmpl w:val="A10E1F38"/>
    <w:lvl w:ilvl="0">
      <w:start w:val="4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404"/>
      </w:pPr>
      <w:rPr>
        <w:rFonts w:hint="default"/>
        <w:lang w:val="ru-RU" w:eastAsia="en-US" w:bidi="ar-SA"/>
      </w:rPr>
    </w:lvl>
  </w:abstractNum>
  <w:abstractNum w:abstractNumId="13" w15:restartNumberingAfterBreak="0">
    <w:nsid w:val="1E9E54B5"/>
    <w:multiLevelType w:val="hybridMultilevel"/>
    <w:tmpl w:val="B5F653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9337AE"/>
    <w:multiLevelType w:val="multilevel"/>
    <w:tmpl w:val="A184C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5" w15:restartNumberingAfterBreak="0">
    <w:nsid w:val="23EF49CB"/>
    <w:multiLevelType w:val="multilevel"/>
    <w:tmpl w:val="3D80E526"/>
    <w:lvl w:ilvl="0">
      <w:start w:val="4"/>
      <w:numFmt w:val="decimal"/>
      <w:lvlText w:val="%1"/>
      <w:lvlJc w:val="left"/>
      <w:pPr>
        <w:ind w:left="110" w:hanging="57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0" w:hanging="57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7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4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76"/>
      </w:pPr>
      <w:rPr>
        <w:rFonts w:hint="default"/>
        <w:lang w:val="ru-RU" w:eastAsia="en-US" w:bidi="ar-SA"/>
      </w:rPr>
    </w:lvl>
  </w:abstractNum>
  <w:abstractNum w:abstractNumId="16" w15:restartNumberingAfterBreak="0">
    <w:nsid w:val="250D2883"/>
    <w:multiLevelType w:val="multilevel"/>
    <w:tmpl w:val="64B02BF0"/>
    <w:lvl w:ilvl="0">
      <w:start w:val="6"/>
      <w:numFmt w:val="decimal"/>
      <w:lvlText w:val="%1"/>
      <w:lvlJc w:val="left"/>
      <w:pPr>
        <w:ind w:left="110" w:hanging="52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0" w:hanging="5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52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4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21"/>
      </w:pPr>
      <w:rPr>
        <w:rFonts w:hint="default"/>
        <w:lang w:val="ru-RU" w:eastAsia="en-US" w:bidi="ar-SA"/>
      </w:rPr>
    </w:lvl>
  </w:abstractNum>
  <w:abstractNum w:abstractNumId="17" w15:restartNumberingAfterBreak="0">
    <w:nsid w:val="28AB6393"/>
    <w:multiLevelType w:val="multilevel"/>
    <w:tmpl w:val="5298E644"/>
    <w:lvl w:ilvl="0">
      <w:start w:val="8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404"/>
      </w:pPr>
      <w:rPr>
        <w:rFonts w:hint="default"/>
        <w:lang w:val="ru-RU" w:eastAsia="en-US" w:bidi="ar-SA"/>
      </w:rPr>
    </w:lvl>
  </w:abstractNum>
  <w:abstractNum w:abstractNumId="18" w15:restartNumberingAfterBreak="0">
    <w:nsid w:val="2AE606FA"/>
    <w:multiLevelType w:val="multilevel"/>
    <w:tmpl w:val="9F58839E"/>
    <w:lvl w:ilvl="0">
      <w:start w:val="3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404"/>
      </w:pPr>
      <w:rPr>
        <w:rFonts w:hint="default"/>
        <w:lang w:val="ru-RU" w:eastAsia="en-US" w:bidi="ar-SA"/>
      </w:rPr>
    </w:lvl>
  </w:abstractNum>
  <w:abstractNum w:abstractNumId="19" w15:restartNumberingAfterBreak="0">
    <w:nsid w:val="2EE07ABD"/>
    <w:multiLevelType w:val="multilevel"/>
    <w:tmpl w:val="224ACB0C"/>
    <w:lvl w:ilvl="0">
      <w:start w:val="4"/>
      <w:numFmt w:val="decimal"/>
      <w:lvlText w:val="%1"/>
      <w:lvlJc w:val="left"/>
      <w:pPr>
        <w:ind w:left="110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634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10" w:hanging="63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4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34"/>
      </w:pPr>
      <w:rPr>
        <w:rFonts w:hint="default"/>
        <w:lang w:val="ru-RU" w:eastAsia="en-US" w:bidi="ar-SA"/>
      </w:rPr>
    </w:lvl>
  </w:abstractNum>
  <w:abstractNum w:abstractNumId="20" w15:restartNumberingAfterBreak="0">
    <w:nsid w:val="2FF32BCA"/>
    <w:multiLevelType w:val="multilevel"/>
    <w:tmpl w:val="97922DF8"/>
    <w:lvl w:ilvl="0">
      <w:start w:val="3"/>
      <w:numFmt w:val="decimal"/>
      <w:lvlText w:val="%1"/>
      <w:lvlJc w:val="left"/>
      <w:pPr>
        <w:ind w:left="110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13573ED"/>
    <w:multiLevelType w:val="hybridMultilevel"/>
    <w:tmpl w:val="570A73EC"/>
    <w:lvl w:ilvl="0" w:tplc="8A74FFF2">
      <w:start w:val="9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4C8D562">
      <w:numFmt w:val="bullet"/>
      <w:lvlText w:val="•"/>
      <w:lvlJc w:val="left"/>
      <w:pPr>
        <w:ind w:left="1161" w:hanging="231"/>
      </w:pPr>
      <w:rPr>
        <w:rFonts w:hint="default"/>
        <w:lang w:val="ru-RU" w:eastAsia="en-US" w:bidi="ar-SA"/>
      </w:rPr>
    </w:lvl>
    <w:lvl w:ilvl="2" w:tplc="BDF61414">
      <w:numFmt w:val="bullet"/>
      <w:lvlText w:val="•"/>
      <w:lvlJc w:val="left"/>
      <w:pPr>
        <w:ind w:left="2203" w:hanging="231"/>
      </w:pPr>
      <w:rPr>
        <w:rFonts w:hint="default"/>
        <w:lang w:val="ru-RU" w:eastAsia="en-US" w:bidi="ar-SA"/>
      </w:rPr>
    </w:lvl>
    <w:lvl w:ilvl="3" w:tplc="9BC66CAA">
      <w:numFmt w:val="bullet"/>
      <w:lvlText w:val="•"/>
      <w:lvlJc w:val="left"/>
      <w:pPr>
        <w:ind w:left="3245" w:hanging="231"/>
      </w:pPr>
      <w:rPr>
        <w:rFonts w:hint="default"/>
        <w:lang w:val="ru-RU" w:eastAsia="en-US" w:bidi="ar-SA"/>
      </w:rPr>
    </w:lvl>
    <w:lvl w:ilvl="4" w:tplc="2E10800A">
      <w:numFmt w:val="bullet"/>
      <w:lvlText w:val="•"/>
      <w:lvlJc w:val="left"/>
      <w:pPr>
        <w:ind w:left="4287" w:hanging="231"/>
      </w:pPr>
      <w:rPr>
        <w:rFonts w:hint="default"/>
        <w:lang w:val="ru-RU" w:eastAsia="en-US" w:bidi="ar-SA"/>
      </w:rPr>
    </w:lvl>
    <w:lvl w:ilvl="5" w:tplc="8B56F164">
      <w:numFmt w:val="bullet"/>
      <w:lvlText w:val="•"/>
      <w:lvlJc w:val="left"/>
      <w:pPr>
        <w:ind w:left="5329" w:hanging="231"/>
      </w:pPr>
      <w:rPr>
        <w:rFonts w:hint="default"/>
        <w:lang w:val="ru-RU" w:eastAsia="en-US" w:bidi="ar-SA"/>
      </w:rPr>
    </w:lvl>
    <w:lvl w:ilvl="6" w:tplc="1FA0C418">
      <w:numFmt w:val="bullet"/>
      <w:lvlText w:val="•"/>
      <w:lvlJc w:val="left"/>
      <w:pPr>
        <w:ind w:left="6371" w:hanging="231"/>
      </w:pPr>
      <w:rPr>
        <w:rFonts w:hint="default"/>
        <w:lang w:val="ru-RU" w:eastAsia="en-US" w:bidi="ar-SA"/>
      </w:rPr>
    </w:lvl>
    <w:lvl w:ilvl="7" w:tplc="88384276">
      <w:numFmt w:val="bullet"/>
      <w:lvlText w:val="•"/>
      <w:lvlJc w:val="left"/>
      <w:pPr>
        <w:ind w:left="7413" w:hanging="231"/>
      </w:pPr>
      <w:rPr>
        <w:rFonts w:hint="default"/>
        <w:lang w:val="ru-RU" w:eastAsia="en-US" w:bidi="ar-SA"/>
      </w:rPr>
    </w:lvl>
    <w:lvl w:ilvl="8" w:tplc="FFC61098">
      <w:numFmt w:val="bullet"/>
      <w:lvlText w:val="•"/>
      <w:lvlJc w:val="left"/>
      <w:pPr>
        <w:ind w:left="8455" w:hanging="231"/>
      </w:pPr>
      <w:rPr>
        <w:rFonts w:hint="default"/>
        <w:lang w:val="ru-RU" w:eastAsia="en-US" w:bidi="ar-SA"/>
      </w:rPr>
    </w:lvl>
  </w:abstractNum>
  <w:abstractNum w:abstractNumId="22" w15:restartNumberingAfterBreak="0">
    <w:nsid w:val="31EF62B9"/>
    <w:multiLevelType w:val="multilevel"/>
    <w:tmpl w:val="10448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B3458C"/>
    <w:multiLevelType w:val="multilevel"/>
    <w:tmpl w:val="39526718"/>
    <w:lvl w:ilvl="0">
      <w:start w:val="2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10" w:hanging="51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19"/>
      </w:pPr>
      <w:rPr>
        <w:rFonts w:hint="default"/>
        <w:lang w:val="ru-RU" w:eastAsia="en-US" w:bidi="ar-SA"/>
      </w:rPr>
    </w:lvl>
  </w:abstractNum>
  <w:abstractNum w:abstractNumId="24" w15:restartNumberingAfterBreak="0">
    <w:nsid w:val="498F491F"/>
    <w:multiLevelType w:val="multilevel"/>
    <w:tmpl w:val="5A8AE1E0"/>
    <w:lvl w:ilvl="0">
      <w:start w:val="3"/>
      <w:numFmt w:val="decimal"/>
      <w:lvlText w:val="%1"/>
      <w:lvlJc w:val="left"/>
      <w:pPr>
        <w:ind w:left="1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49D66779"/>
    <w:multiLevelType w:val="multilevel"/>
    <w:tmpl w:val="FEC68B1C"/>
    <w:lvl w:ilvl="0">
      <w:start w:val="4"/>
      <w:numFmt w:val="decimal"/>
      <w:lvlText w:val="%1"/>
      <w:lvlJc w:val="left"/>
      <w:pPr>
        <w:ind w:left="110" w:hanging="63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0" w:hanging="634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10" w:hanging="63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4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34"/>
      </w:pPr>
      <w:rPr>
        <w:rFonts w:hint="default"/>
        <w:lang w:val="ru-RU" w:eastAsia="en-US" w:bidi="ar-SA"/>
      </w:rPr>
    </w:lvl>
  </w:abstractNum>
  <w:abstractNum w:abstractNumId="26" w15:restartNumberingAfterBreak="0">
    <w:nsid w:val="4A526DA5"/>
    <w:multiLevelType w:val="hybridMultilevel"/>
    <w:tmpl w:val="65749E3C"/>
    <w:lvl w:ilvl="0" w:tplc="DA267EBE">
      <w:numFmt w:val="bullet"/>
      <w:lvlText w:val="-"/>
      <w:lvlJc w:val="left"/>
      <w:pPr>
        <w:ind w:left="110" w:hanging="192"/>
      </w:pPr>
      <w:rPr>
        <w:rFonts w:hint="default"/>
        <w:w w:val="100"/>
        <w:lang w:val="ru-RU" w:eastAsia="en-US" w:bidi="ar-SA"/>
      </w:rPr>
    </w:lvl>
    <w:lvl w:ilvl="1" w:tplc="A5C28DC6">
      <w:numFmt w:val="bullet"/>
      <w:lvlText w:val="•"/>
      <w:lvlJc w:val="left"/>
      <w:pPr>
        <w:ind w:left="1161" w:hanging="192"/>
      </w:pPr>
      <w:rPr>
        <w:rFonts w:hint="default"/>
        <w:lang w:val="ru-RU" w:eastAsia="en-US" w:bidi="ar-SA"/>
      </w:rPr>
    </w:lvl>
    <w:lvl w:ilvl="2" w:tplc="5FEA2150">
      <w:numFmt w:val="bullet"/>
      <w:lvlText w:val="•"/>
      <w:lvlJc w:val="left"/>
      <w:pPr>
        <w:ind w:left="2203" w:hanging="192"/>
      </w:pPr>
      <w:rPr>
        <w:rFonts w:hint="default"/>
        <w:lang w:val="ru-RU" w:eastAsia="en-US" w:bidi="ar-SA"/>
      </w:rPr>
    </w:lvl>
    <w:lvl w:ilvl="3" w:tplc="6D92DA14">
      <w:numFmt w:val="bullet"/>
      <w:lvlText w:val="•"/>
      <w:lvlJc w:val="left"/>
      <w:pPr>
        <w:ind w:left="3245" w:hanging="192"/>
      </w:pPr>
      <w:rPr>
        <w:rFonts w:hint="default"/>
        <w:lang w:val="ru-RU" w:eastAsia="en-US" w:bidi="ar-SA"/>
      </w:rPr>
    </w:lvl>
    <w:lvl w:ilvl="4" w:tplc="CEA2DAE2">
      <w:numFmt w:val="bullet"/>
      <w:lvlText w:val="•"/>
      <w:lvlJc w:val="left"/>
      <w:pPr>
        <w:ind w:left="4287" w:hanging="192"/>
      </w:pPr>
      <w:rPr>
        <w:rFonts w:hint="default"/>
        <w:lang w:val="ru-RU" w:eastAsia="en-US" w:bidi="ar-SA"/>
      </w:rPr>
    </w:lvl>
    <w:lvl w:ilvl="5" w:tplc="9A86A624">
      <w:numFmt w:val="bullet"/>
      <w:lvlText w:val="•"/>
      <w:lvlJc w:val="left"/>
      <w:pPr>
        <w:ind w:left="5329" w:hanging="192"/>
      </w:pPr>
      <w:rPr>
        <w:rFonts w:hint="default"/>
        <w:lang w:val="ru-RU" w:eastAsia="en-US" w:bidi="ar-SA"/>
      </w:rPr>
    </w:lvl>
    <w:lvl w:ilvl="6" w:tplc="586E10A8">
      <w:numFmt w:val="bullet"/>
      <w:lvlText w:val="•"/>
      <w:lvlJc w:val="left"/>
      <w:pPr>
        <w:ind w:left="6371" w:hanging="192"/>
      </w:pPr>
      <w:rPr>
        <w:rFonts w:hint="default"/>
        <w:lang w:val="ru-RU" w:eastAsia="en-US" w:bidi="ar-SA"/>
      </w:rPr>
    </w:lvl>
    <w:lvl w:ilvl="7" w:tplc="6D2CC9CA">
      <w:numFmt w:val="bullet"/>
      <w:lvlText w:val="•"/>
      <w:lvlJc w:val="left"/>
      <w:pPr>
        <w:ind w:left="7413" w:hanging="192"/>
      </w:pPr>
      <w:rPr>
        <w:rFonts w:hint="default"/>
        <w:lang w:val="ru-RU" w:eastAsia="en-US" w:bidi="ar-SA"/>
      </w:rPr>
    </w:lvl>
    <w:lvl w:ilvl="8" w:tplc="E7E85D2A">
      <w:numFmt w:val="bullet"/>
      <w:lvlText w:val="•"/>
      <w:lvlJc w:val="left"/>
      <w:pPr>
        <w:ind w:left="8455" w:hanging="192"/>
      </w:pPr>
      <w:rPr>
        <w:rFonts w:hint="default"/>
        <w:lang w:val="ru-RU" w:eastAsia="en-US" w:bidi="ar-SA"/>
      </w:rPr>
    </w:lvl>
  </w:abstractNum>
  <w:abstractNum w:abstractNumId="27" w15:restartNumberingAfterBreak="0">
    <w:nsid w:val="4C9006E2"/>
    <w:multiLevelType w:val="multilevel"/>
    <w:tmpl w:val="D85AA13A"/>
    <w:lvl w:ilvl="0">
      <w:start w:val="6"/>
      <w:numFmt w:val="decimal"/>
      <w:lvlText w:val="%1"/>
      <w:lvlJc w:val="left"/>
      <w:pPr>
        <w:ind w:left="51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404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6" w:hanging="57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912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4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576"/>
      </w:pPr>
      <w:rPr>
        <w:rFonts w:hint="default"/>
        <w:lang w:val="ru-RU" w:eastAsia="en-US" w:bidi="ar-SA"/>
      </w:rPr>
    </w:lvl>
  </w:abstractNum>
  <w:abstractNum w:abstractNumId="28" w15:restartNumberingAfterBreak="0">
    <w:nsid w:val="4CF221DF"/>
    <w:multiLevelType w:val="hybridMultilevel"/>
    <w:tmpl w:val="48B6C6DC"/>
    <w:lvl w:ilvl="0" w:tplc="6C9C0B4C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9C41DE">
      <w:start w:val="1"/>
      <w:numFmt w:val="decimal"/>
      <w:lvlText w:val="%2."/>
      <w:lvlJc w:val="left"/>
      <w:pPr>
        <w:ind w:left="4417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 w:tplc="6DFAA88A">
      <w:numFmt w:val="bullet"/>
      <w:lvlText w:val="•"/>
      <w:lvlJc w:val="left"/>
      <w:pPr>
        <w:ind w:left="5099" w:hanging="231"/>
      </w:pPr>
      <w:rPr>
        <w:rFonts w:hint="default"/>
        <w:lang w:val="ru-RU" w:eastAsia="en-US" w:bidi="ar-SA"/>
      </w:rPr>
    </w:lvl>
    <w:lvl w:ilvl="3" w:tplc="22A2F5A6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4" w:tplc="9932A9BC">
      <w:numFmt w:val="bullet"/>
      <w:lvlText w:val="•"/>
      <w:lvlJc w:val="left"/>
      <w:pPr>
        <w:ind w:left="6459" w:hanging="231"/>
      </w:pPr>
      <w:rPr>
        <w:rFonts w:hint="default"/>
        <w:lang w:val="ru-RU" w:eastAsia="en-US" w:bidi="ar-SA"/>
      </w:rPr>
    </w:lvl>
    <w:lvl w:ilvl="5" w:tplc="1C6826B4">
      <w:numFmt w:val="bullet"/>
      <w:lvlText w:val="•"/>
      <w:lvlJc w:val="left"/>
      <w:pPr>
        <w:ind w:left="7139" w:hanging="231"/>
      </w:pPr>
      <w:rPr>
        <w:rFonts w:hint="default"/>
        <w:lang w:val="ru-RU" w:eastAsia="en-US" w:bidi="ar-SA"/>
      </w:rPr>
    </w:lvl>
    <w:lvl w:ilvl="6" w:tplc="54246DB6">
      <w:numFmt w:val="bullet"/>
      <w:lvlText w:val="•"/>
      <w:lvlJc w:val="left"/>
      <w:pPr>
        <w:ind w:left="7819" w:hanging="231"/>
      </w:pPr>
      <w:rPr>
        <w:rFonts w:hint="default"/>
        <w:lang w:val="ru-RU" w:eastAsia="en-US" w:bidi="ar-SA"/>
      </w:rPr>
    </w:lvl>
    <w:lvl w:ilvl="7" w:tplc="4B78A570">
      <w:numFmt w:val="bullet"/>
      <w:lvlText w:val="•"/>
      <w:lvlJc w:val="left"/>
      <w:pPr>
        <w:ind w:left="8499" w:hanging="231"/>
      </w:pPr>
      <w:rPr>
        <w:rFonts w:hint="default"/>
        <w:lang w:val="ru-RU" w:eastAsia="en-US" w:bidi="ar-SA"/>
      </w:rPr>
    </w:lvl>
    <w:lvl w:ilvl="8" w:tplc="288CFD5C">
      <w:numFmt w:val="bullet"/>
      <w:lvlText w:val="•"/>
      <w:lvlJc w:val="left"/>
      <w:pPr>
        <w:ind w:left="9179" w:hanging="231"/>
      </w:pPr>
      <w:rPr>
        <w:rFonts w:hint="default"/>
        <w:lang w:val="ru-RU" w:eastAsia="en-US" w:bidi="ar-SA"/>
      </w:rPr>
    </w:lvl>
  </w:abstractNum>
  <w:abstractNum w:abstractNumId="29" w15:restartNumberingAfterBreak="0">
    <w:nsid w:val="4D2A0ED9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DA674B"/>
    <w:multiLevelType w:val="multilevel"/>
    <w:tmpl w:val="7A78EB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1" w15:restartNumberingAfterBreak="0">
    <w:nsid w:val="4E194DD9"/>
    <w:multiLevelType w:val="hybridMultilevel"/>
    <w:tmpl w:val="7948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C2A99"/>
    <w:multiLevelType w:val="multilevel"/>
    <w:tmpl w:val="A678E9D6"/>
    <w:lvl w:ilvl="0">
      <w:start w:val="1"/>
      <w:numFmt w:val="decimal"/>
      <w:lvlText w:val="%1."/>
      <w:lvlJc w:val="left"/>
      <w:pPr>
        <w:ind w:left="456" w:hanging="346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6" w:hanging="34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830" w:hanging="418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99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18"/>
      </w:pPr>
      <w:rPr>
        <w:rFonts w:hint="default"/>
        <w:lang w:val="ru-RU" w:eastAsia="en-US" w:bidi="ar-SA"/>
      </w:rPr>
    </w:lvl>
  </w:abstractNum>
  <w:abstractNum w:abstractNumId="33" w15:restartNumberingAfterBreak="0">
    <w:nsid w:val="57B46DF4"/>
    <w:multiLevelType w:val="multilevel"/>
    <w:tmpl w:val="2B2EF5BC"/>
    <w:lvl w:ilvl="0">
      <w:start w:val="11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1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19"/>
      </w:pPr>
      <w:rPr>
        <w:rFonts w:hint="default"/>
        <w:lang w:val="ru-RU" w:eastAsia="en-US" w:bidi="ar-SA"/>
      </w:rPr>
    </w:lvl>
  </w:abstractNum>
  <w:abstractNum w:abstractNumId="34" w15:restartNumberingAfterBreak="0">
    <w:nsid w:val="626805B2"/>
    <w:multiLevelType w:val="multilevel"/>
    <w:tmpl w:val="526200EE"/>
    <w:lvl w:ilvl="0">
      <w:start w:val="2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6" w:hanging="5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7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1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76"/>
      </w:pPr>
      <w:rPr>
        <w:rFonts w:hint="default"/>
        <w:lang w:val="ru-RU" w:eastAsia="en-US" w:bidi="ar-SA"/>
      </w:rPr>
    </w:lvl>
  </w:abstractNum>
  <w:abstractNum w:abstractNumId="35" w15:restartNumberingAfterBreak="0">
    <w:nsid w:val="63271C03"/>
    <w:multiLevelType w:val="multilevel"/>
    <w:tmpl w:val="BE020B5E"/>
    <w:lvl w:ilvl="0">
      <w:start w:val="2"/>
      <w:numFmt w:val="decimal"/>
      <w:lvlText w:val="%1."/>
      <w:lvlJc w:val="left"/>
      <w:pPr>
        <w:ind w:left="341" w:hanging="23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19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519"/>
      </w:pPr>
      <w:rPr>
        <w:rFonts w:hint="default"/>
        <w:lang w:val="ru-RU" w:eastAsia="en-US" w:bidi="ar-SA"/>
      </w:rPr>
    </w:lvl>
  </w:abstractNum>
  <w:abstractNum w:abstractNumId="36" w15:restartNumberingAfterBreak="0">
    <w:nsid w:val="6932797C"/>
    <w:multiLevelType w:val="multilevel"/>
    <w:tmpl w:val="72640346"/>
    <w:lvl w:ilvl="0">
      <w:start w:val="3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4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76"/>
      </w:pPr>
      <w:rPr>
        <w:rFonts w:hint="default"/>
        <w:lang w:val="ru-RU" w:eastAsia="en-US" w:bidi="ar-SA"/>
      </w:rPr>
    </w:lvl>
  </w:abstractNum>
  <w:abstractNum w:abstractNumId="37" w15:restartNumberingAfterBreak="0">
    <w:nsid w:val="6A574AD4"/>
    <w:multiLevelType w:val="multilevel"/>
    <w:tmpl w:val="0B6A643C"/>
    <w:lvl w:ilvl="0">
      <w:start w:val="1"/>
      <w:numFmt w:val="decimal"/>
      <w:lvlText w:val="%1"/>
      <w:lvlJc w:val="left"/>
      <w:pPr>
        <w:ind w:left="51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2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04"/>
      </w:pPr>
      <w:rPr>
        <w:rFonts w:hint="default"/>
        <w:lang w:val="ru-RU" w:eastAsia="en-US" w:bidi="ar-SA"/>
      </w:rPr>
    </w:lvl>
  </w:abstractNum>
  <w:abstractNum w:abstractNumId="38" w15:restartNumberingAfterBreak="0">
    <w:nsid w:val="6BCA7C32"/>
    <w:multiLevelType w:val="hybridMultilevel"/>
    <w:tmpl w:val="A8BA57FA"/>
    <w:lvl w:ilvl="0" w:tplc="71321438">
      <w:start w:val="1"/>
      <w:numFmt w:val="decimal"/>
      <w:lvlText w:val="%1."/>
      <w:lvlJc w:val="left"/>
      <w:pPr>
        <w:ind w:left="34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016A782">
      <w:numFmt w:val="bullet"/>
      <w:lvlText w:val="•"/>
      <w:lvlJc w:val="left"/>
      <w:pPr>
        <w:ind w:left="1359" w:hanging="231"/>
      </w:pPr>
      <w:rPr>
        <w:rFonts w:hint="default"/>
        <w:lang w:val="ru-RU" w:eastAsia="en-US" w:bidi="ar-SA"/>
      </w:rPr>
    </w:lvl>
    <w:lvl w:ilvl="2" w:tplc="D03054BE">
      <w:numFmt w:val="bullet"/>
      <w:lvlText w:val="•"/>
      <w:lvlJc w:val="left"/>
      <w:pPr>
        <w:ind w:left="2379" w:hanging="231"/>
      </w:pPr>
      <w:rPr>
        <w:rFonts w:hint="default"/>
        <w:lang w:val="ru-RU" w:eastAsia="en-US" w:bidi="ar-SA"/>
      </w:rPr>
    </w:lvl>
    <w:lvl w:ilvl="3" w:tplc="67967FFA">
      <w:numFmt w:val="bullet"/>
      <w:lvlText w:val="•"/>
      <w:lvlJc w:val="left"/>
      <w:pPr>
        <w:ind w:left="3399" w:hanging="231"/>
      </w:pPr>
      <w:rPr>
        <w:rFonts w:hint="default"/>
        <w:lang w:val="ru-RU" w:eastAsia="en-US" w:bidi="ar-SA"/>
      </w:rPr>
    </w:lvl>
    <w:lvl w:ilvl="4" w:tplc="1696D1D4">
      <w:numFmt w:val="bullet"/>
      <w:lvlText w:val="•"/>
      <w:lvlJc w:val="left"/>
      <w:pPr>
        <w:ind w:left="4419" w:hanging="231"/>
      </w:pPr>
      <w:rPr>
        <w:rFonts w:hint="default"/>
        <w:lang w:val="ru-RU" w:eastAsia="en-US" w:bidi="ar-SA"/>
      </w:rPr>
    </w:lvl>
    <w:lvl w:ilvl="5" w:tplc="605E85EA">
      <w:numFmt w:val="bullet"/>
      <w:lvlText w:val="•"/>
      <w:lvlJc w:val="left"/>
      <w:pPr>
        <w:ind w:left="5439" w:hanging="231"/>
      </w:pPr>
      <w:rPr>
        <w:rFonts w:hint="default"/>
        <w:lang w:val="ru-RU" w:eastAsia="en-US" w:bidi="ar-SA"/>
      </w:rPr>
    </w:lvl>
    <w:lvl w:ilvl="6" w:tplc="F43A017E">
      <w:numFmt w:val="bullet"/>
      <w:lvlText w:val="•"/>
      <w:lvlJc w:val="left"/>
      <w:pPr>
        <w:ind w:left="6459" w:hanging="231"/>
      </w:pPr>
      <w:rPr>
        <w:rFonts w:hint="default"/>
        <w:lang w:val="ru-RU" w:eastAsia="en-US" w:bidi="ar-SA"/>
      </w:rPr>
    </w:lvl>
    <w:lvl w:ilvl="7" w:tplc="A414311A">
      <w:numFmt w:val="bullet"/>
      <w:lvlText w:val="•"/>
      <w:lvlJc w:val="left"/>
      <w:pPr>
        <w:ind w:left="7479" w:hanging="231"/>
      </w:pPr>
      <w:rPr>
        <w:rFonts w:hint="default"/>
        <w:lang w:val="ru-RU" w:eastAsia="en-US" w:bidi="ar-SA"/>
      </w:rPr>
    </w:lvl>
    <w:lvl w:ilvl="8" w:tplc="00C26CCC">
      <w:numFmt w:val="bullet"/>
      <w:lvlText w:val="•"/>
      <w:lvlJc w:val="left"/>
      <w:pPr>
        <w:ind w:left="8499" w:hanging="231"/>
      </w:pPr>
      <w:rPr>
        <w:rFonts w:hint="default"/>
        <w:lang w:val="ru-RU" w:eastAsia="en-US" w:bidi="ar-SA"/>
      </w:rPr>
    </w:lvl>
  </w:abstractNum>
  <w:abstractNum w:abstractNumId="39" w15:restartNumberingAfterBreak="0">
    <w:nsid w:val="6DD6060C"/>
    <w:multiLevelType w:val="multilevel"/>
    <w:tmpl w:val="246811EC"/>
    <w:lvl w:ilvl="0">
      <w:start w:val="5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404"/>
      </w:pPr>
      <w:rPr>
        <w:rFonts w:hint="default"/>
        <w:lang w:val="ru-RU" w:eastAsia="en-US" w:bidi="ar-SA"/>
      </w:rPr>
    </w:lvl>
  </w:abstractNum>
  <w:abstractNum w:abstractNumId="40" w15:restartNumberingAfterBreak="0">
    <w:nsid w:val="6E0D2F60"/>
    <w:multiLevelType w:val="multilevel"/>
    <w:tmpl w:val="409ACE48"/>
    <w:lvl w:ilvl="0">
      <w:start w:val="10"/>
      <w:numFmt w:val="decimal"/>
      <w:lvlText w:val="%1"/>
      <w:lvlJc w:val="left"/>
      <w:pPr>
        <w:ind w:left="629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9" w:hanging="51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519"/>
      </w:pPr>
      <w:rPr>
        <w:rFonts w:hint="default"/>
        <w:lang w:val="ru-RU" w:eastAsia="en-US" w:bidi="ar-SA"/>
      </w:rPr>
    </w:lvl>
  </w:abstractNum>
  <w:abstractNum w:abstractNumId="41" w15:restartNumberingAfterBreak="0">
    <w:nsid w:val="6F4576B4"/>
    <w:multiLevelType w:val="multilevel"/>
    <w:tmpl w:val="075C91F8"/>
    <w:lvl w:ilvl="0">
      <w:start w:val="13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1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519"/>
      </w:pPr>
      <w:rPr>
        <w:rFonts w:hint="default"/>
        <w:lang w:val="ru-RU" w:eastAsia="en-US" w:bidi="ar-SA"/>
      </w:rPr>
    </w:lvl>
  </w:abstractNum>
  <w:abstractNum w:abstractNumId="42" w15:restartNumberingAfterBreak="0">
    <w:nsid w:val="75091A44"/>
    <w:multiLevelType w:val="multilevel"/>
    <w:tmpl w:val="5936DD6A"/>
    <w:lvl w:ilvl="0">
      <w:start w:val="4"/>
      <w:numFmt w:val="decimal"/>
      <w:lvlText w:val="%1"/>
      <w:lvlJc w:val="left"/>
      <w:pPr>
        <w:ind w:left="629" w:hanging="51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29" w:hanging="5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29" w:hanging="51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59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519"/>
      </w:pPr>
      <w:rPr>
        <w:rFonts w:hint="default"/>
        <w:lang w:val="ru-RU" w:eastAsia="en-US" w:bidi="ar-SA"/>
      </w:rPr>
    </w:lvl>
  </w:abstractNum>
  <w:abstractNum w:abstractNumId="43" w15:restartNumberingAfterBreak="0">
    <w:nsid w:val="75C551AD"/>
    <w:multiLevelType w:val="hybridMultilevel"/>
    <w:tmpl w:val="4D94AF36"/>
    <w:lvl w:ilvl="0" w:tplc="21CCDAEE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F32C85E">
      <w:numFmt w:val="bullet"/>
      <w:lvlText w:val="•"/>
      <w:lvlJc w:val="left"/>
      <w:pPr>
        <w:ind w:left="1161" w:hanging="231"/>
      </w:pPr>
      <w:rPr>
        <w:rFonts w:hint="default"/>
        <w:lang w:val="ru-RU" w:eastAsia="en-US" w:bidi="ar-SA"/>
      </w:rPr>
    </w:lvl>
    <w:lvl w:ilvl="2" w:tplc="4C3E48D0">
      <w:numFmt w:val="bullet"/>
      <w:lvlText w:val="•"/>
      <w:lvlJc w:val="left"/>
      <w:pPr>
        <w:ind w:left="2203" w:hanging="231"/>
      </w:pPr>
      <w:rPr>
        <w:rFonts w:hint="default"/>
        <w:lang w:val="ru-RU" w:eastAsia="en-US" w:bidi="ar-SA"/>
      </w:rPr>
    </w:lvl>
    <w:lvl w:ilvl="3" w:tplc="CB866222">
      <w:numFmt w:val="bullet"/>
      <w:lvlText w:val="•"/>
      <w:lvlJc w:val="left"/>
      <w:pPr>
        <w:ind w:left="3245" w:hanging="231"/>
      </w:pPr>
      <w:rPr>
        <w:rFonts w:hint="default"/>
        <w:lang w:val="ru-RU" w:eastAsia="en-US" w:bidi="ar-SA"/>
      </w:rPr>
    </w:lvl>
    <w:lvl w:ilvl="4" w:tplc="50C4F0E2">
      <w:numFmt w:val="bullet"/>
      <w:lvlText w:val="•"/>
      <w:lvlJc w:val="left"/>
      <w:pPr>
        <w:ind w:left="4287" w:hanging="231"/>
      </w:pPr>
      <w:rPr>
        <w:rFonts w:hint="default"/>
        <w:lang w:val="ru-RU" w:eastAsia="en-US" w:bidi="ar-SA"/>
      </w:rPr>
    </w:lvl>
    <w:lvl w:ilvl="5" w:tplc="949CBC9C">
      <w:numFmt w:val="bullet"/>
      <w:lvlText w:val="•"/>
      <w:lvlJc w:val="left"/>
      <w:pPr>
        <w:ind w:left="5329" w:hanging="231"/>
      </w:pPr>
      <w:rPr>
        <w:rFonts w:hint="default"/>
        <w:lang w:val="ru-RU" w:eastAsia="en-US" w:bidi="ar-SA"/>
      </w:rPr>
    </w:lvl>
    <w:lvl w:ilvl="6" w:tplc="23749D5E">
      <w:numFmt w:val="bullet"/>
      <w:lvlText w:val="•"/>
      <w:lvlJc w:val="left"/>
      <w:pPr>
        <w:ind w:left="6371" w:hanging="231"/>
      </w:pPr>
      <w:rPr>
        <w:rFonts w:hint="default"/>
        <w:lang w:val="ru-RU" w:eastAsia="en-US" w:bidi="ar-SA"/>
      </w:rPr>
    </w:lvl>
    <w:lvl w:ilvl="7" w:tplc="C5A4C4A6">
      <w:numFmt w:val="bullet"/>
      <w:lvlText w:val="•"/>
      <w:lvlJc w:val="left"/>
      <w:pPr>
        <w:ind w:left="7413" w:hanging="231"/>
      </w:pPr>
      <w:rPr>
        <w:rFonts w:hint="default"/>
        <w:lang w:val="ru-RU" w:eastAsia="en-US" w:bidi="ar-SA"/>
      </w:rPr>
    </w:lvl>
    <w:lvl w:ilvl="8" w:tplc="922AB93E">
      <w:numFmt w:val="bullet"/>
      <w:lvlText w:val="•"/>
      <w:lvlJc w:val="left"/>
      <w:pPr>
        <w:ind w:left="8455" w:hanging="231"/>
      </w:pPr>
      <w:rPr>
        <w:rFonts w:hint="default"/>
        <w:lang w:val="ru-RU" w:eastAsia="en-US" w:bidi="ar-SA"/>
      </w:rPr>
    </w:lvl>
  </w:abstractNum>
  <w:abstractNum w:abstractNumId="44" w15:restartNumberingAfterBreak="0">
    <w:nsid w:val="7A1F4027"/>
    <w:multiLevelType w:val="hybridMultilevel"/>
    <w:tmpl w:val="9BE4FB2C"/>
    <w:lvl w:ilvl="0" w:tplc="7C72BC2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7A15F2">
      <w:numFmt w:val="bullet"/>
      <w:lvlText w:val="•"/>
      <w:lvlJc w:val="left"/>
      <w:pPr>
        <w:ind w:left="1323" w:hanging="192"/>
      </w:pPr>
      <w:rPr>
        <w:rFonts w:hint="default"/>
        <w:lang w:val="ru-RU" w:eastAsia="en-US" w:bidi="ar-SA"/>
      </w:rPr>
    </w:lvl>
    <w:lvl w:ilvl="2" w:tplc="3CD64BAE">
      <w:numFmt w:val="bullet"/>
      <w:lvlText w:val="•"/>
      <w:lvlJc w:val="left"/>
      <w:pPr>
        <w:ind w:left="2347" w:hanging="192"/>
      </w:pPr>
      <w:rPr>
        <w:rFonts w:hint="default"/>
        <w:lang w:val="ru-RU" w:eastAsia="en-US" w:bidi="ar-SA"/>
      </w:rPr>
    </w:lvl>
    <w:lvl w:ilvl="3" w:tplc="E0607AE0">
      <w:numFmt w:val="bullet"/>
      <w:lvlText w:val="•"/>
      <w:lvlJc w:val="left"/>
      <w:pPr>
        <w:ind w:left="3371" w:hanging="192"/>
      </w:pPr>
      <w:rPr>
        <w:rFonts w:hint="default"/>
        <w:lang w:val="ru-RU" w:eastAsia="en-US" w:bidi="ar-SA"/>
      </w:rPr>
    </w:lvl>
    <w:lvl w:ilvl="4" w:tplc="4B126AA4">
      <w:numFmt w:val="bullet"/>
      <w:lvlText w:val="•"/>
      <w:lvlJc w:val="left"/>
      <w:pPr>
        <w:ind w:left="4395" w:hanging="192"/>
      </w:pPr>
      <w:rPr>
        <w:rFonts w:hint="default"/>
        <w:lang w:val="ru-RU" w:eastAsia="en-US" w:bidi="ar-SA"/>
      </w:rPr>
    </w:lvl>
    <w:lvl w:ilvl="5" w:tplc="711009A8">
      <w:numFmt w:val="bullet"/>
      <w:lvlText w:val="•"/>
      <w:lvlJc w:val="left"/>
      <w:pPr>
        <w:ind w:left="5419" w:hanging="192"/>
      </w:pPr>
      <w:rPr>
        <w:rFonts w:hint="default"/>
        <w:lang w:val="ru-RU" w:eastAsia="en-US" w:bidi="ar-SA"/>
      </w:rPr>
    </w:lvl>
    <w:lvl w:ilvl="6" w:tplc="BF106FD6">
      <w:numFmt w:val="bullet"/>
      <w:lvlText w:val="•"/>
      <w:lvlJc w:val="left"/>
      <w:pPr>
        <w:ind w:left="6443" w:hanging="192"/>
      </w:pPr>
      <w:rPr>
        <w:rFonts w:hint="default"/>
        <w:lang w:val="ru-RU" w:eastAsia="en-US" w:bidi="ar-SA"/>
      </w:rPr>
    </w:lvl>
    <w:lvl w:ilvl="7" w:tplc="D6667F44">
      <w:numFmt w:val="bullet"/>
      <w:lvlText w:val="•"/>
      <w:lvlJc w:val="left"/>
      <w:pPr>
        <w:ind w:left="7467" w:hanging="192"/>
      </w:pPr>
      <w:rPr>
        <w:rFonts w:hint="default"/>
        <w:lang w:val="ru-RU" w:eastAsia="en-US" w:bidi="ar-SA"/>
      </w:rPr>
    </w:lvl>
    <w:lvl w:ilvl="8" w:tplc="DF36AC54">
      <w:numFmt w:val="bullet"/>
      <w:lvlText w:val="•"/>
      <w:lvlJc w:val="left"/>
      <w:pPr>
        <w:ind w:left="8491" w:hanging="192"/>
      </w:pPr>
      <w:rPr>
        <w:rFonts w:hint="default"/>
        <w:lang w:val="ru-RU" w:eastAsia="en-US" w:bidi="ar-SA"/>
      </w:rPr>
    </w:lvl>
  </w:abstractNum>
  <w:abstractNum w:abstractNumId="45" w15:restartNumberingAfterBreak="0">
    <w:nsid w:val="7C9E0B78"/>
    <w:multiLevelType w:val="multilevel"/>
    <w:tmpl w:val="83F0237C"/>
    <w:lvl w:ilvl="0">
      <w:start w:val="2"/>
      <w:numFmt w:val="decimal"/>
      <w:lvlText w:val="%1"/>
      <w:lvlJc w:val="left"/>
      <w:pPr>
        <w:ind w:left="11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6" w:hanging="576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1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76"/>
      </w:pPr>
      <w:rPr>
        <w:rFonts w:hint="default"/>
        <w:lang w:val="ru-RU" w:eastAsia="en-US" w:bidi="ar-SA"/>
      </w:rPr>
    </w:lvl>
  </w:abstractNum>
  <w:abstractNum w:abstractNumId="46" w15:restartNumberingAfterBreak="0">
    <w:nsid w:val="7ED05847"/>
    <w:multiLevelType w:val="hybridMultilevel"/>
    <w:tmpl w:val="ABE28E16"/>
    <w:lvl w:ilvl="0" w:tplc="5EA447B2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F405B50">
      <w:numFmt w:val="bullet"/>
      <w:lvlText w:val="•"/>
      <w:lvlJc w:val="left"/>
      <w:pPr>
        <w:ind w:left="1161" w:hanging="231"/>
      </w:pPr>
      <w:rPr>
        <w:rFonts w:hint="default"/>
        <w:lang w:val="ru-RU" w:eastAsia="en-US" w:bidi="ar-SA"/>
      </w:rPr>
    </w:lvl>
    <w:lvl w:ilvl="2" w:tplc="6B04D808">
      <w:numFmt w:val="bullet"/>
      <w:lvlText w:val="•"/>
      <w:lvlJc w:val="left"/>
      <w:pPr>
        <w:ind w:left="2203" w:hanging="231"/>
      </w:pPr>
      <w:rPr>
        <w:rFonts w:hint="default"/>
        <w:lang w:val="ru-RU" w:eastAsia="en-US" w:bidi="ar-SA"/>
      </w:rPr>
    </w:lvl>
    <w:lvl w:ilvl="3" w:tplc="5044977A">
      <w:numFmt w:val="bullet"/>
      <w:lvlText w:val="•"/>
      <w:lvlJc w:val="left"/>
      <w:pPr>
        <w:ind w:left="3245" w:hanging="231"/>
      </w:pPr>
      <w:rPr>
        <w:rFonts w:hint="default"/>
        <w:lang w:val="ru-RU" w:eastAsia="en-US" w:bidi="ar-SA"/>
      </w:rPr>
    </w:lvl>
    <w:lvl w:ilvl="4" w:tplc="9154EC20">
      <w:numFmt w:val="bullet"/>
      <w:lvlText w:val="•"/>
      <w:lvlJc w:val="left"/>
      <w:pPr>
        <w:ind w:left="4287" w:hanging="231"/>
      </w:pPr>
      <w:rPr>
        <w:rFonts w:hint="default"/>
        <w:lang w:val="ru-RU" w:eastAsia="en-US" w:bidi="ar-SA"/>
      </w:rPr>
    </w:lvl>
    <w:lvl w:ilvl="5" w:tplc="3F54EBC2">
      <w:numFmt w:val="bullet"/>
      <w:lvlText w:val="•"/>
      <w:lvlJc w:val="left"/>
      <w:pPr>
        <w:ind w:left="5329" w:hanging="231"/>
      </w:pPr>
      <w:rPr>
        <w:rFonts w:hint="default"/>
        <w:lang w:val="ru-RU" w:eastAsia="en-US" w:bidi="ar-SA"/>
      </w:rPr>
    </w:lvl>
    <w:lvl w:ilvl="6" w:tplc="0F16FAA4">
      <w:numFmt w:val="bullet"/>
      <w:lvlText w:val="•"/>
      <w:lvlJc w:val="left"/>
      <w:pPr>
        <w:ind w:left="6371" w:hanging="231"/>
      </w:pPr>
      <w:rPr>
        <w:rFonts w:hint="default"/>
        <w:lang w:val="ru-RU" w:eastAsia="en-US" w:bidi="ar-SA"/>
      </w:rPr>
    </w:lvl>
    <w:lvl w:ilvl="7" w:tplc="2D90667E">
      <w:numFmt w:val="bullet"/>
      <w:lvlText w:val="•"/>
      <w:lvlJc w:val="left"/>
      <w:pPr>
        <w:ind w:left="7413" w:hanging="231"/>
      </w:pPr>
      <w:rPr>
        <w:rFonts w:hint="default"/>
        <w:lang w:val="ru-RU" w:eastAsia="en-US" w:bidi="ar-SA"/>
      </w:rPr>
    </w:lvl>
    <w:lvl w:ilvl="8" w:tplc="8362ABC4">
      <w:numFmt w:val="bullet"/>
      <w:lvlText w:val="•"/>
      <w:lvlJc w:val="left"/>
      <w:pPr>
        <w:ind w:left="8455" w:hanging="23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1"/>
  </w:num>
  <w:num w:numId="3">
    <w:abstractNumId w:val="43"/>
  </w:num>
  <w:num w:numId="4">
    <w:abstractNumId w:val="46"/>
  </w:num>
  <w:num w:numId="5">
    <w:abstractNumId w:val="6"/>
  </w:num>
  <w:num w:numId="6">
    <w:abstractNumId w:val="38"/>
  </w:num>
  <w:num w:numId="7">
    <w:abstractNumId w:val="18"/>
  </w:num>
  <w:num w:numId="8">
    <w:abstractNumId w:val="45"/>
  </w:num>
  <w:num w:numId="9">
    <w:abstractNumId w:val="7"/>
  </w:num>
  <w:num w:numId="10">
    <w:abstractNumId w:val="28"/>
  </w:num>
  <w:num w:numId="11">
    <w:abstractNumId w:val="12"/>
  </w:num>
  <w:num w:numId="12">
    <w:abstractNumId w:val="36"/>
  </w:num>
  <w:num w:numId="13">
    <w:abstractNumId w:val="23"/>
  </w:num>
  <w:num w:numId="14">
    <w:abstractNumId w:val="34"/>
  </w:num>
  <w:num w:numId="15">
    <w:abstractNumId w:val="4"/>
  </w:num>
  <w:num w:numId="16">
    <w:abstractNumId w:val="2"/>
  </w:num>
  <w:num w:numId="17">
    <w:abstractNumId w:val="41"/>
  </w:num>
  <w:num w:numId="18">
    <w:abstractNumId w:val="26"/>
  </w:num>
  <w:num w:numId="19">
    <w:abstractNumId w:val="33"/>
  </w:num>
  <w:num w:numId="20">
    <w:abstractNumId w:val="40"/>
  </w:num>
  <w:num w:numId="21">
    <w:abstractNumId w:val="0"/>
  </w:num>
  <w:num w:numId="22">
    <w:abstractNumId w:val="17"/>
  </w:num>
  <w:num w:numId="23">
    <w:abstractNumId w:val="5"/>
  </w:num>
  <w:num w:numId="24">
    <w:abstractNumId w:val="16"/>
  </w:num>
  <w:num w:numId="25">
    <w:abstractNumId w:val="27"/>
  </w:num>
  <w:num w:numId="26">
    <w:abstractNumId w:val="39"/>
  </w:num>
  <w:num w:numId="27">
    <w:abstractNumId w:val="15"/>
  </w:num>
  <w:num w:numId="28">
    <w:abstractNumId w:val="25"/>
  </w:num>
  <w:num w:numId="29">
    <w:abstractNumId w:val="11"/>
  </w:num>
  <w:num w:numId="30">
    <w:abstractNumId w:val="19"/>
  </w:num>
  <w:num w:numId="31">
    <w:abstractNumId w:val="3"/>
  </w:num>
  <w:num w:numId="32">
    <w:abstractNumId w:val="42"/>
  </w:num>
  <w:num w:numId="33">
    <w:abstractNumId w:val="1"/>
  </w:num>
  <w:num w:numId="34">
    <w:abstractNumId w:val="20"/>
  </w:num>
  <w:num w:numId="35">
    <w:abstractNumId w:val="44"/>
  </w:num>
  <w:num w:numId="36">
    <w:abstractNumId w:val="24"/>
  </w:num>
  <w:num w:numId="37">
    <w:abstractNumId w:val="35"/>
  </w:num>
  <w:num w:numId="38">
    <w:abstractNumId w:val="9"/>
  </w:num>
  <w:num w:numId="39">
    <w:abstractNumId w:val="32"/>
  </w:num>
  <w:num w:numId="40">
    <w:abstractNumId w:val="29"/>
  </w:num>
  <w:num w:numId="41">
    <w:abstractNumId w:val="37"/>
  </w:num>
  <w:num w:numId="42">
    <w:abstractNumId w:val="14"/>
  </w:num>
  <w:num w:numId="43">
    <w:abstractNumId w:val="22"/>
  </w:num>
  <w:num w:numId="44">
    <w:abstractNumId w:val="30"/>
  </w:num>
  <w:num w:numId="45">
    <w:abstractNumId w:val="8"/>
  </w:num>
  <w:num w:numId="46">
    <w:abstractNumId w:val="3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33"/>
    <w:rsid w:val="00057381"/>
    <w:rsid w:val="000F3EBF"/>
    <w:rsid w:val="001B4B63"/>
    <w:rsid w:val="002A0A26"/>
    <w:rsid w:val="002B7833"/>
    <w:rsid w:val="0032128E"/>
    <w:rsid w:val="003609E5"/>
    <w:rsid w:val="0041206D"/>
    <w:rsid w:val="004F592A"/>
    <w:rsid w:val="005A212F"/>
    <w:rsid w:val="006B30EA"/>
    <w:rsid w:val="006C2631"/>
    <w:rsid w:val="00872C75"/>
    <w:rsid w:val="00930D98"/>
    <w:rsid w:val="00990A76"/>
    <w:rsid w:val="009D3559"/>
    <w:rsid w:val="00A156D0"/>
    <w:rsid w:val="00A35C6E"/>
    <w:rsid w:val="00A6485D"/>
    <w:rsid w:val="00AD2B97"/>
    <w:rsid w:val="00AF576D"/>
    <w:rsid w:val="00B41FD4"/>
    <w:rsid w:val="00C14760"/>
    <w:rsid w:val="00C16EDF"/>
    <w:rsid w:val="00CD4E1B"/>
    <w:rsid w:val="00CD5F26"/>
    <w:rsid w:val="00E47FD0"/>
    <w:rsid w:val="00E92960"/>
    <w:rsid w:val="00EB34D6"/>
    <w:rsid w:val="00F06757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5366"/>
  <w15:chartTrackingRefBased/>
  <w15:docId w15:val="{19407F94-7248-4AC0-A200-9AB1C9C0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5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F576D"/>
    <w:pPr>
      <w:ind w:left="173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F576D"/>
    <w:pPr>
      <w:ind w:left="110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57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F576D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AF57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576D"/>
    <w:pPr>
      <w:ind w:left="110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AF576D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AF576D"/>
    <w:pPr>
      <w:ind w:left="110"/>
    </w:pPr>
  </w:style>
  <w:style w:type="paragraph" w:customStyle="1" w:styleId="TableParagraph">
    <w:name w:val="Table Paragraph"/>
    <w:basedOn w:val="a"/>
    <w:uiPriority w:val="1"/>
    <w:qFormat/>
    <w:rsid w:val="00AF576D"/>
  </w:style>
  <w:style w:type="paragraph" w:styleId="a6">
    <w:name w:val="Normal (Web)"/>
    <w:basedOn w:val="a"/>
    <w:uiPriority w:val="99"/>
    <w:unhideWhenUsed/>
    <w:rsid w:val="00AF57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AF5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AF576D"/>
    <w:rPr>
      <w:b/>
      <w:bCs/>
    </w:rPr>
  </w:style>
  <w:style w:type="paragraph" w:styleId="a9">
    <w:name w:val="footer"/>
    <w:basedOn w:val="a"/>
    <w:link w:val="aa"/>
    <w:uiPriority w:val="99"/>
    <w:unhideWhenUsed/>
    <w:rsid w:val="00A6485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64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2EF2-06FE-45C2-B2CC-35877612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Сережа</cp:lastModifiedBy>
  <cp:revision>2</cp:revision>
  <dcterms:created xsi:type="dcterms:W3CDTF">2025-11-07T08:33:00Z</dcterms:created>
  <dcterms:modified xsi:type="dcterms:W3CDTF">2025-11-07T08:33:00Z</dcterms:modified>
</cp:coreProperties>
</file>