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5A8" w:rsidRPr="003C714A" w:rsidRDefault="00A425A8" w:rsidP="00A425A8">
      <w:pPr>
        <w:pStyle w:val="a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3C714A"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A425A8" w:rsidRPr="003C714A" w:rsidRDefault="00A425A8" w:rsidP="00A425A8">
      <w:pPr>
        <w:pStyle w:val="a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3C714A"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A425A8" w:rsidRPr="003C714A" w:rsidRDefault="00A425A8" w:rsidP="00A425A8">
      <w:pPr>
        <w:pStyle w:val="a5"/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Pr="003C714A"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A425A8" w:rsidRPr="003C714A" w:rsidRDefault="00A425A8" w:rsidP="00A425A8">
      <w:pPr>
        <w:pStyle w:val="a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3C714A">
        <w:rPr>
          <w:rFonts w:ascii="Times New Roman" w:hAnsi="Times New Roman"/>
          <w:b/>
          <w:sz w:val="24"/>
          <w:szCs w:val="24"/>
        </w:rPr>
        <w:t>(МБОУ «</w:t>
      </w:r>
      <w:proofErr w:type="spellStart"/>
      <w:r w:rsidRPr="003C714A"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 w:rsidRPr="003C714A">
        <w:rPr>
          <w:rFonts w:ascii="Times New Roman" w:hAnsi="Times New Roman"/>
          <w:b/>
          <w:sz w:val="24"/>
          <w:szCs w:val="24"/>
        </w:rPr>
        <w:t xml:space="preserve"> школа им. В. А. Осипова»)</w:t>
      </w:r>
    </w:p>
    <w:p w:rsidR="00A425A8" w:rsidRPr="003C714A" w:rsidRDefault="00A425A8" w:rsidP="00A425A8">
      <w:pPr>
        <w:pStyle w:val="a3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3470"/>
        <w:gridCol w:w="2713"/>
      </w:tblGrid>
      <w:tr w:rsidR="00A425A8" w:rsidRPr="003C714A" w:rsidTr="00FE24AB">
        <w:trPr>
          <w:trHeight w:val="2023"/>
        </w:trPr>
        <w:tc>
          <w:tcPr>
            <w:tcW w:w="3562" w:type="dxa"/>
          </w:tcPr>
          <w:p w:rsidR="00A425A8" w:rsidRPr="003C714A" w:rsidRDefault="00A425A8" w:rsidP="00FE24AB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3C714A">
              <w:rPr>
                <w:sz w:val="24"/>
              </w:rPr>
              <w:t>РАССМОТРЕНО</w:t>
            </w:r>
          </w:p>
          <w:p w:rsidR="00A425A8" w:rsidRPr="003C714A" w:rsidRDefault="00A425A8" w:rsidP="00FE24AB">
            <w:pPr>
              <w:pStyle w:val="TableParagraph"/>
              <w:ind w:left="200"/>
              <w:rPr>
                <w:sz w:val="24"/>
              </w:rPr>
            </w:pPr>
            <w:r w:rsidRPr="003C714A">
              <w:rPr>
                <w:sz w:val="24"/>
              </w:rPr>
              <w:t>и принято на заседании ШМО</w:t>
            </w:r>
          </w:p>
          <w:p w:rsidR="00A425A8" w:rsidRPr="003C714A" w:rsidRDefault="00A425A8" w:rsidP="00FE24AB">
            <w:pPr>
              <w:pStyle w:val="TableParagraph"/>
              <w:ind w:left="200"/>
              <w:rPr>
                <w:sz w:val="24"/>
              </w:rPr>
            </w:pPr>
          </w:p>
          <w:p w:rsidR="00A425A8" w:rsidRPr="003C714A" w:rsidRDefault="00A425A8" w:rsidP="00FE24AB">
            <w:pPr>
              <w:pStyle w:val="TableParagraph"/>
              <w:ind w:left="200"/>
              <w:rPr>
                <w:sz w:val="24"/>
              </w:rPr>
            </w:pPr>
            <w:r w:rsidRPr="003C714A">
              <w:rPr>
                <w:sz w:val="24"/>
              </w:rPr>
              <w:t>Руководитель ШМО</w:t>
            </w:r>
          </w:p>
          <w:p w:rsidR="00A425A8" w:rsidRPr="003C714A" w:rsidRDefault="00A425A8" w:rsidP="00FE24AB">
            <w:pPr>
              <w:pStyle w:val="TableParagraph"/>
              <w:ind w:left="200"/>
              <w:rPr>
                <w:color w:val="FF0000"/>
                <w:sz w:val="24"/>
              </w:rPr>
            </w:pPr>
            <w:r w:rsidRPr="003C714A">
              <w:rPr>
                <w:sz w:val="24"/>
              </w:rPr>
              <w:t xml:space="preserve">___________ </w:t>
            </w:r>
            <w:proofErr w:type="spellStart"/>
            <w:r>
              <w:rPr>
                <w:color w:val="000000"/>
                <w:sz w:val="24"/>
              </w:rPr>
              <w:t>Л.И.Сарышева</w:t>
            </w:r>
            <w:proofErr w:type="spellEnd"/>
          </w:p>
          <w:p w:rsidR="00A425A8" w:rsidRPr="003C714A" w:rsidRDefault="00A425A8" w:rsidP="00FE24AB">
            <w:pPr>
              <w:pStyle w:val="TableParagraph"/>
              <w:ind w:left="200"/>
              <w:rPr>
                <w:sz w:val="24"/>
              </w:rPr>
            </w:pPr>
          </w:p>
          <w:p w:rsidR="00A425A8" w:rsidRPr="003C714A" w:rsidRDefault="00A425A8" w:rsidP="00FE24AB">
            <w:pPr>
              <w:pStyle w:val="TableParagraph"/>
              <w:ind w:left="200"/>
              <w:rPr>
                <w:sz w:val="24"/>
              </w:rPr>
            </w:pPr>
            <w:r w:rsidRPr="003C714A">
              <w:rPr>
                <w:sz w:val="24"/>
              </w:rPr>
              <w:t xml:space="preserve">Протокол № _____  </w:t>
            </w:r>
          </w:p>
          <w:p w:rsidR="00A425A8" w:rsidRPr="003C714A" w:rsidRDefault="008C77D9" w:rsidP="00FE24AB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2026</w:t>
            </w:r>
            <w:r w:rsidR="00A425A8" w:rsidRPr="003C714A">
              <w:rPr>
                <w:sz w:val="24"/>
              </w:rPr>
              <w:t>г.</w:t>
            </w:r>
          </w:p>
          <w:p w:rsidR="00A425A8" w:rsidRPr="003C714A" w:rsidRDefault="00A425A8" w:rsidP="00FE24AB">
            <w:pPr>
              <w:pStyle w:val="TableParagraph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A425A8" w:rsidRPr="003C714A" w:rsidRDefault="00A425A8" w:rsidP="00FE24AB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 w:rsidRPr="003C714A">
              <w:rPr>
                <w:sz w:val="24"/>
              </w:rPr>
              <w:t>СОГЛАСОВАНО</w:t>
            </w:r>
          </w:p>
          <w:p w:rsidR="00A425A8" w:rsidRPr="003C714A" w:rsidRDefault="00A425A8" w:rsidP="00FE24AB">
            <w:pPr>
              <w:pStyle w:val="TableParagraph"/>
              <w:ind w:left="113" w:right="191"/>
              <w:rPr>
                <w:sz w:val="24"/>
              </w:rPr>
            </w:pPr>
            <w:r w:rsidRPr="003C714A">
              <w:rPr>
                <w:sz w:val="24"/>
              </w:rPr>
              <w:t>Заместитель директора по учебно-воспитательной работе</w:t>
            </w:r>
          </w:p>
          <w:p w:rsidR="00A425A8" w:rsidRPr="003C714A" w:rsidRDefault="00A425A8" w:rsidP="00FE24AB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 w:rsidRPr="003C714A">
              <w:rPr>
                <w:sz w:val="24"/>
                <w:u w:val="single"/>
              </w:rPr>
              <w:t xml:space="preserve">________ </w:t>
            </w:r>
            <w:r w:rsidRPr="003C714A">
              <w:rPr>
                <w:sz w:val="24"/>
              </w:rPr>
              <w:t xml:space="preserve"> Л. Н. Кравец</w:t>
            </w:r>
          </w:p>
          <w:p w:rsidR="00A425A8" w:rsidRPr="003C714A" w:rsidRDefault="00A425A8" w:rsidP="00FE24AB">
            <w:pPr>
              <w:pStyle w:val="TableParagraph"/>
              <w:rPr>
                <w:sz w:val="24"/>
              </w:rPr>
            </w:pPr>
          </w:p>
          <w:p w:rsidR="00A425A8" w:rsidRPr="003C714A" w:rsidRDefault="008C77D9" w:rsidP="00FE24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A425A8" w:rsidRPr="003C714A">
              <w:rPr>
                <w:sz w:val="24"/>
              </w:rPr>
              <w:t>г.</w:t>
            </w:r>
          </w:p>
          <w:p w:rsidR="00A425A8" w:rsidRPr="003C714A" w:rsidRDefault="00A425A8" w:rsidP="00FE24AB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A425A8" w:rsidRPr="003C714A" w:rsidRDefault="00A425A8" w:rsidP="00FE24AB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3C714A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:rsidR="00A425A8" w:rsidRPr="003C714A" w:rsidRDefault="00A425A8" w:rsidP="00FE24AB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 w:rsidRPr="003C714A">
              <w:rPr>
                <w:sz w:val="24"/>
                <w:szCs w:val="28"/>
              </w:rPr>
              <w:t>Приказом № _____</w:t>
            </w:r>
          </w:p>
          <w:p w:rsidR="00A425A8" w:rsidRPr="003C714A" w:rsidRDefault="008C77D9" w:rsidP="00FE24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A425A8" w:rsidRPr="003C714A">
              <w:rPr>
                <w:sz w:val="24"/>
              </w:rPr>
              <w:t>г.</w:t>
            </w:r>
          </w:p>
          <w:p w:rsidR="00A425A8" w:rsidRPr="003C714A" w:rsidRDefault="00A425A8" w:rsidP="00FE24AB">
            <w:pPr>
              <w:pStyle w:val="TableParagraph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:rsidR="00A425A8" w:rsidRPr="003C714A" w:rsidRDefault="00A425A8" w:rsidP="00A425A8">
      <w:pPr>
        <w:pStyle w:val="a3"/>
        <w:spacing w:line="20" w:lineRule="exact"/>
        <w:ind w:left="308"/>
        <w:rPr>
          <w:sz w:val="2"/>
        </w:rPr>
      </w:pPr>
    </w:p>
    <w:p w:rsidR="00A425A8" w:rsidRPr="003C714A" w:rsidRDefault="00A425A8" w:rsidP="00A425A8">
      <w:pPr>
        <w:pStyle w:val="a3"/>
        <w:rPr>
          <w:sz w:val="26"/>
        </w:rPr>
      </w:pPr>
    </w:p>
    <w:p w:rsidR="00A425A8" w:rsidRPr="003C714A" w:rsidRDefault="00A425A8" w:rsidP="00A425A8">
      <w:pPr>
        <w:pStyle w:val="a3"/>
        <w:rPr>
          <w:sz w:val="26"/>
        </w:rPr>
      </w:pPr>
    </w:p>
    <w:p w:rsidR="00A425A8" w:rsidRPr="003C714A" w:rsidRDefault="00A425A8" w:rsidP="00A425A8">
      <w:pPr>
        <w:pStyle w:val="1"/>
        <w:spacing w:line="0" w:lineRule="atLeast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auto"/>
          <w:sz w:val="26"/>
          <w:szCs w:val="24"/>
        </w:rPr>
        <w:t xml:space="preserve">       </w:t>
      </w:r>
      <w:r w:rsidRPr="003C714A">
        <w:rPr>
          <w:rFonts w:ascii="Times New Roman" w:eastAsia="Times New Roman" w:hAnsi="Times New Roman" w:cs="Times New Roman"/>
          <w:b/>
          <w:color w:val="auto"/>
          <w:sz w:val="26"/>
          <w:szCs w:val="24"/>
        </w:rPr>
        <w:t xml:space="preserve"> </w:t>
      </w:r>
      <w:r w:rsidRPr="003C714A">
        <w:rPr>
          <w:rFonts w:ascii="Times New Roman" w:hAnsi="Times New Roman" w:cs="Times New Roman"/>
          <w:b/>
          <w:color w:val="000000" w:themeColor="text1"/>
        </w:rPr>
        <w:t>КАЛЕНДАРНО-ТЕМАТИЧЕСКОЕ ПЛАНИРОВАНИЕ</w:t>
      </w:r>
    </w:p>
    <w:p w:rsidR="00A425A8" w:rsidRPr="003C714A" w:rsidRDefault="00A425A8" w:rsidP="00A425A8">
      <w:pPr>
        <w:pStyle w:val="a3"/>
        <w:spacing w:line="0" w:lineRule="atLeast"/>
        <w:jc w:val="center"/>
        <w:rPr>
          <w:b/>
          <w:color w:val="000000" w:themeColor="text1"/>
          <w:sz w:val="28"/>
        </w:rPr>
      </w:pPr>
    </w:p>
    <w:p w:rsidR="00A425A8" w:rsidRPr="003C714A" w:rsidRDefault="00A425A8" w:rsidP="00A425A8">
      <w:pPr>
        <w:tabs>
          <w:tab w:val="left" w:pos="6043"/>
        </w:tabs>
        <w:spacing w:line="0" w:lineRule="atLeast"/>
        <w:ind w:left="142"/>
        <w:jc w:val="center"/>
        <w:rPr>
          <w:rFonts w:ascii="Times New Roman" w:hAnsi="Times New Roman" w:cs="Times New Roman"/>
          <w:b/>
          <w:color w:val="000000"/>
          <w:spacing w:val="-67"/>
          <w:sz w:val="28"/>
          <w:szCs w:val="28"/>
        </w:rPr>
      </w:pPr>
      <w:r w:rsidRPr="003C714A">
        <w:rPr>
          <w:rFonts w:ascii="Times New Roman" w:hAnsi="Times New Roman" w:cs="Times New Roman"/>
          <w:b/>
          <w:sz w:val="28"/>
          <w:szCs w:val="28"/>
        </w:rPr>
        <w:t xml:space="preserve">учебного предмета </w:t>
      </w:r>
      <w:r w:rsidRPr="003C714A">
        <w:rPr>
          <w:rFonts w:ascii="Times New Roman" w:hAnsi="Times New Roman" w:cs="Times New Roman"/>
          <w:b/>
          <w:color w:val="000000"/>
          <w:sz w:val="28"/>
          <w:szCs w:val="28"/>
        </w:rPr>
        <w:t>«Окружающий мир»</w:t>
      </w:r>
    </w:p>
    <w:p w:rsidR="00A425A8" w:rsidRPr="003C714A" w:rsidRDefault="00A425A8" w:rsidP="00A425A8">
      <w:pPr>
        <w:spacing w:line="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для 3</w:t>
      </w:r>
      <w:r w:rsidR="008C77D9">
        <w:rPr>
          <w:rFonts w:ascii="Times New Roman" w:hAnsi="Times New Roman" w:cs="Times New Roman"/>
          <w:b/>
          <w:color w:val="000000"/>
          <w:sz w:val="28"/>
          <w:szCs w:val="28"/>
        </w:rPr>
        <w:t>-Б</w:t>
      </w:r>
      <w:r w:rsidRPr="003C71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класса</w:t>
      </w:r>
    </w:p>
    <w:p w:rsidR="00A425A8" w:rsidRPr="003C714A" w:rsidRDefault="00A425A8" w:rsidP="00A425A8">
      <w:pPr>
        <w:pStyle w:val="1"/>
        <w:spacing w:line="0" w:lineRule="atLeast"/>
        <w:rPr>
          <w:rFonts w:ascii="Times New Roman" w:hAnsi="Times New Roman" w:cs="Times New Roman"/>
          <w:b/>
          <w:color w:val="000000"/>
        </w:rPr>
      </w:pPr>
      <w:r w:rsidRPr="003C714A">
        <w:rPr>
          <w:rFonts w:ascii="Times New Roman" w:eastAsia="Calibri" w:hAnsi="Times New Roman" w:cs="Times New Roman"/>
          <w:b/>
          <w:color w:val="000000"/>
          <w:lang w:eastAsia="ru-RU"/>
        </w:rPr>
        <w:t xml:space="preserve">                                       </w:t>
      </w:r>
      <w:r w:rsidR="008C77D9">
        <w:rPr>
          <w:rFonts w:ascii="Times New Roman" w:hAnsi="Times New Roman" w:cs="Times New Roman"/>
          <w:b/>
          <w:color w:val="000000"/>
        </w:rPr>
        <w:t>на 2026/2027</w:t>
      </w:r>
      <w:r w:rsidRPr="003C714A">
        <w:rPr>
          <w:rFonts w:ascii="Times New Roman" w:hAnsi="Times New Roman" w:cs="Times New Roman"/>
          <w:b/>
          <w:color w:val="000000"/>
        </w:rPr>
        <w:t xml:space="preserve"> учебный год</w:t>
      </w:r>
    </w:p>
    <w:p w:rsidR="00A425A8" w:rsidRPr="003C714A" w:rsidRDefault="00A425A8" w:rsidP="00A425A8">
      <w:pPr>
        <w:pStyle w:val="a3"/>
        <w:spacing w:line="0" w:lineRule="atLeast"/>
        <w:jc w:val="center"/>
        <w:rPr>
          <w:b/>
          <w:color w:val="000000"/>
          <w:sz w:val="28"/>
          <w:szCs w:val="28"/>
        </w:rPr>
      </w:pPr>
    </w:p>
    <w:p w:rsidR="00A425A8" w:rsidRPr="003C714A" w:rsidRDefault="00A425A8" w:rsidP="00A425A8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714A">
        <w:rPr>
          <w:rFonts w:ascii="Times New Roman" w:hAnsi="Times New Roman" w:cs="Times New Roman"/>
          <w:b/>
          <w:color w:val="000000"/>
          <w:sz w:val="28"/>
          <w:szCs w:val="28"/>
        </w:rPr>
        <w:t>Уровень образования: начальное общее образование</w:t>
      </w:r>
    </w:p>
    <w:p w:rsidR="00A425A8" w:rsidRPr="003C714A" w:rsidRDefault="00A425A8" w:rsidP="00A425A8">
      <w:pPr>
        <w:pStyle w:val="1"/>
        <w:spacing w:line="0" w:lineRule="atLeast"/>
        <w:rPr>
          <w:rFonts w:ascii="Times New Roman" w:hAnsi="Times New Roman" w:cs="Times New Roman"/>
          <w:b/>
          <w:color w:val="000000"/>
        </w:rPr>
      </w:pPr>
      <w:r w:rsidRPr="003C714A">
        <w:rPr>
          <w:rFonts w:ascii="Times New Roman" w:hAnsi="Times New Roman" w:cs="Times New Roman"/>
          <w:b/>
          <w:color w:val="000000"/>
        </w:rPr>
        <w:t xml:space="preserve">                             </w:t>
      </w:r>
      <w:r w:rsidR="008C77D9">
        <w:rPr>
          <w:rFonts w:ascii="Times New Roman" w:hAnsi="Times New Roman" w:cs="Times New Roman"/>
          <w:b/>
          <w:color w:val="000000"/>
        </w:rPr>
        <w:t xml:space="preserve">          Учитель: </w:t>
      </w:r>
      <w:proofErr w:type="spellStart"/>
      <w:r w:rsidR="008C77D9">
        <w:rPr>
          <w:rFonts w:ascii="Times New Roman" w:hAnsi="Times New Roman" w:cs="Times New Roman"/>
          <w:b/>
          <w:color w:val="000000"/>
        </w:rPr>
        <w:t>Малявская</w:t>
      </w:r>
      <w:proofErr w:type="spellEnd"/>
      <w:r w:rsidR="008C77D9">
        <w:rPr>
          <w:rFonts w:ascii="Times New Roman" w:hAnsi="Times New Roman" w:cs="Times New Roman"/>
          <w:b/>
          <w:color w:val="000000"/>
        </w:rPr>
        <w:t xml:space="preserve"> И.В</w:t>
      </w:r>
      <w:r w:rsidRPr="003C714A">
        <w:rPr>
          <w:rFonts w:ascii="Times New Roman" w:hAnsi="Times New Roman" w:cs="Times New Roman"/>
          <w:b/>
          <w:color w:val="000000"/>
        </w:rPr>
        <w:t>.</w:t>
      </w:r>
    </w:p>
    <w:p w:rsidR="00A425A8" w:rsidRPr="003C714A" w:rsidRDefault="00A425A8" w:rsidP="00A425A8">
      <w:pPr>
        <w:pStyle w:val="a3"/>
        <w:rPr>
          <w:b/>
          <w:color w:val="000000"/>
          <w:sz w:val="30"/>
        </w:rPr>
      </w:pPr>
    </w:p>
    <w:p w:rsidR="00A425A8" w:rsidRPr="003C714A" w:rsidRDefault="00A425A8" w:rsidP="00A425A8">
      <w:pPr>
        <w:pStyle w:val="a3"/>
        <w:rPr>
          <w:b/>
          <w:color w:val="000000"/>
          <w:sz w:val="30"/>
        </w:rPr>
      </w:pPr>
    </w:p>
    <w:p w:rsidR="00A425A8" w:rsidRPr="003C714A" w:rsidRDefault="00A425A8" w:rsidP="00A425A8">
      <w:pPr>
        <w:pStyle w:val="a3"/>
        <w:rPr>
          <w:b/>
          <w:sz w:val="30"/>
        </w:rPr>
      </w:pPr>
    </w:p>
    <w:p w:rsidR="00A425A8" w:rsidRPr="003C714A" w:rsidRDefault="00A425A8" w:rsidP="00A425A8">
      <w:pPr>
        <w:pStyle w:val="a3"/>
        <w:rPr>
          <w:b/>
          <w:sz w:val="30"/>
        </w:rPr>
      </w:pPr>
    </w:p>
    <w:p w:rsidR="00A425A8" w:rsidRPr="003C714A" w:rsidRDefault="00A425A8" w:rsidP="00A425A8">
      <w:pPr>
        <w:pStyle w:val="a3"/>
        <w:ind w:right="615"/>
      </w:pPr>
    </w:p>
    <w:p w:rsidR="00A425A8" w:rsidRPr="003C714A" w:rsidRDefault="00A425A8" w:rsidP="00A425A8">
      <w:pPr>
        <w:pStyle w:val="a3"/>
        <w:ind w:right="615"/>
      </w:pPr>
    </w:p>
    <w:p w:rsidR="00A425A8" w:rsidRPr="003C714A" w:rsidRDefault="00A425A8" w:rsidP="00A425A8">
      <w:pPr>
        <w:pStyle w:val="a3"/>
        <w:ind w:right="615"/>
      </w:pPr>
    </w:p>
    <w:p w:rsidR="00A425A8" w:rsidRPr="003C714A" w:rsidRDefault="00A425A8" w:rsidP="00A425A8">
      <w:pPr>
        <w:pStyle w:val="a3"/>
        <w:ind w:right="-1"/>
      </w:pPr>
    </w:p>
    <w:p w:rsidR="00A425A8" w:rsidRPr="003C714A" w:rsidRDefault="00A425A8" w:rsidP="00A425A8">
      <w:pPr>
        <w:pStyle w:val="a3"/>
        <w:ind w:right="615"/>
      </w:pPr>
    </w:p>
    <w:p w:rsidR="00A425A8" w:rsidRPr="003C714A" w:rsidRDefault="00A425A8" w:rsidP="00A425A8">
      <w:pPr>
        <w:pStyle w:val="a3"/>
        <w:ind w:right="615"/>
      </w:pPr>
    </w:p>
    <w:p w:rsidR="00A425A8" w:rsidRPr="003C714A" w:rsidRDefault="00A425A8" w:rsidP="00A425A8">
      <w:pPr>
        <w:pStyle w:val="a3"/>
        <w:ind w:right="615"/>
      </w:pPr>
    </w:p>
    <w:p w:rsidR="00A425A8" w:rsidRPr="003C714A" w:rsidRDefault="00A425A8" w:rsidP="00A425A8">
      <w:pPr>
        <w:pStyle w:val="a3"/>
        <w:ind w:right="615"/>
      </w:pPr>
      <w:r w:rsidRPr="003C714A">
        <w:t xml:space="preserve">                                                     </w:t>
      </w:r>
    </w:p>
    <w:p w:rsidR="00A425A8" w:rsidRPr="003C714A" w:rsidRDefault="00A425A8" w:rsidP="00A425A8">
      <w:pPr>
        <w:pStyle w:val="a3"/>
        <w:ind w:right="615"/>
      </w:pPr>
    </w:p>
    <w:p w:rsidR="00A425A8" w:rsidRDefault="00A425A8" w:rsidP="00A425A8">
      <w:pPr>
        <w:pStyle w:val="a3"/>
        <w:ind w:right="615"/>
      </w:pPr>
      <w:r w:rsidRPr="003C714A">
        <w:t xml:space="preserve">                                                 </w:t>
      </w:r>
    </w:p>
    <w:p w:rsidR="00A425A8" w:rsidRDefault="00A425A8" w:rsidP="00A425A8">
      <w:pPr>
        <w:pStyle w:val="a3"/>
        <w:ind w:right="615"/>
      </w:pPr>
    </w:p>
    <w:p w:rsidR="00A425A8" w:rsidRDefault="00A425A8" w:rsidP="00A425A8">
      <w:pPr>
        <w:pStyle w:val="a3"/>
        <w:ind w:right="615"/>
      </w:pPr>
    </w:p>
    <w:p w:rsidR="00A425A8" w:rsidRDefault="00A425A8" w:rsidP="00A425A8">
      <w:pPr>
        <w:pStyle w:val="a3"/>
        <w:ind w:right="615"/>
      </w:pPr>
    </w:p>
    <w:p w:rsidR="00A425A8" w:rsidRDefault="00A425A8" w:rsidP="00A425A8">
      <w:pPr>
        <w:pStyle w:val="a3"/>
        <w:ind w:right="615"/>
      </w:pPr>
      <w:r>
        <w:t xml:space="preserve">                                                              </w:t>
      </w:r>
    </w:p>
    <w:p w:rsidR="00A425A8" w:rsidRDefault="00A425A8" w:rsidP="00A425A8">
      <w:pPr>
        <w:pStyle w:val="a3"/>
        <w:ind w:right="615"/>
      </w:pPr>
    </w:p>
    <w:p w:rsidR="00A425A8" w:rsidRDefault="00A425A8" w:rsidP="00A425A8">
      <w:pPr>
        <w:pStyle w:val="a3"/>
        <w:ind w:right="615"/>
      </w:pPr>
      <w:r>
        <w:t xml:space="preserve">                                   </w:t>
      </w:r>
      <w:r w:rsidR="008C77D9">
        <w:t xml:space="preserve">          с. Новоандреевка, 2026</w:t>
      </w:r>
      <w:r w:rsidR="00117C54">
        <w:t xml:space="preserve"> </w:t>
      </w:r>
      <w:r w:rsidRPr="003C714A">
        <w:t>г.</w:t>
      </w:r>
    </w:p>
    <w:p w:rsidR="00A425A8" w:rsidRPr="00FC23C5" w:rsidRDefault="00A425A8" w:rsidP="00A425A8">
      <w:pPr>
        <w:pStyle w:val="a3"/>
        <w:ind w:right="615"/>
        <w:rPr>
          <w:b/>
        </w:rPr>
      </w:pPr>
      <w:r>
        <w:lastRenderedPageBreak/>
        <w:t xml:space="preserve">                            </w:t>
      </w:r>
      <w:r w:rsidRPr="00FC23C5">
        <w:rPr>
          <w:b/>
        </w:rPr>
        <w:t>Календарно-тематическое планирование</w:t>
      </w:r>
    </w:p>
    <w:tbl>
      <w:tblPr>
        <w:tblStyle w:val="a6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49"/>
        <w:gridCol w:w="4111"/>
        <w:gridCol w:w="852"/>
        <w:gridCol w:w="1418"/>
        <w:gridCol w:w="1134"/>
        <w:gridCol w:w="1842"/>
      </w:tblGrid>
      <w:tr w:rsidR="00A425A8" w:rsidRPr="00FC23C5" w:rsidTr="005F681B">
        <w:trPr>
          <w:trHeight w:val="315"/>
        </w:trPr>
        <w:tc>
          <w:tcPr>
            <w:tcW w:w="849" w:type="dxa"/>
            <w:vMerge w:val="restart"/>
          </w:tcPr>
          <w:p w:rsidR="00A425A8" w:rsidRPr="00FC23C5" w:rsidRDefault="00A425A8" w:rsidP="00A425A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425A8" w:rsidRPr="00FC23C5" w:rsidRDefault="00A425A8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4111" w:type="dxa"/>
            <w:vMerge w:val="restart"/>
          </w:tcPr>
          <w:p w:rsidR="00A425A8" w:rsidRPr="00FC23C5" w:rsidRDefault="00A425A8" w:rsidP="00A425A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Раздел,</w:t>
            </w:r>
            <w:r w:rsidR="00206F39" w:rsidRPr="00FC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C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A425A8" w:rsidRPr="00FC23C5" w:rsidRDefault="00A425A8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852" w:type="dxa"/>
            <w:vMerge w:val="restart"/>
          </w:tcPr>
          <w:p w:rsidR="00A425A8" w:rsidRPr="00FC23C5" w:rsidRDefault="00A425A8" w:rsidP="00DF52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A425A8" w:rsidRPr="00FC23C5" w:rsidRDefault="00A425A8" w:rsidP="00DF52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изучения </w:t>
            </w:r>
          </w:p>
          <w:p w:rsidR="00A425A8" w:rsidRPr="00FC23C5" w:rsidRDefault="00A425A8" w:rsidP="00DF52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:rsidR="00A425A8" w:rsidRPr="00FC23C5" w:rsidRDefault="00A425A8" w:rsidP="00A42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A425A8" w:rsidRPr="00FC23C5" w:rsidRDefault="00A425A8" w:rsidP="00A425A8">
            <w:pPr>
              <w:pStyle w:val="a3"/>
              <w:ind w:right="615"/>
              <w:rPr>
                <w:b/>
              </w:rPr>
            </w:pPr>
          </w:p>
        </w:tc>
      </w:tr>
      <w:tr w:rsidR="00A425A8" w:rsidRPr="00FC23C5" w:rsidTr="005F681B">
        <w:trPr>
          <w:trHeight w:val="510"/>
        </w:trPr>
        <w:tc>
          <w:tcPr>
            <w:tcW w:w="849" w:type="dxa"/>
            <w:vMerge/>
          </w:tcPr>
          <w:p w:rsidR="00A425A8" w:rsidRPr="00FC23C5" w:rsidRDefault="00A425A8" w:rsidP="00A425A8">
            <w:pPr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A425A8" w:rsidRPr="00FC23C5" w:rsidRDefault="00A425A8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852" w:type="dxa"/>
            <w:vMerge/>
          </w:tcPr>
          <w:p w:rsidR="00A425A8" w:rsidRPr="00FC23C5" w:rsidRDefault="00A425A8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A425A8" w:rsidRPr="00FC23C5" w:rsidRDefault="00A425A8" w:rsidP="00DF52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план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425A8" w:rsidRPr="00FC23C5" w:rsidRDefault="00A425A8" w:rsidP="00DF52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факт</w:t>
            </w:r>
          </w:p>
        </w:tc>
        <w:tc>
          <w:tcPr>
            <w:tcW w:w="1842" w:type="dxa"/>
            <w:vMerge/>
          </w:tcPr>
          <w:p w:rsidR="00A425A8" w:rsidRPr="00FC23C5" w:rsidRDefault="00A425A8" w:rsidP="00A425A8">
            <w:pPr>
              <w:pStyle w:val="a3"/>
              <w:ind w:right="615"/>
              <w:rPr>
                <w:b/>
              </w:rPr>
            </w:pPr>
          </w:p>
        </w:tc>
      </w:tr>
      <w:tr w:rsidR="00A425A8" w:rsidRPr="00FC23C5" w:rsidTr="00DF525F">
        <w:tc>
          <w:tcPr>
            <w:tcW w:w="10206" w:type="dxa"/>
            <w:gridSpan w:val="6"/>
          </w:tcPr>
          <w:p w:rsidR="00A425A8" w:rsidRPr="00FC23C5" w:rsidRDefault="006765F1" w:rsidP="00A425A8">
            <w:pPr>
              <w:pStyle w:val="a3"/>
              <w:ind w:right="615"/>
              <w:rPr>
                <w:b/>
              </w:rPr>
            </w:pPr>
            <w:r w:rsidRPr="00FC23C5">
              <w:t xml:space="preserve">                                               </w:t>
            </w:r>
            <w:r w:rsidRPr="00FC23C5">
              <w:rPr>
                <w:b/>
              </w:rPr>
              <w:t xml:space="preserve">Природные сообщества 3ч </w:t>
            </w:r>
          </w:p>
        </w:tc>
      </w:tr>
      <w:tr w:rsidR="00A425A8" w:rsidRPr="00FC23C5" w:rsidTr="005F681B">
        <w:tc>
          <w:tcPr>
            <w:tcW w:w="849" w:type="dxa"/>
          </w:tcPr>
          <w:p w:rsidR="00A425A8" w:rsidRPr="00FC23C5" w:rsidRDefault="006765F1" w:rsidP="00A425A8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4111" w:type="dxa"/>
          </w:tcPr>
          <w:p w:rsidR="00A425A8" w:rsidRPr="00FC23C5" w:rsidRDefault="006765F1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Естественные природные сообщества: лес, луг, водоём</w:t>
            </w:r>
          </w:p>
        </w:tc>
        <w:tc>
          <w:tcPr>
            <w:tcW w:w="852" w:type="dxa"/>
          </w:tcPr>
          <w:p w:rsidR="00A425A8" w:rsidRPr="00FC23C5" w:rsidRDefault="006765F1" w:rsidP="00A425A8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425A8" w:rsidRPr="005F681B" w:rsidRDefault="001229BD" w:rsidP="005F681B">
            <w:pPr>
              <w:pStyle w:val="a3"/>
              <w:ind w:right="615"/>
              <w:jc w:val="center"/>
            </w:pPr>
            <w:r>
              <w:t>01.09</w:t>
            </w:r>
          </w:p>
        </w:tc>
        <w:tc>
          <w:tcPr>
            <w:tcW w:w="1134" w:type="dxa"/>
          </w:tcPr>
          <w:p w:rsidR="00A425A8" w:rsidRPr="00FC23C5" w:rsidRDefault="00A425A8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425A8" w:rsidRPr="00FC23C5" w:rsidRDefault="00A425A8" w:rsidP="00A425A8">
            <w:pPr>
              <w:pStyle w:val="a3"/>
              <w:ind w:right="615"/>
              <w:rPr>
                <w:b/>
              </w:rPr>
            </w:pPr>
          </w:p>
        </w:tc>
      </w:tr>
      <w:tr w:rsidR="00A425A8" w:rsidRPr="00FC23C5" w:rsidTr="005F681B">
        <w:tc>
          <w:tcPr>
            <w:tcW w:w="849" w:type="dxa"/>
          </w:tcPr>
          <w:p w:rsidR="00A425A8" w:rsidRPr="00FC23C5" w:rsidRDefault="006765F1" w:rsidP="00A425A8">
            <w:pPr>
              <w:pStyle w:val="a3"/>
              <w:ind w:right="615"/>
            </w:pPr>
            <w:r w:rsidRPr="00FC23C5">
              <w:t>2</w:t>
            </w:r>
          </w:p>
        </w:tc>
        <w:tc>
          <w:tcPr>
            <w:tcW w:w="4111" w:type="dxa"/>
          </w:tcPr>
          <w:p w:rsidR="00A425A8" w:rsidRPr="00FC23C5" w:rsidRDefault="006765F1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852" w:type="dxa"/>
          </w:tcPr>
          <w:p w:rsidR="00A425A8" w:rsidRPr="00FC23C5" w:rsidRDefault="006765F1" w:rsidP="00A425A8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425A8" w:rsidRPr="005F681B" w:rsidRDefault="001229BD" w:rsidP="00A425A8">
            <w:pPr>
              <w:pStyle w:val="a3"/>
              <w:ind w:right="615"/>
            </w:pPr>
            <w:r>
              <w:t>04.09</w:t>
            </w:r>
          </w:p>
        </w:tc>
        <w:tc>
          <w:tcPr>
            <w:tcW w:w="1134" w:type="dxa"/>
          </w:tcPr>
          <w:p w:rsidR="00A425A8" w:rsidRPr="00FC23C5" w:rsidRDefault="00A425A8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425A8" w:rsidRPr="00FC23C5" w:rsidRDefault="00A425A8" w:rsidP="00A425A8">
            <w:pPr>
              <w:pStyle w:val="a3"/>
              <w:ind w:right="615"/>
              <w:rPr>
                <w:b/>
              </w:rPr>
            </w:pPr>
          </w:p>
        </w:tc>
      </w:tr>
      <w:tr w:rsidR="00A425A8" w:rsidRPr="00FC23C5" w:rsidTr="005F681B">
        <w:tc>
          <w:tcPr>
            <w:tcW w:w="849" w:type="dxa"/>
          </w:tcPr>
          <w:p w:rsidR="00A425A8" w:rsidRPr="00FC23C5" w:rsidRDefault="006765F1" w:rsidP="00A425A8">
            <w:pPr>
              <w:pStyle w:val="a3"/>
              <w:ind w:right="615"/>
            </w:pPr>
            <w:r w:rsidRPr="00FC23C5">
              <w:t>3</w:t>
            </w:r>
          </w:p>
        </w:tc>
        <w:tc>
          <w:tcPr>
            <w:tcW w:w="4111" w:type="dxa"/>
          </w:tcPr>
          <w:p w:rsidR="00A425A8" w:rsidRPr="00FC23C5" w:rsidRDefault="006765F1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852" w:type="dxa"/>
          </w:tcPr>
          <w:p w:rsidR="00A425A8" w:rsidRPr="00FC23C5" w:rsidRDefault="006765F1" w:rsidP="00A425A8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425A8" w:rsidRPr="005F681B" w:rsidRDefault="001229BD" w:rsidP="00A425A8">
            <w:pPr>
              <w:pStyle w:val="a3"/>
              <w:ind w:right="615"/>
            </w:pPr>
            <w:r>
              <w:t>08.09</w:t>
            </w:r>
          </w:p>
        </w:tc>
        <w:tc>
          <w:tcPr>
            <w:tcW w:w="1134" w:type="dxa"/>
          </w:tcPr>
          <w:p w:rsidR="00A425A8" w:rsidRPr="00FC23C5" w:rsidRDefault="00A425A8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425A8" w:rsidRPr="00FC23C5" w:rsidRDefault="00A425A8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RPr="00FC23C5" w:rsidTr="00DF525F">
        <w:tc>
          <w:tcPr>
            <w:tcW w:w="10206" w:type="dxa"/>
            <w:gridSpan w:val="6"/>
          </w:tcPr>
          <w:p w:rsidR="006765F1" w:rsidRPr="00FC23C5" w:rsidRDefault="006765F1" w:rsidP="00A425A8">
            <w:pPr>
              <w:pStyle w:val="a3"/>
              <w:ind w:right="615"/>
              <w:rPr>
                <w:b/>
              </w:rPr>
            </w:pPr>
            <w:r w:rsidRPr="00FC23C5">
              <w:t xml:space="preserve">                                       </w:t>
            </w:r>
            <w:r w:rsidRPr="00FC23C5">
              <w:rPr>
                <w:b/>
              </w:rPr>
              <w:t xml:space="preserve">Наша родина – Российская Федерация  </w:t>
            </w:r>
            <w:r w:rsidR="00206F39" w:rsidRPr="00FC23C5">
              <w:rPr>
                <w:b/>
              </w:rPr>
              <w:t>5ч</w:t>
            </w:r>
          </w:p>
        </w:tc>
      </w:tr>
      <w:tr w:rsidR="00A425A8" w:rsidRPr="00FC23C5" w:rsidTr="005F681B">
        <w:tc>
          <w:tcPr>
            <w:tcW w:w="849" w:type="dxa"/>
          </w:tcPr>
          <w:p w:rsidR="00A425A8" w:rsidRPr="00FC23C5" w:rsidRDefault="006765F1" w:rsidP="00A425A8">
            <w:pPr>
              <w:pStyle w:val="a3"/>
              <w:ind w:right="615"/>
            </w:pPr>
            <w:r w:rsidRPr="00FC23C5">
              <w:t>4</w:t>
            </w:r>
          </w:p>
        </w:tc>
        <w:tc>
          <w:tcPr>
            <w:tcW w:w="4111" w:type="dxa"/>
          </w:tcPr>
          <w:p w:rsidR="00A425A8" w:rsidRPr="00FC23C5" w:rsidRDefault="006765F1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852" w:type="dxa"/>
          </w:tcPr>
          <w:p w:rsidR="00A425A8" w:rsidRPr="00FC23C5" w:rsidRDefault="006765F1" w:rsidP="00A425A8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425A8" w:rsidRPr="005F681B" w:rsidRDefault="001229BD" w:rsidP="00A425A8">
            <w:pPr>
              <w:pStyle w:val="a3"/>
              <w:ind w:right="615"/>
            </w:pPr>
            <w:r>
              <w:t>11.09</w:t>
            </w:r>
          </w:p>
        </w:tc>
        <w:tc>
          <w:tcPr>
            <w:tcW w:w="1134" w:type="dxa"/>
          </w:tcPr>
          <w:p w:rsidR="00A425A8" w:rsidRPr="00FC23C5" w:rsidRDefault="00A425A8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425A8" w:rsidRPr="00FC23C5" w:rsidRDefault="00A425A8" w:rsidP="00A425A8">
            <w:pPr>
              <w:pStyle w:val="a3"/>
              <w:ind w:right="615"/>
              <w:rPr>
                <w:b/>
              </w:rPr>
            </w:pPr>
          </w:p>
        </w:tc>
      </w:tr>
      <w:tr w:rsidR="00A425A8" w:rsidRPr="00FC23C5" w:rsidTr="005F681B">
        <w:tc>
          <w:tcPr>
            <w:tcW w:w="849" w:type="dxa"/>
          </w:tcPr>
          <w:p w:rsidR="00A425A8" w:rsidRPr="00FC23C5" w:rsidRDefault="006765F1" w:rsidP="00A425A8">
            <w:pPr>
              <w:pStyle w:val="a3"/>
              <w:ind w:right="615"/>
            </w:pPr>
            <w:r w:rsidRPr="00FC23C5">
              <w:t>5</w:t>
            </w:r>
          </w:p>
        </w:tc>
        <w:tc>
          <w:tcPr>
            <w:tcW w:w="4111" w:type="dxa"/>
          </w:tcPr>
          <w:p w:rsidR="00A425A8" w:rsidRPr="00FC23C5" w:rsidRDefault="006765F1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Что такое общество?</w:t>
            </w:r>
          </w:p>
        </w:tc>
        <w:tc>
          <w:tcPr>
            <w:tcW w:w="852" w:type="dxa"/>
          </w:tcPr>
          <w:p w:rsidR="00A425A8" w:rsidRPr="00FC23C5" w:rsidRDefault="006765F1" w:rsidP="00A425A8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425A8" w:rsidRPr="005F681B" w:rsidRDefault="001229BD" w:rsidP="00A425A8">
            <w:pPr>
              <w:pStyle w:val="a3"/>
              <w:ind w:right="615"/>
            </w:pPr>
            <w:r>
              <w:t>15.09</w:t>
            </w:r>
          </w:p>
        </w:tc>
        <w:tc>
          <w:tcPr>
            <w:tcW w:w="1134" w:type="dxa"/>
          </w:tcPr>
          <w:p w:rsidR="00A425A8" w:rsidRPr="00FC23C5" w:rsidRDefault="00A425A8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425A8" w:rsidRPr="00FC23C5" w:rsidRDefault="00A425A8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RPr="00FC23C5" w:rsidTr="005F681B">
        <w:tc>
          <w:tcPr>
            <w:tcW w:w="849" w:type="dxa"/>
          </w:tcPr>
          <w:p w:rsidR="006765F1" w:rsidRPr="00FC23C5" w:rsidRDefault="006765F1" w:rsidP="00A425A8">
            <w:pPr>
              <w:pStyle w:val="a3"/>
              <w:ind w:right="615"/>
            </w:pPr>
            <w:r w:rsidRPr="00FC23C5">
              <w:t>6</w:t>
            </w:r>
          </w:p>
        </w:tc>
        <w:tc>
          <w:tcPr>
            <w:tcW w:w="4111" w:type="dxa"/>
          </w:tcPr>
          <w:p w:rsidR="006765F1" w:rsidRPr="00FC23C5" w:rsidRDefault="006765F1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Наша Родина – Российская Федерация. Государственная символика Российской Федерации. Уважение к государственным символам России</w:t>
            </w:r>
          </w:p>
        </w:tc>
        <w:tc>
          <w:tcPr>
            <w:tcW w:w="852" w:type="dxa"/>
          </w:tcPr>
          <w:p w:rsidR="006765F1" w:rsidRPr="00FC23C5" w:rsidRDefault="006765F1" w:rsidP="00A425A8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6765F1" w:rsidRPr="005F681B" w:rsidRDefault="001229BD" w:rsidP="00A425A8">
            <w:pPr>
              <w:pStyle w:val="a3"/>
              <w:ind w:right="615"/>
            </w:pPr>
            <w:r>
              <w:t>18.09</w:t>
            </w:r>
          </w:p>
        </w:tc>
        <w:tc>
          <w:tcPr>
            <w:tcW w:w="1134" w:type="dxa"/>
          </w:tcPr>
          <w:p w:rsidR="006765F1" w:rsidRPr="00FC23C5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6765F1" w:rsidRPr="00FC23C5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RPr="00FC23C5" w:rsidTr="005F681B">
        <w:tc>
          <w:tcPr>
            <w:tcW w:w="849" w:type="dxa"/>
          </w:tcPr>
          <w:p w:rsidR="006765F1" w:rsidRPr="00FC23C5" w:rsidRDefault="006765F1" w:rsidP="00DF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6765F1" w:rsidRPr="00FC23C5" w:rsidRDefault="006765F1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Родной край – малая родина. Российская Федерация</w:t>
            </w:r>
          </w:p>
        </w:tc>
        <w:tc>
          <w:tcPr>
            <w:tcW w:w="852" w:type="dxa"/>
          </w:tcPr>
          <w:p w:rsidR="006765F1" w:rsidRPr="00FC23C5" w:rsidRDefault="006765F1" w:rsidP="00A425A8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6765F1" w:rsidRPr="005F681B" w:rsidRDefault="001229BD" w:rsidP="00A425A8">
            <w:pPr>
              <w:pStyle w:val="a3"/>
              <w:ind w:right="615"/>
            </w:pPr>
            <w:r>
              <w:t>22.09</w:t>
            </w:r>
          </w:p>
        </w:tc>
        <w:tc>
          <w:tcPr>
            <w:tcW w:w="1134" w:type="dxa"/>
          </w:tcPr>
          <w:p w:rsidR="006765F1" w:rsidRPr="00FC23C5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6765F1" w:rsidRPr="00FC23C5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RPr="00FC23C5" w:rsidTr="005F681B">
        <w:tc>
          <w:tcPr>
            <w:tcW w:w="849" w:type="dxa"/>
          </w:tcPr>
          <w:p w:rsidR="006765F1" w:rsidRPr="00FC23C5" w:rsidRDefault="00DF525F" w:rsidP="00A425A8">
            <w:pPr>
              <w:pStyle w:val="a3"/>
              <w:ind w:right="615"/>
            </w:pPr>
            <w:r w:rsidRPr="00FC23C5">
              <w:t>8</w:t>
            </w:r>
          </w:p>
        </w:tc>
        <w:tc>
          <w:tcPr>
            <w:tcW w:w="4111" w:type="dxa"/>
          </w:tcPr>
          <w:p w:rsidR="006765F1" w:rsidRPr="00FC23C5" w:rsidRDefault="00DF525F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852" w:type="dxa"/>
          </w:tcPr>
          <w:p w:rsidR="00DF525F" w:rsidRPr="00FC23C5" w:rsidRDefault="00DF525F" w:rsidP="00A425A8">
            <w:pPr>
              <w:pStyle w:val="a3"/>
              <w:ind w:right="615"/>
            </w:pPr>
          </w:p>
          <w:p w:rsidR="006765F1" w:rsidRPr="00FC23C5" w:rsidRDefault="00DF525F" w:rsidP="00DF525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</w:tcPr>
          <w:p w:rsidR="006765F1" w:rsidRPr="005F681B" w:rsidRDefault="001229BD" w:rsidP="00A425A8">
            <w:pPr>
              <w:pStyle w:val="a3"/>
              <w:ind w:right="615"/>
            </w:pPr>
            <w:r>
              <w:t>25.09</w:t>
            </w:r>
          </w:p>
        </w:tc>
        <w:tc>
          <w:tcPr>
            <w:tcW w:w="1134" w:type="dxa"/>
          </w:tcPr>
          <w:p w:rsidR="006765F1" w:rsidRPr="00FC23C5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6765F1" w:rsidRPr="00FC23C5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DF525F" w:rsidRPr="00FC23C5" w:rsidTr="00DF525F">
        <w:tc>
          <w:tcPr>
            <w:tcW w:w="10206" w:type="dxa"/>
            <w:gridSpan w:val="6"/>
          </w:tcPr>
          <w:p w:rsidR="00DF525F" w:rsidRPr="00FC23C5" w:rsidRDefault="00DF525F" w:rsidP="00A425A8">
            <w:pPr>
              <w:pStyle w:val="a3"/>
              <w:ind w:right="615"/>
              <w:rPr>
                <w:b/>
              </w:rPr>
            </w:pPr>
            <w:r w:rsidRPr="00FC23C5">
              <w:rPr>
                <w:b/>
              </w:rPr>
              <w:t xml:space="preserve">                 Методы изучения природы. Разнообразие веществ в окружающем мире </w:t>
            </w:r>
            <w:r w:rsidR="00206F39" w:rsidRPr="00FC23C5">
              <w:rPr>
                <w:b/>
              </w:rPr>
              <w:t>8ч</w:t>
            </w:r>
          </w:p>
        </w:tc>
      </w:tr>
      <w:tr w:rsidR="006765F1" w:rsidRPr="00FC23C5" w:rsidTr="005F681B">
        <w:tc>
          <w:tcPr>
            <w:tcW w:w="849" w:type="dxa"/>
          </w:tcPr>
          <w:p w:rsidR="006765F1" w:rsidRPr="00FC23C5" w:rsidRDefault="00DF525F" w:rsidP="00A425A8">
            <w:pPr>
              <w:pStyle w:val="a3"/>
              <w:ind w:right="615"/>
            </w:pPr>
            <w:r w:rsidRPr="00FC23C5">
              <w:t>9</w:t>
            </w:r>
          </w:p>
        </w:tc>
        <w:tc>
          <w:tcPr>
            <w:tcW w:w="4111" w:type="dxa"/>
          </w:tcPr>
          <w:p w:rsidR="006765F1" w:rsidRPr="00FC23C5" w:rsidRDefault="00DF525F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Методы 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852" w:type="dxa"/>
          </w:tcPr>
          <w:p w:rsidR="006765F1" w:rsidRPr="00FC23C5" w:rsidRDefault="00DF525F" w:rsidP="00A425A8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6765F1" w:rsidRPr="005F681B" w:rsidRDefault="001229BD" w:rsidP="00A425A8">
            <w:pPr>
              <w:pStyle w:val="a3"/>
              <w:ind w:right="615"/>
            </w:pPr>
            <w:r>
              <w:t>29.09</w:t>
            </w:r>
          </w:p>
        </w:tc>
        <w:tc>
          <w:tcPr>
            <w:tcW w:w="1134" w:type="dxa"/>
          </w:tcPr>
          <w:p w:rsidR="006765F1" w:rsidRPr="00FC23C5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6765F1" w:rsidRPr="00FC23C5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RPr="00FC23C5" w:rsidTr="005F681B">
        <w:trPr>
          <w:trHeight w:val="1128"/>
        </w:trPr>
        <w:tc>
          <w:tcPr>
            <w:tcW w:w="849" w:type="dxa"/>
          </w:tcPr>
          <w:p w:rsidR="006765F1" w:rsidRPr="00FC23C5" w:rsidRDefault="00DF525F" w:rsidP="00DF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6765F1" w:rsidRPr="00FC23C5" w:rsidRDefault="00DF525F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Твёрдые вещества, жидкости, газы. Определение свойств твёрдых веществ, жидкостей и газов</w:t>
            </w:r>
          </w:p>
        </w:tc>
        <w:tc>
          <w:tcPr>
            <w:tcW w:w="852" w:type="dxa"/>
          </w:tcPr>
          <w:p w:rsidR="006765F1" w:rsidRPr="00FC23C5" w:rsidRDefault="00DF525F" w:rsidP="00A425A8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6765F1" w:rsidRPr="005F681B" w:rsidRDefault="001229BD" w:rsidP="00A425A8">
            <w:pPr>
              <w:pStyle w:val="a3"/>
              <w:ind w:right="615"/>
            </w:pPr>
            <w:r>
              <w:t>02.10</w:t>
            </w:r>
          </w:p>
        </w:tc>
        <w:tc>
          <w:tcPr>
            <w:tcW w:w="1134" w:type="dxa"/>
          </w:tcPr>
          <w:p w:rsidR="006765F1" w:rsidRPr="00FC23C5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D9625F" w:rsidRPr="00FC23C5" w:rsidRDefault="00AE597D" w:rsidP="00A425A8">
            <w:pPr>
              <w:pStyle w:val="a3"/>
              <w:ind w:right="615"/>
              <w:rPr>
                <w:b/>
              </w:rPr>
            </w:pPr>
            <w:r w:rsidRPr="00FC23C5">
              <w:rPr>
                <w:color w:val="0070C0"/>
                <w:u w:val="single"/>
              </w:rPr>
              <w:t>https://uchi.ru/teachers/lk/main</w:t>
            </w:r>
          </w:p>
        </w:tc>
      </w:tr>
      <w:tr w:rsidR="006765F1" w:rsidRPr="00FC23C5" w:rsidTr="005F681B">
        <w:tc>
          <w:tcPr>
            <w:tcW w:w="849" w:type="dxa"/>
          </w:tcPr>
          <w:p w:rsidR="006765F1" w:rsidRPr="00FC23C5" w:rsidRDefault="00DF525F" w:rsidP="00DF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6765F1" w:rsidRPr="00FC23C5" w:rsidRDefault="00DF525F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852" w:type="dxa"/>
          </w:tcPr>
          <w:p w:rsidR="006765F1" w:rsidRPr="00FC23C5" w:rsidRDefault="00DF525F" w:rsidP="00A425A8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6765F1" w:rsidRPr="005F681B" w:rsidRDefault="001229BD" w:rsidP="00A425A8">
            <w:pPr>
              <w:pStyle w:val="a3"/>
              <w:ind w:right="615"/>
            </w:pPr>
            <w:r>
              <w:t>06.10</w:t>
            </w:r>
          </w:p>
        </w:tc>
        <w:tc>
          <w:tcPr>
            <w:tcW w:w="1134" w:type="dxa"/>
          </w:tcPr>
          <w:p w:rsidR="006765F1" w:rsidRPr="00FC23C5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6765F1" w:rsidRPr="00FC23C5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RPr="00FC23C5" w:rsidTr="005F681B">
        <w:trPr>
          <w:trHeight w:val="1132"/>
        </w:trPr>
        <w:tc>
          <w:tcPr>
            <w:tcW w:w="849" w:type="dxa"/>
          </w:tcPr>
          <w:p w:rsidR="006765F1" w:rsidRPr="00FC23C5" w:rsidRDefault="00DF525F" w:rsidP="00DF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6765F1" w:rsidRPr="00FC23C5" w:rsidRDefault="00DF525F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852" w:type="dxa"/>
          </w:tcPr>
          <w:p w:rsidR="006765F1" w:rsidRPr="00FC23C5" w:rsidRDefault="00DF525F" w:rsidP="00A425A8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6765F1" w:rsidRPr="005F681B" w:rsidRDefault="001229BD" w:rsidP="00A425A8">
            <w:pPr>
              <w:pStyle w:val="a3"/>
              <w:ind w:right="615"/>
            </w:pPr>
            <w:r>
              <w:t>09.10</w:t>
            </w:r>
          </w:p>
        </w:tc>
        <w:tc>
          <w:tcPr>
            <w:tcW w:w="1134" w:type="dxa"/>
          </w:tcPr>
          <w:p w:rsidR="006765F1" w:rsidRPr="00FC23C5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D9625F" w:rsidRPr="00FC23C5" w:rsidRDefault="00AE597D" w:rsidP="00A425A8">
            <w:pPr>
              <w:pStyle w:val="a3"/>
              <w:ind w:right="615"/>
              <w:rPr>
                <w:b/>
              </w:rPr>
            </w:pPr>
            <w:r w:rsidRPr="00FC23C5">
              <w:rPr>
                <w:color w:val="0070C0"/>
                <w:u w:val="single"/>
              </w:rPr>
              <w:t>https://uchi.ru/teachers/lk/main</w:t>
            </w:r>
          </w:p>
        </w:tc>
      </w:tr>
      <w:tr w:rsidR="006765F1" w:rsidRPr="00FC23C5" w:rsidTr="005F681B">
        <w:tc>
          <w:tcPr>
            <w:tcW w:w="849" w:type="dxa"/>
          </w:tcPr>
          <w:p w:rsidR="006765F1" w:rsidRPr="00FC23C5" w:rsidRDefault="00DF525F" w:rsidP="00DF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6765F1" w:rsidRPr="00FC23C5" w:rsidRDefault="00DF525F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 xml:space="preserve">Вода как вещество. Определение свойств воды в ходе практической </w:t>
            </w:r>
            <w:r w:rsidRPr="00FC2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</w:t>
            </w:r>
          </w:p>
        </w:tc>
        <w:tc>
          <w:tcPr>
            <w:tcW w:w="852" w:type="dxa"/>
          </w:tcPr>
          <w:p w:rsidR="006765F1" w:rsidRPr="00FC23C5" w:rsidRDefault="00DF525F" w:rsidP="00A425A8">
            <w:pPr>
              <w:pStyle w:val="a3"/>
              <w:ind w:right="615"/>
            </w:pPr>
            <w:r w:rsidRPr="00FC23C5">
              <w:lastRenderedPageBreak/>
              <w:t>1</w:t>
            </w:r>
          </w:p>
        </w:tc>
        <w:tc>
          <w:tcPr>
            <w:tcW w:w="1418" w:type="dxa"/>
          </w:tcPr>
          <w:p w:rsidR="006765F1" w:rsidRPr="005F681B" w:rsidRDefault="001229BD" w:rsidP="00A425A8">
            <w:pPr>
              <w:pStyle w:val="a3"/>
              <w:ind w:right="615"/>
            </w:pPr>
            <w:r>
              <w:t>13.10</w:t>
            </w:r>
          </w:p>
        </w:tc>
        <w:tc>
          <w:tcPr>
            <w:tcW w:w="1134" w:type="dxa"/>
          </w:tcPr>
          <w:p w:rsidR="006765F1" w:rsidRPr="00FC23C5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D9625F" w:rsidRPr="00FC23C5" w:rsidRDefault="00D9625F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RPr="00FC23C5" w:rsidTr="005F681B">
        <w:tc>
          <w:tcPr>
            <w:tcW w:w="849" w:type="dxa"/>
          </w:tcPr>
          <w:p w:rsidR="006765F1" w:rsidRPr="00FC23C5" w:rsidRDefault="00DF525F" w:rsidP="00DF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111" w:type="dxa"/>
          </w:tcPr>
          <w:p w:rsidR="006765F1" w:rsidRPr="00FC23C5" w:rsidRDefault="00DF525F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Распространение воды в природе: водоёмы, реки. Круговорот воды в природе</w:t>
            </w:r>
          </w:p>
        </w:tc>
        <w:tc>
          <w:tcPr>
            <w:tcW w:w="852" w:type="dxa"/>
          </w:tcPr>
          <w:p w:rsidR="006765F1" w:rsidRPr="00FC23C5" w:rsidRDefault="00DF525F" w:rsidP="00A425A8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6765F1" w:rsidRPr="005F681B" w:rsidRDefault="001229BD" w:rsidP="00A425A8">
            <w:pPr>
              <w:pStyle w:val="a3"/>
              <w:ind w:right="615"/>
            </w:pPr>
            <w:r>
              <w:t>16.10</w:t>
            </w:r>
          </w:p>
        </w:tc>
        <w:tc>
          <w:tcPr>
            <w:tcW w:w="1134" w:type="dxa"/>
          </w:tcPr>
          <w:p w:rsidR="006765F1" w:rsidRPr="00FC23C5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6765F1" w:rsidRPr="00FC23C5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RPr="00FC23C5" w:rsidTr="005F681B">
        <w:tc>
          <w:tcPr>
            <w:tcW w:w="849" w:type="dxa"/>
          </w:tcPr>
          <w:p w:rsidR="006765F1" w:rsidRPr="00FC23C5" w:rsidRDefault="00DF525F" w:rsidP="00DF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6765F1" w:rsidRPr="00FC23C5" w:rsidRDefault="00DF525F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852" w:type="dxa"/>
          </w:tcPr>
          <w:p w:rsidR="006765F1" w:rsidRPr="00FC23C5" w:rsidRDefault="00DF525F" w:rsidP="00A425A8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6765F1" w:rsidRPr="005F681B" w:rsidRDefault="001229BD" w:rsidP="00A425A8">
            <w:pPr>
              <w:pStyle w:val="a3"/>
              <w:ind w:right="615"/>
            </w:pPr>
            <w:r>
              <w:t>20.10</w:t>
            </w:r>
          </w:p>
        </w:tc>
        <w:tc>
          <w:tcPr>
            <w:tcW w:w="1134" w:type="dxa"/>
          </w:tcPr>
          <w:p w:rsidR="006765F1" w:rsidRPr="00FC23C5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6765F1" w:rsidRPr="00FC23C5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RPr="00FC23C5" w:rsidTr="005F681B">
        <w:tc>
          <w:tcPr>
            <w:tcW w:w="849" w:type="dxa"/>
          </w:tcPr>
          <w:p w:rsidR="006765F1" w:rsidRPr="00FC23C5" w:rsidRDefault="00DF525F" w:rsidP="00DF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6765F1" w:rsidRPr="00FC23C5" w:rsidRDefault="00304B05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Проверочная работа № </w:t>
            </w:r>
            <w:proofErr w:type="gramStart"/>
            <w:r w:rsidRPr="00FC23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 xml:space="preserve">  по</w:t>
            </w:r>
            <w:proofErr w:type="gramEnd"/>
            <w:r w:rsidRPr="00FC23C5">
              <w:rPr>
                <w:rFonts w:ascii="Times New Roman" w:hAnsi="Times New Roman" w:cs="Times New Roman"/>
                <w:sz w:val="24"/>
                <w:szCs w:val="24"/>
              </w:rPr>
              <w:t xml:space="preserve"> теме «Методы изучения природы. Разнообразие веществ в окружающем мире</w:t>
            </w:r>
            <w:proofErr w:type="gramStart"/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C23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525F" w:rsidRPr="00FC23C5">
              <w:rPr>
                <w:rFonts w:ascii="Times New Roman" w:hAnsi="Times New Roman" w:cs="Times New Roman"/>
                <w:sz w:val="24"/>
                <w:szCs w:val="24"/>
              </w:rPr>
              <w:t>Почва</w:t>
            </w:r>
            <w:proofErr w:type="gramEnd"/>
            <w:r w:rsidR="00DF525F" w:rsidRPr="00FC23C5">
              <w:rPr>
                <w:rFonts w:ascii="Times New Roman" w:hAnsi="Times New Roman" w:cs="Times New Roman"/>
                <w:sz w:val="24"/>
                <w:szCs w:val="24"/>
              </w:rPr>
              <w:t>, её состав. Значение для живой природы</w:t>
            </w:r>
          </w:p>
        </w:tc>
        <w:tc>
          <w:tcPr>
            <w:tcW w:w="852" w:type="dxa"/>
          </w:tcPr>
          <w:p w:rsidR="006765F1" w:rsidRPr="00FC23C5" w:rsidRDefault="00DF525F" w:rsidP="00A425A8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6765F1" w:rsidRPr="005F681B" w:rsidRDefault="001229BD" w:rsidP="00A425A8">
            <w:pPr>
              <w:pStyle w:val="a3"/>
              <w:ind w:right="615"/>
            </w:pPr>
            <w:r>
              <w:t>23.10</w:t>
            </w:r>
          </w:p>
        </w:tc>
        <w:tc>
          <w:tcPr>
            <w:tcW w:w="1134" w:type="dxa"/>
          </w:tcPr>
          <w:p w:rsidR="006765F1" w:rsidRPr="00FC23C5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D9625F" w:rsidRPr="00FC23C5" w:rsidRDefault="00AE597D" w:rsidP="00A425A8">
            <w:pPr>
              <w:pStyle w:val="a3"/>
              <w:ind w:right="615"/>
              <w:rPr>
                <w:b/>
              </w:rPr>
            </w:pPr>
            <w:r w:rsidRPr="00FC23C5">
              <w:rPr>
                <w:color w:val="0070C0"/>
                <w:u w:val="single"/>
              </w:rPr>
              <w:t>https://uchi.ru/teachers/lk/main</w:t>
            </w:r>
          </w:p>
        </w:tc>
      </w:tr>
      <w:tr w:rsidR="00692ACB" w:rsidRPr="00FC23C5" w:rsidTr="00FA1608">
        <w:tc>
          <w:tcPr>
            <w:tcW w:w="10206" w:type="dxa"/>
            <w:gridSpan w:val="6"/>
          </w:tcPr>
          <w:p w:rsidR="00692ACB" w:rsidRPr="00FC23C5" w:rsidRDefault="00692ACB" w:rsidP="00A425A8">
            <w:pPr>
              <w:pStyle w:val="a3"/>
              <w:ind w:right="615"/>
              <w:rPr>
                <w:b/>
              </w:rPr>
            </w:pPr>
            <w:r w:rsidRPr="00FC23C5">
              <w:t xml:space="preserve">                                             </w:t>
            </w:r>
            <w:r w:rsidRPr="00FC23C5">
              <w:rPr>
                <w:b/>
              </w:rPr>
              <w:t xml:space="preserve">Бактерии, грибы и их разнообразие    2ч </w:t>
            </w:r>
          </w:p>
        </w:tc>
      </w:tr>
      <w:tr w:rsidR="006765F1" w:rsidRPr="00FC23C5" w:rsidTr="005F681B">
        <w:tc>
          <w:tcPr>
            <w:tcW w:w="849" w:type="dxa"/>
          </w:tcPr>
          <w:p w:rsidR="006765F1" w:rsidRPr="00FC23C5" w:rsidRDefault="00692ACB" w:rsidP="00692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6765F1" w:rsidRPr="00FC23C5" w:rsidRDefault="00692ACB" w:rsidP="00A32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Бактерии – мельчайшие одноклеточные живые существа</w:t>
            </w:r>
          </w:p>
        </w:tc>
        <w:tc>
          <w:tcPr>
            <w:tcW w:w="852" w:type="dxa"/>
          </w:tcPr>
          <w:p w:rsidR="006765F1" w:rsidRPr="00FC23C5" w:rsidRDefault="00692ACB" w:rsidP="00A425A8">
            <w:pPr>
              <w:pStyle w:val="a3"/>
              <w:ind w:right="615"/>
              <w:rPr>
                <w:b/>
              </w:rPr>
            </w:pPr>
            <w:r w:rsidRPr="00FC23C5">
              <w:rPr>
                <w:b/>
              </w:rPr>
              <w:t>1</w:t>
            </w:r>
          </w:p>
        </w:tc>
        <w:tc>
          <w:tcPr>
            <w:tcW w:w="1418" w:type="dxa"/>
          </w:tcPr>
          <w:p w:rsidR="006765F1" w:rsidRPr="005F681B" w:rsidRDefault="001229BD" w:rsidP="00A425A8">
            <w:pPr>
              <w:pStyle w:val="a3"/>
              <w:ind w:right="615"/>
            </w:pPr>
            <w:r>
              <w:t>06.11</w:t>
            </w:r>
          </w:p>
        </w:tc>
        <w:tc>
          <w:tcPr>
            <w:tcW w:w="1134" w:type="dxa"/>
          </w:tcPr>
          <w:p w:rsidR="006765F1" w:rsidRPr="00FC23C5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6765F1" w:rsidRPr="00FC23C5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Разнообразие грибов: узнавание, называние, описание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rPr>
                <w:b/>
              </w:rPr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10.11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rPr>
                <w:color w:val="0070C0"/>
                <w:u w:val="single"/>
              </w:rPr>
              <w:t>https://uchi.ru/teachers/lk/main</w:t>
            </w:r>
          </w:p>
        </w:tc>
      </w:tr>
      <w:tr w:rsidR="00AE597D" w:rsidRPr="00FC23C5" w:rsidTr="00D937EE">
        <w:tc>
          <w:tcPr>
            <w:tcW w:w="10206" w:type="dxa"/>
            <w:gridSpan w:val="6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rPr>
                <w:b/>
              </w:rPr>
              <w:t xml:space="preserve">                                                   Разнообразие растений 6ч</w:t>
            </w:r>
          </w:p>
        </w:tc>
      </w:tr>
      <w:tr w:rsidR="00AE597D" w:rsidRPr="00FC23C5" w:rsidTr="005F681B">
        <w:trPr>
          <w:trHeight w:val="1188"/>
        </w:trPr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13.11</w:t>
            </w:r>
          </w:p>
        </w:tc>
        <w:tc>
          <w:tcPr>
            <w:tcW w:w="1134" w:type="dxa"/>
            <w:tcBorders>
              <w:top w:val="nil"/>
            </w:tcBorders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rPr>
                <w:color w:val="0070C0"/>
                <w:u w:val="single"/>
              </w:rPr>
              <w:t>https://uchi.ru/teachers/lk/main</w:t>
            </w: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17.11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Растение как живой организм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20.11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Как растения размножаются?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24.11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27.11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01.12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9058F7">
        <w:tc>
          <w:tcPr>
            <w:tcW w:w="10206" w:type="dxa"/>
            <w:gridSpan w:val="6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t xml:space="preserve">                                                    </w:t>
            </w:r>
            <w:r w:rsidRPr="00FC23C5">
              <w:rPr>
                <w:b/>
              </w:rPr>
              <w:t>Разнообразие животных 8ч</w:t>
            </w: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Жизнь животных в разные времена года. Разнообразие животных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04.12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Условия, необходимые для жизни животных: воздух, вода, тепло, пища (среда обитания) - обобщение на основе результатов наблюдений и работы с информацией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08.12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rPr>
                <w:color w:val="0070C0"/>
                <w:u w:val="single"/>
              </w:rPr>
              <w:t>https://uchi.ru/teachers/lk/main</w:t>
            </w: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Особенности питания животных. Цепи питания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11.12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Размножение и развитие рыб, птиц, зверей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15.12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Роль животных в природе и жизни людей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18.12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22.12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25.12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rPr>
                <w:b/>
              </w:rPr>
              <w:t>Проверочная работа № 2</w:t>
            </w:r>
            <w:r w:rsidRPr="00FC23C5">
              <w:t xml:space="preserve"> по теме «Многообразие растений и животных»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AE597D" w:rsidRPr="00FC23C5" w:rsidRDefault="00AE597D" w:rsidP="00AE597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29.12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CA0CA8">
        <w:tc>
          <w:tcPr>
            <w:tcW w:w="10206" w:type="dxa"/>
            <w:gridSpan w:val="6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t xml:space="preserve">                                                     </w:t>
            </w:r>
            <w:r w:rsidRPr="00FC23C5">
              <w:rPr>
                <w:b/>
              </w:rPr>
              <w:t>Человек – часть природы  7ч</w:t>
            </w: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12.01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t>Органы чувств, их роль в жизни человека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15.01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rPr>
                <w:color w:val="0070C0"/>
                <w:u w:val="single"/>
              </w:rPr>
              <w:t>https://uchi.ru/teachers/lk/main</w:t>
            </w: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t>Опорно-двигательная система и её роль в жизни человека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19.01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t>Пищеварительная система и её роль в жизни человека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22.01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t>Дыхательная система и её роль в жизни человека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26.01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t>Кровеносная и нервная система и их роль в жизни человека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29.01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t xml:space="preserve"> </w:t>
            </w:r>
            <w:r w:rsidRPr="00FC23C5">
              <w:rPr>
                <w:b/>
              </w:rPr>
              <w:t>Проверочная работа № 3</w:t>
            </w:r>
            <w:r w:rsidRPr="00FC23C5">
              <w:t xml:space="preserve"> по теме «Человек – часть природы. Строение тела человека»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02.02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126338">
        <w:tc>
          <w:tcPr>
            <w:tcW w:w="10206" w:type="dxa"/>
            <w:gridSpan w:val="6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rPr>
                <w:b/>
              </w:rPr>
              <w:t xml:space="preserve">       </w:t>
            </w:r>
            <w:r w:rsidRPr="00FC23C5">
              <w:t xml:space="preserve">                                            </w:t>
            </w:r>
            <w:r w:rsidRPr="00FC23C5">
              <w:rPr>
                <w:b/>
              </w:rPr>
              <w:t>Здоровый образ жизни 2ч</w:t>
            </w: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05.02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rPr>
                <w:color w:val="0070C0"/>
                <w:u w:val="single"/>
              </w:rPr>
              <w:t>https://uchi.ru/teachers/lk/main</w:t>
            </w: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t>Роль двигательной активности: утренней гимнастики, динамических пауз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09.02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683E35">
        <w:tc>
          <w:tcPr>
            <w:tcW w:w="10206" w:type="dxa"/>
            <w:gridSpan w:val="6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t xml:space="preserve">         </w:t>
            </w:r>
            <w:r w:rsidRPr="00FC23C5">
              <w:rPr>
                <w:b/>
              </w:rPr>
              <w:t>Правила безопасного поведения пассажира. Безопасность в сети «Интернет» 6ч</w:t>
            </w: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t>Безопасная информационная среда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12.02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t>Знаки безопасности во дворе жилого дома. Безопасность в доме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16.02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19.02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t>Безопасное поведение пассажира авиа и водного транспорта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26.02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t xml:space="preserve">Соблюдение правил </w:t>
            </w:r>
            <w:r w:rsidRPr="00FC23C5">
              <w:lastRenderedPageBreak/>
              <w:t>перемещения внутри двора и пересечения дворовой проезжей части. Знаки безопасности во дворе жилого дома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lastRenderedPageBreak/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02.03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t>Нужны ли обществу правила поведения? Правила поведения в социуме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05.03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AB5657">
        <w:tc>
          <w:tcPr>
            <w:tcW w:w="10206" w:type="dxa"/>
            <w:gridSpan w:val="6"/>
          </w:tcPr>
          <w:p w:rsidR="00AE597D" w:rsidRPr="00FC23C5" w:rsidRDefault="00AE597D" w:rsidP="00AE597D">
            <w:pPr>
              <w:pStyle w:val="Default"/>
              <w:rPr>
                <w:b/>
              </w:rPr>
            </w:pPr>
            <w:r w:rsidRPr="00FC23C5">
              <w:t xml:space="preserve">                                       </w:t>
            </w:r>
            <w:r w:rsidRPr="00FC23C5">
              <w:rPr>
                <w:b/>
              </w:rPr>
              <w:t xml:space="preserve">        Наша родина – Российская Федерация  1ч</w:t>
            </w: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труда в жизни человека и общества. Трудолюбие как общественно значимая ценность в культуре народов России 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pStyle w:val="a3"/>
              <w:ind w:right="615"/>
            </w:pPr>
            <w:r w:rsidRPr="00FC23C5"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09.03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C0865">
        <w:tc>
          <w:tcPr>
            <w:tcW w:w="10206" w:type="dxa"/>
            <w:gridSpan w:val="6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rPr>
                <w:b/>
              </w:rPr>
              <w:t xml:space="preserve">                 Методы изучения природы. Разнообразие веществ в окружающем мире 3ч</w:t>
            </w: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 xml:space="preserve">Горная порода как соединение разных минералов. Примеры минералов 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12.03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 xml:space="preserve">Полезные ископаемые – богатство земных недр 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16.03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 xml:space="preserve">Полезные ископаемые родного края: характеристика, использование в хозяйственной деятельности региона 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E597D" w:rsidRPr="005F681B" w:rsidRDefault="001229BD" w:rsidP="00AE597D">
            <w:pPr>
              <w:pStyle w:val="a3"/>
              <w:ind w:right="615"/>
            </w:pPr>
            <w:r>
              <w:t>19.03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9D319B">
        <w:tc>
          <w:tcPr>
            <w:tcW w:w="10206" w:type="dxa"/>
            <w:gridSpan w:val="6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rPr>
                <w:b/>
              </w:rPr>
              <w:t xml:space="preserve">                                        Наша родина – Российская Федерация  2ч</w:t>
            </w: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 xml:space="preserve">Растения, используемые людьми в хозяйственной деятельности 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E597D" w:rsidRPr="005F681B" w:rsidRDefault="00D918A0" w:rsidP="00AE597D">
            <w:pPr>
              <w:pStyle w:val="a3"/>
              <w:ind w:right="615"/>
            </w:pPr>
            <w:r>
              <w:t>23.03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rPr>
                <w:color w:val="0070C0"/>
                <w:u w:val="single"/>
              </w:rPr>
              <w:t>https://uchi.ru/teachers/lk/main</w:t>
            </w: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 xml:space="preserve">Труд жителей региона. Профессии, связанные с трудом на производстве, в сельском хозяйстве 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E597D" w:rsidRPr="005F681B" w:rsidRDefault="00D918A0" w:rsidP="00AE597D">
            <w:pPr>
              <w:pStyle w:val="a3"/>
              <w:ind w:right="615"/>
            </w:pPr>
            <w:r>
              <w:t>26.03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94471A">
        <w:tc>
          <w:tcPr>
            <w:tcW w:w="10206" w:type="dxa"/>
            <w:gridSpan w:val="6"/>
          </w:tcPr>
          <w:p w:rsidR="00AE597D" w:rsidRPr="00FC23C5" w:rsidRDefault="00AE597D" w:rsidP="00AE597D">
            <w:pPr>
              <w:pStyle w:val="Default"/>
              <w:rPr>
                <w:b/>
              </w:rPr>
            </w:pPr>
            <w:r w:rsidRPr="00FC23C5">
              <w:rPr>
                <w:b/>
              </w:rPr>
              <w:t xml:space="preserve">                                    Семья – коллектив близких, родных людей  3ч</w:t>
            </w: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 xml:space="preserve">Семья: традиции, праздники. Государственный бюджет 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E597D" w:rsidRPr="005F681B" w:rsidRDefault="00D918A0" w:rsidP="00AE597D">
            <w:pPr>
              <w:pStyle w:val="a3"/>
              <w:ind w:right="615"/>
            </w:pPr>
            <w:r>
              <w:t>06.04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 xml:space="preserve">Семья – первый и главный коллектив в жизни человека. Повседневные заботы семьи 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E597D" w:rsidRPr="005F681B" w:rsidRDefault="00D918A0" w:rsidP="00AE597D">
            <w:pPr>
              <w:pStyle w:val="a3"/>
              <w:ind w:right="615"/>
            </w:pPr>
            <w:r>
              <w:t>09.04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 xml:space="preserve">Совместный труд. Семейный бюджет, доходы и расходы семьи 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E597D" w:rsidRPr="005F681B" w:rsidRDefault="00D918A0" w:rsidP="00AE597D">
            <w:pPr>
              <w:pStyle w:val="a3"/>
              <w:ind w:right="615"/>
            </w:pPr>
            <w:r>
              <w:t>13.04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13007B">
        <w:tc>
          <w:tcPr>
            <w:tcW w:w="10206" w:type="dxa"/>
            <w:gridSpan w:val="6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  <w:r w:rsidRPr="00FC23C5">
              <w:rPr>
                <w:b/>
              </w:rPr>
              <w:t xml:space="preserve">                                          Наша родина – Российская Федерация  6ч</w:t>
            </w: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 xml:space="preserve">Города Золотого кольца России: Сергиев Посад, Переславль-Залесский 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E597D" w:rsidRPr="00C1733D" w:rsidRDefault="00D918A0" w:rsidP="00AE597D">
            <w:pPr>
              <w:pStyle w:val="a3"/>
              <w:ind w:right="615"/>
            </w:pPr>
            <w:r>
              <w:t>16.04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C23C5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 xml:space="preserve">Города Золотого кольца России: Ростов, Углич, Ярославль 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E597D" w:rsidRPr="00C1733D" w:rsidRDefault="00D918A0" w:rsidP="00AE597D">
            <w:pPr>
              <w:pStyle w:val="a3"/>
              <w:ind w:right="615"/>
            </w:pPr>
            <w:r>
              <w:t>20.04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Уникальные памятники культуры России: Красная площадь, Кремль 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E597D" w:rsidRPr="00C1733D" w:rsidRDefault="00D918A0" w:rsidP="00AE597D">
            <w:pPr>
              <w:pStyle w:val="a3"/>
              <w:ind w:right="615"/>
            </w:pPr>
            <w:r>
              <w:t>23.04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Уникальные памятники культуры России: исторический центр Санкт-Петербурга 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E597D" w:rsidRPr="00C1733D" w:rsidRDefault="00D918A0" w:rsidP="00AE597D">
            <w:pPr>
              <w:pStyle w:val="a3"/>
              <w:ind w:right="615"/>
            </w:pPr>
            <w:r>
              <w:t>27.04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Уникальные памятники культуры России: Кижи, памятники Великого </w:t>
            </w:r>
            <w:r w:rsidRPr="00FC2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Новгорода 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</w:tcPr>
          <w:p w:rsidR="00AE597D" w:rsidRPr="00C1733D" w:rsidRDefault="00D918A0" w:rsidP="00AE597D">
            <w:pPr>
              <w:pStyle w:val="a3"/>
              <w:ind w:right="615"/>
            </w:pPr>
            <w:r>
              <w:t>30.04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Проверочная работа № 4</w:t>
            </w: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«Наша Родина – Российская Федерация». Достопримечательности родного края: памятники природы и культуры региона 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E597D" w:rsidRPr="00C1733D" w:rsidRDefault="00D918A0" w:rsidP="00AE597D">
            <w:pPr>
              <w:pStyle w:val="a3"/>
              <w:ind w:right="615"/>
            </w:pPr>
            <w:r>
              <w:t>04.05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pStyle w:val="a3"/>
              <w:ind w:right="615"/>
              <w:rPr>
                <w:b/>
              </w:rPr>
            </w:pPr>
          </w:p>
        </w:tc>
      </w:tr>
      <w:tr w:rsidR="00AE597D" w:rsidRPr="00FC23C5" w:rsidTr="007C52C5">
        <w:tc>
          <w:tcPr>
            <w:tcW w:w="10206" w:type="dxa"/>
            <w:gridSpan w:val="6"/>
          </w:tcPr>
          <w:p w:rsidR="00AE597D" w:rsidRPr="00FC23C5" w:rsidRDefault="00AE597D" w:rsidP="00AE597D">
            <w:pPr>
              <w:pStyle w:val="Default"/>
              <w:rPr>
                <w:b/>
              </w:rPr>
            </w:pPr>
            <w:r w:rsidRPr="00FC23C5">
              <w:rPr>
                <w:b/>
              </w:rPr>
              <w:t xml:space="preserve">                                               Страны и народы мира 6ч</w:t>
            </w: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контрольная работа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E597D" w:rsidRPr="00AE7D49" w:rsidRDefault="00D918A0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 xml:space="preserve">Памятники природы и культуры стран Европы (по выбору) </w:t>
            </w:r>
          </w:p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E597D" w:rsidRPr="00C1733D" w:rsidRDefault="00D918A0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 xml:space="preserve">Памятники природы и культуры Белоруссии (по выбору) 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E597D" w:rsidRPr="00C1733D" w:rsidRDefault="00D918A0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 xml:space="preserve">Памятники природы и культуры Китая (по выбору) </w:t>
            </w:r>
          </w:p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E597D" w:rsidRPr="00C1733D" w:rsidRDefault="00D918A0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 xml:space="preserve">Памятники природы и культуры стран Азии (по выбору) </w:t>
            </w:r>
          </w:p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E597D" w:rsidRPr="00D918A0" w:rsidRDefault="00D918A0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8A0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597D" w:rsidRPr="00FC23C5" w:rsidTr="005F681B">
        <w:tc>
          <w:tcPr>
            <w:tcW w:w="849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111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по теме «Наша Родина – Российская Федерация» </w:t>
            </w:r>
          </w:p>
        </w:tc>
        <w:tc>
          <w:tcPr>
            <w:tcW w:w="85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E597D" w:rsidRPr="00D918A0" w:rsidRDefault="00D918A0" w:rsidP="00AE5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8A0"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1134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E597D" w:rsidRPr="00FC23C5" w:rsidRDefault="00AE597D" w:rsidP="00AE59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425A8" w:rsidRPr="00FC23C5" w:rsidRDefault="00A425A8" w:rsidP="00206F39">
      <w:pPr>
        <w:rPr>
          <w:rFonts w:ascii="Times New Roman" w:hAnsi="Times New Roman" w:cs="Times New Roman"/>
          <w:b/>
          <w:sz w:val="24"/>
          <w:szCs w:val="24"/>
        </w:rPr>
      </w:pPr>
    </w:p>
    <w:p w:rsidR="00A425A8" w:rsidRPr="00FC23C5" w:rsidRDefault="00A425A8" w:rsidP="00206F39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425A8" w:rsidRPr="00206F39" w:rsidRDefault="00A425A8" w:rsidP="00206F39">
      <w:pPr>
        <w:rPr>
          <w:rFonts w:ascii="Times New Roman" w:hAnsi="Times New Roman" w:cs="Times New Roman"/>
          <w:sz w:val="24"/>
          <w:szCs w:val="24"/>
        </w:rPr>
      </w:pPr>
    </w:p>
    <w:p w:rsidR="00A425A8" w:rsidRPr="003C714A" w:rsidRDefault="00A425A8" w:rsidP="00A425A8">
      <w:pPr>
        <w:pStyle w:val="a3"/>
        <w:ind w:right="615"/>
      </w:pPr>
    </w:p>
    <w:p w:rsidR="00782C23" w:rsidRDefault="00782C23"/>
    <w:sectPr w:rsidR="00782C23" w:rsidSect="00B85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25A8"/>
    <w:rsid w:val="00044688"/>
    <w:rsid w:val="00066B9C"/>
    <w:rsid w:val="00117C54"/>
    <w:rsid w:val="001229BD"/>
    <w:rsid w:val="0015260E"/>
    <w:rsid w:val="00206F39"/>
    <w:rsid w:val="00293AAB"/>
    <w:rsid w:val="00297DD5"/>
    <w:rsid w:val="00304B05"/>
    <w:rsid w:val="003F15A7"/>
    <w:rsid w:val="004223E8"/>
    <w:rsid w:val="0047710C"/>
    <w:rsid w:val="005F681B"/>
    <w:rsid w:val="006022F0"/>
    <w:rsid w:val="006765F1"/>
    <w:rsid w:val="00692ACB"/>
    <w:rsid w:val="006E4555"/>
    <w:rsid w:val="00782C23"/>
    <w:rsid w:val="00796A58"/>
    <w:rsid w:val="008C77D9"/>
    <w:rsid w:val="009C15A7"/>
    <w:rsid w:val="00A32140"/>
    <w:rsid w:val="00A425A8"/>
    <w:rsid w:val="00AE597D"/>
    <w:rsid w:val="00AE7D49"/>
    <w:rsid w:val="00B85DDC"/>
    <w:rsid w:val="00C1733D"/>
    <w:rsid w:val="00CE2EC4"/>
    <w:rsid w:val="00D43C65"/>
    <w:rsid w:val="00D46140"/>
    <w:rsid w:val="00D918A0"/>
    <w:rsid w:val="00D9625F"/>
    <w:rsid w:val="00DF525F"/>
    <w:rsid w:val="00E34354"/>
    <w:rsid w:val="00FC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E817B"/>
  <w15:docId w15:val="{BCB595CE-959D-4023-A407-401602A66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DDC"/>
  </w:style>
  <w:style w:type="paragraph" w:styleId="1">
    <w:name w:val="heading 1"/>
    <w:basedOn w:val="a"/>
    <w:next w:val="a"/>
    <w:link w:val="10"/>
    <w:uiPriority w:val="9"/>
    <w:qFormat/>
    <w:rsid w:val="00A425A8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25A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TableParagraph">
    <w:name w:val="Table Paragraph"/>
    <w:basedOn w:val="a"/>
    <w:uiPriority w:val="1"/>
    <w:qFormat/>
    <w:rsid w:val="00A425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3">
    <w:name w:val="Body Text"/>
    <w:basedOn w:val="a"/>
    <w:link w:val="a4"/>
    <w:qFormat/>
    <w:rsid w:val="00A425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rsid w:val="00A425A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No Spacing"/>
    <w:uiPriority w:val="1"/>
    <w:qFormat/>
    <w:rsid w:val="00A425A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6">
    <w:name w:val="Table Grid"/>
    <w:basedOn w:val="a1"/>
    <w:uiPriority w:val="59"/>
    <w:rsid w:val="00A425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E45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D9625F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17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17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6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Артём Малявский</cp:lastModifiedBy>
  <cp:revision>20</cp:revision>
  <cp:lastPrinted>2026-08-31T17:16:00Z</cp:lastPrinted>
  <dcterms:created xsi:type="dcterms:W3CDTF">2025-08-27T18:10:00Z</dcterms:created>
  <dcterms:modified xsi:type="dcterms:W3CDTF">2026-08-31T17:20:00Z</dcterms:modified>
</cp:coreProperties>
</file>