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A3" w:rsidRDefault="00A42A36" w:rsidP="00A42A36">
      <w:pPr>
        <w:shd w:val="solid" w:color="FFFFFF" w:fill="auto"/>
        <w:tabs>
          <w:tab w:val="left" w:pos="0"/>
        </w:tabs>
        <w:contextualSpacing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A42A36">
        <w:rPr>
          <w:rStyle w:val="a9"/>
          <w:rFonts w:ascii="Times New Roman" w:eastAsia="Times New Roman" w:hAnsi="Times New Roman" w:cs="Times New Roman"/>
          <w:b w:val="0"/>
          <w:sz w:val="28"/>
          <w:szCs w:val="28"/>
        </w:rPr>
        <w:t>«Большие и маленькие морковки»</w:t>
      </w:r>
    </w:p>
    <w:p w:rsidR="00A42A36" w:rsidRDefault="00A42A36" w:rsidP="00A42A36">
      <w:pPr>
        <w:shd w:val="solid" w:color="FFFFFF" w:fill="auto"/>
        <w:tabs>
          <w:tab w:val="left" w:pos="0"/>
        </w:tabs>
        <w:contextualSpacing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Источник: </w:t>
      </w:r>
      <w:r w:rsidRPr="00A42A36">
        <w:rPr>
          <w:rStyle w:val="a9"/>
          <w:rFonts w:ascii="Times New Roman" w:eastAsia="Times New Roman" w:hAnsi="Times New Roman" w:cs="Times New Roman"/>
          <w:b w:val="0"/>
          <w:sz w:val="28"/>
          <w:szCs w:val="28"/>
        </w:rPr>
        <w:t>Комарова «Изобразительная деятельность в детском саду»</w:t>
      </w:r>
    </w:p>
    <w:p w:rsidR="002075DC" w:rsidRPr="00A42A36" w:rsidRDefault="00F840F7" w:rsidP="00A42A36">
      <w:pPr>
        <w:shd w:val="solid" w:color="FFFFFF" w:fill="auto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2075DC">
        <w:rPr>
          <w:rFonts w:ascii="Times New Roman" w:eastAsia="Calibri" w:hAnsi="Times New Roman" w:cs="Times New Roman"/>
          <w:color w:val="000000"/>
          <w:sz w:val="28"/>
          <w:szCs w:val="28"/>
        </w:rPr>
        <w:t>учить детей лепить морковки разных размеров – большие и маленькие.</w:t>
      </w:r>
    </w:p>
    <w:p w:rsidR="00BD6B95" w:rsidRPr="002075DC" w:rsidRDefault="00BD6B95" w:rsidP="00A42A3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DC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BD6B95" w:rsidRPr="002075DC" w:rsidRDefault="00BD6B95" w:rsidP="00A42A3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5DC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2075DC" w:rsidRPr="002075DC" w:rsidRDefault="002075DC" w:rsidP="00A42A36">
      <w:pPr>
        <w:pStyle w:val="a4"/>
        <w:widowControl/>
        <w:numPr>
          <w:ilvl w:val="0"/>
          <w:numId w:val="1"/>
        </w:numPr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</w:t>
      </w:r>
      <w:r w:rsidR="00BD6B95" w:rsidRPr="002075DC">
        <w:rPr>
          <w:rFonts w:ascii="Times New Roman" w:hAnsi="Times New Roman" w:cs="Times New Roman"/>
          <w:sz w:val="28"/>
          <w:szCs w:val="28"/>
        </w:rPr>
        <w:t xml:space="preserve">вать умение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лепить предметы удлиненной формы, сужающиеся к одномуконцу, слегка оттягивая и сужая конец пальцами. </w:t>
      </w:r>
    </w:p>
    <w:p w:rsidR="00BD6B95" w:rsidRPr="002075DC" w:rsidRDefault="002075DC" w:rsidP="00A42A36">
      <w:pPr>
        <w:pStyle w:val="a4"/>
        <w:widowControl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лепитьбольшие и маленькие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B95" w:rsidRPr="002075DC" w:rsidRDefault="00BD6B95" w:rsidP="00A42A3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5DC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BD6B95" w:rsidRPr="002075DC" w:rsidRDefault="00BD6B95" w:rsidP="00A42A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sz w:val="28"/>
          <w:szCs w:val="28"/>
        </w:rPr>
        <w:t xml:space="preserve">Развивать мелкую моторику пальцев рук. </w:t>
      </w:r>
    </w:p>
    <w:p w:rsidR="00BD6B95" w:rsidRPr="002075DC" w:rsidRDefault="00BD6B95" w:rsidP="00A42A3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sz w:val="28"/>
          <w:szCs w:val="28"/>
        </w:rPr>
        <w:t>Развивать понимание одноступенчатых инструкций, простых предложений в ситуативной речи.</w:t>
      </w:r>
    </w:p>
    <w:p w:rsidR="00BD6B95" w:rsidRPr="002075DC" w:rsidRDefault="00BD6B95" w:rsidP="00A42A3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DC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bookmarkStart w:id="0" w:name="_GoBack"/>
      <w:bookmarkEnd w:id="0"/>
    </w:p>
    <w:p w:rsidR="002075DC" w:rsidRDefault="00BD6B95" w:rsidP="00A42A36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DC">
        <w:rPr>
          <w:rFonts w:ascii="Times New Roman" w:hAnsi="Times New Roman" w:cs="Times New Roman"/>
          <w:sz w:val="28"/>
          <w:szCs w:val="28"/>
        </w:rPr>
        <w:t>Воспитывать умение аккуратно работать с пластилином.</w:t>
      </w:r>
    </w:p>
    <w:p w:rsidR="00BD6B95" w:rsidRPr="002075DC" w:rsidRDefault="00BD6B95" w:rsidP="00A42A36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sz w:val="28"/>
          <w:szCs w:val="28"/>
        </w:rPr>
        <w:t>Воспитывать потребность в речевом общении.</w:t>
      </w:r>
    </w:p>
    <w:p w:rsidR="00A42A36" w:rsidRPr="00A42A36" w:rsidRDefault="00A42A36" w:rsidP="00A42A3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A36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A42A36">
        <w:rPr>
          <w:rFonts w:ascii="Times New Roman" w:hAnsi="Times New Roman" w:cs="Times New Roman"/>
          <w:sz w:val="28"/>
          <w:szCs w:val="28"/>
        </w:rPr>
        <w:t>активизировать в словаре детей - название морковь</w:t>
      </w:r>
      <w:r w:rsidRPr="00A42A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36" w:rsidRPr="00F82158" w:rsidRDefault="00A42A36" w:rsidP="00A42A3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DC">
        <w:rPr>
          <w:rFonts w:ascii="Times New Roman" w:hAnsi="Times New Roman" w:cs="Times New Roman"/>
          <w:b/>
          <w:sz w:val="28"/>
          <w:szCs w:val="28"/>
        </w:rPr>
        <w:t xml:space="preserve">Материал и </w:t>
      </w:r>
      <w:proofErr w:type="spellStart"/>
      <w:r w:rsidRPr="002075DC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2075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грушечны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зайчик,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искусственная или натуральная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морковь,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пластилин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оранжевого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цвета, салфетка для рук,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 для лепки, стека.</w:t>
      </w:r>
    </w:p>
    <w:p w:rsidR="00BD6B95" w:rsidRPr="002075DC" w:rsidRDefault="00BD6B95" w:rsidP="00A42A36">
      <w:pPr>
        <w:contextualSpacing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075DC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207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моркови, беседа «Чем питаются дикие животные?».</w:t>
      </w:r>
    </w:p>
    <w:p w:rsidR="00421184" w:rsidRPr="00421184" w:rsidRDefault="00421184" w:rsidP="00A42A36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Занятие</w:t>
      </w:r>
    </w:p>
    <w:p w:rsidR="00BD6B95" w:rsidRPr="002075DC" w:rsidRDefault="00BD6B95" w:rsidP="00A42A36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75DC">
        <w:rPr>
          <w:rFonts w:ascii="Times New Roman" w:hAnsi="Times New Roman" w:cs="Times New Roman"/>
          <w:b/>
          <w:bCs/>
          <w:kern w:val="36"/>
          <w:sz w:val="28"/>
          <w:szCs w:val="28"/>
        </w:rPr>
        <w:t>Вводная часть.</w:t>
      </w:r>
    </w:p>
    <w:p w:rsidR="00BD6B95" w:rsidRPr="002075DC" w:rsidRDefault="00BD6B95" w:rsidP="00A42A36">
      <w:pPr>
        <w:shd w:val="clear" w:color="auto" w:fill="FFFFFF"/>
        <w:tabs>
          <w:tab w:val="left" w:pos="9355"/>
        </w:tabs>
        <w:ind w:right="-1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075DC">
        <w:rPr>
          <w:rFonts w:ascii="Times New Roman" w:hAnsi="Times New Roman" w:cs="Times New Roman"/>
          <w:b/>
          <w:sz w:val="28"/>
          <w:szCs w:val="28"/>
        </w:rPr>
        <w:t>Организационный момент: «</w:t>
      </w:r>
      <w:r w:rsidRPr="002075DC">
        <w:rPr>
          <w:rFonts w:ascii="Times New Roman" w:hAnsi="Times New Roman" w:cs="Times New Roman"/>
          <w:b/>
          <w:bCs/>
          <w:color w:val="030303"/>
          <w:sz w:val="28"/>
          <w:szCs w:val="28"/>
        </w:rPr>
        <w:t>Здравствуйте!»</w:t>
      </w:r>
      <w:r w:rsidRPr="002075DC">
        <w:rPr>
          <w:rFonts w:ascii="Times New Roman" w:hAnsi="Times New Roman" w:cs="Times New Roman"/>
          <w:b/>
          <w:sz w:val="28"/>
          <w:szCs w:val="28"/>
        </w:rPr>
        <w:t>.</w:t>
      </w:r>
    </w:p>
    <w:p w:rsidR="00BD6B95" w:rsidRPr="002075DC" w:rsidRDefault="00BD6B95" w:rsidP="00A42A36">
      <w:pPr>
        <w:shd w:val="clear" w:color="auto" w:fill="FFFFFF"/>
        <w:ind w:left="1134" w:hanging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75DC">
        <w:rPr>
          <w:rFonts w:ascii="Times New Roman" w:hAnsi="Times New Roman" w:cs="Times New Roman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Здравствуйте, ручки! Хлоп-хлоп-хлоп!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Здравствуйте, ножки! Топ-топ-топ!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Здравствуйте, щечки! Плюх-плюх-плюх!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Пухленькие щечки? Плюх-плюх- плюх!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Здравствуйте, глазки! Миг-миг-миг!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Здравствуйте, губки! Чмок-чмок-чмок!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Здравствуй, мой носик! </w:t>
      </w:r>
      <w:proofErr w:type="spellStart"/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Бип-бип-бип</w:t>
      </w:r>
      <w:proofErr w:type="spellEnd"/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!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Здравствуйте, детишки! Раз, два, три.</w:t>
      </w:r>
    </w:p>
    <w:p w:rsidR="00BD6B95" w:rsidRPr="002075DC" w:rsidRDefault="00BD6B95" w:rsidP="00A42A36">
      <w:pPr>
        <w:shd w:val="clear" w:color="auto" w:fill="FFFFFF"/>
        <w:ind w:left="1134"/>
        <w:contextualSpacing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30303"/>
          <w:sz w:val="28"/>
          <w:szCs w:val="28"/>
        </w:rPr>
        <w:t>Девчонки и мальчишки, здравствуйте!</w:t>
      </w:r>
    </w:p>
    <w:p w:rsidR="004038A3" w:rsidRPr="00F82158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b/>
          <w:sz w:val="28"/>
          <w:szCs w:val="28"/>
        </w:rPr>
      </w:pPr>
      <w:r w:rsidRPr="00F82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сидят на коврике</w:t>
      </w:r>
      <w:r w:rsidR="00F82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Раздается стук в дверь и «вбегает» заяц и громко плачет.</w:t>
      </w:r>
    </w:p>
    <w:p w:rsidR="004038A3" w:rsidRPr="000C63B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Заяц: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Ой, ой,ой беда, беда произошла со мной</w:t>
      </w:r>
      <w:r w:rsidR="000C63B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Здравствуй зайчик, что с тобой произошло?</w:t>
      </w:r>
    </w:p>
    <w:p w:rsidR="004038A3" w:rsidRPr="002075DC" w:rsidRDefault="00F840F7" w:rsidP="00A42A36">
      <w:pPr>
        <w:pStyle w:val="a4"/>
        <w:widowControl/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F821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Заяц: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Здравствуйте! </w:t>
      </w:r>
      <w:r w:rsidR="00F8215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шел к своим зайчатам и нес им</w:t>
      </w:r>
      <w:r w:rsidR="00421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угощение, всем по морковке. Но произошла беда, на меня напал страшный</w:t>
      </w:r>
      <w:r w:rsidR="00421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 волк и забрал у меня всю морковку. Кое-как я вырвался из его</w:t>
      </w:r>
      <w:r w:rsidR="00421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огромных лап. И </w:t>
      </w:r>
      <w:r w:rsidR="00F821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 мне теперь делать, ведь зайчата мои голодные, аморковка у волка</w:t>
      </w:r>
      <w:r w:rsidR="00F8215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038A3" w:rsidRPr="002075DC" w:rsidRDefault="00F840F7" w:rsidP="00A42A36">
      <w:pPr>
        <w:pStyle w:val="a4"/>
        <w:widowControl/>
        <w:spacing w:after="0" w:line="240" w:lineRule="auto"/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Liberation Serif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Не горюй, зайчик, мы с ребятками постараемся помочь твоей</w:t>
      </w:r>
    </w:p>
    <w:p w:rsidR="004038A3" w:rsidRPr="002075DC" w:rsidRDefault="00F840F7" w:rsidP="00A42A36">
      <w:pPr>
        <w:pStyle w:val="a4"/>
        <w:widowControl/>
        <w:spacing w:after="0" w:line="240" w:lineRule="auto"/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беде. Правда, ребятки?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0C63BC">
        <w:rPr>
          <w:rFonts w:ascii="Times New Roman" w:eastAsia="Times New Roman" w:hAnsi="Times New Roman" w:cs="Times New Roman"/>
          <w:color w:val="000000"/>
          <w:sz w:val="28"/>
          <w:szCs w:val="28"/>
        </w:rPr>
        <w:t>Сади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0C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зайчик</w:t>
      </w:r>
      <w:r w:rsidR="000C63BC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стульчик и </w:t>
      </w:r>
      <w:r w:rsidR="000C6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отдохни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долгойдороги.</w:t>
      </w:r>
    </w:p>
    <w:p w:rsidR="00BD6B95" w:rsidRPr="002075DC" w:rsidRDefault="00A42A36" w:rsidP="00A42A3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</w:t>
      </w:r>
      <w:r w:rsidR="00BD6B95" w:rsidRPr="0020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часть.  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давайте поможем зайчику и слепим ему морковки</w:t>
      </w:r>
      <w:proofErr w:type="gramStart"/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A860A1" w:rsidRPr="00A42A36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ему не было так грустно</w:t>
      </w:r>
      <w:r w:rsidR="000C63BC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r w:rsidR="000C63BC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акого цвета морковь?</w:t>
      </w:r>
    </w:p>
    <w:p w:rsidR="000C63BC" w:rsidRPr="00A42A36" w:rsidRDefault="000C63BC" w:rsidP="00A42A36">
      <w:pPr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Воспитатель: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А где растёт морковь над землёй или под землёй?</w:t>
      </w:r>
    </w:p>
    <w:p w:rsidR="000C63BC" w:rsidRPr="00A42A36" w:rsidRDefault="000C63BC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ем полезна морковь? Какая она на вкус?</w:t>
      </w:r>
    </w:p>
    <w:p w:rsidR="000C63BC" w:rsidRPr="00A42A36" w:rsidRDefault="000C63BC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можно приготовить из моркови?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Морковь очень вкусный и полезный овощ. Без него необходится, </w:t>
      </w:r>
      <w:r w:rsidR="002E6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рактически, ни одно наше блюдо.</w:t>
      </w:r>
    </w:p>
    <w:p w:rsidR="002E6D74" w:rsidRPr="00A42A36" w:rsidRDefault="002E6D74" w:rsidP="00A42A36">
      <w:pPr>
        <w:pStyle w:val="a4"/>
        <w:widowControl/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рассмотрим, какая морковь по форме?</w:t>
      </w:r>
    </w:p>
    <w:p w:rsidR="002E6D74" w:rsidRPr="002075DC" w:rsidRDefault="002E6D74" w:rsidP="00A42A36">
      <w:pPr>
        <w:pStyle w:val="a4"/>
        <w:widowControl/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ребята верхняя часть у моркови овальная, а нижняя</w:t>
      </w:r>
    </w:p>
    <w:p w:rsidR="002E6D74" w:rsidRPr="002075DC" w:rsidRDefault="002E6D74" w:rsidP="00A42A36">
      <w:pPr>
        <w:pStyle w:val="a4"/>
        <w:widowControl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вытянутая. Сегодня мы с вами слепим две морковки: большую и маленькую,для нашего зайчика! На сколько частей нужно разделить пластилин, чтобы получилось двеморкови?</w:t>
      </w:r>
    </w:p>
    <w:p w:rsidR="004038A3" w:rsidRPr="002075DC" w:rsidRDefault="002E6D74" w:rsidP="00A42A36">
      <w:pPr>
        <w:pStyle w:val="a4"/>
        <w:widowControl/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азделить пластилин на 2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чтобы одна морковь была больше, а другая меньше, как нам нужно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разделить пластилин?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дна часть будет побольше, другая поменьше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нам нужно сделать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катать шар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движениями ладоней, мы скатываем шар?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руговыми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Воспитатель: 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нужно сделать, чтобы шар превратился в столбик?</w:t>
      </w:r>
    </w:p>
    <w:p w:rsidR="004038A3" w:rsidRPr="002075DC" w:rsidRDefault="00C16391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ужно раскатать его между ладонями вперед назад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показывает, как нужно лепить, напоминает, что пластилин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разогреть в руках, а готовые детали класть на доску. Уточнить, что при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лепке моркови пластилин нужно раскатать между ладонями и сплющить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пальцами конец.</w:t>
      </w:r>
    </w:p>
    <w:p w:rsidR="004038A3" w:rsidRPr="00C16391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C16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разомнет наши пальчики</w:t>
      </w:r>
      <w:r w:rsidR="00C163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38A3" w:rsidRPr="00C16391" w:rsidRDefault="00F840F7" w:rsidP="00A42A36">
      <w:pPr>
        <w:pStyle w:val="a4"/>
        <w:widowControl/>
        <w:spacing w:after="0" w:line="240" w:lineRule="auto"/>
        <w:contextualSpacing/>
        <w:jc w:val="center"/>
        <w:rPr>
          <w:rFonts w:ascii="Times New Roman" w:eastAsia="Liberation Serif" w:hAnsi="Times New Roman" w:cs="Times New Roman"/>
          <w:b/>
          <w:sz w:val="28"/>
          <w:szCs w:val="28"/>
          <w:u w:val="single"/>
        </w:rPr>
      </w:pPr>
      <w:r w:rsidRPr="00C163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Физкультминутка</w:t>
      </w:r>
      <w:r w:rsidR="00C16391" w:rsidRPr="00C163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«</w:t>
      </w:r>
      <w:r w:rsidR="00421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Зайка беленький сидит</w:t>
      </w:r>
      <w:r w:rsidR="00C16391" w:rsidRPr="00C163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А сейчас приступайте к работе!</w:t>
      </w:r>
    </w:p>
    <w:p w:rsidR="005230AB" w:rsidRDefault="005230AB" w:rsidP="00A42A36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работы детьми.</w:t>
      </w:r>
    </w:p>
    <w:p w:rsidR="005230AB" w:rsidRPr="005230AB" w:rsidRDefault="005230AB" w:rsidP="00A42A36">
      <w:pPr>
        <w:ind w:left="567" w:hanging="567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 Ребята, вы сегодня умницы! К</w:t>
      </w:r>
      <w:r w:rsidR="00F840F7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то закончил работу, положите обе морковки надощечку и отодвиньте от себя на край стола.</w:t>
      </w:r>
    </w:p>
    <w:p w:rsidR="005230AB" w:rsidRPr="005230AB" w:rsidRDefault="005230AB" w:rsidP="00A42A36">
      <w:pPr>
        <w:contextualSpacing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230AB">
        <w:rPr>
          <w:rFonts w:ascii="Times New Roman" w:hAnsi="Times New Roman" w:cs="Times New Roman"/>
          <w:b/>
          <w:sz w:val="28"/>
          <w:szCs w:val="28"/>
        </w:rPr>
        <w:t>Свои работы дети помещают на подставку для работ.</w:t>
      </w:r>
    </w:p>
    <w:p w:rsidR="00BD6B95" w:rsidRPr="002075DC" w:rsidRDefault="00A42A36" w:rsidP="00A42A3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Заключительная </w:t>
      </w:r>
      <w:r w:rsidR="00BD6B95" w:rsidRPr="0020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часть.  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чем мы сегодня занимались?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Лепили морковки.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кого мы лепили морковки.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: Для зайчиков.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Какие мы лепили морковки?</w:t>
      </w:r>
    </w:p>
    <w:p w:rsidR="004038A3" w:rsidRPr="002075DC" w:rsidRDefault="00F840F7" w:rsidP="00A42A36">
      <w:pPr>
        <w:pStyle w:val="a4"/>
        <w:widowControl/>
        <w:spacing w:after="0" w:line="240" w:lineRule="auto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5230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ольшую и маленькую.</w:t>
      </w:r>
    </w:p>
    <w:p w:rsidR="004038A3" w:rsidRPr="002075DC" w:rsidRDefault="00F840F7" w:rsidP="00A42A36">
      <w:pPr>
        <w:pStyle w:val="a4"/>
        <w:widowControl/>
        <w:spacing w:after="0" w:line="240" w:lineRule="auto"/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075D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Правильно, </w:t>
      </w:r>
      <w:r w:rsidR="0052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молодцы. А сейчас мы с вами все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морковки</w:t>
      </w:r>
      <w:r w:rsidR="004211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отдадим зайцу для его зайчат.</w:t>
      </w:r>
    </w:p>
    <w:p w:rsidR="004038A3" w:rsidRPr="002075DC" w:rsidRDefault="00F840F7" w:rsidP="00A42A36">
      <w:pPr>
        <w:pStyle w:val="a4"/>
        <w:widowControl/>
        <w:spacing w:after="0" w:line="240" w:lineRule="auto"/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523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Заяц: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 вам</w:t>
      </w:r>
      <w:r w:rsidR="005230AB"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ребятки, вы очень добрые. Я отнесу всю вашу морковь</w:t>
      </w:r>
    </w:p>
    <w:p w:rsidR="004038A3" w:rsidRPr="002075DC" w:rsidRDefault="00F840F7" w:rsidP="00A42A36">
      <w:pPr>
        <w:pStyle w:val="a4"/>
        <w:widowControl/>
        <w:tabs>
          <w:tab w:val="left" w:pos="3180"/>
        </w:tabs>
        <w:spacing w:after="0" w:line="240" w:lineRule="auto"/>
        <w:ind w:left="567" w:hanging="567"/>
        <w:contextualSpacing/>
        <w:rPr>
          <w:rFonts w:ascii="Times New Roman" w:eastAsia="Liberation Serif" w:hAnsi="Times New Roman" w:cs="Times New Roman"/>
          <w:sz w:val="28"/>
          <w:szCs w:val="28"/>
        </w:rPr>
      </w:pPr>
      <w:r w:rsidRPr="002075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моим деткам. </w:t>
      </w:r>
      <w:r w:rsidR="005230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038A3" w:rsidRPr="002075DC" w:rsidRDefault="004038A3" w:rsidP="00F840F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C348D" w:rsidRPr="002075DC" w:rsidRDefault="000C348D" w:rsidP="000C348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48D" w:rsidRPr="002075DC" w:rsidRDefault="000C348D" w:rsidP="000C348D">
      <w:pPr>
        <w:tabs>
          <w:tab w:val="left" w:pos="91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348D" w:rsidRPr="002075DC" w:rsidRDefault="000C348D" w:rsidP="00C535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C348D" w:rsidRPr="002075DC" w:rsidSect="00C535B2">
      <w:endnotePr>
        <w:numFmt w:val="decimal"/>
      </w:endnotePr>
      <w:type w:val="continuous"/>
      <w:pgSz w:w="11906" w:h="16838"/>
      <w:pgMar w:top="709" w:right="707" w:bottom="709" w:left="993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1E"/>
    <w:multiLevelType w:val="hybridMultilevel"/>
    <w:tmpl w:val="7AEA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06169"/>
    <w:multiLevelType w:val="hybridMultilevel"/>
    <w:tmpl w:val="9AEC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836B6"/>
    <w:multiLevelType w:val="hybridMultilevel"/>
    <w:tmpl w:val="CCF6B172"/>
    <w:lvl w:ilvl="0" w:tplc="42C27A5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/>
  <w:rsids>
    <w:rsidRoot w:val="004038A3"/>
    <w:rsid w:val="000C348D"/>
    <w:rsid w:val="000C63BC"/>
    <w:rsid w:val="002075DC"/>
    <w:rsid w:val="00283BFC"/>
    <w:rsid w:val="002E6D74"/>
    <w:rsid w:val="004038A3"/>
    <w:rsid w:val="00421184"/>
    <w:rsid w:val="005230AB"/>
    <w:rsid w:val="005C274F"/>
    <w:rsid w:val="00A42A36"/>
    <w:rsid w:val="00A860A1"/>
    <w:rsid w:val="00BD6B95"/>
    <w:rsid w:val="00C16391"/>
    <w:rsid w:val="00C535B2"/>
    <w:rsid w:val="00CD43AD"/>
    <w:rsid w:val="00F82158"/>
    <w:rsid w:val="00F8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" w:hAnsi="Liberation Serif" w:cs="Liberation Serif"/>
        <w:kern w:val="1"/>
        <w:sz w:val="24"/>
        <w:szCs w:val="24"/>
        <w:lang w:val="ru-RU" w:eastAsia="zh-C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83BFC"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qFormat/>
    <w:rsid w:val="00283BFC"/>
    <w:pPr>
      <w:spacing w:after="140" w:line="276" w:lineRule="auto"/>
    </w:pPr>
  </w:style>
  <w:style w:type="paragraph" w:styleId="a5">
    <w:name w:val="List"/>
    <w:basedOn w:val="a4"/>
    <w:qFormat/>
    <w:rsid w:val="00283BFC"/>
  </w:style>
  <w:style w:type="paragraph" w:styleId="a6">
    <w:name w:val="Title"/>
    <w:basedOn w:val="a"/>
    <w:qFormat/>
    <w:rsid w:val="00283BF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83BFC"/>
    <w:pPr>
      <w:suppressLineNumbers/>
    </w:pPr>
  </w:style>
  <w:style w:type="paragraph" w:styleId="a8">
    <w:name w:val="Normal (Web)"/>
    <w:basedOn w:val="a"/>
    <w:qFormat/>
    <w:rsid w:val="00283BF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9">
    <w:name w:val="Strong"/>
    <w:basedOn w:val="a0"/>
    <w:uiPriority w:val="22"/>
    <w:qFormat/>
    <w:rsid w:val="00283BFC"/>
    <w:rPr>
      <w:b/>
      <w:bCs/>
    </w:rPr>
  </w:style>
  <w:style w:type="paragraph" w:styleId="aa">
    <w:name w:val="List Paragraph"/>
    <w:basedOn w:val="a"/>
    <w:uiPriority w:val="34"/>
    <w:qFormat/>
    <w:rsid w:val="000C348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2A3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Arial"/>
        <a:cs typeface="Liberation Seri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7</cp:revision>
  <cp:lastPrinted>2024-09-19T13:43:00Z</cp:lastPrinted>
  <dcterms:created xsi:type="dcterms:W3CDTF">2020-10-14T07:16:00Z</dcterms:created>
  <dcterms:modified xsi:type="dcterms:W3CDTF">2024-09-19T13:43:00Z</dcterms:modified>
</cp:coreProperties>
</file>