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8.773193359375" w:line="351.9886779785156" w:lineRule="auto"/>
        <w:ind w:left="1627.2000122070312" w:right="880.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МУНИЦИПАЛЬНО БЮДЖЕТНО ОБРАЗОВАТЕЛЬНО УЧРЕЖДЕНИЕ  «КРЫМРОЗОВСКА СРЕДНЯ ШКОЛА»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2359.50073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БЕЛОГОРСКОГ РАЙОН РЕСПУБЛИК КРЫМ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1.044921875" w:line="345.89887619018555" w:lineRule="auto"/>
        <w:ind w:left="1636.8000793457031" w:right="2293.33312988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pgSz w:h="16820" w:w="11900" w:orient="portrait"/>
          <w:pgMar w:bottom="35.19999980926514" w:top="78.599853515625" w:left="40" w:right="66.599121093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РАССМОТРЕНО: УТВЕРЖДЕНО:  Протоко заседани педагогическог совет Директо МБОУ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28955078125" w:line="347.9649639129638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МБО «Крымрозовска СШ»  Белогорског район Республик Крым   « с^ » йУ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1671.9999694824219" w:right="1698.02734375" w:header="0" w:footer="720"/>
          <w:cols w:equalWidth="0" w:num="2">
            <w:col w:space="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«Крымрозовска СШ»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4.027099609375" w:line="240" w:lineRule="auto"/>
        <w:ind w:left="0" w:right="2502.77709960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РАБОЧА ПРОГРАММА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-2172461</wp:posOffset>
            </wp:positionH>
            <wp:positionV relativeFrom="paragraph">
              <wp:posOffset>-4871691</wp:posOffset>
            </wp:positionV>
            <wp:extent cx="7491984" cy="10619231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1984" cy="106192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-2172461</wp:posOffset>
            </wp:positionH>
            <wp:positionV relativeFrom="paragraph">
              <wp:posOffset>-4871691</wp:posOffset>
            </wp:positionV>
            <wp:extent cx="7491984" cy="10619231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1984" cy="106192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59619140625" w:line="240" w:lineRule="auto"/>
        <w:ind w:left="0" w:right="3633.81896972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ВОСПИТАНИЯ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602294921875" w:line="240" w:lineRule="auto"/>
        <w:ind w:left="0" w:right="4822.05810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НОО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659423828125" w:line="352.9478073120117" w:lineRule="auto"/>
        <w:ind w:left="1939.1999816894531" w:right="997.8430175781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МБО «Крымрозовска СШ»  Белогорског район Республик Крым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4.9786376953125" w:line="240" w:lineRule="auto"/>
        <w:ind w:left="0" w:right="2443.189086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6.764408111572266"/>
          <w:szCs w:val="46.764408111572266"/>
          <w:u w:val="none"/>
          <w:shd w:fill="auto" w:val="clear"/>
          <w:vertAlign w:val="baseline"/>
          <w:rtl w:val="0"/>
        </w:rPr>
        <w:t xml:space="preserve"> 2021-2025 учебны годы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2.0767211914062" w:line="240" w:lineRule="auto"/>
        <w:ind w:left="0" w:right="3918.674316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40" w:right="66.59912109375" w:header="0" w:footer="720"/>
          <w:cols w:equalWidth="0" w:num="1">
            <w:col w:space="0" w:w="11793.40087890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с.Крымска Роз 2021г.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19921875" w:line="354.335174560546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Наименование  Программы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Основани для  разработки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66357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программы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Паспор программы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243896484375" w:line="355.50839424133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Рабоча программ воспитани н 2021/2025  учебны годы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839424133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1622.39990234375" w:right="1145.4345703125" w:header="0" w:footer="720"/>
          <w:cols w:equalWidth="0" w:num="2">
            <w:col w:space="0" w:w="4580"/>
            <w:col w:space="0" w:w="45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Программ разработан в соответстви с  основным направлениям воспитани учащихся  школ п ФГО ОО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45703125" w:line="352.81654357910156" w:lineRule="auto"/>
        <w:ind w:left="4716.7999267578125" w:right="1402.58544921875" w:hanging="2966.40014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40" w:right="66.59912109375" w:header="0" w:footer="720"/>
          <w:cols w:equalWidth="0" w:num="1">
            <w:col w:space="0" w:w="11793.40087890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Заказчик Администраци МБО «Крымрозовска СШ»  Белогорског район Республик Крым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48.4689331054687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Разработчик  программы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1780.8000183105469" w:right="1059.215087890625" w:header="0" w:footer="720"/>
          <w:cols w:equalWidth="0" w:num="2">
            <w:col w:space="0" w:w="4540"/>
            <w:col w:space="0" w:w="45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За директор п УВР, педагог-психолог, педагог организатор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2.8174591064453" w:lineRule="auto"/>
        <w:ind w:left="1740.8000183105469" w:right="903.2751464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Цел программы Совершенствовани воспитательно деятельности,  способствующе развити нравственной,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27392578125" w:line="240" w:lineRule="auto"/>
        <w:ind w:left="0" w:right="1783.990478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физическ здорово личности, способно к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240" w:lineRule="auto"/>
        <w:ind w:left="0" w:right="3177.633056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творчеств и самоопределению.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351.9894790649414" w:lineRule="auto"/>
        <w:ind w:left="4466.091613769531" w:right="795.626220703125" w:hanging="2715.6915283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Задач программы I. П содержани воспитательно работ в школе: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социальн активно и творческой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4716.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личност через: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3125" w:line="240" w:lineRule="auto"/>
        <w:ind w:left="0" w:right="786.5258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развити самоуправлени обучающихся,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801.9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предоставлени подростка возможност участи в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797.677001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управлени образовательны учреждением,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798.128662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вовлечени в активну работ молодежных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791.4929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общественны объединени в школе, на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17724609375" w:line="240" w:lineRule="auto"/>
        <w:ind w:left="0" w:right="2901.3623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территории, Белогорског района;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4921875" w:line="240" w:lineRule="auto"/>
        <w:ind w:left="0" w:right="779.32250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вовлечени обучающихс в систему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798.04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дополнительног образования, в деятельность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798.143310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творческих, патриотически и общественных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797.5830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объединени различно направленност в школе,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802.03613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привлечени и поддержк социальны инициатив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240" w:lineRule="auto"/>
        <w:ind w:left="0" w:right="4610.23559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дете и подростков;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4921875" w:line="240" w:lineRule="auto"/>
        <w:ind w:left="0" w:right="790.073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поддержк социальных, творчески и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916931152344" w:lineRule="auto"/>
        <w:ind w:left="4721.600036621094" w:right="790.809326171875" w:firstLine="4.80010986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образовательны проекто обучающихся, участи в  муниципальных, республиканских, российски и  международны конкурсах.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3623046875" w:line="346.16909980773926" w:lineRule="auto"/>
        <w:ind w:left="4716.7999267578125" w:right="800.711669921875" w:hanging="270.27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Воспитани обучающихс в дух демократии,  личног достоинства, уважени пра человека,  гражданственности, патриотизма.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5546875" w:line="346.8314838409424" w:lineRule="auto"/>
        <w:ind w:left="4447.358093261719" w:right="790.806884765625" w:firstLine="4.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Содействи формировани осознанного  отношени обучающихс к свое жизни, здоровью,   такж к жизн и здоровь окружающи людей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Профилактик асоциальны проявлений,  правонарушений, девиантног поведения, детского  дорожно-транспортног травматизма,  формировани правово культур обучающихся.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Развити систем действенно профориентаци в  образовательно учреждении, способствующей  формировани у обучающихс потребност в  профессионально самоопределени в  соответстви с желаниями, способностям с  учето свои интересов, наклонностей,  потребностей.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6630859375" w:line="344.44690704345703" w:lineRule="auto"/>
        <w:ind w:left="4721.600036621094" w:right="789.276123046875" w:hanging="273.4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II. П создани услови дл организации  воспитательног процесса: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6.41480445861816" w:lineRule="auto"/>
        <w:ind w:left="4466.382751464844" w:right="783.198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Формировани единог воспитательного  пространств школ чере интеграци основного   дополнительног образования, создани для  учащихс образовательно среды, в которо они  могл б самоопределяться, самореализовываться   самовыражатьс (выставочны стенд в холлах  школы, доступны интернет, мастер-класс и  встреч с творческим людьм города, развитие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6.59790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деятельност школьны СМИ, поддержк детских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955078125" w:line="240" w:lineRule="auto"/>
        <w:ind w:left="4721.60003662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проектов).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857.95288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Повышени эффективност организационн -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794.100341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методической, аналитическо работ с классными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794.1040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руководителям (дифференцированны и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3050.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творчески подхо в проведении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771484375" w:line="344.44690704345703" w:lineRule="auto"/>
        <w:ind w:left="4461.116027832031" w:right="794.071044921875" w:hanging="2710.715942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Задач программ программы I. П содержани воспитательно работ в школе: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Воспитани социальн активно и творческой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240" w:lineRule="auto"/>
        <w:ind w:left="4716.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личност через: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955078125" w:line="240" w:lineRule="auto"/>
        <w:ind w:left="0" w:right="779.77416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- развити самоуправлени обучающихся,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6513671875" w:line="240" w:lineRule="auto"/>
        <w:ind w:left="0" w:right="800.372314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предоставлени подростка возможност участи в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9150390625" w:line="240" w:lineRule="auto"/>
        <w:ind w:left="0" w:right="795.9594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управлени образовательны учреждением,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3447265625" w:line="240" w:lineRule="auto"/>
        <w:ind w:left="0" w:right="796.600341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вовлечени в активну работ молодежных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790.0646972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общественны объединени в школе, на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781494140625" w:line="240" w:lineRule="auto"/>
        <w:ind w:left="0" w:right="2899.5391845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территории, Белогорског района;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777.5512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- вовлечени обучающихс в систему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796.4086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дополнительног образования, в деятельность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78759765625" w:line="240" w:lineRule="auto"/>
        <w:ind w:left="0" w:right="796.59912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творческих, патриотически и общественных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955078125" w:line="240" w:lineRule="auto"/>
        <w:ind w:left="0" w:right="795.9423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объединени различно направленност в школе,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800.389404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привлечени и поддержк социальны инициатив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4608.339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дете и подростков;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85400390625" w:line="240" w:lineRule="auto"/>
        <w:ind w:left="0" w:right="787.49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- поддержк социальных, творчески и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64990234375" w:line="240" w:lineRule="auto"/>
        <w:ind w:left="0" w:right="795.60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образовательны проекто обучающихся, участи в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03955078125" w:line="240" w:lineRule="auto"/>
        <w:ind w:left="0" w:right="798.89404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муниципальных, республиканских, российски и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3694.132080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международны конкурсах.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240" w:lineRule="auto"/>
        <w:ind w:left="0" w:right="800.79467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Воспитани обучающихс в дух демократии,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800.71166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личног достоинства, уважени пра человека,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03955078125" w:line="240" w:lineRule="auto"/>
        <w:ind w:left="0" w:right="2964.5184326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гражданственности, патриотизма.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88696289062" w:line="240" w:lineRule="auto"/>
        <w:ind w:left="0" w:right="795.88012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Содействи формировани осознанного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240" w:lineRule="auto"/>
        <w:ind w:left="0" w:right="801.47216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отношени обучающихс к свое жизни, здоровью,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6388511657715" w:lineRule="auto"/>
        <w:ind w:left="4449.5758056640625" w:right="790.806884765625" w:firstLine="399.904174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такж к жизн и здоровь окружающи людей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Профилактик асоциальны проявлений,  правонарушений, девиантног поведения, детского  дорожно-транспортног травматизма,  формировани правово культур обучающихся.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Развити систем действенно профориентации   образовательно учреждении, способствующей  формировани у обучающихс потребност в  профессионально самоопределени в  соответстви с желаниями, способностям с  учето свои интересов, наклонностей,  потребностей.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6903076171875" w:line="344.44690704345703" w:lineRule="auto"/>
        <w:ind w:left="4721.600036621094" w:right="789.30419921875" w:hanging="273.4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II. П создани услови дл организации  воспитательног процесса: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6435546875" w:line="347.1258544921875" w:lineRule="auto"/>
        <w:ind w:left="4712.0001220703125" w:right="780.908203125" w:hanging="245.617370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Формировани единог воспитательного  пространств школ чере интеграци основного   дополнительног образования, создани для  учащихс образовательно среды, в которо они  могл б самоопределяться, самореализовываться   самовыражатьс (выставочны стенд в холлах  школы, доступны интернет, мастер-класс и  встреч с творческим людьм города, развитие  деятельност школьны СМИ, поддержк детских  проектов).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242919921875" w:line="346.5131950378418" w:lineRule="auto"/>
        <w:ind w:left="4894.4000244140625" w:right="530.0793457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Повышени эффективност организационно методической, аналитическо работ с классными  руководителям (дифференцированны и  творчески подхо в проведени заседани ШМО,  обобщени и представлени эффективног опыта  воспитывающе деятельности, информационная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41523361206055" w:lineRule="auto"/>
        <w:ind w:left="4894.4000244140625" w:right="527.117919921875" w:firstLine="4.7998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поддержк педагогов, критериальны подхо к  оценк воспитывающе деятельности, повышение  качеств внутришкольног контроля,  стимулировани деятельност классных  руководителей, поддержк творческого  самовыражения, раскрыти профессионального  потенциал педагогов, повышени их  профессиональны компетенций).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4990234375" w:line="344.44687843322754" w:lineRule="auto"/>
        <w:ind w:left="4894.4000244140625" w:right="525.938720703125" w:hanging="256.8804931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3. Создани услови дл участи семе обучающихся   воспитательно процессе, развити родительских  общественны объединений, повышения  активност родительског сообщества, привлечение  родительско общественност к участи в  управлени школой.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3427734375" w:line="345.44986724853516" w:lineRule="auto"/>
        <w:ind w:left="4624.126281738281" w:right="445.61767578125" w:firstLine="1.663208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III. П управлени воспитательно работой: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Использоват в работ технологи анализа  воспитательно работ (разработк модели  мониторинг воспитательног процесса,  пересмотрет систем критерие оценки  воспитательно работ классног руководител и  воспитательно работ в школ в целом).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Организоват н ново качественно уровн работу   родительски активо н основ участия  родителе в общественно оценк результатов  воспитательно работ школы, принятии  управленчески решений, разработк нормативных  документов.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59912109375" w:line="344.44653511047363" w:lineRule="auto"/>
        <w:ind w:left="4894.4000244140625" w:right="530.125732421875" w:hanging="264.6420288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Развиват межведомственно взаимодействи в  решени зада воспитани и социализации  подрастающег поколения.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0.399932861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40" w:right="66.59912109375" w:header="0" w:footer="720"/>
          <w:cols w:equalWidth="0" w:num="1">
            <w:col w:space="0" w:w="11793.40087890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Срок реализации 2021-2025 учебны год (4 года)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09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Основные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направления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воспитательной  работы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3.4301757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Основные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направления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956489562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и  социализации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7.03002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Ожидаемые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результаты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24481201171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Участники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0073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реализации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гражданско-патриотическо воспитание;  2. нравственно-эстетическо воспитание;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экологическо воспитание;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351.98867797851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физкультурно-оздоровительно воспитание;  5. профориентационно и трудовое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воспитание;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09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6. семейно воспитание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091796875" w:line="351.9890213012695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Воспитани гражданственности, патриотизма,  социально ответственност и компетентности,  уважени к правам, свобода и Воспитание  нравственны чувств, убеждени и этического  сознания.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1.989479064941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Воспитани трудолюбия, творческог отношени к  образованию, труду, жизни, подготовк к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сознательном выбор профессии.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1.989479064941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Формировани ценностног отношени к семье,  здоровь и здоровом образ жизни.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3720703125" w:line="352.693319320678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Воспитани ценностног отношени к природе,  окружающе сред (экологическо воспитание).  • Воспитани ценностног отношени к прекрасному,  формировани представлени о эстетических  идеала и ценностях, осно эстетическо культуры  (эстетическо воспитание)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3131103515625" w:line="355.5089378356933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Творческа личность, умеюща жит в классном  коллектив и строит с своим одноклассниками  отношени дружб и взаимопомощи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35.19999980926514" w:top="78.599853515625" w:left="1699.1999816894531" w:right="635.20263671875" w:header="0" w:footer="720"/>
          <w:cols w:equalWidth="0" w:num="2">
            <w:col w:space="0" w:w="4800"/>
            <w:col w:space="0" w:w="48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Учащиес 1 - 4 классов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2.81588554382324" w:lineRule="auto"/>
        <w:ind w:left="1663.9999389648438" w:right="1534.283447265625" w:firstLine="288.0000305175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Организация Ежегодны анали воспитательно работы  контрол на ходом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33544921875" w:line="240" w:lineRule="auto"/>
        <w:ind w:left="1663.999938964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исполнения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6.243896484375" w:line="351.9886779785156" w:lineRule="auto"/>
        <w:ind w:left="1683.1999206542969" w:right="742.891845703125" w:firstLine="705.60012817382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Данна программ воспитани направлен н решени проблем  гармоничног вхождени школьнико в социальны ми и налаживания  ответственны взаимоотношени с окружающим и людьми. Программа  воспитани показывает, каки образо педагог могу реализовать  воспитательны потенциа и совместно с детьм деятельности.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86779785156" w:lineRule="auto"/>
        <w:ind w:left="1688.0000305175781" w:right="733.848876953125" w:firstLine="695.999908447265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Нормативно-правово базо дл разработк Программ являются  следующи документы: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57861328125" w:line="351.2269592285156" w:lineRule="auto"/>
        <w:ind w:left="1688.0000305175781" w:right="641.439208984375" w:firstLine="44.813842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Федеральны зако о 29.12.2012 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273 -Ф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"О образовани в Российской  Федерации";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1691.337738037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Конвенци о права ребенка;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4.1014862060547" w:lineRule="auto"/>
        <w:ind w:left="1678.3999633789062" w:right="732.1533203125" w:firstLine="21.26419067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«Стратеги развити воспитани в Российско Федераци н перио до  2025 года» (Распоряжени Правительств Р о 29.05.2015 № 996-р);  4. Ука Президент Российско Федераци о 29.05.2017 г. № 240 «Об  объявлени в Российско Федераци Десятилети детства»  5. Федеральног закон Российско Федераци «О образовани в  Российско Федерации»(№273-Ф3 о 29.12.2012);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3125" w:line="351.98936462402344" w:lineRule="auto"/>
        <w:ind w:left="1678.3999633789062" w:right="727.886962890625" w:firstLine="20.17913818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- О внесени изменени в Федеральны зако «О образовани в  Российско Федерации» п вопроса воспитани обучающихся. Ф от  22.07.2020 года;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240" w:lineRule="auto"/>
        <w:ind w:left="1699.93545532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6. Примерна программ воспитания. Москва, 2020.;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59228515625" w:line="351.9891929626465" w:lineRule="auto"/>
        <w:ind w:left="1683.1999206542969" w:right="742.83447265625" w:firstLine="10.22537231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7. Примерна программ « Кры в сердц моем» Министерств образования  наук и молодеж республик Кры ГБО ДП Р КРИППО.  Симферополь, 2020 год.;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27879333496" w:lineRule="auto"/>
        <w:ind w:left="1678.3999633789062" w:right="738.03466796875" w:firstLine="29.59060668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8. Государственна программ «Патриотическо воспитани граждан  Российско Федераци н 2016-2020 годы» (о 30 декабр 2015 год №14)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78.3999633789062" w:right="731.705322265625" w:firstLine="17.9161071777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9. Концепци развити систем патриотическог воспитани и гражданского  образовани в Республик Кры н 2014-2018 год (Ука Глав Республики  Кры о «18» декабр 2014 год № 522-У).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30859375" w:line="343.7223243713379" w:lineRule="auto"/>
        <w:ind w:left="1678.3999633789062" w:right="667.39990234375" w:firstLine="55.07995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Уста МБО «Крымрозовска СШ» Белогорског Район Республики  Крым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82121276855" w:lineRule="auto"/>
        <w:ind w:left="1678.3999633789062" w:right="724.2529296875" w:firstLine="885.7000732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центр программ воспитани МБО «Крымрозовска СШ»  Белогорског район Республик Кры в соответстви с ФГО общего  образовани находитс личностное развити обучающихся, формировани у  ни системны знани о различны аспекта развити Крыма, Росси и  мира. Одни и результато реализаци программ стане приобщение  обучающихс к российски традиционны духовны ценностям, правила и  норма поведени в российско обществе. Программ призван обеспечить  достижени учащимис личностны результатов, указанны в ФГОС:  формировани у обучающихс осно российско идентичности; готовность  обучающихс к саморазвитию; мотиваци к познани и обучению;  ценностны установк и социальн - значимы качеств личности; активное  участи в социально-значимо деятельности.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34716796875" w:line="344.44676399230957" w:lineRule="auto"/>
        <w:ind w:left="1678.3999633789062" w:right="733.436279296875" w:firstLine="700.8000183105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Приоритетно задаче МБО «Крымрозовска СШ» Белогорского  район Республик Кры в сфер воспитани детей, согласн Стратегии  развити воспитани в Российско Федераци н перио д 2025 года,  являетс развити высоконравственно личности, разделяюще российские  традиционны духовны ценности, обладающе актуальным знаниям и  умениями, способно реализоват сво потенциа в условия современного  общества, готово к мирном созидани и защит Родины, любяще свой  родно край, сво малу Родин - Крым.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3458251953125" w:line="345.3077030181885" w:lineRule="auto"/>
        <w:ind w:left="1678.3999633789062" w:right="727.723388671875" w:firstLine="700.80001831054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Белогорски райо имее богатейше историко-культурно наследие.   е территори имеютс памятник цивилизаци разны времен.   Крымо связан имен выдающихс деятеле науки, искусства,  литературы: В. Вернадского, И. Курчатова, К. Щелкина, И. Айвазовского, М.  Волошина, И. Гаспринского, А. Пушкина, Л. Толстого, А. Грин и др.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73.6000061035156" w:right="733.525390625" w:firstLine="715.200042724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Территори Крым был плацдармо локальны и мировы войн. На  небольшо территори Крымског полуостров находятс дв города-геро - Керч и Севастополь, а такж горо воинско слав - Феодосия. Кры явил  мир высоки образц ка личног патриотизм (Даш Севастопольская,  матро Кошка, Волод Дубинин, Вит Коробков, Амет-Ха Султа и мн.  др.), та и массовог (участник оборон Севастопол в Крымско войне  1853-1855 гг. и в Велико Отечественно войн 1941-1945гг, участники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5.0060272216797" w:lineRule="auto"/>
        <w:ind w:left="1673.6000061035156" w:right="737.59033203125" w:firstLine="9.59991455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Эльтигенског десанта, защитник Ишуньски позиций, участник штурма  Перекопа, отважны крымски партизан и подпольщики).  Белогорс и Белогорски райо являетс геополитическим  перекрестко эпо и народов, одни и уникальны полиэтнических  регионо России. Соста населени Крым в настояще врем насчитывает  представителе боле 130 национальносте и нескольки десятков  конфессий. Кры являетс ярки примеро многовековог мирного  добрососедств разны народо и вероисповеданий.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4248046875" w:line="351.9894790649414" w:lineRule="auto"/>
        <w:ind w:left="1678.3999633789062" w:right="733.167724609375" w:firstLine="729.6000671386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Социально-экономически изменени в жизн России, в целом, и  Республик Крым, в частности, требую о современно молодеж умения  гибк реагироват н смен услови жизни, адаптироватьс к насущным  социальны и профессиональны требованиям, жит в многонациональном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1678.3999633789062" w:right="729.786376953125" w:firstLine="149.94018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поликультурно мире. Повышени рол личност в все сферах  общественно жизн актуализируе проблем воспитани устойчивости  личност в окружающе мире.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23077392578125" w:line="355.50902366638184" w:lineRule="auto"/>
        <w:ind w:left="1683.1999206542969" w:right="719.869384765625" w:firstLine="756.831817626953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ОСОБЕННОСТ ОРГАНИЗУЕМОГ ВОСПИТАТЕЛЬНОГО  ПРОЦЕССА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33056640625" w:line="355.50893783569336" w:lineRule="auto"/>
        <w:ind w:left="1683.1999206542969" w:right="739.842529296875" w:firstLine="715.200042724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Разработк данно программ направлен н удовлетворение  потребносте различны груп населени и развити современного  этноконфессиональног пространства: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3111572265625" w:line="355.5091094970703" w:lineRule="auto"/>
        <w:ind w:left="2044.4503784179688" w:right="946.351318359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приобщени к истока национально культур народов, населяющих  Республик Кры и Белогорски район, события общественной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33559226989746" w:lineRule="auto"/>
        <w:ind w:left="2383.9999389648438" w:right="1682.1203613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жизн город и района, памятника архитектур и культурным  достопримечательностя родног края.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388671875" w:line="351.3364505767822" w:lineRule="auto"/>
        <w:ind w:left="2383.9999389648438" w:right="2453.155517578125" w:hanging="339.3119812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формировани у дете осно добрососедств н образцах  национально культуры, народны традиция и обычаях;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3642578125" w:line="344.44690704345703" w:lineRule="auto"/>
        <w:ind w:left="2383.9999389648438" w:right="901.729736328125" w:hanging="339.3119812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ознакомлени дете с природо родног края, формирование  экологическо культуры;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3251953125" w:line="240" w:lineRule="auto"/>
        <w:ind w:left="2044.6879577636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формировани патриотическог воспитания.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344.447021484375" w:lineRule="auto"/>
        <w:ind w:left="1673.6000061035156" w:right="732.464599609375" w:firstLine="724.79995727539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Исход и выш сказанного, традиционным приоритетными  направлениям в сфер воспитани дете в Республик Кры является  воспитани патриотизм ка основ все воспитательно работ и  формировани любв к родном кра ка основополагающег элемента  воспитани патриот страны; воспитани доброжелательного, бережного  отношени к народам, населяющи Крымски полуостров, формировани у  дете и молодеж готовност к осознанно жизн в дух взаимопонимания  мира, согласи межд всем народами, этническим национальностями,  религиозным группами; воспитани жизнестойкост ка черт характера,  противостояще любом негативном влияни и позитивно  воспринимающе ми и сво мест в нем.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03369140625" w:line="344.44690704345703" w:lineRule="auto"/>
        <w:ind w:left="1678.3999633789062" w:right="728.68896484375" w:firstLine="561.6000366210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Процес воспитани в образовательны организация Белогорского  район основываетс н следующи принципа взаимодействи педагого и  школьников: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346923828125" w:line="347.89106369018555" w:lineRule="auto"/>
        <w:ind w:left="2825.5999755859375" w:right="718.297119140625" w:hanging="339.31213378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неукоснительно соблюдени законност и пра семь и ребенка,  соблюдени конфиденциальност информаци о ребенк и семье,  приоритет безопасност ребенка пр нахождени в  образовательно организации;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03507995605" w:lineRule="auto"/>
        <w:ind w:left="2825.5999755859375" w:right="721.260986328125" w:hanging="339.31213378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ориенти н создани в образовательно организации  психологическ комфортно сред дл каждог ребенк и  взрослого, бе которо невозможн конструктивное  взаимодействи школьнико и педагогов;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816.0000610351562" w:right="717.9443359375" w:hanging="329.7122192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реализаци процесс воспитани главны образо чере создани в  школ детско- взрослы общностей, которы б объединял детей   педагого ярким и содержательным событиями, общими  позитивным эмоциям и доверительными отношениям дру к  другу;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3388671875" w:line="347.891263961792" w:lineRule="auto"/>
        <w:ind w:left="2825.5999755859375" w:right="716.080322265625" w:hanging="339.3121337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организаци основны совместны де школьнико и педагого как  предмет совместно забот и взрослых, и детей;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544921875" w:line="347.89212226867676" w:lineRule="auto"/>
        <w:ind w:left="2820.7998657226562" w:right="725.703125" w:hanging="334.5120239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системность, целесообразност и н шаблонност воспитани как  услови ег эффективности.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4814453125" w:line="347.891263961792" w:lineRule="auto"/>
        <w:ind w:left="1678.3999633789062" w:right="728.912353515625" w:firstLine="431.999969482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Основным традициям воспитани в МБО «Крымрозовска СШ»  Белогорског район Республик Крым: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669921875" w:line="347.89146423339844" w:lineRule="auto"/>
        <w:ind w:left="2383.9999389648438" w:right="721.27685546875" w:hanging="339.31198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стержне годовог цикл воспитательно работ школ являются  ключевы общешкольны дела, чере которы осуществляется  интеграци воспитательны усили педагогов;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263961792" w:lineRule="auto"/>
        <w:ind w:left="2374.399871826172" w:right="718.936767578125" w:hanging="329.7119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важно чертой каждог ключевог дел и большинств используемых  дл воспитани други совместны де педагого и школьников  являетс коллективна разработка, коллективно планирование,  коллективно проведени и коллективны анали и результатов;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669921875" w:line="347.891263961792" w:lineRule="auto"/>
        <w:ind w:left="2379.199981689453" w:right="716.507568359375" w:hanging="334.51202392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 школ создаютс таки условия, пр которы п мер взросления  ребенка увеличиваетс и ег рол в совместны дела (о пассивного  наблюдател д организатора);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7.891149520874" w:lineRule="auto"/>
        <w:ind w:left="2383.9999389648438" w:right="728.35205078125" w:hanging="339.31198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в проведени общешкольны де отсутствуе соревновательность  межд классами, поощряетс конструктивно межклассно и  межвозрастно взаимодействи школьников, а такж и социальная  активность;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60595703125" w:line="344.44653511047363" w:lineRule="auto"/>
        <w:ind w:left="2379.199981689453" w:right="722.762451171875" w:hanging="334.51202392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педагог школ ориентирован н формировани коллективо в  рамка школьны классов, кружков, студий, секци и ины детских  объединений, н установлени в ни доброжелательны и  товарищески взаимоотношений;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3351745605469" w:lineRule="auto"/>
        <w:ind w:left="2379.199981689453" w:right="723.173828125" w:hanging="334.74960327148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ключево фигуро воспитани в школ являетс классный  руководитель, реализующи п отношени к детя защитную,  личностн развивающую, организационную, посредническу (в  разрешени конфликтов) функции.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364990234375" w:line="240" w:lineRule="auto"/>
        <w:ind w:left="0" w:right="2566.8847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ЦЕЛ И ЗАДАЧ ВОСПИТАНИЯ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8447265625" w:line="351.9886779785156" w:lineRule="auto"/>
        <w:ind w:left="1678.3999633789062" w:right="730.25634765625" w:firstLine="67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Современны национальны воспитательны идеа - это  высоконравственный, творческий, компетентны граждани Республики  Кры и России, принимающи судьб Отечеств ка сво личную,  осознающи ответственност з настояще и будуще свое страны,  укоренённы в духовны и культурны традиция многонационального  народ Крым и Российско Федерации.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94790649414" w:lineRule="auto"/>
        <w:ind w:left="1683.1999206542969" w:right="728.111572265625" w:firstLine="456.000061035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Исход и этог воспитательног идеала, а такж основываяс на  базовы дл нашег обществ ценностя (таки ка семья, труд, отечество,  природа, мир, знания, культура, здоровье, человек) формулируетс общая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цель воспитания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 общеобразовательно организаци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личностное  развити школьников,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проявляющееся: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94790649414" w:lineRule="auto"/>
        <w:ind w:left="1683.1999206542969" w:right="701.259765625" w:firstLine="711.70989990234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1) в усвоени им знани основны норм, которы общество  выработал н основ эти ценносте (т есть, в усвоени им социально  значимы знаний);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2.69314765930176" w:lineRule="auto"/>
        <w:ind w:left="1683.1999206542969" w:right="707.353515625" w:firstLine="468.937835693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2) в развити и позитивны отношени к эти общественным  ценностя (т ест в развити и социальн значимы отношений);  3) в приобретени им соответствующег эти ценностя опыта  поведения, опыт применени сформированны знани и отношени на  практик (т ест в приобретени им опыт осуществлени социально  значимы дел).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18115234375" w:line="351.9891929626465" w:lineRule="auto"/>
        <w:ind w:left="1678.3999633789062" w:right="735.0048828125" w:firstLine="470.40008544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Данна цел ориентируе педагого н н обеспечени соответствия  личност ребенк едином уровн воспитанности, а н обеспечение  позитивно динамик развити ег личности. В связ с эти важно  сочетани усили педагог п развити личност ребенк и усили самого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20255851745605" w:lineRule="auto"/>
        <w:ind w:left="1678.3999633789062" w:right="736.50878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ребенка п своем саморазвитию. И сотрудничество, партнерские  отношени являютс важны факторо успех в достижени цели.  Конкретизаци обще цел воспитани применительн к возрастным  особенностя школьнико позволяе выделит в не следующи целевые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приоритеты,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которы необходим уделят чут больше внимани на  разны уровня общег образования.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435791015625" w:line="344.44690704345703" w:lineRule="auto"/>
        <w:ind w:left="1683.1999206542969" w:right="724.79248046875" w:firstLine="640.8999633789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 воспитани дете младшег школьног возраст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(уровень начального  общего образования)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таки целевы приоритето являетс создание  благоприятны услови дл усвоени школьникам социальн значимых  знани - знани основны нор и традици тог общества, в которо они  живут.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0576171875" w:line="347.89146423339844" w:lineRule="auto"/>
        <w:ind w:left="1683.1999206542969" w:right="728.6669921875" w:firstLine="451.1999511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Выделени данног приоритет связан с особенностям дете младшего  школьног возраста: с и потребность самоутвердитьс в свое новом  социально статус - статус школьника, т ест научитьс соответствовать  предъявляемы к носителя данног статус норма и приняты традициям  поведения. Таког род норм и традици задаютс в школ педагогам и  воспринимаютс детьм именн ка норм и традици поведения  школьника. Знани и стане базо дл развити социальн значимых  отношени школьнико и накоплени им опыт осуществлени социально  значимы де и в дальнейшем, в подростково и юношеско возрасте. К  наиболе важны и ни относятс следующие: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352294921875" w:line="347.89106369018555" w:lineRule="auto"/>
        <w:ind w:left="2402.105712890625" w:right="730.8251953125" w:hanging="357.4177551269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быт любящим, послушны и отзывчивы сыно (дочерью), братом  (сестрой), внуко (внучкой);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3575439453125" w:line="356.50211334228516" w:lineRule="auto"/>
        <w:ind w:left="2044.6879577636719" w:right="721.2316894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уважат старши и заботитьс о младши члена семьи;  • выполнят посильну дл ребёнка домашню работу, помогая  старшим;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4022216796875" w:line="351.335506439209" w:lineRule="auto"/>
        <w:ind w:left="2374.399871826172" w:right="713.699951171875" w:hanging="329.7119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быт трудолюбивым, следу принцип «дел — время, потех — час»  ка в учебны занятиях, та и в домашни делах, доводит начатое  дел д конца;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91263961792" w:lineRule="auto"/>
        <w:ind w:left="2388.800048828125" w:right="718.24462890625" w:hanging="344.1120910644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знат и любит сво Родин - сво родно дом, двор, улицу, город,  село, сво страну;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3505859375" w:line="347.89146423339844" w:lineRule="auto"/>
        <w:ind w:left="2383.9999389648438" w:right="727.586669921875" w:hanging="339.31198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береч и охранят природ (ухаживат з комнатным растениям в  класс ил дома, заботитьс о свои домашни питомца и, по  возможности, о бездомны животны в свое дворе; подкармливать  пти в морозны зимы; н засорят бытовы мусоро улицы, леса,  водоёмы);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036865234375" w:line="347.891263961792" w:lineRule="auto"/>
        <w:ind w:left="2383.9999389648438" w:right="881.96533203125" w:hanging="339.3119812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проявлят миролюби — н затеват конфликто и стремитьс решать  спорны вопросы, н прибега к силе; 4- стремитьс узнават что-то  новое, проявлят любознательность, ценит знания;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036865234375" w:line="358.2242774963379" w:lineRule="auto"/>
        <w:ind w:left="2044.6879577636719" w:right="876.894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быт вежливы и опрятным, скромны и приветливым;  • соблюдат правил лично гигиены, режи дня, вест здоровы образ  жизни;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406005859375" w:line="353.6322212219238" w:lineRule="auto"/>
        <w:ind w:left="2044.6879577636719" w:right="1349.138183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умет сопереживать, проявлят сострадани к попавши в беду;  стремитьс устанавливат хороши отношени с другими людьми;  • умет прощат обиды, защищат слабых, п мер возможности  помогат нуждающимс в это людям;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720458984375" w:line="351.3357925415039" w:lineRule="auto"/>
        <w:ind w:left="2383.9999389648438" w:right="807.674560546875" w:hanging="339.3119812011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уважительн относитьс к людя ино национально ил религиозной  принадлежности, иног имущественног положения, людя с  ограниченным возможностям здоровья;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38037109375" w:line="351.33559226989746" w:lineRule="auto"/>
        <w:ind w:left="2514.8399353027344" w:right="838.75244140625" w:hanging="470.15197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быт уверенны в себе, открыты и общительным, н стеснятьс быть   чём-т непохожи н други ребят;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374267578125" w:line="351.335506439209" w:lineRule="auto"/>
        <w:ind w:left="2388.800048828125" w:right="738.3447265625" w:hanging="344.1120910644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умет ставит пере собо цел и проявлят инициативу, отстаивать  сво мнени и действоват самостоятельно, бе помощ старших.  Знани младши школьнико данны социальны нор и традиций,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374267578125" w:line="351.33559226989746" w:lineRule="auto"/>
        <w:ind w:left="1702.39990234375" w:right="741.3146972656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понимани важност следовани и имее особо значени дл ребенка  этог возраста, поскольк облегчае ег вхождени в широки социальный  мир, в открывающуюс ем систем общественны отношений.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83.1999206542969" w:right="728.062744140625" w:firstLine="532.80014038085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Выделени в обще цел воспитани целевы приоритетов, связанны с  возрастным особенностям воспитанников,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не означает игнорирования  других составляющих общей цели воспитания.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Приорите — эт то, чему  педагогам, работающи с школьникам конкретно возрастно категории,  предстои уделят большее, н н единственно внимание.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787109375" w:line="351.98887825012207" w:lineRule="auto"/>
        <w:ind w:left="1678.3999633789062" w:right="725.682373046875" w:firstLine="55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Добросовестна работ педагогов, направленна н достижение  поставленно цели, позволи ребенк получит необходимы социальные  навыки, которы помогу ем лучш ориентироватьс в сложно мире  человечески взаимоотношений, эффективне налаживат коммуникаци с  окружающими, уверенне себ чувствоват в взаимодействи с ними,  продуктивне сотрудничат с людьм разны возрасто и разного  социальног положения, смеле искат и находит выход и трудных  жизненны ситуаций, осмысленне выбират сво жизненны пут в  сложны поиска счасть дл себ и окружающи ег людей.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22021484375" w:line="351.9894790649414" w:lineRule="auto"/>
        <w:ind w:left="1688.0000305175781" w:right="737.51953125" w:firstLine="561.600036621093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Достижени поставленно цел воспитани школьнико будет  способствоват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решени следующи основны задач: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1678.3999633789062" w:right="731.806640625" w:firstLine="54.10980224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1) развиват творчески способност одарённы дете Крыма,  реализовыват и творчески и интеллектуальны потенциал;  стимулироват талантливу молодёж Крыма, презентоват и достижения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1678.3999633789062" w:right="738.37158203125" w:firstLine="132.81997680664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различны отрасля искусства, наук и други сфера деятельности,  популяризироват детско творчество; пропагандироват крымское  регионально культурно наследие;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087158203125" w:line="351.9890785217285" w:lineRule="auto"/>
        <w:ind w:left="1673.6000061035156" w:right="735.77880859375" w:firstLine="17.73773193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2) реализовыват воспитательны возможност общешкольны ключевых  дел, поддерживат традици и коллективног планирования, организации,  проведени и анализ в школьно сообществе;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0785217285" w:lineRule="auto"/>
        <w:ind w:left="1683.1999206542969" w:right="738.021240234375" w:firstLine="16.46423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3) реализовыват потенциа классног руководств в воспитании  школьников, поддерживат активно участи классны сообщест в жизни  школ и республиканско уровне;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27879333496" w:lineRule="auto"/>
        <w:ind w:left="1688.0000305175781" w:right="738.726806640625" w:hanging="6.3449096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4) вовлекат школьнико в кружки, секции, клубы, студи и иные  объединения, работающи п школьны программа внеурочной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3080177307129" w:lineRule="auto"/>
        <w:ind w:left="1678.3999633789062" w:right="728.729248046875" w:firstLine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деятельности, реализовыват и воспитательны возможности,  пропагандироват региональны крымоведчески потенциал;  5) использоват в воспитани дете возможност школьног урока,  поддерживат использовани н урока интерактивны фор заняти с  учащимися;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235107421875" w:line="346.7431354522705" w:lineRule="auto"/>
        <w:ind w:left="1683.1999206542969" w:right="739.024658203125" w:firstLine="16.996917724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6) инициироват и поддерживат ученическо самоуправлени - ка н уровн школы, та и н уровн классны сообществ;  7) поддерживат деятельност функционирующи н баз школ детских  общественны объединени и организаций;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6904296875" w:line="344.44690704345703" w:lineRule="auto"/>
        <w:ind w:left="1678.3999633789062" w:right="735.975341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8) организовыват дл школьнико экскурсии, экспедиции, поход и  реализовыват и воспитательны потенциа с цель формировани любви   родном кра ка основополагающег элемент воспитани патриота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6435546875" w:line="347.891263961792" w:lineRule="auto"/>
        <w:ind w:left="1678.3999633789062" w:right="1646.7614746093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Крым и все страны, бережног отношени к природном наследию;  9) организовыват профориентационну работ с школьниками  использу крымски опыт;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326416015625" w:line="343.7223243713379" w:lineRule="auto"/>
        <w:ind w:left="1683.1999206542969" w:right="681.23779296875" w:firstLine="50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организоват работ школьны медиа, реализовыват и воспитательный  потенциал;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66796875" w:line="344.44690704345703" w:lineRule="auto"/>
        <w:ind w:left="1683.1999206542969" w:right="738.240966796875" w:firstLine="49.96917724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11) развиват предметно-эстетическу сред школ и реализовыват ее  воспитательны возможности, создава школьны дом, в которо уютно  всем;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344482421875" w:line="344.44690704345703" w:lineRule="auto"/>
        <w:ind w:left="1678.3999633789062" w:right="731.719970703125" w:firstLine="54.769134521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12) организоват работ с семьям школьников, и родителям или  законным представителями, направленну н совместно решени проблем  личностног развити детей.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3414306640625" w:line="344.44653511047363" w:lineRule="auto"/>
        <w:ind w:left="1683.1999206542969" w:right="728.638916015625" w:firstLine="556.8000793457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Планомерна реализаци поставленны зада позволи организоват в  школ интересну и событийн насыщенну жизн дете и педагогов, что  стане эффективны способо профилактик антисоциальног поведения  школьников.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78.3999633789062" w:right="744.359130859375" w:firstLine="1612.3403930664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ВИДЫ, ФОРМ И СОДЕРЖАНИ ДЕЯТЕЛЬНОСТИ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Практическа реализаци цел и зада воспитани осуществляетс в  рамка следующи направлени воспитательно работ школы. Каждо из  ни представлен в соответствующе модуле.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31787109375" w:line="240" w:lineRule="auto"/>
        <w:ind w:left="0" w:right="3389.8913574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 ИНВАРИАНТНЫ МОДУЛИ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4440917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3.1.1. Модул «Классно руководство»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044677734375" w:line="351.9891929626465" w:lineRule="auto"/>
        <w:ind w:left="1678.3999633789062" w:right="728.135986328125" w:firstLine="571.2001037597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Осуществля работ с классом, педаго (классны руководитель,  воспитатель, куратор, наставник, тьюто и т.п.) организуе работ с  коллективо класса; индивидуальну работ с учащимис вверенног ему  класса; работ с учителями, преподающим в данно классе; работ с  родителям учащихс ил и законным представителями; принимает  активно участи в ежегодно крымско регионально конкурсе  педагогическог мастерств «Лучши классны руководитель»; ежегодном  крымско «Форум классны руководителей», выполняе (используе в  работе) постановлени резолюци Всекрымског съезд классных  руководителе (1 ра в 5 лет); регионально конкурс видео-уроко «Урок  нравственности»; регионально этап Всероссийског конкурс «Воспитать  человека»; республиканско этап Всероссийског конкурса  профессиональног мастерств работнико сфер дополнительного  образовани «Сердц отда детям»; республиканско конкурсе  методически материало п дополнительном естественнонаучному  образовани детей; республиканско мероприяти «Фестиваль  педагогически инициатив»; Всероссийско профессионально конкурсе  «Учител будущего» платформ «Росси - стран возможностей» и другие.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03155517578125" w:line="240" w:lineRule="auto"/>
        <w:ind w:left="2220.80001831054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классны коллективом: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351.989221572876" w:lineRule="auto"/>
        <w:ind w:left="2825.5999755859375" w:right="730.802001953125" w:hanging="339.0896606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инициировани и поддержк участи класс в общешкольных  ключевы делах, оказани необходимо помощ детя в их  подготовке, проведени и анализе;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816.0000610351562" w:right="731.507568359375" w:hanging="329.34722900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организаци интересны и полезны дл личностног развития  ребенка совместны де с учащимис вверенног ем класса  (познавательной, трудовой, спортивн - оздоровительной, духовно нравственной, творческой, профориентационно направленности),  позволяющи с одно стороны, - вовлеч в ни дете с самыми  разным потребностям и те самы дат и возможность  самореализоватьс в них, а с другой, - установит и упрочить  доверительны отношени с учащимис класса, стат дл них  значимы взрослым, задающи образц поведени в обществе;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87843322754" w:lineRule="auto"/>
        <w:ind w:left="2816.0000610351562" w:right="726.749267578125" w:hanging="329.34722900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проведени классны часо ка часо плодотворног и  доверительног общени педагог и школьников, основанны на  принципа уважительног отношени к личност ребенка,  поддержк активно позици каждог ребенка в беседе,  предоставлени школьника возможност обсуждени и принятия  решени п обсуждаемо проблеме, создани благоприятно среды  дл общения;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341064453125" w:line="344.44690704345703" w:lineRule="auto"/>
        <w:ind w:left="2400.2528381347656" w:right="726.52954101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сплочени коллектив класс через: игр и тренинг н сплочение   командообразование; однодневны поход и экскурсии,  организуемы классным руководителям и родителями;  праздновани в класс дне рождени детей, включающи в себя  подготовленны ученическим микрогруппам поздравления,  сюрпризы, творчески подарк и розыгрыши; регулярные  внутриклассны «огоньки» и вечера, дающи каждом школьнику  возможност рефлекси собственног участи в жизн класса;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3419189453125" w:line="344.44653511047363" w:lineRule="auto"/>
        <w:ind w:left="2796.7999267578125" w:right="733.367919921875" w:hanging="396.5470886230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^ выработк совместн с школьникам законо класса,  помогающи детя освоит норм и правил общения, которым  он должн следоват в школе.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5.59997558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Индивидуальна работ с обучающимися: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287109375" w:line="351.9886779785156" w:lineRule="auto"/>
        <w:ind w:left="2820.7998657226562" w:right="738.062744140625" w:hanging="325.1495361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изучени особенносте личностног развити учащихс класса  чере наблюдени з поведение школьнико в и повседневной  жизни, в специальн создаваемы педагогически ситуациях, в  играх, погружающи ребенк в ми человечески отношений, в  организуемы педагого беседа п те ил ины нравственным  проблемам;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86779785156" w:lineRule="auto"/>
        <w:ind w:left="2792.0001220703125" w:right="733.240966796875" w:hanging="545.94985961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результат наблюдени сверяютс с результатам бесе классного  руководител с родителям школьников, с преподающим в его  класс учителями, а такж (пр необходимости) - с школьным  психологом;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1.9894790649414" w:lineRule="auto"/>
        <w:ind w:left="2792.0001220703125" w:right="730.9033203125" w:hanging="545.94985961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поддержк ребенк в решени важны дл нег жизненных  пробле (налаживани взаимоотношени с одноклассникам или  учителями, выбо профессии, вуз и дальнейшег трудоустройства,  успеваемост и т.п.), когд кажда проблем трансформируется  классны руководителе в задач дл школьника, котору они  совместн стараютс решить;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2787.2000122070312" w:right="733.87451171875" w:hanging="526.74957275390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индивидуальна работ с школьникам класса, направленна на  заполнени им личны портфолио, в которы дет н просто  фиксирую сво учебные, творческие, спортивные, личностные  достижения, н и в ход индивидуальны неформальны бесе с  классны руководителе в начал каждог год планирую их, а в  конц год - вмест анализирую сво успех и неудачи;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04248046875" w:line="351.9890785217285" w:lineRule="auto"/>
        <w:ind w:left="2792.0001220703125" w:right="733.233642578125" w:hanging="531.54968261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коррекци поведени ребенк чере частны бесед с ним, его  родителям ил законным представителями, с другими  учащимис класса;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1929626465" w:lineRule="auto"/>
        <w:ind w:left="2796.7999267578125" w:right="738.072509765625" w:hanging="536.3494873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чере включени в проводимы школьны психолого тренинги  общения; чере предложени взят н себ ответственност з то  ил ино поручени в классе.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5.599975585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учителями, преподающим в классе: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351.9886779785156" w:lineRule="auto"/>
        <w:ind w:left="2820.7998657226562" w:right="891.136474609375" w:hanging="325.149536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регулярны консультаци классног руководител с учителями предметниками, направленны н формировани единств мнений   требовани педагого п ключевы вопроса воспитания, на  предупреждени и разрешени конфликто межд учителям и  учащимися;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86779785156" w:lineRule="auto"/>
        <w:ind w:left="2825.5999755859375" w:right="762.054443359375" w:hanging="329.94964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проведени мини-педсоветов, направленны н решение  конкретны пробле класс и интеграци воспитательны влияний   школьников;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5.5088806152344" w:lineRule="auto"/>
        <w:ind w:left="2816.0000610351562" w:right="908.470458984375" w:hanging="320.349731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привлечени учителе к участи в внутриклассны делах,  дающи педагога возможност лучш узнават и понимат своих  учеников, увиде и в иной, отлично о учебной, обстановке;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329345703125" w:line="351.9894790649414" w:lineRule="auto"/>
        <w:ind w:left="2495.6503295898438" w:right="882.6501464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привлечени учителе к участи в родительски собрания класса  дл объединени усили в дел обучени и воспитани детей.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3115234375" w:line="353.7495803833008" w:lineRule="auto"/>
        <w:ind w:left="2054.05029296875" w:right="1451.09619140625" w:firstLine="46.7497253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родителям учащихс ил и законным представителями:  ••• регулярно информировани родителе о школьны успеха и  проблема и детей, о жизн класс в целом;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318359375" w:line="351.9894790649414" w:lineRule="auto"/>
        <w:ind w:left="2379.199981689453" w:right="1243.675537109375" w:hanging="325.149688720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помощ родителя школьнико ил и законны представителя в  регулировании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94790649414" w:lineRule="auto"/>
        <w:ind w:left="2383.9999389648438" w:right="1880.5596923828125" w:hanging="329.94964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отношени межд ними, администрацие школ и учителями предметниками;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164352417" w:lineRule="auto"/>
        <w:ind w:left="2383.9999389648438" w:right="1892.93212890625" w:hanging="329.94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организаци родительски собраний, происходящи в режиме  обсуждени наиболе остры пробле обучени и воспитания  школьников;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0785217285" w:lineRule="auto"/>
        <w:ind w:left="2379.199981689453" w:right="925.185546875" w:hanging="325.149688720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создани и организаци работ родительски комитето классов,  участвующи в управлени образовательно организацие и решении  вопросо воспитани и обучени и детей;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27879333496" w:lineRule="auto"/>
        <w:ind w:left="2374.399871826172" w:right="1089.7412109375" w:hanging="320.3495788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привлечени члено семе школьнико к организаци и проведению  де класса;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54.05029296875" w:right="1973.642578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••• организаци н баз класс семейны праздников, конкурсов,  соревнований, направленны н сплочени семь и школы.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231201171875" w:line="240" w:lineRule="auto"/>
        <w:ind w:left="0" w:right="2650.145263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3.1.2. Модул «Школьны урок»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2451171875" w:line="351.9886779785156" w:lineRule="auto"/>
        <w:ind w:left="1716.8000793457031" w:right="728.37158203125" w:firstLine="388.79989624023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Реализаци школьным педагогам воспитательног потенциал урока  предполагае следующе установлени доверительны отношени между  учителе и ег учениками, способствующи позитивном восприятию  учащимис требовани и прось учителя, привлечени и внимани к  обсуждаемо н урок информации, активизаци и познавательной  деятельности: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056640625" w:line="351.9895076751709" w:lineRule="auto"/>
        <w:ind w:left="2105.5999755859375" w:right="742.30224609375" w:firstLine="264.00009155273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побуждени школьнико соблюдат н урок общеприняты нормы  поведения, правил общени с старшим (учителями) и сверстниками  (школьниками), принцип учебно дисциплин и самоорганизации;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4790649414" w:lineRule="auto"/>
        <w:ind w:left="2105.5999755859375" w:right="730.85205078125" w:firstLine="264.0000915527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привлечени внимани школьнико к ценностном аспект изучаемых   урока явлений, организаци и работ с получаемо н уроке  социальн значимо информацие - инициировани е обсуждения,  высказывани учащимис своег мнени п е поводу, выработк своего   не отношения;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787109375" w:line="351.9894218444824" w:lineRule="auto"/>
        <w:ind w:left="2096.0000610351562" w:right="733.304443359375" w:firstLine="345.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использовани воспитательны возможносте содержани учебного  предмет чере демонстраци детя примеро ответственного,  гражданског поведения, проявлени человеколюби и  добросердечности, чере подбо соответствующи тексто дл чтения,  зада дл решения, проблемны ситуаци дл обсуждени в классе;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06689453125" w:line="351.9890785217285" w:lineRule="auto"/>
        <w:ind w:left="2023.9999389648438" w:right="1074.068603515625" w:firstLine="417.60009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применени н урок интерактивны фор работ учащихся:  интеллектуальны игр, стимулирующи познавательну мотивацию  школьников; дидактическог театра, гд полученны н урок знания  обыгрываютс в театральны постановках;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1929626465" w:lineRule="auto"/>
        <w:ind w:left="2023.9999389648438" w:right="1078.365478515625" w:firstLine="336.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дискуссий, которы даю учащимс возможност приобрест опыт  ведени конструктивног диалога;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023.9999389648438" w:right="1078.7841796875" w:firstLine="72.00012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группово работ ил работ в парах, которы уча школьников  командно работ и взаимодействи с другим детьми;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90704345703" w:lineRule="auto"/>
        <w:ind w:left="2014.3998718261719" w:right="1070.00732421875" w:firstLine="81.600189208984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включени в уро игровы процедур, которы помогаю поддержать  мотиваци дете к получени знаний, налаживани позитивных  межличностны отношени в классе, помогаю установлению  доброжелательно атмосфер в врем урока;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447265625" w:line="344.44690704345703" w:lineRule="auto"/>
        <w:ind w:left="2023.9999389648438" w:right="1072.490234375" w:firstLine="76.80007934570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организаци шефств мотивированны и эрудированны учащихс над   неуспевающим одноклассниками, дающег школьника социально  значимы опы сотрудничеств и взаимно помощи;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4.44676399230957" w:lineRule="auto"/>
        <w:ind w:left="2019.1999816894531" w:right="1070.009765625" w:firstLine="76.80007934570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инициировани и поддержк исследовательско деятельности  школьнико в рамка реализаци им индивидуальны и групповых  исследовательски проектов, чт дас школьника возможность  приобрест навы самостоятельног решени теоретической  проблемы, навы генерировани и оформлени собственны идей,  навы уважительног отношени к чужи идеям, оформленны в  работа други исследователей, навы публичног выступлени перед  аудиторией, аргументировани и отстаивани свое точк зрения;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6435546875" w:line="344.44690704345703" w:lineRule="auto"/>
        <w:ind w:left="2019.1999816894531" w:right="1077.298583984375" w:firstLine="76.80007934570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проведени в образовательны организация Республик Крым  едины уроко в рамка Календар образовательны событий,  приуроченны к государственны и национальны праздникам  Российско Федерации, памятны дата и события российской  истори и культуры, а такж посвященны памятны дата в истории  Республик Крым.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34326171875" w:line="240" w:lineRule="auto"/>
        <w:ind w:left="2297.60009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Примерам таки едины уроко могу быть: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7784423828125" w:line="240" w:lineRule="auto"/>
        <w:ind w:left="1703.887939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знани (1 сентября);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803955078125" w:line="344.44647789001465" w:lineRule="auto"/>
        <w:ind w:left="1703.887939453125" w:right="704.34204101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окончани Второ мирово войн (2 сентября);  • урок, посвященны Дн солидарност в борьб с терроризмо (3  сентября);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558105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Крымско войн 1853-1856 годо (9 сентября);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2028.800048828125" w:right="1068.642578125" w:hanging="324.91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Государственног герб и Государственного  флаг Республик Кры (24 сентября);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9.6138572692871" w:lineRule="auto"/>
        <w:ind w:left="1703.887939453125" w:right="1059.78027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гражданско оборон (2 октября);  • урок, посвященный, Международном дн учител (5 октября);  • Всероссийски уро «Экологи и энергосбережение» в рамках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3671875" w:line="346.16909980773926" w:lineRule="auto"/>
        <w:ind w:left="1703.887939453125" w:right="698.22998046875" w:firstLine="315.312042236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Всероссийског фестивал энергосбережени #ВместеЯрче;  • Всероссийски уро безопасност школьнико в сет «Интернет» (28-30  октября);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5546875" w:line="346.16909980773926" w:lineRule="auto"/>
        <w:ind w:left="1703.887939453125" w:right="1732.28027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 памят (Ден памят политически репрессий) (30 октября);  • Торжественны мероприятия, посвященны 79- годовщине  начал героическо оборон Севастопол о фашистских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6357421875" w:line="240" w:lineRule="auto"/>
        <w:ind w:left="2023.999938964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захватчиков(28-30 октября)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1240234375" w:line="346.74327850341797" w:lineRule="auto"/>
        <w:ind w:left="1703.887939453125" w:right="1281.096191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народног единств (4 ноября);  • урок, посвященны Всемирном дн борьб с СПИДо (1 декабря);  • урок, посвященны Дн Неизвестног Солдат (3 декабря);  • урок, посвященны Дн Герое Отечеств (9 декабря);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6904296875" w:line="344.44690704345703" w:lineRule="auto"/>
        <w:ind w:left="2014.3998718261719" w:right="696.52587890625" w:hanging="310.51193237304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Конституци Российско Федерации (12  декабря);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2529296875" w:line="344.44690704345703" w:lineRule="auto"/>
        <w:ind w:left="1703.887939453125" w:right="2117.7172851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Республик Кры (20 января);  • урок, посвященны Дн полног освобождени Ленинград от  фашистско блокад (1944 год) (27января);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344482421875" w:line="344.44690704345703" w:lineRule="auto"/>
        <w:ind w:left="2023.9999389648438" w:right="1062.0703125" w:hanging="320.111999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 Мужеств к Дн памят о россиянах, исполнявши служебный  дол з пределам Отечества(14-15 февраля);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394775390625" w:line="346.16881370544434" w:lineRule="auto"/>
        <w:ind w:left="1703.887939453125" w:right="952.8845214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защитник Отечеств (23 февраля);  • урок, посвященны Всемирны ден гражданско оборон (1 марта);  • урок, посвященны Международном женском дн (8 марта);  • урок, посвященны Дн Общекрымског референдум 2014 год и Дню  воссоединени Крым с Россие (16, 18 марта);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235198974609375" w:line="240" w:lineRule="auto"/>
        <w:ind w:left="1747.088012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урок, посвященны Дн местног самоуправлени (21 апреля);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8394241333" w:lineRule="auto"/>
        <w:ind w:left="2168.000030517578" w:right="920.941162109375" w:hanging="421.1495971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пожарно охраны. Тематически уро ОБ (30  апреля);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33544921875" w:line="351.9886779785156" w:lineRule="auto"/>
        <w:ind w:left="2168.000030517578" w:right="2144.0509033203125" w:hanging="421.14959716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урок, посвященны Дн Побед советског народ в Великой  Отечественно войн 1941-1945 годо (9 мая).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32373046875" w:line="351.9886779785156" w:lineRule="auto"/>
        <w:ind w:left="1956.3401794433594" w:right="1270.55053710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3.1.3. Модул «Курс внеурочно деятельности» ( то числ курс  «Крымоведение»)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3115234375" w:line="351.9886779785156" w:lineRule="auto"/>
        <w:ind w:left="1731.199951171875" w:right="742.830810546875" w:firstLine="427.200012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Воспитани н занятия школьны курсо внеурочно деятельности  осуществляетс преимущественн через: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99269104004" w:lineRule="auto"/>
        <w:ind w:left="2091.199951171875" w:right="730.753173828125" w:hanging="339.0896606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вовлечени школьнико в интересну и полезну дл ни деятельность,  котора предостави и возможност самореализоватьс в ней,  приобрест социальн значимы знания, развит в себ важны для  своег личностног развити социальн значимы отношения, получить  опы участи в социальн значимы делах;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787109375" w:line="351.9894790649414" w:lineRule="auto"/>
        <w:ind w:left="1716.8000793457031" w:right="739.654541015625" w:firstLine="467.31033325195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формировани в кружках, секциях, клубах, студия и т.п. детск - взрослы общностей, которы могл б объединят дете и педагогов  общим позитивным эмоциям и доверительным отношениям дру к  другу;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1.9894790649414" w:lineRule="auto"/>
        <w:ind w:left="1731.199951171875" w:right="737.90771484375" w:firstLine="452.9104614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создани в детски объединения традиций, задающи и членам  определенны социальн значимы форм поведения;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94790649414" w:lineRule="auto"/>
        <w:ind w:left="1726.3999938964844" w:right="735.045166015625" w:firstLine="457.7104187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поддержк в детски объединения школьнико с ярко  выраженно лидерско позицие и установко н сохранени и  поддержани накопленны социальн значимы традиций;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0785217285" w:lineRule="auto"/>
        <w:ind w:left="1731.199951171875" w:right="734.949951171875" w:firstLine="452.9104614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поощрени педагогам детски инициати и детского  самоуправления.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45751953125" w:line="351.9890785217285" w:lineRule="auto"/>
        <w:ind w:left="1721.6000366210938" w:right="734.69970703125" w:firstLine="462.5103759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реализаци крымског компонент в преподавани курсов  внеурочно деятельност в образовательны организация Республики  Крым: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5.5092525482178" w:lineRule="auto"/>
        <w:ind w:left="1746.8504333496094" w:right="1850.38208007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кур «Крымоведение» (автор А.В. Супрычев, Л.В. Наумова);  • кур «Основ религиозны культу и светско этики» (ОРКСЭ);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716.8000793457031" w:right="738.00537109375" w:firstLine="446.399841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Реализаци воспитательног потенциал курсо внеурочной  деятельност происходи в рамка следующи выбранны школьникам ее  видов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1721.6000366210938" w:right="732.750244140625" w:firstLine="44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Познавательна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передач школьника социальн значимы знаний,  развивающи и любознательность, позволяющи привлеч и внимани к  экономическим, политическим, экологическим, гуманитарны проблемам  нашег общества, формирующи и гуманистическо мировоззрени и  научну картин мира.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31591796875" w:line="351.98933601379395" w:lineRule="auto"/>
        <w:ind w:left="1726.3999938964844" w:right="735.284423828125" w:firstLine="43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Художественно творчество.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создающи благоприятны услови дл просоциально самореализации  школьников, направленны н раскрыти и творчески способностей,  формировани чувств вкус и умени ценит прекрасное, н воспитание  ценностног отношени школьнико к культур и и обще духовн - нравственно развитие.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94790649414" w:lineRule="auto"/>
        <w:ind w:left="1716.8000793457031" w:right="735.16357421875" w:firstLine="446.399841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Проблемно-ценностно общение.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развити коммуникативны компетенци школьников,  воспитани у ни культур общения, развити умени слушат и слышать  других, уважат чужо мнени и отстаиват сво собственное, терпимо  относитьс к разнообрази взглядо людей.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1767578125" w:line="351.98933601379395" w:lineRule="auto"/>
        <w:ind w:left="1716.8000793457031" w:right="733.28857421875" w:firstLine="451.1999511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Туристско-краеведческа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внеурочной  деятельности, направленны н воспитани у школьнико любв к своему  краю, ег истории, культуре, природе, н развити самостоятельност и  ответственност школьников, формирование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04248046875" w:line="240" w:lineRule="auto"/>
        <w:ind w:left="1814.039916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ни навыко самообслуживающег труда.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24481201171875" w:line="351.9891929626465" w:lineRule="auto"/>
        <w:ind w:left="1673.6000061035156" w:right="733.32763671875" w:firstLine="595.20004272460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Спортивно-оздоровительна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внеурочной  деятельности, направленны н физическо развити школьников, развитие   ценностног отношени к своем здоровью, побуждени к здоровому  образ жизни, воспитани сил воли, ответственности, формирование  установо н защит слабых.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78.3999633789062" w:right="735.296630859375" w:firstLine="590.400085449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Трудова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развити творчески способносте школьников,  воспитани у ни трудолюби и уважительног отношени к физическому  труду.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1678.3999633789062" w:right="735.27099609375" w:firstLine="585.599975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Игрова деятельность.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Курс внеурочно деятельности,  направленны н раскрыти творческого, умственног и физического  потенциал школьников, развити у ни навыко конструктивног общения,  умени работат в команде.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076171875" w:line="535.0234222412109" w:lineRule="auto"/>
        <w:ind w:left="2777.1401977539062" w:right="1853.3111572265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3.1.4. Модул «Работ с родителями» « -СЕМЬЯНИН»  Воспитани семейны ценностей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136474609375" w:line="351.9894790649414" w:lineRule="auto"/>
        <w:ind w:left="1683.1999206542969" w:right="734.82666015625" w:firstLine="580.80001831054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Работ с родителям ил законным представителям школьников  осуществляетс дл боле эффективног достижени цел воспитания,  которо обеспечиваетс согласование позици семь и школ в данном  вопросе. Работ с родителям ил законным представителям школьников  осуществляетс в рамка следующи видо и фор деятельности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2369.600067138672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 групповом уровне: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351.9894790649414" w:lineRule="auto"/>
        <w:ind w:left="2225.5999755859375" w:right="1251.605224609375" w:hanging="334.289703369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Общешкольны родительски комите и Попечительски совет  школы, участвующи в управлени образовательно организацие и  решени вопросо воспитани и социализаци и детей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80.14835357666016" w:lineRule="auto"/>
        <w:ind w:left="2230.399932861328" w:right="915.628662109375" w:hanging="339.0896606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семейны клубы, предоставляющи родителям, педагога и детям  площадк дл совместног проведени досуг и общения;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4404296875" w:line="351.9890785217285" w:lineRule="auto"/>
        <w:ind w:left="2225.5999755859375" w:right="913.232421875" w:hanging="334.28970336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родительски гостиные, н которы обсуждаютс вопрос возрастных  особенносте детей, форм и способ доверительног взаимодействия  родителе с детьми, проводятс мастер-классы, семинары, круглые  стол с приглашение специалистов;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221572876" w:lineRule="auto"/>
        <w:ind w:left="2225.5999755859375" w:right="917.952880859375" w:hanging="334.28970336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родительски дни, в врем которы родител могу посещать  школьны урок и внеурочны заняти дл получени представлени о  ход учебно-воспитательног процесс в школе;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383.9999389648438" w:right="913.721923828125" w:hanging="339.089660644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общешкольны родительски собрания, происходящи в режиме  обсуждени наиболе остры пробле обучени и воспитания  школьников;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2379.199981689453" w:right="917.6904296875" w:hanging="334.2897033691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семейны всеобуч, н которо родител могл б получат ценные  рекомендаци и совет о профессиональны психологов, врачей,  социальны работнико и обмениватьс собственны творческим  опыто и находкам в дел воспитани детей;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86779785156" w:lineRule="auto"/>
        <w:ind w:left="2388.800048828125" w:right="908.3642578125" w:hanging="343.8897705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родительски форум пр школьно интернет-сайте, н которых  обсуждаютс интересующи родителе вопросы, а также  осуществляютс виртуальны консультаци психолого и педагогов.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4326171875" w:line="240" w:lineRule="auto"/>
        <w:ind w:left="2608.2199096679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индивидуально уровне: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38720703125" w:line="351.9894790649414" w:lineRule="auto"/>
        <w:ind w:left="1985.5999755859375" w:right="908.431396484375" w:firstLine="20.9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работ специалисто п запрос родителе дл решени острых  конфликтны ситуаций;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7626953125" w:line="351.9894790649414" w:lineRule="auto"/>
        <w:ind w:left="1985.5999755859375" w:right="915.6640625" w:firstLine="20.910339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участи родителе в педагогически консилиумах, собираемы в  случа возникновени остры проблем, связанны с обучение и  воспитание конкретног ребенка;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1985.5999755859375" w:right="910.9033203125" w:firstLine="20.9103393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помощ с сторон родителе в подготовк и проведении  общешкольны и внутриклассны мероприяти воспитательной  направленности;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94790649414" w:lineRule="auto"/>
        <w:ind w:left="1985.5999755859375" w:right="915.577392578125" w:firstLine="20.9103393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^ индивидуально консультировани с цель координации  воспитательны усили педагого и родителей.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90785217285" w:lineRule="auto"/>
        <w:ind w:left="1683.1999206542969" w:right="916.24267578125" w:firstLine="715.200042724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реализаци данног модул необходим обратит внимани на  привлечени родителе к участи в общешкольны и классных  мероприятиях.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0785217285" w:lineRule="auto"/>
        <w:ind w:left="1697.60009765625" w:right="906.207275390625" w:firstLine="900.9399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Республик Кры примерам проведени мероприяти с участием  родителе являются: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45751953125" w:line="351.9891929626465" w:lineRule="auto"/>
        <w:ind w:left="2014.3998718261719" w:right="884.012451171875" w:hanging="267.5494384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обучени родителей, законны представителе несовершеннолетних  дете образовательны организаци Республик Кры основа детской  психологи и педагогик (в исполнени п.7 поручени Президента  Российско Федераци о 12 декабр 2014 год № ПР-2876);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23.9999389648438" w:right="891.192626953125" w:hanging="277.14950561523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широкомасштабны проек «Родительски патруль» с участием  представителе родительски сообщест сред образовательных  организаци Республик Кры н лучшу организаци работ по  профилактик детског дорожно-транспортног травматизма;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2019.1999816894531" w:right="883.499755859375" w:hanging="272.349548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участи родителе в исследовани «Обра жизн подростко в сети»,  образовательны программа в област безопасност и развити дете в  сет «Интернет» в рамка проведени мероприяти Всероссийского  урок безопасност школьнико в сет «Интернет»;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6779785156" w:lineRule="auto"/>
        <w:ind w:left="2023.9999389648438" w:right="888.10791015625" w:hanging="277.1495056152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функционировани консультационны центро дл родителе по  вопроса воспитани и другие.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43115234375" w:line="240" w:lineRule="auto"/>
        <w:ind w:left="0" w:right="3332.2833251953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 ВАРИАТИВНЫ МОДУЛИ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6451416015625" w:line="351.9894790649414" w:lineRule="auto"/>
        <w:ind w:left="2181.9403076171875" w:right="2294.041748046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3.2.1. «Конкурны программ и проект («Кры в моем  сердце», «Крымски вернисаж», «Творчески поиск»)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3134765625" w:line="351.98933601379395" w:lineRule="auto"/>
        <w:ind w:left="1673.6000061035156" w:right="728.68896484375" w:firstLine="785.7400512695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 Кры с цель поиска, выявления, развити и поддержки  одарённы дете Крыма, реализаци и творческог и интеллектуального  потенциала, стимулировани талантливо молодёжи, презентации  достижени в различны отрасля искусства, наук и други сферах  деятельности, популяризаци детског и юношеског творчества,  пропаганд региональног культурног наследи проводитс боле 300  конкурсов, фестивалей, олимпиад, соревновани и ины мероприятий,  направленны н гражданское, патриотическое, духовно-нравственное,  физическое, трудовое, экологическо воспитание, приобщени дете к  культурном наследию.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23150634765625" w:line="351.9891357421875" w:lineRule="auto"/>
        <w:ind w:left="1678.3999633789062" w:right="735.31494140625" w:firstLine="609.6000671386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Традиционным дл Республик Кры являютс таки конкурсные  программы, как: «Крымски вальс», «М - наследник Победы!»,  «Прикосновени к истокам», «Кры в мое сердце», фестивал детского  творчеств «Крымски вундеркинд», «Талант многодетно семьи», «Зерно  истины», «Сердце, отданно людям», конкур семейны школьны команд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78.3999633789062" w:right="740.07080078125" w:firstLine="20.99304199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«Семейны очаг», конкур творчески рабо «Хоч написат Закон»,  телевизионны конкур знатоко православно культур «Зерн истины»,  республиканска конференци учащихс общеобразовательны учреждений  Республик Кры «Православи в Крыму: история, традиции,  современность» и др.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1678.3999633789062" w:right="728.416748046875" w:firstLine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реализаци воспитательно работ в рамка данног модуля  образовательна организаци учитывае конкурсны программ и проекты,  реализуемы н школьно и муниципально уровне, а такж может  дополнят мероприятиям республиканског и всероссийског уровней.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076171875" w:line="351.9888210296631" w:lineRule="auto"/>
        <w:ind w:left="1697.60009765625" w:right="798.0029296875" w:firstLine="56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организаци работ данног модул рекомендуетс осуществлять  взаимодействи с учреждениям дополнительног образования,  расположенным н территори муниципальног образовани Республики  Кры (центр творчества, ДЮСШ, школ искусст и др.).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5673828125" w:line="351.9894790649414" w:lineRule="auto"/>
        <w:ind w:left="1697.60009765625" w:right="792.744140625" w:firstLine="561.59988403320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Примерам конкурсны програм республиканского, всероссийского  уровне могу быть, в то числ традиционны мероприятия  республикански учреждени дополнительног образования, платформы  «Росси стран возможностей», Общероссийско общественно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4790649414" w:lineRule="auto"/>
        <w:ind w:left="1702.39990234375" w:right="803.2702636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государственно детско-юношеско организаци «Российско движение  школьников»: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431396484375" w:line="355.5094528198242" w:lineRule="auto"/>
        <w:ind w:left="1745.5999755859375" w:right="1137.08740234375" w:hanging="43.200073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«Дворе детског и юношеског творчества»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открыты фестиваль-конкур детског творчества  «Кры в сердц моем»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284912109375" w:line="355.5088233947754" w:lineRule="auto"/>
        <w:ind w:left="1745.5999755859375" w:right="1133.19946289062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детски рисунков, плакато « - против  коррупции»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902366638184" w:lineRule="auto"/>
        <w:ind w:left="1750.3999328613281" w:right="1136.37573242187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н знани Конституци Российской  Федерации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32958984375" w:line="380.14841079711914" w:lineRule="auto"/>
        <w:ind w:left="1745.5999755859375" w:right="1141.258544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юны журналистов, поэто и прозаико «Мой  голос» сред учащихс образовательны организаци Республик Крым  Республикански конкур детског творчеств п безопасности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930976867676" w:lineRule="auto"/>
        <w:ind w:left="1750.3999328613281" w:right="1134.0625" w:hanging="14.399871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дорожног движени сред воспитаннико и учащихс образовательных  организаци Республик Кры «Дорог глазам детей»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431640625" w:line="355.508394241333" w:lineRule="auto"/>
        <w:ind w:left="1745.5999755859375" w:right="1141.2207031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патриотически конкур детског творчеств «Ради  жизн н земле!.. »_сред учащихс образовательны организаций  Республик Крым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4375" w:line="355.508394241333" w:lineRule="auto"/>
        <w:ind w:left="1745.5999755859375" w:right="1137.156982421875" w:hanging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выставка-конкур декоративно-прикладног творчества  «Прикосновени к истокам» сред учащихс образовательных  организаци Республик Крым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33154296875" w:line="355.5088806152344" w:lineRule="auto"/>
        <w:ind w:left="1740.8000183105469" w:right="1136.48193359375" w:firstLine="4.7999572753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фестиваль-конкур «Школьны подмостки» среди  театральны коллективо образовательны организаци Республики  Крым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5.032958984375" w:line="240" w:lineRule="auto"/>
        <w:ind w:left="1702.39990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«Мала академи нау «Искатель»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7021484375" w:line="359.02942657470703" w:lineRule="auto"/>
        <w:ind w:left="1723.3929443359375" w:right="2174.80224609375" w:firstLine="22.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заочны конкур рабо юны фотохудожников  «Кры - полуостро мечты»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34130859375" w:line="240" w:lineRule="auto"/>
        <w:ind w:left="174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конкурс-защит научно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3125" w:line="240" w:lineRule="auto"/>
        <w:ind w:left="1745.5999755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исследовательски рабо МА «Искатель»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3125" w:line="240" w:lineRule="auto"/>
        <w:ind w:left="1707.20001220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«Космически фантазии»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47021484375" w:line="240" w:lineRule="auto"/>
        <w:ind w:left="1707.20001220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заочны конкур «Мирны космос»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2451171875" w:line="359.02942657470703" w:lineRule="auto"/>
        <w:ind w:left="1707.2000122070312" w:right="718.469238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 рабо кружко п начальном техническому  моделированию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34130859375" w:line="240" w:lineRule="auto"/>
        <w:ind w:left="1707.20001220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«М - гордост Крыма»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00732421875" w:line="359.0287685394287" w:lineRule="auto"/>
        <w:ind w:left="1702.39990234375" w:right="834.1015625" w:firstLine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 - конкур техническог творчеств «На поис и  творчеств - тебе, Родина!»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3443603515625" w:line="240" w:lineRule="auto"/>
        <w:ind w:left="1707.20001220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фестивал «Доступны космос»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4500732421875" w:line="358.427095413208" w:lineRule="auto"/>
        <w:ind w:left="1702.39990234375" w:right="863.5498046875" w:firstLine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исследовательски рабо и проекто учащихся  младшег школьног возраст « - исследователь»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399999618530273"/>
          <w:szCs w:val="27.399999618530273"/>
          <w:u w:val="none"/>
          <w:shd w:fill="auto" w:val="clear"/>
          <w:vertAlign w:val="baseline"/>
          <w:rtl w:val="0"/>
        </w:rPr>
        <w:t xml:space="preserve">(1 -4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класс)  Республикански конкур п ИК « компьютеро н ТЫ»  Республикански конкур дополнительны общеобразовательны программ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7.20001220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дл одаренны дете и талантливо молодежи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2451171875" w:line="355.508394241333" w:lineRule="auto"/>
        <w:ind w:left="1707.2000122070312" w:right="838.9050292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выставк - конкур декоративно-прикладног творчеств и  изобразительног искусств «Зна и люб сво край»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3349609375" w:line="240" w:lineRule="auto"/>
        <w:ind w:left="1803.1999206542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Крымски фору талантливы и одаренны детей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55078125" w:line="240" w:lineRule="auto"/>
        <w:ind w:left="1824.19296264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«Интеллектуальны старт-ап»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643310546875" w:line="240" w:lineRule="auto"/>
        <w:ind w:left="0" w:right="1814.9023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ГБО Д Р «Эколого-биологически центр»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244873046875" w:line="362.54791259765625" w:lineRule="auto"/>
        <w:ind w:left="1224.192886352539" w:right="1627.5933837890625" w:hanging="16.1928558349609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Республикански конкур природоведчески исследовательски проектов  «Первооткрыватель» дл учащихс 1 -4 классов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37158203125" w:line="362.54791259765625" w:lineRule="auto"/>
        <w:ind w:left="1212.7999877929688" w:right="1534.2602539062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научно-практическа конференци учащихс «Проблемы  охран окружающе среды»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3818359375" w:line="362.5491714477539" w:lineRule="auto"/>
        <w:ind w:left="1208.0000305175781" w:right="1488.94287109375" w:hanging="4.8000335693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Республиканска эколого-природоохранна акци «Птиц года»  Республиканска экологическа акци «Сохрани можжевельник Крыма»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635986328125" w:line="355.5092239379883" w:lineRule="auto"/>
        <w:ind w:left="2081.6000366210938" w:right="1112.9467773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Общероссийска общественно-государственна детско-юношеская  организация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3349609375" w:line="240" w:lineRule="auto"/>
        <w:ind w:left="0" w:right="3048.546142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«Российско движени школьников»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9.844970703125" w:line="240" w:lineRule="auto"/>
        <w:ind w:left="1659.1999816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«Экотренд» (участник о 8 лет)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448974609375" w:line="355.5092239379883" w:lineRule="auto"/>
        <w:ind w:left="1659.1999816894531" w:right="709.252929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фестивал «Веселы старты» (участник 2 -4 классы)  Всероссийски соревновани п русском силомер «Сил РДШ» среди  обучающихс общеобразовательны организаци (участник о 7 лет, с 1 по  10 классы)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329345703125" w:line="351.9890785217285" w:lineRule="auto"/>
        <w:ind w:left="1663.9999389648438" w:right="723.60595703125" w:hanging="4.79995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турни п шахмата н кубо Российског движения  школьников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240" w:lineRule="auto"/>
        <w:ind w:left="0" w:right="1498.45336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Всероссийска детско-юношеска военно-спортивна игра: «Зарничка»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1.4450073242188" w:line="351.9891929626465" w:lineRule="auto"/>
        <w:ind w:left="1681.8205261230469" w:right="720.87890625" w:hanging="22.62054443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«Информационна культур и безопасность»  (участник о 8 лет)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304931640625" w:line="240" w:lineRule="auto"/>
        <w:ind w:left="1659.1999816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«Здоровь с РДШ» (участник о 8 лет)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88806152344" w:lineRule="auto"/>
        <w:ind w:left="1659.1999816894531" w:right="714.0136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Всероссийски проек «Классны час. Перезагрузка» (участник о 8 лет)  Всероссийски проек «Профориентаци в цифрову эпоху» (участник о 8  лет)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4.23095703125" w:line="240" w:lineRule="auto"/>
        <w:ind w:left="0" w:right="730.0646972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3.2.2. Модул «Ключевы общешкольны дел «Крымски калейдоскоп»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044677734375" w:line="351.9888496398926" w:lineRule="auto"/>
        <w:ind w:left="1659.1999816894531" w:right="754.027099609375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Ключевы дел - эт главны традиционны общешкольны дела, в  которы принимае участи больша част школьнико и которые  обязательн планируются, готовятся, проводятс и анализируютс совестно  педагогам и детьми. Эт н набо календарны праздников, отмечаемы в  школе, а комплек коллективны творчески дел, интересны и значимых  дл школьников, объединяющи и вмест с педагогам в единый  коллектив. Ключевы дел обеспечиваю включенност в ни большого  числ дете и взрослых, способствую интенсификаци и общения, ставят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9580078125" w:line="351.9894790649414" w:lineRule="auto"/>
        <w:ind w:left="1654.3998718261719" w:right="757.1875" w:firstLine="289.580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в ответственну позици к происходящем в школе. Введени ключевых  де в жизн школ помогае преодолет мероприятийны характер  воспитания, сводящийс к набор мероприятий, организуемы педагогами  дл детей.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314208984375" w:line="351.9894790649414" w:lineRule="auto"/>
        <w:ind w:left="1668.800048828125" w:right="1168.057861328125" w:firstLine="710.399932861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Дл этог в образовательно организаци используютс следующие  форм работы.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982421875" w:line="240" w:lineRule="auto"/>
        <w:ind w:left="270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школьно уровне: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2.5757884979248" w:lineRule="auto"/>
        <w:ind w:left="2038.3999633789062" w:right="728.50830078125" w:firstLine="27.6918029785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разновозрастны сбор - ежегодны многодневны выездны события,  включающи в себ комплек коллективны творчески дел, в процессе  которы складываетс особа детско-взросла общность,  характеризующаяс доверительными, поддерживающими  взаимоотношениями, ответственны отношение к делу, атмосферой  эмоционально- психологическог комфорта, доброг юмор и общей  радости.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2038.3999633789062" w:right="736.170654296875" w:firstLine="8.05511474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общешкольны праздник - ежегодн проводимы творческие  (театрализованные, музыкальные, литературны и т.п.) дела, связанны со  значимым дл дете и педагого знаменательным датам и в которых  участвую вс класс школы.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2043.1999206542969" w:right="737.9931640625" w:firstLine="8.86901855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торжественны мероприятия, связанны с переходо учащихс на  следующи уровен образования, символизирующи приобретени ими  новы социальны статусо в школ и развивающи школьную  идентичност детей.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095703125" w:line="351.9887924194336" w:lineRule="auto"/>
        <w:ind w:left="2038.3999633789062" w:right="732.781982421875" w:firstLine="9.8713684082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капустник - театрализованны выступлени педагогов, родителе и  школьнико с элементам доброг юмора, пародий, импровизаци на  тем жизн школьнико и учителей. Он создаю в школ атмосферу  творчеств и неформальног общения, способствую сплочению  детского, педагогическог и родительског сообщест школы.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0313720703125" w:line="355.50936698913574" w:lineRule="auto"/>
        <w:ind w:left="2043.1999206542969" w:right="733.214111328125" w:firstLine="4.06890869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церемони награждени (п итога года) школьнико и педагого за  активно участи в жизн школы, защит чест школ в конкурсах,  соревнованиях, олимпиадах, значительны вкла в развити школы. Это  способствуе поощрени социально активност детей, развитию  позитивны межличностны отношени межд педагогам и  воспитанниками, формировани чувств довери и уважени дру к  другу.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33154296875" w:line="240" w:lineRule="auto"/>
        <w:ind w:left="270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уровн классов: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351.9890785217285" w:lineRule="auto"/>
        <w:ind w:left="2046.455078125" w:right="716.981201171875" w:firstLine="19.63668823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выбо и делегировани представителе классо в общешкольные  совет дел, ответственны з подготовк общешкольны ключевы дел;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участи школьны классо в реализаци общешкольны ключевы дел;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проведени в рамка класс итоговог анализ детьм общешкольных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930740356445" w:lineRule="auto"/>
        <w:ind w:left="2374.399871826172" w:right="736.1486816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ключевы дел, участи представителе классо в итогово анализе  проведенны де н уровн общешкольны совето дела.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9.02008056640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индивидуально уровне: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482421875" w:line="351.9886779785156" w:lineRule="auto"/>
        <w:ind w:left="1966.3999938964844" w:right="734.818115234375" w:firstLine="22.891845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вовлечени п возможност каждог ребенк в ключевы дел школ в  одно и возможны дл ни ролей: сценаристов, постановщиков,  исполнителей, ведущих, декораторов, музыкальны редакторов,  корреспондентов, ответственны з костюм и оборудование,  ответственны з приглашени и встреч госте и т.п.);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2177734375" w:line="353.1623840332031" w:lineRule="auto"/>
        <w:ind w:left="1686.455078125" w:right="725.71044921875" w:hanging="1.81625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индивидуальна помощ ребенк (пр необходимости) в освоении  навыко подготовки, проведени и анализ ключевы дел;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наблюдени з поведение ребенк в ситуация подготовки, проведени и  анализ ключевы дел, з ег отношениям с сверстниками, старшим и  младшим школьниками, с педагогам и другим взрослыми;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 необходимост коррекци поведени ребенк чере частны бесед с  ним, чере включени ег в совместну работ с другим детьми, которые  могл б стат хороши примеро дл ребенка, чере предложени взять   следующе ключево дел н себ рол ответственног з то ил иной  фрагмен обще работы.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498779296875" w:line="240" w:lineRule="auto"/>
        <w:ind w:left="0" w:right="2117.3693847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3.2.3. Модул «Школьны медиа-Крым»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24462890625" w:line="351.98927879333496" w:lineRule="auto"/>
        <w:ind w:left="1697.60009765625" w:right="733.349609375" w:firstLine="643.19992065429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Цел школьны меди (совместн создаваемы школьникам и  педагогам средст распространени текстовой, ауди и виде информации),  развити коммуникативно культур школьников, формировани навыков  общени и сотрудничества, поддержк творческо самореализации  учащихся. Воспитательны потенциа школьны меди реализуетс в  рамка следующи видо и фор деятельности, разновозрастный  редакционны сове подростков, старшекласснико и консультирующи их  взрослых, цель которог являетс освещени (чере школьну газету,  школьно ради ил телевидение) наиболе интересны моменто жизни  школы, популяризаци общешкольны ключевы дел, кружков, секций,  деятельност органо ученическог самоуправления.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8394241333" w:lineRule="auto"/>
        <w:ind w:left="2719.5401000976562" w:right="902.09960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3.2.4. Модул «Экскурсии, экспедиции, поход «Познае Крым  вместе»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34375" w:line="351.9886779785156" w:lineRule="auto"/>
        <w:ind w:left="1683.1999206542969" w:right="738.037109375" w:firstLine="542.400054931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Экскурсии, экспедиции, поход помогаю школьник расширит свой  кругозор, получит новы знани о окружающе ег социальной,  культурной, природно среде, научитьс уважительн и бережн относиться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134765625" w:line="351.9886779785156" w:lineRule="auto"/>
        <w:ind w:left="1678.3999633789062" w:right="728.817138671875" w:firstLine="136.62002563476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 ней, приобрест важны опы социальн одобряемог поведени в  различны внешкольны ситуациях. Н экскурсиях, в экспедициях, в  похода создаютс благоприятны услови дл воспитани у подростков  самостоятельност и ответственности, формировани у ни навыков  самообслуживающег труда, преодолени и инфантильны и эгоистических  наклонностей, обучени рациональном использовани своег времени, сил,  имущества.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232421875" w:line="351.98927879333496" w:lineRule="auto"/>
        <w:ind w:left="1678.3999633789062" w:right="728.53759765625" w:firstLine="547.2000122070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Эт воспитательны возможност реализуютс в рамка следующих  видо и фор деятельност регулярны пеши прогулки, экскурси или  поход выходног дня, организуемы в класса и классными  руководителям и родителям школьников: в музей, в картинну галерею, в  технопарк, н предприятие, н природ (проводятс ка интерактивные  заняти с распределение сред школьнико роле и соответствующи им  заданий, например: «фотографов», «разведчиков», «гидов»,  «корреспондентов», «оформителей»); литературные, исторические,  биологически экспедиции, организуемы учителям и родителями  школьнико в други город ил сел дл углубленног изучени биографий  проживавши здес российски (крымских) поэто и писателей,  произошедши здес исторически событий, имеющихс здес природны и  историко-культурны ландшафтов, флор и фауны; поисковы экспедиции  - вахт памяти, организуемы школьны поисковы отрядо к места боев  Велико Отечественно войн дл поиск и захоронени останко погибших  советски воинов; многодневны походы, организуемы совместн с  учреждениям дополнительног образовани и осуществляемы с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73.6000061035156" w:right="718.560791015625" w:firstLine="14.400024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обязательны привлечение школьнико к коллективном планированию  (разработк маршрута, расче времен и мес возможны ночево и  переходов), коллективно организаци (подготовк необходимого  снаряжени и питания), коллективном проведени (распределени среди  школьнико основны видо рабо и соответствующи и ответственных  должностей), коллективном анализ туристског путешестви (каждог дня  - у вечернег походног костр и всег поход - п возвращени домой);  турсле с участие команд, сформированны и педагогов, дете и  родителе школьников, включающи в себя, например: соревновани по  техник пешеходног туризма, соревновани п спортивному  ориентированию, конкур н лучшу топографическу съемк местности,  конкур знатоко лекарственны растений, конкур туристско кухни,  конкур туристско песни, конкур благоустройств командны биваков,  комбинированну эстафету; летни выездно палаточны лагерь,  ориентированны н организаци активног отдых детей, обучение  навыка выживани в дико природе, закаливани (программ лагер может  включат мини-походы, марш-броски, ночно ориентирование,  робинзонады, квесты, игры, соревнования, конкурсы).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347412109375" w:line="346.16909980773926" w:lineRule="auto"/>
        <w:ind w:left="1697.60009765625" w:right="918.885498046875" w:firstLine="681.599884033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Мероприяти данног модул должн отражат ка особенности  местност проживани (расположени школы), та и особенности  Республик Кры в целом. Примерам мероприяти могу быть:  • Крымска республиканска патриотическа краеведческа конференция  учащихс «Кры - на общи дом»;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524169921875" w:line="344.44653511047363" w:lineRule="auto"/>
        <w:ind w:left="2100.800018310547" w:right="1726.96533203125" w:hanging="382.512054443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Республикански туристски сле обучающихс образовательных  учреждени Республик Крым;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36279296875" w:line="240" w:lineRule="auto"/>
        <w:ind w:left="1718.287963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Сле юны туристо «Крымска осень»;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344.44653511047363" w:lineRule="auto"/>
        <w:ind w:left="2122.0423889160156" w:right="922.861328125" w:hanging="403.7544250488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Региональны эта Всероссийско туристско-краеведческо экспедиции  « позна Россию» и др.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508394241333" w:lineRule="auto"/>
        <w:ind w:left="2042.7401733398438" w:right="1070.075683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3.2.5. Модул «Организаци предметно-эстетическо сред «Дом, в  которо уютн всем»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833740234375" w:line="351.9891357421875" w:lineRule="auto"/>
        <w:ind w:left="1697.60009765625" w:right="728.009033203125" w:firstLine="551.999969482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Окружающа ребенк предметно-эстетическа сред школы, при  услови е грамотно организации, обогащае внутренни ми ученика,  способствуе формировани у нег чувств вкус и стиля, создает  атмосфер психологическог комфорта, поднимае настроение,  предупреждае стрессовы ситуации, способствуе позитивном восприятию  ребенко школы. Воспитывающе влияни н ребенк осуществляетс через  таки форм работ с предметно-эстетическо средо школ как  оформлени интерьер школьны помещени (вестибюля, коридоров,  рекреаций, залов, лестничны пролето и т.п.) и и периодическая  переориентация, котора може служит хороши средство разрушения  негативны установо школьнико н учебны и внеучебны занятия;  размещени н стенда школ регулярн сменяемы экспозиций:  творчески рабо школьников, позволяющи и реализоват свой  творчески потенциал, а такж знакомящи и с работам дру друга;  карти определенног художественног стиля, знакомящег школьнико с  разнообразие эстетическог осмыслени мира; фотоотчето о интересных  событиях, происходящи в школ (проведенны ключевы делах,  интересны экскурсиях, походах, встреча с интересным людьм и т.п.);  озеленени пришкольно территории, разбивк клумб, тенисты аллей,  оборудовани в двор школ беседок, спортивны и игровы площадок,  доступны и приспособленны дл школьнико разны возрастных  категорий, оздоровительно- рекреационны зон, позволяющи разделить  свободно пространств школ н зон активног и тихог отдыха;  создани и поддержани в рабоче состояни в вестибюл школ стеллажей  свободног книгообмена, н которы желающи дети, родител и педагоги  могу выставлят дл общег пользовани сво книги, а такж брат с них  дл чтени любы другие; благоустройств классны кабинетов,  осуществляемо классным руководителям вмест с школьникам своих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99269104004" w:lineRule="auto"/>
        <w:ind w:left="1697.60009765625" w:right="730.372314453125" w:firstLine="4.7998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классов, позволяюще учащимс проявит сво фантази и творческие  способности, создающе пово дл длительног общени классного  руководител с своим детьми; размещени в коридора и рекреациях  школ выставо творчеств учащихся; событийны дизай - оформление  пространств проведени конкретны школьны событи (праздников,  церемоний, торжественны линеек, творчески вечеров, выставок, собраний,  конференци и т.п.); совместна с детьм разработка, создани и  популяризаци особо школьно символик (фла школы, гим школы,  эмблем школы, логотип, элемент школьног костюм и т.п.),  используемо ка в школьно повседневности, та и в торжественные  момент жизн образовательно организаци - в врем праздников,  торжественны церемоний, ключевы общешкольны де и иных  происходящи в жизн школ знаковы событий; регулярна организаци и  проведени конкурсо творчески проекто п благоустройств различных  участко пришкольно территори (например, высадк культурных  растений, закладк газонов, сооружени альпийски горок, созданию  инсталляци и иног декоративног оформлени отведенны дл детских  проекто мест); акцентировани внимани школьнико посредством  элементо предметно-эстетическо сред (стенды, плакаты, инсталляции) на  важны дл воспитани ценностя школы, е традициях, правилах.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32080078125" w:line="240" w:lineRule="auto"/>
        <w:ind w:left="0" w:right="2065.863647460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4. ОСНОВНЫ НАПРАВЛЕНИ САМОАНАЛИЗА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50927734375" w:line="240" w:lineRule="auto"/>
        <w:ind w:left="0" w:right="3316.229858398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ВОСПИТАТЕЛЬНО РАБОТЫ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4478759765625" w:line="351.9890785217285" w:lineRule="auto"/>
        <w:ind w:left="1683.1999206542969" w:right="735.29541015625" w:firstLine="705.6001281738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Самоанали организуемо в школ воспитательно работы  осуществляетс п выбранны само школо направления и проводитс с  цель выявлени основны пробле школьног воспитани и последующего   решения.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3126220703125" w:line="351.9891929626465" w:lineRule="auto"/>
        <w:ind w:left="1678.3999633789062" w:right="742.335205078125" w:firstLine="710.40008544921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Самоанали осуществляетс ежегодн силам само образовательной  организаци с привлечение (пр необходимост и п самостоятельному  решени администраци образовательно организации) внешни экспертов.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9886779785156" w:lineRule="auto"/>
        <w:ind w:left="1688.0000305175781" w:right="738.055419921875" w:firstLine="700.80001831054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Основным принципами, н основ которы осуществляется  самоанали воспитательно работ в школе, являются: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3115234375" w:line="351.9886779785156" w:lineRule="auto"/>
        <w:ind w:left="2124.7999572753906" w:right="729.998779296875" w:hanging="422.505798339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гуманистическо направленност осуществляемог анализа,  ориентирующи эксперто н уважительно отношени ка к  воспитанникам, та и к педагогам, реализующи воспитательный  процесс;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1982421875" w:line="351.9886779785156" w:lineRule="auto"/>
        <w:ind w:left="2115.1998901367188" w:right="730.0146484375" w:hanging="412.9057312011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приоритет анализ сущностны сторо воспитания,  ориентирующи эксперто н изучени н количественны его  показателей, а качественны - таки ка содержани и разнообразие  деятельности, характе общени и отношени межд школьникам и  педагогами;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056640625" w:line="351.98939323425293" w:lineRule="auto"/>
        <w:ind w:left="2124.7999572753906" w:right="730.07568359375" w:hanging="422.5057983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развивающег характер осуществляемог анализа,  ориентирующи эксперто н использовани ег результато для  совершенствовани воспитательно деятельност педагогов: грамотной  постановк им цел и зада воспитания, умелог планировани своей  воспитательно работы, адекватног подбор видов, фор и содержания   совместно с детьм деятельности;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31787109375" w:line="351.9894790649414" w:lineRule="auto"/>
        <w:ind w:left="2120" w:right="720.2294921875" w:hanging="417.705841064453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• принци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разделенно ответственност з результат личностного  развити школьников, ориентирующи эксперто н понимани того, что  личностно развити школьнико - эт результа ка социального  воспитани ( которо школ участвуе наряд с другим социальными  институтами), та и стихийно социализаци и саморазвити детей.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6307373046875" w:line="362.54899978637695" w:lineRule="auto"/>
        <w:ind w:left="1683.1999206542969" w:right="740.887451171875" w:firstLine="446.40014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Основным направлениям анализ организуемог в школе  воспитательног процесс могу быть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357177734375" w:line="352.8691291809082" w:lineRule="auto"/>
        <w:ind w:left="1673.6000061035156" w:right="742.833251953125" w:firstLine="505.3099060058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26265525817871"/>
          <w:szCs w:val="27.26265525817871"/>
          <w:u w:val="none"/>
          <w:shd w:fill="auto" w:val="clear"/>
          <w:vertAlign w:val="baseline"/>
          <w:rtl w:val="0"/>
        </w:rPr>
        <w:t xml:space="preserve">1. Результат воспитания, социализаци и саморазвити школьников.  Критерием, н основ которог осуществляетс данны анализ, является  динамик личностног развити школьнико каждог класса.  Осуществляетс анали классным руководителям совместн с  заместителе директор п воспитательно работ с последующим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91263961792" w:lineRule="auto"/>
        <w:ind w:left="1683.1999206542969" w:right="741.326904296875" w:firstLine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обсуждение ег результато н заседани методическог объединения  классны руководителе ил педагогическо совете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3623046875" w:line="240" w:lineRule="auto"/>
        <w:ind w:left="1683.1999206542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школы.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77734375" w:line="344.44690704345703" w:lineRule="auto"/>
        <w:ind w:left="1683.1999206542969" w:right="733.560791015625" w:firstLine="566.40014648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Способо получени информаци о результата воспитания,  социализаци и саморазвити школьнико являетс педагогическое  наблюдение.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86328125" w:line="344.44690704345703" w:lineRule="auto"/>
        <w:ind w:left="1678.3999633789062" w:right="733.160400390625" w:firstLine="561.60003662109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Внимани педагого сосредотачиваетс н следующи вопросах: Какие  прежд существовавши проблем личностног развити школьников  удалос решит з минувши учебны год; Каки проблем решит не  удалос и почему; Каки новы проблем появились, на че далее  предстои работат педагогическом коллективу.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3251953125" w:line="344.44690704345703" w:lineRule="auto"/>
        <w:ind w:left="1678.3999633789062" w:right="741.051025390625" w:firstLine="554.392852783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2. Состояние организуемой в школе совместной деятельности детей   взрослых.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Критерием, н основ которог осуществляетс данны анализ,  являетс наличи в школ интересной, событийн насыщенно и личностно  развивающе совместно деятельност дете и взрослых.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3505859375" w:line="344.44690704345703" w:lineRule="auto"/>
        <w:ind w:left="1678.3999633789062" w:right="731.71142578125" w:firstLine="571.2001037597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Осуществляетс анали заместителе директор п воспитательной  работе, классным руководителями, активо старшекласснико и  родителями, хорош знакомым с деятельность школы.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3466796875" w:line="344.4467353820801" w:lineRule="auto"/>
        <w:ind w:left="1678.3999633789062" w:right="728.673095703125" w:firstLine="571.2001037597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Способам получени информаци о состояни организуемо в школе  совместно деятельност дете и взрослы могу быт бесед со  школьникам и и родителями, педагогами, лидерам ученического  самоуправления, пр необходимост - и анкетирование. Полученные  результат обсуждаютс н заседани методическог объединени классных  руководителе ил педагогическо совет школы. Внимани пр этом  сосредотачиваетс н вопросах, связанны с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63458251953125" w:line="240" w:lineRule="auto"/>
        <w:ind w:left="1699.08798217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проводимы общешкольны ключевы дел;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344.44653511047363" w:lineRule="auto"/>
        <w:ind w:left="1683.1999206542969" w:right="1650.1898193359375" w:firstLine="15.888061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совместно деятельност классны руководителе и их  классов;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4405517578125" w:line="240" w:lineRule="auto"/>
        <w:ind w:left="1699.08798217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организуемо в школ внеурочно деятельности;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44690704345703" w:lineRule="auto"/>
        <w:ind w:left="1678.3999633789062" w:right="1102.957763671875" w:firstLine="20.68801879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реализаци личностн развивающег потенциал школьных  уроков;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34033203125" w:line="346.16909980773926" w:lineRule="auto"/>
        <w:ind w:left="1688.0000305175781" w:right="1347.7734375" w:firstLine="11.0879516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существующег в школ ученическог самоуправления;  • качество функционирующи н баз школ детски общественных  объединений;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36767578125" w:line="347.891263961792" w:lineRule="auto"/>
        <w:ind w:left="1699.0879821777344" w:right="1770.745239257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проводимы в школ экскурсий, экспедиций, походов;  • качество профориентационно работ школы;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3603515625" w:line="240" w:lineRule="auto"/>
        <w:ind w:left="1699.0879821777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работ школьны медиа;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8779296875" w:line="346.1689853668213" w:lineRule="auto"/>
        <w:ind w:left="1699.0879821777344" w:right="1686.3391113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859647750854492"/>
          <w:szCs w:val="27.859647750854492"/>
          <w:u w:val="none"/>
          <w:shd w:fill="auto" w:val="clear"/>
          <w:vertAlign w:val="baseline"/>
          <w:rtl w:val="0"/>
        </w:rPr>
        <w:t xml:space="preserve">• качество организаци предметно-эстетическо сред школы;  • качество взаимодействи школ и семе школьников.  Итого самоанализ организуемо в школ воспитательно работы  являетс перечен выявленны проблем, на которым предстоит  работат педагогическом коллективу. </w:t>
      </w:r>
    </w:p>
    <w:sectPr>
      <w:type w:val="continuous"/>
      <w:pgSz w:h="16820" w:w="11900" w:orient="portrait"/>
      <w:pgMar w:bottom="35.19999980926514" w:top="78.599853515625" w:left="40" w:right="66.59912109375" w:header="0" w:footer="720"/>
      <w:cols w:equalWidth="0" w:num="1">
        <w:col w:space="0" w:w="11793.40087890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