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6746E" w14:textId="5C88E215" w:rsidR="005846C8" w:rsidRPr="00DE6B24" w:rsidRDefault="00B57D19" w:rsidP="005846C8">
      <w:pPr>
        <w:rPr>
          <w:b/>
          <w:color w:val="000000" w:themeColor="text1"/>
          <w:sz w:val="28"/>
          <w:szCs w:val="28"/>
          <w:u w:val="single"/>
        </w:rPr>
      </w:pPr>
      <w:r w:rsidRPr="00DE6B24">
        <w:rPr>
          <w:b/>
          <w:color w:val="000000" w:themeColor="text1"/>
          <w:sz w:val="28"/>
          <w:szCs w:val="28"/>
          <w:u w:val="single"/>
        </w:rPr>
        <w:t xml:space="preserve">Четверг </w:t>
      </w:r>
      <w:r w:rsidR="0042691A" w:rsidRPr="00DE6B24">
        <w:rPr>
          <w:b/>
          <w:color w:val="000000" w:themeColor="text1"/>
          <w:sz w:val="28"/>
          <w:szCs w:val="28"/>
          <w:u w:val="single"/>
        </w:rPr>
        <w:t>20</w:t>
      </w:r>
      <w:r w:rsidR="00CD6299" w:rsidRPr="00DE6B24">
        <w:rPr>
          <w:b/>
          <w:color w:val="000000" w:themeColor="text1"/>
          <w:sz w:val="28"/>
          <w:szCs w:val="28"/>
          <w:u w:val="single"/>
        </w:rPr>
        <w:t xml:space="preserve"> </w:t>
      </w:r>
      <w:r w:rsidR="0042691A" w:rsidRPr="00DE6B24">
        <w:rPr>
          <w:b/>
          <w:color w:val="000000" w:themeColor="text1"/>
          <w:sz w:val="28"/>
          <w:szCs w:val="28"/>
          <w:u w:val="single"/>
        </w:rPr>
        <w:t>феврал</w:t>
      </w:r>
      <w:r w:rsidR="00CD6299" w:rsidRPr="00DE6B24">
        <w:rPr>
          <w:b/>
          <w:color w:val="000000" w:themeColor="text1"/>
          <w:sz w:val="28"/>
          <w:szCs w:val="28"/>
          <w:u w:val="single"/>
        </w:rPr>
        <w:t>я</w:t>
      </w:r>
      <w:r w:rsidRPr="00DE6B24">
        <w:rPr>
          <w:b/>
          <w:color w:val="000000" w:themeColor="text1"/>
          <w:sz w:val="28"/>
          <w:szCs w:val="28"/>
          <w:u w:val="single"/>
        </w:rPr>
        <w:t xml:space="preserve"> 202</w:t>
      </w:r>
      <w:r w:rsidR="0042691A" w:rsidRPr="00DE6B24">
        <w:rPr>
          <w:b/>
          <w:color w:val="000000" w:themeColor="text1"/>
          <w:sz w:val="28"/>
          <w:szCs w:val="28"/>
          <w:u w:val="single"/>
        </w:rPr>
        <w:t>5</w:t>
      </w:r>
      <w:r w:rsidRPr="00DE6B24">
        <w:rPr>
          <w:b/>
          <w:color w:val="000000" w:themeColor="text1"/>
          <w:sz w:val="28"/>
          <w:szCs w:val="28"/>
          <w:u w:val="single"/>
        </w:rPr>
        <w:t xml:space="preserve"> года</w:t>
      </w:r>
    </w:p>
    <w:p w14:paraId="5F8C16BA" w14:textId="77777777" w:rsidR="00B57D19" w:rsidRPr="00B57D19" w:rsidRDefault="00B57D19" w:rsidP="005846C8">
      <w:pPr>
        <w:rPr>
          <w:color w:val="000000" w:themeColor="text1"/>
          <w:sz w:val="28"/>
          <w:szCs w:val="28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817"/>
        <w:gridCol w:w="851"/>
        <w:gridCol w:w="7371"/>
        <w:gridCol w:w="7229"/>
      </w:tblGrid>
      <w:tr w:rsidR="004F09FF" w:rsidRPr="004F09FF" w14:paraId="1467B915" w14:textId="77777777" w:rsidTr="00215E94">
        <w:trPr>
          <w:trHeight w:val="620"/>
        </w:trPr>
        <w:tc>
          <w:tcPr>
            <w:tcW w:w="817" w:type="dxa"/>
          </w:tcPr>
          <w:p w14:paraId="357D8B09" w14:textId="77777777" w:rsidR="00073120" w:rsidRPr="004F09FF" w:rsidRDefault="00073120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proofErr w:type="spellStart"/>
            <w:r w:rsidRPr="004F09FF">
              <w:rPr>
                <w:color w:val="000000" w:themeColor="text1"/>
              </w:rPr>
              <w:t>Режимоменты</w:t>
            </w:r>
            <w:proofErr w:type="spellEnd"/>
          </w:p>
        </w:tc>
        <w:tc>
          <w:tcPr>
            <w:tcW w:w="851" w:type="dxa"/>
          </w:tcPr>
          <w:p w14:paraId="2C4BA167" w14:textId="77777777" w:rsidR="00073120" w:rsidRPr="004F09FF" w:rsidRDefault="00073120" w:rsidP="00D5402F">
            <w:pPr>
              <w:spacing w:line="240" w:lineRule="atLeast"/>
              <w:jc w:val="center"/>
              <w:rPr>
                <w:color w:val="000000" w:themeColor="text1"/>
              </w:rPr>
            </w:pPr>
            <w:proofErr w:type="spellStart"/>
            <w:r w:rsidRPr="004F09FF">
              <w:rPr>
                <w:color w:val="000000" w:themeColor="text1"/>
              </w:rPr>
              <w:t>Инт-ция</w:t>
            </w:r>
            <w:proofErr w:type="spellEnd"/>
            <w:r w:rsidRPr="004F09FF">
              <w:rPr>
                <w:color w:val="000000" w:themeColor="text1"/>
              </w:rPr>
              <w:t xml:space="preserve"> </w:t>
            </w:r>
            <w:proofErr w:type="spellStart"/>
            <w:r w:rsidRPr="004F09FF">
              <w:rPr>
                <w:color w:val="000000" w:themeColor="text1"/>
              </w:rPr>
              <w:t>обр.обл</w:t>
            </w:r>
            <w:proofErr w:type="spellEnd"/>
            <w:r w:rsidRPr="004F09FF">
              <w:rPr>
                <w:color w:val="000000" w:themeColor="text1"/>
              </w:rPr>
              <w:t>.</w:t>
            </w:r>
          </w:p>
        </w:tc>
        <w:tc>
          <w:tcPr>
            <w:tcW w:w="7371" w:type="dxa"/>
          </w:tcPr>
          <w:p w14:paraId="6C7BAAAE" w14:textId="77777777" w:rsidR="00073120" w:rsidRPr="004F09FF" w:rsidRDefault="00073120" w:rsidP="00D5402F">
            <w:pPr>
              <w:spacing w:line="240" w:lineRule="atLeast"/>
              <w:jc w:val="center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 xml:space="preserve">Совместная деятельность воспитателя с детьми </w:t>
            </w:r>
          </w:p>
        </w:tc>
        <w:tc>
          <w:tcPr>
            <w:tcW w:w="7229" w:type="dxa"/>
          </w:tcPr>
          <w:p w14:paraId="5F4FD33D" w14:textId="77777777" w:rsidR="00073120" w:rsidRPr="004F09FF" w:rsidRDefault="00073120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Самостоятельная деятельность детей.</w:t>
            </w:r>
          </w:p>
        </w:tc>
      </w:tr>
      <w:tr w:rsidR="00F7725E" w:rsidRPr="004F09FF" w14:paraId="4B4A90F3" w14:textId="77777777" w:rsidTr="00F7725E">
        <w:trPr>
          <w:trHeight w:val="1062"/>
        </w:trPr>
        <w:tc>
          <w:tcPr>
            <w:tcW w:w="817" w:type="dxa"/>
            <w:vMerge w:val="restart"/>
          </w:tcPr>
          <w:p w14:paraId="6A342003" w14:textId="77777777" w:rsidR="00F7725E" w:rsidRPr="004F09FF" w:rsidRDefault="00F7725E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Утро</w:t>
            </w:r>
          </w:p>
        </w:tc>
        <w:tc>
          <w:tcPr>
            <w:tcW w:w="851" w:type="dxa"/>
            <w:vMerge w:val="restart"/>
          </w:tcPr>
          <w:p w14:paraId="6CBCF492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 w:val="restart"/>
          </w:tcPr>
          <w:p w14:paraId="1E4115F8" w14:textId="38D938C2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 xml:space="preserve">Наблюдение: за </w:t>
            </w:r>
            <w:r w:rsidR="009D23B9">
              <w:rPr>
                <w:color w:val="000000" w:themeColor="text1"/>
                <w:sz w:val="28"/>
                <w:szCs w:val="28"/>
              </w:rPr>
              <w:t>птицами зимой.</w:t>
            </w:r>
          </w:p>
          <w:p w14:paraId="11D71B7E" w14:textId="37655545" w:rsidR="00B57D19" w:rsidRPr="009C6949" w:rsidRDefault="00B57D19" w:rsidP="009C6949">
            <w:pPr>
              <w:pStyle w:val="c6"/>
              <w:shd w:val="clear" w:color="auto" w:fill="FFFFFF"/>
              <w:spacing w:before="30" w:beforeAutospacing="0" w:after="30" w:afterAutospacing="0"/>
              <w:rPr>
                <w:color w:val="000000"/>
                <w:sz w:val="28"/>
                <w:szCs w:val="28"/>
              </w:rPr>
            </w:pPr>
            <w:r w:rsidRPr="009C6949">
              <w:rPr>
                <w:color w:val="000000" w:themeColor="text1"/>
                <w:sz w:val="28"/>
                <w:szCs w:val="28"/>
              </w:rPr>
              <w:t xml:space="preserve">Цель: </w:t>
            </w:r>
            <w:r w:rsidR="009C6949" w:rsidRPr="009C6949">
              <w:rPr>
                <w:rStyle w:val="c3"/>
                <w:color w:val="000000"/>
                <w:sz w:val="28"/>
                <w:szCs w:val="28"/>
              </w:rPr>
              <w:t>углублять знания о жизни птиц в зимний период;</w:t>
            </w:r>
          </w:p>
          <w:p w14:paraId="1D104AF3" w14:textId="47DB62DB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 xml:space="preserve">Беседа: о </w:t>
            </w:r>
            <w:r w:rsidR="009C6949">
              <w:rPr>
                <w:color w:val="000000" w:themeColor="text1"/>
                <w:sz w:val="28"/>
                <w:szCs w:val="28"/>
              </w:rPr>
              <w:t>зимних забавах.</w:t>
            </w:r>
          </w:p>
          <w:p w14:paraId="151801EE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Труд: Подметание веничками дорожек на участке.</w:t>
            </w:r>
          </w:p>
          <w:p w14:paraId="550EBD09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 учить правильно пользоваться веничками, доводить начатое до конца.</w:t>
            </w:r>
          </w:p>
          <w:p w14:paraId="1E86257C" w14:textId="3176D73D" w:rsidR="00F7725E" w:rsidRPr="004F09FF" w:rsidRDefault="00B57D19" w:rsidP="00B57D19">
            <w:pPr>
              <w:spacing w:line="240" w:lineRule="atLeast"/>
              <w:rPr>
                <w:color w:val="000000" w:themeColor="text1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 xml:space="preserve">Утренняя </w:t>
            </w:r>
            <w:proofErr w:type="spellStart"/>
            <w:proofErr w:type="gramStart"/>
            <w:r w:rsidRPr="00B57D19">
              <w:rPr>
                <w:color w:val="000000" w:themeColor="text1"/>
                <w:sz w:val="28"/>
                <w:szCs w:val="28"/>
              </w:rPr>
              <w:t>гимнастика:муз.зарядка</w:t>
            </w:r>
            <w:proofErr w:type="spellEnd"/>
            <w:proofErr w:type="gramEnd"/>
          </w:p>
        </w:tc>
        <w:tc>
          <w:tcPr>
            <w:tcW w:w="7229" w:type="dxa"/>
          </w:tcPr>
          <w:p w14:paraId="1B58CD62" w14:textId="6C823374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57D19">
              <w:rPr>
                <w:color w:val="000000" w:themeColor="text1"/>
                <w:sz w:val="28"/>
                <w:szCs w:val="28"/>
              </w:rPr>
              <w:t>Сам.деят.детей</w:t>
            </w:r>
            <w:proofErr w:type="spellEnd"/>
            <w:r w:rsidRPr="00B57D19">
              <w:rPr>
                <w:color w:val="000000" w:themeColor="text1"/>
                <w:sz w:val="28"/>
                <w:szCs w:val="28"/>
              </w:rPr>
              <w:t>.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в книжном уголке</w:t>
            </w:r>
          </w:p>
          <w:p w14:paraId="38CBD915" w14:textId="77777777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F53C21B" w14:textId="5A15A247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Атрибуты: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книги</w:t>
            </w:r>
          </w:p>
        </w:tc>
      </w:tr>
      <w:tr w:rsidR="00F7725E" w:rsidRPr="004F09FF" w14:paraId="75C139A3" w14:textId="77777777" w:rsidTr="00F7725E">
        <w:trPr>
          <w:trHeight w:val="980"/>
        </w:trPr>
        <w:tc>
          <w:tcPr>
            <w:tcW w:w="817" w:type="dxa"/>
            <w:vMerge/>
          </w:tcPr>
          <w:p w14:paraId="06A79FF5" w14:textId="77777777" w:rsidR="00F7725E" w:rsidRPr="004F09FF" w:rsidRDefault="00F7725E" w:rsidP="00D5402F">
            <w:pPr>
              <w:spacing w:line="24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67B04022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/>
          </w:tcPr>
          <w:p w14:paraId="6F995927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68FE1039" w14:textId="2E02437A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Инд. работа с детьми</w:t>
            </w:r>
            <w:r w:rsidR="00B57D19">
              <w:rPr>
                <w:color w:val="000000" w:themeColor="text1"/>
                <w:sz w:val="28"/>
                <w:szCs w:val="28"/>
              </w:rPr>
              <w:t>. Найди свой шкаф.</w:t>
            </w:r>
          </w:p>
        </w:tc>
      </w:tr>
      <w:tr w:rsidR="004F09FF" w:rsidRPr="004F09FF" w14:paraId="74C80D80" w14:textId="77777777" w:rsidTr="00215E94">
        <w:trPr>
          <w:trHeight w:val="1747"/>
        </w:trPr>
        <w:tc>
          <w:tcPr>
            <w:tcW w:w="817" w:type="dxa"/>
          </w:tcPr>
          <w:p w14:paraId="5FD8545B" w14:textId="489FD10F" w:rsidR="00073120" w:rsidRDefault="007A420F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="00073120" w:rsidRPr="004F09FF">
              <w:rPr>
                <w:color w:val="000000" w:themeColor="text1"/>
              </w:rPr>
              <w:t>ОД</w:t>
            </w:r>
          </w:p>
          <w:p w14:paraId="10CD27BE" w14:textId="17C1BE6F" w:rsidR="00B57D19" w:rsidRPr="004F09FF" w:rsidRDefault="0042691A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природа</w:t>
            </w:r>
          </w:p>
        </w:tc>
        <w:tc>
          <w:tcPr>
            <w:tcW w:w="851" w:type="dxa"/>
          </w:tcPr>
          <w:p w14:paraId="297A4B83" w14:textId="77777777" w:rsidR="00073120" w:rsidRPr="004F09FF" w:rsidRDefault="00073120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53AFAFDD" w14:textId="6A0005F9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Тема:</w:t>
            </w:r>
            <w:r w:rsidR="00B57D19" w:rsidRPr="00B57D19">
              <w:rPr>
                <w:color w:val="000000" w:themeColor="text1"/>
                <w:sz w:val="28"/>
                <w:szCs w:val="28"/>
              </w:rPr>
              <w:t xml:space="preserve"> «</w:t>
            </w:r>
            <w:r w:rsidR="0042691A">
              <w:rPr>
                <w:color w:val="000000" w:themeColor="text1"/>
                <w:sz w:val="28"/>
                <w:szCs w:val="28"/>
              </w:rPr>
              <w:t>Прощание с зимой</w:t>
            </w:r>
            <w:r w:rsidR="00B57D19" w:rsidRPr="00B57D19">
              <w:rPr>
                <w:color w:val="000000" w:themeColor="text1"/>
                <w:sz w:val="28"/>
                <w:szCs w:val="28"/>
              </w:rPr>
              <w:t>»</w:t>
            </w:r>
          </w:p>
          <w:p w14:paraId="15FA91DF" w14:textId="4231F8CF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</w:t>
            </w:r>
            <w:r w:rsidR="009D23B9">
              <w:rPr>
                <w:color w:val="000000"/>
                <w:sz w:val="28"/>
                <w:szCs w:val="28"/>
                <w:shd w:val="clear" w:color="auto" w:fill="FFFFFF"/>
              </w:rPr>
              <w:t>Привлекать детей к участию в зимних забавах, игр на свежем воздухе.</w:t>
            </w:r>
          </w:p>
          <w:p w14:paraId="48BAD0A8" w14:textId="77777777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41E3A329" w14:textId="77777777" w:rsidR="00171F15" w:rsidRPr="00B57D19" w:rsidRDefault="00171F15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54F72579" w14:textId="77777777" w:rsidR="002049DC" w:rsidRPr="00B57D19" w:rsidRDefault="002049DC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28657B09" w14:textId="5132FEE8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Источник: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интернет ресурс</w:t>
            </w:r>
          </w:p>
          <w:p w14:paraId="582DC735" w14:textId="33C05CD7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Материалы: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игрушки, детская </w:t>
            </w:r>
            <w:r w:rsidR="007A420F">
              <w:rPr>
                <w:color w:val="000000" w:themeColor="text1"/>
                <w:sz w:val="28"/>
                <w:szCs w:val="28"/>
              </w:rPr>
              <w:t>мебель</w:t>
            </w:r>
          </w:p>
          <w:p w14:paraId="6F402C45" w14:textId="77777777" w:rsidR="00171F15" w:rsidRPr="00B57D19" w:rsidRDefault="00171F15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78BFCA69" w14:textId="77777777" w:rsidR="00073120" w:rsidRDefault="00073120" w:rsidP="00073120">
            <w:pPr>
              <w:spacing w:line="240" w:lineRule="atLeast"/>
              <w:jc w:val="center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Ход занятия:</w:t>
            </w:r>
          </w:p>
          <w:p w14:paraId="5152FA4F" w14:textId="77777777" w:rsidR="00B57D19" w:rsidRDefault="00B57D19" w:rsidP="00B57D19">
            <w:pPr>
              <w:rPr>
                <w:color w:val="000000" w:themeColor="text1"/>
              </w:rPr>
            </w:pPr>
          </w:p>
          <w:p w14:paraId="04F689A0" w14:textId="7E365261" w:rsidR="00B57D19" w:rsidRPr="00B57D19" w:rsidRDefault="009C6949" w:rsidP="00B57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Организационный </w:t>
            </w:r>
            <w:r w:rsidR="00B57D19" w:rsidRPr="00B57D19">
              <w:rPr>
                <w:sz w:val="28"/>
                <w:szCs w:val="28"/>
              </w:rPr>
              <w:t>момент</w:t>
            </w:r>
          </w:p>
          <w:p w14:paraId="50C7363D" w14:textId="6E096AA4" w:rsidR="00B57D19" w:rsidRPr="00B57D19" w:rsidRDefault="009C6949" w:rsidP="00B57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Игры на свежем воздухе</w:t>
            </w:r>
          </w:p>
          <w:p w14:paraId="0BEF421D" w14:textId="21407247" w:rsidR="00B57D19" w:rsidRPr="00B57D19" w:rsidRDefault="00B57D19" w:rsidP="00B57D19">
            <w:r w:rsidRPr="00B57D19">
              <w:rPr>
                <w:sz w:val="28"/>
                <w:szCs w:val="28"/>
              </w:rPr>
              <w:t>Подведение итогов</w:t>
            </w:r>
          </w:p>
        </w:tc>
      </w:tr>
      <w:tr w:rsidR="004F09FF" w:rsidRPr="004F09FF" w14:paraId="30888181" w14:textId="77777777" w:rsidTr="00215E94">
        <w:trPr>
          <w:trHeight w:val="2168"/>
        </w:trPr>
        <w:tc>
          <w:tcPr>
            <w:tcW w:w="817" w:type="dxa"/>
          </w:tcPr>
          <w:p w14:paraId="102F8C50" w14:textId="75D3B588" w:rsidR="00073120" w:rsidRDefault="007A420F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="00073120" w:rsidRPr="004F09FF">
              <w:rPr>
                <w:color w:val="000000" w:themeColor="text1"/>
              </w:rPr>
              <w:t>ОД</w:t>
            </w:r>
          </w:p>
          <w:p w14:paraId="39BAE5D4" w14:textId="11DBEE6D" w:rsidR="00B57D19" w:rsidRPr="004F09FF" w:rsidRDefault="00B57D19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Физ-ра</w:t>
            </w:r>
            <w:proofErr w:type="spellEnd"/>
          </w:p>
        </w:tc>
        <w:tc>
          <w:tcPr>
            <w:tcW w:w="851" w:type="dxa"/>
          </w:tcPr>
          <w:p w14:paraId="520FD972" w14:textId="77777777" w:rsidR="00073120" w:rsidRPr="004F09FF" w:rsidRDefault="00073120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4515C5AD" w14:textId="7FA575E1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Тема:</w:t>
            </w:r>
            <w:r w:rsidR="00B57D19" w:rsidRPr="00B57D19">
              <w:rPr>
                <w:color w:val="000000" w:themeColor="text1"/>
                <w:sz w:val="28"/>
                <w:szCs w:val="28"/>
              </w:rPr>
              <w:t xml:space="preserve"> «</w:t>
            </w:r>
            <w:r w:rsidR="0042691A">
              <w:rPr>
                <w:color w:val="000000" w:themeColor="text1"/>
                <w:sz w:val="28"/>
                <w:szCs w:val="28"/>
              </w:rPr>
              <w:t>Мы веселые ребята</w:t>
            </w:r>
            <w:r w:rsidR="00B57D19" w:rsidRPr="00B57D19">
              <w:rPr>
                <w:color w:val="000000" w:themeColor="text1"/>
                <w:sz w:val="28"/>
                <w:szCs w:val="28"/>
              </w:rPr>
              <w:t>»</w:t>
            </w:r>
          </w:p>
          <w:p w14:paraId="6F4D60D3" w14:textId="1467CFBD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Повторять движение за воспитателем.</w:t>
            </w:r>
          </w:p>
          <w:p w14:paraId="06887CD6" w14:textId="77777777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3D29CCB9" w14:textId="77777777" w:rsidR="00171F15" w:rsidRPr="00B57D19" w:rsidRDefault="00171F15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079FAAC7" w14:textId="77777777" w:rsidR="00171F15" w:rsidRPr="00B57D19" w:rsidRDefault="00171F15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13675868" w14:textId="76005E4C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Источник:</w:t>
            </w:r>
            <w:r w:rsidR="007A420F">
              <w:rPr>
                <w:color w:val="000000" w:themeColor="text1"/>
                <w:sz w:val="28"/>
                <w:szCs w:val="28"/>
              </w:rPr>
              <w:t xml:space="preserve"> интернет - ресурс</w:t>
            </w:r>
          </w:p>
          <w:p w14:paraId="7EB74586" w14:textId="77777777" w:rsidR="00073120" w:rsidRPr="00B57D19" w:rsidRDefault="00073120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Материалы:</w:t>
            </w:r>
          </w:p>
          <w:p w14:paraId="57F32B47" w14:textId="77777777" w:rsidR="007C371D" w:rsidRPr="00B57D19" w:rsidRDefault="007C371D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26D0178A" w14:textId="77777777" w:rsidR="007C371D" w:rsidRPr="00B57D19" w:rsidRDefault="007C371D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</w:tcPr>
          <w:p w14:paraId="1823CD52" w14:textId="77777777" w:rsidR="00073120" w:rsidRPr="004F09FF" w:rsidRDefault="00073120" w:rsidP="00073120">
            <w:pPr>
              <w:spacing w:line="240" w:lineRule="atLeast"/>
              <w:jc w:val="center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Ход занятия:</w:t>
            </w:r>
          </w:p>
        </w:tc>
      </w:tr>
      <w:tr w:rsidR="00F7725E" w:rsidRPr="004F09FF" w14:paraId="704A2E43" w14:textId="77777777" w:rsidTr="00F7725E">
        <w:trPr>
          <w:trHeight w:val="1463"/>
        </w:trPr>
        <w:tc>
          <w:tcPr>
            <w:tcW w:w="817" w:type="dxa"/>
            <w:vMerge w:val="restart"/>
          </w:tcPr>
          <w:p w14:paraId="7FDD0CF9" w14:textId="77777777" w:rsidR="00F7725E" w:rsidRPr="004F09FF" w:rsidRDefault="00F7725E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lastRenderedPageBreak/>
              <w:t xml:space="preserve">Прогулка </w:t>
            </w:r>
          </w:p>
        </w:tc>
        <w:tc>
          <w:tcPr>
            <w:tcW w:w="851" w:type="dxa"/>
            <w:vMerge w:val="restart"/>
          </w:tcPr>
          <w:p w14:paraId="5E47A7DD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 w:val="restart"/>
          </w:tcPr>
          <w:p w14:paraId="5AC6DD76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Наблюдение: За растительным миром</w:t>
            </w:r>
          </w:p>
          <w:p w14:paraId="1A2AEDF5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 знакомить со строением дерева;</w:t>
            </w:r>
          </w:p>
          <w:p w14:paraId="7BF78DAB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воспитывать бережное отношение к природе.</w:t>
            </w:r>
          </w:p>
          <w:p w14:paraId="6302C5C4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7C69D8BA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Трудовая деятельность: Сбор опавших листьев</w:t>
            </w:r>
          </w:p>
          <w:p w14:paraId="03AC4053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 побуждать к самостоятельному выполнению элементарных поручений;</w:t>
            </w:r>
          </w:p>
          <w:p w14:paraId="022C613C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Д\игра: «Собери все красные совки»</w:t>
            </w:r>
          </w:p>
          <w:p w14:paraId="7B9AED4C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018E66CA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П\игры: «</w:t>
            </w:r>
            <w:proofErr w:type="spellStart"/>
            <w:r w:rsidRPr="00B57D19">
              <w:rPr>
                <w:color w:val="000000" w:themeColor="text1"/>
                <w:sz w:val="28"/>
                <w:szCs w:val="28"/>
              </w:rPr>
              <w:t>Осеннии</w:t>
            </w:r>
            <w:proofErr w:type="spellEnd"/>
            <w:r w:rsidRPr="00B57D19">
              <w:rPr>
                <w:color w:val="000000" w:themeColor="text1"/>
                <w:sz w:val="28"/>
                <w:szCs w:val="28"/>
              </w:rPr>
              <w:t xml:space="preserve"> листочки»</w:t>
            </w:r>
          </w:p>
          <w:p w14:paraId="4F0A0642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0200B63A" w14:textId="4E9EF8A1" w:rsidR="00F7725E" w:rsidRPr="004F09FF" w:rsidRDefault="00B57D19" w:rsidP="00B57D19">
            <w:pPr>
              <w:spacing w:line="240" w:lineRule="atLeast"/>
              <w:rPr>
                <w:color w:val="000000" w:themeColor="text1"/>
              </w:rPr>
            </w:pPr>
            <w:proofErr w:type="spellStart"/>
            <w:r w:rsidRPr="00B57D19">
              <w:rPr>
                <w:color w:val="000000" w:themeColor="text1"/>
                <w:sz w:val="28"/>
                <w:szCs w:val="28"/>
              </w:rPr>
              <w:t>М.п</w:t>
            </w:r>
            <w:proofErr w:type="spellEnd"/>
            <w:r w:rsidRPr="00B57D19">
              <w:rPr>
                <w:color w:val="000000" w:themeColor="text1"/>
                <w:sz w:val="28"/>
                <w:szCs w:val="28"/>
              </w:rPr>
              <w:t xml:space="preserve">. игры: «Подуй на </w:t>
            </w:r>
            <w:proofErr w:type="gramStart"/>
            <w:r w:rsidRPr="00B57D19">
              <w:rPr>
                <w:color w:val="000000" w:themeColor="text1"/>
                <w:sz w:val="28"/>
                <w:szCs w:val="28"/>
              </w:rPr>
              <w:t>лист»</w:t>
            </w:r>
            <w:r w:rsidRPr="00B57D19">
              <w:rPr>
                <w:color w:val="000000" w:themeColor="text1"/>
              </w:rPr>
              <w:t xml:space="preserve">   </w:t>
            </w:r>
            <w:proofErr w:type="gramEnd"/>
            <w:r w:rsidRPr="00B57D19">
              <w:rPr>
                <w:color w:val="000000" w:themeColor="text1"/>
              </w:rPr>
              <w:t xml:space="preserve">                         </w:t>
            </w:r>
          </w:p>
        </w:tc>
        <w:tc>
          <w:tcPr>
            <w:tcW w:w="7229" w:type="dxa"/>
          </w:tcPr>
          <w:p w14:paraId="705B8D09" w14:textId="4087959A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57D19">
              <w:rPr>
                <w:color w:val="000000" w:themeColor="text1"/>
                <w:sz w:val="28"/>
                <w:szCs w:val="28"/>
              </w:rPr>
              <w:t>Сам.деят.детей</w:t>
            </w:r>
            <w:proofErr w:type="spellEnd"/>
            <w:r w:rsidRPr="00B57D19">
              <w:rPr>
                <w:color w:val="000000" w:themeColor="text1"/>
                <w:sz w:val="28"/>
                <w:szCs w:val="28"/>
              </w:rPr>
              <w:t>.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В песочнице</w:t>
            </w:r>
          </w:p>
          <w:p w14:paraId="033E746F" w14:textId="77777777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E056892" w14:textId="77777777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0895CE5" w14:textId="28C7B9F3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Атрибуты: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Выносной материал</w:t>
            </w:r>
          </w:p>
          <w:p w14:paraId="30BD7BFC" w14:textId="2C82FCCE" w:rsidR="00F7725E" w:rsidRPr="00B57D19" w:rsidRDefault="00B57D19" w:rsidP="00215E94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7725E" w:rsidRPr="004F09FF" w14:paraId="7B099B82" w14:textId="77777777" w:rsidTr="00215E94">
        <w:trPr>
          <w:trHeight w:val="1635"/>
        </w:trPr>
        <w:tc>
          <w:tcPr>
            <w:tcW w:w="817" w:type="dxa"/>
            <w:vMerge/>
          </w:tcPr>
          <w:p w14:paraId="68DDC320" w14:textId="77777777" w:rsidR="00F7725E" w:rsidRPr="004F09FF" w:rsidRDefault="00F7725E" w:rsidP="00D5402F">
            <w:pPr>
              <w:spacing w:line="24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1E9391BF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/>
          </w:tcPr>
          <w:p w14:paraId="1E4B0E2D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406B9A42" w14:textId="498C1733" w:rsidR="00F7725E" w:rsidRPr="00B57D19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Инд. работа с детьми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Прыжки на двух ногах.</w:t>
            </w:r>
          </w:p>
        </w:tc>
      </w:tr>
      <w:tr w:rsidR="00215E94" w:rsidRPr="004F09FF" w14:paraId="704B338A" w14:textId="77777777" w:rsidTr="00215E94">
        <w:trPr>
          <w:trHeight w:val="1666"/>
        </w:trPr>
        <w:tc>
          <w:tcPr>
            <w:tcW w:w="817" w:type="dxa"/>
          </w:tcPr>
          <w:p w14:paraId="3A9FB9A5" w14:textId="77777777" w:rsidR="00215E94" w:rsidRPr="004F09FF" w:rsidRDefault="00215E94" w:rsidP="007C371D">
            <w:pPr>
              <w:spacing w:line="240" w:lineRule="atLeast"/>
              <w:jc w:val="center"/>
              <w:rPr>
                <w:color w:val="000000" w:themeColor="text1"/>
              </w:rPr>
            </w:pPr>
            <w:r w:rsidRPr="004F09FF">
              <w:rPr>
                <w:color w:val="000000" w:themeColor="text1"/>
                <w:sz w:val="18"/>
                <w:szCs w:val="18"/>
              </w:rPr>
              <w:t>2</w:t>
            </w:r>
            <w:r w:rsidRPr="004F09FF">
              <w:rPr>
                <w:color w:val="000000" w:themeColor="text1"/>
              </w:rPr>
              <w:t xml:space="preserve"> пол.</w:t>
            </w:r>
          </w:p>
          <w:p w14:paraId="1CA1CCAE" w14:textId="77777777" w:rsidR="00215E94" w:rsidRPr="004F09FF" w:rsidRDefault="00215E94" w:rsidP="007C371D">
            <w:pPr>
              <w:spacing w:line="240" w:lineRule="atLeast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дня</w:t>
            </w:r>
          </w:p>
        </w:tc>
        <w:tc>
          <w:tcPr>
            <w:tcW w:w="851" w:type="dxa"/>
          </w:tcPr>
          <w:p w14:paraId="0635EB9B" w14:textId="77777777" w:rsidR="00215E94" w:rsidRPr="004F09FF" w:rsidRDefault="00215E94" w:rsidP="005846C8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5D9C5C38" w14:textId="24CCC8E9" w:rsidR="00215E94" w:rsidRPr="00B57D19" w:rsidRDefault="00215E94" w:rsidP="007C371D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Гимнастика побудка</w:t>
            </w:r>
            <w:r w:rsidR="00B57D19">
              <w:rPr>
                <w:color w:val="000000" w:themeColor="text1"/>
                <w:sz w:val="28"/>
                <w:szCs w:val="28"/>
              </w:rPr>
              <w:t>. Закаливающие процедуры.</w:t>
            </w:r>
          </w:p>
          <w:p w14:paraId="528AB20D" w14:textId="77777777" w:rsidR="00215E94" w:rsidRPr="004F09FF" w:rsidRDefault="00215E94" w:rsidP="005846C8">
            <w:pPr>
              <w:spacing w:line="240" w:lineRule="atLeast"/>
              <w:rPr>
                <w:color w:val="000000" w:themeColor="text1"/>
              </w:rPr>
            </w:pPr>
          </w:p>
          <w:p w14:paraId="2DDD712B" w14:textId="77777777" w:rsidR="00215E94" w:rsidRPr="004F09FF" w:rsidRDefault="00215E94" w:rsidP="005846C8">
            <w:pPr>
              <w:spacing w:line="240" w:lineRule="atLeast"/>
              <w:rPr>
                <w:color w:val="000000" w:themeColor="text1"/>
              </w:rPr>
            </w:pPr>
          </w:p>
          <w:p w14:paraId="234B4D4C" w14:textId="77777777" w:rsidR="00215E94" w:rsidRPr="004F09FF" w:rsidRDefault="00215E94" w:rsidP="005846C8">
            <w:pPr>
              <w:spacing w:line="240" w:lineRule="atLeast"/>
              <w:rPr>
                <w:color w:val="000000" w:themeColor="text1"/>
              </w:rPr>
            </w:pPr>
          </w:p>
          <w:p w14:paraId="1AE12BD0" w14:textId="77777777" w:rsidR="00215E94" w:rsidRPr="004F09FF" w:rsidRDefault="00215E94" w:rsidP="005846C8">
            <w:pPr>
              <w:spacing w:line="240" w:lineRule="atLeast"/>
              <w:rPr>
                <w:color w:val="000000" w:themeColor="text1"/>
              </w:rPr>
            </w:pPr>
          </w:p>
          <w:p w14:paraId="4B5A7DD0" w14:textId="77777777" w:rsidR="00215E94" w:rsidRPr="004F09FF" w:rsidRDefault="00215E94" w:rsidP="005846C8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51C29130" w14:textId="77777777" w:rsidR="00215E94" w:rsidRDefault="00215E94" w:rsidP="00215E94">
            <w:pPr>
              <w:spacing w:line="240" w:lineRule="atLeast"/>
              <w:rPr>
                <w:color w:val="000000" w:themeColor="text1"/>
              </w:rPr>
            </w:pPr>
          </w:p>
          <w:p w14:paraId="3048B4C2" w14:textId="77777777" w:rsidR="00215E94" w:rsidRPr="004F09FF" w:rsidRDefault="00215E94" w:rsidP="007C371D">
            <w:pPr>
              <w:spacing w:line="240" w:lineRule="atLeast"/>
              <w:jc w:val="both"/>
              <w:rPr>
                <w:color w:val="000000" w:themeColor="text1"/>
              </w:rPr>
            </w:pPr>
          </w:p>
        </w:tc>
      </w:tr>
      <w:tr w:rsidR="00F7725E" w:rsidRPr="004F09FF" w14:paraId="228670CD" w14:textId="77777777" w:rsidTr="00F7725E">
        <w:trPr>
          <w:trHeight w:val="1179"/>
        </w:trPr>
        <w:tc>
          <w:tcPr>
            <w:tcW w:w="817" w:type="dxa"/>
            <w:vMerge w:val="restart"/>
          </w:tcPr>
          <w:p w14:paraId="403C4784" w14:textId="77777777" w:rsidR="00F7725E" w:rsidRPr="004F09FF" w:rsidRDefault="00F7725E" w:rsidP="005846C8">
            <w:pPr>
              <w:spacing w:line="240" w:lineRule="atLeast"/>
              <w:jc w:val="both"/>
              <w:rPr>
                <w:color w:val="000000" w:themeColor="text1"/>
                <w:sz w:val="20"/>
                <w:szCs w:val="20"/>
              </w:rPr>
            </w:pPr>
            <w:r w:rsidRPr="004F09FF">
              <w:rPr>
                <w:color w:val="000000" w:themeColor="text1"/>
                <w:sz w:val="20"/>
                <w:szCs w:val="20"/>
              </w:rPr>
              <w:t>2 Прогулка</w:t>
            </w:r>
          </w:p>
        </w:tc>
        <w:tc>
          <w:tcPr>
            <w:tcW w:w="851" w:type="dxa"/>
            <w:vMerge w:val="restart"/>
          </w:tcPr>
          <w:p w14:paraId="6390684B" w14:textId="77777777" w:rsidR="00F7725E" w:rsidRPr="004F09FF" w:rsidRDefault="00F7725E" w:rsidP="005846C8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 w:val="restart"/>
          </w:tcPr>
          <w:p w14:paraId="15F049B6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Наблюдение: За клумбой</w:t>
            </w:r>
          </w:p>
          <w:p w14:paraId="3E487CF2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 формировать представление об изменениях в природе поздней осенью.</w:t>
            </w:r>
          </w:p>
          <w:p w14:paraId="7DEE21BB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339110A0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Трудовая деятельность: рисование палочкой на песке.</w:t>
            </w:r>
          </w:p>
          <w:p w14:paraId="5F37902E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Цель: развивать фантазию.</w:t>
            </w:r>
          </w:p>
          <w:p w14:paraId="71A32E8B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Д\И</w:t>
            </w:r>
          </w:p>
          <w:p w14:paraId="1C3D71AD" w14:textId="77777777" w:rsidR="00B57D19" w:rsidRPr="00B57D19" w:rsidRDefault="00B57D19" w:rsidP="00B57D19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  <w:p w14:paraId="2349AFAE" w14:textId="7C3EB1F7" w:rsidR="00F7725E" w:rsidRPr="004F09FF" w:rsidRDefault="00B57D19" w:rsidP="00B57D19">
            <w:pPr>
              <w:spacing w:line="240" w:lineRule="atLeast"/>
              <w:rPr>
                <w:color w:val="000000" w:themeColor="text1"/>
              </w:rPr>
            </w:pPr>
            <w:proofErr w:type="spellStart"/>
            <w:r w:rsidRPr="00B57D19">
              <w:rPr>
                <w:color w:val="000000" w:themeColor="text1"/>
                <w:sz w:val="28"/>
                <w:szCs w:val="28"/>
              </w:rPr>
              <w:t>М.п</w:t>
            </w:r>
            <w:proofErr w:type="spellEnd"/>
            <w:r w:rsidRPr="00B57D19">
              <w:rPr>
                <w:color w:val="000000" w:themeColor="text1"/>
                <w:sz w:val="28"/>
                <w:szCs w:val="28"/>
              </w:rPr>
              <w:t>. игры: Воздушный пузырь</w:t>
            </w:r>
          </w:p>
        </w:tc>
        <w:tc>
          <w:tcPr>
            <w:tcW w:w="7229" w:type="dxa"/>
          </w:tcPr>
          <w:p w14:paraId="5CE56D77" w14:textId="45D16CFA" w:rsidR="00F7725E" w:rsidRPr="00B57D19" w:rsidRDefault="00F7725E" w:rsidP="005846C8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57D19">
              <w:rPr>
                <w:color w:val="000000" w:themeColor="text1"/>
                <w:sz w:val="28"/>
                <w:szCs w:val="28"/>
              </w:rPr>
              <w:t>Сам.деят.детей</w:t>
            </w:r>
            <w:proofErr w:type="spellEnd"/>
            <w:r w:rsidRPr="00B57D19">
              <w:rPr>
                <w:color w:val="000000" w:themeColor="text1"/>
                <w:sz w:val="28"/>
                <w:szCs w:val="28"/>
              </w:rPr>
              <w:t>.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в уголках развития</w:t>
            </w:r>
          </w:p>
          <w:p w14:paraId="68A56477" w14:textId="77777777" w:rsidR="00F7725E" w:rsidRPr="00B57D19" w:rsidRDefault="00F7725E" w:rsidP="005846C8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2C0C1B33" w14:textId="4D43BF93" w:rsidR="00F7725E" w:rsidRPr="00B57D19" w:rsidRDefault="00F7725E" w:rsidP="005846C8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Атрибуты: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кубики</w:t>
            </w:r>
          </w:p>
          <w:p w14:paraId="677C3191" w14:textId="77777777" w:rsidR="00F7725E" w:rsidRPr="00B57D19" w:rsidRDefault="00F7725E" w:rsidP="005846C8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F7725E" w:rsidRPr="004F09FF" w14:paraId="00967D20" w14:textId="77777777" w:rsidTr="00215E94">
        <w:trPr>
          <w:trHeight w:val="1500"/>
        </w:trPr>
        <w:tc>
          <w:tcPr>
            <w:tcW w:w="817" w:type="dxa"/>
            <w:vMerge/>
          </w:tcPr>
          <w:p w14:paraId="1AA23C3F" w14:textId="77777777" w:rsidR="00F7725E" w:rsidRPr="004F09FF" w:rsidRDefault="00F7725E" w:rsidP="005846C8">
            <w:pPr>
              <w:spacing w:line="240" w:lineRule="atLeast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CEDF335" w14:textId="77777777" w:rsidR="00F7725E" w:rsidRPr="004F09FF" w:rsidRDefault="00F7725E" w:rsidP="005846C8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/>
          </w:tcPr>
          <w:p w14:paraId="2F982C8B" w14:textId="77777777" w:rsidR="00F7725E" w:rsidRPr="004F09FF" w:rsidRDefault="00F7725E" w:rsidP="005846C8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7BF1A6BC" w14:textId="77777777" w:rsidR="00F7725E" w:rsidRPr="00B57D19" w:rsidRDefault="00F7725E" w:rsidP="005846C8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Инд. работа с детьми</w:t>
            </w:r>
          </w:p>
        </w:tc>
      </w:tr>
      <w:tr w:rsidR="004F09FF" w:rsidRPr="004F09FF" w14:paraId="0A7B29C5" w14:textId="77777777" w:rsidTr="00AD7F66">
        <w:trPr>
          <w:trHeight w:val="695"/>
        </w:trPr>
        <w:tc>
          <w:tcPr>
            <w:tcW w:w="817" w:type="dxa"/>
          </w:tcPr>
          <w:p w14:paraId="284AEDCC" w14:textId="77777777" w:rsidR="00073120" w:rsidRPr="004F09FF" w:rsidRDefault="00073120" w:rsidP="005846C8">
            <w:pPr>
              <w:spacing w:line="240" w:lineRule="atLeast"/>
              <w:jc w:val="both"/>
              <w:rPr>
                <w:color w:val="000000" w:themeColor="text1"/>
              </w:rPr>
            </w:pPr>
            <w:proofErr w:type="spellStart"/>
            <w:r w:rsidRPr="004F09FF">
              <w:rPr>
                <w:color w:val="000000" w:themeColor="text1"/>
              </w:rPr>
              <w:t>Взаи</w:t>
            </w:r>
            <w:proofErr w:type="spellEnd"/>
            <w:r w:rsidRPr="004F09FF">
              <w:rPr>
                <w:color w:val="000000" w:themeColor="text1"/>
              </w:rPr>
              <w:t xml:space="preserve"> с сем.</w:t>
            </w:r>
          </w:p>
          <w:p w14:paraId="5D91754A" w14:textId="77777777" w:rsidR="00073120" w:rsidRPr="004F09FF" w:rsidRDefault="00073120" w:rsidP="005846C8">
            <w:pPr>
              <w:spacing w:line="24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304D767B" w14:textId="77777777" w:rsidR="00073120" w:rsidRPr="004F09FF" w:rsidRDefault="00073120" w:rsidP="005846C8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4600" w:type="dxa"/>
            <w:gridSpan w:val="2"/>
            <w:tcBorders>
              <w:bottom w:val="single" w:sz="4" w:space="0" w:color="auto"/>
            </w:tcBorders>
          </w:tcPr>
          <w:p w14:paraId="26C71FB5" w14:textId="77777777" w:rsidR="00073120" w:rsidRPr="00B57D19" w:rsidRDefault="00073120" w:rsidP="005846C8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Утро:</w:t>
            </w:r>
          </w:p>
          <w:p w14:paraId="4018201F" w14:textId="77777777" w:rsidR="00073120" w:rsidRPr="00B57D19" w:rsidRDefault="00073120" w:rsidP="005846C8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78951608" w14:textId="04802B2F" w:rsidR="00073120" w:rsidRPr="004F09FF" w:rsidRDefault="00073120" w:rsidP="005846C8">
            <w:pPr>
              <w:spacing w:line="240" w:lineRule="atLeast"/>
              <w:jc w:val="both"/>
              <w:rPr>
                <w:color w:val="000000" w:themeColor="text1"/>
              </w:rPr>
            </w:pPr>
            <w:r w:rsidRPr="00B57D19">
              <w:rPr>
                <w:color w:val="000000" w:themeColor="text1"/>
                <w:sz w:val="28"/>
                <w:szCs w:val="28"/>
              </w:rPr>
              <w:t>Вечер:</w:t>
            </w:r>
            <w:r w:rsidR="00B57D19">
              <w:rPr>
                <w:color w:val="000000" w:themeColor="text1"/>
                <w:sz w:val="28"/>
                <w:szCs w:val="28"/>
              </w:rPr>
              <w:t xml:space="preserve"> Беседа с родителями о здоровье детей</w:t>
            </w:r>
          </w:p>
        </w:tc>
      </w:tr>
      <w:tr w:rsidR="007C371D" w:rsidRPr="004F09FF" w14:paraId="55FF1655" w14:textId="77777777" w:rsidTr="00AD7F66">
        <w:trPr>
          <w:trHeight w:val="714"/>
        </w:trPr>
        <w:tc>
          <w:tcPr>
            <w:tcW w:w="817" w:type="dxa"/>
          </w:tcPr>
          <w:p w14:paraId="31FE1D98" w14:textId="77777777" w:rsidR="00073120" w:rsidRPr="004F09FF" w:rsidRDefault="00073120" w:rsidP="005846C8">
            <w:pPr>
              <w:spacing w:line="240" w:lineRule="atLeast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 xml:space="preserve">Анализ </w:t>
            </w:r>
          </w:p>
          <w:p w14:paraId="7CC21E71" w14:textId="77777777" w:rsidR="00073120" w:rsidRPr="004F09FF" w:rsidRDefault="00073120" w:rsidP="005846C8">
            <w:pPr>
              <w:spacing w:line="240" w:lineRule="atLeast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 xml:space="preserve">дня </w:t>
            </w:r>
          </w:p>
        </w:tc>
        <w:tc>
          <w:tcPr>
            <w:tcW w:w="851" w:type="dxa"/>
          </w:tcPr>
          <w:p w14:paraId="3E16C72B" w14:textId="77777777" w:rsidR="00073120" w:rsidRPr="004F09FF" w:rsidRDefault="00073120" w:rsidP="005846C8">
            <w:pPr>
              <w:spacing w:line="24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14600" w:type="dxa"/>
            <w:gridSpan w:val="2"/>
          </w:tcPr>
          <w:p w14:paraId="0AE388AD" w14:textId="1C13FEC0" w:rsidR="00073120" w:rsidRPr="007A420F" w:rsidRDefault="007A420F" w:rsidP="005846C8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7A420F">
              <w:rPr>
                <w:color w:val="000000" w:themeColor="text1"/>
                <w:sz w:val="28"/>
                <w:szCs w:val="28"/>
              </w:rPr>
              <w:t>Продолжать учить название мебели.</w:t>
            </w:r>
          </w:p>
        </w:tc>
      </w:tr>
    </w:tbl>
    <w:p w14:paraId="3608B1A4" w14:textId="77777777" w:rsidR="00626853" w:rsidRDefault="00626853" w:rsidP="00626853">
      <w:pPr>
        <w:rPr>
          <w:color w:val="000000" w:themeColor="text1"/>
        </w:rPr>
      </w:pPr>
    </w:p>
    <w:p w14:paraId="0693B69A" w14:textId="2497E388" w:rsidR="00626853" w:rsidRPr="004F09FF" w:rsidRDefault="00626853" w:rsidP="00626853">
      <w:pPr>
        <w:rPr>
          <w:color w:val="000000" w:themeColor="text1"/>
        </w:rPr>
      </w:pPr>
    </w:p>
    <w:p w14:paraId="6BD0D323" w14:textId="77777777" w:rsidR="00626853" w:rsidRDefault="00626853" w:rsidP="00626853">
      <w:pPr>
        <w:rPr>
          <w:color w:val="000000" w:themeColor="text1"/>
        </w:rPr>
      </w:pPr>
    </w:p>
    <w:p w14:paraId="71FB9165" w14:textId="77777777" w:rsidR="005846C8" w:rsidRPr="004F09FF" w:rsidRDefault="005846C8" w:rsidP="005846C8">
      <w:pPr>
        <w:rPr>
          <w:color w:val="000000" w:themeColor="text1"/>
        </w:rPr>
      </w:pPr>
    </w:p>
    <w:p w14:paraId="5B05BD89" w14:textId="77777777" w:rsidR="005846C8" w:rsidRPr="004F09FF" w:rsidRDefault="005846C8" w:rsidP="005846C8">
      <w:pPr>
        <w:rPr>
          <w:color w:val="000000" w:themeColor="text1"/>
        </w:rPr>
      </w:pPr>
    </w:p>
    <w:p w14:paraId="064515B4" w14:textId="77777777" w:rsidR="007F359C" w:rsidRPr="004F09FF" w:rsidRDefault="007F359C" w:rsidP="007F359C">
      <w:pPr>
        <w:rPr>
          <w:color w:val="000000" w:themeColor="text1"/>
        </w:rPr>
      </w:pPr>
    </w:p>
    <w:p w14:paraId="235E4135" w14:textId="77777777" w:rsidR="007F359C" w:rsidRPr="004F09FF" w:rsidRDefault="007F359C" w:rsidP="007F359C">
      <w:pPr>
        <w:rPr>
          <w:color w:val="000000" w:themeColor="text1"/>
        </w:rPr>
      </w:pPr>
    </w:p>
    <w:p w14:paraId="71F8452C" w14:textId="77777777" w:rsidR="007F359C" w:rsidRPr="004F09FF" w:rsidRDefault="007F359C" w:rsidP="007F359C">
      <w:pPr>
        <w:rPr>
          <w:color w:val="000000" w:themeColor="text1"/>
        </w:rPr>
      </w:pPr>
    </w:p>
    <w:p w14:paraId="5C82AEA8" w14:textId="77777777" w:rsidR="007F359C" w:rsidRPr="004F09FF" w:rsidRDefault="007F359C" w:rsidP="008672F6">
      <w:pPr>
        <w:rPr>
          <w:color w:val="000000" w:themeColor="text1"/>
        </w:rPr>
      </w:pPr>
    </w:p>
    <w:p w14:paraId="1C733EAC" w14:textId="77777777" w:rsidR="007F359C" w:rsidRPr="004F09FF" w:rsidRDefault="007F359C" w:rsidP="008672F6">
      <w:pPr>
        <w:rPr>
          <w:color w:val="000000" w:themeColor="text1"/>
        </w:rPr>
      </w:pPr>
    </w:p>
    <w:p w14:paraId="0C380595" w14:textId="77777777" w:rsidR="008672F6" w:rsidRPr="004F09FF" w:rsidRDefault="008672F6">
      <w:pPr>
        <w:rPr>
          <w:color w:val="000000" w:themeColor="text1"/>
        </w:rPr>
      </w:pPr>
    </w:p>
    <w:sectPr w:rsidR="008672F6" w:rsidRPr="004F09FF" w:rsidSect="00027D1C">
      <w:pgSz w:w="16838" w:h="11906" w:orient="landscape"/>
      <w:pgMar w:top="709" w:right="395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E56D03"/>
    <w:multiLevelType w:val="multilevel"/>
    <w:tmpl w:val="CC7A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36E81"/>
    <w:multiLevelType w:val="hybridMultilevel"/>
    <w:tmpl w:val="511AC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CC"/>
    <w:rsid w:val="00027D1C"/>
    <w:rsid w:val="00071AA3"/>
    <w:rsid w:val="00073120"/>
    <w:rsid w:val="000D067C"/>
    <w:rsid w:val="000F2A8B"/>
    <w:rsid w:val="00171F15"/>
    <w:rsid w:val="001A6706"/>
    <w:rsid w:val="002049DC"/>
    <w:rsid w:val="00205065"/>
    <w:rsid w:val="00215E94"/>
    <w:rsid w:val="00232EA5"/>
    <w:rsid w:val="002364BE"/>
    <w:rsid w:val="00266F20"/>
    <w:rsid w:val="0042691A"/>
    <w:rsid w:val="004C0140"/>
    <w:rsid w:val="004E7E7E"/>
    <w:rsid w:val="004F09FF"/>
    <w:rsid w:val="005057D2"/>
    <w:rsid w:val="0055452B"/>
    <w:rsid w:val="005846C8"/>
    <w:rsid w:val="005A5BA6"/>
    <w:rsid w:val="005C21DB"/>
    <w:rsid w:val="00620991"/>
    <w:rsid w:val="00626853"/>
    <w:rsid w:val="00627309"/>
    <w:rsid w:val="00630D7B"/>
    <w:rsid w:val="006726F1"/>
    <w:rsid w:val="00710838"/>
    <w:rsid w:val="00777B2A"/>
    <w:rsid w:val="007A420F"/>
    <w:rsid w:val="007C371D"/>
    <w:rsid w:val="007F359C"/>
    <w:rsid w:val="00835F40"/>
    <w:rsid w:val="0085138E"/>
    <w:rsid w:val="008672F6"/>
    <w:rsid w:val="0090776D"/>
    <w:rsid w:val="00950F17"/>
    <w:rsid w:val="009A319A"/>
    <w:rsid w:val="009C6949"/>
    <w:rsid w:val="009D23B9"/>
    <w:rsid w:val="00A92283"/>
    <w:rsid w:val="00A95F3F"/>
    <w:rsid w:val="00AD7F66"/>
    <w:rsid w:val="00B441E2"/>
    <w:rsid w:val="00B57D19"/>
    <w:rsid w:val="00BD34B8"/>
    <w:rsid w:val="00BF54CB"/>
    <w:rsid w:val="00C22759"/>
    <w:rsid w:val="00C26A07"/>
    <w:rsid w:val="00C30847"/>
    <w:rsid w:val="00C84FD2"/>
    <w:rsid w:val="00CD6299"/>
    <w:rsid w:val="00D014FA"/>
    <w:rsid w:val="00D51F94"/>
    <w:rsid w:val="00D5402F"/>
    <w:rsid w:val="00D56828"/>
    <w:rsid w:val="00DA2916"/>
    <w:rsid w:val="00DE6B24"/>
    <w:rsid w:val="00E458CC"/>
    <w:rsid w:val="00F238F5"/>
    <w:rsid w:val="00F52ABF"/>
    <w:rsid w:val="00F7725E"/>
    <w:rsid w:val="00FB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28D2"/>
  <w15:docId w15:val="{CDC0AC50-786E-4598-B49D-726B0332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8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099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99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5402F"/>
    <w:pPr>
      <w:ind w:left="720"/>
      <w:contextualSpacing/>
    </w:pPr>
  </w:style>
  <w:style w:type="paragraph" w:customStyle="1" w:styleId="c6">
    <w:name w:val="c6"/>
    <w:basedOn w:val="a"/>
    <w:rsid w:val="009C6949"/>
    <w:pPr>
      <w:spacing w:before="100" w:beforeAutospacing="1" w:after="100" w:afterAutospacing="1"/>
    </w:pPr>
  </w:style>
  <w:style w:type="character" w:customStyle="1" w:styleId="c3">
    <w:name w:val="c3"/>
    <w:basedOn w:val="a0"/>
    <w:rsid w:val="009C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2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Краснолесье</dc:creator>
  <cp:keywords/>
  <cp:lastModifiedBy>Windows User</cp:lastModifiedBy>
  <cp:revision>40</cp:revision>
  <cp:lastPrinted>2025-02-17T11:52:00Z</cp:lastPrinted>
  <dcterms:created xsi:type="dcterms:W3CDTF">2017-02-19T18:35:00Z</dcterms:created>
  <dcterms:modified xsi:type="dcterms:W3CDTF">2025-02-17T11:53:00Z</dcterms:modified>
</cp:coreProperties>
</file>