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4A" w:rsidRDefault="0090584A" w:rsidP="0090584A">
      <w:pPr>
        <w:spacing w:after="0" w:line="100" w:lineRule="atLeast"/>
        <w:ind w:right="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“МАРЬЯНОВСКАЯ ШКОЛА” </w:t>
      </w:r>
    </w:p>
    <w:p w:rsidR="0090584A" w:rsidRPr="002F308E" w:rsidRDefault="0090584A" w:rsidP="0090584A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90584A" w:rsidRPr="002F308E" w:rsidRDefault="0090584A" w:rsidP="0090584A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90584A" w:rsidRPr="002F308E" w:rsidRDefault="0090584A" w:rsidP="0090584A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90584A" w:rsidRPr="002F308E" w:rsidRDefault="0090584A" w:rsidP="0090584A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F308E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90584A" w:rsidRPr="002F308E" w:rsidRDefault="00A2225D" w:rsidP="0090584A">
      <w:pPr>
        <w:tabs>
          <w:tab w:val="left" w:pos="3969"/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12.01.2026</w:t>
      </w:r>
      <w:r w:rsidR="0090584A" w:rsidRPr="002F308E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</w:t>
      </w:r>
      <w:r w:rsidR="0090584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51C0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905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84A" w:rsidRPr="002F308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90584A" w:rsidRPr="002F308E" w:rsidRDefault="0090584A" w:rsidP="0090584A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308E">
        <w:rPr>
          <w:rFonts w:ascii="Times New Roman" w:eastAsia="Times New Roman" w:hAnsi="Times New Roman" w:cs="Times New Roman"/>
          <w:sz w:val="28"/>
          <w:szCs w:val="28"/>
        </w:rPr>
        <w:t xml:space="preserve">с.  </w:t>
      </w:r>
      <w:proofErr w:type="spellStart"/>
      <w:r w:rsidRPr="002F308E">
        <w:rPr>
          <w:rFonts w:ascii="Times New Roman" w:eastAsia="Times New Roman" w:hAnsi="Times New Roman" w:cs="Times New Roman"/>
          <w:sz w:val="28"/>
          <w:szCs w:val="28"/>
        </w:rPr>
        <w:t>Марьяновка</w:t>
      </w:r>
      <w:proofErr w:type="spellEnd"/>
    </w:p>
    <w:p w:rsidR="0090584A" w:rsidRPr="002F308E" w:rsidRDefault="0090584A" w:rsidP="0090584A">
      <w:pPr>
        <w:tabs>
          <w:tab w:val="center" w:pos="4677"/>
          <w:tab w:val="left" w:pos="6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25D" w:rsidRPr="00A2225D" w:rsidRDefault="0090584A" w:rsidP="00A2225D">
      <w:pPr>
        <w:pStyle w:val="a9"/>
        <w:rPr>
          <w:rFonts w:ascii="Times New Roman" w:eastAsia="FGUPJ+Times New Roman CYR" w:hAnsi="Times New Roman" w:cs="Times New Roman"/>
          <w:b/>
          <w:sz w:val="28"/>
          <w:szCs w:val="28"/>
        </w:rPr>
      </w:pP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О соз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д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 xml:space="preserve">ании </w:t>
      </w:r>
      <w:proofErr w:type="spellStart"/>
      <w:r w:rsidRPr="00A2225D">
        <w:rPr>
          <w:rFonts w:ascii="Times New Roman" w:eastAsia="FGUPJ+Times New Roman CYR" w:hAnsi="Times New Roman" w:cs="Times New Roman"/>
          <w:b/>
          <w:spacing w:val="-2"/>
          <w:sz w:val="28"/>
          <w:szCs w:val="28"/>
        </w:rPr>
        <w:t>б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рак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ера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жной</w:t>
      </w:r>
      <w:proofErr w:type="spellEnd"/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 xml:space="preserve"> </w:t>
      </w:r>
    </w:p>
    <w:p w:rsidR="0090584A" w:rsidRPr="00A2225D" w:rsidRDefault="0090584A" w:rsidP="00A2225D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ко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м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иссии в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 xml:space="preserve"> 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2025/2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0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26</w:t>
      </w:r>
      <w:r w:rsidRPr="00A2225D">
        <w:rPr>
          <w:rFonts w:ascii="Times New Roman" w:eastAsia="FGUPJ+Times New Roman CYR" w:hAnsi="Times New Roman" w:cs="Times New Roman"/>
          <w:b/>
          <w:spacing w:val="1"/>
          <w:sz w:val="28"/>
          <w:szCs w:val="28"/>
        </w:rPr>
        <w:t xml:space="preserve"> 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у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ч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ебн</w:t>
      </w:r>
      <w:r w:rsidRPr="00A2225D">
        <w:rPr>
          <w:rFonts w:ascii="Times New Roman" w:eastAsia="FGUPJ+Times New Roman CYR" w:hAnsi="Times New Roman" w:cs="Times New Roman"/>
          <w:b/>
          <w:spacing w:val="-1"/>
          <w:sz w:val="28"/>
          <w:szCs w:val="28"/>
        </w:rPr>
        <w:t>о</w:t>
      </w:r>
      <w:r w:rsidRPr="00A2225D">
        <w:rPr>
          <w:rFonts w:ascii="Times New Roman" w:eastAsia="FGUPJ+Times New Roman CYR" w:hAnsi="Times New Roman" w:cs="Times New Roman"/>
          <w:b/>
          <w:sz w:val="28"/>
          <w:szCs w:val="28"/>
        </w:rPr>
        <w:t>м году</w:t>
      </w:r>
    </w:p>
    <w:p w:rsidR="0090584A" w:rsidRPr="002F308E" w:rsidRDefault="0090584A" w:rsidP="0090584A">
      <w:pPr>
        <w:pStyle w:val="a4"/>
        <w:spacing w:before="28" w:beforeAutospacing="0" w:after="0" w:afterAutospacing="0"/>
        <w:jc w:val="center"/>
        <w:rPr>
          <w:b/>
          <w:sz w:val="28"/>
          <w:szCs w:val="28"/>
        </w:rPr>
      </w:pPr>
    </w:p>
    <w:p w:rsidR="0090584A" w:rsidRDefault="0090584A" w:rsidP="0090584A">
      <w:pPr>
        <w:widowControl w:val="0"/>
        <w:tabs>
          <w:tab w:val="left" w:pos="1929"/>
          <w:tab w:val="left" w:pos="4171"/>
          <w:tab w:val="left" w:pos="5569"/>
          <w:tab w:val="left" w:pos="7418"/>
        </w:tabs>
        <w:spacing w:line="236" w:lineRule="auto"/>
        <w:ind w:left="1" w:right="-69" w:firstLine="705"/>
        <w:rPr>
          <w:color w:val="000000"/>
          <w:sz w:val="28"/>
          <w:szCs w:val="28"/>
        </w:r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статьями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нкта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от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.12.2012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и»,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3/2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4.359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</w:t>
      </w:r>
      <w:r>
        <w:rPr>
          <w:rFonts w:ascii="WKBNA+TimesNewRomanPSMT" w:eastAsia="WKBNA+TimesNewRomanPSMT" w:hAnsi="WKBNA+TimesNewRomanPSMT" w:cs="WKBNA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эпиде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насел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я»,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врача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Росс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2020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sz w:val="28"/>
          <w:szCs w:val="28"/>
        </w:rPr>
        <w:t>,</w:t>
      </w:r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дартом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обес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чим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чающихся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дарстве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ниципальных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а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низац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ях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есп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68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Крым, 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твержденным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приказом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Министе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proofErr w:type="gramEnd"/>
      <w:r w:rsidRPr="00A57301"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ования,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Респ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ым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18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05.2022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798,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норм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3"/>
          <w:sz w:val="28"/>
          <w:szCs w:val="28"/>
        </w:rPr>
        <w:t>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ивные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02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п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ра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2"/>
          <w:sz w:val="28"/>
          <w:szCs w:val="28"/>
        </w:rPr>
        <w:t>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овые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99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к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ы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 xml:space="preserve"> админ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и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с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2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раций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90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м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уници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п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альных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88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ра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й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онов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89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и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90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городских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88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о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кру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г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ов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97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89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ча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с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и о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р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г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анизации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0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п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и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4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ния,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29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у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с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4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27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1"/>
          <w:sz w:val="28"/>
          <w:szCs w:val="28"/>
        </w:rPr>
        <w:t>о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бщео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б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разо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в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4"/>
          <w:sz w:val="28"/>
          <w:szCs w:val="28"/>
        </w:rPr>
        <w:t>а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"/>
          <w:sz w:val="28"/>
          <w:szCs w:val="28"/>
        </w:rPr>
        <w:t>т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ельной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28"/>
          <w:sz w:val="28"/>
          <w:szCs w:val="28"/>
        </w:rPr>
        <w:t xml:space="preserve"> 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ор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-1"/>
          <w:sz w:val="28"/>
          <w:szCs w:val="28"/>
        </w:rPr>
        <w:t>г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z w:val="28"/>
          <w:szCs w:val="28"/>
        </w:rPr>
        <w:t>анизации,</w:t>
      </w:r>
      <w:r w:rsidRPr="00A57301">
        <w:rPr>
          <w:rFonts w:ascii="SRRKT+TimesNewRomanPSMT" w:eastAsia="SRRKT+TimesNewRomanPSMT" w:hAnsi="SRRKT+TimesNewRomanPSMT" w:cs="SRRKT+TimesNewRomanPSMT"/>
          <w:bCs/>
          <w:iCs/>
          <w:color w:val="000000"/>
          <w:spacing w:val="35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 w:rsidRPr="00A57301"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 w:rsidRPr="00A57301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целью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контроля</w:t>
      </w:r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ацие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в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8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целях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5"/>
          <w:sz w:val="28"/>
          <w:szCs w:val="28"/>
        </w:rPr>
        <w:t xml:space="preserve"> </w:t>
      </w:r>
      <w:proofErr w:type="gramStart"/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к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онтро</w:t>
      </w:r>
      <w:r>
        <w:rPr>
          <w:rFonts w:ascii="OLQSU+Times New Roman CYR" w:eastAsia="OLQSU+Times New Roman CYR" w:hAnsi="OLQSU+Times New Roman CYR" w:cs="OLQSU+Times New Roman CYR"/>
          <w:color w:val="000000"/>
          <w:spacing w:val="-3"/>
          <w:sz w:val="28"/>
          <w:szCs w:val="28"/>
        </w:rPr>
        <w:t>л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я за</w:t>
      </w:r>
      <w:proofErr w:type="gramEnd"/>
      <w:r>
        <w:rPr>
          <w:rFonts w:ascii="OLQSU+Times New Roman CYR" w:eastAsia="OLQSU+Times New Roman CYR" w:hAnsi="OLQSU+Times New Roman CYR" w:cs="OLQSU+Times New Roman CYR"/>
          <w:color w:val="000000"/>
          <w:spacing w:val="58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качест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в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ом</w:t>
      </w:r>
      <w:r>
        <w:rPr>
          <w:rFonts w:ascii="OLQSU+Times New Roman CYR" w:eastAsia="OLQSU+Times New Roman CYR" w:hAnsi="OLQSU+Times New Roman CYR" w:cs="OLQSU+Times New Roman CYR"/>
          <w:color w:val="000000"/>
          <w:spacing w:val="57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приготов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л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е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н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ия</w:t>
      </w:r>
      <w:r>
        <w:rPr>
          <w:rFonts w:ascii="OLQSU+Times New Roman CYR" w:eastAsia="OLQSU+Times New Roman CYR" w:hAnsi="OLQSU+Times New Roman CYR" w:cs="OLQSU+Times New Roman CYR"/>
          <w:color w:val="000000"/>
          <w:spacing w:val="57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пи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щ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и,</w:t>
      </w:r>
      <w:r>
        <w:rPr>
          <w:rFonts w:ascii="OLQSU+Times New Roman CYR" w:eastAsia="OLQSU+Times New Roman CYR" w:hAnsi="OLQSU+Times New Roman CYR" w:cs="OLQSU+Times New Roman CYR"/>
          <w:color w:val="000000"/>
          <w:spacing w:val="64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соблюд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е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н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я</w:t>
      </w:r>
      <w:r>
        <w:rPr>
          <w:rFonts w:ascii="OLQSU+Times New Roman CYR" w:eastAsia="OLQSU+Times New Roman CYR" w:hAnsi="OLQSU+Times New Roman CYR" w:cs="OLQSU+Times New Roman CYR"/>
          <w:color w:val="000000"/>
          <w:spacing w:val="59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технологии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58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приготовл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е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ния п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щ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 xml:space="preserve">и 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в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ыполн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ен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ия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сан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т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а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р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н</w:t>
      </w:r>
      <w:r>
        <w:rPr>
          <w:rFonts w:ascii="OLQSU+Times New Roman CYR" w:eastAsia="OLQSU+Times New Roman CYR" w:hAnsi="OLQSU+Times New Roman CYR" w:cs="OLQSU+Times New Roman CYR"/>
          <w:color w:val="000000"/>
          <w:spacing w:val="2"/>
          <w:sz w:val="28"/>
          <w:szCs w:val="28"/>
        </w:rPr>
        <w:t>о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-гиг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е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ничес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к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и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х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 xml:space="preserve"> </w:t>
      </w:r>
      <w:r>
        <w:rPr>
          <w:rFonts w:ascii="OLQSU+Times New Roman CYR" w:eastAsia="OLQSU+Times New Roman CYR" w:hAnsi="OLQSU+Times New Roman CYR" w:cs="OLQSU+Times New Roman CYR"/>
          <w:color w:val="000000"/>
          <w:spacing w:val="-1"/>
          <w:sz w:val="28"/>
          <w:szCs w:val="28"/>
        </w:rPr>
        <w:t>т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р</w:t>
      </w:r>
      <w:r>
        <w:rPr>
          <w:rFonts w:ascii="OLQSU+Times New Roman CYR" w:eastAsia="OLQSU+Times New Roman CYR" w:hAnsi="OLQSU+Times New Roman CYR" w:cs="OLQSU+Times New Roman CYR"/>
          <w:color w:val="000000"/>
          <w:spacing w:val="-2"/>
          <w:sz w:val="28"/>
          <w:szCs w:val="28"/>
        </w:rPr>
        <w:t>е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б</w:t>
      </w:r>
      <w:r>
        <w:rPr>
          <w:rFonts w:ascii="OLQSU+Times New Roman CYR" w:eastAsia="OLQSU+Times New Roman CYR" w:hAnsi="OLQSU+Times New Roman CYR" w:cs="OLQSU+Times New Roman CYR"/>
          <w:color w:val="000000"/>
          <w:spacing w:val="1"/>
          <w:sz w:val="28"/>
          <w:szCs w:val="28"/>
        </w:rPr>
        <w:t>о</w:t>
      </w:r>
      <w:r>
        <w:rPr>
          <w:rFonts w:ascii="OLQSU+Times New Roman CYR" w:eastAsia="OLQSU+Times New Roman CYR" w:hAnsi="OLQSU+Times New Roman CYR" w:cs="OLQSU+Times New Roman CYR"/>
          <w:color w:val="000000"/>
          <w:sz w:val="28"/>
          <w:szCs w:val="28"/>
        </w:rPr>
        <w:t>ваний</w:t>
      </w:r>
    </w:p>
    <w:p w:rsidR="0090584A" w:rsidRPr="002F308E" w:rsidRDefault="0090584A" w:rsidP="0090584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0584A" w:rsidRDefault="0090584A" w:rsidP="0090584A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F308E">
        <w:rPr>
          <w:sz w:val="28"/>
          <w:szCs w:val="28"/>
        </w:rPr>
        <w:t xml:space="preserve"> </w:t>
      </w:r>
      <w:r w:rsidRPr="002F308E">
        <w:rPr>
          <w:b/>
          <w:sz w:val="28"/>
          <w:szCs w:val="28"/>
        </w:rPr>
        <w:t>ПРИКАЗЫВАЮ:</w:t>
      </w:r>
    </w:p>
    <w:p w:rsidR="0090584A" w:rsidRPr="002F308E" w:rsidRDefault="0090584A" w:rsidP="0090584A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90584A" w:rsidRPr="0090584A" w:rsidRDefault="0090584A" w:rsidP="0090584A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eastAsia="WKBNA+TimesNewRomanPSMT" w:hAnsi="Times New Roman" w:cs="Times New Roman"/>
          <w:sz w:val="28"/>
          <w:szCs w:val="28"/>
        </w:rPr>
        <w:t>С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здать</w:t>
      </w:r>
      <w:r w:rsidRPr="0090584A">
        <w:rPr>
          <w:rFonts w:ascii="Times New Roman" w:eastAsia="WKBNA+TimesNewRomanPSMT" w:hAnsi="Times New Roman" w:cs="Times New Roman"/>
          <w:spacing w:val="190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п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ост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янно</w:t>
      </w:r>
      <w:r w:rsidRPr="0090584A">
        <w:rPr>
          <w:rFonts w:ascii="Times New Roman" w:eastAsia="WKBNA+TimesNewRomanPSMT" w:hAnsi="Times New Roman" w:cs="Times New Roman"/>
          <w:spacing w:val="189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действ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ющую</w:t>
      </w:r>
      <w:r w:rsidRPr="0090584A">
        <w:rPr>
          <w:rFonts w:ascii="Times New Roman" w:eastAsia="WKBNA+TimesNewRomanPSMT" w:hAnsi="Times New Roman" w:cs="Times New Roman"/>
          <w:spacing w:val="190"/>
          <w:sz w:val="28"/>
          <w:szCs w:val="28"/>
        </w:rPr>
        <w:t xml:space="preserve"> </w:t>
      </w:r>
      <w:proofErr w:type="spellStart"/>
      <w:r w:rsidRPr="0090584A">
        <w:rPr>
          <w:rFonts w:ascii="Times New Roman" w:eastAsia="WKBNA+TimesNewRomanPSMT" w:hAnsi="Times New Roman" w:cs="Times New Roman"/>
          <w:sz w:val="28"/>
          <w:szCs w:val="28"/>
        </w:rPr>
        <w:t>б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р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акеражн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ю</w:t>
      </w:r>
      <w:proofErr w:type="spellEnd"/>
      <w:r w:rsidRPr="0090584A">
        <w:rPr>
          <w:rFonts w:ascii="Times New Roman" w:eastAsia="WKBNA+TimesNewRomanPSMT" w:hAnsi="Times New Roman" w:cs="Times New Roman"/>
          <w:spacing w:val="188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к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мис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с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ию</w:t>
      </w:r>
      <w:r w:rsidRPr="0090584A">
        <w:rPr>
          <w:rFonts w:ascii="Times New Roman" w:eastAsia="WKBNA+TimesNewRomanPSMT" w:hAnsi="Times New Roman" w:cs="Times New Roman"/>
          <w:spacing w:val="19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 след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ющем состав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:</w:t>
      </w:r>
      <w:r w:rsidRPr="00905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  Председатель – </w:t>
      </w:r>
      <w:proofErr w:type="spellStart"/>
      <w:r w:rsidRPr="0090584A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Pr="0090584A">
        <w:rPr>
          <w:rFonts w:ascii="Times New Roman" w:hAnsi="Times New Roman" w:cs="Times New Roman"/>
          <w:sz w:val="28"/>
          <w:szCs w:val="28"/>
        </w:rPr>
        <w:t xml:space="preserve"> Н.В. заместитель директора по воспитательной работе.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    Щербакова И.М.  -  социальный педагог</w:t>
      </w:r>
      <w:r w:rsidR="00B51C0A">
        <w:rPr>
          <w:rFonts w:ascii="Times New Roman" w:hAnsi="Times New Roman" w:cs="Times New Roman"/>
          <w:sz w:val="28"/>
          <w:szCs w:val="28"/>
        </w:rPr>
        <w:t>;</w:t>
      </w:r>
      <w:r w:rsidRPr="00905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    Воронова Т.А. – председатель профсоюзного комитета</w:t>
      </w:r>
      <w:r w:rsidR="00B51C0A">
        <w:rPr>
          <w:rFonts w:ascii="Times New Roman" w:hAnsi="Times New Roman" w:cs="Times New Roman"/>
          <w:sz w:val="28"/>
          <w:szCs w:val="28"/>
        </w:rPr>
        <w:t>;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    Кулакова М.А. – секретарь учебной части</w:t>
      </w:r>
      <w:r w:rsidR="00B51C0A">
        <w:rPr>
          <w:rFonts w:ascii="Times New Roman" w:hAnsi="Times New Roman" w:cs="Times New Roman"/>
          <w:sz w:val="28"/>
          <w:szCs w:val="28"/>
        </w:rPr>
        <w:t>;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KBNA+TimesNewRomanPSMT" w:hAnsi="Times New Roman" w:cs="Times New Roman"/>
          <w:sz w:val="28"/>
          <w:szCs w:val="28"/>
        </w:rPr>
        <w:t xml:space="preserve">2.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Утвердить</w:t>
      </w:r>
      <w:r w:rsidRPr="0090584A">
        <w:rPr>
          <w:rFonts w:ascii="Times New Roman" w:eastAsia="WKBNA+TimesNewRomanPSMT" w:hAnsi="Times New Roman" w:cs="Times New Roman"/>
          <w:spacing w:val="134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Положение</w:t>
      </w:r>
      <w:r w:rsidRPr="0090584A">
        <w:rPr>
          <w:rFonts w:ascii="Times New Roman" w:eastAsia="WKBNA+TimesNewRomanPSMT" w:hAnsi="Times New Roman" w:cs="Times New Roman"/>
          <w:spacing w:val="13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136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пос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т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ян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но</w:t>
      </w:r>
      <w:r w:rsidRPr="0090584A">
        <w:rPr>
          <w:rFonts w:ascii="Times New Roman" w:eastAsia="WKBNA+TimesNewRomanPSMT" w:hAnsi="Times New Roman" w:cs="Times New Roman"/>
          <w:spacing w:val="132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д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й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ств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ю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щей</w:t>
      </w:r>
      <w:r w:rsidRPr="0090584A">
        <w:rPr>
          <w:rFonts w:ascii="Times New Roman" w:eastAsia="WKBNA+TimesNewRomanPSMT" w:hAnsi="Times New Roman" w:cs="Times New Roman"/>
          <w:spacing w:val="138"/>
          <w:sz w:val="28"/>
          <w:szCs w:val="28"/>
        </w:rPr>
        <w:t xml:space="preserve"> </w:t>
      </w:r>
      <w:proofErr w:type="spellStart"/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б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ракера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ж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ной</w:t>
      </w:r>
      <w:proofErr w:type="spellEnd"/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 к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м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ис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с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ии на 2025/20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2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6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чебный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г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од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(При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л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ож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и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 №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1).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3. </w:t>
      </w:r>
      <w:r w:rsidRPr="0090584A">
        <w:rPr>
          <w:rFonts w:ascii="Times New Roman" w:eastAsia="Calibri" w:hAnsi="Times New Roman" w:cs="Times New Roman"/>
          <w:spacing w:val="47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Членам</w:t>
      </w:r>
      <w:r w:rsidRPr="0090584A">
        <w:rPr>
          <w:rFonts w:ascii="Times New Roman" w:eastAsia="WKBNA+TimesNewRomanPSMT" w:hAnsi="Times New Roman" w:cs="Times New Roman"/>
          <w:spacing w:val="38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постоя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4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д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йств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ю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щей</w:t>
      </w:r>
      <w:r w:rsidRPr="0090584A">
        <w:rPr>
          <w:rFonts w:ascii="Times New Roman" w:eastAsia="WKBNA+TimesNewRomanPSMT" w:hAnsi="Times New Roman" w:cs="Times New Roman"/>
          <w:spacing w:val="44"/>
          <w:sz w:val="28"/>
          <w:szCs w:val="28"/>
        </w:rPr>
        <w:t xml:space="preserve"> </w:t>
      </w:r>
      <w:proofErr w:type="spellStart"/>
      <w:r w:rsidRPr="0090584A">
        <w:rPr>
          <w:rFonts w:ascii="Times New Roman" w:eastAsia="WKBNA+TimesNewRomanPSMT" w:hAnsi="Times New Roman" w:cs="Times New Roman"/>
          <w:sz w:val="28"/>
          <w:szCs w:val="28"/>
        </w:rPr>
        <w:t>бр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а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кер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а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ж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ой</w:t>
      </w:r>
      <w:proofErr w:type="spellEnd"/>
      <w:r w:rsidRPr="0090584A">
        <w:rPr>
          <w:rFonts w:ascii="Times New Roman" w:eastAsia="WKBNA+TimesNewRomanPSMT" w:hAnsi="Times New Roman" w:cs="Times New Roman"/>
          <w:spacing w:val="40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комисс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и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и</w:t>
      </w:r>
      <w:r w:rsidRPr="0090584A">
        <w:rPr>
          <w:rFonts w:ascii="Times New Roman" w:eastAsia="WKBNA+TimesNewRomanPSMT" w:hAnsi="Times New Roman" w:cs="Times New Roman"/>
          <w:spacing w:val="38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выполнять след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ющие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бяза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ст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и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: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eastAsia="Calibri" w:hAnsi="Times New Roman" w:cs="Times New Roman"/>
          <w:w w:val="109"/>
          <w:sz w:val="28"/>
          <w:szCs w:val="28"/>
        </w:rPr>
        <w:t>-</w:t>
      </w:r>
      <w:r w:rsidRPr="0090584A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п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роводить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рг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а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л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ептическ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ю о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ц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енку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гот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во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й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пищ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и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;</w:t>
      </w:r>
    </w:p>
    <w:p w:rsidR="0090584A" w:rsidRPr="0090584A" w:rsidRDefault="0090584A" w:rsidP="0090584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eastAsia="Calibri" w:hAnsi="Times New Roman" w:cs="Times New Roman"/>
          <w:w w:val="109"/>
          <w:sz w:val="28"/>
          <w:szCs w:val="28"/>
        </w:rPr>
        <w:t>-</w:t>
      </w:r>
      <w:r w:rsidRPr="0090584A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п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ров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рять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ab/>
      </w:r>
      <w:r>
        <w:rPr>
          <w:rFonts w:ascii="Times New Roman" w:eastAsia="WKBNA+TimesNewRomanPSMT" w:hAnsi="Times New Roman" w:cs="Times New Roman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соотв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тст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ие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ab/>
        <w:t>о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с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нов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ого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ab/>
        <w:t>(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ор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гани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з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ов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а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ого)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ab/>
        <w:t>меню</w:t>
      </w:r>
      <w:r>
        <w:rPr>
          <w:rFonts w:ascii="Times New Roman" w:eastAsia="WKBNA+TimesNewRomanPSMT" w:hAnsi="Times New Roman" w:cs="Times New Roman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ab/>
        <w:t>с ежедне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ным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м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еню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на с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отве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т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ствие 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ыхода готов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ы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х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бл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ю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д;</w:t>
      </w:r>
    </w:p>
    <w:p w:rsidR="0090584A" w:rsidRPr="0090584A" w:rsidRDefault="0090584A" w:rsidP="0090584A">
      <w:pPr>
        <w:pStyle w:val="a9"/>
        <w:jc w:val="both"/>
        <w:rPr>
          <w:rFonts w:ascii="Times New Roman" w:eastAsia="WKBNA+TimesNewRomanPSMT" w:hAnsi="Times New Roman" w:cs="Times New Roman"/>
          <w:sz w:val="28"/>
          <w:szCs w:val="28"/>
        </w:rPr>
      </w:pPr>
      <w:r w:rsidRPr="0090584A">
        <w:rPr>
          <w:rFonts w:ascii="Times New Roman" w:eastAsia="Calibri" w:hAnsi="Times New Roman" w:cs="Times New Roman"/>
          <w:w w:val="109"/>
          <w:sz w:val="28"/>
          <w:szCs w:val="28"/>
        </w:rPr>
        <w:lastRenderedPageBreak/>
        <w:t>-</w:t>
      </w:r>
      <w:r w:rsidRPr="0090584A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не</w:t>
      </w:r>
      <w:r w:rsidRPr="0090584A">
        <w:rPr>
          <w:rFonts w:ascii="Times New Roman" w:eastAsia="WKBNA+TimesNewRomanPSMT" w:hAnsi="Times New Roman" w:cs="Times New Roman"/>
          <w:spacing w:val="-15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доп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скать</w:t>
      </w:r>
      <w:r w:rsidRPr="0090584A">
        <w:rPr>
          <w:rFonts w:ascii="Times New Roman" w:eastAsia="WKBNA+TimesNewRomanPSMT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90584A">
        <w:rPr>
          <w:rFonts w:ascii="Times New Roman" w:eastAsia="WKBNA+TimesNewRomanPSMT" w:hAnsi="Times New Roman" w:cs="Times New Roman"/>
          <w:sz w:val="28"/>
          <w:szCs w:val="28"/>
        </w:rPr>
        <w:t>заме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pacing w:val="51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б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люд</w:t>
      </w:r>
      <w:proofErr w:type="spellEnd"/>
      <w:r w:rsidRPr="0090584A">
        <w:rPr>
          <w:rFonts w:ascii="Times New Roman" w:eastAsia="WKBNA+TimesNewRomanPSMT" w:hAnsi="Times New Roman" w:cs="Times New Roman"/>
          <w:spacing w:val="-1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без</w:t>
      </w:r>
      <w:r w:rsidRPr="0090584A">
        <w:rPr>
          <w:rFonts w:ascii="Times New Roman" w:eastAsia="WKBNA+TimesNewRomanPSMT" w:hAnsi="Times New Roman" w:cs="Times New Roman"/>
          <w:spacing w:val="-14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важительн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й</w:t>
      </w:r>
      <w:r w:rsidRPr="0090584A">
        <w:rPr>
          <w:rFonts w:ascii="Times New Roman" w:eastAsia="WKBNA+TimesNewRomanPSMT" w:hAnsi="Times New Roman" w:cs="Times New Roman"/>
          <w:spacing w:val="-1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причины</w:t>
      </w:r>
      <w:r w:rsidRPr="0090584A">
        <w:rPr>
          <w:rFonts w:ascii="Times New Roman" w:eastAsia="WKBNA+TimesNewRomanPSMT" w:hAnsi="Times New Roman" w:cs="Times New Roman"/>
          <w:spacing w:val="-1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(в</w:t>
      </w:r>
      <w:r w:rsidRPr="0090584A">
        <w:rPr>
          <w:rFonts w:ascii="Times New Roman" w:eastAsia="WKBNA+TimesNewRomanPSMT" w:hAnsi="Times New Roman" w:cs="Times New Roman"/>
          <w:spacing w:val="-17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сл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чаи</w:t>
      </w:r>
      <w:r w:rsidRPr="0090584A">
        <w:rPr>
          <w:rFonts w:ascii="Times New Roman" w:eastAsia="WKBNA+TimesNewRomanPSMT" w:hAnsi="Times New Roman" w:cs="Times New Roman"/>
          <w:spacing w:val="-1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за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м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е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ы блюд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п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важительной 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п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р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ичине 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с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оста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ляется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 xml:space="preserve"> ак</w:t>
      </w:r>
      <w:r w:rsidRPr="0090584A">
        <w:rPr>
          <w:rFonts w:ascii="Times New Roman" w:eastAsia="WKBNA+TimesNewRomanPSMT" w:hAnsi="Times New Roman" w:cs="Times New Roman"/>
          <w:spacing w:val="3"/>
          <w:sz w:val="28"/>
          <w:szCs w:val="28"/>
        </w:rPr>
        <w:t>т</w:t>
      </w:r>
      <w:r w:rsidRPr="0090584A">
        <w:rPr>
          <w:rFonts w:ascii="Times New Roman" w:eastAsia="Calibri" w:hAnsi="Times New Roman" w:cs="Times New Roman"/>
          <w:spacing w:val="1"/>
          <w:w w:val="109"/>
          <w:sz w:val="28"/>
          <w:szCs w:val="28"/>
        </w:rPr>
        <w:t>-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з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аме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н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а).</w:t>
      </w:r>
    </w:p>
    <w:p w:rsidR="0090584A" w:rsidRPr="0090584A" w:rsidRDefault="0090584A" w:rsidP="0090584A">
      <w:pPr>
        <w:pStyle w:val="a9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hAnsi="Times New Roman" w:cs="Times New Roman"/>
          <w:sz w:val="28"/>
          <w:szCs w:val="28"/>
        </w:rPr>
        <w:t xml:space="preserve"> </w:t>
      </w:r>
      <w:r w:rsidRPr="0090584A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4</w:t>
      </w:r>
      <w:r w:rsidRPr="0090584A">
        <w:rPr>
          <w:rFonts w:ascii="Times New Roman" w:eastAsia="Calibri" w:hAnsi="Times New Roman" w:cs="Times New Roman"/>
          <w:w w:val="99"/>
          <w:sz w:val="28"/>
          <w:szCs w:val="28"/>
        </w:rPr>
        <w:t>.</w:t>
      </w:r>
      <w:r w:rsidRPr="0090584A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Рез</w:t>
      </w:r>
      <w:r w:rsidRPr="0090584A">
        <w:rPr>
          <w:rFonts w:ascii="Times New Roman" w:eastAsia="WKBNA+TimesNewRomanPSMT" w:hAnsi="Times New Roman" w:cs="Times New Roman"/>
          <w:spacing w:val="-3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л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ьтаты</w:t>
      </w:r>
      <w:r w:rsidRPr="0090584A">
        <w:rPr>
          <w:rFonts w:ascii="Times New Roman" w:eastAsia="WKBNA+TimesNewRomanPSMT" w:hAnsi="Times New Roman" w:cs="Times New Roman"/>
          <w:spacing w:val="185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заносятся</w:t>
      </w:r>
      <w:r w:rsidRPr="0090584A">
        <w:rPr>
          <w:rFonts w:ascii="Times New Roman" w:eastAsia="WKBNA+TimesNewRomanPSMT" w:hAnsi="Times New Roman" w:cs="Times New Roman"/>
          <w:spacing w:val="18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pacing w:val="18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Ж</w:t>
      </w:r>
      <w:r w:rsidRPr="0090584A">
        <w:rPr>
          <w:rFonts w:ascii="Times New Roman" w:eastAsia="WKBNA+TimesNewRomanPSMT" w:hAnsi="Times New Roman" w:cs="Times New Roman"/>
          <w:spacing w:val="-1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рнал</w:t>
      </w:r>
      <w:r w:rsidRPr="0090584A">
        <w:rPr>
          <w:rFonts w:ascii="Times New Roman" w:eastAsia="WKBNA+TimesNewRomanPSMT" w:hAnsi="Times New Roman" w:cs="Times New Roman"/>
          <w:spacing w:val="181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бра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кеража</w:t>
      </w:r>
      <w:r w:rsidRPr="0090584A">
        <w:rPr>
          <w:rFonts w:ascii="Times New Roman" w:eastAsia="WKBNA+TimesNewRomanPSMT" w:hAnsi="Times New Roman" w:cs="Times New Roman"/>
          <w:spacing w:val="18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го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т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овой</w:t>
      </w:r>
      <w:r w:rsidRPr="0090584A">
        <w:rPr>
          <w:rFonts w:ascii="Times New Roman" w:eastAsia="WKBNA+TimesNewRomanPSMT" w:hAnsi="Times New Roman" w:cs="Times New Roman"/>
          <w:spacing w:val="183"/>
          <w:sz w:val="28"/>
          <w:szCs w:val="28"/>
        </w:rPr>
        <w:t xml:space="preserve"> 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пи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ще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в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ой прод</w:t>
      </w:r>
      <w:r w:rsidRPr="0090584A">
        <w:rPr>
          <w:rFonts w:ascii="Times New Roman" w:eastAsia="WKBNA+TimesNewRomanPSMT" w:hAnsi="Times New Roman" w:cs="Times New Roman"/>
          <w:spacing w:val="-2"/>
          <w:sz w:val="28"/>
          <w:szCs w:val="28"/>
        </w:rPr>
        <w:t>у</w:t>
      </w:r>
      <w:r w:rsidRPr="0090584A">
        <w:rPr>
          <w:rFonts w:ascii="Times New Roman" w:eastAsia="WKBNA+TimesNewRomanPSMT" w:hAnsi="Times New Roman" w:cs="Times New Roman"/>
          <w:sz w:val="28"/>
          <w:szCs w:val="28"/>
        </w:rPr>
        <w:t>к</w:t>
      </w:r>
      <w:r w:rsidRPr="0090584A">
        <w:rPr>
          <w:rFonts w:ascii="Times New Roman" w:eastAsia="WKBNA+TimesNewRomanPSMT" w:hAnsi="Times New Roman" w:cs="Times New Roman"/>
          <w:spacing w:val="1"/>
          <w:sz w:val="28"/>
          <w:szCs w:val="28"/>
        </w:rPr>
        <w:t>ции.</w:t>
      </w:r>
    </w:p>
    <w:p w:rsidR="0090584A" w:rsidRPr="0090584A" w:rsidRDefault="0090584A" w:rsidP="0090584A">
      <w:pPr>
        <w:pStyle w:val="a9"/>
        <w:rPr>
          <w:rFonts w:ascii="Times New Roman" w:hAnsi="Times New Roman" w:cs="Times New Roman"/>
          <w:sz w:val="28"/>
          <w:szCs w:val="28"/>
        </w:rPr>
      </w:pPr>
      <w:r w:rsidRPr="0090584A">
        <w:rPr>
          <w:rFonts w:ascii="Times New Roman" w:eastAsia="Calibri" w:hAnsi="Times New Roman" w:cs="Times New Roman"/>
          <w:w w:val="99"/>
          <w:sz w:val="28"/>
          <w:szCs w:val="28"/>
        </w:rPr>
        <w:t>5.</w:t>
      </w:r>
      <w:r w:rsidRPr="0090584A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proofErr w:type="gramStart"/>
      <w:r w:rsidRPr="0090584A">
        <w:rPr>
          <w:rFonts w:ascii="Times New Roman" w:eastAsia="OLQSU+Times New Roman CYR" w:hAnsi="Times New Roman" w:cs="Times New Roman"/>
          <w:sz w:val="28"/>
          <w:szCs w:val="28"/>
        </w:rPr>
        <w:t xml:space="preserve">Контроль 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з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а</w:t>
      </w:r>
      <w:proofErr w:type="gramEnd"/>
      <w:r w:rsidRPr="0090584A">
        <w:rPr>
          <w:rFonts w:ascii="Times New Roman" w:eastAsia="OLQSU+Times New Roman CYR" w:hAnsi="Times New Roman" w:cs="Times New Roman"/>
          <w:sz w:val="28"/>
          <w:szCs w:val="28"/>
        </w:rPr>
        <w:t xml:space="preserve"> и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с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полне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 xml:space="preserve">ием 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н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ас</w:t>
      </w:r>
      <w:r w:rsidRPr="0090584A">
        <w:rPr>
          <w:rFonts w:ascii="Times New Roman" w:eastAsia="OLQSU+Times New Roman CYR" w:hAnsi="Times New Roman" w:cs="Times New Roman"/>
          <w:spacing w:val="-2"/>
          <w:sz w:val="28"/>
          <w:szCs w:val="28"/>
        </w:rPr>
        <w:t>т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ояще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г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о</w:t>
      </w:r>
      <w:r w:rsidRPr="0090584A">
        <w:rPr>
          <w:rFonts w:ascii="Times New Roman" w:eastAsia="OLQSU+Times New Roman CYR" w:hAnsi="Times New Roman" w:cs="Times New Roman"/>
          <w:spacing w:val="1"/>
          <w:sz w:val="28"/>
          <w:szCs w:val="28"/>
        </w:rPr>
        <w:t xml:space="preserve"> 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п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 xml:space="preserve">риказа 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о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став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л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яю</w:t>
      </w:r>
      <w:r w:rsidRPr="0090584A">
        <w:rPr>
          <w:rFonts w:ascii="Times New Roman" w:eastAsia="OLQSU+Times New Roman CYR" w:hAnsi="Times New Roman" w:cs="Times New Roman"/>
          <w:spacing w:val="-3"/>
          <w:sz w:val="28"/>
          <w:szCs w:val="28"/>
        </w:rPr>
        <w:t xml:space="preserve"> 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за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 xml:space="preserve"> 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со</w:t>
      </w:r>
      <w:r w:rsidRPr="0090584A">
        <w:rPr>
          <w:rFonts w:ascii="Times New Roman" w:eastAsia="OLQSU+Times New Roman CYR" w:hAnsi="Times New Roman" w:cs="Times New Roman"/>
          <w:spacing w:val="-1"/>
          <w:sz w:val="28"/>
          <w:szCs w:val="28"/>
        </w:rPr>
        <w:t>б</w:t>
      </w:r>
      <w:r w:rsidRPr="0090584A">
        <w:rPr>
          <w:rFonts w:ascii="Times New Roman" w:eastAsia="OLQSU+Times New Roman CYR" w:hAnsi="Times New Roman" w:cs="Times New Roman"/>
          <w:sz w:val="28"/>
          <w:szCs w:val="28"/>
        </w:rPr>
        <w:t>ой.</w:t>
      </w:r>
    </w:p>
    <w:p w:rsidR="0090584A" w:rsidRPr="0090584A" w:rsidRDefault="0090584A" w:rsidP="0090584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0584A" w:rsidRPr="0090584A" w:rsidRDefault="0090584A" w:rsidP="0090584A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90584A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                      О.В.Черник</w:t>
      </w:r>
    </w:p>
    <w:p w:rsidR="0090584A" w:rsidRDefault="0090584A" w:rsidP="0090584A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0584A" w:rsidRPr="002F308E" w:rsidRDefault="0090584A" w:rsidP="0090584A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0584A" w:rsidRPr="00A57301" w:rsidRDefault="0090584A" w:rsidP="00A57301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F308E">
        <w:rPr>
          <w:rFonts w:ascii="Times New Roman" w:hAnsi="Times New Roman" w:cs="Times New Roman"/>
          <w:sz w:val="28"/>
          <w:szCs w:val="28"/>
        </w:rPr>
        <w:t xml:space="preserve">Ознакомлены:                              </w:t>
      </w:r>
      <w:r w:rsidR="00A573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A57301">
        <w:rPr>
          <w:rFonts w:ascii="Times New Roman" w:hAnsi="Times New Roman" w:cs="Times New Roman"/>
          <w:sz w:val="28"/>
          <w:szCs w:val="28"/>
        </w:rPr>
        <w:t>.</w:t>
      </w:r>
    </w:p>
    <w:p w:rsidR="0090584A" w:rsidRPr="002F308E" w:rsidRDefault="0090584A" w:rsidP="0090584A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5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Воронова Т.А.</w:t>
      </w:r>
    </w:p>
    <w:p w:rsidR="0090584A" w:rsidRDefault="0090584A" w:rsidP="00905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5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Кулакова М.А.</w:t>
      </w:r>
    </w:p>
    <w:p w:rsidR="00A57301" w:rsidRDefault="00A57301" w:rsidP="00A57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Щербакова Т.В.</w:t>
      </w:r>
    </w:p>
    <w:p w:rsidR="0090584A" w:rsidRDefault="0090584A" w:rsidP="0090584A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90584A" w:rsidRPr="002F308E" w:rsidRDefault="0090584A" w:rsidP="0090584A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90584A" w:rsidRPr="00FF501C" w:rsidRDefault="0090584A" w:rsidP="00FF501C">
      <w:pPr>
        <w:tabs>
          <w:tab w:val="left" w:pos="9498"/>
        </w:tabs>
        <w:spacing w:after="0"/>
        <w:ind w:left="7371" w:hanging="7087"/>
        <w:rPr>
          <w:rFonts w:ascii="Times New Roman" w:hAnsi="Times New Roman" w:cs="Times New Roman"/>
          <w:sz w:val="24"/>
          <w:szCs w:val="24"/>
        </w:rPr>
      </w:pPr>
      <w:r w:rsidRPr="00405384">
        <w:rPr>
          <w:rFonts w:ascii="Times New Roman" w:hAnsi="Times New Roman" w:cs="Times New Roman"/>
          <w:sz w:val="28"/>
          <w:szCs w:val="28"/>
        </w:rPr>
        <w:br w:type="page"/>
      </w:r>
    </w:p>
    <w:p w:rsidR="0090584A" w:rsidRDefault="0090584A" w:rsidP="0090584A">
      <w:pPr>
        <w:pStyle w:val="a4"/>
        <w:spacing w:before="0" w:beforeAutospacing="0" w:after="0" w:afterAutospacing="0"/>
        <w:jc w:val="center"/>
      </w:pPr>
      <w:r>
        <w:rPr>
          <w:sz w:val="28"/>
          <w:szCs w:val="28"/>
        </w:rPr>
        <w:lastRenderedPageBreak/>
        <w:t xml:space="preserve">                         </w:t>
      </w:r>
      <w:r>
        <w:t xml:space="preserve">                                                                                                             </w:t>
      </w:r>
    </w:p>
    <w:p w:rsidR="00FF501C" w:rsidRPr="00D679BD" w:rsidRDefault="00FF501C" w:rsidP="00FF501C">
      <w:pPr>
        <w:pStyle w:val="a4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                      </w:t>
      </w:r>
      <w:r w:rsidRPr="00D679BD">
        <w:t>Приложение 1</w:t>
      </w:r>
    </w:p>
    <w:p w:rsidR="00FF501C" w:rsidRPr="00EB3631" w:rsidRDefault="00FF501C" w:rsidP="00FF501C">
      <w:pPr>
        <w:spacing w:after="0"/>
        <w:jc w:val="right"/>
      </w:pPr>
      <w:r w:rsidRPr="00251FAF">
        <w:t xml:space="preserve">                                                                </w:t>
      </w:r>
      <w:r>
        <w:t xml:space="preserve">                    </w:t>
      </w:r>
      <w:r w:rsidRPr="00251FAF">
        <w:t xml:space="preserve">  </w:t>
      </w:r>
      <w:r>
        <w:t xml:space="preserve">                    </w:t>
      </w:r>
      <w:r w:rsidRPr="00251FAF">
        <w:t xml:space="preserve">   </w:t>
      </w:r>
      <w:r>
        <w:t xml:space="preserve">          </w:t>
      </w:r>
      <w:r w:rsidRPr="00251FA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от 12.01.2026 </w:t>
      </w:r>
      <w:r w:rsidRPr="009F5CDE">
        <w:rPr>
          <w:rFonts w:ascii="Times New Roman" w:hAnsi="Times New Roman" w:cs="Times New Roman"/>
          <w:sz w:val="24"/>
          <w:szCs w:val="24"/>
        </w:rPr>
        <w:t xml:space="preserve"> г.  № 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90584A" w:rsidRPr="008E3B65" w:rsidRDefault="0090584A" w:rsidP="0090584A">
      <w:pPr>
        <w:pStyle w:val="a4"/>
        <w:spacing w:before="0" w:beforeAutospacing="0" w:after="0" w:afterAutospacing="0"/>
        <w:jc w:val="center"/>
        <w:rPr>
          <w:sz w:val="22"/>
        </w:rPr>
      </w:pPr>
    </w:p>
    <w:p w:rsidR="00FF501C" w:rsidRPr="00B51C0A" w:rsidRDefault="00FF501C" w:rsidP="00B51C0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F501C" w:rsidRPr="00B51C0A" w:rsidRDefault="00FF501C" w:rsidP="00B51C0A">
      <w:pPr>
        <w:pStyle w:val="a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УТВЕРЖДЕНО</w:t>
      </w:r>
    </w:p>
    <w:p w:rsidR="00B51C0A" w:rsidRDefault="00B51C0A" w:rsidP="00B51C0A">
      <w:pPr>
        <w:pStyle w:val="a9"/>
        <w:jc w:val="center"/>
        <w:rPr>
          <w:rFonts w:ascii="Times New Roman" w:eastAsia="WKBNA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A57301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                 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прика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-1"/>
          <w:sz w:val="24"/>
          <w:szCs w:val="24"/>
        </w:rPr>
        <w:t>з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ом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дирек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-1"/>
          <w:sz w:val="24"/>
          <w:szCs w:val="24"/>
        </w:rPr>
        <w:t>т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ора</w:t>
      </w:r>
    </w:p>
    <w:p w:rsidR="00FF501C" w:rsidRPr="00B51C0A" w:rsidRDefault="00A57301" w:rsidP="00A57301">
      <w:pPr>
        <w:pStyle w:val="a9"/>
        <w:jc w:val="center"/>
        <w:rPr>
          <w:rFonts w:ascii="Times New Roman" w:eastAsia="WKBNA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WKBNA+TimesNewRomanPSMT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МБОУ</w:t>
      </w:r>
      <w:r w:rsidR="00161D50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161D50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Марьяновская</w:t>
      </w:r>
      <w:proofErr w:type="spellEnd"/>
      <w:r w:rsidR="00161D50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школа»</w:t>
      </w:r>
    </w:p>
    <w:p w:rsidR="00161D50" w:rsidRPr="00B51C0A" w:rsidRDefault="00B51C0A" w:rsidP="00B51C0A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A57301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</w:t>
      </w:r>
      <w:r w:rsidR="00A57301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</w:t>
      </w:r>
      <w:r w:rsidR="00161D50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Черник О.В.</w:t>
      </w:r>
      <w:r w:rsidR="00A57301">
        <w:rPr>
          <w:rFonts w:ascii="Times New Roman" w:eastAsia="WKBNA+TimesNewRomanPSMT" w:hAnsi="Times New Roman" w:cs="Times New Roman"/>
          <w:color w:val="000000"/>
          <w:sz w:val="24"/>
          <w:szCs w:val="24"/>
        </w:rPr>
        <w:t>____________</w:t>
      </w:r>
    </w:p>
    <w:p w:rsidR="00FF501C" w:rsidRPr="00B51C0A" w:rsidRDefault="00B51C0A" w:rsidP="00B51C0A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A57301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 </w:t>
      </w:r>
      <w:r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от «12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 xml:space="preserve">» </w:t>
      </w:r>
      <w:r w:rsidRPr="00B51C0A">
        <w:rPr>
          <w:rFonts w:ascii="Times New Roman" w:eastAsia="WKBNA+TimesNewRomanPSMT" w:hAnsi="Times New Roman" w:cs="Times New Roman"/>
          <w:color w:val="000000"/>
          <w:spacing w:val="-2"/>
          <w:sz w:val="24"/>
          <w:szCs w:val="24"/>
        </w:rPr>
        <w:t>01.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FF501C" w:rsidRPr="00B51C0A">
        <w:rPr>
          <w:rFonts w:ascii="Times New Roman" w:eastAsia="Calibri" w:hAnsi="Times New Roman" w:cs="Times New Roman"/>
          <w:color w:val="000000"/>
          <w:w w:val="99"/>
          <w:sz w:val="24"/>
          <w:szCs w:val="24"/>
        </w:rPr>
        <w:t>202</w:t>
      </w:r>
      <w:r w:rsidRPr="00B51C0A">
        <w:rPr>
          <w:rFonts w:ascii="Times New Roman" w:eastAsia="Calibri" w:hAnsi="Times New Roman" w:cs="Times New Roman"/>
          <w:color w:val="000000"/>
          <w:w w:val="99"/>
          <w:sz w:val="24"/>
          <w:szCs w:val="24"/>
        </w:rPr>
        <w:t>6</w:t>
      </w:r>
      <w:r w:rsidR="00FF501C" w:rsidRPr="00B51C0A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 xml:space="preserve"> </w:t>
      </w:r>
      <w:r w:rsidR="00FF501C" w:rsidRPr="00B51C0A">
        <w:rPr>
          <w:rFonts w:ascii="Times New Roman" w:eastAsia="WKBNA+TimesNewRomanPSMT" w:hAnsi="Times New Roman" w:cs="Times New Roman"/>
          <w:color w:val="000000"/>
          <w:sz w:val="24"/>
          <w:szCs w:val="24"/>
        </w:rPr>
        <w:t>года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1"/>
          <w:sz w:val="24"/>
          <w:szCs w:val="24"/>
        </w:rPr>
        <w:t>№</w:t>
      </w:r>
      <w:r w:rsidR="00FF501C" w:rsidRPr="00B51C0A">
        <w:rPr>
          <w:rFonts w:ascii="Times New Roman" w:eastAsia="WKBNA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51C0A">
        <w:rPr>
          <w:rFonts w:ascii="Times New Roman" w:eastAsia="WKBNA+TimesNewRomanPSMT" w:hAnsi="Times New Roman" w:cs="Times New Roman"/>
          <w:color w:val="000000"/>
          <w:spacing w:val="-1"/>
          <w:sz w:val="24"/>
          <w:szCs w:val="24"/>
        </w:rPr>
        <w:t>20</w:t>
      </w: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after="27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3656" w:right="-20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Положение</w:t>
      </w:r>
    </w:p>
    <w:p w:rsidR="00FF501C" w:rsidRDefault="00FF501C" w:rsidP="00FF501C">
      <w:pPr>
        <w:widowControl w:val="0"/>
        <w:spacing w:line="239" w:lineRule="auto"/>
        <w:ind w:left="1560" w:right="29" w:hanging="3211"/>
        <w:rPr>
          <w:b/>
          <w:bCs/>
          <w:color w:val="000000"/>
          <w:sz w:val="40"/>
          <w:szCs w:val="40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      </w:t>
      </w:r>
      <w:r w:rsidR="00B51C0A"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   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ос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оянно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ейс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ющей </w:t>
      </w:r>
      <w:proofErr w:type="spell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браке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40"/>
          <w:szCs w:val="40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ажной</w:t>
      </w:r>
      <w:proofErr w:type="spellEnd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комиссии в МБО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40"/>
          <w:szCs w:val="40"/>
        </w:rPr>
        <w:t>У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«</w:t>
      </w:r>
      <w:proofErr w:type="spellStart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>Марьяновская</w:t>
      </w:r>
      <w:proofErr w:type="spellEnd"/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40"/>
          <w:szCs w:val="40"/>
        </w:rPr>
        <w:t xml:space="preserve"> школа»</w:t>
      </w:r>
    </w:p>
    <w:p w:rsidR="00FF501C" w:rsidRDefault="00FF501C" w:rsidP="00FF501C">
      <w:pPr>
        <w:spacing w:line="240" w:lineRule="exact"/>
        <w:ind w:left="1560"/>
        <w:jc w:val="center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B51C0A" w:rsidRDefault="00B51C0A" w:rsidP="00FF501C">
      <w:pPr>
        <w:spacing w:line="240" w:lineRule="exact"/>
        <w:rPr>
          <w:sz w:val="24"/>
          <w:szCs w:val="24"/>
        </w:rPr>
      </w:pPr>
    </w:p>
    <w:p w:rsidR="00B51C0A" w:rsidRDefault="00B51C0A" w:rsidP="00FF501C">
      <w:pPr>
        <w:spacing w:line="240" w:lineRule="exact"/>
        <w:rPr>
          <w:sz w:val="24"/>
          <w:szCs w:val="24"/>
        </w:rPr>
      </w:pPr>
    </w:p>
    <w:p w:rsidR="00B51C0A" w:rsidRDefault="00B51C0A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after="81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4158" w:right="-20"/>
        <w:rPr>
          <w:b/>
          <w:bCs/>
          <w:color w:val="000000"/>
          <w:sz w:val="28"/>
          <w:szCs w:val="28"/>
        </w:rPr>
        <w:sectPr w:rsidR="00FF501C">
          <w:pgSz w:w="11906" w:h="16838"/>
          <w:pgMar w:top="695" w:right="850" w:bottom="1134" w:left="1701" w:header="0" w:footer="0" w:gutter="0"/>
          <w:cols w:space="708"/>
        </w:sect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2026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год</w:t>
      </w:r>
    </w:p>
    <w:p w:rsidR="00FF501C" w:rsidRDefault="00FF501C" w:rsidP="00FF501C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0" w:name="_page_110_0"/>
    </w:p>
    <w:p w:rsidR="00FF501C" w:rsidRDefault="00FF501C" w:rsidP="00FF501C">
      <w:pPr>
        <w:spacing w:after="24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tabs>
          <w:tab w:val="left" w:pos="4074"/>
        </w:tabs>
        <w:spacing w:line="240" w:lineRule="auto"/>
        <w:ind w:left="3354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18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pacing w:val="17"/>
          <w:w w:val="93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ее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</w:t>
      </w:r>
    </w:p>
    <w:p w:rsidR="00FF501C" w:rsidRDefault="00FF501C" w:rsidP="00FF501C">
      <w:pPr>
        <w:spacing w:after="65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tabs>
          <w:tab w:val="left" w:pos="1528"/>
          <w:tab w:val="left" w:pos="2807"/>
          <w:tab w:val="left" w:pos="3246"/>
          <w:tab w:val="left" w:pos="6181"/>
          <w:tab w:val="left" w:pos="8061"/>
        </w:tabs>
        <w:spacing w:line="234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1.1.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ее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отано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целях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контроля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пит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ательной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ющая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алее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Комисси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казом 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одителем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чебно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а.</w:t>
      </w:r>
    </w:p>
    <w:p w:rsidR="00FF501C" w:rsidRDefault="00FF501C" w:rsidP="00FF501C">
      <w:pPr>
        <w:widowControl w:val="0"/>
        <w:spacing w:before="1"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-10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spacing w:val="-15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3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ожени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F501C" w:rsidRDefault="00FF501C" w:rsidP="00FF501C">
      <w:pPr>
        <w:widowControl w:val="0"/>
        <w:spacing w:line="226" w:lineRule="auto"/>
        <w:ind w:left="29" w:right="-60" w:firstLine="679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ями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37,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79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нкта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29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.2012 №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разовании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»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501C" w:rsidRDefault="00FF501C" w:rsidP="00FF501C">
      <w:pPr>
        <w:widowControl w:val="0"/>
        <w:tabs>
          <w:tab w:val="left" w:pos="471"/>
          <w:tab w:val="left" w:pos="2280"/>
          <w:tab w:val="left" w:pos="4405"/>
          <w:tab w:val="left" w:pos="5685"/>
          <w:tab w:val="left" w:pos="7417"/>
        </w:tabs>
        <w:spacing w:line="234" w:lineRule="auto"/>
        <w:ind w:left="29" w:right="-69" w:firstLine="679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СанПиН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.3/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35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9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эпиде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огические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насел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я»,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ием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дарств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нного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врача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Фед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 от 27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32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алее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СанПиН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/2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4.3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59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110"/>
          <w:sz w:val="28"/>
          <w:szCs w:val="28"/>
        </w:rPr>
        <w:t>)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501C" w:rsidRDefault="00FF501C" w:rsidP="00FF501C">
      <w:pPr>
        <w:widowControl w:val="0"/>
        <w:tabs>
          <w:tab w:val="left" w:pos="1568"/>
          <w:tab w:val="left" w:pos="3229"/>
          <w:tab w:val="left" w:pos="7555"/>
          <w:tab w:val="left" w:pos="9216"/>
        </w:tabs>
        <w:spacing w:line="235" w:lineRule="auto"/>
        <w:ind w:left="29" w:right="-15" w:firstLine="679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2.4.364</w:t>
      </w:r>
      <w:r>
        <w:rPr>
          <w:rFonts w:ascii="Calibri" w:eastAsia="Calibri" w:hAnsi="Calibri" w:cs="Calibri"/>
          <w:color w:val="000000"/>
          <w:spacing w:val="2"/>
          <w:w w:val="99"/>
          <w:sz w:val="28"/>
          <w:szCs w:val="28"/>
        </w:rPr>
        <w:t>8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«Санит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требов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воспита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чения,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детей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лодёжи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»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твержденными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постано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8</w:t>
      </w:r>
      <w:r>
        <w:rPr>
          <w:rFonts w:ascii="Calibri" w:eastAsia="Calibri" w:hAnsi="Calibri" w:cs="Calibri"/>
          <w:color w:val="000000"/>
          <w:spacing w:val="-2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09</w:t>
      </w:r>
      <w:r>
        <w:rPr>
          <w:rFonts w:ascii="Calibri" w:eastAsia="Calibri" w:hAnsi="Calibri" w:cs="Calibri"/>
          <w:color w:val="000000"/>
          <w:spacing w:val="-2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020</w:t>
      </w:r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 28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алее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 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4.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64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8</w:t>
      </w:r>
      <w:r>
        <w:rPr>
          <w:rFonts w:ascii="Calibri" w:eastAsia="Calibri" w:hAnsi="Calibri" w:cs="Calibri"/>
          <w:color w:val="000000"/>
          <w:spacing w:val="-1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20</w:t>
      </w:r>
      <w:r>
        <w:rPr>
          <w:rFonts w:ascii="Calibri" w:eastAsia="Calibri" w:hAnsi="Calibri" w:cs="Calibri"/>
          <w:color w:val="000000"/>
          <w:w w:val="110"/>
          <w:sz w:val="28"/>
          <w:szCs w:val="28"/>
        </w:rPr>
        <w:t>)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501C" w:rsidRDefault="00FF501C" w:rsidP="00FF501C">
      <w:pPr>
        <w:widowControl w:val="0"/>
        <w:spacing w:line="230" w:lineRule="auto"/>
        <w:ind w:left="29" w:right="-69" w:firstLine="679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нПиН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.3.2.1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32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4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03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одности 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словиям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ктов»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енны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Главного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едера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2.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05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.2003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98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СанП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иН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2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3.2.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324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03</w:t>
      </w:r>
      <w:r>
        <w:rPr>
          <w:rFonts w:ascii="Calibri" w:eastAsia="Calibri" w:hAnsi="Calibri" w:cs="Calibri"/>
          <w:color w:val="000000"/>
          <w:w w:val="110"/>
          <w:sz w:val="28"/>
          <w:szCs w:val="28"/>
        </w:rPr>
        <w:t>)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501C" w:rsidRDefault="00FF501C" w:rsidP="00FF501C">
      <w:pPr>
        <w:widowControl w:val="0"/>
        <w:spacing w:line="225" w:lineRule="auto"/>
        <w:ind w:left="29" w:right="-69" w:firstLine="679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аконом</w:t>
      </w:r>
      <w:r>
        <w:rPr>
          <w:rFonts w:ascii="WKBNA+TimesNewRomanPSMT" w:eastAsia="WKBNA+TimesNewRomanPSMT" w:hAnsi="WKBNA+TimesNewRomanPSMT" w:cs="WKBNA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Крым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06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07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2015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К/2015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 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блике Крым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»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;</w:t>
      </w:r>
    </w:p>
    <w:p w:rsidR="00FF501C" w:rsidRDefault="00FF501C" w:rsidP="00FF501C">
      <w:pPr>
        <w:widowControl w:val="0"/>
        <w:tabs>
          <w:tab w:val="left" w:pos="1602"/>
          <w:tab w:val="left" w:pos="3713"/>
          <w:tab w:val="left" w:pos="4301"/>
          <w:tab w:val="left" w:pos="6809"/>
          <w:tab w:val="left" w:pos="7414"/>
        </w:tabs>
        <w:spacing w:line="236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Регио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андар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нию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горя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ипал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204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циях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лики</w:t>
      </w:r>
      <w:r>
        <w:rPr>
          <w:rFonts w:ascii="WKBNA+TimesNewRomanPSMT" w:eastAsia="WKBNA+TimesNewRomanPSMT" w:hAnsi="WKBNA+TimesNewRomanPSMT" w:cs="WKBNA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рым,</w:t>
      </w:r>
      <w:r>
        <w:rPr>
          <w:rFonts w:ascii="WKBNA+TimesNewRomanPSMT" w:eastAsia="WKBNA+TimesNewRomanPSMT" w:hAnsi="WKBNA+TimesNewRomanPSMT" w:cs="WKBNA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твержденн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прика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ия,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моло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ежи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блики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рым от 18.05.2022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 7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98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FF501C" w:rsidRDefault="00FF501C" w:rsidP="00B51C0A">
      <w:pPr>
        <w:widowControl w:val="0"/>
        <w:spacing w:line="235" w:lineRule="auto"/>
        <w:ind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1.3.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сии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F501C" w:rsidRDefault="00FF501C" w:rsidP="00B51C0A">
      <w:pPr>
        <w:widowControl w:val="0"/>
        <w:tabs>
          <w:tab w:val="left" w:pos="3908"/>
          <w:tab w:val="left" w:pos="4911"/>
          <w:tab w:val="left" w:pos="7500"/>
        </w:tabs>
        <w:spacing w:line="229" w:lineRule="auto"/>
        <w:ind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1.3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1.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–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едставитель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админис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ции.</w:t>
      </w:r>
    </w:p>
    <w:p w:rsidR="00FF501C" w:rsidRDefault="00FF501C" w:rsidP="00B51C0A">
      <w:pPr>
        <w:widowControl w:val="0"/>
        <w:spacing w:line="234" w:lineRule="auto"/>
        <w:ind w:right="5744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1.3.2. Чле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сии: </w:t>
      </w:r>
      <w:r w:rsidR="00B51C0A">
        <w:rPr>
          <w:rFonts w:ascii="Calibri" w:eastAsia="Calibri" w:hAnsi="Calibri" w:cs="Calibri"/>
          <w:color w:val="000000"/>
          <w:w w:val="109"/>
          <w:sz w:val="28"/>
          <w:szCs w:val="28"/>
        </w:rPr>
        <w:t xml:space="preserve">                                                                -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ка;</w:t>
      </w:r>
    </w:p>
    <w:p w:rsidR="00FF501C" w:rsidRDefault="00FF501C" w:rsidP="00B51C0A">
      <w:pPr>
        <w:widowControl w:val="0"/>
        <w:spacing w:line="225" w:lineRule="auto"/>
        <w:ind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медицинск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тник;</w:t>
      </w:r>
    </w:p>
    <w:p w:rsidR="00FF501C" w:rsidRDefault="00FF501C" w:rsidP="00B51C0A">
      <w:pPr>
        <w:widowControl w:val="0"/>
        <w:spacing w:line="229" w:lineRule="auto"/>
        <w:ind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ник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озяйст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час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FF501C" w:rsidRDefault="00FF501C" w:rsidP="00FF501C">
      <w:pPr>
        <w:widowControl w:val="0"/>
        <w:spacing w:line="239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1.4.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репятств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для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ее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ти.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надлежа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нкций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 достат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ее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нов.</w:t>
      </w:r>
    </w:p>
    <w:p w:rsidR="00FF501C" w:rsidRDefault="00FF501C" w:rsidP="00FF501C">
      <w:pPr>
        <w:widowControl w:val="0"/>
        <w:spacing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1.5.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501C" w:rsidRDefault="00FF501C" w:rsidP="00FF501C">
      <w:pPr>
        <w:widowControl w:val="0"/>
        <w:tabs>
          <w:tab w:val="left" w:pos="2349"/>
          <w:tab w:val="left" w:pos="3467"/>
          <w:tab w:val="left" w:pos="4372"/>
          <w:tab w:val="left" w:pos="5727"/>
          <w:tab w:val="left" w:pos="6744"/>
          <w:tab w:val="left" w:pos="8315"/>
        </w:tabs>
        <w:spacing w:line="231" w:lineRule="auto"/>
        <w:ind w:left="1" w:right="-64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контроль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всех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блюд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(шт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издел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катов,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орцио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д, 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блюдам);</w:t>
      </w:r>
    </w:p>
    <w:p w:rsidR="00802B3E" w:rsidRDefault="00FF501C" w:rsidP="00802B3E">
      <w:pPr>
        <w:widowControl w:val="0"/>
        <w:spacing w:line="240" w:lineRule="auto"/>
        <w:ind w:right="-65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оценка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став,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с, температ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ра, зап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х, внешн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вид,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сть</w:t>
      </w:r>
      <w:bookmarkEnd w:id="0"/>
      <w:r w:rsidR="00802B3E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).</w:t>
      </w:r>
      <w:r w:rsidR="00802B3E" w:rsidRPr="00802B3E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</w:p>
    <w:p w:rsidR="00802B3E" w:rsidRDefault="00802B3E" w:rsidP="00802B3E">
      <w:pPr>
        <w:widowControl w:val="0"/>
        <w:spacing w:line="240" w:lineRule="auto"/>
        <w:ind w:right="-65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.6.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иных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чен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ющих цели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зад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чам ее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здания,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доп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тся.</w:t>
      </w:r>
    </w:p>
    <w:p w:rsidR="00802B3E" w:rsidRDefault="00802B3E" w:rsidP="00802B3E">
      <w:pPr>
        <w:widowControl w:val="0"/>
        <w:spacing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1.7.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е:</w:t>
      </w:r>
    </w:p>
    <w:p w:rsidR="00802B3E" w:rsidRDefault="00802B3E" w:rsidP="00802B3E">
      <w:pPr>
        <w:widowControl w:val="0"/>
        <w:spacing w:line="229" w:lineRule="auto"/>
        <w:ind w:left="1" w:right="-58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выносить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длож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я;</w:t>
      </w:r>
    </w:p>
    <w:p w:rsidR="00802B3E" w:rsidRDefault="00802B3E" w:rsidP="00802B3E">
      <w:pPr>
        <w:widowControl w:val="0"/>
        <w:spacing w:before="7" w:line="229" w:lineRule="auto"/>
        <w:ind w:left="1" w:right="-59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поощрении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нико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блока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ой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ции;</w:t>
      </w:r>
    </w:p>
    <w:p w:rsidR="00802B3E" w:rsidRDefault="00802B3E" w:rsidP="00802B3E">
      <w:pPr>
        <w:widowControl w:val="0"/>
        <w:spacing w:before="9" w:line="231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иться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омеще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блюд.</w:t>
      </w:r>
    </w:p>
    <w:p w:rsidR="00802B3E" w:rsidRDefault="00802B3E" w:rsidP="00802B3E">
      <w:pPr>
        <w:widowControl w:val="0"/>
        <w:spacing w:before="11" w:line="235" w:lineRule="auto"/>
        <w:ind w:left="708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1.8.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омисс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бязана:</w:t>
      </w:r>
    </w:p>
    <w:p w:rsidR="00802B3E" w:rsidRDefault="00802B3E" w:rsidP="00802B3E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явля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ься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раж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 20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начала разда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и;</w:t>
      </w:r>
    </w:p>
    <w:p w:rsidR="00802B3E" w:rsidRDefault="00802B3E" w:rsidP="00802B3E">
      <w:pPr>
        <w:widowControl w:val="0"/>
        <w:spacing w:before="9" w:line="234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выполнять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возложенные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нкции: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тбирать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робы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кции,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ольное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взвешив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ическ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802B3E" w:rsidRDefault="00802B3E" w:rsidP="00802B3E">
      <w:pPr>
        <w:widowControl w:val="0"/>
        <w:spacing w:before="1" w:line="229" w:lineRule="auto"/>
        <w:ind w:left="1" w:right="-57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носить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босно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решени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стить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аздаче, напра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 на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тк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отп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 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рак;</w:t>
      </w:r>
    </w:p>
    <w:p w:rsidR="00802B3E" w:rsidRDefault="00802B3E" w:rsidP="00802B3E">
      <w:pPr>
        <w:widowControl w:val="0"/>
        <w:spacing w:before="8" w:line="233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ознако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иться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ню,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выхода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остава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кции,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чить 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огичес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кальк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ляционные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карты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пищи,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орой оце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я;</w:t>
      </w:r>
    </w:p>
    <w:p w:rsidR="00802B3E" w:rsidRDefault="00802B3E" w:rsidP="00802B3E">
      <w:pPr>
        <w:widowControl w:val="0"/>
        <w:tabs>
          <w:tab w:val="left" w:pos="3263"/>
          <w:tab w:val="left" w:pos="5161"/>
        </w:tabs>
        <w:spacing w:before="5" w:line="233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ременно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соо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ству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проблемах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здоровья,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рые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пятств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ению возложенных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кций;</w:t>
      </w:r>
    </w:p>
    <w:p w:rsidR="00802B3E" w:rsidRDefault="00802B3E" w:rsidP="00802B3E">
      <w:pPr>
        <w:widowControl w:val="0"/>
        <w:spacing w:before="3" w:line="229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ществ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авае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 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 халат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шапочке,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рчат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ви;</w:t>
      </w:r>
    </w:p>
    <w:p w:rsidR="00802B3E" w:rsidRDefault="00802B3E" w:rsidP="00802B3E">
      <w:pPr>
        <w:widowControl w:val="0"/>
        <w:spacing w:before="9" w:line="229" w:lineRule="auto"/>
        <w:ind w:left="1" w:right="-64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перед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как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ть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обязаннос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ям,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вымыть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 сп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802B3E" w:rsidRDefault="00802B3E" w:rsidP="00802B3E">
      <w:pPr>
        <w:widowControl w:val="0"/>
        <w:spacing w:before="11" w:line="229" w:lineRule="auto"/>
        <w:ind w:left="1" w:right="-68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заседа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ководителе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разовател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росам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ассл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причин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ака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802B3E" w:rsidRDefault="00802B3E" w:rsidP="00802B3E">
      <w:pPr>
        <w:widowControl w:val="0"/>
        <w:spacing w:before="8" w:line="233" w:lineRule="auto"/>
        <w:ind w:left="1" w:right="-15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ксировать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рез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льтаты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четных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х: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рнале брак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ака</w:t>
      </w:r>
      <w:r>
        <w:rPr>
          <w:rFonts w:ascii="WKBNA+TimesNewRomanPSMT" w:eastAsia="WKBNA+TimesNewRomanPSMT" w:hAnsi="WKBNA+TimesNewRomanPSMT" w:cs="WKBNA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необхо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имости).</w:t>
      </w:r>
    </w:p>
    <w:p w:rsidR="00802B3E" w:rsidRDefault="00802B3E" w:rsidP="00802B3E">
      <w:pPr>
        <w:widowControl w:val="0"/>
        <w:spacing w:before="8" w:line="240" w:lineRule="auto"/>
        <w:ind w:left="1" w:right="-15" w:firstLine="77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1.9.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нки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контроля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ценки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рядки,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иях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нас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оящ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Положению.</w:t>
      </w:r>
    </w:p>
    <w:p w:rsidR="00FF501C" w:rsidRDefault="00802B3E" w:rsidP="00802B3E">
      <w:pPr>
        <w:widowControl w:val="0"/>
        <w:spacing w:line="229" w:lineRule="auto"/>
        <w:ind w:left="1" w:right="-59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0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овых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одится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начала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каждой вн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енной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парт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802B3E" w:rsidRDefault="00802B3E" w:rsidP="00802B3E">
      <w:pPr>
        <w:widowControl w:val="0"/>
        <w:spacing w:before="9" w:line="236" w:lineRule="auto"/>
        <w:ind w:left="29" w:right="-19" w:firstLine="679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Выдачу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ровод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ят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олько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после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записи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соответств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щий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рнал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ии»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с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часа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изготовле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д;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ятия</w:t>
      </w:r>
      <w:r>
        <w:rPr>
          <w:rFonts w:ascii="WKBNA+TimesNewRomanPSMT" w:eastAsia="WKBNA+TimesNewRomanPSMT" w:hAnsi="WKBNA+TimesNewRomanPSMT" w:cs="WKBNA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 наиме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люд;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льтатами</w:t>
      </w:r>
      <w:r>
        <w:rPr>
          <w:rFonts w:ascii="WKBNA+TimesNewRomanPSMT" w:eastAsia="WKBNA+TimesNewRomanPSMT" w:hAnsi="WKBNA+TimesNewRomanPSMT" w:cs="WKBNA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ства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;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ешени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блюда,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линарно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изде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членов</w:t>
      </w:r>
      <w:r>
        <w:rPr>
          <w:rFonts w:ascii="WKBNA+TimesNewRomanPSMT" w:eastAsia="WKBNA+TimesNewRomanPSMT" w:hAnsi="WKBNA+TimesNewRomanPSMT" w:cs="WKBNA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(не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менее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ё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челове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5"/>
          <w:sz w:val="28"/>
          <w:szCs w:val="28"/>
        </w:rPr>
        <w:t>)</w:t>
      </w:r>
      <w:r>
        <w:rPr>
          <w:rFonts w:ascii="Calibri" w:eastAsia="Calibri" w:hAnsi="Calibri" w:cs="Calibri"/>
          <w:b/>
          <w:bCs/>
          <w:i/>
          <w:iCs/>
          <w:color w:val="000000"/>
          <w:spacing w:val="2"/>
          <w:sz w:val="28"/>
          <w:szCs w:val="28"/>
        </w:rPr>
        <w:t>;</w:t>
      </w:r>
      <w:r>
        <w:rPr>
          <w:rFonts w:ascii="Calibri" w:eastAsia="Calibri" w:hAnsi="Calibri" w:cs="Calibri"/>
          <w:b/>
          <w:bCs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рез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ьтатами взвешивания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порционных блюд.</w:t>
      </w:r>
      <w:proofErr w:type="gramEnd"/>
    </w:p>
    <w:p w:rsidR="00802B3E" w:rsidRDefault="00802B3E" w:rsidP="00802B3E">
      <w:pPr>
        <w:widowControl w:val="0"/>
        <w:spacing w:line="240" w:lineRule="auto"/>
        <w:ind w:left="29" w:right="-17" w:firstLine="67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ления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сия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обязана запретить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чу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чающим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але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кции».</w:t>
      </w:r>
    </w:p>
    <w:p w:rsidR="00802B3E" w:rsidRDefault="00802B3E" w:rsidP="00802B3E">
      <w:pPr>
        <w:widowControl w:val="0"/>
        <w:spacing w:line="233" w:lineRule="auto"/>
        <w:ind w:left="29" w:right="-19" w:firstLine="679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-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евой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кции»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ован,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рован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креплен</w:t>
      </w:r>
      <w:r>
        <w:rPr>
          <w:rFonts w:ascii="WKBNA+TimesNewRomanPSMT" w:eastAsia="WKBNA+TimesNewRomanPSMT" w:hAnsi="WKBNA+TimesNewRomanPSMT" w:cs="WKBNA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печатью</w:t>
      </w:r>
      <w:r>
        <w:rPr>
          <w:rFonts w:ascii="WKBNA+TimesNewRomanPSMT" w:eastAsia="WKBNA+TimesNewRomanPSMT" w:hAnsi="WKBNA+TimesNewRomanPSMT" w:cs="WKBNA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ранится</w:t>
      </w:r>
      <w:r>
        <w:rPr>
          <w:rFonts w:ascii="WKBNA+TimesNewRomanPSMT" w:eastAsia="WKBNA+TimesNewRomanPSMT" w:hAnsi="WKBNA+TimesNewRomanPSMT" w:cs="WKBNA+TimesNewRomanPSMT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ици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ского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ботника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).</w:t>
      </w:r>
    </w:p>
    <w:p w:rsidR="00802B3E" w:rsidRPr="00FF501C" w:rsidRDefault="00802B3E" w:rsidP="00802B3E">
      <w:pPr>
        <w:widowControl w:val="0"/>
        <w:spacing w:before="2" w:line="240" w:lineRule="auto"/>
        <w:ind w:left="29" w:right="-14" w:firstLine="67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1.12.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персонал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тветствен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сть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выполн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возложенных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них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нные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ходе деятел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ия.</w:t>
      </w:r>
    </w:p>
    <w:p w:rsidR="00802B3E" w:rsidRDefault="00802B3E" w:rsidP="00802B3E">
      <w:pPr>
        <w:widowControl w:val="0"/>
        <w:spacing w:before="9" w:line="236" w:lineRule="auto"/>
        <w:ind w:right="-19"/>
        <w:jc w:val="both"/>
        <w:rPr>
          <w:color w:val="000000"/>
          <w:sz w:val="28"/>
          <w:szCs w:val="28"/>
        </w:rPr>
        <w:sectPr w:rsidR="00802B3E" w:rsidSect="00802B3E">
          <w:pgSz w:w="11906" w:h="16838"/>
          <w:pgMar w:top="697" w:right="845" w:bottom="1134" w:left="1701" w:header="0" w:footer="0" w:gutter="0"/>
          <w:cols w:space="708"/>
        </w:sectPr>
      </w:pPr>
    </w:p>
    <w:p w:rsidR="00802B3E" w:rsidRDefault="00802B3E" w:rsidP="00802B3E">
      <w:pPr>
        <w:widowControl w:val="0"/>
        <w:tabs>
          <w:tab w:val="left" w:pos="3471"/>
          <w:tab w:val="left" w:pos="4627"/>
          <w:tab w:val="left" w:pos="5476"/>
          <w:tab w:val="left" w:pos="6783"/>
          <w:tab w:val="left" w:pos="8751"/>
        </w:tabs>
        <w:spacing w:line="229" w:lineRule="auto"/>
        <w:ind w:right="-66"/>
        <w:rPr>
          <w:color w:val="000000"/>
          <w:sz w:val="28"/>
          <w:szCs w:val="28"/>
        </w:rPr>
        <w:sectPr w:rsidR="00802B3E">
          <w:pgSz w:w="11906" w:h="16838"/>
          <w:pgMar w:top="695" w:right="848" w:bottom="1134" w:left="1701" w:header="0" w:footer="0" w:gutter="0"/>
          <w:cols w:space="708"/>
        </w:sectPr>
      </w:pPr>
    </w:p>
    <w:p w:rsidR="00FF501C" w:rsidRDefault="00FF501C" w:rsidP="00FF501C">
      <w:pPr>
        <w:spacing w:after="25" w:line="240" w:lineRule="exact"/>
        <w:rPr>
          <w:sz w:val="24"/>
          <w:szCs w:val="24"/>
        </w:rPr>
      </w:pPr>
      <w:bookmarkStart w:id="1" w:name="_page_114_0"/>
    </w:p>
    <w:p w:rsidR="00FF501C" w:rsidRDefault="00FF501C" w:rsidP="00FF501C">
      <w:pPr>
        <w:spacing w:after="15" w:line="140" w:lineRule="exact"/>
        <w:rPr>
          <w:sz w:val="14"/>
          <w:szCs w:val="14"/>
        </w:rPr>
      </w:pPr>
    </w:p>
    <w:p w:rsidR="00A2517A" w:rsidRDefault="00A2517A" w:rsidP="00A2517A">
      <w:pPr>
        <w:widowControl w:val="0"/>
        <w:spacing w:line="229" w:lineRule="auto"/>
        <w:ind w:left="4429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риложение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1</w:t>
      </w:r>
    </w:p>
    <w:p w:rsidR="00A2517A" w:rsidRDefault="00A2517A" w:rsidP="00A2517A">
      <w:pPr>
        <w:widowControl w:val="0"/>
        <w:spacing w:line="241" w:lineRule="auto"/>
        <w:ind w:left="4429" w:right="-24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Положе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 о 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ющей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бракера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сии МБ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«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Марьяновская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школа»</w:t>
      </w: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after="13" w:line="140" w:lineRule="exact"/>
        <w:rPr>
          <w:sz w:val="14"/>
          <w:szCs w:val="14"/>
        </w:rPr>
      </w:pPr>
    </w:p>
    <w:p w:rsidR="00FF501C" w:rsidRDefault="00FF501C" w:rsidP="00FF501C">
      <w:pPr>
        <w:widowControl w:val="0"/>
        <w:spacing w:line="239" w:lineRule="auto"/>
        <w:ind w:left="3966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ПОРЯДОК</w:t>
      </w:r>
    </w:p>
    <w:p w:rsidR="00FF501C" w:rsidRDefault="00FF501C" w:rsidP="00FF501C">
      <w:pPr>
        <w:widowControl w:val="0"/>
        <w:spacing w:line="239" w:lineRule="auto"/>
        <w:ind w:left="2225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оценки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оля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ссы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вых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блюд</w:t>
      </w:r>
    </w:p>
    <w:p w:rsidR="00FF501C" w:rsidRDefault="00FF501C" w:rsidP="00FF501C">
      <w:pPr>
        <w:spacing w:after="77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39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контроля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люда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взять</w:t>
      </w:r>
      <w:r>
        <w:rPr>
          <w:rFonts w:ascii="WKBNA+TimesNewRomanPSMT" w:eastAsia="WKBNA+TimesNewRomanPSMT" w:hAnsi="WKBNA+TimesNewRomanPSMT" w:cs="WKBNA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элект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онные</w:t>
      </w:r>
      <w:r>
        <w:rPr>
          <w:rFonts w:ascii="WKBNA+TimesNewRomanPSMT" w:eastAsia="WKBNA+TimesNewRomanPSMT" w:hAnsi="WKBNA+TimesNewRomanPSMT" w:cs="WKBNA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цифербла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взвесить</w:t>
      </w:r>
      <w:r>
        <w:rPr>
          <w:rFonts w:ascii="WKBNA+TimesNewRomanPSMT" w:eastAsia="WKBNA+TimesNewRomanPSMT" w:hAnsi="WKBNA+TimesNewRomanPSMT" w:cs="WKBNA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них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личес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ции,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казанной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таблице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1.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фактиче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кие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оказате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массы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нить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нормами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выхода,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казаны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меню.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масса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меет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отрицате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нения,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не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опус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 xml:space="preserve">ся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ии.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ении</w:t>
      </w:r>
      <w:r>
        <w:rPr>
          <w:rFonts w:ascii="WKBNA+TimesNewRomanPSMT" w:eastAsia="WKBNA+TimesNewRomanPSMT" w:hAnsi="WKBNA+TimesNewRomanPSMT" w:cs="WKBNA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решения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читывается</w:t>
      </w:r>
      <w:r>
        <w:rPr>
          <w:rFonts w:ascii="WKBNA+TimesNewRomanPSMT" w:eastAsia="WKBNA+TimesNewRomanPSMT" w:hAnsi="WKBNA+TimesNewRomanPSMT" w:cs="WKBNA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стимый</w:t>
      </w:r>
      <w:r>
        <w:rPr>
          <w:rFonts w:ascii="WKBNA+TimesNewRomanPSMT" w:eastAsia="WKBNA+TimesNewRomanPSMT" w:hAnsi="WKBNA+TimesNewRomanPSMT" w:cs="WKBNA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пред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 отклон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я,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казанный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блице 2.</w:t>
      </w:r>
    </w:p>
    <w:p w:rsidR="00FF501C" w:rsidRDefault="00FF501C" w:rsidP="00FF501C">
      <w:pPr>
        <w:spacing w:after="86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8059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Таблица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1</w:t>
      </w:r>
    </w:p>
    <w:p w:rsidR="00FF501C" w:rsidRDefault="00FF501C" w:rsidP="00FF501C">
      <w:pPr>
        <w:spacing w:after="84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339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Количе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тво 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одукции,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ирае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ое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я кон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рольно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зве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ш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5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ния</w:t>
      </w:r>
    </w:p>
    <w:p w:rsidR="00FF501C" w:rsidRDefault="00FF501C" w:rsidP="00FF501C">
      <w:pPr>
        <w:spacing w:after="83" w:line="240" w:lineRule="exact"/>
        <w:rPr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5"/>
        <w:gridCol w:w="1834"/>
      </w:tblGrid>
      <w:tr w:rsidR="00FF501C" w:rsidTr="00FF501C">
        <w:trPr>
          <w:cantSplit/>
          <w:trHeight w:hRule="exact" w:val="808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9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40" w:lineRule="auto"/>
              <w:ind w:left="2686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Что взве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ивают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8" w:line="239" w:lineRule="auto"/>
              <w:ind w:left="195" w:right="127" w:firstLine="1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каком ко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иче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тве</w:t>
            </w:r>
          </w:p>
        </w:tc>
      </w:tr>
      <w:tr w:rsidR="00FF501C" w:rsidTr="00FF501C">
        <w:trPr>
          <w:cantSplit/>
          <w:trHeight w:hRule="exact" w:val="808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39" w:lineRule="auto"/>
              <w:ind w:left="74" w:right="11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ные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фабрикаты,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лина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ые,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елия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19" w:line="220" w:lineRule="exact"/>
            </w:pPr>
          </w:p>
          <w:p w:rsidR="00FF501C" w:rsidRDefault="00FF501C" w:rsidP="00FF501C">
            <w:pPr>
              <w:widowControl w:val="0"/>
              <w:spacing w:line="240" w:lineRule="auto"/>
              <w:ind w:left="607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15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</w:p>
        </w:tc>
      </w:tr>
      <w:tr w:rsidR="00FF501C" w:rsidTr="00FF501C">
        <w:trPr>
          <w:cantSplit/>
          <w:trHeight w:hRule="exact" w:val="2741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36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а:</w:t>
            </w:r>
          </w:p>
          <w:p w:rsidR="00FF501C" w:rsidRDefault="00FF501C" w:rsidP="00FF501C">
            <w:pPr>
              <w:widowControl w:val="0"/>
              <w:spacing w:line="229" w:lineRule="auto"/>
              <w:ind w:left="74" w:right="7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яса,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тицы,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ыбы,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кро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ка,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ичи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рами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сами;</w:t>
            </w:r>
          </w:p>
          <w:p w:rsidR="00FF501C" w:rsidRDefault="00FF501C" w:rsidP="00FF501C">
            <w:pPr>
              <w:widowControl w:val="0"/>
              <w:spacing w:before="8" w:line="225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 ка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офеля,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ощей, грибов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бо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овых;</w:t>
            </w:r>
          </w:p>
          <w:p w:rsidR="00FF501C" w:rsidRDefault="00FF501C" w:rsidP="00FF501C">
            <w:pPr>
              <w:widowControl w:val="0"/>
              <w:spacing w:line="229" w:lineRule="auto"/>
              <w:ind w:left="74" w:right="8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мака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онных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делий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жиром,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ли 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сом;</w:t>
            </w:r>
          </w:p>
          <w:p w:rsidR="00FF501C" w:rsidRDefault="00FF501C" w:rsidP="00FF501C">
            <w:pPr>
              <w:widowControl w:val="0"/>
              <w:spacing w:before="11" w:line="225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 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ц, творога 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смета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или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сами;</w:t>
            </w:r>
          </w:p>
          <w:p w:rsidR="00FF501C" w:rsidRDefault="00FF501C" w:rsidP="00FF501C">
            <w:pPr>
              <w:widowControl w:val="0"/>
              <w:spacing w:line="231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ые</w:t>
            </w:r>
            <w:proofErr w:type="gram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с жиром,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мета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иными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прод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ктами.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spacing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spacing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spacing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spacing w:after="10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40" w:lineRule="auto"/>
              <w:ind w:left="370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5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порций</w:t>
            </w:r>
          </w:p>
        </w:tc>
      </w:tr>
      <w:bookmarkEnd w:id="1"/>
    </w:tbl>
    <w:p w:rsidR="00FF501C" w:rsidRDefault="00FF501C" w:rsidP="00FF501C">
      <w:pPr>
        <w:sectPr w:rsidR="00FF501C">
          <w:pgSz w:w="11906" w:h="16838"/>
          <w:pgMar w:top="695" w:right="847" w:bottom="1134" w:left="1701" w:header="0" w:footer="0" w:gutter="0"/>
          <w:cols w:space="708"/>
        </w:sectPr>
      </w:pPr>
    </w:p>
    <w:p w:rsidR="00FF501C" w:rsidRDefault="00FF501C" w:rsidP="00FF501C">
      <w:pPr>
        <w:widowControl w:val="0"/>
        <w:spacing w:line="240" w:lineRule="auto"/>
        <w:ind w:left="4556" w:right="-20"/>
        <w:rPr>
          <w:color w:val="000000"/>
          <w:sz w:val="24"/>
          <w:szCs w:val="24"/>
        </w:rPr>
      </w:pPr>
      <w:bookmarkStart w:id="2" w:name="_page_116_0"/>
    </w:p>
    <w:p w:rsidR="00FF501C" w:rsidRDefault="00FF501C" w:rsidP="00FF501C">
      <w:pPr>
        <w:spacing w:after="32" w:line="240" w:lineRule="exact"/>
        <w:rPr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5"/>
        <w:gridCol w:w="1834"/>
      </w:tblGrid>
      <w:tr w:rsidR="00FF501C" w:rsidTr="00FF501C">
        <w:trPr>
          <w:cantSplit/>
          <w:trHeight w:hRule="exact" w:val="1776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36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 также:</w:t>
            </w:r>
          </w:p>
          <w:p w:rsidR="00FF501C" w:rsidRDefault="00FF501C" w:rsidP="00FF501C">
            <w:pPr>
              <w:widowControl w:val="0"/>
              <w:spacing w:line="225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хо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одные 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оря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;</w:t>
            </w:r>
          </w:p>
          <w:p w:rsidR="00FF501C" w:rsidRDefault="00FF501C" w:rsidP="00FF501C">
            <w:pPr>
              <w:widowControl w:val="0"/>
              <w:spacing w:line="225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без мяса,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птиц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рыбы;</w:t>
            </w:r>
          </w:p>
          <w:p w:rsidR="00FF501C" w:rsidRDefault="00FF501C" w:rsidP="00FF501C">
            <w:pPr>
              <w:widowControl w:val="0"/>
              <w:spacing w:line="230" w:lineRule="auto"/>
              <w:ind w:left="74" w:right="2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рты,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дкие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люда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ром,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иропом,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иными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прод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ктами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/>
        </w:tc>
      </w:tr>
      <w:tr w:rsidR="00FF501C" w:rsidTr="00FF501C">
        <w:trPr>
          <w:cantSplit/>
          <w:trHeight w:hRule="exact" w:val="808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4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Сливочное мас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метана,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сы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31" w:lineRule="auto"/>
              <w:ind w:left="475" w:right="409" w:firstLine="112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й</w:t>
            </w:r>
          </w:p>
        </w:tc>
      </w:tr>
      <w:tr w:rsidR="00FF501C" w:rsidTr="00FF501C">
        <w:trPr>
          <w:cantSplit/>
          <w:trHeight w:hRule="exact" w:val="808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tabs>
                <w:tab w:val="left" w:pos="1529"/>
                <w:tab w:val="left" w:pos="2875"/>
                <w:tab w:val="left" w:pos="4496"/>
                <w:tab w:val="left" w:pos="6142"/>
                <w:tab w:val="left" w:pos="6614"/>
              </w:tabs>
              <w:spacing w:before="81" w:line="241" w:lineRule="auto"/>
              <w:ind w:left="74" w:right="1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Гол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бцы,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бачк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идоры,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лажаны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 фа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ши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овощи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4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40" w:lineRule="auto"/>
              <w:ind w:left="370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2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порции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мясом,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ясом птиц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рыбой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370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порций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1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Сладкие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руктами, гарнира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смета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ой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40" w:lineRule="auto"/>
              <w:ind w:left="370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порции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2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терб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роды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7" w:line="240" w:lineRule="auto"/>
              <w:ind w:left="605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шт.</w:t>
            </w:r>
          </w:p>
        </w:tc>
      </w:tr>
      <w:tr w:rsidR="00FF501C" w:rsidTr="00FF501C">
        <w:trPr>
          <w:cantSplit/>
          <w:trHeight w:hRule="exact" w:val="1451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1" w:line="239" w:lineRule="auto"/>
              <w:ind w:left="74" w:right="57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тлеты,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биточки,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бифшт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ксы,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шницели,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тефте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леты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из мяса,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мяса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птицы,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рыбы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кролика,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овощей,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олад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и, блинчик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лин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слад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блюда,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ирожки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8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8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линарные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изде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я, в том числе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ионир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емые</w:t>
            </w:r>
            <w:proofErr w:type="spellEnd"/>
            <w:proofErr w:type="gramEnd"/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spacing w:after="18" w:line="140" w:lineRule="exact"/>
              <w:rPr>
                <w:sz w:val="14"/>
                <w:szCs w:val="14"/>
              </w:rPr>
            </w:pPr>
          </w:p>
          <w:p w:rsidR="00FF501C" w:rsidRDefault="00FF501C" w:rsidP="00FF501C">
            <w:pPr>
              <w:widowControl w:val="0"/>
              <w:spacing w:line="231" w:lineRule="auto"/>
              <w:ind w:left="475" w:right="283" w:hanging="124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шт. или 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й</w:t>
            </w:r>
          </w:p>
        </w:tc>
      </w:tr>
      <w:tr w:rsidR="00FF501C" w:rsidTr="00FF501C">
        <w:trPr>
          <w:cantSplit/>
          <w:trHeight w:hRule="exact" w:val="808"/>
        </w:trPr>
        <w:tc>
          <w:tcPr>
            <w:tcW w:w="7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39" w:lineRule="auto"/>
              <w:ind w:left="74" w:right="1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хо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обствен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ого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произ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ва, соки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све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евы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атые</w:t>
            </w:r>
            <w:proofErr w:type="spellEnd"/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4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40" w:lineRule="auto"/>
              <w:ind w:left="370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3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порции</w:t>
            </w:r>
          </w:p>
        </w:tc>
      </w:tr>
    </w:tbl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after="58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8056" w:right="-20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Таблица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2</w:t>
      </w:r>
    </w:p>
    <w:p w:rsidR="00FF501C" w:rsidRDefault="00FF501C" w:rsidP="00FF501C">
      <w:pPr>
        <w:spacing w:after="81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39" w:lineRule="auto"/>
        <w:ind w:left="3985" w:right="857" w:hanging="3494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Предел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опус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ем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отрицат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льн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х 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нен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й массы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щ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евой продукции</w:t>
      </w:r>
    </w:p>
    <w:p w:rsidR="00FF501C" w:rsidRDefault="00FF501C" w:rsidP="00FF501C">
      <w:pPr>
        <w:spacing w:after="86" w:line="240" w:lineRule="exact"/>
        <w:rPr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33"/>
        <w:gridCol w:w="2376"/>
        <w:gridCol w:w="1771"/>
      </w:tblGrid>
      <w:tr w:rsidR="00FF501C" w:rsidTr="00FF501C">
        <w:trPr>
          <w:cantSplit/>
          <w:trHeight w:hRule="exact" w:val="808"/>
        </w:trPr>
        <w:tc>
          <w:tcPr>
            <w:tcW w:w="56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spacing w:after="91" w:line="240" w:lineRule="exact"/>
              <w:rPr>
                <w:sz w:val="24"/>
                <w:szCs w:val="24"/>
              </w:rPr>
            </w:pPr>
          </w:p>
          <w:p w:rsidR="00FF501C" w:rsidRDefault="00FF501C" w:rsidP="00FF501C">
            <w:pPr>
              <w:widowControl w:val="0"/>
              <w:spacing w:line="239" w:lineRule="auto"/>
              <w:ind w:left="614" w:right="309" w:hanging="24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ул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рных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полуфабрик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то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и издели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, б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 xml:space="preserve">юд,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пи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тк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 xml:space="preserve">в, </w:t>
            </w: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ли мл</w:t>
            </w:r>
          </w:p>
        </w:tc>
        <w:tc>
          <w:tcPr>
            <w:tcW w:w="41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6" w:line="239" w:lineRule="auto"/>
              <w:ind w:left="292" w:right="226" w:firstLine="44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 xml:space="preserve">Предел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опус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ем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ых о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ри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ательн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от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лонен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й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/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1" w:line="240" w:lineRule="auto"/>
              <w:ind w:left="1046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76"/>
                <w:sz w:val="28"/>
                <w:szCs w:val="28"/>
              </w:rPr>
              <w:t>%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6" w:line="240" w:lineRule="auto"/>
              <w:ind w:left="336" w:right="-20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HONCJ+TimesNewRomanPSMT" w:eastAsia="HONCJ+TimesNewRomanPSMT" w:hAnsi="HONCJ+TimesNewRomanPSMT" w:cs="HONCJ+TimesNewRomanPSMT"/>
                <w:b/>
                <w:bCs/>
                <w:color w:val="000000"/>
                <w:sz w:val="28"/>
                <w:szCs w:val="28"/>
              </w:rPr>
              <w:t xml:space="preserve"> или мл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8"/>
                <w:szCs w:val="28"/>
              </w:rPr>
              <w:t>5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включител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1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8"/>
                <w:szCs w:val="28"/>
              </w:rPr>
              <w:t>5</w:t>
            </w: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1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6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</w:p>
        </w:tc>
      </w:tr>
      <w:tr w:rsidR="00FF501C" w:rsidTr="00FF501C">
        <w:trPr>
          <w:cantSplit/>
          <w:trHeight w:hRule="exact" w:val="485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7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2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7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2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20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3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0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30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5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</w:tr>
      <w:tr w:rsidR="00FF501C" w:rsidTr="00FF501C">
        <w:trPr>
          <w:cantSplit/>
          <w:trHeight w:hRule="exact" w:val="487"/>
        </w:trPr>
        <w:tc>
          <w:tcPr>
            <w:tcW w:w="5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50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1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включит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льно</w:t>
            </w: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84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01C" w:rsidRDefault="00FF501C" w:rsidP="00FF501C">
            <w:pPr>
              <w:widowControl w:val="0"/>
              <w:spacing w:before="78" w:line="240" w:lineRule="auto"/>
              <w:ind w:left="74" w:right="-2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color w:val="000000"/>
                <w:w w:val="99"/>
                <w:sz w:val="28"/>
                <w:szCs w:val="28"/>
              </w:rPr>
              <w:t>5</w:t>
            </w:r>
          </w:p>
        </w:tc>
      </w:tr>
      <w:bookmarkEnd w:id="2"/>
    </w:tbl>
    <w:p w:rsidR="00FF501C" w:rsidRDefault="00FF501C" w:rsidP="00FF501C">
      <w:pPr>
        <w:sectPr w:rsidR="00FF501C">
          <w:pgSz w:w="11906" w:h="16838"/>
          <w:pgMar w:top="695" w:right="415" w:bottom="1134" w:left="1701" w:header="0" w:footer="0" w:gutter="0"/>
          <w:cols w:space="708"/>
        </w:sectPr>
      </w:pPr>
    </w:p>
    <w:p w:rsidR="00FF501C" w:rsidRDefault="00FF501C" w:rsidP="00FF501C">
      <w:pPr>
        <w:spacing w:after="51" w:line="240" w:lineRule="exact"/>
        <w:rPr>
          <w:sz w:val="24"/>
          <w:szCs w:val="24"/>
        </w:rPr>
      </w:pPr>
      <w:bookmarkStart w:id="3" w:name="_page_118_0"/>
    </w:p>
    <w:p w:rsidR="00FF501C" w:rsidRDefault="00FF501C" w:rsidP="00FF501C">
      <w:pPr>
        <w:widowControl w:val="0"/>
        <w:spacing w:line="229" w:lineRule="auto"/>
        <w:ind w:left="4429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риложение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№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2</w:t>
      </w:r>
    </w:p>
    <w:p w:rsidR="00FF501C" w:rsidRDefault="00FF501C" w:rsidP="00FF501C">
      <w:pPr>
        <w:widowControl w:val="0"/>
        <w:spacing w:line="241" w:lineRule="auto"/>
        <w:ind w:left="4429" w:right="-24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 Положе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ию о по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действ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ющей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бракера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сии МБ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У </w:t>
      </w:r>
      <w:r w:rsidR="00A2517A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«</w:t>
      </w:r>
      <w:proofErr w:type="spellStart"/>
      <w:r w:rsidR="00A2517A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Марьяновская</w:t>
      </w:r>
      <w:proofErr w:type="spellEnd"/>
      <w:r w:rsidR="00A2517A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школа»</w:t>
      </w: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line="240" w:lineRule="exact"/>
        <w:rPr>
          <w:sz w:val="24"/>
          <w:szCs w:val="24"/>
        </w:rPr>
      </w:pPr>
    </w:p>
    <w:p w:rsidR="00FF501C" w:rsidRDefault="00FF501C" w:rsidP="00FF501C">
      <w:pPr>
        <w:spacing w:after="15" w:line="120" w:lineRule="exact"/>
        <w:rPr>
          <w:sz w:val="12"/>
          <w:szCs w:val="12"/>
        </w:rPr>
      </w:pPr>
    </w:p>
    <w:p w:rsidR="00FF501C" w:rsidRDefault="00FF501C" w:rsidP="00FF501C">
      <w:pPr>
        <w:widowControl w:val="0"/>
        <w:spacing w:line="239" w:lineRule="auto"/>
        <w:ind w:left="2026" w:right="1959" w:firstLine="1939"/>
        <w:rPr>
          <w:b/>
          <w:bCs/>
          <w:color w:val="000000"/>
          <w:sz w:val="28"/>
          <w:szCs w:val="28"/>
        </w:rPr>
      </w:pP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ПОРЯДОК орга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олептич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й оце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ки готовых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юд</w:t>
      </w:r>
    </w:p>
    <w:p w:rsidR="00FF501C" w:rsidRDefault="00FF501C" w:rsidP="00FF501C">
      <w:pPr>
        <w:spacing w:after="78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1760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18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8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Ме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одика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орга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олептич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ской оцен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и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ищи</w:t>
      </w:r>
    </w:p>
    <w:p w:rsidR="00FF501C" w:rsidRDefault="00FF501C" w:rsidP="00FF501C">
      <w:pPr>
        <w:spacing w:after="57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34" w:lineRule="auto"/>
        <w:ind w:left="-75" w:right="6"/>
        <w:jc w:val="right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.1.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енку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внешнего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овых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чше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одить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 Осмотр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внешний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х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ет. 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.2.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Затем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апах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ределяет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атаё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ном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ании.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боз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польз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ются эп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ый,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свежий,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аромат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ый,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ряный,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очнокисл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корм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ой,</w:t>
      </w:r>
      <w:proofErr w:type="gramEnd"/>
    </w:p>
    <w:p w:rsidR="00FF501C" w:rsidRDefault="00FF501C" w:rsidP="00FF501C">
      <w:pPr>
        <w:widowControl w:val="0"/>
        <w:spacing w:before="7" w:line="239" w:lineRule="auto"/>
        <w:ind w:left="1" w:right="-20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бо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ло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ый, 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ый.</w:t>
      </w:r>
    </w:p>
    <w:p w:rsidR="00FF501C" w:rsidRDefault="00FF501C" w:rsidP="00FF501C">
      <w:pPr>
        <w:widowControl w:val="0"/>
        <w:spacing w:line="238" w:lineRule="auto"/>
        <w:ind w:left="1" w:right="-61" w:firstLine="707"/>
        <w:rPr>
          <w:color w:val="000000"/>
          <w:sz w:val="28"/>
          <w:szCs w:val="28"/>
        </w:rPr>
      </w:pP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начаетс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ёдочный,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ночный,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ван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льный, нефте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 и 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д.</w:t>
      </w:r>
      <w:proofErr w:type="gramEnd"/>
    </w:p>
    <w:p w:rsidR="00FF501C" w:rsidRDefault="00FF501C" w:rsidP="00FF501C">
      <w:pPr>
        <w:widowControl w:val="0"/>
        <w:spacing w:line="231" w:lineRule="auto"/>
        <w:ind w:left="1" w:right="-65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.3.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ленных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как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запах,</w:t>
      </w:r>
      <w:r>
        <w:rPr>
          <w:rFonts w:ascii="WKBNA+TimesNewRomanPSMT" w:eastAsia="WKBNA+TimesNewRomanPSMT" w:hAnsi="WKBNA+TimesNewRomanPSMT" w:cs="WKBNA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ет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станавливать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характе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 неё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темп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ре.</w:t>
      </w:r>
    </w:p>
    <w:p w:rsidR="00FF501C" w:rsidRDefault="00FF501C" w:rsidP="00FF501C">
      <w:pPr>
        <w:widowControl w:val="0"/>
        <w:spacing w:before="2" w:line="225" w:lineRule="auto"/>
        <w:ind w:left="708" w:right="-20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1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.4.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 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пробы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необходимо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менять 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щие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w w:val="104"/>
          <w:sz w:val="28"/>
          <w:szCs w:val="28"/>
        </w:rPr>
        <w:t>:</w:t>
      </w:r>
    </w:p>
    <w:p w:rsidR="00FF501C" w:rsidRDefault="00FF501C" w:rsidP="00FF501C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ырых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ются</w:t>
      </w:r>
      <w:r>
        <w:rPr>
          <w:rFonts w:ascii="WKBNA+TimesNewRomanPSMT" w:eastAsia="WKBNA+TimesNewRomanPSMT" w:hAnsi="WKBNA+TimesNewRomanPSMT" w:cs="WKBNA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ько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те,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орые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няются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сыр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м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;</w:t>
      </w:r>
    </w:p>
    <w:p w:rsidR="00FF501C" w:rsidRDefault="00FF501C" w:rsidP="00FF501C">
      <w:pPr>
        <w:widowControl w:val="0"/>
        <w:spacing w:before="9" w:line="234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совая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роба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одится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признак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 разложе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</w:t>
      </w:r>
      <w:r>
        <w:rPr>
          <w:rFonts w:ascii="WKBNA+TimesNewRomanPSMT" w:eastAsia="WKBNA+TimesNewRomanPSMT" w:hAnsi="WKBNA+TimesNewRomanPSMT" w:cs="WKBNA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иде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еприят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также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чае</w:t>
      </w:r>
      <w:r>
        <w:rPr>
          <w:rFonts w:ascii="WKBNA+TimesNewRomanPSMT" w:eastAsia="WKBNA+TimesNewRomanPSMT" w:hAnsi="WKBNA+TimesNewRomanPSMT" w:cs="WKBNA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подозрения,</w:t>
      </w:r>
      <w:r>
        <w:rPr>
          <w:rFonts w:ascii="WKBNA+TimesNewRomanPSMT" w:eastAsia="WKBNA+TimesNewRomanPSMT" w:hAnsi="WKBNA+TimesNewRomanPSMT" w:cs="WKBNA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данный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кт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 п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ичиной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ния.</w:t>
      </w:r>
    </w:p>
    <w:p w:rsidR="00FF501C" w:rsidRDefault="00FF501C" w:rsidP="00FF501C">
      <w:pPr>
        <w:widowControl w:val="0"/>
        <w:spacing w:before="5" w:line="233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1.5.</w:t>
      </w:r>
      <w:r>
        <w:rPr>
          <w:rFonts w:ascii="Calibri" w:eastAsia="Calibri" w:hAnsi="Calibri" w:cs="Calibri"/>
          <w:color w:val="000000"/>
          <w:spacing w:val="4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емкос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овой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кцией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бирают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робу</w:t>
      </w:r>
      <w:r>
        <w:rPr>
          <w:rFonts w:ascii="WKBNA+TimesNewRomanPSMT" w:eastAsia="WKBNA+TimesNewRomanPSMT" w:hAnsi="WKBNA+TimesNewRomanPSMT" w:cs="WKBNA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каждого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члена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объем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</w:p>
    <w:p w:rsidR="00FF501C" w:rsidRDefault="00FF501C" w:rsidP="00FF501C">
      <w:pPr>
        <w:widowControl w:val="0"/>
        <w:spacing w:before="2" w:line="236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трех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жек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ии.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мое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торой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пищ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емеш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вают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ают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разец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 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емой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пробе</w:t>
      </w:r>
      <w:r>
        <w:rPr>
          <w:rFonts w:ascii="WKBNA+TimesNewRomanPSMT" w:eastAsia="WKBNA+TimesNewRomanPSMT" w:hAnsi="WKBNA+TimesNewRomanPSMT" w:cs="WKBNA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жны</w:t>
      </w:r>
      <w:r>
        <w:rPr>
          <w:rFonts w:ascii="WKBNA+TimesNewRomanPSMT" w:eastAsia="WKBNA+TimesNewRomanPSMT" w:hAnsi="WKBNA+TimesNewRomanPSMT" w:cs="WKBNA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осно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мпон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ты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люда;</w:t>
      </w:r>
    </w:p>
    <w:p w:rsidR="00FF501C" w:rsidRDefault="00FF501C" w:rsidP="00FF501C">
      <w:pPr>
        <w:widowControl w:val="0"/>
        <w:spacing w:line="233" w:lineRule="auto"/>
        <w:ind w:left="1" w:right="-64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дного 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–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плотной 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ии. Блюда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lastRenderedPageBreak/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ала</w:t>
      </w:r>
      <w:r>
        <w:rPr>
          <w:rFonts w:ascii="WKBNA+TimesNewRomanPSMT" w:eastAsia="WKBNA+TimesNewRomanPSMT" w:hAnsi="WKBNA+TimesNewRomanPSMT" w:cs="WKBNA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оценива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не,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затем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нарезают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елке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тест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емые порции.</w:t>
      </w:r>
    </w:p>
    <w:p w:rsidR="00FF501C" w:rsidRDefault="00FF501C" w:rsidP="00FF501C">
      <w:pPr>
        <w:spacing w:after="89" w:line="240" w:lineRule="exact"/>
        <w:rPr>
          <w:sz w:val="24"/>
          <w:szCs w:val="24"/>
        </w:rPr>
      </w:pPr>
    </w:p>
    <w:p w:rsidR="00FF501C" w:rsidRDefault="00FF501C" w:rsidP="00FF501C">
      <w:pPr>
        <w:widowControl w:val="0"/>
        <w:spacing w:line="240" w:lineRule="auto"/>
        <w:ind w:left="1875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23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pacing w:val="25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color w:val="000000"/>
          <w:spacing w:val="23"/>
          <w:w w:val="93"/>
          <w:sz w:val="28"/>
          <w:szCs w:val="28"/>
        </w:rPr>
        <w:t>.</w:t>
      </w:r>
      <w:r>
        <w:rPr>
          <w:rFonts w:ascii="Calibri" w:eastAsia="Calibri" w:hAnsi="Calibri" w:cs="Calibr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Органоле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3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тиче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ск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я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цен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ервых 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юд</w:t>
      </w:r>
    </w:p>
    <w:p w:rsidR="00FF501C" w:rsidRDefault="00FF501C" w:rsidP="00FF501C">
      <w:pPr>
        <w:spacing w:after="59" w:line="240" w:lineRule="exact"/>
        <w:rPr>
          <w:sz w:val="24"/>
          <w:szCs w:val="24"/>
        </w:rPr>
      </w:pPr>
    </w:p>
    <w:p w:rsidR="00A2517A" w:rsidRDefault="00FF501C" w:rsidP="00A2517A">
      <w:pPr>
        <w:widowControl w:val="0"/>
        <w:spacing w:line="235" w:lineRule="auto"/>
        <w:ind w:left="1" w:right="-17" w:firstLine="707"/>
        <w:jc w:val="both"/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.1.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органол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тиче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кого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ания</w:t>
      </w:r>
      <w:r>
        <w:rPr>
          <w:rFonts w:ascii="WKBNA+TimesNewRomanPSMT" w:eastAsia="WKBNA+TimesNewRomanPSMT" w:hAnsi="WKBNA+TimesNewRomanPSMT" w:cs="WKBNA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рв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тщатель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переме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тле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рёт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небольшом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естве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релк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 Отмечают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ний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</w:t>
      </w:r>
      <w:r>
        <w:rPr>
          <w:rFonts w:ascii="WKBNA+TimesNewRomanPSMT" w:eastAsia="WKBNA+TimesNewRomanPSMT" w:hAnsi="WKBNA+TimesNewRomanPSMT" w:cs="WKBNA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цвет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юда,</w:t>
      </w:r>
      <w:r>
        <w:rPr>
          <w:rFonts w:ascii="WKBNA+TimesNewRomanPSMT" w:eastAsia="WKBNA+TimesNewRomanPSMT" w:hAnsi="WKBNA+TimesNewRomanPSMT" w:cs="WKBNA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орым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можно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дить</w:t>
      </w:r>
      <w:r>
        <w:rPr>
          <w:rFonts w:ascii="WKBNA+TimesNewRomanPSMT" w:eastAsia="WKBNA+TimesNewRomanPSMT" w:hAnsi="WKBNA+TimesNewRomanPSMT" w:cs="WKBNA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собл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ения.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щать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bookmarkEnd w:id="3"/>
      <w:proofErr w:type="gramEnd"/>
    </w:p>
    <w:p w:rsidR="00A2517A" w:rsidRDefault="00A2517A" w:rsidP="00A2517A">
      <w:pPr>
        <w:widowControl w:val="0"/>
        <w:tabs>
          <w:tab w:val="left" w:pos="1334"/>
          <w:tab w:val="left" w:pos="2859"/>
          <w:tab w:val="left" w:pos="3934"/>
          <w:tab w:val="left" w:pos="5862"/>
          <w:tab w:val="left" w:pos="7117"/>
          <w:tab w:val="left" w:pos="8378"/>
        </w:tabs>
        <w:spacing w:line="240" w:lineRule="auto"/>
        <w:ind w:left="1" w:right="-67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обработки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: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тщате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чистки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овощей,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есей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A2517A" w:rsidRDefault="00A2517A" w:rsidP="00A2517A">
      <w:pPr>
        <w:widowControl w:val="0"/>
        <w:spacing w:line="235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.2.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нке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внешне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ряют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форму нарезки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ощей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в,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хран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ние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её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ссе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лжно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помя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тратив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сильно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</w:t>
      </w:r>
      <w:r>
        <w:rPr>
          <w:rFonts w:ascii="WKBNA+TimesNewRomanPSMT" w:eastAsia="WKBNA+TimesNewRomanPSMT" w:hAnsi="WKBNA+TimesNewRomanPSMT" w:cs="WKBNA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гих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ктов).</w:t>
      </w:r>
    </w:p>
    <w:p w:rsidR="00A2517A" w:rsidRDefault="00A2517A" w:rsidP="00A2517A">
      <w:pPr>
        <w:widowControl w:val="0"/>
        <w:tabs>
          <w:tab w:val="left" w:pos="2066"/>
          <w:tab w:val="left" w:pos="4752"/>
          <w:tab w:val="left" w:pos="5949"/>
          <w:tab w:val="left" w:pos="7544"/>
          <w:tab w:val="left" w:pos="9077"/>
        </w:tabs>
        <w:spacing w:line="236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.3.</w:t>
      </w:r>
      <w:r>
        <w:rPr>
          <w:rFonts w:ascii="Calibri" w:eastAsia="Calibri" w:hAnsi="Calibri" w:cs="Calibri"/>
          <w:color w:val="000000"/>
          <w:spacing w:val="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органол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пти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ращают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внимание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прозра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льон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ов,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мяса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ыбы. Недо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рокаче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ые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рыба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льоны,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мелкодисп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ный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рх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жирных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 плёнок.</w:t>
      </w:r>
    </w:p>
    <w:p w:rsidR="00A2517A" w:rsidRDefault="00A2517A" w:rsidP="00A2517A">
      <w:pPr>
        <w:widowControl w:val="0"/>
        <w:spacing w:line="232" w:lineRule="auto"/>
        <w:ind w:left="1" w:right="-63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.4.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рке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пюреобразных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пробу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йкой из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ложки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релк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чая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ность</w:t>
      </w:r>
      <w:r>
        <w:rPr>
          <w:rFonts w:ascii="WKBNA+TimesNewRomanPSMT" w:eastAsia="WKBNA+TimesNewRomanPSMT" w:hAnsi="WKBNA+TimesNewRomanPSMT" w:cs="WKBNA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нции,</w:t>
      </w:r>
      <w:r>
        <w:rPr>
          <w:rFonts w:ascii="WKBNA+TimesNewRomanPSMT" w:eastAsia="WKBNA+TimesNewRomanPSMT" w:hAnsi="WKBNA+TimesNewRomanPSMT" w:cs="WKBNA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ичие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непрот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ртых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п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жен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родным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ссе,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ез отс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ания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дко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ти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хности.</w:t>
      </w:r>
    </w:p>
    <w:p w:rsidR="00A2517A" w:rsidRDefault="00A2517A" w:rsidP="00A2517A">
      <w:pPr>
        <w:widowControl w:val="0"/>
        <w:tabs>
          <w:tab w:val="left" w:pos="1233"/>
          <w:tab w:val="left" w:pos="3497"/>
          <w:tab w:val="left" w:pos="6654"/>
          <w:tab w:val="left" w:pos="7778"/>
        </w:tabs>
        <w:spacing w:line="237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.5.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тмечаю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дает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людо прис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щим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ему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усом,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осторон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его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ха,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нали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 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нес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риготовл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нному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блюду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слотнос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и,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ресола.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ачных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внача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проб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кую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асть,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ание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с.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 блюдо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равляет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смета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ой,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его проб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ют без смета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ы.</w:t>
      </w:r>
    </w:p>
    <w:p w:rsidR="00A2517A" w:rsidRDefault="00A2517A" w:rsidP="00A2517A">
      <w:pPr>
        <w:widowControl w:val="0"/>
        <w:tabs>
          <w:tab w:val="left" w:pos="2251"/>
          <w:tab w:val="left" w:pos="3047"/>
          <w:tab w:val="left" w:pos="4234"/>
          <w:tab w:val="left" w:pos="6464"/>
          <w:tab w:val="left" w:pos="8311"/>
        </w:tabs>
        <w:spacing w:line="233" w:lineRule="auto"/>
        <w:ind w:left="1" w:right="-11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.6.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разрешают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подгоре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шей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и,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недов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сил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нными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прод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ктами,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комка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завари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 м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резкой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ю, пере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олом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A2517A" w:rsidRDefault="00A2517A" w:rsidP="00A2517A">
      <w:pPr>
        <w:spacing w:after="84" w:line="240" w:lineRule="exact"/>
        <w:rPr>
          <w:sz w:val="24"/>
          <w:szCs w:val="24"/>
        </w:rPr>
      </w:pPr>
    </w:p>
    <w:p w:rsidR="00A2517A" w:rsidRDefault="00A2517A" w:rsidP="00A2517A">
      <w:pPr>
        <w:widowControl w:val="0"/>
        <w:spacing w:line="240" w:lineRule="auto"/>
        <w:ind w:left="1788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26"/>
          <w:sz w:val="28"/>
          <w:szCs w:val="28"/>
        </w:rPr>
        <w:t>II</w:t>
      </w:r>
      <w:r>
        <w:rPr>
          <w:rFonts w:ascii="Calibri" w:eastAsia="Calibri" w:hAnsi="Calibri" w:cs="Calibri"/>
          <w:b/>
          <w:bCs/>
          <w:color w:val="000000"/>
          <w:spacing w:val="27"/>
          <w:sz w:val="28"/>
          <w:szCs w:val="28"/>
        </w:rPr>
        <w:t>I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6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Органолептич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ская оценка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орых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блюд.</w:t>
      </w:r>
    </w:p>
    <w:p w:rsidR="00A2517A" w:rsidRDefault="00A2517A" w:rsidP="00A2517A">
      <w:pPr>
        <w:spacing w:after="59" w:line="240" w:lineRule="exact"/>
        <w:rPr>
          <w:sz w:val="24"/>
          <w:szCs w:val="24"/>
        </w:rPr>
      </w:pPr>
    </w:p>
    <w:p w:rsidR="00A2517A" w:rsidRDefault="00A2517A" w:rsidP="00A2517A">
      <w:pPr>
        <w:widowControl w:val="0"/>
        <w:spacing w:line="229" w:lineRule="auto"/>
        <w:ind w:left="1" w:right="-60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.1.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пускае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ых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ниром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сом,</w:t>
      </w:r>
      <w:r>
        <w:rPr>
          <w:rFonts w:ascii="WKBNA+TimesNewRomanPSMT" w:eastAsia="WKBNA+TimesNewRomanPSMT" w:hAnsi="WKBNA+TimesNewRomanPSMT" w:cs="WKBNA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все</w:t>
      </w:r>
      <w:r>
        <w:rPr>
          <w:rFonts w:ascii="WKBNA+TimesNewRomanPSMT" w:eastAsia="WKBNA+TimesNewRomanPSMT" w:hAnsi="WKBNA+TimesNewRomanPSMT" w:cs="WKBNA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иваются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.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сных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(г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ляш, раг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)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аёт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я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бщая.</w:t>
      </w:r>
    </w:p>
    <w:p w:rsidR="00A2517A" w:rsidRDefault="00A2517A" w:rsidP="00A2517A">
      <w:pPr>
        <w:widowControl w:val="0"/>
        <w:spacing w:before="8" w:line="229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.2.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тицы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должно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мягким,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чным</w:t>
      </w:r>
      <w:r>
        <w:rPr>
          <w:rFonts w:ascii="WKBNA+TimesNewRomanPSMT" w:eastAsia="WKBNA+TimesNewRomanPSMT" w:hAnsi="WKBNA+TimesNewRomanPSMT" w:cs="WKBNA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легко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деля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ься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A2517A" w:rsidRDefault="00A2517A" w:rsidP="00A2517A">
      <w:pPr>
        <w:widowControl w:val="0"/>
        <w:spacing w:before="9" w:line="237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lastRenderedPageBreak/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.3.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ичии</w:t>
      </w:r>
      <w:r>
        <w:rPr>
          <w:rFonts w:ascii="WKBNA+TimesNewRomanPSMT" w:eastAsia="WKBNA+TimesNewRomanPSMT" w:hAnsi="WKBNA+TimesNewRomanPSMT" w:cs="WKBNA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пяны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х,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ных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веря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 также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онсис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нцию.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пч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тых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каш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хорошо</w:t>
      </w:r>
      <w:r>
        <w:rPr>
          <w:rFonts w:ascii="WKBNA+TimesNewRomanPSMT" w:eastAsia="WKBNA+TimesNewRomanPSMT" w:hAnsi="WKBNA+TimesNewRomanPSMT" w:cs="WKBNA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хшие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ёр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 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лжны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делят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га.</w:t>
      </w:r>
      <w:r>
        <w:rPr>
          <w:rFonts w:ascii="WKBNA+TimesNewRomanPSMT" w:eastAsia="WKBNA+TimesNewRomanPSMT" w:hAnsi="WKBNA+TimesNewRomanPSMT" w:cs="WKBNA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Распредел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кашу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слоем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пр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ряют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тствие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необр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шенн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рен,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римес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в.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нции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ш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её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proofErr w:type="gramEnd"/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пла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 меню, что 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т выявить </w:t>
      </w:r>
      <w:proofErr w:type="spellStart"/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лож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ение</w:t>
      </w:r>
      <w:proofErr w:type="spellEnd"/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A2517A" w:rsidRDefault="00A2517A" w:rsidP="00A2517A">
      <w:pPr>
        <w:widowControl w:val="0"/>
        <w:spacing w:line="233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.4.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ронные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зделия,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иль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о,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 мяг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егко 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яться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га,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склеиваясь,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сать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или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ложк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A2517A" w:rsidRDefault="00A2517A" w:rsidP="00A2517A">
      <w:pPr>
        <w:widowControl w:val="0"/>
        <w:spacing w:before="3" w:line="225" w:lineRule="auto"/>
        <w:ind w:left="1" w:right="-68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.5.</w:t>
      </w:r>
      <w:r>
        <w:rPr>
          <w:rFonts w:ascii="Calibri" w:eastAsia="Calibri" w:hAnsi="Calibri" w:cs="Calibri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Биточки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леты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нять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форму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</w:t>
      </w:r>
      <w:r>
        <w:rPr>
          <w:rFonts w:ascii="WKBNA+TimesNewRomanPSMT" w:eastAsia="WKBNA+TimesNewRomanPSMT" w:hAnsi="WKBNA+TimesNewRomanPSMT" w:cs="WKBNA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я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</w:p>
    <w:p w:rsidR="00A2517A" w:rsidRDefault="00A2517A" w:rsidP="00A2517A">
      <w:pPr>
        <w:widowControl w:val="0"/>
        <w:spacing w:line="235" w:lineRule="auto"/>
        <w:ind w:left="1" w:right="-17" w:firstLine="707"/>
        <w:jc w:val="both"/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6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нке</w:t>
      </w:r>
      <w:r>
        <w:rPr>
          <w:rFonts w:ascii="WKBNA+TimesNewRomanPSMT" w:eastAsia="WKBNA+TimesNewRomanPSMT" w:hAnsi="WKBNA+TimesNewRomanPSMT" w:cs="WKBNA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ощных</w:t>
      </w:r>
      <w:r>
        <w:rPr>
          <w:rFonts w:ascii="WKBNA+TimesNewRomanPSMT" w:eastAsia="WKBNA+TimesNewRomanPSMT" w:hAnsi="WKBNA+TimesNewRomanPSMT" w:cs="WKBNA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рниров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обраща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ч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очист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ощ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офеля,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тенцию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д,</w:t>
      </w:r>
      <w:r>
        <w:rPr>
          <w:rFonts w:ascii="WKBNA+TimesNewRomanPSMT" w:eastAsia="WKBNA+TimesNewRomanPSMT" w:hAnsi="WKBNA+TimesNewRomanPSMT" w:cs="WKBNA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еш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ий</w:t>
      </w:r>
      <w:r>
        <w:rPr>
          <w:rFonts w:ascii="WKBNA+TimesNewRomanPSMT" w:eastAsia="WKBNA+TimesNewRomanPSMT" w:hAnsi="WKBNA+TimesNewRomanPSMT" w:cs="WKBNA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вид,</w:t>
      </w:r>
      <w:r>
        <w:rPr>
          <w:rFonts w:ascii="WKBNA+TimesNewRomanPSMT" w:eastAsia="WKBNA+TimesNewRomanPSMT" w:hAnsi="WKBNA+TimesNewRomanPSMT" w:cs="WKBNA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т.</w:t>
      </w:r>
    </w:p>
    <w:p w:rsidR="00A2517A" w:rsidRDefault="00A2517A" w:rsidP="00A2517A">
      <w:pPr>
        <w:widowControl w:val="0"/>
        <w:spacing w:line="240" w:lineRule="auto"/>
        <w:ind w:left="1" w:right="-19"/>
        <w:jc w:val="both"/>
        <w:rPr>
          <w:color w:val="000000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ак,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офел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имеет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сине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ттенок,</w:t>
      </w:r>
      <w:r>
        <w:rPr>
          <w:rFonts w:ascii="WKBNA+TimesNewRomanPSMT" w:eastAsia="WKBNA+TimesNewRomanPSMT" w:hAnsi="WKBNA+TimesNewRomanPSMT" w:cs="WKBNA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 поин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соват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кач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ом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одного</w:t>
      </w:r>
      <w:r>
        <w:rPr>
          <w:rFonts w:ascii="WKBNA+TimesNewRomanPSMT" w:eastAsia="WKBNA+TimesNewRomanPSMT" w:hAnsi="WKBNA+TimesNewRomanPSMT" w:cs="WKBNA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кар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еля,</w:t>
      </w:r>
      <w:r>
        <w:rPr>
          <w:rFonts w:ascii="WKBNA+TimesNewRomanPSMT" w:eastAsia="WKBNA+TimesNewRomanPSMT" w:hAnsi="WKBNA+TimesNewRomanPSMT" w:cs="WKBNA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процентом</w:t>
      </w:r>
      <w:r>
        <w:rPr>
          <w:rFonts w:ascii="WKBNA+TimesNewRomanPSMT" w:eastAsia="WKBNA+TimesNewRomanPSMT" w:hAnsi="WKBNA+TimesNewRomanPSMT" w:cs="WKBNA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заклад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ой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выход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м,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мание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аличие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цепт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ока</w:t>
      </w:r>
      <w:r>
        <w:rPr>
          <w:rFonts w:ascii="WKBNA+TimesNewRomanPSMT" w:eastAsia="WKBNA+TimesNewRomanPSMT" w:hAnsi="WKBNA+TimesNewRomanPSMT" w:cs="WKBNA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жира.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одо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зр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рец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ре</w:t>
      </w:r>
      <w:r>
        <w:rPr>
          <w:rFonts w:ascii="WKBNA+TimesNewRomanPSMT" w:eastAsia="WKBNA+TimesNewRomanPSMT" w:hAnsi="WKBNA+TimesNewRomanPSMT" w:cs="WKBNA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на анализ в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</w:p>
    <w:p w:rsidR="00A2517A" w:rsidRDefault="00A2517A" w:rsidP="00A2517A">
      <w:pPr>
        <w:widowControl w:val="0"/>
        <w:spacing w:line="236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7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енцию</w:t>
      </w:r>
      <w:r>
        <w:rPr>
          <w:rFonts w:ascii="WKBNA+TimesNewRomanPSMT" w:eastAsia="WKBNA+TimesNewRomanPSMT" w:hAnsi="WKBNA+TimesNewRomanPSMT" w:cs="WKBNA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</w:t>
      </w:r>
      <w:r>
        <w:rPr>
          <w:rFonts w:ascii="WKBNA+TimesNewRomanPSMT" w:eastAsia="WKBNA+TimesNewRomanPSMT" w:hAnsi="WKBNA+TimesNewRomanPSMT" w:cs="WKBNA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т,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сливая</w:t>
      </w:r>
      <w:r>
        <w:rPr>
          <w:rFonts w:ascii="WKBNA+TimesNewRomanPSMT" w:eastAsia="WKBNA+TimesNewRomanPSMT" w:hAnsi="WKBNA+TimesNewRomanPSMT" w:cs="WKBNA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кой</w:t>
      </w:r>
      <w:r>
        <w:rPr>
          <w:rFonts w:ascii="WKBNA+TimesNewRomanPSMT" w:eastAsia="WKBNA+TimesNewRomanPSMT" w:hAnsi="WKBNA+TimesNewRomanPSMT" w:cs="WKBNA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йкой</w:t>
      </w:r>
      <w:r>
        <w:rPr>
          <w:rFonts w:ascii="WKBNA+TimesNewRomanPSMT" w:eastAsia="WKBNA+TimesNewRomanPSMT" w:hAnsi="WKBNA+TimesNewRomanPSMT" w:cs="WKBNA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 ложки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тарелк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став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вх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дят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6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нья,</w:t>
      </w:r>
      <w:r>
        <w:rPr>
          <w:rFonts w:ascii="WKBNA+TimesNewRomanPSMT" w:eastAsia="WKBNA+TimesNewRomanPSMT" w:hAnsi="WKBNA+TimesNewRomanPSMT" w:cs="WKBNA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к,</w:t>
      </w:r>
      <w:r>
        <w:rPr>
          <w:rFonts w:ascii="WKBNA+TimesNewRomanPSMT" w:eastAsia="WKBNA+TimesNewRomanPSMT" w:hAnsi="WKBNA+TimesNewRomanPSMT" w:cs="WKBNA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отделя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ю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ров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яют</w:t>
      </w:r>
      <w:r>
        <w:rPr>
          <w:rFonts w:ascii="WKBNA+TimesNewRomanPSMT" w:eastAsia="WKBNA+TimesNewRomanPSMT" w:hAnsi="WKBNA+TimesNewRomanPSMT" w:cs="WKBNA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ав,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форму</w:t>
      </w:r>
      <w:r>
        <w:rPr>
          <w:rFonts w:ascii="WKBNA+TimesNewRomanPSMT" w:eastAsia="WKBNA+TimesNewRomanPSMT" w:hAnsi="WKBNA+TimesNewRomanPSMT" w:cs="WKBNA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арезк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консист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цию.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язате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обра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ают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внимание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са.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Если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дят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томат</w:t>
      </w:r>
      <w:r>
        <w:rPr>
          <w:rFonts w:ascii="WKBNA+TimesNewRomanPSMT" w:eastAsia="WKBNA+TimesNewRomanPSMT" w:hAnsi="WKBNA+TimesNewRomanPSMT" w:cs="WKBNA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жир</w:t>
      </w:r>
      <w:r>
        <w:rPr>
          <w:rFonts w:ascii="WKBNA+TimesNewRomanPSMT" w:eastAsia="WKBNA+TimesNewRomanPSMT" w:hAnsi="WKBNA+TimesNewRomanPSMT" w:cs="WKBNA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смета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олжен</w:t>
      </w:r>
      <w:r>
        <w:rPr>
          <w:rFonts w:ascii="WKBNA+TimesNewRomanPSMT" w:eastAsia="WKBNA+TimesNewRomanPSMT" w:hAnsi="WKBNA+TimesNewRomanPSMT" w:cs="WKBNA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иятно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г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вета.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лохо приготовлен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ого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гор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ный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с.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о,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поли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ое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им со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сом,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вызыв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аппе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ита,</w:t>
      </w:r>
      <w:r>
        <w:rPr>
          <w:rFonts w:ascii="WKBNA+TimesNewRomanPSMT" w:eastAsia="WKBNA+TimesNewRomanPSMT" w:hAnsi="WKBNA+TimesNewRomanPSMT" w:cs="WKBNA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ает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совые</w:t>
      </w:r>
      <w:r>
        <w:rPr>
          <w:rFonts w:ascii="WKBNA+TimesNewRomanPSMT" w:eastAsia="WKBNA+TimesNewRomanPSMT" w:hAnsi="WKBNA+TimesNewRomanPSMT" w:cs="WKBNA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оинства</w:t>
      </w:r>
      <w:r>
        <w:rPr>
          <w:rFonts w:ascii="WKBNA+TimesNewRomanPSMT" w:eastAsia="WKBNA+TimesNewRomanPSMT" w:hAnsi="WKBNA+TimesNewRomanPSMT" w:cs="WKBNA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ищи,</w:t>
      </w:r>
      <w:r>
        <w:rPr>
          <w:rFonts w:ascii="WKBNA+TimesNewRomanPSMT" w:eastAsia="WKBNA+TimesNewRomanPSMT" w:hAnsi="WKBNA+TimesNewRomanPSMT" w:cs="WKBNA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сле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льн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о,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её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своение.</w:t>
      </w:r>
    </w:p>
    <w:p w:rsidR="00A2517A" w:rsidRDefault="00A2517A" w:rsidP="00A2517A">
      <w:pPr>
        <w:widowControl w:val="0"/>
        <w:spacing w:line="237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3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8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дел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са</w:t>
      </w:r>
      <w:r>
        <w:rPr>
          <w:rFonts w:ascii="WKBNA+TimesNewRomanPSMT" w:eastAsia="WKBNA+TimesNewRomanPSMT" w:hAnsi="WKBNA+TimesNewRomanPSMT" w:cs="WKBNA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ха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юд</w:t>
      </w:r>
      <w:r>
        <w:rPr>
          <w:rFonts w:ascii="WKBNA+TimesNewRomanPSMT" w:eastAsia="WKBNA+TimesNewRomanPSMT" w:hAnsi="WKBNA+TimesNewRomanPSMT" w:cs="WKBNA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щ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ают</w:t>
      </w:r>
      <w:r>
        <w:rPr>
          <w:rFonts w:ascii="WKBNA+TimesNewRomanPSMT" w:eastAsia="WKBNA+TimesNewRomanPSMT" w:hAnsi="WKBNA+TimesNewRomanPSMT" w:cs="WKBNA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вни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</w:t>
      </w:r>
      <w:r>
        <w:rPr>
          <w:rFonts w:ascii="WKBNA+TimesNewRomanPSMT" w:eastAsia="WKBNA+TimesNewRomanPSMT" w:hAnsi="WKBNA+TimesNewRomanPSMT" w:cs="WKBNA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наличие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цифиче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ов.</w:t>
      </w:r>
      <w:r>
        <w:rPr>
          <w:rFonts w:ascii="WKBNA+TimesNewRomanPSMT" w:eastAsia="WKBNA+TimesNewRomanPSMT" w:hAnsi="WKBNA+TimesNewRomanPSMT" w:cs="WKBNA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э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</w:t>
      </w:r>
      <w:r>
        <w:rPr>
          <w:rFonts w:ascii="WKBNA+TimesNewRomanPSMT" w:eastAsia="WKBNA+TimesNewRomanPSMT" w:hAnsi="WKBNA+TimesNewRomanPSMT" w:cs="WKBNA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для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рыбы,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орая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ег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 приобретает</w:t>
      </w:r>
      <w:r>
        <w:rPr>
          <w:rFonts w:ascii="WKBNA+TimesNewRomanPSMT" w:eastAsia="WKBNA+TimesNewRomanPSMT" w:hAnsi="WKBNA+TimesNewRomanPSMT" w:cs="WKBNA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пос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оронн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зап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окр</w:t>
      </w:r>
      <w:r>
        <w:rPr>
          <w:rFonts w:ascii="WKBNA+TimesNewRomanPSMT" w:eastAsia="WKBNA+TimesNewRomanPSMT" w:hAnsi="WKBNA+TimesNewRomanPSMT" w:cs="WKBNA+TimesNewRomanPSMT"/>
          <w:color w:val="000000"/>
          <w:spacing w:val="-4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жающей</w:t>
      </w:r>
      <w:r>
        <w:rPr>
          <w:rFonts w:ascii="WKBNA+TimesNewRomanPSMT" w:eastAsia="WKBNA+TimesNewRomanPSMT" w:hAnsi="WKBNA+TimesNewRomanPSMT" w:cs="WKBNA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ды.</w:t>
      </w:r>
      <w:r>
        <w:rPr>
          <w:rFonts w:ascii="WKBNA+TimesNewRomanPSMT" w:eastAsia="WKBNA+TimesNewRomanPSMT" w:hAnsi="WKBNA+TimesNewRomanPSMT" w:cs="WKBNA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Ва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рё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ая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ры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жна иметь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с,</w:t>
      </w:r>
      <w:r>
        <w:rPr>
          <w:rFonts w:ascii="WKBNA+TimesNewRomanPSMT" w:eastAsia="WKBNA+TimesNewRomanPSMT" w:hAnsi="WKBNA+TimesNewRomanPSMT" w:cs="WKBNA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терный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ля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ного</w:t>
      </w:r>
      <w:r>
        <w:rPr>
          <w:rFonts w:ascii="WKBNA+TimesNewRomanPSMT" w:eastAsia="WKBNA+TimesNewRomanPSMT" w:hAnsi="WKBNA+TimesNewRomanPSMT" w:cs="WKBNA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её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хо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ошо</w:t>
      </w:r>
      <w:r>
        <w:rPr>
          <w:rFonts w:ascii="WKBNA+TimesNewRomanPSMT" w:eastAsia="WKBNA+TimesNewRomanPSMT" w:hAnsi="WKBNA+TimesNewRomanPSMT" w:cs="WKBNA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ыраж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 привк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сом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вощей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ря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ст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й,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ж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ареная</w:t>
      </w:r>
      <w:r>
        <w:rPr>
          <w:rFonts w:ascii="WKBNA+TimesNewRomanPSMT" w:eastAsia="WKBNA+TimesNewRomanPSMT" w:hAnsi="WKBNA+TimesNewRomanPSMT" w:cs="WKBNA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–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ятный</w:t>
      </w:r>
      <w:r>
        <w:rPr>
          <w:rFonts w:ascii="WKBNA+TimesNewRomanPSMT" w:eastAsia="WKBNA+TimesNewRomanPSMT" w:hAnsi="WKBNA+TimesNewRomanPSMT" w:cs="WKBNA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слегка</w:t>
      </w:r>
      <w:r>
        <w:rPr>
          <w:rFonts w:ascii="WKBNA+TimesNewRomanPSMT" w:eastAsia="WKBNA+TimesNewRomanPSMT" w:hAnsi="WKBNA+TimesNewRomanPSMT" w:cs="WKBNA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аме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ны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 привк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свежего</w:t>
      </w:r>
      <w:r>
        <w:rPr>
          <w:rFonts w:ascii="WKBNA+TimesNewRomanPSMT" w:eastAsia="WKBNA+TimesNewRomanPSMT" w:hAnsi="WKBNA+TimesNewRomanPSMT" w:cs="WKBNA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жира,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ром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её</w:t>
      </w:r>
      <w:r>
        <w:rPr>
          <w:rFonts w:ascii="WKBNA+TimesNewRomanPSMT" w:eastAsia="WKBNA+TimesNewRomanPSMT" w:hAnsi="WKBNA+TimesNewRomanPSMT" w:cs="WKBNA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жа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  <w:r>
        <w:rPr>
          <w:rFonts w:ascii="WKBNA+TimesNewRomanPSMT" w:eastAsia="WKBNA+TimesNewRomanPSMT" w:hAnsi="WKBNA+TimesNewRomanPSMT" w:cs="WKBNA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Она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лж</w:t>
      </w:r>
      <w:r>
        <w:rPr>
          <w:rFonts w:ascii="WKBNA+TimesNewRomanPSMT" w:eastAsia="WKBNA+TimesNewRomanPSMT" w:hAnsi="WKBNA+TimesNewRomanPSMT" w:cs="WKBNA+TimesNewRomanPSMT"/>
          <w:color w:val="000000"/>
          <w:spacing w:val="2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быть</w:t>
      </w:r>
      <w:r>
        <w:rPr>
          <w:rFonts w:ascii="WKBNA+TimesNewRomanPSMT" w:eastAsia="WKBNA+TimesNewRomanPSMT" w:hAnsi="WKBNA+TimesNewRomanPSMT" w:cs="WKBNA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мяг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, сочной, не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ша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йся 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охр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няющ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й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ф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ор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му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нарезки.</w:t>
      </w:r>
    </w:p>
    <w:p w:rsidR="00A2517A" w:rsidRDefault="00A2517A" w:rsidP="00A2517A">
      <w:pPr>
        <w:spacing w:after="80" w:line="240" w:lineRule="exact"/>
        <w:rPr>
          <w:sz w:val="24"/>
          <w:szCs w:val="24"/>
        </w:rPr>
      </w:pPr>
    </w:p>
    <w:p w:rsidR="00A2517A" w:rsidRDefault="00A2517A" w:rsidP="00A2517A">
      <w:pPr>
        <w:widowControl w:val="0"/>
        <w:spacing w:line="231" w:lineRule="auto"/>
        <w:ind w:left="1846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24"/>
          <w:sz w:val="28"/>
          <w:szCs w:val="28"/>
        </w:rPr>
        <w:t>IV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4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Органоле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тич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ская оцен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п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оч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2"/>
          <w:sz w:val="28"/>
          <w:szCs w:val="28"/>
        </w:rPr>
        <w:t>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х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блюд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3"/>
        <w:gridCol w:w="6226"/>
      </w:tblGrid>
      <w:tr w:rsidR="00A2517A" w:rsidTr="00F0542E">
        <w:trPr>
          <w:cantSplit/>
          <w:trHeight w:hRule="exact" w:val="1130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widowControl w:val="0"/>
              <w:spacing w:before="81" w:line="240" w:lineRule="auto"/>
              <w:ind w:left="133" w:right="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Хол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дные 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да, 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фабрикаты,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аты и зак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ски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widowControl w:val="0"/>
              <w:spacing w:before="81" w:line="232" w:lineRule="auto"/>
              <w:ind w:left="74" w:right="54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вним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ают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внешний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 блюда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иль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ость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формы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наре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основных прод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в,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их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ту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</w:p>
        </w:tc>
      </w:tr>
      <w:tr w:rsidR="00A2517A" w:rsidTr="00A2517A">
        <w:trPr>
          <w:cantSplit/>
          <w:trHeight w:hRule="exact" w:val="4269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after="12" w:line="160" w:lineRule="exact"/>
              <w:rPr>
                <w:sz w:val="16"/>
                <w:szCs w:val="16"/>
              </w:rPr>
            </w:pPr>
          </w:p>
          <w:p w:rsidR="00A2517A" w:rsidRDefault="00A2517A" w:rsidP="00F0542E">
            <w:pPr>
              <w:widowControl w:val="0"/>
              <w:spacing w:line="240" w:lineRule="auto"/>
              <w:ind w:left="638" w:right="-20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Сладкие 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widowControl w:val="0"/>
              <w:spacing w:before="84" w:line="237" w:lineRule="auto"/>
              <w:ind w:left="74" w:right="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ывают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пповые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кже: </w:t>
            </w: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жели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ссов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емов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внача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 определя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ояние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хнос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резе или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зло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ет.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роме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ценива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 способность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охран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ять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орму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ото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люде. Осо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нима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бра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ают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ту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затем оц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ивают зап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с;</w:t>
            </w:r>
          </w:p>
          <w:p w:rsidR="00A2517A" w:rsidRDefault="00A2517A" w:rsidP="00F0542E">
            <w:pPr>
              <w:widowControl w:val="0"/>
              <w:spacing w:line="236" w:lineRule="auto"/>
              <w:ind w:left="74" w:right="52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w w:val="109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ких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(с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фле,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дин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ки, 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)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ачале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исслед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ют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внеш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ий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 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рхности,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цвет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оян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оч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и; массу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резе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оме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9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печенность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 отс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тст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акала.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атем оце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ива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 за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ах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вк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</w:p>
        </w:tc>
      </w:tr>
      <w:tr w:rsidR="00A2517A" w:rsidTr="00A2517A">
        <w:trPr>
          <w:cantSplit/>
          <w:trHeight w:hRule="exact" w:val="4030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A2517A">
            <w:pPr>
              <w:spacing w:line="240" w:lineRule="exact"/>
              <w:rPr>
                <w:sz w:val="24"/>
                <w:szCs w:val="24"/>
              </w:rPr>
            </w:pPr>
          </w:p>
          <w:p w:rsidR="00A2517A" w:rsidRPr="00A2517A" w:rsidRDefault="00A2517A" w:rsidP="00A2517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517A">
              <w:rPr>
                <w:rFonts w:ascii="Times New Roman" w:hAnsi="Times New Roman" w:cs="Times New Roman"/>
                <w:sz w:val="24"/>
                <w:szCs w:val="24"/>
              </w:rPr>
              <w:t>Мучные кулинарные полуфабрикаты и изделия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Pr="00A2517A" w:rsidRDefault="00A2517A" w:rsidP="00A2517A">
            <w:pPr>
              <w:widowControl w:val="0"/>
              <w:spacing w:before="84" w:line="237" w:lineRule="auto"/>
              <w:ind w:left="74" w:right="56"/>
              <w:jc w:val="both"/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</w:pP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сслед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ют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внеш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ий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вид: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ха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ракт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верх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сти теста,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цвет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орочки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блинов,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оладьев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 пирожков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т.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.,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фор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издели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. Обра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ают вн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соо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ноше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рша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теста,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кач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ство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арш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: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сочно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ть,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степе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 г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тов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ости,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остав.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Затем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оц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ивают запах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 вк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ус.</w:t>
            </w:r>
          </w:p>
        </w:tc>
      </w:tr>
      <w:tr w:rsidR="00A2517A" w:rsidTr="00A2517A">
        <w:trPr>
          <w:cantSplit/>
          <w:trHeight w:hRule="exact" w:val="4030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Default="00A2517A" w:rsidP="00F0542E">
            <w:pPr>
              <w:spacing w:line="240" w:lineRule="exact"/>
              <w:rPr>
                <w:sz w:val="24"/>
                <w:szCs w:val="24"/>
              </w:rPr>
            </w:pPr>
          </w:p>
          <w:p w:rsidR="00A2517A" w:rsidRPr="00A2517A" w:rsidRDefault="00A2517A" w:rsidP="00A2517A">
            <w:pPr>
              <w:spacing w:line="240" w:lineRule="exact"/>
              <w:rPr>
                <w:sz w:val="24"/>
                <w:szCs w:val="24"/>
              </w:rPr>
            </w:pPr>
          </w:p>
          <w:p w:rsidR="00A2517A" w:rsidRPr="00A2517A" w:rsidRDefault="00A2517A" w:rsidP="00A2517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2517A">
              <w:rPr>
                <w:rFonts w:ascii="Times New Roman" w:hAnsi="Times New Roman" w:cs="Times New Roman"/>
                <w:sz w:val="24"/>
                <w:szCs w:val="24"/>
              </w:rPr>
              <w:t>Мучные кондитерские и булочные полуфабрикаты и изделия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17A" w:rsidRPr="00A2517A" w:rsidRDefault="00A2517A" w:rsidP="00A2517A">
            <w:pPr>
              <w:widowControl w:val="0"/>
              <w:spacing w:before="84" w:line="237" w:lineRule="auto"/>
              <w:ind w:left="74" w:right="56"/>
              <w:jc w:val="both"/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</w:pP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Обра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ают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вн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сос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ости,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 отделк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цвет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со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корочки,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тствие отс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ия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кор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чки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мякиша,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форму изде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ий.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атем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оценивают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мяк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а: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пропечен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ость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,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от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при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наков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непром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са</w:t>
            </w:r>
            <w:proofErr w:type="spellEnd"/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 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ракт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пористости,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э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чност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ь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свежесть, отс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ие   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зака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а.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сле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этого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оц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ивают кач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о        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пол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фабрик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тов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 след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ющим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ab/>
              <w:t>при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акам:   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я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ие    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мово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й массы,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ы,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ж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глаз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ри,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их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пы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ш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ность, пласт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чность.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Да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ее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оцени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ают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запах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вк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с изде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ия в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це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о</w:t>
            </w:r>
            <w:r w:rsidRPr="00A2517A">
              <w:rPr>
                <w:rFonts w:ascii="WKBNA+TimesNewRomanPSMT" w:eastAsia="WKBNA+TimesNewRomanPSMT" w:hAnsi="WKBNA+TimesNewRomanPSMT" w:cs="WKBNA+TimesNewRomanPSMT"/>
                <w:color w:val="000000"/>
                <w:sz w:val="28"/>
                <w:szCs w:val="28"/>
              </w:rPr>
              <w:t>м.</w:t>
            </w:r>
          </w:p>
        </w:tc>
      </w:tr>
    </w:tbl>
    <w:p w:rsidR="00A2517A" w:rsidRDefault="00A2517A" w:rsidP="00A2517A">
      <w:pPr>
        <w:widowControl w:val="0"/>
        <w:spacing w:line="235" w:lineRule="auto"/>
        <w:ind w:right="-17"/>
        <w:jc w:val="both"/>
        <w:rPr>
          <w:color w:val="000000"/>
          <w:sz w:val="28"/>
          <w:szCs w:val="28"/>
        </w:rPr>
        <w:sectPr w:rsidR="00A2517A">
          <w:pgSz w:w="11906" w:h="16838"/>
          <w:pgMar w:top="695" w:right="847" w:bottom="1134" w:left="1701" w:header="0" w:footer="0" w:gutter="0"/>
          <w:cols w:space="708"/>
        </w:sectPr>
      </w:pPr>
    </w:p>
    <w:p w:rsidR="00A2517A" w:rsidRDefault="00A2517A" w:rsidP="00A2517A">
      <w:pPr>
        <w:widowControl w:val="0"/>
        <w:spacing w:line="240" w:lineRule="auto"/>
        <w:ind w:left="2420" w:right="-20"/>
        <w:rPr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pacing w:val="17"/>
          <w:sz w:val="28"/>
          <w:szCs w:val="28"/>
        </w:rPr>
        <w:lastRenderedPageBreak/>
        <w:t>V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9"/>
          <w:sz w:val="28"/>
          <w:szCs w:val="28"/>
        </w:rPr>
        <w:t>.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 xml:space="preserve"> Кри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ерии оцен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и качест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а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б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HONCJ+TimesNewRomanPSMT" w:eastAsia="HONCJ+TimesNewRomanPSMT" w:hAnsi="HONCJ+TimesNewRomanPSMT" w:cs="HONCJ+TimesNewRomanPSMT"/>
          <w:b/>
          <w:bCs/>
          <w:color w:val="000000"/>
          <w:sz w:val="28"/>
          <w:szCs w:val="28"/>
        </w:rPr>
        <w:t>юд</w:t>
      </w:r>
    </w:p>
    <w:p w:rsidR="00A2517A" w:rsidRDefault="00A2517A" w:rsidP="00A2517A">
      <w:pPr>
        <w:spacing w:after="59" w:line="240" w:lineRule="exact"/>
        <w:rPr>
          <w:sz w:val="24"/>
          <w:szCs w:val="24"/>
        </w:rPr>
      </w:pPr>
    </w:p>
    <w:p w:rsidR="00A2517A" w:rsidRDefault="00A2517A" w:rsidP="00A2517A">
      <w:pPr>
        <w:widowControl w:val="0"/>
        <w:spacing w:line="229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w w:val="99"/>
          <w:sz w:val="28"/>
          <w:szCs w:val="28"/>
        </w:rPr>
        <w:t>5.1.</w:t>
      </w:r>
      <w:r>
        <w:rPr>
          <w:rFonts w:ascii="Calibri" w:eastAsia="Calibri" w:hAnsi="Calibri" w:cs="Calibri"/>
          <w:color w:val="000000"/>
          <w:spacing w:val="7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«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во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9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лю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приготовлено</w:t>
      </w:r>
      <w:r>
        <w:rPr>
          <w:rFonts w:ascii="WKBNA+TimesNewRomanPSMT" w:eastAsia="WKBNA+TimesNewRomanPSMT" w:hAnsi="WKBNA+TimesNewRomanPSMT" w:cs="WKBNA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соответст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 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й.</w:t>
      </w:r>
    </w:p>
    <w:p w:rsidR="00A2517A" w:rsidRDefault="00A2517A" w:rsidP="00A2517A">
      <w:pPr>
        <w:widowControl w:val="0"/>
        <w:spacing w:before="9" w:line="233" w:lineRule="auto"/>
        <w:ind w:left="1" w:right="-14" w:firstLine="777"/>
        <w:rPr>
          <w:color w:val="000000"/>
          <w:sz w:val="28"/>
          <w:szCs w:val="28"/>
        </w:rPr>
      </w:pP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«Неу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овл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тельно»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w w:val="109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  <w:spacing w:val="10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техно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огии</w:t>
      </w:r>
      <w:r>
        <w:rPr>
          <w:rFonts w:ascii="WKBNA+TimesNewRomanPSMT" w:eastAsia="WKBNA+TimesNewRomanPSMT" w:hAnsi="WKBNA+TimesNewRomanPSMT" w:cs="WKBNA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п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риг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тов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блюда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озможно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спра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ить.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з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аче</w:t>
      </w:r>
      <w:r>
        <w:rPr>
          <w:rFonts w:ascii="WKBNA+TimesNewRomanPSMT" w:eastAsia="WKBNA+TimesNewRomanPSMT" w:hAnsi="WKBNA+TimesNewRomanPSMT" w:cs="WKBNA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оп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скается,</w:t>
      </w:r>
      <w:r>
        <w:rPr>
          <w:rFonts w:ascii="WKBNA+TimesNewRomanPSMT" w:eastAsia="WKBNA+TimesNewRomanPSMT" w:hAnsi="WKBNA+TimesNewRomanPSMT" w:cs="WKBNA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тр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ется</w:t>
      </w:r>
      <w:r>
        <w:rPr>
          <w:rFonts w:ascii="WKBNA+TimesNewRomanPSMT" w:eastAsia="WKBNA+TimesNewRomanPSMT" w:hAnsi="WKBNA+TimesNewRomanPSMT" w:cs="WKBNA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заме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 блюда.</w:t>
      </w:r>
    </w:p>
    <w:p w:rsidR="00A2517A" w:rsidRDefault="00A2517A" w:rsidP="00A2517A">
      <w:pPr>
        <w:widowControl w:val="0"/>
        <w:tabs>
          <w:tab w:val="left" w:pos="1931"/>
          <w:tab w:val="left" w:pos="3972"/>
          <w:tab w:val="left" w:pos="4780"/>
          <w:tab w:val="left" w:pos="6745"/>
          <w:tab w:val="left" w:pos="7725"/>
        </w:tabs>
        <w:spacing w:before="5" w:line="233" w:lineRule="auto"/>
        <w:ind w:left="1" w:right="-19" w:firstLine="707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5</w:t>
      </w:r>
      <w:r>
        <w:rPr>
          <w:rFonts w:ascii="Calibri" w:eastAsia="Calibri" w:hAnsi="Calibri" w:cs="Calibri"/>
          <w:color w:val="000000"/>
          <w:w w:val="99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w w:val="99"/>
          <w:sz w:val="28"/>
          <w:szCs w:val="28"/>
        </w:rPr>
        <w:t>2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.</w:t>
      </w:r>
      <w:r>
        <w:rPr>
          <w:rFonts w:ascii="WKBNA+TimesNewRomanPSMT" w:eastAsia="WKBNA+TimesNewRomanPSMT" w:hAnsi="WKBNA+TimesNewRomanPSMT" w:cs="WKBNA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цен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«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удовл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вор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ель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о»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</w:t>
      </w:r>
      <w:r>
        <w:rPr>
          <w:rFonts w:ascii="WKBNA+TimesNewRomanPSMT" w:eastAsia="WKBNA+TimesNewRomanPSMT" w:hAnsi="WKBNA+TimesNewRomanPSMT" w:cs="WKBNA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«неуд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SRRKT+TimesNewRomanPSMT" w:eastAsia="SRRKT+TimesNewRomanPSMT" w:hAnsi="SRRKT+TimesNewRomanPSMT" w:cs="SRRKT+TimesNewRomanPSMT"/>
          <w:b/>
          <w:bCs/>
          <w:i/>
          <w:iCs/>
          <w:color w:val="000000"/>
          <w:spacing w:val="4"/>
          <w:sz w:val="28"/>
          <w:szCs w:val="28"/>
        </w:rPr>
        <w:t>»</w:t>
      </w:r>
      <w:r>
        <w:rPr>
          <w:rFonts w:ascii="Calibri" w:eastAsia="Calibri" w:hAnsi="Calibri" w:cs="Calibri"/>
          <w:color w:val="000000"/>
          <w:sz w:val="28"/>
          <w:szCs w:val="28"/>
        </w:rPr>
        <w:t>,</w:t>
      </w:r>
      <w:r>
        <w:rPr>
          <w:rFonts w:ascii="Calibri" w:eastAsia="Calibri" w:hAnsi="Calibri" w:cs="Calibri"/>
          <w:color w:val="000000"/>
          <w:spacing w:val="32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данн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я 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мис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с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ией,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бс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ждается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на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совещ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ниях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к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водите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е о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ще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об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разо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ате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ой 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рга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из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ции.</w:t>
      </w:r>
    </w:p>
    <w:p w:rsidR="00A2517A" w:rsidRDefault="00A2517A" w:rsidP="00A2517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Ли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ц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а,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вино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ные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в</w:t>
      </w:r>
      <w:r>
        <w:rPr>
          <w:rFonts w:ascii="WKBNA+TimesNewRomanPSMT" w:eastAsia="WKBNA+TimesNewRomanPSMT" w:hAnsi="WKBNA+TimesNewRomanPSMT" w:cs="WKBNA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довлетворите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о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м</w:t>
      </w:r>
      <w:r>
        <w:rPr>
          <w:rFonts w:ascii="WKBNA+TimesNewRomanPSMT" w:eastAsia="WKBNA+TimesNewRomanPSMT" w:hAnsi="WKBNA+TimesNewRomanPSMT" w:cs="WKBNA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приго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овле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ии</w:t>
      </w:r>
      <w:r>
        <w:rPr>
          <w:rFonts w:ascii="WKBNA+TimesNewRomanPSMT" w:eastAsia="WKBNA+TimesNewRomanPSMT" w:hAnsi="WKBNA+TimesNewRomanPSMT" w:cs="WKBNA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блюд</w:t>
      </w:r>
      <w:r>
        <w:rPr>
          <w:rFonts w:ascii="WKBNA+TimesNewRomanPSMT" w:eastAsia="WKBNA+TimesNewRomanPSMT" w:hAnsi="WKBNA+TimesNewRomanPSMT" w:cs="WKBNA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 к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ул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инарных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изделий,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привлекаю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ся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к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матери</w:t>
      </w:r>
      <w:r>
        <w:rPr>
          <w:rFonts w:ascii="WKBNA+TimesNewRomanPSMT" w:eastAsia="WKBNA+TimesNewRomanPSMT" w:hAnsi="WKBNA+TimesNewRomanPSMT" w:cs="WKBNA+TimesNewRomanPSMT"/>
          <w:color w:val="000000"/>
          <w:spacing w:val="5"/>
          <w:sz w:val="28"/>
          <w:szCs w:val="28"/>
        </w:rPr>
        <w:t>а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л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ь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ной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ab/>
        <w:t>и</w:t>
      </w:r>
      <w:r w:rsidR="00B51C0A"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 xml:space="preserve"> 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д</w:t>
      </w:r>
      <w:r>
        <w:rPr>
          <w:rFonts w:ascii="WKBNA+TimesNewRomanPSMT" w:eastAsia="WKBNA+TimesNewRomanPSMT" w:hAnsi="WKBNA+TimesNewRomanPSMT" w:cs="WKBNA+TimesNewRomanPSMT"/>
          <w:color w:val="000000"/>
          <w:spacing w:val="1"/>
          <w:sz w:val="28"/>
          <w:szCs w:val="28"/>
        </w:rPr>
        <w:t>р</w:t>
      </w:r>
      <w:r>
        <w:rPr>
          <w:rFonts w:ascii="WKBNA+TimesNewRomanPSMT" w:eastAsia="WKBNA+TimesNewRomanPSMT" w:hAnsi="WKBNA+TimesNewRomanPSMT" w:cs="WKBNA+TimesNewRomanPSMT"/>
          <w:color w:val="000000"/>
          <w:spacing w:val="-3"/>
          <w:sz w:val="28"/>
          <w:szCs w:val="28"/>
        </w:rPr>
        <w:t>у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гой ответств</w:t>
      </w:r>
      <w:r>
        <w:rPr>
          <w:rFonts w:ascii="WKBNA+TimesNewRomanPSMT" w:eastAsia="WKBNA+TimesNewRomanPSMT" w:hAnsi="WKBNA+TimesNewRomanPSMT" w:cs="WKBNA+TimesNewRomanPSMT"/>
          <w:color w:val="000000"/>
          <w:spacing w:val="-2"/>
          <w:sz w:val="28"/>
          <w:szCs w:val="28"/>
        </w:rPr>
        <w:t>е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н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ос</w:t>
      </w:r>
      <w:r>
        <w:rPr>
          <w:rFonts w:ascii="WKBNA+TimesNewRomanPSMT" w:eastAsia="WKBNA+TimesNewRomanPSMT" w:hAnsi="WKBNA+TimesNewRomanPSMT" w:cs="WKBNA+TimesNewRomanPSMT"/>
          <w:color w:val="000000"/>
          <w:spacing w:val="-1"/>
          <w:sz w:val="28"/>
          <w:szCs w:val="28"/>
        </w:rPr>
        <w:t>т</w:t>
      </w:r>
      <w:r>
        <w:rPr>
          <w:rFonts w:ascii="WKBNA+TimesNewRomanPSMT" w:eastAsia="WKBNA+TimesNewRomanPSMT" w:hAnsi="WKBNA+TimesNewRomanPSMT" w:cs="WKBNA+TimesNewRomanPSMT"/>
          <w:color w:val="000000"/>
          <w:sz w:val="28"/>
          <w:szCs w:val="28"/>
        </w:rPr>
        <w:t>и.</w:t>
      </w:r>
    </w:p>
    <w:p w:rsidR="00A2517A" w:rsidRDefault="00A2517A" w:rsidP="00A2517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501C" w:rsidRDefault="00FF501C" w:rsidP="00A2517A">
      <w:pPr>
        <w:widowControl w:val="0"/>
        <w:spacing w:line="229" w:lineRule="auto"/>
        <w:ind w:right="5"/>
        <w:rPr>
          <w:color w:val="000000"/>
          <w:sz w:val="28"/>
          <w:szCs w:val="28"/>
        </w:rPr>
        <w:sectPr w:rsidR="00FF501C">
          <w:pgSz w:w="11906" w:h="16838"/>
          <w:pgMar w:top="695" w:right="847" w:bottom="1134" w:left="1701" w:header="0" w:footer="0" w:gutter="0"/>
          <w:cols w:space="708"/>
        </w:sectPr>
      </w:pPr>
    </w:p>
    <w:p w:rsidR="00FF501C" w:rsidRDefault="00FF501C" w:rsidP="00FF501C">
      <w:pPr>
        <w:sectPr w:rsidR="00FF501C">
          <w:pgSz w:w="11906" w:h="16838"/>
          <w:pgMar w:top="695" w:right="848" w:bottom="1134" w:left="1701" w:header="0" w:footer="0" w:gutter="0"/>
          <w:cols w:space="708"/>
        </w:sectPr>
      </w:pPr>
    </w:p>
    <w:p w:rsidR="00FF501C" w:rsidRDefault="00FF501C" w:rsidP="00A2517A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4" w:name="_page_124_0"/>
    </w:p>
    <w:p w:rsidR="00FF501C" w:rsidRDefault="00FF501C" w:rsidP="00FF501C">
      <w:pPr>
        <w:spacing w:after="32" w:line="240" w:lineRule="exact"/>
        <w:rPr>
          <w:sz w:val="24"/>
          <w:szCs w:val="24"/>
        </w:rPr>
      </w:pPr>
    </w:p>
    <w:p w:rsidR="00FF501C" w:rsidRDefault="00FF501C" w:rsidP="00FF501C">
      <w:pPr>
        <w:spacing w:after="74" w:line="240" w:lineRule="exact"/>
        <w:rPr>
          <w:sz w:val="24"/>
          <w:szCs w:val="24"/>
        </w:rPr>
      </w:pPr>
    </w:p>
    <w:bookmarkEnd w:id="4"/>
    <w:p w:rsidR="00FF501C" w:rsidRDefault="00FF501C" w:rsidP="0090584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501C" w:rsidRDefault="00FF501C" w:rsidP="0090584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501C" w:rsidRDefault="00FF501C" w:rsidP="0090584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501C" w:rsidRDefault="00FF501C" w:rsidP="0090584A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FF501C" w:rsidSect="00A2517A">
      <w:pgSz w:w="11910" w:h="16840"/>
      <w:pgMar w:top="1040" w:right="640" w:bottom="993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KBNA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GUPJ+Times New Roman CYR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SRRKT+TimesNewRomanPSMT">
    <w:altName w:val="Times New Roman"/>
    <w:charset w:val="01"/>
    <w:family w:val="auto"/>
    <w:pitch w:val="variable"/>
    <w:sig w:usb0="00000000" w:usb1="40007843" w:usb2="00000001" w:usb3="00000000" w:csb0="400001BF" w:csb1="DFF70000"/>
  </w:font>
  <w:font w:name="OLQSU+Times New Roman CYR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HONCJ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916"/>
    <w:multiLevelType w:val="hybridMultilevel"/>
    <w:tmpl w:val="EBEED17C"/>
    <w:lvl w:ilvl="0" w:tplc="EE34BEEC">
      <w:start w:val="1"/>
      <w:numFmt w:val="decimal"/>
      <w:lvlText w:val="%1."/>
      <w:lvlJc w:val="left"/>
      <w:pPr>
        <w:ind w:left="720" w:hanging="360"/>
      </w:pPr>
      <w:rPr>
        <w:rFonts w:eastAsia="WKBNA+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B0AB8"/>
    <w:multiLevelType w:val="hybridMultilevel"/>
    <w:tmpl w:val="DF1CE55C"/>
    <w:lvl w:ilvl="0" w:tplc="8E1070A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1021B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1742C74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3" w:tplc="161476B0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B9C44852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C62E4C16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6" w:tplc="811A38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7" w:tplc="64CC62FE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8" w:tplc="2BA2612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</w:abstractNum>
  <w:abstractNum w:abstractNumId="2">
    <w:nsid w:val="0D0D67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0B11132"/>
    <w:multiLevelType w:val="hybridMultilevel"/>
    <w:tmpl w:val="DD36FECC"/>
    <w:lvl w:ilvl="0" w:tplc="7FBE1CEA">
      <w:numFmt w:val="bullet"/>
      <w:lvlText w:val=""/>
      <w:lvlJc w:val="left"/>
      <w:pPr>
        <w:ind w:left="7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927E26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2" w:tplc="EA3A32BE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3" w:tplc="1FEE62A8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4" w:tplc="2356E2C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5" w:tplc="3BCA31E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6" w:tplc="C70E0034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7" w:tplc="4224D66A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8" w:tplc="457E57F6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</w:abstractNum>
  <w:abstractNum w:abstractNumId="4">
    <w:nsid w:val="1F2911F9"/>
    <w:multiLevelType w:val="hybridMultilevel"/>
    <w:tmpl w:val="695C4662"/>
    <w:lvl w:ilvl="0" w:tplc="819236A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8AFC5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0D26B5A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24FC3BB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1D7C8F68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FF67D2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C148C8C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48F202B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8C2E4638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5">
    <w:nsid w:val="305F6CE7"/>
    <w:multiLevelType w:val="multilevel"/>
    <w:tmpl w:val="EE62A58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6">
    <w:nsid w:val="36D82A59"/>
    <w:multiLevelType w:val="multilevel"/>
    <w:tmpl w:val="C764C1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7">
    <w:nsid w:val="50A46222"/>
    <w:multiLevelType w:val="multilevel"/>
    <w:tmpl w:val="3BF0DA14"/>
    <w:lvl w:ilvl="0">
      <w:start w:val="1"/>
      <w:numFmt w:val="decimal"/>
      <w:lvlText w:val="%1."/>
      <w:lvlJc w:val="left"/>
      <w:pPr>
        <w:ind w:left="5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3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</w:abstractNum>
  <w:abstractNum w:abstractNumId="8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7A81BC6"/>
    <w:multiLevelType w:val="hybridMultilevel"/>
    <w:tmpl w:val="2E86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03A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B337880"/>
    <w:multiLevelType w:val="hybridMultilevel"/>
    <w:tmpl w:val="2F880406"/>
    <w:lvl w:ilvl="0" w:tplc="DDCA310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5149D6A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2" w:tplc="7E68E712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260AC75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D8EEA1A4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BECA03F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6" w:tplc="E86296A2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7" w:tplc="4A24B326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8" w:tplc="3892A16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12">
    <w:nsid w:val="61124455"/>
    <w:multiLevelType w:val="hybridMultilevel"/>
    <w:tmpl w:val="770A301C"/>
    <w:lvl w:ilvl="0" w:tplc="ED1021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ECA0D75"/>
    <w:multiLevelType w:val="hybridMultilevel"/>
    <w:tmpl w:val="DCF89DA4"/>
    <w:lvl w:ilvl="0" w:tplc="1C7E701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74F7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30AA6C0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954751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497C77FE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E432ED0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36C4790E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B2AE750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578033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4">
    <w:nsid w:val="6F4F696A"/>
    <w:multiLevelType w:val="hybridMultilevel"/>
    <w:tmpl w:val="A73E758E"/>
    <w:lvl w:ilvl="0" w:tplc="3446F2B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C8E910E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4824032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A2A41F7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DAF0B2AA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9448FC0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B120CC1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5B4CF82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FCC4A7E0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5">
    <w:nsid w:val="725A3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6F1622"/>
    <w:multiLevelType w:val="hybridMultilevel"/>
    <w:tmpl w:val="12CEDEEE"/>
    <w:lvl w:ilvl="0" w:tplc="17E05C58">
      <w:start w:val="1"/>
      <w:numFmt w:val="decimal"/>
      <w:lvlText w:val="%1."/>
      <w:lvlJc w:val="left"/>
      <w:pPr>
        <w:ind w:left="720" w:hanging="360"/>
      </w:pPr>
      <w:rPr>
        <w:rFonts w:ascii="WKBNA+TimesNewRomanPSMT" w:eastAsia="WKBNA+TimesNewRomanPSMT" w:hAnsi="WKBNA+TimesNewRomanPSMT" w:cs="WKBNA+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F534E4"/>
    <w:multiLevelType w:val="hybridMultilevel"/>
    <w:tmpl w:val="83889272"/>
    <w:lvl w:ilvl="0" w:tplc="183624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E82035E"/>
    <w:multiLevelType w:val="hybridMultilevel"/>
    <w:tmpl w:val="801C1478"/>
    <w:lvl w:ilvl="0" w:tplc="04190017">
      <w:start w:val="1"/>
      <w:numFmt w:val="lowerLetter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9">
    <w:nsid w:val="7FE37D0A"/>
    <w:multiLevelType w:val="hybridMultilevel"/>
    <w:tmpl w:val="9C364272"/>
    <w:lvl w:ilvl="0" w:tplc="972A94C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BCF6EC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674E8E1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2E4BAB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EE0E55B2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CBCD1A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7522E80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677ECF2C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FB4B7B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9"/>
  </w:num>
  <w:num w:numId="5">
    <w:abstractNumId w:val="18"/>
  </w:num>
  <w:num w:numId="6">
    <w:abstractNumId w:val="5"/>
  </w:num>
  <w:num w:numId="7">
    <w:abstractNumId w:val="15"/>
  </w:num>
  <w:num w:numId="8">
    <w:abstractNumId w:val="10"/>
  </w:num>
  <w:num w:numId="9">
    <w:abstractNumId w:val="2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3"/>
  </w:num>
  <w:num w:numId="15">
    <w:abstractNumId w:val="14"/>
  </w:num>
  <w:num w:numId="16">
    <w:abstractNumId w:val="13"/>
  </w:num>
  <w:num w:numId="17">
    <w:abstractNumId w:val="19"/>
  </w:num>
  <w:num w:numId="18">
    <w:abstractNumId w:val="7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0584A"/>
    <w:rsid w:val="00146D88"/>
    <w:rsid w:val="00161D50"/>
    <w:rsid w:val="00230109"/>
    <w:rsid w:val="007431CD"/>
    <w:rsid w:val="00802B3E"/>
    <w:rsid w:val="0090584A"/>
    <w:rsid w:val="00A2225D"/>
    <w:rsid w:val="00A2517A"/>
    <w:rsid w:val="00A57301"/>
    <w:rsid w:val="00B51C0A"/>
    <w:rsid w:val="00FF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05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0584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5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584A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1"/>
    <w:qFormat/>
    <w:rsid w:val="0090584A"/>
    <w:pPr>
      <w:ind w:left="720"/>
      <w:contextualSpacing/>
    </w:pPr>
  </w:style>
  <w:style w:type="paragraph" w:styleId="a4">
    <w:name w:val="Normal (Web)"/>
    <w:basedOn w:val="a"/>
    <w:rsid w:val="0090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5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84A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9058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0584A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58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0584A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0584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584A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90584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2026-01-21T08:14:00Z</cp:lastPrinted>
  <dcterms:created xsi:type="dcterms:W3CDTF">2026-01-21T06:24:00Z</dcterms:created>
  <dcterms:modified xsi:type="dcterms:W3CDTF">2026-01-21T08:16:00Z</dcterms:modified>
</cp:coreProperties>
</file>