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8FDB62" w14:textId="74B6F3EA" w:rsidR="001C7455" w:rsidRDefault="00764735" w:rsidP="000B21A3">
      <w:pPr>
        <w:spacing w:after="0" w:line="100" w:lineRule="atLeast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735">
        <w:rPr>
          <w:rFonts w:ascii="Times New Roman" w:hAnsi="Times New Roman" w:cs="Times New Roman"/>
          <w:b/>
          <w:sz w:val="28"/>
          <w:szCs w:val="28"/>
        </w:rPr>
        <w:object w:dxaOrig="8926" w:dyaOrig="12631" w14:anchorId="7692B1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Exch.Document.DC" ShapeID="_x0000_i1025" DrawAspect="Content" ObjectID="_1773153645" r:id="rId9"/>
        </w:object>
      </w:r>
    </w:p>
    <w:p w14:paraId="47684CB8" w14:textId="77777777" w:rsidR="00251703" w:rsidRDefault="00251703" w:rsidP="001C745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7541AF8" w14:textId="72E5D7BF" w:rsidR="00251703" w:rsidRDefault="00251703" w:rsidP="001C745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09B53B1" w14:textId="674AB0FA" w:rsidR="00251703" w:rsidRDefault="00251703" w:rsidP="001C745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1E67E9A" w14:textId="77777777" w:rsidR="00251703" w:rsidRDefault="00251703" w:rsidP="001C745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293907F" w14:textId="77777777" w:rsidR="00251703" w:rsidRDefault="00251703" w:rsidP="001C745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21B149B" w14:textId="77777777" w:rsidR="00251703" w:rsidRDefault="00251703" w:rsidP="001C745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33F24830" w14:textId="77777777" w:rsidR="00BD696B" w:rsidRDefault="00BD696B" w:rsidP="001C745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0C83705" w14:textId="77777777" w:rsidR="00BD696B" w:rsidRDefault="00BD696B" w:rsidP="001C745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BF3B600" w14:textId="77777777" w:rsidR="00084B18" w:rsidRDefault="0046231B" w:rsidP="00084B18">
      <w:pPr>
        <w:pStyle w:val="a4"/>
        <w:numPr>
          <w:ilvl w:val="0"/>
          <w:numId w:val="1"/>
        </w:num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455">
        <w:rPr>
          <w:rFonts w:ascii="Times New Roman" w:hAnsi="Times New Roman" w:cs="Times New Roman"/>
          <w:b/>
          <w:sz w:val="24"/>
          <w:szCs w:val="24"/>
        </w:rPr>
        <w:t>Аналитическая часть</w:t>
      </w:r>
      <w:r w:rsidR="00084B18">
        <w:rPr>
          <w:rFonts w:ascii="Times New Roman" w:hAnsi="Times New Roman" w:cs="Times New Roman"/>
          <w:b/>
          <w:sz w:val="24"/>
          <w:szCs w:val="24"/>
        </w:rPr>
        <w:t>.</w:t>
      </w:r>
    </w:p>
    <w:p w14:paraId="5F99E927" w14:textId="77777777" w:rsidR="0046231B" w:rsidRPr="00084B18" w:rsidRDefault="00084B18" w:rsidP="00084B18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46231B" w:rsidRPr="00084B18">
        <w:rPr>
          <w:rFonts w:ascii="Times New Roman" w:hAnsi="Times New Roman" w:cs="Times New Roman"/>
          <w:b/>
          <w:sz w:val="24"/>
          <w:szCs w:val="24"/>
        </w:rPr>
        <w:t>Общая характеристика учреждения</w:t>
      </w:r>
    </w:p>
    <w:p w14:paraId="2E925E20" w14:textId="77777777" w:rsidR="0046231B" w:rsidRPr="00E7199C" w:rsidRDefault="0046231B" w:rsidP="0046231B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6202"/>
      </w:tblGrid>
      <w:tr w:rsidR="0046231B" w:rsidRPr="00E7199C" w14:paraId="178C761E" w14:textId="77777777" w:rsidTr="001C7455">
        <w:tc>
          <w:tcPr>
            <w:tcW w:w="3261" w:type="dxa"/>
          </w:tcPr>
          <w:p w14:paraId="4031CD1D" w14:textId="77777777"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202" w:type="dxa"/>
          </w:tcPr>
          <w:p w14:paraId="5196A30E" w14:textId="77777777"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«Марьяновская школа» </w:t>
            </w:r>
          </w:p>
          <w:p w14:paraId="1AFA41E8" w14:textId="77777777"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района </w:t>
            </w:r>
          </w:p>
          <w:p w14:paraId="0DBF1163" w14:textId="77777777"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Республики Крым</w:t>
            </w:r>
          </w:p>
          <w:p w14:paraId="760ACDF7" w14:textId="77777777" w:rsidR="0046231B" w:rsidRPr="00E7199C" w:rsidRDefault="003836F7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6231B" w:rsidRPr="00E7199C">
              <w:rPr>
                <w:rFonts w:ascii="Times New Roman" w:hAnsi="Times New Roman" w:cs="Times New Roman"/>
                <w:sz w:val="24"/>
                <w:szCs w:val="24"/>
              </w:rPr>
              <w:t>МБОУ «Марьяновская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6231B" w:rsidRPr="00E7199C" w14:paraId="0E62E1D2" w14:textId="77777777" w:rsidTr="001C7455">
        <w:tc>
          <w:tcPr>
            <w:tcW w:w="3261" w:type="dxa"/>
          </w:tcPr>
          <w:p w14:paraId="029C1A45" w14:textId="77777777"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6202" w:type="dxa"/>
          </w:tcPr>
          <w:p w14:paraId="39A8737A" w14:textId="77777777"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Черник Оксана Владимировна</w:t>
            </w:r>
          </w:p>
        </w:tc>
      </w:tr>
      <w:tr w:rsidR="0046231B" w:rsidRPr="00E7199C" w14:paraId="325EA6B2" w14:textId="77777777" w:rsidTr="001C7455">
        <w:tc>
          <w:tcPr>
            <w:tcW w:w="3261" w:type="dxa"/>
          </w:tcPr>
          <w:p w14:paraId="027DFF3F" w14:textId="77777777"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6202" w:type="dxa"/>
          </w:tcPr>
          <w:p w14:paraId="36B5D214" w14:textId="77777777"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297023, Российская Федерация, </w:t>
            </w:r>
          </w:p>
          <w:p w14:paraId="784919F6" w14:textId="77777777"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Крым, </w:t>
            </w:r>
          </w:p>
          <w:p w14:paraId="2775FB43" w14:textId="77777777"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14:paraId="74350DC8" w14:textId="77777777"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с. Марьяновка, ул. им. 77 Дивизии, д. 8</w:t>
            </w:r>
          </w:p>
        </w:tc>
      </w:tr>
      <w:tr w:rsidR="0046231B" w:rsidRPr="00E7199C" w14:paraId="2670BA9E" w14:textId="77777777" w:rsidTr="001C7455">
        <w:tc>
          <w:tcPr>
            <w:tcW w:w="3261" w:type="dxa"/>
          </w:tcPr>
          <w:p w14:paraId="742DCA03" w14:textId="77777777"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6202" w:type="dxa"/>
          </w:tcPr>
          <w:p w14:paraId="1BABBCA5" w14:textId="110E1A78" w:rsidR="0046231B" w:rsidRPr="00E7199C" w:rsidRDefault="00D034BF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(36556) 6-47-53</w:t>
            </w:r>
          </w:p>
        </w:tc>
      </w:tr>
      <w:tr w:rsidR="0046231B" w:rsidRPr="00E7199C" w14:paraId="333275EF" w14:textId="77777777" w:rsidTr="001C7455">
        <w:tc>
          <w:tcPr>
            <w:tcW w:w="3261" w:type="dxa"/>
          </w:tcPr>
          <w:p w14:paraId="4DB40D79" w14:textId="77777777"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202" w:type="dxa"/>
          </w:tcPr>
          <w:p w14:paraId="0F75BF24" w14:textId="77777777" w:rsidR="0046231B" w:rsidRPr="003836F7" w:rsidRDefault="003836F7" w:rsidP="003836F7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5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krgv</w:t>
            </w:r>
            <w:r w:rsidRPr="003836F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35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maryanow</w:t>
            </w:r>
            <w:r w:rsidRPr="003836F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35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crimeaedu</w:t>
            </w:r>
            <w:r w:rsidRPr="00383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35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383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231B" w:rsidRPr="00E7199C" w14:paraId="4D5F162A" w14:textId="77777777" w:rsidTr="001C7455">
        <w:tc>
          <w:tcPr>
            <w:tcW w:w="3261" w:type="dxa"/>
          </w:tcPr>
          <w:p w14:paraId="31E331F5" w14:textId="77777777"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6202" w:type="dxa"/>
          </w:tcPr>
          <w:p w14:paraId="74005F90" w14:textId="77777777"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Красногвардейский район Республики Крым</w:t>
            </w:r>
          </w:p>
        </w:tc>
      </w:tr>
      <w:tr w:rsidR="0046231B" w:rsidRPr="00E7199C" w14:paraId="681C976B" w14:textId="77777777" w:rsidTr="001C7455">
        <w:tc>
          <w:tcPr>
            <w:tcW w:w="3261" w:type="dxa"/>
          </w:tcPr>
          <w:p w14:paraId="53E23707" w14:textId="77777777"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6202" w:type="dxa"/>
          </w:tcPr>
          <w:p w14:paraId="2865E55B" w14:textId="77777777"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1987 год</w:t>
            </w:r>
          </w:p>
        </w:tc>
      </w:tr>
      <w:tr w:rsidR="0046231B" w:rsidRPr="00E7199C" w14:paraId="05BC5444" w14:textId="77777777" w:rsidTr="001C7455">
        <w:tc>
          <w:tcPr>
            <w:tcW w:w="3261" w:type="dxa"/>
          </w:tcPr>
          <w:p w14:paraId="2BE9C907" w14:textId="77777777"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6202" w:type="dxa"/>
          </w:tcPr>
          <w:p w14:paraId="42D1CD43" w14:textId="77777777"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От 24.06.2016 </w:t>
            </w:r>
            <w:r w:rsidR="0096553D">
              <w:rPr>
                <w:rFonts w:ascii="Times New Roman" w:hAnsi="Times New Roman" w:cs="Times New Roman"/>
                <w:sz w:val="24"/>
                <w:szCs w:val="24"/>
              </w:rPr>
              <w:t>г. № Л035-01251-91/00272685</w:t>
            </w:r>
          </w:p>
        </w:tc>
      </w:tr>
      <w:tr w:rsidR="0046231B" w:rsidRPr="00E7199C" w14:paraId="0817B560" w14:textId="77777777" w:rsidTr="001C7455">
        <w:tc>
          <w:tcPr>
            <w:tcW w:w="3261" w:type="dxa"/>
          </w:tcPr>
          <w:p w14:paraId="24F96EC6" w14:textId="77777777"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6202" w:type="dxa"/>
          </w:tcPr>
          <w:p w14:paraId="101B7301" w14:textId="651A39F2" w:rsidR="0046231B" w:rsidRPr="00E7199C" w:rsidRDefault="0046231B" w:rsidP="00D034BF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От 14.04.2017 г. № 0163, серия 82А01 № 0000163</w:t>
            </w:r>
          </w:p>
        </w:tc>
      </w:tr>
    </w:tbl>
    <w:p w14:paraId="1095C658" w14:textId="77777777" w:rsidR="0046231B" w:rsidRPr="00E7199C" w:rsidRDefault="0046231B" w:rsidP="0046231B">
      <w:pPr>
        <w:spacing w:after="0" w:line="240" w:lineRule="auto"/>
        <w:ind w:right="400"/>
        <w:rPr>
          <w:rFonts w:ascii="Times New Roman" w:eastAsia="Times New Roman" w:hAnsi="Times New Roman" w:cs="Times New Roman"/>
          <w:sz w:val="24"/>
          <w:szCs w:val="24"/>
        </w:rPr>
      </w:pPr>
    </w:p>
    <w:p w14:paraId="5CE6E6B9" w14:textId="77777777" w:rsidR="00084B18" w:rsidRPr="00084B18" w:rsidRDefault="0046231B" w:rsidP="00084B18">
      <w:pPr>
        <w:pStyle w:val="ParagraphStyle"/>
        <w:ind w:right="-143"/>
        <w:jc w:val="both"/>
        <w:rPr>
          <w:rFonts w:ascii="Times New Roman" w:hAnsi="Times New Roman" w:cs="Times New Roman"/>
          <w:b/>
          <w:bCs/>
        </w:rPr>
      </w:pPr>
      <w:r w:rsidRPr="00084B18">
        <w:rPr>
          <w:rFonts w:ascii="Times New Roman" w:hAnsi="Times New Roman" w:cs="Times New Roman"/>
          <w:b/>
        </w:rPr>
        <w:t>Основными видами</w:t>
      </w:r>
      <w:r w:rsidRPr="00084B18">
        <w:rPr>
          <w:rFonts w:ascii="Times New Roman" w:hAnsi="Times New Roman" w:cs="Times New Roman"/>
          <w:b/>
          <w:bCs/>
        </w:rPr>
        <w:t xml:space="preserve"> деятельности </w:t>
      </w:r>
      <w:r w:rsidRPr="00084B18">
        <w:rPr>
          <w:rFonts w:ascii="Times New Roman" w:hAnsi="Times New Roman" w:cs="Times New Roman"/>
          <w:b/>
        </w:rPr>
        <w:t>Учреждения</w:t>
      </w:r>
      <w:r w:rsidRPr="00084B18">
        <w:rPr>
          <w:rFonts w:ascii="Times New Roman" w:hAnsi="Times New Roman" w:cs="Times New Roman"/>
          <w:b/>
          <w:bCs/>
        </w:rPr>
        <w:t xml:space="preserve"> являются:</w:t>
      </w:r>
    </w:p>
    <w:p w14:paraId="212E2F5C" w14:textId="77777777"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  <w:lang w:bidi="bo-CN"/>
        </w:rPr>
        <w:t>-</w:t>
      </w:r>
      <w:r w:rsidR="00084B18">
        <w:rPr>
          <w:rFonts w:ascii="Times New Roman" w:hAnsi="Times New Roman"/>
          <w:sz w:val="24"/>
          <w:szCs w:val="24"/>
          <w:lang w:bidi="bo-CN"/>
        </w:rPr>
        <w:t xml:space="preserve"> </w:t>
      </w:r>
      <w:r w:rsidRPr="00E7199C">
        <w:rPr>
          <w:rFonts w:ascii="Times New Roman" w:hAnsi="Times New Roman"/>
          <w:sz w:val="24"/>
          <w:szCs w:val="24"/>
        </w:rPr>
        <w:t>образовательная деятельность по образовательным программам начального общего, основного общего, среднего общего образования;</w:t>
      </w:r>
    </w:p>
    <w:p w14:paraId="03DBA255" w14:textId="77777777"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 xml:space="preserve">- реализация дополнительных образовательных программ. </w:t>
      </w:r>
    </w:p>
    <w:p w14:paraId="1BEF5C6A" w14:textId="77777777"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 xml:space="preserve">Учреждение вправе осуществлять </w:t>
      </w:r>
      <w:r w:rsidRPr="00E7199C">
        <w:rPr>
          <w:rFonts w:ascii="Times New Roman" w:hAnsi="Times New Roman"/>
          <w:bCs/>
          <w:sz w:val="24"/>
          <w:szCs w:val="24"/>
        </w:rPr>
        <w:t>иные виды деятельности</w:t>
      </w:r>
      <w:r w:rsidRPr="00E7199C">
        <w:rPr>
          <w:rFonts w:ascii="Times New Roman" w:hAnsi="Times New Roman"/>
          <w:sz w:val="24"/>
          <w:szCs w:val="24"/>
        </w:rPr>
        <w:t xml:space="preserve">, в том числе приносящие доход, лишь постольку, поскольку это служит достижению целей, ради которых она создана: </w:t>
      </w:r>
    </w:p>
    <w:p w14:paraId="48B91790" w14:textId="77777777"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уходу и присмотру за детьми;</w:t>
      </w:r>
    </w:p>
    <w:p w14:paraId="7FC9CCF8" w14:textId="77777777"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</w:t>
      </w:r>
      <w:r w:rsidR="001C7455">
        <w:rPr>
          <w:rFonts w:ascii="Times New Roman" w:hAnsi="Times New Roman"/>
          <w:sz w:val="24"/>
          <w:szCs w:val="24"/>
        </w:rPr>
        <w:t xml:space="preserve"> </w:t>
      </w:r>
      <w:r w:rsidRPr="00E7199C">
        <w:rPr>
          <w:rFonts w:ascii="Times New Roman" w:hAnsi="Times New Roman"/>
          <w:sz w:val="24"/>
          <w:szCs w:val="24"/>
        </w:rPr>
        <w:t>образовательная деятельность по адаптированной основной общеобразовательной программе для обучения лиц с ограниченными возможностями здоровья;</w:t>
      </w:r>
    </w:p>
    <w:p w14:paraId="7BC9483E" w14:textId="77777777"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</w:t>
      </w:r>
      <w:r w:rsidR="001C7455">
        <w:rPr>
          <w:rFonts w:ascii="Times New Roman" w:hAnsi="Times New Roman"/>
          <w:sz w:val="24"/>
          <w:szCs w:val="24"/>
        </w:rPr>
        <w:t xml:space="preserve"> </w:t>
      </w:r>
      <w:r w:rsidRPr="00E7199C">
        <w:rPr>
          <w:rFonts w:ascii="Times New Roman" w:hAnsi="Times New Roman"/>
          <w:sz w:val="24"/>
          <w:szCs w:val="24"/>
        </w:rPr>
        <w:t>образовательная деятельность по дополнительным общеобразовательным общеразвивающим программам;</w:t>
      </w:r>
    </w:p>
    <w:p w14:paraId="73E55FFE" w14:textId="77777777"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проведению промежуточной аттестации лиц, обучающихся в форме семейного образования или в форме самообразования;</w:t>
      </w:r>
    </w:p>
    <w:p w14:paraId="41A07BA6" w14:textId="77777777"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обучению в профильных классах (группах), классах (группах) с углублённым изучением отдельных предметов, организация индивидуально-групповых занятий для углублённого изучения предметов по выбору учащихся, направленных на развитие способностей учащихся и профессиональной ориентации;</w:t>
      </w:r>
    </w:p>
    <w:p w14:paraId="44B46A31" w14:textId="77777777"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 xml:space="preserve">- услуги по организации питания учащихся; </w:t>
      </w:r>
    </w:p>
    <w:p w14:paraId="585AC04D" w14:textId="77777777"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 услуги по перевозке обучающихся;</w:t>
      </w:r>
    </w:p>
    <w:p w14:paraId="2C903665" w14:textId="77777777"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 xml:space="preserve">- услуги по предоставлению психолого-педагогической помощи методической, диагностической и консультативной помощи; </w:t>
      </w:r>
    </w:p>
    <w:p w14:paraId="3383942A" w14:textId="77777777"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color w:val="000000"/>
          <w:sz w:val="24"/>
          <w:szCs w:val="24"/>
        </w:rPr>
        <w:t>- организация отдыха детей в каникулярное время, оздоровление обучающихся в различных формах (пришкольные лагеря, тематические площадки и другие);</w:t>
      </w:r>
    </w:p>
    <w:p w14:paraId="59D7D012" w14:textId="77777777"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спортивная, физкультурно-оздоровительная деятельность;</w:t>
      </w:r>
    </w:p>
    <w:p w14:paraId="475620F3" w14:textId="77777777"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спортивных объектов;</w:t>
      </w:r>
    </w:p>
    <w:p w14:paraId="4E3ADF05" w14:textId="77777777"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организации и постановке театральных представлений, концертов и прочих сценических выступлений;</w:t>
      </w:r>
    </w:p>
    <w:p w14:paraId="438AAD5D" w14:textId="77777777"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lastRenderedPageBreak/>
        <w:t>- творческая деятельность;</w:t>
      </w:r>
    </w:p>
    <w:p w14:paraId="3A29ADDD" w14:textId="77777777"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библиотек;</w:t>
      </w:r>
    </w:p>
    <w:p w14:paraId="6BFFD265" w14:textId="77777777"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организации и проведению выставок, презентаций, спортивных, культурно-массовых и других мероприятий;</w:t>
      </w:r>
    </w:p>
    <w:p w14:paraId="50376819" w14:textId="77777777"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 xml:space="preserve">-  </w:t>
      </w:r>
      <w:r w:rsidRPr="00E7199C">
        <w:rPr>
          <w:rFonts w:ascii="Times New Roman" w:hAnsi="Times New Roman"/>
          <w:color w:val="000000"/>
          <w:sz w:val="24"/>
          <w:szCs w:val="24"/>
        </w:rPr>
        <w:t>организация досуга обучающихся (различные игры, экскурсии, турпоходы и пр.);</w:t>
      </w:r>
    </w:p>
    <w:p w14:paraId="78A16736" w14:textId="77777777"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организация проведения практики на основе договора с организациями, осуществляющими образовательную деятельность, в случае реализации в Учреждении образовательных программ соответствующего профиля;</w:t>
      </w:r>
    </w:p>
    <w:p w14:paraId="6301848B" w14:textId="77777777"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организация медицинского обслуживания;</w:t>
      </w:r>
    </w:p>
    <w:p w14:paraId="4C46A123" w14:textId="77777777"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сдаче вторичного сырья (металлолом, макулатура);</w:t>
      </w:r>
    </w:p>
    <w:p w14:paraId="4CA090FC" w14:textId="77777777" w:rsidR="0046231B" w:rsidRDefault="001C7455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предоставление в аренду </w:t>
      </w:r>
      <w:r w:rsidR="0046231B" w:rsidRPr="00E7199C">
        <w:rPr>
          <w:rFonts w:ascii="Times New Roman" w:hAnsi="Times New Roman"/>
          <w:sz w:val="24"/>
          <w:szCs w:val="24"/>
        </w:rPr>
        <w:t>движимого имущества,</w:t>
      </w:r>
      <w:r w:rsidR="0046231B" w:rsidRPr="00E7199C">
        <w:rPr>
          <w:rFonts w:ascii="Times New Roman" w:hAnsi="Times New Roman"/>
          <w:sz w:val="24"/>
          <w:szCs w:val="24"/>
          <w:lang w:bidi="bo-CN"/>
        </w:rPr>
        <w:t xml:space="preserve"> и особо ценного движимого имущества или приобретенного за счет средств, выделенных на приобретение такого имущества, </w:t>
      </w:r>
      <w:r w:rsidR="0046231B" w:rsidRPr="00E7199C">
        <w:rPr>
          <w:rFonts w:ascii="Times New Roman" w:hAnsi="Times New Roman"/>
          <w:sz w:val="24"/>
          <w:szCs w:val="24"/>
        </w:rPr>
        <w:t>находящегося в оперативном управлении</w:t>
      </w:r>
      <w:r>
        <w:rPr>
          <w:rFonts w:ascii="Times New Roman" w:hAnsi="Times New Roman"/>
          <w:sz w:val="24"/>
          <w:szCs w:val="24"/>
        </w:rPr>
        <w:t>.</w:t>
      </w:r>
      <w:r w:rsidR="0046231B" w:rsidRPr="00E7199C">
        <w:rPr>
          <w:rFonts w:ascii="Times New Roman" w:hAnsi="Times New Roman"/>
          <w:sz w:val="24"/>
          <w:szCs w:val="24"/>
        </w:rPr>
        <w:t xml:space="preserve"> </w:t>
      </w:r>
    </w:p>
    <w:p w14:paraId="46E6E226" w14:textId="77777777" w:rsidR="00084B18" w:rsidRPr="000C318C" w:rsidRDefault="00084B18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</w:p>
    <w:p w14:paraId="227E940A" w14:textId="77777777" w:rsidR="0046231B" w:rsidRDefault="0046231B" w:rsidP="00251703">
      <w:pPr>
        <w:tabs>
          <w:tab w:val="left" w:pos="191"/>
        </w:tabs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b/>
          <w:bCs/>
          <w:sz w:val="24"/>
          <w:szCs w:val="24"/>
        </w:rPr>
        <w:t>1.2. Организационно-правовое обеспечение образовательной деятельности</w:t>
      </w:r>
    </w:p>
    <w:p w14:paraId="6D01FB01" w14:textId="77777777" w:rsidR="00251703" w:rsidRPr="000C318C" w:rsidRDefault="00251703" w:rsidP="00251703">
      <w:pPr>
        <w:tabs>
          <w:tab w:val="left" w:pos="191"/>
        </w:tabs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</w:rPr>
      </w:pPr>
    </w:p>
    <w:p w14:paraId="0007381F" w14:textId="77777777"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Организационно-правовая ф</w:t>
      </w:r>
      <w:r w:rsidR="00BD696B">
        <w:rPr>
          <w:rFonts w:ascii="Times New Roman" w:eastAsia="Times New Roman" w:hAnsi="Times New Roman" w:cs="Times New Roman"/>
          <w:sz w:val="24"/>
          <w:szCs w:val="24"/>
        </w:rPr>
        <w:t xml:space="preserve">орма МБОУ «Марьяновская школа» 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>- учреждение.</w:t>
      </w:r>
    </w:p>
    <w:p w14:paraId="3000C053" w14:textId="77777777"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Тип учреждения – бюджетное.</w:t>
      </w:r>
    </w:p>
    <w:p w14:paraId="27DEF96F" w14:textId="77777777"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Тип образовательной организации – общеобразовательная организация.</w:t>
      </w:r>
    </w:p>
    <w:p w14:paraId="3013F12A" w14:textId="77777777" w:rsidR="0046231B" w:rsidRDefault="0046231B" w:rsidP="00084B18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Школе организуется в соответствии с:</w:t>
      </w:r>
    </w:p>
    <w:p w14:paraId="0817A9EF" w14:textId="77777777" w:rsidR="001C7455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Федеральным законом от 29.12.2012г. №273-ФЗ «Об образовании в Российской Федерации» (с изменениями и дополнениями);</w:t>
      </w:r>
    </w:p>
    <w:p w14:paraId="0EDEE8DB" w14:textId="77777777"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- Федерального государственного образовательного стандарта начального общего, основного общего и среднего общего образования;</w:t>
      </w:r>
    </w:p>
    <w:p w14:paraId="1897C16C" w14:textId="77777777" w:rsidR="00624DC1" w:rsidRDefault="006737A3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;</w:t>
      </w:r>
      <w:r w:rsidR="00624DC1" w:rsidRPr="00624DC1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14:paraId="10E417FD" w14:textId="77777777" w:rsidR="0046231B" w:rsidRPr="00624DC1" w:rsidRDefault="00624DC1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624DC1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СанПиН 1.2.3685-21</w:t>
      </w:r>
      <w:r w:rsidRPr="00624DC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624DC1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«Гигиенические нормативы и требования к обеспечению безопасности и (или) безвредности для человека факторов среды обитания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»;</w:t>
      </w:r>
    </w:p>
    <w:p w14:paraId="197910E4" w14:textId="21CEDAE7" w:rsidR="0046231B" w:rsidRPr="00E7199C" w:rsidRDefault="006737A3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- </w:t>
      </w:r>
      <w:r w:rsidR="0046231B" w:rsidRPr="00E7199C">
        <w:rPr>
          <w:rFonts w:ascii="Times New Roman" w:eastAsia="Times New Roman" w:hAnsi="Times New Roman" w:cs="Times New Roman"/>
          <w:sz w:val="24"/>
          <w:szCs w:val="24"/>
        </w:rPr>
        <w:t>Свидетельство о постановке на учѐт юридического лица в налоговом органе серия 91 №000</w:t>
      </w:r>
      <w:r w:rsidR="00D034BF">
        <w:rPr>
          <w:rFonts w:ascii="Times New Roman" w:eastAsia="Times New Roman" w:hAnsi="Times New Roman" w:cs="Times New Roman"/>
          <w:sz w:val="24"/>
          <w:szCs w:val="24"/>
        </w:rPr>
        <w:t xml:space="preserve">583290, дата постановки на учѐт </w:t>
      </w:r>
      <w:r w:rsidR="0046231B" w:rsidRPr="00E7199C">
        <w:rPr>
          <w:rFonts w:ascii="Times New Roman" w:eastAsia="Times New Roman" w:hAnsi="Times New Roman" w:cs="Times New Roman"/>
          <w:sz w:val="24"/>
          <w:szCs w:val="24"/>
        </w:rPr>
        <w:t>04.01.2015г.</w:t>
      </w:r>
      <w:r w:rsidR="00251703">
        <w:rPr>
          <w:rFonts w:ascii="Times New Roman" w:eastAsia="Times New Roman" w:hAnsi="Times New Roman" w:cs="Times New Roman"/>
          <w:sz w:val="24"/>
          <w:szCs w:val="24"/>
        </w:rPr>
        <w:t>, ИНН/КПП 9105008204/910501001;</w:t>
      </w:r>
    </w:p>
    <w:p w14:paraId="5489B559" w14:textId="0B8221B6" w:rsidR="0046231B" w:rsidRPr="00E7199C" w:rsidRDefault="00251703" w:rsidP="00251703">
      <w:pPr>
        <w:tabs>
          <w:tab w:val="left" w:pos="148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6231B" w:rsidRPr="00E7199C">
        <w:rPr>
          <w:rFonts w:ascii="Times New Roman" w:eastAsia="Times New Roman" w:hAnsi="Times New Roman" w:cs="Times New Roman"/>
          <w:sz w:val="24"/>
          <w:szCs w:val="24"/>
        </w:rPr>
        <w:t>Свидетельство о внесении записи в Единый государственный реестр юридических лиц серия 91 №000035600 от 19.01.2015</w:t>
      </w:r>
      <w:r w:rsidR="00D03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231B" w:rsidRPr="00E7199C">
        <w:rPr>
          <w:rFonts w:ascii="Times New Roman" w:eastAsia="Times New Roman" w:hAnsi="Times New Roman" w:cs="Times New Roman"/>
          <w:sz w:val="24"/>
          <w:szCs w:val="24"/>
        </w:rPr>
        <w:t>г. выдано налоговым органом Инспекция Федеральной налоговой службы по г.</w:t>
      </w:r>
      <w:r w:rsidR="00D03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231B" w:rsidRPr="00E7199C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имферополю, ОГРН 1159102005380.</w:t>
      </w:r>
    </w:p>
    <w:p w14:paraId="41FEEBDA" w14:textId="77777777" w:rsidR="0046231B" w:rsidRPr="00251703" w:rsidRDefault="0046231B" w:rsidP="00084B18">
      <w:pPr>
        <w:numPr>
          <w:ilvl w:val="0"/>
          <w:numId w:val="2"/>
        </w:numPr>
        <w:tabs>
          <w:tab w:val="left" w:pos="149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Лицензия №0332 от 24.06.2016г. Серия 82Л01 №0000344. Срок действия – бессрочно.</w:t>
      </w:r>
    </w:p>
    <w:p w14:paraId="6BAADFD6" w14:textId="77777777" w:rsidR="0046231B" w:rsidRPr="00251703" w:rsidRDefault="0046231B" w:rsidP="00084B18">
      <w:pPr>
        <w:numPr>
          <w:ilvl w:val="0"/>
          <w:numId w:val="2"/>
        </w:numPr>
        <w:tabs>
          <w:tab w:val="left" w:pos="148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Свидетельство о государственной аккредитации №0165 от 14.04.2017г. Серия 82А01 №0000165. Срок дейст</w:t>
      </w:r>
      <w:r w:rsidR="00F43DDE">
        <w:rPr>
          <w:rFonts w:ascii="Times New Roman" w:eastAsia="Times New Roman" w:hAnsi="Times New Roman" w:cs="Times New Roman"/>
          <w:sz w:val="24"/>
          <w:szCs w:val="24"/>
        </w:rPr>
        <w:t>вия свидетельства - бессрочно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5A0630" w14:textId="77777777" w:rsidR="0046231B" w:rsidRPr="00E7199C" w:rsidRDefault="0046231B" w:rsidP="00602E4B">
      <w:pPr>
        <w:numPr>
          <w:ilvl w:val="2"/>
          <w:numId w:val="2"/>
        </w:numPr>
        <w:tabs>
          <w:tab w:val="left" w:pos="288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Основными образовательными программами по уровням, включая учебные планы, годовые календарные графики, расписанием занятий.</w:t>
      </w:r>
    </w:p>
    <w:p w14:paraId="39AC1337" w14:textId="77777777" w:rsidR="00251703" w:rsidRDefault="00251703" w:rsidP="002517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6737A3"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r w:rsidR="006737A3"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="006737A3"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ФГОС НОО), 5–9-х классов – на 5-летний нормативный срок освоения основной образовательной программы основного общего образования (реализация</w:t>
      </w:r>
      <w:r w:rsidR="006737A3"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="006737A3"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ФГОС ООО), 10–11-х классов – на 2-летний нормативный срок освоения образовательной программы среднего общего образования (реализация</w:t>
      </w:r>
      <w:r w:rsidR="006737A3"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ФГОС СОО).</w:t>
      </w:r>
    </w:p>
    <w:p w14:paraId="1969EC2A" w14:textId="77777777" w:rsidR="00251703" w:rsidRDefault="00251703" w:rsidP="00383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   </w:t>
      </w:r>
    </w:p>
    <w:p w14:paraId="0F95D02B" w14:textId="77777777" w:rsidR="000D4E69" w:rsidRDefault="000D4E69" w:rsidP="00383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015FAAFC" w14:textId="77777777" w:rsidR="000D4E69" w:rsidRDefault="000D4E69" w:rsidP="00383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4E2F4336" w14:textId="77777777" w:rsidR="000D4E69" w:rsidRDefault="000D4E69" w:rsidP="00383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06325B45" w14:textId="77777777" w:rsidR="000D4E69" w:rsidRDefault="000D4E69" w:rsidP="00383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54E40D2E" w14:textId="77777777" w:rsidR="000D4E69" w:rsidRDefault="000D4E69" w:rsidP="00383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4BDA7082" w14:textId="77777777" w:rsidR="000D4E69" w:rsidRDefault="000D4E69" w:rsidP="00383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161AFA0E" w14:textId="77777777" w:rsidR="000D4E69" w:rsidRDefault="000D4E69" w:rsidP="00383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23F7A1DC" w14:textId="77777777" w:rsidR="000D4E69" w:rsidRDefault="000D4E69" w:rsidP="00383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6E09464B" w14:textId="77777777" w:rsidR="000D4E69" w:rsidRPr="003836F7" w:rsidRDefault="000D4E69" w:rsidP="00383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74DA8F1F" w14:textId="77777777" w:rsidR="0046231B" w:rsidRPr="00E7199C" w:rsidRDefault="0046231B" w:rsidP="00251703">
      <w:pPr>
        <w:spacing w:after="0" w:line="240" w:lineRule="auto"/>
        <w:ind w:right="-48"/>
        <w:jc w:val="center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1.3. Структура образовательного </w:t>
      </w:r>
      <w:r w:rsidR="00251703">
        <w:rPr>
          <w:rFonts w:ascii="Times New Roman" w:eastAsia="Times New Roman" w:hAnsi="Times New Roman" w:cs="Times New Roman"/>
          <w:b/>
          <w:bCs/>
          <w:sz w:val="24"/>
          <w:szCs w:val="24"/>
        </w:rPr>
        <w:t>учреждения и система управления</w:t>
      </w:r>
    </w:p>
    <w:tbl>
      <w:tblPr>
        <w:tblW w:w="9439" w:type="dxa"/>
        <w:tblInd w:w="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2"/>
        <w:gridCol w:w="7787"/>
      </w:tblGrid>
      <w:tr w:rsidR="0046231B" w:rsidRPr="00E7199C" w14:paraId="37C84A0A" w14:textId="77777777" w:rsidTr="00251703">
        <w:trPr>
          <w:trHeight w:val="276"/>
        </w:trPr>
        <w:tc>
          <w:tcPr>
            <w:tcW w:w="1652" w:type="dxa"/>
            <w:vAlign w:val="bottom"/>
          </w:tcPr>
          <w:p w14:paraId="7FB19D68" w14:textId="77777777" w:rsidR="0046231B" w:rsidRPr="00E7199C" w:rsidRDefault="0046231B" w:rsidP="0025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7" w:type="dxa"/>
            <w:vAlign w:val="bottom"/>
          </w:tcPr>
          <w:p w14:paraId="5BF09671" w14:textId="77777777" w:rsidR="0046231B" w:rsidRPr="00E7199C" w:rsidRDefault="0046231B" w:rsidP="00251703">
            <w:pPr>
              <w:spacing w:after="0" w:line="240" w:lineRule="auto"/>
              <w:ind w:left="82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управления, действующие в Школе</w:t>
            </w:r>
          </w:p>
        </w:tc>
      </w:tr>
      <w:tr w:rsidR="0046231B" w:rsidRPr="00E7199C" w14:paraId="0CE9E693" w14:textId="77777777" w:rsidTr="00251703">
        <w:trPr>
          <w:trHeight w:val="130"/>
        </w:trPr>
        <w:tc>
          <w:tcPr>
            <w:tcW w:w="1652" w:type="dxa"/>
            <w:tcBorders>
              <w:bottom w:val="single" w:sz="8" w:space="0" w:color="auto"/>
            </w:tcBorders>
            <w:vAlign w:val="bottom"/>
          </w:tcPr>
          <w:p w14:paraId="19CD2512" w14:textId="77777777"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7" w:type="dxa"/>
            <w:tcBorders>
              <w:bottom w:val="single" w:sz="8" w:space="0" w:color="auto"/>
            </w:tcBorders>
            <w:vAlign w:val="bottom"/>
          </w:tcPr>
          <w:p w14:paraId="6E13E94B" w14:textId="77777777"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31B" w:rsidRPr="00E7199C" w14:paraId="6A638EC7" w14:textId="77777777" w:rsidTr="00251703">
        <w:trPr>
          <w:trHeight w:val="35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3F407D" w14:textId="77777777" w:rsidR="0046231B" w:rsidRPr="00251703" w:rsidRDefault="0046231B" w:rsidP="004623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Наименование</w:t>
            </w: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14:paraId="0999BFE6" w14:textId="77777777" w:rsidR="0046231B" w:rsidRPr="00251703" w:rsidRDefault="0046231B" w:rsidP="0046231B">
            <w:pPr>
              <w:spacing w:after="0" w:line="240" w:lineRule="auto"/>
              <w:ind w:left="364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Функции</w:t>
            </w:r>
          </w:p>
        </w:tc>
      </w:tr>
      <w:tr w:rsidR="0046231B" w:rsidRPr="00E7199C" w14:paraId="42A863C9" w14:textId="77777777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69594A" w14:textId="77777777" w:rsidR="0046231B" w:rsidRPr="00251703" w:rsidRDefault="0046231B" w:rsidP="004623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органа</w:t>
            </w: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14:paraId="4C931C10" w14:textId="77777777"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31B" w:rsidRPr="00E7199C" w14:paraId="6BE9E892" w14:textId="77777777" w:rsidTr="00251703">
        <w:trPr>
          <w:trHeight w:val="51"/>
        </w:trPr>
        <w:tc>
          <w:tcPr>
            <w:tcW w:w="16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08E4EB" w14:textId="77777777"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42EF79" w14:textId="77777777"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31B" w:rsidRPr="00E7199C" w14:paraId="0C032B15" w14:textId="77777777" w:rsidTr="00251703">
        <w:trPr>
          <w:trHeight w:val="349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8C0D4C" w14:textId="77777777" w:rsidR="0046231B" w:rsidRPr="00251703" w:rsidRDefault="0046231B" w:rsidP="0046231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14:paraId="22E6D196" w14:textId="77777777"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Контролирует работу и обеспечивает эффективное взаимодействие</w:t>
            </w:r>
          </w:p>
        </w:tc>
      </w:tr>
      <w:tr w:rsidR="0046231B" w:rsidRPr="00E7199C" w14:paraId="1ECDDE0B" w14:textId="77777777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9871F5" w14:textId="77777777"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14:paraId="2358C016" w14:textId="77777777" w:rsidR="0046231B" w:rsidRPr="00251703" w:rsidRDefault="00251703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структурных подразделений </w:t>
            </w:r>
            <w:r w:rsidR="0046231B"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организации, утверждает штатное расписание,</w:t>
            </w:r>
          </w:p>
        </w:tc>
      </w:tr>
      <w:tr w:rsidR="0046231B" w:rsidRPr="00E7199C" w14:paraId="5F4F8BAC" w14:textId="77777777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CBFB80" w14:textId="77777777"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14:paraId="5E7C3D7B" w14:textId="77777777"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отчетные документы организации, осуществляет общее руководство Школой</w:t>
            </w:r>
          </w:p>
        </w:tc>
      </w:tr>
      <w:tr w:rsidR="0046231B" w:rsidRPr="00E7199C" w14:paraId="1BE679FC" w14:textId="77777777" w:rsidTr="00251703">
        <w:trPr>
          <w:trHeight w:val="51"/>
        </w:trPr>
        <w:tc>
          <w:tcPr>
            <w:tcW w:w="16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AE2638" w14:textId="77777777"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FCF8EC" w14:textId="77777777"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31B" w:rsidRPr="00E7199C" w14:paraId="03005E22" w14:textId="77777777" w:rsidTr="00251703">
        <w:trPr>
          <w:trHeight w:val="335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E282F3" w14:textId="77777777" w:rsidR="0046231B" w:rsidRPr="00251703" w:rsidRDefault="0046231B" w:rsidP="0046231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Управляющий совет школы</w:t>
            </w: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14:paraId="53C68C47" w14:textId="77777777" w:rsidR="0046231B" w:rsidRPr="00251703" w:rsidRDefault="00251703" w:rsidP="008C61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46231B"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Рассматривает вопросы:</w:t>
            </w:r>
          </w:p>
        </w:tc>
      </w:tr>
      <w:tr w:rsidR="0046231B" w:rsidRPr="00E7199C" w14:paraId="699E6EEE" w14:textId="77777777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27E5C4" w14:textId="77777777"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14:paraId="55A65883" w14:textId="77777777"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развития образовательной организации;</w:t>
            </w:r>
          </w:p>
        </w:tc>
      </w:tr>
      <w:tr w:rsidR="0046231B" w:rsidRPr="00E7199C" w14:paraId="363AA0A9" w14:textId="77777777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129C64" w14:textId="77777777"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14:paraId="2B0692CE" w14:textId="77777777"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финансово-хозяйственной деятельности;</w:t>
            </w:r>
          </w:p>
        </w:tc>
      </w:tr>
      <w:tr w:rsidR="0046231B" w:rsidRPr="00E7199C" w14:paraId="04AAF4EE" w14:textId="77777777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32333D" w14:textId="77777777"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14:paraId="5AE45558" w14:textId="77777777"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материально-технического обеспечения</w:t>
            </w:r>
          </w:p>
        </w:tc>
      </w:tr>
      <w:tr w:rsidR="0046231B" w:rsidRPr="00E7199C" w14:paraId="2D41D174" w14:textId="77777777" w:rsidTr="00251703">
        <w:trPr>
          <w:trHeight w:val="101"/>
        </w:trPr>
        <w:tc>
          <w:tcPr>
            <w:tcW w:w="16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82FE6B" w14:textId="77777777"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670BF1" w14:textId="77777777" w:rsidR="0046231B" w:rsidRPr="00251703" w:rsidRDefault="00251703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46231B" w:rsidRPr="00E7199C" w14:paraId="2B6AB797" w14:textId="77777777" w:rsidTr="00251703">
        <w:trPr>
          <w:trHeight w:val="335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0D0BC2" w14:textId="77777777" w:rsidR="0046231B" w:rsidRPr="00251703" w:rsidRDefault="0046231B" w:rsidP="00251703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Педагогический</w:t>
            </w: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14:paraId="7C88E94A" w14:textId="77777777"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Осуществляет текущее руководство образовательной деятельностью Школы, в</w:t>
            </w:r>
          </w:p>
        </w:tc>
      </w:tr>
      <w:tr w:rsidR="0046231B" w:rsidRPr="00E7199C" w14:paraId="48B9B5C1" w14:textId="77777777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11F180" w14:textId="77777777" w:rsidR="0046231B" w:rsidRPr="00251703" w:rsidRDefault="0046231B" w:rsidP="0046231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</w:t>
            </w: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14:paraId="236A8695" w14:textId="77777777" w:rsidR="0046231B" w:rsidRPr="00251703" w:rsidRDefault="00251703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том числе </w:t>
            </w:r>
            <w:r w:rsidR="0046231B"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рассматривает вопросы:</w:t>
            </w:r>
          </w:p>
        </w:tc>
      </w:tr>
      <w:tr w:rsidR="0046231B" w:rsidRPr="00E7199C" w14:paraId="51088008" w14:textId="77777777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7E8CB9" w14:textId="77777777"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14:paraId="6CE9665A" w14:textId="77777777"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развития образовательных услуг;</w:t>
            </w:r>
          </w:p>
        </w:tc>
      </w:tr>
      <w:tr w:rsidR="0046231B" w:rsidRPr="00E7199C" w14:paraId="59C10879" w14:textId="77777777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249E21" w14:textId="77777777"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14:paraId="6DD32F0D" w14:textId="77777777"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регламентации образовательных отношений;</w:t>
            </w:r>
          </w:p>
        </w:tc>
      </w:tr>
      <w:tr w:rsidR="0046231B" w:rsidRPr="00E7199C" w14:paraId="40539204" w14:textId="77777777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6EE272" w14:textId="77777777"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14:paraId="01F21D1D" w14:textId="77777777"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разработка и утверждение основных образовательных и рабочих программ,</w:t>
            </w:r>
          </w:p>
        </w:tc>
      </w:tr>
      <w:tr w:rsidR="0046231B" w:rsidRPr="00E7199C" w14:paraId="59386CD8" w14:textId="77777777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156AEF" w14:textId="77777777"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14:paraId="0DB44E9C" w14:textId="77777777"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учебного плана, локальных актов и др.;</w:t>
            </w:r>
          </w:p>
        </w:tc>
      </w:tr>
      <w:tr w:rsidR="0046231B" w:rsidRPr="00E7199C" w14:paraId="634245A4" w14:textId="77777777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B480D2" w14:textId="77777777"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14:paraId="7BBED6C5" w14:textId="77777777"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выбора учебников, учебных пособий, средств обучения и воспитания;</w:t>
            </w:r>
          </w:p>
        </w:tc>
      </w:tr>
      <w:tr w:rsidR="0046231B" w:rsidRPr="00E7199C" w14:paraId="753D4B84" w14:textId="77777777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768B02" w14:textId="77777777"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14:paraId="5EBF8AD1" w14:textId="77777777"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материально-технического обеспечения образовательного процесса;</w:t>
            </w:r>
          </w:p>
        </w:tc>
      </w:tr>
      <w:tr w:rsidR="0046231B" w:rsidRPr="00E7199C" w14:paraId="52D3A37D" w14:textId="77777777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86F938" w14:textId="77777777"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14:paraId="1413B356" w14:textId="77777777"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аттестации, повышения квалификации педагогических работников;</w:t>
            </w:r>
          </w:p>
        </w:tc>
      </w:tr>
      <w:tr w:rsidR="0046231B" w:rsidRPr="00E7199C" w14:paraId="64232FCE" w14:textId="77777777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33C38F" w14:textId="77777777"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14:paraId="08E213ED" w14:textId="77777777"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координации деятельности методических объединений</w:t>
            </w:r>
          </w:p>
        </w:tc>
      </w:tr>
      <w:tr w:rsidR="0046231B" w:rsidRPr="00E7199C" w14:paraId="4878BB1B" w14:textId="77777777" w:rsidTr="00251703">
        <w:trPr>
          <w:trHeight w:val="101"/>
        </w:trPr>
        <w:tc>
          <w:tcPr>
            <w:tcW w:w="16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EDE155" w14:textId="77777777"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EA3825" w14:textId="77777777"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31B" w:rsidRPr="00E7199C" w14:paraId="171C1821" w14:textId="77777777" w:rsidTr="00251703">
        <w:trPr>
          <w:trHeight w:val="335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AEE894" w14:textId="77777777" w:rsidR="0046231B" w:rsidRPr="00251703" w:rsidRDefault="0046231B" w:rsidP="0046231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Общее собрание</w:t>
            </w: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14:paraId="031D5394" w14:textId="77777777"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Реализует право работников участвовать в управлении образовательной</w:t>
            </w:r>
          </w:p>
        </w:tc>
      </w:tr>
      <w:tr w:rsidR="0046231B" w:rsidRPr="00E7199C" w14:paraId="21E8B819" w14:textId="77777777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D668C8" w14:textId="77777777" w:rsidR="0046231B" w:rsidRPr="00251703" w:rsidRDefault="0046231B" w:rsidP="0046231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трудового коллектива </w:t>
            </w: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14:paraId="5B7E9360" w14:textId="77777777"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организацией, в том числе:</w:t>
            </w:r>
          </w:p>
        </w:tc>
      </w:tr>
      <w:tr w:rsidR="0046231B" w:rsidRPr="00E7199C" w14:paraId="44899D67" w14:textId="77777777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EB51F9" w14:textId="77777777"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14:paraId="19B4B4D2" w14:textId="77777777"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участвовать в разработке и принятии коллективного договора, Правил</w:t>
            </w:r>
          </w:p>
        </w:tc>
      </w:tr>
      <w:tr w:rsidR="0046231B" w:rsidRPr="00E7199C" w14:paraId="2BFB2F69" w14:textId="77777777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684C56" w14:textId="77777777"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14:paraId="324569DE" w14:textId="77777777"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трудового распорядка, изменений и дополнений к ним;</w:t>
            </w:r>
          </w:p>
        </w:tc>
      </w:tr>
      <w:tr w:rsidR="0046231B" w:rsidRPr="00E7199C" w14:paraId="06F23EB4" w14:textId="77777777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5686BD" w14:textId="77777777"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14:paraId="387BF852" w14:textId="77777777"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 принимать локальные акты, которые регламентируют деятельность</w:t>
            </w:r>
          </w:p>
        </w:tc>
      </w:tr>
      <w:tr w:rsidR="0046231B" w:rsidRPr="00E7199C" w14:paraId="706A060E" w14:textId="77777777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5C3BDC" w14:textId="77777777"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14:paraId="6B7130CD" w14:textId="77777777"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образовательной организации и связаны с правами и обязанностями</w:t>
            </w:r>
          </w:p>
        </w:tc>
      </w:tr>
      <w:tr w:rsidR="0046231B" w:rsidRPr="00E7199C" w14:paraId="152EBB11" w14:textId="77777777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774258" w14:textId="77777777"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14:paraId="3038FC2B" w14:textId="77777777"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работников;</w:t>
            </w:r>
          </w:p>
        </w:tc>
      </w:tr>
      <w:tr w:rsidR="0046231B" w:rsidRPr="00E7199C" w14:paraId="2DE3D730" w14:textId="77777777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CB2C8E" w14:textId="77777777"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14:paraId="597911F6" w14:textId="77777777"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разрешать конфликтные ситуации между работниками и администрацией образовательной организации;</w:t>
            </w:r>
          </w:p>
          <w:p w14:paraId="14B2E40F" w14:textId="77777777"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вносить предложения по корректировке плана мероприятий организации, совершенствованию её работы и развитию материальной базы.</w:t>
            </w:r>
          </w:p>
        </w:tc>
      </w:tr>
      <w:tr w:rsidR="0046231B" w:rsidRPr="00E7199C" w14:paraId="0C10423C" w14:textId="77777777" w:rsidTr="00251703">
        <w:trPr>
          <w:trHeight w:val="101"/>
        </w:trPr>
        <w:tc>
          <w:tcPr>
            <w:tcW w:w="16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C307B5" w14:textId="77777777"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0B783C" w14:textId="77777777"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C9A042" w14:textId="77777777" w:rsidR="00084B18" w:rsidRDefault="00084B18" w:rsidP="0046231B">
      <w:pPr>
        <w:spacing w:after="0" w:line="240" w:lineRule="auto"/>
        <w:ind w:left="7" w:right="1040" w:firstLine="240"/>
        <w:rPr>
          <w:rFonts w:ascii="Times New Roman" w:eastAsia="Times New Roman" w:hAnsi="Times New Roman" w:cs="Times New Roman"/>
          <w:sz w:val="24"/>
          <w:szCs w:val="24"/>
        </w:rPr>
      </w:pPr>
    </w:p>
    <w:p w14:paraId="6015E11C" w14:textId="77777777" w:rsidR="00084B18" w:rsidRDefault="00084B18" w:rsidP="0046231B">
      <w:pPr>
        <w:spacing w:after="0" w:line="240" w:lineRule="auto"/>
        <w:ind w:left="7" w:right="1040" w:firstLine="240"/>
        <w:rPr>
          <w:rFonts w:ascii="Times New Roman" w:eastAsia="Times New Roman" w:hAnsi="Times New Roman" w:cs="Times New Roman"/>
          <w:sz w:val="24"/>
          <w:szCs w:val="24"/>
        </w:rPr>
      </w:pPr>
    </w:p>
    <w:p w14:paraId="4269E6E8" w14:textId="77777777" w:rsidR="00FB1FA3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14:paraId="73CC3628" w14:textId="77777777" w:rsidR="00FB1FA3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соответствии с СП 3.1/2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.43598-20</w:t>
      </w:r>
      <w:r w:rsidR="0005146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в 2021/22</w:t>
      </w: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учебном году Школа:</w:t>
      </w:r>
    </w:p>
    <w:p w14:paraId="7C46A19A" w14:textId="77777777" w:rsidR="00FB1FA3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 Уведомила управление Роспотребнадзора о дате начала образовательного процесса;</w:t>
      </w:r>
    </w:p>
    <w:p w14:paraId="3CB28190" w14:textId="77777777" w:rsidR="00FB1FA3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 Разработала графики входа учеников через четыре входа в учреждение;</w:t>
      </w:r>
    </w:p>
    <w:p w14:paraId="27214B74" w14:textId="77777777" w:rsidR="00FB1FA3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 Подготовила новое расписание со смещенным началом урока и каскадное расписание звонков, чтобы минимизировать контакты учеников;</w:t>
      </w:r>
    </w:p>
    <w:p w14:paraId="43586853" w14:textId="77777777" w:rsidR="00FB1FA3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 Закрепила классы за кабинетами;</w:t>
      </w:r>
    </w:p>
    <w:p w14:paraId="31A7010F" w14:textId="77777777" w:rsidR="00FB1FA3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5. Составила и утвердила графики уборки, проветривания кабинетов и рекреаций;</w:t>
      </w:r>
    </w:p>
    <w:p w14:paraId="6EE06C2C" w14:textId="77777777" w:rsidR="00FB1FA3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6. Подготовила расписание работы столовой и приема пищи с учетом дистанцированной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рассадки классов</w:t>
      </w: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;</w:t>
      </w:r>
    </w:p>
    <w:p w14:paraId="32A2B804" w14:textId="77777777" w:rsidR="00FB1FA3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7. Разместила на сайте школы необходимую информацию об антикоронавирусных мерах, ссылки рас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пространяли</w:t>
      </w: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;</w:t>
      </w:r>
    </w:p>
    <w:p w14:paraId="277A37D0" w14:textId="77777777" w:rsidR="00931379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8. Зак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упила бесконтактные термометры</w:t>
      </w: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рециркуляторы передвижные и настенные для каждого кабинета, средства и устройства для антисептической обработки рук, маски медицинские, перчатки. </w:t>
      </w:r>
    </w:p>
    <w:p w14:paraId="16BBEF8C" w14:textId="77777777" w:rsidR="0046231B" w:rsidRPr="007D6E42" w:rsidRDefault="0046231B" w:rsidP="000E5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E17E30" w14:textId="2FA54AE0" w:rsidR="002E6112" w:rsidRPr="00A4557D" w:rsidRDefault="001F2404" w:rsidP="002E6112">
      <w:pPr>
        <w:spacing w:line="240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1.5</w:t>
      </w:r>
      <w:r w:rsidR="002E6112" w:rsidRPr="00A455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Анализ состояния и эффективности методической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воспитательной </w:t>
      </w:r>
      <w:r w:rsidR="002E6112" w:rsidRPr="00A4557D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 учреждения</w:t>
      </w:r>
    </w:p>
    <w:p w14:paraId="5FB2D758" w14:textId="5E3D0ECE" w:rsidR="002E6112" w:rsidRPr="00A4557D" w:rsidRDefault="00CB3A65" w:rsidP="00837535">
      <w:pPr>
        <w:pStyle w:val="a5"/>
        <w:spacing w:before="0" w:beforeAutospacing="0" w:after="0" w:afterAutospacing="0" w:line="276" w:lineRule="auto"/>
        <w:jc w:val="both"/>
        <w:rPr>
          <w:bCs/>
        </w:rPr>
      </w:pPr>
      <w:r w:rsidRPr="00A4557D">
        <w:t>В 202</w:t>
      </w:r>
      <w:r w:rsidR="00A4557D" w:rsidRPr="00A4557D">
        <w:t>3</w:t>
      </w:r>
      <w:r w:rsidR="000D4E69" w:rsidRPr="00A4557D">
        <w:t xml:space="preserve"> году </w:t>
      </w:r>
      <w:r w:rsidR="002E6112" w:rsidRPr="00A4557D">
        <w:t>пе</w:t>
      </w:r>
      <w:r w:rsidR="000D4E69" w:rsidRPr="00A4557D">
        <w:t xml:space="preserve">дагогический коллектив работал </w:t>
      </w:r>
      <w:r w:rsidR="002E6112" w:rsidRPr="00A4557D">
        <w:t xml:space="preserve">над методической темой школы: </w:t>
      </w:r>
      <w:r w:rsidR="00837535" w:rsidRPr="00A4557D">
        <w:rPr>
          <w:bCs/>
        </w:rPr>
        <w:t>«</w:t>
      </w:r>
      <w:r w:rsidR="00A4557D" w:rsidRPr="00A4557D">
        <w:rPr>
          <w:bCs/>
        </w:rPr>
        <w:t>Совершенствование образовательной деятельности через повышение профессиональной компетентности педагогических работников в условиях реализации ФГОС»</w:t>
      </w:r>
      <w:r w:rsidR="00837535" w:rsidRPr="00A4557D">
        <w:rPr>
          <w:bCs/>
        </w:rPr>
        <w:t xml:space="preserve">. </w:t>
      </w:r>
      <w:r w:rsidR="000D4E69" w:rsidRPr="00A4557D">
        <w:t>Использованы для реализации </w:t>
      </w:r>
      <w:r w:rsidR="002E6112" w:rsidRPr="00A4557D">
        <w:t xml:space="preserve">методической проблемы и задач школы </w:t>
      </w:r>
      <w:r w:rsidR="000D4E69" w:rsidRPr="00A4557D">
        <w:rPr>
          <w:bCs/>
        </w:rPr>
        <w:t>следующие виды и формы </w:t>
      </w:r>
      <w:r w:rsidR="002E6112" w:rsidRPr="00A4557D">
        <w:rPr>
          <w:bCs/>
        </w:rPr>
        <w:t>методической работы:</w:t>
      </w:r>
    </w:p>
    <w:p w14:paraId="6AFC37FD" w14:textId="77777777" w:rsidR="002E6112" w:rsidRPr="00A4557D" w:rsidRDefault="002E6112" w:rsidP="002E6112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i/>
          <w:sz w:val="24"/>
          <w:szCs w:val="24"/>
        </w:rPr>
        <w:t>Коллективные:</w:t>
      </w:r>
    </w:p>
    <w:p w14:paraId="68FCC9C3" w14:textId="77777777" w:rsidR="002E6112" w:rsidRPr="00A4557D" w:rsidRDefault="002E6112" w:rsidP="003E056A">
      <w:pPr>
        <w:numPr>
          <w:ilvl w:val="0"/>
          <w:numId w:val="8"/>
        </w:numPr>
        <w:tabs>
          <w:tab w:val="clear" w:pos="720"/>
          <w:tab w:val="num" w:pos="2268"/>
        </w:tabs>
        <w:spacing w:after="0" w:line="240" w:lineRule="auto"/>
        <w:ind w:left="22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>педагогический совет;</w:t>
      </w:r>
    </w:p>
    <w:p w14:paraId="44D52A90" w14:textId="77777777" w:rsidR="002E6112" w:rsidRPr="00A4557D" w:rsidRDefault="002E6112" w:rsidP="003E056A">
      <w:pPr>
        <w:numPr>
          <w:ilvl w:val="0"/>
          <w:numId w:val="8"/>
        </w:numPr>
        <w:tabs>
          <w:tab w:val="clear" w:pos="720"/>
          <w:tab w:val="num" w:pos="2268"/>
        </w:tabs>
        <w:spacing w:before="100" w:beforeAutospacing="1" w:after="0" w:line="240" w:lineRule="auto"/>
        <w:ind w:left="22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>методический совет;</w:t>
      </w:r>
    </w:p>
    <w:p w14:paraId="40CE9F4B" w14:textId="77777777" w:rsidR="002E6112" w:rsidRPr="00A4557D" w:rsidRDefault="002E6112" w:rsidP="003E056A">
      <w:pPr>
        <w:numPr>
          <w:ilvl w:val="0"/>
          <w:numId w:val="8"/>
        </w:numPr>
        <w:tabs>
          <w:tab w:val="clear" w:pos="720"/>
          <w:tab w:val="num" w:pos="2268"/>
        </w:tabs>
        <w:spacing w:before="100" w:beforeAutospacing="1" w:after="0" w:line="240" w:lineRule="auto"/>
        <w:ind w:left="22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психолого-педагогические семинары;</w:t>
      </w:r>
    </w:p>
    <w:p w14:paraId="51C1D6F0" w14:textId="77777777" w:rsidR="002E6112" w:rsidRPr="00A4557D" w:rsidRDefault="000D4E69" w:rsidP="003E056A">
      <w:pPr>
        <w:numPr>
          <w:ilvl w:val="0"/>
          <w:numId w:val="8"/>
        </w:numPr>
        <w:tabs>
          <w:tab w:val="clear" w:pos="720"/>
          <w:tab w:val="num" w:pos="2268"/>
        </w:tabs>
        <w:spacing w:before="100" w:beforeAutospacing="1" w:after="0" w:line="240" w:lineRule="auto"/>
        <w:ind w:left="22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>научно-практическая </w:t>
      </w:r>
      <w:r w:rsidR="002E6112" w:rsidRPr="00A4557D">
        <w:rPr>
          <w:rFonts w:ascii="Times New Roman" w:eastAsia="Times New Roman" w:hAnsi="Times New Roman" w:cs="Times New Roman"/>
          <w:sz w:val="24"/>
          <w:szCs w:val="24"/>
        </w:rPr>
        <w:t>конференция;</w:t>
      </w:r>
    </w:p>
    <w:p w14:paraId="145F9519" w14:textId="77777777" w:rsidR="002E6112" w:rsidRPr="00A4557D" w:rsidRDefault="002E6112" w:rsidP="002E6112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i/>
          <w:sz w:val="24"/>
          <w:szCs w:val="24"/>
        </w:rPr>
        <w:t>Групповые:</w:t>
      </w:r>
    </w:p>
    <w:p w14:paraId="31E7A6BE" w14:textId="77777777" w:rsidR="002E6112" w:rsidRPr="00A4557D" w:rsidRDefault="002E6112" w:rsidP="003E056A">
      <w:pPr>
        <w:numPr>
          <w:ilvl w:val="0"/>
          <w:numId w:val="9"/>
        </w:numPr>
        <w:spacing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>деятельность методического кабинета школы;</w:t>
      </w:r>
    </w:p>
    <w:p w14:paraId="1EF48584" w14:textId="77777777" w:rsidR="002E6112" w:rsidRPr="00A4557D" w:rsidRDefault="002E6112" w:rsidP="003E056A">
      <w:pPr>
        <w:numPr>
          <w:ilvl w:val="0"/>
          <w:numId w:val="9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>деятельность предметных методических объединений;</w:t>
      </w:r>
    </w:p>
    <w:p w14:paraId="25B2DF2A" w14:textId="77777777" w:rsidR="002E6112" w:rsidRPr="00A4557D" w:rsidRDefault="002E6112" w:rsidP="003E056A">
      <w:pPr>
        <w:numPr>
          <w:ilvl w:val="0"/>
          <w:numId w:val="9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>деятельность динамических творческих групп;</w:t>
      </w:r>
    </w:p>
    <w:p w14:paraId="5A28094D" w14:textId="77777777" w:rsidR="002E6112" w:rsidRPr="00A4557D" w:rsidRDefault="002E6112" w:rsidP="003E056A">
      <w:pPr>
        <w:numPr>
          <w:ilvl w:val="0"/>
          <w:numId w:val="9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>деятельность постоянных творческих групп;</w:t>
      </w:r>
    </w:p>
    <w:p w14:paraId="4CF9ADE8" w14:textId="77777777" w:rsidR="002E6112" w:rsidRPr="00A4557D" w:rsidRDefault="000D4E69" w:rsidP="003E056A">
      <w:pPr>
        <w:numPr>
          <w:ilvl w:val="0"/>
          <w:numId w:val="9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>деятельность мобильной группы </w:t>
      </w:r>
      <w:r w:rsidR="002E6112" w:rsidRPr="00A4557D">
        <w:rPr>
          <w:rFonts w:ascii="Times New Roman" w:eastAsia="Times New Roman" w:hAnsi="Times New Roman" w:cs="Times New Roman"/>
          <w:sz w:val="24"/>
          <w:szCs w:val="24"/>
        </w:rPr>
        <w:t>педагогов;</w:t>
      </w:r>
    </w:p>
    <w:p w14:paraId="21917C71" w14:textId="77777777" w:rsidR="002E6112" w:rsidRPr="00A4557D" w:rsidRDefault="002E6112" w:rsidP="003E056A">
      <w:pPr>
        <w:numPr>
          <w:ilvl w:val="0"/>
          <w:numId w:val="9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>Школа молодого специалиста, Клуб «Поиск»;</w:t>
      </w:r>
    </w:p>
    <w:p w14:paraId="655FC8C0" w14:textId="77777777" w:rsidR="002E6112" w:rsidRPr="00A4557D" w:rsidRDefault="002E6112" w:rsidP="003E056A">
      <w:pPr>
        <w:numPr>
          <w:ilvl w:val="0"/>
          <w:numId w:val="9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>методические совещания и оперативки;</w:t>
      </w:r>
    </w:p>
    <w:p w14:paraId="26A55574" w14:textId="77777777" w:rsidR="002E6112" w:rsidRPr="00A4557D" w:rsidRDefault="002E6112" w:rsidP="002E6112">
      <w:pPr>
        <w:spacing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i/>
          <w:sz w:val="24"/>
          <w:szCs w:val="24"/>
        </w:rPr>
        <w:t>Коллективно-групповые:</w:t>
      </w:r>
    </w:p>
    <w:p w14:paraId="2FCC059A" w14:textId="77777777" w:rsidR="002E6112" w:rsidRPr="00A4557D" w:rsidRDefault="002E6112" w:rsidP="003E056A">
      <w:pPr>
        <w:numPr>
          <w:ilvl w:val="0"/>
          <w:numId w:val="10"/>
        </w:numPr>
        <w:spacing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>семинары-практикумы;</w:t>
      </w:r>
    </w:p>
    <w:p w14:paraId="40FFC335" w14:textId="77777777" w:rsidR="002E6112" w:rsidRPr="00A4557D" w:rsidRDefault="002E6112" w:rsidP="003E056A">
      <w:pPr>
        <w:numPr>
          <w:ilvl w:val="0"/>
          <w:numId w:val="10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>открытые уроки;</w:t>
      </w:r>
    </w:p>
    <w:p w14:paraId="2EF08F10" w14:textId="77777777" w:rsidR="002E6112" w:rsidRPr="00A4557D" w:rsidRDefault="002E6112" w:rsidP="003E056A">
      <w:pPr>
        <w:numPr>
          <w:ilvl w:val="0"/>
          <w:numId w:val="10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>круглые столы;</w:t>
      </w:r>
    </w:p>
    <w:p w14:paraId="5DAD253D" w14:textId="77777777" w:rsidR="002E6112" w:rsidRPr="00A4557D" w:rsidRDefault="002E6112" w:rsidP="003E056A">
      <w:pPr>
        <w:numPr>
          <w:ilvl w:val="0"/>
          <w:numId w:val="10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>деловые игры.</w:t>
      </w:r>
    </w:p>
    <w:p w14:paraId="567A797D" w14:textId="77777777" w:rsidR="002E6112" w:rsidRPr="00A4557D" w:rsidRDefault="002E6112" w:rsidP="002E6112">
      <w:pPr>
        <w:spacing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i/>
          <w:sz w:val="24"/>
          <w:szCs w:val="24"/>
        </w:rPr>
        <w:t>Индивидуальные:</w:t>
      </w:r>
    </w:p>
    <w:p w14:paraId="33939291" w14:textId="77777777" w:rsidR="002E6112" w:rsidRPr="00A4557D" w:rsidRDefault="002E6112" w:rsidP="003E056A">
      <w:pPr>
        <w:numPr>
          <w:ilvl w:val="0"/>
          <w:numId w:val="11"/>
        </w:numPr>
        <w:spacing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>методические консультации;</w:t>
      </w:r>
    </w:p>
    <w:p w14:paraId="3F6A9C91" w14:textId="77777777" w:rsidR="002E6112" w:rsidRPr="00A4557D" w:rsidRDefault="002E6112" w:rsidP="003E056A">
      <w:pPr>
        <w:numPr>
          <w:ilvl w:val="0"/>
          <w:numId w:val="11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>наставничество;</w:t>
      </w:r>
    </w:p>
    <w:p w14:paraId="780542FC" w14:textId="77777777" w:rsidR="002E6112" w:rsidRPr="00A4557D" w:rsidRDefault="002E6112" w:rsidP="003E056A">
      <w:pPr>
        <w:numPr>
          <w:ilvl w:val="0"/>
          <w:numId w:val="11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>самообразовательная работа</w:t>
      </w:r>
    </w:p>
    <w:p w14:paraId="7CE7B55B" w14:textId="77777777" w:rsidR="002E6112" w:rsidRPr="00A4557D" w:rsidRDefault="002E6112" w:rsidP="002E6112">
      <w:pPr>
        <w:pStyle w:val="a5"/>
        <w:spacing w:before="0" w:beforeAutospacing="0" w:after="0" w:afterAutospacing="0"/>
        <w:ind w:firstLine="720"/>
        <w:jc w:val="both"/>
        <w:rPr>
          <w:bCs/>
        </w:rPr>
      </w:pPr>
    </w:p>
    <w:p w14:paraId="60254EFB" w14:textId="77777777" w:rsidR="002E6112" w:rsidRPr="00A4557D" w:rsidRDefault="002E6112" w:rsidP="002E6112">
      <w:pPr>
        <w:pStyle w:val="a5"/>
        <w:spacing w:before="0" w:beforeAutospacing="0" w:after="0" w:afterAutospacing="0"/>
        <w:ind w:firstLine="720"/>
        <w:jc w:val="both"/>
      </w:pPr>
      <w:r w:rsidRPr="00A4557D">
        <w:rPr>
          <w:bCs/>
        </w:rPr>
        <w:t>Определена и реализована основная цель в образовательной деятельности школы: «</w:t>
      </w:r>
      <w:r w:rsidRPr="00A4557D">
        <w:t>Создание оптимальных условий для развития, саморазвития, самореализации личности участников образовательной деятельности, воспитание личности психически и</w:t>
      </w:r>
      <w:r w:rsidR="000D4E69" w:rsidRPr="00A4557D">
        <w:t xml:space="preserve"> физически здоровой, гуманной, </w:t>
      </w:r>
      <w:r w:rsidRPr="00A4557D">
        <w:t>социально мобильной, способной к формированию жизненных позиций и ценностей в условиях реализации ФГОС.</w:t>
      </w:r>
    </w:p>
    <w:p w14:paraId="1253D4D1" w14:textId="77777777" w:rsidR="002E6112" w:rsidRPr="00A4557D" w:rsidRDefault="002E6112" w:rsidP="002E6112">
      <w:pPr>
        <w:pStyle w:val="a5"/>
        <w:spacing w:before="0" w:beforeAutospacing="0" w:after="0" w:afterAutospacing="0"/>
        <w:ind w:firstLine="720"/>
        <w:jc w:val="both"/>
        <w:rPr>
          <w:bCs/>
          <w:i/>
        </w:rPr>
      </w:pPr>
      <w:r w:rsidRPr="00A4557D">
        <w:t>Педагогическим коллективом МБОУ «Марьяновская школа» реализованы следующие задачи:</w:t>
      </w:r>
    </w:p>
    <w:p w14:paraId="35182367" w14:textId="77777777" w:rsidR="002E6112" w:rsidRPr="00A4557D" w:rsidRDefault="002E6112" w:rsidP="002E6112">
      <w:pPr>
        <w:pStyle w:val="a5"/>
        <w:spacing w:before="0" w:beforeAutospacing="0" w:after="0" w:afterAutospacing="0"/>
        <w:jc w:val="both"/>
      </w:pPr>
      <w:r w:rsidRPr="00A4557D">
        <w:lastRenderedPageBreak/>
        <w:t>1.</w:t>
      </w:r>
      <w:r w:rsidR="00251703" w:rsidRPr="00A4557D">
        <w:t xml:space="preserve"> </w:t>
      </w:r>
      <w:r w:rsidRPr="00A4557D">
        <w:t>Организация единого</w:t>
      </w:r>
      <w:r w:rsidR="000D4E69" w:rsidRPr="00A4557D">
        <w:t xml:space="preserve"> воспитательного пространства, сочетающего </w:t>
      </w:r>
      <w:r w:rsidRPr="00A4557D">
        <w:t>объективные и субъе</w:t>
      </w:r>
      <w:r w:rsidR="000D4E69" w:rsidRPr="00A4557D">
        <w:t>ктивные предпосылки обучения и </w:t>
      </w:r>
      <w:r w:rsidRPr="00A4557D">
        <w:t>воспитания школьников, создание благоприятного психологического микроклимата в коллективе школы.</w:t>
      </w:r>
    </w:p>
    <w:p w14:paraId="7A12F936" w14:textId="77777777" w:rsidR="002E6112" w:rsidRPr="00A4557D" w:rsidRDefault="002E6112" w:rsidP="002E6112">
      <w:pPr>
        <w:pStyle w:val="a5"/>
        <w:spacing w:before="0" w:beforeAutospacing="0" w:after="0" w:afterAutospacing="0"/>
        <w:jc w:val="both"/>
      </w:pPr>
      <w:r w:rsidRPr="00A4557D">
        <w:t>2.</w:t>
      </w:r>
      <w:r w:rsidR="00251703" w:rsidRPr="00A4557D">
        <w:t xml:space="preserve"> </w:t>
      </w:r>
      <w:r w:rsidRPr="00A4557D">
        <w:t xml:space="preserve">Содействие формированию </w:t>
      </w:r>
      <w:r w:rsidR="00251703" w:rsidRPr="00A4557D">
        <w:t>сознательного отношения </w:t>
      </w:r>
      <w:r w:rsidRPr="00A4557D">
        <w:t>участнико</w:t>
      </w:r>
      <w:r w:rsidR="00251703" w:rsidRPr="00A4557D">
        <w:t>в образовательной деятельности </w:t>
      </w:r>
      <w:r w:rsidRPr="00A4557D">
        <w:t>к своей жизни, здоровью, а также воспитание толерантности.</w:t>
      </w:r>
    </w:p>
    <w:p w14:paraId="44EF81CE" w14:textId="77777777" w:rsidR="002E6112" w:rsidRPr="00A4557D" w:rsidRDefault="002E6112" w:rsidP="002E6112">
      <w:pPr>
        <w:pStyle w:val="a5"/>
        <w:spacing w:before="0" w:beforeAutospacing="0" w:after="0" w:afterAutospacing="0"/>
        <w:jc w:val="both"/>
      </w:pPr>
      <w:r w:rsidRPr="00A4557D">
        <w:t>3.</w:t>
      </w:r>
      <w:r w:rsidR="00251703" w:rsidRPr="00A4557D">
        <w:t xml:space="preserve"> </w:t>
      </w:r>
      <w:r w:rsidRPr="00A4557D">
        <w:t>Создание условий для проявления творческой индивидуальности каждого.</w:t>
      </w:r>
    </w:p>
    <w:p w14:paraId="335398F9" w14:textId="77777777" w:rsidR="002E6112" w:rsidRPr="00A4557D" w:rsidRDefault="002E6112" w:rsidP="002E6112">
      <w:pPr>
        <w:pStyle w:val="a5"/>
        <w:spacing w:before="0" w:beforeAutospacing="0" w:after="0" w:afterAutospacing="0"/>
        <w:jc w:val="both"/>
      </w:pPr>
      <w:r w:rsidRPr="00A4557D">
        <w:t>4.</w:t>
      </w:r>
      <w:r w:rsidR="00251703" w:rsidRPr="00A4557D">
        <w:t xml:space="preserve"> </w:t>
      </w:r>
      <w:r w:rsidRPr="00A4557D">
        <w:t>Формирование духовно-нравственной личности, воспитание гражданственности и патриотизма.</w:t>
      </w:r>
    </w:p>
    <w:p w14:paraId="292059D5" w14:textId="77777777" w:rsidR="002E6112" w:rsidRPr="00A4557D" w:rsidRDefault="002E6112" w:rsidP="002E6112">
      <w:pPr>
        <w:pStyle w:val="a5"/>
        <w:spacing w:before="0" w:beforeAutospacing="0" w:after="0" w:afterAutospacing="0"/>
        <w:jc w:val="both"/>
      </w:pPr>
      <w:r w:rsidRPr="00A4557D">
        <w:t>5.</w:t>
      </w:r>
      <w:r w:rsidR="00251703" w:rsidRPr="00A4557D">
        <w:t xml:space="preserve"> </w:t>
      </w:r>
      <w:r w:rsidRPr="00A4557D">
        <w:t>Формирование основ культуры поведения, общения, построения межличностных и деловых отношений, развитие коммуникативных УУД.</w:t>
      </w:r>
    </w:p>
    <w:p w14:paraId="5922FDE5" w14:textId="77777777" w:rsidR="002E6112" w:rsidRPr="00A4557D" w:rsidRDefault="002E6112" w:rsidP="002E6112">
      <w:pPr>
        <w:pStyle w:val="a5"/>
        <w:spacing w:before="0" w:beforeAutospacing="0" w:after="0" w:afterAutospacing="0"/>
        <w:jc w:val="both"/>
      </w:pPr>
      <w:r w:rsidRPr="00A4557D">
        <w:t>6.</w:t>
      </w:r>
      <w:r w:rsidR="00251703" w:rsidRPr="00A4557D">
        <w:t xml:space="preserve"> </w:t>
      </w:r>
      <w:r w:rsidRPr="00A4557D">
        <w:t>Р</w:t>
      </w:r>
      <w:r w:rsidR="00251703" w:rsidRPr="00A4557D">
        <w:t>азвитие навыков самоуправления </w:t>
      </w:r>
      <w:r w:rsidRPr="00A4557D">
        <w:t>и регулятивных УУД в учебной и во внеклассной деятельности.</w:t>
      </w:r>
    </w:p>
    <w:p w14:paraId="2E7318E7" w14:textId="77777777" w:rsidR="00FB1FA3" w:rsidRPr="00A4557D" w:rsidRDefault="002E6112" w:rsidP="00FB1FA3">
      <w:pPr>
        <w:pStyle w:val="a5"/>
        <w:spacing w:before="0" w:beforeAutospacing="0" w:after="0" w:afterAutospacing="0"/>
        <w:jc w:val="both"/>
      </w:pPr>
      <w:r w:rsidRPr="00A4557D">
        <w:t>7.</w:t>
      </w:r>
      <w:r w:rsidR="00251703" w:rsidRPr="00A4557D">
        <w:t xml:space="preserve"> </w:t>
      </w:r>
      <w:r w:rsidRPr="00A4557D">
        <w:t>Соз</w:t>
      </w:r>
      <w:r w:rsidR="00251703" w:rsidRPr="00A4557D">
        <w:t>дание условий для активного участия </w:t>
      </w:r>
      <w:r w:rsidRPr="00A4557D">
        <w:t>р</w:t>
      </w:r>
      <w:r w:rsidR="00FB1FA3" w:rsidRPr="00A4557D">
        <w:t>одителей в соуправлении школой.</w:t>
      </w:r>
    </w:p>
    <w:p w14:paraId="108F202D" w14:textId="77777777" w:rsidR="00FB1FA3" w:rsidRPr="00A4557D" w:rsidRDefault="002E6112" w:rsidP="00FB1FA3">
      <w:pPr>
        <w:pStyle w:val="a5"/>
        <w:spacing w:before="0" w:beforeAutospacing="0" w:after="0" w:afterAutospacing="0"/>
        <w:jc w:val="both"/>
      </w:pPr>
      <w:r w:rsidRPr="00A4557D">
        <w:t>8.</w:t>
      </w:r>
      <w:r w:rsidR="00251703" w:rsidRPr="00A4557D">
        <w:t xml:space="preserve"> </w:t>
      </w:r>
      <w:r w:rsidRPr="00A4557D">
        <w:t>Повышение ответственности педагогов за результаты собственной деятельност</w:t>
      </w:r>
      <w:r w:rsidR="00251703" w:rsidRPr="00A4557D">
        <w:t>и, повышение профессионализма, </w:t>
      </w:r>
      <w:r w:rsidRPr="00A4557D">
        <w:t>саморефлексии педагогического коллектива в реализации ФГОС.</w:t>
      </w:r>
      <w:r w:rsidR="00FB1FA3" w:rsidRPr="00A4557D">
        <w:t xml:space="preserve"> </w:t>
      </w:r>
    </w:p>
    <w:p w14:paraId="5DD2120C" w14:textId="77777777" w:rsidR="00FB1FA3" w:rsidRPr="00A4557D" w:rsidRDefault="00FB1FA3" w:rsidP="00AB072E">
      <w:pPr>
        <w:spacing w:after="0" w:line="240" w:lineRule="auto"/>
        <w:ind w:left="7" w:right="-1" w:firstLine="240"/>
        <w:jc w:val="both"/>
        <w:rPr>
          <w:rFonts w:ascii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>Для осуществления учебно-методической работы в Школе создан методический совет и следующие предметные методические объединения:</w:t>
      </w:r>
    </w:p>
    <w:p w14:paraId="7BD175E0" w14:textId="7E4D9F4D" w:rsidR="00A4557D" w:rsidRDefault="00FB1FA3" w:rsidP="00A4557D">
      <w:pPr>
        <w:numPr>
          <w:ilvl w:val="0"/>
          <w:numId w:val="3"/>
        </w:numPr>
        <w:tabs>
          <w:tab w:val="left" w:pos="149"/>
        </w:tabs>
        <w:spacing w:after="0" w:line="240" w:lineRule="auto"/>
        <w:ind w:left="7" w:right="-1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>учителей начальных классов (рук</w:t>
      </w:r>
      <w:r w:rsidR="00251703" w:rsidRPr="00A4557D">
        <w:rPr>
          <w:rFonts w:ascii="Times New Roman" w:eastAsia="Times New Roman" w:hAnsi="Times New Roman" w:cs="Times New Roman"/>
          <w:sz w:val="24"/>
          <w:szCs w:val="24"/>
        </w:rPr>
        <w:t xml:space="preserve">оводитель ШМО – учитель первой </w:t>
      </w:r>
      <w:r w:rsidR="00A4557D">
        <w:rPr>
          <w:rFonts w:ascii="Times New Roman" w:eastAsia="Times New Roman" w:hAnsi="Times New Roman" w:cs="Times New Roman"/>
          <w:sz w:val="24"/>
          <w:szCs w:val="24"/>
        </w:rPr>
        <w:t xml:space="preserve">квалификационной </w:t>
      </w:r>
      <w:r w:rsidRPr="00A4557D">
        <w:rPr>
          <w:rFonts w:ascii="Times New Roman" w:eastAsia="Times New Roman" w:hAnsi="Times New Roman" w:cs="Times New Roman"/>
          <w:sz w:val="24"/>
          <w:szCs w:val="24"/>
        </w:rPr>
        <w:t>категории Алексашкина О.Н.);</w:t>
      </w:r>
    </w:p>
    <w:p w14:paraId="47D08C0A" w14:textId="77777777" w:rsidR="00A4557D" w:rsidRDefault="00FB1FA3" w:rsidP="00A4557D">
      <w:pPr>
        <w:numPr>
          <w:ilvl w:val="0"/>
          <w:numId w:val="3"/>
        </w:numPr>
        <w:tabs>
          <w:tab w:val="left" w:pos="149"/>
        </w:tabs>
        <w:spacing w:after="0" w:line="240" w:lineRule="auto"/>
        <w:ind w:left="7" w:right="-1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 xml:space="preserve">учителей </w:t>
      </w:r>
      <w:r w:rsidR="00A4557D" w:rsidRPr="00A4557D">
        <w:rPr>
          <w:rFonts w:ascii="Times New Roman" w:hAnsi="Times New Roman" w:cs="Times New Roman"/>
          <w:sz w:val="24"/>
        </w:rPr>
        <w:t>историко-</w:t>
      </w:r>
      <w:r w:rsidR="00A4557D" w:rsidRPr="00A4557D">
        <w:rPr>
          <w:rFonts w:ascii="Times New Roman" w:hAnsi="Times New Roman" w:cs="Times New Roman"/>
          <w:spacing w:val="-57"/>
          <w:sz w:val="24"/>
        </w:rPr>
        <w:t xml:space="preserve"> </w:t>
      </w:r>
      <w:r w:rsidR="00A4557D" w:rsidRPr="00A4557D">
        <w:rPr>
          <w:rFonts w:ascii="Times New Roman" w:hAnsi="Times New Roman" w:cs="Times New Roman"/>
          <w:sz w:val="24"/>
        </w:rPr>
        <w:t>филологического</w:t>
      </w:r>
      <w:r w:rsidR="00A4557D" w:rsidRPr="00A4557D">
        <w:rPr>
          <w:rFonts w:ascii="Times New Roman" w:hAnsi="Times New Roman" w:cs="Times New Roman"/>
          <w:spacing w:val="1"/>
          <w:sz w:val="24"/>
        </w:rPr>
        <w:t xml:space="preserve"> </w:t>
      </w:r>
      <w:r w:rsidR="00A4557D" w:rsidRPr="00A4557D">
        <w:rPr>
          <w:rFonts w:ascii="Times New Roman" w:hAnsi="Times New Roman" w:cs="Times New Roman"/>
          <w:sz w:val="24"/>
        </w:rPr>
        <w:t>направления /русский язык и</w:t>
      </w:r>
      <w:r w:rsidR="00A4557D" w:rsidRPr="00A4557D">
        <w:rPr>
          <w:rFonts w:ascii="Times New Roman" w:hAnsi="Times New Roman" w:cs="Times New Roman"/>
          <w:spacing w:val="1"/>
          <w:sz w:val="24"/>
        </w:rPr>
        <w:t xml:space="preserve"> </w:t>
      </w:r>
      <w:r w:rsidR="00A4557D" w:rsidRPr="00A4557D">
        <w:rPr>
          <w:rFonts w:ascii="Times New Roman" w:hAnsi="Times New Roman" w:cs="Times New Roman"/>
          <w:sz w:val="24"/>
        </w:rPr>
        <w:t>литература,</w:t>
      </w:r>
      <w:r w:rsidR="00A4557D" w:rsidRPr="00A4557D">
        <w:rPr>
          <w:rFonts w:ascii="Times New Roman" w:hAnsi="Times New Roman" w:cs="Times New Roman"/>
          <w:spacing w:val="1"/>
          <w:sz w:val="24"/>
        </w:rPr>
        <w:t xml:space="preserve"> </w:t>
      </w:r>
      <w:r w:rsidR="00A4557D" w:rsidRPr="00A4557D">
        <w:rPr>
          <w:rFonts w:ascii="Times New Roman" w:hAnsi="Times New Roman" w:cs="Times New Roman"/>
          <w:sz w:val="24"/>
        </w:rPr>
        <w:t>родной</w:t>
      </w:r>
      <w:r w:rsidR="00A4557D" w:rsidRPr="00A4557D">
        <w:rPr>
          <w:rFonts w:ascii="Times New Roman" w:hAnsi="Times New Roman" w:cs="Times New Roman"/>
          <w:spacing w:val="1"/>
          <w:sz w:val="24"/>
        </w:rPr>
        <w:t xml:space="preserve"> </w:t>
      </w:r>
      <w:r w:rsidR="00A4557D" w:rsidRPr="00A4557D">
        <w:rPr>
          <w:rFonts w:ascii="Times New Roman" w:hAnsi="Times New Roman" w:cs="Times New Roman"/>
          <w:sz w:val="24"/>
        </w:rPr>
        <w:t>язык и литература,</w:t>
      </w:r>
      <w:r w:rsidR="00A4557D" w:rsidRPr="00A4557D">
        <w:rPr>
          <w:rFonts w:ascii="Times New Roman" w:hAnsi="Times New Roman" w:cs="Times New Roman"/>
          <w:spacing w:val="1"/>
          <w:sz w:val="24"/>
        </w:rPr>
        <w:t xml:space="preserve"> </w:t>
      </w:r>
      <w:r w:rsidR="00A4557D" w:rsidRPr="00A4557D">
        <w:rPr>
          <w:rFonts w:ascii="Times New Roman" w:hAnsi="Times New Roman" w:cs="Times New Roman"/>
          <w:sz w:val="24"/>
        </w:rPr>
        <w:t>иностранные</w:t>
      </w:r>
      <w:r w:rsidR="00A4557D" w:rsidRPr="00A4557D">
        <w:rPr>
          <w:rFonts w:ascii="Times New Roman" w:hAnsi="Times New Roman" w:cs="Times New Roman"/>
          <w:spacing w:val="-10"/>
          <w:sz w:val="24"/>
        </w:rPr>
        <w:t xml:space="preserve"> </w:t>
      </w:r>
      <w:r w:rsidR="00A4557D" w:rsidRPr="00A4557D">
        <w:rPr>
          <w:rFonts w:ascii="Times New Roman" w:hAnsi="Times New Roman" w:cs="Times New Roman"/>
          <w:sz w:val="24"/>
        </w:rPr>
        <w:t>языки,</w:t>
      </w:r>
      <w:r w:rsidR="00A4557D" w:rsidRPr="00A4557D">
        <w:rPr>
          <w:rFonts w:ascii="Times New Roman" w:hAnsi="Times New Roman" w:cs="Times New Roman"/>
          <w:spacing w:val="-57"/>
          <w:sz w:val="24"/>
        </w:rPr>
        <w:t xml:space="preserve"> </w:t>
      </w:r>
      <w:r w:rsidR="00A4557D" w:rsidRPr="00A4557D">
        <w:rPr>
          <w:rFonts w:ascii="Times New Roman" w:hAnsi="Times New Roman" w:cs="Times New Roman"/>
          <w:sz w:val="24"/>
        </w:rPr>
        <w:t>история,</w:t>
      </w:r>
      <w:r w:rsidR="00A4557D" w:rsidRPr="00A4557D">
        <w:rPr>
          <w:rFonts w:ascii="Times New Roman" w:hAnsi="Times New Roman" w:cs="Times New Roman"/>
          <w:spacing w:val="1"/>
          <w:sz w:val="24"/>
        </w:rPr>
        <w:t xml:space="preserve"> </w:t>
      </w:r>
      <w:r w:rsidR="00A4557D" w:rsidRPr="00A4557D">
        <w:rPr>
          <w:rFonts w:ascii="Times New Roman" w:hAnsi="Times New Roman" w:cs="Times New Roman"/>
          <w:sz w:val="24"/>
        </w:rPr>
        <w:t>обществознание,</w:t>
      </w:r>
      <w:r w:rsidR="00A4557D" w:rsidRPr="00A4557D">
        <w:rPr>
          <w:rFonts w:ascii="Times New Roman" w:hAnsi="Times New Roman" w:cs="Times New Roman"/>
          <w:spacing w:val="1"/>
          <w:sz w:val="24"/>
        </w:rPr>
        <w:t xml:space="preserve"> </w:t>
      </w:r>
      <w:r w:rsidR="00A4557D" w:rsidRPr="00A4557D">
        <w:rPr>
          <w:rFonts w:ascii="Times New Roman" w:hAnsi="Times New Roman" w:cs="Times New Roman"/>
          <w:sz w:val="24"/>
        </w:rPr>
        <w:t>ОДНКНР/</w:t>
      </w:r>
      <w:r w:rsidR="00A4557D" w:rsidRPr="00A45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557D">
        <w:rPr>
          <w:rFonts w:ascii="Times New Roman" w:eastAsia="Times New Roman" w:hAnsi="Times New Roman" w:cs="Times New Roman"/>
          <w:sz w:val="24"/>
          <w:szCs w:val="24"/>
        </w:rPr>
        <w:t>(руководитель ШМО – учитель высшей квалификационной категории Бекирова З.С.);</w:t>
      </w:r>
    </w:p>
    <w:p w14:paraId="3DC34711" w14:textId="1CF6EC36" w:rsidR="00FB1FA3" w:rsidRPr="00A4557D" w:rsidRDefault="00FB1FA3" w:rsidP="00A4557D">
      <w:pPr>
        <w:numPr>
          <w:ilvl w:val="0"/>
          <w:numId w:val="3"/>
        </w:numPr>
        <w:tabs>
          <w:tab w:val="left" w:pos="149"/>
        </w:tabs>
        <w:spacing w:after="0" w:line="240" w:lineRule="auto"/>
        <w:ind w:left="7" w:right="-1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hAnsi="Times New Roman" w:cs="Times New Roman"/>
          <w:sz w:val="24"/>
          <w:szCs w:val="24"/>
        </w:rPr>
        <w:t xml:space="preserve">учителей </w:t>
      </w:r>
      <w:r w:rsidR="00A4557D" w:rsidRPr="00A4557D">
        <w:rPr>
          <w:rFonts w:ascii="Times New Roman" w:hAnsi="Times New Roman" w:cs="Times New Roman"/>
          <w:sz w:val="24"/>
        </w:rPr>
        <w:t>естественно-</w:t>
      </w:r>
      <w:r w:rsidR="00A4557D" w:rsidRPr="00A4557D">
        <w:rPr>
          <w:rFonts w:ascii="Times New Roman" w:hAnsi="Times New Roman" w:cs="Times New Roman"/>
          <w:spacing w:val="1"/>
          <w:sz w:val="24"/>
        </w:rPr>
        <w:t xml:space="preserve"> </w:t>
      </w:r>
      <w:r w:rsidR="00A4557D" w:rsidRPr="00A4557D">
        <w:rPr>
          <w:rFonts w:ascii="Times New Roman" w:hAnsi="Times New Roman" w:cs="Times New Roman"/>
          <w:sz w:val="24"/>
        </w:rPr>
        <w:t>математического</w:t>
      </w:r>
      <w:r w:rsidR="00A4557D" w:rsidRPr="00A4557D">
        <w:rPr>
          <w:rFonts w:ascii="Times New Roman" w:hAnsi="Times New Roman" w:cs="Times New Roman"/>
          <w:spacing w:val="-57"/>
          <w:sz w:val="24"/>
        </w:rPr>
        <w:t xml:space="preserve"> </w:t>
      </w:r>
      <w:r w:rsidR="00A4557D" w:rsidRPr="00A4557D">
        <w:rPr>
          <w:rFonts w:ascii="Times New Roman" w:hAnsi="Times New Roman" w:cs="Times New Roman"/>
          <w:sz w:val="24"/>
        </w:rPr>
        <w:t>направления /математика,</w:t>
      </w:r>
      <w:r w:rsidR="00A4557D" w:rsidRPr="00A4557D">
        <w:rPr>
          <w:rFonts w:ascii="Times New Roman" w:hAnsi="Times New Roman" w:cs="Times New Roman"/>
          <w:spacing w:val="1"/>
          <w:sz w:val="24"/>
        </w:rPr>
        <w:t xml:space="preserve"> </w:t>
      </w:r>
      <w:r w:rsidR="00A4557D" w:rsidRPr="00A4557D">
        <w:rPr>
          <w:rFonts w:ascii="Times New Roman" w:hAnsi="Times New Roman" w:cs="Times New Roman"/>
          <w:sz w:val="24"/>
        </w:rPr>
        <w:t>алгебра,</w:t>
      </w:r>
      <w:r w:rsidR="00A4557D" w:rsidRPr="00A4557D">
        <w:rPr>
          <w:rFonts w:ascii="Times New Roman" w:hAnsi="Times New Roman" w:cs="Times New Roman"/>
          <w:spacing w:val="1"/>
          <w:sz w:val="24"/>
        </w:rPr>
        <w:t xml:space="preserve"> </w:t>
      </w:r>
      <w:r w:rsidR="00A4557D" w:rsidRPr="00A4557D">
        <w:rPr>
          <w:rFonts w:ascii="Times New Roman" w:hAnsi="Times New Roman" w:cs="Times New Roman"/>
          <w:sz w:val="24"/>
        </w:rPr>
        <w:t>геометрия,</w:t>
      </w:r>
      <w:r w:rsidR="00A4557D" w:rsidRPr="00A4557D">
        <w:rPr>
          <w:rFonts w:ascii="Times New Roman" w:hAnsi="Times New Roman" w:cs="Times New Roman"/>
          <w:spacing w:val="1"/>
          <w:sz w:val="24"/>
        </w:rPr>
        <w:t xml:space="preserve"> </w:t>
      </w:r>
      <w:r w:rsidR="00A4557D" w:rsidRPr="00A4557D">
        <w:rPr>
          <w:rFonts w:ascii="Times New Roman" w:hAnsi="Times New Roman" w:cs="Times New Roman"/>
          <w:sz w:val="24"/>
        </w:rPr>
        <w:t>вероятность и</w:t>
      </w:r>
      <w:r w:rsidR="00A4557D" w:rsidRPr="00A4557D">
        <w:rPr>
          <w:rFonts w:ascii="Times New Roman" w:hAnsi="Times New Roman" w:cs="Times New Roman"/>
          <w:spacing w:val="1"/>
          <w:sz w:val="24"/>
        </w:rPr>
        <w:t xml:space="preserve"> </w:t>
      </w:r>
      <w:r w:rsidR="00A4557D" w:rsidRPr="00A4557D">
        <w:rPr>
          <w:rFonts w:ascii="Times New Roman" w:hAnsi="Times New Roman" w:cs="Times New Roman"/>
          <w:sz w:val="24"/>
        </w:rPr>
        <w:t>статистика,</w:t>
      </w:r>
      <w:r w:rsidR="00A4557D" w:rsidRPr="00A4557D">
        <w:rPr>
          <w:rFonts w:ascii="Times New Roman" w:hAnsi="Times New Roman" w:cs="Times New Roman"/>
          <w:spacing w:val="1"/>
          <w:sz w:val="24"/>
        </w:rPr>
        <w:t xml:space="preserve"> </w:t>
      </w:r>
      <w:r w:rsidR="00A4557D" w:rsidRPr="00A4557D">
        <w:rPr>
          <w:rFonts w:ascii="Times New Roman" w:hAnsi="Times New Roman" w:cs="Times New Roman"/>
          <w:sz w:val="24"/>
        </w:rPr>
        <w:t>информатика,</w:t>
      </w:r>
      <w:r w:rsidR="00A4557D" w:rsidRPr="00A4557D">
        <w:rPr>
          <w:rFonts w:ascii="Times New Roman" w:hAnsi="Times New Roman" w:cs="Times New Roman"/>
          <w:spacing w:val="1"/>
          <w:sz w:val="24"/>
        </w:rPr>
        <w:t xml:space="preserve"> </w:t>
      </w:r>
      <w:r w:rsidR="00A4557D" w:rsidRPr="00A4557D">
        <w:rPr>
          <w:rFonts w:ascii="Times New Roman" w:hAnsi="Times New Roman" w:cs="Times New Roman"/>
          <w:sz w:val="24"/>
        </w:rPr>
        <w:t>физика,</w:t>
      </w:r>
      <w:r w:rsidR="00A4557D" w:rsidRPr="00A4557D">
        <w:rPr>
          <w:rFonts w:ascii="Times New Roman" w:hAnsi="Times New Roman" w:cs="Times New Roman"/>
          <w:spacing w:val="3"/>
          <w:sz w:val="24"/>
        </w:rPr>
        <w:t xml:space="preserve"> </w:t>
      </w:r>
      <w:r w:rsidR="00A4557D" w:rsidRPr="00A4557D">
        <w:rPr>
          <w:rFonts w:ascii="Times New Roman" w:hAnsi="Times New Roman" w:cs="Times New Roman"/>
          <w:sz w:val="24"/>
        </w:rPr>
        <w:t>химия,</w:t>
      </w:r>
      <w:r w:rsidR="00A4557D" w:rsidRPr="00A4557D">
        <w:rPr>
          <w:rFonts w:ascii="Times New Roman" w:hAnsi="Times New Roman" w:cs="Times New Roman"/>
          <w:spacing w:val="1"/>
          <w:sz w:val="24"/>
        </w:rPr>
        <w:t xml:space="preserve"> </w:t>
      </w:r>
      <w:r w:rsidR="00A4557D" w:rsidRPr="00A4557D">
        <w:rPr>
          <w:rFonts w:ascii="Times New Roman" w:hAnsi="Times New Roman" w:cs="Times New Roman"/>
          <w:sz w:val="24"/>
        </w:rPr>
        <w:t>биология,</w:t>
      </w:r>
      <w:r w:rsidR="00A4557D" w:rsidRPr="00A4557D">
        <w:rPr>
          <w:rFonts w:ascii="Times New Roman" w:hAnsi="Times New Roman" w:cs="Times New Roman"/>
          <w:spacing w:val="-9"/>
          <w:sz w:val="24"/>
        </w:rPr>
        <w:t xml:space="preserve"> </w:t>
      </w:r>
      <w:r w:rsidR="00A4557D" w:rsidRPr="00A4557D">
        <w:rPr>
          <w:rFonts w:ascii="Times New Roman" w:hAnsi="Times New Roman" w:cs="Times New Roman"/>
          <w:sz w:val="24"/>
        </w:rPr>
        <w:t>география, астрономия/</w:t>
      </w:r>
      <w:r w:rsidRPr="00A4557D">
        <w:rPr>
          <w:rFonts w:ascii="Times New Roman" w:hAnsi="Times New Roman" w:cs="Times New Roman"/>
          <w:sz w:val="24"/>
          <w:szCs w:val="24"/>
        </w:rPr>
        <w:t xml:space="preserve"> - учитель</w:t>
      </w:r>
      <w:r w:rsidR="00A4557D" w:rsidRPr="00A4557D">
        <w:rPr>
          <w:rFonts w:ascii="Times New Roman" w:hAnsi="Times New Roman" w:cs="Times New Roman"/>
          <w:sz w:val="24"/>
          <w:szCs w:val="24"/>
        </w:rPr>
        <w:t xml:space="preserve"> первой квалификационной категории</w:t>
      </w:r>
      <w:r w:rsidRPr="00A4557D">
        <w:rPr>
          <w:rFonts w:ascii="Times New Roman" w:hAnsi="Times New Roman" w:cs="Times New Roman"/>
          <w:sz w:val="24"/>
          <w:szCs w:val="24"/>
        </w:rPr>
        <w:t xml:space="preserve"> Мустафаева Э. С.</w:t>
      </w:r>
    </w:p>
    <w:p w14:paraId="5BAF7650" w14:textId="0F8829B9" w:rsidR="00FB1FA3" w:rsidRPr="00A4557D" w:rsidRDefault="00FB1FA3" w:rsidP="00AB072E">
      <w:pPr>
        <w:numPr>
          <w:ilvl w:val="0"/>
          <w:numId w:val="3"/>
        </w:numPr>
        <w:tabs>
          <w:tab w:val="left" w:pos="149"/>
        </w:tabs>
        <w:spacing w:after="0" w:line="240" w:lineRule="auto"/>
        <w:ind w:left="67" w:right="-1" w:hanging="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 xml:space="preserve">учителей художественно-эстетического </w:t>
      </w:r>
      <w:r w:rsidR="00A4557D" w:rsidRPr="00A4557D">
        <w:rPr>
          <w:rFonts w:ascii="Times New Roman" w:eastAsia="Times New Roman" w:hAnsi="Times New Roman" w:cs="Times New Roman"/>
          <w:sz w:val="24"/>
          <w:szCs w:val="24"/>
        </w:rPr>
        <w:t xml:space="preserve">и спортивного направления </w:t>
      </w:r>
      <w:r w:rsidRPr="00A4557D">
        <w:rPr>
          <w:rFonts w:ascii="Times New Roman" w:eastAsia="Times New Roman" w:hAnsi="Times New Roman" w:cs="Times New Roman"/>
          <w:sz w:val="24"/>
          <w:szCs w:val="24"/>
        </w:rPr>
        <w:t>/искусство, технология</w:t>
      </w:r>
      <w:r w:rsidR="00A4557D" w:rsidRPr="00A4557D">
        <w:rPr>
          <w:rFonts w:ascii="Times New Roman" w:eastAsia="Times New Roman" w:hAnsi="Times New Roman" w:cs="Times New Roman"/>
          <w:sz w:val="24"/>
          <w:szCs w:val="24"/>
        </w:rPr>
        <w:t>, физическая культура, ОБЖ</w:t>
      </w:r>
      <w:r w:rsidR="00AB072E" w:rsidRPr="00A4557D">
        <w:rPr>
          <w:rFonts w:ascii="Times New Roman" w:eastAsia="Times New Roman" w:hAnsi="Times New Roman" w:cs="Times New Roman"/>
          <w:sz w:val="24"/>
          <w:szCs w:val="24"/>
        </w:rPr>
        <w:t xml:space="preserve"> / (руководитель ШМО – учитель </w:t>
      </w:r>
      <w:r w:rsidRPr="00A4557D">
        <w:rPr>
          <w:rFonts w:ascii="Times New Roman" w:eastAsia="Times New Roman" w:hAnsi="Times New Roman" w:cs="Times New Roman"/>
          <w:sz w:val="24"/>
          <w:szCs w:val="24"/>
        </w:rPr>
        <w:t>высшей квалификаци</w:t>
      </w:r>
      <w:r w:rsidR="00251703" w:rsidRPr="00A4557D">
        <w:rPr>
          <w:rFonts w:ascii="Times New Roman" w:eastAsia="Times New Roman" w:hAnsi="Times New Roman" w:cs="Times New Roman"/>
          <w:sz w:val="24"/>
          <w:szCs w:val="24"/>
        </w:rPr>
        <w:t>онной категории Апостолова О.В.</w:t>
      </w:r>
      <w:r w:rsidRPr="00A4557D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36A3B385" w14:textId="77777777" w:rsidR="002E6112" w:rsidRPr="00A4557D" w:rsidRDefault="00FB1FA3" w:rsidP="00AB072E">
      <w:pPr>
        <w:numPr>
          <w:ilvl w:val="0"/>
          <w:numId w:val="4"/>
        </w:numPr>
        <w:tabs>
          <w:tab w:val="left" w:pos="147"/>
        </w:tabs>
        <w:spacing w:after="0" w:line="240" w:lineRule="auto"/>
        <w:ind w:left="147" w:right="-1" w:hanging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 xml:space="preserve">классных руководителей (руководитель ШМО – учитель </w:t>
      </w:r>
      <w:r w:rsidR="00AB072E" w:rsidRPr="00A4557D">
        <w:rPr>
          <w:rFonts w:ascii="Times New Roman" w:eastAsia="Times New Roman" w:hAnsi="Times New Roman" w:cs="Times New Roman"/>
          <w:sz w:val="24"/>
          <w:szCs w:val="24"/>
        </w:rPr>
        <w:t>Юхневич О.А.</w:t>
      </w:r>
      <w:r w:rsidRPr="00A4557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12AB648" w14:textId="77777777" w:rsidR="002E6112" w:rsidRPr="00A4557D" w:rsidRDefault="002E6112" w:rsidP="0025170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57D">
        <w:rPr>
          <w:rFonts w:ascii="Times New Roman" w:hAnsi="Times New Roman" w:cs="Times New Roman"/>
          <w:sz w:val="24"/>
          <w:szCs w:val="24"/>
        </w:rPr>
        <w:t xml:space="preserve">Методический совет школы (МСШ) и школьные </w:t>
      </w:r>
      <w:r w:rsidR="00251703" w:rsidRPr="00A4557D">
        <w:rPr>
          <w:rFonts w:ascii="Times New Roman" w:hAnsi="Times New Roman" w:cs="Times New Roman"/>
          <w:sz w:val="24"/>
          <w:szCs w:val="24"/>
        </w:rPr>
        <w:t xml:space="preserve">методические объединения (ШМО) </w:t>
      </w:r>
      <w:r w:rsidRPr="00A4557D">
        <w:rPr>
          <w:rFonts w:ascii="Times New Roman" w:hAnsi="Times New Roman" w:cs="Times New Roman"/>
          <w:sz w:val="24"/>
          <w:szCs w:val="24"/>
        </w:rPr>
        <w:t xml:space="preserve">руководствуются в работе Положением о методическом совете школы, Положением  </w:t>
      </w:r>
      <w:r w:rsidR="00251703" w:rsidRPr="00A4557D">
        <w:rPr>
          <w:rFonts w:ascii="Times New Roman" w:hAnsi="Times New Roman" w:cs="Times New Roman"/>
          <w:sz w:val="24"/>
          <w:szCs w:val="24"/>
        </w:rPr>
        <w:t xml:space="preserve"> </w:t>
      </w:r>
      <w:r w:rsidRPr="00A4557D">
        <w:rPr>
          <w:rFonts w:ascii="Times New Roman" w:hAnsi="Times New Roman" w:cs="Times New Roman"/>
          <w:sz w:val="24"/>
          <w:szCs w:val="24"/>
        </w:rPr>
        <w:t xml:space="preserve">о школьном  </w:t>
      </w:r>
      <w:r w:rsidR="00251703" w:rsidRPr="00A4557D">
        <w:rPr>
          <w:rFonts w:ascii="Times New Roman" w:hAnsi="Times New Roman" w:cs="Times New Roman"/>
          <w:sz w:val="24"/>
          <w:szCs w:val="24"/>
        </w:rPr>
        <w:t xml:space="preserve"> </w:t>
      </w:r>
      <w:r w:rsidRPr="00A4557D">
        <w:rPr>
          <w:rFonts w:ascii="Times New Roman" w:hAnsi="Times New Roman" w:cs="Times New Roman"/>
          <w:sz w:val="24"/>
          <w:szCs w:val="24"/>
        </w:rPr>
        <w:t>методическом объединении школы.</w:t>
      </w:r>
    </w:p>
    <w:p w14:paraId="1E9FAE24" w14:textId="77777777" w:rsidR="002E6112" w:rsidRPr="00A4557D" w:rsidRDefault="002E6112" w:rsidP="0025170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57D">
        <w:rPr>
          <w:rFonts w:ascii="Times New Roman" w:hAnsi="Times New Roman" w:cs="Times New Roman"/>
          <w:sz w:val="24"/>
          <w:szCs w:val="24"/>
        </w:rPr>
        <w:tab/>
        <w:t>Кадровый резерв руководителей обеспечивает:</w:t>
      </w:r>
    </w:p>
    <w:p w14:paraId="6EE86794" w14:textId="77777777" w:rsidR="002E6112" w:rsidRPr="00A4557D" w:rsidRDefault="00AB072E" w:rsidP="00AB072E">
      <w:pPr>
        <w:numPr>
          <w:ilvl w:val="0"/>
          <w:numId w:val="12"/>
        </w:numPr>
        <w:tabs>
          <w:tab w:val="left" w:pos="142"/>
          <w:tab w:val="left" w:pos="4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57D">
        <w:rPr>
          <w:rFonts w:ascii="Times New Roman" w:hAnsi="Times New Roman" w:cs="Times New Roman"/>
          <w:sz w:val="24"/>
          <w:szCs w:val="24"/>
        </w:rPr>
        <w:t xml:space="preserve"> </w:t>
      </w:r>
      <w:r w:rsidR="002E6112" w:rsidRPr="00A4557D">
        <w:rPr>
          <w:rFonts w:ascii="Times New Roman" w:hAnsi="Times New Roman" w:cs="Times New Roman"/>
          <w:sz w:val="24"/>
          <w:szCs w:val="24"/>
        </w:rPr>
        <w:t>работу педагогического коллектива по методической теме школы;</w:t>
      </w:r>
    </w:p>
    <w:p w14:paraId="64DA8410" w14:textId="77777777" w:rsidR="002E6112" w:rsidRPr="00A4557D" w:rsidRDefault="00AB072E" w:rsidP="00AB072E">
      <w:pPr>
        <w:numPr>
          <w:ilvl w:val="0"/>
          <w:numId w:val="12"/>
        </w:numPr>
        <w:tabs>
          <w:tab w:val="left" w:pos="142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57D">
        <w:rPr>
          <w:rFonts w:ascii="Times New Roman" w:hAnsi="Times New Roman" w:cs="Times New Roman"/>
          <w:sz w:val="24"/>
          <w:szCs w:val="24"/>
        </w:rPr>
        <w:t xml:space="preserve"> </w:t>
      </w:r>
      <w:r w:rsidR="002E6112" w:rsidRPr="00A4557D">
        <w:rPr>
          <w:rFonts w:ascii="Times New Roman" w:hAnsi="Times New Roman" w:cs="Times New Roman"/>
          <w:sz w:val="24"/>
          <w:szCs w:val="24"/>
        </w:rPr>
        <w:t>анализ состояния образовательной деятельности в школе (по итогам учебных периодов);</w:t>
      </w:r>
    </w:p>
    <w:p w14:paraId="2E0937D9" w14:textId="77777777" w:rsidR="002E6112" w:rsidRPr="00A4557D" w:rsidRDefault="00AB072E" w:rsidP="00AB072E">
      <w:pPr>
        <w:pStyle w:val="21"/>
        <w:numPr>
          <w:ilvl w:val="0"/>
          <w:numId w:val="12"/>
        </w:numPr>
        <w:tabs>
          <w:tab w:val="left" w:pos="426"/>
        </w:tabs>
        <w:ind w:left="0" w:firstLine="567"/>
        <w:rPr>
          <w:sz w:val="24"/>
        </w:rPr>
      </w:pPr>
      <w:r w:rsidRPr="00A4557D">
        <w:rPr>
          <w:sz w:val="24"/>
        </w:rPr>
        <w:t xml:space="preserve"> </w:t>
      </w:r>
      <w:r w:rsidR="002E6112" w:rsidRPr="00A4557D">
        <w:rPr>
          <w:sz w:val="24"/>
        </w:rPr>
        <w:t xml:space="preserve">предоставление педагогическим работникам необходимой информации по основным направлениям развития образования, о программах, новых педагогических технологиях, учебно-методической литературе по проблемам обучения и воспитания детей, новинок методической, психолого-педагогической литературы и нормативных документов; </w:t>
      </w:r>
    </w:p>
    <w:p w14:paraId="32B05819" w14:textId="77777777" w:rsidR="002E6112" w:rsidRPr="00A4557D" w:rsidRDefault="00AB072E" w:rsidP="00AB072E">
      <w:pPr>
        <w:numPr>
          <w:ilvl w:val="0"/>
          <w:numId w:val="12"/>
        </w:numPr>
        <w:tabs>
          <w:tab w:val="left" w:pos="142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57D">
        <w:rPr>
          <w:rFonts w:ascii="Times New Roman" w:hAnsi="Times New Roman" w:cs="Times New Roman"/>
          <w:sz w:val="24"/>
          <w:szCs w:val="24"/>
        </w:rPr>
        <w:t xml:space="preserve"> </w:t>
      </w:r>
      <w:r w:rsidR="002E6112" w:rsidRPr="00A4557D">
        <w:rPr>
          <w:rFonts w:ascii="Times New Roman" w:hAnsi="Times New Roman" w:cs="Times New Roman"/>
          <w:sz w:val="24"/>
          <w:szCs w:val="24"/>
        </w:rPr>
        <w:t>качество образовательной деятельности путем внедрения новых педагогических технологий обучения и воспитания</w:t>
      </w:r>
      <w:r w:rsidRPr="00A4557D">
        <w:rPr>
          <w:rFonts w:ascii="Times New Roman" w:hAnsi="Times New Roman" w:cs="Times New Roman"/>
          <w:sz w:val="24"/>
          <w:szCs w:val="24"/>
        </w:rPr>
        <w:t>;</w:t>
      </w:r>
    </w:p>
    <w:p w14:paraId="32308FE0" w14:textId="77777777" w:rsidR="002E6112" w:rsidRPr="00A4557D" w:rsidRDefault="00AB072E" w:rsidP="00AB072E">
      <w:pPr>
        <w:numPr>
          <w:ilvl w:val="0"/>
          <w:numId w:val="12"/>
        </w:numPr>
        <w:tabs>
          <w:tab w:val="left" w:pos="142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57D">
        <w:rPr>
          <w:rFonts w:ascii="Times New Roman" w:hAnsi="Times New Roman" w:cs="Times New Roman"/>
          <w:sz w:val="24"/>
          <w:szCs w:val="24"/>
        </w:rPr>
        <w:t xml:space="preserve"> </w:t>
      </w:r>
      <w:r w:rsidR="002E6112" w:rsidRPr="00A4557D">
        <w:rPr>
          <w:rFonts w:ascii="Times New Roman" w:hAnsi="Times New Roman" w:cs="Times New Roman"/>
          <w:sz w:val="24"/>
          <w:szCs w:val="24"/>
        </w:rPr>
        <w:t>выявление, изучение и оценку результативности педагогического опыта в школе; обобщение и распространение передового педагогического опыта</w:t>
      </w:r>
      <w:r w:rsidRPr="00A4557D">
        <w:rPr>
          <w:rFonts w:ascii="Times New Roman" w:hAnsi="Times New Roman" w:cs="Times New Roman"/>
          <w:sz w:val="24"/>
          <w:szCs w:val="24"/>
        </w:rPr>
        <w:t>;</w:t>
      </w:r>
    </w:p>
    <w:p w14:paraId="0C0C4138" w14:textId="77777777" w:rsidR="002E6112" w:rsidRPr="00A4557D" w:rsidRDefault="00AB072E" w:rsidP="00AB072E">
      <w:pPr>
        <w:numPr>
          <w:ilvl w:val="0"/>
          <w:numId w:val="12"/>
        </w:numPr>
        <w:tabs>
          <w:tab w:val="left" w:pos="142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57D">
        <w:rPr>
          <w:rFonts w:ascii="Times New Roman" w:hAnsi="Times New Roman" w:cs="Times New Roman"/>
          <w:sz w:val="24"/>
          <w:szCs w:val="24"/>
        </w:rPr>
        <w:t xml:space="preserve"> </w:t>
      </w:r>
      <w:r w:rsidR="002E6112" w:rsidRPr="00A4557D">
        <w:rPr>
          <w:rFonts w:ascii="Times New Roman" w:hAnsi="Times New Roman" w:cs="Times New Roman"/>
          <w:sz w:val="24"/>
          <w:szCs w:val="24"/>
        </w:rPr>
        <w:t>прогнозирование, планирование и работу по повышению квалификации педагогических и руководящих работников школы, а также оказание им организационно-методической помощи в системе непрерывного образования, осуществление непрерывной связи с институтами повышения квалификации</w:t>
      </w:r>
      <w:r w:rsidRPr="00A4557D">
        <w:rPr>
          <w:rFonts w:ascii="Times New Roman" w:hAnsi="Times New Roman" w:cs="Times New Roman"/>
          <w:sz w:val="24"/>
          <w:szCs w:val="24"/>
        </w:rPr>
        <w:t>;</w:t>
      </w:r>
    </w:p>
    <w:p w14:paraId="4D2EC7B3" w14:textId="77777777" w:rsidR="002E6112" w:rsidRPr="00A4557D" w:rsidRDefault="00AB072E" w:rsidP="00AB072E">
      <w:pPr>
        <w:numPr>
          <w:ilvl w:val="0"/>
          <w:numId w:val="12"/>
        </w:numPr>
        <w:tabs>
          <w:tab w:val="left" w:pos="142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57D">
        <w:rPr>
          <w:rFonts w:ascii="Times New Roman" w:hAnsi="Times New Roman" w:cs="Times New Roman"/>
          <w:sz w:val="24"/>
          <w:szCs w:val="24"/>
        </w:rPr>
        <w:t xml:space="preserve"> </w:t>
      </w:r>
      <w:r w:rsidR="002E6112" w:rsidRPr="00A4557D">
        <w:rPr>
          <w:rFonts w:ascii="Times New Roman" w:hAnsi="Times New Roman" w:cs="Times New Roman"/>
          <w:sz w:val="24"/>
          <w:szCs w:val="24"/>
        </w:rPr>
        <w:t xml:space="preserve">поддержку педагогических работников школы в инновационной деятельности, организации и проведении опытно-экспериментальной работы, экспертной оценке </w:t>
      </w:r>
      <w:r w:rsidR="002E6112" w:rsidRPr="00A4557D">
        <w:rPr>
          <w:rFonts w:ascii="Times New Roman" w:hAnsi="Times New Roman" w:cs="Times New Roman"/>
          <w:sz w:val="24"/>
          <w:szCs w:val="24"/>
        </w:rPr>
        <w:lastRenderedPageBreak/>
        <w:t>авторских программ, пособий, рабочих программ, помощь в подготовке педагогических работников школы к аттестации.</w:t>
      </w:r>
    </w:p>
    <w:p w14:paraId="16B00D60" w14:textId="77777777" w:rsidR="00251703" w:rsidRPr="00A4557D" w:rsidRDefault="002E6112" w:rsidP="002517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57D">
        <w:rPr>
          <w:rFonts w:ascii="Times New Roman" w:hAnsi="Times New Roman" w:cs="Times New Roman"/>
          <w:sz w:val="24"/>
          <w:szCs w:val="24"/>
        </w:rPr>
        <w:t>Члены ме</w:t>
      </w:r>
      <w:r w:rsidR="00251703" w:rsidRPr="00A4557D">
        <w:rPr>
          <w:rFonts w:ascii="Times New Roman" w:hAnsi="Times New Roman" w:cs="Times New Roman"/>
          <w:sz w:val="24"/>
          <w:szCs w:val="24"/>
        </w:rPr>
        <w:t xml:space="preserve">тодического совета содействуют </w:t>
      </w:r>
      <w:r w:rsidRPr="00A4557D">
        <w:rPr>
          <w:rFonts w:ascii="Times New Roman" w:hAnsi="Times New Roman" w:cs="Times New Roman"/>
          <w:sz w:val="24"/>
          <w:szCs w:val="24"/>
        </w:rPr>
        <w:t>подготовке к тематическим педсоветам, способствуют оказанию практической методической помощи учителям школы через проведение плановых заседаний, методических семинаров, оказывают действенную помощь в подго</w:t>
      </w:r>
      <w:r w:rsidR="00251703" w:rsidRPr="00A4557D">
        <w:rPr>
          <w:rFonts w:ascii="Times New Roman" w:hAnsi="Times New Roman" w:cs="Times New Roman"/>
          <w:sz w:val="24"/>
          <w:szCs w:val="24"/>
        </w:rPr>
        <w:t xml:space="preserve">товке материалов к аттестации. </w:t>
      </w:r>
    </w:p>
    <w:p w14:paraId="7AFDCC33" w14:textId="77777777" w:rsidR="00251703" w:rsidRPr="00A4557D" w:rsidRDefault="002E6112" w:rsidP="002517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>Основной формой повышения квалификации педагогических кадров является самообразование. В образовательной деятельности используются только учебные программы, учебники и учебно-методические пособия, включенные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или рекомендованных к использованию Министерством</w:t>
      </w:r>
      <w:r w:rsidR="000D4E69" w:rsidRPr="00A4557D">
        <w:rPr>
          <w:rFonts w:ascii="Times New Roman" w:eastAsia="Times New Roman" w:hAnsi="Times New Roman" w:cs="Times New Roman"/>
          <w:sz w:val="24"/>
          <w:szCs w:val="24"/>
        </w:rPr>
        <w:t xml:space="preserve"> образования, науки и молодежи </w:t>
      </w:r>
      <w:r w:rsidRPr="00A4557D">
        <w:rPr>
          <w:rFonts w:ascii="Times New Roman" w:eastAsia="Times New Roman" w:hAnsi="Times New Roman" w:cs="Times New Roman"/>
          <w:sz w:val="24"/>
          <w:szCs w:val="24"/>
        </w:rPr>
        <w:t>Республики Крым. Совершенствуются формы работы по преемственности дошкольного и начал</w:t>
      </w:r>
      <w:r w:rsidR="00251703" w:rsidRPr="00A4557D">
        <w:rPr>
          <w:rFonts w:ascii="Times New Roman" w:eastAsia="Times New Roman" w:hAnsi="Times New Roman" w:cs="Times New Roman"/>
          <w:sz w:val="24"/>
          <w:szCs w:val="24"/>
        </w:rPr>
        <w:t xml:space="preserve">ьного образования, допрофильной </w:t>
      </w:r>
      <w:r w:rsidRPr="00A4557D">
        <w:rPr>
          <w:rFonts w:ascii="Times New Roman" w:eastAsia="Times New Roman" w:hAnsi="Times New Roman" w:cs="Times New Roman"/>
          <w:sz w:val="24"/>
          <w:szCs w:val="24"/>
        </w:rPr>
        <w:t xml:space="preserve">и профильной подготовки, продолжается совместная работа с внешкольными учебными заведениями. </w:t>
      </w:r>
    </w:p>
    <w:p w14:paraId="758FC6CC" w14:textId="77777777" w:rsidR="00251703" w:rsidRPr="00A4557D" w:rsidRDefault="002E6112" w:rsidP="002517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>Организована работа по активному выявлению детей с особыми образовательными потребностями и созданы необходимые условия для обучения учащихся данной категории. Дл</w:t>
      </w:r>
      <w:r w:rsidR="007B5470" w:rsidRPr="00A4557D">
        <w:rPr>
          <w:rFonts w:ascii="Times New Roman" w:eastAsia="Times New Roman" w:hAnsi="Times New Roman" w:cs="Times New Roman"/>
          <w:sz w:val="24"/>
          <w:szCs w:val="24"/>
        </w:rPr>
        <w:t>я оказания методической помощи </w:t>
      </w:r>
      <w:r w:rsidRPr="00A4557D">
        <w:rPr>
          <w:rFonts w:ascii="Times New Roman" w:eastAsia="Times New Roman" w:hAnsi="Times New Roman" w:cs="Times New Roman"/>
          <w:sz w:val="24"/>
          <w:szCs w:val="24"/>
        </w:rPr>
        <w:t xml:space="preserve">вновь прибывшим учителям, </w:t>
      </w:r>
      <w:r w:rsidRPr="00A4557D">
        <w:rPr>
          <w:rFonts w:ascii="Times New Roman" w:eastAsia="Times New Roman" w:hAnsi="Times New Roman" w:cs="Times New Roman"/>
          <w:bCs/>
          <w:sz w:val="24"/>
          <w:szCs w:val="24"/>
        </w:rPr>
        <w:t>молодым специалистам, малоопытным педагогам</w:t>
      </w:r>
      <w:r w:rsidR="007B5470" w:rsidRPr="00A4557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A4557D">
        <w:rPr>
          <w:rFonts w:ascii="Times New Roman" w:eastAsia="Times New Roman" w:hAnsi="Times New Roman" w:cs="Times New Roman"/>
          <w:sz w:val="24"/>
          <w:szCs w:val="24"/>
        </w:rPr>
        <w:t xml:space="preserve">сформирована группа педагогов-наставников. </w:t>
      </w:r>
    </w:p>
    <w:p w14:paraId="27CA6D22" w14:textId="77777777" w:rsidR="007B5470" w:rsidRPr="00A4557D" w:rsidRDefault="00AB072E" w:rsidP="007B5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>На заседаниях Методического с</w:t>
      </w:r>
      <w:r w:rsidR="002E6112" w:rsidRPr="00A4557D">
        <w:rPr>
          <w:rFonts w:ascii="Times New Roman" w:eastAsia="Times New Roman" w:hAnsi="Times New Roman" w:cs="Times New Roman"/>
          <w:sz w:val="24"/>
          <w:szCs w:val="24"/>
        </w:rPr>
        <w:t>овета и  методических объединений школы учителя изучают нормативные документы, методические рекомендации по преподаванию различных учебных дисциплин; обсуждают рабочие программы, календарно-тематическое   п</w:t>
      </w:r>
      <w:r w:rsidR="00931379" w:rsidRPr="00A4557D">
        <w:rPr>
          <w:rFonts w:ascii="Times New Roman" w:eastAsia="Times New Roman" w:hAnsi="Times New Roman" w:cs="Times New Roman"/>
          <w:sz w:val="24"/>
          <w:szCs w:val="24"/>
        </w:rPr>
        <w:t xml:space="preserve">ланирование, вопросы подготовки и проведения предметных недель, конкурсов по предметам </w:t>
      </w:r>
      <w:r w:rsidR="002E6112" w:rsidRPr="00A4557D">
        <w:rPr>
          <w:rFonts w:ascii="Times New Roman" w:eastAsia="Times New Roman" w:hAnsi="Times New Roman" w:cs="Times New Roman"/>
          <w:sz w:val="24"/>
          <w:szCs w:val="24"/>
        </w:rPr>
        <w:t>и ана</w:t>
      </w:r>
      <w:r w:rsidR="00931379" w:rsidRPr="00A4557D">
        <w:rPr>
          <w:rFonts w:ascii="Times New Roman" w:eastAsia="Times New Roman" w:hAnsi="Times New Roman" w:cs="Times New Roman"/>
          <w:sz w:val="24"/>
          <w:szCs w:val="24"/>
        </w:rPr>
        <w:t xml:space="preserve">лизируют </w:t>
      </w:r>
      <w:r w:rsidR="002E6112" w:rsidRPr="00A4557D">
        <w:rPr>
          <w:rFonts w:ascii="Times New Roman" w:eastAsia="Times New Roman" w:hAnsi="Times New Roman" w:cs="Times New Roman"/>
          <w:sz w:val="24"/>
          <w:szCs w:val="24"/>
        </w:rPr>
        <w:t>их результаты;</w:t>
      </w:r>
      <w:r w:rsidR="00931379" w:rsidRPr="00A4557D">
        <w:rPr>
          <w:rFonts w:ascii="Times New Roman" w:hAnsi="Times New Roman" w:cs="Times New Roman"/>
          <w:sz w:val="24"/>
          <w:szCs w:val="24"/>
        </w:rPr>
        <w:t xml:space="preserve"> </w:t>
      </w:r>
      <w:r w:rsidR="002E6112" w:rsidRPr="00A4557D">
        <w:rPr>
          <w:rFonts w:ascii="Times New Roman" w:hAnsi="Times New Roman" w:cs="Times New Roman"/>
          <w:sz w:val="24"/>
          <w:szCs w:val="24"/>
        </w:rPr>
        <w:t>о</w:t>
      </w:r>
      <w:r w:rsidR="00931379" w:rsidRPr="00A4557D">
        <w:rPr>
          <w:rFonts w:ascii="Times New Roman" w:eastAsia="Times New Roman" w:hAnsi="Times New Roman" w:cs="Times New Roman"/>
          <w:sz w:val="24"/>
          <w:szCs w:val="24"/>
        </w:rPr>
        <w:t xml:space="preserve">бсуждают вопросы </w:t>
      </w:r>
      <w:r w:rsidR="002E6112" w:rsidRPr="00A4557D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="002E6112" w:rsidRPr="00A4557D">
        <w:rPr>
          <w:rFonts w:ascii="Times New Roman" w:hAnsi="Times New Roman" w:cs="Times New Roman"/>
          <w:sz w:val="24"/>
          <w:szCs w:val="24"/>
        </w:rPr>
        <w:tab/>
      </w:r>
      <w:r w:rsidRPr="00A4557D">
        <w:rPr>
          <w:rFonts w:ascii="Times New Roman" w:hAnsi="Times New Roman" w:cs="Times New Roman"/>
          <w:sz w:val="24"/>
          <w:szCs w:val="24"/>
        </w:rPr>
        <w:t xml:space="preserve"> </w:t>
      </w:r>
      <w:r w:rsidR="00931379" w:rsidRPr="00A4557D">
        <w:rPr>
          <w:rFonts w:ascii="Times New Roman" w:eastAsia="Times New Roman" w:hAnsi="Times New Roman" w:cs="Times New Roman"/>
          <w:sz w:val="24"/>
          <w:szCs w:val="24"/>
        </w:rPr>
        <w:t xml:space="preserve">работы направленной на </w:t>
      </w:r>
      <w:r w:rsidR="002E6112" w:rsidRPr="00A4557D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7B5470" w:rsidRPr="00A45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6112" w:rsidRPr="00A4557D">
        <w:rPr>
          <w:rFonts w:ascii="Times New Roman" w:eastAsia="Times New Roman" w:hAnsi="Times New Roman" w:cs="Times New Roman"/>
          <w:sz w:val="24"/>
          <w:szCs w:val="24"/>
        </w:rPr>
        <w:t>индивидуальных способностей учащихся при подготовке к предметным олимпиадам, анализируют результаты;</w:t>
      </w:r>
      <w:r w:rsidR="007B5470" w:rsidRPr="00A45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6112" w:rsidRPr="00A4557D">
        <w:rPr>
          <w:rFonts w:ascii="Times New Roman" w:hAnsi="Times New Roman" w:cs="Times New Roman"/>
          <w:sz w:val="24"/>
          <w:szCs w:val="24"/>
        </w:rPr>
        <w:t>о</w:t>
      </w:r>
      <w:r w:rsidR="002E6112" w:rsidRPr="00A4557D">
        <w:rPr>
          <w:rFonts w:ascii="Times New Roman" w:eastAsia="Times New Roman" w:hAnsi="Times New Roman" w:cs="Times New Roman"/>
          <w:sz w:val="24"/>
          <w:szCs w:val="24"/>
        </w:rPr>
        <w:t>бсуждают вопросы подготовки учащихся к государственной итоговой аттестации в форме, ОГЭ, ЕГЭ;</w:t>
      </w:r>
      <w:r w:rsidR="002E6112" w:rsidRPr="00A4557D">
        <w:rPr>
          <w:rFonts w:ascii="Times New Roman" w:hAnsi="Times New Roman" w:cs="Times New Roman"/>
          <w:sz w:val="24"/>
          <w:szCs w:val="24"/>
        </w:rPr>
        <w:t xml:space="preserve"> о</w:t>
      </w:r>
      <w:r w:rsidR="002E6112" w:rsidRPr="00A4557D">
        <w:rPr>
          <w:rFonts w:ascii="Times New Roman" w:eastAsia="Times New Roman" w:hAnsi="Times New Roman" w:cs="Times New Roman"/>
          <w:sz w:val="24"/>
          <w:szCs w:val="24"/>
        </w:rPr>
        <w:t>бсуждают вопросы о повышении качества образования через выстраивание системы индивидуальной работы с обучающимися;</w:t>
      </w:r>
      <w:r w:rsidR="002E6112" w:rsidRPr="00A4557D">
        <w:rPr>
          <w:rFonts w:ascii="Times New Roman" w:hAnsi="Times New Roman" w:cs="Times New Roman"/>
          <w:sz w:val="24"/>
          <w:szCs w:val="24"/>
        </w:rPr>
        <w:t xml:space="preserve"> о</w:t>
      </w:r>
      <w:r w:rsidR="002E6112" w:rsidRPr="00A4557D">
        <w:rPr>
          <w:rFonts w:ascii="Times New Roman" w:eastAsia="Times New Roman" w:hAnsi="Times New Roman" w:cs="Times New Roman"/>
          <w:sz w:val="24"/>
          <w:szCs w:val="24"/>
        </w:rPr>
        <w:t>бсуждают внедрение современных форм воспитательной деятельности, направленных на организацию работы по гражданскому и патриотическому воспитанию обучающихся;</w:t>
      </w:r>
      <w:r w:rsidR="002E6112" w:rsidRPr="00A4557D">
        <w:rPr>
          <w:rFonts w:ascii="Times New Roman" w:hAnsi="Times New Roman" w:cs="Times New Roman"/>
          <w:sz w:val="24"/>
          <w:szCs w:val="24"/>
        </w:rPr>
        <w:t xml:space="preserve"> а</w:t>
      </w:r>
      <w:r w:rsidR="002E6112" w:rsidRPr="00A4557D">
        <w:rPr>
          <w:rFonts w:ascii="Times New Roman" w:eastAsia="Times New Roman" w:hAnsi="Times New Roman" w:cs="Times New Roman"/>
          <w:sz w:val="24"/>
          <w:szCs w:val="24"/>
        </w:rPr>
        <w:t>нализируют итоги проверки школьной документации, контрольных срезов, мониторингов, промежуточной аттестации, итоги аккредитационной экспертизы; итоги адаптации первоклассников и пятиклассников; успеваемость учащихся выпускных, профильных классов;</w:t>
      </w:r>
      <w:r w:rsidR="002E6112" w:rsidRPr="00A4557D">
        <w:rPr>
          <w:rFonts w:ascii="Times New Roman" w:hAnsi="Times New Roman" w:cs="Times New Roman"/>
          <w:sz w:val="24"/>
          <w:szCs w:val="24"/>
        </w:rPr>
        <w:t xml:space="preserve"> з</w:t>
      </w:r>
      <w:r w:rsidR="002E6112" w:rsidRPr="00A4557D">
        <w:rPr>
          <w:rFonts w:ascii="Times New Roman" w:eastAsia="Times New Roman" w:hAnsi="Times New Roman" w:cs="Times New Roman"/>
          <w:sz w:val="24"/>
          <w:szCs w:val="24"/>
        </w:rPr>
        <w:t>аслушивают  информацию о самообразовании учителей.</w:t>
      </w:r>
      <w:r w:rsidR="007B5470" w:rsidRPr="00A455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C96FEB" w14:textId="77777777" w:rsidR="002E6112" w:rsidRPr="00A4557D" w:rsidRDefault="007B5470" w:rsidP="007B5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57D">
        <w:rPr>
          <w:rFonts w:ascii="Times New Roman" w:hAnsi="Times New Roman" w:cs="Times New Roman"/>
          <w:sz w:val="24"/>
          <w:szCs w:val="24"/>
        </w:rPr>
        <w:t xml:space="preserve">С </w:t>
      </w:r>
      <w:r w:rsidR="002E6112" w:rsidRPr="00A4557D">
        <w:rPr>
          <w:rFonts w:ascii="Times New Roman" w:eastAsia="Times New Roman" w:hAnsi="Times New Roman" w:cs="Times New Roman"/>
          <w:sz w:val="24"/>
          <w:szCs w:val="24"/>
        </w:rPr>
        <w:t>целью обмена опытом и повышения педагогического мастерства в каждом методическом объединении в течение года было организовано взаимопосещение уроков. Проведены открытые уроки, мероприятия, мас</w:t>
      </w:r>
      <w:r w:rsidR="0050220C" w:rsidRPr="00A4557D">
        <w:rPr>
          <w:rFonts w:ascii="Times New Roman" w:eastAsia="Times New Roman" w:hAnsi="Times New Roman" w:cs="Times New Roman"/>
          <w:sz w:val="24"/>
          <w:szCs w:val="24"/>
        </w:rPr>
        <w:t>тер-классы для педагогов школы</w:t>
      </w:r>
      <w:r w:rsidR="002E6112" w:rsidRPr="00A455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9D7578D" w14:textId="77777777" w:rsidR="007B5470" w:rsidRPr="00A4557D" w:rsidRDefault="002E6112" w:rsidP="007B5470">
      <w:pPr>
        <w:spacing w:after="0" w:line="240" w:lineRule="auto"/>
        <w:ind w:left="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 xml:space="preserve">Опыт работы по проблеме школы обобщается администрацией отдельно по каждому методическому объединению, проводится аналитическая работа по результатам отметок за полугодие </w:t>
      </w:r>
      <w:r w:rsidR="007B5470" w:rsidRPr="00A4557D">
        <w:rPr>
          <w:rFonts w:ascii="Times New Roman" w:eastAsia="Times New Roman" w:hAnsi="Times New Roman" w:cs="Times New Roman"/>
          <w:sz w:val="24"/>
          <w:szCs w:val="24"/>
        </w:rPr>
        <w:t>и год (по предметам и классам).</w:t>
      </w:r>
    </w:p>
    <w:p w14:paraId="75467324" w14:textId="46B287C4" w:rsidR="002E6112" w:rsidRPr="00A4557D" w:rsidRDefault="002E6112" w:rsidP="0050220C">
      <w:pPr>
        <w:spacing w:after="0" w:line="240" w:lineRule="auto"/>
        <w:ind w:left="7"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E4981" w:rsidRPr="00A4557D">
        <w:rPr>
          <w:rFonts w:ascii="Times New Roman" w:eastAsia="Times New Roman" w:hAnsi="Times New Roman" w:cs="Times New Roman"/>
          <w:sz w:val="24"/>
          <w:szCs w:val="24"/>
        </w:rPr>
        <w:t>месте с тем, в работе ШМО в 20</w:t>
      </w:r>
      <w:r w:rsidR="00CB3A65" w:rsidRPr="00A455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A4557D">
        <w:rPr>
          <w:rFonts w:ascii="Times New Roman" w:eastAsia="Times New Roman" w:hAnsi="Times New Roman" w:cs="Times New Roman"/>
          <w:sz w:val="24"/>
          <w:szCs w:val="24"/>
        </w:rPr>
        <w:t>3</w:t>
      </w:r>
      <w:r w:rsidR="00CB3A65" w:rsidRPr="00A45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557D">
        <w:rPr>
          <w:rFonts w:ascii="Times New Roman" w:eastAsia="Times New Roman" w:hAnsi="Times New Roman" w:cs="Times New Roman"/>
          <w:sz w:val="24"/>
          <w:szCs w:val="24"/>
        </w:rPr>
        <w:t>году отмечены следующие недостатки:</w:t>
      </w:r>
    </w:p>
    <w:p w14:paraId="2ABC31C0" w14:textId="77777777" w:rsidR="002E6112" w:rsidRPr="00A4557D" w:rsidRDefault="002E6112" w:rsidP="0050220C">
      <w:pPr>
        <w:numPr>
          <w:ilvl w:val="0"/>
          <w:numId w:val="5"/>
        </w:numPr>
        <w:tabs>
          <w:tab w:val="left" w:pos="0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>несмотря на усиление работы с детьми, имеющими низкую мотивацию, детьми с девиантным поведением, количество таких детей не снижается</w:t>
      </w:r>
      <w:r w:rsidR="0050220C" w:rsidRPr="00A4557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0CD6E64" w14:textId="77777777" w:rsidR="002E6112" w:rsidRPr="00A4557D" w:rsidRDefault="002E6112" w:rsidP="0050220C">
      <w:pPr>
        <w:numPr>
          <w:ilvl w:val="0"/>
          <w:numId w:val="5"/>
        </w:numPr>
        <w:tabs>
          <w:tab w:val="left" w:pos="0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>недостаточная работа с детьми, имеющими одну-две «3», «4»</w:t>
      </w:r>
      <w:r w:rsidR="0050220C" w:rsidRPr="00A4557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410AB6D" w14:textId="77777777" w:rsidR="002E6112" w:rsidRPr="00A4557D" w:rsidRDefault="002E6112" w:rsidP="0050220C">
      <w:pPr>
        <w:numPr>
          <w:ilvl w:val="0"/>
          <w:numId w:val="5"/>
        </w:numPr>
        <w:tabs>
          <w:tab w:val="left" w:pos="0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>не систематизирован опыт педагогов в создании банка идей и единого образовательного пространства на основе принципов технологии проектного метода обучения</w:t>
      </w:r>
      <w:r w:rsidR="0050220C" w:rsidRPr="00A4557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E8D37CE" w14:textId="77777777" w:rsidR="0046231B" w:rsidRPr="00A4557D" w:rsidRDefault="002E6112" w:rsidP="0050220C">
      <w:pPr>
        <w:numPr>
          <w:ilvl w:val="0"/>
          <w:numId w:val="5"/>
        </w:numPr>
        <w:tabs>
          <w:tab w:val="left" w:pos="0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57D">
        <w:rPr>
          <w:rFonts w:ascii="Times New Roman" w:eastAsia="Times New Roman" w:hAnsi="Times New Roman" w:cs="Times New Roman"/>
          <w:sz w:val="24"/>
          <w:szCs w:val="24"/>
        </w:rPr>
        <w:t>недостаточно изучено Положение о ведении деловой документации.</w:t>
      </w:r>
    </w:p>
    <w:p w14:paraId="0AA2D76B" w14:textId="77777777" w:rsidR="0050220C" w:rsidRPr="00A4557D" w:rsidRDefault="0050220C" w:rsidP="008C61B7">
      <w:pPr>
        <w:spacing w:line="240" w:lineRule="auto"/>
        <w:ind w:left="2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05B36D" w14:textId="77777777" w:rsidR="00A4557D" w:rsidRDefault="00A4557D" w:rsidP="008C61B7">
      <w:pPr>
        <w:spacing w:line="240" w:lineRule="auto"/>
        <w:ind w:left="22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08D05BA7" w14:textId="77777777" w:rsidR="00A4557D" w:rsidRDefault="00A4557D" w:rsidP="008C61B7">
      <w:pPr>
        <w:spacing w:line="240" w:lineRule="auto"/>
        <w:ind w:left="22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3680A68E" w14:textId="63C14712" w:rsidR="0046231B" w:rsidRPr="00735402" w:rsidRDefault="0046231B" w:rsidP="008C61B7">
      <w:pPr>
        <w:spacing w:line="240" w:lineRule="auto"/>
        <w:ind w:left="2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402">
        <w:rPr>
          <w:rFonts w:ascii="Times New Roman" w:eastAsia="Times New Roman" w:hAnsi="Times New Roman" w:cs="Times New Roman"/>
          <w:b/>
          <w:sz w:val="24"/>
          <w:szCs w:val="24"/>
        </w:rPr>
        <w:t>Формы освоения обучающимися образовательных программ:</w:t>
      </w:r>
    </w:p>
    <w:tbl>
      <w:tblPr>
        <w:tblW w:w="9498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3041"/>
        <w:gridCol w:w="2977"/>
      </w:tblGrid>
      <w:tr w:rsidR="0046231B" w:rsidRPr="00735402" w14:paraId="723E3951" w14:textId="77777777" w:rsidTr="00D21BD0">
        <w:trPr>
          <w:trHeight w:val="28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08256B4" w14:textId="77777777" w:rsidR="0046231B" w:rsidRPr="00735402" w:rsidRDefault="0046231B" w:rsidP="0050220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4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Начальное общее</w:t>
            </w:r>
          </w:p>
        </w:tc>
        <w:tc>
          <w:tcPr>
            <w:tcW w:w="304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344E4F3" w14:textId="77777777" w:rsidR="0046231B" w:rsidRPr="00735402" w:rsidRDefault="0046231B" w:rsidP="0050220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4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Основное общее</w:t>
            </w:r>
          </w:p>
        </w:tc>
        <w:tc>
          <w:tcPr>
            <w:tcW w:w="297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510028A" w14:textId="77777777" w:rsidR="0046231B" w:rsidRPr="00735402" w:rsidRDefault="0046231B" w:rsidP="0050220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4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Среднее общее</w:t>
            </w:r>
          </w:p>
        </w:tc>
      </w:tr>
      <w:tr w:rsidR="0046231B" w:rsidRPr="00735402" w14:paraId="2D2BCDB4" w14:textId="77777777" w:rsidTr="00D21BD0">
        <w:trPr>
          <w:trHeight w:val="279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29BE11" w14:textId="77777777" w:rsidR="0046231B" w:rsidRPr="00735402" w:rsidRDefault="0046231B" w:rsidP="0050220C">
            <w:pPr>
              <w:spacing w:after="0" w:line="240" w:lineRule="atLeast"/>
              <w:ind w:left="1100"/>
              <w:rPr>
                <w:rFonts w:ascii="Times New Roman" w:hAnsi="Times New Roman" w:cs="Times New Roman"/>
                <w:sz w:val="24"/>
                <w:szCs w:val="24"/>
              </w:rPr>
            </w:pPr>
            <w:r w:rsidRPr="007354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30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6D681E" w14:textId="77777777" w:rsidR="0046231B" w:rsidRPr="00735402" w:rsidRDefault="0046231B" w:rsidP="0050220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4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402DDB" w14:textId="77777777" w:rsidR="0046231B" w:rsidRPr="00735402" w:rsidRDefault="0046231B" w:rsidP="0050220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4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</w:tr>
      <w:tr w:rsidR="0046231B" w:rsidRPr="00735402" w14:paraId="2022CC9B" w14:textId="77777777" w:rsidTr="00D21BD0">
        <w:trPr>
          <w:trHeight w:val="258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7F2D23" w14:textId="77777777" w:rsidR="0046231B" w:rsidRPr="00735402" w:rsidRDefault="0046231B" w:rsidP="0050220C">
            <w:pPr>
              <w:spacing w:after="0" w:line="240" w:lineRule="atLeas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735402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3041" w:type="dxa"/>
            <w:tcBorders>
              <w:right w:val="single" w:sz="8" w:space="0" w:color="auto"/>
            </w:tcBorders>
            <w:vAlign w:val="bottom"/>
          </w:tcPr>
          <w:p w14:paraId="1DF35AC7" w14:textId="77777777" w:rsidR="0046231B" w:rsidRPr="00735402" w:rsidRDefault="0046231B" w:rsidP="0050220C">
            <w:pPr>
              <w:spacing w:after="0" w:line="240" w:lineRule="atLeas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735402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14:paraId="1BEE4D93" w14:textId="77777777" w:rsidR="00EE3040" w:rsidRPr="00735402" w:rsidRDefault="00EE3040" w:rsidP="0050220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35402">
              <w:rPr>
                <w:rFonts w:ascii="Times New Roman" w:hAnsi="Times New Roman" w:cs="Times New Roman"/>
                <w:sz w:val="24"/>
                <w:szCs w:val="24"/>
              </w:rPr>
              <w:t xml:space="preserve">      очная</w:t>
            </w:r>
          </w:p>
        </w:tc>
      </w:tr>
      <w:tr w:rsidR="0046231B" w:rsidRPr="009B0C76" w14:paraId="3F9F4131" w14:textId="77777777" w:rsidTr="00D21BD0">
        <w:trPr>
          <w:trHeight w:val="276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1025BB" w14:textId="77777777" w:rsidR="0046231B" w:rsidRPr="00735402" w:rsidRDefault="0046231B" w:rsidP="0050220C">
            <w:pPr>
              <w:spacing w:after="0" w:line="240" w:lineRule="atLeas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73540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3041" w:type="dxa"/>
            <w:tcBorders>
              <w:right w:val="single" w:sz="8" w:space="0" w:color="auto"/>
            </w:tcBorders>
            <w:vAlign w:val="bottom"/>
          </w:tcPr>
          <w:p w14:paraId="70846573" w14:textId="77777777" w:rsidR="0046231B" w:rsidRPr="00735402" w:rsidRDefault="0046231B" w:rsidP="0050220C">
            <w:pPr>
              <w:spacing w:after="0" w:line="240" w:lineRule="atLeas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402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образование</w:t>
            </w:r>
          </w:p>
          <w:p w14:paraId="2234E9FC" w14:textId="77777777" w:rsidR="0046231B" w:rsidRPr="00735402" w:rsidRDefault="0046231B" w:rsidP="0050220C">
            <w:pPr>
              <w:spacing w:after="0" w:line="240" w:lineRule="atLeas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73540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14:paraId="6301301A" w14:textId="77777777" w:rsidR="0046231B" w:rsidRPr="00735402" w:rsidRDefault="00EE3040" w:rsidP="0050220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3540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самообразование</w:t>
            </w:r>
          </w:p>
        </w:tc>
      </w:tr>
      <w:tr w:rsidR="0046231B" w:rsidRPr="009B0C76" w14:paraId="33195990" w14:textId="77777777" w:rsidTr="0050220C">
        <w:trPr>
          <w:trHeight w:val="80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94D648" w14:textId="77777777" w:rsidR="0046231B" w:rsidRPr="009B0C76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ED6E0E" w14:textId="77777777" w:rsidR="0046231B" w:rsidRPr="009B0C76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A4107C" w14:textId="77777777" w:rsidR="0046231B" w:rsidRPr="009B0C76" w:rsidRDefault="0046231B" w:rsidP="005022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6E8DAE18" w14:textId="1BF8FE72" w:rsidR="002C5901" w:rsidRPr="000A47C9" w:rsidRDefault="00931379" w:rsidP="000A47C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402">
        <w:rPr>
          <w:rFonts w:ascii="Times New Roman" w:eastAsia="Times New Roman" w:hAnsi="Times New Roman" w:cs="Times New Roman"/>
          <w:sz w:val="24"/>
          <w:szCs w:val="24"/>
        </w:rPr>
        <w:t xml:space="preserve">По итогам опроса </w:t>
      </w:r>
      <w:r w:rsidR="002E6112" w:rsidRPr="00735402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7B1FE8" w:rsidRPr="00735402">
        <w:rPr>
          <w:rFonts w:ascii="Times New Roman" w:eastAsia="Times New Roman" w:hAnsi="Times New Roman" w:cs="Times New Roman"/>
          <w:sz w:val="24"/>
          <w:szCs w:val="24"/>
        </w:rPr>
        <w:t xml:space="preserve"> 9 классов </w:t>
      </w:r>
      <w:r w:rsidR="002E6112" w:rsidRPr="00735402">
        <w:rPr>
          <w:rFonts w:ascii="Times New Roman" w:eastAsia="Times New Roman" w:hAnsi="Times New Roman" w:cs="Times New Roman"/>
          <w:sz w:val="24"/>
          <w:szCs w:val="24"/>
        </w:rPr>
        <w:t>и их родителей (законных предста</w:t>
      </w:r>
      <w:r w:rsidR="00AE4981" w:rsidRPr="00735402">
        <w:rPr>
          <w:rFonts w:ascii="Times New Roman" w:eastAsia="Times New Roman" w:hAnsi="Times New Roman" w:cs="Times New Roman"/>
          <w:sz w:val="24"/>
          <w:szCs w:val="24"/>
        </w:rPr>
        <w:t xml:space="preserve">вителей) изъявили желание в </w:t>
      </w:r>
      <w:r w:rsidR="00735402">
        <w:rPr>
          <w:rFonts w:ascii="Times New Roman" w:eastAsia="Times New Roman" w:hAnsi="Times New Roman" w:cs="Times New Roman"/>
          <w:sz w:val="24"/>
          <w:szCs w:val="24"/>
        </w:rPr>
        <w:t>2023/2024</w:t>
      </w:r>
      <w:r w:rsidR="00735402" w:rsidRPr="00735402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</w:t>
      </w:r>
      <w:r w:rsidR="00AE4981" w:rsidRPr="0073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6112" w:rsidRPr="00735402">
        <w:rPr>
          <w:rFonts w:ascii="Times New Roman" w:eastAsia="Times New Roman" w:hAnsi="Times New Roman" w:cs="Times New Roman"/>
          <w:sz w:val="24"/>
          <w:szCs w:val="24"/>
        </w:rPr>
        <w:t>продолжить</w:t>
      </w:r>
      <w:r w:rsidR="00657AE0" w:rsidRPr="0073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6112" w:rsidRPr="00735402">
        <w:rPr>
          <w:rFonts w:ascii="Times New Roman" w:eastAsia="Times New Roman" w:hAnsi="Times New Roman" w:cs="Times New Roman"/>
          <w:sz w:val="24"/>
          <w:szCs w:val="24"/>
        </w:rPr>
        <w:t>обучение в классе</w:t>
      </w:r>
      <w:r w:rsidR="007B1FE8" w:rsidRPr="00735402">
        <w:rPr>
          <w:rFonts w:ascii="Times New Roman" w:eastAsia="Times New Roman" w:hAnsi="Times New Roman" w:cs="Times New Roman"/>
          <w:sz w:val="24"/>
          <w:szCs w:val="24"/>
        </w:rPr>
        <w:t xml:space="preserve"> с универсальным профилем обучения</w:t>
      </w:r>
      <w:r w:rsidR="00CB3A65" w:rsidRPr="00735402">
        <w:rPr>
          <w:rFonts w:ascii="Times New Roman" w:eastAsia="Times New Roman" w:hAnsi="Times New Roman" w:cs="Times New Roman"/>
          <w:sz w:val="24"/>
          <w:szCs w:val="24"/>
        </w:rPr>
        <w:t xml:space="preserve"> (углубленное изучение </w:t>
      </w:r>
      <w:r w:rsidR="00735402" w:rsidRPr="00735402">
        <w:rPr>
          <w:rFonts w:ascii="Times New Roman" w:eastAsia="Times New Roman" w:hAnsi="Times New Roman" w:cs="Times New Roman"/>
          <w:sz w:val="24"/>
          <w:szCs w:val="24"/>
        </w:rPr>
        <w:t>математики, истории</w:t>
      </w:r>
      <w:r w:rsidR="00CB3A65" w:rsidRPr="00735402">
        <w:rPr>
          <w:rFonts w:ascii="Times New Roman" w:eastAsia="Times New Roman" w:hAnsi="Times New Roman" w:cs="Times New Roman"/>
          <w:sz w:val="24"/>
          <w:szCs w:val="24"/>
        </w:rPr>
        <w:t>)</w:t>
      </w:r>
      <w:r w:rsidR="00AE4981" w:rsidRPr="0073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6995F8" w14:textId="6CDED7AF" w:rsidR="00D034BF" w:rsidRPr="00D034BF" w:rsidRDefault="00D034BF" w:rsidP="006457BD">
      <w:pPr>
        <w:widowControl w:val="0"/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bookmarkStart w:id="1" w:name="bookmark0"/>
      <w:bookmarkStart w:id="2" w:name="bookmark1"/>
      <w:r w:rsidRPr="00D034B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ru-RU"/>
        </w:rPr>
        <w:t>В 2022/2023 учебном году воспитательная деятельность была направлена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на воспитание нравственного, ответственного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, инициативного, физически и духовно здорового, компетентного гражданина России. Воспитание любви к Отечеству и родному краю – Крыму, ценностного отношения к обществу и государству, уважения к людям, родителям, заботы о младших и старших, ответственность за другого человека. </w:t>
      </w:r>
      <w:bookmarkEnd w:id="1"/>
      <w:bookmarkEnd w:id="2"/>
    </w:p>
    <w:p w14:paraId="4FAB2F6C" w14:textId="77777777" w:rsidR="00D034BF" w:rsidRPr="00D034BF" w:rsidRDefault="00D034BF" w:rsidP="006457BD">
      <w:pPr>
        <w:widowControl w:val="0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ru-RU"/>
        </w:rPr>
        <w:t>О</w:t>
      </w:r>
      <w:r w:rsidRPr="00D034BF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бщая цель воспитания в школе </w:t>
      </w: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- личностное развитие школьников, проявляющееся:</w:t>
      </w:r>
    </w:p>
    <w:p w14:paraId="75472463" w14:textId="77777777" w:rsidR="00D034BF" w:rsidRPr="00D034BF" w:rsidRDefault="00D034BF" w:rsidP="00727ECC">
      <w:pPr>
        <w:widowControl w:val="0"/>
        <w:numPr>
          <w:ilvl w:val="0"/>
          <w:numId w:val="17"/>
        </w:num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ru-RU"/>
        </w:rPr>
        <w:t>В воспитании детей младшего школьного возраста (уровень начального общего образования)</w:t>
      </w: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таким целевым приоритетом является создание благоприятных условий для усвоения школьниками социально значимых знаний - знаний основных норм и традиций того общества, в котором они живут.</w:t>
      </w:r>
    </w:p>
    <w:p w14:paraId="454BE838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14:paraId="0C1888BC" w14:textId="77777777" w:rsidR="00D034BF" w:rsidRPr="00D034BF" w:rsidRDefault="00D034BF" w:rsidP="00727ECC">
      <w:pPr>
        <w:widowControl w:val="0"/>
        <w:numPr>
          <w:ilvl w:val="0"/>
          <w:numId w:val="17"/>
        </w:numPr>
        <w:tabs>
          <w:tab w:val="left" w:pos="8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ru-RU"/>
        </w:rPr>
        <w:t xml:space="preserve">В воспитании детей подросткового возраста (уровень основного общего образования) </w:t>
      </w: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таким приоритетом является создание благоприятных условий для развития социально значимых отношений школьников, и, прежде всего, ценностных отношений.</w:t>
      </w:r>
    </w:p>
    <w:p w14:paraId="2442465A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- наиболее удачный возраст для развития социально значимых отношений школьников.</w:t>
      </w:r>
    </w:p>
    <w:p w14:paraId="1D91AB10" w14:textId="77777777" w:rsidR="00D034BF" w:rsidRPr="00D034BF" w:rsidRDefault="00D034BF" w:rsidP="00727ECC">
      <w:pPr>
        <w:widowControl w:val="0"/>
        <w:numPr>
          <w:ilvl w:val="0"/>
          <w:numId w:val="17"/>
        </w:numPr>
        <w:tabs>
          <w:tab w:val="left" w:pos="8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ru-RU"/>
        </w:rPr>
        <w:t xml:space="preserve">В воспитании детей юношеского возраста (уровень среднего общего образования) </w:t>
      </w: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14:paraId="785C3969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практический, социально значимый опыт, который они могут приобрести, в том числе и в школе. Это:</w:t>
      </w:r>
    </w:p>
    <w:p w14:paraId="05135E9E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Достижению поставленной цели воспитания школьников способствует решение следующих </w:t>
      </w:r>
      <w:r w:rsidRPr="00D034BF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основных задач</w:t>
      </w: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:</w:t>
      </w:r>
    </w:p>
    <w:p w14:paraId="53219569" w14:textId="77777777" w:rsidR="00D034BF" w:rsidRPr="00D034BF" w:rsidRDefault="00D034BF" w:rsidP="00727ECC">
      <w:pPr>
        <w:widowControl w:val="0"/>
        <w:numPr>
          <w:ilvl w:val="0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реализовывать воспитательные возможности общешкольных ключевых дел, поддерживать традиции их коллективного планирования, организации, проведения и </w:t>
      </w: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анализа в школьном сообществе;</w:t>
      </w:r>
    </w:p>
    <w:p w14:paraId="4A6DB7F5" w14:textId="77777777" w:rsidR="00D034BF" w:rsidRPr="00D034BF" w:rsidRDefault="00D034BF" w:rsidP="00727ECC">
      <w:pPr>
        <w:widowControl w:val="0"/>
        <w:numPr>
          <w:ilvl w:val="0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14:paraId="6E371189" w14:textId="77777777" w:rsidR="00D034BF" w:rsidRPr="00D034BF" w:rsidRDefault="00D034BF" w:rsidP="00727ECC">
      <w:pPr>
        <w:widowControl w:val="0"/>
        <w:numPr>
          <w:ilvl w:val="0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14:paraId="51A8A550" w14:textId="77777777" w:rsidR="00D034BF" w:rsidRPr="00D034BF" w:rsidRDefault="00D034BF" w:rsidP="00727ECC">
      <w:pPr>
        <w:widowControl w:val="0"/>
        <w:numPr>
          <w:ilvl w:val="0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14:paraId="4DDAC14F" w14:textId="77777777" w:rsidR="00D034BF" w:rsidRPr="00D034BF" w:rsidRDefault="00D034BF" w:rsidP="00727ECC">
      <w:pPr>
        <w:widowControl w:val="0"/>
        <w:numPr>
          <w:ilvl w:val="0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инициировать и поддерживать ученическое самоуправление - как на уровне школы, так и на уровне классных сообществ;</w:t>
      </w:r>
    </w:p>
    <w:p w14:paraId="5C36C5F8" w14:textId="77777777" w:rsidR="00D034BF" w:rsidRPr="00D034BF" w:rsidRDefault="00D034BF" w:rsidP="00727ECC">
      <w:pPr>
        <w:widowControl w:val="0"/>
        <w:numPr>
          <w:ilvl w:val="0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поддерживать деятельность функционирующих на базе школы детских общественных объединений и организаций;</w:t>
      </w:r>
    </w:p>
    <w:p w14:paraId="3C55A5DE" w14:textId="77777777" w:rsidR="00D034BF" w:rsidRPr="00D034BF" w:rsidRDefault="00D034BF" w:rsidP="00727ECC">
      <w:pPr>
        <w:widowControl w:val="0"/>
        <w:numPr>
          <w:ilvl w:val="0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организовывать для школьников экскурсии, экспедиции, походы и реализовывать их воспитательный потенциал;</w:t>
      </w:r>
    </w:p>
    <w:p w14:paraId="3CC90945" w14:textId="77777777" w:rsidR="00D034BF" w:rsidRPr="00D034BF" w:rsidRDefault="00D034BF" w:rsidP="00727ECC">
      <w:pPr>
        <w:widowControl w:val="0"/>
        <w:numPr>
          <w:ilvl w:val="0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организовывать профориентационную работу со школьниками;</w:t>
      </w:r>
    </w:p>
    <w:p w14:paraId="07756AD2" w14:textId="77777777" w:rsidR="00D034BF" w:rsidRPr="00D034BF" w:rsidRDefault="00D034BF" w:rsidP="00727ECC">
      <w:pPr>
        <w:widowControl w:val="0"/>
        <w:numPr>
          <w:ilvl w:val="0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организовать работу школьных медиа, реализовывать их воспитательный потенциал;</w:t>
      </w:r>
    </w:p>
    <w:p w14:paraId="3E8FAA18" w14:textId="77777777" w:rsidR="00D034BF" w:rsidRPr="00D034BF" w:rsidRDefault="00D034BF" w:rsidP="00727ECC">
      <w:pPr>
        <w:widowControl w:val="0"/>
        <w:numPr>
          <w:ilvl w:val="0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развивать предметно-эстетическую среду школы и реализовывать ее воспитательные возможности;</w:t>
      </w:r>
    </w:p>
    <w:p w14:paraId="287D3037" w14:textId="77777777" w:rsidR="00D034BF" w:rsidRPr="00D034BF" w:rsidRDefault="00D034BF" w:rsidP="00727ECC">
      <w:pPr>
        <w:widowControl w:val="0"/>
        <w:numPr>
          <w:ilvl w:val="0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14:paraId="65AF6B1F" w14:textId="77777777" w:rsidR="00D034BF" w:rsidRPr="00D034BF" w:rsidRDefault="00D034BF" w:rsidP="006457BD">
      <w:pPr>
        <w:widowControl w:val="0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14:paraId="15AD667F" w14:textId="77777777" w:rsidR="00D034BF" w:rsidRPr="00D034BF" w:rsidRDefault="00D034BF" w:rsidP="006457B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ru-RU"/>
        </w:rPr>
      </w:pPr>
      <w:bookmarkStart w:id="3" w:name="bookmark4"/>
      <w:bookmarkStart w:id="4" w:name="bookmark5"/>
      <w:r w:rsidRPr="00D034B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ru-RU"/>
        </w:rPr>
        <w:t xml:space="preserve"> </w:t>
      </w:r>
      <w:r w:rsidRPr="00D034BF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Степень реализации плана воспитательной работы согласно рабочей программе воспитания (направления по модулям, результативность):</w:t>
      </w:r>
      <w:bookmarkEnd w:id="3"/>
      <w:bookmarkEnd w:id="4"/>
    </w:p>
    <w:p w14:paraId="3841CEA2" w14:textId="77777777" w:rsidR="00D034BF" w:rsidRPr="00D034BF" w:rsidRDefault="00D034BF" w:rsidP="006457B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4FA0F50B" w14:textId="77777777" w:rsidR="00D034BF" w:rsidRPr="00D034BF" w:rsidRDefault="00D034BF" w:rsidP="006457B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Модуль «Ключевые общешкольные дела»</w:t>
      </w:r>
    </w:p>
    <w:tbl>
      <w:tblPr>
        <w:tblOverlap w:val="never"/>
        <w:tblW w:w="90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1"/>
        <w:gridCol w:w="1418"/>
        <w:gridCol w:w="1417"/>
        <w:gridCol w:w="1701"/>
        <w:gridCol w:w="1205"/>
      </w:tblGrid>
      <w:tr w:rsidR="00D034BF" w:rsidRPr="00D034BF" w14:paraId="2F99D7C5" w14:textId="77777777" w:rsidTr="00D034BF">
        <w:trPr>
          <w:trHeight w:hRule="exact" w:val="1118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578D1" w14:textId="77777777" w:rsidR="00D034BF" w:rsidRPr="00D034BF" w:rsidRDefault="00D034BF" w:rsidP="006457BD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Название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8D141" w14:textId="77777777" w:rsidR="00D034BF" w:rsidRPr="00D034BF" w:rsidRDefault="00D034BF" w:rsidP="006457BD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Дата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6070AB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Кол-во участников/</w:t>
            </w:r>
          </w:p>
          <w:p w14:paraId="1ACF49F5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54FCF8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Результативность /достижения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797C13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Уровень</w:t>
            </w:r>
          </w:p>
        </w:tc>
      </w:tr>
      <w:tr w:rsidR="00D034BF" w:rsidRPr="00D034BF" w14:paraId="5299BC63" w14:textId="77777777" w:rsidTr="00D034BF">
        <w:trPr>
          <w:trHeight w:hRule="exact" w:val="626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76580" w14:textId="77777777" w:rsidR="00D034BF" w:rsidRPr="00D034BF" w:rsidRDefault="00D034BF" w:rsidP="006457BD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Торжественная линейка «День Знаний»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DBD8A" w14:textId="77777777" w:rsidR="00D034BF" w:rsidRPr="00D034BF" w:rsidRDefault="00D034BF" w:rsidP="006457BD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01.09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5D0909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376/1-11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07710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Участие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545DA8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Школьный </w:t>
            </w:r>
          </w:p>
        </w:tc>
      </w:tr>
      <w:tr w:rsidR="00D034BF" w:rsidRPr="00D034BF" w14:paraId="6AD1AD11" w14:textId="77777777" w:rsidTr="00D034BF">
        <w:trPr>
          <w:trHeight w:hRule="exact" w:val="925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D114E" w14:textId="77777777" w:rsidR="00D034BF" w:rsidRPr="00D034BF" w:rsidRDefault="00D034BF" w:rsidP="006457BD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Месячник дорожной безопасности «Внимание, дети!»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DDA64" w14:textId="77777777" w:rsidR="00D034BF" w:rsidRPr="00D034BF" w:rsidRDefault="00D034BF" w:rsidP="006457BD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01-26.09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E00E51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376/1-11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1E0B1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Участие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65A0AC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Школьный </w:t>
            </w:r>
          </w:p>
        </w:tc>
      </w:tr>
      <w:tr w:rsidR="00D034BF" w:rsidRPr="00D034BF" w14:paraId="1DD1F63F" w14:textId="77777777" w:rsidTr="00D034BF">
        <w:trPr>
          <w:trHeight w:hRule="exact" w:val="903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94311" w14:textId="77777777" w:rsidR="00D034BF" w:rsidRPr="00D034BF" w:rsidRDefault="00D034BF" w:rsidP="006457BD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Акция «Минута телефона доверия»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E8737" w14:textId="77777777" w:rsidR="00D034BF" w:rsidRPr="00D034BF" w:rsidRDefault="00D034BF" w:rsidP="006457BD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01-10.09</w:t>
            </w:r>
          </w:p>
          <w:p w14:paraId="635630FB" w14:textId="77777777" w:rsidR="00D034BF" w:rsidRPr="00D034BF" w:rsidRDefault="00D034BF" w:rsidP="006457BD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09-21.01</w:t>
            </w:r>
          </w:p>
          <w:p w14:paraId="7CA1EB84" w14:textId="77777777" w:rsidR="00D034BF" w:rsidRPr="00D034BF" w:rsidRDefault="00D034BF" w:rsidP="006457BD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17.05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D51B17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300/1-11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D302E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Участие </w:t>
            </w:r>
          </w:p>
          <w:p w14:paraId="39ADFAB3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778263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Школьный</w:t>
            </w:r>
          </w:p>
        </w:tc>
      </w:tr>
      <w:tr w:rsidR="00D034BF" w:rsidRPr="00D034BF" w14:paraId="24790E8B" w14:textId="77777777" w:rsidTr="00D034BF">
        <w:trPr>
          <w:trHeight w:hRule="exact" w:val="1141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E0800B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Общешкольный открытый урок «ОБЖ: подготовка детей к действиям в условиях различного рода ЧС»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CDF78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01.-06.09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5BE48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370/1-11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1B922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Участие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B8132F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Школьный</w:t>
            </w:r>
          </w:p>
          <w:p w14:paraId="12C4D701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034BF" w:rsidRPr="00D034BF" w14:paraId="73121638" w14:textId="77777777" w:rsidTr="00D034BF">
        <w:trPr>
          <w:trHeight w:hRule="exact" w:val="562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FA16B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Акция «Чистая школа»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br/>
              <w:t>Школьный субботник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0652E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Сентябрь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67159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370/1-11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742CB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Участие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A28F4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Школьный</w:t>
            </w:r>
          </w:p>
        </w:tc>
      </w:tr>
      <w:tr w:rsidR="00D034BF" w:rsidRPr="00D034BF" w14:paraId="57C9874D" w14:textId="77777777" w:rsidTr="00D034BF">
        <w:trPr>
          <w:trHeight w:hRule="exact" w:val="571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EB4CAB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Месячник психологической безопасности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90C5F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Октябрь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C6097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380/1-11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27705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участие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7CBF74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Школьный</w:t>
            </w:r>
          </w:p>
        </w:tc>
      </w:tr>
      <w:tr w:rsidR="00D034BF" w:rsidRPr="00D034BF" w14:paraId="41EBC63F" w14:textId="77777777" w:rsidTr="00D034BF">
        <w:trPr>
          <w:trHeight w:hRule="exact" w:val="423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587DB8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День пожилых людей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BF981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01.10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F6E6E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180/1-4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C3E05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участие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23F7F2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Школьный</w:t>
            </w:r>
          </w:p>
        </w:tc>
      </w:tr>
      <w:tr w:rsidR="00D034BF" w:rsidRPr="00D034BF" w14:paraId="63379CF1" w14:textId="77777777" w:rsidTr="00D034BF">
        <w:trPr>
          <w:trHeight w:hRule="exact" w:val="570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2135BB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Праздничный концерт «Тебе, учитель!»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70E6A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0DD49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527/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1-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61F20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участие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64CDCB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Школьный</w:t>
            </w:r>
          </w:p>
        </w:tc>
      </w:tr>
      <w:tr w:rsidR="00D034BF" w:rsidRPr="00D034BF" w14:paraId="4049095E" w14:textId="77777777" w:rsidTr="00D034BF">
        <w:trPr>
          <w:trHeight w:hRule="exact" w:val="582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8CB7BB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Праздник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br/>
              <w:t>Осени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171EE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C67A4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527/1-11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0D08E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участие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D8020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Школьный</w:t>
            </w:r>
          </w:p>
        </w:tc>
      </w:tr>
      <w:tr w:rsidR="00D034BF" w:rsidRPr="00D034BF" w14:paraId="60D5E6F2" w14:textId="77777777" w:rsidTr="00D034BF">
        <w:trPr>
          <w:trHeight w:hRule="exact" w:val="544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F92866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Декада, приуроченная Дню Отца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8FB550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06.-16.10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2B72E3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180/1-11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34A7A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участие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D0642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Школьный</w:t>
            </w:r>
          </w:p>
        </w:tc>
      </w:tr>
      <w:tr w:rsidR="00D034BF" w:rsidRPr="00D034BF" w14:paraId="3FA1159E" w14:textId="77777777" w:rsidTr="00D034BF">
        <w:trPr>
          <w:trHeight w:hRule="exact" w:val="580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09AB02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Международный день школьных библиотек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21E14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25.10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8C181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106/5-6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43C58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участие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BC494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Школьный</w:t>
            </w:r>
          </w:p>
        </w:tc>
      </w:tr>
      <w:tr w:rsidR="00D034BF" w:rsidRPr="00D034BF" w14:paraId="0AB4A5F7" w14:textId="77777777" w:rsidTr="00D034BF">
        <w:trPr>
          <w:trHeight w:hRule="exact" w:val="560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71C8D" w14:textId="77777777" w:rsidR="00D034BF" w:rsidRPr="00D034BF" w:rsidRDefault="00D034BF" w:rsidP="006457BD">
            <w:pPr>
              <w:widowControl w:val="0"/>
              <w:tabs>
                <w:tab w:val="left" w:pos="1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Старт профилактической акции «БДД»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F1201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01.11 – 30.04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2A6D3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380/1-11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6CD3D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участие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C55CF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Школьный</w:t>
            </w:r>
          </w:p>
        </w:tc>
      </w:tr>
      <w:tr w:rsidR="00D034BF" w:rsidRPr="00D034BF" w14:paraId="7D8A1F9D" w14:textId="77777777" w:rsidTr="00D034BF">
        <w:trPr>
          <w:trHeight w:hRule="exact" w:val="554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4FBE4F" w14:textId="77777777" w:rsidR="00D034BF" w:rsidRPr="00D034BF" w:rsidRDefault="00D034BF" w:rsidP="006457BD">
            <w:pPr>
              <w:widowControl w:val="0"/>
              <w:tabs>
                <w:tab w:val="left" w:pos="10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Викторина «Народностей много, а страна одна»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44C4C6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02.-06.11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3DC53D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120/3-4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C45874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участие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8222D3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Школьный</w:t>
            </w:r>
          </w:p>
          <w:p w14:paraId="007EB37A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17B7F2FD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06F19913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034BF" w:rsidRPr="00D034BF" w14:paraId="43E78248" w14:textId="77777777" w:rsidTr="00D034BF">
        <w:trPr>
          <w:trHeight w:hRule="exact" w:val="857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EBCAF3" w14:textId="77777777" w:rsidR="00D034BF" w:rsidRPr="00D034BF" w:rsidRDefault="00D034BF" w:rsidP="006457BD">
            <w:pPr>
              <w:widowControl w:val="0"/>
              <w:tabs>
                <w:tab w:val="left" w:pos="10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Праздничный концерт «С праздником, мама!»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D5A6B8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26.11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699D89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380/1-11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D6F8E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Организация и проведение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3D6BCE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Школьный </w:t>
            </w:r>
          </w:p>
          <w:p w14:paraId="0A5DBA25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48BADE1B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034BF" w:rsidRPr="00D034BF" w14:paraId="225F6CA3" w14:textId="77777777" w:rsidTr="00D034BF">
        <w:trPr>
          <w:trHeight w:hRule="exact" w:val="572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7DE125" w14:textId="77777777" w:rsidR="00D034BF" w:rsidRPr="00D034BF" w:rsidRDefault="00D034BF" w:rsidP="006457BD">
            <w:pPr>
              <w:widowControl w:val="0"/>
              <w:tabs>
                <w:tab w:val="left" w:pos="10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День борьбы со СПИДом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330BE1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01.12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5B7C7F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100/8-11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3F219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Участие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2B7A60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Школьный</w:t>
            </w:r>
          </w:p>
          <w:p w14:paraId="2B02B827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034BF" w:rsidRPr="00D034BF" w14:paraId="5AEDDB1E" w14:textId="77777777" w:rsidTr="00D034BF">
        <w:trPr>
          <w:trHeight w:hRule="exact" w:val="670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D77318" w14:textId="77777777" w:rsidR="00D034BF" w:rsidRPr="00D034BF" w:rsidRDefault="00D034BF" w:rsidP="006457BD">
            <w:pPr>
              <w:widowControl w:val="0"/>
              <w:tabs>
                <w:tab w:val="left" w:pos="10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Акция – возложение гирлянды к памятнику неизвестного солдата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673D4F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03.12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A7AE27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17/10-11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0FFAF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Участие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EDC925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Школьный </w:t>
            </w:r>
          </w:p>
          <w:p w14:paraId="7C4A71EB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4F0150A3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007F5842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306983B1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034BF" w:rsidRPr="00D034BF" w14:paraId="25D21B44" w14:textId="77777777" w:rsidTr="00D034BF">
        <w:trPr>
          <w:trHeight w:hRule="exact" w:val="566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FBED9E" w14:textId="77777777" w:rsidR="00D034BF" w:rsidRPr="00D034BF" w:rsidRDefault="00D034BF" w:rsidP="006457BD">
            <w:pPr>
              <w:widowControl w:val="0"/>
              <w:tabs>
                <w:tab w:val="left" w:pos="10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Акция ко дню Волонтера «Добротой измерь себя..»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D7B524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05.12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4D11E7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180/5-8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B48D01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Организация и проведение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924125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Школьный </w:t>
            </w:r>
          </w:p>
          <w:p w14:paraId="17DA03DB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21D2B31D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2B2E2F1C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034BF" w:rsidRPr="00D034BF" w14:paraId="6440EB6B" w14:textId="77777777" w:rsidTr="00D034BF">
        <w:trPr>
          <w:trHeight w:hRule="exact" w:val="560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6CCE3B" w14:textId="77777777" w:rsidR="00D034BF" w:rsidRPr="00D034BF" w:rsidRDefault="00D034BF" w:rsidP="006457BD">
            <w:pPr>
              <w:widowControl w:val="0"/>
              <w:tabs>
                <w:tab w:val="left" w:pos="10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Декада, приуроченная Дню Конституции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306EB2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05.-12.12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138485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380/1-11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CFC4B2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Участие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B9CD75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Школьный </w:t>
            </w:r>
          </w:p>
          <w:p w14:paraId="0D0BF7D2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1F2EDF80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034BF" w:rsidRPr="00D034BF" w14:paraId="5830334D" w14:textId="77777777" w:rsidTr="00D034BF">
        <w:trPr>
          <w:trHeight w:hRule="exact" w:val="284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94515F" w14:textId="77777777" w:rsidR="00D034BF" w:rsidRPr="00D034BF" w:rsidRDefault="00D034BF" w:rsidP="006457BD">
            <w:pPr>
              <w:widowControl w:val="0"/>
              <w:tabs>
                <w:tab w:val="left" w:pos="10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Мастерская Деда Мороза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0279C3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Декабрь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5F5ED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380/1-11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B82E88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Участие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DE0267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Школьный </w:t>
            </w:r>
          </w:p>
          <w:p w14:paraId="370F11F2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034BF" w:rsidRPr="00D034BF" w14:paraId="0399C183" w14:textId="77777777" w:rsidTr="00D034BF">
        <w:trPr>
          <w:trHeight w:hRule="exact" w:val="304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2CE844" w14:textId="77777777" w:rsidR="00D034BF" w:rsidRPr="00D034BF" w:rsidRDefault="00D034BF" w:rsidP="006457BD">
            <w:pPr>
              <w:widowControl w:val="0"/>
              <w:tabs>
                <w:tab w:val="left" w:pos="10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Новогодние утренники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D743A1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19-28.12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4A69E7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380/1-11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CDAAD8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Участие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1FF7D6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Школьный </w:t>
            </w:r>
          </w:p>
          <w:p w14:paraId="19739EA4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034BF" w:rsidRPr="00D034BF" w14:paraId="4FEEA1D4" w14:textId="77777777" w:rsidTr="00D034BF">
        <w:trPr>
          <w:trHeight w:hRule="exact" w:val="563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A18074" w14:textId="77777777" w:rsidR="00D034BF" w:rsidRPr="00D034BF" w:rsidRDefault="00D034BF" w:rsidP="006457BD">
            <w:pPr>
              <w:widowControl w:val="0"/>
              <w:tabs>
                <w:tab w:val="left" w:pos="10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Декада, приуроченная Зимним видам спорта «Активная зима»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C9AF05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05.-15.01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C143B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280/1-11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B0E4DC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Участие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48CC6C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Школьный </w:t>
            </w:r>
          </w:p>
          <w:p w14:paraId="33D738DB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62ACF981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20ECC2CD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35F9EC65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034BF" w:rsidRPr="00D034BF" w14:paraId="683954F4" w14:textId="77777777" w:rsidTr="00D034BF">
        <w:trPr>
          <w:trHeight w:hRule="exact" w:val="713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C31244" w14:textId="77777777" w:rsidR="00D034BF" w:rsidRPr="00D034BF" w:rsidRDefault="00D034BF" w:rsidP="006457BD">
            <w:pPr>
              <w:widowControl w:val="0"/>
              <w:tabs>
                <w:tab w:val="left" w:pos="10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Месячник военно- патриотического воспитания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A082C9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27.01 – 01.03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C628D1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380/1-11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18C4ED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Участие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477A42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Школьный</w:t>
            </w:r>
          </w:p>
          <w:p w14:paraId="012A1EBB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47E99D03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034BF" w:rsidRPr="00D034BF" w14:paraId="62AC10C4" w14:textId="77777777" w:rsidTr="00D034BF">
        <w:trPr>
          <w:trHeight w:hRule="exact" w:val="410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7D0A46" w14:textId="77777777" w:rsidR="00D034BF" w:rsidRPr="00D034BF" w:rsidRDefault="00D034BF" w:rsidP="006457BD">
            <w:pPr>
              <w:widowControl w:val="0"/>
              <w:tabs>
                <w:tab w:val="left" w:pos="10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Неделя дорожной безопасности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002661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10.-20.02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CD0FF5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280/1-8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EA1719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Участие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8505E8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Школьный </w:t>
            </w:r>
          </w:p>
          <w:p w14:paraId="44405771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736772CD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034BF" w:rsidRPr="00D034BF" w14:paraId="28E936A2" w14:textId="77777777" w:rsidTr="00D034BF">
        <w:trPr>
          <w:trHeight w:hRule="exact" w:val="572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0C176D" w14:textId="77777777" w:rsidR="00D034BF" w:rsidRPr="00D034BF" w:rsidRDefault="00D034BF" w:rsidP="006457BD">
            <w:pPr>
              <w:widowControl w:val="0"/>
              <w:tabs>
                <w:tab w:val="left" w:pos="10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День воссоединения Крыма и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EBA3D7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18.03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F930AB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380/1-11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CCE77D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Участие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D9784E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Школьный </w:t>
            </w:r>
          </w:p>
        </w:tc>
      </w:tr>
      <w:tr w:rsidR="00D034BF" w:rsidRPr="00D034BF" w14:paraId="73A4DA74" w14:textId="77777777" w:rsidTr="00D034BF">
        <w:trPr>
          <w:trHeight w:hRule="exact" w:val="582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E1A6B7" w14:textId="77777777" w:rsidR="00D034BF" w:rsidRPr="00D034BF" w:rsidRDefault="00D034BF" w:rsidP="006457BD">
            <w:pPr>
              <w:widowControl w:val="0"/>
              <w:tabs>
                <w:tab w:val="left" w:pos="10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Состязания «Богатырские забавы»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C5875C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22.02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695D6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250/1-8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0EFC2B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Участие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ECFE1F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Школьный </w:t>
            </w:r>
          </w:p>
          <w:p w14:paraId="74DDD8E1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7DD625F9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1B7BB393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034BF" w:rsidRPr="00D034BF" w14:paraId="7FA778EC" w14:textId="77777777" w:rsidTr="00D034BF">
        <w:trPr>
          <w:trHeight w:hRule="exact" w:val="546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5D7BFE" w14:textId="77777777" w:rsidR="00D034BF" w:rsidRPr="00D034BF" w:rsidRDefault="00D034BF" w:rsidP="006457BD">
            <w:pPr>
              <w:widowControl w:val="0"/>
              <w:tabs>
                <w:tab w:val="left" w:pos="10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Мероприятие «Праздник – 8 марта»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6A8FD3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07.03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C4F3E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380/1-11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18E333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Участие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10807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Школьный</w:t>
            </w:r>
          </w:p>
          <w:p w14:paraId="1A2DA89F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64AA9874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034BF" w:rsidRPr="00D034BF" w14:paraId="00AFFE92" w14:textId="77777777" w:rsidTr="00D034BF">
        <w:trPr>
          <w:trHeight w:hRule="exact" w:val="852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D6ED52" w14:textId="77777777" w:rsidR="00D034BF" w:rsidRPr="00D034BF" w:rsidRDefault="00D034BF" w:rsidP="006457BD">
            <w:pPr>
              <w:widowControl w:val="0"/>
              <w:tabs>
                <w:tab w:val="left" w:pos="10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Школьный этап Всероссийских спортивных состязаний «Президентские состязания»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5B38BC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27.03-07.04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9C44E2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380/1-11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0B81F7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Участие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85E834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Школьный </w:t>
            </w:r>
          </w:p>
          <w:p w14:paraId="3229D5F4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0A01BAED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7F6CBBEF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0972B59D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10AE1032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034BF" w:rsidRPr="00D034BF" w14:paraId="6D60D2C8" w14:textId="77777777" w:rsidTr="00D034BF">
        <w:trPr>
          <w:trHeight w:hRule="exact" w:val="580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5E78D" w14:textId="77777777" w:rsidR="00D034BF" w:rsidRPr="00D034BF" w:rsidRDefault="00D034BF" w:rsidP="006457BD">
            <w:pPr>
              <w:widowControl w:val="0"/>
              <w:tabs>
                <w:tab w:val="left" w:pos="10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Акция «От чистого двора к чистой планете»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50F520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03. – 11.04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D89707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350/2-11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26CF8B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Участие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F4E5D5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Школьный </w:t>
            </w:r>
          </w:p>
          <w:p w14:paraId="0E21EA28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4620C8D6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72C59E71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225C5A0D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4BF76815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034BF" w:rsidRPr="00D034BF" w14:paraId="50F2ACDF" w14:textId="77777777" w:rsidTr="00D034BF">
        <w:trPr>
          <w:trHeight w:hRule="exact" w:val="546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8324BD" w14:textId="77777777" w:rsidR="00D034BF" w:rsidRPr="00D034BF" w:rsidRDefault="00D034BF" w:rsidP="006457BD">
            <w:pPr>
              <w:widowControl w:val="0"/>
              <w:tabs>
                <w:tab w:val="left" w:pos="10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Декада, приуроченная Дню Космонавтики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2537A8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03.-12.04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D50F70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380/1-11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BDE247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Участие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9E862C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Школьный </w:t>
            </w:r>
          </w:p>
          <w:p w14:paraId="5D8E31A8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3313D49F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1AD0A265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034BF" w:rsidRPr="00D034BF" w14:paraId="656F25A6" w14:textId="77777777" w:rsidTr="00D034BF">
        <w:trPr>
          <w:trHeight w:hRule="exact" w:val="582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DEB8FD" w14:textId="77777777" w:rsidR="00D034BF" w:rsidRPr="00D034BF" w:rsidRDefault="00D034BF" w:rsidP="006457BD">
            <w:pPr>
              <w:widowControl w:val="0"/>
              <w:tabs>
                <w:tab w:val="left" w:pos="10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Декада, приуроченная Дню Победы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6B6A72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01.-10.05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DF7B85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380/1-11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26A91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Участие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0F20EE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Школьный </w:t>
            </w:r>
          </w:p>
        </w:tc>
      </w:tr>
      <w:tr w:rsidR="00D034BF" w:rsidRPr="00D034BF" w14:paraId="7044FC1D" w14:textId="77777777" w:rsidTr="00D034BF">
        <w:trPr>
          <w:trHeight w:hRule="exact" w:val="562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042D50" w14:textId="77777777" w:rsidR="00D034BF" w:rsidRPr="00D034BF" w:rsidRDefault="00D034BF" w:rsidP="006457BD">
            <w:pPr>
              <w:widowControl w:val="0"/>
              <w:tabs>
                <w:tab w:val="left" w:pos="10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Торжественная линейка «Последний звонок»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4B585C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23.05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89BCD4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60/1, 9-11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1DF114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Участие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B63A80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Школьный </w:t>
            </w:r>
          </w:p>
          <w:p w14:paraId="43EEF6C0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417CEAB5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2188E6FD" w14:textId="77777777" w:rsidR="00D034BF" w:rsidRPr="00D034BF" w:rsidRDefault="00D034BF" w:rsidP="006457BD">
      <w:pPr>
        <w:keepNext/>
        <w:keepLines/>
        <w:widowControl w:val="0"/>
        <w:spacing w:after="26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bookmarkStart w:id="5" w:name="bookmark6"/>
      <w:bookmarkStart w:id="6" w:name="bookmark7"/>
    </w:p>
    <w:p w14:paraId="1C123488" w14:textId="77777777" w:rsidR="00D034BF" w:rsidRPr="00D034BF" w:rsidRDefault="00D034BF" w:rsidP="006457BD">
      <w:pPr>
        <w:keepNext/>
        <w:keepLines/>
        <w:widowControl w:val="0"/>
        <w:spacing w:after="26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Модуль «Классное руководство»</w:t>
      </w:r>
      <w:bookmarkEnd w:id="5"/>
      <w:bookmarkEnd w:id="6"/>
    </w:p>
    <w:p w14:paraId="0175F6DD" w14:textId="77777777" w:rsidR="00D034BF" w:rsidRPr="00D034BF" w:rsidRDefault="00D034BF" w:rsidP="00727ECC">
      <w:pPr>
        <w:widowControl w:val="0"/>
        <w:numPr>
          <w:ilvl w:val="0"/>
          <w:numId w:val="18"/>
        </w:numPr>
        <w:tabs>
          <w:tab w:val="left" w:pos="8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За 2022/23 учебный год классными руководителями были реализованы следующие виды работ:</w:t>
      </w:r>
    </w:p>
    <w:p w14:paraId="258C2B44" w14:textId="77777777" w:rsidR="00D034BF" w:rsidRPr="00D034BF" w:rsidRDefault="00D034BF" w:rsidP="006457BD">
      <w:pPr>
        <w:widowControl w:val="0"/>
        <w:tabs>
          <w:tab w:val="left" w:pos="8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- работа с коллективом класса;</w:t>
      </w:r>
    </w:p>
    <w:p w14:paraId="0D64A547" w14:textId="77777777" w:rsidR="00D034BF" w:rsidRPr="00D034BF" w:rsidRDefault="00D034BF" w:rsidP="00727ECC">
      <w:pPr>
        <w:widowControl w:val="0"/>
        <w:numPr>
          <w:ilvl w:val="0"/>
          <w:numId w:val="18"/>
        </w:numPr>
        <w:tabs>
          <w:tab w:val="left" w:pos="8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индивидуальная работа с учащимися вверенного ему класса;</w:t>
      </w:r>
    </w:p>
    <w:p w14:paraId="69253E0A" w14:textId="77777777" w:rsidR="00D034BF" w:rsidRPr="00D034BF" w:rsidRDefault="00D034BF" w:rsidP="00727ECC">
      <w:pPr>
        <w:widowControl w:val="0"/>
        <w:numPr>
          <w:ilvl w:val="0"/>
          <w:numId w:val="18"/>
        </w:numPr>
        <w:tabs>
          <w:tab w:val="left" w:pos="8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работа с учителями, преподающими в данном классе;</w:t>
      </w:r>
    </w:p>
    <w:p w14:paraId="54C9F264" w14:textId="77777777" w:rsidR="00D034BF" w:rsidRPr="00D034BF" w:rsidRDefault="00D034BF" w:rsidP="006457B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      -   работа с родителями учащихся или их законными представителями.</w:t>
      </w:r>
    </w:p>
    <w:p w14:paraId="6264C5EF" w14:textId="77777777" w:rsidR="00D034BF" w:rsidRPr="00D034BF" w:rsidRDefault="00D034BF" w:rsidP="006457BD">
      <w:pPr>
        <w:widowControl w:val="0"/>
        <w:spacing w:after="260" w:line="233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tbl>
      <w:tblPr>
        <w:tblOverlap w:val="never"/>
        <w:tblW w:w="904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9"/>
        <w:gridCol w:w="1418"/>
        <w:gridCol w:w="1417"/>
        <w:gridCol w:w="1701"/>
        <w:gridCol w:w="1193"/>
      </w:tblGrid>
      <w:tr w:rsidR="00D034BF" w:rsidRPr="00D034BF" w14:paraId="43618857" w14:textId="77777777" w:rsidTr="00D034BF">
        <w:trPr>
          <w:trHeight w:hRule="exact" w:val="1123"/>
          <w:jc w:val="center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A5956" w14:textId="77777777" w:rsidR="00D034BF" w:rsidRPr="00D034BF" w:rsidRDefault="00D034BF" w:rsidP="006457BD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ru-RU"/>
              </w:rPr>
              <w:t>Название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20737" w14:textId="77777777" w:rsidR="00D034BF" w:rsidRPr="00D034BF" w:rsidRDefault="00D034BF" w:rsidP="006457BD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ru-RU"/>
              </w:rPr>
              <w:t>Дата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ABB40D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ru-RU"/>
              </w:rPr>
              <w:t>Кол-во участн иков/класс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74638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ru-RU"/>
              </w:rPr>
              <w:t>Результативно сть/достижения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D909C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ru-RU"/>
              </w:rPr>
              <w:t>Уровень</w:t>
            </w:r>
          </w:p>
        </w:tc>
      </w:tr>
      <w:tr w:rsidR="00D034BF" w:rsidRPr="00D034BF" w14:paraId="69993AA2" w14:textId="77777777" w:rsidTr="00D034BF">
        <w:trPr>
          <w:trHeight w:hRule="exact" w:val="937"/>
          <w:jc w:val="center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B83904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Уроки мужества, посвященные Дню солидарности борьбы с терроризмом»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005E7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03.09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9F3247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380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/1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58B2F1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Участие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D5D000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школьный</w:t>
            </w:r>
          </w:p>
        </w:tc>
      </w:tr>
      <w:tr w:rsidR="00D034BF" w:rsidRPr="00D034BF" w14:paraId="24BDC1CD" w14:textId="77777777" w:rsidTr="00D034BF">
        <w:trPr>
          <w:trHeight w:hRule="exact" w:val="2127"/>
          <w:jc w:val="center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6B4041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Конкурсы школьных, муниципальных, республиканских и всероссийских уровней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8CCA90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43E50E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350/1-11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B735C3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Сертификаты за участие</w:t>
            </w:r>
          </w:p>
          <w:p w14:paraId="25962E11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Грамоты, дипломы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20CCF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Школьный</w:t>
            </w:r>
          </w:p>
          <w:p w14:paraId="6B621160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Муниципальный</w:t>
            </w:r>
          </w:p>
          <w:p w14:paraId="2C418836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Республиканский</w:t>
            </w:r>
          </w:p>
          <w:p w14:paraId="69134EAA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Всероссийский</w:t>
            </w:r>
          </w:p>
        </w:tc>
      </w:tr>
    </w:tbl>
    <w:p w14:paraId="1EC09A7C" w14:textId="77777777" w:rsidR="00D034BF" w:rsidRPr="00D034BF" w:rsidRDefault="00D034BF" w:rsidP="006457BD">
      <w:pPr>
        <w:widowControl w:val="0"/>
        <w:spacing w:after="259" w:line="1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14:paraId="5DF345AF" w14:textId="77777777" w:rsidR="00D034BF" w:rsidRPr="00D034BF" w:rsidRDefault="00D034BF" w:rsidP="006457BD">
      <w:pPr>
        <w:widowControl w:val="0"/>
        <w:autoSpaceDE w:val="0"/>
        <w:autoSpaceDN w:val="0"/>
        <w:spacing w:before="50"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7" w:name="bookmark8"/>
      <w:bookmarkStart w:id="8" w:name="bookmark9"/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2022/2023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учебном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году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классными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руководителями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проведено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среднем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700</w:t>
      </w:r>
      <w:r w:rsidRPr="00D034BF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классных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часов.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Тематические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часы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проводились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согласно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календаря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образовательных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событий,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рекомендованного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Министерством</w:t>
      </w:r>
      <w:r w:rsidRPr="00D034BF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образования:</w:t>
      </w:r>
      <w:r w:rsidRPr="00D034BF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«День солидарности</w:t>
      </w:r>
      <w:r w:rsidRPr="00D034BF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 борьбе</w:t>
      </w:r>
      <w:r w:rsidRPr="00D034BF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 терроризмом»;</w:t>
      </w:r>
    </w:p>
    <w:p w14:paraId="58C54515" w14:textId="77777777" w:rsidR="00D034BF" w:rsidRPr="00D034BF" w:rsidRDefault="00D034BF" w:rsidP="006457BD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«День</w:t>
      </w:r>
      <w:r w:rsidRPr="00D034BF">
        <w:rPr>
          <w:rFonts w:ascii="Times New Roman" w:eastAsia="Times New Roman" w:hAnsi="Times New Roman" w:cs="Times New Roman"/>
          <w:spacing w:val="12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народного</w:t>
      </w:r>
      <w:r w:rsidRPr="00D034BF">
        <w:rPr>
          <w:rFonts w:ascii="Times New Roman" w:eastAsia="Times New Roman" w:hAnsi="Times New Roman" w:cs="Times New Roman"/>
          <w:spacing w:val="12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единства»;</w:t>
      </w:r>
      <w:r w:rsidRPr="00D034BF">
        <w:rPr>
          <w:rFonts w:ascii="Times New Roman" w:eastAsia="Times New Roman" w:hAnsi="Times New Roman" w:cs="Times New Roman"/>
          <w:spacing w:val="128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«Правила</w:t>
      </w:r>
      <w:r w:rsidRPr="00D034BF">
        <w:rPr>
          <w:rFonts w:ascii="Times New Roman" w:eastAsia="Times New Roman" w:hAnsi="Times New Roman" w:cs="Times New Roman"/>
          <w:spacing w:val="12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D034BF">
        <w:rPr>
          <w:rFonts w:ascii="Times New Roman" w:eastAsia="Times New Roman" w:hAnsi="Times New Roman" w:cs="Times New Roman"/>
          <w:spacing w:val="118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ПДД:</w:t>
      </w:r>
      <w:r w:rsidRPr="00D034BF">
        <w:rPr>
          <w:rFonts w:ascii="Times New Roman" w:eastAsia="Times New Roman" w:hAnsi="Times New Roman" w:cs="Times New Roman"/>
          <w:spacing w:val="116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знаю</w:t>
      </w:r>
      <w:r w:rsidRPr="00D034BF">
        <w:rPr>
          <w:rFonts w:ascii="Times New Roman" w:eastAsia="Times New Roman" w:hAnsi="Times New Roman" w:cs="Times New Roman"/>
          <w:spacing w:val="12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034BF">
        <w:rPr>
          <w:rFonts w:ascii="Times New Roman" w:eastAsia="Times New Roman" w:hAnsi="Times New Roman" w:cs="Times New Roman"/>
          <w:spacing w:val="12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соблюдаю!»;</w:t>
      </w:r>
    </w:p>
    <w:p w14:paraId="22F80FCC" w14:textId="77777777" w:rsidR="00D034BF" w:rsidRPr="00D034BF" w:rsidRDefault="00D034BF" w:rsidP="006457BD">
      <w:pPr>
        <w:widowControl w:val="0"/>
        <w:autoSpaceDE w:val="0"/>
        <w:autoSpaceDN w:val="0"/>
        <w:spacing w:before="50"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«Толерантность и Мы»; «Мама – самое ласковое слово на свете»; «День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героев</w:t>
      </w:r>
      <w:r w:rsidRPr="00D034BF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Отечества»;</w:t>
      </w:r>
      <w:r w:rsidRPr="00D034BF">
        <w:rPr>
          <w:rFonts w:ascii="Times New Roman" w:eastAsia="Times New Roman" w:hAnsi="Times New Roman" w:cs="Times New Roman"/>
          <w:spacing w:val="19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«День</w:t>
      </w:r>
      <w:r w:rsidRPr="00D034BF">
        <w:rPr>
          <w:rFonts w:ascii="Times New Roman" w:eastAsia="Times New Roman" w:hAnsi="Times New Roman" w:cs="Times New Roman"/>
          <w:spacing w:val="15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Конституции</w:t>
      </w:r>
      <w:r w:rsidRPr="00D034BF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РФ»;</w:t>
      </w:r>
      <w:r w:rsidRPr="00D034BF">
        <w:rPr>
          <w:rFonts w:ascii="Times New Roman" w:eastAsia="Times New Roman" w:hAnsi="Times New Roman" w:cs="Times New Roman"/>
          <w:spacing w:val="19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«День</w:t>
      </w:r>
      <w:r w:rsidRPr="00D034BF">
        <w:rPr>
          <w:rFonts w:ascii="Times New Roman" w:eastAsia="Times New Roman" w:hAnsi="Times New Roman" w:cs="Times New Roman"/>
          <w:spacing w:val="15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защитника</w:t>
      </w:r>
      <w:r w:rsidRPr="00D034BF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Отечества»;</w:t>
      </w:r>
    </w:p>
    <w:p w14:paraId="2182BE6F" w14:textId="77777777" w:rsidR="00D034BF" w:rsidRPr="00D034BF" w:rsidRDefault="00D034BF" w:rsidP="006457BD">
      <w:pPr>
        <w:widowControl w:val="0"/>
        <w:autoSpaceDE w:val="0"/>
        <w:autoSpaceDN w:val="0"/>
        <w:spacing w:before="6"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«Для Вас, милые дамы»; «Крымская Весна»; «Гагаринский урок»; «День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Победы»;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«Герои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наших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дней»;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тематические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часы,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рекомендованные к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проведению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каждом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модуле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плана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воспитательной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работы.</w:t>
      </w:r>
    </w:p>
    <w:p w14:paraId="2FD05A14" w14:textId="77777777" w:rsidR="00D034BF" w:rsidRPr="00D034BF" w:rsidRDefault="00D034BF" w:rsidP="006457B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Кроме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этого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руководители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проводили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беседы,</w:t>
      </w:r>
      <w:r w:rsidRPr="00D034BF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организационные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часы,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где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проводились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необходимые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обязательные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инструктажи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обучающимися.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Каждый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классный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руководитель имеет журнал инструктажа с необходимыми разработанными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034B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адаптированными</w:t>
      </w:r>
      <w:r w:rsidRPr="00D034B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школе</w:t>
      </w:r>
      <w:r w:rsidRPr="00D034BF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инструктажами.</w:t>
      </w:r>
    </w:p>
    <w:p w14:paraId="671C7C1E" w14:textId="77777777" w:rsidR="00D034BF" w:rsidRPr="00D034BF" w:rsidRDefault="00D034BF" w:rsidP="006457B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Эффективное воспитание и обучение, формирующие образованную,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культурную,</w:t>
      </w:r>
      <w:r w:rsidRPr="00D034BF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высоко-нравственную,</w:t>
      </w:r>
      <w:r w:rsidRPr="00D034BF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творчески</w:t>
      </w:r>
      <w:r w:rsidRPr="00D034BF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активную</w:t>
      </w:r>
      <w:r w:rsidRPr="00D034BF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034BF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</w:t>
      </w:r>
      <w:r w:rsidRPr="00D034BF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зрелую</w:t>
      </w:r>
      <w:r w:rsidRPr="00D034BF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личность, немыслимо без знания индивидуальных особенностей ученика 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мониторинга его личностного развития, оценки уровня его воспитанности 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побуждения</w:t>
      </w:r>
      <w:r w:rsidRPr="00D034BF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его</w:t>
      </w:r>
      <w:r w:rsidRPr="00D034BF">
        <w:rPr>
          <w:rFonts w:ascii="Times New Roman" w:eastAsia="Times New Roman" w:hAnsi="Times New Roman" w:cs="Times New Roman"/>
          <w:spacing w:val="-17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D034BF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саморазвитию</w:t>
      </w:r>
      <w:r w:rsidRPr="00D034BF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034BF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самовоспитанию,</w:t>
      </w:r>
      <w:r w:rsidRPr="00D034BF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что</w:t>
      </w:r>
      <w:r w:rsidRPr="00D034BF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является</w:t>
      </w:r>
      <w:r w:rsidRPr="00D034BF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ключевыми</w:t>
      </w:r>
      <w:r w:rsidRPr="00D034BF">
        <w:rPr>
          <w:rFonts w:ascii="Times New Roman" w:eastAsia="Times New Roman" w:hAnsi="Times New Roman" w:cs="Times New Roman"/>
          <w:spacing w:val="-68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компетентностями</w:t>
      </w:r>
      <w:r w:rsidRPr="00D034BF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личности</w:t>
      </w:r>
      <w:r w:rsidRPr="00D034BF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034BF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современном</w:t>
      </w:r>
      <w:r w:rsidRPr="00D034BF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обществе,</w:t>
      </w:r>
      <w:r w:rsidRPr="00D034BF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034BF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том</w:t>
      </w:r>
      <w:r w:rsidRPr="00D034BF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числе</w:t>
      </w:r>
      <w:r w:rsidRPr="00D034BF">
        <w:rPr>
          <w:rFonts w:ascii="Times New Roman" w:eastAsia="Times New Roman" w:hAnsi="Times New Roman" w:cs="Times New Roman"/>
          <w:spacing w:val="-17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034BF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034BF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рамках </w:t>
      </w:r>
      <w:r w:rsidRPr="00D034BF">
        <w:rPr>
          <w:rFonts w:ascii="Times New Roman" w:eastAsia="Times New Roman" w:hAnsi="Times New Roman" w:cs="Times New Roman"/>
          <w:spacing w:val="-68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ФГОС</w:t>
      </w:r>
      <w:r w:rsidRPr="00D034BF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нового</w:t>
      </w:r>
      <w:r w:rsidRPr="00D034BF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поколения.</w:t>
      </w:r>
    </w:p>
    <w:p w14:paraId="4AD27658" w14:textId="6C185BF9" w:rsidR="00D034BF" w:rsidRPr="00D034BF" w:rsidRDefault="006457BD" w:rsidP="006457BD">
      <w:pPr>
        <w:keepNext/>
        <w:keepLines/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lastRenderedPageBreak/>
        <w:t xml:space="preserve">Модуль </w:t>
      </w:r>
      <w:r w:rsidR="00D034BF" w:rsidRPr="00D034BF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«Курсы внеурочной деятельности»</w:t>
      </w:r>
      <w:bookmarkEnd w:id="7"/>
      <w:bookmarkEnd w:id="8"/>
    </w:p>
    <w:p w14:paraId="0712F9F2" w14:textId="77777777" w:rsidR="00D034BF" w:rsidRPr="00D034BF" w:rsidRDefault="00D034BF" w:rsidP="006457BD">
      <w:pPr>
        <w:widowControl w:val="0"/>
        <w:spacing w:after="26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Воспитание на занятиях школьных курсов внеурочной деятельности осуществляется преимущественно через:</w:t>
      </w:r>
    </w:p>
    <w:p w14:paraId="7E0B6292" w14:textId="77777777" w:rsidR="00D034BF" w:rsidRPr="00D034BF" w:rsidRDefault="00D034BF" w:rsidP="006457B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- вовлечение школьников в интересную и полезную для них деятельность, которая предо</w:t>
      </w: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softHyphen/>
        <w:t>ставит им возможность само реализоваться в ней, приобрести социально значимые знания, раз</w:t>
      </w: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softHyphen/>
        <w:t>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15D17AF2" w14:textId="77777777" w:rsidR="00D034BF" w:rsidRPr="00D034BF" w:rsidRDefault="00D034BF" w:rsidP="006457BD">
      <w:pPr>
        <w:widowControl w:val="0"/>
        <w:spacing w:after="26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- поощрение педагогами детских инициатив и детского самоуправления. Результаты реализации курсов внеурочной деятельности:</w:t>
      </w:r>
    </w:p>
    <w:tbl>
      <w:tblPr>
        <w:tblOverlap w:val="never"/>
        <w:tblW w:w="90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7"/>
        <w:gridCol w:w="1418"/>
        <w:gridCol w:w="1417"/>
        <w:gridCol w:w="1559"/>
        <w:gridCol w:w="1189"/>
      </w:tblGrid>
      <w:tr w:rsidR="00D034BF" w:rsidRPr="00D034BF" w14:paraId="1936160B" w14:textId="77777777" w:rsidTr="00D034BF">
        <w:trPr>
          <w:trHeight w:hRule="exact" w:val="1118"/>
          <w:jc w:val="center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64BCA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Название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64EDD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Дата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BC3CE4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Кол-во участн иков/</w:t>
            </w:r>
          </w:p>
          <w:p w14:paraId="7878D10A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86125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Результативно сть/</w:t>
            </w:r>
          </w:p>
          <w:p w14:paraId="4CB3B3AA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достижени я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0057D4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Уровень</w:t>
            </w:r>
          </w:p>
        </w:tc>
      </w:tr>
      <w:tr w:rsidR="00D034BF" w:rsidRPr="00D034BF" w14:paraId="732BB4AB" w14:textId="77777777" w:rsidTr="00D034BF">
        <w:trPr>
          <w:trHeight w:hRule="exact" w:val="546"/>
          <w:jc w:val="center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F8560C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«Онлайн - уроки финансовой грамотности»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9F116" w14:textId="77777777" w:rsidR="00D034BF" w:rsidRPr="00D034BF" w:rsidRDefault="00D034BF" w:rsidP="006457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72B3F4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150/5-9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6E851C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Участие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F56B8C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Всероссийский </w:t>
            </w:r>
          </w:p>
        </w:tc>
      </w:tr>
      <w:tr w:rsidR="00D034BF" w:rsidRPr="00D034BF" w14:paraId="3712EE4E" w14:textId="77777777" w:rsidTr="00D034BF">
        <w:trPr>
          <w:trHeight w:hRule="exact" w:val="568"/>
          <w:jc w:val="center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BF0A04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Этнографический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02C12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Ноябрь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D788AD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137/7-11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A34265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Сертификаты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36E599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Всероссийский</w:t>
            </w:r>
          </w:p>
        </w:tc>
      </w:tr>
      <w:tr w:rsidR="00D034BF" w:rsidRPr="00D034BF" w14:paraId="35485659" w14:textId="77777777" w:rsidTr="00D034BF">
        <w:trPr>
          <w:trHeight w:hRule="exact" w:val="562"/>
          <w:jc w:val="center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D0A5D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Всероссийская онлайн- олимпиада «Безопасные дороги»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37E6E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Ноябрь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662A7C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380\1-11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78BFCD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Сертификаты, грамоты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62CC67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Всероссийский </w:t>
            </w:r>
          </w:p>
        </w:tc>
      </w:tr>
      <w:tr w:rsidR="00D034BF" w:rsidRPr="00D034BF" w14:paraId="38532CF4" w14:textId="77777777" w:rsidTr="00D034BF">
        <w:trPr>
          <w:trHeight w:hRule="exact" w:val="686"/>
          <w:jc w:val="center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256063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Исторический диктант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EF7774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Февраль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C66D89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50/9-11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651D27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Сертификаты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C28BA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Всероссийский </w:t>
            </w:r>
          </w:p>
        </w:tc>
      </w:tr>
      <w:tr w:rsidR="00D034BF" w:rsidRPr="00D034BF" w14:paraId="3785D155" w14:textId="77777777" w:rsidTr="00D034BF">
        <w:trPr>
          <w:trHeight w:hRule="exact" w:val="710"/>
          <w:jc w:val="center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F06E1F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Географический диктант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BD812A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Апрель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11034C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50/9-11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B848AF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Участие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945C2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Всероссийский</w:t>
            </w:r>
          </w:p>
        </w:tc>
      </w:tr>
      <w:tr w:rsidR="00D034BF" w:rsidRPr="00D034BF" w14:paraId="643AFA7D" w14:textId="77777777" w:rsidTr="00D034BF">
        <w:trPr>
          <w:trHeight w:hRule="exact" w:val="587"/>
          <w:jc w:val="center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BC8A04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Всероссийский образовательный проект «Урок цифры»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770A8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798F29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380/1-11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75DF3B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Участие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18AE9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Всероссийский</w:t>
            </w:r>
          </w:p>
        </w:tc>
      </w:tr>
      <w:tr w:rsidR="00D034BF" w:rsidRPr="00D034BF" w14:paraId="3DE8B398" w14:textId="77777777" w:rsidTr="00D034BF">
        <w:trPr>
          <w:trHeight w:hRule="exact" w:val="871"/>
          <w:jc w:val="center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A87230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Международ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softHyphen/>
              <w:t>ная акция тест по истории Великой Оте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softHyphen/>
              <w:t>чественной войны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31810A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03 декабря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30422A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50/9-11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6FD74" w14:textId="77777777" w:rsidR="00D034BF" w:rsidRPr="00D034BF" w:rsidRDefault="00D034BF" w:rsidP="006457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сертификаты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62DD3" w14:textId="77777777" w:rsidR="00D034BF" w:rsidRPr="00D034BF" w:rsidRDefault="00D034BF" w:rsidP="006457BD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Международный</w:t>
            </w:r>
          </w:p>
        </w:tc>
      </w:tr>
    </w:tbl>
    <w:p w14:paraId="233EB40C" w14:textId="77777777" w:rsidR="00D034BF" w:rsidRPr="00D034BF" w:rsidRDefault="00D034BF" w:rsidP="006457BD">
      <w:pPr>
        <w:widowControl w:val="0"/>
        <w:spacing w:after="259" w:line="1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14:paraId="378E046E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В связи с введением ФГОС в МБОУ «Марьяновская школа» внеурочная деятельность ре</w:t>
      </w: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softHyphen/>
        <w:t>ализуется с 1 по 11 класс и составляет 100% охвата обучающихся. Результативность предоставляемых образовательных услуг можно оценить по наличию по</w:t>
      </w: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softHyphen/>
        <w:t>бедителей конкурсов и соревнований различного уровня.</w:t>
      </w:r>
    </w:p>
    <w:p w14:paraId="5E4CC228" w14:textId="33456C06" w:rsidR="00D034BF" w:rsidRPr="00D034BF" w:rsidRDefault="00D034BF" w:rsidP="006457BD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34BF">
        <w:rPr>
          <w:rFonts w:ascii="Times New Roman" w:eastAsia="Calibri" w:hAnsi="Times New Roman" w:cs="Times New Roman"/>
          <w:sz w:val="24"/>
          <w:szCs w:val="24"/>
          <w:lang w:eastAsia="en-US"/>
        </w:rPr>
        <w:t>В школе</w:t>
      </w:r>
      <w:r w:rsidR="006457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</w:rPr>
        <w:t xml:space="preserve">работало   </w:t>
      </w:r>
      <w:r w:rsidRPr="00D034BF">
        <w:rPr>
          <w:rFonts w:ascii="Times New Roman" w:eastAsia="Calibri" w:hAnsi="Times New Roman" w:cs="Times New Roman"/>
          <w:sz w:val="24"/>
          <w:szCs w:val="24"/>
          <w:lang w:eastAsia="en-US"/>
        </w:rPr>
        <w:t>26 объединений дополнительного образования (кружки , секции и др.)бюджета: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7796"/>
      </w:tblGrid>
      <w:tr w:rsidR="00D034BF" w:rsidRPr="00D034BF" w14:paraId="4AE45FEC" w14:textId="77777777" w:rsidTr="00D034BF">
        <w:tc>
          <w:tcPr>
            <w:tcW w:w="992" w:type="dxa"/>
          </w:tcPr>
          <w:p w14:paraId="41C15C56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D034BF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  <w:t>№ п.п</w:t>
            </w:r>
          </w:p>
        </w:tc>
        <w:tc>
          <w:tcPr>
            <w:tcW w:w="7796" w:type="dxa"/>
          </w:tcPr>
          <w:p w14:paraId="320026FC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D034BF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  <w:t>название кружка</w:t>
            </w:r>
          </w:p>
        </w:tc>
      </w:tr>
      <w:tr w:rsidR="00D034BF" w:rsidRPr="00D034BF" w14:paraId="6E85BD82" w14:textId="77777777" w:rsidTr="00D034BF">
        <w:tc>
          <w:tcPr>
            <w:tcW w:w="992" w:type="dxa"/>
          </w:tcPr>
          <w:p w14:paraId="3640BA6D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14:paraId="6C3CAB55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«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РОБОТОТЕХНИКА НА БАЗЕ УЧЕБНОГО МАНИПУЛЯТОРА DOBOT  MAGICIAN</w:t>
            </w:r>
            <w:r w:rsidRPr="00D034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»   </w:t>
            </w:r>
          </w:p>
        </w:tc>
      </w:tr>
      <w:tr w:rsidR="00D034BF" w:rsidRPr="00D034BF" w14:paraId="20B3670C" w14:textId="77777777" w:rsidTr="00D034BF">
        <w:tc>
          <w:tcPr>
            <w:tcW w:w="992" w:type="dxa"/>
          </w:tcPr>
          <w:p w14:paraId="1BC41825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14:paraId="4CDEF6EB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Юный программист</w:t>
            </w:r>
            <w:r w:rsidRPr="00D034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» </w:t>
            </w:r>
          </w:p>
        </w:tc>
      </w:tr>
      <w:tr w:rsidR="00D034BF" w:rsidRPr="00D034BF" w14:paraId="7294718D" w14:textId="77777777" w:rsidTr="00D034BF">
        <w:tc>
          <w:tcPr>
            <w:tcW w:w="992" w:type="dxa"/>
          </w:tcPr>
          <w:p w14:paraId="1D84EA63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14:paraId="0F20A631" w14:textId="77777777" w:rsidR="00D034BF" w:rsidRPr="00D034BF" w:rsidRDefault="00D034BF" w:rsidP="006457BD">
            <w:pPr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«Мягкая игрушка»</w:t>
            </w:r>
            <w:r w:rsidRPr="00D034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    </w:t>
            </w:r>
          </w:p>
        </w:tc>
      </w:tr>
      <w:tr w:rsidR="00D034BF" w:rsidRPr="00D034BF" w14:paraId="0EF2B36E" w14:textId="77777777" w:rsidTr="00D034BF">
        <w:tc>
          <w:tcPr>
            <w:tcW w:w="992" w:type="dxa"/>
          </w:tcPr>
          <w:p w14:paraId="43D52090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14:paraId="624F1558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«Мягкая игрушка»</w:t>
            </w:r>
            <w:r w:rsidRPr="00D034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</w:p>
        </w:tc>
      </w:tr>
      <w:tr w:rsidR="00D034BF" w:rsidRPr="00D034BF" w14:paraId="2E4150F6" w14:textId="77777777" w:rsidTr="00D034BF">
        <w:tc>
          <w:tcPr>
            <w:tcW w:w="992" w:type="dxa"/>
          </w:tcPr>
          <w:p w14:paraId="0FDA2A00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14:paraId="3F8A0DD4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«Мягкая игрушка»</w:t>
            </w:r>
            <w:r w:rsidRPr="00D034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</w:p>
        </w:tc>
      </w:tr>
      <w:tr w:rsidR="00D034BF" w:rsidRPr="00D034BF" w14:paraId="482B3839" w14:textId="77777777" w:rsidTr="00D034BF">
        <w:tc>
          <w:tcPr>
            <w:tcW w:w="992" w:type="dxa"/>
          </w:tcPr>
          <w:p w14:paraId="1ACBCA22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14:paraId="171628E3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«Шью сама»</w:t>
            </w:r>
            <w:r w:rsidRPr="00D034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</w:p>
        </w:tc>
      </w:tr>
      <w:tr w:rsidR="00D034BF" w:rsidRPr="00D034BF" w14:paraId="34E87E6C" w14:textId="77777777" w:rsidTr="00D034BF">
        <w:tc>
          <w:tcPr>
            <w:tcW w:w="992" w:type="dxa"/>
          </w:tcPr>
          <w:p w14:paraId="3D18BF8B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7.</w:t>
            </w:r>
          </w:p>
        </w:tc>
        <w:tc>
          <w:tcPr>
            <w:tcW w:w="7796" w:type="dxa"/>
          </w:tcPr>
          <w:p w14:paraId="7979135B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«Солнечный город»</w:t>
            </w:r>
            <w:r w:rsidRPr="00D034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    </w:t>
            </w:r>
          </w:p>
        </w:tc>
      </w:tr>
      <w:tr w:rsidR="00D034BF" w:rsidRPr="00D034BF" w14:paraId="092230C4" w14:textId="77777777" w:rsidTr="00D034BF">
        <w:tc>
          <w:tcPr>
            <w:tcW w:w="992" w:type="dxa"/>
          </w:tcPr>
          <w:p w14:paraId="5646D285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8.</w:t>
            </w:r>
          </w:p>
        </w:tc>
        <w:tc>
          <w:tcPr>
            <w:tcW w:w="7796" w:type="dxa"/>
          </w:tcPr>
          <w:p w14:paraId="7607179F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«Театр книг»</w:t>
            </w:r>
            <w:r w:rsidRPr="00D034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</w:t>
            </w:r>
          </w:p>
        </w:tc>
      </w:tr>
      <w:tr w:rsidR="00D034BF" w:rsidRPr="00D034BF" w14:paraId="3F8C0D55" w14:textId="77777777" w:rsidTr="00D034BF">
        <w:tc>
          <w:tcPr>
            <w:tcW w:w="992" w:type="dxa"/>
          </w:tcPr>
          <w:p w14:paraId="7FB5885F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9.</w:t>
            </w:r>
          </w:p>
        </w:tc>
        <w:tc>
          <w:tcPr>
            <w:tcW w:w="7796" w:type="dxa"/>
          </w:tcPr>
          <w:p w14:paraId="723D950D" w14:textId="77777777" w:rsidR="00D034BF" w:rsidRPr="00D034BF" w:rsidRDefault="00D034BF" w:rsidP="006457BD">
            <w:pPr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«Гражданином быть обязан»</w:t>
            </w:r>
            <w:r w:rsidRPr="00D034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34BF" w:rsidRPr="00D034BF" w14:paraId="57DC9F6D" w14:textId="77777777" w:rsidTr="00D034BF">
        <w:tc>
          <w:tcPr>
            <w:tcW w:w="992" w:type="dxa"/>
          </w:tcPr>
          <w:p w14:paraId="7AE84839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10.</w:t>
            </w:r>
          </w:p>
        </w:tc>
        <w:tc>
          <w:tcPr>
            <w:tcW w:w="7796" w:type="dxa"/>
          </w:tcPr>
          <w:p w14:paraId="3C27A473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«Юный математик» </w:t>
            </w:r>
            <w:r w:rsidRPr="00D034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34BF" w:rsidRPr="00D034BF" w14:paraId="66AF601C" w14:textId="77777777" w:rsidTr="00D034BF">
        <w:tc>
          <w:tcPr>
            <w:tcW w:w="992" w:type="dxa"/>
          </w:tcPr>
          <w:p w14:paraId="45DCF5A9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11.</w:t>
            </w:r>
          </w:p>
        </w:tc>
        <w:tc>
          <w:tcPr>
            <w:tcW w:w="7796" w:type="dxa"/>
          </w:tcPr>
          <w:p w14:paraId="48C91ECC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«Финансовая грамотность»</w:t>
            </w:r>
            <w:r w:rsidRPr="00D034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  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34BF" w:rsidRPr="00D034BF" w14:paraId="7082167D" w14:textId="77777777" w:rsidTr="00D034BF">
        <w:tc>
          <w:tcPr>
            <w:tcW w:w="992" w:type="dxa"/>
          </w:tcPr>
          <w:p w14:paraId="3CF03C8B" w14:textId="0C4F0595" w:rsidR="00D034BF" w:rsidRPr="00D034BF" w:rsidRDefault="006457BD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lastRenderedPageBreak/>
              <w:t>12</w:t>
            </w:r>
            <w:r w:rsidR="00D034BF" w:rsidRPr="00D034B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14:paraId="674F83D9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«Функциональная грамотность»</w:t>
            </w:r>
            <w:r w:rsidRPr="00D034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</w:p>
        </w:tc>
      </w:tr>
      <w:tr w:rsidR="00D034BF" w:rsidRPr="00D034BF" w14:paraId="29236E6C" w14:textId="77777777" w:rsidTr="00D034BF">
        <w:tc>
          <w:tcPr>
            <w:tcW w:w="992" w:type="dxa"/>
          </w:tcPr>
          <w:p w14:paraId="0AC332B1" w14:textId="674CF0D7" w:rsidR="00D034BF" w:rsidRPr="00D034BF" w:rsidRDefault="006457BD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13</w:t>
            </w:r>
            <w:r w:rsidR="00D034BF" w:rsidRPr="00D034B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14:paraId="7D7C6B0B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«Музейное дело»</w:t>
            </w:r>
            <w:r w:rsidRPr="00D034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</w:p>
        </w:tc>
      </w:tr>
      <w:tr w:rsidR="00D034BF" w:rsidRPr="00D034BF" w14:paraId="149ED9D9" w14:textId="77777777" w:rsidTr="00D034BF">
        <w:tc>
          <w:tcPr>
            <w:tcW w:w="992" w:type="dxa"/>
          </w:tcPr>
          <w:p w14:paraId="4F4FEE97" w14:textId="2432ECA4" w:rsidR="00D034BF" w:rsidRPr="00D034BF" w:rsidRDefault="006457BD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14</w:t>
            </w:r>
            <w:r w:rsidR="00D034BF" w:rsidRPr="00D034B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14:paraId="4880EA07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«Путешествуем по Крыму»</w:t>
            </w:r>
            <w:r w:rsidRPr="00D034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</w:t>
            </w:r>
          </w:p>
        </w:tc>
      </w:tr>
      <w:tr w:rsidR="00D034BF" w:rsidRPr="00D034BF" w14:paraId="03C58E2E" w14:textId="77777777" w:rsidTr="00D034BF">
        <w:tc>
          <w:tcPr>
            <w:tcW w:w="992" w:type="dxa"/>
          </w:tcPr>
          <w:p w14:paraId="2D18225D" w14:textId="189FFEA8" w:rsidR="00D034BF" w:rsidRPr="00D034BF" w:rsidRDefault="006457BD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15</w:t>
            </w:r>
            <w:r w:rsidR="00D034BF" w:rsidRPr="00D034B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14:paraId="11EB1D09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«Родной край»</w:t>
            </w:r>
            <w:r w:rsidRPr="00D034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</w:p>
        </w:tc>
      </w:tr>
      <w:tr w:rsidR="00D034BF" w:rsidRPr="00D034BF" w14:paraId="5957BBDA" w14:textId="77777777" w:rsidTr="00D034BF">
        <w:tc>
          <w:tcPr>
            <w:tcW w:w="992" w:type="dxa"/>
          </w:tcPr>
          <w:p w14:paraId="4CEC3F1F" w14:textId="0FA2BFBE" w:rsidR="00D034BF" w:rsidRPr="00D034BF" w:rsidRDefault="006457BD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16</w:t>
            </w:r>
            <w:r w:rsidR="00D034BF" w:rsidRPr="00D034B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14:paraId="1E3E5BE2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«Волейбол»</w:t>
            </w:r>
            <w:r w:rsidRPr="00D034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</w:t>
            </w:r>
          </w:p>
        </w:tc>
      </w:tr>
      <w:tr w:rsidR="00D034BF" w:rsidRPr="00D034BF" w14:paraId="04D5084D" w14:textId="77777777" w:rsidTr="00D034BF">
        <w:tc>
          <w:tcPr>
            <w:tcW w:w="992" w:type="dxa"/>
          </w:tcPr>
          <w:p w14:paraId="15CE705E" w14:textId="06E056B9" w:rsidR="00D034BF" w:rsidRPr="00D034BF" w:rsidRDefault="006457BD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17</w:t>
            </w:r>
            <w:r w:rsidR="00D034BF" w:rsidRPr="00D034B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14:paraId="2BB97548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«Химия вокруг нас»</w:t>
            </w:r>
            <w:r w:rsidRPr="00D034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    </w:t>
            </w:r>
          </w:p>
        </w:tc>
      </w:tr>
      <w:tr w:rsidR="00D034BF" w:rsidRPr="00D034BF" w14:paraId="763F2F11" w14:textId="77777777" w:rsidTr="00D034BF">
        <w:tc>
          <w:tcPr>
            <w:tcW w:w="992" w:type="dxa"/>
          </w:tcPr>
          <w:p w14:paraId="7BAC2DD6" w14:textId="2A90B574" w:rsidR="00D034BF" w:rsidRPr="00D034BF" w:rsidRDefault="006457BD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18</w:t>
            </w:r>
            <w:r w:rsidR="00D034BF" w:rsidRPr="00D034B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14:paraId="17676FF8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«В мире биологии»</w:t>
            </w:r>
            <w:r w:rsidRPr="00D034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</w:p>
        </w:tc>
      </w:tr>
      <w:tr w:rsidR="00D034BF" w:rsidRPr="00D034BF" w14:paraId="21C0BA37" w14:textId="77777777" w:rsidTr="00D034BF">
        <w:tc>
          <w:tcPr>
            <w:tcW w:w="992" w:type="dxa"/>
          </w:tcPr>
          <w:p w14:paraId="70FDA54B" w14:textId="39B6EE54" w:rsidR="00D034BF" w:rsidRPr="00D034BF" w:rsidRDefault="006457BD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19</w:t>
            </w:r>
            <w:r w:rsidR="00D034BF" w:rsidRPr="00D034BF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14:paraId="4DBB33D8" w14:textId="77777777" w:rsidR="00D034BF" w:rsidRPr="00D034BF" w:rsidRDefault="00D034BF" w:rsidP="006457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034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«Удивительные каникулы» </w:t>
            </w:r>
            <w:r w:rsidRPr="00D034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  период весенних, осенних  каникул    на 2022/2023 учебного  года  </w:t>
            </w:r>
          </w:p>
        </w:tc>
      </w:tr>
    </w:tbl>
    <w:p w14:paraId="79B49429" w14:textId="77777777" w:rsidR="00D034BF" w:rsidRPr="00D034BF" w:rsidRDefault="00D034BF" w:rsidP="006457BD">
      <w:pPr>
        <w:keepNext/>
        <w:keepLines/>
        <w:widowControl w:val="0"/>
        <w:tabs>
          <w:tab w:val="left" w:pos="50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bookmarkStart w:id="9" w:name="bookmark10"/>
      <w:bookmarkStart w:id="10" w:name="bookmark11"/>
    </w:p>
    <w:p w14:paraId="1FA4F457" w14:textId="77777777" w:rsidR="00D034BF" w:rsidRPr="00D034BF" w:rsidRDefault="00D034BF" w:rsidP="006457BD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sz w:val="24"/>
          <w:szCs w:val="24"/>
          <w:lang w:bidi="ru-RU"/>
        </w:rPr>
      </w:pPr>
    </w:p>
    <w:p w14:paraId="163E626F" w14:textId="77777777" w:rsidR="00D034BF" w:rsidRPr="00D034BF" w:rsidRDefault="00D034BF" w:rsidP="006457BD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b/>
          <w:i/>
          <w:sz w:val="24"/>
          <w:szCs w:val="24"/>
          <w:lang w:bidi="ru-RU"/>
        </w:rPr>
        <w:t>МБОУ «Марьяновская школа» 2022/2023 учебный год, 2023/2024 учебный год</w:t>
      </w:r>
    </w:p>
    <w:p w14:paraId="7252F1F8" w14:textId="77777777" w:rsidR="00D034BF" w:rsidRPr="00D034BF" w:rsidRDefault="00D034BF" w:rsidP="006457BD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b/>
          <w:i/>
          <w:sz w:val="24"/>
          <w:szCs w:val="24"/>
          <w:lang w:bidi="ru-RU"/>
        </w:rPr>
        <w:t xml:space="preserve">итоги </w:t>
      </w:r>
      <w:r w:rsidRPr="00D034BF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  <w:t>кол-во обучающихся, принявших участие в муниципальных , республиканских конкурсах, олимпиадах, соревнованиях спортивных</w:t>
      </w:r>
    </w:p>
    <w:p w14:paraId="7319B964" w14:textId="77777777" w:rsidR="00D034BF" w:rsidRPr="00D034BF" w:rsidRDefault="00D034BF" w:rsidP="006457BD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</w:p>
    <w:p w14:paraId="3CEA2CBC" w14:textId="77777777" w:rsidR="00D034BF" w:rsidRPr="00D034BF" w:rsidRDefault="00D034BF" w:rsidP="006457B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>2023 год</w:t>
      </w:r>
    </w:p>
    <w:p w14:paraId="7EC3086D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</w:p>
    <w:p w14:paraId="1B273F87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   1.Фонотова  Виктория Дмитриевна, 7 – Б класса, призёр </w:t>
      </w:r>
      <w:r w:rsidRPr="00D034BF">
        <w:rPr>
          <w:rFonts w:ascii="Times New Roman" w:eastAsia="Arial Unicode MS" w:hAnsi="Times New Roman" w:cs="Times New Roman"/>
          <w:sz w:val="24"/>
          <w:szCs w:val="24"/>
          <w:lang w:val="en-US" w:bidi="ru-RU"/>
        </w:rPr>
        <w:t>VIII</w:t>
      </w: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 муниципального Фестиваля иностранных языков «Красота  поэзии- красота языка»  Приказ 14.04.2023</w:t>
      </w:r>
    </w:p>
    <w:p w14:paraId="4BBCD052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</w:p>
    <w:p w14:paraId="2590AF0F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2.  Халилова Алиме Аблямитовна, 7-А класс, призёр </w:t>
      </w:r>
      <w:r w:rsidRPr="00D034BF">
        <w:rPr>
          <w:rFonts w:ascii="Times New Roman" w:eastAsia="Arial Unicode MS" w:hAnsi="Times New Roman" w:cs="Times New Roman"/>
          <w:sz w:val="24"/>
          <w:szCs w:val="24"/>
          <w:lang w:val="en-US" w:bidi="ru-RU"/>
        </w:rPr>
        <w:t>VIII</w:t>
      </w: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 муниципального этапа Всекрымского творческого   конкурса «Язык душа народа», посвящённого Году культурного наследия народов России   в  номинации  «Декламация литературных произведений»  среди обучающихся 5-8 кл.  Приказ № 59 от 03.02.2023 г. </w:t>
      </w:r>
    </w:p>
    <w:p w14:paraId="3A98A10D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</w:p>
    <w:p w14:paraId="0C6737F5" w14:textId="39B1772E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3. Мазур Валенрия Игоревна, 9-А класса, – ПРИЗЁР </w:t>
      </w:r>
      <w:r w:rsidRPr="00D034BF">
        <w:rPr>
          <w:rFonts w:ascii="Times New Roman" w:eastAsia="Arial Unicode MS" w:hAnsi="Times New Roman" w:cs="Times New Roman"/>
          <w:sz w:val="24"/>
          <w:szCs w:val="24"/>
          <w:lang w:val="en-US" w:bidi="ru-RU"/>
        </w:rPr>
        <w:t>VIII</w:t>
      </w: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 муниципального  фестиваля иностранных   языков «Красота поэзии- красота языка»   Приказ №   от 14.04.2023 г. № 313</w:t>
      </w:r>
      <w:r w:rsidR="00017AAB">
        <w:rPr>
          <w:rFonts w:ascii="Times New Roman" w:eastAsia="Arial Unicode MS" w:hAnsi="Times New Roman" w:cs="Times New Roman"/>
          <w:sz w:val="24"/>
          <w:szCs w:val="24"/>
          <w:lang w:bidi="ru-RU"/>
        </w:rPr>
        <w:t>.</w:t>
      </w:r>
    </w:p>
    <w:p w14:paraId="6EDA6960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</w:p>
    <w:p w14:paraId="4C096AA1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4.  Муртазаева Элина  Айдеровна, 6-А класс, призёр </w:t>
      </w:r>
      <w:r w:rsidRPr="00D034BF">
        <w:rPr>
          <w:rFonts w:ascii="Times New Roman" w:eastAsia="Arial Unicode MS" w:hAnsi="Times New Roman" w:cs="Times New Roman"/>
          <w:sz w:val="24"/>
          <w:szCs w:val="24"/>
          <w:lang w:val="en-US" w:bidi="ru-RU"/>
        </w:rPr>
        <w:t>VIII</w:t>
      </w: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 муниципального этапа Всекрымского творческого   конкурса «Язык душа народа», посвящённого Году культурного наследия народов России   в  номинации  «Декламация литературных произведений»  среди обучающихся 5-8 кл.  Приказ № 59 от 03.02.2023 г.  </w:t>
      </w:r>
    </w:p>
    <w:p w14:paraId="204C8BEA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</w:p>
    <w:p w14:paraId="33A0594A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5. Рыськова  Вероника Александровна, 1-А класс, ПРИЗЁР муниципального  этапа конкурса юных  чтецов  «Живой голос»  Приказ  № 124 от 10.03.2023 г. </w:t>
      </w:r>
    </w:p>
    <w:p w14:paraId="298E3816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</w:p>
    <w:p w14:paraId="500A736A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6.Муртазаева Элина Айдеровна 6-А класс призёр  регионального этапа этапа Всекрымского творческого   конкурса «Язык душа народа», посвящённого Году культурного наследия народов России   в  номинации  «Декламация литературных произведений»  среди обучающихся 5-8 классов. Приказ № 315 от 22.02.2023 г. </w:t>
      </w:r>
    </w:p>
    <w:p w14:paraId="3BFA9807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</w:p>
    <w:p w14:paraId="17A71B50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7.Тукилэ Дарина Эдуардовна, 2-Б класс, </w:t>
      </w:r>
      <w:r w:rsidRPr="00D034BF">
        <w:rPr>
          <w:rFonts w:ascii="Times New Roman" w:eastAsia="Arial Unicode MS" w:hAnsi="Times New Roman" w:cs="Times New Roman"/>
          <w:sz w:val="24"/>
          <w:szCs w:val="24"/>
          <w:lang w:val="en-US" w:bidi="ru-RU"/>
        </w:rPr>
        <w:t>III</w:t>
      </w: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>-место в муниципальном конкурсе «Портфолио учащегося»  среди 2-4 классов, Приказ №251 от 05.05.2023 г.</w:t>
      </w:r>
    </w:p>
    <w:p w14:paraId="00CF8C94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</w:p>
    <w:p w14:paraId="3550CC4E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8. Мазур Валенрия Игоревна, 10 класса, </w:t>
      </w:r>
      <w:r w:rsidRPr="00D034BF">
        <w:rPr>
          <w:rFonts w:ascii="Times New Roman" w:eastAsia="Times New Roman" w:hAnsi="Times New Roman" w:cs="Times New Roman"/>
          <w:sz w:val="24"/>
          <w:szCs w:val="24"/>
        </w:rPr>
        <w:t>победитель</w:t>
      </w: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 муниципального этапа всероссийской олимпиады школьников</w:t>
      </w:r>
      <w:r w:rsidRPr="00D034BF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>по обществознанию в 2023/2024 учебном году. Приказ №   от 13.11.2023 г. № 542.</w:t>
      </w:r>
    </w:p>
    <w:p w14:paraId="77BA8B33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</w:p>
    <w:p w14:paraId="4A7B1814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9. Подлесный Данил Денисович, 7-А класса, </w:t>
      </w:r>
      <w:r w:rsidRPr="00D034BF">
        <w:rPr>
          <w:rFonts w:ascii="Times New Roman" w:eastAsia="Times New Roman" w:hAnsi="Times New Roman" w:cs="Times New Roman"/>
          <w:sz w:val="24"/>
          <w:szCs w:val="24"/>
        </w:rPr>
        <w:t>победитель</w:t>
      </w: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 муниципального этапа всероссийской олимпиады школьников</w:t>
      </w:r>
      <w:r w:rsidRPr="00D034BF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>по истории в 2023/2024 учебном году. Приказ №   от 13.11.2023 г. № 542.</w:t>
      </w:r>
    </w:p>
    <w:p w14:paraId="6F5792C0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</w:p>
    <w:p w14:paraId="0DA5C7A3" w14:textId="6835E41E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lastRenderedPageBreak/>
        <w:t xml:space="preserve">10. Жевель Матвей  Денисович, 4-А класса, </w:t>
      </w:r>
      <w:r w:rsidRPr="00D034BF">
        <w:rPr>
          <w:rFonts w:ascii="Times New Roman" w:eastAsia="Arial Unicode MS" w:hAnsi="Times New Roman" w:cs="Times New Roman"/>
          <w:sz w:val="24"/>
          <w:szCs w:val="24"/>
          <w:lang w:val="en-US" w:bidi="ru-RU"/>
        </w:rPr>
        <w:t>I</w:t>
      </w: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-место  во </w:t>
      </w:r>
      <w:r w:rsidRPr="00D034BF">
        <w:rPr>
          <w:rFonts w:ascii="Times New Roman" w:eastAsia="Arial Unicode MS" w:hAnsi="Times New Roman" w:cs="Times New Roman"/>
          <w:sz w:val="24"/>
          <w:szCs w:val="24"/>
          <w:lang w:val="en-US" w:bidi="ru-RU"/>
        </w:rPr>
        <w:t>II</w:t>
      </w: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- категории среди мальчиков в </w:t>
      </w:r>
      <w:r w:rsidR="00017AAB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муниципальном </w:t>
      </w: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турнире по силовому многоборью и гимнастической перекладине «Русский силомер» в 2023 году. Приказ № 503 от 26.10.2023 г. </w:t>
      </w:r>
    </w:p>
    <w:p w14:paraId="2BE883AB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</w:p>
    <w:p w14:paraId="12100D97" w14:textId="3FFB48DA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11. Байзаков ЭмильРусланович, 6-А класса, </w:t>
      </w:r>
      <w:r w:rsidRPr="00D034BF">
        <w:rPr>
          <w:rFonts w:ascii="Times New Roman" w:eastAsia="Arial Unicode MS" w:hAnsi="Times New Roman" w:cs="Times New Roman"/>
          <w:sz w:val="24"/>
          <w:szCs w:val="24"/>
          <w:lang w:val="en-US" w:bidi="ru-RU"/>
        </w:rPr>
        <w:t>I</w:t>
      </w: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-место   в весовой категории 42 кг </w:t>
      </w:r>
      <w:r w:rsidRPr="00D034BF">
        <w:rPr>
          <w:rFonts w:ascii="Times New Roman" w:eastAsia="Arial Unicode MS" w:hAnsi="Times New Roman" w:cs="Times New Roman"/>
          <w:sz w:val="24"/>
          <w:szCs w:val="24"/>
          <w:lang w:val="en-US" w:bidi="ru-RU"/>
        </w:rPr>
        <w:t>XI</w:t>
      </w: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 Республиканский турнир по грекоримской борьбе среди юношей</w:t>
      </w:r>
      <w:r w:rsidR="00017AAB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 до 18 лет, приуроченный ко Дню</w:t>
      </w: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 Республики Крым,  в честь Почётного Гражданина Красногвардейского района с. Петровка, Заслуженного тренера Украины, Заслуженного работника физической культуры и спорта Республики Крым, мастера  спорта СССР Пономарёва Александра Викторовича. 21 января 2023 г. </w:t>
      </w:r>
    </w:p>
    <w:p w14:paraId="0CE624DD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</w:p>
    <w:p w14:paraId="7420DEF1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12. Байзаков ЭмильРусланович, 7-А класса, </w:t>
      </w:r>
      <w:r w:rsidRPr="00D034BF">
        <w:rPr>
          <w:rFonts w:ascii="Times New Roman" w:eastAsia="Arial Unicode MS" w:hAnsi="Times New Roman" w:cs="Times New Roman"/>
          <w:sz w:val="24"/>
          <w:szCs w:val="24"/>
          <w:lang w:val="en-US" w:bidi="ru-RU"/>
        </w:rPr>
        <w:t>II</w:t>
      </w: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-место  во </w:t>
      </w:r>
      <w:r w:rsidRPr="00D034BF">
        <w:rPr>
          <w:rFonts w:ascii="Times New Roman" w:eastAsia="Arial Unicode MS" w:hAnsi="Times New Roman" w:cs="Times New Roman"/>
          <w:sz w:val="24"/>
          <w:szCs w:val="24"/>
          <w:lang w:val="en-US" w:bidi="ru-RU"/>
        </w:rPr>
        <w:t>III</w:t>
      </w: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- категории среди мальчиков в турнире по силовому многоборью и гимнастической перекладине «Русский силомер» в 2023 году. Приказ № 503 от 26.10.2023 г. </w:t>
      </w:r>
    </w:p>
    <w:p w14:paraId="2C15A748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</w:p>
    <w:p w14:paraId="55BF4601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13. Байзаков ЭмильРусланович, 7-А класса, </w:t>
      </w:r>
      <w:r w:rsidRPr="00D034BF">
        <w:rPr>
          <w:rFonts w:ascii="Times New Roman" w:eastAsia="Arial Unicode MS" w:hAnsi="Times New Roman" w:cs="Times New Roman"/>
          <w:sz w:val="24"/>
          <w:szCs w:val="24"/>
          <w:lang w:val="en-US" w:bidi="ru-RU"/>
        </w:rPr>
        <w:t>I</w:t>
      </w: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>-место в весовой категории 52 кг среди юношей 2010-2011 годов рождения в открытом первенстве  в открытом первенстве муниципального образования Красногвардейского района по греко-римской борьбе  приуроченного ко Дню  в открытом первенстве муниципального образования Красногвардейского района по греко-римской борьбе  приуроченного ко Дню народного единства. 02 ноября 2023 г. с.Петровка</w:t>
      </w:r>
    </w:p>
    <w:p w14:paraId="25ED6DD4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</w:p>
    <w:p w14:paraId="209B3336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14 Байзаков ЭмильРусланович, 7-А класса, </w:t>
      </w:r>
      <w:r w:rsidRPr="00D034BF">
        <w:rPr>
          <w:rFonts w:ascii="Times New Roman" w:eastAsia="Arial Unicode MS" w:hAnsi="Times New Roman" w:cs="Times New Roman"/>
          <w:sz w:val="24"/>
          <w:szCs w:val="24"/>
          <w:lang w:val="en-US" w:bidi="ru-RU"/>
        </w:rPr>
        <w:t>II</w:t>
      </w: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>-место   в весовой категории 48 кг в Первенстве Республики Крым по греко-римской борьбе  среди юношей до 16 лет ЕКП РК № 77235.      от 11-12.11.2023 г. г. Алушта, Республика Крым.</w:t>
      </w:r>
    </w:p>
    <w:p w14:paraId="7D08663F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</w:p>
    <w:p w14:paraId="4647719A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15.   </w:t>
      </w:r>
      <w:r w:rsidRPr="00D034BF">
        <w:rPr>
          <w:rFonts w:ascii="Times New Roman" w:eastAsia="Arial Unicode MS" w:hAnsi="Times New Roman" w:cs="Times New Roman"/>
          <w:sz w:val="24"/>
          <w:szCs w:val="24"/>
          <w:lang w:val="en-US" w:bidi="ru-RU"/>
        </w:rPr>
        <w:t>I</w:t>
      </w:r>
      <w:r w:rsidRPr="00D034BF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 - место  муниципального этапа Всероссийских  соревнований среди команд общеобразовательных  учреждений по волейболу  «Серебрянный мяч», руководитель команды Лозовой Артур Анатольевич. Приказ № 54 от 02.02.2023 г.</w:t>
      </w:r>
    </w:p>
    <w:p w14:paraId="3DDDFE62" w14:textId="77777777" w:rsidR="00D034BF" w:rsidRPr="00D034BF" w:rsidRDefault="00D034BF" w:rsidP="006457BD">
      <w:pPr>
        <w:keepNext/>
        <w:keepLines/>
        <w:widowControl w:val="0"/>
        <w:tabs>
          <w:tab w:val="left" w:pos="50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0874BC7D" w14:textId="77777777" w:rsidR="00D034BF" w:rsidRPr="00D034BF" w:rsidRDefault="00D034BF" w:rsidP="006457BD">
      <w:pPr>
        <w:keepNext/>
        <w:keepLines/>
        <w:widowControl w:val="0"/>
        <w:tabs>
          <w:tab w:val="left" w:pos="50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Модуль «Школьный урок»</w:t>
      </w:r>
      <w:bookmarkEnd w:id="9"/>
      <w:bookmarkEnd w:id="10"/>
    </w:p>
    <w:p w14:paraId="016FB472" w14:textId="77777777" w:rsidR="00D034BF" w:rsidRPr="00D034BF" w:rsidRDefault="00D034BF" w:rsidP="006457BD">
      <w:pPr>
        <w:widowControl w:val="0"/>
        <w:tabs>
          <w:tab w:val="left" w:pos="426"/>
        </w:tabs>
        <w:autoSpaceDE w:val="0"/>
        <w:autoSpaceDN w:val="0"/>
        <w:spacing w:before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034BF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течение</w:t>
      </w:r>
      <w:r w:rsidRPr="00D034BF">
        <w:rPr>
          <w:rFonts w:ascii="Times New Roman" w:eastAsia="Times New Roman" w:hAnsi="Times New Roman" w:cs="Times New Roman"/>
          <w:spacing w:val="-17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всего</w:t>
      </w:r>
      <w:r w:rsidRPr="00D034BF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</w:t>
      </w:r>
      <w:r w:rsidRPr="00D034BF">
        <w:rPr>
          <w:rFonts w:ascii="Times New Roman" w:eastAsia="Times New Roman" w:hAnsi="Times New Roman" w:cs="Times New Roman"/>
          <w:spacing w:val="-17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года</w:t>
      </w:r>
      <w:r w:rsidRPr="00D034BF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учителями-предметниками</w:t>
      </w:r>
      <w:r w:rsidRPr="00D034BF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проводились</w:t>
      </w:r>
      <w:r w:rsidRPr="00D034BF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тематические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школьные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уроки,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приуроченными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тому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иному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образовательному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событию,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таким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Всероссийский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урок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“Экология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034BF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энергосбережение”, урок ОБЖ, посвященный Дню гражданской обороны,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Всероссийский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урок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безопасности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сети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Интернет,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урок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литературы,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посвященный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200-летию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со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дня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рождения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Ф.М.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Достоевского,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Всероссийский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урок по физкультуре «История Самбо»,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Единый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урок по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обществознанию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«Права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человека»,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уроки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обществознания,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посвященный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Дню</w:t>
      </w:r>
      <w:r w:rsidRPr="00D034B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Конституции</w:t>
      </w:r>
      <w:r w:rsidRPr="00D034B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РФ,</w:t>
      </w:r>
      <w:r w:rsidRPr="00D034BF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Конвенции</w:t>
      </w:r>
      <w:r w:rsidRPr="00D034B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D034BF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правах</w:t>
      </w:r>
      <w:r w:rsidRPr="00D034BF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 и</w:t>
      </w:r>
      <w:r w:rsidRPr="00D034B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др.</w:t>
      </w:r>
    </w:p>
    <w:p w14:paraId="356A3342" w14:textId="71753330" w:rsidR="00D034BF" w:rsidRPr="00D034BF" w:rsidRDefault="00017AAB" w:rsidP="006457BD">
      <w:pPr>
        <w:widowControl w:val="0"/>
        <w:tabs>
          <w:tab w:val="left" w:pos="426"/>
        </w:tabs>
        <w:autoSpaceDE w:val="0"/>
        <w:autoSpaceDN w:val="0"/>
        <w:spacing w:before="3"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Организовано</w:t>
      </w:r>
      <w:r w:rsidR="00D034BF"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D034BF"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обучение</w:t>
      </w:r>
      <w:r w:rsidR="00D034BF"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D034BF"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="00D034BF"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D034BF"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платформе</w:t>
      </w:r>
      <w:r w:rsidR="00D034BF"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D034BF"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«УЧИ.ру».</w:t>
      </w:r>
      <w:r w:rsidR="00D034BF"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D034BF"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</w:t>
      </w:r>
      <w:r w:rsidR="00D034BF"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D034BF"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всегда</w:t>
      </w:r>
      <w:r w:rsidR="00D034BF"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D034BF"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доводят</w:t>
      </w:r>
      <w:r w:rsidR="00D034BF"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D034BF"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объяснения</w:t>
      </w:r>
      <w:r w:rsidR="00D034BF"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D034BF"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до</w:t>
      </w:r>
      <w:r w:rsidR="00D034BF"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D034BF"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логического</w:t>
      </w:r>
      <w:r w:rsidR="00D034BF"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D034BF"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завершения,</w:t>
      </w:r>
      <w:r w:rsidR="00D034BF"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D034BF"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предъявляют</w:t>
      </w:r>
      <w:r w:rsidR="00D034BF"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D034BF"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разумные</w:t>
      </w:r>
      <w:r w:rsidR="00D034BF"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D034BF"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требования,</w:t>
      </w:r>
      <w:r w:rsidR="00D034BF"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D034BF"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адекватно</w:t>
      </w:r>
      <w:r w:rsidR="00D034BF"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D034BF"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решают</w:t>
      </w:r>
      <w:r w:rsidR="00D034BF"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D034BF"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нестандартные</w:t>
      </w:r>
      <w:r w:rsidR="00D034BF"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D034BF"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ситуации</w:t>
      </w:r>
      <w:r w:rsidR="00D034BF" w:rsidRPr="00D034BF">
        <w:rPr>
          <w:rFonts w:ascii="Times New Roman" w:eastAsia="Times New Roman" w:hAnsi="Times New Roman" w:cs="Times New Roman"/>
          <w:spacing w:val="8"/>
          <w:sz w:val="24"/>
          <w:szCs w:val="24"/>
          <w:lang w:eastAsia="en-US"/>
        </w:rPr>
        <w:t xml:space="preserve"> </w:t>
      </w:r>
      <w:r w:rsidR="00D034BF"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урока.</w:t>
      </w:r>
    </w:p>
    <w:p w14:paraId="463D4D82" w14:textId="77777777" w:rsidR="00D034BF" w:rsidRPr="00D034BF" w:rsidRDefault="00D034BF" w:rsidP="006457BD">
      <w:pPr>
        <w:widowControl w:val="0"/>
        <w:tabs>
          <w:tab w:val="left" w:pos="42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Таким образом, школьный урок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– всегда был и остается одним из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важнейших и эффективных модулей системы воспитания подрастающего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поколения.</w:t>
      </w:r>
    </w:p>
    <w:p w14:paraId="38D35410" w14:textId="77777777" w:rsidR="00D034BF" w:rsidRPr="00D034BF" w:rsidRDefault="00D034BF" w:rsidP="006457BD">
      <w:pPr>
        <w:keepNext/>
        <w:keepLines/>
        <w:widowControl w:val="0"/>
        <w:tabs>
          <w:tab w:val="left" w:pos="500"/>
        </w:tabs>
        <w:spacing w:after="26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bookmarkStart w:id="11" w:name="bookmark12"/>
      <w:bookmarkStart w:id="12" w:name="bookmark13"/>
      <w:r w:rsidRPr="00D034BF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Модуль «Самоуправление»</w:t>
      </w:r>
      <w:bookmarkEnd w:id="11"/>
      <w:bookmarkEnd w:id="12"/>
    </w:p>
    <w:p w14:paraId="1E4CA981" w14:textId="77777777" w:rsidR="00D034BF" w:rsidRPr="00D034BF" w:rsidRDefault="00D034BF" w:rsidP="006457BD">
      <w:pPr>
        <w:widowControl w:val="0"/>
        <w:spacing w:after="2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Поддержка детского самоуправления в школе помогает педагогам воспитывать в детях ини</w:t>
      </w: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softHyphen/>
        <w:t>циативность, самостоятельность, ответственность, трудолюбие, чувство собственного достоин</w:t>
      </w: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softHyphen/>
        <w:t>ства, а школьникам - предоставляет широкие возможности для самовыражения и самореализа</w:t>
      </w: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softHyphen/>
        <w:t xml:space="preserve">ции. Поскольку учащимся младших и подростковых классов не всегда удается </w:t>
      </w: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самостоятельно организовать свою деятельность, детское самоуправление иногда и на время может трансформи</w:t>
      </w: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softHyphen/>
        <w:t>роваться (посредством введения функции педагога-куратора) в детско-взрослое самоуправление.</w:t>
      </w:r>
    </w:p>
    <w:p w14:paraId="7E0F7C79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В школе с 2004 года работает ШУС «Лидер».</w:t>
      </w:r>
    </w:p>
    <w:p w14:paraId="33271A28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В 2022/2023 учебном году выборы Президента школы и актива проводились в соответствии с «Методическими рекомендациями по развитию школьного ученического самоуправления в образовательных организациях Республики Крым».</w:t>
      </w:r>
    </w:p>
    <w:p w14:paraId="7E232F18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Основными задачами ШУС являются:</w:t>
      </w:r>
    </w:p>
    <w:p w14:paraId="26D29F43" w14:textId="77777777" w:rsidR="00D034BF" w:rsidRPr="00D034BF" w:rsidRDefault="00D034BF" w:rsidP="00727ECC">
      <w:pPr>
        <w:widowControl w:val="0"/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социализация учащихся;</w:t>
      </w:r>
    </w:p>
    <w:p w14:paraId="79348469" w14:textId="77777777" w:rsidR="00D034BF" w:rsidRPr="00D034BF" w:rsidRDefault="00D034BF" w:rsidP="00727ECC">
      <w:pPr>
        <w:widowControl w:val="0"/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выявление и поддержка учащихся с активной жизненной позицией;</w:t>
      </w:r>
    </w:p>
    <w:p w14:paraId="6EC89D63" w14:textId="77777777" w:rsidR="00D034BF" w:rsidRPr="00D034BF" w:rsidRDefault="00D034BF" w:rsidP="00727ECC">
      <w:pPr>
        <w:widowControl w:val="0"/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создание условий для реализации творческого потенциала учащихся;</w:t>
      </w:r>
    </w:p>
    <w:p w14:paraId="214AD8E0" w14:textId="77777777" w:rsidR="00D034BF" w:rsidRPr="00D034BF" w:rsidRDefault="00D034BF" w:rsidP="00727ECC">
      <w:pPr>
        <w:widowControl w:val="0"/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развитие у участников органов ШУС умения аргументированно отстаивать свое мнение.</w:t>
      </w:r>
    </w:p>
    <w:p w14:paraId="4F6ED13B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Президентом школы избран Боярский Евгений ,ученик 8 класса. Актив: заместитель  президента – Патрихалка Екатерина(9-б кл); министр образования – Куртэюпова Эмилия (11 кл); министр здравоохранения и милосердия – Арифова Исмира (9-а кл); министр спорта – Копейко Олег (9-а кл.); министр экологии – Малыгина Александра (9-б кл.); министр культуры – Климук Екатерина (8 кл.); министр туризма – Нечай Анастасия (9-б кл.); министр информации – Аджиумерова Севиля (9-а кл.); министр безопасности – Попловка Диана (9-б кл); министр экономики – Синельникова Анна (11 кл); министр труда и права – Варварук Маргарита (7-б кл).</w:t>
      </w:r>
    </w:p>
    <w:p w14:paraId="695DA5B0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Актив работал в десяти министерствах, в состав которых входили и уполномоченные  от обучающихся 7-11 классов. В состав министерства образования входили старосты 5-11 классов. Ученическое самоуправление на уровне классных коллективов было представлено советами классов.</w:t>
      </w:r>
    </w:p>
    <w:p w14:paraId="48AA484C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14:paraId="47A47303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Содержание работы ШУС определялось исходя из ведущих видов деятельности (основные школьные дела, внеурочная деятельность ,предметно-пространственная среда, самоуправление,)  и поставленных целей и задач.</w:t>
      </w:r>
    </w:p>
    <w:p w14:paraId="0ADD070B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В течение года проведены:</w:t>
      </w:r>
    </w:p>
    <w:p w14:paraId="5C63F960" w14:textId="77777777" w:rsidR="00D034BF" w:rsidRPr="00D034BF" w:rsidRDefault="00D034BF" w:rsidP="00727ECC">
      <w:pPr>
        <w:widowControl w:val="0"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Еженедельно заседание старостата</w:t>
      </w:r>
    </w:p>
    <w:p w14:paraId="0262C38D" w14:textId="77777777" w:rsidR="00D034BF" w:rsidRPr="00D034BF" w:rsidRDefault="00D034BF" w:rsidP="00727ECC">
      <w:pPr>
        <w:widowControl w:val="0"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Еженедельно традиционная торжественная линейка(понедельник)</w:t>
      </w:r>
    </w:p>
    <w:p w14:paraId="21F4AC60" w14:textId="77777777" w:rsidR="00D034BF" w:rsidRPr="00D034BF" w:rsidRDefault="00D034BF" w:rsidP="00727ECC">
      <w:pPr>
        <w:widowControl w:val="0"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Дежурство по школе</w:t>
      </w:r>
    </w:p>
    <w:p w14:paraId="4285A28A" w14:textId="77777777" w:rsidR="00D034BF" w:rsidRPr="00D034BF" w:rsidRDefault="00D034BF" w:rsidP="00727ECC">
      <w:pPr>
        <w:widowControl w:val="0"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Оформление тематических стендов</w:t>
      </w:r>
    </w:p>
    <w:p w14:paraId="1BB95370" w14:textId="77777777" w:rsidR="00D034BF" w:rsidRPr="00D034BF" w:rsidRDefault="00D034BF" w:rsidP="00727ECC">
      <w:pPr>
        <w:widowControl w:val="0"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Рейд по внешнему виду учащихся.</w:t>
      </w:r>
    </w:p>
    <w:p w14:paraId="2FC2B838" w14:textId="77777777" w:rsidR="00D034BF" w:rsidRPr="00D034BF" w:rsidRDefault="00D034BF" w:rsidP="00727ECC">
      <w:pPr>
        <w:widowControl w:val="0"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Акция «Письмо солдату»</w:t>
      </w:r>
    </w:p>
    <w:p w14:paraId="5C220F96" w14:textId="77777777" w:rsidR="00D034BF" w:rsidRPr="00D034BF" w:rsidRDefault="00D034BF" w:rsidP="00727ECC">
      <w:pPr>
        <w:widowControl w:val="0"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День знаний</w:t>
      </w:r>
    </w:p>
    <w:p w14:paraId="21BCE621" w14:textId="77777777" w:rsidR="00D034BF" w:rsidRPr="00D034BF" w:rsidRDefault="00D034BF" w:rsidP="00727ECC">
      <w:pPr>
        <w:widowControl w:val="0"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Акция «Белый цветок» </w:t>
      </w:r>
    </w:p>
    <w:p w14:paraId="66D54465" w14:textId="77777777" w:rsidR="00D034BF" w:rsidRPr="00D034BF" w:rsidRDefault="00D034BF" w:rsidP="00727ECC">
      <w:pPr>
        <w:widowControl w:val="0"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Акция в рамках дня пожилого человека «Скажите доброе слово бабушке и дедушке»</w:t>
      </w:r>
    </w:p>
    <w:p w14:paraId="1EADD0AD" w14:textId="77777777" w:rsidR="00D034BF" w:rsidRPr="00D034BF" w:rsidRDefault="00D034BF" w:rsidP="00727ECC">
      <w:pPr>
        <w:widowControl w:val="0"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Осенний и весенние трудовые десанты по наведению порядка на пришкольной территории</w:t>
      </w:r>
    </w:p>
    <w:p w14:paraId="0D2B4B9A" w14:textId="77777777" w:rsidR="00D034BF" w:rsidRPr="00D034BF" w:rsidRDefault="00D034BF" w:rsidP="00727ECC">
      <w:pPr>
        <w:widowControl w:val="0"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Акция «Спасибо за заботу»</w:t>
      </w:r>
    </w:p>
    <w:p w14:paraId="510002C0" w14:textId="77777777" w:rsidR="00D034BF" w:rsidRPr="00D034BF" w:rsidRDefault="00D034BF" w:rsidP="00727ECC">
      <w:pPr>
        <w:widowControl w:val="0"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Оформление праздничных плакатов «Учителем прекрасна школа»</w:t>
      </w:r>
    </w:p>
    <w:p w14:paraId="0876553F" w14:textId="77777777" w:rsidR="00D034BF" w:rsidRPr="00D034BF" w:rsidRDefault="00D034BF" w:rsidP="00727ECC">
      <w:pPr>
        <w:widowControl w:val="0"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Концертная программа ко Дню учителя.</w:t>
      </w:r>
    </w:p>
    <w:p w14:paraId="3EB10F07" w14:textId="77777777" w:rsidR="00D034BF" w:rsidRPr="00D034BF" w:rsidRDefault="00D034BF" w:rsidP="00727ECC">
      <w:pPr>
        <w:widowControl w:val="0"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Мероприятие ко дню матери «Мама – солнышко мое!» в рамках празднования Дня матери России.</w:t>
      </w:r>
    </w:p>
    <w:p w14:paraId="299A61C7" w14:textId="77777777" w:rsidR="00D034BF" w:rsidRPr="00D034BF" w:rsidRDefault="00D034BF" w:rsidP="00727ECC">
      <w:pPr>
        <w:widowControl w:val="0"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Участие в конкурсе Территория Успеха</w:t>
      </w:r>
    </w:p>
    <w:p w14:paraId="22A5C7CB" w14:textId="77777777" w:rsidR="00D034BF" w:rsidRPr="00D034BF" w:rsidRDefault="00D034BF" w:rsidP="00727ECC">
      <w:pPr>
        <w:widowControl w:val="0"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Подготовка и проведение новогодних мероприятий</w:t>
      </w:r>
    </w:p>
    <w:p w14:paraId="4CEE6893" w14:textId="77777777" w:rsidR="00D034BF" w:rsidRPr="00D034BF" w:rsidRDefault="00D034BF" w:rsidP="00727ECC">
      <w:pPr>
        <w:widowControl w:val="0"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День памяти о россиянах, исполняющих служебный долг за пределами Отечества.</w:t>
      </w:r>
    </w:p>
    <w:p w14:paraId="712EA139" w14:textId="77777777" w:rsidR="00D034BF" w:rsidRPr="00D034BF" w:rsidRDefault="00D034BF" w:rsidP="00727ECC">
      <w:pPr>
        <w:widowControl w:val="0"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День студенчества России</w:t>
      </w:r>
    </w:p>
    <w:p w14:paraId="24EBEF09" w14:textId="77777777" w:rsidR="00D034BF" w:rsidRPr="00D034BF" w:rsidRDefault="00D034BF" w:rsidP="00727ECC">
      <w:pPr>
        <w:widowControl w:val="0"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Открытие Первичного отделения Российского движения детей и молодежи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lastRenderedPageBreak/>
        <w:t>«Движение Первых»</w:t>
      </w:r>
    </w:p>
    <w:p w14:paraId="0A3DF255" w14:textId="77777777" w:rsidR="00D034BF" w:rsidRPr="00D034BF" w:rsidRDefault="00D034BF" w:rsidP="00727ECC">
      <w:pPr>
        <w:widowControl w:val="0"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Привлечение учащихся к вступлению в «Движение Первых»</w:t>
      </w:r>
    </w:p>
    <w:p w14:paraId="058653FD" w14:textId="77777777" w:rsidR="00D034BF" w:rsidRPr="00D034BF" w:rsidRDefault="00D034BF" w:rsidP="00727ECC">
      <w:pPr>
        <w:widowControl w:val="0"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Праздник ко Дню защитника Отечества.</w:t>
      </w:r>
    </w:p>
    <w:p w14:paraId="0D50D1BA" w14:textId="77777777" w:rsidR="00D034BF" w:rsidRPr="00D034BF" w:rsidRDefault="00D034BF" w:rsidP="00727ECC">
      <w:pPr>
        <w:widowControl w:val="0"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Акция «Есть такая профессия – Родину защищать» </w:t>
      </w:r>
    </w:p>
    <w:p w14:paraId="708A849D" w14:textId="77777777" w:rsidR="00D034BF" w:rsidRPr="00D034BF" w:rsidRDefault="00D034BF" w:rsidP="00727ECC">
      <w:pPr>
        <w:widowControl w:val="0"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Акция «Крым и Россия – общая судьба» (плакаты «Крымская весна»)</w:t>
      </w:r>
    </w:p>
    <w:p w14:paraId="0D0E7625" w14:textId="77777777" w:rsidR="00D034BF" w:rsidRPr="00D034BF" w:rsidRDefault="00D034BF" w:rsidP="00727ECC">
      <w:pPr>
        <w:widowControl w:val="0"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Акция «Памятник – от слова «память»» по наведению порядка у памятника погибшим (1941-1945 гг) односельчанам, могиле неизвестного солдата – апрель.</w:t>
      </w:r>
    </w:p>
    <w:p w14:paraId="7ED72DB3" w14:textId="77777777" w:rsidR="00D034BF" w:rsidRPr="00D034BF" w:rsidRDefault="00D034BF" w:rsidP="00727ECC">
      <w:pPr>
        <w:widowControl w:val="0"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Акция ко Дню Победы «Георгиевская ленточка», «Письмо солдату», «Окна Победы».</w:t>
      </w:r>
    </w:p>
    <w:p w14:paraId="20011814" w14:textId="77777777" w:rsidR="00D034BF" w:rsidRPr="00D034BF" w:rsidRDefault="00D034BF" w:rsidP="00727ECC">
      <w:pPr>
        <w:widowControl w:val="0"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Конкурс инсценированной военно-патриотической песни. </w:t>
      </w:r>
    </w:p>
    <w:p w14:paraId="6505680B" w14:textId="77777777" w:rsidR="00D034BF" w:rsidRPr="00D034BF" w:rsidRDefault="00D034BF" w:rsidP="00727ECC">
      <w:pPr>
        <w:widowControl w:val="0"/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«Праздник последнего звонка»</w:t>
      </w:r>
    </w:p>
    <w:p w14:paraId="1B75515B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14:paraId="7EBEBDFC" w14:textId="77777777" w:rsidR="00D034BF" w:rsidRPr="00D034BF" w:rsidRDefault="00D034BF" w:rsidP="006457B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Президент школы – участник районных тренингов (ЦДЮТ) для лидеров школ.</w:t>
      </w:r>
    </w:p>
    <w:p w14:paraId="768B7A02" w14:textId="77777777" w:rsidR="00D034BF" w:rsidRPr="00D034BF" w:rsidRDefault="00D034BF" w:rsidP="006457BD">
      <w:pPr>
        <w:widowControl w:val="0"/>
        <w:tabs>
          <w:tab w:val="left" w:pos="567"/>
          <w:tab w:val="left" w:pos="9356"/>
        </w:tabs>
        <w:spacing w:after="0" w:line="1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14:paraId="5FD49C88" w14:textId="77777777" w:rsidR="00D034BF" w:rsidRPr="00D034BF" w:rsidRDefault="00D034BF" w:rsidP="006457BD">
      <w:pPr>
        <w:keepNext/>
        <w:keepLines/>
        <w:widowControl w:val="0"/>
        <w:tabs>
          <w:tab w:val="left" w:pos="500"/>
          <w:tab w:val="left" w:pos="567"/>
          <w:tab w:val="left" w:pos="9356"/>
        </w:tabs>
        <w:spacing w:after="26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bookmarkStart w:id="13" w:name="bookmark14"/>
      <w:bookmarkStart w:id="14" w:name="bookmark15"/>
      <w:r w:rsidRPr="00D034BF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 Модуль «Детские общественные объединения»</w:t>
      </w:r>
      <w:bookmarkEnd w:id="13"/>
      <w:bookmarkEnd w:id="14"/>
    </w:p>
    <w:p w14:paraId="7A85E658" w14:textId="77777777" w:rsidR="00D034BF" w:rsidRPr="00D034BF" w:rsidRDefault="00D034BF" w:rsidP="006457BD">
      <w:pPr>
        <w:widowControl w:val="0"/>
        <w:tabs>
          <w:tab w:val="left" w:pos="567"/>
          <w:tab w:val="left" w:pos="9356"/>
        </w:tabs>
        <w:spacing w:before="42" w:after="0" w:line="28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В МБОБ «Марьяновская школа» успешно функционирует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ru-RU"/>
        </w:rPr>
        <w:t>первичное</w:t>
      </w:r>
      <w:r w:rsidRPr="00D034BF">
        <w:rPr>
          <w:rFonts w:ascii="Times New Roman" w:eastAsia="Arial Unicode MS" w:hAnsi="Times New Roman" w:cs="Times New Roman"/>
          <w:b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ru-RU"/>
        </w:rPr>
        <w:t>отделение</w:t>
      </w:r>
      <w:r w:rsidRPr="00D034BF">
        <w:rPr>
          <w:rFonts w:ascii="Times New Roman" w:eastAsia="Arial Unicode MS" w:hAnsi="Times New Roman" w:cs="Times New Roman"/>
          <w:b/>
          <w:color w:val="000000"/>
          <w:spacing w:val="29"/>
          <w:sz w:val="24"/>
          <w:szCs w:val="24"/>
          <w:lang w:bidi="ru-RU"/>
        </w:rPr>
        <w:t xml:space="preserve"> МБОУ «Марьяновская школа» </w:t>
      </w:r>
      <w:r w:rsidRPr="00D034B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ru-RU"/>
        </w:rPr>
        <w:t xml:space="preserve">«Российское движение детей и </w:t>
      </w:r>
      <w:r w:rsidRPr="00D034BF">
        <w:rPr>
          <w:rFonts w:ascii="Times New Roman" w:eastAsia="Arial Unicode MS" w:hAnsi="Times New Roman" w:cs="Times New Roman"/>
          <w:b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ru-RU"/>
        </w:rPr>
        <w:t>молодежи»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,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основной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целью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которого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является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совершенствование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государственной</w:t>
      </w:r>
      <w:r w:rsidRPr="00D034BF">
        <w:rPr>
          <w:rFonts w:ascii="Times New Roman" w:eastAsia="Arial Unicode MS" w:hAnsi="Times New Roman" w:cs="Times New Roman"/>
          <w:color w:val="000000"/>
          <w:spacing w:val="-5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политики</w:t>
      </w:r>
      <w:r w:rsidRPr="00D034BF">
        <w:rPr>
          <w:rFonts w:ascii="Times New Roman" w:eastAsia="Arial Unicode MS" w:hAnsi="Times New Roman" w:cs="Times New Roman"/>
          <w:color w:val="000000"/>
          <w:spacing w:val="-6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в</w:t>
      </w:r>
      <w:r w:rsidRPr="00D034BF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области</w:t>
      </w:r>
      <w:r w:rsidRPr="00D034BF">
        <w:rPr>
          <w:rFonts w:ascii="Times New Roman" w:eastAsia="Arial Unicode MS" w:hAnsi="Times New Roman" w:cs="Times New Roman"/>
          <w:color w:val="000000"/>
          <w:spacing w:val="-6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воспитания</w:t>
      </w:r>
      <w:r w:rsidRPr="00D034BF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подрастающего</w:t>
      </w:r>
      <w:r w:rsidRPr="00D034BF">
        <w:rPr>
          <w:rFonts w:ascii="Times New Roman" w:eastAsia="Arial Unicode MS" w:hAnsi="Times New Roman" w:cs="Times New Roman"/>
          <w:color w:val="000000"/>
          <w:spacing w:val="-8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поколения,</w:t>
      </w:r>
      <w:r w:rsidRPr="00D034BF">
        <w:rPr>
          <w:rFonts w:ascii="Times New Roman" w:eastAsia="Arial Unicode MS" w:hAnsi="Times New Roman" w:cs="Times New Roman"/>
          <w:color w:val="000000"/>
          <w:spacing w:val="-68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содействие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формированию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личности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на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основе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присущей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российскому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движению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системы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ценностей,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создание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условий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для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самопознания,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саморазвития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и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самореализации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подрастающего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поколения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согласно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возрастным потребностям и интересам, а также становление гражданской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позиции подрастающего поколения путем коллективного взаимодействия на</w:t>
      </w:r>
      <w:r w:rsidRPr="00D034BF">
        <w:rPr>
          <w:rFonts w:ascii="Times New Roman" w:eastAsia="Arial Unicode MS" w:hAnsi="Times New Roman" w:cs="Times New Roman"/>
          <w:color w:val="000000"/>
          <w:spacing w:val="-67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благо</w:t>
      </w:r>
      <w:r w:rsidRPr="00D034BF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России.</w:t>
      </w:r>
    </w:p>
    <w:p w14:paraId="7DE2AF1B" w14:textId="38399B0B" w:rsidR="00D034BF" w:rsidRPr="00D034BF" w:rsidRDefault="00D034BF" w:rsidP="006457BD">
      <w:pPr>
        <w:widowControl w:val="0"/>
        <w:tabs>
          <w:tab w:val="left" w:pos="567"/>
          <w:tab w:val="left" w:pos="935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Приняли участие </w:t>
      </w:r>
      <w:r w:rsidR="00017AA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акции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поддержку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солдат,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принимающих</w:t>
      </w:r>
      <w:r w:rsidRPr="00D034BF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D034BF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034BF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специальной</w:t>
      </w:r>
      <w:r w:rsidRPr="00D034BF">
        <w:rPr>
          <w:rFonts w:ascii="Times New Roman" w:eastAsia="Times New Roman" w:hAnsi="Times New Roman" w:cs="Times New Roman"/>
          <w:spacing w:val="8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операции</w:t>
      </w:r>
      <w:r w:rsidRPr="00D034BF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D034BF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территории</w:t>
      </w:r>
      <w:r w:rsidRPr="00D034BF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ЛНД</w:t>
      </w:r>
      <w:r w:rsidRPr="00D034BF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034BF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ДНР,</w:t>
      </w:r>
      <w:r w:rsidRPr="00D034BF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акция</w:t>
      </w:r>
      <w:r w:rsidRPr="00D034BF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«письмо</w:t>
      </w:r>
      <w:r w:rsidRPr="00D034BF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солдату», акция</w:t>
      </w:r>
      <w:r w:rsidRPr="00D034BF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«Сад</w:t>
      </w:r>
      <w:r w:rsidRPr="00D034B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памяти». При</w:t>
      </w:r>
      <w:r w:rsidRPr="00D034BF">
        <w:rPr>
          <w:rFonts w:ascii="Times New Roman" w:eastAsia="Times New Roman" w:hAnsi="Times New Roman" w:cs="Times New Roman"/>
          <w:spacing w:val="1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участии</w:t>
      </w:r>
      <w:r w:rsidRPr="00D034BF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отряда</w:t>
      </w:r>
      <w:r w:rsidRPr="00D034BF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</w:t>
      </w:r>
      <w:r w:rsidRPr="00D034BF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же</w:t>
      </w:r>
      <w:r w:rsidRPr="00D034BF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проведены</w:t>
      </w:r>
      <w:r w:rsidRPr="00D034BF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</w:t>
      </w:r>
      <w:r w:rsidRPr="00D034BF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военно-патриотической</w:t>
      </w:r>
      <w:r w:rsidRPr="00D034BF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направленности: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p w14:paraId="7C64A9CC" w14:textId="77777777" w:rsidR="00D034BF" w:rsidRPr="00D034BF" w:rsidRDefault="00D034BF" w:rsidP="006457BD">
      <w:pPr>
        <w:widowControl w:val="0"/>
        <w:tabs>
          <w:tab w:val="left" w:pos="567"/>
          <w:tab w:val="lef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 патриотической песни «Помним, гордимся», «Бессмертный</w:t>
      </w:r>
      <w:r w:rsidRPr="00D034BF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полк»,</w:t>
      </w:r>
      <w:r w:rsidRPr="00D034BF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акция</w:t>
      </w:r>
      <w:r w:rsidRPr="00D034BF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«Нет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забытых</w:t>
      </w:r>
      <w:r w:rsidRPr="00D034BF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могил».  Организовано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посещение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ветеранов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труда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тружеников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тыла,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оказание им помощи в преддверии Дня пожилых людей, Дня защитника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Отечества,</w:t>
      </w:r>
      <w:r w:rsidRPr="00D034BF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Дня Победы.</w:t>
      </w:r>
    </w:p>
    <w:p w14:paraId="3CD2F537" w14:textId="43AAD340" w:rsidR="00D034BF" w:rsidRPr="00D034BF" w:rsidRDefault="00D034BF" w:rsidP="006457BD">
      <w:pPr>
        <w:widowControl w:val="0"/>
        <w:tabs>
          <w:tab w:val="left" w:pos="567"/>
          <w:tab w:val="left" w:pos="935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Проведенные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освещаются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новостной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ленте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МБОУ «Марьяновская школа» в Контакте </w:t>
      </w:r>
      <w:hyperlink r:id="rId10" w:tgtFrame="_blank" w:history="1">
        <w:r w:rsidRPr="00D034BF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shd w:val="clear" w:color="auto" w:fill="FFFFFF"/>
            <w:lang w:eastAsia="en-US"/>
          </w:rPr>
          <w:t>https://vk.com/club205388700</w:t>
        </w:r>
      </w:hyperlink>
      <w:r w:rsidR="00017AA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Этот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учебный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оказался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сложным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достаточно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интересным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отряда.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Вся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проводимая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военно-патриотическому воспитанию, дает свои положительные результаты. Ребята</w:t>
      </w:r>
      <w:r w:rsidRPr="00D034BF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учатся</w:t>
      </w:r>
      <w:r w:rsidRPr="00D034BF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034B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школе</w:t>
      </w:r>
      <w:r w:rsidRPr="00D034BF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D034BF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увлечением,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034BF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это,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пожалуй,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радует</w:t>
      </w:r>
      <w:r w:rsidRPr="00D034BF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больше</w:t>
      </w:r>
      <w:r w:rsidRPr="00D034BF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всего.</w:t>
      </w:r>
    </w:p>
    <w:p w14:paraId="04160D6F" w14:textId="77777777" w:rsidR="00D034BF" w:rsidRPr="00D034BF" w:rsidRDefault="00D034BF" w:rsidP="006457BD">
      <w:pPr>
        <w:keepNext/>
        <w:keepLines/>
        <w:widowControl w:val="0"/>
        <w:tabs>
          <w:tab w:val="left" w:pos="567"/>
          <w:tab w:val="left" w:pos="9356"/>
        </w:tabs>
        <w:spacing w:after="24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bookmarkStart w:id="15" w:name="bookmark18"/>
      <w:bookmarkStart w:id="16" w:name="bookmark19"/>
      <w:r w:rsidRPr="00D034BF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Модуль «Профориентация»</w:t>
      </w:r>
      <w:bookmarkEnd w:id="15"/>
      <w:bookmarkEnd w:id="16"/>
    </w:p>
    <w:p w14:paraId="5D0E159E" w14:textId="17B95CC1" w:rsidR="00D034BF" w:rsidRPr="00D034BF" w:rsidRDefault="00D034BF" w:rsidP="006457BD">
      <w:pPr>
        <w:widowControl w:val="0"/>
        <w:tabs>
          <w:tab w:val="left" w:pos="567"/>
          <w:tab w:val="left" w:pos="9356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Основной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целью</w:t>
      </w:r>
      <w:r w:rsidRPr="00D034BF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профориентационной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является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активизация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процесса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формирования</w:t>
      </w:r>
      <w:r w:rsidR="00017AA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психологической</w:t>
      </w:r>
      <w:r w:rsidR="00017AA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готовности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социально-профессиональному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самоопределению,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выбор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сферы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профессиональной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оптимально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соответствующей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личностным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особенностям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запросам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рынка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труда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рабочих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кадрах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специалистах.</w:t>
      </w:r>
    </w:p>
    <w:p w14:paraId="00603461" w14:textId="77777777" w:rsidR="00D034BF" w:rsidRPr="00D034BF" w:rsidRDefault="00D034BF" w:rsidP="006457BD">
      <w:pPr>
        <w:widowControl w:val="0"/>
        <w:tabs>
          <w:tab w:val="left" w:pos="567"/>
          <w:tab w:val="left" w:pos="9356"/>
        </w:tabs>
        <w:autoSpaceDE w:val="0"/>
        <w:autoSpaceDN w:val="0"/>
        <w:spacing w:before="1"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 по профессиональной ориентации охватывала все возрастные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категории</w:t>
      </w:r>
      <w:r w:rsidRPr="00D034BF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обучающихся:</w:t>
      </w:r>
    </w:p>
    <w:p w14:paraId="05C628E3" w14:textId="77777777" w:rsidR="00D034BF" w:rsidRPr="00D034BF" w:rsidRDefault="00D034BF" w:rsidP="00727ECC">
      <w:pPr>
        <w:widowControl w:val="0"/>
        <w:numPr>
          <w:ilvl w:val="0"/>
          <w:numId w:val="23"/>
        </w:numPr>
        <w:tabs>
          <w:tab w:val="left" w:pos="567"/>
          <w:tab w:val="left" w:pos="1957"/>
          <w:tab w:val="left" w:pos="9356"/>
        </w:tabs>
        <w:autoSpaceDE w:val="0"/>
        <w:autoSpaceDN w:val="0"/>
        <w:spacing w:before="6"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у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младших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школьников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(1–4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классы)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помощью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активных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средств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профориентационной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деятельности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(деловые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игры,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группы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по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интересам,</w:t>
      </w:r>
      <w:r w:rsidRPr="00D034BF">
        <w:rPr>
          <w:rFonts w:ascii="Times New Roman" w:eastAsia="Arial Unicode MS" w:hAnsi="Times New Roman" w:cs="Times New Roman"/>
          <w:color w:val="000000"/>
          <w:spacing w:val="34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факультативы,</w:t>
      </w:r>
      <w:r w:rsidRPr="00D034BF">
        <w:rPr>
          <w:rFonts w:ascii="Times New Roman" w:eastAsia="Arial Unicode MS" w:hAnsi="Times New Roman" w:cs="Times New Roman"/>
          <w:color w:val="000000"/>
          <w:spacing w:val="34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общественно-полезный</w:t>
      </w:r>
      <w:r w:rsidRPr="00D034BF">
        <w:rPr>
          <w:rFonts w:ascii="Times New Roman" w:eastAsia="Arial Unicode MS" w:hAnsi="Times New Roman" w:cs="Times New Roman"/>
          <w:color w:val="000000"/>
          <w:spacing w:val="30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труд,</w:t>
      </w:r>
      <w:r w:rsidRPr="00D034BF">
        <w:rPr>
          <w:rFonts w:ascii="Times New Roman" w:eastAsia="Arial Unicode MS" w:hAnsi="Times New Roman" w:cs="Times New Roman"/>
          <w:color w:val="000000"/>
          <w:spacing w:val="36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индивидуальные собеседования и др.) формировались добросовестное отношение к труду,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понимание его роли в жизни человека и общества, создавалась установка на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выбор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профессии.</w:t>
      </w:r>
    </w:p>
    <w:p w14:paraId="1E1B300F" w14:textId="77777777" w:rsidR="00D034BF" w:rsidRPr="00D034BF" w:rsidRDefault="00D034BF" w:rsidP="00727ECC">
      <w:pPr>
        <w:widowControl w:val="0"/>
        <w:numPr>
          <w:ilvl w:val="0"/>
          <w:numId w:val="23"/>
        </w:numPr>
        <w:tabs>
          <w:tab w:val="left" w:pos="567"/>
          <w:tab w:val="left" w:pos="1957"/>
          <w:tab w:val="left" w:pos="9356"/>
        </w:tabs>
        <w:autoSpaceDE w:val="0"/>
        <w:autoSpaceDN w:val="0"/>
        <w:spacing w:before="1"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у подростков (5–7 классы) формировали осознание собственных</w:t>
      </w:r>
      <w:r w:rsidRPr="00D034BF">
        <w:rPr>
          <w:rFonts w:ascii="Times New Roman" w:eastAsia="Arial Unicode MS" w:hAnsi="Times New Roman" w:cs="Times New Roman"/>
          <w:color w:val="000000"/>
          <w:spacing w:val="-67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bidi="ru-RU"/>
        </w:rPr>
        <w:t>интересов,</w:t>
      </w:r>
      <w:r w:rsidRPr="00D034BF">
        <w:rPr>
          <w:rFonts w:ascii="Times New Roman" w:eastAsia="Arial Unicode MS" w:hAnsi="Times New Roman" w:cs="Times New Roman"/>
          <w:color w:val="000000"/>
          <w:spacing w:val="-15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bidi="ru-RU"/>
        </w:rPr>
        <w:lastRenderedPageBreak/>
        <w:t>способностей,</w:t>
      </w:r>
      <w:r w:rsidRPr="00D034BF">
        <w:rPr>
          <w:rFonts w:ascii="Times New Roman" w:eastAsia="Arial Unicode MS" w:hAnsi="Times New Roman" w:cs="Times New Roman"/>
          <w:color w:val="000000"/>
          <w:spacing w:val="-1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bidi="ru-RU"/>
        </w:rPr>
        <w:t>общественных</w:t>
      </w:r>
      <w:r w:rsidRPr="00D034BF">
        <w:rPr>
          <w:rFonts w:ascii="Times New Roman" w:eastAsia="Arial Unicode MS" w:hAnsi="Times New Roman" w:cs="Times New Roman"/>
          <w:color w:val="000000"/>
          <w:spacing w:val="-17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ценностей,</w:t>
      </w:r>
      <w:r w:rsidRPr="00D034BF">
        <w:rPr>
          <w:rFonts w:ascii="Times New Roman" w:eastAsia="Arial Unicode MS" w:hAnsi="Times New Roman" w:cs="Times New Roman"/>
          <w:color w:val="000000"/>
          <w:spacing w:val="-14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связанных</w:t>
      </w:r>
      <w:r w:rsidRPr="00D034BF">
        <w:rPr>
          <w:rFonts w:ascii="Times New Roman" w:eastAsia="Arial Unicode MS" w:hAnsi="Times New Roman" w:cs="Times New Roman"/>
          <w:color w:val="000000"/>
          <w:spacing w:val="-16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</w:t>
      </w:r>
      <w:r w:rsidRPr="00D034BF">
        <w:rPr>
          <w:rFonts w:ascii="Times New Roman" w:eastAsia="Arial Unicode MS" w:hAnsi="Times New Roman" w:cs="Times New Roman"/>
          <w:color w:val="000000"/>
          <w:spacing w:val="-17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профессией.</w:t>
      </w:r>
      <w:r w:rsidRPr="00D034BF">
        <w:rPr>
          <w:rFonts w:ascii="Times New Roman" w:eastAsia="Arial Unicode MS" w:hAnsi="Times New Roman" w:cs="Times New Roman"/>
          <w:color w:val="000000"/>
          <w:spacing w:val="-67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Они должны определить свое место в обществе,развить интерес к трудовой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деятельности.</w:t>
      </w:r>
    </w:p>
    <w:p w14:paraId="140F7C04" w14:textId="77777777" w:rsidR="00D034BF" w:rsidRPr="00D034BF" w:rsidRDefault="00D034BF" w:rsidP="00727ECC">
      <w:pPr>
        <w:widowControl w:val="0"/>
        <w:numPr>
          <w:ilvl w:val="0"/>
          <w:numId w:val="23"/>
        </w:numPr>
        <w:tabs>
          <w:tab w:val="left" w:pos="567"/>
          <w:tab w:val="left" w:pos="2029"/>
          <w:tab w:val="left" w:pos="935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обучающихся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8-9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классов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информировали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профессиях,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перспективах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профессионального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роста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и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мастерства;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учили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оценивать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личностные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возможности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в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соответствии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требованиями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избираемой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профессии;</w:t>
      </w:r>
      <w:r w:rsidRPr="00D034BF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оказывали</w:t>
      </w:r>
      <w:r w:rsidRPr="00D034BF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им</w:t>
      </w:r>
      <w:r w:rsidRPr="00D034BF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индивидуальную психологическую</w:t>
      </w:r>
      <w:r w:rsidRPr="00D034BF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помощь.</w:t>
      </w:r>
    </w:p>
    <w:p w14:paraId="31155A77" w14:textId="77777777" w:rsidR="00D034BF" w:rsidRPr="00D034BF" w:rsidRDefault="00D034BF" w:rsidP="00727ECC">
      <w:pPr>
        <w:widowControl w:val="0"/>
        <w:numPr>
          <w:ilvl w:val="0"/>
          <w:numId w:val="23"/>
        </w:numPr>
        <w:tabs>
          <w:tab w:val="left" w:pos="567"/>
          <w:tab w:val="left" w:pos="1957"/>
          <w:tab w:val="left" w:pos="9356"/>
        </w:tabs>
        <w:autoSpaceDE w:val="0"/>
        <w:autoSpaceDN w:val="0"/>
        <w:spacing w:after="0" w:line="278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обучающимися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10-11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классов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осуществляли</w:t>
      </w:r>
      <w:r w:rsidRPr="00D034BF">
        <w:rPr>
          <w:rFonts w:ascii="Times New Roman" w:eastAsia="Arial Unicode MS" w:hAnsi="Times New Roman" w:cs="Times New Roman"/>
          <w:color w:val="000000"/>
          <w:spacing w:val="-67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профориентационную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деятельность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на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базе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углубленного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изучения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предметов,</w:t>
      </w:r>
      <w:r w:rsidRPr="00D034BF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к</w:t>
      </w:r>
      <w:r w:rsidRPr="00D034BF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которым</w:t>
      </w:r>
      <w:r w:rsidRPr="00D034BF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у</w:t>
      </w:r>
      <w:r w:rsidRPr="00D034BF">
        <w:rPr>
          <w:rFonts w:ascii="Times New Roman" w:eastAsia="Arial Unicode MS" w:hAnsi="Times New Roman" w:cs="Times New Roman"/>
          <w:color w:val="000000"/>
          <w:spacing w:val="-10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них</w:t>
      </w:r>
      <w:r w:rsidRPr="00D034BF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проявлялся</w:t>
      </w:r>
      <w:r w:rsidRPr="00D034BF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устойчивый</w:t>
      </w:r>
      <w:r w:rsidRPr="00D034BF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интерес</w:t>
      </w:r>
      <w:r w:rsidRPr="00D034BF">
        <w:rPr>
          <w:rFonts w:ascii="Times New Roman" w:eastAsia="Arial Unicode MS" w:hAnsi="Times New Roman" w:cs="Times New Roman"/>
          <w:color w:val="000000"/>
          <w:spacing w:val="-6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и</w:t>
      </w:r>
      <w:r w:rsidRPr="00D034BF">
        <w:rPr>
          <w:rFonts w:ascii="Times New Roman" w:eastAsia="Arial Unicode MS" w:hAnsi="Times New Roman" w:cs="Times New Roman"/>
          <w:color w:val="000000"/>
          <w:spacing w:val="-8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способности.</w:t>
      </w:r>
    </w:p>
    <w:p w14:paraId="1B3C617C" w14:textId="77777777" w:rsidR="00D034BF" w:rsidRPr="00D034BF" w:rsidRDefault="00D034BF" w:rsidP="006457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Style w:val="TableNormal"/>
        <w:tblW w:w="8957" w:type="dxa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605"/>
        <w:gridCol w:w="6784"/>
      </w:tblGrid>
      <w:tr w:rsidR="00D034BF" w:rsidRPr="00D034BF" w14:paraId="2766BCCE" w14:textId="77777777" w:rsidTr="00D034BF">
        <w:trPr>
          <w:trHeight w:val="410"/>
        </w:trPr>
        <w:tc>
          <w:tcPr>
            <w:tcW w:w="568" w:type="dxa"/>
          </w:tcPr>
          <w:p w14:paraId="7674907F" w14:textId="77777777" w:rsidR="00D034BF" w:rsidRPr="00D034BF" w:rsidRDefault="00D034BF" w:rsidP="006457BD">
            <w:pPr>
              <w:spacing w:line="275" w:lineRule="exact"/>
              <w:ind w:right="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05" w:type="dxa"/>
          </w:tcPr>
          <w:p w14:paraId="70D85467" w14:textId="77777777" w:rsidR="00D034BF" w:rsidRPr="00D034BF" w:rsidRDefault="00D034BF" w:rsidP="006457BD">
            <w:pPr>
              <w:spacing w:line="275" w:lineRule="exac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784" w:type="dxa"/>
          </w:tcPr>
          <w:p w14:paraId="362AEA2E" w14:textId="77777777" w:rsidR="00D034BF" w:rsidRPr="00D034BF" w:rsidRDefault="00D034BF" w:rsidP="006457BD">
            <w:pPr>
              <w:spacing w:line="275" w:lineRule="exact"/>
              <w:ind w:right="277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D034BF" w:rsidRPr="00D034BF" w14:paraId="55C0C936" w14:textId="77777777" w:rsidTr="00D034BF">
        <w:trPr>
          <w:trHeight w:val="638"/>
        </w:trPr>
        <w:tc>
          <w:tcPr>
            <w:tcW w:w="568" w:type="dxa"/>
          </w:tcPr>
          <w:p w14:paraId="2B65F95D" w14:textId="77777777" w:rsidR="00D034BF" w:rsidRPr="00D034BF" w:rsidRDefault="00D034BF" w:rsidP="006457BD">
            <w:pPr>
              <w:spacing w:line="271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</w:tcPr>
          <w:p w14:paraId="021C260D" w14:textId="77777777" w:rsidR="00D034BF" w:rsidRPr="00D034BF" w:rsidRDefault="00D034BF" w:rsidP="006457BD">
            <w:pPr>
              <w:ind w:right="2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034B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D034B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6784" w:type="dxa"/>
          </w:tcPr>
          <w:p w14:paraId="0CEC7C38" w14:textId="77777777" w:rsidR="00D034BF" w:rsidRPr="00D034BF" w:rsidRDefault="00D034BF" w:rsidP="006457BD">
            <w:pPr>
              <w:spacing w:before="2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Просмотр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учениками</w:t>
            </w:r>
            <w:r w:rsidRPr="00D034B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9-х</w:t>
            </w:r>
            <w:r w:rsidRPr="00D034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034B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10-х</w:t>
            </w:r>
            <w:r w:rsidRPr="00D03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классов</w:t>
            </w:r>
            <w:r w:rsidRPr="00D03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цикла</w:t>
            </w:r>
            <w:r w:rsidRPr="00D03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передач</w:t>
            </w:r>
          </w:p>
          <w:p w14:paraId="67662C5D" w14:textId="77777777" w:rsidR="00D034BF" w:rsidRPr="00D034BF" w:rsidRDefault="00D034BF" w:rsidP="006457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«Проектория».</w:t>
            </w:r>
          </w:p>
        </w:tc>
      </w:tr>
      <w:tr w:rsidR="00D034BF" w:rsidRPr="00D034BF" w14:paraId="2250AF0A" w14:textId="77777777" w:rsidTr="00D034BF">
        <w:trPr>
          <w:trHeight w:val="306"/>
        </w:trPr>
        <w:tc>
          <w:tcPr>
            <w:tcW w:w="568" w:type="dxa"/>
          </w:tcPr>
          <w:p w14:paraId="5FF3FA93" w14:textId="77777777" w:rsidR="00D034BF" w:rsidRPr="00D034BF" w:rsidRDefault="00D034BF" w:rsidP="006457BD">
            <w:pPr>
              <w:spacing w:line="271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</w:tcPr>
          <w:p w14:paraId="2DE0D110" w14:textId="77777777" w:rsidR="00D034BF" w:rsidRPr="00D034BF" w:rsidRDefault="00D034BF" w:rsidP="006457BD">
            <w:pPr>
              <w:spacing w:line="271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</w:t>
            </w:r>
            <w:r w:rsidRPr="00D034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784" w:type="dxa"/>
          </w:tcPr>
          <w:p w14:paraId="24C12FBA" w14:textId="77777777" w:rsidR="00D034BF" w:rsidRPr="00D034BF" w:rsidRDefault="00D034BF" w:rsidP="006457BD">
            <w:pPr>
              <w:spacing w:before="10" w:line="276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r w:rsidRPr="00D034B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  <w:r w:rsidRPr="00D034B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  <w:r w:rsidRPr="00D034B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  <w:r w:rsidRPr="00D034B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классов.</w:t>
            </w:r>
          </w:p>
        </w:tc>
      </w:tr>
      <w:tr w:rsidR="00D034BF" w:rsidRPr="00D034BF" w14:paraId="19DFA6C7" w14:textId="77777777" w:rsidTr="00D034BF">
        <w:trPr>
          <w:trHeight w:val="550"/>
        </w:trPr>
        <w:tc>
          <w:tcPr>
            <w:tcW w:w="568" w:type="dxa"/>
          </w:tcPr>
          <w:p w14:paraId="0C57DC84" w14:textId="77777777" w:rsidR="00D034BF" w:rsidRPr="00D034BF" w:rsidRDefault="00D034BF" w:rsidP="006457BD">
            <w:pPr>
              <w:spacing w:line="271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5" w:type="dxa"/>
          </w:tcPr>
          <w:p w14:paraId="21B36B2D" w14:textId="77777777" w:rsidR="00D034BF" w:rsidRPr="00D034BF" w:rsidRDefault="00D034BF" w:rsidP="006457BD">
            <w:pPr>
              <w:spacing w:line="230" w:lineRule="auto"/>
              <w:ind w:right="26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Февраль,</w:t>
            </w:r>
            <w:r w:rsidRPr="00D034B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784" w:type="dxa"/>
          </w:tcPr>
          <w:p w14:paraId="7B23722A" w14:textId="77777777" w:rsidR="00D034BF" w:rsidRPr="00D034BF" w:rsidRDefault="00D034BF" w:rsidP="006457BD">
            <w:pPr>
              <w:spacing w:line="230" w:lineRule="auto"/>
              <w:ind w:right="57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Онлайн</w:t>
            </w:r>
            <w:r w:rsidRPr="00D03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034B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тренинг</w:t>
            </w:r>
            <w:r w:rsidRPr="00D03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D03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самоопределения</w:t>
            </w:r>
            <w:r w:rsidRPr="00D034B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«Кем</w:t>
            </w:r>
            <w:r w:rsidRPr="00D034B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быть?»</w:t>
            </w:r>
            <w:r w:rsidRPr="00D034B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D034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8-х</w:t>
            </w:r>
            <w:r w:rsidRPr="00D034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классов.</w:t>
            </w:r>
          </w:p>
        </w:tc>
      </w:tr>
      <w:tr w:rsidR="00D034BF" w:rsidRPr="00D034BF" w14:paraId="2BE159EA" w14:textId="77777777" w:rsidTr="00D034BF">
        <w:trPr>
          <w:trHeight w:val="633"/>
        </w:trPr>
        <w:tc>
          <w:tcPr>
            <w:tcW w:w="568" w:type="dxa"/>
          </w:tcPr>
          <w:p w14:paraId="340DDAF6" w14:textId="77777777" w:rsidR="00D034BF" w:rsidRPr="00D034BF" w:rsidRDefault="00D034BF" w:rsidP="006457BD">
            <w:pPr>
              <w:spacing w:line="267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5" w:type="dxa"/>
          </w:tcPr>
          <w:p w14:paraId="1295F1D3" w14:textId="77777777" w:rsidR="00D034BF" w:rsidRPr="00D034BF" w:rsidRDefault="00D034BF" w:rsidP="006457BD">
            <w:pPr>
              <w:spacing w:line="275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784" w:type="dxa"/>
          </w:tcPr>
          <w:p w14:paraId="1D6AF90E" w14:textId="77777777" w:rsidR="00D034BF" w:rsidRPr="00D034BF" w:rsidRDefault="00D034BF" w:rsidP="006457BD">
            <w:pPr>
              <w:spacing w:before="39"/>
              <w:ind w:right="1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Встреча с сотрудником МЧС, МВД, для</w:t>
            </w:r>
            <w:r w:rsidRPr="00D034B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профориентация</w:t>
            </w:r>
            <w:r w:rsidRPr="00D034B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 8-9классов.</w:t>
            </w:r>
          </w:p>
        </w:tc>
      </w:tr>
      <w:tr w:rsidR="00D034BF" w:rsidRPr="00D034BF" w14:paraId="4F4B2BB1" w14:textId="77777777" w:rsidTr="00D034BF">
        <w:trPr>
          <w:trHeight w:val="838"/>
        </w:trPr>
        <w:tc>
          <w:tcPr>
            <w:tcW w:w="568" w:type="dxa"/>
          </w:tcPr>
          <w:p w14:paraId="7F4338F3" w14:textId="77777777" w:rsidR="00D034BF" w:rsidRPr="00D034BF" w:rsidRDefault="00D034BF" w:rsidP="006457BD">
            <w:pPr>
              <w:spacing w:line="263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5" w:type="dxa"/>
          </w:tcPr>
          <w:p w14:paraId="50ECC567" w14:textId="77777777" w:rsidR="00D034BF" w:rsidRPr="00D034BF" w:rsidRDefault="00D034BF" w:rsidP="006457BD">
            <w:pPr>
              <w:spacing w:line="275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784" w:type="dxa"/>
          </w:tcPr>
          <w:p w14:paraId="265DD577" w14:textId="77777777" w:rsidR="00D034BF" w:rsidRPr="00D034BF" w:rsidRDefault="00D034BF" w:rsidP="006457B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3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Встреча</w:t>
            </w:r>
            <w:r w:rsidRPr="00D034B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Pr="00D034B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ru-RU" w:eastAsia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преподавателями</w:t>
            </w:r>
            <w:r w:rsidRPr="00D034B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Архитектура строительство НАПКС</w:t>
            </w:r>
          </w:p>
          <w:p w14:paraId="78D2EFEC" w14:textId="77777777" w:rsidR="00D034BF" w:rsidRPr="00D034BF" w:rsidRDefault="00D034BF" w:rsidP="006457BD">
            <w:pPr>
              <w:spacing w:line="276" w:lineRule="auto"/>
              <w:ind w:right="57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034BF" w:rsidRPr="00D034BF" w14:paraId="66B93F02" w14:textId="77777777" w:rsidTr="00D034BF">
        <w:trPr>
          <w:trHeight w:val="834"/>
        </w:trPr>
        <w:tc>
          <w:tcPr>
            <w:tcW w:w="568" w:type="dxa"/>
          </w:tcPr>
          <w:p w14:paraId="11D801FD" w14:textId="77777777" w:rsidR="00D034BF" w:rsidRPr="00D034BF" w:rsidRDefault="00D034BF" w:rsidP="006457BD">
            <w:pPr>
              <w:spacing w:line="26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5" w:type="dxa"/>
          </w:tcPr>
          <w:p w14:paraId="26D114D6" w14:textId="77777777" w:rsidR="00D034BF" w:rsidRPr="00D034BF" w:rsidRDefault="00D034BF" w:rsidP="006457BD">
            <w:pPr>
              <w:ind w:right="55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</w:t>
            </w:r>
            <w:r w:rsidRPr="00D034B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784" w:type="dxa"/>
          </w:tcPr>
          <w:p w14:paraId="3E192BFC" w14:textId="77777777" w:rsidR="00D034BF" w:rsidRPr="00D034BF" w:rsidRDefault="00D034BF" w:rsidP="006457BD">
            <w:pPr>
              <w:spacing w:line="276" w:lineRule="auto"/>
              <w:ind w:right="159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Всероссийская акция «Есть такая профессия – Родину</w:t>
            </w:r>
            <w:r w:rsidRPr="00D034B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защищать»</w:t>
            </w:r>
          </w:p>
        </w:tc>
      </w:tr>
    </w:tbl>
    <w:p w14:paraId="6BB30F1C" w14:textId="77777777" w:rsidR="00D034BF" w:rsidRPr="00D034BF" w:rsidRDefault="00D034BF" w:rsidP="006457B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Психологом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проводился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опрос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8-х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классов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готовности</w:t>
      </w:r>
      <w:r w:rsidRPr="00D034BF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подростков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выбору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(Опросник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«Готовность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подростков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выбору профессии»   и хочется отметить, что из 30 учеников</w:t>
      </w:r>
      <w:r w:rsidRPr="00D034BF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8-х класса, проходивших тестирование, 30% - имеют низкую готовность к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выбору профессии, т.е. вообще пока не задумывались о выборе профессии,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61% - задумываются, куда им пойти учится, но перекладывают выбор на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родителей</w:t>
      </w:r>
      <w:r w:rsidRPr="00D034BF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034BF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только</w:t>
      </w:r>
      <w:r w:rsidRPr="00D034BF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9%</w:t>
      </w:r>
      <w:r w:rsidRPr="00D034BF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учащихся</w:t>
      </w:r>
      <w:r w:rsidRPr="00D034BF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точно</w:t>
      </w:r>
      <w:r w:rsidRPr="00D034BF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знают</w:t>
      </w:r>
      <w:r w:rsidRPr="00D034BF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034BF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какое</w:t>
      </w:r>
      <w:r w:rsidRPr="00D034BF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учебное</w:t>
      </w:r>
      <w:r w:rsidRPr="00D034BF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заведение</w:t>
      </w:r>
      <w:r w:rsidRPr="00D034BF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они</w:t>
      </w:r>
      <w:r w:rsidRPr="00D034BF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будут</w:t>
      </w:r>
      <w:r w:rsidRPr="00D034BF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поступать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034BF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какую профессию</w:t>
      </w:r>
      <w:r w:rsidRPr="00D034B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они</w:t>
      </w:r>
      <w:r w:rsidRPr="00D034B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выбрали.</w:t>
      </w:r>
    </w:p>
    <w:p w14:paraId="4F5787C7" w14:textId="77777777" w:rsidR="00D034BF" w:rsidRPr="00D034BF" w:rsidRDefault="00D034BF" w:rsidP="006457B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 11 классе из 11 учеников выбрали уже себе профессию (91%), 1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ученик</w:t>
      </w:r>
      <w:r w:rsidRPr="00D034BF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ещё</w:t>
      </w:r>
      <w:r w:rsidRPr="00D034BF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D034BF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определились</w:t>
      </w:r>
      <w:r w:rsidRPr="00D034BF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D034BF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выбором</w:t>
      </w:r>
      <w:r w:rsidRPr="00D034BF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(9%).</w:t>
      </w:r>
      <w:r w:rsidRPr="00D034BF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D034BF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вопрос</w:t>
      </w:r>
      <w:r w:rsidRPr="00D034BF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«Легко</w:t>
      </w:r>
      <w:r w:rsidRPr="00D034BF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ли</w:t>
      </w:r>
      <w:r w:rsidRPr="00D034BF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вам</w:t>
      </w:r>
      <w:r w:rsidRPr="00D034BF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дался</w:t>
      </w:r>
      <w:r w:rsidRPr="00D034BF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выбор?»</w:t>
      </w:r>
      <w:r w:rsidRPr="00D034BF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32</w:t>
      </w:r>
      <w:r w:rsidRPr="00D034BF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%</w:t>
      </w:r>
      <w:r w:rsidRPr="00D034BF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- «Да»,</w:t>
      </w:r>
      <w:r w:rsidRPr="00D034BF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68</w:t>
      </w:r>
      <w:r w:rsidRPr="00D034BF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%</w:t>
      </w:r>
      <w:r w:rsidRPr="00D034BF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D034BF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«Нет».</w:t>
      </w:r>
      <w:r w:rsidRPr="00D034BF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Кто</w:t>
      </w:r>
      <w:r w:rsidRPr="00D034BF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повлиял</w:t>
      </w:r>
      <w:r w:rsidRPr="00D034BF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D034BF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выбор</w:t>
      </w:r>
      <w:r w:rsidRPr="00D034BF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вашей</w:t>
      </w:r>
      <w:r w:rsidRPr="00D034BF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профессии?</w:t>
      </w:r>
      <w:r w:rsidRPr="00D034BF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Я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сам(а)</w:t>
      </w:r>
      <w:r w:rsidRPr="00D034BF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сделал(а)</w:t>
      </w:r>
      <w:r w:rsidRPr="00D034B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этот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выбор</w:t>
      </w:r>
      <w:r w:rsidRPr="00D034BF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– 69%,</w:t>
      </w:r>
      <w:r w:rsidRPr="00D034BF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Родители – 26%,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Друзья</w:t>
      </w:r>
      <w:r w:rsidRPr="00D034BF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– 5%</w:t>
      </w:r>
    </w:p>
    <w:p w14:paraId="6C00B8A1" w14:textId="77777777" w:rsidR="00D034BF" w:rsidRPr="00D034BF" w:rsidRDefault="00D034BF" w:rsidP="006457BD">
      <w:pPr>
        <w:widowControl w:val="0"/>
        <w:autoSpaceDE w:val="0"/>
        <w:autoSpaceDN w:val="0"/>
        <w:spacing w:after="0" w:line="31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Подводя итог работы по программе воспитания в модуле «Профориентация» хочется отметить, что обучающийся должен проявить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ответственность,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т.е.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выбрать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профессию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самостоятельно,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учителя,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должны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дать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максимум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информации,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постоянно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подпитывать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интерес обучающегося к собственным увлечениям и дальнейшего выбора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профессии.</w:t>
      </w:r>
      <w:bookmarkStart w:id="17" w:name="bookmark22"/>
      <w:bookmarkStart w:id="18" w:name="bookmark23"/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14:paraId="72B7E26F" w14:textId="77777777" w:rsidR="00D034BF" w:rsidRPr="00D034BF" w:rsidRDefault="00D034BF" w:rsidP="006457BD">
      <w:pPr>
        <w:widowControl w:val="0"/>
        <w:autoSpaceDE w:val="0"/>
        <w:autoSpaceDN w:val="0"/>
        <w:spacing w:after="0" w:line="315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1376B689" w14:textId="77777777" w:rsidR="00D034BF" w:rsidRPr="00D034BF" w:rsidRDefault="00D034BF" w:rsidP="006457BD">
      <w:pPr>
        <w:widowControl w:val="0"/>
        <w:autoSpaceDE w:val="0"/>
        <w:autoSpaceDN w:val="0"/>
        <w:spacing w:after="0" w:line="315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D034B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Модуль «Предметно-пространственная среда»</w:t>
      </w:r>
      <w:bookmarkEnd w:id="17"/>
      <w:bookmarkEnd w:id="18"/>
    </w:p>
    <w:p w14:paraId="4C456323" w14:textId="77777777" w:rsidR="00D034BF" w:rsidRPr="00D034BF" w:rsidRDefault="00D034BF" w:rsidP="006457BD">
      <w:pPr>
        <w:widowControl w:val="0"/>
        <w:autoSpaceDE w:val="0"/>
        <w:autoSpaceDN w:val="0"/>
        <w:spacing w:before="41"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Окружающая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предметно-эстетическая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среда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ее грамотной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обогащает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внутренний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мир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ученика,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способствует</w:t>
      </w:r>
      <w:r w:rsidRPr="00D034BF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формированию</w:t>
      </w:r>
      <w:r w:rsidRPr="00D034BF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у</w:t>
      </w:r>
      <w:r w:rsidRPr="00D034BF">
        <w:rPr>
          <w:rFonts w:ascii="Times New Roman" w:eastAsia="Times New Roman" w:hAnsi="Times New Roman" w:cs="Times New Roman"/>
          <w:spacing w:val="-18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него</w:t>
      </w:r>
      <w:r w:rsidRPr="00D034BF">
        <w:rPr>
          <w:rFonts w:ascii="Times New Roman" w:eastAsia="Times New Roman" w:hAnsi="Times New Roman" w:cs="Times New Roman"/>
          <w:spacing w:val="-18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чувства</w:t>
      </w:r>
      <w:r w:rsidRPr="00D034BF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вкуса</w:t>
      </w:r>
      <w:r w:rsidRPr="00D034BF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034BF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стиля,</w:t>
      </w:r>
      <w:r w:rsidRPr="00D034BF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создает</w:t>
      </w:r>
      <w:r w:rsidRPr="00D034BF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атмосферу</w:t>
      </w:r>
      <w:r w:rsidRPr="00D034BF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психологического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комфорта,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поднимает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настроение,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предупреждает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стрессовые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ситуации,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способствует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позитивному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восприятию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ребенком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школы.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Воспитывающее влияние на ребенка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осуществляется через такие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формы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работы</w:t>
      </w:r>
      <w:r w:rsidRPr="00D034BF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 предметно-эстетической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средой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 как:</w:t>
      </w:r>
    </w:p>
    <w:p w14:paraId="1CF9067D" w14:textId="77777777" w:rsidR="00D034BF" w:rsidRPr="00D034BF" w:rsidRDefault="00D034BF" w:rsidP="006457BD">
      <w:pPr>
        <w:widowControl w:val="0"/>
        <w:autoSpaceDE w:val="0"/>
        <w:autoSpaceDN w:val="0"/>
        <w:spacing w:before="1" w:after="0" w:line="26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-оформление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интерьера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школьных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помещений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(вестибюля,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коридоров,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рекреаций,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залов,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лестничных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пролетов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т.п.)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общешкольным</w:t>
      </w:r>
      <w:r w:rsidRPr="00D034BF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мероприятиям;</w:t>
      </w:r>
    </w:p>
    <w:p w14:paraId="187ABBE9" w14:textId="77777777" w:rsidR="00D034BF" w:rsidRPr="00D034BF" w:rsidRDefault="00D034BF" w:rsidP="006457BD">
      <w:pPr>
        <w:widowControl w:val="0"/>
        <w:autoSpaceDE w:val="0"/>
        <w:autoSpaceDN w:val="0"/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-размещение на стенах школы регулярно сменяемых тематических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выставок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рисунков,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плакатов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других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творческих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школьников,</w:t>
      </w:r>
      <w:r w:rsidRPr="00D034BF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позволяющих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им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реализовать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свой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творческий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потенциал,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также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знакомящих их с работами</w:t>
      </w:r>
      <w:r w:rsidRPr="00D034BF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</w:t>
      </w:r>
      <w:r w:rsidRPr="00D034BF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друга;</w:t>
      </w:r>
      <w:r w:rsidRPr="00D034BF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фотовыставки;</w:t>
      </w:r>
    </w:p>
    <w:p w14:paraId="37878C99" w14:textId="77777777" w:rsidR="00D034BF" w:rsidRPr="00D034BF" w:rsidRDefault="00D034BF" w:rsidP="006457BD">
      <w:pPr>
        <w:widowControl w:val="0"/>
        <w:autoSpaceDE w:val="0"/>
        <w:autoSpaceDN w:val="0"/>
        <w:spacing w:after="0" w:line="26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-благоустройство классных кабинетов, осуществляемое классными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руководителями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вместе со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школьниками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своих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классов,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родителями,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позволяющее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учащимся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проявить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фантазию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творческие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способности,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создающее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повод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длительного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общения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классного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руководителя со своими детьми;</w:t>
      </w:r>
    </w:p>
    <w:p w14:paraId="662990D6" w14:textId="77777777" w:rsidR="00D034BF" w:rsidRPr="00D034BF" w:rsidRDefault="00D034BF" w:rsidP="00727ECC">
      <w:pPr>
        <w:widowControl w:val="0"/>
        <w:numPr>
          <w:ilvl w:val="0"/>
          <w:numId w:val="24"/>
        </w:numPr>
        <w:tabs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озеленение школьной и пришкольной территории, разбивка клумб,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оборудование во дворе школы спортивных и игровых площадок, доступных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и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приспособленных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для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школьников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разных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возрастных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категорий,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оздоровительно-рекреационных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зон,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позволяющих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разделить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свободное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пространство</w:t>
      </w:r>
      <w:r w:rsidRPr="00D034BF">
        <w:rPr>
          <w:rFonts w:ascii="Times New Roman" w:eastAsia="Arial Unicode MS" w:hAnsi="Times New Roman" w:cs="Times New Roman"/>
          <w:color w:val="000000"/>
          <w:spacing w:val="33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школы</w:t>
      </w:r>
      <w:r w:rsidRPr="00D034BF">
        <w:rPr>
          <w:rFonts w:ascii="Times New Roman" w:eastAsia="Arial Unicode MS" w:hAnsi="Times New Roman" w:cs="Times New Roman"/>
          <w:color w:val="000000"/>
          <w:spacing w:val="37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на</w:t>
      </w:r>
      <w:r w:rsidRPr="00D034BF">
        <w:rPr>
          <w:rFonts w:ascii="Times New Roman" w:eastAsia="Arial Unicode MS" w:hAnsi="Times New Roman" w:cs="Times New Roman"/>
          <w:color w:val="000000"/>
          <w:spacing w:val="37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зоны</w:t>
      </w:r>
      <w:r w:rsidRPr="00D034BF">
        <w:rPr>
          <w:rFonts w:ascii="Times New Roman" w:eastAsia="Arial Unicode MS" w:hAnsi="Times New Roman" w:cs="Times New Roman"/>
          <w:color w:val="000000"/>
          <w:spacing w:val="44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активного</w:t>
      </w:r>
      <w:r w:rsidRPr="00D034BF">
        <w:rPr>
          <w:rFonts w:ascii="Times New Roman" w:eastAsia="Arial Unicode MS" w:hAnsi="Times New Roman" w:cs="Times New Roman"/>
          <w:color w:val="000000"/>
          <w:spacing w:val="33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и</w:t>
      </w:r>
      <w:r w:rsidRPr="00D034BF">
        <w:rPr>
          <w:rFonts w:ascii="Times New Roman" w:eastAsia="Arial Unicode MS" w:hAnsi="Times New Roman" w:cs="Times New Roman"/>
          <w:color w:val="000000"/>
          <w:spacing w:val="36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тихого</w:t>
      </w:r>
      <w:r w:rsidRPr="00D034BF">
        <w:rPr>
          <w:rFonts w:ascii="Times New Roman" w:eastAsia="Arial Unicode MS" w:hAnsi="Times New Roman" w:cs="Times New Roman"/>
          <w:color w:val="000000"/>
          <w:spacing w:val="37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отдыха.</w:t>
      </w:r>
      <w:r w:rsidRPr="00D034BF">
        <w:rPr>
          <w:rFonts w:ascii="Times New Roman" w:eastAsia="Arial Unicode MS" w:hAnsi="Times New Roman" w:cs="Times New Roman"/>
          <w:color w:val="000000"/>
          <w:spacing w:val="38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Озеленение школьного</w:t>
      </w:r>
      <w:r w:rsidRPr="00D034BF">
        <w:rPr>
          <w:rFonts w:ascii="Times New Roman" w:eastAsia="Arial Unicode MS" w:hAnsi="Times New Roman" w:cs="Times New Roman"/>
          <w:color w:val="000000"/>
          <w:spacing w:val="-7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интерьера</w:t>
      </w:r>
      <w:r w:rsidRPr="00D034BF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</w:t>
      </w:r>
      <w:r w:rsidRPr="00D034BF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использованием</w:t>
      </w:r>
      <w:r w:rsidRPr="00D034BF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комнатных</w:t>
      </w:r>
      <w:r w:rsidRPr="00D034BF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растений;</w:t>
      </w:r>
    </w:p>
    <w:p w14:paraId="63A657FA" w14:textId="77777777" w:rsidR="00D034BF" w:rsidRPr="00D034BF" w:rsidRDefault="00D034BF" w:rsidP="00727ECC">
      <w:pPr>
        <w:widowControl w:val="0"/>
        <w:numPr>
          <w:ilvl w:val="0"/>
          <w:numId w:val="24"/>
        </w:numPr>
        <w:tabs>
          <w:tab w:val="left" w:pos="709"/>
        </w:tabs>
        <w:autoSpaceDE w:val="0"/>
        <w:autoSpaceDN w:val="0"/>
        <w:spacing w:before="50"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создание и поддержание в рабочем состоянии в коридоре (2 этаж)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школы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полки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свободного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книг в библиотеке,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на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которые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желающие обучающиеся, родители и педагоги могут выставлять для общего</w:t>
      </w:r>
      <w:r w:rsidRPr="00D034BF">
        <w:rPr>
          <w:rFonts w:ascii="Times New Roman" w:eastAsia="Arial Unicode MS" w:hAnsi="Times New Roman" w:cs="Times New Roman"/>
          <w:color w:val="000000"/>
          <w:spacing w:val="-67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пользования</w:t>
      </w:r>
      <w:r w:rsidRPr="00D034BF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свои</w:t>
      </w:r>
      <w:r w:rsidRPr="00D034BF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книги,</w:t>
      </w:r>
      <w:r w:rsidRPr="00D034BF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а также</w:t>
      </w:r>
      <w:r w:rsidRPr="00D034BF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брать с</w:t>
      </w:r>
      <w:r w:rsidRPr="00D034BF">
        <w:rPr>
          <w:rFonts w:ascii="Times New Roman" w:eastAsia="Arial Unicode MS" w:hAnsi="Times New Roman" w:cs="Times New Roman"/>
          <w:color w:val="000000"/>
          <w:spacing w:val="-5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них для чтения</w:t>
      </w:r>
      <w:r w:rsidRPr="00D034BF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любые</w:t>
      </w:r>
      <w:r w:rsidRPr="00D034BF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другие.</w:t>
      </w:r>
    </w:p>
    <w:p w14:paraId="7F8A03C8" w14:textId="77777777" w:rsidR="00D034BF" w:rsidRPr="00D034BF" w:rsidRDefault="00D034BF" w:rsidP="00727ECC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034BF">
        <w:rPr>
          <w:rFonts w:ascii="Times New Roman" w:eastAsia="Times New Roman" w:hAnsi="Times New Roman" w:cs="Times New Roman"/>
          <w:color w:val="111115"/>
          <w:sz w:val="24"/>
          <w:szCs w:val="24"/>
          <w:lang w:eastAsia="en-US"/>
        </w:rPr>
        <w:t>Немаловажный вопрос в организации предметно-эстетической среды</w:t>
      </w:r>
      <w:r w:rsidRPr="00D034BF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color w:val="111115"/>
          <w:sz w:val="24"/>
          <w:szCs w:val="24"/>
          <w:lang w:eastAsia="en-US"/>
        </w:rPr>
        <w:t>школы</w:t>
      </w:r>
      <w:r w:rsidRPr="00D034BF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color w:val="111115"/>
          <w:sz w:val="24"/>
          <w:szCs w:val="24"/>
          <w:lang w:eastAsia="en-US"/>
        </w:rPr>
        <w:t>–</w:t>
      </w:r>
      <w:r w:rsidRPr="00D034BF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color w:val="111115"/>
          <w:sz w:val="24"/>
          <w:szCs w:val="24"/>
          <w:lang w:eastAsia="en-US"/>
        </w:rPr>
        <w:t>это</w:t>
      </w:r>
      <w:r w:rsidRPr="00D034BF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color w:val="111115"/>
          <w:sz w:val="24"/>
          <w:szCs w:val="24"/>
          <w:lang w:eastAsia="en-US"/>
        </w:rPr>
        <w:t>дежурство</w:t>
      </w:r>
      <w:r w:rsidRPr="00D034BF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color w:val="111115"/>
          <w:sz w:val="24"/>
          <w:szCs w:val="24"/>
          <w:lang w:eastAsia="en-US"/>
        </w:rPr>
        <w:t>школьников</w:t>
      </w:r>
      <w:r w:rsidRPr="00D034BF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color w:val="111115"/>
          <w:sz w:val="24"/>
          <w:szCs w:val="24"/>
          <w:lang w:eastAsia="en-US"/>
        </w:rPr>
        <w:t>(разумеется,</w:t>
      </w:r>
      <w:r w:rsidRPr="00D034BF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color w:val="111115"/>
          <w:sz w:val="24"/>
          <w:szCs w:val="24"/>
          <w:lang w:eastAsia="en-US"/>
        </w:rPr>
        <w:t>при</w:t>
      </w:r>
      <w:r w:rsidRPr="00D034BF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color w:val="111115"/>
          <w:sz w:val="24"/>
          <w:szCs w:val="24"/>
          <w:lang w:eastAsia="en-US"/>
        </w:rPr>
        <w:t>разумной</w:t>
      </w:r>
      <w:r w:rsidRPr="00D034BF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color w:val="111115"/>
          <w:sz w:val="24"/>
          <w:szCs w:val="24"/>
          <w:lang w:eastAsia="en-US"/>
        </w:rPr>
        <w:t>его</w:t>
      </w:r>
      <w:r w:rsidRPr="00D034BF">
        <w:rPr>
          <w:rFonts w:ascii="Times New Roman" w:eastAsia="Times New Roman" w:hAnsi="Times New Roman" w:cs="Times New Roman"/>
          <w:color w:val="111115"/>
          <w:spacing w:val="-67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color w:val="111115"/>
          <w:sz w:val="24"/>
          <w:szCs w:val="24"/>
          <w:lang w:eastAsia="en-US"/>
        </w:rPr>
        <w:t>организации).</w:t>
      </w:r>
      <w:r w:rsidRPr="00D034BF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color w:val="111115"/>
          <w:sz w:val="24"/>
          <w:szCs w:val="24"/>
          <w:lang w:eastAsia="en-US"/>
        </w:rPr>
        <w:t>Здесь дети учатся</w:t>
      </w:r>
      <w:r w:rsidRPr="00D034BF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color w:val="111115"/>
          <w:sz w:val="24"/>
          <w:szCs w:val="24"/>
          <w:lang w:eastAsia="en-US"/>
        </w:rPr>
        <w:t>уважать свой и чужой труд,</w:t>
      </w:r>
      <w:r w:rsidRPr="00D034BF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color w:val="111115"/>
          <w:sz w:val="24"/>
          <w:szCs w:val="24"/>
          <w:lang w:eastAsia="en-US"/>
        </w:rPr>
        <w:t>следить</w:t>
      </w:r>
      <w:r w:rsidRPr="00D034BF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color w:val="111115"/>
          <w:sz w:val="24"/>
          <w:szCs w:val="24"/>
          <w:lang w:eastAsia="en-US"/>
        </w:rPr>
        <w:t>за</w:t>
      </w:r>
      <w:r w:rsidRPr="00D034BF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color w:val="111115"/>
          <w:sz w:val="24"/>
          <w:szCs w:val="24"/>
          <w:lang w:eastAsia="en-US"/>
        </w:rPr>
        <w:t>порядком,</w:t>
      </w:r>
      <w:r w:rsidRPr="00D034BF"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color w:val="111115"/>
          <w:sz w:val="24"/>
          <w:szCs w:val="24"/>
          <w:lang w:eastAsia="en-US"/>
        </w:rPr>
        <w:t>за</w:t>
      </w:r>
      <w:r w:rsidRPr="00D034BF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color w:val="111115"/>
          <w:sz w:val="24"/>
          <w:szCs w:val="24"/>
          <w:lang w:eastAsia="en-US"/>
        </w:rPr>
        <w:t>внешним</w:t>
      </w:r>
      <w:r w:rsidRPr="00D034BF"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color w:val="111115"/>
          <w:sz w:val="24"/>
          <w:szCs w:val="24"/>
          <w:lang w:eastAsia="en-US"/>
        </w:rPr>
        <w:t>видом друг</w:t>
      </w:r>
      <w:r w:rsidRPr="00D034BF"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color w:val="111115"/>
          <w:sz w:val="24"/>
          <w:szCs w:val="24"/>
          <w:lang w:eastAsia="en-US"/>
        </w:rPr>
        <w:t>друга.</w:t>
      </w:r>
    </w:p>
    <w:p w14:paraId="6CC01A6C" w14:textId="77777777" w:rsidR="00D034BF" w:rsidRPr="00D034BF" w:rsidRDefault="00D034BF" w:rsidP="006457BD">
      <w:pPr>
        <w:widowControl w:val="0"/>
        <w:spacing w:before="2"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</w:p>
    <w:tbl>
      <w:tblPr>
        <w:tblStyle w:val="TableNormal"/>
        <w:tblW w:w="9214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702"/>
        <w:gridCol w:w="1826"/>
      </w:tblGrid>
      <w:tr w:rsidR="00D034BF" w:rsidRPr="00D034BF" w14:paraId="4DDFCE3A" w14:textId="77777777" w:rsidTr="00D034BF">
        <w:trPr>
          <w:trHeight w:val="916"/>
        </w:trPr>
        <w:tc>
          <w:tcPr>
            <w:tcW w:w="3686" w:type="dxa"/>
          </w:tcPr>
          <w:p w14:paraId="20C28A5C" w14:textId="77777777" w:rsidR="00D034BF" w:rsidRPr="00D034BF" w:rsidRDefault="00D034BF" w:rsidP="006457BD">
            <w:pPr>
              <w:spacing w:line="276" w:lineRule="exac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>Направления</w:t>
            </w:r>
            <w:r w:rsidRPr="00D034BF">
              <w:rPr>
                <w:rFonts w:ascii="Times New Roman" w:eastAsia="Times New Roman" w:hAnsi="Times New Roman" w:cs="Times New Roman"/>
                <w:b/>
                <w:color w:val="171717"/>
                <w:spacing w:val="-6"/>
                <w:sz w:val="24"/>
                <w:szCs w:val="24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>работы</w:t>
            </w:r>
          </w:p>
        </w:tc>
        <w:tc>
          <w:tcPr>
            <w:tcW w:w="3702" w:type="dxa"/>
          </w:tcPr>
          <w:p w14:paraId="6242BF44" w14:textId="77777777" w:rsidR="00D034BF" w:rsidRPr="00D034BF" w:rsidRDefault="00D034BF" w:rsidP="006457BD">
            <w:pPr>
              <w:spacing w:line="276" w:lineRule="exac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>Мероприятия</w:t>
            </w:r>
          </w:p>
        </w:tc>
        <w:tc>
          <w:tcPr>
            <w:tcW w:w="1826" w:type="dxa"/>
          </w:tcPr>
          <w:p w14:paraId="35B0775C" w14:textId="77777777" w:rsidR="00D034BF" w:rsidRPr="00D034BF" w:rsidRDefault="00D034BF" w:rsidP="006457BD">
            <w:pPr>
              <w:tabs>
                <w:tab w:val="left" w:pos="426"/>
              </w:tabs>
              <w:spacing w:line="276" w:lineRule="exact"/>
              <w:ind w:right="425"/>
              <w:contextualSpacing/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 xml:space="preserve">      классы </w:t>
            </w:r>
          </w:p>
        </w:tc>
      </w:tr>
      <w:tr w:rsidR="00D034BF" w:rsidRPr="00D034BF" w14:paraId="689CB5F2" w14:textId="77777777" w:rsidTr="00D034BF">
        <w:trPr>
          <w:trHeight w:val="2797"/>
        </w:trPr>
        <w:tc>
          <w:tcPr>
            <w:tcW w:w="3686" w:type="dxa"/>
          </w:tcPr>
          <w:p w14:paraId="1DF75DB1" w14:textId="77777777" w:rsidR="00D034BF" w:rsidRPr="00D034BF" w:rsidRDefault="00D034BF" w:rsidP="006457BD">
            <w:pPr>
              <w:spacing w:line="272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Размещение на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стенах</w:t>
            </w:r>
          </w:p>
          <w:p w14:paraId="35D201E1" w14:textId="77777777" w:rsidR="00D034BF" w:rsidRPr="00D034BF" w:rsidRDefault="00D034BF" w:rsidP="006457BD">
            <w:pPr>
              <w:ind w:right="6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школы регулярно сменяемых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экспозиций: творческих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работ школьников,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позволяющих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60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им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реализовать свой творческий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потенциал, фотоотчетов об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интересных событиях,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происходящих в школе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(проведенных ключевых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делах,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интересных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экскурсиях,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3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походах,</w:t>
            </w:r>
          </w:p>
        </w:tc>
        <w:tc>
          <w:tcPr>
            <w:tcW w:w="3702" w:type="dxa"/>
          </w:tcPr>
          <w:p w14:paraId="549EDF84" w14:textId="77777777" w:rsidR="00D034BF" w:rsidRPr="00D034BF" w:rsidRDefault="00D034BF" w:rsidP="006457BD">
            <w:pPr>
              <w:spacing w:line="272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Выставки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6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рисунков,</w:t>
            </w:r>
          </w:p>
          <w:p w14:paraId="6DF1AF6E" w14:textId="77777777" w:rsidR="00D034BF" w:rsidRPr="00D034BF" w:rsidRDefault="00D034BF" w:rsidP="006457BD">
            <w:pPr>
              <w:ind w:right="12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фотографий творческих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работ, посвященных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событиям и памятным датам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Выпуски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стенгазет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к</w:t>
            </w:r>
          </w:p>
          <w:p w14:paraId="6BE3FF0D" w14:textId="77777777" w:rsidR="00D034BF" w:rsidRPr="00D034BF" w:rsidRDefault="00D034BF" w:rsidP="006457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предметным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3"/>
                <w:sz w:val="24"/>
                <w:szCs w:val="24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неделям.</w:t>
            </w:r>
          </w:p>
        </w:tc>
        <w:tc>
          <w:tcPr>
            <w:tcW w:w="1826" w:type="dxa"/>
          </w:tcPr>
          <w:p w14:paraId="24BC8BBD" w14:textId="77777777" w:rsidR="00D034BF" w:rsidRPr="00D034BF" w:rsidRDefault="00D034BF" w:rsidP="006457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49886E" w14:textId="77777777" w:rsidR="00D034BF" w:rsidRPr="00D034BF" w:rsidRDefault="00D034BF" w:rsidP="006457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03DBB2" w14:textId="77777777" w:rsidR="00D034BF" w:rsidRPr="00D034BF" w:rsidRDefault="00D034BF" w:rsidP="006457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101FB2" w14:textId="77777777" w:rsidR="00D034BF" w:rsidRPr="00D034BF" w:rsidRDefault="00D034BF" w:rsidP="006457BD">
            <w:pPr>
              <w:spacing w:before="203"/>
              <w:ind w:right="9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1-11</w:t>
            </w:r>
          </w:p>
        </w:tc>
      </w:tr>
      <w:tr w:rsidR="00D034BF" w:rsidRPr="00D034BF" w14:paraId="46B89D88" w14:textId="77777777" w:rsidTr="00D034BF">
        <w:trPr>
          <w:trHeight w:val="1380"/>
        </w:trPr>
        <w:tc>
          <w:tcPr>
            <w:tcW w:w="3686" w:type="dxa"/>
          </w:tcPr>
          <w:p w14:paraId="5EFCED4A" w14:textId="77777777" w:rsidR="00D034BF" w:rsidRPr="00D034BF" w:rsidRDefault="00D034BF" w:rsidP="006457BD">
            <w:pPr>
              <w:ind w:right="22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Благоустройство классных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кабинетов, осуществляемое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классными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14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руководителями</w:t>
            </w:r>
          </w:p>
          <w:p w14:paraId="28280AB3" w14:textId="77777777" w:rsidR="00D034BF" w:rsidRPr="00D034BF" w:rsidRDefault="00D034BF" w:rsidP="006457BD">
            <w:pPr>
              <w:spacing w:line="270" w:lineRule="atLeast"/>
              <w:ind w:right="6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вместе со школьниками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58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своих классов</w:t>
            </w:r>
          </w:p>
        </w:tc>
        <w:tc>
          <w:tcPr>
            <w:tcW w:w="3702" w:type="dxa"/>
          </w:tcPr>
          <w:p w14:paraId="232F2E33" w14:textId="77777777" w:rsidR="00D034BF" w:rsidRPr="00D034BF" w:rsidRDefault="00D034BF" w:rsidP="006457BD">
            <w:pPr>
              <w:ind w:right="32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Оформление классных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уголков,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уголков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7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здоровья,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уголков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ПДД,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профориентация</w:t>
            </w:r>
          </w:p>
        </w:tc>
        <w:tc>
          <w:tcPr>
            <w:tcW w:w="1826" w:type="dxa"/>
          </w:tcPr>
          <w:p w14:paraId="640C24B4" w14:textId="77777777" w:rsidR="00D034BF" w:rsidRPr="00D034BF" w:rsidRDefault="00D034BF" w:rsidP="006457BD">
            <w:pPr>
              <w:spacing w:befor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0E906DA" w14:textId="77777777" w:rsidR="00D034BF" w:rsidRPr="00D034BF" w:rsidRDefault="00D034BF" w:rsidP="006457BD">
            <w:pPr>
              <w:ind w:right="9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1-11</w:t>
            </w:r>
          </w:p>
        </w:tc>
      </w:tr>
      <w:tr w:rsidR="00D034BF" w:rsidRPr="00D034BF" w14:paraId="484D4E30" w14:textId="77777777" w:rsidTr="00D034BF">
        <w:trPr>
          <w:trHeight w:val="1104"/>
        </w:trPr>
        <w:tc>
          <w:tcPr>
            <w:tcW w:w="3686" w:type="dxa"/>
          </w:tcPr>
          <w:p w14:paraId="3380370F" w14:textId="77777777" w:rsidR="00D034BF" w:rsidRPr="00D034BF" w:rsidRDefault="00D034BF" w:rsidP="006457BD">
            <w:pPr>
              <w:ind w:right="9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Трудовые десанты по уборке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58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территории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школы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города</w:t>
            </w:r>
          </w:p>
        </w:tc>
        <w:tc>
          <w:tcPr>
            <w:tcW w:w="3702" w:type="dxa"/>
          </w:tcPr>
          <w:p w14:paraId="58CD0D52" w14:textId="77777777" w:rsidR="00D034BF" w:rsidRPr="00D034BF" w:rsidRDefault="00D034BF" w:rsidP="006457BD">
            <w:pPr>
              <w:ind w:right="32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Участие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в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6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акциях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«Добрые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дела»,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3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«Аллея</w:t>
            </w:r>
          </w:p>
          <w:p w14:paraId="4D84D895" w14:textId="77777777" w:rsidR="00D034BF" w:rsidRPr="00D034BF" w:rsidRDefault="00D034BF" w:rsidP="006457BD">
            <w:pPr>
              <w:spacing w:line="270" w:lineRule="atLeast"/>
              <w:ind w:right="58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первоклассников»,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10"/>
                <w:sz w:val="24"/>
                <w:szCs w:val="24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«Сад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Памяти»</w:t>
            </w:r>
          </w:p>
        </w:tc>
        <w:tc>
          <w:tcPr>
            <w:tcW w:w="1826" w:type="dxa"/>
          </w:tcPr>
          <w:p w14:paraId="7C75A524" w14:textId="77777777" w:rsidR="00D034BF" w:rsidRPr="00D034BF" w:rsidRDefault="00D034BF" w:rsidP="006457BD">
            <w:pPr>
              <w:spacing w:line="272" w:lineRule="exact"/>
              <w:ind w:right="9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1-11</w:t>
            </w:r>
          </w:p>
        </w:tc>
      </w:tr>
      <w:tr w:rsidR="00D034BF" w:rsidRPr="00D034BF" w14:paraId="25AC95FA" w14:textId="77777777" w:rsidTr="00D034BF">
        <w:trPr>
          <w:trHeight w:val="165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D67DE" w14:textId="77777777" w:rsidR="00D034BF" w:rsidRPr="00D034BF" w:rsidRDefault="00D034BF" w:rsidP="006457BD">
            <w:pPr>
              <w:ind w:right="4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lastRenderedPageBreak/>
              <w:t>Событийный дизайн –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оформление пространства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проведения конкретных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школьных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событий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A715" w14:textId="77777777" w:rsidR="00D034BF" w:rsidRPr="00D034BF" w:rsidRDefault="00D034BF" w:rsidP="006457BD">
            <w:pPr>
              <w:ind w:right="57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Оформление классов к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школьным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14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календарным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событиям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(День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знаний,</w:t>
            </w:r>
          </w:p>
          <w:p w14:paraId="3284BF00" w14:textId="77777777" w:rsidR="00D034BF" w:rsidRPr="00D034BF" w:rsidRDefault="00D034BF" w:rsidP="006457BD">
            <w:pPr>
              <w:ind w:right="21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Новый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год,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День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6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защитника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Отечества,8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марта, День</w:t>
            </w:r>
          </w:p>
          <w:p w14:paraId="29A02BE8" w14:textId="77777777" w:rsidR="00D034BF" w:rsidRPr="00D034BF" w:rsidRDefault="00D034BF" w:rsidP="006457BD">
            <w:pPr>
              <w:spacing w:line="259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Победы.)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3302" w14:textId="77777777" w:rsidR="00D034BF" w:rsidRPr="00D034BF" w:rsidRDefault="00D034BF" w:rsidP="006457BD">
            <w:pPr>
              <w:spacing w:before="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CE9165" w14:textId="77777777" w:rsidR="00D034BF" w:rsidRPr="00D034BF" w:rsidRDefault="00D034BF" w:rsidP="006457BD">
            <w:pPr>
              <w:ind w:right="118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1-11</w:t>
            </w:r>
          </w:p>
        </w:tc>
      </w:tr>
    </w:tbl>
    <w:p w14:paraId="69026555" w14:textId="77777777" w:rsidR="00D034BF" w:rsidRPr="00D034BF" w:rsidRDefault="00D034BF" w:rsidP="006457BD">
      <w:pPr>
        <w:widowControl w:val="0"/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14:paraId="1BF65758" w14:textId="3D28169B" w:rsidR="00D034BF" w:rsidRPr="00D034BF" w:rsidRDefault="00D034BF" w:rsidP="006457BD">
      <w:pPr>
        <w:widowControl w:val="0"/>
        <w:autoSpaceDE w:val="0"/>
        <w:autoSpaceDN w:val="0"/>
        <w:spacing w:before="71"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Подводя итог, заметим, что окружающая школьника среда оказывает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влияние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восприятие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ребенком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того,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что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происходит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ним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МБОУ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«Марьяновская школа»  каждую</w:t>
      </w:r>
      <w:r w:rsidRPr="00D034BF">
        <w:rPr>
          <w:rFonts w:ascii="Times New Roman" w:eastAsia="Times New Roman" w:hAnsi="Times New Roman" w:cs="Times New Roman"/>
          <w:spacing w:val="-17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конкретную</w:t>
      </w:r>
      <w:r w:rsidRPr="00D034BF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минуту,</w:t>
      </w:r>
      <w:r w:rsidRPr="00D034BF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здесь</w:t>
      </w:r>
      <w:r w:rsidRPr="00D034BF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034BF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сейчас.</w:t>
      </w:r>
      <w:r w:rsidRPr="00D034BF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Вот</w:t>
      </w:r>
      <w:r w:rsidRPr="00D034BF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почему</w:t>
      </w:r>
      <w:r w:rsidRPr="00D034BF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важно, чтобы эта среда была эмоционально позитивной, благоприятной для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проявления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творческой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активности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психологически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комфортной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ребенка, поднимала настроение, предупреждала стрессовые ситуации. Ведь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 это будет способствовать положительному восприятию ребенком школы</w:t>
      </w:r>
      <w:r w:rsidRPr="00D034BF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034B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происходящей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ней деятельности.</w:t>
      </w:r>
    </w:p>
    <w:p w14:paraId="54818483" w14:textId="77777777" w:rsidR="00D034BF" w:rsidRPr="00D034BF" w:rsidRDefault="00D034BF" w:rsidP="006457BD">
      <w:pPr>
        <w:widowControl w:val="0"/>
        <w:spacing w:before="2"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111115"/>
          <w:sz w:val="24"/>
          <w:szCs w:val="24"/>
          <w:lang w:bidi="ru-RU"/>
        </w:rPr>
        <w:t>В</w:t>
      </w:r>
      <w:r w:rsidRPr="00D034BF">
        <w:rPr>
          <w:rFonts w:ascii="Times New Roman" w:eastAsia="Arial Unicode MS" w:hAnsi="Times New Roman" w:cs="Times New Roman"/>
          <w:color w:val="111115"/>
          <w:spacing w:val="-3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111115"/>
          <w:sz w:val="24"/>
          <w:szCs w:val="24"/>
          <w:lang w:bidi="ru-RU"/>
        </w:rPr>
        <w:t>этом случае</w:t>
      </w:r>
      <w:r w:rsidRPr="00D034BF">
        <w:rPr>
          <w:rFonts w:ascii="Times New Roman" w:eastAsia="Arial Unicode MS" w:hAnsi="Times New Roman" w:cs="Times New Roman"/>
          <w:color w:val="111115"/>
          <w:spacing w:val="-3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111115"/>
          <w:sz w:val="24"/>
          <w:szCs w:val="24"/>
          <w:lang w:bidi="ru-RU"/>
        </w:rPr>
        <w:t>говорят,</w:t>
      </w:r>
      <w:r w:rsidRPr="00D034BF">
        <w:rPr>
          <w:rFonts w:ascii="Times New Roman" w:eastAsia="Arial Unicode MS" w:hAnsi="Times New Roman" w:cs="Times New Roman"/>
          <w:color w:val="111115"/>
          <w:spacing w:val="3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111115"/>
          <w:sz w:val="24"/>
          <w:szCs w:val="24"/>
          <w:lang w:bidi="ru-RU"/>
        </w:rPr>
        <w:t>что</w:t>
      </w:r>
      <w:r w:rsidRPr="00D034BF">
        <w:rPr>
          <w:rFonts w:ascii="Times New Roman" w:eastAsia="Arial Unicode MS" w:hAnsi="Times New Roman" w:cs="Times New Roman"/>
          <w:color w:val="111115"/>
          <w:spacing w:val="-3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111115"/>
          <w:sz w:val="24"/>
          <w:szCs w:val="24"/>
          <w:lang w:bidi="ru-RU"/>
        </w:rPr>
        <w:t>и</w:t>
      </w:r>
      <w:r w:rsidRPr="00D034BF">
        <w:rPr>
          <w:rFonts w:ascii="Times New Roman" w:eastAsia="Arial Unicode MS" w:hAnsi="Times New Roman" w:cs="Times New Roman"/>
          <w:color w:val="111115"/>
          <w:spacing w:val="-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b/>
          <w:i/>
          <w:color w:val="111115"/>
          <w:sz w:val="24"/>
          <w:szCs w:val="24"/>
          <w:lang w:bidi="ru-RU"/>
        </w:rPr>
        <w:t>«стены</w:t>
      </w:r>
      <w:r w:rsidRPr="00D034BF">
        <w:rPr>
          <w:rFonts w:ascii="Times New Roman" w:eastAsia="Arial Unicode MS" w:hAnsi="Times New Roman" w:cs="Times New Roman"/>
          <w:b/>
          <w:i/>
          <w:color w:val="111115"/>
          <w:spacing w:val="-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b/>
          <w:i/>
          <w:color w:val="111115"/>
          <w:sz w:val="24"/>
          <w:szCs w:val="24"/>
          <w:lang w:bidi="ru-RU"/>
        </w:rPr>
        <w:t>тоже воспитывают».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</w:t>
      </w:r>
      <w:bookmarkStart w:id="19" w:name="bookmark24"/>
      <w:bookmarkStart w:id="20" w:name="bookmark25"/>
    </w:p>
    <w:p w14:paraId="07C5829D" w14:textId="77777777" w:rsidR="00D034BF" w:rsidRPr="00D034BF" w:rsidRDefault="00D034BF" w:rsidP="006457BD">
      <w:pPr>
        <w:widowControl w:val="0"/>
        <w:spacing w:before="2"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ru-RU"/>
        </w:rPr>
        <w:t xml:space="preserve"> Модуль «Работа с родителями»</w:t>
      </w:r>
      <w:bookmarkEnd w:id="19"/>
      <w:bookmarkEnd w:id="20"/>
    </w:p>
    <w:p w14:paraId="3F307F87" w14:textId="77777777" w:rsidR="00D034BF" w:rsidRPr="00D034BF" w:rsidRDefault="00D034BF" w:rsidP="006457BD">
      <w:pPr>
        <w:widowControl w:val="0"/>
        <w:spacing w:before="2" w:after="0" w:line="240" w:lineRule="auto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ru-RU"/>
        </w:rPr>
      </w:pPr>
    </w:p>
    <w:p w14:paraId="42992440" w14:textId="77777777" w:rsidR="00D034BF" w:rsidRPr="00D034BF" w:rsidRDefault="00D034BF" w:rsidP="006457BD">
      <w:pPr>
        <w:widowControl w:val="0"/>
        <w:autoSpaceDE w:val="0"/>
        <w:autoSpaceDN w:val="0"/>
        <w:spacing w:before="2" w:after="12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Все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мероприятия,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проводимые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родителями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(законными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представителями)</w:t>
      </w:r>
      <w:r w:rsidRPr="00D034B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представлены</w:t>
      </w:r>
      <w:r w:rsidRPr="00D034B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034BF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таблице:</w:t>
      </w:r>
    </w:p>
    <w:p w14:paraId="08108CA9" w14:textId="77777777" w:rsidR="00D034BF" w:rsidRPr="00D034BF" w:rsidRDefault="00D034BF" w:rsidP="006457BD">
      <w:pPr>
        <w:widowControl w:val="0"/>
        <w:autoSpaceDE w:val="0"/>
        <w:autoSpaceDN w:val="0"/>
        <w:spacing w:before="2" w:after="12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521"/>
      </w:tblGrid>
      <w:tr w:rsidR="00D034BF" w:rsidRPr="00D034BF" w14:paraId="798A71AD" w14:textId="77777777" w:rsidTr="00D034BF">
        <w:trPr>
          <w:trHeight w:val="317"/>
        </w:trPr>
        <w:tc>
          <w:tcPr>
            <w:tcW w:w="2835" w:type="dxa"/>
          </w:tcPr>
          <w:p w14:paraId="7DF0E7F6" w14:textId="77777777" w:rsidR="00D034BF" w:rsidRPr="00D034BF" w:rsidRDefault="00D034BF" w:rsidP="006457BD">
            <w:pPr>
              <w:spacing w:line="275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</w:t>
            </w:r>
            <w:r w:rsidRPr="00D034B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6521" w:type="dxa"/>
          </w:tcPr>
          <w:p w14:paraId="1DFFCDE4" w14:textId="77777777" w:rsidR="00D034BF" w:rsidRPr="00D034BF" w:rsidRDefault="00D034BF" w:rsidP="006457BD">
            <w:pPr>
              <w:spacing w:line="275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Проведенные</w:t>
            </w:r>
            <w:r w:rsidRPr="00D034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D034BF" w:rsidRPr="00D034BF" w14:paraId="5D0545D3" w14:textId="77777777" w:rsidTr="00D034BF">
        <w:trPr>
          <w:trHeight w:val="4823"/>
        </w:trPr>
        <w:tc>
          <w:tcPr>
            <w:tcW w:w="2835" w:type="dxa"/>
          </w:tcPr>
          <w:p w14:paraId="4F37EF7C" w14:textId="77777777" w:rsidR="00D034BF" w:rsidRPr="00D034BF" w:rsidRDefault="00D034BF" w:rsidP="006457BD">
            <w:pPr>
              <w:tabs>
                <w:tab w:val="left" w:pos="2290"/>
                <w:tab w:val="left" w:pos="2409"/>
              </w:tabs>
              <w:spacing w:line="278" w:lineRule="auto"/>
              <w:ind w:right="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</w:p>
          <w:p w14:paraId="2FEB48C8" w14:textId="77777777" w:rsidR="00D034BF" w:rsidRPr="00D034BF" w:rsidRDefault="00D034BF" w:rsidP="006457BD">
            <w:pPr>
              <w:tabs>
                <w:tab w:val="left" w:pos="2290"/>
                <w:tab w:val="left" w:pos="2409"/>
              </w:tabs>
              <w:spacing w:line="278" w:lineRule="auto"/>
              <w:ind w:right="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просветительское</w:t>
            </w:r>
          </w:p>
        </w:tc>
        <w:tc>
          <w:tcPr>
            <w:tcW w:w="6521" w:type="dxa"/>
          </w:tcPr>
          <w:p w14:paraId="7053E73C" w14:textId="77777777" w:rsidR="00D034BF" w:rsidRPr="00D034BF" w:rsidRDefault="00D034BF" w:rsidP="006457BD">
            <w:pPr>
              <w:spacing w:before="43" w:line="254" w:lineRule="auto"/>
              <w:ind w:right="18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Родительские</w:t>
            </w:r>
            <w:r w:rsidRPr="00D034B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лектории</w:t>
            </w:r>
            <w:r w:rsidRPr="00D034B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</w:t>
            </w:r>
            <w:r w:rsidRPr="00D034B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любовью</w:t>
            </w:r>
            <w:r w:rsidRPr="00D034B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034B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детям!»;</w:t>
            </w:r>
            <w:r w:rsidRPr="00D034B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D034B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родительские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собрания,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«Беседа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9,11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классов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«ОГЭ»,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«ЕГЭ-2023»,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«Как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общаться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подростком»,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безопасном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поведении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подростков</w:t>
            </w:r>
            <w:r w:rsidRPr="00D034BF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034BF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улице,</w:t>
            </w:r>
            <w:r w:rsidRPr="00D034BF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034BF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школе,</w:t>
            </w:r>
            <w:r w:rsidRPr="00D034BF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общественном</w:t>
            </w:r>
            <w:r w:rsidRPr="00D034BF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месте»,</w:t>
            </w:r>
          </w:p>
          <w:p w14:paraId="5DDAED0B" w14:textId="77777777" w:rsidR="00D034BF" w:rsidRPr="00D034BF" w:rsidRDefault="00D034BF" w:rsidP="006457BD">
            <w:pPr>
              <w:spacing w:befor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«Итоговое  </w:t>
            </w:r>
            <w:r w:rsidRPr="00D034BF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сочинение.  </w:t>
            </w:r>
            <w:r w:rsidRPr="00D034BF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Подготовка  </w:t>
            </w:r>
            <w:r w:rsidRPr="00D034BF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D034BF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проведение»,</w:t>
            </w:r>
          </w:p>
          <w:p w14:paraId="32C4AFC4" w14:textId="77777777" w:rsidR="00D034BF" w:rsidRPr="00D034BF" w:rsidRDefault="00D034BF" w:rsidP="006457BD">
            <w:pPr>
              <w:spacing w:before="16" w:line="254" w:lineRule="auto"/>
              <w:ind w:right="18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«Профилактика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безнадзорности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правонарушений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среди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несовершеннолетних.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Информация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правонарушениям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среди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несовершеннолетних»;</w:t>
            </w:r>
            <w:r w:rsidRPr="00D034B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общешкольные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родительские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собрания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дополнительном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учащихся.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«Порядок</w:t>
            </w:r>
            <w:r w:rsidRPr="00D034B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D034BF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ГИА»,</w:t>
            </w:r>
          </w:p>
          <w:p w14:paraId="3E97B3D7" w14:textId="77777777" w:rsidR="00D034BF" w:rsidRPr="00D034BF" w:rsidRDefault="00D034BF" w:rsidP="006457BD">
            <w:pPr>
              <w:spacing w:line="276" w:lineRule="auto"/>
              <w:ind w:right="9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«Профилактика асоциальных явлений среди молодёжи»;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 консультации классного руководителя,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администрации</w:t>
            </w:r>
            <w:r w:rsidRPr="00D034BF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034BF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Pr="00D034BF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  <w:r w:rsidRPr="00D034BF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учащихся,</w:t>
            </w:r>
          </w:p>
          <w:p w14:paraId="5CDB1D70" w14:textId="77777777" w:rsidR="00D034BF" w:rsidRPr="00D034BF" w:rsidRDefault="00D034BF" w:rsidP="006457B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</w:t>
            </w:r>
            <w:r w:rsidRPr="00D034B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исследования.</w:t>
            </w:r>
          </w:p>
        </w:tc>
      </w:tr>
      <w:tr w:rsidR="00D034BF" w:rsidRPr="00D034BF" w14:paraId="525C3A95" w14:textId="77777777" w:rsidTr="00D034BF">
        <w:trPr>
          <w:trHeight w:val="2678"/>
        </w:trPr>
        <w:tc>
          <w:tcPr>
            <w:tcW w:w="2835" w:type="dxa"/>
          </w:tcPr>
          <w:p w14:paraId="2E549E53" w14:textId="77777777" w:rsidR="00D034BF" w:rsidRPr="00D034BF" w:rsidRDefault="00D034BF" w:rsidP="006457BD">
            <w:pPr>
              <w:spacing w:line="276" w:lineRule="auto"/>
              <w:ind w:righ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</w:t>
            </w:r>
            <w:r w:rsidRPr="00D034B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деятельностное</w:t>
            </w:r>
          </w:p>
        </w:tc>
        <w:tc>
          <w:tcPr>
            <w:tcW w:w="6521" w:type="dxa"/>
          </w:tcPr>
          <w:p w14:paraId="7F4A947D" w14:textId="77777777" w:rsidR="00D034BF" w:rsidRPr="00D034BF" w:rsidRDefault="00D034BF" w:rsidP="006457BD">
            <w:pPr>
              <w:spacing w:before="47" w:line="254" w:lineRule="auto"/>
              <w:ind w:right="1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Заседания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Управляющего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Совета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школы,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Совета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профилактики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правонарушений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среди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рейдов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сотрудниками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О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ПДН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неблагополучные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оказание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спонсорской помощи школы, привлечение родителей к</w:t>
            </w:r>
            <w:r w:rsidRPr="00D034B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 кружковой работы в школе, анкетирование</w:t>
            </w:r>
            <w:r w:rsidRPr="00D034B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D034BF">
              <w:rPr>
                <w:rFonts w:ascii="Times New Roman" w:eastAsia="Times New Roman" w:hAnsi="Times New Roman" w:cs="Times New Roman"/>
                <w:spacing w:val="83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«Адаптация</w:t>
            </w:r>
            <w:r w:rsidRPr="00D034BF">
              <w:rPr>
                <w:rFonts w:ascii="Times New Roman" w:eastAsia="Times New Roman" w:hAnsi="Times New Roman" w:cs="Times New Roman"/>
                <w:spacing w:val="82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D034BF">
              <w:rPr>
                <w:rFonts w:ascii="Times New Roman" w:eastAsia="Times New Roman" w:hAnsi="Times New Roman" w:cs="Times New Roman"/>
                <w:spacing w:val="8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034BF">
              <w:rPr>
                <w:rFonts w:ascii="Times New Roman" w:eastAsia="Times New Roman" w:hAnsi="Times New Roman" w:cs="Times New Roman"/>
                <w:spacing w:val="87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обучению</w:t>
            </w:r>
            <w:r w:rsidRPr="00D034BF">
              <w:rPr>
                <w:rFonts w:ascii="Times New Roman" w:eastAsia="Times New Roman" w:hAnsi="Times New Roman" w:cs="Times New Roman"/>
                <w:spacing w:val="8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034BF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школе»,</w:t>
            </w:r>
          </w:p>
          <w:p w14:paraId="6B2F8468" w14:textId="77777777" w:rsidR="00D034BF" w:rsidRPr="00D034BF" w:rsidRDefault="00D034BF" w:rsidP="006457BD">
            <w:pPr>
              <w:spacing w:line="273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«Изучения         </w:t>
            </w:r>
            <w:r w:rsidRPr="00D034BF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мнения         </w:t>
            </w:r>
            <w:r w:rsidRPr="00D034BF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D034B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(законных</w:t>
            </w:r>
          </w:p>
          <w:p w14:paraId="18F77382" w14:textId="77777777" w:rsidR="00D034BF" w:rsidRPr="00D034BF" w:rsidRDefault="00D034BF" w:rsidP="006457BD">
            <w:pPr>
              <w:spacing w:before="16" w:line="275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представителей)</w:t>
            </w:r>
            <w:r w:rsidRPr="00D034BF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учащихся     </w:t>
            </w:r>
            <w:r w:rsidRPr="00D034BF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    </w:t>
            </w:r>
            <w:r w:rsidRPr="00D034BF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качестве     </w:t>
            </w:r>
            <w:r w:rsidRPr="00D034BF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услуг, </w:t>
            </w:r>
          </w:p>
          <w:p w14:paraId="68170117" w14:textId="77777777" w:rsidR="00D034BF" w:rsidRPr="00D034BF" w:rsidRDefault="00D034BF" w:rsidP="006457BD">
            <w:pPr>
              <w:tabs>
                <w:tab w:val="left" w:pos="3475"/>
              </w:tabs>
              <w:spacing w:line="271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предоставляемых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общеобразовательными</w:t>
            </w:r>
          </w:p>
          <w:p w14:paraId="5591B867" w14:textId="77777777" w:rsidR="00D034BF" w:rsidRPr="00D034BF" w:rsidRDefault="00D034BF" w:rsidP="006457BD">
            <w:pPr>
              <w:spacing w:before="16" w:line="275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организациями».</w:t>
            </w:r>
          </w:p>
        </w:tc>
      </w:tr>
      <w:tr w:rsidR="00D034BF" w:rsidRPr="00D034BF" w14:paraId="481D566D" w14:textId="77777777" w:rsidTr="00D034BF">
        <w:trPr>
          <w:trHeight w:val="694"/>
        </w:trPr>
        <w:tc>
          <w:tcPr>
            <w:tcW w:w="2835" w:type="dxa"/>
          </w:tcPr>
          <w:p w14:paraId="374046F0" w14:textId="77777777" w:rsidR="00D034BF" w:rsidRPr="00D034BF" w:rsidRDefault="00D034BF" w:rsidP="006457BD">
            <w:pPr>
              <w:spacing w:line="276" w:lineRule="auto"/>
              <w:ind w:right="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Творческое</w:t>
            </w:r>
          </w:p>
        </w:tc>
        <w:tc>
          <w:tcPr>
            <w:tcW w:w="6521" w:type="dxa"/>
          </w:tcPr>
          <w:p w14:paraId="37EE32BD" w14:textId="77777777" w:rsidR="00D034BF" w:rsidRPr="00D034BF" w:rsidRDefault="00D034BF" w:rsidP="006457BD">
            <w:pPr>
              <w:spacing w:before="25" w:line="29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34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</w:t>
            </w:r>
            <w:r w:rsidRPr="00D034BF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совместных</w:t>
            </w:r>
            <w:r w:rsidRPr="00D034B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классно-семейных</w:t>
            </w:r>
            <w:r w:rsidRPr="00D034BF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праздников,</w:t>
            </w:r>
            <w:r w:rsidRPr="00D034B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выездных</w:t>
            </w:r>
            <w:r w:rsidRPr="00D034B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экскурсий,участие</w:t>
            </w:r>
            <w:r w:rsidRPr="00D034B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034B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проектной</w:t>
            </w:r>
            <w:r w:rsidRPr="00D034B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034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</w:tc>
      </w:tr>
    </w:tbl>
    <w:p w14:paraId="28895E4E" w14:textId="77777777" w:rsidR="00D034BF" w:rsidRPr="00D034BF" w:rsidRDefault="00D034BF" w:rsidP="006457BD">
      <w:pPr>
        <w:widowControl w:val="0"/>
        <w:spacing w:after="0" w:line="275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14:paraId="38F38D7C" w14:textId="77777777" w:rsidR="00D034BF" w:rsidRPr="00D034BF" w:rsidRDefault="00D034BF" w:rsidP="006457BD">
      <w:pPr>
        <w:widowControl w:val="0"/>
        <w:tabs>
          <w:tab w:val="left" w:pos="284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ab/>
        <w:t>Следует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отметить,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как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результат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такой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отлаженной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из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года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в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год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систематической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работы,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уменьшение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количества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жалоб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со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стороны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родительской общественности</w:t>
      </w:r>
      <w:r w:rsidRPr="00D034BF">
        <w:rPr>
          <w:rFonts w:ascii="Times New Roman" w:eastAsia="Arial Unicode MS" w:hAnsi="Times New Roman" w:cs="Times New Roman"/>
          <w:color w:val="000000"/>
          <w:spacing w:val="5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во</w:t>
      </w:r>
      <w:r w:rsidRPr="00D034BF">
        <w:rPr>
          <w:rFonts w:ascii="Times New Roman" w:eastAsia="Arial Unicode MS" w:hAnsi="Times New Roman" w:cs="Times New Roman"/>
          <w:color w:val="000000"/>
          <w:spacing w:val="-7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внешние</w:t>
      </w:r>
      <w:r w:rsidRPr="00D034BF">
        <w:rPr>
          <w:rFonts w:ascii="Times New Roman" w:eastAsia="Arial Unicode MS" w:hAnsi="Times New Roman" w:cs="Times New Roman"/>
          <w:color w:val="000000"/>
          <w:spacing w:val="-6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структуры.</w:t>
      </w:r>
    </w:p>
    <w:p w14:paraId="72879BE5" w14:textId="77777777" w:rsidR="00D034BF" w:rsidRPr="00D034BF" w:rsidRDefault="00D034BF" w:rsidP="006457BD">
      <w:pPr>
        <w:widowControl w:val="0"/>
        <w:spacing w:after="2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77495D4" w14:textId="77777777" w:rsidR="00D034BF" w:rsidRPr="00D034BF" w:rsidRDefault="00D034BF" w:rsidP="006457B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Модуль «Профилактика и безопасность»</w:t>
      </w:r>
    </w:p>
    <w:p w14:paraId="2EA4C6C0" w14:textId="77777777" w:rsidR="00D034BF" w:rsidRPr="00D034BF" w:rsidRDefault="00D034BF" w:rsidP="006457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02697A56" w14:textId="77777777" w:rsidR="00D034BF" w:rsidRPr="00D034BF" w:rsidRDefault="00D034BF" w:rsidP="006457BD">
      <w:pPr>
        <w:widowControl w:val="0"/>
        <w:autoSpaceDE w:val="0"/>
        <w:autoSpaceDN w:val="0"/>
        <w:spacing w:before="38" w:after="0" w:line="278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Согласно</w:t>
      </w:r>
      <w:r w:rsidRPr="00D034BF">
        <w:rPr>
          <w:rFonts w:ascii="Times New Roman" w:eastAsia="Times New Roman" w:hAnsi="Times New Roman" w:cs="Times New Roman"/>
          <w:spacing w:val="67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отчету</w:t>
      </w:r>
      <w:r w:rsidRPr="00D034BF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034BF">
        <w:rPr>
          <w:rFonts w:ascii="Times New Roman" w:eastAsia="Times New Roman" w:hAnsi="Times New Roman" w:cs="Times New Roman"/>
          <w:spacing w:val="68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МБОУ «Марьяновская школа»</w:t>
      </w:r>
      <w:r w:rsidRPr="00D034BF">
        <w:rPr>
          <w:rFonts w:ascii="Times New Roman" w:eastAsia="Times New Roman" w:hAnsi="Times New Roman" w:cs="Times New Roman"/>
          <w:spacing w:val="69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 ведется по</w:t>
      </w:r>
      <w:r w:rsidRPr="00D034BF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D034BF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следующим направлениям:</w:t>
      </w:r>
    </w:p>
    <w:p w14:paraId="2386ECC4" w14:textId="77777777" w:rsidR="00D034BF" w:rsidRPr="00D034BF" w:rsidRDefault="00D034BF" w:rsidP="00727ECC">
      <w:pPr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after="0" w:line="315" w:lineRule="exact"/>
        <w:ind w:left="0" w:firstLine="0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Профилактическая;</w:t>
      </w:r>
    </w:p>
    <w:p w14:paraId="0A35E58A" w14:textId="77777777" w:rsidR="00D034BF" w:rsidRPr="00D034BF" w:rsidRDefault="00D034BF" w:rsidP="00727ECC">
      <w:pPr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before="50" w:after="0" w:line="240" w:lineRule="auto"/>
        <w:ind w:left="0" w:firstLine="0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Организационная</w:t>
      </w:r>
      <w:r w:rsidRPr="00D034BF">
        <w:rPr>
          <w:rFonts w:ascii="Times New Roman" w:eastAsia="Arial Unicode MS" w:hAnsi="Times New Roman" w:cs="Times New Roman"/>
          <w:color w:val="000000"/>
          <w:spacing w:val="-5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по</w:t>
      </w:r>
      <w:r w:rsidRPr="00D034BF">
        <w:rPr>
          <w:rFonts w:ascii="Times New Roman" w:eastAsia="Arial Unicode MS" w:hAnsi="Times New Roman" w:cs="Times New Roman"/>
          <w:color w:val="000000"/>
          <w:spacing w:val="-7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социально-педагогической</w:t>
      </w:r>
      <w:r w:rsidRPr="00D034BF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поддержке</w:t>
      </w:r>
      <w:r w:rsidRPr="00D034BF">
        <w:rPr>
          <w:rFonts w:ascii="Times New Roman" w:eastAsia="Arial Unicode MS" w:hAnsi="Times New Roman" w:cs="Times New Roman"/>
          <w:color w:val="000000"/>
          <w:spacing w:val="-8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детства;</w:t>
      </w:r>
    </w:p>
    <w:p w14:paraId="50B38A71" w14:textId="77777777" w:rsidR="00D034BF" w:rsidRPr="00D034BF" w:rsidRDefault="00D034BF" w:rsidP="00727ECC">
      <w:pPr>
        <w:widowControl w:val="0"/>
        <w:numPr>
          <w:ilvl w:val="1"/>
          <w:numId w:val="25"/>
        </w:numPr>
        <w:tabs>
          <w:tab w:val="left" w:pos="567"/>
        </w:tabs>
        <w:autoSpaceDE w:val="0"/>
        <w:autoSpaceDN w:val="0"/>
        <w:spacing w:before="46" w:after="0" w:line="240" w:lineRule="auto"/>
        <w:ind w:left="0" w:firstLine="0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Работа</w:t>
      </w:r>
      <w:r w:rsidRPr="00D034BF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</w:t>
      </w:r>
      <w:r w:rsidRPr="00D034BF">
        <w:rPr>
          <w:rFonts w:ascii="Times New Roman" w:eastAsia="Arial Unicode MS" w:hAnsi="Times New Roman" w:cs="Times New Roman"/>
          <w:color w:val="000000"/>
          <w:spacing w:val="-8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детьми</w:t>
      </w:r>
      <w:r w:rsidRPr="00D034BF">
        <w:rPr>
          <w:rFonts w:ascii="Times New Roman" w:eastAsia="Arial Unicode MS" w:hAnsi="Times New Roman" w:cs="Times New Roman"/>
          <w:color w:val="000000"/>
          <w:spacing w:val="-2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«группы</w:t>
      </w:r>
      <w:r w:rsidRPr="00D034BF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риска»;</w:t>
      </w:r>
    </w:p>
    <w:p w14:paraId="12D2EA71" w14:textId="77777777" w:rsidR="00D034BF" w:rsidRPr="00D034BF" w:rsidRDefault="00D034BF" w:rsidP="00727ECC">
      <w:pPr>
        <w:widowControl w:val="0"/>
        <w:numPr>
          <w:ilvl w:val="1"/>
          <w:numId w:val="25"/>
        </w:numPr>
        <w:tabs>
          <w:tab w:val="left" w:pos="284"/>
        </w:tabs>
        <w:autoSpaceDE w:val="0"/>
        <w:autoSpaceDN w:val="0"/>
        <w:spacing w:before="50" w:after="0" w:line="240" w:lineRule="auto"/>
        <w:ind w:left="0" w:firstLine="0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Работа</w:t>
      </w:r>
      <w:r w:rsidRPr="00D034BF">
        <w:rPr>
          <w:rFonts w:ascii="Times New Roman" w:eastAsia="Arial Unicode MS" w:hAnsi="Times New Roman" w:cs="Times New Roman"/>
          <w:color w:val="000000"/>
          <w:spacing w:val="-4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</w:t>
      </w:r>
      <w:r w:rsidRPr="00D034BF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родителями;</w:t>
      </w:r>
    </w:p>
    <w:p w14:paraId="4078BF47" w14:textId="77777777" w:rsidR="00D034BF" w:rsidRPr="00D034BF" w:rsidRDefault="00D034BF" w:rsidP="00727ECC">
      <w:pPr>
        <w:widowControl w:val="0"/>
        <w:numPr>
          <w:ilvl w:val="1"/>
          <w:numId w:val="25"/>
        </w:numPr>
        <w:tabs>
          <w:tab w:val="left" w:pos="2449"/>
        </w:tabs>
        <w:autoSpaceDE w:val="0"/>
        <w:autoSpaceDN w:val="0"/>
        <w:spacing w:before="46" w:after="0" w:line="240" w:lineRule="auto"/>
        <w:ind w:left="0" w:firstLine="0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Работа</w:t>
      </w:r>
      <w:r w:rsidRPr="00D034BF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</w:t>
      </w:r>
      <w:r w:rsidRPr="00D034BF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педагогами</w:t>
      </w:r>
      <w:r w:rsidRPr="00D034BF">
        <w:rPr>
          <w:rFonts w:ascii="Times New Roman" w:eastAsia="Arial Unicode MS" w:hAnsi="Times New Roman" w:cs="Times New Roman"/>
          <w:color w:val="000000"/>
          <w:spacing w:val="-5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школы;</w:t>
      </w:r>
    </w:p>
    <w:p w14:paraId="734ED28B" w14:textId="77777777" w:rsidR="00D034BF" w:rsidRPr="00D034BF" w:rsidRDefault="00D034BF" w:rsidP="00727ECC">
      <w:pPr>
        <w:widowControl w:val="0"/>
        <w:numPr>
          <w:ilvl w:val="1"/>
          <w:numId w:val="25"/>
        </w:numPr>
        <w:tabs>
          <w:tab w:val="left" w:pos="4031"/>
          <w:tab w:val="left" w:pos="4575"/>
          <w:tab w:val="left" w:pos="7237"/>
          <w:tab w:val="left" w:pos="7809"/>
        </w:tabs>
        <w:autoSpaceDE w:val="0"/>
        <w:autoSpaceDN w:val="0"/>
        <w:spacing w:before="71" w:after="0" w:line="278" w:lineRule="auto"/>
        <w:ind w:left="0" w:right="558" w:firstLine="0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Работа с государственными и </w:t>
      </w:r>
      <w:r w:rsidRPr="00D034BF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bidi="ru-RU"/>
        </w:rPr>
        <w:t>общественными</w:t>
      </w:r>
      <w:r w:rsidRPr="00D034BF">
        <w:rPr>
          <w:rFonts w:ascii="Times New Roman" w:eastAsia="Arial Unicode MS" w:hAnsi="Times New Roman" w:cs="Times New Roman"/>
          <w:color w:val="000000"/>
          <w:spacing w:val="-67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организациями;</w:t>
      </w:r>
    </w:p>
    <w:p w14:paraId="31F010D6" w14:textId="77777777" w:rsidR="00D034BF" w:rsidRPr="00D034BF" w:rsidRDefault="00D034BF" w:rsidP="00727ECC">
      <w:pPr>
        <w:widowControl w:val="0"/>
        <w:numPr>
          <w:ilvl w:val="0"/>
          <w:numId w:val="25"/>
        </w:numPr>
        <w:tabs>
          <w:tab w:val="left" w:pos="1461"/>
        </w:tabs>
        <w:autoSpaceDE w:val="0"/>
        <w:autoSpaceDN w:val="0"/>
        <w:spacing w:after="0" w:line="278" w:lineRule="auto"/>
        <w:ind w:left="0" w:right="1705" w:firstLine="0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Организация</w:t>
      </w:r>
      <w:r w:rsidRPr="00D034BF">
        <w:rPr>
          <w:rFonts w:ascii="Times New Roman" w:eastAsia="Arial Unicode MS" w:hAnsi="Times New Roman" w:cs="Times New Roman"/>
          <w:color w:val="000000"/>
          <w:spacing w:val="-7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и</w:t>
      </w:r>
      <w:r w:rsidRPr="00D034BF">
        <w:rPr>
          <w:rFonts w:ascii="Times New Roman" w:eastAsia="Arial Unicode MS" w:hAnsi="Times New Roman" w:cs="Times New Roman"/>
          <w:color w:val="000000"/>
          <w:spacing w:val="-7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отслеживание</w:t>
      </w:r>
      <w:r w:rsidRPr="00D034BF">
        <w:rPr>
          <w:rFonts w:ascii="Times New Roman" w:eastAsia="Arial Unicode MS" w:hAnsi="Times New Roman" w:cs="Times New Roman"/>
          <w:color w:val="000000"/>
          <w:spacing w:val="-9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досуга</w:t>
      </w:r>
      <w:r w:rsidRPr="00D034BF">
        <w:rPr>
          <w:rFonts w:ascii="Times New Roman" w:eastAsia="Arial Unicode MS" w:hAnsi="Times New Roman" w:cs="Times New Roman"/>
          <w:color w:val="000000"/>
          <w:spacing w:val="-6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детей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«группы</w:t>
      </w:r>
      <w:r w:rsidRPr="00D034BF">
        <w:rPr>
          <w:rFonts w:ascii="Times New Roman" w:eastAsia="Arial Unicode MS" w:hAnsi="Times New Roman" w:cs="Times New Roman"/>
          <w:color w:val="000000"/>
          <w:spacing w:val="-5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риска»;</w:t>
      </w:r>
      <w:r w:rsidRPr="00D034BF">
        <w:rPr>
          <w:rFonts w:ascii="Times New Roman" w:eastAsia="Arial Unicode MS" w:hAnsi="Times New Roman" w:cs="Times New Roman"/>
          <w:color w:val="000000"/>
          <w:spacing w:val="-67"/>
          <w:sz w:val="24"/>
          <w:szCs w:val="24"/>
          <w:lang w:bidi="ru-RU"/>
        </w:rPr>
        <w:t xml:space="preserve"> </w:t>
      </w:r>
    </w:p>
    <w:p w14:paraId="61C2C2C6" w14:textId="77777777" w:rsidR="00D034BF" w:rsidRPr="00D034BF" w:rsidRDefault="00D034BF" w:rsidP="00727ECC">
      <w:pPr>
        <w:widowControl w:val="0"/>
        <w:numPr>
          <w:ilvl w:val="0"/>
          <w:numId w:val="25"/>
        </w:numPr>
        <w:tabs>
          <w:tab w:val="left" w:pos="426"/>
        </w:tabs>
        <w:autoSpaceDE w:val="0"/>
        <w:autoSpaceDN w:val="0"/>
        <w:spacing w:after="0" w:line="278" w:lineRule="auto"/>
        <w:ind w:left="0" w:right="1705" w:firstLine="0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Работа по</w:t>
      </w:r>
      <w:r w:rsidRPr="00D034BF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охране</w:t>
      </w:r>
      <w:r w:rsidRPr="00D034BF"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прав</w:t>
      </w:r>
      <w:r w:rsidRPr="00D034BF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  <w:lang w:bidi="ru-RU"/>
        </w:rPr>
        <w:t xml:space="preserve"> </w:t>
      </w:r>
      <w:r w:rsidRPr="00D034B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детства;</w:t>
      </w:r>
    </w:p>
    <w:p w14:paraId="7F67ED58" w14:textId="77777777" w:rsidR="001F2404" w:rsidRDefault="001F2404" w:rsidP="001F2404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</w:pPr>
      <w:bookmarkStart w:id="21" w:name="bookmark28"/>
      <w:bookmarkStart w:id="22" w:name="bookmark29"/>
    </w:p>
    <w:p w14:paraId="6CC4893E" w14:textId="77777777" w:rsidR="001F2404" w:rsidRPr="009C15A0" w:rsidRDefault="001F2404" w:rsidP="001F2404">
      <w:pPr>
        <w:tabs>
          <w:tab w:val="left" w:pos="1276"/>
        </w:tabs>
        <w:spacing w:after="0" w:line="240" w:lineRule="auto"/>
        <w:ind w:left="33" w:right="3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5A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На </w:t>
      </w:r>
      <w:r w:rsidRPr="009C15A0">
        <w:rPr>
          <w:rFonts w:ascii="Times New Roman" w:eastAsia="Times New Roman" w:hAnsi="Times New Roman" w:cs="Times New Roman"/>
          <w:b/>
          <w:sz w:val="24"/>
          <w:szCs w:val="24"/>
        </w:rPr>
        <w:t xml:space="preserve">заседаниях Совета профилактики </w:t>
      </w:r>
      <w:r w:rsidRPr="009C15A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рассматривались следующие вопросы</w:t>
      </w:r>
      <w:r w:rsidRPr="009C15A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4AD20576" w14:textId="77777777" w:rsidR="001F2404" w:rsidRPr="009C15A0" w:rsidRDefault="001F2404" w:rsidP="001F2404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C15A0">
        <w:rPr>
          <w:rFonts w:ascii="Times New Roman" w:eastAsia="Times New Roman" w:hAnsi="Times New Roman" w:cs="Times New Roman"/>
          <w:sz w:val="24"/>
          <w:szCs w:val="24"/>
          <w:lang w:eastAsia="en-US"/>
        </w:rPr>
        <w:t>- Изучение личных дел учащихся, определение детей «группы риска»;</w:t>
      </w:r>
    </w:p>
    <w:p w14:paraId="7628561B" w14:textId="77777777" w:rsidR="001F2404" w:rsidRPr="009C15A0" w:rsidRDefault="001F2404" w:rsidP="001F2404">
      <w:pPr>
        <w:tabs>
          <w:tab w:val="left" w:pos="1276"/>
        </w:tabs>
        <w:spacing w:after="0" w:line="240" w:lineRule="auto"/>
        <w:ind w:left="33" w:right="3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15A0">
        <w:rPr>
          <w:rFonts w:ascii="Times New Roman" w:eastAsia="Calibri" w:hAnsi="Times New Roman" w:cs="Times New Roman"/>
          <w:sz w:val="24"/>
          <w:szCs w:val="24"/>
          <w:lang w:eastAsia="en-US"/>
        </w:rPr>
        <w:t>- Организация встречи учащихся с инспектором по делам несовершеннолетних об административной и уголовной ответственности;</w:t>
      </w:r>
    </w:p>
    <w:p w14:paraId="047C4CA3" w14:textId="77777777" w:rsidR="001F2404" w:rsidRPr="009C15A0" w:rsidRDefault="001F2404" w:rsidP="001F2404">
      <w:pPr>
        <w:tabs>
          <w:tab w:val="left" w:pos="1276"/>
        </w:tabs>
        <w:spacing w:after="0" w:line="240" w:lineRule="auto"/>
        <w:ind w:left="33" w:right="3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15A0">
        <w:rPr>
          <w:rFonts w:ascii="Times New Roman" w:eastAsia="Calibri" w:hAnsi="Times New Roman" w:cs="Times New Roman"/>
          <w:sz w:val="24"/>
          <w:szCs w:val="24"/>
          <w:lang w:eastAsia="en-US"/>
        </w:rPr>
        <w:t>- Отслеживание успеваемости учащихся;</w:t>
      </w:r>
    </w:p>
    <w:p w14:paraId="2F94C263" w14:textId="77777777" w:rsidR="001F2404" w:rsidRPr="009C15A0" w:rsidRDefault="001F2404" w:rsidP="001F2404">
      <w:pPr>
        <w:tabs>
          <w:tab w:val="left" w:pos="1276"/>
        </w:tabs>
        <w:spacing w:after="0" w:line="240" w:lineRule="auto"/>
        <w:ind w:left="33" w:right="3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15A0">
        <w:rPr>
          <w:rFonts w:ascii="Times New Roman" w:eastAsia="Calibri" w:hAnsi="Times New Roman" w:cs="Times New Roman"/>
          <w:sz w:val="24"/>
          <w:szCs w:val="24"/>
          <w:lang w:eastAsia="en-US"/>
        </w:rPr>
        <w:t>- Занятость учащихся в учреждениях дополнительного образования;</w:t>
      </w:r>
    </w:p>
    <w:p w14:paraId="78F21A24" w14:textId="77777777" w:rsidR="001F2404" w:rsidRPr="009C15A0" w:rsidRDefault="001F2404" w:rsidP="001F2404">
      <w:pPr>
        <w:tabs>
          <w:tab w:val="left" w:pos="1276"/>
        </w:tabs>
        <w:spacing w:after="0" w:line="240" w:lineRule="auto"/>
        <w:ind w:left="33" w:right="3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15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Анализ проведения свободного времени   школьниками, в том числе с девиантным поведением, оказание им помощи в выборе занятий по интересам; </w:t>
      </w:r>
    </w:p>
    <w:p w14:paraId="7AE1D089" w14:textId="77777777" w:rsidR="001F2404" w:rsidRPr="009C15A0" w:rsidRDefault="001F2404" w:rsidP="001F2404">
      <w:pPr>
        <w:tabs>
          <w:tab w:val="left" w:pos="1276"/>
        </w:tabs>
        <w:spacing w:after="0" w:line="240" w:lineRule="auto"/>
        <w:ind w:left="33" w:right="3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15A0">
        <w:rPr>
          <w:rFonts w:ascii="Times New Roman" w:eastAsia="Calibri" w:hAnsi="Times New Roman" w:cs="Times New Roman"/>
          <w:sz w:val="24"/>
          <w:szCs w:val="24"/>
          <w:lang w:eastAsia="en-US"/>
        </w:rPr>
        <w:t>- Индивидуально-профилактическая работа с учащимися стоящими на ВШУ</w:t>
      </w:r>
      <w:r w:rsidRPr="009C15A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40A028B" w14:textId="77777777" w:rsidR="001F2404" w:rsidRPr="009C15A0" w:rsidRDefault="001F2404" w:rsidP="001F2404">
      <w:pPr>
        <w:tabs>
          <w:tab w:val="left" w:pos="1276"/>
        </w:tabs>
        <w:spacing w:after="0" w:line="240" w:lineRule="auto"/>
        <w:ind w:left="33" w:right="3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15A0">
        <w:rPr>
          <w:rFonts w:ascii="Times New Roman" w:eastAsia="Calibri" w:hAnsi="Times New Roman" w:cs="Times New Roman"/>
          <w:sz w:val="24"/>
          <w:szCs w:val="24"/>
          <w:lang w:eastAsia="en-US"/>
        </w:rPr>
        <w:t>- Работа с учащимися, нарушающими правила поведения в школе</w:t>
      </w:r>
      <w:r w:rsidRPr="009C15A0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  <w:r w:rsidRPr="009C15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4F106231" w14:textId="77777777" w:rsidR="001F2404" w:rsidRPr="009C15A0" w:rsidRDefault="001F2404" w:rsidP="001F2404">
      <w:pPr>
        <w:tabs>
          <w:tab w:val="left" w:pos="1276"/>
        </w:tabs>
        <w:spacing w:after="0" w:line="240" w:lineRule="auto"/>
        <w:ind w:left="33" w:right="3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15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Работа с неуспевающими детьми;  </w:t>
      </w:r>
    </w:p>
    <w:p w14:paraId="4293C785" w14:textId="77777777" w:rsidR="001F2404" w:rsidRPr="009C15A0" w:rsidRDefault="001F2404" w:rsidP="001F2404">
      <w:pPr>
        <w:tabs>
          <w:tab w:val="left" w:pos="1276"/>
        </w:tabs>
        <w:spacing w:after="0" w:line="240" w:lineRule="auto"/>
        <w:ind w:left="33" w:right="3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15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Работа с учащимися и их родителями, имеющими пропуски без уважительных причин и неудовлетворительные оценки. </w:t>
      </w:r>
    </w:p>
    <w:p w14:paraId="6CEF1AA6" w14:textId="77777777" w:rsidR="001F2404" w:rsidRPr="009C15A0" w:rsidRDefault="001F2404" w:rsidP="001F240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15A0">
        <w:rPr>
          <w:rFonts w:ascii="Times New Roman" w:eastAsia="Calibri" w:hAnsi="Times New Roman" w:cs="Times New Roman"/>
          <w:sz w:val="24"/>
          <w:szCs w:val="24"/>
          <w:lang w:eastAsia="en-US"/>
        </w:rPr>
        <w:t>В школе проводились рейды-осмотры содержания, обучения и воспитания учащихся из разных категорий семей. Посещены семьи детей из многодетных семей, детей, находящихся под опекой, детей, требующих социальной поддержки и внимания.</w:t>
      </w:r>
    </w:p>
    <w:p w14:paraId="093B8BFB" w14:textId="77777777" w:rsidR="001F2404" w:rsidRDefault="001F2404" w:rsidP="001F240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14:paraId="5A6A2762" w14:textId="2BDE464C" w:rsidR="001F2404" w:rsidRPr="009C15A0" w:rsidRDefault="001F2404" w:rsidP="001F240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15A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 xml:space="preserve">В результате рейдов составлен социальный паспорт школы. </w:t>
      </w:r>
    </w:p>
    <w:p w14:paraId="3575CCDE" w14:textId="77777777" w:rsidR="001F2404" w:rsidRPr="009C15A0" w:rsidRDefault="001F2404" w:rsidP="001F24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15A0">
        <w:rPr>
          <w:rFonts w:ascii="Times New Roman" w:eastAsia="Calibri" w:hAnsi="Times New Roman" w:cs="Times New Roman"/>
          <w:sz w:val="24"/>
          <w:szCs w:val="24"/>
          <w:lang w:eastAsia="en-US"/>
        </w:rPr>
        <w:t>На школьном учете состоит:</w:t>
      </w:r>
    </w:p>
    <w:p w14:paraId="03413A91" w14:textId="77777777" w:rsidR="001F2404" w:rsidRPr="009C15A0" w:rsidRDefault="001F2404" w:rsidP="001F24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15A0">
        <w:rPr>
          <w:rFonts w:ascii="Times New Roman" w:eastAsia="Calibri" w:hAnsi="Times New Roman" w:cs="Times New Roman"/>
          <w:sz w:val="24"/>
          <w:szCs w:val="24"/>
          <w:lang w:eastAsia="en-US"/>
        </w:rPr>
        <w:t>- многодетных семей - 42 , всего детей в этих семьях, обучающихся в школе - 115 человек.</w:t>
      </w:r>
    </w:p>
    <w:p w14:paraId="78707EF3" w14:textId="77777777" w:rsidR="001F2404" w:rsidRPr="009C15A0" w:rsidRDefault="001F2404" w:rsidP="001F24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15A0">
        <w:rPr>
          <w:rFonts w:ascii="Times New Roman" w:eastAsia="Calibri" w:hAnsi="Times New Roman" w:cs="Times New Roman"/>
          <w:sz w:val="24"/>
          <w:szCs w:val="24"/>
          <w:lang w:eastAsia="en-US"/>
        </w:rPr>
        <w:t>- неполных семей – 13, в них детей – 18, обучающихся в школе -18, из них воспитывает одна мать - 16, воспитывает один отец – 2;</w:t>
      </w:r>
    </w:p>
    <w:p w14:paraId="0EC32BEA" w14:textId="77777777" w:rsidR="001F2404" w:rsidRPr="009C15A0" w:rsidRDefault="001F2404" w:rsidP="001F24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15A0">
        <w:rPr>
          <w:rFonts w:ascii="Times New Roman" w:eastAsia="Calibri" w:hAnsi="Times New Roman" w:cs="Times New Roman"/>
          <w:sz w:val="24"/>
          <w:szCs w:val="24"/>
          <w:lang w:eastAsia="en-US"/>
        </w:rPr>
        <w:t>- неблагополучные семьи - 0, в них проживает   - 0ребёнок;</w:t>
      </w:r>
    </w:p>
    <w:p w14:paraId="70786F52" w14:textId="77777777" w:rsidR="001F2404" w:rsidRPr="009C15A0" w:rsidRDefault="001F2404" w:rsidP="001F24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15A0">
        <w:rPr>
          <w:rFonts w:ascii="Times New Roman" w:eastAsia="Calibri" w:hAnsi="Times New Roman" w:cs="Times New Roman"/>
          <w:sz w:val="24"/>
          <w:szCs w:val="24"/>
          <w:lang w:eastAsia="en-US"/>
        </w:rPr>
        <w:t>- на внутришкольном учете нет, КПДН – 0 семья;</w:t>
      </w:r>
    </w:p>
    <w:p w14:paraId="57538949" w14:textId="77777777" w:rsidR="001F2404" w:rsidRPr="009C15A0" w:rsidRDefault="001F2404" w:rsidP="001F24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15A0">
        <w:rPr>
          <w:rFonts w:ascii="Times New Roman" w:eastAsia="Calibri" w:hAnsi="Times New Roman" w:cs="Times New Roman"/>
          <w:sz w:val="24"/>
          <w:szCs w:val="24"/>
          <w:lang w:eastAsia="en-US"/>
        </w:rPr>
        <w:t>- детей, находящихся под опекой – 11.</w:t>
      </w:r>
    </w:p>
    <w:p w14:paraId="3AC68FF5" w14:textId="77777777" w:rsidR="001F2404" w:rsidRPr="009C15A0" w:rsidRDefault="001F2404" w:rsidP="001F24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15A0">
        <w:rPr>
          <w:rFonts w:ascii="Times New Roman" w:eastAsia="Calibri" w:hAnsi="Times New Roman" w:cs="Times New Roman"/>
          <w:sz w:val="24"/>
          <w:szCs w:val="24"/>
          <w:lang w:eastAsia="en-US"/>
        </w:rPr>
        <w:t>Среди них:</w:t>
      </w:r>
    </w:p>
    <w:p w14:paraId="6E8D8D0E" w14:textId="77777777" w:rsidR="001F2404" w:rsidRPr="009C15A0" w:rsidRDefault="001F2404" w:rsidP="001F24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15A0">
        <w:rPr>
          <w:rFonts w:ascii="Times New Roman" w:eastAsia="Calibri" w:hAnsi="Times New Roman" w:cs="Times New Roman"/>
          <w:sz w:val="24"/>
          <w:szCs w:val="24"/>
          <w:lang w:eastAsia="en-US"/>
        </w:rPr>
        <w:t>- детей-инвалидов – 8, из них с ОВЗ - 17;</w:t>
      </w:r>
    </w:p>
    <w:p w14:paraId="4769573C" w14:textId="77777777" w:rsidR="001F2404" w:rsidRPr="009C15A0" w:rsidRDefault="001F2404" w:rsidP="001F24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15A0">
        <w:rPr>
          <w:rFonts w:ascii="Times New Roman" w:eastAsia="Calibri" w:hAnsi="Times New Roman" w:cs="Times New Roman"/>
          <w:sz w:val="24"/>
          <w:szCs w:val="24"/>
          <w:lang w:eastAsia="en-US"/>
        </w:rPr>
        <w:t>- детей, оказавшихся в сложных жизненных обстоятельствах - 0;</w:t>
      </w:r>
    </w:p>
    <w:p w14:paraId="2F446A18" w14:textId="479CB656" w:rsidR="001F2404" w:rsidRPr="001F2404" w:rsidRDefault="001F2404" w:rsidP="001F24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15A0">
        <w:rPr>
          <w:rFonts w:ascii="Times New Roman" w:eastAsia="Calibri" w:hAnsi="Times New Roman" w:cs="Times New Roman"/>
          <w:sz w:val="24"/>
          <w:szCs w:val="24"/>
          <w:lang w:eastAsia="en-US"/>
        </w:rPr>
        <w:t>Склонных к бродяжничеству обучающихся нет.</w:t>
      </w:r>
      <w:r w:rsidRPr="001F24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265D9711" w14:textId="77777777" w:rsidR="00D034BF" w:rsidRPr="00D034BF" w:rsidRDefault="00D034BF" w:rsidP="006457BD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 w:bidi="ru-RU"/>
        </w:rPr>
      </w:pPr>
      <w:r w:rsidRPr="00D034BF">
        <w:rPr>
          <w:rFonts w:ascii="Times New Roman" w:eastAsia="Calibri" w:hAnsi="Times New Roman" w:cs="Times New Roman"/>
          <w:color w:val="000000"/>
          <w:sz w:val="24"/>
          <w:szCs w:val="24"/>
          <w:lang w:eastAsia="en-US" w:bidi="ru-RU"/>
        </w:rPr>
        <w:t xml:space="preserve">Со всеми категориями проведена следующая работа: </w:t>
      </w:r>
    </w:p>
    <w:p w14:paraId="6F793446" w14:textId="25034620" w:rsidR="00D034BF" w:rsidRPr="00D034BF" w:rsidRDefault="00D034BF" w:rsidP="006457BD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 w:bidi="ru-RU"/>
        </w:rPr>
      </w:pPr>
      <w:r w:rsidRPr="00D034BF">
        <w:rPr>
          <w:rFonts w:ascii="Times New Roman" w:eastAsia="Calibri" w:hAnsi="Times New Roman" w:cs="Times New Roman"/>
          <w:color w:val="000000"/>
          <w:sz w:val="24"/>
          <w:szCs w:val="24"/>
          <w:lang w:eastAsia="en-US" w:bidi="ru-RU"/>
        </w:rPr>
        <w:t>Проводились индивидуальные беседы с детьми и их родителями практическим психологом и социальным работником школы, заместителем директора, директором школы; была создана комиссия по посещению семей, в случае необходимости,</w:t>
      </w:r>
      <w:r w:rsidRPr="00D034B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 w:bidi="ru-RU"/>
        </w:rPr>
        <w:t xml:space="preserve"> оказывалась помощь в воспитании и защите прав ребенка; велась работа по контролю за выполнением родителями их родительских обязанностей, велся контроль  за порядком в доме и за санитарно-гигиеническими условиями; за состоянием здоровья детей; регулярно проводились беседы с специалистом по социальной работе. </w:t>
      </w:r>
      <w:r w:rsidRPr="00D034BF">
        <w:rPr>
          <w:rFonts w:ascii="Times New Roman" w:eastAsia="Calibri" w:hAnsi="Times New Roman" w:cs="Times New Roman"/>
          <w:color w:val="000000"/>
          <w:sz w:val="24"/>
          <w:szCs w:val="24"/>
          <w:lang w:eastAsia="en-US" w:bidi="ru-RU"/>
        </w:rPr>
        <w:t>На протяжении года велась совместная работа со службой ОПДН, службой по делам несовершеннолетних и защите</w:t>
      </w:r>
      <w:r w:rsidR="00C52EE0">
        <w:rPr>
          <w:rFonts w:ascii="Times New Roman" w:eastAsia="Calibri" w:hAnsi="Times New Roman" w:cs="Times New Roman"/>
          <w:color w:val="000000"/>
          <w:sz w:val="24"/>
          <w:szCs w:val="24"/>
          <w:lang w:eastAsia="en-US" w:bidi="ru-RU"/>
        </w:rPr>
        <w:t xml:space="preserve"> их прав по Красногвардейскому </w:t>
      </w:r>
      <w:r w:rsidRPr="00D034BF">
        <w:rPr>
          <w:rFonts w:ascii="Times New Roman" w:eastAsia="Calibri" w:hAnsi="Times New Roman" w:cs="Times New Roman"/>
          <w:color w:val="000000"/>
          <w:sz w:val="24"/>
          <w:szCs w:val="24"/>
          <w:lang w:eastAsia="en-US" w:bidi="ru-RU"/>
        </w:rPr>
        <w:t>району, администрацией Марьяновского сельского поселения.</w:t>
      </w:r>
    </w:p>
    <w:p w14:paraId="17D75E1D" w14:textId="70DE9D1C" w:rsidR="00D034BF" w:rsidRPr="00D034BF" w:rsidRDefault="00D034BF" w:rsidP="006457BD">
      <w:pPr>
        <w:widowControl w:val="0"/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D034BF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Со</w:t>
      </w:r>
      <w:r w:rsidR="00C52EE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r w:rsidRPr="00D034BF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всеми</w:t>
      </w:r>
      <w:r w:rsidR="00C52EE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r w:rsidRPr="00D034BF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категориями</w:t>
      </w:r>
      <w:r w:rsidR="00C52EE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обучающихся </w:t>
      </w:r>
      <w:r w:rsidRPr="00D034BF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проведена</w:t>
      </w:r>
      <w:r w:rsidR="00C52EE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r w:rsidRPr="00D034BF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следующая</w:t>
      </w:r>
      <w:r w:rsidRPr="00D034BF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 </w:t>
      </w:r>
      <w:r w:rsidRPr="00D034BF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работа: </w:t>
      </w:r>
    </w:p>
    <w:p w14:paraId="3C423B9A" w14:textId="740C2043" w:rsidR="00D034BF" w:rsidRPr="00D034BF" w:rsidRDefault="00D034BF" w:rsidP="006457BD">
      <w:pPr>
        <w:widowControl w:val="0"/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</w:pPr>
      <w:r w:rsidRPr="00D034BF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1.</w:t>
      </w:r>
      <w:r w:rsidR="00C52EE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r w:rsidRPr="00D034BF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Обследование жилищно-бытовых</w:t>
      </w:r>
      <w:r w:rsidRPr="00D034BF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r w:rsidRPr="00D034BF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условий</w:t>
      </w:r>
      <w:r w:rsidRPr="00D034BF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r w:rsidRPr="00D034BF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семей</w:t>
      </w:r>
      <w:r w:rsidRPr="00D034BF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r w:rsidRPr="00D034BF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учащихся;</w:t>
      </w:r>
    </w:p>
    <w:p w14:paraId="53F55E35" w14:textId="7EA3174C" w:rsidR="00D034BF" w:rsidRPr="00D034BF" w:rsidRDefault="00D034BF" w:rsidP="006457BD">
      <w:pPr>
        <w:widowControl w:val="0"/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D034BF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2.</w:t>
      </w:r>
      <w:r w:rsidR="00C52EE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Организация </w:t>
      </w:r>
      <w:r w:rsidRPr="00D034BF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летнего оздоровления;</w:t>
      </w:r>
    </w:p>
    <w:p w14:paraId="072BFA3D" w14:textId="4B13B701" w:rsidR="00D034BF" w:rsidRPr="00D034BF" w:rsidRDefault="00D034BF" w:rsidP="006457BD">
      <w:pPr>
        <w:widowControl w:val="0"/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D034BF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3.</w:t>
      </w:r>
      <w:r w:rsidR="00C52EE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r w:rsidRPr="00D034BF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Индивидуальная работа с учащимися.</w:t>
      </w:r>
    </w:p>
    <w:p w14:paraId="3D2BA79D" w14:textId="126B702C" w:rsidR="00D034BF" w:rsidRPr="00D034BF" w:rsidRDefault="00D034BF" w:rsidP="006457BD">
      <w:pPr>
        <w:widowControl w:val="0"/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D034BF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4.</w:t>
      </w:r>
      <w:r w:rsidR="00C52EE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r w:rsidRPr="00D034BF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Орг</w:t>
      </w:r>
      <w:r w:rsidR="00C52EE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анизация оперативного контроля за </w:t>
      </w:r>
      <w:r w:rsidRPr="00D034BF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посещаемостью учащимися учебных занятий;</w:t>
      </w:r>
    </w:p>
    <w:p w14:paraId="4ECA0761" w14:textId="20F99686" w:rsidR="00D034BF" w:rsidRPr="00D034BF" w:rsidRDefault="00D034BF" w:rsidP="006457BD">
      <w:pPr>
        <w:widowControl w:val="0"/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D034BF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5.</w:t>
      </w:r>
      <w:r w:rsidR="00C52EE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r w:rsidRPr="00D034BF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Помощь в организации дальнейшего обучения выпу</w:t>
      </w:r>
      <w:r w:rsidR="00C52EE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скников (</w:t>
      </w:r>
      <w:r w:rsidRPr="00D034BF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работа с Красногвардейским районным центром занятости</w:t>
      </w:r>
      <w:r w:rsidR="00C52EE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)</w:t>
      </w:r>
      <w:r w:rsidRPr="00D034BF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.</w:t>
      </w:r>
    </w:p>
    <w:p w14:paraId="3789E9CF" w14:textId="4B2923D1" w:rsidR="00D034BF" w:rsidRPr="00D034BF" w:rsidRDefault="00C52EE0" w:rsidP="006457BD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ru-RU"/>
        </w:rPr>
        <w:t>6.  Организовано льготное</w:t>
      </w:r>
      <w:r w:rsidR="00D034BF" w:rsidRPr="00D034B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ru-RU"/>
        </w:rPr>
        <w:t xml:space="preserve"> питание.</w:t>
      </w:r>
    </w:p>
    <w:p w14:paraId="3D23AACF" w14:textId="78A8DD1C" w:rsidR="00D034BF" w:rsidRPr="00C52EE0" w:rsidRDefault="00D034BF" w:rsidP="00C52EE0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 w:bidi="ru-RU"/>
        </w:rPr>
      </w:pPr>
      <w:r w:rsidRPr="00D034BF">
        <w:rPr>
          <w:rFonts w:ascii="Times New Roman" w:eastAsia="Calibri" w:hAnsi="Times New Roman" w:cs="Times New Roman"/>
          <w:color w:val="000000"/>
          <w:sz w:val="24"/>
          <w:szCs w:val="24"/>
          <w:lang w:eastAsia="en-US" w:bidi="ru-RU"/>
        </w:rPr>
        <w:t>На протяжени</w:t>
      </w:r>
      <w:r w:rsidR="00C52EE0">
        <w:rPr>
          <w:rFonts w:ascii="Times New Roman" w:eastAsia="Calibri" w:hAnsi="Times New Roman" w:cs="Times New Roman"/>
          <w:color w:val="000000"/>
          <w:sz w:val="24"/>
          <w:szCs w:val="24"/>
          <w:lang w:eastAsia="en-US" w:bidi="ru-RU"/>
        </w:rPr>
        <w:t>и года велась совместная работа</w:t>
      </w:r>
      <w:r w:rsidRPr="00D034BF">
        <w:rPr>
          <w:rFonts w:ascii="Times New Roman" w:eastAsia="Calibri" w:hAnsi="Times New Roman" w:cs="Times New Roman"/>
          <w:color w:val="000000"/>
          <w:sz w:val="24"/>
          <w:szCs w:val="24"/>
          <w:lang w:eastAsia="en-US" w:bidi="ru-RU"/>
        </w:rPr>
        <w:t xml:space="preserve"> с </w:t>
      </w:r>
      <w:r w:rsidR="00C52EE0">
        <w:rPr>
          <w:rFonts w:ascii="Times New Roman" w:eastAsia="Calibri" w:hAnsi="Times New Roman" w:cs="Times New Roman"/>
          <w:color w:val="000000"/>
          <w:sz w:val="24"/>
          <w:szCs w:val="24"/>
          <w:lang w:eastAsia="en-US" w:bidi="ru-RU"/>
        </w:rPr>
        <w:t>Администрацией Марьяновского сельского поселения и</w:t>
      </w:r>
      <w:r w:rsidRPr="00D034B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ru-RU"/>
        </w:rPr>
        <w:t xml:space="preserve"> специалистами служб района: инспектор</w:t>
      </w:r>
      <w:r w:rsidR="00C52EE0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ru-RU"/>
        </w:rPr>
        <w:t>ом</w:t>
      </w:r>
      <w:r w:rsidRPr="00D034B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ru-RU"/>
        </w:rPr>
        <w:t xml:space="preserve">  отделения по делам  несовершеннолетних ОУУП и   ПДН  отдела МВД России по Кр</w:t>
      </w:r>
      <w:r w:rsidR="00C52EE0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ru-RU"/>
        </w:rPr>
        <w:t>асногвардейскому району, старшим</w:t>
      </w:r>
      <w:r w:rsidRPr="00D034B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ru-RU"/>
        </w:rPr>
        <w:t xml:space="preserve"> лейтенант</w:t>
      </w:r>
      <w:r w:rsidR="00C52EE0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ru-RU"/>
        </w:rPr>
        <w:t>ом полиции Аргинским</w:t>
      </w:r>
      <w:r w:rsidRPr="00D034B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ru-RU"/>
        </w:rPr>
        <w:t xml:space="preserve"> И.Т., полковник</w:t>
      </w:r>
      <w:r w:rsidR="00C52EE0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ru-RU"/>
        </w:rPr>
        <w:t>ом</w:t>
      </w:r>
      <w:r w:rsidRPr="00D034B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ru-RU"/>
        </w:rPr>
        <w:t xml:space="preserve">  полиции Аметов</w:t>
      </w:r>
      <w:r w:rsidR="00C52EE0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ru-RU"/>
        </w:rPr>
        <w:t>ым</w:t>
      </w:r>
      <w:r w:rsidRPr="00D034B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ru-RU"/>
        </w:rPr>
        <w:t xml:space="preserve"> М.Ф.,</w:t>
      </w:r>
      <w:r w:rsidR="00C52EE0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ru-RU"/>
        </w:rPr>
        <w:t xml:space="preserve"> специалистом</w:t>
      </w:r>
      <w:r w:rsidRPr="00D034B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ru-RU"/>
        </w:rPr>
        <w:t xml:space="preserve"> по социальной работе ГБУ РК  Красногвардейског</w:t>
      </w:r>
      <w:r w:rsidR="00C52EE0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ru-RU"/>
        </w:rPr>
        <w:t>о  районного « ЦСССДМ» Берсеневой</w:t>
      </w:r>
      <w:r w:rsidRPr="00D034B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ru-RU"/>
        </w:rPr>
        <w:t xml:space="preserve"> А.А.,   </w:t>
      </w:r>
      <w:r w:rsidR="00C52EE0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ru-RU"/>
        </w:rPr>
        <w:t xml:space="preserve">специалистом </w:t>
      </w:r>
      <w:r w:rsidRPr="00D034B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ru-RU"/>
        </w:rPr>
        <w:t>по проп</w:t>
      </w:r>
      <w:r w:rsidR="00C52EE0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ru-RU"/>
        </w:rPr>
        <w:t>аганде БДД ОГИБДД  ОМВД  России</w:t>
      </w:r>
      <w:r w:rsidRPr="00D034B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ru-RU"/>
        </w:rPr>
        <w:t xml:space="preserve">  Ярмолюк Т.Ю.,  Темиров</w:t>
      </w:r>
      <w:r w:rsidR="00C52EE0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ru-RU"/>
        </w:rPr>
        <w:t>ым</w:t>
      </w:r>
      <w:r w:rsidRPr="00D034B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ru-RU"/>
        </w:rPr>
        <w:t xml:space="preserve"> А.Р.,  </w:t>
      </w:r>
      <w:r w:rsidR="00C52EE0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ru-RU"/>
        </w:rPr>
        <w:t xml:space="preserve">по </w:t>
      </w:r>
      <w:r w:rsidR="00C52EE0">
        <w:rPr>
          <w:rFonts w:ascii="Times New Roman" w:eastAsia="Calibri" w:hAnsi="Times New Roman" w:cs="Times New Roman"/>
          <w:color w:val="000000"/>
          <w:sz w:val="24"/>
          <w:szCs w:val="24"/>
          <w:lang w:eastAsia="en-US" w:bidi="ru-RU"/>
        </w:rPr>
        <w:t>профориентационной работе</w:t>
      </w:r>
      <w:r w:rsidRPr="00D034BF">
        <w:rPr>
          <w:rFonts w:ascii="Times New Roman" w:eastAsia="Calibri" w:hAnsi="Times New Roman" w:cs="Times New Roman"/>
          <w:color w:val="000000"/>
          <w:sz w:val="24"/>
          <w:szCs w:val="24"/>
          <w:lang w:eastAsia="en-US" w:bidi="ru-RU"/>
        </w:rPr>
        <w:t xml:space="preserve">   по вопросам  выбора профессии   </w:t>
      </w:r>
      <w:r w:rsidRPr="00D034B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ru-RU"/>
        </w:rPr>
        <w:t>начальник</w:t>
      </w:r>
      <w:r w:rsidR="00C52EE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ru-RU"/>
        </w:rPr>
        <w:t>ом</w:t>
      </w:r>
      <w:r w:rsidRPr="00D034B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ru-RU"/>
        </w:rPr>
        <w:t xml:space="preserve">  отдела  АПБ  ТО  ФОСС СБ РК Бамбула Э</w:t>
      </w:r>
      <w:r w:rsidRPr="00D034B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ru-RU"/>
        </w:rPr>
        <w:t>.Н., Смалюк Е.А.</w:t>
      </w:r>
      <w:r w:rsidRPr="00D034BF">
        <w:rPr>
          <w:rFonts w:ascii="Times New Roman" w:eastAsia="Calibri" w:hAnsi="Times New Roman" w:cs="Times New Roman"/>
          <w:color w:val="000000"/>
          <w:sz w:val="24"/>
          <w:szCs w:val="24"/>
          <w:lang w:eastAsia="en-US" w:bidi="ru-RU"/>
        </w:rPr>
        <w:t>,</w:t>
      </w:r>
      <w:r w:rsidRPr="00D034BF">
        <w:rPr>
          <w:rFonts w:ascii="Times New Roman" w:eastAsia="Times New Roman" w:hAnsi="Times New Roman" w:cs="Times New Roman"/>
          <w:sz w:val="24"/>
          <w:szCs w:val="24"/>
        </w:rPr>
        <w:t xml:space="preserve"> специалист</w:t>
      </w:r>
      <w:r w:rsidR="00C52EE0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D034BF">
        <w:rPr>
          <w:rFonts w:ascii="Times New Roman" w:eastAsia="Times New Roman" w:hAnsi="Times New Roman" w:cs="Times New Roman"/>
          <w:sz w:val="24"/>
          <w:szCs w:val="24"/>
        </w:rPr>
        <w:t xml:space="preserve"> службы по технике безопасности  газового оборудования  пгт. Красногвардейское Шеремет  Ф.И.,</w:t>
      </w:r>
      <w:r w:rsidR="00C52EE0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ru-RU"/>
        </w:rPr>
        <w:t xml:space="preserve"> </w:t>
      </w:r>
      <w:r w:rsidRPr="00D034BF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ru-RU"/>
        </w:rPr>
        <w:t>медработниками  ЦРБ  Красногвардейского района  и   амбулатории  с. Марьяновка. Нелида Ю.В.</w:t>
      </w:r>
    </w:p>
    <w:p w14:paraId="1C5CA670" w14:textId="013781AC" w:rsidR="00D034BF" w:rsidRPr="00D034BF" w:rsidRDefault="00D034BF" w:rsidP="006457BD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</w:pPr>
      <w:r w:rsidRPr="00D034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 xml:space="preserve">Работа строилась по </w:t>
      </w:r>
      <w:r w:rsidR="00C52E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 xml:space="preserve">следующим </w:t>
      </w:r>
      <w:r w:rsidRPr="00D034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>направлениям:</w:t>
      </w:r>
    </w:p>
    <w:p w14:paraId="2969C4FF" w14:textId="77777777" w:rsidR="00D034BF" w:rsidRPr="00D034BF" w:rsidRDefault="00D034BF" w:rsidP="00727ECC">
      <w:pPr>
        <w:widowControl w:val="0"/>
        <w:numPr>
          <w:ilvl w:val="0"/>
          <w:numId w:val="14"/>
        </w:numPr>
        <w:tabs>
          <w:tab w:val="left" w:pos="127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Сохранение и укрепление здоровья, профилактика ДДТТ;</w:t>
      </w:r>
    </w:p>
    <w:p w14:paraId="59B727DA" w14:textId="77777777" w:rsidR="00D034BF" w:rsidRPr="00D034BF" w:rsidRDefault="00D034BF" w:rsidP="00727ECC">
      <w:pPr>
        <w:widowControl w:val="0"/>
        <w:numPr>
          <w:ilvl w:val="0"/>
          <w:numId w:val="14"/>
        </w:numPr>
        <w:tabs>
          <w:tab w:val="left" w:pos="127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Гражданско-патриотическое;</w:t>
      </w:r>
    </w:p>
    <w:p w14:paraId="6280BF65" w14:textId="77777777" w:rsidR="00D034BF" w:rsidRPr="00D034BF" w:rsidRDefault="00D034BF" w:rsidP="00727ECC">
      <w:pPr>
        <w:widowControl w:val="0"/>
        <w:numPr>
          <w:ilvl w:val="0"/>
          <w:numId w:val="14"/>
        </w:numPr>
        <w:tabs>
          <w:tab w:val="left" w:pos="127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Развитие ученического самоуправления</w:t>
      </w:r>
    </w:p>
    <w:p w14:paraId="003B606F" w14:textId="77777777" w:rsidR="00D034BF" w:rsidRPr="00D034BF" w:rsidRDefault="00D034BF" w:rsidP="00727ECC">
      <w:pPr>
        <w:widowControl w:val="0"/>
        <w:numPr>
          <w:ilvl w:val="0"/>
          <w:numId w:val="14"/>
        </w:numPr>
        <w:tabs>
          <w:tab w:val="left" w:pos="127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Семья, работа с родителями;</w:t>
      </w:r>
    </w:p>
    <w:p w14:paraId="00EF3488" w14:textId="77777777" w:rsidR="00D034BF" w:rsidRPr="00D034BF" w:rsidRDefault="00D034BF" w:rsidP="00727ECC">
      <w:pPr>
        <w:widowControl w:val="0"/>
        <w:numPr>
          <w:ilvl w:val="0"/>
          <w:numId w:val="14"/>
        </w:numPr>
        <w:tabs>
          <w:tab w:val="left" w:pos="127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Профилактика экстремизма, терроризма, безнадзорности и правонарушений несовершеннолетних.</w:t>
      </w:r>
    </w:p>
    <w:bookmarkEnd w:id="21"/>
    <w:bookmarkEnd w:id="22"/>
    <w:p w14:paraId="7EA42A0F" w14:textId="77777777" w:rsidR="00D034BF" w:rsidRPr="00D034BF" w:rsidRDefault="00D034BF" w:rsidP="006457B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Исходя из анализа воспитательной работы, необходимо отметить, что:</w:t>
      </w:r>
    </w:p>
    <w:p w14:paraId="7AEE85FE" w14:textId="1EC91B43" w:rsidR="00D034BF" w:rsidRPr="00D034BF" w:rsidRDefault="00D034BF" w:rsidP="00727ECC">
      <w:pPr>
        <w:widowControl w:val="0"/>
        <w:numPr>
          <w:ilvl w:val="0"/>
          <w:numId w:val="20"/>
        </w:numPr>
        <w:tabs>
          <w:tab w:val="left" w:pos="31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В школе осуществлялась активная работа педагогического коллектива и администрации по решению поставленных на учебный г</w:t>
      </w:r>
      <w:r w:rsidR="00C52EE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од задач воспитания, обучения и </w:t>
      </w: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развития учащихся во время учебного процесса и во внеурочной деятельности;</w:t>
      </w:r>
    </w:p>
    <w:p w14:paraId="2B976DEA" w14:textId="77777777" w:rsidR="00D034BF" w:rsidRPr="00D034BF" w:rsidRDefault="00D034BF" w:rsidP="00727ECC">
      <w:pPr>
        <w:widowControl w:val="0"/>
        <w:numPr>
          <w:ilvl w:val="0"/>
          <w:numId w:val="20"/>
        </w:numPr>
        <w:tabs>
          <w:tab w:val="left" w:pos="31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Организация и проведение воспитательных мероприятий осуществлялись, исходя из интере</w:t>
      </w: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softHyphen/>
        <w:t>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</w:t>
      </w: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softHyphen/>
        <w:t>тий;</w:t>
      </w:r>
    </w:p>
    <w:p w14:paraId="6B608199" w14:textId="5C37E9EF" w:rsidR="00D034BF" w:rsidRPr="00D034BF" w:rsidRDefault="00C52EE0" w:rsidP="00727ECC">
      <w:pPr>
        <w:widowControl w:val="0"/>
        <w:numPr>
          <w:ilvl w:val="0"/>
          <w:numId w:val="20"/>
        </w:numPr>
        <w:tabs>
          <w:tab w:val="left" w:pos="3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Была обеспечена </w:t>
      </w:r>
      <w:r w:rsidR="00D034BF"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занятость учащихся во внеурочное время привлечение детей к творческой, художественно-эстетической, самоуправленческой деятель</w:t>
      </w:r>
      <w:r w:rsidR="00D034BF"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softHyphen/>
        <w:t>ности с опорой на интерес и свободу выбора;</w:t>
      </w:r>
    </w:p>
    <w:p w14:paraId="7058B162" w14:textId="44945F70" w:rsidR="00D034BF" w:rsidRPr="00D034BF" w:rsidRDefault="00D034BF" w:rsidP="00727ECC">
      <w:pPr>
        <w:widowControl w:val="0"/>
        <w:numPr>
          <w:ilvl w:val="0"/>
          <w:numId w:val="20"/>
        </w:numPr>
        <w:tabs>
          <w:tab w:val="left" w:pos="3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Созданы необходимые условия для личностного развития, ученического самоуправления в классном и школьном сообществ</w:t>
      </w:r>
      <w:r w:rsidR="00C52EE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е, для творческого труда детей, </w:t>
      </w: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адаптации учащихся к жизни в обществе, организации содержательного досуга;</w:t>
      </w:r>
    </w:p>
    <w:p w14:paraId="1599DE89" w14:textId="77777777" w:rsidR="00D034BF" w:rsidRPr="00D034BF" w:rsidRDefault="00D034BF" w:rsidP="006457B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6. Воспитательная работа школы основывалась на принципах сохранения и укрепления здоровья обучающихся;</w:t>
      </w:r>
    </w:p>
    <w:p w14:paraId="4AFAF0D4" w14:textId="77777777" w:rsidR="00D034BF" w:rsidRPr="00D034BF" w:rsidRDefault="00D034BF" w:rsidP="006457B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8. Но несмотря на спланированность воспитательной работы, не удается избежать и некоторых недостатков:</w:t>
      </w:r>
    </w:p>
    <w:p w14:paraId="17F5E4A9" w14:textId="77777777" w:rsidR="00D034BF" w:rsidRPr="00D034BF" w:rsidRDefault="00D034BF" w:rsidP="00727ECC">
      <w:pPr>
        <w:widowControl w:val="0"/>
        <w:numPr>
          <w:ilvl w:val="0"/>
          <w:numId w:val="21"/>
        </w:numPr>
        <w:tabs>
          <w:tab w:val="left" w:pos="7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По-прежнему не все направления воспитательной работы получили должное развитие;</w:t>
      </w:r>
    </w:p>
    <w:p w14:paraId="4F51F399" w14:textId="77777777" w:rsidR="00D034BF" w:rsidRPr="00D034BF" w:rsidRDefault="00D034BF" w:rsidP="00727ECC">
      <w:pPr>
        <w:widowControl w:val="0"/>
        <w:numPr>
          <w:ilvl w:val="0"/>
          <w:numId w:val="21"/>
        </w:numPr>
        <w:tabs>
          <w:tab w:val="left" w:pos="7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Недостаточный уровень развития классных и школьного ученических самоуправлений;</w:t>
      </w:r>
    </w:p>
    <w:p w14:paraId="15FB0402" w14:textId="77777777" w:rsidR="00D034BF" w:rsidRPr="00D034BF" w:rsidRDefault="00D034BF" w:rsidP="00727ECC">
      <w:pPr>
        <w:widowControl w:val="0"/>
        <w:numPr>
          <w:ilvl w:val="0"/>
          <w:numId w:val="21"/>
        </w:numPr>
        <w:tabs>
          <w:tab w:val="left" w:pos="7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Не все классы принимают участие в школьных делах, что говорит о невысоком уровне во</w:t>
      </w: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softHyphen/>
        <w:t>влеченности в школьную жизнь;</w:t>
      </w:r>
    </w:p>
    <w:p w14:paraId="59D588E2" w14:textId="24278ACB" w:rsidR="00D034BF" w:rsidRPr="00D034BF" w:rsidRDefault="00D034BF" w:rsidP="00727ECC">
      <w:pPr>
        <w:widowControl w:val="0"/>
        <w:numPr>
          <w:ilvl w:val="0"/>
          <w:numId w:val="21"/>
        </w:numPr>
        <w:tabs>
          <w:tab w:val="left" w:pos="7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Низкая активность родителей в образовательном процессе.</w:t>
      </w:r>
    </w:p>
    <w:p w14:paraId="6FF11CDE" w14:textId="77777777" w:rsidR="00D034BF" w:rsidRPr="00D034BF" w:rsidRDefault="00D034BF" w:rsidP="006457BD">
      <w:pPr>
        <w:widowControl w:val="0"/>
        <w:tabs>
          <w:tab w:val="left" w:pos="7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DC79E51" w14:textId="77777777" w:rsidR="00C52EE0" w:rsidRDefault="00C52EE0" w:rsidP="00C52EE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Н</w:t>
      </w:r>
      <w:r w:rsidR="00D034BF"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а основе тех проблем, которые выделились в процессе работы, 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необходимо:</w:t>
      </w:r>
    </w:p>
    <w:p w14:paraId="1F4398A8" w14:textId="767B99F2" w:rsidR="00D034BF" w:rsidRPr="00C52EE0" w:rsidRDefault="00D034BF" w:rsidP="00727ECC">
      <w:pPr>
        <w:pStyle w:val="a4"/>
        <w:widowControl w:val="0"/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C52EE0">
        <w:rPr>
          <w:rFonts w:ascii="Times New Roman" w:eastAsia="Times New Roman" w:hAnsi="Times New Roman" w:cs="Times New Roman"/>
          <w:sz w:val="24"/>
          <w:szCs w:val="24"/>
          <w:lang w:bidi="ru-RU"/>
        </w:rPr>
        <w:t>Продолжить работу по повышению теоретического уровня педколлект</w:t>
      </w:r>
      <w:r w:rsidR="004B2628">
        <w:rPr>
          <w:rFonts w:ascii="Times New Roman" w:eastAsia="Times New Roman" w:hAnsi="Times New Roman" w:cs="Times New Roman"/>
          <w:sz w:val="24"/>
          <w:szCs w:val="24"/>
          <w:lang w:bidi="ru-RU"/>
        </w:rPr>
        <w:t>ива в области воспита</w:t>
      </w:r>
      <w:r w:rsidR="004B2628">
        <w:rPr>
          <w:rFonts w:ascii="Times New Roman" w:eastAsia="Times New Roman" w:hAnsi="Times New Roman" w:cs="Times New Roman"/>
          <w:sz w:val="24"/>
          <w:szCs w:val="24"/>
          <w:lang w:bidi="ru-RU"/>
        </w:rPr>
        <w:softHyphen/>
        <w:t>ния детей.</w:t>
      </w:r>
    </w:p>
    <w:p w14:paraId="7F442ADC" w14:textId="7ECDDB70" w:rsidR="00D034BF" w:rsidRPr="00D034BF" w:rsidRDefault="00D034BF" w:rsidP="00727ECC">
      <w:pPr>
        <w:widowControl w:val="0"/>
        <w:numPr>
          <w:ilvl w:val="0"/>
          <w:numId w:val="22"/>
        </w:numPr>
        <w:tabs>
          <w:tab w:val="left" w:pos="3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Привлекать учителей-предметников к участию в мероприятиях школьного, муниц</w:t>
      </w:r>
      <w:r w:rsidR="004B2628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ипального, </w:t>
      </w:r>
      <w:r w:rsidRPr="00D034BF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республиканского уровня для проведения воспитательных мероприятий в рамках реализации «Рабочей программы воспитания»</w:t>
      </w:r>
      <w:r w:rsidR="004B2628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.</w:t>
      </w:r>
    </w:p>
    <w:p w14:paraId="752D4536" w14:textId="77777777" w:rsidR="00D034BF" w:rsidRPr="00D034BF" w:rsidRDefault="00D034BF" w:rsidP="00727ECC">
      <w:pPr>
        <w:widowControl w:val="0"/>
        <w:numPr>
          <w:ilvl w:val="0"/>
          <w:numId w:val="22"/>
        </w:numPr>
        <w:tabs>
          <w:tab w:val="left" w:pos="3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Формировать у учащихся представление о здоровом образе жизни, продолжать обновлять и развивать систему работы по охране здоровья учащихся.</w:t>
      </w:r>
    </w:p>
    <w:p w14:paraId="64C51C3B" w14:textId="4CADBDDB" w:rsidR="00D034BF" w:rsidRPr="00D034BF" w:rsidRDefault="00D034BF" w:rsidP="00727ECC">
      <w:pPr>
        <w:widowControl w:val="0"/>
        <w:numPr>
          <w:ilvl w:val="0"/>
          <w:numId w:val="22"/>
        </w:numPr>
        <w:tabs>
          <w:tab w:val="left" w:pos="3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Развивать ученическое самоуправле</w:t>
      </w:r>
      <w:r w:rsidR="004B2628">
        <w:rPr>
          <w:rFonts w:ascii="Times New Roman" w:eastAsia="Times New Roman" w:hAnsi="Times New Roman" w:cs="Times New Roman"/>
          <w:sz w:val="24"/>
          <w:szCs w:val="24"/>
          <w:lang w:bidi="ru-RU"/>
        </w:rPr>
        <w:t>ние классов через учебу активов.</w:t>
      </w:r>
    </w:p>
    <w:p w14:paraId="78D8E7C2" w14:textId="77777777" w:rsidR="00D034BF" w:rsidRPr="00D034BF" w:rsidRDefault="00D034BF" w:rsidP="00727ECC">
      <w:pPr>
        <w:widowControl w:val="0"/>
        <w:numPr>
          <w:ilvl w:val="0"/>
          <w:numId w:val="22"/>
        </w:numPr>
        <w:tabs>
          <w:tab w:val="left" w:pos="3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Активизировать работу по выявлению и развитию одаренных и талантливых детей, в том числе развивать олимпиадное и конкурсное движение.</w:t>
      </w:r>
    </w:p>
    <w:p w14:paraId="344005FF" w14:textId="77777777" w:rsidR="00D034BF" w:rsidRPr="00D034BF" w:rsidRDefault="00D034BF" w:rsidP="00727ECC">
      <w:pPr>
        <w:widowControl w:val="0"/>
        <w:numPr>
          <w:ilvl w:val="0"/>
          <w:numId w:val="22"/>
        </w:numPr>
        <w:tabs>
          <w:tab w:val="left" w:pos="3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Формировать в школьном коллективе детей и взрослых уважительное отношения к друг другу друга на основе толерантности.</w:t>
      </w:r>
    </w:p>
    <w:p w14:paraId="1732DFAE" w14:textId="3DD6C0ED" w:rsidR="00D034BF" w:rsidRPr="00D034BF" w:rsidRDefault="00D034BF" w:rsidP="00727ECC">
      <w:pPr>
        <w:widowControl w:val="0"/>
        <w:numPr>
          <w:ilvl w:val="0"/>
          <w:numId w:val="22"/>
        </w:numPr>
        <w:tabs>
          <w:tab w:val="left" w:pos="3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Продолжить работу над создани</w:t>
      </w:r>
      <w:r w:rsidR="004B2628">
        <w:rPr>
          <w:rFonts w:ascii="Times New Roman" w:eastAsia="Times New Roman" w:hAnsi="Times New Roman" w:cs="Times New Roman"/>
          <w:sz w:val="24"/>
          <w:szCs w:val="24"/>
          <w:lang w:bidi="ru-RU"/>
        </w:rPr>
        <w:t>ем воспитательных систем класса.</w:t>
      </w:r>
    </w:p>
    <w:p w14:paraId="50BBE31D" w14:textId="4596C22C" w:rsidR="002C5901" w:rsidRPr="002C257E" w:rsidRDefault="00D034BF" w:rsidP="00727ECC">
      <w:pPr>
        <w:widowControl w:val="0"/>
        <w:numPr>
          <w:ilvl w:val="0"/>
          <w:numId w:val="22"/>
        </w:numPr>
        <w:tabs>
          <w:tab w:val="left" w:pos="354"/>
        </w:tabs>
        <w:spacing w:after="138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034BF">
        <w:rPr>
          <w:rFonts w:ascii="Times New Roman" w:eastAsia="Times New Roman" w:hAnsi="Times New Roman" w:cs="Times New Roman"/>
          <w:sz w:val="24"/>
          <w:szCs w:val="24"/>
          <w:lang w:bidi="ru-RU"/>
        </w:rPr>
        <w:t>Активизировать родителей среднего и старшего звеньев в образовательном процессе через разнообразие форм сотрудничества.</w:t>
      </w:r>
    </w:p>
    <w:p w14:paraId="10CBDEBF" w14:textId="77777777" w:rsidR="0046231B" w:rsidRPr="00735402" w:rsidRDefault="0046231B" w:rsidP="0046231B">
      <w:pPr>
        <w:spacing w:line="240" w:lineRule="auto"/>
        <w:ind w:right="-119"/>
        <w:jc w:val="center"/>
        <w:rPr>
          <w:rFonts w:ascii="Times New Roman" w:hAnsi="Times New Roman" w:cs="Times New Roman"/>
          <w:sz w:val="24"/>
          <w:szCs w:val="24"/>
        </w:rPr>
      </w:pPr>
      <w:r w:rsidRPr="00735402">
        <w:rPr>
          <w:rFonts w:ascii="Times New Roman" w:eastAsia="Times New Roman" w:hAnsi="Times New Roman" w:cs="Times New Roman"/>
          <w:b/>
          <w:bCs/>
          <w:sz w:val="24"/>
          <w:szCs w:val="24"/>
        </w:rPr>
        <w:t>1.5. Качество кадрового потенциала</w:t>
      </w:r>
    </w:p>
    <w:p w14:paraId="782D0A78" w14:textId="27B2C882" w:rsidR="00D70AC5" w:rsidRPr="00735402" w:rsidRDefault="00A56323" w:rsidP="00D70AC5">
      <w:pPr>
        <w:spacing w:line="240" w:lineRule="auto"/>
        <w:ind w:left="120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402">
        <w:rPr>
          <w:rFonts w:ascii="Times New Roman" w:eastAsia="Times New Roman" w:hAnsi="Times New Roman" w:cs="Times New Roman"/>
          <w:sz w:val="24"/>
          <w:szCs w:val="24"/>
        </w:rPr>
        <w:t>На период самообследования в</w:t>
      </w:r>
      <w:r w:rsidR="00427ED2" w:rsidRPr="0073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6F06" w:rsidRPr="00735402">
        <w:rPr>
          <w:rFonts w:ascii="Times New Roman" w:eastAsia="Times New Roman" w:hAnsi="Times New Roman" w:cs="Times New Roman"/>
          <w:sz w:val="24"/>
          <w:szCs w:val="24"/>
        </w:rPr>
        <w:t>ш</w:t>
      </w:r>
      <w:r w:rsidR="00427ED2" w:rsidRPr="00735402">
        <w:rPr>
          <w:rFonts w:ascii="Times New Roman" w:eastAsia="Times New Roman" w:hAnsi="Times New Roman" w:cs="Times New Roman"/>
          <w:sz w:val="24"/>
          <w:szCs w:val="24"/>
        </w:rPr>
        <w:t xml:space="preserve">коле работают </w:t>
      </w:r>
      <w:r w:rsidR="00735402" w:rsidRPr="00735402">
        <w:rPr>
          <w:rFonts w:ascii="Times New Roman" w:eastAsia="Times New Roman" w:hAnsi="Times New Roman" w:cs="Times New Roman"/>
          <w:sz w:val="24"/>
          <w:szCs w:val="24"/>
        </w:rPr>
        <w:t>35</w:t>
      </w:r>
      <w:r w:rsidR="00427ED2" w:rsidRPr="00735402">
        <w:rPr>
          <w:rFonts w:ascii="Times New Roman" w:eastAsia="Times New Roman" w:hAnsi="Times New Roman" w:cs="Times New Roman"/>
          <w:sz w:val="24"/>
          <w:szCs w:val="24"/>
        </w:rPr>
        <w:t xml:space="preserve"> педагогов, из них - </w:t>
      </w:r>
      <w:r w:rsidR="00735402" w:rsidRPr="00735402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4981" w:rsidRPr="00735402">
        <w:rPr>
          <w:rFonts w:ascii="Times New Roman" w:eastAsia="Times New Roman" w:hAnsi="Times New Roman" w:cs="Times New Roman"/>
          <w:sz w:val="24"/>
          <w:szCs w:val="24"/>
        </w:rPr>
        <w:t xml:space="preserve"> внешни</w:t>
      </w:r>
      <w:r w:rsidR="00735402" w:rsidRPr="00735402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AA3B13" w:rsidRPr="00735402">
        <w:rPr>
          <w:rFonts w:ascii="Times New Roman" w:eastAsia="Times New Roman" w:hAnsi="Times New Roman" w:cs="Times New Roman"/>
          <w:sz w:val="24"/>
          <w:szCs w:val="24"/>
        </w:rPr>
        <w:t>совместител</w:t>
      </w:r>
      <w:r w:rsidR="00735402" w:rsidRPr="00735402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FE526F" w:rsidRPr="00735402">
        <w:rPr>
          <w:rFonts w:ascii="Times New Roman" w:eastAsia="Times New Roman" w:hAnsi="Times New Roman" w:cs="Times New Roman"/>
          <w:sz w:val="24"/>
          <w:szCs w:val="24"/>
        </w:rPr>
        <w:t>, 3</w:t>
      </w:r>
      <w:r w:rsidR="00735402" w:rsidRPr="0073540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35402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427ED2" w:rsidRPr="00735402">
        <w:rPr>
          <w:rFonts w:ascii="Times New Roman" w:eastAsia="Times New Roman" w:hAnsi="Times New Roman" w:cs="Times New Roman"/>
          <w:sz w:val="24"/>
          <w:szCs w:val="24"/>
        </w:rPr>
        <w:t>овек</w:t>
      </w:r>
      <w:r w:rsidR="00FE526F" w:rsidRPr="00735402">
        <w:rPr>
          <w:rFonts w:ascii="Times New Roman" w:eastAsia="Times New Roman" w:hAnsi="Times New Roman" w:cs="Times New Roman"/>
          <w:sz w:val="24"/>
          <w:szCs w:val="24"/>
        </w:rPr>
        <w:t>а имеют высшее образование</w:t>
      </w:r>
      <w:r w:rsidRPr="0073540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735402" w:rsidRPr="00735402">
        <w:rPr>
          <w:rFonts w:ascii="Times New Roman" w:eastAsia="Times New Roman" w:hAnsi="Times New Roman" w:cs="Times New Roman"/>
          <w:sz w:val="24"/>
          <w:szCs w:val="24"/>
        </w:rPr>
        <w:t>91</w:t>
      </w:r>
      <w:r w:rsidR="00AA3B13" w:rsidRPr="0073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5402">
        <w:rPr>
          <w:rFonts w:ascii="Times New Roman" w:eastAsia="Times New Roman" w:hAnsi="Times New Roman" w:cs="Times New Roman"/>
          <w:sz w:val="24"/>
          <w:szCs w:val="24"/>
        </w:rPr>
        <w:t xml:space="preserve">%), </w:t>
      </w:r>
      <w:r w:rsidR="00735402" w:rsidRPr="00735402">
        <w:rPr>
          <w:rFonts w:ascii="Times New Roman" w:eastAsia="Times New Roman" w:hAnsi="Times New Roman" w:cs="Times New Roman"/>
          <w:sz w:val="24"/>
          <w:szCs w:val="24"/>
        </w:rPr>
        <w:t>3</w:t>
      </w:r>
      <w:r w:rsidR="00FE526F" w:rsidRPr="00735402">
        <w:rPr>
          <w:rFonts w:ascii="Times New Roman" w:eastAsia="Times New Roman" w:hAnsi="Times New Roman" w:cs="Times New Roman"/>
          <w:sz w:val="24"/>
          <w:szCs w:val="24"/>
        </w:rPr>
        <w:t xml:space="preserve"> человека </w:t>
      </w:r>
      <w:r w:rsidRPr="00735402">
        <w:rPr>
          <w:rFonts w:ascii="Times New Roman" w:eastAsia="Times New Roman" w:hAnsi="Times New Roman" w:cs="Times New Roman"/>
          <w:sz w:val="24"/>
          <w:szCs w:val="24"/>
        </w:rPr>
        <w:t>сред</w:t>
      </w:r>
      <w:r w:rsidR="00AA3B13" w:rsidRPr="00735402">
        <w:rPr>
          <w:rFonts w:ascii="Times New Roman" w:eastAsia="Times New Roman" w:hAnsi="Times New Roman" w:cs="Times New Roman"/>
          <w:sz w:val="24"/>
          <w:szCs w:val="24"/>
        </w:rPr>
        <w:t>нее специальное образование (</w:t>
      </w:r>
      <w:r w:rsidR="00735402" w:rsidRPr="00735402">
        <w:rPr>
          <w:rFonts w:ascii="Times New Roman" w:eastAsia="Times New Roman" w:hAnsi="Times New Roman" w:cs="Times New Roman"/>
          <w:sz w:val="24"/>
          <w:szCs w:val="24"/>
        </w:rPr>
        <w:t>9</w:t>
      </w:r>
      <w:r w:rsidR="00AA3B13" w:rsidRPr="0073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5402">
        <w:rPr>
          <w:rFonts w:ascii="Times New Roman" w:eastAsia="Times New Roman" w:hAnsi="Times New Roman" w:cs="Times New Roman"/>
          <w:sz w:val="24"/>
          <w:szCs w:val="24"/>
        </w:rPr>
        <w:t xml:space="preserve">%), </w:t>
      </w:r>
      <w:r w:rsidR="00735402" w:rsidRPr="00735402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4981" w:rsidRPr="0073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5402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735402" w:rsidRPr="0073540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35402">
        <w:rPr>
          <w:rFonts w:ascii="Times New Roman" w:eastAsia="Times New Roman" w:hAnsi="Times New Roman" w:cs="Times New Roman"/>
          <w:sz w:val="24"/>
          <w:szCs w:val="24"/>
        </w:rPr>
        <w:t xml:space="preserve"> наход</w:t>
      </w:r>
      <w:r w:rsidR="00735402" w:rsidRPr="0073540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35402">
        <w:rPr>
          <w:rFonts w:ascii="Times New Roman" w:eastAsia="Times New Roman" w:hAnsi="Times New Roman" w:cs="Times New Roman"/>
          <w:sz w:val="24"/>
          <w:szCs w:val="24"/>
        </w:rPr>
        <w:t>тся в отпуске по уходу за ребенком до</w:t>
      </w:r>
      <w:r w:rsidR="00427ED2" w:rsidRPr="0073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5402">
        <w:rPr>
          <w:rFonts w:ascii="Times New Roman" w:eastAsia="Times New Roman" w:hAnsi="Times New Roman" w:cs="Times New Roman"/>
          <w:sz w:val="24"/>
          <w:szCs w:val="24"/>
        </w:rPr>
        <w:t>3-х лет.</w:t>
      </w:r>
    </w:p>
    <w:p w14:paraId="72F78990" w14:textId="77777777" w:rsidR="0046231B" w:rsidRPr="00735402" w:rsidRDefault="0046231B" w:rsidP="00D70AC5">
      <w:pPr>
        <w:spacing w:line="240" w:lineRule="auto"/>
        <w:ind w:left="120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402">
        <w:rPr>
          <w:rFonts w:ascii="Times New Roman" w:eastAsia="Times New Roman" w:hAnsi="Times New Roman" w:cs="Times New Roman"/>
          <w:sz w:val="24"/>
          <w:szCs w:val="24"/>
        </w:rPr>
        <w:t xml:space="preserve"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</w:t>
      </w:r>
      <w:r w:rsidRPr="0073540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его развитии, в соответствии потребностями </w:t>
      </w:r>
      <w:r w:rsidR="0050220C" w:rsidRPr="00735402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735402">
        <w:rPr>
          <w:rFonts w:ascii="Times New Roman" w:eastAsia="Times New Roman" w:hAnsi="Times New Roman" w:cs="Times New Roman"/>
          <w:sz w:val="24"/>
          <w:szCs w:val="24"/>
        </w:rPr>
        <w:t>колы и требованиями действующего законодательства.</w:t>
      </w:r>
    </w:p>
    <w:p w14:paraId="1D654FC7" w14:textId="77777777" w:rsidR="0046231B" w:rsidRPr="00735402" w:rsidRDefault="0046231B" w:rsidP="005022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35402">
        <w:rPr>
          <w:rFonts w:ascii="Times New Roman" w:eastAsia="Times New Roman" w:hAnsi="Times New Roman" w:cs="Times New Roman"/>
          <w:sz w:val="24"/>
          <w:szCs w:val="24"/>
        </w:rPr>
        <w:t>Основные принципы кадровой политики направлены:</w:t>
      </w:r>
    </w:p>
    <w:p w14:paraId="52B23F83" w14:textId="77777777" w:rsidR="0046231B" w:rsidRPr="00735402" w:rsidRDefault="0046231B" w:rsidP="0050220C">
      <w:pPr>
        <w:numPr>
          <w:ilvl w:val="0"/>
          <w:numId w:val="6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402">
        <w:rPr>
          <w:rFonts w:ascii="Times New Roman" w:eastAsia="Times New Roman" w:hAnsi="Times New Roman" w:cs="Times New Roman"/>
          <w:sz w:val="24"/>
          <w:szCs w:val="24"/>
        </w:rPr>
        <w:t>на сохранение, укрепление и развитие кадрового потенциала;</w:t>
      </w:r>
    </w:p>
    <w:p w14:paraId="1B3B639A" w14:textId="77777777" w:rsidR="0046231B" w:rsidRPr="00735402" w:rsidRDefault="0046231B" w:rsidP="0050220C">
      <w:pPr>
        <w:numPr>
          <w:ilvl w:val="0"/>
          <w:numId w:val="6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402">
        <w:rPr>
          <w:rFonts w:ascii="Times New Roman" w:eastAsia="Times New Roman" w:hAnsi="Times New Roman" w:cs="Times New Roman"/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14:paraId="5068CAB5" w14:textId="77777777" w:rsidR="007218B8" w:rsidRPr="00735402" w:rsidRDefault="0046231B" w:rsidP="0050220C">
      <w:pPr>
        <w:numPr>
          <w:ilvl w:val="0"/>
          <w:numId w:val="6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402">
        <w:rPr>
          <w:rFonts w:ascii="Times New Roman" w:eastAsia="Times New Roman" w:hAnsi="Times New Roman" w:cs="Times New Roman"/>
          <w:sz w:val="24"/>
          <w:szCs w:val="24"/>
        </w:rPr>
        <w:t>повышения уровня квалификации персонала.</w:t>
      </w:r>
    </w:p>
    <w:p w14:paraId="5F3571B2" w14:textId="77777777" w:rsidR="0046231B" w:rsidRPr="00735402" w:rsidRDefault="007218B8" w:rsidP="005022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40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46231B" w:rsidRPr="00735402">
        <w:rPr>
          <w:rFonts w:ascii="Times New Roman" w:eastAsia="Times New Roman" w:hAnsi="Times New Roman" w:cs="Times New Roman"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14:paraId="2057A1BE" w14:textId="77777777" w:rsidR="0046231B" w:rsidRPr="00735402" w:rsidRDefault="0046231B" w:rsidP="0050220C">
      <w:pPr>
        <w:numPr>
          <w:ilvl w:val="0"/>
          <w:numId w:val="7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402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деятельность в </w:t>
      </w:r>
      <w:r w:rsidR="006F6F06" w:rsidRPr="00735402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735402">
        <w:rPr>
          <w:rFonts w:ascii="Times New Roman" w:eastAsia="Times New Roman" w:hAnsi="Times New Roman" w:cs="Times New Roman"/>
          <w:sz w:val="24"/>
          <w:szCs w:val="24"/>
        </w:rPr>
        <w:t>коле обеспечена квалифицированным профессиональным педагогическим составом;</w:t>
      </w:r>
    </w:p>
    <w:p w14:paraId="5CE4B4F6" w14:textId="77777777" w:rsidR="0046231B" w:rsidRPr="00735402" w:rsidRDefault="0046231B" w:rsidP="0050220C">
      <w:pPr>
        <w:numPr>
          <w:ilvl w:val="0"/>
          <w:numId w:val="7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40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6F6F06" w:rsidRPr="00735402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735402">
        <w:rPr>
          <w:rFonts w:ascii="Times New Roman" w:eastAsia="Times New Roman" w:hAnsi="Times New Roman" w:cs="Times New Roman"/>
          <w:sz w:val="24"/>
          <w:szCs w:val="24"/>
        </w:rPr>
        <w:t>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14:paraId="4CFF3162" w14:textId="77777777" w:rsidR="0046231B" w:rsidRPr="00B76763" w:rsidRDefault="0046231B" w:rsidP="0050220C">
      <w:pPr>
        <w:numPr>
          <w:ilvl w:val="0"/>
          <w:numId w:val="7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402">
        <w:rPr>
          <w:rFonts w:ascii="Times New Roman" w:eastAsia="Times New Roman" w:hAnsi="Times New Roman" w:cs="Times New Roman"/>
          <w:sz w:val="24"/>
          <w:szCs w:val="24"/>
        </w:rPr>
        <w:t xml:space="preserve">кадровый потенциал </w:t>
      </w:r>
      <w:r w:rsidR="006F6F06" w:rsidRPr="00735402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735402">
        <w:rPr>
          <w:rFonts w:ascii="Times New Roman" w:eastAsia="Times New Roman" w:hAnsi="Times New Roman" w:cs="Times New Roman"/>
          <w:sz w:val="24"/>
          <w:szCs w:val="24"/>
        </w:rPr>
        <w:t xml:space="preserve">колы динамично развивается на основе целенаправленной </w:t>
      </w:r>
      <w:r w:rsidRPr="00B76763">
        <w:rPr>
          <w:rFonts w:ascii="Times New Roman" w:eastAsia="Times New Roman" w:hAnsi="Times New Roman" w:cs="Times New Roman"/>
          <w:sz w:val="24"/>
          <w:szCs w:val="24"/>
        </w:rPr>
        <w:t>работы по повышению квалификации педагогов</w:t>
      </w:r>
      <w:r w:rsidRPr="00B76763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75166BA4" w14:textId="77777777" w:rsidR="0046231B" w:rsidRPr="00B76763" w:rsidRDefault="0046231B" w:rsidP="0046231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67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Сведения о повышении квалификации педагогических </w:t>
      </w:r>
    </w:p>
    <w:p w14:paraId="782C7A1F" w14:textId="77777777" w:rsidR="0046231B" w:rsidRPr="00B76763" w:rsidRDefault="0046231B" w:rsidP="0046231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6763">
        <w:rPr>
          <w:rFonts w:ascii="Times New Roman" w:eastAsia="Times New Roman" w:hAnsi="Times New Roman" w:cs="Times New Roman"/>
          <w:b/>
          <w:bCs/>
          <w:sz w:val="24"/>
          <w:szCs w:val="24"/>
        </w:rPr>
        <w:t>и руководящих кадров</w:t>
      </w:r>
    </w:p>
    <w:p w14:paraId="5D55E7BA" w14:textId="77777777" w:rsidR="00426A24" w:rsidRPr="00B76763" w:rsidRDefault="00426A24" w:rsidP="0046231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709"/>
        <w:gridCol w:w="709"/>
        <w:gridCol w:w="708"/>
        <w:gridCol w:w="709"/>
        <w:gridCol w:w="709"/>
        <w:gridCol w:w="850"/>
        <w:gridCol w:w="992"/>
        <w:gridCol w:w="795"/>
        <w:gridCol w:w="906"/>
      </w:tblGrid>
      <w:tr w:rsidR="006F6F06" w:rsidRPr="00B76763" w14:paraId="4FCFDC90" w14:textId="77777777" w:rsidTr="006F6F06">
        <w:tc>
          <w:tcPr>
            <w:tcW w:w="1418" w:type="dxa"/>
            <w:vMerge w:val="restart"/>
          </w:tcPr>
          <w:p w14:paraId="43A7BD23" w14:textId="77777777" w:rsidR="006F6F06" w:rsidRPr="00B76763" w:rsidRDefault="006F6F06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Формы</w:t>
            </w:r>
          </w:p>
          <w:p w14:paraId="150FB724" w14:textId="77777777" w:rsidR="006F6F06" w:rsidRPr="00B76763" w:rsidRDefault="006F6F06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повышения квалификации</w:t>
            </w:r>
          </w:p>
        </w:tc>
        <w:tc>
          <w:tcPr>
            <w:tcW w:w="7796" w:type="dxa"/>
            <w:gridSpan w:val="10"/>
            <w:tcBorders>
              <w:left w:val="single" w:sz="4" w:space="0" w:color="auto"/>
            </w:tcBorders>
          </w:tcPr>
          <w:p w14:paraId="16F1A83D" w14:textId="77777777" w:rsidR="006F6F06" w:rsidRPr="00B76763" w:rsidRDefault="006F6F06" w:rsidP="00747DB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педагогов, руководителей, прошедших курсы повышения квалификации</w:t>
            </w:r>
          </w:p>
        </w:tc>
      </w:tr>
      <w:tr w:rsidR="00735402" w:rsidRPr="00B76763" w14:paraId="150C756B" w14:textId="77777777" w:rsidTr="006F6F06">
        <w:tc>
          <w:tcPr>
            <w:tcW w:w="1418" w:type="dxa"/>
            <w:vMerge/>
          </w:tcPr>
          <w:p w14:paraId="744D6730" w14:textId="77777777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3CF8A28" w14:textId="77777777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2018</w:t>
            </w:r>
          </w:p>
          <w:p w14:paraId="3C141979" w14:textId="2BF409CF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417" w:type="dxa"/>
            <w:gridSpan w:val="2"/>
          </w:tcPr>
          <w:p w14:paraId="4C29058B" w14:textId="77777777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2019</w:t>
            </w:r>
          </w:p>
          <w:p w14:paraId="3472FBBE" w14:textId="5CC679F0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418" w:type="dxa"/>
            <w:gridSpan w:val="2"/>
          </w:tcPr>
          <w:p w14:paraId="4540E13A" w14:textId="77777777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2020</w:t>
            </w:r>
          </w:p>
          <w:p w14:paraId="72FE20ED" w14:textId="650D3D45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842" w:type="dxa"/>
            <w:gridSpan w:val="2"/>
          </w:tcPr>
          <w:p w14:paraId="47F459AE" w14:textId="77777777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2021</w:t>
            </w:r>
          </w:p>
          <w:p w14:paraId="76748FEC" w14:textId="04214B58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701" w:type="dxa"/>
            <w:gridSpan w:val="2"/>
          </w:tcPr>
          <w:p w14:paraId="7A72EC7E" w14:textId="77777777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2022</w:t>
            </w:r>
          </w:p>
          <w:p w14:paraId="668B9CD5" w14:textId="760D4934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</w:t>
            </w:r>
          </w:p>
        </w:tc>
      </w:tr>
      <w:tr w:rsidR="00735402" w:rsidRPr="00B76763" w14:paraId="0D7C1376" w14:textId="77777777" w:rsidTr="006F6F06">
        <w:tc>
          <w:tcPr>
            <w:tcW w:w="1418" w:type="dxa"/>
          </w:tcPr>
          <w:p w14:paraId="1A013BC7" w14:textId="77777777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F3B8" w14:textId="0C542E5D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B8BD0D" w14:textId="14834C87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7396215" w14:textId="0C1B8700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F74889B" w14:textId="1716C812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4A99F5D" w14:textId="7C8AF8A9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A5392C4" w14:textId="7A7258A3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Рук.</w:t>
            </w:r>
          </w:p>
        </w:tc>
        <w:tc>
          <w:tcPr>
            <w:tcW w:w="850" w:type="dxa"/>
          </w:tcPr>
          <w:p w14:paraId="23325D32" w14:textId="0FBF5F20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E2E0188" w14:textId="3BB1167B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Рук.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14:paraId="25FDAB5B" w14:textId="7A481576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Пед.</w:t>
            </w:r>
          </w:p>
        </w:tc>
        <w:tc>
          <w:tcPr>
            <w:tcW w:w="906" w:type="dxa"/>
            <w:tcBorders>
              <w:left w:val="single" w:sz="4" w:space="0" w:color="auto"/>
            </w:tcBorders>
          </w:tcPr>
          <w:p w14:paraId="0FA37995" w14:textId="550E0EF5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Рук. </w:t>
            </w:r>
          </w:p>
        </w:tc>
      </w:tr>
      <w:tr w:rsidR="00735402" w:rsidRPr="00B76763" w14:paraId="4FCE8C7A" w14:textId="77777777" w:rsidTr="006F6F06">
        <w:tc>
          <w:tcPr>
            <w:tcW w:w="1418" w:type="dxa"/>
          </w:tcPr>
          <w:p w14:paraId="6C035089" w14:textId="77777777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КРИППО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7A39" w14:textId="60060F70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ED09F" w14:textId="638B1EAA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3B63D86" w14:textId="6B245DEF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1632EC0" w14:textId="6D349587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50532E6" w14:textId="13B84DF2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37E6F68" w14:textId="2092E78D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484B80E" w14:textId="3EC9CD43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295D1AB" w14:textId="5ED4504A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14:paraId="28996C22" w14:textId="528AE8DE" w:rsidR="00735402" w:rsidRPr="00B76763" w:rsidRDefault="00B76763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06" w:type="dxa"/>
            <w:tcBorders>
              <w:left w:val="single" w:sz="4" w:space="0" w:color="auto"/>
            </w:tcBorders>
          </w:tcPr>
          <w:p w14:paraId="20D6141E" w14:textId="48461070" w:rsidR="00735402" w:rsidRPr="00B76763" w:rsidRDefault="00B76763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735402" w:rsidRPr="00B76763" w14:paraId="4D2DA4B6" w14:textId="77777777" w:rsidTr="006F6F06">
        <w:tc>
          <w:tcPr>
            <w:tcW w:w="1418" w:type="dxa"/>
          </w:tcPr>
          <w:p w14:paraId="41F00C65" w14:textId="77777777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ФИРО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63FF" w14:textId="1559580D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C0F74B" w14:textId="1F93B5E1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8DBC0EC" w14:textId="00B53356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1852548" w14:textId="427F1F5E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BF40544" w14:textId="121915A1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B7AA778" w14:textId="675F86CB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B776F0D" w14:textId="56C31A9F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FEC1200" w14:textId="15E12FCA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14:paraId="2E7B6065" w14:textId="0A4F4F23" w:rsidR="00735402" w:rsidRPr="00B76763" w:rsidRDefault="00B76763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6" w:type="dxa"/>
            <w:tcBorders>
              <w:left w:val="single" w:sz="4" w:space="0" w:color="auto"/>
            </w:tcBorders>
          </w:tcPr>
          <w:p w14:paraId="4E2DC6BA" w14:textId="1F9BBAC6" w:rsidR="00735402" w:rsidRPr="00B76763" w:rsidRDefault="00B76763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35402" w:rsidRPr="00B76763" w14:paraId="2BB59888" w14:textId="77777777" w:rsidTr="006F6F06">
        <w:tc>
          <w:tcPr>
            <w:tcW w:w="1418" w:type="dxa"/>
          </w:tcPr>
          <w:p w14:paraId="6B14BD78" w14:textId="77777777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Другие курсы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9F41" w14:textId="21E32AAC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B416C" w14:textId="22E8DF67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BF9D103" w14:textId="5ACF40DE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09D40E79" w14:textId="5BF8654E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73BFC25" w14:textId="7AF30CAE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344D628" w14:textId="593A672C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42D897A5" w14:textId="3094D57B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A3E69FD" w14:textId="58CEA8FF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14:paraId="1774C89C" w14:textId="49D1A261" w:rsidR="00735402" w:rsidRPr="00B76763" w:rsidRDefault="00B76763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06" w:type="dxa"/>
            <w:tcBorders>
              <w:left w:val="single" w:sz="4" w:space="0" w:color="auto"/>
            </w:tcBorders>
          </w:tcPr>
          <w:p w14:paraId="7640B6E6" w14:textId="388FCB5F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35402" w:rsidRPr="009B0C76" w14:paraId="5DBCC574" w14:textId="77777777" w:rsidTr="006F6F06">
        <w:tc>
          <w:tcPr>
            <w:tcW w:w="1418" w:type="dxa"/>
          </w:tcPr>
          <w:p w14:paraId="70A9605C" w14:textId="77777777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Самообразование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AA26" w14:textId="63534750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A6500B" w14:textId="0CE3AA12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D59807A" w14:textId="15003E7F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0DA290EE" w14:textId="456A4C54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09EAE50" w14:textId="0B362C43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2920136" w14:textId="384CAFDA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46455FC4" w14:textId="710309CC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E77B24D" w14:textId="1C9BBB84" w:rsidR="00735402" w:rsidRPr="00B76763" w:rsidRDefault="00735402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14:paraId="0100147C" w14:textId="3458F53A" w:rsidR="00735402" w:rsidRPr="00B76763" w:rsidRDefault="00B76763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6" w:type="dxa"/>
            <w:tcBorders>
              <w:left w:val="single" w:sz="4" w:space="0" w:color="auto"/>
            </w:tcBorders>
          </w:tcPr>
          <w:p w14:paraId="7B1E8AB9" w14:textId="53C48DDB" w:rsidR="00735402" w:rsidRPr="00B76763" w:rsidRDefault="00B76763" w:rsidP="007354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67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14:paraId="03EB70C5" w14:textId="77777777" w:rsidR="009C15A0" w:rsidRPr="009C15A0" w:rsidRDefault="009C15A0" w:rsidP="009C15A0">
      <w:pPr>
        <w:spacing w:line="240" w:lineRule="auto"/>
        <w:ind w:right="-39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033C6E89" w14:textId="77777777" w:rsidR="0098328B" w:rsidRPr="00B76763" w:rsidRDefault="00884EE6" w:rsidP="00855DF4">
      <w:pPr>
        <w:pStyle w:val="a4"/>
        <w:spacing w:line="240" w:lineRule="auto"/>
        <w:ind w:left="1440" w:right="-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6763">
        <w:rPr>
          <w:rFonts w:ascii="Times New Roman" w:eastAsia="Times New Roman" w:hAnsi="Times New Roman" w:cs="Times New Roman"/>
          <w:b/>
          <w:sz w:val="24"/>
          <w:szCs w:val="24"/>
        </w:rPr>
        <w:t>1.6. Содержание и качество подготовки обучающихся</w:t>
      </w:r>
    </w:p>
    <w:tbl>
      <w:tblPr>
        <w:tblStyle w:val="a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B76763" w:rsidRPr="00B76763" w14:paraId="48F4794D" w14:textId="5CD16347" w:rsidTr="00B76763">
        <w:tc>
          <w:tcPr>
            <w:tcW w:w="426" w:type="dxa"/>
          </w:tcPr>
          <w:p w14:paraId="40692C73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1" w:type="dxa"/>
          </w:tcPr>
          <w:p w14:paraId="1DDB17D7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Параметры статистики</w:t>
            </w:r>
          </w:p>
        </w:tc>
        <w:tc>
          <w:tcPr>
            <w:tcW w:w="709" w:type="dxa"/>
          </w:tcPr>
          <w:p w14:paraId="792E5856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709" w:type="dxa"/>
          </w:tcPr>
          <w:p w14:paraId="01FFD528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8" w:type="dxa"/>
          </w:tcPr>
          <w:p w14:paraId="4EA10106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9" w:type="dxa"/>
          </w:tcPr>
          <w:p w14:paraId="11B12471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9" w:type="dxa"/>
          </w:tcPr>
          <w:p w14:paraId="53CFC4B0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</w:tcPr>
          <w:p w14:paraId="64B97245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8" w:type="dxa"/>
          </w:tcPr>
          <w:p w14:paraId="3961B535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</w:tcPr>
          <w:p w14:paraId="74717A8F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</w:tcPr>
          <w:p w14:paraId="4077A4A7" w14:textId="77777777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</w:tcPr>
          <w:p w14:paraId="67DA8603" w14:textId="7C0375D3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B76763" w:rsidRPr="00B76763" w14:paraId="7EE6DF5A" w14:textId="45541E85" w:rsidTr="00B76763">
        <w:tc>
          <w:tcPr>
            <w:tcW w:w="426" w:type="dxa"/>
            <w:vMerge w:val="restart"/>
          </w:tcPr>
          <w:p w14:paraId="65DE689F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206079F3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обучающихся на конец учебного года</w:t>
            </w:r>
          </w:p>
        </w:tc>
        <w:tc>
          <w:tcPr>
            <w:tcW w:w="709" w:type="dxa"/>
          </w:tcPr>
          <w:p w14:paraId="30331F1E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709" w:type="dxa"/>
          </w:tcPr>
          <w:p w14:paraId="343D9273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708" w:type="dxa"/>
          </w:tcPr>
          <w:p w14:paraId="3928035F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709" w:type="dxa"/>
          </w:tcPr>
          <w:p w14:paraId="4F1612D3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709" w:type="dxa"/>
          </w:tcPr>
          <w:p w14:paraId="1CDD1527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709" w:type="dxa"/>
          </w:tcPr>
          <w:p w14:paraId="68812D3E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</w:p>
        </w:tc>
        <w:tc>
          <w:tcPr>
            <w:tcW w:w="708" w:type="dxa"/>
          </w:tcPr>
          <w:p w14:paraId="3EB18694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709" w:type="dxa"/>
          </w:tcPr>
          <w:p w14:paraId="3B84BA8D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709" w:type="dxa"/>
          </w:tcPr>
          <w:p w14:paraId="6DF58471" w14:textId="77777777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709" w:type="dxa"/>
          </w:tcPr>
          <w:p w14:paraId="4723B0B4" w14:textId="195AC248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</w:tr>
      <w:tr w:rsidR="00B76763" w:rsidRPr="00B76763" w14:paraId="141B0EEB" w14:textId="3F3EC1CE" w:rsidTr="00B76763">
        <w:tc>
          <w:tcPr>
            <w:tcW w:w="426" w:type="dxa"/>
            <w:vMerge/>
          </w:tcPr>
          <w:p w14:paraId="7A138D15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B18558A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- начальное  общее образование</w:t>
            </w:r>
          </w:p>
        </w:tc>
        <w:tc>
          <w:tcPr>
            <w:tcW w:w="709" w:type="dxa"/>
          </w:tcPr>
          <w:p w14:paraId="4F967329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</w:tcPr>
          <w:p w14:paraId="59CCD88A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08" w:type="dxa"/>
          </w:tcPr>
          <w:p w14:paraId="229C0E83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09" w:type="dxa"/>
          </w:tcPr>
          <w:p w14:paraId="57E56C0A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09" w:type="dxa"/>
          </w:tcPr>
          <w:p w14:paraId="176E9B2B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09" w:type="dxa"/>
          </w:tcPr>
          <w:p w14:paraId="09438ACE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163</w:t>
            </w:r>
          </w:p>
        </w:tc>
        <w:tc>
          <w:tcPr>
            <w:tcW w:w="708" w:type="dxa"/>
          </w:tcPr>
          <w:p w14:paraId="7F30AD91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709" w:type="dxa"/>
          </w:tcPr>
          <w:p w14:paraId="097F7E61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709" w:type="dxa"/>
          </w:tcPr>
          <w:p w14:paraId="7B1FF586" w14:textId="77777777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709" w:type="dxa"/>
          </w:tcPr>
          <w:p w14:paraId="659DE290" w14:textId="111DA679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B76763" w:rsidRPr="00B76763" w14:paraId="7EA25251" w14:textId="75098946" w:rsidTr="00B76763">
        <w:tc>
          <w:tcPr>
            <w:tcW w:w="426" w:type="dxa"/>
            <w:vMerge/>
          </w:tcPr>
          <w:p w14:paraId="6D17FCF3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C4FDD3A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- основное общее образование</w:t>
            </w:r>
          </w:p>
        </w:tc>
        <w:tc>
          <w:tcPr>
            <w:tcW w:w="709" w:type="dxa"/>
          </w:tcPr>
          <w:p w14:paraId="2EE6EA17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09" w:type="dxa"/>
          </w:tcPr>
          <w:p w14:paraId="6BAF3D09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08" w:type="dxa"/>
          </w:tcPr>
          <w:p w14:paraId="3CC56374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09" w:type="dxa"/>
          </w:tcPr>
          <w:p w14:paraId="7B85233E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14:paraId="3DA5F404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709" w:type="dxa"/>
          </w:tcPr>
          <w:p w14:paraId="228F05E9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162</w:t>
            </w:r>
          </w:p>
        </w:tc>
        <w:tc>
          <w:tcPr>
            <w:tcW w:w="708" w:type="dxa"/>
          </w:tcPr>
          <w:p w14:paraId="63E287EB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09" w:type="dxa"/>
          </w:tcPr>
          <w:p w14:paraId="04853F21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</w:tcPr>
          <w:p w14:paraId="06D39907" w14:textId="77777777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709" w:type="dxa"/>
          </w:tcPr>
          <w:p w14:paraId="09E42FE7" w14:textId="5BD7FBEE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B76763" w:rsidRPr="00B76763" w14:paraId="4E6584D9" w14:textId="120E72EF" w:rsidTr="00B76763">
        <w:tc>
          <w:tcPr>
            <w:tcW w:w="426" w:type="dxa"/>
            <w:vMerge/>
          </w:tcPr>
          <w:p w14:paraId="343CF725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1E21AE3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- среднее общее образование</w:t>
            </w:r>
          </w:p>
        </w:tc>
        <w:tc>
          <w:tcPr>
            <w:tcW w:w="709" w:type="dxa"/>
          </w:tcPr>
          <w:p w14:paraId="7A2E4523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14:paraId="5C1F4547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14:paraId="36B18E7C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54B3EEC8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14:paraId="15DC504A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14:paraId="4000F45C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08" w:type="dxa"/>
          </w:tcPr>
          <w:p w14:paraId="7FAB4037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14:paraId="67CB732B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14:paraId="030E15C3" w14:textId="77777777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14:paraId="4F5BEF46" w14:textId="062D7766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76763" w:rsidRPr="00B76763" w14:paraId="603096A0" w14:textId="14F72FF7" w:rsidTr="00B76763">
        <w:tc>
          <w:tcPr>
            <w:tcW w:w="426" w:type="dxa"/>
            <w:vMerge w:val="restart"/>
          </w:tcPr>
          <w:p w14:paraId="27A65CB7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343FA7D5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оставленных на повторный курс обучения</w:t>
            </w:r>
          </w:p>
        </w:tc>
        <w:tc>
          <w:tcPr>
            <w:tcW w:w="709" w:type="dxa"/>
          </w:tcPr>
          <w:p w14:paraId="09165792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392A3091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2295EAD1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C5E19FB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117AC04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42EFCC8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09A44AB8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ED321F2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4CA4E75" w14:textId="77777777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9F7E0E8" w14:textId="35EF09C7" w:rsidR="00B76763" w:rsidRPr="00B76763" w:rsidRDefault="002C257E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6763" w:rsidRPr="00B76763" w14:paraId="5808C1FB" w14:textId="657C1DBD" w:rsidTr="00B76763">
        <w:tc>
          <w:tcPr>
            <w:tcW w:w="426" w:type="dxa"/>
            <w:vMerge/>
          </w:tcPr>
          <w:p w14:paraId="430F53D6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E101F2B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- начальное  общее образование</w:t>
            </w:r>
          </w:p>
        </w:tc>
        <w:tc>
          <w:tcPr>
            <w:tcW w:w="709" w:type="dxa"/>
          </w:tcPr>
          <w:p w14:paraId="0B889A14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28BA27F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1E5A294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19AC356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9447D3B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38502BE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14:paraId="50C729B6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397FA2C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8650F4C" w14:textId="77777777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58DC65B" w14:textId="4D3325BF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6763" w:rsidRPr="00B76763" w14:paraId="155D0146" w14:textId="0AFF8414" w:rsidTr="00B76763">
        <w:tc>
          <w:tcPr>
            <w:tcW w:w="426" w:type="dxa"/>
            <w:vMerge/>
          </w:tcPr>
          <w:p w14:paraId="63069F43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018A875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- основное общее образование</w:t>
            </w:r>
          </w:p>
        </w:tc>
        <w:tc>
          <w:tcPr>
            <w:tcW w:w="709" w:type="dxa"/>
          </w:tcPr>
          <w:p w14:paraId="1D033F30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09BCE22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43FC2F3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D269A86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D02F3FF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5577E6F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8" w:type="dxa"/>
          </w:tcPr>
          <w:p w14:paraId="389A71D2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80D44C2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013742F" w14:textId="77777777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77A9FC7" w14:textId="3E3BDCAA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6763" w:rsidRPr="00B76763" w14:paraId="15933A01" w14:textId="065044BA" w:rsidTr="00B76763">
        <w:tc>
          <w:tcPr>
            <w:tcW w:w="426" w:type="dxa"/>
            <w:vMerge/>
          </w:tcPr>
          <w:p w14:paraId="2C0697DF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3FD1DC1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- среднее общее образование</w:t>
            </w:r>
          </w:p>
        </w:tc>
        <w:tc>
          <w:tcPr>
            <w:tcW w:w="709" w:type="dxa"/>
          </w:tcPr>
          <w:p w14:paraId="706B437C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08EC19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7566542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8775736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559A256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AB5906A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8" w:type="dxa"/>
          </w:tcPr>
          <w:p w14:paraId="4271FDD0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A22DD18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688B4F8" w14:textId="77777777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0694639" w14:textId="198D3C27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76763" w:rsidRPr="00B76763" w14:paraId="10ACC398" w14:textId="71B7CA73" w:rsidTr="00B76763">
        <w:tc>
          <w:tcPr>
            <w:tcW w:w="426" w:type="dxa"/>
            <w:vMerge w:val="restart"/>
          </w:tcPr>
          <w:p w14:paraId="4C24FCC6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42020B8D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Не получили аттестат</w:t>
            </w:r>
          </w:p>
        </w:tc>
        <w:tc>
          <w:tcPr>
            <w:tcW w:w="709" w:type="dxa"/>
          </w:tcPr>
          <w:p w14:paraId="6381EEF8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AB99CA1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DBA7B9F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6253FE7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E116327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C1587AB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8" w:type="dxa"/>
          </w:tcPr>
          <w:p w14:paraId="01025CF4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2B4A819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7A1AE68" w14:textId="77777777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2DEA480" w14:textId="5A496834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6763" w:rsidRPr="00B76763" w14:paraId="6523934E" w14:textId="22598CC2" w:rsidTr="00B76763">
        <w:tc>
          <w:tcPr>
            <w:tcW w:w="426" w:type="dxa"/>
            <w:vMerge/>
          </w:tcPr>
          <w:p w14:paraId="4ED862C7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524DD9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- об основном общем образовании</w:t>
            </w:r>
          </w:p>
        </w:tc>
        <w:tc>
          <w:tcPr>
            <w:tcW w:w="709" w:type="dxa"/>
          </w:tcPr>
          <w:p w14:paraId="16816AB5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DE7524E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2E4D6F27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BADE589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94BA5B8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6213B84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14:paraId="33F50F38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B55B022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152EB90" w14:textId="77777777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079A22D" w14:textId="4D2F6A08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6763" w:rsidRPr="00B76763" w14:paraId="086887DB" w14:textId="354F7EED" w:rsidTr="00B76763">
        <w:tc>
          <w:tcPr>
            <w:tcW w:w="426" w:type="dxa"/>
            <w:vMerge/>
          </w:tcPr>
          <w:p w14:paraId="20D706AF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428235D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- о среднем общем образовании</w:t>
            </w:r>
          </w:p>
        </w:tc>
        <w:tc>
          <w:tcPr>
            <w:tcW w:w="709" w:type="dxa"/>
          </w:tcPr>
          <w:p w14:paraId="42E1A50A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5854D04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45E8913B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6186B2A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1D3DEDB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8196507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14:paraId="3145A5EB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7FB032F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3B6019B" w14:textId="77777777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5C51720" w14:textId="2F039843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76763" w:rsidRPr="00B76763" w14:paraId="2F8CA919" w14:textId="3514F5FA" w:rsidTr="00B76763">
        <w:tc>
          <w:tcPr>
            <w:tcW w:w="426" w:type="dxa"/>
            <w:vMerge w:val="restart"/>
          </w:tcPr>
          <w:p w14:paraId="2D30894B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3A0FC695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Окончили школу с аттестатом особого образца</w:t>
            </w:r>
          </w:p>
        </w:tc>
        <w:tc>
          <w:tcPr>
            <w:tcW w:w="709" w:type="dxa"/>
          </w:tcPr>
          <w:p w14:paraId="0A420EC9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33DE187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801CDD7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84263C2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5F9DB39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D5BFA11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14:paraId="6C952847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1371E49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A919EFA" w14:textId="77777777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02D3903" w14:textId="37F516A3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6763" w:rsidRPr="00B76763" w14:paraId="6DCB98F2" w14:textId="61F0DC9D" w:rsidTr="00B76763">
        <w:tc>
          <w:tcPr>
            <w:tcW w:w="426" w:type="dxa"/>
            <w:vMerge/>
          </w:tcPr>
          <w:p w14:paraId="423FFA79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B78DE5B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- об основном общем образовании</w:t>
            </w:r>
          </w:p>
        </w:tc>
        <w:tc>
          <w:tcPr>
            <w:tcW w:w="709" w:type="dxa"/>
          </w:tcPr>
          <w:p w14:paraId="56F72033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19B27E1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855DD66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11B52CB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0440D31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DBAC34D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8" w:type="dxa"/>
          </w:tcPr>
          <w:p w14:paraId="10E34B27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AC6C16D" w14:textId="77777777" w:rsidR="00B76763" w:rsidRPr="00B76763" w:rsidRDefault="00B7676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5F75D85" w14:textId="77777777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04C5989" w14:textId="50722BF4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6763" w:rsidRPr="009B0C76" w14:paraId="42E8265A" w14:textId="3C13D794" w:rsidTr="00B76763">
        <w:tc>
          <w:tcPr>
            <w:tcW w:w="426" w:type="dxa"/>
            <w:vMerge/>
          </w:tcPr>
          <w:p w14:paraId="36B76FC1" w14:textId="77777777" w:rsidR="00B76763" w:rsidRPr="00B76763" w:rsidRDefault="00B7676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647120F" w14:textId="77777777" w:rsidR="00B76763" w:rsidRPr="00B76763" w:rsidRDefault="00B7676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- о среднем общем образовании</w:t>
            </w:r>
          </w:p>
        </w:tc>
        <w:tc>
          <w:tcPr>
            <w:tcW w:w="709" w:type="dxa"/>
          </w:tcPr>
          <w:p w14:paraId="5F8CA635" w14:textId="77777777" w:rsidR="00B76763" w:rsidRPr="00B76763" w:rsidRDefault="00B7676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1D13A83" w14:textId="77777777" w:rsidR="00B76763" w:rsidRPr="00B76763" w:rsidRDefault="00B7676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42BE85B6" w14:textId="77777777" w:rsidR="00B76763" w:rsidRPr="00B76763" w:rsidRDefault="00B7676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21C73F5" w14:textId="77777777" w:rsidR="00B76763" w:rsidRPr="00B76763" w:rsidRDefault="00B7676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8993381" w14:textId="77777777" w:rsidR="00B76763" w:rsidRPr="00B76763" w:rsidRDefault="00B7676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859A9DD" w14:textId="77777777" w:rsidR="00B76763" w:rsidRPr="00B76763" w:rsidRDefault="00B7676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14:paraId="52D6607F" w14:textId="77777777" w:rsidR="00B76763" w:rsidRPr="00B76763" w:rsidRDefault="00B7676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540C07B" w14:textId="77777777" w:rsidR="00B76763" w:rsidRPr="00B76763" w:rsidRDefault="00B7676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024E815" w14:textId="77777777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0421783" w14:textId="470D0715" w:rsidR="00B76763" w:rsidRPr="00B76763" w:rsidRDefault="00B76763" w:rsidP="00B76763">
            <w:pPr>
              <w:ind w:righ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F14116D" w14:textId="77777777" w:rsidR="007B5470" w:rsidRPr="00B76763" w:rsidRDefault="00884EE6" w:rsidP="00F84288">
      <w:pPr>
        <w:spacing w:line="240" w:lineRule="auto"/>
        <w:ind w:right="-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763">
        <w:rPr>
          <w:rFonts w:ascii="Times New Roman" w:eastAsia="Times New Roman" w:hAnsi="Times New Roman" w:cs="Times New Roman"/>
          <w:sz w:val="24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</w:t>
      </w:r>
      <w:r w:rsidR="00494C90" w:rsidRPr="00B76763">
        <w:rPr>
          <w:rFonts w:ascii="Times New Roman" w:eastAsia="Times New Roman" w:hAnsi="Times New Roman" w:cs="Times New Roman"/>
          <w:sz w:val="24"/>
          <w:szCs w:val="24"/>
        </w:rPr>
        <w:t>ет количество обучающихся Школы.</w:t>
      </w:r>
    </w:p>
    <w:p w14:paraId="1FED6E6C" w14:textId="77777777" w:rsidR="004D7944" w:rsidRPr="008B750A" w:rsidRDefault="0098328B" w:rsidP="00264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750A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Краткий анализ динамики результатов успеваемости и качества знаний</w:t>
      </w:r>
    </w:p>
    <w:p w14:paraId="59C00E0F" w14:textId="361C4D70" w:rsidR="003F387D" w:rsidRPr="008B750A" w:rsidRDefault="003F387D" w:rsidP="00CC717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 w:rsidRPr="008B750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Результаты освоения учащимися программ начального общего образования (НОО) по </w:t>
      </w:r>
      <w:r w:rsidRPr="009C15A0">
        <w:rPr>
          <w:rFonts w:ascii="Times New Roman" w:eastAsia="Times New Roman" w:hAnsi="Times New Roman" w:cs="Times New Roman"/>
          <w:sz w:val="24"/>
          <w:szCs w:val="24"/>
          <w:u w:val="single"/>
        </w:rPr>
        <w:t>показателю</w:t>
      </w:r>
      <w:r w:rsidR="009C15A0" w:rsidRPr="009C15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15A0">
        <w:rPr>
          <w:rFonts w:ascii="Times New Roman" w:eastAsia="Times New Roman" w:hAnsi="Times New Roman" w:cs="Times New Roman"/>
          <w:sz w:val="24"/>
          <w:szCs w:val="24"/>
          <w:u w:val="single"/>
        </w:rPr>
        <w:t>«</w:t>
      </w:r>
      <w:r w:rsidRPr="008B750A">
        <w:rPr>
          <w:rFonts w:ascii="Times New Roman" w:eastAsia="Times New Roman" w:hAnsi="Times New Roman" w:cs="Times New Roman"/>
          <w:sz w:val="24"/>
          <w:szCs w:val="24"/>
          <w:u w:val="single"/>
        </w:rPr>
        <w:t>успеваемость» в 2019 учебном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450"/>
        <w:gridCol w:w="400"/>
        <w:gridCol w:w="390"/>
        <w:gridCol w:w="319"/>
        <w:gridCol w:w="697"/>
        <w:gridCol w:w="686"/>
      </w:tblGrid>
      <w:tr w:rsidR="00FE4F49" w:rsidRPr="008B750A" w14:paraId="69A48892" w14:textId="77777777" w:rsidTr="00FC30C7">
        <w:tc>
          <w:tcPr>
            <w:tcW w:w="959" w:type="dxa"/>
            <w:vMerge w:val="restart"/>
          </w:tcPr>
          <w:p w14:paraId="37E829BF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14:paraId="60964520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14:paraId="7FE6B410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14:paraId="5096C90A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14:paraId="43AB6EF5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14:paraId="22CC7D2E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14:paraId="19EB0ED4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FE4F49" w:rsidRPr="008B750A" w14:paraId="5B1A1E15" w14:textId="77777777" w:rsidTr="00FC30C7">
        <w:trPr>
          <w:trHeight w:val="465"/>
        </w:trPr>
        <w:tc>
          <w:tcPr>
            <w:tcW w:w="959" w:type="dxa"/>
            <w:vMerge/>
          </w:tcPr>
          <w:p w14:paraId="681833A9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0382C672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4B03B40B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681EDF6A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036DC20C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24BA065A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14:paraId="0F9262D2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14:paraId="7DE5C7A2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73289EA4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85ADF1A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14:paraId="512DED71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14:paraId="69FAF1C6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FE4F49" w:rsidRPr="008B750A" w14:paraId="04269811" w14:textId="77777777" w:rsidTr="00FC30C7">
        <w:trPr>
          <w:trHeight w:val="210"/>
        </w:trPr>
        <w:tc>
          <w:tcPr>
            <w:tcW w:w="959" w:type="dxa"/>
            <w:vMerge/>
          </w:tcPr>
          <w:p w14:paraId="1400EDB7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02AC300B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22BBD011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1A29ED41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557F8F42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19A7BD1B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30E7E63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6E13840A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</w:tcPr>
          <w:p w14:paraId="7DBD58EF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</w:tcPr>
          <w:p w14:paraId="6409B8D7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0" w:type="dxa"/>
            <w:tcBorders>
              <w:top w:val="single" w:sz="4" w:space="0" w:color="auto"/>
              <w:right w:val="single" w:sz="4" w:space="0" w:color="auto"/>
            </w:tcBorders>
          </w:tcPr>
          <w:p w14:paraId="6404FF39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</w:tcBorders>
          </w:tcPr>
          <w:p w14:paraId="2EC015DC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14:paraId="1A135ED5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7429D6E9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4F49" w:rsidRPr="008B750A" w14:paraId="1F0EEC55" w14:textId="77777777" w:rsidTr="00FC30C7">
        <w:tc>
          <w:tcPr>
            <w:tcW w:w="959" w:type="dxa"/>
          </w:tcPr>
          <w:p w14:paraId="57A47B8C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5C248C9D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1334C50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8035468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2C9EE3B" w14:textId="77777777" w:rsidR="00FE4F49" w:rsidRPr="008B750A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7C5013F" w14:textId="77777777" w:rsidR="00FE4F49" w:rsidRPr="008B750A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851" w:type="dxa"/>
          </w:tcPr>
          <w:p w14:paraId="1BCDABBD" w14:textId="77777777" w:rsidR="00FE4F49" w:rsidRPr="008B750A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</w:tcPr>
          <w:p w14:paraId="3C42255C" w14:textId="77777777" w:rsidR="00FE4F49" w:rsidRPr="008B750A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14:paraId="50A020FF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2A1ECA07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7A393DE4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14:paraId="01083B62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33DAD347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6CE818DE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E4F49" w:rsidRPr="008B750A" w14:paraId="7E0BE5C6" w14:textId="77777777" w:rsidTr="00FC30C7">
        <w:tc>
          <w:tcPr>
            <w:tcW w:w="959" w:type="dxa"/>
          </w:tcPr>
          <w:p w14:paraId="1A8D3580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364A20F4" w14:textId="77777777" w:rsidR="00FE4F49" w:rsidRPr="008B750A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4DF05FC" w14:textId="77777777" w:rsidR="00FE4F49" w:rsidRPr="008B750A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0AF56A1E" w14:textId="77777777" w:rsidR="00FE4F49" w:rsidRPr="008B750A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3F4C503" w14:textId="77777777" w:rsidR="00FE4F49" w:rsidRPr="008B750A" w:rsidRDefault="00FE4F49" w:rsidP="002815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81583"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036BBD6" w14:textId="77777777" w:rsidR="00FE4F49" w:rsidRPr="008B750A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851" w:type="dxa"/>
          </w:tcPr>
          <w:p w14:paraId="2ED0DFFA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1E2D4E7E" w14:textId="77777777" w:rsidR="00FE4F49" w:rsidRPr="008B750A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14:paraId="4B28F4FD" w14:textId="77777777" w:rsidR="00FE4F49" w:rsidRPr="008B750A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7D4B771B" w14:textId="77777777" w:rsidR="00FE4F49" w:rsidRPr="008B750A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532547E9" w14:textId="77777777" w:rsidR="00FE4F49" w:rsidRPr="008B750A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14:paraId="58448E49" w14:textId="77777777" w:rsidR="00FE4F49" w:rsidRPr="008B750A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dxa"/>
          </w:tcPr>
          <w:p w14:paraId="59135BC9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56B522FB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E4F49" w:rsidRPr="008B750A" w14:paraId="557BACD9" w14:textId="77777777" w:rsidTr="00FC30C7">
        <w:tc>
          <w:tcPr>
            <w:tcW w:w="959" w:type="dxa"/>
          </w:tcPr>
          <w:p w14:paraId="297AE108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6A17AC5F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93CA8C2" w14:textId="77777777" w:rsidR="00FE4F49" w:rsidRPr="008B750A" w:rsidRDefault="00FE4F49" w:rsidP="002815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81583"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722D1B4" w14:textId="77777777" w:rsidR="00FE4F49" w:rsidRPr="008B750A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DD394D9" w14:textId="77777777" w:rsidR="00FE4F49" w:rsidRPr="008B750A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90213FD" w14:textId="77777777" w:rsidR="00FE4F49" w:rsidRPr="008B750A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851" w:type="dxa"/>
          </w:tcPr>
          <w:p w14:paraId="4FC58B81" w14:textId="77777777" w:rsidR="00FE4F49" w:rsidRPr="008B750A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</w:tcPr>
          <w:p w14:paraId="6885AF59" w14:textId="77777777" w:rsidR="00FE4F49" w:rsidRPr="008B750A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14:paraId="6BA4E137" w14:textId="77777777" w:rsidR="00FE4F49" w:rsidRPr="008B750A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2F60ECCC" w14:textId="77777777" w:rsidR="00FE4F49" w:rsidRPr="008B750A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346924A7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14:paraId="40AFECA4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38161E7A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439C126D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E4F49" w:rsidRPr="008B750A" w14:paraId="0E0D1520" w14:textId="77777777" w:rsidTr="00FC30C7">
        <w:tc>
          <w:tcPr>
            <w:tcW w:w="959" w:type="dxa"/>
          </w:tcPr>
          <w:p w14:paraId="04A2E517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14:paraId="783B582D" w14:textId="77777777" w:rsidR="00FE4F49" w:rsidRPr="008B750A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7B2B8BA" w14:textId="77777777" w:rsidR="00FE4F49" w:rsidRPr="008B750A" w:rsidRDefault="00FE4F49" w:rsidP="00CA2B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A2BB3"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E656D25" w14:textId="77777777" w:rsidR="00FE4F49" w:rsidRPr="008B750A" w:rsidRDefault="00CA2BB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418F969" w14:textId="77777777" w:rsidR="00FE4F49" w:rsidRPr="008B750A" w:rsidRDefault="00CA2BB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D250A3C" w14:textId="77777777" w:rsidR="00FE4F49" w:rsidRPr="008B750A" w:rsidRDefault="00CA2BB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851" w:type="dxa"/>
          </w:tcPr>
          <w:p w14:paraId="71067882" w14:textId="77777777" w:rsidR="00FE4F49" w:rsidRPr="008B750A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</w:tcPr>
          <w:p w14:paraId="204A15D4" w14:textId="77777777" w:rsidR="00FE4F49" w:rsidRPr="008B750A" w:rsidRDefault="00CA2BB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14:paraId="55343091" w14:textId="77777777" w:rsidR="00FE4F49" w:rsidRPr="008B750A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4E38209D" w14:textId="77777777" w:rsidR="00FE4F49" w:rsidRPr="008B750A" w:rsidRDefault="00CA2BB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5A47FD20" w14:textId="77777777" w:rsidR="00FE4F49" w:rsidRPr="008B750A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14:paraId="16C6A984" w14:textId="77777777" w:rsidR="00FE4F49" w:rsidRPr="008B750A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dxa"/>
          </w:tcPr>
          <w:p w14:paraId="5E61EE37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6DFC95D6" w14:textId="77777777" w:rsidR="00FE4F49" w:rsidRPr="008B750A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26F03322" w14:textId="77777777" w:rsidR="00FE4F49" w:rsidRPr="008B750A" w:rsidRDefault="00FE4F49" w:rsidP="003F38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7E67644" w14:textId="2C6779B8" w:rsidR="00855DF4" w:rsidRPr="008B750A" w:rsidRDefault="00855DF4" w:rsidP="00855DF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 w:rsidRPr="008B750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Результаты освоения учащимися программ начального общего образования (НОО) по </w:t>
      </w:r>
      <w:r w:rsidRPr="009C15A0">
        <w:rPr>
          <w:rFonts w:ascii="Times New Roman" w:eastAsia="Times New Roman" w:hAnsi="Times New Roman" w:cs="Times New Roman"/>
          <w:sz w:val="24"/>
          <w:szCs w:val="24"/>
          <w:u w:val="single"/>
        </w:rPr>
        <w:t>показателю</w:t>
      </w:r>
      <w:r w:rsidR="009C15A0" w:rsidRPr="009C15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15A0">
        <w:rPr>
          <w:rFonts w:ascii="Times New Roman" w:eastAsia="Times New Roman" w:hAnsi="Times New Roman" w:cs="Times New Roman"/>
          <w:sz w:val="24"/>
          <w:szCs w:val="24"/>
          <w:u w:val="single"/>
        </w:rPr>
        <w:t>«</w:t>
      </w:r>
      <w:r w:rsidRPr="008B750A">
        <w:rPr>
          <w:rFonts w:ascii="Times New Roman" w:eastAsia="Times New Roman" w:hAnsi="Times New Roman" w:cs="Times New Roman"/>
          <w:sz w:val="24"/>
          <w:szCs w:val="24"/>
          <w:u w:val="single"/>
        </w:rPr>
        <w:t>успеваемость» в 2020 учебном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450"/>
        <w:gridCol w:w="400"/>
        <w:gridCol w:w="390"/>
        <w:gridCol w:w="319"/>
        <w:gridCol w:w="697"/>
        <w:gridCol w:w="686"/>
      </w:tblGrid>
      <w:tr w:rsidR="00855DF4" w:rsidRPr="008B750A" w14:paraId="1A92CA6D" w14:textId="77777777" w:rsidTr="00574670">
        <w:tc>
          <w:tcPr>
            <w:tcW w:w="959" w:type="dxa"/>
            <w:vMerge w:val="restart"/>
          </w:tcPr>
          <w:p w14:paraId="0F540385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14:paraId="2517BF9D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14:paraId="1B1EA9A7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14:paraId="025F2751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14:paraId="1773F205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14:paraId="56186802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14:paraId="015AFC6E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855DF4" w:rsidRPr="008B750A" w14:paraId="4954B0F4" w14:textId="77777777" w:rsidTr="00574670">
        <w:trPr>
          <w:trHeight w:val="465"/>
        </w:trPr>
        <w:tc>
          <w:tcPr>
            <w:tcW w:w="959" w:type="dxa"/>
            <w:vMerge/>
          </w:tcPr>
          <w:p w14:paraId="0C6C6F80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36FE2D72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5022497D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4E6A251D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591EA82B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08266346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14:paraId="43BB2C40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14:paraId="7E9D7973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7A4927AF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3846EF7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14:paraId="6AA1E673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14:paraId="6012B91F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855DF4" w:rsidRPr="008B750A" w14:paraId="3ED816DB" w14:textId="77777777" w:rsidTr="00574670">
        <w:trPr>
          <w:trHeight w:val="210"/>
        </w:trPr>
        <w:tc>
          <w:tcPr>
            <w:tcW w:w="959" w:type="dxa"/>
            <w:vMerge/>
          </w:tcPr>
          <w:p w14:paraId="5115608C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3C25C7E1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1071E798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7CCE786C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17EECF02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3F88384C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7E49AC4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8124544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</w:tcPr>
          <w:p w14:paraId="7FF82966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</w:tcPr>
          <w:p w14:paraId="6E593D3D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0" w:type="dxa"/>
            <w:tcBorders>
              <w:top w:val="single" w:sz="4" w:space="0" w:color="auto"/>
              <w:right w:val="single" w:sz="4" w:space="0" w:color="auto"/>
            </w:tcBorders>
          </w:tcPr>
          <w:p w14:paraId="708F51DB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</w:tcBorders>
          </w:tcPr>
          <w:p w14:paraId="454432C6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14:paraId="645CA547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513D7C58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DF4" w:rsidRPr="008B750A" w14:paraId="613E4297" w14:textId="77777777" w:rsidTr="00574670">
        <w:tc>
          <w:tcPr>
            <w:tcW w:w="959" w:type="dxa"/>
          </w:tcPr>
          <w:p w14:paraId="02F1B611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0DE249E0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D38C37C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5B043DD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6284AA2" w14:textId="77777777" w:rsidR="00855DF4" w:rsidRPr="008B750A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2C3D80F" w14:textId="77777777" w:rsidR="00855DF4" w:rsidRPr="008B750A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1" w:type="dxa"/>
          </w:tcPr>
          <w:p w14:paraId="4E447B8F" w14:textId="77777777" w:rsidR="00855DF4" w:rsidRPr="008B750A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3444FB0F" w14:textId="77777777" w:rsidR="00855DF4" w:rsidRPr="008B750A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14:paraId="55604DAF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6A91073E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58CFB91A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14:paraId="33FD03A5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0C81ABAF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65A40AC6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55DF4" w:rsidRPr="008B750A" w14:paraId="69299A67" w14:textId="77777777" w:rsidTr="00574670">
        <w:tc>
          <w:tcPr>
            <w:tcW w:w="959" w:type="dxa"/>
          </w:tcPr>
          <w:p w14:paraId="2C8D93F1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4E714C68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B8D1309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E2037A2" w14:textId="77777777" w:rsidR="00855DF4" w:rsidRPr="008B750A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50302F7" w14:textId="77777777" w:rsidR="00855DF4" w:rsidRPr="008B750A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F9591A6" w14:textId="77777777" w:rsidR="00855DF4" w:rsidRPr="008B750A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1" w:type="dxa"/>
          </w:tcPr>
          <w:p w14:paraId="580177ED" w14:textId="77777777" w:rsidR="00855DF4" w:rsidRPr="008B750A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4B62AB38" w14:textId="77777777" w:rsidR="00855DF4" w:rsidRPr="008B750A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14:paraId="234F614E" w14:textId="77777777" w:rsidR="00855DF4" w:rsidRPr="008B750A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3754BEA2" w14:textId="77777777" w:rsidR="00855DF4" w:rsidRPr="008B750A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492229C3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14:paraId="3EA900AC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dxa"/>
          </w:tcPr>
          <w:p w14:paraId="748B905C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292E1D5F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55DF4" w:rsidRPr="008B750A" w14:paraId="7D0FA656" w14:textId="77777777" w:rsidTr="00574670">
        <w:tc>
          <w:tcPr>
            <w:tcW w:w="959" w:type="dxa"/>
          </w:tcPr>
          <w:p w14:paraId="7C1559E6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5A26CFC1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DFCFB0D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0D37F6B2" w14:textId="77777777" w:rsidR="00855DF4" w:rsidRPr="008B750A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6FFBD64" w14:textId="77777777" w:rsidR="00855DF4" w:rsidRPr="008B750A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0C117E0C" w14:textId="77777777" w:rsidR="00855DF4" w:rsidRPr="008B750A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14:paraId="161D483C" w14:textId="77777777" w:rsidR="00855DF4" w:rsidRPr="008B750A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7C68F046" w14:textId="77777777" w:rsidR="00855DF4" w:rsidRPr="008B750A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14:paraId="60D69C66" w14:textId="77777777" w:rsidR="00855DF4" w:rsidRPr="008B750A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243ACF58" w14:textId="77777777" w:rsidR="00855DF4" w:rsidRPr="008B750A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7F313815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14:paraId="1E418B05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537F0F5D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4C7D46BD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55DF4" w:rsidRPr="008B750A" w14:paraId="00964CC6" w14:textId="77777777" w:rsidTr="00574670">
        <w:tc>
          <w:tcPr>
            <w:tcW w:w="959" w:type="dxa"/>
          </w:tcPr>
          <w:p w14:paraId="5C6D1DBD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14:paraId="611AB619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8C8C023" w14:textId="77777777" w:rsidR="00855DF4" w:rsidRPr="008B750A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87FDD80" w14:textId="77777777" w:rsidR="00855DF4" w:rsidRPr="008B750A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C6148B9" w14:textId="77777777" w:rsidR="00855DF4" w:rsidRPr="008B750A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B2FB726" w14:textId="77777777" w:rsidR="00855DF4" w:rsidRPr="008B750A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1" w:type="dxa"/>
          </w:tcPr>
          <w:p w14:paraId="009213C3" w14:textId="77777777" w:rsidR="00855DF4" w:rsidRPr="008B750A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14:paraId="7F0CC2FA" w14:textId="77777777" w:rsidR="00855DF4" w:rsidRPr="008B750A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14:paraId="27A0F84B" w14:textId="77777777" w:rsidR="00855DF4" w:rsidRPr="008B750A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656223D8" w14:textId="77777777" w:rsidR="00855DF4" w:rsidRPr="008B750A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01060411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14:paraId="5ED6B78C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dxa"/>
          </w:tcPr>
          <w:p w14:paraId="6E4C589D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01F073C7" w14:textId="77777777" w:rsidR="00855DF4" w:rsidRPr="008B750A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210BF33E" w14:textId="77777777" w:rsidR="00855DF4" w:rsidRPr="008B750A" w:rsidRDefault="00855DF4" w:rsidP="00855D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27F5B8C" w14:textId="77777777" w:rsidR="00FF15DF" w:rsidRPr="008B750A" w:rsidRDefault="00FF15DF" w:rsidP="00FF15D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 w:rsidRPr="008B750A">
        <w:rPr>
          <w:rFonts w:ascii="Times New Roman" w:eastAsia="Times New Roman" w:hAnsi="Times New Roman" w:cs="Times New Roman"/>
          <w:sz w:val="24"/>
          <w:szCs w:val="24"/>
          <w:u w:val="single"/>
        </w:rPr>
        <w:t>Результаты освоения учащимися программ начального общего образования (НОО) по показателю</w:t>
      </w:r>
      <w:r w:rsidRPr="008B750A">
        <w:rPr>
          <w:rFonts w:ascii="Times New Roman" w:hAnsi="Times New Roman" w:cs="Times New Roman"/>
          <w:sz w:val="24"/>
          <w:szCs w:val="24"/>
        </w:rPr>
        <w:t xml:space="preserve">  </w:t>
      </w:r>
      <w:r w:rsidRPr="008B750A">
        <w:rPr>
          <w:rFonts w:ascii="Times New Roman" w:eastAsia="Times New Roman" w:hAnsi="Times New Roman" w:cs="Times New Roman"/>
          <w:sz w:val="24"/>
          <w:szCs w:val="24"/>
          <w:u w:val="single"/>
        </w:rPr>
        <w:t>«успеваемость» в 2021 учебном году</w:t>
      </w:r>
    </w:p>
    <w:tbl>
      <w:tblPr>
        <w:tblStyle w:val="a3"/>
        <w:tblW w:w="9687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683"/>
        <w:gridCol w:w="450"/>
        <w:gridCol w:w="400"/>
        <w:gridCol w:w="390"/>
        <w:gridCol w:w="319"/>
        <w:gridCol w:w="697"/>
        <w:gridCol w:w="686"/>
      </w:tblGrid>
      <w:tr w:rsidR="00FF15DF" w:rsidRPr="008B750A" w14:paraId="5D7E0C03" w14:textId="77777777" w:rsidTr="0009690F">
        <w:tc>
          <w:tcPr>
            <w:tcW w:w="959" w:type="dxa"/>
            <w:vMerge w:val="restart"/>
          </w:tcPr>
          <w:p w14:paraId="4AE7E23D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Классы</w:t>
            </w:r>
          </w:p>
        </w:tc>
        <w:tc>
          <w:tcPr>
            <w:tcW w:w="850" w:type="dxa"/>
            <w:vMerge w:val="restart"/>
          </w:tcPr>
          <w:p w14:paraId="3CDF0E2F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14:paraId="542FFA9D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14:paraId="4FAE3532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34" w:type="dxa"/>
            <w:gridSpan w:val="2"/>
          </w:tcPr>
          <w:p w14:paraId="693BA909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14:paraId="30D0B15C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14:paraId="5130F043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FF15DF" w:rsidRPr="008B750A" w14:paraId="24B206B0" w14:textId="77777777" w:rsidTr="0009690F">
        <w:trPr>
          <w:trHeight w:val="465"/>
        </w:trPr>
        <w:tc>
          <w:tcPr>
            <w:tcW w:w="959" w:type="dxa"/>
            <w:vMerge/>
          </w:tcPr>
          <w:p w14:paraId="479FA87B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30F44E8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0BD36A67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48A59708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139FEECB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79988FE6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14:paraId="6CD5668F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683" w:type="dxa"/>
            <w:vMerge w:val="restart"/>
          </w:tcPr>
          <w:p w14:paraId="51CC6D77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2A904F44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D3D9FCB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14:paraId="40282283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14:paraId="5EC0C77E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FF15DF" w:rsidRPr="008B750A" w14:paraId="3E483002" w14:textId="77777777" w:rsidTr="0009690F">
        <w:trPr>
          <w:trHeight w:val="210"/>
        </w:trPr>
        <w:tc>
          <w:tcPr>
            <w:tcW w:w="959" w:type="dxa"/>
            <w:vMerge/>
          </w:tcPr>
          <w:p w14:paraId="5CB76694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02E7110A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758554DE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1715B73F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3723BA56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70B055E6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7DC3E88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vMerge/>
          </w:tcPr>
          <w:p w14:paraId="1757C97D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</w:tcPr>
          <w:p w14:paraId="1DD99156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</w:tcPr>
          <w:p w14:paraId="3EA94A50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0" w:type="dxa"/>
            <w:tcBorders>
              <w:top w:val="single" w:sz="4" w:space="0" w:color="auto"/>
              <w:right w:val="single" w:sz="4" w:space="0" w:color="auto"/>
            </w:tcBorders>
          </w:tcPr>
          <w:p w14:paraId="7F94B022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</w:tcBorders>
          </w:tcPr>
          <w:p w14:paraId="0635F6BA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14:paraId="5F46E01C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3D108842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15DF" w:rsidRPr="008B750A" w14:paraId="16C44660" w14:textId="77777777" w:rsidTr="0009690F">
        <w:tc>
          <w:tcPr>
            <w:tcW w:w="959" w:type="dxa"/>
          </w:tcPr>
          <w:p w14:paraId="72668302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61BCCC1A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2EEDC56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0878F62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B9468A9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77FEEDD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49%</w:t>
            </w:r>
          </w:p>
        </w:tc>
        <w:tc>
          <w:tcPr>
            <w:tcW w:w="851" w:type="dxa"/>
          </w:tcPr>
          <w:p w14:paraId="01FB7B77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3" w:type="dxa"/>
          </w:tcPr>
          <w:p w14:paraId="27BC3C5B" w14:textId="77777777" w:rsidR="00FF15DF" w:rsidRPr="008B750A" w:rsidRDefault="000969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11%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14:paraId="7B642468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4BD5A736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5E7C9F27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14:paraId="6DF28184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0B5FA9CE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7001F942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F15DF" w:rsidRPr="008B750A" w14:paraId="23F3AB01" w14:textId="77777777" w:rsidTr="0009690F">
        <w:tc>
          <w:tcPr>
            <w:tcW w:w="959" w:type="dxa"/>
          </w:tcPr>
          <w:p w14:paraId="02CC8BD9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7C1DB56E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AC6469C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38F8CA3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5132B5E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B73B366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32%</w:t>
            </w:r>
          </w:p>
        </w:tc>
        <w:tc>
          <w:tcPr>
            <w:tcW w:w="851" w:type="dxa"/>
          </w:tcPr>
          <w:p w14:paraId="20B652CF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3" w:type="dxa"/>
          </w:tcPr>
          <w:p w14:paraId="0D938154" w14:textId="77777777" w:rsidR="00FF15DF" w:rsidRPr="008B750A" w:rsidRDefault="000969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6%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14:paraId="6ED53AD8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053F6DAE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6D5F4D67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14:paraId="7C295429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dxa"/>
          </w:tcPr>
          <w:p w14:paraId="588EB0E3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7524E860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F15DF" w:rsidRPr="008B750A" w14:paraId="40E0724F" w14:textId="77777777" w:rsidTr="0009690F">
        <w:tc>
          <w:tcPr>
            <w:tcW w:w="959" w:type="dxa"/>
          </w:tcPr>
          <w:p w14:paraId="55F41037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0F1EF96E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253B692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08FCF10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807725A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0BAC2DC" w14:textId="77777777" w:rsidR="00FF15DF" w:rsidRPr="008B750A" w:rsidRDefault="000969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851" w:type="dxa"/>
          </w:tcPr>
          <w:p w14:paraId="67D2356E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3" w:type="dxa"/>
          </w:tcPr>
          <w:p w14:paraId="0658B00E" w14:textId="77777777" w:rsidR="00FF15DF" w:rsidRPr="008B750A" w:rsidRDefault="000969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6%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14:paraId="1366BC91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675CB1FB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6A24E9EF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14:paraId="252F6A6A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27123043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7FD24650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F15DF" w:rsidRPr="008B750A" w14:paraId="2F426346" w14:textId="77777777" w:rsidTr="0009690F">
        <w:tc>
          <w:tcPr>
            <w:tcW w:w="959" w:type="dxa"/>
          </w:tcPr>
          <w:p w14:paraId="7D8E154A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14:paraId="4ED3BADB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BB450E1" w14:textId="77777777" w:rsidR="00FF15DF" w:rsidRPr="008B750A" w:rsidRDefault="00FF15DF" w:rsidP="00FF1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F8FA21A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44A9B89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D3D9350" w14:textId="77777777" w:rsidR="00FF15DF" w:rsidRPr="008B750A" w:rsidRDefault="000969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45%</w:t>
            </w:r>
          </w:p>
        </w:tc>
        <w:tc>
          <w:tcPr>
            <w:tcW w:w="851" w:type="dxa"/>
          </w:tcPr>
          <w:p w14:paraId="7E4934E8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83" w:type="dxa"/>
          </w:tcPr>
          <w:p w14:paraId="597FA81C" w14:textId="77777777" w:rsidR="00FF15DF" w:rsidRPr="008B750A" w:rsidRDefault="000969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8%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14:paraId="11610F85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539D1085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4B8FA8CA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14:paraId="614B2B7E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dxa"/>
          </w:tcPr>
          <w:p w14:paraId="1BD06003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24000166" w14:textId="77777777" w:rsidR="00FF15DF" w:rsidRPr="008B750A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20E73745" w14:textId="77777777" w:rsidR="00FF15DF" w:rsidRPr="008B750A" w:rsidRDefault="00FF15DF" w:rsidP="004D794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400671" w14:textId="77777777" w:rsidR="001A50A5" w:rsidRPr="008B750A" w:rsidRDefault="001A50A5" w:rsidP="001A50A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 w:rsidRPr="008B750A">
        <w:rPr>
          <w:rFonts w:ascii="Times New Roman" w:eastAsia="Times New Roman" w:hAnsi="Times New Roman" w:cs="Times New Roman"/>
          <w:sz w:val="24"/>
          <w:szCs w:val="24"/>
          <w:u w:val="single"/>
        </w:rPr>
        <w:t>Результаты освоения учащимися программ начального общего образования (НОО) по показателю</w:t>
      </w:r>
      <w:r w:rsidRPr="008B750A">
        <w:rPr>
          <w:rFonts w:ascii="Times New Roman" w:hAnsi="Times New Roman" w:cs="Times New Roman"/>
          <w:sz w:val="24"/>
          <w:szCs w:val="24"/>
        </w:rPr>
        <w:t xml:space="preserve">  </w:t>
      </w:r>
      <w:r w:rsidRPr="008B750A">
        <w:rPr>
          <w:rFonts w:ascii="Times New Roman" w:eastAsia="Times New Roman" w:hAnsi="Times New Roman" w:cs="Times New Roman"/>
          <w:sz w:val="24"/>
          <w:szCs w:val="24"/>
          <w:u w:val="single"/>
        </w:rPr>
        <w:t>«успеваемость» в 2022 учебном году</w:t>
      </w:r>
    </w:p>
    <w:tbl>
      <w:tblPr>
        <w:tblStyle w:val="a3"/>
        <w:tblW w:w="9687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683"/>
        <w:gridCol w:w="450"/>
        <w:gridCol w:w="400"/>
        <w:gridCol w:w="390"/>
        <w:gridCol w:w="319"/>
        <w:gridCol w:w="697"/>
        <w:gridCol w:w="686"/>
      </w:tblGrid>
      <w:tr w:rsidR="001A50A5" w:rsidRPr="008B750A" w14:paraId="54FCB8E5" w14:textId="77777777" w:rsidTr="00747DBF">
        <w:tc>
          <w:tcPr>
            <w:tcW w:w="959" w:type="dxa"/>
            <w:vMerge w:val="restart"/>
          </w:tcPr>
          <w:p w14:paraId="7043F59D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14:paraId="7A327CB2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14:paraId="7DE6B1D2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14:paraId="1640BA8E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34" w:type="dxa"/>
            <w:gridSpan w:val="2"/>
          </w:tcPr>
          <w:p w14:paraId="4C419767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14:paraId="0B5A1EA4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14:paraId="1B56335A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1A50A5" w:rsidRPr="008B750A" w14:paraId="42581B75" w14:textId="77777777" w:rsidTr="00747DBF">
        <w:trPr>
          <w:trHeight w:val="465"/>
        </w:trPr>
        <w:tc>
          <w:tcPr>
            <w:tcW w:w="959" w:type="dxa"/>
            <w:vMerge/>
          </w:tcPr>
          <w:p w14:paraId="7E4E01AE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1A35DE9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43566420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644BE71B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4EEDDB96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160DEF19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14:paraId="2F9A513F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683" w:type="dxa"/>
            <w:vMerge w:val="restart"/>
          </w:tcPr>
          <w:p w14:paraId="4E2BBC72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7EE94417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5E62F06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14:paraId="7AA6DF01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14:paraId="6EC623CB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1A50A5" w:rsidRPr="008B750A" w14:paraId="6B972C23" w14:textId="77777777" w:rsidTr="00747DBF">
        <w:trPr>
          <w:trHeight w:val="210"/>
        </w:trPr>
        <w:tc>
          <w:tcPr>
            <w:tcW w:w="959" w:type="dxa"/>
            <w:vMerge/>
          </w:tcPr>
          <w:p w14:paraId="492222F5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3DA3E779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53F3D7F6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4CB0CB63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357778B2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435E1570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B693C30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vMerge/>
          </w:tcPr>
          <w:p w14:paraId="5F36B063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</w:tcPr>
          <w:p w14:paraId="5019B396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</w:tcPr>
          <w:p w14:paraId="050B515F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0" w:type="dxa"/>
            <w:tcBorders>
              <w:top w:val="single" w:sz="4" w:space="0" w:color="auto"/>
              <w:right w:val="single" w:sz="4" w:space="0" w:color="auto"/>
            </w:tcBorders>
          </w:tcPr>
          <w:p w14:paraId="1E3D4EC1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</w:tcBorders>
          </w:tcPr>
          <w:p w14:paraId="31030028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14:paraId="5B29C14B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6BE92E03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50A5" w:rsidRPr="008B750A" w14:paraId="462B70F2" w14:textId="77777777" w:rsidTr="00747DBF">
        <w:tc>
          <w:tcPr>
            <w:tcW w:w="959" w:type="dxa"/>
          </w:tcPr>
          <w:p w14:paraId="21852F15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0D6BEF8E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0D1D389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0CACE40C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FB55974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B35AC37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1" w:type="dxa"/>
          </w:tcPr>
          <w:p w14:paraId="651C9FE2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3" w:type="dxa"/>
          </w:tcPr>
          <w:p w14:paraId="162E7C24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14:paraId="105D3F28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644C9F58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6A89ED8D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14:paraId="486B1A5B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4FDEF09F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36C1DC41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A50A5" w:rsidRPr="008B750A" w14:paraId="3E1196FD" w14:textId="77777777" w:rsidTr="00747DBF">
        <w:tc>
          <w:tcPr>
            <w:tcW w:w="959" w:type="dxa"/>
          </w:tcPr>
          <w:p w14:paraId="0B98CAC2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7FA73BF4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DB40AC8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0F0E8056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A5E2960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9662250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1" w:type="dxa"/>
          </w:tcPr>
          <w:p w14:paraId="6E3F3A1D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3" w:type="dxa"/>
          </w:tcPr>
          <w:p w14:paraId="0AA56FB0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14:paraId="07BA5DE0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13B010ED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64861090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14:paraId="0636548F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6D56A92B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30A4D1CE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A50A5" w:rsidRPr="008B750A" w14:paraId="5BB14C2E" w14:textId="77777777" w:rsidTr="00747DBF">
        <w:tc>
          <w:tcPr>
            <w:tcW w:w="959" w:type="dxa"/>
          </w:tcPr>
          <w:p w14:paraId="43DA48DE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282A4823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91E383C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760479E" w14:textId="77777777" w:rsidR="001A50A5" w:rsidRPr="008B750A" w:rsidRDefault="00666389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3A82893" w14:textId="77777777" w:rsidR="001A50A5" w:rsidRPr="008B750A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52987BD" w14:textId="77777777" w:rsidR="001A50A5" w:rsidRPr="008B750A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</w:tcPr>
          <w:p w14:paraId="65492C8F" w14:textId="77777777" w:rsidR="001A50A5" w:rsidRPr="008B750A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3" w:type="dxa"/>
          </w:tcPr>
          <w:p w14:paraId="433F4E0E" w14:textId="77777777" w:rsidR="001A50A5" w:rsidRPr="008B750A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14:paraId="6EA23C56" w14:textId="77777777" w:rsidR="001A50A5" w:rsidRPr="008B750A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60F1937F" w14:textId="77777777" w:rsidR="001A50A5" w:rsidRPr="008B750A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2EB44A7A" w14:textId="77777777" w:rsidR="001A50A5" w:rsidRPr="008B750A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14:paraId="5599EDE8" w14:textId="77777777" w:rsidR="001A50A5" w:rsidRPr="008B750A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0D48B0FB" w14:textId="77777777" w:rsidR="001A50A5" w:rsidRPr="008B750A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38BA3C8A" w14:textId="77777777" w:rsidR="001A50A5" w:rsidRPr="008B750A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A50A5" w:rsidRPr="008B750A" w14:paraId="73040317" w14:textId="77777777" w:rsidTr="00747DBF">
        <w:tc>
          <w:tcPr>
            <w:tcW w:w="959" w:type="dxa"/>
          </w:tcPr>
          <w:p w14:paraId="3BC45694" w14:textId="77777777" w:rsidR="001A50A5" w:rsidRPr="008B750A" w:rsidRDefault="001A50A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14:paraId="763A4BBF" w14:textId="77777777" w:rsidR="001A50A5" w:rsidRPr="008B750A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578D260" w14:textId="77777777" w:rsidR="001A50A5" w:rsidRPr="008B750A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72B8D9B" w14:textId="77777777" w:rsidR="001A50A5" w:rsidRPr="008B750A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CE46041" w14:textId="77777777" w:rsidR="001A50A5" w:rsidRPr="008B750A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04D7BA6" w14:textId="77777777" w:rsidR="001A50A5" w:rsidRPr="008B750A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</w:tcPr>
          <w:p w14:paraId="778D6791" w14:textId="77777777" w:rsidR="001A50A5" w:rsidRPr="008B750A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83" w:type="dxa"/>
          </w:tcPr>
          <w:p w14:paraId="06CB24D5" w14:textId="77777777" w:rsidR="001A50A5" w:rsidRPr="008B750A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14:paraId="3A50BC4C" w14:textId="77777777" w:rsidR="001A50A5" w:rsidRPr="008B750A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46547CEF" w14:textId="77777777" w:rsidR="001A50A5" w:rsidRPr="008B750A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3249C80C" w14:textId="77777777" w:rsidR="001A50A5" w:rsidRPr="008B750A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14:paraId="538C4B6D" w14:textId="77777777" w:rsidR="001A50A5" w:rsidRPr="008B750A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483670FC" w14:textId="77777777" w:rsidR="001A50A5" w:rsidRPr="008B750A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6B994BF6" w14:textId="77777777" w:rsidR="001A50A5" w:rsidRPr="008B750A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5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6A86AEAF" w14:textId="435DCCE0" w:rsidR="008B750A" w:rsidRPr="00010EEE" w:rsidRDefault="008B750A" w:rsidP="008B750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 w:rsidRPr="00010EEE">
        <w:rPr>
          <w:rFonts w:ascii="Times New Roman" w:eastAsia="Times New Roman" w:hAnsi="Times New Roman" w:cs="Times New Roman"/>
          <w:sz w:val="24"/>
          <w:szCs w:val="24"/>
          <w:u w:val="single"/>
        </w:rPr>
        <w:t>Результаты освоения учащимися программ начального общего образования (НОО) по показателю</w:t>
      </w:r>
      <w:r w:rsidRPr="00010EEE">
        <w:rPr>
          <w:rFonts w:ascii="Times New Roman" w:hAnsi="Times New Roman" w:cs="Times New Roman"/>
          <w:sz w:val="24"/>
          <w:szCs w:val="24"/>
        </w:rPr>
        <w:t xml:space="preserve">  </w:t>
      </w:r>
      <w:r w:rsidRPr="00010EEE">
        <w:rPr>
          <w:rFonts w:ascii="Times New Roman" w:eastAsia="Times New Roman" w:hAnsi="Times New Roman" w:cs="Times New Roman"/>
          <w:sz w:val="24"/>
          <w:szCs w:val="24"/>
          <w:u w:val="single"/>
        </w:rPr>
        <w:t>«успеваемость» в 2023 учебном году</w:t>
      </w:r>
    </w:p>
    <w:tbl>
      <w:tblPr>
        <w:tblStyle w:val="a3"/>
        <w:tblW w:w="9687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683"/>
        <w:gridCol w:w="450"/>
        <w:gridCol w:w="400"/>
        <w:gridCol w:w="390"/>
        <w:gridCol w:w="319"/>
        <w:gridCol w:w="697"/>
        <w:gridCol w:w="686"/>
      </w:tblGrid>
      <w:tr w:rsidR="008B750A" w:rsidRPr="00010EEE" w14:paraId="59BBAA58" w14:textId="77777777" w:rsidTr="00E14E38">
        <w:tc>
          <w:tcPr>
            <w:tcW w:w="959" w:type="dxa"/>
            <w:vMerge w:val="restart"/>
          </w:tcPr>
          <w:p w14:paraId="4BE86955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14:paraId="2E1DC217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14:paraId="46ABA886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14:paraId="426CF10D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34" w:type="dxa"/>
            <w:gridSpan w:val="2"/>
          </w:tcPr>
          <w:p w14:paraId="6868476D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14:paraId="03891A49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14:paraId="3DC21565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8B750A" w:rsidRPr="00010EEE" w14:paraId="368E2CC0" w14:textId="77777777" w:rsidTr="00E14E38">
        <w:trPr>
          <w:trHeight w:val="465"/>
        </w:trPr>
        <w:tc>
          <w:tcPr>
            <w:tcW w:w="959" w:type="dxa"/>
            <w:vMerge/>
          </w:tcPr>
          <w:p w14:paraId="0F82C5F7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26F15FF6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14FB21EF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01517ED5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2E7B5CEA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4DA844F1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14:paraId="4B699EEA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683" w:type="dxa"/>
            <w:vMerge w:val="restart"/>
          </w:tcPr>
          <w:p w14:paraId="2E025292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2A268388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290BFBD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14:paraId="26188C81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14:paraId="16D2F859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8B750A" w:rsidRPr="00010EEE" w14:paraId="03EAED91" w14:textId="77777777" w:rsidTr="00E14E38">
        <w:trPr>
          <w:trHeight w:val="210"/>
        </w:trPr>
        <w:tc>
          <w:tcPr>
            <w:tcW w:w="959" w:type="dxa"/>
            <w:vMerge/>
          </w:tcPr>
          <w:p w14:paraId="075780FE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42FC4F70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64805A3F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2B130592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13C96DFC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318D1C03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D78732A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vMerge/>
          </w:tcPr>
          <w:p w14:paraId="60E6BE17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</w:tcPr>
          <w:p w14:paraId="0F175C2A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</w:tcPr>
          <w:p w14:paraId="0E3768A4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0" w:type="dxa"/>
            <w:tcBorders>
              <w:top w:val="single" w:sz="4" w:space="0" w:color="auto"/>
              <w:right w:val="single" w:sz="4" w:space="0" w:color="auto"/>
            </w:tcBorders>
          </w:tcPr>
          <w:p w14:paraId="7EB60396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</w:tcBorders>
          </w:tcPr>
          <w:p w14:paraId="27B4918C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14:paraId="55406BAB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236F67B9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50A" w:rsidRPr="00010EEE" w14:paraId="707EBD14" w14:textId="77777777" w:rsidTr="00E14E38">
        <w:tc>
          <w:tcPr>
            <w:tcW w:w="959" w:type="dxa"/>
          </w:tcPr>
          <w:p w14:paraId="66A8807B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6955E059" w14:textId="5739B1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E8CA53A" w14:textId="0338CA45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4AB7552" w14:textId="7D9D8C42" w:rsidR="008B750A" w:rsidRPr="00010EEE" w:rsidRDefault="00010EEE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0C076B3" w14:textId="0613DE6E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2967570" w14:textId="3A2C5A69" w:rsidR="008B750A" w:rsidRPr="00010EEE" w:rsidRDefault="00010EEE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51" w:type="dxa"/>
          </w:tcPr>
          <w:p w14:paraId="21241D4F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3" w:type="dxa"/>
          </w:tcPr>
          <w:p w14:paraId="01852E74" w14:textId="52954942" w:rsidR="008B750A" w:rsidRPr="00010EEE" w:rsidRDefault="00010EEE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14:paraId="6D53C7F1" w14:textId="73DB51C5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422A6469" w14:textId="44283E05" w:rsidR="008B750A" w:rsidRPr="00010EEE" w:rsidRDefault="00010EEE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6F5AD8E6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14:paraId="0B3FD7B5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2B4300D0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4482FF08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B750A" w:rsidRPr="00010EEE" w14:paraId="7E96C7AF" w14:textId="77777777" w:rsidTr="00E14E38">
        <w:tc>
          <w:tcPr>
            <w:tcW w:w="959" w:type="dxa"/>
          </w:tcPr>
          <w:p w14:paraId="4928AD0A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38832D61" w14:textId="1808DD2F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B70A66D" w14:textId="0FCE87E0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BAD6250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5A1722D" w14:textId="20AE4969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DA5FD65" w14:textId="7019D6F7" w:rsidR="008B750A" w:rsidRPr="00010EEE" w:rsidRDefault="00010EEE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1" w:type="dxa"/>
          </w:tcPr>
          <w:p w14:paraId="53F6C563" w14:textId="1E6580A3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3" w:type="dxa"/>
          </w:tcPr>
          <w:p w14:paraId="3CFF3B8F" w14:textId="2A58C4B5" w:rsidR="008B750A" w:rsidRPr="00010EEE" w:rsidRDefault="00010EEE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14:paraId="269CB990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65879045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1CB6816F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14:paraId="2090350D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574FF043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30C1318D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B750A" w:rsidRPr="00010EEE" w14:paraId="03B8870F" w14:textId="77777777" w:rsidTr="00E14E38">
        <w:tc>
          <w:tcPr>
            <w:tcW w:w="959" w:type="dxa"/>
          </w:tcPr>
          <w:p w14:paraId="79778021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787B600E" w14:textId="5472B399" w:rsidR="008B750A" w:rsidRPr="00010EEE" w:rsidRDefault="00010EEE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020F2D9" w14:textId="1E24F669" w:rsidR="008B750A" w:rsidRPr="00010EEE" w:rsidRDefault="00010EEE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B1128C0" w14:textId="6930927B" w:rsidR="008B750A" w:rsidRPr="00010EEE" w:rsidRDefault="00010EEE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C55373F" w14:textId="59170882" w:rsidR="008B750A" w:rsidRPr="00010EEE" w:rsidRDefault="00010EEE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C35627F" w14:textId="7B70EC78" w:rsidR="008B750A" w:rsidRPr="00010EEE" w:rsidRDefault="00010EEE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</w:tcPr>
          <w:p w14:paraId="37109095" w14:textId="2DB74EDE" w:rsidR="008B750A" w:rsidRPr="00010EEE" w:rsidRDefault="00010EEE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3" w:type="dxa"/>
          </w:tcPr>
          <w:p w14:paraId="118773EE" w14:textId="362CAECE" w:rsidR="008B750A" w:rsidRPr="00010EEE" w:rsidRDefault="00010EEE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14:paraId="14773619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3C631F3F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41B27646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14:paraId="767032B8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4956AE23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1D6340C5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B750A" w:rsidRPr="009B0C76" w14:paraId="21733AB8" w14:textId="77777777" w:rsidTr="00E14E38">
        <w:tc>
          <w:tcPr>
            <w:tcW w:w="959" w:type="dxa"/>
          </w:tcPr>
          <w:p w14:paraId="5921F47C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14:paraId="06AD0F12" w14:textId="4449044B" w:rsidR="008B750A" w:rsidRPr="00010EEE" w:rsidRDefault="00010EEE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827C6BC" w14:textId="75C78BF1" w:rsidR="008B750A" w:rsidRPr="00010EEE" w:rsidRDefault="00010EEE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8FFDFAE" w14:textId="457AF6CB" w:rsidR="008B750A" w:rsidRPr="00010EEE" w:rsidRDefault="00010EEE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B34F7B1" w14:textId="44C13FFD" w:rsidR="008B750A" w:rsidRPr="00010EEE" w:rsidRDefault="00010EEE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A0F2733" w14:textId="2B6880D7" w:rsidR="008B750A" w:rsidRPr="00010EEE" w:rsidRDefault="00010EEE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1" w:type="dxa"/>
          </w:tcPr>
          <w:p w14:paraId="325FD0EE" w14:textId="7F815738" w:rsidR="008B750A" w:rsidRPr="00010EEE" w:rsidRDefault="00010EEE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83" w:type="dxa"/>
          </w:tcPr>
          <w:p w14:paraId="20DF089D" w14:textId="1FFBEC97" w:rsidR="008B750A" w:rsidRPr="00010EEE" w:rsidRDefault="00010EEE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14:paraId="275A33D2" w14:textId="1EB03067" w:rsidR="008B750A" w:rsidRPr="00010EEE" w:rsidRDefault="00010EEE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4A82CF63" w14:textId="72050C0B" w:rsidR="008B750A" w:rsidRPr="00010EEE" w:rsidRDefault="00010EEE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175AE97A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14:paraId="15BB9F00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59CF86E2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09767BAC" w14:textId="77777777" w:rsidR="008B750A" w:rsidRPr="00010EEE" w:rsidRDefault="008B750A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52D5AE25" w14:textId="77777777" w:rsidR="008B750A" w:rsidRDefault="008B750A" w:rsidP="004D794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BF78AC1" w14:textId="65F92BA6" w:rsidR="0098328B" w:rsidRPr="00010EEE" w:rsidRDefault="0098328B" w:rsidP="004D79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EEE">
        <w:rPr>
          <w:rFonts w:ascii="Times New Roman" w:eastAsia="Times New Roman" w:hAnsi="Times New Roman" w:cs="Times New Roman"/>
          <w:sz w:val="24"/>
          <w:szCs w:val="24"/>
        </w:rPr>
        <w:t xml:space="preserve">Если сравнить результаты освоения обучающимися программ начального общего образования по </w:t>
      </w:r>
      <w:r w:rsidR="00574670" w:rsidRPr="00010EEE">
        <w:rPr>
          <w:rFonts w:ascii="Times New Roman" w:eastAsia="Times New Roman" w:hAnsi="Times New Roman" w:cs="Times New Roman"/>
          <w:sz w:val="24"/>
          <w:szCs w:val="24"/>
        </w:rPr>
        <w:t>показателю «успеваемость» в 202</w:t>
      </w:r>
      <w:r w:rsidR="00010EEE" w:rsidRPr="00010EE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10EEE">
        <w:rPr>
          <w:rFonts w:ascii="Times New Roman" w:eastAsia="Times New Roman" w:hAnsi="Times New Roman" w:cs="Times New Roman"/>
          <w:sz w:val="24"/>
          <w:szCs w:val="24"/>
        </w:rPr>
        <w:t xml:space="preserve"> году с результатами освоения учащимися программ начального общего образования по </w:t>
      </w:r>
      <w:r w:rsidR="00574670" w:rsidRPr="00010EEE">
        <w:rPr>
          <w:rFonts w:ascii="Times New Roman" w:eastAsia="Times New Roman" w:hAnsi="Times New Roman" w:cs="Times New Roman"/>
          <w:sz w:val="24"/>
          <w:szCs w:val="24"/>
        </w:rPr>
        <w:t>показателю «успеваемость» в 20</w:t>
      </w:r>
      <w:r w:rsidR="0009690F" w:rsidRPr="00010EEE">
        <w:rPr>
          <w:rFonts w:ascii="Times New Roman" w:eastAsia="Times New Roman" w:hAnsi="Times New Roman" w:cs="Times New Roman"/>
          <w:sz w:val="24"/>
          <w:szCs w:val="24"/>
        </w:rPr>
        <w:t>2</w:t>
      </w:r>
      <w:r w:rsidR="00010EEE" w:rsidRPr="00010EE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10EEE">
        <w:rPr>
          <w:rFonts w:ascii="Times New Roman" w:eastAsia="Times New Roman" w:hAnsi="Times New Roman" w:cs="Times New Roman"/>
          <w:sz w:val="24"/>
          <w:szCs w:val="24"/>
        </w:rPr>
        <w:t xml:space="preserve"> году, то можно отметить, что процент учащихся, окончивших на «4» и «5», </w:t>
      </w:r>
      <w:r w:rsidR="00010EEE" w:rsidRPr="00010EEE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="001F3825" w:rsidRPr="00010EEE">
        <w:rPr>
          <w:rFonts w:ascii="Times New Roman" w:eastAsia="Times New Roman" w:hAnsi="Times New Roman" w:cs="Times New Roman"/>
          <w:sz w:val="24"/>
          <w:szCs w:val="24"/>
        </w:rPr>
        <w:t>, процент учащихся, окончивших на</w:t>
      </w:r>
      <w:r w:rsidRPr="00010EEE">
        <w:rPr>
          <w:rFonts w:ascii="Times New Roman" w:eastAsia="Times New Roman" w:hAnsi="Times New Roman" w:cs="Times New Roman"/>
          <w:sz w:val="24"/>
          <w:szCs w:val="24"/>
        </w:rPr>
        <w:t xml:space="preserve"> «5»</w:t>
      </w:r>
      <w:r w:rsidR="001F3825" w:rsidRPr="00010EE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10E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690F" w:rsidRPr="00010EEE">
        <w:rPr>
          <w:rFonts w:ascii="Times New Roman" w:eastAsia="Times New Roman" w:hAnsi="Times New Roman" w:cs="Times New Roman"/>
          <w:sz w:val="24"/>
          <w:szCs w:val="24"/>
        </w:rPr>
        <w:t>снизился</w:t>
      </w:r>
      <w:r w:rsidRPr="00010EE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9302A0" w14:textId="77777777" w:rsidR="00F84288" w:rsidRPr="009B0C76" w:rsidRDefault="00F84288" w:rsidP="0098328B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2E56DC9A" w14:textId="77777777" w:rsidR="002C257E" w:rsidRDefault="002C257E" w:rsidP="00B75729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B55E63" w14:textId="77777777" w:rsidR="009C15A0" w:rsidRDefault="009C15A0" w:rsidP="00B75729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F00A45" w14:textId="77777777" w:rsidR="00B75729" w:rsidRPr="00010EEE" w:rsidRDefault="00B75729" w:rsidP="00B75729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0EEE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учащимися программ основного общего образования </w:t>
      </w:r>
    </w:p>
    <w:p w14:paraId="4EC6F346" w14:textId="77777777" w:rsidR="00B75729" w:rsidRPr="00010EEE" w:rsidRDefault="00B75729" w:rsidP="00F84288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0EEE">
        <w:rPr>
          <w:rFonts w:ascii="Times New Roman" w:eastAsia="Times New Roman" w:hAnsi="Times New Roman" w:cs="Times New Roman"/>
          <w:b/>
          <w:sz w:val="24"/>
          <w:szCs w:val="24"/>
        </w:rPr>
        <w:t>по показа</w:t>
      </w:r>
      <w:r w:rsidR="00F84288" w:rsidRPr="00010EEE">
        <w:rPr>
          <w:rFonts w:ascii="Times New Roman" w:eastAsia="Times New Roman" w:hAnsi="Times New Roman" w:cs="Times New Roman"/>
          <w:b/>
          <w:sz w:val="24"/>
          <w:szCs w:val="24"/>
        </w:rPr>
        <w:t>телю «успеваемость» в 2019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425"/>
        <w:gridCol w:w="547"/>
        <w:gridCol w:w="445"/>
        <w:gridCol w:w="315"/>
        <w:gridCol w:w="394"/>
        <w:gridCol w:w="697"/>
        <w:gridCol w:w="686"/>
      </w:tblGrid>
      <w:tr w:rsidR="00B75729" w:rsidRPr="00010EEE" w14:paraId="1425754A" w14:textId="77777777" w:rsidTr="00B75729">
        <w:tc>
          <w:tcPr>
            <w:tcW w:w="959" w:type="dxa"/>
            <w:vMerge w:val="restart"/>
          </w:tcPr>
          <w:p w14:paraId="416FA829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14:paraId="7392FDAA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r w:rsidRPr="00010E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обучающихся</w:t>
            </w:r>
          </w:p>
        </w:tc>
        <w:tc>
          <w:tcPr>
            <w:tcW w:w="1701" w:type="dxa"/>
            <w:gridSpan w:val="2"/>
          </w:tcPr>
          <w:p w14:paraId="691A5B9D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 них успевают</w:t>
            </w:r>
          </w:p>
        </w:tc>
        <w:tc>
          <w:tcPr>
            <w:tcW w:w="1701" w:type="dxa"/>
            <w:gridSpan w:val="2"/>
          </w:tcPr>
          <w:p w14:paraId="333995CA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276" w:type="dxa"/>
            <w:gridSpan w:val="2"/>
          </w:tcPr>
          <w:p w14:paraId="4334349C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 xml:space="preserve">Окончили </w:t>
            </w:r>
            <w:r w:rsidRPr="00010E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год</w:t>
            </w:r>
          </w:p>
        </w:tc>
        <w:tc>
          <w:tcPr>
            <w:tcW w:w="1701" w:type="dxa"/>
            <w:gridSpan w:val="4"/>
          </w:tcPr>
          <w:p w14:paraId="44D3106D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успевают</w:t>
            </w:r>
          </w:p>
        </w:tc>
        <w:tc>
          <w:tcPr>
            <w:tcW w:w="1383" w:type="dxa"/>
            <w:gridSpan w:val="2"/>
          </w:tcPr>
          <w:p w14:paraId="7029F193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 xml:space="preserve">Переведены </w:t>
            </w:r>
            <w:r w:rsidRPr="00010E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условно</w:t>
            </w:r>
          </w:p>
        </w:tc>
      </w:tr>
      <w:tr w:rsidR="00B75729" w:rsidRPr="00010EEE" w14:paraId="4D4301E9" w14:textId="77777777" w:rsidTr="00B75729">
        <w:trPr>
          <w:trHeight w:val="480"/>
        </w:trPr>
        <w:tc>
          <w:tcPr>
            <w:tcW w:w="959" w:type="dxa"/>
            <w:vMerge/>
          </w:tcPr>
          <w:p w14:paraId="7C11461C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3DBBA326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626EAFC3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4B59A634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4949F4FA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3547FDBA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14:paraId="25DD996B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425" w:type="dxa"/>
            <w:vMerge w:val="restart"/>
          </w:tcPr>
          <w:p w14:paraId="41537756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3A15F370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728D751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14:paraId="74D93123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14:paraId="4B3F0F83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B75729" w:rsidRPr="00010EEE" w14:paraId="39DB2923" w14:textId="77777777" w:rsidTr="00B75729">
        <w:trPr>
          <w:trHeight w:val="210"/>
        </w:trPr>
        <w:tc>
          <w:tcPr>
            <w:tcW w:w="959" w:type="dxa"/>
            <w:vMerge/>
          </w:tcPr>
          <w:p w14:paraId="1EAD2203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72FE82D0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28ED4878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3201F471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100B6C85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214ED926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8ED4E6F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14:paraId="72E6EB09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14:paraId="1FD3BBFF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</w:tcPr>
          <w:p w14:paraId="18DFE5B4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15" w:type="dxa"/>
            <w:tcBorders>
              <w:top w:val="single" w:sz="4" w:space="0" w:color="auto"/>
              <w:right w:val="single" w:sz="4" w:space="0" w:color="auto"/>
            </w:tcBorders>
          </w:tcPr>
          <w:p w14:paraId="607BE97B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</w:tcPr>
          <w:p w14:paraId="0CB8EB47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14:paraId="2D26C33C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431C905D" w14:textId="77777777" w:rsidR="00B75729" w:rsidRPr="00010EEE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0D1C" w:rsidRPr="00010EEE" w14:paraId="25D2AFAB" w14:textId="77777777" w:rsidTr="00B75729">
        <w:tc>
          <w:tcPr>
            <w:tcW w:w="959" w:type="dxa"/>
          </w:tcPr>
          <w:p w14:paraId="27C5E607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6E166ADD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D0E95B2" w14:textId="77777777" w:rsidR="002F0D1C" w:rsidRPr="00010EEE" w:rsidRDefault="002F0D1C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391BFC7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97727B5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B3B329B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851" w:type="dxa"/>
          </w:tcPr>
          <w:p w14:paraId="491134B5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</w:tcPr>
          <w:p w14:paraId="341FD9C6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14:paraId="44F2487C" w14:textId="77777777" w:rsidR="002F0D1C" w:rsidRPr="00010EEE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14:paraId="1DD3A8CC" w14:textId="77777777" w:rsidR="002F0D1C" w:rsidRPr="00010EEE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14:paraId="5BFF553A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14:paraId="6D7577F8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4E88667F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61D0E449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F0D1C" w:rsidRPr="00010EEE" w14:paraId="50944274" w14:textId="77777777" w:rsidTr="00B75729">
        <w:tc>
          <w:tcPr>
            <w:tcW w:w="959" w:type="dxa"/>
          </w:tcPr>
          <w:p w14:paraId="1EAA0339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7B4A5BD9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EB2923C" w14:textId="77777777" w:rsidR="002F0D1C" w:rsidRPr="00010EEE" w:rsidRDefault="002F0D1C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3A0F21F" w14:textId="77777777" w:rsidR="002F0D1C" w:rsidRPr="00010EEE" w:rsidRDefault="002F0D1C"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0755F82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1DDECAD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851" w:type="dxa"/>
          </w:tcPr>
          <w:p w14:paraId="09CD5249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25" w:type="dxa"/>
          </w:tcPr>
          <w:p w14:paraId="24DA7F28" w14:textId="77777777" w:rsidR="002F0D1C" w:rsidRPr="00010EEE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14:paraId="6D4CE3B1" w14:textId="77777777" w:rsidR="002F0D1C" w:rsidRPr="00010EEE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14:paraId="39C7E60D" w14:textId="77777777" w:rsidR="002F0D1C" w:rsidRPr="00010EEE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14:paraId="44D1582A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14:paraId="2E301C20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06B3BB70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382A79ED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F0D1C" w:rsidRPr="00010EEE" w14:paraId="3A524C1C" w14:textId="77777777" w:rsidTr="00B75729">
        <w:tc>
          <w:tcPr>
            <w:tcW w:w="959" w:type="dxa"/>
          </w:tcPr>
          <w:p w14:paraId="62C62F4F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6811DB5D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0196DAF" w14:textId="77777777" w:rsidR="002F0D1C" w:rsidRPr="00010EEE" w:rsidRDefault="002F0D1C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A917F75" w14:textId="77777777" w:rsidR="002F0D1C" w:rsidRPr="00010EEE" w:rsidRDefault="002F0D1C"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AD37DC6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E8CFFB4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851" w:type="dxa"/>
          </w:tcPr>
          <w:p w14:paraId="223A7016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</w:tcPr>
          <w:p w14:paraId="36EAD1B6" w14:textId="77777777" w:rsidR="002F0D1C" w:rsidRPr="00010EEE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14:paraId="697C0529" w14:textId="77777777" w:rsidR="002F0D1C" w:rsidRPr="00010EEE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14:paraId="55DEF220" w14:textId="77777777" w:rsidR="002F0D1C" w:rsidRPr="00010EEE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14:paraId="64FB959B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14:paraId="22A74F4D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0799F758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38B2B18D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F0D1C" w:rsidRPr="00010EEE" w14:paraId="684401CD" w14:textId="77777777" w:rsidTr="00B75729">
        <w:tc>
          <w:tcPr>
            <w:tcW w:w="959" w:type="dxa"/>
          </w:tcPr>
          <w:p w14:paraId="023E9881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366D4788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95E0EDE" w14:textId="77777777" w:rsidR="002F0D1C" w:rsidRPr="00010EEE" w:rsidRDefault="002F0D1C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86D18B0" w14:textId="77777777" w:rsidR="002F0D1C" w:rsidRPr="00010EEE" w:rsidRDefault="002F0D1C"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C590110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D8A9696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</w:tcPr>
          <w:p w14:paraId="68BFAED0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</w:tcPr>
          <w:p w14:paraId="1CA255DB" w14:textId="77777777" w:rsidR="002F0D1C" w:rsidRPr="00010EEE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14:paraId="1AC46271" w14:textId="77777777" w:rsidR="002F0D1C" w:rsidRPr="00010EEE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14:paraId="7B013F25" w14:textId="77777777" w:rsidR="002F0D1C" w:rsidRPr="00010EEE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14:paraId="79E0742F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14:paraId="32D6381F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5F33B947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5E57C596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F0D1C" w:rsidRPr="00010EEE" w14:paraId="01F27005" w14:textId="77777777" w:rsidTr="00B75729">
        <w:tc>
          <w:tcPr>
            <w:tcW w:w="959" w:type="dxa"/>
          </w:tcPr>
          <w:p w14:paraId="14060E69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47638C10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1012B50" w14:textId="77777777" w:rsidR="002F0D1C" w:rsidRPr="00010EEE" w:rsidRDefault="002F0D1C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4E76C50" w14:textId="77777777" w:rsidR="002F0D1C" w:rsidRPr="00010EEE" w:rsidRDefault="002F0D1C"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D330125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8BFB83E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851" w:type="dxa"/>
          </w:tcPr>
          <w:p w14:paraId="0E0BE729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</w:tcPr>
          <w:p w14:paraId="79AFD20E" w14:textId="77777777" w:rsidR="002F0D1C" w:rsidRPr="00010EEE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14:paraId="691A4BD5" w14:textId="77777777" w:rsidR="002F0D1C" w:rsidRPr="00010EEE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14:paraId="30DC282F" w14:textId="77777777" w:rsidR="002F0D1C" w:rsidRPr="00010EEE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14:paraId="08FE6BF1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14:paraId="237FC05D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77037205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5A3A1989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F0D1C" w:rsidRPr="009B0C76" w14:paraId="0EEECE23" w14:textId="77777777" w:rsidTr="00B75729">
        <w:tc>
          <w:tcPr>
            <w:tcW w:w="959" w:type="dxa"/>
          </w:tcPr>
          <w:p w14:paraId="4CC01BB9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14:paraId="00F472FD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CEBF1CF" w14:textId="77777777" w:rsidR="002F0D1C" w:rsidRPr="00010EEE" w:rsidRDefault="002F0D1C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2A857E2" w14:textId="77777777" w:rsidR="002F0D1C" w:rsidRPr="00010EEE" w:rsidRDefault="002F0D1C"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F405B8F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3054A59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</w:tcPr>
          <w:p w14:paraId="2D022A86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425" w:type="dxa"/>
          </w:tcPr>
          <w:p w14:paraId="472629A0" w14:textId="77777777" w:rsidR="002F0D1C" w:rsidRPr="00010EEE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14:paraId="1E17BBE3" w14:textId="77777777" w:rsidR="002F0D1C" w:rsidRPr="00010EEE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14:paraId="0F8FC85D" w14:textId="77777777" w:rsidR="002F0D1C" w:rsidRPr="00010EEE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14:paraId="1A06438C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14:paraId="7D5A0854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01FE80BF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1B9DC72D" w14:textId="77777777" w:rsidR="002F0D1C" w:rsidRPr="00010EEE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7A66D573" w14:textId="77777777" w:rsidR="00574670" w:rsidRPr="00010EEE" w:rsidRDefault="00574670" w:rsidP="00F84288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0EEE">
        <w:rPr>
          <w:rFonts w:ascii="Times New Roman" w:eastAsia="Times New Roman" w:hAnsi="Times New Roman" w:cs="Times New Roman"/>
          <w:b/>
          <w:sz w:val="24"/>
          <w:szCs w:val="24"/>
        </w:rPr>
        <w:t>Результаты освоения учащимися программ основного общего образования</w:t>
      </w:r>
    </w:p>
    <w:p w14:paraId="56179A95" w14:textId="77777777" w:rsidR="00574670" w:rsidRPr="00010EEE" w:rsidRDefault="00574670" w:rsidP="00F84288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0EEE">
        <w:rPr>
          <w:rFonts w:ascii="Times New Roman" w:eastAsia="Times New Roman" w:hAnsi="Times New Roman" w:cs="Times New Roman"/>
          <w:b/>
          <w:sz w:val="24"/>
          <w:szCs w:val="24"/>
        </w:rPr>
        <w:t>по показа</w:t>
      </w:r>
      <w:r w:rsidR="00F84288" w:rsidRPr="00010EEE">
        <w:rPr>
          <w:rFonts w:ascii="Times New Roman" w:eastAsia="Times New Roman" w:hAnsi="Times New Roman" w:cs="Times New Roman"/>
          <w:b/>
          <w:sz w:val="24"/>
          <w:szCs w:val="24"/>
        </w:rPr>
        <w:t>телю «успеваемость» в 2020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425"/>
        <w:gridCol w:w="547"/>
        <w:gridCol w:w="445"/>
        <w:gridCol w:w="315"/>
        <w:gridCol w:w="394"/>
        <w:gridCol w:w="697"/>
        <w:gridCol w:w="686"/>
      </w:tblGrid>
      <w:tr w:rsidR="00574670" w:rsidRPr="00010EEE" w14:paraId="370E39AC" w14:textId="77777777" w:rsidTr="00574670">
        <w:tc>
          <w:tcPr>
            <w:tcW w:w="959" w:type="dxa"/>
            <w:vMerge w:val="restart"/>
          </w:tcPr>
          <w:p w14:paraId="62921F11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14:paraId="1ABEC052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14:paraId="22E4C7E8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14:paraId="3DD5D903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276" w:type="dxa"/>
            <w:gridSpan w:val="2"/>
          </w:tcPr>
          <w:p w14:paraId="4FF317BD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701" w:type="dxa"/>
            <w:gridSpan w:val="4"/>
          </w:tcPr>
          <w:p w14:paraId="3BE28AB9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14:paraId="7CF0A59C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574670" w:rsidRPr="00010EEE" w14:paraId="1EFBAC51" w14:textId="77777777" w:rsidTr="00574670">
        <w:trPr>
          <w:trHeight w:val="480"/>
        </w:trPr>
        <w:tc>
          <w:tcPr>
            <w:tcW w:w="959" w:type="dxa"/>
            <w:vMerge/>
          </w:tcPr>
          <w:p w14:paraId="37C759D2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75CD9B10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6BC2A37B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25068A77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06FAB68C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5B39DEFE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14:paraId="562C90B6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425" w:type="dxa"/>
            <w:vMerge w:val="restart"/>
          </w:tcPr>
          <w:p w14:paraId="06B8792D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6E0D6BC4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3EC35CB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14:paraId="67D85C53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14:paraId="725AC31A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574670" w:rsidRPr="00010EEE" w14:paraId="3545E78D" w14:textId="77777777" w:rsidTr="00574670">
        <w:trPr>
          <w:trHeight w:val="210"/>
        </w:trPr>
        <w:tc>
          <w:tcPr>
            <w:tcW w:w="959" w:type="dxa"/>
            <w:vMerge/>
          </w:tcPr>
          <w:p w14:paraId="380E5A3F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9A8ECEB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0095B889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0AD505FD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29536074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7EA80130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E429C18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14:paraId="2C6AF426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14:paraId="1E252ED2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</w:tcPr>
          <w:p w14:paraId="1382000A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15" w:type="dxa"/>
            <w:tcBorders>
              <w:top w:val="single" w:sz="4" w:space="0" w:color="auto"/>
              <w:right w:val="single" w:sz="4" w:space="0" w:color="auto"/>
            </w:tcBorders>
          </w:tcPr>
          <w:p w14:paraId="7D4839A0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</w:tcPr>
          <w:p w14:paraId="56D79F97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14:paraId="2912566C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3F8A3CA9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4670" w:rsidRPr="00010EEE" w14:paraId="02D05C17" w14:textId="77777777" w:rsidTr="00574670">
        <w:tc>
          <w:tcPr>
            <w:tcW w:w="959" w:type="dxa"/>
          </w:tcPr>
          <w:p w14:paraId="55D0E2FD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49A0EAC9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D5C09EB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0EF5619A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6AE13A1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0F33FAA8" w14:textId="77777777" w:rsidR="00574670" w:rsidRPr="00010EEE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</w:tcPr>
          <w:p w14:paraId="5823B98D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6D922ABD" w14:textId="77777777" w:rsidR="00574670" w:rsidRPr="00010EEE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14:paraId="1B7E90AB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14:paraId="6180BB46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14:paraId="229D4D64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14:paraId="07AEAA75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52CDF5A9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42564636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74670" w:rsidRPr="00010EEE" w14:paraId="799FE060" w14:textId="77777777" w:rsidTr="00574670">
        <w:tc>
          <w:tcPr>
            <w:tcW w:w="959" w:type="dxa"/>
          </w:tcPr>
          <w:p w14:paraId="0E698300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00D343AA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3D77EC4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D26ECE9" w14:textId="77777777" w:rsidR="00574670" w:rsidRPr="00010EEE" w:rsidRDefault="00574670" w:rsidP="00574670"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95B856E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71A9E2E" w14:textId="77777777" w:rsidR="00574670" w:rsidRPr="00010EEE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14:paraId="03334705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61384B67" w14:textId="77777777" w:rsidR="00574670" w:rsidRPr="00010EEE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14:paraId="47B19E4A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14:paraId="04124EA2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14:paraId="4D5F56D8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14:paraId="5D938CEF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00929F52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13F6AEE2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74670" w:rsidRPr="00010EEE" w14:paraId="257C1974" w14:textId="77777777" w:rsidTr="00574670">
        <w:tc>
          <w:tcPr>
            <w:tcW w:w="959" w:type="dxa"/>
          </w:tcPr>
          <w:p w14:paraId="056FCB23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2CD0AA26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C1C42A1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334F7A0" w14:textId="77777777" w:rsidR="00574670" w:rsidRPr="00010EEE" w:rsidRDefault="00574670" w:rsidP="00574670"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20C867F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5909A05" w14:textId="77777777" w:rsidR="00574670" w:rsidRPr="00010EEE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14:paraId="67716A29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05029784" w14:textId="77777777" w:rsidR="00574670" w:rsidRPr="00010EEE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14:paraId="4F7B56A7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14:paraId="49B82B3F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14:paraId="395FDCEA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14:paraId="2DAACC5C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0C6EA69D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0BFA8990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74670" w:rsidRPr="00010EEE" w14:paraId="6D06469C" w14:textId="77777777" w:rsidTr="00574670">
        <w:tc>
          <w:tcPr>
            <w:tcW w:w="959" w:type="dxa"/>
          </w:tcPr>
          <w:p w14:paraId="24E93D33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22DDA100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B763DD1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22E32F8" w14:textId="77777777" w:rsidR="00574670" w:rsidRPr="00010EEE" w:rsidRDefault="00574670" w:rsidP="00574670"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1664F33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CF94226" w14:textId="77777777" w:rsidR="00574670" w:rsidRPr="00010EEE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14:paraId="016B97EE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17B03D23" w14:textId="77777777" w:rsidR="00574670" w:rsidRPr="00010EEE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14:paraId="5F26199E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14:paraId="53B1A6B0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14:paraId="61549FD4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14:paraId="06846574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2034DA06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269CEB94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74670" w:rsidRPr="00010EEE" w14:paraId="06753443" w14:textId="77777777" w:rsidTr="00574670">
        <w:tc>
          <w:tcPr>
            <w:tcW w:w="959" w:type="dxa"/>
          </w:tcPr>
          <w:p w14:paraId="24CFB134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4ECDEC56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CF06DEB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EB59F92" w14:textId="77777777" w:rsidR="00574670" w:rsidRPr="00010EEE" w:rsidRDefault="00574670" w:rsidP="00574670"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8B77DA7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25C52CD" w14:textId="77777777" w:rsidR="00574670" w:rsidRPr="00010EEE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</w:tcPr>
          <w:p w14:paraId="7AE141DC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2EA88863" w14:textId="77777777" w:rsidR="00574670" w:rsidRPr="00010EEE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14:paraId="1285145C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14:paraId="166AD176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14:paraId="1AF24CA6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14:paraId="5C73394B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4B69ECE7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39B24105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74670" w:rsidRPr="009B0C76" w14:paraId="5E422F35" w14:textId="77777777" w:rsidTr="00574670">
        <w:tc>
          <w:tcPr>
            <w:tcW w:w="959" w:type="dxa"/>
          </w:tcPr>
          <w:p w14:paraId="5962A0D7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14:paraId="37C14248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C188665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3E89A0C" w14:textId="77777777" w:rsidR="00574670" w:rsidRPr="00010EEE" w:rsidRDefault="00574670" w:rsidP="00574670"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D6A9188" w14:textId="77777777" w:rsidR="00574670" w:rsidRPr="00010EEE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C5DD9B5" w14:textId="77777777" w:rsidR="00574670" w:rsidRPr="00010EEE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14:paraId="6775E3A5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14:paraId="30AB2A8D" w14:textId="77777777" w:rsidR="00574670" w:rsidRPr="00010EEE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14:paraId="318C357F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14:paraId="6AED0D8B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14:paraId="232D877B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14:paraId="24B3486F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0CEEA07F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398FD744" w14:textId="77777777" w:rsidR="00574670" w:rsidRPr="00010EEE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2C19E67D" w14:textId="77777777" w:rsidR="00ED5F14" w:rsidRPr="009B0C76" w:rsidRDefault="00ED5F14" w:rsidP="00ED5F14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78AC01E7" w14:textId="77777777" w:rsidR="00ED5F14" w:rsidRPr="00010EEE" w:rsidRDefault="00ED5F14" w:rsidP="00ED5F14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0EEE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учащимися программ основного общего образования </w:t>
      </w:r>
    </w:p>
    <w:p w14:paraId="79D1F978" w14:textId="77777777" w:rsidR="00ED5F14" w:rsidRPr="00010EEE" w:rsidRDefault="00ED5F14" w:rsidP="00ED5F14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0EEE">
        <w:rPr>
          <w:rFonts w:ascii="Times New Roman" w:eastAsia="Times New Roman" w:hAnsi="Times New Roman" w:cs="Times New Roman"/>
          <w:b/>
          <w:sz w:val="24"/>
          <w:szCs w:val="24"/>
        </w:rPr>
        <w:t>по показателю «успеваемость» в 2021 году</w:t>
      </w:r>
    </w:p>
    <w:p w14:paraId="075C68DC" w14:textId="77777777" w:rsidR="00ED5F14" w:rsidRPr="00010EEE" w:rsidRDefault="00ED5F14" w:rsidP="00ED5F14">
      <w:pPr>
        <w:spacing w:after="0" w:line="240" w:lineRule="auto"/>
        <w:ind w:right="-17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167" w:type="dxa"/>
        <w:tblLayout w:type="fixed"/>
        <w:tblLook w:val="04A0" w:firstRow="1" w:lastRow="0" w:firstColumn="1" w:lastColumn="0" w:noHBand="0" w:noVBand="1"/>
      </w:tblPr>
      <w:tblGrid>
        <w:gridCol w:w="950"/>
        <w:gridCol w:w="1219"/>
        <w:gridCol w:w="993"/>
        <w:gridCol w:w="708"/>
        <w:gridCol w:w="993"/>
        <w:gridCol w:w="708"/>
        <w:gridCol w:w="851"/>
        <w:gridCol w:w="661"/>
        <w:gridCol w:w="547"/>
        <w:gridCol w:w="445"/>
        <w:gridCol w:w="315"/>
        <w:gridCol w:w="394"/>
        <w:gridCol w:w="697"/>
        <w:gridCol w:w="686"/>
      </w:tblGrid>
      <w:tr w:rsidR="00ED5F14" w:rsidRPr="00010EEE" w14:paraId="2DDE5B27" w14:textId="77777777" w:rsidTr="00ED5F14">
        <w:tc>
          <w:tcPr>
            <w:tcW w:w="950" w:type="dxa"/>
            <w:vMerge w:val="restart"/>
          </w:tcPr>
          <w:p w14:paraId="7F2F6190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1219" w:type="dxa"/>
            <w:vMerge w:val="restart"/>
          </w:tcPr>
          <w:p w14:paraId="57BEC081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14:paraId="4BEC03FB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14:paraId="38619C56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12" w:type="dxa"/>
            <w:gridSpan w:val="2"/>
          </w:tcPr>
          <w:p w14:paraId="13B75527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701" w:type="dxa"/>
            <w:gridSpan w:val="4"/>
          </w:tcPr>
          <w:p w14:paraId="7B4A7EB3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14:paraId="73EB8871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ED5F14" w:rsidRPr="00010EEE" w14:paraId="7C75AF3B" w14:textId="77777777" w:rsidTr="00ED5F14">
        <w:trPr>
          <w:trHeight w:val="480"/>
        </w:trPr>
        <w:tc>
          <w:tcPr>
            <w:tcW w:w="950" w:type="dxa"/>
            <w:vMerge/>
          </w:tcPr>
          <w:p w14:paraId="465BA3A3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</w:tcPr>
          <w:p w14:paraId="44A16E18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00096C4F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048CC129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26DAE6B0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36D0B630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14:paraId="7FEA254D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661" w:type="dxa"/>
            <w:vMerge w:val="restart"/>
          </w:tcPr>
          <w:p w14:paraId="54A60151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7F8D747C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0BAC71C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14:paraId="487565FF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14:paraId="5AD6C5F8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D5F14" w:rsidRPr="00010EEE" w14:paraId="67564587" w14:textId="77777777" w:rsidTr="00ED5F14">
        <w:trPr>
          <w:trHeight w:val="210"/>
        </w:trPr>
        <w:tc>
          <w:tcPr>
            <w:tcW w:w="950" w:type="dxa"/>
            <w:vMerge/>
          </w:tcPr>
          <w:p w14:paraId="49D0591A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</w:tcPr>
          <w:p w14:paraId="58F71F39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1B75B350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0D6CC33B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208A66A2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7890112A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9EF80ED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vMerge/>
          </w:tcPr>
          <w:p w14:paraId="0431E9EE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14:paraId="09E7FD2C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</w:tcPr>
          <w:p w14:paraId="23E82CD2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15" w:type="dxa"/>
            <w:tcBorders>
              <w:top w:val="single" w:sz="4" w:space="0" w:color="auto"/>
              <w:right w:val="single" w:sz="4" w:space="0" w:color="auto"/>
            </w:tcBorders>
          </w:tcPr>
          <w:p w14:paraId="1D0C31BC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</w:tcPr>
          <w:p w14:paraId="77DCAAAC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14:paraId="678C7D38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13ACCD8D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5F14" w:rsidRPr="00010EEE" w14:paraId="58F22D36" w14:textId="77777777" w:rsidTr="00ED5F14">
        <w:tc>
          <w:tcPr>
            <w:tcW w:w="950" w:type="dxa"/>
          </w:tcPr>
          <w:p w14:paraId="73B64BCB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19" w:type="dxa"/>
          </w:tcPr>
          <w:p w14:paraId="33869F56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E9B71FE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C710F9D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870DAEB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C8B3DE3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32%</w:t>
            </w:r>
          </w:p>
        </w:tc>
        <w:tc>
          <w:tcPr>
            <w:tcW w:w="851" w:type="dxa"/>
          </w:tcPr>
          <w:p w14:paraId="04D2297A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1" w:type="dxa"/>
          </w:tcPr>
          <w:p w14:paraId="0D8DD21D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8%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14:paraId="14C25D22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14:paraId="7F7B9679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14:paraId="434897D8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14:paraId="52F604EC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4327A834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636C9DE4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5F14" w:rsidRPr="00010EEE" w14:paraId="399FB917" w14:textId="77777777" w:rsidTr="00ED5F14">
        <w:tc>
          <w:tcPr>
            <w:tcW w:w="950" w:type="dxa"/>
          </w:tcPr>
          <w:p w14:paraId="5DBD5458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19" w:type="dxa"/>
          </w:tcPr>
          <w:p w14:paraId="4359AB1B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205FD4E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AD372A7" w14:textId="77777777" w:rsidR="00ED5F14" w:rsidRPr="00010EEE" w:rsidRDefault="00ED5F14"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CE237ED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D884EF9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36%</w:t>
            </w:r>
          </w:p>
        </w:tc>
        <w:tc>
          <w:tcPr>
            <w:tcW w:w="851" w:type="dxa"/>
          </w:tcPr>
          <w:p w14:paraId="014A7210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dxa"/>
          </w:tcPr>
          <w:p w14:paraId="20068DDB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14:paraId="367CCD52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14:paraId="6CDDA20F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14:paraId="0D9F04C0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14:paraId="2885F16C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358B9480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46CCCB4A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5F14" w:rsidRPr="00010EEE" w14:paraId="77C5B73E" w14:textId="77777777" w:rsidTr="00ED5F14">
        <w:tc>
          <w:tcPr>
            <w:tcW w:w="950" w:type="dxa"/>
          </w:tcPr>
          <w:p w14:paraId="3F8C6DB7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19" w:type="dxa"/>
          </w:tcPr>
          <w:p w14:paraId="0959CE77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5525B8F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38F5CDB" w14:textId="77777777" w:rsidR="00ED5F14" w:rsidRPr="00010EEE" w:rsidRDefault="00ED5F14"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DEA2A94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B70549E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851" w:type="dxa"/>
          </w:tcPr>
          <w:p w14:paraId="7F6B1DF7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1" w:type="dxa"/>
          </w:tcPr>
          <w:p w14:paraId="4B699480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14:paraId="2C72D170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14:paraId="4BD96E7C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14:paraId="6F7058BF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14:paraId="44097F16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3B5D57D1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06FECB30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5F14" w:rsidRPr="00010EEE" w14:paraId="74777B4A" w14:textId="77777777" w:rsidTr="00ED5F14">
        <w:tc>
          <w:tcPr>
            <w:tcW w:w="950" w:type="dxa"/>
          </w:tcPr>
          <w:p w14:paraId="7713B84F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19" w:type="dxa"/>
          </w:tcPr>
          <w:p w14:paraId="4A92B964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9DF138E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DFE33CE" w14:textId="77777777" w:rsidR="00ED5F14" w:rsidRPr="00010EEE" w:rsidRDefault="00ED5F14"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C16648B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21BE1F8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9%</w:t>
            </w:r>
          </w:p>
        </w:tc>
        <w:tc>
          <w:tcPr>
            <w:tcW w:w="851" w:type="dxa"/>
          </w:tcPr>
          <w:p w14:paraId="22B8A6C9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1" w:type="dxa"/>
          </w:tcPr>
          <w:p w14:paraId="20E32FA2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14%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14:paraId="46A71FAF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14:paraId="14776181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14:paraId="42E45F0A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14:paraId="4E1EDFEB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118119AF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20C303DA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5F14" w:rsidRPr="00010EEE" w14:paraId="7D9F6A77" w14:textId="77777777" w:rsidTr="00ED5F14">
        <w:tc>
          <w:tcPr>
            <w:tcW w:w="950" w:type="dxa"/>
          </w:tcPr>
          <w:p w14:paraId="26C1AF75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19" w:type="dxa"/>
          </w:tcPr>
          <w:p w14:paraId="6F74F2CB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4934709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11916AF" w14:textId="77777777" w:rsidR="00ED5F14" w:rsidRPr="00010EEE" w:rsidRDefault="00ED5F14"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A881F80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32D48DD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21%</w:t>
            </w:r>
          </w:p>
        </w:tc>
        <w:tc>
          <w:tcPr>
            <w:tcW w:w="851" w:type="dxa"/>
          </w:tcPr>
          <w:p w14:paraId="5B513E8B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1" w:type="dxa"/>
          </w:tcPr>
          <w:p w14:paraId="56D948CA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3%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14:paraId="68CA559B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14:paraId="35430E8D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14:paraId="6891F8A2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14:paraId="42FC4EA5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6461EA14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1B5DEED0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5F14" w:rsidRPr="00010EEE" w14:paraId="47C0957C" w14:textId="77777777" w:rsidTr="00ED5F14">
        <w:tc>
          <w:tcPr>
            <w:tcW w:w="950" w:type="dxa"/>
          </w:tcPr>
          <w:p w14:paraId="67C44D51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19" w:type="dxa"/>
          </w:tcPr>
          <w:p w14:paraId="70D70074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3394ECA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8905D8B" w14:textId="77777777" w:rsidR="00ED5F14" w:rsidRPr="00010EEE" w:rsidRDefault="00ED5F14" w:rsidP="003836F7"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561863F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9680D2E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22%</w:t>
            </w:r>
          </w:p>
        </w:tc>
        <w:tc>
          <w:tcPr>
            <w:tcW w:w="851" w:type="dxa"/>
          </w:tcPr>
          <w:p w14:paraId="57CE85EF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1" w:type="dxa"/>
          </w:tcPr>
          <w:p w14:paraId="28F51511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7%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14:paraId="5D35EE96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14:paraId="790EE048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14:paraId="4ABF2AA8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14:paraId="22D45CA7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47F3428B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5A4C9A19" w14:textId="77777777" w:rsidR="00ED5F14" w:rsidRPr="00010EEE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516E2EC1" w14:textId="77777777" w:rsidR="001F3825" w:rsidRPr="009B0C76" w:rsidRDefault="001F3825" w:rsidP="00F84288">
      <w:pPr>
        <w:spacing w:after="0" w:line="240" w:lineRule="auto"/>
        <w:ind w:right="-7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B047ECE" w14:textId="77777777" w:rsidR="001F3825" w:rsidRPr="00010EEE" w:rsidRDefault="001F3825" w:rsidP="001F3825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0EEE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учащимися программ основного общего образования </w:t>
      </w:r>
    </w:p>
    <w:p w14:paraId="46814C66" w14:textId="77777777" w:rsidR="001F3825" w:rsidRPr="00010EEE" w:rsidRDefault="001F3825" w:rsidP="001F3825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0EEE">
        <w:rPr>
          <w:rFonts w:ascii="Times New Roman" w:eastAsia="Times New Roman" w:hAnsi="Times New Roman" w:cs="Times New Roman"/>
          <w:b/>
          <w:sz w:val="24"/>
          <w:szCs w:val="24"/>
        </w:rPr>
        <w:t>по показателю «успеваемость» в 2022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435"/>
        <w:gridCol w:w="415"/>
        <w:gridCol w:w="420"/>
        <w:gridCol w:w="289"/>
        <w:gridCol w:w="697"/>
        <w:gridCol w:w="686"/>
      </w:tblGrid>
      <w:tr w:rsidR="001F3825" w:rsidRPr="00010EEE" w14:paraId="2A09D4A0" w14:textId="77777777" w:rsidTr="001F3825">
        <w:tc>
          <w:tcPr>
            <w:tcW w:w="959" w:type="dxa"/>
            <w:vMerge w:val="restart"/>
          </w:tcPr>
          <w:p w14:paraId="695CBB4C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14:paraId="258A2F13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14:paraId="413CA4EC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14:paraId="4E8FD457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14:paraId="7ED1E8F1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14:paraId="55E24F80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14:paraId="6610B558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1F3825" w:rsidRPr="00010EEE" w14:paraId="6A15B4EA" w14:textId="77777777" w:rsidTr="001F3825">
        <w:trPr>
          <w:trHeight w:val="480"/>
        </w:trPr>
        <w:tc>
          <w:tcPr>
            <w:tcW w:w="959" w:type="dxa"/>
            <w:vMerge/>
          </w:tcPr>
          <w:p w14:paraId="562EC7EE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BB8CC14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5B79F434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709A6008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6D62F762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08B95AC6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14:paraId="49DC0E42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14:paraId="1A1BD9E3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3982A01F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345AA1D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14:paraId="029C071C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14:paraId="36C97837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1F3825" w:rsidRPr="00010EEE" w14:paraId="0FE22DC9" w14:textId="77777777" w:rsidTr="001F3825">
        <w:trPr>
          <w:trHeight w:val="210"/>
        </w:trPr>
        <w:tc>
          <w:tcPr>
            <w:tcW w:w="959" w:type="dxa"/>
            <w:vMerge/>
          </w:tcPr>
          <w:p w14:paraId="5DCA6B2B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397E3B9F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3AC204ED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4043BA7C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0155FE58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5B0B1A88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405C5D2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7C82FC9A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14:paraId="48218EB0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</w:tcPr>
          <w:p w14:paraId="4A6BE1C2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</w:tcPr>
          <w:p w14:paraId="27C0B7EE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</w:tcBorders>
          </w:tcPr>
          <w:p w14:paraId="275CE0E2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14:paraId="312BF327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7E1BE9B8" w14:textId="77777777" w:rsidR="001F3825" w:rsidRPr="00010EEE" w:rsidRDefault="001F3825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825" w:rsidRPr="00010EEE" w14:paraId="0AF0EF14" w14:textId="77777777" w:rsidTr="001F3825">
        <w:tc>
          <w:tcPr>
            <w:tcW w:w="959" w:type="dxa"/>
          </w:tcPr>
          <w:p w14:paraId="730327E5" w14:textId="77777777" w:rsidR="001F3825" w:rsidRPr="00010EEE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5B1E7F04" w14:textId="77777777" w:rsidR="001F3825" w:rsidRPr="00010EEE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BFB9BFD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E9C0317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22F5C74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DFA9279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14:paraId="40D21EF9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57FB2054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14:paraId="5814299B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14:paraId="188CF926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14:paraId="733EF879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51CF39B6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15E5C96C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2B6CE098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3825" w:rsidRPr="00010EEE" w14:paraId="1DC9E4F1" w14:textId="77777777" w:rsidTr="001F3825">
        <w:tc>
          <w:tcPr>
            <w:tcW w:w="959" w:type="dxa"/>
          </w:tcPr>
          <w:p w14:paraId="58108D28" w14:textId="77777777" w:rsidR="001F3825" w:rsidRPr="00010EEE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0E042EE5" w14:textId="77777777" w:rsidR="001F3825" w:rsidRPr="00010EEE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187C83A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1194C62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2943A59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B8F2DA4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1" w:type="dxa"/>
          </w:tcPr>
          <w:p w14:paraId="2ED6C718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00A0A762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14:paraId="2E420EE7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14:paraId="37428584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14:paraId="0E08F6E1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08F3D056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0C8C285F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77F56FAB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3825" w:rsidRPr="00010EEE" w14:paraId="558A6F71" w14:textId="77777777" w:rsidTr="001F3825">
        <w:tc>
          <w:tcPr>
            <w:tcW w:w="959" w:type="dxa"/>
          </w:tcPr>
          <w:p w14:paraId="6560A1BA" w14:textId="77777777" w:rsidR="001F3825" w:rsidRPr="00010EEE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472954E8" w14:textId="77777777" w:rsidR="001F3825" w:rsidRPr="00010EEE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7AB172F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9A523D1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F5BD62D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134609A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14:paraId="416ACF48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399EE71B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14:paraId="2014CA81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14:paraId="58A98C94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14:paraId="7B83022C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6BF74E37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0980741E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1FF3582D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3825" w:rsidRPr="00010EEE" w14:paraId="2D74E0ED" w14:textId="77777777" w:rsidTr="001F3825">
        <w:tc>
          <w:tcPr>
            <w:tcW w:w="959" w:type="dxa"/>
          </w:tcPr>
          <w:p w14:paraId="3AE22BA0" w14:textId="77777777" w:rsidR="001F3825" w:rsidRPr="00010EEE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11B07058" w14:textId="77777777" w:rsidR="001F3825" w:rsidRPr="00010EEE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8D2A3EE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03E7B1A3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A967B53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A061970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14:paraId="470AA1F2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7DF3ACF5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14:paraId="083F305D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14:paraId="7B2F0EE9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14:paraId="575C0A83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010C25D3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4A13C826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73F231FE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3825" w:rsidRPr="00010EEE" w14:paraId="4C66CE26" w14:textId="77777777" w:rsidTr="001F3825">
        <w:tc>
          <w:tcPr>
            <w:tcW w:w="959" w:type="dxa"/>
          </w:tcPr>
          <w:p w14:paraId="77E59D1D" w14:textId="77777777" w:rsidR="001F3825" w:rsidRPr="00010EEE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3EC96A81" w14:textId="77777777" w:rsidR="001F3825" w:rsidRPr="00010EEE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007B233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24C387A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11F7404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EB2932C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14:paraId="63C4D107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1093F5C7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14:paraId="17488CEA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14:paraId="5552BAA2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14:paraId="61CEB995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52B27613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236894CA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7E20D3B5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3825" w:rsidRPr="00010EEE" w14:paraId="2D6997AC" w14:textId="77777777" w:rsidTr="001F3825">
        <w:tc>
          <w:tcPr>
            <w:tcW w:w="959" w:type="dxa"/>
          </w:tcPr>
          <w:p w14:paraId="1EFF6A56" w14:textId="77777777" w:rsidR="001F3825" w:rsidRPr="00010EEE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14:paraId="479F399C" w14:textId="77777777" w:rsidR="001F3825" w:rsidRPr="00010EEE" w:rsidRDefault="001F3825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27203BE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B066358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F1E0036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CFAD7E8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14:paraId="2E39B347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69F7605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14:paraId="5E7F85BE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14:paraId="5D3AA177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14:paraId="2D512B19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1DEF21E5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79F4106D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23271551" w14:textId="77777777" w:rsidR="001F3825" w:rsidRPr="00010EEE" w:rsidRDefault="00CC3BD0" w:rsidP="001F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46EC73C1" w14:textId="21E412F9" w:rsidR="001F3825" w:rsidRDefault="001F3825" w:rsidP="00F84288">
      <w:pPr>
        <w:spacing w:after="0" w:line="240" w:lineRule="auto"/>
        <w:ind w:right="-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6918A6" w14:textId="77777777" w:rsidR="00010EEE" w:rsidRPr="00010EEE" w:rsidRDefault="00010EEE" w:rsidP="00010EEE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0EEE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учащимися программ основного общего образования </w:t>
      </w:r>
    </w:p>
    <w:p w14:paraId="5EE38A1F" w14:textId="74FB149C" w:rsidR="00010EEE" w:rsidRPr="00010EEE" w:rsidRDefault="00010EEE" w:rsidP="00010EEE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0EEE">
        <w:rPr>
          <w:rFonts w:ascii="Times New Roman" w:eastAsia="Times New Roman" w:hAnsi="Times New Roman" w:cs="Times New Roman"/>
          <w:b/>
          <w:sz w:val="24"/>
          <w:szCs w:val="24"/>
        </w:rPr>
        <w:t>по показателю «успеваемость» в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010EEE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435"/>
        <w:gridCol w:w="557"/>
        <w:gridCol w:w="278"/>
        <w:gridCol w:w="289"/>
        <w:gridCol w:w="697"/>
        <w:gridCol w:w="686"/>
      </w:tblGrid>
      <w:tr w:rsidR="00010EEE" w:rsidRPr="00010EEE" w14:paraId="21610500" w14:textId="77777777" w:rsidTr="00997855">
        <w:tc>
          <w:tcPr>
            <w:tcW w:w="959" w:type="dxa"/>
            <w:vMerge w:val="restart"/>
          </w:tcPr>
          <w:p w14:paraId="5A369DBA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Классы</w:t>
            </w:r>
          </w:p>
        </w:tc>
        <w:tc>
          <w:tcPr>
            <w:tcW w:w="850" w:type="dxa"/>
            <w:vMerge w:val="restart"/>
          </w:tcPr>
          <w:p w14:paraId="7C4DD9EF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14:paraId="51AE9F35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14:paraId="331E97FC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14:paraId="37B96F52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14:paraId="5FF06F49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14:paraId="25EA1CD6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010EEE" w:rsidRPr="00010EEE" w14:paraId="69AAE497" w14:textId="77777777" w:rsidTr="00997855">
        <w:trPr>
          <w:trHeight w:val="480"/>
        </w:trPr>
        <w:tc>
          <w:tcPr>
            <w:tcW w:w="959" w:type="dxa"/>
            <w:vMerge/>
          </w:tcPr>
          <w:p w14:paraId="2209A0E0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666D7CFA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1160673A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3A64DED5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4AC56526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11C63F7E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14:paraId="7D7E92B2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14:paraId="7BCEB344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43C03A9A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40950C5F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14:paraId="31087DF7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14:paraId="2DD54453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010EEE" w:rsidRPr="00010EEE" w14:paraId="225E7DFE" w14:textId="77777777" w:rsidTr="00997855">
        <w:trPr>
          <w:trHeight w:val="210"/>
        </w:trPr>
        <w:tc>
          <w:tcPr>
            <w:tcW w:w="959" w:type="dxa"/>
            <w:vMerge/>
          </w:tcPr>
          <w:p w14:paraId="5C1056C9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79DE465E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5F3E6CD2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78E1AB0C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046BE7BF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3AA62B95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3E2B884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7BCD5B11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14:paraId="102BA772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</w:tcPr>
          <w:p w14:paraId="75C37516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78" w:type="dxa"/>
            <w:tcBorders>
              <w:top w:val="single" w:sz="4" w:space="0" w:color="auto"/>
              <w:right w:val="single" w:sz="4" w:space="0" w:color="auto"/>
            </w:tcBorders>
          </w:tcPr>
          <w:p w14:paraId="666FC16E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</w:tcBorders>
          </w:tcPr>
          <w:p w14:paraId="685C7D4A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14:paraId="3F3F620A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7DA0F185" w14:textId="77777777" w:rsidR="00010EEE" w:rsidRPr="00010EEE" w:rsidRDefault="00010EEE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0EEE" w:rsidRPr="00010EEE" w14:paraId="7F992574" w14:textId="77777777" w:rsidTr="00997855">
        <w:tc>
          <w:tcPr>
            <w:tcW w:w="959" w:type="dxa"/>
          </w:tcPr>
          <w:p w14:paraId="1E144AB9" w14:textId="77777777" w:rsidR="00010EEE" w:rsidRPr="00010EEE" w:rsidRDefault="00010EEE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0B835FB2" w14:textId="02BDFE1A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9FAE3E4" w14:textId="565F9F8D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9056C75" w14:textId="413735E7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01E9B0C" w14:textId="2D78CEB2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12EED55" w14:textId="086C1D93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14:paraId="1053A4C8" w14:textId="0E9E60C7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73E54A65" w14:textId="30B0D508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14:paraId="3E63F84E" w14:textId="6CF36B29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1C39ACAB" w14:textId="5162FEED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8" w:type="dxa"/>
            <w:tcBorders>
              <w:right w:val="single" w:sz="4" w:space="0" w:color="auto"/>
            </w:tcBorders>
          </w:tcPr>
          <w:p w14:paraId="6BA1D7E9" w14:textId="5DDAADD3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3AE503E6" w14:textId="294B6ECA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7ED36AF0" w14:textId="4DE60DE1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0FBA77F8" w14:textId="0DAF4A0E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0EEE" w:rsidRPr="00010EEE" w14:paraId="4A563D4E" w14:textId="77777777" w:rsidTr="00997855">
        <w:tc>
          <w:tcPr>
            <w:tcW w:w="959" w:type="dxa"/>
          </w:tcPr>
          <w:p w14:paraId="313ED478" w14:textId="77777777" w:rsidR="00010EEE" w:rsidRPr="00010EEE" w:rsidRDefault="00010EEE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5269C6DA" w14:textId="030479D9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EFE6912" w14:textId="218BD9F3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111A324" w14:textId="542C48DC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CAC807B" w14:textId="434EC7EA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0C9D7CE" w14:textId="49E686CF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14:paraId="3A68F3F8" w14:textId="40583985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67644DC7" w14:textId="2BCE9F19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14:paraId="0E08BF96" w14:textId="13A3712C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00AA8D60" w14:textId="00394DE6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8" w:type="dxa"/>
            <w:tcBorders>
              <w:right w:val="single" w:sz="4" w:space="0" w:color="auto"/>
            </w:tcBorders>
          </w:tcPr>
          <w:p w14:paraId="29FE51FA" w14:textId="316E2AC6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1C9B9CD8" w14:textId="170E492D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18DCD237" w14:textId="1A1A1373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6A794B9A" w14:textId="7568DCEB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0EEE" w:rsidRPr="00010EEE" w14:paraId="392A3826" w14:textId="77777777" w:rsidTr="00997855">
        <w:tc>
          <w:tcPr>
            <w:tcW w:w="959" w:type="dxa"/>
          </w:tcPr>
          <w:p w14:paraId="697AC023" w14:textId="77777777" w:rsidR="00010EEE" w:rsidRPr="00010EEE" w:rsidRDefault="00010EEE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2529E0A6" w14:textId="614C9340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29C034A" w14:textId="65F0AA7E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637168F" w14:textId="617B4DA9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A693C46" w14:textId="3DC169B6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23A187B" w14:textId="2A3BBB96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</w:tcPr>
          <w:p w14:paraId="49C9F25C" w14:textId="400130CD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3639ECB" w14:textId="08B9FF78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14:paraId="7FCFB6BF" w14:textId="628A4DA6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5EA2B7E5" w14:textId="7E39DF74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8" w:type="dxa"/>
            <w:tcBorders>
              <w:right w:val="single" w:sz="4" w:space="0" w:color="auto"/>
            </w:tcBorders>
          </w:tcPr>
          <w:p w14:paraId="2375A56F" w14:textId="6ED1B5D7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7358539C" w14:textId="0D3E6A24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1E8C8208" w14:textId="2E7AAA71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0F653836" w14:textId="32E96FD8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0EEE" w:rsidRPr="00010EEE" w14:paraId="02087564" w14:textId="77777777" w:rsidTr="00997855">
        <w:tc>
          <w:tcPr>
            <w:tcW w:w="959" w:type="dxa"/>
          </w:tcPr>
          <w:p w14:paraId="23B8DD0D" w14:textId="77777777" w:rsidR="00010EEE" w:rsidRPr="00010EEE" w:rsidRDefault="00010EEE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06050DFF" w14:textId="4D8D9B5C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AF6B40D" w14:textId="7D90BAA1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56603FB" w14:textId="7B75EFE5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5B382EF" w14:textId="3454A0DC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2B2E0FD" w14:textId="50F6E41D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14:paraId="536E45C4" w14:textId="2DABE0D4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87753C8" w14:textId="2A9A0C85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14:paraId="24D608DC" w14:textId="35DCF4BE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421E944C" w14:textId="72DF17F0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8" w:type="dxa"/>
            <w:tcBorders>
              <w:right w:val="single" w:sz="4" w:space="0" w:color="auto"/>
            </w:tcBorders>
          </w:tcPr>
          <w:p w14:paraId="2A2C002D" w14:textId="78A5DAB0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750F8CA5" w14:textId="73A65948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70938F06" w14:textId="0DC37E96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6" w:type="dxa"/>
          </w:tcPr>
          <w:p w14:paraId="67E2C766" w14:textId="4FBC0C2D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10EEE" w:rsidRPr="00010EEE" w14:paraId="481B54EF" w14:textId="77777777" w:rsidTr="00997855">
        <w:tc>
          <w:tcPr>
            <w:tcW w:w="959" w:type="dxa"/>
          </w:tcPr>
          <w:p w14:paraId="198C2EEF" w14:textId="77777777" w:rsidR="00010EEE" w:rsidRPr="00010EEE" w:rsidRDefault="00010EEE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31F143BF" w14:textId="565EA96B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FC0B45B" w14:textId="07E82731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ED3C2D9" w14:textId="7EFF5046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CE6FD16" w14:textId="7034287D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4881161" w14:textId="54B5A688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14:paraId="030F8EA8" w14:textId="1C022B43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06E08366" w14:textId="0BD2A053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14:paraId="6E1D94A7" w14:textId="1A4279E4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7FDCCF21" w14:textId="034ADD6C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8" w:type="dxa"/>
            <w:tcBorders>
              <w:right w:val="single" w:sz="4" w:space="0" w:color="auto"/>
            </w:tcBorders>
          </w:tcPr>
          <w:p w14:paraId="55031B73" w14:textId="6A1D378C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7340EB5B" w14:textId="7DE8E25B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1C92076F" w14:textId="6A40AE7F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2933ED17" w14:textId="4E733EA3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0EEE" w:rsidRPr="00010EEE" w14:paraId="08083C02" w14:textId="77777777" w:rsidTr="00997855">
        <w:tc>
          <w:tcPr>
            <w:tcW w:w="959" w:type="dxa"/>
          </w:tcPr>
          <w:p w14:paraId="5B963CE6" w14:textId="77777777" w:rsidR="00010EEE" w:rsidRPr="00010EEE" w:rsidRDefault="00010EEE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EE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14:paraId="2DAB28DC" w14:textId="6A07AC1C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A4B4994" w14:textId="1B40CF5D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5527B72" w14:textId="56E14A32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856A598" w14:textId="17D0F855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0F1BA89D" w14:textId="3625D420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14:paraId="33205432" w14:textId="46D39F0F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7A4ACEBD" w14:textId="02D3F64D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14:paraId="22EA1AEE" w14:textId="3F89D58C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0A17D017" w14:textId="7BC60915" w:rsidR="00010EEE" w:rsidRPr="00997855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85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78" w:type="dxa"/>
            <w:tcBorders>
              <w:right w:val="single" w:sz="4" w:space="0" w:color="auto"/>
            </w:tcBorders>
          </w:tcPr>
          <w:p w14:paraId="4E96BB9A" w14:textId="77576210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14:paraId="07A7D419" w14:textId="6E59EE54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4C806BB1" w14:textId="25D22032" w:rsidR="00010EEE" w:rsidRP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6" w:type="dxa"/>
          </w:tcPr>
          <w:p w14:paraId="652DB596" w14:textId="17FDBCB3" w:rsidR="00010EEE" w:rsidRDefault="00997855" w:rsidP="00E14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  <w:p w14:paraId="75B0505F" w14:textId="7110625B" w:rsidR="00997855" w:rsidRPr="00010EEE" w:rsidRDefault="00997855" w:rsidP="009978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EF2D6FE" w14:textId="77777777" w:rsidR="00010EEE" w:rsidRPr="00010EEE" w:rsidRDefault="00010EEE" w:rsidP="00010EEE">
      <w:pPr>
        <w:spacing w:after="0" w:line="240" w:lineRule="auto"/>
        <w:ind w:right="-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B2E116" w14:textId="18717EE0" w:rsidR="0098328B" w:rsidRPr="009C15A0" w:rsidRDefault="004D7944" w:rsidP="009C15A0">
      <w:pPr>
        <w:spacing w:after="0" w:line="240" w:lineRule="auto"/>
        <w:ind w:right="-78"/>
        <w:jc w:val="both"/>
        <w:rPr>
          <w:rFonts w:ascii="Times New Roman" w:hAnsi="Times New Roman" w:cs="Times New Roman"/>
          <w:sz w:val="24"/>
          <w:szCs w:val="24"/>
        </w:rPr>
      </w:pPr>
      <w:r w:rsidRPr="009E6697">
        <w:rPr>
          <w:rFonts w:ascii="Times New Roman" w:eastAsia="Times New Roman" w:hAnsi="Times New Roman" w:cs="Times New Roman"/>
          <w:sz w:val="24"/>
          <w:szCs w:val="24"/>
        </w:rPr>
        <w:t>Если сравнить результаты освоения обучающимися программ основного общего образования по показателю «успеваемос</w:t>
      </w:r>
      <w:r w:rsidR="00564536" w:rsidRPr="009E6697">
        <w:rPr>
          <w:rFonts w:ascii="Times New Roman" w:eastAsia="Times New Roman" w:hAnsi="Times New Roman" w:cs="Times New Roman"/>
          <w:sz w:val="24"/>
          <w:szCs w:val="24"/>
        </w:rPr>
        <w:t>ть» в 202</w:t>
      </w:r>
      <w:r w:rsidR="009E6697" w:rsidRPr="009E669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E6697">
        <w:rPr>
          <w:rFonts w:ascii="Times New Roman" w:eastAsia="Times New Roman" w:hAnsi="Times New Roman" w:cs="Times New Roman"/>
          <w:sz w:val="24"/>
          <w:szCs w:val="24"/>
        </w:rPr>
        <w:t xml:space="preserve"> году с результатами освоения учащимися программ основного общего образования по </w:t>
      </w:r>
      <w:r w:rsidR="00E611E6" w:rsidRPr="009E6697">
        <w:rPr>
          <w:rFonts w:ascii="Times New Roman" w:eastAsia="Times New Roman" w:hAnsi="Times New Roman" w:cs="Times New Roman"/>
          <w:sz w:val="24"/>
          <w:szCs w:val="24"/>
        </w:rPr>
        <w:t>показателю «успеваемость» в 20</w:t>
      </w:r>
      <w:r w:rsidR="00ED5F14" w:rsidRPr="009E66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9E6697" w:rsidRPr="009E669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E6697">
        <w:rPr>
          <w:rFonts w:ascii="Times New Roman" w:eastAsia="Times New Roman" w:hAnsi="Times New Roman" w:cs="Times New Roman"/>
          <w:sz w:val="24"/>
          <w:szCs w:val="24"/>
        </w:rPr>
        <w:t xml:space="preserve"> году, то можно отметить, что процент учащихся, окончивших на «4» и «5»,</w:t>
      </w:r>
      <w:r w:rsidR="00CC3BD0" w:rsidRPr="009E66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697" w:rsidRPr="009E6697">
        <w:rPr>
          <w:rFonts w:ascii="Times New Roman" w:eastAsia="Times New Roman" w:hAnsi="Times New Roman" w:cs="Times New Roman"/>
          <w:sz w:val="24"/>
          <w:szCs w:val="24"/>
        </w:rPr>
        <w:t>снизился</w:t>
      </w:r>
      <w:r w:rsidR="00CC3BD0" w:rsidRPr="009E6697">
        <w:rPr>
          <w:rFonts w:ascii="Times New Roman" w:eastAsia="Times New Roman" w:hAnsi="Times New Roman" w:cs="Times New Roman"/>
          <w:sz w:val="24"/>
          <w:szCs w:val="24"/>
        </w:rPr>
        <w:t>,</w:t>
      </w:r>
      <w:r w:rsidR="009C15A0">
        <w:rPr>
          <w:rFonts w:ascii="Times New Roman" w:eastAsia="Times New Roman" w:hAnsi="Times New Roman" w:cs="Times New Roman"/>
          <w:sz w:val="24"/>
          <w:szCs w:val="24"/>
        </w:rPr>
        <w:t xml:space="preserve"> а </w:t>
      </w:r>
      <w:r w:rsidR="00CC3BD0" w:rsidRPr="009E6697">
        <w:rPr>
          <w:rFonts w:ascii="Times New Roman" w:eastAsia="Times New Roman" w:hAnsi="Times New Roman" w:cs="Times New Roman"/>
          <w:sz w:val="24"/>
          <w:szCs w:val="24"/>
        </w:rPr>
        <w:t>процент учащихся, окончивших</w:t>
      </w:r>
      <w:r w:rsidRPr="009E6697">
        <w:rPr>
          <w:rFonts w:ascii="Times New Roman" w:eastAsia="Times New Roman" w:hAnsi="Times New Roman" w:cs="Times New Roman"/>
          <w:sz w:val="24"/>
          <w:szCs w:val="24"/>
        </w:rPr>
        <w:t xml:space="preserve"> на «5»</w:t>
      </w:r>
      <w:r w:rsidR="00CC3BD0" w:rsidRPr="009E669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E6697" w:rsidRPr="009E6697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="00CC3BD0" w:rsidRPr="009E669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966592" w14:textId="77777777" w:rsidR="0042615A" w:rsidRPr="009E6697" w:rsidRDefault="0042615A" w:rsidP="0042615A">
      <w:pPr>
        <w:spacing w:line="240" w:lineRule="auto"/>
        <w:ind w:right="-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6697">
        <w:rPr>
          <w:rFonts w:ascii="Times New Roman" w:eastAsia="Times New Roman" w:hAnsi="Times New Roman" w:cs="Times New Roman"/>
          <w:b/>
          <w:sz w:val="24"/>
          <w:szCs w:val="24"/>
        </w:rPr>
        <w:t>Результаты освоения программ среднего общего образования обучающимися 10, 11 классов по показателю «успеваемость» в 2019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375"/>
        <w:gridCol w:w="475"/>
        <w:gridCol w:w="375"/>
        <w:gridCol w:w="334"/>
        <w:gridCol w:w="697"/>
        <w:gridCol w:w="686"/>
      </w:tblGrid>
      <w:tr w:rsidR="0042615A" w:rsidRPr="009E6697" w14:paraId="1E6DB186" w14:textId="77777777" w:rsidTr="00FC30C7">
        <w:tc>
          <w:tcPr>
            <w:tcW w:w="959" w:type="dxa"/>
            <w:vMerge w:val="restart"/>
          </w:tcPr>
          <w:p w14:paraId="24C34FC8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14:paraId="73D878E8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14:paraId="52A34C09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14:paraId="5DA8DF24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14:paraId="32855B2B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14:paraId="41075A76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14:paraId="5226328A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42615A" w:rsidRPr="009E6697" w14:paraId="15548232" w14:textId="77777777" w:rsidTr="00FC30C7">
        <w:trPr>
          <w:trHeight w:val="465"/>
        </w:trPr>
        <w:tc>
          <w:tcPr>
            <w:tcW w:w="959" w:type="dxa"/>
            <w:vMerge/>
          </w:tcPr>
          <w:p w14:paraId="71402FE7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467AA309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69CD5C52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065B9DA5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03BB6CFB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485088D6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14:paraId="549E67A9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14:paraId="5BFBAA24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60BB088F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2443BDB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14:paraId="0EB8F53D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14:paraId="68A4CCDF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42615A" w:rsidRPr="009E6697" w14:paraId="5D6330FD" w14:textId="77777777" w:rsidTr="00FC30C7">
        <w:trPr>
          <w:trHeight w:val="225"/>
        </w:trPr>
        <w:tc>
          <w:tcPr>
            <w:tcW w:w="959" w:type="dxa"/>
            <w:vMerge/>
          </w:tcPr>
          <w:p w14:paraId="66138351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5A19B63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73D2DA16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7B0575E0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1B880432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4C15A258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501DBF0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635F7B73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14:paraId="610FCEF4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14:paraId="36836139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14:paraId="6935A7D6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</w:tcBorders>
          </w:tcPr>
          <w:p w14:paraId="4A74BEAB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14:paraId="7BC37E9C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15DD145F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15A" w:rsidRPr="009E6697" w14:paraId="0875EC6E" w14:textId="77777777" w:rsidTr="00FC30C7">
        <w:tc>
          <w:tcPr>
            <w:tcW w:w="959" w:type="dxa"/>
          </w:tcPr>
          <w:p w14:paraId="415B47C1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65DC9BE4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B555F6E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53AE47C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F5C6DF8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7F3A5ED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1" w:type="dxa"/>
          </w:tcPr>
          <w:p w14:paraId="69313F0D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214CBA47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14:paraId="1793067E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14:paraId="7E6CDB4C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14:paraId="3125F669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14:paraId="186AE11B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574A7CCF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5FA2ED49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15A" w:rsidRPr="009E6697" w14:paraId="376802BB" w14:textId="77777777" w:rsidTr="00FC30C7">
        <w:tc>
          <w:tcPr>
            <w:tcW w:w="959" w:type="dxa"/>
          </w:tcPr>
          <w:p w14:paraId="2EFBE272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14:paraId="102B08E2" w14:textId="77777777" w:rsidR="0042615A" w:rsidRPr="009E6697" w:rsidRDefault="0042615A" w:rsidP="0042615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E0074EE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292BC74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254A0DB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3ABCEEB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851" w:type="dxa"/>
          </w:tcPr>
          <w:p w14:paraId="512DF3A6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</w:tcPr>
          <w:p w14:paraId="6AE8FED2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14:paraId="07849E20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14:paraId="05B2F165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14:paraId="3CE352E9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14:paraId="77F0765B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5EF9665C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20D8C771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15A" w:rsidRPr="009E6697" w14:paraId="4F9E1F66" w14:textId="77777777" w:rsidTr="00FC30C7">
        <w:tc>
          <w:tcPr>
            <w:tcW w:w="959" w:type="dxa"/>
          </w:tcPr>
          <w:p w14:paraId="2C3DA11E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14:paraId="535AC5ED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C68009E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CECA057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CCFF582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10A5625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851" w:type="dxa"/>
          </w:tcPr>
          <w:p w14:paraId="54977BB8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</w:tcPr>
          <w:p w14:paraId="5272171D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14:paraId="7DED8222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14:paraId="1BA640F3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14:paraId="541661A6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14:paraId="79AD000F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7CE828B8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716F22FC" w14:textId="77777777" w:rsidR="0042615A" w:rsidRPr="009E6697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0140A218" w14:textId="77777777" w:rsidR="00FD155D" w:rsidRPr="009E6697" w:rsidRDefault="00FD155D" w:rsidP="009C15A0">
      <w:pPr>
        <w:spacing w:line="240" w:lineRule="auto"/>
        <w:ind w:right="-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6697">
        <w:rPr>
          <w:rFonts w:ascii="Times New Roman" w:eastAsia="Times New Roman" w:hAnsi="Times New Roman" w:cs="Times New Roman"/>
          <w:b/>
          <w:sz w:val="24"/>
          <w:szCs w:val="24"/>
        </w:rPr>
        <w:t>Результаты освоения программ среднего общего образования обучающимися 10, 11 классов по показателю «успеваемость» в 2020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375"/>
        <w:gridCol w:w="475"/>
        <w:gridCol w:w="375"/>
        <w:gridCol w:w="334"/>
        <w:gridCol w:w="697"/>
        <w:gridCol w:w="686"/>
      </w:tblGrid>
      <w:tr w:rsidR="00FD155D" w:rsidRPr="009E6697" w14:paraId="7AE7FC26" w14:textId="77777777" w:rsidTr="004B5C71">
        <w:tc>
          <w:tcPr>
            <w:tcW w:w="959" w:type="dxa"/>
            <w:vMerge w:val="restart"/>
          </w:tcPr>
          <w:p w14:paraId="27971EB4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14:paraId="6B81B924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14:paraId="6AA87FC1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14:paraId="5D39FBAF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14:paraId="147949FC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14:paraId="0C18011F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14:paraId="0FEFBB10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FD155D" w:rsidRPr="009E6697" w14:paraId="00F084EC" w14:textId="77777777" w:rsidTr="004B5C71">
        <w:trPr>
          <w:trHeight w:val="465"/>
        </w:trPr>
        <w:tc>
          <w:tcPr>
            <w:tcW w:w="959" w:type="dxa"/>
            <w:vMerge/>
          </w:tcPr>
          <w:p w14:paraId="30C12582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7CC8AEAF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39E27433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3F908F7C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27DD626A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7315323B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14:paraId="0F34E458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14:paraId="7B28AE73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62B9719A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F481CA6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14:paraId="0C80083D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14:paraId="26C8D06C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FD155D" w:rsidRPr="009E6697" w14:paraId="6F464A34" w14:textId="77777777" w:rsidTr="004B5C71">
        <w:trPr>
          <w:trHeight w:val="225"/>
        </w:trPr>
        <w:tc>
          <w:tcPr>
            <w:tcW w:w="959" w:type="dxa"/>
            <w:vMerge/>
          </w:tcPr>
          <w:p w14:paraId="2628025D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67EF7F34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69EFD5ED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30EEDA23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56333FEA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0727CDA0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D082FE5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5E222394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14:paraId="5EBBD83B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14:paraId="676325C0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14:paraId="61AC1A2E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</w:tcBorders>
          </w:tcPr>
          <w:p w14:paraId="227531FA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14:paraId="050B0071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121CA082" w14:textId="77777777" w:rsidR="00FD155D" w:rsidRPr="009E6697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619A" w:rsidRPr="009E6697" w14:paraId="62D6709E" w14:textId="77777777" w:rsidTr="004B5C71">
        <w:tc>
          <w:tcPr>
            <w:tcW w:w="959" w:type="dxa"/>
          </w:tcPr>
          <w:p w14:paraId="7699A8D2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7FEE6AE9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88858C3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1C2353E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2813D80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3213743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14:paraId="4C51BE0F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76F5328B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14:paraId="37A0EA52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14:paraId="334A0DF4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14:paraId="3B060C07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14:paraId="72083FD5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4185BFAC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4316F589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D619A" w:rsidRPr="009E6697" w14:paraId="067ECF8E" w14:textId="77777777" w:rsidTr="004B5C71">
        <w:tc>
          <w:tcPr>
            <w:tcW w:w="959" w:type="dxa"/>
          </w:tcPr>
          <w:p w14:paraId="57AB5429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14:paraId="62C87EE9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0B99E91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C04E610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2FAAEEE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615C65C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14:paraId="3C67B8D3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22A44CD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14:paraId="5A9E579E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14:paraId="07943F04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14:paraId="5D421E2B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14:paraId="4C8C4DC8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3D90DCA8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796DDB31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D619A" w:rsidRPr="009E6697" w14:paraId="7780A828" w14:textId="77777777" w:rsidTr="004B5C71">
        <w:tc>
          <w:tcPr>
            <w:tcW w:w="959" w:type="dxa"/>
          </w:tcPr>
          <w:p w14:paraId="49ED2BAA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14:paraId="2AB0F1A0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1324AEF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1719B6C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E646DF3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DDAFCCF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</w:tcPr>
          <w:p w14:paraId="652182DD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51A6472E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14:paraId="730582F4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14:paraId="357DC347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14:paraId="34B93F5A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14:paraId="41C04141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07942120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58C7792D" w14:textId="77777777" w:rsidR="003D619A" w:rsidRPr="009E6697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6BD4C059" w14:textId="77777777" w:rsidR="00A55D0F" w:rsidRPr="009E6697" w:rsidRDefault="00A55D0F" w:rsidP="009C15A0">
      <w:pPr>
        <w:spacing w:line="240" w:lineRule="auto"/>
        <w:ind w:right="-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6697">
        <w:rPr>
          <w:rFonts w:ascii="Times New Roman" w:eastAsia="Times New Roman" w:hAnsi="Times New Roman" w:cs="Times New Roman"/>
          <w:b/>
          <w:sz w:val="24"/>
          <w:szCs w:val="24"/>
        </w:rPr>
        <w:t>Результаты освоения программ среднего общего образования обучающимися 10, 11 классов по показателю «успеваемость» в 2021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375"/>
        <w:gridCol w:w="475"/>
        <w:gridCol w:w="375"/>
        <w:gridCol w:w="334"/>
        <w:gridCol w:w="697"/>
        <w:gridCol w:w="686"/>
      </w:tblGrid>
      <w:tr w:rsidR="00A55D0F" w:rsidRPr="009E6697" w14:paraId="51FA39A4" w14:textId="77777777" w:rsidTr="003836F7">
        <w:tc>
          <w:tcPr>
            <w:tcW w:w="959" w:type="dxa"/>
            <w:vMerge w:val="restart"/>
          </w:tcPr>
          <w:p w14:paraId="5BE40646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14:paraId="55D193A7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14:paraId="641A60E8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14:paraId="63048C0E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14:paraId="407DE4E1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14:paraId="38C265E1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14:paraId="14CB2FEC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A55D0F" w:rsidRPr="009E6697" w14:paraId="3B7B615C" w14:textId="77777777" w:rsidTr="003836F7">
        <w:trPr>
          <w:trHeight w:val="465"/>
        </w:trPr>
        <w:tc>
          <w:tcPr>
            <w:tcW w:w="959" w:type="dxa"/>
            <w:vMerge/>
          </w:tcPr>
          <w:p w14:paraId="0782184E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24EB2601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6C1DBAA5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4B8E3451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2979E251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43EBFD91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14:paraId="4F6B69BC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14:paraId="66C424C4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0DC35A62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A6F19A7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14:paraId="3337CA0D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14:paraId="7E4F18E7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55D0F" w:rsidRPr="009E6697" w14:paraId="632DC51A" w14:textId="77777777" w:rsidTr="003836F7">
        <w:trPr>
          <w:trHeight w:val="225"/>
        </w:trPr>
        <w:tc>
          <w:tcPr>
            <w:tcW w:w="959" w:type="dxa"/>
            <w:vMerge/>
          </w:tcPr>
          <w:p w14:paraId="0752E19D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1A5F9B0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27688A83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7096988E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5C677F0A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09817B6D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768C170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18D1D269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14:paraId="4481CF20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14:paraId="42F3D551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14:paraId="1F4B6456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</w:tcBorders>
          </w:tcPr>
          <w:p w14:paraId="2A54FDE7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14:paraId="199D4569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417C935A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D0F" w:rsidRPr="009E6697" w14:paraId="1853EA96" w14:textId="77777777" w:rsidTr="003836F7">
        <w:tc>
          <w:tcPr>
            <w:tcW w:w="959" w:type="dxa"/>
          </w:tcPr>
          <w:p w14:paraId="6DEF5561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11AB4966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32B9BE7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B08E28E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EE84251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F450A72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851" w:type="dxa"/>
          </w:tcPr>
          <w:p w14:paraId="56AE9C44" w14:textId="77777777" w:rsidR="00A55D0F" w:rsidRPr="009E6697" w:rsidRDefault="00F21708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03ADC947" w14:textId="77777777" w:rsidR="00A55D0F" w:rsidRPr="009E6697" w:rsidRDefault="00F21708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14:paraId="3D0F63D6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14:paraId="1275E7AE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14:paraId="5045B702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14:paraId="1D8A956E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68935E4C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7895726E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55D0F" w:rsidRPr="009E6697" w14:paraId="1EF31E73" w14:textId="77777777" w:rsidTr="003836F7">
        <w:tc>
          <w:tcPr>
            <w:tcW w:w="959" w:type="dxa"/>
          </w:tcPr>
          <w:p w14:paraId="665B4373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14:paraId="56376D24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762DA2B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658602B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76DFC1B" w14:textId="77777777" w:rsidR="00A55D0F" w:rsidRPr="009E6697" w:rsidRDefault="00700B36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55D0F" w:rsidRPr="009E669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16D7146" w14:textId="77777777" w:rsidR="00A55D0F" w:rsidRPr="009E6697" w:rsidRDefault="00700B36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A55D0F"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14:paraId="4E9F5F9F" w14:textId="77777777" w:rsidR="00A55D0F" w:rsidRPr="009E6697" w:rsidRDefault="00F21708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32444C1" w14:textId="77777777" w:rsidR="00A55D0F" w:rsidRPr="009E6697" w:rsidRDefault="00F21708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14:paraId="316E92D4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14:paraId="7A03AC60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14:paraId="79F8C526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14:paraId="57B040C2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1FB1395B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6CF21A98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55D0F" w:rsidRPr="009E6697" w14:paraId="2CE0058D" w14:textId="77777777" w:rsidTr="003836F7">
        <w:tc>
          <w:tcPr>
            <w:tcW w:w="959" w:type="dxa"/>
          </w:tcPr>
          <w:p w14:paraId="6FE3E489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14:paraId="14C355E8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4C35BC2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5A3D6F9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97B02D3" w14:textId="77777777" w:rsidR="00A55D0F" w:rsidRPr="009E6697" w:rsidRDefault="00700B36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F280F92" w14:textId="77777777" w:rsidR="00A55D0F" w:rsidRPr="009E6697" w:rsidRDefault="00700B36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F21708"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14:paraId="6EEA59B5" w14:textId="77777777" w:rsidR="00A55D0F" w:rsidRPr="009E6697" w:rsidRDefault="00F21708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2F8076C1" w14:textId="77777777" w:rsidR="00A55D0F" w:rsidRPr="009E6697" w:rsidRDefault="00F21708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14:paraId="6E58A9A5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14:paraId="5A710F7C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14:paraId="3E6BDB4B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14:paraId="4AC89E84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0D7618BB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069F6B32" w14:textId="77777777" w:rsidR="00A55D0F" w:rsidRPr="009E6697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2941C864" w14:textId="77777777" w:rsidR="00CC3BD0" w:rsidRPr="009E6697" w:rsidRDefault="00CC3BD0" w:rsidP="00CC3BD0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B179D2" w14:textId="77777777" w:rsidR="00CC3BD0" w:rsidRDefault="00CC3BD0" w:rsidP="00CC3BD0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6697">
        <w:rPr>
          <w:rFonts w:ascii="Times New Roman" w:eastAsia="Times New Roman" w:hAnsi="Times New Roman" w:cs="Times New Roman"/>
          <w:b/>
          <w:sz w:val="24"/>
          <w:szCs w:val="24"/>
        </w:rPr>
        <w:t>Результаты освоения программ среднего общего образования обучающимися 10, 11 классов по показателю «успеваемость» в 2022 году</w:t>
      </w:r>
    </w:p>
    <w:p w14:paraId="4DACB85F" w14:textId="77777777" w:rsidR="009C15A0" w:rsidRPr="009E6697" w:rsidRDefault="009C15A0" w:rsidP="00CC3BD0">
      <w:pPr>
        <w:spacing w:after="0"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420"/>
        <w:gridCol w:w="430"/>
        <w:gridCol w:w="330"/>
        <w:gridCol w:w="379"/>
        <w:gridCol w:w="697"/>
        <w:gridCol w:w="686"/>
      </w:tblGrid>
      <w:tr w:rsidR="00CC3BD0" w:rsidRPr="009E6697" w14:paraId="68065531" w14:textId="77777777" w:rsidTr="009E6697">
        <w:tc>
          <w:tcPr>
            <w:tcW w:w="959" w:type="dxa"/>
            <w:vMerge w:val="restart"/>
          </w:tcPr>
          <w:p w14:paraId="429B50CB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Классы</w:t>
            </w:r>
          </w:p>
        </w:tc>
        <w:tc>
          <w:tcPr>
            <w:tcW w:w="850" w:type="dxa"/>
            <w:vMerge w:val="restart"/>
          </w:tcPr>
          <w:p w14:paraId="5B775DFA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14:paraId="0D5D1EAF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14:paraId="486ED167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14:paraId="5E642E3D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14:paraId="444EC17D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14:paraId="1C619E65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CC3BD0" w:rsidRPr="009E6697" w14:paraId="6FC316AE" w14:textId="77777777" w:rsidTr="009E6697">
        <w:trPr>
          <w:trHeight w:val="405"/>
        </w:trPr>
        <w:tc>
          <w:tcPr>
            <w:tcW w:w="959" w:type="dxa"/>
            <w:vMerge/>
          </w:tcPr>
          <w:p w14:paraId="55FF2419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3818B11E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264FA42A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5859B80C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04F68792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00BB8C0A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14:paraId="35F7FE40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14:paraId="05E1B3F2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3EC10FEC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F8CB5BE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14:paraId="2424E7CF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14:paraId="36DDA300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C3BD0" w:rsidRPr="009E6697" w14:paraId="56730C7F" w14:textId="77777777" w:rsidTr="009E6697">
        <w:trPr>
          <w:trHeight w:val="285"/>
        </w:trPr>
        <w:tc>
          <w:tcPr>
            <w:tcW w:w="959" w:type="dxa"/>
            <w:vMerge/>
          </w:tcPr>
          <w:p w14:paraId="2A4A0FB1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7648C427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6099F79D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0DBD2E29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2DA0927E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0420BD13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7023872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2B3C769C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</w:tcPr>
          <w:p w14:paraId="499F08A0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</w:tcPr>
          <w:p w14:paraId="751AC6AD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</w:tcPr>
          <w:p w14:paraId="1F44D1E9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</w:tcPr>
          <w:p w14:paraId="2E35A340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14:paraId="5AC48C4A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4146DC02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BD0" w:rsidRPr="009E6697" w14:paraId="1D9D011D" w14:textId="77777777" w:rsidTr="009E6697">
        <w:tc>
          <w:tcPr>
            <w:tcW w:w="959" w:type="dxa"/>
          </w:tcPr>
          <w:p w14:paraId="16B340D3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75CAAC93" w14:textId="77777777" w:rsidR="00CC3BD0" w:rsidRPr="009E6697" w:rsidRDefault="00A006A4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B4B8001" w14:textId="77777777" w:rsidR="00CC3BD0" w:rsidRPr="009E6697" w:rsidRDefault="00A006A4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A7AA944" w14:textId="77777777" w:rsidR="00CC3BD0" w:rsidRPr="009E6697" w:rsidRDefault="00A006A4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EBC55C4" w14:textId="77777777" w:rsidR="00CC3BD0" w:rsidRPr="009E6697" w:rsidRDefault="00A006A4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A3325A8" w14:textId="77777777" w:rsidR="00CC3BD0" w:rsidRPr="009E6697" w:rsidRDefault="00A006A4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1" w:type="dxa"/>
          </w:tcPr>
          <w:p w14:paraId="273875C6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3C0AFB4E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14:paraId="0C57B907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14:paraId="1C620548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14:paraId="7771566C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14:paraId="520D6113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6651E8D9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6F5EA997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C3BD0" w:rsidRPr="009E6697" w14:paraId="546DD090" w14:textId="77777777" w:rsidTr="009E6697">
        <w:tc>
          <w:tcPr>
            <w:tcW w:w="959" w:type="dxa"/>
          </w:tcPr>
          <w:p w14:paraId="2B4087BC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14:paraId="65A3F4BC" w14:textId="77777777" w:rsidR="00CC3BD0" w:rsidRPr="009E6697" w:rsidRDefault="00A006A4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DF0CE66" w14:textId="77777777" w:rsidR="00CC3BD0" w:rsidRPr="009E6697" w:rsidRDefault="00A006A4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A2B13CA" w14:textId="77777777" w:rsidR="00CC3BD0" w:rsidRPr="009E6697" w:rsidRDefault="00A006A4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1A32C6F" w14:textId="77777777" w:rsidR="00CC3BD0" w:rsidRPr="009E6697" w:rsidRDefault="00A006A4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BEC887F" w14:textId="77777777" w:rsidR="00CC3BD0" w:rsidRPr="009E6697" w:rsidRDefault="00A006A4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1" w:type="dxa"/>
          </w:tcPr>
          <w:p w14:paraId="4C3D58BC" w14:textId="77777777" w:rsidR="00CC3BD0" w:rsidRPr="009E6697" w:rsidRDefault="00A006A4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8821403" w14:textId="77777777" w:rsidR="00CC3BD0" w:rsidRPr="009E6697" w:rsidRDefault="00A006A4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14:paraId="6146B09F" w14:textId="77777777" w:rsidR="00CC3BD0" w:rsidRPr="009E6697" w:rsidRDefault="00A006A4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14:paraId="6FF2B56D" w14:textId="77777777" w:rsidR="00CC3BD0" w:rsidRPr="009E6697" w:rsidRDefault="00A006A4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14:paraId="4D27057E" w14:textId="77777777" w:rsidR="00CC3BD0" w:rsidRPr="009E6697" w:rsidRDefault="00A006A4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14:paraId="6D0A8604" w14:textId="77777777" w:rsidR="00CC3BD0" w:rsidRPr="009E6697" w:rsidRDefault="00A006A4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47C44016" w14:textId="77777777" w:rsidR="00CC3BD0" w:rsidRPr="009E6697" w:rsidRDefault="00A006A4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4EDB76EA" w14:textId="77777777" w:rsidR="00CC3BD0" w:rsidRPr="009E6697" w:rsidRDefault="00A006A4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C3BD0" w:rsidRPr="009B0C76" w14:paraId="16B9479D" w14:textId="77777777" w:rsidTr="009E6697">
        <w:tc>
          <w:tcPr>
            <w:tcW w:w="959" w:type="dxa"/>
          </w:tcPr>
          <w:p w14:paraId="13E71130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14:paraId="228B0EFE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BCAF4B9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41B3DDD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4212D43" w14:textId="77777777" w:rsidR="00CC3BD0" w:rsidRPr="009E6697" w:rsidRDefault="00A006A4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7D24558" w14:textId="77777777" w:rsidR="00CC3BD0" w:rsidRPr="009E6697" w:rsidRDefault="00A006A4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C3BD0" w:rsidRPr="009E66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08BB314A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105EA214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14:paraId="197C839A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14:paraId="58D17679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14:paraId="76BADD64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14:paraId="79CC3292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29BD04F3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5373A622" w14:textId="77777777" w:rsidR="00CC3BD0" w:rsidRPr="009E6697" w:rsidRDefault="00CC3BD0" w:rsidP="00747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551D1437" w14:textId="77777777" w:rsidR="009C15A0" w:rsidRDefault="009C15A0" w:rsidP="009E6697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37F0A9" w14:textId="731EA486" w:rsidR="009E6697" w:rsidRDefault="009E6697" w:rsidP="009E6697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6697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программ среднего общего образования обучающимися 10, 11 классов по </w:t>
      </w:r>
      <w:r w:rsidR="002C257E">
        <w:rPr>
          <w:rFonts w:ascii="Times New Roman" w:eastAsia="Times New Roman" w:hAnsi="Times New Roman" w:cs="Times New Roman"/>
          <w:b/>
          <w:sz w:val="24"/>
          <w:szCs w:val="24"/>
        </w:rPr>
        <w:t>показателю «успеваемость» в 2023</w:t>
      </w:r>
      <w:r w:rsidRPr="009E669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p w14:paraId="579D6EB3" w14:textId="77777777" w:rsidR="009C15A0" w:rsidRPr="009E6697" w:rsidRDefault="009C15A0" w:rsidP="009E6697">
      <w:pPr>
        <w:spacing w:after="0"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420"/>
        <w:gridCol w:w="430"/>
        <w:gridCol w:w="330"/>
        <w:gridCol w:w="379"/>
        <w:gridCol w:w="697"/>
        <w:gridCol w:w="686"/>
      </w:tblGrid>
      <w:tr w:rsidR="009E6697" w:rsidRPr="009E6697" w14:paraId="377BA267" w14:textId="77777777" w:rsidTr="00E14E38">
        <w:tc>
          <w:tcPr>
            <w:tcW w:w="959" w:type="dxa"/>
            <w:vMerge w:val="restart"/>
          </w:tcPr>
          <w:p w14:paraId="5E185464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14:paraId="666A67BA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14:paraId="1B1A3DE3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14:paraId="58C4F5D8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14:paraId="17184B25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14:paraId="1A077E98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14:paraId="2C9050E1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9E6697" w:rsidRPr="009E6697" w14:paraId="135116C9" w14:textId="77777777" w:rsidTr="00E14E38">
        <w:trPr>
          <w:trHeight w:val="405"/>
        </w:trPr>
        <w:tc>
          <w:tcPr>
            <w:tcW w:w="959" w:type="dxa"/>
            <w:vMerge/>
          </w:tcPr>
          <w:p w14:paraId="1D121B04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AA33ADF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431675B9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4FAF0596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08761AFF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35F65166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14:paraId="459D88B3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14:paraId="47922247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4C39E32C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3CCDF9B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14:paraId="45AB283B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14:paraId="523340FD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9E6697" w:rsidRPr="009E6697" w14:paraId="50244131" w14:textId="77777777" w:rsidTr="00E14E38">
        <w:trPr>
          <w:trHeight w:val="285"/>
        </w:trPr>
        <w:tc>
          <w:tcPr>
            <w:tcW w:w="959" w:type="dxa"/>
            <w:vMerge/>
          </w:tcPr>
          <w:p w14:paraId="28E3CD93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46524EDA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5EA7E1DA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69904E2C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6013CFFD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731F0D3A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94B4EA1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291420F9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</w:tcPr>
          <w:p w14:paraId="0441C9ED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</w:tcPr>
          <w:p w14:paraId="6AEC37ED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</w:tcPr>
          <w:p w14:paraId="032A6D19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</w:tcPr>
          <w:p w14:paraId="0DA7FE13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14:paraId="00CAD5E8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007CD5D7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697" w:rsidRPr="009E6697" w14:paraId="1755D746" w14:textId="77777777" w:rsidTr="00E14E38">
        <w:tc>
          <w:tcPr>
            <w:tcW w:w="959" w:type="dxa"/>
          </w:tcPr>
          <w:p w14:paraId="19E5E0F6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22F3F4AB" w14:textId="117A3654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3FDF98D" w14:textId="748304FB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15B36E4" w14:textId="1D749BD4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355AA28" w14:textId="1D8AD90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86DBEDC" w14:textId="4680358D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14:paraId="553FE133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0EAF5538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14:paraId="77650A33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14:paraId="7A4543F4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14:paraId="4E4CEA8A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14:paraId="77CE968F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4B72D167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0ED8342A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E6697" w:rsidRPr="009E6697" w14:paraId="1C5652A5" w14:textId="77777777" w:rsidTr="00E14E38">
        <w:tc>
          <w:tcPr>
            <w:tcW w:w="959" w:type="dxa"/>
          </w:tcPr>
          <w:p w14:paraId="53304BC1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14:paraId="7ED71535" w14:textId="1671FF39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C559A40" w14:textId="22AC9AC8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B0B56CE" w14:textId="29D7541E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D0DD03D" w14:textId="44C2DA44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5FA7EDD" w14:textId="23B9B8EB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</w:tcPr>
          <w:p w14:paraId="65E1C1CB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20D47CF6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14:paraId="12CAB8A5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14:paraId="061A4C2A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14:paraId="39E89FE8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14:paraId="2C4B470C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5EF160F0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6D20BF43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E6697" w:rsidRPr="009B0C76" w14:paraId="453B00D5" w14:textId="77777777" w:rsidTr="00E14E38">
        <w:tc>
          <w:tcPr>
            <w:tcW w:w="959" w:type="dxa"/>
          </w:tcPr>
          <w:p w14:paraId="36AD4D99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14:paraId="3186AF44" w14:textId="5ABABFE0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6FE7E86" w14:textId="7D9EE3D2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C48A4B6" w14:textId="0B097FB3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9E39F47" w14:textId="23135ECB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C62335F" w14:textId="0BFA797D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14:paraId="1E598F6B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CDFAF6B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14:paraId="5C599AE0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14:paraId="749758B7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14:paraId="6D336069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14:paraId="670686C4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14:paraId="006CF954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14:paraId="6FA5C31C" w14:textId="77777777" w:rsidR="009E6697" w:rsidRPr="009E6697" w:rsidRDefault="009E6697" w:rsidP="00E14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5CFCFCAB" w14:textId="1EFF8412" w:rsidR="005624B7" w:rsidRPr="009E6697" w:rsidRDefault="0098328B" w:rsidP="001245ED">
      <w:pPr>
        <w:spacing w:before="240" w:line="240" w:lineRule="auto"/>
        <w:ind w:right="-27"/>
        <w:jc w:val="both"/>
        <w:rPr>
          <w:rFonts w:ascii="Times New Roman" w:hAnsi="Times New Roman" w:cs="Times New Roman"/>
          <w:sz w:val="24"/>
          <w:szCs w:val="24"/>
        </w:rPr>
      </w:pPr>
      <w:r w:rsidRPr="009E6697">
        <w:rPr>
          <w:rFonts w:ascii="Times New Roman" w:eastAsia="Times New Roman" w:hAnsi="Times New Roman" w:cs="Times New Roman"/>
          <w:sz w:val="24"/>
          <w:szCs w:val="24"/>
        </w:rPr>
        <w:t>Если сравнить результаты освоения обучающимися программ среднего общего образования по показателю «</w:t>
      </w:r>
      <w:r w:rsidR="007936A2" w:rsidRPr="009E6697">
        <w:rPr>
          <w:rFonts w:ascii="Times New Roman" w:eastAsia="Times New Roman" w:hAnsi="Times New Roman" w:cs="Times New Roman"/>
          <w:sz w:val="24"/>
          <w:szCs w:val="24"/>
        </w:rPr>
        <w:t>успеваемость» в 20</w:t>
      </w:r>
      <w:r w:rsidR="003D619A" w:rsidRPr="009E66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9E6697" w:rsidRPr="009E669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E6697">
        <w:rPr>
          <w:rFonts w:ascii="Times New Roman" w:eastAsia="Times New Roman" w:hAnsi="Times New Roman" w:cs="Times New Roman"/>
          <w:sz w:val="24"/>
          <w:szCs w:val="24"/>
        </w:rPr>
        <w:t xml:space="preserve"> году с результатами освоения учащимися программ среднего общего образования по </w:t>
      </w:r>
      <w:r w:rsidR="003257E3" w:rsidRPr="009E6697">
        <w:rPr>
          <w:rFonts w:ascii="Times New Roman" w:eastAsia="Times New Roman" w:hAnsi="Times New Roman" w:cs="Times New Roman"/>
          <w:sz w:val="24"/>
          <w:szCs w:val="24"/>
        </w:rPr>
        <w:t>показателю «успеваемость» в 20</w:t>
      </w:r>
      <w:r w:rsidR="00CA4655" w:rsidRPr="009E66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9E6697" w:rsidRPr="009E66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6A4" w:rsidRPr="009E66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6697">
        <w:rPr>
          <w:rFonts w:ascii="Times New Roman" w:eastAsia="Times New Roman" w:hAnsi="Times New Roman" w:cs="Times New Roman"/>
          <w:sz w:val="24"/>
          <w:szCs w:val="24"/>
        </w:rPr>
        <w:t>году, то можно отметить, что процент учащихся, окончивших на «4» и «5</w:t>
      </w:r>
      <w:r w:rsidR="00CA4655" w:rsidRPr="009E669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9E6697" w:rsidRPr="009E6697">
        <w:rPr>
          <w:rFonts w:ascii="Times New Roman" w:eastAsia="Times New Roman" w:hAnsi="Times New Roman" w:cs="Times New Roman"/>
          <w:sz w:val="24"/>
          <w:szCs w:val="24"/>
        </w:rPr>
        <w:t>снизился</w:t>
      </w:r>
      <w:r w:rsidR="00CA4655" w:rsidRPr="009E669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761385" w14:textId="35B7D698" w:rsidR="00987946" w:rsidRPr="009E6697" w:rsidRDefault="00E02930" w:rsidP="0098328B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697">
        <w:rPr>
          <w:rFonts w:ascii="Times New Roman" w:eastAsia="Times New Roman" w:hAnsi="Times New Roman" w:cs="Times New Roman"/>
          <w:b/>
          <w:sz w:val="24"/>
          <w:szCs w:val="24"/>
        </w:rPr>
        <w:t>Показатели ГИА в форме ОГЭ</w:t>
      </w:r>
      <w:r w:rsidR="0098328B" w:rsidRPr="009E6697">
        <w:rPr>
          <w:rFonts w:ascii="Times New Roman" w:eastAsia="Times New Roman" w:hAnsi="Times New Roman" w:cs="Times New Roman"/>
          <w:b/>
          <w:sz w:val="24"/>
          <w:szCs w:val="24"/>
        </w:rPr>
        <w:t xml:space="preserve"> учащихся 9-х классов</w:t>
      </w:r>
    </w:p>
    <w:tbl>
      <w:tblPr>
        <w:tblStyle w:val="a3"/>
        <w:tblW w:w="9807" w:type="dxa"/>
        <w:tblLayout w:type="fixed"/>
        <w:tblLook w:val="04A0" w:firstRow="1" w:lastRow="0" w:firstColumn="1" w:lastColumn="0" w:noHBand="0" w:noVBand="1"/>
      </w:tblPr>
      <w:tblGrid>
        <w:gridCol w:w="817"/>
        <w:gridCol w:w="945"/>
        <w:gridCol w:w="1184"/>
        <w:gridCol w:w="1449"/>
        <w:gridCol w:w="916"/>
        <w:gridCol w:w="1285"/>
        <w:gridCol w:w="933"/>
        <w:gridCol w:w="1109"/>
        <w:gridCol w:w="1169"/>
      </w:tblGrid>
      <w:tr w:rsidR="00987946" w:rsidRPr="009E6697" w14:paraId="44DE4225" w14:textId="77777777" w:rsidTr="003D619A">
        <w:trPr>
          <w:trHeight w:val="300"/>
        </w:trPr>
        <w:tc>
          <w:tcPr>
            <w:tcW w:w="817" w:type="dxa"/>
            <w:vMerge w:val="restart"/>
          </w:tcPr>
          <w:p w14:paraId="7CD7C8A1" w14:textId="77777777" w:rsidR="00987946" w:rsidRPr="009E6697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45" w:type="dxa"/>
            <w:vMerge w:val="restart"/>
          </w:tcPr>
          <w:p w14:paraId="7D38B74E" w14:textId="77777777" w:rsidR="00987946" w:rsidRPr="009E6697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Учебный предмет</w:t>
            </w:r>
          </w:p>
        </w:tc>
        <w:tc>
          <w:tcPr>
            <w:tcW w:w="1184" w:type="dxa"/>
            <w:vMerge w:val="restart"/>
          </w:tcPr>
          <w:p w14:paraId="03DD1E0E" w14:textId="77777777" w:rsidR="00987946" w:rsidRPr="009E6697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1449" w:type="dxa"/>
            <w:vMerge w:val="restart"/>
          </w:tcPr>
          <w:p w14:paraId="54D6B628" w14:textId="77777777" w:rsidR="00987946" w:rsidRPr="009E6697" w:rsidRDefault="00987946" w:rsidP="00CA4655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 xml:space="preserve">Явились на </w:t>
            </w:r>
            <w:r w:rsidR="00CA4655" w:rsidRPr="009E6697">
              <w:rPr>
                <w:rFonts w:ascii="Times New Roman" w:hAnsi="Times New Roman" w:cs="Times New Roman"/>
                <w:sz w:val="20"/>
                <w:szCs w:val="20"/>
              </w:rPr>
              <w:t>ОГЭ</w:t>
            </w:r>
          </w:p>
        </w:tc>
        <w:tc>
          <w:tcPr>
            <w:tcW w:w="4243" w:type="dxa"/>
            <w:gridSpan w:val="4"/>
            <w:tcBorders>
              <w:bottom w:val="single" w:sz="4" w:space="0" w:color="auto"/>
            </w:tcBorders>
          </w:tcPr>
          <w:p w14:paraId="4C1709C7" w14:textId="77777777" w:rsidR="00987946" w:rsidRPr="009E6697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Уровень учебных достижений</w:t>
            </w:r>
          </w:p>
        </w:tc>
        <w:tc>
          <w:tcPr>
            <w:tcW w:w="1169" w:type="dxa"/>
            <w:vMerge w:val="restart"/>
          </w:tcPr>
          <w:p w14:paraId="2ADEEAB1" w14:textId="77777777" w:rsidR="00987946" w:rsidRPr="009E6697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Средний бал</w:t>
            </w:r>
          </w:p>
        </w:tc>
      </w:tr>
      <w:tr w:rsidR="00987946" w:rsidRPr="009E6697" w14:paraId="34E9ED22" w14:textId="77777777" w:rsidTr="003D619A">
        <w:trPr>
          <w:trHeight w:val="255"/>
        </w:trPr>
        <w:tc>
          <w:tcPr>
            <w:tcW w:w="817" w:type="dxa"/>
            <w:vMerge/>
          </w:tcPr>
          <w:p w14:paraId="1D9C67F9" w14:textId="77777777" w:rsidR="00987946" w:rsidRPr="009E6697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14:paraId="144D8FD4" w14:textId="77777777" w:rsidR="00987946" w:rsidRPr="009E6697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14:paraId="7E937FB8" w14:textId="77777777" w:rsidR="00987946" w:rsidRPr="009E6697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vMerge/>
          </w:tcPr>
          <w:p w14:paraId="7B97AF86" w14:textId="77777777" w:rsidR="00987946" w:rsidRPr="009E6697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</w:tcPr>
          <w:p w14:paraId="0535A749" w14:textId="77777777" w:rsidR="00987946" w:rsidRPr="009E6697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1285" w:type="dxa"/>
            <w:tcBorders>
              <w:top w:val="single" w:sz="4" w:space="0" w:color="auto"/>
            </w:tcBorders>
          </w:tcPr>
          <w:p w14:paraId="765F5BE1" w14:textId="77777777" w:rsidR="00987946" w:rsidRPr="009E6697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достаточный</w:t>
            </w:r>
          </w:p>
        </w:tc>
        <w:tc>
          <w:tcPr>
            <w:tcW w:w="933" w:type="dxa"/>
            <w:tcBorders>
              <w:top w:val="single" w:sz="4" w:space="0" w:color="auto"/>
            </w:tcBorders>
          </w:tcPr>
          <w:p w14:paraId="4354C811" w14:textId="77777777" w:rsidR="00987946" w:rsidRPr="009E6697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14:paraId="268BFB6F" w14:textId="77777777" w:rsidR="00987946" w:rsidRPr="009E6697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начальный</w:t>
            </w:r>
          </w:p>
        </w:tc>
        <w:tc>
          <w:tcPr>
            <w:tcW w:w="1169" w:type="dxa"/>
            <w:vMerge/>
          </w:tcPr>
          <w:p w14:paraId="6339A132" w14:textId="77777777" w:rsidR="00987946" w:rsidRPr="009E6697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46" w:rsidRPr="009E6697" w14:paraId="03EC6F19" w14:textId="77777777" w:rsidTr="003D619A">
        <w:tc>
          <w:tcPr>
            <w:tcW w:w="817" w:type="dxa"/>
          </w:tcPr>
          <w:p w14:paraId="0D3AEF65" w14:textId="77777777" w:rsidR="00987946" w:rsidRPr="009E6697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45" w:type="dxa"/>
          </w:tcPr>
          <w:p w14:paraId="28FEB874" w14:textId="77777777" w:rsidR="00987946" w:rsidRPr="009E6697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4" w:type="dxa"/>
          </w:tcPr>
          <w:p w14:paraId="4EF70DE9" w14:textId="77777777" w:rsidR="00987946" w:rsidRPr="009E6697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49" w:type="dxa"/>
          </w:tcPr>
          <w:p w14:paraId="76DD8054" w14:textId="77777777" w:rsidR="00987946" w:rsidRPr="009E6697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6" w:type="dxa"/>
          </w:tcPr>
          <w:p w14:paraId="2A910ACE" w14:textId="77777777" w:rsidR="00987946" w:rsidRPr="009E6697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5" w:type="dxa"/>
          </w:tcPr>
          <w:p w14:paraId="19585715" w14:textId="77777777" w:rsidR="00987946" w:rsidRPr="009E6697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4/20%</w:t>
            </w:r>
          </w:p>
        </w:tc>
        <w:tc>
          <w:tcPr>
            <w:tcW w:w="933" w:type="dxa"/>
          </w:tcPr>
          <w:p w14:paraId="6D1176BA" w14:textId="77777777" w:rsidR="00987946" w:rsidRPr="009E6697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15/80%</w:t>
            </w:r>
          </w:p>
        </w:tc>
        <w:tc>
          <w:tcPr>
            <w:tcW w:w="1109" w:type="dxa"/>
          </w:tcPr>
          <w:p w14:paraId="52049CF4" w14:textId="77777777" w:rsidR="00987946" w:rsidRPr="009E6697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14:paraId="16061F53" w14:textId="77777777" w:rsidR="00987946" w:rsidRPr="009E6697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b/>
                <w:sz w:val="20"/>
                <w:szCs w:val="20"/>
              </w:rPr>
              <w:t>3,2</w:t>
            </w:r>
          </w:p>
        </w:tc>
      </w:tr>
      <w:tr w:rsidR="003257E3" w:rsidRPr="009E6697" w14:paraId="32467F91" w14:textId="77777777" w:rsidTr="003D619A">
        <w:tc>
          <w:tcPr>
            <w:tcW w:w="817" w:type="dxa"/>
          </w:tcPr>
          <w:p w14:paraId="206ED18C" w14:textId="77777777" w:rsidR="003257E3" w:rsidRPr="009E6697" w:rsidRDefault="003257E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2019</w:t>
            </w:r>
          </w:p>
        </w:tc>
        <w:tc>
          <w:tcPr>
            <w:tcW w:w="945" w:type="dxa"/>
          </w:tcPr>
          <w:p w14:paraId="5669BBEE" w14:textId="77777777" w:rsidR="003257E3" w:rsidRPr="009E6697" w:rsidRDefault="003257E3" w:rsidP="003257E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4" w:type="dxa"/>
          </w:tcPr>
          <w:p w14:paraId="315B6BA9" w14:textId="77777777" w:rsidR="003257E3" w:rsidRPr="009E6697" w:rsidRDefault="003257E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49" w:type="dxa"/>
          </w:tcPr>
          <w:p w14:paraId="1B3DEFD7" w14:textId="77777777" w:rsidR="003257E3" w:rsidRPr="009E6697" w:rsidRDefault="003257E3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16" w:type="dxa"/>
          </w:tcPr>
          <w:p w14:paraId="3226BC7C" w14:textId="77777777" w:rsidR="003257E3" w:rsidRPr="009E6697" w:rsidRDefault="008439AC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1/3%</w:t>
            </w:r>
          </w:p>
        </w:tc>
        <w:tc>
          <w:tcPr>
            <w:tcW w:w="1285" w:type="dxa"/>
          </w:tcPr>
          <w:p w14:paraId="1319AF6D" w14:textId="77777777" w:rsidR="003257E3" w:rsidRPr="009E6697" w:rsidRDefault="008439AC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12/35%</w:t>
            </w:r>
          </w:p>
        </w:tc>
        <w:tc>
          <w:tcPr>
            <w:tcW w:w="933" w:type="dxa"/>
          </w:tcPr>
          <w:p w14:paraId="5B6B9BEC" w14:textId="77777777" w:rsidR="003257E3" w:rsidRPr="009E6697" w:rsidRDefault="000922D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21/62%</w:t>
            </w:r>
          </w:p>
        </w:tc>
        <w:tc>
          <w:tcPr>
            <w:tcW w:w="1109" w:type="dxa"/>
          </w:tcPr>
          <w:p w14:paraId="4A4996D5" w14:textId="77777777" w:rsidR="003257E3" w:rsidRPr="009E6697" w:rsidRDefault="000922D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14:paraId="042C4B04" w14:textId="77777777" w:rsidR="003257E3" w:rsidRPr="009E6697" w:rsidRDefault="000922D7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b/>
                <w:sz w:val="20"/>
                <w:szCs w:val="20"/>
              </w:rPr>
              <w:t>3,4</w:t>
            </w:r>
          </w:p>
        </w:tc>
      </w:tr>
      <w:tr w:rsidR="00CA4655" w:rsidRPr="009E6697" w14:paraId="53E68533" w14:textId="77777777" w:rsidTr="003D619A">
        <w:tc>
          <w:tcPr>
            <w:tcW w:w="817" w:type="dxa"/>
          </w:tcPr>
          <w:p w14:paraId="5598B078" w14:textId="77777777" w:rsidR="00CA4655" w:rsidRPr="009E6697" w:rsidRDefault="00CA4655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45" w:type="dxa"/>
          </w:tcPr>
          <w:p w14:paraId="5DB6E0C8" w14:textId="77777777" w:rsidR="00CA4655" w:rsidRPr="009E6697" w:rsidRDefault="00CA4655" w:rsidP="003257E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4" w:type="dxa"/>
          </w:tcPr>
          <w:p w14:paraId="4BDA35CB" w14:textId="77777777" w:rsidR="00CA4655" w:rsidRPr="009E6697" w:rsidRDefault="00CA4655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49" w:type="dxa"/>
          </w:tcPr>
          <w:p w14:paraId="0D4E7E1F" w14:textId="77777777" w:rsidR="00CA4655" w:rsidRPr="009E6697" w:rsidRDefault="00CA4655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16" w:type="dxa"/>
          </w:tcPr>
          <w:p w14:paraId="174928C8" w14:textId="77777777" w:rsidR="00CA4655" w:rsidRPr="009E6697" w:rsidRDefault="00CA4655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3/10%</w:t>
            </w:r>
          </w:p>
        </w:tc>
        <w:tc>
          <w:tcPr>
            <w:tcW w:w="1285" w:type="dxa"/>
          </w:tcPr>
          <w:p w14:paraId="6CAE3900" w14:textId="77777777" w:rsidR="00CA4655" w:rsidRPr="009E6697" w:rsidRDefault="00CA4655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10/34%</w:t>
            </w:r>
          </w:p>
        </w:tc>
        <w:tc>
          <w:tcPr>
            <w:tcW w:w="933" w:type="dxa"/>
          </w:tcPr>
          <w:p w14:paraId="72CDA59D" w14:textId="77777777" w:rsidR="00CA4655" w:rsidRPr="009E6697" w:rsidRDefault="00CA4655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16/55%</w:t>
            </w:r>
          </w:p>
        </w:tc>
        <w:tc>
          <w:tcPr>
            <w:tcW w:w="1109" w:type="dxa"/>
          </w:tcPr>
          <w:p w14:paraId="56577889" w14:textId="77777777" w:rsidR="00CA4655" w:rsidRPr="009E6697" w:rsidRDefault="00CA4655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14:paraId="74B80D63" w14:textId="77777777" w:rsidR="00CA4655" w:rsidRPr="009E6697" w:rsidRDefault="00CA4655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b/>
                <w:sz w:val="20"/>
                <w:szCs w:val="20"/>
              </w:rPr>
              <w:t>3,6</w:t>
            </w:r>
          </w:p>
        </w:tc>
      </w:tr>
      <w:tr w:rsidR="00A006A4" w:rsidRPr="009E6697" w14:paraId="2BD9DAC2" w14:textId="77777777" w:rsidTr="003D619A">
        <w:tc>
          <w:tcPr>
            <w:tcW w:w="817" w:type="dxa"/>
          </w:tcPr>
          <w:p w14:paraId="4D90E7A5" w14:textId="77777777" w:rsidR="00A006A4" w:rsidRPr="009E6697" w:rsidRDefault="00A006A4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45" w:type="dxa"/>
          </w:tcPr>
          <w:p w14:paraId="4B1370EB" w14:textId="77777777" w:rsidR="00A006A4" w:rsidRPr="009E6697" w:rsidRDefault="00A006A4" w:rsidP="003257E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4" w:type="dxa"/>
          </w:tcPr>
          <w:p w14:paraId="43DFC841" w14:textId="77777777" w:rsidR="00A006A4" w:rsidRPr="009E6697" w:rsidRDefault="00A006A4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49" w:type="dxa"/>
          </w:tcPr>
          <w:p w14:paraId="7B123A21" w14:textId="77777777" w:rsidR="00A006A4" w:rsidRPr="009E6697" w:rsidRDefault="00A006A4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16" w:type="dxa"/>
          </w:tcPr>
          <w:p w14:paraId="054D0000" w14:textId="77777777" w:rsidR="00A006A4" w:rsidRPr="009E6697" w:rsidRDefault="00A006A4" w:rsidP="00FA76D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5/</w:t>
            </w:r>
            <w:r w:rsidR="00FA76D7" w:rsidRPr="009E669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85" w:type="dxa"/>
          </w:tcPr>
          <w:p w14:paraId="7605A4C9" w14:textId="77777777" w:rsidR="00A006A4" w:rsidRPr="009E6697" w:rsidRDefault="00A006A4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14/</w:t>
            </w:r>
            <w:r w:rsidR="00FA76D7" w:rsidRPr="009E669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33" w:type="dxa"/>
          </w:tcPr>
          <w:p w14:paraId="518FBA57" w14:textId="77777777" w:rsidR="00A006A4" w:rsidRPr="009E6697" w:rsidRDefault="00A006A4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14/</w:t>
            </w:r>
            <w:r w:rsidR="00FA76D7" w:rsidRPr="009E669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09" w:type="dxa"/>
          </w:tcPr>
          <w:p w14:paraId="11EC773F" w14:textId="77777777" w:rsidR="00A006A4" w:rsidRPr="009E6697" w:rsidRDefault="00A006A4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14:paraId="37A764FC" w14:textId="77777777" w:rsidR="00A006A4" w:rsidRPr="009E6697" w:rsidRDefault="00A006A4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b/>
                <w:sz w:val="20"/>
                <w:szCs w:val="20"/>
              </w:rPr>
              <w:t>3,7</w:t>
            </w:r>
          </w:p>
        </w:tc>
      </w:tr>
      <w:tr w:rsidR="009E6697" w:rsidRPr="009E6697" w14:paraId="503CB569" w14:textId="77777777" w:rsidTr="003D619A">
        <w:tc>
          <w:tcPr>
            <w:tcW w:w="817" w:type="dxa"/>
          </w:tcPr>
          <w:p w14:paraId="53CB342D" w14:textId="0A77EC7B" w:rsidR="009E6697" w:rsidRPr="009E6697" w:rsidRDefault="009E6697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945" w:type="dxa"/>
          </w:tcPr>
          <w:p w14:paraId="359D8900" w14:textId="77B0D658" w:rsidR="009E6697" w:rsidRPr="009E6697" w:rsidRDefault="009E6697" w:rsidP="003257E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4" w:type="dxa"/>
          </w:tcPr>
          <w:p w14:paraId="779D98FE" w14:textId="1DEF3DA0" w:rsidR="009E6697" w:rsidRPr="009E6697" w:rsidRDefault="009E6697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449" w:type="dxa"/>
          </w:tcPr>
          <w:p w14:paraId="740339DD" w14:textId="0FD3434A" w:rsidR="009E6697" w:rsidRPr="009E6697" w:rsidRDefault="009E669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16" w:type="dxa"/>
          </w:tcPr>
          <w:p w14:paraId="3ACFBB36" w14:textId="41643163" w:rsidR="009E6697" w:rsidRPr="009E6697" w:rsidRDefault="009E6697" w:rsidP="00FA76D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6/14</w:t>
            </w:r>
          </w:p>
        </w:tc>
        <w:tc>
          <w:tcPr>
            <w:tcW w:w="1285" w:type="dxa"/>
          </w:tcPr>
          <w:p w14:paraId="4E4DDE0F" w14:textId="6C73BA61" w:rsidR="009E6697" w:rsidRPr="009E6697" w:rsidRDefault="009E669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16/37</w:t>
            </w:r>
          </w:p>
        </w:tc>
        <w:tc>
          <w:tcPr>
            <w:tcW w:w="933" w:type="dxa"/>
          </w:tcPr>
          <w:p w14:paraId="1C4CBE51" w14:textId="66813CEF" w:rsidR="009E6697" w:rsidRPr="009E6697" w:rsidRDefault="009E669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21/49</w:t>
            </w:r>
          </w:p>
        </w:tc>
        <w:tc>
          <w:tcPr>
            <w:tcW w:w="1109" w:type="dxa"/>
          </w:tcPr>
          <w:p w14:paraId="472DED3C" w14:textId="61F6856F" w:rsidR="009E6697" w:rsidRPr="009E6697" w:rsidRDefault="009E669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14:paraId="47F2FF66" w14:textId="7E826CFA" w:rsidR="009E6697" w:rsidRPr="009E6697" w:rsidRDefault="009E6697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b/>
                <w:sz w:val="20"/>
                <w:szCs w:val="20"/>
              </w:rPr>
              <w:t>3,7</w:t>
            </w:r>
          </w:p>
        </w:tc>
      </w:tr>
      <w:tr w:rsidR="00987946" w:rsidRPr="009E6697" w14:paraId="21FAAABA" w14:textId="77777777" w:rsidTr="003D619A">
        <w:tc>
          <w:tcPr>
            <w:tcW w:w="817" w:type="dxa"/>
          </w:tcPr>
          <w:p w14:paraId="1F4371D9" w14:textId="77777777" w:rsidR="00987946" w:rsidRPr="009E6697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45" w:type="dxa"/>
          </w:tcPr>
          <w:p w14:paraId="797349F3" w14:textId="77777777" w:rsidR="00987946" w:rsidRPr="009E6697" w:rsidRDefault="00A006A4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987946" w:rsidRPr="009E6697">
              <w:rPr>
                <w:rFonts w:ascii="Times New Roman" w:hAnsi="Times New Roman" w:cs="Times New Roman"/>
                <w:sz w:val="20"/>
                <w:szCs w:val="20"/>
              </w:rPr>
              <w:t>атематика</w:t>
            </w:r>
          </w:p>
        </w:tc>
        <w:tc>
          <w:tcPr>
            <w:tcW w:w="1184" w:type="dxa"/>
          </w:tcPr>
          <w:p w14:paraId="56E8F15A" w14:textId="77777777" w:rsidR="00987946" w:rsidRPr="009E6697" w:rsidRDefault="00AD6A2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49" w:type="dxa"/>
          </w:tcPr>
          <w:p w14:paraId="417FF01F" w14:textId="77777777" w:rsidR="00987946" w:rsidRPr="009E6697" w:rsidRDefault="00AD6A23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6" w:type="dxa"/>
          </w:tcPr>
          <w:p w14:paraId="642BBAB6" w14:textId="77777777" w:rsidR="00987946" w:rsidRPr="009E6697" w:rsidRDefault="00AD6A23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2/10%</w:t>
            </w:r>
          </w:p>
        </w:tc>
        <w:tc>
          <w:tcPr>
            <w:tcW w:w="1285" w:type="dxa"/>
          </w:tcPr>
          <w:p w14:paraId="7CA6D611" w14:textId="77777777" w:rsidR="00987946" w:rsidRPr="009E6697" w:rsidRDefault="00AD6A23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5/25%</w:t>
            </w:r>
          </w:p>
        </w:tc>
        <w:tc>
          <w:tcPr>
            <w:tcW w:w="933" w:type="dxa"/>
          </w:tcPr>
          <w:p w14:paraId="276F5758" w14:textId="77777777" w:rsidR="00987946" w:rsidRPr="009E6697" w:rsidRDefault="00AD6A23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13/65%</w:t>
            </w:r>
          </w:p>
        </w:tc>
        <w:tc>
          <w:tcPr>
            <w:tcW w:w="1109" w:type="dxa"/>
          </w:tcPr>
          <w:p w14:paraId="75768689" w14:textId="77777777" w:rsidR="00987946" w:rsidRPr="009E6697" w:rsidRDefault="00AD6A23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14:paraId="5F141F1E" w14:textId="77777777" w:rsidR="00987946" w:rsidRPr="009E6697" w:rsidRDefault="00AD6A23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b/>
                <w:sz w:val="20"/>
                <w:szCs w:val="20"/>
              </w:rPr>
              <w:t>3,2</w:t>
            </w:r>
          </w:p>
        </w:tc>
      </w:tr>
      <w:tr w:rsidR="003257E3" w:rsidRPr="009E6697" w14:paraId="6ED8CA52" w14:textId="77777777" w:rsidTr="003D619A">
        <w:tc>
          <w:tcPr>
            <w:tcW w:w="817" w:type="dxa"/>
          </w:tcPr>
          <w:p w14:paraId="28745978" w14:textId="77777777" w:rsidR="003257E3" w:rsidRPr="009E6697" w:rsidRDefault="003257E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45" w:type="dxa"/>
          </w:tcPr>
          <w:p w14:paraId="12991767" w14:textId="77777777" w:rsidR="003257E3" w:rsidRPr="009E6697" w:rsidRDefault="00A006A4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3257E3" w:rsidRPr="009E6697">
              <w:rPr>
                <w:rFonts w:ascii="Times New Roman" w:hAnsi="Times New Roman" w:cs="Times New Roman"/>
                <w:sz w:val="20"/>
                <w:szCs w:val="20"/>
              </w:rPr>
              <w:t>атематика</w:t>
            </w:r>
          </w:p>
        </w:tc>
        <w:tc>
          <w:tcPr>
            <w:tcW w:w="1184" w:type="dxa"/>
          </w:tcPr>
          <w:p w14:paraId="162396D9" w14:textId="77777777" w:rsidR="003257E3" w:rsidRPr="009E6697" w:rsidRDefault="003257E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49" w:type="dxa"/>
          </w:tcPr>
          <w:p w14:paraId="6E5EC0CC" w14:textId="77777777" w:rsidR="003257E3" w:rsidRPr="009E6697" w:rsidRDefault="003257E3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16" w:type="dxa"/>
          </w:tcPr>
          <w:p w14:paraId="44173444" w14:textId="77777777" w:rsidR="003257E3" w:rsidRPr="009E6697" w:rsidRDefault="000922D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2/6%</w:t>
            </w:r>
          </w:p>
        </w:tc>
        <w:tc>
          <w:tcPr>
            <w:tcW w:w="1285" w:type="dxa"/>
          </w:tcPr>
          <w:p w14:paraId="493CECBE" w14:textId="77777777" w:rsidR="003257E3" w:rsidRPr="009E6697" w:rsidRDefault="000922D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11/32%</w:t>
            </w:r>
          </w:p>
        </w:tc>
        <w:tc>
          <w:tcPr>
            <w:tcW w:w="933" w:type="dxa"/>
          </w:tcPr>
          <w:p w14:paraId="41531F46" w14:textId="77777777" w:rsidR="003257E3" w:rsidRPr="009E6697" w:rsidRDefault="000922D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21/62%</w:t>
            </w:r>
          </w:p>
        </w:tc>
        <w:tc>
          <w:tcPr>
            <w:tcW w:w="1109" w:type="dxa"/>
          </w:tcPr>
          <w:p w14:paraId="2CE389A3" w14:textId="77777777" w:rsidR="003257E3" w:rsidRPr="009E6697" w:rsidRDefault="000922D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14:paraId="3023F773" w14:textId="77777777" w:rsidR="003257E3" w:rsidRPr="009E6697" w:rsidRDefault="000922D7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b/>
                <w:sz w:val="20"/>
                <w:szCs w:val="20"/>
              </w:rPr>
              <w:t>3,4</w:t>
            </w:r>
          </w:p>
        </w:tc>
      </w:tr>
      <w:tr w:rsidR="00CA4655" w:rsidRPr="009E6697" w14:paraId="3B73CCE7" w14:textId="77777777" w:rsidTr="003D619A">
        <w:tc>
          <w:tcPr>
            <w:tcW w:w="817" w:type="dxa"/>
          </w:tcPr>
          <w:p w14:paraId="0DD699F0" w14:textId="77777777" w:rsidR="00CA4655" w:rsidRPr="009E6697" w:rsidRDefault="00CA4655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45" w:type="dxa"/>
          </w:tcPr>
          <w:p w14:paraId="7CDC4042" w14:textId="77777777" w:rsidR="00CA4655" w:rsidRPr="009E6697" w:rsidRDefault="00A006A4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CA4655" w:rsidRPr="009E6697">
              <w:rPr>
                <w:rFonts w:ascii="Times New Roman" w:hAnsi="Times New Roman" w:cs="Times New Roman"/>
                <w:sz w:val="20"/>
                <w:szCs w:val="20"/>
              </w:rPr>
              <w:t>атематика</w:t>
            </w:r>
          </w:p>
        </w:tc>
        <w:tc>
          <w:tcPr>
            <w:tcW w:w="1184" w:type="dxa"/>
          </w:tcPr>
          <w:p w14:paraId="289A2D66" w14:textId="77777777" w:rsidR="00CA4655" w:rsidRPr="009E6697" w:rsidRDefault="00CA4655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49" w:type="dxa"/>
          </w:tcPr>
          <w:p w14:paraId="3DCC5AA0" w14:textId="77777777" w:rsidR="00CA4655" w:rsidRPr="009E6697" w:rsidRDefault="00CA4655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16" w:type="dxa"/>
          </w:tcPr>
          <w:p w14:paraId="63BD8B48" w14:textId="77777777" w:rsidR="00CA4655" w:rsidRPr="009E6697" w:rsidRDefault="00CA4655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02C80" w:rsidRPr="009E6697">
              <w:rPr>
                <w:rFonts w:ascii="Times New Roman" w:hAnsi="Times New Roman" w:cs="Times New Roman"/>
                <w:sz w:val="20"/>
                <w:szCs w:val="20"/>
              </w:rPr>
              <w:t>/3%</w:t>
            </w:r>
          </w:p>
        </w:tc>
        <w:tc>
          <w:tcPr>
            <w:tcW w:w="1285" w:type="dxa"/>
          </w:tcPr>
          <w:p w14:paraId="79953D38" w14:textId="77777777" w:rsidR="00CA4655" w:rsidRPr="009E6697" w:rsidRDefault="00702C80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10/34%</w:t>
            </w:r>
          </w:p>
        </w:tc>
        <w:tc>
          <w:tcPr>
            <w:tcW w:w="933" w:type="dxa"/>
          </w:tcPr>
          <w:p w14:paraId="6D5A750B" w14:textId="77777777" w:rsidR="00CA4655" w:rsidRPr="009E6697" w:rsidRDefault="00702C80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18/62%</w:t>
            </w:r>
          </w:p>
        </w:tc>
        <w:tc>
          <w:tcPr>
            <w:tcW w:w="1109" w:type="dxa"/>
          </w:tcPr>
          <w:p w14:paraId="42490FD2" w14:textId="77777777" w:rsidR="00CA4655" w:rsidRPr="009E6697" w:rsidRDefault="00702C80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14:paraId="07F0C9A1" w14:textId="77777777" w:rsidR="00CA4655" w:rsidRPr="009E6697" w:rsidRDefault="00702C80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b/>
                <w:sz w:val="20"/>
                <w:szCs w:val="20"/>
              </w:rPr>
              <w:t>3,4</w:t>
            </w:r>
          </w:p>
        </w:tc>
      </w:tr>
      <w:tr w:rsidR="00A006A4" w:rsidRPr="009E6697" w14:paraId="7276C327" w14:textId="77777777" w:rsidTr="003D619A">
        <w:tc>
          <w:tcPr>
            <w:tcW w:w="817" w:type="dxa"/>
          </w:tcPr>
          <w:p w14:paraId="64888239" w14:textId="77777777" w:rsidR="00A006A4" w:rsidRPr="009E6697" w:rsidRDefault="00A006A4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45" w:type="dxa"/>
          </w:tcPr>
          <w:p w14:paraId="63F8A969" w14:textId="77777777" w:rsidR="00A006A4" w:rsidRPr="009E6697" w:rsidRDefault="00A006A4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84" w:type="dxa"/>
          </w:tcPr>
          <w:p w14:paraId="5587FFC7" w14:textId="77777777" w:rsidR="00A006A4" w:rsidRPr="009E6697" w:rsidRDefault="00FA76D7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49" w:type="dxa"/>
          </w:tcPr>
          <w:p w14:paraId="5D6C5EF1" w14:textId="77777777" w:rsidR="00A006A4" w:rsidRPr="009E6697" w:rsidRDefault="00FA76D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16" w:type="dxa"/>
          </w:tcPr>
          <w:p w14:paraId="218321BD" w14:textId="77777777" w:rsidR="00A006A4" w:rsidRPr="009E6697" w:rsidRDefault="00FA76D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285" w:type="dxa"/>
          </w:tcPr>
          <w:p w14:paraId="3EB20F80" w14:textId="77777777" w:rsidR="00A006A4" w:rsidRPr="009E6697" w:rsidRDefault="00FA76D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19/58</w:t>
            </w:r>
          </w:p>
        </w:tc>
        <w:tc>
          <w:tcPr>
            <w:tcW w:w="933" w:type="dxa"/>
          </w:tcPr>
          <w:p w14:paraId="5009720C" w14:textId="77777777" w:rsidR="00A006A4" w:rsidRPr="009E6697" w:rsidRDefault="00FA76D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12/36</w:t>
            </w:r>
          </w:p>
        </w:tc>
        <w:tc>
          <w:tcPr>
            <w:tcW w:w="1109" w:type="dxa"/>
          </w:tcPr>
          <w:p w14:paraId="15691A51" w14:textId="77777777" w:rsidR="00A006A4" w:rsidRPr="009E6697" w:rsidRDefault="00FA76D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169" w:type="dxa"/>
          </w:tcPr>
          <w:p w14:paraId="7C2354BD" w14:textId="77777777" w:rsidR="00A006A4" w:rsidRPr="009E6697" w:rsidRDefault="00FA76D7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b/>
                <w:sz w:val="20"/>
                <w:szCs w:val="20"/>
              </w:rPr>
              <w:t>3,6</w:t>
            </w:r>
          </w:p>
        </w:tc>
      </w:tr>
      <w:tr w:rsidR="009E6697" w:rsidRPr="009E6697" w14:paraId="0027F7C5" w14:textId="77777777" w:rsidTr="003D619A">
        <w:tc>
          <w:tcPr>
            <w:tcW w:w="817" w:type="dxa"/>
          </w:tcPr>
          <w:p w14:paraId="09743012" w14:textId="236A69DC" w:rsidR="009E6697" w:rsidRPr="009E6697" w:rsidRDefault="009E6697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945" w:type="dxa"/>
          </w:tcPr>
          <w:p w14:paraId="4964DEA2" w14:textId="0E05344E" w:rsidR="009E6697" w:rsidRPr="009E6697" w:rsidRDefault="009E6697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84" w:type="dxa"/>
          </w:tcPr>
          <w:p w14:paraId="3DBDBA41" w14:textId="28C02680" w:rsidR="009E6697" w:rsidRPr="009E6697" w:rsidRDefault="009E6697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449" w:type="dxa"/>
          </w:tcPr>
          <w:p w14:paraId="329F1B71" w14:textId="6C17D66E" w:rsidR="009E6697" w:rsidRPr="009E6697" w:rsidRDefault="009E669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16" w:type="dxa"/>
          </w:tcPr>
          <w:p w14:paraId="1CEC9100" w14:textId="50070EC1" w:rsidR="009E6697" w:rsidRPr="009E6697" w:rsidRDefault="009E6697" w:rsidP="009E669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1/2</w:t>
            </w:r>
          </w:p>
        </w:tc>
        <w:tc>
          <w:tcPr>
            <w:tcW w:w="1285" w:type="dxa"/>
          </w:tcPr>
          <w:p w14:paraId="3A836366" w14:textId="4D697AA7" w:rsidR="009E6697" w:rsidRPr="009E6697" w:rsidRDefault="009E669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21/49</w:t>
            </w:r>
          </w:p>
        </w:tc>
        <w:tc>
          <w:tcPr>
            <w:tcW w:w="933" w:type="dxa"/>
          </w:tcPr>
          <w:p w14:paraId="5D8914F2" w14:textId="5A262DD4" w:rsidR="009E6697" w:rsidRPr="009E6697" w:rsidRDefault="009E669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21/49</w:t>
            </w:r>
          </w:p>
        </w:tc>
        <w:tc>
          <w:tcPr>
            <w:tcW w:w="1109" w:type="dxa"/>
          </w:tcPr>
          <w:p w14:paraId="6EF58065" w14:textId="78D59C00" w:rsidR="009E6697" w:rsidRPr="009E6697" w:rsidRDefault="009E669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14:paraId="5B4BA5E4" w14:textId="6C2395E1" w:rsidR="009E6697" w:rsidRPr="009E6697" w:rsidRDefault="009E6697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697"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</w:tr>
    </w:tbl>
    <w:p w14:paraId="5129AFF8" w14:textId="77777777" w:rsidR="00F84288" w:rsidRPr="009E6697" w:rsidRDefault="00F84288" w:rsidP="003D619A">
      <w:pPr>
        <w:spacing w:line="240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50A039" w14:textId="77777777" w:rsidR="00AD6A23" w:rsidRPr="00892B52" w:rsidRDefault="00AD6A23" w:rsidP="007B5470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B52">
        <w:rPr>
          <w:rFonts w:ascii="Times New Roman" w:hAnsi="Times New Roman" w:cs="Times New Roman"/>
          <w:b/>
          <w:sz w:val="24"/>
          <w:szCs w:val="24"/>
        </w:rPr>
        <w:t>Предмет</w:t>
      </w:r>
      <w:r w:rsidR="00E02930" w:rsidRPr="00892B52">
        <w:rPr>
          <w:rFonts w:ascii="Times New Roman" w:hAnsi="Times New Roman" w:cs="Times New Roman"/>
          <w:b/>
          <w:sz w:val="24"/>
          <w:szCs w:val="24"/>
        </w:rPr>
        <w:t>ы по выбору 9 классы в форме ОГЭ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817"/>
        <w:gridCol w:w="945"/>
        <w:gridCol w:w="1184"/>
        <w:gridCol w:w="909"/>
        <w:gridCol w:w="916"/>
        <w:gridCol w:w="1285"/>
        <w:gridCol w:w="1565"/>
        <w:gridCol w:w="992"/>
        <w:gridCol w:w="1276"/>
      </w:tblGrid>
      <w:tr w:rsidR="00AD6A23" w:rsidRPr="00892B52" w14:paraId="32D8E9D9" w14:textId="77777777" w:rsidTr="007449AF">
        <w:trPr>
          <w:trHeight w:val="300"/>
        </w:trPr>
        <w:tc>
          <w:tcPr>
            <w:tcW w:w="817" w:type="dxa"/>
            <w:vMerge w:val="restart"/>
          </w:tcPr>
          <w:p w14:paraId="7B1F9075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45" w:type="dxa"/>
            <w:vMerge w:val="restart"/>
          </w:tcPr>
          <w:p w14:paraId="04F5CBF9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 xml:space="preserve">Учебный </w:t>
            </w:r>
            <w:r w:rsidRPr="00892B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</w:t>
            </w:r>
          </w:p>
        </w:tc>
        <w:tc>
          <w:tcPr>
            <w:tcW w:w="1184" w:type="dxa"/>
            <w:vMerge w:val="restart"/>
          </w:tcPr>
          <w:p w14:paraId="649EBF7C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Количество учащихся</w:t>
            </w:r>
          </w:p>
        </w:tc>
        <w:tc>
          <w:tcPr>
            <w:tcW w:w="909" w:type="dxa"/>
            <w:vMerge w:val="restart"/>
          </w:tcPr>
          <w:p w14:paraId="3924E272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% участия</w:t>
            </w:r>
          </w:p>
        </w:tc>
        <w:tc>
          <w:tcPr>
            <w:tcW w:w="4758" w:type="dxa"/>
            <w:gridSpan w:val="4"/>
            <w:tcBorders>
              <w:bottom w:val="single" w:sz="4" w:space="0" w:color="auto"/>
            </w:tcBorders>
          </w:tcPr>
          <w:p w14:paraId="5710068E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Уровень учебных достижений</w:t>
            </w:r>
          </w:p>
        </w:tc>
        <w:tc>
          <w:tcPr>
            <w:tcW w:w="1276" w:type="dxa"/>
            <w:vMerge w:val="restart"/>
          </w:tcPr>
          <w:p w14:paraId="1CD858F1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Средний бал</w:t>
            </w:r>
          </w:p>
        </w:tc>
      </w:tr>
      <w:tr w:rsidR="00AD6A23" w:rsidRPr="00892B52" w14:paraId="70B3BC57" w14:textId="77777777" w:rsidTr="007449AF">
        <w:trPr>
          <w:trHeight w:val="255"/>
        </w:trPr>
        <w:tc>
          <w:tcPr>
            <w:tcW w:w="817" w:type="dxa"/>
            <w:vMerge/>
          </w:tcPr>
          <w:p w14:paraId="468FEA92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14:paraId="1A26BA7C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14:paraId="5ACCD98C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vMerge/>
          </w:tcPr>
          <w:p w14:paraId="7FC2BA07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</w:tcPr>
          <w:p w14:paraId="6C67AD81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высоки</w:t>
            </w:r>
            <w:r w:rsidRPr="00892B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</w:t>
            </w:r>
          </w:p>
        </w:tc>
        <w:tc>
          <w:tcPr>
            <w:tcW w:w="1285" w:type="dxa"/>
            <w:tcBorders>
              <w:top w:val="single" w:sz="4" w:space="0" w:color="auto"/>
            </w:tcBorders>
          </w:tcPr>
          <w:p w14:paraId="60781D94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достаточны</w:t>
            </w:r>
            <w:r w:rsidRPr="00892B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14:paraId="7B13B05F" w14:textId="57D8925D" w:rsidR="00AD6A23" w:rsidRPr="00892B52" w:rsidRDefault="00892B52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r w:rsidR="00AD6A23" w:rsidRPr="00892B52">
              <w:rPr>
                <w:rFonts w:ascii="Times New Roman" w:hAnsi="Times New Roman" w:cs="Times New Roman"/>
                <w:sz w:val="20"/>
                <w:szCs w:val="20"/>
              </w:rPr>
              <w:t xml:space="preserve">редний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D622526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начальн</w:t>
            </w:r>
            <w:r w:rsidRPr="00892B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ый</w:t>
            </w:r>
          </w:p>
        </w:tc>
        <w:tc>
          <w:tcPr>
            <w:tcW w:w="1276" w:type="dxa"/>
            <w:vMerge/>
          </w:tcPr>
          <w:p w14:paraId="7937E75C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A23" w:rsidRPr="00892B52" w14:paraId="3E90A945" w14:textId="77777777" w:rsidTr="007449AF">
        <w:tc>
          <w:tcPr>
            <w:tcW w:w="817" w:type="dxa"/>
          </w:tcPr>
          <w:p w14:paraId="3A4D42A0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2017</w:t>
            </w:r>
          </w:p>
        </w:tc>
        <w:tc>
          <w:tcPr>
            <w:tcW w:w="945" w:type="dxa"/>
          </w:tcPr>
          <w:p w14:paraId="4101D90E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84" w:type="dxa"/>
          </w:tcPr>
          <w:p w14:paraId="7EF0BB42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09" w:type="dxa"/>
          </w:tcPr>
          <w:p w14:paraId="744CD69F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16" w:type="dxa"/>
          </w:tcPr>
          <w:p w14:paraId="42D29782" w14:textId="77777777" w:rsidR="00AD6A23" w:rsidRPr="00892B52" w:rsidRDefault="00AD6A23" w:rsidP="00AD6A23">
            <w:pPr>
              <w:ind w:right="-19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1/4%</w:t>
            </w:r>
          </w:p>
        </w:tc>
        <w:tc>
          <w:tcPr>
            <w:tcW w:w="1285" w:type="dxa"/>
          </w:tcPr>
          <w:p w14:paraId="240B38E9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6/25%</w:t>
            </w:r>
          </w:p>
        </w:tc>
        <w:tc>
          <w:tcPr>
            <w:tcW w:w="1565" w:type="dxa"/>
          </w:tcPr>
          <w:p w14:paraId="5D92FE96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17/71%</w:t>
            </w:r>
          </w:p>
        </w:tc>
        <w:tc>
          <w:tcPr>
            <w:tcW w:w="992" w:type="dxa"/>
          </w:tcPr>
          <w:p w14:paraId="6B3DA651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37226BDC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</w:tr>
      <w:tr w:rsidR="00AD6A23" w:rsidRPr="00892B52" w14:paraId="6680FF12" w14:textId="77777777" w:rsidTr="007449AF">
        <w:tc>
          <w:tcPr>
            <w:tcW w:w="817" w:type="dxa"/>
          </w:tcPr>
          <w:p w14:paraId="4EBA8772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45" w:type="dxa"/>
          </w:tcPr>
          <w:p w14:paraId="64EAEFE9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84" w:type="dxa"/>
          </w:tcPr>
          <w:p w14:paraId="2402B322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9" w:type="dxa"/>
          </w:tcPr>
          <w:p w14:paraId="169EF200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16" w:type="dxa"/>
          </w:tcPr>
          <w:p w14:paraId="6AB6AAE3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1/6%</w:t>
            </w:r>
          </w:p>
        </w:tc>
        <w:tc>
          <w:tcPr>
            <w:tcW w:w="1285" w:type="dxa"/>
          </w:tcPr>
          <w:p w14:paraId="7CC6ABD7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7/39%</w:t>
            </w:r>
          </w:p>
        </w:tc>
        <w:tc>
          <w:tcPr>
            <w:tcW w:w="1565" w:type="dxa"/>
          </w:tcPr>
          <w:p w14:paraId="6CBB4E17" w14:textId="77777777" w:rsidR="00AD6A23" w:rsidRPr="00892B52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10/55</w:t>
            </w:r>
            <w:r w:rsidR="00AD6A23" w:rsidRPr="00892B5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14:paraId="68AFB347" w14:textId="77777777" w:rsidR="00AD6A23" w:rsidRPr="00892B5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377D8C6D" w14:textId="77777777" w:rsidR="00AD6A23" w:rsidRPr="00892B52" w:rsidRDefault="001D1DFF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3257E3" w:rsidRPr="00892B52" w14:paraId="7BD3EDC2" w14:textId="77777777" w:rsidTr="007449AF">
        <w:tc>
          <w:tcPr>
            <w:tcW w:w="817" w:type="dxa"/>
          </w:tcPr>
          <w:p w14:paraId="7DC64EB2" w14:textId="77777777" w:rsidR="003257E3" w:rsidRPr="00892B52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45" w:type="dxa"/>
          </w:tcPr>
          <w:p w14:paraId="3BC5F7DA" w14:textId="77777777" w:rsidR="003257E3" w:rsidRPr="00892B52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84" w:type="dxa"/>
          </w:tcPr>
          <w:p w14:paraId="34C24355" w14:textId="77777777" w:rsidR="003257E3" w:rsidRPr="00892B52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09" w:type="dxa"/>
          </w:tcPr>
          <w:p w14:paraId="1B9DE541" w14:textId="77777777" w:rsidR="003257E3" w:rsidRPr="00892B52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16" w:type="dxa"/>
          </w:tcPr>
          <w:p w14:paraId="1370AC22" w14:textId="77777777" w:rsidR="003257E3" w:rsidRPr="00892B52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4/12%</w:t>
            </w:r>
          </w:p>
        </w:tc>
        <w:tc>
          <w:tcPr>
            <w:tcW w:w="1285" w:type="dxa"/>
          </w:tcPr>
          <w:p w14:paraId="64884CB2" w14:textId="77777777" w:rsidR="003257E3" w:rsidRPr="00892B52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17/50%</w:t>
            </w:r>
          </w:p>
        </w:tc>
        <w:tc>
          <w:tcPr>
            <w:tcW w:w="1565" w:type="dxa"/>
          </w:tcPr>
          <w:p w14:paraId="5BF33948" w14:textId="77777777" w:rsidR="003257E3" w:rsidRPr="00892B52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13/38%</w:t>
            </w:r>
          </w:p>
        </w:tc>
        <w:tc>
          <w:tcPr>
            <w:tcW w:w="992" w:type="dxa"/>
          </w:tcPr>
          <w:p w14:paraId="1CE95939" w14:textId="77777777" w:rsidR="003257E3" w:rsidRPr="00892B52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3F109FEC" w14:textId="77777777" w:rsidR="003257E3" w:rsidRPr="00892B52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3,7</w:t>
            </w:r>
          </w:p>
        </w:tc>
      </w:tr>
      <w:tr w:rsidR="009E6697" w:rsidRPr="00892B52" w14:paraId="1E482D5D" w14:textId="77777777" w:rsidTr="00E14E38">
        <w:tc>
          <w:tcPr>
            <w:tcW w:w="817" w:type="dxa"/>
          </w:tcPr>
          <w:p w14:paraId="201CB75D" w14:textId="77777777" w:rsidR="009E6697" w:rsidRPr="00892B52" w:rsidRDefault="009E6697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45" w:type="dxa"/>
          </w:tcPr>
          <w:p w14:paraId="08B337D1" w14:textId="77777777" w:rsidR="009E6697" w:rsidRPr="00892B52" w:rsidRDefault="009E6697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84" w:type="dxa"/>
          </w:tcPr>
          <w:p w14:paraId="5E70F5E9" w14:textId="77777777" w:rsidR="009E6697" w:rsidRPr="00892B52" w:rsidRDefault="009E6697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09" w:type="dxa"/>
          </w:tcPr>
          <w:p w14:paraId="2E96D332" w14:textId="77777777" w:rsidR="009E6697" w:rsidRPr="00892B52" w:rsidRDefault="009E6697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16" w:type="dxa"/>
          </w:tcPr>
          <w:p w14:paraId="6B31000D" w14:textId="77777777" w:rsidR="009E6697" w:rsidRPr="00892B52" w:rsidRDefault="009E6697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5/16</w:t>
            </w:r>
          </w:p>
        </w:tc>
        <w:tc>
          <w:tcPr>
            <w:tcW w:w="1285" w:type="dxa"/>
          </w:tcPr>
          <w:p w14:paraId="51DBD939" w14:textId="77777777" w:rsidR="009E6697" w:rsidRPr="00892B52" w:rsidRDefault="009E6697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20/62</w:t>
            </w:r>
          </w:p>
        </w:tc>
        <w:tc>
          <w:tcPr>
            <w:tcW w:w="1565" w:type="dxa"/>
          </w:tcPr>
          <w:p w14:paraId="7A294C20" w14:textId="77777777" w:rsidR="009E6697" w:rsidRPr="00892B52" w:rsidRDefault="009E6697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6/19</w:t>
            </w:r>
          </w:p>
        </w:tc>
        <w:tc>
          <w:tcPr>
            <w:tcW w:w="992" w:type="dxa"/>
          </w:tcPr>
          <w:p w14:paraId="1D5A6176" w14:textId="77777777" w:rsidR="009E6697" w:rsidRPr="00892B52" w:rsidRDefault="009E6697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276" w:type="dxa"/>
          </w:tcPr>
          <w:p w14:paraId="2F59ACD5" w14:textId="77777777" w:rsidR="009E6697" w:rsidRPr="00892B52" w:rsidRDefault="009E6697" w:rsidP="00E14E38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3,9</w:t>
            </w:r>
          </w:p>
        </w:tc>
      </w:tr>
      <w:tr w:rsidR="009E6697" w:rsidRPr="00892B52" w14:paraId="2B09555E" w14:textId="77777777" w:rsidTr="007449AF">
        <w:tc>
          <w:tcPr>
            <w:tcW w:w="817" w:type="dxa"/>
          </w:tcPr>
          <w:p w14:paraId="191526A0" w14:textId="6CF2BAE8" w:rsidR="009E6697" w:rsidRPr="00892B52" w:rsidRDefault="009E6697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945" w:type="dxa"/>
          </w:tcPr>
          <w:p w14:paraId="5B778291" w14:textId="11705534" w:rsidR="009E6697" w:rsidRPr="00892B52" w:rsidRDefault="009E6697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84" w:type="dxa"/>
          </w:tcPr>
          <w:p w14:paraId="12D8E898" w14:textId="63A73D85" w:rsidR="009E6697" w:rsidRPr="00892B52" w:rsidRDefault="009E6697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09" w:type="dxa"/>
          </w:tcPr>
          <w:p w14:paraId="265FC29F" w14:textId="537425B1" w:rsidR="009E6697" w:rsidRPr="00892B52" w:rsidRDefault="00892B52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16" w:type="dxa"/>
          </w:tcPr>
          <w:p w14:paraId="42BA1877" w14:textId="314BA63D" w:rsidR="009E6697" w:rsidRPr="00892B52" w:rsidRDefault="009E6697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4/</w:t>
            </w:r>
            <w:r w:rsidR="00892B52" w:rsidRPr="00892B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85" w:type="dxa"/>
          </w:tcPr>
          <w:p w14:paraId="78496ABD" w14:textId="1D49F254" w:rsidR="009E6697" w:rsidRPr="00892B52" w:rsidRDefault="009E6697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18/</w:t>
            </w:r>
            <w:r w:rsidR="00892B52" w:rsidRPr="00892B5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565" w:type="dxa"/>
          </w:tcPr>
          <w:p w14:paraId="3390C8E0" w14:textId="5DDC704D" w:rsidR="009E6697" w:rsidRPr="00892B52" w:rsidRDefault="009E6697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17/</w:t>
            </w:r>
            <w:r w:rsidR="00892B52" w:rsidRPr="00892B5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2" w:type="dxa"/>
          </w:tcPr>
          <w:p w14:paraId="547708B9" w14:textId="5F7B9FD9" w:rsidR="009E6697" w:rsidRPr="00892B52" w:rsidRDefault="009E6697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759688C1" w14:textId="785A6E5B" w:rsidR="009E6697" w:rsidRPr="00892B52" w:rsidRDefault="009E6697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3,8</w:t>
            </w:r>
          </w:p>
        </w:tc>
      </w:tr>
      <w:tr w:rsidR="009E6697" w:rsidRPr="00892B52" w14:paraId="7A202B03" w14:textId="77777777" w:rsidTr="00E14E38">
        <w:tc>
          <w:tcPr>
            <w:tcW w:w="817" w:type="dxa"/>
          </w:tcPr>
          <w:p w14:paraId="61B99C5E" w14:textId="77777777" w:rsidR="009E6697" w:rsidRPr="00892B52" w:rsidRDefault="009E6697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45" w:type="dxa"/>
          </w:tcPr>
          <w:p w14:paraId="28B0B085" w14:textId="77777777" w:rsidR="009E6697" w:rsidRPr="00892B52" w:rsidRDefault="009E6697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84" w:type="dxa"/>
          </w:tcPr>
          <w:p w14:paraId="1D70A726" w14:textId="77777777" w:rsidR="009E6697" w:rsidRPr="00892B52" w:rsidRDefault="009E6697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9" w:type="dxa"/>
          </w:tcPr>
          <w:p w14:paraId="05C92590" w14:textId="77777777" w:rsidR="009E6697" w:rsidRPr="00892B52" w:rsidRDefault="009E6697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16" w:type="dxa"/>
          </w:tcPr>
          <w:p w14:paraId="10B2C71A" w14:textId="77777777" w:rsidR="009E6697" w:rsidRPr="00892B52" w:rsidRDefault="009E6697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5" w:type="dxa"/>
          </w:tcPr>
          <w:p w14:paraId="358CF65B" w14:textId="77777777" w:rsidR="009E6697" w:rsidRPr="00892B52" w:rsidRDefault="009E6697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5" w:type="dxa"/>
          </w:tcPr>
          <w:p w14:paraId="7BD3C697" w14:textId="77777777" w:rsidR="009E6697" w:rsidRPr="00892B52" w:rsidRDefault="009E6697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3/100%</w:t>
            </w:r>
          </w:p>
        </w:tc>
        <w:tc>
          <w:tcPr>
            <w:tcW w:w="992" w:type="dxa"/>
          </w:tcPr>
          <w:p w14:paraId="06767E47" w14:textId="77777777" w:rsidR="009E6697" w:rsidRPr="00892B52" w:rsidRDefault="009E6697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0AD7212B" w14:textId="77777777" w:rsidR="009E6697" w:rsidRPr="00892B52" w:rsidRDefault="009E6697" w:rsidP="00E14E38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3,0</w:t>
            </w:r>
          </w:p>
        </w:tc>
      </w:tr>
      <w:tr w:rsidR="009E6697" w:rsidRPr="00892B52" w14:paraId="05BDFD8B" w14:textId="77777777" w:rsidTr="00E14E38">
        <w:tc>
          <w:tcPr>
            <w:tcW w:w="817" w:type="dxa"/>
          </w:tcPr>
          <w:p w14:paraId="62720F4D" w14:textId="02CB2861" w:rsidR="009E6697" w:rsidRPr="00892B52" w:rsidRDefault="009E6697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945" w:type="dxa"/>
          </w:tcPr>
          <w:p w14:paraId="4CC1F5D5" w14:textId="7348508C" w:rsidR="009E6697" w:rsidRPr="00892B52" w:rsidRDefault="009E6697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84" w:type="dxa"/>
          </w:tcPr>
          <w:p w14:paraId="4800C5B1" w14:textId="40487F30" w:rsidR="009E6697" w:rsidRPr="00892B52" w:rsidRDefault="009E6697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9" w:type="dxa"/>
          </w:tcPr>
          <w:p w14:paraId="60AD04EB" w14:textId="428A1B84" w:rsidR="009E6697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</w:tcPr>
          <w:p w14:paraId="68A2A19B" w14:textId="72F44FF7" w:rsidR="009E6697" w:rsidRPr="00892B52" w:rsidRDefault="009E6697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92B52" w:rsidRPr="00892B52">
              <w:rPr>
                <w:rFonts w:ascii="Times New Roman" w:hAnsi="Times New Roman" w:cs="Times New Roman"/>
                <w:sz w:val="20"/>
                <w:szCs w:val="20"/>
              </w:rPr>
              <w:t>/50</w:t>
            </w:r>
          </w:p>
        </w:tc>
        <w:tc>
          <w:tcPr>
            <w:tcW w:w="1285" w:type="dxa"/>
          </w:tcPr>
          <w:p w14:paraId="421EA946" w14:textId="28434767" w:rsidR="009E6697" w:rsidRPr="00892B52" w:rsidRDefault="009E6697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5" w:type="dxa"/>
          </w:tcPr>
          <w:p w14:paraId="2D50C6D6" w14:textId="619B60E2" w:rsidR="009E6697" w:rsidRPr="00892B52" w:rsidRDefault="009E6697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92B52" w:rsidRPr="00892B52">
              <w:rPr>
                <w:rFonts w:ascii="Times New Roman" w:hAnsi="Times New Roman" w:cs="Times New Roman"/>
                <w:sz w:val="20"/>
                <w:szCs w:val="20"/>
              </w:rPr>
              <w:t>/50</w:t>
            </w:r>
          </w:p>
        </w:tc>
        <w:tc>
          <w:tcPr>
            <w:tcW w:w="992" w:type="dxa"/>
          </w:tcPr>
          <w:p w14:paraId="0EE8C282" w14:textId="63CAEF30" w:rsidR="009E6697" w:rsidRPr="00892B52" w:rsidRDefault="009E6697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127AA2A3" w14:textId="7B46EFF5" w:rsidR="009E6697" w:rsidRPr="00892B52" w:rsidRDefault="009E6697" w:rsidP="00E14E38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E63815" w:rsidRPr="00892B52" w14:paraId="07333755" w14:textId="77777777" w:rsidTr="007449AF">
        <w:tc>
          <w:tcPr>
            <w:tcW w:w="817" w:type="dxa"/>
          </w:tcPr>
          <w:p w14:paraId="4FC05630" w14:textId="77777777" w:rsidR="00E63815" w:rsidRPr="00892B52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45" w:type="dxa"/>
          </w:tcPr>
          <w:p w14:paraId="20B750FF" w14:textId="77777777" w:rsidR="00E63815" w:rsidRPr="00892B52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184" w:type="dxa"/>
          </w:tcPr>
          <w:p w14:paraId="33AB0D25" w14:textId="77777777" w:rsidR="00E63815" w:rsidRPr="00892B52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9" w:type="dxa"/>
          </w:tcPr>
          <w:p w14:paraId="44241B5C" w14:textId="77777777" w:rsidR="00E63815" w:rsidRPr="00892B52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</w:tcPr>
          <w:p w14:paraId="383A66DF" w14:textId="77777777" w:rsidR="00E63815" w:rsidRPr="00892B52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5" w:type="dxa"/>
          </w:tcPr>
          <w:p w14:paraId="338959AC" w14:textId="77777777" w:rsidR="00E63815" w:rsidRPr="00892B52" w:rsidRDefault="00E63815" w:rsidP="00AD6A23">
            <w:pPr>
              <w:ind w:right="-19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5" w:type="dxa"/>
          </w:tcPr>
          <w:p w14:paraId="3741DB19" w14:textId="77777777" w:rsidR="00E63815" w:rsidRPr="00892B52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  <w:r w:rsidR="00B15DAD" w:rsidRPr="00892B5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14:paraId="747F3016" w14:textId="77777777" w:rsidR="00E63815" w:rsidRPr="00892B52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4E64AC4F" w14:textId="77777777" w:rsidR="00E63815" w:rsidRPr="00892B52" w:rsidRDefault="001D1DFF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E63815" w:rsidRPr="00892B52" w14:paraId="46B064D3" w14:textId="77777777" w:rsidTr="007449AF">
        <w:tc>
          <w:tcPr>
            <w:tcW w:w="817" w:type="dxa"/>
          </w:tcPr>
          <w:p w14:paraId="4F105F23" w14:textId="77777777" w:rsidR="00E63815" w:rsidRPr="00892B52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45" w:type="dxa"/>
          </w:tcPr>
          <w:p w14:paraId="421E9F3A" w14:textId="77777777" w:rsidR="00E63815" w:rsidRPr="00892B52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84" w:type="dxa"/>
          </w:tcPr>
          <w:p w14:paraId="2BCF41EC" w14:textId="77777777" w:rsidR="00E63815" w:rsidRPr="00892B52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09" w:type="dxa"/>
          </w:tcPr>
          <w:p w14:paraId="4920CA02" w14:textId="77777777" w:rsidR="00E63815" w:rsidRPr="00892B52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16" w:type="dxa"/>
          </w:tcPr>
          <w:p w14:paraId="09F28F50" w14:textId="77777777" w:rsidR="00E63815" w:rsidRPr="00892B52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2/10%</w:t>
            </w:r>
          </w:p>
        </w:tc>
        <w:tc>
          <w:tcPr>
            <w:tcW w:w="1285" w:type="dxa"/>
          </w:tcPr>
          <w:p w14:paraId="3970A8B6" w14:textId="77777777" w:rsidR="00E63815" w:rsidRPr="00892B52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8/40%</w:t>
            </w:r>
          </w:p>
        </w:tc>
        <w:tc>
          <w:tcPr>
            <w:tcW w:w="1565" w:type="dxa"/>
          </w:tcPr>
          <w:p w14:paraId="32050DE2" w14:textId="77777777" w:rsidR="00E63815" w:rsidRPr="00892B52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10/50%</w:t>
            </w:r>
          </w:p>
        </w:tc>
        <w:tc>
          <w:tcPr>
            <w:tcW w:w="992" w:type="dxa"/>
          </w:tcPr>
          <w:p w14:paraId="06F260AF" w14:textId="77777777" w:rsidR="00E63815" w:rsidRPr="00892B52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1B73DB4A" w14:textId="77777777" w:rsidR="00E63815" w:rsidRPr="00892B52" w:rsidRDefault="001D1DFF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3257E3" w:rsidRPr="00892B52" w14:paraId="2706572C" w14:textId="77777777" w:rsidTr="007449AF">
        <w:tc>
          <w:tcPr>
            <w:tcW w:w="817" w:type="dxa"/>
          </w:tcPr>
          <w:p w14:paraId="7818BC4E" w14:textId="77777777" w:rsidR="003257E3" w:rsidRPr="00892B52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45" w:type="dxa"/>
          </w:tcPr>
          <w:p w14:paraId="67FCEB61" w14:textId="77777777" w:rsidR="003257E3" w:rsidRPr="00892B52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84" w:type="dxa"/>
          </w:tcPr>
          <w:p w14:paraId="6CDEC991" w14:textId="77777777" w:rsidR="003257E3" w:rsidRPr="00892B52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09" w:type="dxa"/>
          </w:tcPr>
          <w:p w14:paraId="39E7BE01" w14:textId="77777777" w:rsidR="003257E3" w:rsidRPr="00892B52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16" w:type="dxa"/>
          </w:tcPr>
          <w:p w14:paraId="0A710FCC" w14:textId="77777777" w:rsidR="003257E3" w:rsidRPr="00892B52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5" w:type="dxa"/>
          </w:tcPr>
          <w:p w14:paraId="2E77BA03" w14:textId="77777777" w:rsidR="003257E3" w:rsidRPr="00892B52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4/13%</w:t>
            </w:r>
          </w:p>
        </w:tc>
        <w:tc>
          <w:tcPr>
            <w:tcW w:w="1565" w:type="dxa"/>
          </w:tcPr>
          <w:p w14:paraId="4227C1B5" w14:textId="77777777" w:rsidR="003257E3" w:rsidRPr="00892B52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27/87%</w:t>
            </w:r>
          </w:p>
        </w:tc>
        <w:tc>
          <w:tcPr>
            <w:tcW w:w="992" w:type="dxa"/>
          </w:tcPr>
          <w:p w14:paraId="0A3F1493" w14:textId="77777777" w:rsidR="003257E3" w:rsidRPr="00892B52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3104FA62" w14:textId="77777777" w:rsidR="003257E3" w:rsidRPr="00892B52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3,0</w:t>
            </w:r>
          </w:p>
        </w:tc>
      </w:tr>
      <w:tr w:rsidR="00FA76D7" w:rsidRPr="00892B52" w14:paraId="2E8BF8CE" w14:textId="77777777" w:rsidTr="007449AF">
        <w:tc>
          <w:tcPr>
            <w:tcW w:w="817" w:type="dxa"/>
          </w:tcPr>
          <w:p w14:paraId="4591C2B7" w14:textId="77777777" w:rsidR="00FA76D7" w:rsidRPr="00892B52" w:rsidRDefault="00FA76D7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45" w:type="dxa"/>
          </w:tcPr>
          <w:p w14:paraId="03E7CC50" w14:textId="77777777" w:rsidR="00FA76D7" w:rsidRPr="00892B52" w:rsidRDefault="00FA76D7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84" w:type="dxa"/>
          </w:tcPr>
          <w:p w14:paraId="6E95C6C4" w14:textId="77777777" w:rsidR="00FA76D7" w:rsidRPr="00892B52" w:rsidRDefault="00FA76D7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09" w:type="dxa"/>
          </w:tcPr>
          <w:p w14:paraId="02F745C4" w14:textId="77777777" w:rsidR="00FA76D7" w:rsidRPr="00892B52" w:rsidRDefault="00FA76D7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16" w:type="dxa"/>
          </w:tcPr>
          <w:p w14:paraId="633C2DB8" w14:textId="77777777" w:rsidR="00FA76D7" w:rsidRPr="00892B52" w:rsidRDefault="00FA76D7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3/9</w:t>
            </w:r>
          </w:p>
        </w:tc>
        <w:tc>
          <w:tcPr>
            <w:tcW w:w="1285" w:type="dxa"/>
          </w:tcPr>
          <w:p w14:paraId="16B2CA8F" w14:textId="77777777" w:rsidR="00FA76D7" w:rsidRPr="00892B52" w:rsidRDefault="00FA76D7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7/22</w:t>
            </w:r>
          </w:p>
        </w:tc>
        <w:tc>
          <w:tcPr>
            <w:tcW w:w="1565" w:type="dxa"/>
          </w:tcPr>
          <w:p w14:paraId="64118AD7" w14:textId="77777777" w:rsidR="00FA76D7" w:rsidRPr="00892B52" w:rsidRDefault="00FA76D7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21/66</w:t>
            </w:r>
          </w:p>
        </w:tc>
        <w:tc>
          <w:tcPr>
            <w:tcW w:w="992" w:type="dxa"/>
          </w:tcPr>
          <w:p w14:paraId="10085178" w14:textId="77777777" w:rsidR="00FA76D7" w:rsidRPr="00892B52" w:rsidRDefault="00FA76D7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276" w:type="dxa"/>
          </w:tcPr>
          <w:p w14:paraId="2A2A29A2" w14:textId="77777777" w:rsidR="00FA76D7" w:rsidRPr="00892B52" w:rsidRDefault="00FA76D7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3,4</w:t>
            </w:r>
          </w:p>
        </w:tc>
      </w:tr>
      <w:tr w:rsidR="009E6697" w:rsidRPr="00892B52" w14:paraId="403505EB" w14:textId="77777777" w:rsidTr="007449AF">
        <w:tc>
          <w:tcPr>
            <w:tcW w:w="817" w:type="dxa"/>
          </w:tcPr>
          <w:p w14:paraId="17418A88" w14:textId="0F599F92" w:rsidR="009E6697" w:rsidRPr="00892B52" w:rsidRDefault="009E6697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945" w:type="dxa"/>
          </w:tcPr>
          <w:p w14:paraId="486C50A8" w14:textId="7C77FAE1" w:rsidR="009E6697" w:rsidRPr="00892B52" w:rsidRDefault="009E6697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84" w:type="dxa"/>
          </w:tcPr>
          <w:p w14:paraId="7E5F2148" w14:textId="55761BF7" w:rsidR="009E6697" w:rsidRPr="00892B52" w:rsidRDefault="009E6697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09" w:type="dxa"/>
          </w:tcPr>
          <w:p w14:paraId="228CC8B6" w14:textId="1B196D4C" w:rsidR="009E6697" w:rsidRPr="00892B52" w:rsidRDefault="00892B52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16" w:type="dxa"/>
          </w:tcPr>
          <w:p w14:paraId="0DFCA3D8" w14:textId="741C1BE3" w:rsidR="009E6697" w:rsidRPr="00892B52" w:rsidRDefault="009E6697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3/</w:t>
            </w:r>
            <w:r w:rsidR="00892B52" w:rsidRPr="00892B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5" w:type="dxa"/>
          </w:tcPr>
          <w:p w14:paraId="30265203" w14:textId="47FA2941" w:rsidR="009E6697" w:rsidRPr="00892B52" w:rsidRDefault="009E6697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9/</w:t>
            </w:r>
            <w:r w:rsidR="00892B52" w:rsidRPr="00892B5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65" w:type="dxa"/>
          </w:tcPr>
          <w:p w14:paraId="49250DF0" w14:textId="09D8E8A3" w:rsidR="009E6697" w:rsidRPr="00892B52" w:rsidRDefault="009E6697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27/</w:t>
            </w:r>
            <w:r w:rsidR="00892B52" w:rsidRPr="00892B5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92" w:type="dxa"/>
          </w:tcPr>
          <w:p w14:paraId="2D9489A7" w14:textId="6FF61835" w:rsidR="009E6697" w:rsidRPr="00892B52" w:rsidRDefault="009E6697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="00892B52" w:rsidRPr="00892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3671A0DD" w14:textId="68B6C62E" w:rsidR="009E6697" w:rsidRPr="00892B52" w:rsidRDefault="009E6697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3,4</w:t>
            </w:r>
          </w:p>
        </w:tc>
      </w:tr>
      <w:tr w:rsidR="009E6697" w:rsidRPr="00892B52" w14:paraId="03528233" w14:textId="77777777" w:rsidTr="007449AF">
        <w:tc>
          <w:tcPr>
            <w:tcW w:w="817" w:type="dxa"/>
          </w:tcPr>
          <w:p w14:paraId="350FFF9D" w14:textId="78FF0AAE" w:rsidR="009E6697" w:rsidRPr="00892B52" w:rsidRDefault="009E6697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945" w:type="dxa"/>
          </w:tcPr>
          <w:p w14:paraId="41CE0A8B" w14:textId="36923EC8" w:rsidR="009E6697" w:rsidRPr="00892B52" w:rsidRDefault="009E6697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84" w:type="dxa"/>
          </w:tcPr>
          <w:p w14:paraId="18774E8A" w14:textId="7566D457" w:rsidR="009E6697" w:rsidRPr="00892B52" w:rsidRDefault="00892B52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9" w:type="dxa"/>
          </w:tcPr>
          <w:p w14:paraId="340CC805" w14:textId="04ECF7A2" w:rsidR="009E6697" w:rsidRPr="00892B52" w:rsidRDefault="00892B52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6" w:type="dxa"/>
          </w:tcPr>
          <w:p w14:paraId="69623105" w14:textId="11E4B63B" w:rsidR="009E6697" w:rsidRPr="00892B52" w:rsidRDefault="00892B52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5" w:type="dxa"/>
          </w:tcPr>
          <w:p w14:paraId="76FF7869" w14:textId="5B24A6A5" w:rsidR="009E6697" w:rsidRPr="00892B52" w:rsidRDefault="00892B52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  <w:tc>
          <w:tcPr>
            <w:tcW w:w="1565" w:type="dxa"/>
          </w:tcPr>
          <w:p w14:paraId="41BB4E0E" w14:textId="2819FF4E" w:rsidR="009E6697" w:rsidRPr="00892B52" w:rsidRDefault="00892B52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9AE36F1" w14:textId="08641461" w:rsidR="009E6697" w:rsidRPr="00892B52" w:rsidRDefault="00892B52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3B7E9CCF" w14:textId="026E73D5" w:rsidR="009E6697" w:rsidRPr="00892B52" w:rsidRDefault="00892B52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892B52" w:rsidRPr="009B0C76" w14:paraId="3F74C85C" w14:textId="77777777" w:rsidTr="007449AF">
        <w:tc>
          <w:tcPr>
            <w:tcW w:w="817" w:type="dxa"/>
          </w:tcPr>
          <w:p w14:paraId="61841007" w14:textId="232D8BE0" w:rsidR="00892B52" w:rsidRPr="00892B52" w:rsidRDefault="00892B52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945" w:type="dxa"/>
          </w:tcPr>
          <w:p w14:paraId="2267D568" w14:textId="0D73651E" w:rsidR="00892B52" w:rsidRPr="00892B52" w:rsidRDefault="00892B52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84" w:type="dxa"/>
          </w:tcPr>
          <w:p w14:paraId="0472A9BD" w14:textId="1EFAD537" w:rsidR="00892B52" w:rsidRPr="00892B52" w:rsidRDefault="00892B52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9" w:type="dxa"/>
          </w:tcPr>
          <w:p w14:paraId="3DE6588E" w14:textId="17D263FE" w:rsidR="00892B52" w:rsidRPr="00892B52" w:rsidRDefault="00892B52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6" w:type="dxa"/>
          </w:tcPr>
          <w:p w14:paraId="48E00F76" w14:textId="3BE8A931" w:rsidR="00892B52" w:rsidRPr="00892B52" w:rsidRDefault="00892B52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  <w:tc>
          <w:tcPr>
            <w:tcW w:w="1285" w:type="dxa"/>
          </w:tcPr>
          <w:p w14:paraId="56BDED78" w14:textId="67AF83E8" w:rsidR="00892B52" w:rsidRPr="00892B52" w:rsidRDefault="00892B52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5" w:type="dxa"/>
          </w:tcPr>
          <w:p w14:paraId="4F4BF8FF" w14:textId="53644395" w:rsidR="00892B52" w:rsidRPr="00892B52" w:rsidRDefault="00892B52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09C37C3" w14:textId="48817EF9" w:rsidR="00892B52" w:rsidRPr="00892B52" w:rsidRDefault="00892B52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7414079B" w14:textId="2AF0FA1D" w:rsidR="00892B52" w:rsidRPr="00892B52" w:rsidRDefault="00892B52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</w:tbl>
    <w:p w14:paraId="7629EB33" w14:textId="77777777" w:rsidR="009C15A0" w:rsidRDefault="009C15A0" w:rsidP="007B5470">
      <w:pPr>
        <w:spacing w:line="240" w:lineRule="auto"/>
        <w:ind w:right="-19"/>
        <w:rPr>
          <w:rFonts w:ascii="Times New Roman" w:hAnsi="Times New Roman" w:cs="Times New Roman"/>
          <w:sz w:val="24"/>
          <w:szCs w:val="24"/>
        </w:rPr>
      </w:pPr>
    </w:p>
    <w:p w14:paraId="4AD4BF37" w14:textId="74E0D490" w:rsidR="00FA76D7" w:rsidRPr="00892B52" w:rsidRDefault="00FA76D7" w:rsidP="007B5470">
      <w:pPr>
        <w:spacing w:line="240" w:lineRule="auto"/>
        <w:ind w:right="-19"/>
        <w:rPr>
          <w:rFonts w:ascii="Times New Roman" w:hAnsi="Times New Roman" w:cs="Times New Roman"/>
          <w:sz w:val="24"/>
          <w:szCs w:val="24"/>
        </w:rPr>
      </w:pPr>
      <w:r w:rsidRPr="00892B52">
        <w:rPr>
          <w:rFonts w:ascii="Times New Roman" w:hAnsi="Times New Roman" w:cs="Times New Roman"/>
          <w:sz w:val="24"/>
          <w:szCs w:val="24"/>
        </w:rPr>
        <w:t>В 202</w:t>
      </w:r>
      <w:r w:rsidR="00892B52" w:rsidRPr="00892B52">
        <w:rPr>
          <w:rFonts w:ascii="Times New Roman" w:hAnsi="Times New Roman" w:cs="Times New Roman"/>
          <w:sz w:val="24"/>
          <w:szCs w:val="24"/>
        </w:rPr>
        <w:t>3</w:t>
      </w:r>
      <w:r w:rsidRPr="00892B52">
        <w:rPr>
          <w:rFonts w:ascii="Times New Roman" w:hAnsi="Times New Roman" w:cs="Times New Roman"/>
          <w:sz w:val="24"/>
          <w:szCs w:val="24"/>
        </w:rPr>
        <w:t xml:space="preserve"> году 1 учащийся с ограниченными возможностями здоровья не принимал участия в ГИА в форме ОГЭ </w:t>
      </w:r>
      <w:r w:rsidR="00892B52">
        <w:rPr>
          <w:rFonts w:ascii="Times New Roman" w:hAnsi="Times New Roman" w:cs="Times New Roman"/>
          <w:sz w:val="24"/>
          <w:szCs w:val="24"/>
        </w:rPr>
        <w:t>по</w:t>
      </w:r>
      <w:r w:rsidRPr="00892B52">
        <w:rPr>
          <w:rFonts w:ascii="Times New Roman" w:hAnsi="Times New Roman" w:cs="Times New Roman"/>
          <w:sz w:val="24"/>
          <w:szCs w:val="24"/>
        </w:rPr>
        <w:t xml:space="preserve"> предмета</w:t>
      </w:r>
      <w:r w:rsidR="00892B52">
        <w:rPr>
          <w:rFonts w:ascii="Times New Roman" w:hAnsi="Times New Roman" w:cs="Times New Roman"/>
          <w:sz w:val="24"/>
          <w:szCs w:val="24"/>
        </w:rPr>
        <w:t>м</w:t>
      </w:r>
      <w:r w:rsidRPr="00892B52">
        <w:rPr>
          <w:rFonts w:ascii="Times New Roman" w:hAnsi="Times New Roman" w:cs="Times New Roman"/>
          <w:sz w:val="24"/>
          <w:szCs w:val="24"/>
        </w:rPr>
        <w:t xml:space="preserve"> по выбору.</w:t>
      </w:r>
    </w:p>
    <w:p w14:paraId="5EB88CA7" w14:textId="77777777" w:rsidR="00B87C91" w:rsidRPr="00892B52" w:rsidRDefault="00B87C91" w:rsidP="007B5470">
      <w:pPr>
        <w:spacing w:line="240" w:lineRule="auto"/>
        <w:ind w:right="-19"/>
        <w:rPr>
          <w:rFonts w:ascii="Times New Roman" w:hAnsi="Times New Roman" w:cs="Times New Roman"/>
          <w:b/>
          <w:sz w:val="24"/>
          <w:szCs w:val="24"/>
        </w:rPr>
      </w:pPr>
      <w:r w:rsidRPr="00892B52">
        <w:rPr>
          <w:rFonts w:ascii="Times New Roman" w:hAnsi="Times New Roman" w:cs="Times New Roman"/>
          <w:b/>
          <w:sz w:val="24"/>
          <w:szCs w:val="24"/>
        </w:rPr>
        <w:t>Показатели государственной итоговой аттестации</w:t>
      </w:r>
      <w:r w:rsidR="003A665C" w:rsidRPr="00892B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2B52">
        <w:rPr>
          <w:rFonts w:ascii="Times New Roman" w:hAnsi="Times New Roman" w:cs="Times New Roman"/>
          <w:b/>
          <w:sz w:val="24"/>
          <w:szCs w:val="24"/>
        </w:rPr>
        <w:t>учащихся 11 классов</w:t>
      </w:r>
      <w:r w:rsidR="007F262F" w:rsidRPr="00892B52">
        <w:rPr>
          <w:rFonts w:ascii="Times New Roman" w:hAnsi="Times New Roman" w:cs="Times New Roman"/>
          <w:b/>
          <w:sz w:val="24"/>
          <w:szCs w:val="24"/>
        </w:rPr>
        <w:t xml:space="preserve"> в 2019 году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40"/>
        <w:gridCol w:w="1269"/>
        <w:gridCol w:w="993"/>
        <w:gridCol w:w="992"/>
        <w:gridCol w:w="709"/>
        <w:gridCol w:w="1134"/>
        <w:gridCol w:w="1134"/>
        <w:gridCol w:w="1134"/>
        <w:gridCol w:w="708"/>
        <w:gridCol w:w="993"/>
      </w:tblGrid>
      <w:tr w:rsidR="001D1DFF" w:rsidRPr="00892B52" w14:paraId="17B6036A" w14:textId="77777777" w:rsidTr="001D1DFF">
        <w:tc>
          <w:tcPr>
            <w:tcW w:w="540" w:type="dxa"/>
            <w:vMerge w:val="restart"/>
          </w:tcPr>
          <w:p w14:paraId="68F8BD2E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269" w:type="dxa"/>
            <w:vMerge w:val="restart"/>
          </w:tcPr>
          <w:p w14:paraId="297E77BC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993" w:type="dxa"/>
            <w:vMerge w:val="restart"/>
          </w:tcPr>
          <w:p w14:paraId="73C441F5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учащихся</w:t>
            </w:r>
          </w:p>
        </w:tc>
        <w:tc>
          <w:tcPr>
            <w:tcW w:w="992" w:type="dxa"/>
            <w:vMerge w:val="restart"/>
          </w:tcPr>
          <w:p w14:paraId="4B234BF7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Явилось на ГИА</w:t>
            </w:r>
          </w:p>
        </w:tc>
        <w:tc>
          <w:tcPr>
            <w:tcW w:w="4111" w:type="dxa"/>
            <w:gridSpan w:val="4"/>
          </w:tcPr>
          <w:p w14:paraId="2426153B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учебных достижений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14:paraId="64092B62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ED23C39" w14:textId="77777777" w:rsidR="001D1DFF" w:rsidRPr="00892B52" w:rsidRDefault="00BB5313" w:rsidP="001D1DF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Средн</w:t>
            </w:r>
            <w:r w:rsidR="001D1DFF"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ий бал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14:paraId="725D2694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примеча</w:t>
            </w:r>
          </w:p>
          <w:p w14:paraId="7A9DEDBA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ние</w:t>
            </w:r>
          </w:p>
        </w:tc>
      </w:tr>
      <w:tr w:rsidR="001D1DFF" w:rsidRPr="00892B52" w14:paraId="78F51821" w14:textId="77777777" w:rsidTr="001D1DFF">
        <w:tc>
          <w:tcPr>
            <w:tcW w:w="540" w:type="dxa"/>
            <w:vMerge/>
          </w:tcPr>
          <w:p w14:paraId="3CADC350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vMerge/>
          </w:tcPr>
          <w:p w14:paraId="712AAAAD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0CE2AE27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F3FD905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F758043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Высокий </w:t>
            </w:r>
          </w:p>
        </w:tc>
        <w:tc>
          <w:tcPr>
            <w:tcW w:w="1134" w:type="dxa"/>
          </w:tcPr>
          <w:p w14:paraId="59C67676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достаточный</w:t>
            </w:r>
          </w:p>
        </w:tc>
        <w:tc>
          <w:tcPr>
            <w:tcW w:w="1134" w:type="dxa"/>
          </w:tcPr>
          <w:p w14:paraId="2DBB6AE7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средний</w:t>
            </w:r>
          </w:p>
        </w:tc>
        <w:tc>
          <w:tcPr>
            <w:tcW w:w="1134" w:type="dxa"/>
          </w:tcPr>
          <w:p w14:paraId="0A00F830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начальный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14:paraId="623DFBDD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7EF4307D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D1DFF" w:rsidRPr="00892B52" w14:paraId="075183A6" w14:textId="77777777" w:rsidTr="001D1DFF">
        <w:tc>
          <w:tcPr>
            <w:tcW w:w="540" w:type="dxa"/>
          </w:tcPr>
          <w:p w14:paraId="6DAB9967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9" w:type="dxa"/>
          </w:tcPr>
          <w:p w14:paraId="6B290884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3" w:type="dxa"/>
          </w:tcPr>
          <w:p w14:paraId="203892C9" w14:textId="77777777" w:rsidR="001D1DFF" w:rsidRPr="00892B52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14:paraId="3563F2FA" w14:textId="77777777" w:rsidR="001D1DFF" w:rsidRPr="00892B52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566D1F02" w14:textId="77777777" w:rsidR="001D1DFF" w:rsidRPr="00892B52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3/23%</w:t>
            </w:r>
          </w:p>
        </w:tc>
        <w:tc>
          <w:tcPr>
            <w:tcW w:w="1134" w:type="dxa"/>
          </w:tcPr>
          <w:p w14:paraId="334B86CA" w14:textId="77777777" w:rsidR="001D1DFF" w:rsidRPr="00892B52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2/15%</w:t>
            </w:r>
          </w:p>
        </w:tc>
        <w:tc>
          <w:tcPr>
            <w:tcW w:w="1134" w:type="dxa"/>
          </w:tcPr>
          <w:p w14:paraId="737EBEE8" w14:textId="77777777" w:rsidR="001D1DFF" w:rsidRPr="00892B52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5/38%</w:t>
            </w:r>
          </w:p>
        </w:tc>
        <w:tc>
          <w:tcPr>
            <w:tcW w:w="1134" w:type="dxa"/>
          </w:tcPr>
          <w:p w14:paraId="606ECE14" w14:textId="77777777" w:rsidR="001D1DFF" w:rsidRPr="00892B52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3/23%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5E4C297" w14:textId="77777777" w:rsidR="001D1DFF" w:rsidRPr="00892B52" w:rsidRDefault="001D1DFF" w:rsidP="001D1DF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409CEDC" w14:textId="77777777" w:rsidR="001D1DFF" w:rsidRPr="00892B52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  <w:tr w:rsidR="001D1DFF" w:rsidRPr="00892B52" w14:paraId="7CBE97C4" w14:textId="77777777" w:rsidTr="001D1DFF">
        <w:tc>
          <w:tcPr>
            <w:tcW w:w="540" w:type="dxa"/>
          </w:tcPr>
          <w:p w14:paraId="5D3433D8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9" w:type="dxa"/>
          </w:tcPr>
          <w:p w14:paraId="36B5DCAE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3" w:type="dxa"/>
          </w:tcPr>
          <w:p w14:paraId="79DFD8AC" w14:textId="77777777" w:rsidR="001D1DFF" w:rsidRPr="00892B52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14:paraId="1B883A0B" w14:textId="77777777" w:rsidR="001D1DFF" w:rsidRPr="00892B52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54277FB4" w14:textId="77777777" w:rsidR="001D1DFF" w:rsidRPr="00892B52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6/46%</w:t>
            </w:r>
          </w:p>
        </w:tc>
        <w:tc>
          <w:tcPr>
            <w:tcW w:w="1134" w:type="dxa"/>
          </w:tcPr>
          <w:p w14:paraId="0A5AEFB7" w14:textId="77777777" w:rsidR="001D1DFF" w:rsidRPr="00892B52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="00EF49CF" w:rsidRPr="00892B52">
              <w:rPr>
                <w:rFonts w:ascii="Times New Roman" w:hAnsi="Times New Roman" w:cs="Times New Roman"/>
                <w:sz w:val="20"/>
                <w:szCs w:val="20"/>
              </w:rPr>
              <w:t>8%</w:t>
            </w:r>
          </w:p>
        </w:tc>
        <w:tc>
          <w:tcPr>
            <w:tcW w:w="1134" w:type="dxa"/>
          </w:tcPr>
          <w:p w14:paraId="5DAAF25B" w14:textId="77777777" w:rsidR="001D1DFF" w:rsidRPr="00892B52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6/</w:t>
            </w:r>
            <w:r w:rsidR="00EF49CF" w:rsidRPr="00892B52">
              <w:rPr>
                <w:rFonts w:ascii="Times New Roman" w:hAnsi="Times New Roman" w:cs="Times New Roman"/>
                <w:sz w:val="20"/>
                <w:szCs w:val="20"/>
              </w:rPr>
              <w:t>46%</w:t>
            </w:r>
          </w:p>
        </w:tc>
        <w:tc>
          <w:tcPr>
            <w:tcW w:w="1134" w:type="dxa"/>
          </w:tcPr>
          <w:p w14:paraId="022073B7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203E11D" w14:textId="77777777" w:rsidR="001D1DFF" w:rsidRPr="00892B52" w:rsidRDefault="00EF49CF" w:rsidP="001D1DF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9DFE0C4" w14:textId="77777777" w:rsidR="001D1DFF" w:rsidRPr="00892B52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  <w:tr w:rsidR="00EF49CF" w:rsidRPr="00892B52" w14:paraId="75E3A30F" w14:textId="77777777" w:rsidTr="001D1DFF">
        <w:tc>
          <w:tcPr>
            <w:tcW w:w="540" w:type="dxa"/>
          </w:tcPr>
          <w:p w14:paraId="36D12EDE" w14:textId="77777777" w:rsidR="00EF49CF" w:rsidRPr="00892B52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9" w:type="dxa"/>
          </w:tcPr>
          <w:p w14:paraId="11FFCD73" w14:textId="77777777" w:rsidR="00EF49CF" w:rsidRPr="00892B52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93" w:type="dxa"/>
          </w:tcPr>
          <w:p w14:paraId="1D795D3E" w14:textId="77777777" w:rsidR="00EF49CF" w:rsidRPr="00892B52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53FACA4C" w14:textId="77777777" w:rsidR="00EF49CF" w:rsidRPr="00892B52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572F96FB" w14:textId="77777777" w:rsidR="00EF49CF" w:rsidRPr="00892B52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7BFFF10" w14:textId="77777777" w:rsidR="00EF49CF" w:rsidRPr="00892B52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BA8E785" w14:textId="77777777" w:rsidR="00EF49CF" w:rsidRPr="00892B52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2/67%</w:t>
            </w:r>
          </w:p>
        </w:tc>
        <w:tc>
          <w:tcPr>
            <w:tcW w:w="1134" w:type="dxa"/>
          </w:tcPr>
          <w:p w14:paraId="19C6C9F0" w14:textId="77777777" w:rsidR="00EF49CF" w:rsidRPr="00892B52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1/33%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A3DAFF6" w14:textId="77777777" w:rsidR="00EF49CF" w:rsidRPr="00892B52" w:rsidRDefault="00EF49CF" w:rsidP="001D1DF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B945DEA" w14:textId="77777777" w:rsidR="00EF49CF" w:rsidRPr="00892B52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  <w:tr w:rsidR="001D1DFF" w:rsidRPr="00892B52" w14:paraId="53592871" w14:textId="77777777" w:rsidTr="001D1DFF">
        <w:tc>
          <w:tcPr>
            <w:tcW w:w="540" w:type="dxa"/>
          </w:tcPr>
          <w:p w14:paraId="38F37A79" w14:textId="77777777" w:rsidR="001D1DFF" w:rsidRPr="00892B52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9" w:type="dxa"/>
          </w:tcPr>
          <w:p w14:paraId="6FAE4FE4" w14:textId="77777777" w:rsidR="001D1DFF" w:rsidRPr="00892B52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993" w:type="dxa"/>
          </w:tcPr>
          <w:p w14:paraId="0D3BD92A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4C06D322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3CDEA601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1/100%</w:t>
            </w:r>
          </w:p>
        </w:tc>
        <w:tc>
          <w:tcPr>
            <w:tcW w:w="1134" w:type="dxa"/>
          </w:tcPr>
          <w:p w14:paraId="4493485C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14BBCA6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191143B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25C1F2CD" w14:textId="77777777" w:rsidR="001D1DFF" w:rsidRPr="00892B52" w:rsidRDefault="001D1DFF" w:rsidP="001D1DF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C8C745F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  <w:tr w:rsidR="001D1DFF" w:rsidRPr="00892B52" w14:paraId="247929D3" w14:textId="77777777" w:rsidTr="001D1DFF">
        <w:tc>
          <w:tcPr>
            <w:tcW w:w="540" w:type="dxa"/>
          </w:tcPr>
          <w:p w14:paraId="1E715F47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9" w:type="dxa"/>
          </w:tcPr>
          <w:p w14:paraId="7E60F3AA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993" w:type="dxa"/>
          </w:tcPr>
          <w:p w14:paraId="6870CEE5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4ABE170F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79877B8E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D9BE002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1/100%</w:t>
            </w:r>
          </w:p>
        </w:tc>
        <w:tc>
          <w:tcPr>
            <w:tcW w:w="1134" w:type="dxa"/>
          </w:tcPr>
          <w:p w14:paraId="3FED9C72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9979496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672C09CB" w14:textId="77777777" w:rsidR="001D1DFF" w:rsidRPr="00892B52" w:rsidRDefault="007B317E" w:rsidP="001D1DFF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F809FA4" w14:textId="77777777" w:rsidR="001D1DFF" w:rsidRPr="00892B5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  <w:tr w:rsidR="00A0406A" w:rsidRPr="009B0C76" w14:paraId="10CC1FE6" w14:textId="77777777" w:rsidTr="001D1DFF">
        <w:tc>
          <w:tcPr>
            <w:tcW w:w="540" w:type="dxa"/>
          </w:tcPr>
          <w:p w14:paraId="574655EC" w14:textId="77777777" w:rsidR="00A0406A" w:rsidRPr="00892B52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1269" w:type="dxa"/>
          </w:tcPr>
          <w:p w14:paraId="405B2982" w14:textId="77777777" w:rsidR="00A0406A" w:rsidRPr="00892B52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3" w:type="dxa"/>
          </w:tcPr>
          <w:p w14:paraId="045433DA" w14:textId="77777777" w:rsidR="00A0406A" w:rsidRPr="00892B52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2D55DA95" w14:textId="77777777" w:rsidR="00A0406A" w:rsidRPr="00892B52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51AF5C4C" w14:textId="77777777" w:rsidR="00A0406A" w:rsidRPr="00892B52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F74A51A" w14:textId="77777777" w:rsidR="00A0406A" w:rsidRPr="00892B52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1/20%</w:t>
            </w:r>
          </w:p>
        </w:tc>
        <w:tc>
          <w:tcPr>
            <w:tcW w:w="1134" w:type="dxa"/>
          </w:tcPr>
          <w:p w14:paraId="48EEB9F3" w14:textId="77777777" w:rsidR="00A0406A" w:rsidRPr="00892B52" w:rsidRDefault="00A0406A" w:rsidP="00A0406A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2/40%</w:t>
            </w:r>
          </w:p>
        </w:tc>
        <w:tc>
          <w:tcPr>
            <w:tcW w:w="1134" w:type="dxa"/>
          </w:tcPr>
          <w:p w14:paraId="09608183" w14:textId="77777777" w:rsidR="00A0406A" w:rsidRPr="00892B52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2/40%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6553716" w14:textId="77777777" w:rsidR="00A0406A" w:rsidRPr="00892B52" w:rsidRDefault="00A0406A" w:rsidP="001D1DFF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E2F1F2F" w14:textId="77777777" w:rsidR="00A0406A" w:rsidRPr="00892B52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</w:tbl>
    <w:p w14:paraId="01F07B86" w14:textId="77777777" w:rsidR="0070118C" w:rsidRPr="009B0C76" w:rsidRDefault="0070118C" w:rsidP="007B5470">
      <w:pPr>
        <w:spacing w:after="0"/>
        <w:ind w:left="3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1BF634E" w14:textId="06C0D4CA" w:rsidR="0070118C" w:rsidRPr="00892B52" w:rsidRDefault="00D359C8" w:rsidP="007449AF">
      <w:pPr>
        <w:spacing w:after="0"/>
        <w:ind w:left="320"/>
        <w:jc w:val="both"/>
        <w:rPr>
          <w:rFonts w:ascii="Times New Roman" w:hAnsi="Times New Roman" w:cs="Times New Roman"/>
          <w:sz w:val="24"/>
          <w:szCs w:val="24"/>
        </w:rPr>
      </w:pPr>
      <w:r w:rsidRPr="00892B52">
        <w:rPr>
          <w:rFonts w:ascii="Times New Roman" w:eastAsia="Times New Roman" w:hAnsi="Times New Roman" w:cs="Times New Roman"/>
          <w:sz w:val="24"/>
          <w:szCs w:val="24"/>
        </w:rPr>
        <w:t>Кроме основных предметов, учащиеся также сдавали предметы по выбору в форме ЕГЭ.</w:t>
      </w:r>
      <w:r w:rsidR="00C9678F" w:rsidRPr="00892B52">
        <w:rPr>
          <w:rFonts w:ascii="Times New Roman" w:hAnsi="Times New Roman" w:cs="Times New Roman"/>
          <w:sz w:val="24"/>
          <w:szCs w:val="24"/>
        </w:rPr>
        <w:t xml:space="preserve"> </w:t>
      </w:r>
      <w:r w:rsidRPr="00892B52">
        <w:rPr>
          <w:rFonts w:ascii="Times New Roman" w:eastAsia="Times New Roman" w:hAnsi="Times New Roman" w:cs="Times New Roman"/>
          <w:sz w:val="24"/>
          <w:szCs w:val="24"/>
        </w:rPr>
        <w:t>В связи с</w:t>
      </w:r>
      <w:r w:rsidR="003A665C" w:rsidRPr="00892B52">
        <w:rPr>
          <w:rFonts w:ascii="Times New Roman" w:eastAsia="Times New Roman" w:hAnsi="Times New Roman" w:cs="Times New Roman"/>
          <w:sz w:val="24"/>
          <w:szCs w:val="24"/>
        </w:rPr>
        <w:t xml:space="preserve"> неудовлетворительной отметкой по предмету «математика», 3 учащихся не получили аттестат о среднем обще</w:t>
      </w:r>
      <w:r w:rsidR="00892B5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A665C" w:rsidRPr="00892B52">
        <w:rPr>
          <w:rFonts w:ascii="Times New Roman" w:eastAsia="Times New Roman" w:hAnsi="Times New Roman" w:cs="Times New Roman"/>
          <w:sz w:val="24"/>
          <w:szCs w:val="24"/>
        </w:rPr>
        <w:t xml:space="preserve"> образовании</w:t>
      </w:r>
      <w:r w:rsidR="00892B5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9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3109CD" w14:textId="77777777" w:rsidR="009C15A0" w:rsidRDefault="009C15A0" w:rsidP="009B37F7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51C422" w14:textId="77777777" w:rsidR="009C15A0" w:rsidRDefault="009C15A0" w:rsidP="009B37F7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514D7B" w14:textId="77777777" w:rsidR="009B37F7" w:rsidRPr="00892B52" w:rsidRDefault="009B37F7" w:rsidP="009B37F7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B52">
        <w:rPr>
          <w:rFonts w:ascii="Times New Roman" w:hAnsi="Times New Roman" w:cs="Times New Roman"/>
          <w:b/>
          <w:sz w:val="24"/>
          <w:szCs w:val="24"/>
        </w:rPr>
        <w:t>Показатели государственной итоговой аттестации учащихся 11 классов в 2020 году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40"/>
        <w:gridCol w:w="1269"/>
        <w:gridCol w:w="993"/>
        <w:gridCol w:w="992"/>
        <w:gridCol w:w="709"/>
        <w:gridCol w:w="1134"/>
        <w:gridCol w:w="1134"/>
        <w:gridCol w:w="1134"/>
        <w:gridCol w:w="708"/>
        <w:gridCol w:w="993"/>
      </w:tblGrid>
      <w:tr w:rsidR="009B37F7" w:rsidRPr="00892B52" w14:paraId="38C82524" w14:textId="77777777" w:rsidTr="004B5C71">
        <w:tc>
          <w:tcPr>
            <w:tcW w:w="540" w:type="dxa"/>
            <w:vMerge w:val="restart"/>
          </w:tcPr>
          <w:p w14:paraId="18161D41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п/п</w:t>
            </w:r>
          </w:p>
        </w:tc>
        <w:tc>
          <w:tcPr>
            <w:tcW w:w="1269" w:type="dxa"/>
            <w:vMerge w:val="restart"/>
          </w:tcPr>
          <w:p w14:paraId="236D13F1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Учебный </w:t>
            </w: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предмет</w:t>
            </w:r>
          </w:p>
        </w:tc>
        <w:tc>
          <w:tcPr>
            <w:tcW w:w="993" w:type="dxa"/>
            <w:vMerge w:val="restart"/>
          </w:tcPr>
          <w:p w14:paraId="2AA2C969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Количес</w:t>
            </w: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тво учащихся</w:t>
            </w:r>
          </w:p>
        </w:tc>
        <w:tc>
          <w:tcPr>
            <w:tcW w:w="992" w:type="dxa"/>
            <w:vMerge w:val="restart"/>
          </w:tcPr>
          <w:p w14:paraId="42159836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Явилось </w:t>
            </w: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 ГИА</w:t>
            </w:r>
          </w:p>
        </w:tc>
        <w:tc>
          <w:tcPr>
            <w:tcW w:w="4111" w:type="dxa"/>
            <w:gridSpan w:val="4"/>
          </w:tcPr>
          <w:p w14:paraId="517D2C01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Уровень учебных достижений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14:paraId="4A0DFAC7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5A8B06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Средний бал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14:paraId="4D9419C7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примеча</w:t>
            </w:r>
          </w:p>
          <w:p w14:paraId="45ADD4C3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ние</w:t>
            </w:r>
          </w:p>
        </w:tc>
      </w:tr>
      <w:tr w:rsidR="009B37F7" w:rsidRPr="00892B52" w14:paraId="21D0C150" w14:textId="77777777" w:rsidTr="004B5C71">
        <w:tc>
          <w:tcPr>
            <w:tcW w:w="540" w:type="dxa"/>
            <w:vMerge/>
          </w:tcPr>
          <w:p w14:paraId="7145A9EC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vMerge/>
          </w:tcPr>
          <w:p w14:paraId="1894A664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19C01449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8D6F2B5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92A00D0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Высокий </w:t>
            </w:r>
          </w:p>
        </w:tc>
        <w:tc>
          <w:tcPr>
            <w:tcW w:w="1134" w:type="dxa"/>
          </w:tcPr>
          <w:p w14:paraId="0B6E1D88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достаточный</w:t>
            </w:r>
          </w:p>
        </w:tc>
        <w:tc>
          <w:tcPr>
            <w:tcW w:w="1134" w:type="dxa"/>
          </w:tcPr>
          <w:p w14:paraId="1A6FA873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средний</w:t>
            </w:r>
          </w:p>
        </w:tc>
        <w:tc>
          <w:tcPr>
            <w:tcW w:w="1134" w:type="dxa"/>
          </w:tcPr>
          <w:p w14:paraId="489E068A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начальный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14:paraId="716DAFE6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18020D9B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37F7" w:rsidRPr="00892B52" w14:paraId="32701EA7" w14:textId="77777777" w:rsidTr="004B5C71">
        <w:tc>
          <w:tcPr>
            <w:tcW w:w="540" w:type="dxa"/>
          </w:tcPr>
          <w:p w14:paraId="6094D0E9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69" w:type="dxa"/>
          </w:tcPr>
          <w:p w14:paraId="481F52FC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14:paraId="74BF6D4D" w14:textId="77777777" w:rsidR="002A53BF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(профиль)</w:t>
            </w:r>
          </w:p>
        </w:tc>
        <w:tc>
          <w:tcPr>
            <w:tcW w:w="993" w:type="dxa"/>
          </w:tcPr>
          <w:p w14:paraId="6ED1286B" w14:textId="77777777" w:rsidR="009B37F7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69087E0A" w14:textId="77777777" w:rsidR="009B37F7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05D83880" w14:textId="77777777" w:rsidR="009B37F7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2FC4B6F" w14:textId="77777777" w:rsidR="009B37F7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3E6BF5C" w14:textId="77777777" w:rsidR="009B37F7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364804B0" w14:textId="77777777" w:rsidR="009B37F7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3E8ACBB" w14:textId="77777777" w:rsidR="009B37F7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39/3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0373EC7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9B37F7" w:rsidRPr="00892B52" w14:paraId="30E4E1C7" w14:textId="77777777" w:rsidTr="004B5C71">
        <w:tc>
          <w:tcPr>
            <w:tcW w:w="540" w:type="dxa"/>
          </w:tcPr>
          <w:p w14:paraId="1254B5A7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9" w:type="dxa"/>
          </w:tcPr>
          <w:p w14:paraId="56C977FF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3" w:type="dxa"/>
          </w:tcPr>
          <w:p w14:paraId="0A0D518C" w14:textId="77777777" w:rsidR="009B37F7" w:rsidRPr="00892B5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92" w:type="dxa"/>
          </w:tcPr>
          <w:p w14:paraId="3BFE2E84" w14:textId="77777777" w:rsidR="009B37F7" w:rsidRPr="00892B5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9" w:type="dxa"/>
          </w:tcPr>
          <w:p w14:paraId="214B62CF" w14:textId="77777777" w:rsidR="009B37F7" w:rsidRPr="00892B5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41A6568" w14:textId="77777777" w:rsidR="009B37F7" w:rsidRPr="00892B5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63B12830" w14:textId="77777777" w:rsidR="009B37F7" w:rsidRPr="00892B5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1E5F9860" w14:textId="77777777" w:rsidR="009B37F7" w:rsidRPr="00892B5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46553AB" w14:textId="77777777" w:rsidR="009B37F7" w:rsidRPr="00892B52" w:rsidRDefault="00D70AC5" w:rsidP="00D70AC5">
            <w:pPr>
              <w:ind w:right="-19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59/4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E47BB2F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9B37F7" w:rsidRPr="00892B52" w14:paraId="7D1CE49A" w14:textId="77777777" w:rsidTr="004B5C71">
        <w:tc>
          <w:tcPr>
            <w:tcW w:w="540" w:type="dxa"/>
          </w:tcPr>
          <w:p w14:paraId="57B651C1" w14:textId="77777777" w:rsidR="009B37F7" w:rsidRPr="00892B5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9" w:type="dxa"/>
          </w:tcPr>
          <w:p w14:paraId="086B3760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993" w:type="dxa"/>
          </w:tcPr>
          <w:p w14:paraId="143824AF" w14:textId="77777777" w:rsidR="009B37F7" w:rsidRPr="00892B5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48E41A00" w14:textId="77777777" w:rsidR="009B37F7" w:rsidRPr="00892B5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71C65654" w14:textId="77777777" w:rsidR="009B37F7" w:rsidRPr="00892B5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0EAB6AC" w14:textId="77777777" w:rsidR="009B37F7" w:rsidRPr="00892B5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76EBC87" w14:textId="77777777" w:rsidR="009B37F7" w:rsidRPr="00892B5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E434AED" w14:textId="77777777" w:rsidR="009B37F7" w:rsidRPr="00892B5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69E55AA" w14:textId="77777777" w:rsidR="009B37F7" w:rsidRPr="00892B5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9/2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349465C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9B37F7" w:rsidRPr="00892B52" w14:paraId="5945428D" w14:textId="77777777" w:rsidTr="004B5C71">
        <w:tc>
          <w:tcPr>
            <w:tcW w:w="540" w:type="dxa"/>
          </w:tcPr>
          <w:p w14:paraId="587AD617" w14:textId="77777777" w:rsidR="009B37F7" w:rsidRPr="00892B5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9" w:type="dxa"/>
          </w:tcPr>
          <w:p w14:paraId="7B740ACA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3" w:type="dxa"/>
          </w:tcPr>
          <w:p w14:paraId="2DCEF0CE" w14:textId="77777777" w:rsidR="009B37F7" w:rsidRPr="00892B52" w:rsidRDefault="004B5C71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76F8C767" w14:textId="77777777" w:rsidR="009B37F7" w:rsidRPr="00892B52" w:rsidRDefault="004B5C71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4106BFF1" w14:textId="77777777" w:rsidR="009B37F7" w:rsidRPr="00892B52" w:rsidRDefault="004B5C71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AFE4E67" w14:textId="77777777" w:rsidR="009B37F7" w:rsidRPr="00892B5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</w:tcPr>
          <w:p w14:paraId="491294B1" w14:textId="77777777" w:rsidR="009B37F7" w:rsidRPr="00892B52" w:rsidRDefault="00D70AC5" w:rsidP="004B5C71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</w:tcPr>
          <w:p w14:paraId="68DF2AE2" w14:textId="77777777" w:rsidR="009B37F7" w:rsidRPr="00892B5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47CFF1C" w14:textId="77777777" w:rsidR="009B37F7" w:rsidRPr="00892B52" w:rsidRDefault="00D70AC5" w:rsidP="004B5C71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47/3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A53BB4C" w14:textId="77777777" w:rsidR="009B37F7" w:rsidRPr="00892B5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2A53BF" w:rsidRPr="00892B52" w14:paraId="396F5A84" w14:textId="77777777" w:rsidTr="004B5C71">
        <w:tc>
          <w:tcPr>
            <w:tcW w:w="540" w:type="dxa"/>
          </w:tcPr>
          <w:p w14:paraId="5117034C" w14:textId="77777777" w:rsidR="002A53BF" w:rsidRPr="00892B5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9" w:type="dxa"/>
          </w:tcPr>
          <w:p w14:paraId="7AE65FE9" w14:textId="77777777" w:rsidR="002A53BF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3" w:type="dxa"/>
          </w:tcPr>
          <w:p w14:paraId="72FA5DA9" w14:textId="77777777" w:rsidR="002A53BF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09E80B84" w14:textId="77777777" w:rsidR="002A53BF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260E88D1" w14:textId="77777777" w:rsidR="002A53BF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6A386CE" w14:textId="77777777" w:rsidR="002A53BF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A774E40" w14:textId="77777777" w:rsidR="002A53BF" w:rsidRPr="00892B52" w:rsidRDefault="002A53BF" w:rsidP="004B5C71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E01B6AD" w14:textId="77777777" w:rsidR="002A53BF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2CA0B59" w14:textId="77777777" w:rsidR="002A53BF" w:rsidRPr="00892B52" w:rsidRDefault="002A53BF" w:rsidP="004B5C71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41/3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C2242F4" w14:textId="77777777" w:rsidR="002A53BF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2A53BF" w:rsidRPr="00892B52" w14:paraId="3B2B4AEF" w14:textId="77777777" w:rsidTr="004B5C71">
        <w:tc>
          <w:tcPr>
            <w:tcW w:w="540" w:type="dxa"/>
          </w:tcPr>
          <w:p w14:paraId="7FF0458D" w14:textId="77777777" w:rsidR="002A53BF" w:rsidRPr="00892B5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9" w:type="dxa"/>
          </w:tcPr>
          <w:p w14:paraId="3FA93CFD" w14:textId="77777777" w:rsidR="002A53BF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93" w:type="dxa"/>
          </w:tcPr>
          <w:p w14:paraId="5A959F09" w14:textId="77777777" w:rsidR="002A53BF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3902F00A" w14:textId="77777777" w:rsidR="002A53BF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40BF8C52" w14:textId="77777777" w:rsidR="002A53BF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F76F3B8" w14:textId="77777777" w:rsidR="002A53BF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17089B9" w14:textId="77777777" w:rsidR="002A53BF" w:rsidRPr="00892B52" w:rsidRDefault="002A53BF" w:rsidP="004B5C71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5605AAB" w14:textId="77777777" w:rsidR="002A53BF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4C833181" w14:textId="77777777" w:rsidR="002A53BF" w:rsidRPr="00892B52" w:rsidRDefault="002A53BF" w:rsidP="004B5C71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49/3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00F0478" w14:textId="77777777" w:rsidR="002A53BF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2A53BF" w:rsidRPr="00892B52" w14:paraId="075C81A2" w14:textId="77777777" w:rsidTr="004B5C71">
        <w:tc>
          <w:tcPr>
            <w:tcW w:w="540" w:type="dxa"/>
          </w:tcPr>
          <w:p w14:paraId="06E6766A" w14:textId="77777777" w:rsidR="002A53BF" w:rsidRPr="00892B5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9" w:type="dxa"/>
          </w:tcPr>
          <w:p w14:paraId="52596DD7" w14:textId="77777777" w:rsidR="002A53BF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993" w:type="dxa"/>
          </w:tcPr>
          <w:p w14:paraId="4BD7A6D3" w14:textId="77777777" w:rsidR="002A53BF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2B27BEB3" w14:textId="77777777" w:rsidR="002A53BF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2ECBAEE6" w14:textId="77777777" w:rsidR="002A53BF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701672C" w14:textId="77777777" w:rsidR="002A53BF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BDFF6F9" w14:textId="77777777" w:rsidR="002A53BF" w:rsidRPr="00892B52" w:rsidRDefault="002A53BF" w:rsidP="004B5C71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A128F31" w14:textId="77777777" w:rsidR="002A53BF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50C1176" w14:textId="77777777" w:rsidR="002A53BF" w:rsidRPr="00892B52" w:rsidRDefault="002A53BF" w:rsidP="004B5C71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32/3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B069A5C" w14:textId="77777777" w:rsidR="002A53BF" w:rsidRPr="00892B5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</w:tbl>
    <w:p w14:paraId="02E5DEE6" w14:textId="77777777" w:rsidR="007449AF" w:rsidRPr="00892B52" w:rsidRDefault="00193417" w:rsidP="007449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892B5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2020 году ОГЭ, ЕГЭ и ГВЭ отменили как форму аттестации для всех учеников на основании постановления Правительства от 10.06.2020 № 842. ЕГЭ сдавали только выпускники, которые планировали поступать в высшие учебные заведения. Школа выдавала аттестаты по результатам промежуточной аттестации, которую провели на основании рекомендаций Министерства просвещения и регионального министерства образования с учетом текущей ситуации: годовые оценки выставили по итогам трех прошедших четвертей. Оценки за 4-ю дистанционную четверть не отразились на итоговых баллах учеников.</w:t>
      </w:r>
    </w:p>
    <w:p w14:paraId="47A4D620" w14:textId="77777777" w:rsidR="007F790A" w:rsidRPr="00892B52" w:rsidRDefault="007F790A" w:rsidP="007449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892B52">
        <w:rPr>
          <w:rFonts w:ascii="Times New Roman" w:hAnsi="Times New Roman" w:cs="Times New Roman"/>
          <w:b/>
          <w:sz w:val="24"/>
          <w:szCs w:val="24"/>
        </w:rPr>
        <w:t>Показатели государственной итоговой аттестации учащихся 11 классов в 2021 году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40"/>
        <w:gridCol w:w="1269"/>
        <w:gridCol w:w="993"/>
        <w:gridCol w:w="992"/>
        <w:gridCol w:w="709"/>
        <w:gridCol w:w="1134"/>
        <w:gridCol w:w="1134"/>
        <w:gridCol w:w="1134"/>
        <w:gridCol w:w="708"/>
        <w:gridCol w:w="993"/>
      </w:tblGrid>
      <w:tr w:rsidR="007F790A" w:rsidRPr="00892B52" w14:paraId="2772D778" w14:textId="77777777" w:rsidTr="003836F7">
        <w:tc>
          <w:tcPr>
            <w:tcW w:w="540" w:type="dxa"/>
            <w:vMerge w:val="restart"/>
          </w:tcPr>
          <w:p w14:paraId="19B768CA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269" w:type="dxa"/>
            <w:vMerge w:val="restart"/>
          </w:tcPr>
          <w:p w14:paraId="2C3BCBBA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993" w:type="dxa"/>
            <w:vMerge w:val="restart"/>
          </w:tcPr>
          <w:p w14:paraId="0D0356D8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учащихся</w:t>
            </w:r>
          </w:p>
        </w:tc>
        <w:tc>
          <w:tcPr>
            <w:tcW w:w="992" w:type="dxa"/>
            <w:vMerge w:val="restart"/>
          </w:tcPr>
          <w:p w14:paraId="54275FC1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Явилось на ГИА</w:t>
            </w:r>
          </w:p>
        </w:tc>
        <w:tc>
          <w:tcPr>
            <w:tcW w:w="4111" w:type="dxa"/>
            <w:gridSpan w:val="4"/>
          </w:tcPr>
          <w:p w14:paraId="05914D4D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учебных достижений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14:paraId="324F42D0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C2F61D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14:paraId="43687420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примеча</w:t>
            </w:r>
          </w:p>
          <w:p w14:paraId="193BD54E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ние</w:t>
            </w:r>
          </w:p>
        </w:tc>
      </w:tr>
      <w:tr w:rsidR="007F790A" w:rsidRPr="00892B52" w14:paraId="06CB9C3A" w14:textId="77777777" w:rsidTr="003836F7">
        <w:tc>
          <w:tcPr>
            <w:tcW w:w="540" w:type="dxa"/>
            <w:vMerge/>
          </w:tcPr>
          <w:p w14:paraId="7BC0F107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vMerge/>
          </w:tcPr>
          <w:p w14:paraId="33EBA2F6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71D7964C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6ADE721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888D135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Высокий </w:t>
            </w:r>
          </w:p>
        </w:tc>
        <w:tc>
          <w:tcPr>
            <w:tcW w:w="1134" w:type="dxa"/>
          </w:tcPr>
          <w:p w14:paraId="03CE873E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достаточный</w:t>
            </w:r>
          </w:p>
        </w:tc>
        <w:tc>
          <w:tcPr>
            <w:tcW w:w="1134" w:type="dxa"/>
          </w:tcPr>
          <w:p w14:paraId="252716B7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средний</w:t>
            </w:r>
          </w:p>
        </w:tc>
        <w:tc>
          <w:tcPr>
            <w:tcW w:w="1134" w:type="dxa"/>
          </w:tcPr>
          <w:p w14:paraId="679F1F01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начальный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14:paraId="5E754FDD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5585BDB5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90A" w:rsidRPr="00892B52" w14:paraId="04578678" w14:textId="77777777" w:rsidTr="003836F7">
        <w:tc>
          <w:tcPr>
            <w:tcW w:w="540" w:type="dxa"/>
          </w:tcPr>
          <w:p w14:paraId="4C351DE2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9" w:type="dxa"/>
          </w:tcPr>
          <w:p w14:paraId="2CC84583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14:paraId="1A1F8756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(профиль)</w:t>
            </w:r>
          </w:p>
        </w:tc>
        <w:tc>
          <w:tcPr>
            <w:tcW w:w="993" w:type="dxa"/>
          </w:tcPr>
          <w:p w14:paraId="4697B26D" w14:textId="77777777" w:rsidR="007F790A" w:rsidRPr="00892B52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44A4E4AD" w14:textId="77777777" w:rsidR="007F790A" w:rsidRPr="00892B52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04E59BF7" w14:textId="77777777" w:rsidR="007F790A" w:rsidRPr="00892B52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79D0168" w14:textId="77777777" w:rsidR="007F790A" w:rsidRPr="00892B52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D4BF933" w14:textId="77777777" w:rsidR="007F790A" w:rsidRPr="00892B52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46A414A2" w14:textId="77777777" w:rsidR="007F790A" w:rsidRPr="00892B52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FB87567" w14:textId="77777777" w:rsidR="007F790A" w:rsidRPr="00892B52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27CAF23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DE22CB" w:rsidRPr="00892B52" w14:paraId="184EF3E9" w14:textId="77777777" w:rsidTr="003836F7">
        <w:tc>
          <w:tcPr>
            <w:tcW w:w="540" w:type="dxa"/>
          </w:tcPr>
          <w:p w14:paraId="2CCE5847" w14:textId="77777777" w:rsidR="00DE22CB" w:rsidRPr="00892B52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9" w:type="dxa"/>
          </w:tcPr>
          <w:p w14:paraId="031D6C7C" w14:textId="77777777" w:rsidR="00DE22CB" w:rsidRPr="00892B52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3" w:type="dxa"/>
          </w:tcPr>
          <w:p w14:paraId="1AD78D54" w14:textId="77777777" w:rsidR="00DE22CB" w:rsidRPr="00892B52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5A559B28" w14:textId="77777777" w:rsidR="00DE22CB" w:rsidRPr="00892B52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212E393E" w14:textId="77777777" w:rsidR="00DE22CB" w:rsidRPr="00892B52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556CA4E" w14:textId="77777777" w:rsidR="00DE22CB" w:rsidRPr="00892B52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D9BD073" w14:textId="77777777" w:rsidR="00DE22CB" w:rsidRPr="00892B52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0D98BBE0" w14:textId="77777777" w:rsidR="00DE22CB" w:rsidRPr="00892B52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76C29A9" w14:textId="77777777" w:rsidR="00DE22CB" w:rsidRPr="00892B52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B871575" w14:textId="77777777" w:rsidR="00DE22CB" w:rsidRPr="00892B52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ГВЭ</w:t>
            </w:r>
          </w:p>
        </w:tc>
      </w:tr>
      <w:tr w:rsidR="007F790A" w:rsidRPr="00892B52" w14:paraId="18D567B7" w14:textId="77777777" w:rsidTr="003836F7">
        <w:tc>
          <w:tcPr>
            <w:tcW w:w="540" w:type="dxa"/>
          </w:tcPr>
          <w:p w14:paraId="27EFF349" w14:textId="77777777" w:rsidR="007F790A" w:rsidRPr="00892B52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9" w:type="dxa"/>
          </w:tcPr>
          <w:p w14:paraId="3B54EF7E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3" w:type="dxa"/>
          </w:tcPr>
          <w:p w14:paraId="4474828D" w14:textId="77777777" w:rsidR="007F790A" w:rsidRPr="00892B52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14:paraId="44C12387" w14:textId="77777777" w:rsidR="007F790A" w:rsidRPr="00892B52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407CD6BF" w14:textId="77777777" w:rsidR="007F790A" w:rsidRPr="00892B52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0473C06" w14:textId="77777777" w:rsidR="007F790A" w:rsidRPr="00892B52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7D67578" w14:textId="77777777" w:rsidR="007F790A" w:rsidRPr="00892B52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1965346B" w14:textId="77777777" w:rsidR="007F790A" w:rsidRPr="00892B52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A98ACB5" w14:textId="77777777" w:rsidR="007F790A" w:rsidRPr="00892B52" w:rsidRDefault="000B06C9" w:rsidP="000B06C9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E2692AB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DE22CB" w:rsidRPr="00892B52" w14:paraId="19A6A72B" w14:textId="77777777" w:rsidTr="003836F7">
        <w:tc>
          <w:tcPr>
            <w:tcW w:w="540" w:type="dxa"/>
          </w:tcPr>
          <w:p w14:paraId="4DF896CB" w14:textId="77777777" w:rsidR="00DE22CB" w:rsidRPr="00892B52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9" w:type="dxa"/>
          </w:tcPr>
          <w:p w14:paraId="54BDD63E" w14:textId="77777777" w:rsidR="00DE22CB" w:rsidRPr="00892B52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3" w:type="dxa"/>
          </w:tcPr>
          <w:p w14:paraId="11D0E2F7" w14:textId="77777777" w:rsidR="00DE22CB" w:rsidRPr="00892B52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159FDA6D" w14:textId="77777777" w:rsidR="00DE22CB" w:rsidRPr="00892B52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308B4005" w14:textId="77777777" w:rsidR="00DE22CB" w:rsidRPr="00892B52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923D109" w14:textId="77777777" w:rsidR="00DE22CB" w:rsidRPr="00892B52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E174294" w14:textId="77777777" w:rsidR="00DE22CB" w:rsidRPr="00892B52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7D61E85A" w14:textId="77777777" w:rsidR="00DE22CB" w:rsidRPr="00892B52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01BB491" w14:textId="77777777" w:rsidR="00DE22CB" w:rsidRPr="00892B52" w:rsidRDefault="00DE22CB" w:rsidP="000B06C9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1EAD97F" w14:textId="77777777" w:rsidR="00DE22CB" w:rsidRPr="00892B52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ГВЭ</w:t>
            </w:r>
          </w:p>
        </w:tc>
      </w:tr>
      <w:tr w:rsidR="00D35480" w:rsidRPr="00892B52" w14:paraId="42F21098" w14:textId="77777777" w:rsidTr="003836F7">
        <w:tc>
          <w:tcPr>
            <w:tcW w:w="540" w:type="dxa"/>
          </w:tcPr>
          <w:p w14:paraId="2967E1C8" w14:textId="77777777" w:rsidR="00D35480" w:rsidRPr="00892B52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9" w:type="dxa"/>
          </w:tcPr>
          <w:p w14:paraId="114D823C" w14:textId="77777777" w:rsidR="00D35480" w:rsidRPr="00892B52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993" w:type="dxa"/>
          </w:tcPr>
          <w:p w14:paraId="658A03B3" w14:textId="77777777" w:rsidR="00D35480" w:rsidRPr="00892B52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7ABCC3F0" w14:textId="77777777" w:rsidR="00D35480" w:rsidRPr="00892B52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36B5CD31" w14:textId="77777777" w:rsidR="00D35480" w:rsidRPr="00892B52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78DA624" w14:textId="77777777" w:rsidR="00D35480" w:rsidRPr="00892B52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02BAF03" w14:textId="77777777" w:rsidR="00D35480" w:rsidRPr="00892B52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6E5CA59" w14:textId="77777777" w:rsidR="00D35480" w:rsidRPr="00892B52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6890A460" w14:textId="77777777" w:rsidR="00D35480" w:rsidRPr="00892B52" w:rsidRDefault="00D35480" w:rsidP="000B06C9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FFEF462" w14:textId="77777777" w:rsidR="00D35480" w:rsidRPr="00892B52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D35480" w:rsidRPr="00892B52" w14:paraId="436DD975" w14:textId="77777777" w:rsidTr="003836F7">
        <w:tc>
          <w:tcPr>
            <w:tcW w:w="540" w:type="dxa"/>
          </w:tcPr>
          <w:p w14:paraId="5B736B83" w14:textId="77777777" w:rsidR="00D35480" w:rsidRPr="00892B52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9" w:type="dxa"/>
          </w:tcPr>
          <w:p w14:paraId="75F067B0" w14:textId="77777777" w:rsidR="00D35480" w:rsidRPr="00892B52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93" w:type="dxa"/>
          </w:tcPr>
          <w:p w14:paraId="22C6C8BF" w14:textId="77777777" w:rsidR="00D35480" w:rsidRPr="00892B52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3F0FF9F7" w14:textId="77777777" w:rsidR="00D35480" w:rsidRPr="00892B52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62F54382" w14:textId="77777777" w:rsidR="00D35480" w:rsidRPr="00892B52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62BB6B4" w14:textId="77777777" w:rsidR="00D35480" w:rsidRPr="00892B52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60D077D" w14:textId="77777777" w:rsidR="00D35480" w:rsidRPr="00892B52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CE4EFB2" w14:textId="77777777" w:rsidR="00D35480" w:rsidRPr="00892B52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5CC5CBA" w14:textId="77777777" w:rsidR="00D35480" w:rsidRPr="00892B52" w:rsidRDefault="00D35480" w:rsidP="000B06C9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C0E15F9" w14:textId="77777777" w:rsidR="00D35480" w:rsidRPr="00892B52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7F790A" w:rsidRPr="00892B52" w14:paraId="04B58C61" w14:textId="77777777" w:rsidTr="003836F7">
        <w:tc>
          <w:tcPr>
            <w:tcW w:w="540" w:type="dxa"/>
          </w:tcPr>
          <w:p w14:paraId="683C3BD6" w14:textId="77777777" w:rsidR="007F790A" w:rsidRPr="00892B52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9" w:type="dxa"/>
          </w:tcPr>
          <w:p w14:paraId="69D074E1" w14:textId="77777777" w:rsidR="007F790A" w:rsidRPr="00892B52" w:rsidRDefault="00226F9D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Английский язы</w:t>
            </w:r>
            <w:r w:rsidR="00747DBF" w:rsidRPr="00892B5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993" w:type="dxa"/>
          </w:tcPr>
          <w:p w14:paraId="7D20CA67" w14:textId="77777777" w:rsidR="007F790A" w:rsidRPr="00892B52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6E01DC7B" w14:textId="77777777" w:rsidR="007F790A" w:rsidRPr="00892B52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58745FAE" w14:textId="77777777" w:rsidR="007F790A" w:rsidRPr="00892B52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3877FF0" w14:textId="77777777" w:rsidR="007F790A" w:rsidRPr="00892B52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043D8FB" w14:textId="77777777" w:rsidR="007F790A" w:rsidRPr="00892B52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5E7D0E7" w14:textId="77777777" w:rsidR="007F790A" w:rsidRPr="00892B52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6945FED7" w14:textId="77777777" w:rsidR="007F790A" w:rsidRPr="00892B52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D4E6CED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7F790A" w:rsidRPr="00892B52" w14:paraId="4EC3048F" w14:textId="77777777" w:rsidTr="003836F7">
        <w:tc>
          <w:tcPr>
            <w:tcW w:w="540" w:type="dxa"/>
          </w:tcPr>
          <w:p w14:paraId="43D71544" w14:textId="77777777" w:rsidR="007F790A" w:rsidRPr="00892B52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9" w:type="dxa"/>
          </w:tcPr>
          <w:p w14:paraId="2D57BC1A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3" w:type="dxa"/>
          </w:tcPr>
          <w:p w14:paraId="19D80897" w14:textId="77777777" w:rsidR="007F790A" w:rsidRPr="00892B52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0FCE45DA" w14:textId="77777777" w:rsidR="007F790A" w:rsidRPr="00892B52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775A6A20" w14:textId="77777777" w:rsidR="007F790A" w:rsidRPr="00892B52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2A634B9" w14:textId="77777777" w:rsidR="007F790A" w:rsidRPr="00892B52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D419B04" w14:textId="77777777" w:rsidR="007F790A" w:rsidRPr="00892B52" w:rsidRDefault="000B06C9" w:rsidP="003836F7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78E49AF4" w14:textId="77777777" w:rsidR="007F790A" w:rsidRPr="00892B52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5196CD0" w14:textId="77777777" w:rsidR="007F790A" w:rsidRPr="00892B52" w:rsidRDefault="000B06C9" w:rsidP="003836F7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B70503C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7F790A" w:rsidRPr="00892B52" w14:paraId="58FBAC61" w14:textId="77777777" w:rsidTr="003836F7">
        <w:tc>
          <w:tcPr>
            <w:tcW w:w="540" w:type="dxa"/>
          </w:tcPr>
          <w:p w14:paraId="2A92B80B" w14:textId="77777777" w:rsidR="007F790A" w:rsidRPr="00892B52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9" w:type="dxa"/>
          </w:tcPr>
          <w:p w14:paraId="59AB4C85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3" w:type="dxa"/>
          </w:tcPr>
          <w:p w14:paraId="1BA371F2" w14:textId="77777777" w:rsidR="007F790A" w:rsidRPr="00892B52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68570C68" w14:textId="77777777" w:rsidR="007F790A" w:rsidRPr="00892B52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6E83D429" w14:textId="77777777" w:rsidR="007F790A" w:rsidRPr="00892B52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26F15B1" w14:textId="77777777" w:rsidR="007F790A" w:rsidRPr="00892B52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A9FF741" w14:textId="77777777" w:rsidR="007F790A" w:rsidRPr="00892B52" w:rsidRDefault="000B06C9" w:rsidP="003836F7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5DD24D2" w14:textId="77777777" w:rsidR="007F790A" w:rsidRPr="00892B52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FDA6C91" w14:textId="77777777" w:rsidR="007F790A" w:rsidRPr="00892B52" w:rsidRDefault="000B06C9" w:rsidP="003836F7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9840689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7F790A" w:rsidRPr="00892B52" w14:paraId="448ABBE2" w14:textId="77777777" w:rsidTr="003836F7">
        <w:tc>
          <w:tcPr>
            <w:tcW w:w="540" w:type="dxa"/>
          </w:tcPr>
          <w:p w14:paraId="4A10F3C2" w14:textId="77777777" w:rsidR="007F790A" w:rsidRPr="00892B52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9" w:type="dxa"/>
          </w:tcPr>
          <w:p w14:paraId="0764303F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93" w:type="dxa"/>
          </w:tcPr>
          <w:p w14:paraId="299BA167" w14:textId="77777777" w:rsidR="007F790A" w:rsidRPr="00892B52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528BAEF4" w14:textId="77777777" w:rsidR="007F790A" w:rsidRPr="00892B52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53C3ABDE" w14:textId="77777777" w:rsidR="007F790A" w:rsidRPr="00892B52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4A54CB3" w14:textId="77777777" w:rsidR="007F790A" w:rsidRPr="00892B52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47C3BD5" w14:textId="77777777" w:rsidR="007F790A" w:rsidRPr="00892B52" w:rsidRDefault="00226F9D" w:rsidP="003836F7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D1014D3" w14:textId="77777777" w:rsidR="007F790A" w:rsidRPr="00892B52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CFBB033" w14:textId="77777777" w:rsidR="007F790A" w:rsidRPr="00892B52" w:rsidRDefault="00226F9D" w:rsidP="003836F7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EA394A7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7F790A" w:rsidRPr="00892B52" w14:paraId="74ABCC70" w14:textId="77777777" w:rsidTr="003836F7">
        <w:tc>
          <w:tcPr>
            <w:tcW w:w="540" w:type="dxa"/>
          </w:tcPr>
          <w:p w14:paraId="1956B88D" w14:textId="77777777" w:rsidR="007F790A" w:rsidRPr="00892B52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69" w:type="dxa"/>
          </w:tcPr>
          <w:p w14:paraId="2EF2BED5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993" w:type="dxa"/>
          </w:tcPr>
          <w:p w14:paraId="318FC167" w14:textId="77777777" w:rsidR="007F790A" w:rsidRPr="00892B52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72FB65F4" w14:textId="77777777" w:rsidR="007F790A" w:rsidRPr="00892B52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3183442B" w14:textId="77777777" w:rsidR="007F790A" w:rsidRPr="00892B52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3DAE949" w14:textId="77777777" w:rsidR="007F790A" w:rsidRPr="00892B52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03449D2" w14:textId="77777777" w:rsidR="007F790A" w:rsidRPr="00892B52" w:rsidRDefault="00226F9D" w:rsidP="003836F7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100CEE4" w14:textId="77777777" w:rsidR="007F790A" w:rsidRPr="00892B52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70DACE4" w14:textId="77777777" w:rsidR="007F790A" w:rsidRPr="00892B52" w:rsidRDefault="00226F9D" w:rsidP="003836F7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2AE52D1" w14:textId="77777777" w:rsidR="007F790A" w:rsidRPr="00892B52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</w:tbl>
    <w:p w14:paraId="7DCEE932" w14:textId="77777777" w:rsidR="00FA76D7" w:rsidRPr="00892B52" w:rsidRDefault="00FA76D7" w:rsidP="00FA76D7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DE0AD8" w14:textId="77777777" w:rsidR="009C15A0" w:rsidRDefault="009C15A0" w:rsidP="00FA76D7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52C6AD" w14:textId="77777777" w:rsidR="009C15A0" w:rsidRDefault="009C15A0" w:rsidP="00FA76D7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9CBC42" w14:textId="77777777" w:rsidR="009C15A0" w:rsidRDefault="009C15A0" w:rsidP="00FA76D7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D5301C" w14:textId="77777777" w:rsidR="00FA76D7" w:rsidRPr="00892B52" w:rsidRDefault="00FA76D7" w:rsidP="00FA76D7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B52">
        <w:rPr>
          <w:rFonts w:ascii="Times New Roman" w:hAnsi="Times New Roman" w:cs="Times New Roman"/>
          <w:b/>
          <w:sz w:val="24"/>
          <w:szCs w:val="24"/>
        </w:rPr>
        <w:t>Показатели государственной итоговой аттестации учащихся 11 классов в 2022 году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40"/>
        <w:gridCol w:w="1269"/>
        <w:gridCol w:w="993"/>
        <w:gridCol w:w="992"/>
        <w:gridCol w:w="709"/>
        <w:gridCol w:w="1134"/>
        <w:gridCol w:w="1134"/>
        <w:gridCol w:w="1134"/>
        <w:gridCol w:w="708"/>
        <w:gridCol w:w="993"/>
      </w:tblGrid>
      <w:tr w:rsidR="00FA76D7" w:rsidRPr="00892B52" w14:paraId="7606C547" w14:textId="77777777" w:rsidTr="00747DBF">
        <w:tc>
          <w:tcPr>
            <w:tcW w:w="540" w:type="dxa"/>
            <w:vMerge w:val="restart"/>
          </w:tcPr>
          <w:p w14:paraId="5EA348E9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п/п</w:t>
            </w:r>
          </w:p>
        </w:tc>
        <w:tc>
          <w:tcPr>
            <w:tcW w:w="1269" w:type="dxa"/>
            <w:vMerge w:val="restart"/>
          </w:tcPr>
          <w:p w14:paraId="3930E8F6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Учебный </w:t>
            </w: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предмет</w:t>
            </w:r>
          </w:p>
        </w:tc>
        <w:tc>
          <w:tcPr>
            <w:tcW w:w="993" w:type="dxa"/>
            <w:vMerge w:val="restart"/>
          </w:tcPr>
          <w:p w14:paraId="246608CD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Количес</w:t>
            </w: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тво учащихся</w:t>
            </w:r>
          </w:p>
        </w:tc>
        <w:tc>
          <w:tcPr>
            <w:tcW w:w="992" w:type="dxa"/>
            <w:vMerge w:val="restart"/>
          </w:tcPr>
          <w:p w14:paraId="796C555E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Явилось </w:t>
            </w: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 ГИА</w:t>
            </w:r>
          </w:p>
        </w:tc>
        <w:tc>
          <w:tcPr>
            <w:tcW w:w="4111" w:type="dxa"/>
            <w:gridSpan w:val="4"/>
          </w:tcPr>
          <w:p w14:paraId="4C14007E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Уровень учебных достижений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14:paraId="3663B9AA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D68B12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Средний бал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14:paraId="03A202FD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примеча</w:t>
            </w:r>
          </w:p>
          <w:p w14:paraId="79596864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ние</w:t>
            </w:r>
          </w:p>
        </w:tc>
      </w:tr>
      <w:tr w:rsidR="00FA76D7" w:rsidRPr="00892B52" w14:paraId="3A50FC9E" w14:textId="77777777" w:rsidTr="00747DBF">
        <w:tc>
          <w:tcPr>
            <w:tcW w:w="540" w:type="dxa"/>
            <w:vMerge/>
          </w:tcPr>
          <w:p w14:paraId="7CCB25DB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vMerge/>
          </w:tcPr>
          <w:p w14:paraId="18784683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5935BE1E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DCB7D61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295F571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Высокий </w:t>
            </w:r>
          </w:p>
        </w:tc>
        <w:tc>
          <w:tcPr>
            <w:tcW w:w="1134" w:type="dxa"/>
          </w:tcPr>
          <w:p w14:paraId="4DF5A5A0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достаточный</w:t>
            </w:r>
          </w:p>
        </w:tc>
        <w:tc>
          <w:tcPr>
            <w:tcW w:w="1134" w:type="dxa"/>
          </w:tcPr>
          <w:p w14:paraId="63DFC018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средний</w:t>
            </w:r>
          </w:p>
        </w:tc>
        <w:tc>
          <w:tcPr>
            <w:tcW w:w="1134" w:type="dxa"/>
          </w:tcPr>
          <w:p w14:paraId="19D948D0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начальный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14:paraId="3FCB2336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6F12ABAD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A76D7" w:rsidRPr="00892B52" w14:paraId="517007F2" w14:textId="77777777" w:rsidTr="00747DBF">
        <w:tc>
          <w:tcPr>
            <w:tcW w:w="540" w:type="dxa"/>
          </w:tcPr>
          <w:p w14:paraId="4FF7FB1C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69" w:type="dxa"/>
          </w:tcPr>
          <w:p w14:paraId="77694679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14:paraId="1CC17FFA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(профиль)</w:t>
            </w:r>
          </w:p>
        </w:tc>
        <w:tc>
          <w:tcPr>
            <w:tcW w:w="993" w:type="dxa"/>
          </w:tcPr>
          <w:p w14:paraId="46576293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216D898E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0242D280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89217AB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7A2EA8A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00CA4CC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401AF8E8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5CBAB1B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747DBF" w:rsidRPr="00892B52" w14:paraId="6A3A6B4D" w14:textId="77777777" w:rsidTr="00747DBF">
        <w:tc>
          <w:tcPr>
            <w:tcW w:w="540" w:type="dxa"/>
          </w:tcPr>
          <w:p w14:paraId="51EDA049" w14:textId="77777777" w:rsidR="00747DBF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9" w:type="dxa"/>
          </w:tcPr>
          <w:p w14:paraId="242AF467" w14:textId="77777777" w:rsidR="00747DBF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3" w:type="dxa"/>
          </w:tcPr>
          <w:p w14:paraId="1EEECBC4" w14:textId="77777777" w:rsidR="00747DBF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14:paraId="4A0BE875" w14:textId="77777777" w:rsidR="00747DBF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45E1AA91" w14:textId="77777777" w:rsidR="00747DBF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D596340" w14:textId="77777777" w:rsidR="00747DBF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694181A3" w14:textId="77777777" w:rsidR="00747DBF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11173FEE" w14:textId="77777777" w:rsidR="00747DBF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43FC4EA6" w14:textId="77777777" w:rsidR="00747DBF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1621131" w14:textId="77777777" w:rsidR="00747DBF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ГВЭ</w:t>
            </w:r>
          </w:p>
        </w:tc>
      </w:tr>
      <w:tr w:rsidR="00FA76D7" w:rsidRPr="00892B52" w14:paraId="06D40508" w14:textId="77777777" w:rsidTr="00747DBF">
        <w:tc>
          <w:tcPr>
            <w:tcW w:w="540" w:type="dxa"/>
          </w:tcPr>
          <w:p w14:paraId="5E335564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9" w:type="dxa"/>
          </w:tcPr>
          <w:p w14:paraId="725FD729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3" w:type="dxa"/>
          </w:tcPr>
          <w:p w14:paraId="61CE2712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14:paraId="3CBDBC06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14:paraId="55E30DE4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298CA42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3A940511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5B9334C5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95C4102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336C298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FA76D7" w:rsidRPr="00892B52" w14:paraId="150BD523" w14:textId="77777777" w:rsidTr="00747DBF">
        <w:tc>
          <w:tcPr>
            <w:tcW w:w="540" w:type="dxa"/>
          </w:tcPr>
          <w:p w14:paraId="0ED1C625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9" w:type="dxa"/>
          </w:tcPr>
          <w:p w14:paraId="20AB42CC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93" w:type="dxa"/>
          </w:tcPr>
          <w:p w14:paraId="652E5F47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3F0A1876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01592F67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57C2F4D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82F6F3F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ECB93C2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2F06B72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C56B288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FA76D7" w:rsidRPr="00892B52" w14:paraId="336806A3" w14:textId="77777777" w:rsidTr="00747DBF">
        <w:tc>
          <w:tcPr>
            <w:tcW w:w="540" w:type="dxa"/>
          </w:tcPr>
          <w:p w14:paraId="01FC6F5E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9" w:type="dxa"/>
          </w:tcPr>
          <w:p w14:paraId="4C491FD8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Английский язы</w:t>
            </w:r>
            <w:r w:rsidR="00747DBF" w:rsidRPr="00892B5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993" w:type="dxa"/>
          </w:tcPr>
          <w:p w14:paraId="2C57923D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369206CD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1B1BBBBE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1FE36A0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082605B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4B760CC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A092E81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D49CDC7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FA76D7" w:rsidRPr="00892B52" w14:paraId="5F5C6F01" w14:textId="77777777" w:rsidTr="00747DBF">
        <w:tc>
          <w:tcPr>
            <w:tcW w:w="540" w:type="dxa"/>
          </w:tcPr>
          <w:p w14:paraId="38D36FA9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9" w:type="dxa"/>
          </w:tcPr>
          <w:p w14:paraId="226F7512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3" w:type="dxa"/>
          </w:tcPr>
          <w:p w14:paraId="28EB02BD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5AD4E646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3492EE90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3D6C9B5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204CB7D" w14:textId="77777777" w:rsidR="00FA76D7" w:rsidRPr="00892B52" w:rsidRDefault="00747DBF" w:rsidP="00747DBF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6CFF7717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F8890CA" w14:textId="77777777" w:rsidR="00FA76D7" w:rsidRPr="00892B52" w:rsidRDefault="00747DBF" w:rsidP="00747DBF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5274A5B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FA76D7" w:rsidRPr="00FA76D7" w14:paraId="7FF7D427" w14:textId="77777777" w:rsidTr="00747DBF">
        <w:tc>
          <w:tcPr>
            <w:tcW w:w="540" w:type="dxa"/>
          </w:tcPr>
          <w:p w14:paraId="781B736B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9" w:type="dxa"/>
          </w:tcPr>
          <w:p w14:paraId="5027CBF4" w14:textId="77777777" w:rsidR="00FA76D7" w:rsidRPr="00892B52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3" w:type="dxa"/>
          </w:tcPr>
          <w:p w14:paraId="21C821B0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15C132CF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2FC6E8D2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CDE8DE9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0F72ABF" w14:textId="77777777" w:rsidR="00FA76D7" w:rsidRPr="00892B52" w:rsidRDefault="00747DBF" w:rsidP="00747DBF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252F81AF" w14:textId="77777777" w:rsidR="00FA76D7" w:rsidRPr="00892B52" w:rsidRDefault="00747DBF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2A8ED511" w14:textId="77777777" w:rsidR="00FA76D7" w:rsidRPr="00892B52" w:rsidRDefault="00747DBF" w:rsidP="00747DBF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490BEE3" w14:textId="77777777" w:rsidR="00FA76D7" w:rsidRPr="00FA76D7" w:rsidRDefault="00FA76D7" w:rsidP="00747DB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</w:tbl>
    <w:p w14:paraId="22EEE88D" w14:textId="77777777" w:rsidR="009C15A0" w:rsidRDefault="009C15A0" w:rsidP="00892B52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483EA1" w14:textId="172A084F" w:rsidR="00892B52" w:rsidRPr="00892B52" w:rsidRDefault="00892B52" w:rsidP="00892B52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B52">
        <w:rPr>
          <w:rFonts w:ascii="Times New Roman" w:hAnsi="Times New Roman" w:cs="Times New Roman"/>
          <w:b/>
          <w:sz w:val="24"/>
          <w:szCs w:val="24"/>
        </w:rPr>
        <w:t>Показатели государственной итоговой аттестации учащихся 11 классов в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92B52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40"/>
        <w:gridCol w:w="1269"/>
        <w:gridCol w:w="993"/>
        <w:gridCol w:w="992"/>
        <w:gridCol w:w="709"/>
        <w:gridCol w:w="1134"/>
        <w:gridCol w:w="1134"/>
        <w:gridCol w:w="1134"/>
        <w:gridCol w:w="708"/>
        <w:gridCol w:w="993"/>
      </w:tblGrid>
      <w:tr w:rsidR="00892B52" w:rsidRPr="00892B52" w14:paraId="604498D6" w14:textId="77777777" w:rsidTr="00E14E38">
        <w:tc>
          <w:tcPr>
            <w:tcW w:w="540" w:type="dxa"/>
            <w:vMerge w:val="restart"/>
          </w:tcPr>
          <w:p w14:paraId="4C97A724" w14:textId="77777777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269" w:type="dxa"/>
            <w:vMerge w:val="restart"/>
          </w:tcPr>
          <w:p w14:paraId="70F3E545" w14:textId="77777777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993" w:type="dxa"/>
            <w:vMerge w:val="restart"/>
          </w:tcPr>
          <w:p w14:paraId="57AF760F" w14:textId="77777777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учащихся</w:t>
            </w:r>
          </w:p>
        </w:tc>
        <w:tc>
          <w:tcPr>
            <w:tcW w:w="992" w:type="dxa"/>
            <w:vMerge w:val="restart"/>
          </w:tcPr>
          <w:p w14:paraId="0151102B" w14:textId="77777777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Явилось на ГИА</w:t>
            </w:r>
          </w:p>
        </w:tc>
        <w:tc>
          <w:tcPr>
            <w:tcW w:w="4111" w:type="dxa"/>
            <w:gridSpan w:val="4"/>
          </w:tcPr>
          <w:p w14:paraId="1DE5F89F" w14:textId="77777777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учебных достижений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14:paraId="1A7FABAE" w14:textId="77777777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E9EEDE" w14:textId="54EABB65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редний бал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14:paraId="5F7D82C4" w14:textId="77777777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примеча</w:t>
            </w:r>
          </w:p>
          <w:p w14:paraId="6D0E7FAA" w14:textId="77777777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ние</w:t>
            </w:r>
          </w:p>
        </w:tc>
      </w:tr>
      <w:tr w:rsidR="00892B52" w:rsidRPr="00892B52" w14:paraId="7B41EB22" w14:textId="77777777" w:rsidTr="00E14E38">
        <w:tc>
          <w:tcPr>
            <w:tcW w:w="540" w:type="dxa"/>
            <w:vMerge/>
          </w:tcPr>
          <w:p w14:paraId="42A84227" w14:textId="77777777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vMerge/>
          </w:tcPr>
          <w:p w14:paraId="4BFEA809" w14:textId="77777777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03814142" w14:textId="77777777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0B1283E" w14:textId="77777777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7618CE4" w14:textId="2A1850D6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ысокий </w:t>
            </w:r>
          </w:p>
        </w:tc>
        <w:tc>
          <w:tcPr>
            <w:tcW w:w="1134" w:type="dxa"/>
          </w:tcPr>
          <w:p w14:paraId="7466F3C5" w14:textId="77777777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достаточный</w:t>
            </w:r>
          </w:p>
        </w:tc>
        <w:tc>
          <w:tcPr>
            <w:tcW w:w="1134" w:type="dxa"/>
          </w:tcPr>
          <w:p w14:paraId="2CA2D0F7" w14:textId="77777777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средний</w:t>
            </w:r>
          </w:p>
        </w:tc>
        <w:tc>
          <w:tcPr>
            <w:tcW w:w="1134" w:type="dxa"/>
          </w:tcPr>
          <w:p w14:paraId="7D376C11" w14:textId="77777777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b/>
                <w:sz w:val="20"/>
                <w:szCs w:val="20"/>
              </w:rPr>
              <w:t>начальный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14:paraId="5239CE4C" w14:textId="77777777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0EAC18D9" w14:textId="77777777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2B52" w:rsidRPr="00892B52" w14:paraId="6AA3E91F" w14:textId="77777777" w:rsidTr="00E14E38">
        <w:tc>
          <w:tcPr>
            <w:tcW w:w="540" w:type="dxa"/>
          </w:tcPr>
          <w:p w14:paraId="2AE6814C" w14:textId="77777777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9" w:type="dxa"/>
          </w:tcPr>
          <w:p w14:paraId="67FB0385" w14:textId="77777777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14:paraId="23C2E706" w14:textId="77777777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(профиль)</w:t>
            </w:r>
          </w:p>
        </w:tc>
        <w:tc>
          <w:tcPr>
            <w:tcW w:w="993" w:type="dxa"/>
          </w:tcPr>
          <w:p w14:paraId="0725A5A1" w14:textId="082D8A36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4A4FB9CD" w14:textId="561BDF4E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6F97BCAB" w14:textId="4C23FD71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B2DEC1A" w14:textId="1BBEAA2D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BC75E37" w14:textId="7C9336D1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A76235F" w14:textId="36AAF227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137C09D" w14:textId="496D3CC4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2E51D5A" w14:textId="1FE9FD81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892B52" w:rsidRPr="00892B52" w14:paraId="579FEB93" w14:textId="77777777" w:rsidTr="00E14E38">
        <w:tc>
          <w:tcPr>
            <w:tcW w:w="540" w:type="dxa"/>
          </w:tcPr>
          <w:p w14:paraId="2D334BE4" w14:textId="77777777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9" w:type="dxa"/>
          </w:tcPr>
          <w:p w14:paraId="23F32672" w14:textId="77777777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3" w:type="dxa"/>
          </w:tcPr>
          <w:p w14:paraId="4216BB3B" w14:textId="08C041AD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7D199BC6" w14:textId="52A43275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5A79F6DC" w14:textId="00309D95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400408C" w14:textId="6419FFE5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68B9008A" w14:textId="547AD8D2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1C56AB7E" w14:textId="07DCD658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43FDAFD4" w14:textId="3E17B095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64F348D" w14:textId="05F1BBCA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892B52" w:rsidRPr="00892B52" w14:paraId="6543BEA8" w14:textId="77777777" w:rsidTr="00E14E38">
        <w:tc>
          <w:tcPr>
            <w:tcW w:w="540" w:type="dxa"/>
          </w:tcPr>
          <w:p w14:paraId="2D1D450A" w14:textId="77777777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9" w:type="dxa"/>
          </w:tcPr>
          <w:p w14:paraId="56EE53EB" w14:textId="77777777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3" w:type="dxa"/>
          </w:tcPr>
          <w:p w14:paraId="10163C8F" w14:textId="01F8EEA6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14:paraId="401DF9CA" w14:textId="72110C39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14:paraId="59048AEE" w14:textId="130EE749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1E52B06B" w14:textId="3DCBA9AC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546B82F" w14:textId="4938F045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6514CF92" w14:textId="2866572B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6A6BEE7A" w14:textId="7918253E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9A8A160" w14:textId="63595BB5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892B52" w:rsidRPr="00892B52" w14:paraId="4A982F2F" w14:textId="77777777" w:rsidTr="00E14E38">
        <w:tc>
          <w:tcPr>
            <w:tcW w:w="540" w:type="dxa"/>
          </w:tcPr>
          <w:p w14:paraId="72F62A9D" w14:textId="77777777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9" w:type="dxa"/>
          </w:tcPr>
          <w:p w14:paraId="68CDC557" w14:textId="0CBD387E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993" w:type="dxa"/>
          </w:tcPr>
          <w:p w14:paraId="391881A2" w14:textId="522CE5AE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7C31F452" w14:textId="1F742EFC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2376F124" w14:textId="473B4D2B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50DB597" w14:textId="490C395F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9FC2E96" w14:textId="7501C7AD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A93E3F7" w14:textId="605633B4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69D72C5" w14:textId="37AA0A4B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148A2BE" w14:textId="63A313D5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892B52" w:rsidRPr="00892B52" w14:paraId="508B2A02" w14:textId="77777777" w:rsidTr="00E14E38">
        <w:tc>
          <w:tcPr>
            <w:tcW w:w="540" w:type="dxa"/>
          </w:tcPr>
          <w:p w14:paraId="2C80B770" w14:textId="395F1453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9" w:type="dxa"/>
          </w:tcPr>
          <w:p w14:paraId="610A0912" w14:textId="77777777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3" w:type="dxa"/>
          </w:tcPr>
          <w:p w14:paraId="590AD905" w14:textId="5F5AE728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10347AB9" w14:textId="3D62D893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4854BFE2" w14:textId="141B6096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6520F2D" w14:textId="79552485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51D1587" w14:textId="5266EDD6" w:rsidR="00892B52" w:rsidRPr="00892B52" w:rsidRDefault="00E14E38" w:rsidP="00E14E38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7CFB057" w14:textId="51BF1DC2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45ACBA58" w14:textId="1BC72221" w:rsidR="00892B52" w:rsidRPr="00892B52" w:rsidRDefault="00E14E38" w:rsidP="00E14E38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E75996A" w14:textId="4B0E6F83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892B52" w:rsidRPr="00FA76D7" w14:paraId="2F6C4FD0" w14:textId="77777777" w:rsidTr="00E14E38">
        <w:tc>
          <w:tcPr>
            <w:tcW w:w="540" w:type="dxa"/>
          </w:tcPr>
          <w:p w14:paraId="05D778E7" w14:textId="0F9B9975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9" w:type="dxa"/>
          </w:tcPr>
          <w:p w14:paraId="3645F828" w14:textId="77777777" w:rsidR="00892B52" w:rsidRPr="00892B52" w:rsidRDefault="00892B52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B5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3" w:type="dxa"/>
          </w:tcPr>
          <w:p w14:paraId="354DDFE3" w14:textId="03D8BEB3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0792DAA4" w14:textId="2D187ECB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27DA6A85" w14:textId="1FC4FA34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13538DA" w14:textId="62BF692A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1D2B013" w14:textId="64326D03" w:rsidR="00892B52" w:rsidRPr="00892B52" w:rsidRDefault="00E14E38" w:rsidP="00E14E38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AB9C18A" w14:textId="7D8CF67C" w:rsidR="00892B52" w:rsidRPr="00892B52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3429B16" w14:textId="549134A7" w:rsidR="00892B52" w:rsidRPr="00892B52" w:rsidRDefault="00E14E38" w:rsidP="00E14E38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D444734" w14:textId="4AFFACDE" w:rsidR="00892B52" w:rsidRPr="00FA76D7" w:rsidRDefault="00E14E38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9C15A0" w:rsidRPr="00FA76D7" w14:paraId="415E34E8" w14:textId="77777777" w:rsidTr="00E14E38">
        <w:tc>
          <w:tcPr>
            <w:tcW w:w="540" w:type="dxa"/>
          </w:tcPr>
          <w:p w14:paraId="4C19F71B" w14:textId="56207C5A" w:rsidR="009C15A0" w:rsidRDefault="009C15A0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9" w:type="dxa"/>
          </w:tcPr>
          <w:p w14:paraId="1B29976F" w14:textId="7A5EC0A1" w:rsidR="009C15A0" w:rsidRPr="00892B52" w:rsidRDefault="009C15A0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993" w:type="dxa"/>
          </w:tcPr>
          <w:p w14:paraId="25A341E3" w14:textId="2010DE98" w:rsidR="009C15A0" w:rsidRDefault="009C15A0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03235CAA" w14:textId="42383BAB" w:rsidR="009C15A0" w:rsidRDefault="009C15A0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7EA685E6" w14:textId="0255EFC8" w:rsidR="009C15A0" w:rsidRDefault="009C15A0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56BC5D6" w14:textId="35DC8B45" w:rsidR="009C15A0" w:rsidRDefault="009C15A0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2918846" w14:textId="68D7B813" w:rsidR="009C15A0" w:rsidRDefault="009C15A0" w:rsidP="00E14E38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4259DA0" w14:textId="36BD91DC" w:rsidR="009C15A0" w:rsidRDefault="009C15A0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21CE5CE" w14:textId="78312492" w:rsidR="009C15A0" w:rsidRDefault="009C15A0" w:rsidP="00E14E38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9A8F224" w14:textId="1054F1DF" w:rsidR="009C15A0" w:rsidRDefault="009C15A0" w:rsidP="00E14E38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</w:tbl>
    <w:p w14:paraId="693EB8B3" w14:textId="77777777" w:rsidR="00892B52" w:rsidRDefault="00892B52" w:rsidP="00892B52">
      <w:pPr>
        <w:spacing w:line="240" w:lineRule="auto"/>
        <w:ind w:left="426" w:right="1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DA3901" w14:textId="77777777" w:rsidR="004A500D" w:rsidRPr="004A500D" w:rsidRDefault="004A500D" w:rsidP="004A500D">
      <w:pPr>
        <w:spacing w:line="240" w:lineRule="auto"/>
        <w:ind w:left="426" w:right="1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C9C40A" w14:textId="77777777" w:rsidR="004A500D" w:rsidRPr="004A500D" w:rsidRDefault="004A500D" w:rsidP="004A500D">
      <w:pPr>
        <w:spacing w:line="240" w:lineRule="auto"/>
        <w:ind w:left="426" w:right="1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728408" w14:textId="77777777" w:rsidR="004A500D" w:rsidRPr="004A500D" w:rsidRDefault="004A500D" w:rsidP="004A500D">
      <w:pPr>
        <w:spacing w:line="240" w:lineRule="auto"/>
        <w:ind w:left="426" w:right="1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E2788C" w14:textId="77777777" w:rsidR="009C15A0" w:rsidRDefault="009C15A0" w:rsidP="004A500D">
      <w:pPr>
        <w:spacing w:line="240" w:lineRule="auto"/>
        <w:ind w:left="426" w:right="1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3754F2" w14:textId="77777777" w:rsidR="009C15A0" w:rsidRDefault="009C15A0" w:rsidP="004A500D">
      <w:pPr>
        <w:spacing w:line="240" w:lineRule="auto"/>
        <w:ind w:left="426" w:right="1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C2A9B3" w14:textId="77777777" w:rsidR="009C15A0" w:rsidRDefault="009C15A0" w:rsidP="004A500D">
      <w:pPr>
        <w:spacing w:line="240" w:lineRule="auto"/>
        <w:ind w:left="426" w:right="1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F4ED14" w14:textId="77777777" w:rsidR="009C15A0" w:rsidRDefault="009C15A0" w:rsidP="004A500D">
      <w:pPr>
        <w:spacing w:line="240" w:lineRule="auto"/>
        <w:ind w:left="426" w:right="1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37E2D3" w14:textId="77777777" w:rsidR="009C15A0" w:rsidRDefault="009C15A0" w:rsidP="004A500D">
      <w:pPr>
        <w:spacing w:line="240" w:lineRule="auto"/>
        <w:ind w:left="426" w:right="1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0578DE" w14:textId="77777777" w:rsidR="009C15A0" w:rsidRDefault="009C15A0" w:rsidP="004A500D">
      <w:pPr>
        <w:spacing w:line="240" w:lineRule="auto"/>
        <w:ind w:left="426" w:right="1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FAA9AD" w14:textId="77777777" w:rsidR="009C15A0" w:rsidRDefault="009C15A0" w:rsidP="004A500D">
      <w:pPr>
        <w:spacing w:line="240" w:lineRule="auto"/>
        <w:ind w:left="426" w:right="1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4C2133" w14:textId="77777777" w:rsidR="009C15A0" w:rsidRDefault="009C15A0" w:rsidP="004A500D">
      <w:pPr>
        <w:spacing w:line="240" w:lineRule="auto"/>
        <w:ind w:left="426" w:right="1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3FFCEC" w14:textId="77777777" w:rsidR="004A500D" w:rsidRPr="004A500D" w:rsidRDefault="004A500D" w:rsidP="004A500D">
      <w:pPr>
        <w:spacing w:line="240" w:lineRule="auto"/>
        <w:ind w:left="426" w:right="140"/>
        <w:jc w:val="center"/>
        <w:rPr>
          <w:rFonts w:ascii="Times New Roman" w:hAnsi="Times New Roman" w:cs="Times New Roman"/>
          <w:sz w:val="24"/>
          <w:szCs w:val="24"/>
        </w:rPr>
      </w:pPr>
      <w:r w:rsidRPr="004A500D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 поступлении выпускников образовательного учреждения в учреждения профессионального образовании:</w:t>
      </w:r>
    </w:p>
    <w:tbl>
      <w:tblPr>
        <w:tblStyle w:val="4"/>
        <w:tblW w:w="907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567"/>
        <w:gridCol w:w="567"/>
        <w:gridCol w:w="567"/>
        <w:gridCol w:w="567"/>
        <w:gridCol w:w="425"/>
        <w:gridCol w:w="425"/>
        <w:gridCol w:w="425"/>
        <w:gridCol w:w="567"/>
        <w:gridCol w:w="709"/>
        <w:gridCol w:w="1418"/>
      </w:tblGrid>
      <w:tr w:rsidR="004A500D" w:rsidRPr="004A500D" w14:paraId="7D47119E" w14:textId="77777777" w:rsidTr="009C15A0">
        <w:trPr>
          <w:cantSplit/>
          <w:trHeight w:val="1134"/>
        </w:trPr>
        <w:tc>
          <w:tcPr>
            <w:tcW w:w="425" w:type="dxa"/>
            <w:shd w:val="clear" w:color="auto" w:fill="auto"/>
          </w:tcPr>
          <w:p w14:paraId="59D6D7A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410" w:type="dxa"/>
            <w:shd w:val="clear" w:color="auto" w:fill="auto"/>
          </w:tcPr>
          <w:p w14:paraId="221C0D6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293B7CFE" w14:textId="77777777" w:rsidR="004A500D" w:rsidRPr="009C15A0" w:rsidRDefault="004A500D" w:rsidP="004A500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6A36DBCF" w14:textId="77777777" w:rsidR="004A500D" w:rsidRPr="009C15A0" w:rsidRDefault="004A500D" w:rsidP="004A500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extDirection w:val="btLr"/>
          </w:tcPr>
          <w:p w14:paraId="559B9599" w14:textId="77777777" w:rsidR="004A500D" w:rsidRPr="009C15A0" w:rsidRDefault="004A500D" w:rsidP="004A500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4CC70305" w14:textId="77777777" w:rsidR="004A500D" w:rsidRPr="009C15A0" w:rsidRDefault="004A500D" w:rsidP="004A500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14:paraId="09CBBB00" w14:textId="77777777" w:rsidR="004A500D" w:rsidRPr="009C15A0" w:rsidRDefault="004A500D" w:rsidP="004A500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14:paraId="67D19CDB" w14:textId="77777777" w:rsidR="004A500D" w:rsidRPr="009C15A0" w:rsidRDefault="004A500D" w:rsidP="004A500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14:paraId="6F7B5DB0" w14:textId="77777777" w:rsidR="004A500D" w:rsidRPr="009C15A0" w:rsidRDefault="004A500D" w:rsidP="004A500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6AC62ADC" w14:textId="77777777" w:rsidR="004A500D" w:rsidRPr="009C15A0" w:rsidRDefault="004A500D" w:rsidP="004A500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4F6738ED" w14:textId="77777777" w:rsidR="004A500D" w:rsidRPr="009C15A0" w:rsidRDefault="004A500D" w:rsidP="004A500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shd w:val="clear" w:color="auto" w:fill="auto"/>
          </w:tcPr>
          <w:p w14:paraId="45FFB17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A500D" w:rsidRPr="004A500D" w14:paraId="7DBE8AD3" w14:textId="77777777" w:rsidTr="009C15A0">
        <w:tc>
          <w:tcPr>
            <w:tcW w:w="453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2A7BC4E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693C7D3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509BCD5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04225FB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35BE139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58037A1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186F176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14:paraId="78E17E7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500D" w:rsidRPr="004A500D" w14:paraId="7E4032A2" w14:textId="77777777" w:rsidTr="009C15A0">
        <w:tc>
          <w:tcPr>
            <w:tcW w:w="425" w:type="dxa"/>
            <w:shd w:val="clear" w:color="auto" w:fill="auto"/>
          </w:tcPr>
          <w:p w14:paraId="11E0C5F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7716DA82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 xml:space="preserve">ГБПОУ «Симферопольский политехнический колледж» </w:t>
            </w:r>
          </w:p>
        </w:tc>
        <w:tc>
          <w:tcPr>
            <w:tcW w:w="567" w:type="dxa"/>
            <w:shd w:val="clear" w:color="auto" w:fill="auto"/>
          </w:tcPr>
          <w:p w14:paraId="42C9A84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D48CFB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7D55238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4640C48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DC0BB86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25E6D1E8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30F7D09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43C8E40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229E7C5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5CAD4516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A500D" w:rsidRPr="004A500D" w14:paraId="2A4D1768" w14:textId="77777777" w:rsidTr="009C15A0">
        <w:tc>
          <w:tcPr>
            <w:tcW w:w="425" w:type="dxa"/>
            <w:shd w:val="clear" w:color="auto" w:fill="auto"/>
          </w:tcPr>
          <w:p w14:paraId="7FE3624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513EB162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ГБПОУ «Красногвардейский агропромышленный техникум»</w:t>
            </w:r>
          </w:p>
        </w:tc>
        <w:tc>
          <w:tcPr>
            <w:tcW w:w="567" w:type="dxa"/>
            <w:shd w:val="clear" w:color="auto" w:fill="auto"/>
          </w:tcPr>
          <w:p w14:paraId="6D27EA3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14:paraId="2F515C9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5F598BE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0958291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14:paraId="162CC52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14:paraId="4E94175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14:paraId="224FA0C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63D87D3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347746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14:paraId="674A593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4A500D" w:rsidRPr="004A500D" w14:paraId="0CA2A0EA" w14:textId="77777777" w:rsidTr="009C15A0">
        <w:tc>
          <w:tcPr>
            <w:tcW w:w="425" w:type="dxa"/>
            <w:shd w:val="clear" w:color="auto" w:fill="auto"/>
          </w:tcPr>
          <w:p w14:paraId="6A87B06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7286F4B2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ГБПОУ «Симферопольский профессиональный строительный техникум»</w:t>
            </w:r>
          </w:p>
        </w:tc>
        <w:tc>
          <w:tcPr>
            <w:tcW w:w="567" w:type="dxa"/>
            <w:shd w:val="clear" w:color="auto" w:fill="auto"/>
          </w:tcPr>
          <w:p w14:paraId="3E6640F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3D7C1C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3733203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3F683EF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1D455BA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8DA1D8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2AB107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7A48CC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EBAD5A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0A2B26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00D" w:rsidRPr="004A500D" w14:paraId="29E03F0A" w14:textId="77777777" w:rsidTr="009C15A0">
        <w:tc>
          <w:tcPr>
            <w:tcW w:w="425" w:type="dxa"/>
            <w:shd w:val="clear" w:color="auto" w:fill="auto"/>
          </w:tcPr>
          <w:p w14:paraId="5603EAC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14:paraId="6F52AFDA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ГБПОУ «Школа олимпийского резерва»</w:t>
            </w:r>
          </w:p>
        </w:tc>
        <w:tc>
          <w:tcPr>
            <w:tcW w:w="567" w:type="dxa"/>
            <w:shd w:val="clear" w:color="auto" w:fill="auto"/>
          </w:tcPr>
          <w:p w14:paraId="52313D0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5FFE32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04B946C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52DDE9D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660758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5D89C47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943C05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7365D5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BA6972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100E1B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00D" w:rsidRPr="004A500D" w14:paraId="1DC9A312" w14:textId="77777777" w:rsidTr="009C15A0">
        <w:tc>
          <w:tcPr>
            <w:tcW w:w="425" w:type="dxa"/>
            <w:shd w:val="clear" w:color="auto" w:fill="auto"/>
          </w:tcPr>
          <w:p w14:paraId="1ADF2B6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7E905D1D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ЧОУ Саратовская Епархия Русской Православной Церкви «Свято-Покровская православная классическая гимназия города Саратова»</w:t>
            </w:r>
          </w:p>
        </w:tc>
        <w:tc>
          <w:tcPr>
            <w:tcW w:w="567" w:type="dxa"/>
            <w:shd w:val="clear" w:color="auto" w:fill="auto"/>
          </w:tcPr>
          <w:p w14:paraId="03510DD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78B83C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1E4C6C3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74E0B73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6BE2E55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7A854BB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66B78BB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A77E7A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4FE313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6B3762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00D" w:rsidRPr="004A500D" w14:paraId="28D7A933" w14:textId="77777777" w:rsidTr="009C15A0">
        <w:tc>
          <w:tcPr>
            <w:tcW w:w="425" w:type="dxa"/>
            <w:shd w:val="clear" w:color="auto" w:fill="auto"/>
          </w:tcPr>
          <w:p w14:paraId="5B81B3A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14:paraId="19D58D12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ФГАОУ ВО «КФУ им. Вернадского» «Ордена Красного Знамени Агропромышленный колледж»</w:t>
            </w:r>
          </w:p>
        </w:tc>
        <w:tc>
          <w:tcPr>
            <w:tcW w:w="567" w:type="dxa"/>
            <w:shd w:val="clear" w:color="auto" w:fill="auto"/>
          </w:tcPr>
          <w:p w14:paraId="3091B3F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0B309E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4F902C6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69042F7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609D4C4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0D84498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2704FAE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519973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1CA7D5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036FEB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500D" w:rsidRPr="004A500D" w14:paraId="7716D4A6" w14:textId="77777777" w:rsidTr="009C15A0">
        <w:tc>
          <w:tcPr>
            <w:tcW w:w="425" w:type="dxa"/>
            <w:shd w:val="clear" w:color="auto" w:fill="auto"/>
          </w:tcPr>
          <w:p w14:paraId="7482CBC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14:paraId="58CFE78F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Медицинский колледж</w:t>
            </w:r>
          </w:p>
        </w:tc>
        <w:tc>
          <w:tcPr>
            <w:tcW w:w="567" w:type="dxa"/>
            <w:shd w:val="clear" w:color="auto" w:fill="auto"/>
          </w:tcPr>
          <w:p w14:paraId="3AF32C3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DF34C7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19C8291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EDD77B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1460325" w14:textId="77777777" w:rsidR="004A500D" w:rsidRPr="009C15A0" w:rsidRDefault="004A500D" w:rsidP="004A500D">
            <w:pPr>
              <w:tabs>
                <w:tab w:val="left" w:pos="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75F3523E" w14:textId="77777777" w:rsidR="004A500D" w:rsidRPr="009C15A0" w:rsidRDefault="004A500D" w:rsidP="004A500D">
            <w:pPr>
              <w:tabs>
                <w:tab w:val="left" w:pos="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12A71062" w14:textId="77777777" w:rsidR="004A500D" w:rsidRPr="009C15A0" w:rsidRDefault="004A500D" w:rsidP="004A500D">
            <w:pPr>
              <w:tabs>
                <w:tab w:val="left" w:pos="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E2C485C" w14:textId="77777777" w:rsidR="004A500D" w:rsidRPr="009C15A0" w:rsidRDefault="004A500D" w:rsidP="004A500D">
            <w:pPr>
              <w:tabs>
                <w:tab w:val="left" w:pos="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3E0B335" w14:textId="77777777" w:rsidR="004A500D" w:rsidRPr="009C15A0" w:rsidRDefault="004A500D" w:rsidP="004A500D">
            <w:pPr>
              <w:tabs>
                <w:tab w:val="left" w:pos="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E47E487" w14:textId="77777777" w:rsidR="004A500D" w:rsidRPr="009C15A0" w:rsidRDefault="004A500D" w:rsidP="004A500D">
            <w:pPr>
              <w:tabs>
                <w:tab w:val="left" w:pos="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</w:tc>
      </w:tr>
      <w:tr w:rsidR="004A500D" w:rsidRPr="004A500D" w14:paraId="059FD908" w14:textId="77777777" w:rsidTr="009C15A0">
        <w:tc>
          <w:tcPr>
            <w:tcW w:w="425" w:type="dxa"/>
            <w:shd w:val="clear" w:color="auto" w:fill="auto"/>
          </w:tcPr>
          <w:p w14:paraId="41E8DAB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14:paraId="1D1A91D8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ФГБОУ ВО «Российский государственный университет правосудия»</w:t>
            </w:r>
          </w:p>
        </w:tc>
        <w:tc>
          <w:tcPr>
            <w:tcW w:w="567" w:type="dxa"/>
            <w:shd w:val="clear" w:color="auto" w:fill="auto"/>
          </w:tcPr>
          <w:p w14:paraId="1F59C14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158379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4058F57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FCEBC9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926A4B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4A898D2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19F892A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01F75D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1F9DE5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9D403B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00D" w:rsidRPr="004A500D" w14:paraId="18224C8B" w14:textId="77777777" w:rsidTr="009C15A0">
        <w:tc>
          <w:tcPr>
            <w:tcW w:w="425" w:type="dxa"/>
            <w:shd w:val="clear" w:color="auto" w:fill="auto"/>
          </w:tcPr>
          <w:p w14:paraId="6055C5F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14:paraId="5597BE0A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Прибрежный аграрный колледж  (филиал) ФГАУ ВО «КФУ им. В.И.Вернадского»</w:t>
            </w:r>
          </w:p>
        </w:tc>
        <w:tc>
          <w:tcPr>
            <w:tcW w:w="567" w:type="dxa"/>
            <w:shd w:val="clear" w:color="auto" w:fill="auto"/>
          </w:tcPr>
          <w:p w14:paraId="3962596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D0CA11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388D56B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145408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8C9CA9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706E089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484CDEA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805828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66C7BA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AD0D25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00D" w:rsidRPr="004A500D" w14:paraId="07D0414A" w14:textId="77777777" w:rsidTr="009C15A0">
        <w:tc>
          <w:tcPr>
            <w:tcW w:w="425" w:type="dxa"/>
            <w:shd w:val="clear" w:color="auto" w:fill="auto"/>
          </w:tcPr>
          <w:p w14:paraId="76DF2A6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14:paraId="6A6B0E01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 xml:space="preserve">ФГБОУВО «Российский государственный университет </w:t>
            </w:r>
            <w:r w:rsidRPr="009C1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правосудия»</w:t>
            </w:r>
          </w:p>
        </w:tc>
        <w:tc>
          <w:tcPr>
            <w:tcW w:w="567" w:type="dxa"/>
            <w:shd w:val="clear" w:color="auto" w:fill="auto"/>
          </w:tcPr>
          <w:p w14:paraId="280532F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A8168E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01A235B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46F3987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A2D68D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B1C1AB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50387AD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1CDB76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C023C8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CD87A1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00D" w:rsidRPr="004A500D" w14:paraId="6940C807" w14:textId="77777777" w:rsidTr="009C15A0">
        <w:tc>
          <w:tcPr>
            <w:tcW w:w="425" w:type="dxa"/>
            <w:shd w:val="clear" w:color="auto" w:fill="auto"/>
          </w:tcPr>
          <w:p w14:paraId="5B65563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10" w:type="dxa"/>
            <w:shd w:val="clear" w:color="auto" w:fill="auto"/>
          </w:tcPr>
          <w:p w14:paraId="59A8C3B5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Калиновский филиал ГБПОУ РК «Джанкойский профессиональный техникум»</w:t>
            </w:r>
          </w:p>
        </w:tc>
        <w:tc>
          <w:tcPr>
            <w:tcW w:w="567" w:type="dxa"/>
            <w:shd w:val="clear" w:color="auto" w:fill="auto"/>
          </w:tcPr>
          <w:p w14:paraId="3A68E72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57861F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56530D4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4B325B9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5F0FCD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9215C8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FE8D59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25683B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08652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91DD9F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A500D" w:rsidRPr="004A500D" w14:paraId="5C0E59FE" w14:textId="77777777" w:rsidTr="009C15A0">
        <w:tc>
          <w:tcPr>
            <w:tcW w:w="425" w:type="dxa"/>
            <w:shd w:val="clear" w:color="auto" w:fill="auto"/>
          </w:tcPr>
          <w:p w14:paraId="75469DD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410" w:type="dxa"/>
            <w:shd w:val="clear" w:color="auto" w:fill="auto"/>
          </w:tcPr>
          <w:p w14:paraId="31213CA2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ГБПОУ Республики Крым «Симферопольский автотранспортный техникум»</w:t>
            </w:r>
          </w:p>
        </w:tc>
        <w:tc>
          <w:tcPr>
            <w:tcW w:w="567" w:type="dxa"/>
            <w:shd w:val="clear" w:color="auto" w:fill="auto"/>
          </w:tcPr>
          <w:p w14:paraId="631FE74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9F91D4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44E548B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B23947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F032FA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8473F9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05FEA6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AB0947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33C564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0CC77CE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500D" w:rsidRPr="004A500D" w14:paraId="451521E9" w14:textId="77777777" w:rsidTr="009C15A0">
        <w:tc>
          <w:tcPr>
            <w:tcW w:w="425" w:type="dxa"/>
            <w:shd w:val="clear" w:color="auto" w:fill="auto"/>
          </w:tcPr>
          <w:p w14:paraId="2D9F3D1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14:paraId="50F770B3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ГБОУ Республики Крым «Кадетская школа- интернат «Крымский кадетский корпус»</w:t>
            </w:r>
          </w:p>
        </w:tc>
        <w:tc>
          <w:tcPr>
            <w:tcW w:w="567" w:type="dxa"/>
            <w:shd w:val="clear" w:color="auto" w:fill="auto"/>
          </w:tcPr>
          <w:p w14:paraId="3FAB589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B72A9B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68E4C96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0FA06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6E887DE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55310D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5EBAB13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B2CACD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BF0BB7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D54462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00D" w:rsidRPr="004A500D" w14:paraId="16BB49E7" w14:textId="77777777" w:rsidTr="009C15A0">
        <w:tc>
          <w:tcPr>
            <w:tcW w:w="425" w:type="dxa"/>
            <w:shd w:val="clear" w:color="auto" w:fill="auto"/>
          </w:tcPr>
          <w:p w14:paraId="56C2C14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14:paraId="087CE41C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АНО «Профессиональная образовательная организация «Финансово-экономическтй колледж»</w:t>
            </w:r>
          </w:p>
        </w:tc>
        <w:tc>
          <w:tcPr>
            <w:tcW w:w="567" w:type="dxa"/>
            <w:shd w:val="clear" w:color="auto" w:fill="auto"/>
          </w:tcPr>
          <w:p w14:paraId="3A47C59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E72F26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4ACAA2D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5AD55C1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463A6CE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4A7049C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50CC620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4BD908C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0334FA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14:paraId="2B848A5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500D" w:rsidRPr="004A500D" w14:paraId="2788C49B" w14:textId="77777777" w:rsidTr="009C15A0">
        <w:tc>
          <w:tcPr>
            <w:tcW w:w="425" w:type="dxa"/>
            <w:shd w:val="clear" w:color="auto" w:fill="auto"/>
          </w:tcPr>
          <w:p w14:paraId="2A0EDBC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14:paraId="1712A90E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ГБПОУ Республики Крым «Крымский колледж общественного питания и торговли»</w:t>
            </w:r>
          </w:p>
        </w:tc>
        <w:tc>
          <w:tcPr>
            <w:tcW w:w="567" w:type="dxa"/>
            <w:shd w:val="clear" w:color="auto" w:fill="auto"/>
          </w:tcPr>
          <w:p w14:paraId="41EC3B4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EABE22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43108CB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6CF36DC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51C7133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5D39913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485534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9D7E81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AF071E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54EB52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500D" w:rsidRPr="004A500D" w14:paraId="3FB99FF1" w14:textId="77777777" w:rsidTr="009C15A0">
        <w:tc>
          <w:tcPr>
            <w:tcW w:w="425" w:type="dxa"/>
            <w:shd w:val="clear" w:color="auto" w:fill="auto"/>
          </w:tcPr>
          <w:p w14:paraId="44EB389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14:paraId="0EE5C661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ГБПОУ РК «Евпаторийский индустриальный техникум»</w:t>
            </w:r>
          </w:p>
        </w:tc>
        <w:tc>
          <w:tcPr>
            <w:tcW w:w="567" w:type="dxa"/>
            <w:shd w:val="clear" w:color="auto" w:fill="auto"/>
          </w:tcPr>
          <w:p w14:paraId="1FF8377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0742A2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538282F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50E74BA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544DD3D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48C4528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2E9E7E6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162FC5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D77A32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1BAA0D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500D" w:rsidRPr="004A500D" w14:paraId="0558AC10" w14:textId="77777777" w:rsidTr="009C15A0">
        <w:tc>
          <w:tcPr>
            <w:tcW w:w="425" w:type="dxa"/>
            <w:shd w:val="clear" w:color="auto" w:fill="auto"/>
          </w:tcPr>
          <w:p w14:paraId="4F39A4B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  <w:shd w:val="clear" w:color="auto" w:fill="auto"/>
          </w:tcPr>
          <w:p w14:paraId="7171A55F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ГБОУВО РК КИПУ</w:t>
            </w:r>
          </w:p>
        </w:tc>
        <w:tc>
          <w:tcPr>
            <w:tcW w:w="567" w:type="dxa"/>
            <w:shd w:val="clear" w:color="auto" w:fill="auto"/>
          </w:tcPr>
          <w:p w14:paraId="2FE22EF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33174F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6B6094B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73356B9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636E8F7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381FCC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4CCB3B8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BB69C3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179356A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A6FFD6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00D" w:rsidRPr="004A500D" w14:paraId="4B81B867" w14:textId="77777777" w:rsidTr="009C15A0">
        <w:tc>
          <w:tcPr>
            <w:tcW w:w="425" w:type="dxa"/>
            <w:shd w:val="clear" w:color="auto" w:fill="auto"/>
          </w:tcPr>
          <w:p w14:paraId="35CDA74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  <w:shd w:val="clear" w:color="auto" w:fill="auto"/>
          </w:tcPr>
          <w:p w14:paraId="2D96EA85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ГАПОУ РК «Крымский многопрофильный колледж»</w:t>
            </w:r>
          </w:p>
        </w:tc>
        <w:tc>
          <w:tcPr>
            <w:tcW w:w="567" w:type="dxa"/>
            <w:shd w:val="clear" w:color="auto" w:fill="auto"/>
          </w:tcPr>
          <w:p w14:paraId="11AFABB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B5C26B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3945DEA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487C3C0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6118E18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1291600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E1D877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7DE1DBE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CBE35C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823410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A500D" w:rsidRPr="004A500D" w14:paraId="64539BB8" w14:textId="77777777" w:rsidTr="009C15A0">
        <w:tc>
          <w:tcPr>
            <w:tcW w:w="425" w:type="dxa"/>
            <w:shd w:val="clear" w:color="auto" w:fill="auto"/>
          </w:tcPr>
          <w:p w14:paraId="4A8C169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  <w:shd w:val="clear" w:color="auto" w:fill="auto"/>
          </w:tcPr>
          <w:p w14:paraId="7B4C8502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АНО «ПОО» «Финансово- экономический колледж»</w:t>
            </w:r>
          </w:p>
        </w:tc>
        <w:tc>
          <w:tcPr>
            <w:tcW w:w="567" w:type="dxa"/>
            <w:shd w:val="clear" w:color="auto" w:fill="auto"/>
          </w:tcPr>
          <w:p w14:paraId="4197A73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1F6F52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A286D0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6BEC846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6BA161B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92E060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5AA8AC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A9A78F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31E731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23131E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A500D" w:rsidRPr="004A500D" w14:paraId="327FA0AC" w14:textId="77777777" w:rsidTr="009C15A0">
        <w:tc>
          <w:tcPr>
            <w:tcW w:w="425" w:type="dxa"/>
            <w:shd w:val="clear" w:color="auto" w:fill="auto"/>
          </w:tcPr>
          <w:p w14:paraId="7689BBF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14:paraId="1CFD79BB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Севастопольский колледж информацмонных технологий и промышленностей</w:t>
            </w:r>
          </w:p>
        </w:tc>
        <w:tc>
          <w:tcPr>
            <w:tcW w:w="567" w:type="dxa"/>
            <w:shd w:val="clear" w:color="auto" w:fill="auto"/>
          </w:tcPr>
          <w:p w14:paraId="4333C3F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3F29E9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7DBA22D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68D6E60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17443BB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FB2CD4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79798CF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7226CD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EB7923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371DED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00D" w:rsidRPr="004A500D" w14:paraId="0FD9FC86" w14:textId="77777777" w:rsidTr="009C15A0">
        <w:tc>
          <w:tcPr>
            <w:tcW w:w="425" w:type="dxa"/>
            <w:shd w:val="clear" w:color="auto" w:fill="auto"/>
          </w:tcPr>
          <w:p w14:paraId="6543BEE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14:paraId="72FF6447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Морской колледж ФГАОУ ВО СевГУ</w:t>
            </w:r>
          </w:p>
        </w:tc>
        <w:tc>
          <w:tcPr>
            <w:tcW w:w="567" w:type="dxa"/>
            <w:shd w:val="clear" w:color="auto" w:fill="auto"/>
          </w:tcPr>
          <w:p w14:paraId="4AB6F91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87FE18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0CFB7B3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6B1D26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EE19DD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0706A6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73AF384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40ED87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893C03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74226D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500D" w:rsidRPr="004A500D" w14:paraId="48DC5358" w14:textId="77777777" w:rsidTr="009C15A0">
        <w:tc>
          <w:tcPr>
            <w:tcW w:w="425" w:type="dxa"/>
            <w:shd w:val="clear" w:color="auto" w:fill="auto"/>
          </w:tcPr>
          <w:p w14:paraId="38B96D6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14:paraId="3CA7089F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 xml:space="preserve">ГБОУ РК «Симферопольский колледж сферы </w:t>
            </w:r>
            <w:r w:rsidRPr="009C1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обслуживания и дизайна</w:t>
            </w:r>
          </w:p>
        </w:tc>
        <w:tc>
          <w:tcPr>
            <w:tcW w:w="567" w:type="dxa"/>
            <w:shd w:val="clear" w:color="auto" w:fill="auto"/>
          </w:tcPr>
          <w:p w14:paraId="6F028D6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FF8B4B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13399EC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48D316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57AC1E1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10B5FF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C6DCAD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B0A9B5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0F5BDF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E85AA1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00D" w:rsidRPr="004A500D" w14:paraId="74642910" w14:textId="77777777" w:rsidTr="009C15A0">
        <w:tc>
          <w:tcPr>
            <w:tcW w:w="425" w:type="dxa"/>
            <w:shd w:val="clear" w:color="auto" w:fill="auto"/>
          </w:tcPr>
          <w:p w14:paraId="477644A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10" w:type="dxa"/>
            <w:shd w:val="clear" w:color="auto" w:fill="auto"/>
          </w:tcPr>
          <w:p w14:paraId="1F35049A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Севастопольский медицинский колледж им. Жени Дерюгиной</w:t>
            </w:r>
          </w:p>
        </w:tc>
        <w:tc>
          <w:tcPr>
            <w:tcW w:w="567" w:type="dxa"/>
            <w:shd w:val="clear" w:color="auto" w:fill="auto"/>
          </w:tcPr>
          <w:p w14:paraId="4FFE4F6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A39ED6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4B54617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7F2C6AD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660BE56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716C102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59B4BEC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6078FA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B1F4F8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B3A3DD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00D" w:rsidRPr="004A500D" w14:paraId="362C0DDE" w14:textId="77777777" w:rsidTr="009C15A0">
        <w:tc>
          <w:tcPr>
            <w:tcW w:w="425" w:type="dxa"/>
            <w:shd w:val="clear" w:color="auto" w:fill="auto"/>
          </w:tcPr>
          <w:p w14:paraId="41884C9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14:paraId="24EF0769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ГБОУ РК «Романовский колледж индустрии гостеприимства» г.Алушта</w:t>
            </w:r>
          </w:p>
        </w:tc>
        <w:tc>
          <w:tcPr>
            <w:tcW w:w="567" w:type="dxa"/>
            <w:shd w:val="clear" w:color="auto" w:fill="auto"/>
          </w:tcPr>
          <w:p w14:paraId="00FC16B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20066E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4479D3B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10BBE03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12952B1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7FA3096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CAC1AB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189D32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F76052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6DB0E41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00D" w:rsidRPr="004A500D" w14:paraId="0240D799" w14:textId="77777777" w:rsidTr="009C15A0">
        <w:tc>
          <w:tcPr>
            <w:tcW w:w="425" w:type="dxa"/>
            <w:shd w:val="clear" w:color="auto" w:fill="auto"/>
          </w:tcPr>
          <w:p w14:paraId="531CD5B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14:paraId="143EAB30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ГАОУ ПО «Институт развития образования» г.Севастополь</w:t>
            </w:r>
          </w:p>
        </w:tc>
        <w:tc>
          <w:tcPr>
            <w:tcW w:w="567" w:type="dxa"/>
            <w:shd w:val="clear" w:color="auto" w:fill="auto"/>
          </w:tcPr>
          <w:p w14:paraId="433A19A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6F6942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5C9F55E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67AEF9F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EB89FB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4BD5378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4DBF36E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BA9994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46AFBF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750CFC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00D" w:rsidRPr="004A500D" w14:paraId="212DEE65" w14:textId="77777777" w:rsidTr="009C15A0">
        <w:tc>
          <w:tcPr>
            <w:tcW w:w="425" w:type="dxa"/>
            <w:shd w:val="clear" w:color="auto" w:fill="auto"/>
          </w:tcPr>
          <w:p w14:paraId="0C9BC02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14:paraId="4E287603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ГБОУ РК «Ялтинский медицинский колледж» г.Ялта</w:t>
            </w:r>
          </w:p>
        </w:tc>
        <w:tc>
          <w:tcPr>
            <w:tcW w:w="567" w:type="dxa"/>
            <w:shd w:val="clear" w:color="auto" w:fill="auto"/>
          </w:tcPr>
          <w:p w14:paraId="01441EA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D57F75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2B8407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118EBAC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B9FA7A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6EF03C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A70A62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EA3C30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B7CFDC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52114F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00D" w:rsidRPr="004A500D" w14:paraId="4832A7E9" w14:textId="77777777" w:rsidTr="009C15A0">
        <w:tc>
          <w:tcPr>
            <w:tcW w:w="425" w:type="dxa"/>
            <w:shd w:val="clear" w:color="auto" w:fill="auto"/>
          </w:tcPr>
          <w:p w14:paraId="7A1F680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14:paraId="21E72F30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ФПУ «Синегрия»</w:t>
            </w:r>
          </w:p>
        </w:tc>
        <w:tc>
          <w:tcPr>
            <w:tcW w:w="567" w:type="dxa"/>
            <w:shd w:val="clear" w:color="auto" w:fill="auto"/>
          </w:tcPr>
          <w:p w14:paraId="3D09F91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2A69B9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0CAC93D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53B0E66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448450A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3167F2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118609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F3D886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6A57B5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57A198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00D" w:rsidRPr="004A500D" w14:paraId="1D58A6BB" w14:textId="77777777" w:rsidTr="009C15A0">
        <w:tc>
          <w:tcPr>
            <w:tcW w:w="425" w:type="dxa"/>
            <w:shd w:val="clear" w:color="auto" w:fill="auto"/>
          </w:tcPr>
          <w:p w14:paraId="5A607B3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4265056A" w14:textId="77777777" w:rsidR="004A500D" w:rsidRPr="009C15A0" w:rsidRDefault="004A500D" w:rsidP="004A50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shd w:val="clear" w:color="auto" w:fill="auto"/>
          </w:tcPr>
          <w:p w14:paraId="388D921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14:paraId="2A2978D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140E4BD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0381431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14:paraId="10F8839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  <w:shd w:val="clear" w:color="auto" w:fill="auto"/>
          </w:tcPr>
          <w:p w14:paraId="28DDA38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  <w:shd w:val="clear" w:color="auto" w:fill="auto"/>
          </w:tcPr>
          <w:p w14:paraId="59D66FA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14:paraId="1286CAD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14:paraId="58214EA9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shd w:val="clear" w:color="auto" w:fill="auto"/>
          </w:tcPr>
          <w:p w14:paraId="10D38316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4A500D" w:rsidRPr="004A500D" w14:paraId="30F9F5D6" w14:textId="77777777" w:rsidTr="009C15A0">
        <w:trPr>
          <w:trHeight w:val="493"/>
        </w:trPr>
        <w:tc>
          <w:tcPr>
            <w:tcW w:w="425" w:type="dxa"/>
            <w:shd w:val="clear" w:color="auto" w:fill="auto"/>
          </w:tcPr>
          <w:p w14:paraId="6D010F3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CB10B5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F0DE81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38DBD7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FAAEC9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6"/>
            <w:shd w:val="clear" w:color="auto" w:fill="auto"/>
          </w:tcPr>
          <w:p w14:paraId="2B42BBE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1418" w:type="dxa"/>
            <w:shd w:val="clear" w:color="auto" w:fill="auto"/>
          </w:tcPr>
          <w:p w14:paraId="3A2ED04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500D" w:rsidRPr="004A500D" w14:paraId="4A6A5563" w14:textId="77777777" w:rsidTr="009C15A0">
        <w:trPr>
          <w:cantSplit/>
          <w:trHeight w:val="1134"/>
        </w:trPr>
        <w:tc>
          <w:tcPr>
            <w:tcW w:w="425" w:type="dxa"/>
            <w:shd w:val="clear" w:color="auto" w:fill="auto"/>
          </w:tcPr>
          <w:p w14:paraId="0058E0B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2410" w:type="dxa"/>
            <w:shd w:val="clear" w:color="auto" w:fill="auto"/>
          </w:tcPr>
          <w:p w14:paraId="6CB2B63B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1F05F424" w14:textId="77777777" w:rsidR="004A500D" w:rsidRPr="009C15A0" w:rsidRDefault="004A500D" w:rsidP="004A500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4273D0EF" w14:textId="77777777" w:rsidR="004A500D" w:rsidRPr="009C15A0" w:rsidRDefault="004A500D" w:rsidP="004A500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extDirection w:val="btLr"/>
          </w:tcPr>
          <w:p w14:paraId="70234214" w14:textId="77777777" w:rsidR="004A500D" w:rsidRPr="009C15A0" w:rsidRDefault="004A500D" w:rsidP="004A500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13AAF0A1" w14:textId="77777777" w:rsidR="004A500D" w:rsidRPr="009C15A0" w:rsidRDefault="004A500D" w:rsidP="004A500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25" w:type="dxa"/>
            <w:shd w:val="clear" w:color="auto" w:fill="auto"/>
          </w:tcPr>
          <w:p w14:paraId="1FDE119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shd w:val="clear" w:color="auto" w:fill="auto"/>
            <w:textDirection w:val="btLr"/>
          </w:tcPr>
          <w:p w14:paraId="255614DE" w14:textId="77777777" w:rsidR="004A500D" w:rsidRPr="009C15A0" w:rsidRDefault="004A500D" w:rsidP="004A500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726B4CE8" w14:textId="77777777" w:rsidR="004A500D" w:rsidRPr="009C15A0" w:rsidRDefault="004A500D" w:rsidP="004A500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19724C55" w14:textId="77777777" w:rsidR="004A500D" w:rsidRPr="009C15A0" w:rsidRDefault="004A500D" w:rsidP="004A500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8" w:type="dxa"/>
            <w:shd w:val="clear" w:color="auto" w:fill="auto"/>
            <w:textDirection w:val="btLr"/>
          </w:tcPr>
          <w:p w14:paraId="50E709A8" w14:textId="77777777" w:rsidR="004A500D" w:rsidRPr="009C15A0" w:rsidRDefault="004A500D" w:rsidP="004A500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A500D" w:rsidRPr="004A500D" w14:paraId="0F71DD1C" w14:textId="77777777" w:rsidTr="009C15A0">
        <w:tc>
          <w:tcPr>
            <w:tcW w:w="425" w:type="dxa"/>
            <w:shd w:val="clear" w:color="auto" w:fill="auto"/>
          </w:tcPr>
          <w:p w14:paraId="6C5A8B42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14:paraId="689D4A13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Медицинская академия им. С.И. Вернадского ФГАОУ ВО «КФУ им. В.И.Вернадского»</w:t>
            </w:r>
          </w:p>
        </w:tc>
        <w:tc>
          <w:tcPr>
            <w:tcW w:w="567" w:type="dxa"/>
            <w:shd w:val="clear" w:color="auto" w:fill="auto"/>
          </w:tcPr>
          <w:p w14:paraId="752FB8B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2CDD09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6CC927B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7C05B46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1E5D4D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924043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5C29B5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5CDE53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6DE766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0D" w:rsidRPr="004A500D" w14:paraId="7B7722DE" w14:textId="77777777" w:rsidTr="009C15A0">
        <w:tc>
          <w:tcPr>
            <w:tcW w:w="425" w:type="dxa"/>
            <w:shd w:val="clear" w:color="auto" w:fill="auto"/>
          </w:tcPr>
          <w:p w14:paraId="1E3C46C7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973FE56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Академия МЧС, г.Воронеж</w:t>
            </w:r>
          </w:p>
        </w:tc>
        <w:tc>
          <w:tcPr>
            <w:tcW w:w="567" w:type="dxa"/>
            <w:shd w:val="clear" w:color="auto" w:fill="auto"/>
          </w:tcPr>
          <w:p w14:paraId="41F0EC0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29AB62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144A130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78C9348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59F2283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39FCBC5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FD2159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99346B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20C431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0D" w:rsidRPr="004A500D" w14:paraId="2335050D" w14:textId="77777777" w:rsidTr="009C15A0">
        <w:tc>
          <w:tcPr>
            <w:tcW w:w="425" w:type="dxa"/>
            <w:shd w:val="clear" w:color="auto" w:fill="auto"/>
          </w:tcPr>
          <w:p w14:paraId="2481AA77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D756EF9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ФГАОУ ВО «Крымский инженерно-педагогический университет»</w:t>
            </w:r>
          </w:p>
        </w:tc>
        <w:tc>
          <w:tcPr>
            <w:tcW w:w="567" w:type="dxa"/>
            <w:shd w:val="clear" w:color="auto" w:fill="auto"/>
          </w:tcPr>
          <w:p w14:paraId="3D2F14D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523F091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574BBB4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0F5C4E1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32B894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183EAEA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7C0180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F66EE6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0AD4DD2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00D" w:rsidRPr="004A500D" w14:paraId="4BD48C58" w14:textId="77777777" w:rsidTr="009C15A0">
        <w:tc>
          <w:tcPr>
            <w:tcW w:w="425" w:type="dxa"/>
            <w:shd w:val="clear" w:color="auto" w:fill="auto"/>
          </w:tcPr>
          <w:p w14:paraId="440F7C12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11788CC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ФГАОУ ВО «Севастопольский экономический университет»</w:t>
            </w:r>
          </w:p>
        </w:tc>
        <w:tc>
          <w:tcPr>
            <w:tcW w:w="567" w:type="dxa"/>
            <w:shd w:val="clear" w:color="auto" w:fill="auto"/>
          </w:tcPr>
          <w:p w14:paraId="1EE7ADD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903C4C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60A0D35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14D7C02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3F2E64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0878999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5A91C5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13B1BB7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472312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0D" w:rsidRPr="004A500D" w14:paraId="3681F77E" w14:textId="77777777" w:rsidTr="009C15A0">
        <w:tc>
          <w:tcPr>
            <w:tcW w:w="425" w:type="dxa"/>
            <w:shd w:val="clear" w:color="auto" w:fill="auto"/>
          </w:tcPr>
          <w:p w14:paraId="3418EA61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3AE45FFC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Академия биоресурсов и природопользования ФГАОУ ВО «КФУ им. В.И.Вернадского»</w:t>
            </w:r>
          </w:p>
        </w:tc>
        <w:tc>
          <w:tcPr>
            <w:tcW w:w="567" w:type="dxa"/>
            <w:shd w:val="clear" w:color="auto" w:fill="auto"/>
          </w:tcPr>
          <w:p w14:paraId="66430AB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4FF8D0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4AD1873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633CAAE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297672E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40221CB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7B3B54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43E2BC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0213F3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0D" w:rsidRPr="004A500D" w14:paraId="3CB1263A" w14:textId="77777777" w:rsidTr="009C15A0">
        <w:tc>
          <w:tcPr>
            <w:tcW w:w="425" w:type="dxa"/>
            <w:shd w:val="clear" w:color="auto" w:fill="auto"/>
          </w:tcPr>
          <w:p w14:paraId="33007B8F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3490EE2C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ФГАОУ ВО «КФУ им. В.И.Вернадского»</w:t>
            </w:r>
          </w:p>
        </w:tc>
        <w:tc>
          <w:tcPr>
            <w:tcW w:w="567" w:type="dxa"/>
            <w:shd w:val="clear" w:color="auto" w:fill="auto"/>
          </w:tcPr>
          <w:p w14:paraId="370DE3E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2AEDE20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0305D63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11F8502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7E28B7C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7B1F073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0648C3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C630B1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EAD62B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00D" w:rsidRPr="004A500D" w14:paraId="24A80764" w14:textId="77777777" w:rsidTr="009C15A0">
        <w:tc>
          <w:tcPr>
            <w:tcW w:w="425" w:type="dxa"/>
            <w:shd w:val="clear" w:color="auto" w:fill="auto"/>
          </w:tcPr>
          <w:p w14:paraId="731462CC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701F233E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Университет культуры, искусства и туризма</w:t>
            </w:r>
          </w:p>
        </w:tc>
        <w:tc>
          <w:tcPr>
            <w:tcW w:w="567" w:type="dxa"/>
            <w:shd w:val="clear" w:color="auto" w:fill="auto"/>
          </w:tcPr>
          <w:p w14:paraId="7597FA8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2731AB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74D5645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3977CA8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43A1845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265FF67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A8032A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323828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452B99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0D" w:rsidRPr="004A500D" w14:paraId="601F8FC2" w14:textId="77777777" w:rsidTr="009C15A0">
        <w:tc>
          <w:tcPr>
            <w:tcW w:w="425" w:type="dxa"/>
            <w:shd w:val="clear" w:color="auto" w:fill="auto"/>
          </w:tcPr>
          <w:p w14:paraId="5D306044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3EA01D9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Крымский филиал Краснодарского университета МВД России</w:t>
            </w:r>
          </w:p>
        </w:tc>
        <w:tc>
          <w:tcPr>
            <w:tcW w:w="567" w:type="dxa"/>
            <w:shd w:val="clear" w:color="auto" w:fill="auto"/>
          </w:tcPr>
          <w:p w14:paraId="63559FF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6E5F70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1F41D76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3BF05AF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EDD739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0A84FD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40C62E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A3AB8F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9D6CA6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0D" w:rsidRPr="004A500D" w14:paraId="2D3DE72D" w14:textId="77777777" w:rsidTr="009C15A0">
        <w:tc>
          <w:tcPr>
            <w:tcW w:w="425" w:type="dxa"/>
            <w:shd w:val="clear" w:color="auto" w:fill="auto"/>
          </w:tcPr>
          <w:p w14:paraId="35DAE41D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96DEFD3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Институт экономики и управления Гуманитарной педагогической академии ФГАОУ ВО «КФУ им. В.И.Вернадского»</w:t>
            </w:r>
          </w:p>
        </w:tc>
        <w:tc>
          <w:tcPr>
            <w:tcW w:w="567" w:type="dxa"/>
            <w:shd w:val="clear" w:color="auto" w:fill="auto"/>
          </w:tcPr>
          <w:p w14:paraId="7996297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0C1ED2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7AB40E7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689AE90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19E9B13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353F78D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F0CD53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A5C361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E92B53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0D" w:rsidRPr="004A500D" w14:paraId="49E76CA7" w14:textId="77777777" w:rsidTr="009C15A0">
        <w:tc>
          <w:tcPr>
            <w:tcW w:w="425" w:type="dxa"/>
            <w:shd w:val="clear" w:color="auto" w:fill="auto"/>
          </w:tcPr>
          <w:p w14:paraId="3ADA830A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6BE1DA5E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РГУП г.Симферополь</w:t>
            </w:r>
          </w:p>
        </w:tc>
        <w:tc>
          <w:tcPr>
            <w:tcW w:w="567" w:type="dxa"/>
            <w:shd w:val="clear" w:color="auto" w:fill="auto"/>
          </w:tcPr>
          <w:p w14:paraId="528329C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CE6AB3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0842EA0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0A188C8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6AD3A7D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54DA3DD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3843CF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324EA3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A390E5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00D" w:rsidRPr="004A500D" w14:paraId="2422FE91" w14:textId="77777777" w:rsidTr="009C15A0">
        <w:tc>
          <w:tcPr>
            <w:tcW w:w="425" w:type="dxa"/>
            <w:shd w:val="clear" w:color="auto" w:fill="auto"/>
          </w:tcPr>
          <w:p w14:paraId="4E402F17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F5B58D4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Таврическая академия ФГАОУ ВО «КФУ им. В.И.Вернадского»</w:t>
            </w:r>
          </w:p>
        </w:tc>
        <w:tc>
          <w:tcPr>
            <w:tcW w:w="567" w:type="dxa"/>
            <w:shd w:val="clear" w:color="auto" w:fill="auto"/>
          </w:tcPr>
          <w:p w14:paraId="3E6B7DD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CC70C6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3B34865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6912A22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AE3974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582E270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D9B000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E5D860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4EC9BD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0D" w:rsidRPr="004A500D" w14:paraId="387717FC" w14:textId="77777777" w:rsidTr="009C15A0">
        <w:tc>
          <w:tcPr>
            <w:tcW w:w="425" w:type="dxa"/>
            <w:shd w:val="clear" w:color="auto" w:fill="auto"/>
          </w:tcPr>
          <w:p w14:paraId="6D8CBF63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4B973A71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ГБПОУ «Джанкойский профессиональный техникум»</w:t>
            </w:r>
          </w:p>
        </w:tc>
        <w:tc>
          <w:tcPr>
            <w:tcW w:w="567" w:type="dxa"/>
            <w:shd w:val="clear" w:color="auto" w:fill="auto"/>
          </w:tcPr>
          <w:p w14:paraId="03A9D61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58736C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4F4D44E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6258951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7B5BE73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0FC2501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C869EC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38602C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7252E8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0D" w:rsidRPr="004A500D" w14:paraId="1EC7E6A1" w14:textId="77777777" w:rsidTr="009C15A0">
        <w:tc>
          <w:tcPr>
            <w:tcW w:w="425" w:type="dxa"/>
            <w:shd w:val="clear" w:color="auto" w:fill="auto"/>
          </w:tcPr>
          <w:p w14:paraId="4BDFECB2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688853CF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ГБПОУ «Красногвардейский техникум»</w:t>
            </w:r>
          </w:p>
        </w:tc>
        <w:tc>
          <w:tcPr>
            <w:tcW w:w="567" w:type="dxa"/>
            <w:shd w:val="clear" w:color="auto" w:fill="auto"/>
          </w:tcPr>
          <w:p w14:paraId="510422A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6B28DE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AFAAEF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6E16D74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7D4CA1D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7FE8BA9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E4B5A2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BCF14B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259817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0D" w:rsidRPr="004A500D" w14:paraId="53678282" w14:textId="77777777" w:rsidTr="009C15A0">
        <w:tc>
          <w:tcPr>
            <w:tcW w:w="425" w:type="dxa"/>
            <w:shd w:val="clear" w:color="auto" w:fill="auto"/>
          </w:tcPr>
          <w:p w14:paraId="75E77DC2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4CD0826C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ГБПОУ «Агропромышленный колледж»</w:t>
            </w:r>
          </w:p>
        </w:tc>
        <w:tc>
          <w:tcPr>
            <w:tcW w:w="567" w:type="dxa"/>
            <w:shd w:val="clear" w:color="auto" w:fill="auto"/>
          </w:tcPr>
          <w:p w14:paraId="7628485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26B388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6664322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CE4512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4E0AB10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0B36C55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F3D8C5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73E01D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0D9178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0D" w:rsidRPr="004A500D" w14:paraId="18B6E0EB" w14:textId="77777777" w:rsidTr="009C15A0">
        <w:tc>
          <w:tcPr>
            <w:tcW w:w="425" w:type="dxa"/>
            <w:shd w:val="clear" w:color="auto" w:fill="auto"/>
          </w:tcPr>
          <w:p w14:paraId="45069C8D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9B0B992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 xml:space="preserve"> ГБПОУ «Медицинский колледж»</w:t>
            </w:r>
          </w:p>
        </w:tc>
        <w:tc>
          <w:tcPr>
            <w:tcW w:w="567" w:type="dxa"/>
            <w:shd w:val="clear" w:color="auto" w:fill="auto"/>
          </w:tcPr>
          <w:p w14:paraId="7BCBE28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7BEB36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49F660F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0BF3EEE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820ECB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1225BEF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D1BA9B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94B0D8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F53B0E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0D" w:rsidRPr="004A500D" w14:paraId="7E1480EE" w14:textId="77777777" w:rsidTr="009C15A0">
        <w:tc>
          <w:tcPr>
            <w:tcW w:w="425" w:type="dxa"/>
            <w:shd w:val="clear" w:color="auto" w:fill="auto"/>
          </w:tcPr>
          <w:p w14:paraId="3ADF5E07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6271766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ГАОУ СПО РК «Крымский медицинский колледж»</w:t>
            </w:r>
          </w:p>
        </w:tc>
        <w:tc>
          <w:tcPr>
            <w:tcW w:w="567" w:type="dxa"/>
            <w:shd w:val="clear" w:color="auto" w:fill="auto"/>
          </w:tcPr>
          <w:p w14:paraId="44B96A4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82E6DC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4835175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37CC83F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3BEECEF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5387348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4F6BB2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876325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975FA6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0D" w:rsidRPr="004A500D" w14:paraId="71A02DC1" w14:textId="77777777" w:rsidTr="009C15A0">
        <w:tc>
          <w:tcPr>
            <w:tcW w:w="425" w:type="dxa"/>
            <w:shd w:val="clear" w:color="auto" w:fill="auto"/>
          </w:tcPr>
          <w:p w14:paraId="73A33526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73AFB66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ГБОУ ПО города Севастополя «СПК им. П.К.Менькова»</w:t>
            </w:r>
          </w:p>
        </w:tc>
        <w:tc>
          <w:tcPr>
            <w:tcW w:w="567" w:type="dxa"/>
            <w:shd w:val="clear" w:color="auto" w:fill="auto"/>
          </w:tcPr>
          <w:p w14:paraId="0CCB56F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FD5071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5A7D0B3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0A250AF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4A21629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7DD1218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B00725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B2E567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BB88A5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0D" w:rsidRPr="004A500D" w14:paraId="75A23ABE" w14:textId="77777777" w:rsidTr="009C15A0">
        <w:tc>
          <w:tcPr>
            <w:tcW w:w="425" w:type="dxa"/>
            <w:shd w:val="clear" w:color="auto" w:fill="auto"/>
          </w:tcPr>
          <w:p w14:paraId="29083296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3A896681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ФГАОУ ВО «КРЫМСКИЙ ФЕДЕРАЛЬНЫЙ УНИВЕРСИТЕТ» Медицинский колледж</w:t>
            </w:r>
          </w:p>
        </w:tc>
        <w:tc>
          <w:tcPr>
            <w:tcW w:w="567" w:type="dxa"/>
            <w:shd w:val="clear" w:color="auto" w:fill="auto"/>
          </w:tcPr>
          <w:p w14:paraId="442E3DA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D00F56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68D27AC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6DBD1DC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B2B397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1447BD6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F3AF7D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4427C2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5A27CF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0D" w:rsidRPr="004A500D" w14:paraId="56629181" w14:textId="77777777" w:rsidTr="009C15A0">
        <w:tc>
          <w:tcPr>
            <w:tcW w:w="425" w:type="dxa"/>
            <w:shd w:val="clear" w:color="auto" w:fill="auto"/>
          </w:tcPr>
          <w:p w14:paraId="6BB491D1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94AF671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 xml:space="preserve">ГАПОУ РК «Крымский многопрофильный </w:t>
            </w:r>
            <w:r w:rsidRPr="009C1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колледж»</w:t>
            </w:r>
          </w:p>
        </w:tc>
        <w:tc>
          <w:tcPr>
            <w:tcW w:w="567" w:type="dxa"/>
            <w:shd w:val="clear" w:color="auto" w:fill="auto"/>
          </w:tcPr>
          <w:p w14:paraId="1BDCF5B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6CC1F5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5FDB119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723F990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CDEE8C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5E94F38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34F8F1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E30067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3740EA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00D" w:rsidRPr="004A500D" w14:paraId="4789F4E5" w14:textId="77777777" w:rsidTr="009C15A0">
        <w:tc>
          <w:tcPr>
            <w:tcW w:w="425" w:type="dxa"/>
            <w:shd w:val="clear" w:color="auto" w:fill="auto"/>
          </w:tcPr>
          <w:p w14:paraId="1E74D93B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3BE7E56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 xml:space="preserve">ФГАОУ ВО «Приволжский Федеральный университет» институт международных отношений </w:t>
            </w:r>
          </w:p>
        </w:tc>
        <w:tc>
          <w:tcPr>
            <w:tcW w:w="567" w:type="dxa"/>
            <w:shd w:val="clear" w:color="auto" w:fill="auto"/>
          </w:tcPr>
          <w:p w14:paraId="3E014AC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29FCF6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57E5557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140CEAB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4E95F7B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A4D74B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883314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C071FE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85ECA7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0D" w:rsidRPr="004A500D" w14:paraId="6F396215" w14:textId="77777777" w:rsidTr="009C15A0">
        <w:tc>
          <w:tcPr>
            <w:tcW w:w="425" w:type="dxa"/>
            <w:shd w:val="clear" w:color="auto" w:fill="auto"/>
          </w:tcPr>
          <w:p w14:paraId="1284E1D7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ED8B71F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ГБПОУ РК «Романовский колледж индустрии гостеприимства»</w:t>
            </w:r>
          </w:p>
        </w:tc>
        <w:tc>
          <w:tcPr>
            <w:tcW w:w="567" w:type="dxa"/>
            <w:shd w:val="clear" w:color="auto" w:fill="auto"/>
          </w:tcPr>
          <w:p w14:paraId="2AF5D4B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3EE29A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52C0B5D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460D18E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F8226C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3F172CC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71D07C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FC086C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7FF7BB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00D" w:rsidRPr="004A500D" w14:paraId="50DE7CDD" w14:textId="77777777" w:rsidTr="009C15A0">
        <w:tc>
          <w:tcPr>
            <w:tcW w:w="425" w:type="dxa"/>
            <w:shd w:val="clear" w:color="auto" w:fill="auto"/>
          </w:tcPr>
          <w:p w14:paraId="0774BA97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426E92E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ГБПОУ РК «Симферопольский автотранспортный техникум»</w:t>
            </w:r>
          </w:p>
        </w:tc>
        <w:tc>
          <w:tcPr>
            <w:tcW w:w="567" w:type="dxa"/>
            <w:shd w:val="clear" w:color="auto" w:fill="auto"/>
          </w:tcPr>
          <w:p w14:paraId="03CC57A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14ADE7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40450AF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33C2851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48798C2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7A021C6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E08F87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930745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2EC5DF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00D" w:rsidRPr="004A500D" w14:paraId="49208C47" w14:textId="77777777" w:rsidTr="009C15A0">
        <w:tc>
          <w:tcPr>
            <w:tcW w:w="425" w:type="dxa"/>
            <w:shd w:val="clear" w:color="auto" w:fill="auto"/>
          </w:tcPr>
          <w:p w14:paraId="02690ED8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36B1ECE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 xml:space="preserve">БКСАиД КФУ им.Вернадского </w:t>
            </w:r>
          </w:p>
        </w:tc>
        <w:tc>
          <w:tcPr>
            <w:tcW w:w="567" w:type="dxa"/>
            <w:shd w:val="clear" w:color="auto" w:fill="auto"/>
          </w:tcPr>
          <w:p w14:paraId="0F89905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B74343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40452E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54ECA2A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1529F3B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0577425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B37F5E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CE1FFB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51B733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0D" w:rsidRPr="004A500D" w14:paraId="5EF781C7" w14:textId="77777777" w:rsidTr="009C15A0">
        <w:tc>
          <w:tcPr>
            <w:tcW w:w="425" w:type="dxa"/>
            <w:shd w:val="clear" w:color="auto" w:fill="auto"/>
          </w:tcPr>
          <w:p w14:paraId="00B26493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6C91AA4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Кубанский государственный технологический университет (КубГТУ)</w:t>
            </w:r>
          </w:p>
        </w:tc>
        <w:tc>
          <w:tcPr>
            <w:tcW w:w="567" w:type="dxa"/>
            <w:shd w:val="clear" w:color="auto" w:fill="auto"/>
          </w:tcPr>
          <w:p w14:paraId="7C0FEB1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9BB54D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72B24A1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3CD2397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67F358A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7D9DEBD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E6E89A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1A2A13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70F3F2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0D" w:rsidRPr="004A500D" w14:paraId="388BCAA1" w14:textId="77777777" w:rsidTr="009C15A0">
        <w:tc>
          <w:tcPr>
            <w:tcW w:w="425" w:type="dxa"/>
            <w:shd w:val="clear" w:color="auto" w:fill="auto"/>
          </w:tcPr>
          <w:p w14:paraId="583AA6BA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D1B1BF0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АНО «ПОО» «Финансово- экономический колледж»</w:t>
            </w:r>
          </w:p>
        </w:tc>
        <w:tc>
          <w:tcPr>
            <w:tcW w:w="567" w:type="dxa"/>
            <w:shd w:val="clear" w:color="auto" w:fill="auto"/>
          </w:tcPr>
          <w:p w14:paraId="740BB56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03A395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54B7404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1529FD6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6EB01D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00B2F33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C28875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9DC63E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46F177C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500D" w:rsidRPr="004A500D" w14:paraId="45B33583" w14:textId="77777777" w:rsidTr="009C15A0">
        <w:tc>
          <w:tcPr>
            <w:tcW w:w="425" w:type="dxa"/>
            <w:shd w:val="clear" w:color="auto" w:fill="auto"/>
          </w:tcPr>
          <w:p w14:paraId="65E96012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45178DB9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АНО «ПОО» медицинский колледж «Монада»</w:t>
            </w:r>
          </w:p>
        </w:tc>
        <w:tc>
          <w:tcPr>
            <w:tcW w:w="567" w:type="dxa"/>
            <w:shd w:val="clear" w:color="auto" w:fill="auto"/>
          </w:tcPr>
          <w:p w14:paraId="33A4BD5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201536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17E88BB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4F45301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C52D42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00A2727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30D972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B6C3976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1E5532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0D" w:rsidRPr="004A500D" w14:paraId="3AF256E7" w14:textId="77777777" w:rsidTr="009C15A0">
        <w:tc>
          <w:tcPr>
            <w:tcW w:w="425" w:type="dxa"/>
            <w:shd w:val="clear" w:color="auto" w:fill="auto"/>
          </w:tcPr>
          <w:p w14:paraId="0718CD97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D93DC04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ГБПОУ РК «Евпаторийский индустриальный техникум»</w:t>
            </w:r>
          </w:p>
        </w:tc>
        <w:tc>
          <w:tcPr>
            <w:tcW w:w="567" w:type="dxa"/>
            <w:shd w:val="clear" w:color="auto" w:fill="auto"/>
          </w:tcPr>
          <w:p w14:paraId="0C6C6E3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6CC982F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61F70E0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5DE1086A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1D0CB25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0B2343D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2EDA54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1EB8F4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4E39C5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0D" w:rsidRPr="004A500D" w14:paraId="69DB6650" w14:textId="77777777" w:rsidTr="009C15A0">
        <w:tc>
          <w:tcPr>
            <w:tcW w:w="425" w:type="dxa"/>
            <w:shd w:val="clear" w:color="auto" w:fill="auto"/>
          </w:tcPr>
          <w:p w14:paraId="7DFCC1D1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64A47053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РХТУ им. Менделеева</w:t>
            </w:r>
          </w:p>
        </w:tc>
        <w:tc>
          <w:tcPr>
            <w:tcW w:w="567" w:type="dxa"/>
            <w:shd w:val="clear" w:color="auto" w:fill="auto"/>
          </w:tcPr>
          <w:p w14:paraId="137614A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403A8E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0B739C6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6D4315B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41A6186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1C03F7EC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F4AE8E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7D5F3C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5F52D6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0D" w:rsidRPr="004A500D" w14:paraId="364FE7BE" w14:textId="77777777" w:rsidTr="009C15A0">
        <w:tc>
          <w:tcPr>
            <w:tcW w:w="425" w:type="dxa"/>
            <w:shd w:val="clear" w:color="auto" w:fill="auto"/>
          </w:tcPr>
          <w:p w14:paraId="20F0F71C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744C42A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Астраханский государственный университет им. В.Н.Татищева</w:t>
            </w:r>
          </w:p>
        </w:tc>
        <w:tc>
          <w:tcPr>
            <w:tcW w:w="567" w:type="dxa"/>
            <w:shd w:val="clear" w:color="auto" w:fill="auto"/>
          </w:tcPr>
          <w:p w14:paraId="042654AE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D8B4D6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74248EF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398D052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720A786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16BA418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2712C78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AC3A93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F3EC67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0D" w:rsidRPr="004A500D" w14:paraId="00BFB6AD" w14:textId="77777777" w:rsidTr="009C15A0">
        <w:tc>
          <w:tcPr>
            <w:tcW w:w="425" w:type="dxa"/>
            <w:shd w:val="clear" w:color="auto" w:fill="auto"/>
          </w:tcPr>
          <w:p w14:paraId="327A462E" w14:textId="77777777" w:rsidR="004A500D" w:rsidRPr="009C15A0" w:rsidRDefault="004A500D" w:rsidP="00727ECC">
            <w:pPr>
              <w:numPr>
                <w:ilvl w:val="0"/>
                <w:numId w:val="13"/>
              </w:num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7E32A9B" w14:textId="77777777" w:rsidR="004A500D" w:rsidRPr="009C15A0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Московский финансово- юридический университет</w:t>
            </w:r>
          </w:p>
        </w:tc>
        <w:tc>
          <w:tcPr>
            <w:tcW w:w="567" w:type="dxa"/>
            <w:shd w:val="clear" w:color="auto" w:fill="auto"/>
          </w:tcPr>
          <w:p w14:paraId="00E63243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A22DF6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46E21D15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6B8294B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B90302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35945C2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7A0140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32DB599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B9C92F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0D" w:rsidRPr="004A500D" w14:paraId="37FAF247" w14:textId="77777777" w:rsidTr="009C15A0">
        <w:tc>
          <w:tcPr>
            <w:tcW w:w="425" w:type="dxa"/>
            <w:shd w:val="clear" w:color="auto" w:fill="auto"/>
          </w:tcPr>
          <w:p w14:paraId="55CFB841" w14:textId="77777777" w:rsidR="004A500D" w:rsidRPr="009C15A0" w:rsidRDefault="004A500D" w:rsidP="004A5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CDC724E" w14:textId="77777777" w:rsidR="004A500D" w:rsidRPr="009C15A0" w:rsidRDefault="004A500D" w:rsidP="004A50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shd w:val="clear" w:color="auto" w:fill="auto"/>
          </w:tcPr>
          <w:p w14:paraId="5019CD5D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14:paraId="08E83704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4F9339D7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5E1EDF7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auto"/>
          </w:tcPr>
          <w:p w14:paraId="616EF94B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795EAD20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14:paraId="4024A0A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58333201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14:paraId="3F123152" w14:textId="77777777" w:rsidR="004A500D" w:rsidRPr="009C15A0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371F4180" w14:textId="77777777" w:rsidR="00763050" w:rsidRDefault="00763050" w:rsidP="005938A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5208B30" w14:textId="77777777" w:rsidR="00763050" w:rsidRDefault="00763050" w:rsidP="005938A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A6ACD84" w14:textId="722F8F61" w:rsidR="00BD696B" w:rsidRPr="00E14E38" w:rsidRDefault="00D359C8" w:rsidP="00763050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14E38">
        <w:rPr>
          <w:rFonts w:ascii="Times New Roman" w:hAnsi="Times New Roman" w:cs="Times New Roman"/>
          <w:b/>
          <w:i/>
          <w:sz w:val="24"/>
          <w:szCs w:val="24"/>
        </w:rPr>
        <w:t xml:space="preserve">Победители </w:t>
      </w:r>
      <w:r w:rsidR="004377B1" w:rsidRPr="00E14E38">
        <w:rPr>
          <w:rFonts w:ascii="Times New Roman" w:hAnsi="Times New Roman" w:cs="Times New Roman"/>
          <w:b/>
          <w:i/>
          <w:sz w:val="24"/>
          <w:szCs w:val="24"/>
        </w:rPr>
        <w:t xml:space="preserve">и призёры </w:t>
      </w:r>
      <w:r w:rsidRPr="00E14E38">
        <w:rPr>
          <w:rFonts w:ascii="Times New Roman" w:hAnsi="Times New Roman" w:cs="Times New Roman"/>
          <w:b/>
          <w:i/>
          <w:sz w:val="24"/>
          <w:szCs w:val="24"/>
        </w:rPr>
        <w:t>му</w:t>
      </w:r>
      <w:r w:rsidR="00BD696B" w:rsidRPr="00E14E38">
        <w:rPr>
          <w:rFonts w:ascii="Times New Roman" w:hAnsi="Times New Roman" w:cs="Times New Roman"/>
          <w:b/>
          <w:i/>
          <w:sz w:val="24"/>
          <w:szCs w:val="24"/>
        </w:rPr>
        <w:t xml:space="preserve">ниципального этапа Всероссийских ученических </w:t>
      </w:r>
      <w:r w:rsidR="00BD696B" w:rsidRPr="00E14E38">
        <w:rPr>
          <w:rFonts w:ascii="Times New Roman" w:hAnsi="Times New Roman" w:cs="Times New Roman"/>
          <w:i/>
          <w:sz w:val="24"/>
          <w:szCs w:val="24"/>
        </w:rPr>
        <w:t>предметных олимпиад</w:t>
      </w:r>
      <w:r w:rsidR="00E14E38" w:rsidRPr="00E14E38">
        <w:rPr>
          <w:rFonts w:ascii="Times New Roman" w:hAnsi="Times New Roman" w:cs="Times New Roman"/>
          <w:i/>
          <w:sz w:val="24"/>
          <w:szCs w:val="24"/>
        </w:rPr>
        <w:t xml:space="preserve"> в 2023 году</w:t>
      </w:r>
    </w:p>
    <w:p w14:paraId="4E5B1A7E" w14:textId="2E98CFF7" w:rsidR="00DD4CE5" w:rsidRPr="00E14E38" w:rsidRDefault="00E14E38" w:rsidP="00763050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14E38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Мазур Валерия Игоревна</w:t>
      </w:r>
      <w:r w:rsidR="00DD4CE5" w:rsidRPr="00E14E3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r w:rsidRPr="00E14E38">
        <w:rPr>
          <w:rFonts w:ascii="Times New Roman" w:eastAsia="Calibri" w:hAnsi="Times New Roman" w:cs="Times New Roman"/>
          <w:sz w:val="24"/>
          <w:szCs w:val="24"/>
          <w:lang w:eastAsia="en-US"/>
        </w:rPr>
        <w:t>10</w:t>
      </w:r>
      <w:r w:rsidR="00DD4CE5" w:rsidRPr="00E14E3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класс) – </w:t>
      </w:r>
      <w:r w:rsidRPr="00E14E3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победитель</w:t>
      </w:r>
      <w:r w:rsidR="00DD4CE5" w:rsidRPr="00E14E3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муниципального этапа всероссийской олимпиады школьников по </w:t>
      </w:r>
      <w:r w:rsidRPr="00E14E38">
        <w:rPr>
          <w:rFonts w:ascii="Times New Roman" w:eastAsia="Calibri" w:hAnsi="Times New Roman" w:cs="Times New Roman"/>
          <w:sz w:val="24"/>
          <w:szCs w:val="24"/>
          <w:lang w:eastAsia="en-US"/>
        </w:rPr>
        <w:t>обществознанию</w:t>
      </w:r>
      <w:r w:rsidR="00DD4CE5" w:rsidRPr="00E14E3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(приказ от </w:t>
      </w:r>
      <w:r w:rsidRPr="00E14E38">
        <w:rPr>
          <w:rFonts w:ascii="Times New Roman" w:eastAsia="Calibri" w:hAnsi="Times New Roman" w:cs="Times New Roman"/>
          <w:sz w:val="24"/>
          <w:szCs w:val="24"/>
          <w:lang w:eastAsia="en-US"/>
        </w:rPr>
        <w:t>13.11.2023</w:t>
      </w:r>
      <w:r w:rsidR="00DD4CE5" w:rsidRPr="00E14E3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 № </w:t>
      </w:r>
      <w:r w:rsidRPr="00E14E38">
        <w:rPr>
          <w:rFonts w:ascii="Times New Roman" w:eastAsia="Calibri" w:hAnsi="Times New Roman" w:cs="Times New Roman"/>
          <w:sz w:val="24"/>
          <w:szCs w:val="24"/>
          <w:lang w:eastAsia="en-US"/>
        </w:rPr>
        <w:t>542</w:t>
      </w:r>
      <w:r w:rsidR="00DD4CE5" w:rsidRPr="00E14E3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), учитель – </w:t>
      </w:r>
      <w:r w:rsidRPr="00E14E38">
        <w:rPr>
          <w:rFonts w:ascii="Times New Roman" w:eastAsia="Calibri" w:hAnsi="Times New Roman" w:cs="Times New Roman"/>
          <w:sz w:val="24"/>
          <w:szCs w:val="24"/>
          <w:lang w:eastAsia="en-US"/>
        </w:rPr>
        <w:t>Невмержицкая Галина Петровна</w:t>
      </w:r>
      <w:r w:rsidR="00DD4CE5" w:rsidRPr="00E14E38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082E8E3F" w14:textId="5EC9047B" w:rsidR="00E14E38" w:rsidRPr="00E14E38" w:rsidRDefault="00E14E38" w:rsidP="00727ECC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14E3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Подлесный Данила Денисович (7 класс) – </w:t>
      </w:r>
      <w:r w:rsidRPr="00E14E38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призер</w:t>
      </w:r>
      <w:r w:rsidRPr="00E14E3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муниципального этапа всероссийской олимпиады школьников по истории (приказ от 05.12.2023 г. № 587), учитель – Кучеренко Татьяна Андреевна.</w:t>
      </w:r>
    </w:p>
    <w:p w14:paraId="18142FF0" w14:textId="77777777" w:rsidR="00D359C8" w:rsidRPr="00E14E38" w:rsidRDefault="00D359C8" w:rsidP="00D359C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14E38">
        <w:rPr>
          <w:rFonts w:ascii="Times New Roman" w:hAnsi="Times New Roman" w:cs="Times New Roman"/>
          <w:b/>
          <w:i/>
          <w:sz w:val="24"/>
          <w:szCs w:val="24"/>
        </w:rPr>
        <w:t>Учащиеся, показавшие высокий уровень учебных достижений – «отличники учебы»</w:t>
      </w:r>
      <w:r w:rsidR="00821A4F" w:rsidRPr="00E14E3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5294F757" w14:textId="6EA075EB" w:rsidR="00E14E38" w:rsidRPr="004A500D" w:rsidRDefault="00E14E38" w:rsidP="00727ECC">
      <w:pPr>
        <w:pStyle w:val="a4"/>
        <w:numPr>
          <w:ilvl w:val="0"/>
          <w:numId w:val="16"/>
        </w:numPr>
        <w:spacing w:after="0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00D">
        <w:rPr>
          <w:rFonts w:ascii="Times New Roman" w:eastAsia="Times New Roman" w:hAnsi="Times New Roman" w:cs="Times New Roman"/>
          <w:sz w:val="24"/>
          <w:szCs w:val="24"/>
        </w:rPr>
        <w:t>Абиева Фатиме (2А класс)</w:t>
      </w:r>
    </w:p>
    <w:p w14:paraId="37E1B4A0" w14:textId="11F6076E" w:rsidR="00E14E38" w:rsidRDefault="00E14E38" w:rsidP="00727ECC">
      <w:pPr>
        <w:pStyle w:val="a4"/>
        <w:numPr>
          <w:ilvl w:val="0"/>
          <w:numId w:val="16"/>
        </w:numPr>
        <w:spacing w:after="0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7D64">
        <w:rPr>
          <w:rFonts w:ascii="Times New Roman" w:eastAsia="Times New Roman" w:hAnsi="Times New Roman" w:cs="Times New Roman"/>
          <w:sz w:val="24"/>
          <w:szCs w:val="24"/>
        </w:rPr>
        <w:t>Полевой Роман (2А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Pr="00027D6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8DB26CE" w14:textId="4C591F5B" w:rsidR="00E14E38" w:rsidRDefault="00E14E38" w:rsidP="00727ECC">
      <w:pPr>
        <w:pStyle w:val="a4"/>
        <w:numPr>
          <w:ilvl w:val="0"/>
          <w:numId w:val="16"/>
        </w:numPr>
        <w:spacing w:after="0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Панурова Варвара (2А класс)</w:t>
      </w:r>
    </w:p>
    <w:p w14:paraId="3A6C8E05" w14:textId="1DADC725" w:rsidR="00E14E38" w:rsidRDefault="00E14E38" w:rsidP="00727ECC">
      <w:pPr>
        <w:pStyle w:val="a4"/>
        <w:numPr>
          <w:ilvl w:val="0"/>
          <w:numId w:val="16"/>
        </w:numPr>
        <w:spacing w:after="0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Асанов Эмир (3А класс)</w:t>
      </w:r>
    </w:p>
    <w:p w14:paraId="71911FD8" w14:textId="0E01AEAC" w:rsidR="00E14E38" w:rsidRDefault="00E14E38" w:rsidP="00727ECC">
      <w:pPr>
        <w:pStyle w:val="a4"/>
        <w:numPr>
          <w:ilvl w:val="0"/>
          <w:numId w:val="16"/>
        </w:numPr>
        <w:spacing w:after="0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7D64">
        <w:rPr>
          <w:rFonts w:ascii="Times New Roman" w:eastAsia="Times New Roman" w:hAnsi="Times New Roman" w:cs="Times New Roman"/>
          <w:sz w:val="24"/>
          <w:szCs w:val="24"/>
        </w:rPr>
        <w:t>Умеров Дамир (3А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Pr="00027D6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77F8CFD" w14:textId="5EB69681" w:rsidR="00E14E38" w:rsidRDefault="00E14E38" w:rsidP="00727ECC">
      <w:pPr>
        <w:pStyle w:val="a4"/>
        <w:numPr>
          <w:ilvl w:val="0"/>
          <w:numId w:val="16"/>
        </w:numPr>
        <w:spacing w:after="0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Гурина Евгения (4А класс)</w:t>
      </w:r>
    </w:p>
    <w:p w14:paraId="2350B8ED" w14:textId="6E566F93" w:rsidR="00E14E38" w:rsidRPr="00027D64" w:rsidRDefault="00E14E38" w:rsidP="00727ECC">
      <w:pPr>
        <w:pStyle w:val="a4"/>
        <w:numPr>
          <w:ilvl w:val="0"/>
          <w:numId w:val="16"/>
        </w:numPr>
        <w:spacing w:after="0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Оникиенко Александр (4А класс)</w:t>
      </w:r>
    </w:p>
    <w:p w14:paraId="6AD32EF7" w14:textId="1CA107EB" w:rsidR="00E14E38" w:rsidRPr="00027D64" w:rsidRDefault="00E14E38" w:rsidP="00727ECC">
      <w:pPr>
        <w:pStyle w:val="a4"/>
        <w:numPr>
          <w:ilvl w:val="0"/>
          <w:numId w:val="16"/>
        </w:numPr>
        <w:spacing w:after="0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Тарасенко Арина (4</w:t>
      </w:r>
      <w:r w:rsidRPr="00027D64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Pr="00027D6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2BDB5E3" w14:textId="79914479" w:rsidR="00E14E38" w:rsidRPr="00B14F9F" w:rsidRDefault="00E14E38" w:rsidP="00727ECC">
      <w:pPr>
        <w:pStyle w:val="a4"/>
        <w:numPr>
          <w:ilvl w:val="0"/>
          <w:numId w:val="16"/>
        </w:numPr>
        <w:spacing w:after="0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F9F">
        <w:rPr>
          <w:rFonts w:ascii="Times New Roman" w:eastAsia="Times New Roman" w:hAnsi="Times New Roman" w:cs="Times New Roman"/>
          <w:sz w:val="24"/>
          <w:szCs w:val="24"/>
        </w:rPr>
        <w:t>Велишаев Амир (5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Pr="00B14F9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2F79E8F" w14:textId="36C90CCF" w:rsidR="00E14E38" w:rsidRDefault="00E14E38" w:rsidP="00727ECC">
      <w:pPr>
        <w:pStyle w:val="a4"/>
        <w:numPr>
          <w:ilvl w:val="0"/>
          <w:numId w:val="16"/>
        </w:numPr>
        <w:spacing w:after="0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F9F">
        <w:rPr>
          <w:rFonts w:ascii="Times New Roman" w:eastAsia="Times New Roman" w:hAnsi="Times New Roman" w:cs="Times New Roman"/>
          <w:sz w:val="24"/>
          <w:szCs w:val="24"/>
        </w:rPr>
        <w:t>Мушмуленко Яромир (5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Pr="00B14F9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08A864C" w14:textId="09D4F895" w:rsidR="00E14E38" w:rsidRDefault="00E14E38" w:rsidP="00727ECC">
      <w:pPr>
        <w:pStyle w:val="a4"/>
        <w:numPr>
          <w:ilvl w:val="0"/>
          <w:numId w:val="16"/>
        </w:numPr>
        <w:spacing w:after="0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Сафонов Артем (5 класс)</w:t>
      </w:r>
    </w:p>
    <w:p w14:paraId="0D4F1437" w14:textId="014DA042" w:rsidR="00E14E38" w:rsidRDefault="00E14E38" w:rsidP="00727ECC">
      <w:pPr>
        <w:pStyle w:val="a4"/>
        <w:numPr>
          <w:ilvl w:val="0"/>
          <w:numId w:val="16"/>
        </w:numPr>
        <w:spacing w:after="0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Казмирук Мария (6Б класс)</w:t>
      </w:r>
    </w:p>
    <w:p w14:paraId="2DC73D1A" w14:textId="1F382682" w:rsidR="00E14E38" w:rsidRPr="00B14F9F" w:rsidRDefault="00E14E38" w:rsidP="00727ECC">
      <w:pPr>
        <w:pStyle w:val="a4"/>
        <w:numPr>
          <w:ilvl w:val="0"/>
          <w:numId w:val="16"/>
        </w:numPr>
        <w:spacing w:after="0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Аджиумерова Севиля (9А класс)</w:t>
      </w:r>
    </w:p>
    <w:p w14:paraId="4F7FCDFC" w14:textId="78BC5C1B" w:rsidR="00E14E38" w:rsidRPr="00B14F9F" w:rsidRDefault="00E14E38" w:rsidP="00727ECC">
      <w:pPr>
        <w:pStyle w:val="a4"/>
        <w:numPr>
          <w:ilvl w:val="0"/>
          <w:numId w:val="16"/>
        </w:numPr>
        <w:spacing w:after="0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F9F">
        <w:rPr>
          <w:rFonts w:ascii="Times New Roman" w:eastAsia="Times New Roman" w:hAnsi="Times New Roman" w:cs="Times New Roman"/>
          <w:sz w:val="24"/>
          <w:szCs w:val="24"/>
        </w:rPr>
        <w:t>Мазур Валерия (9А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Pr="00B14F9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7C307FB" w14:textId="367951CA" w:rsidR="007449AF" w:rsidRPr="00763050" w:rsidRDefault="00E14E38" w:rsidP="00763050">
      <w:pPr>
        <w:pStyle w:val="a4"/>
        <w:numPr>
          <w:ilvl w:val="0"/>
          <w:numId w:val="16"/>
        </w:numPr>
        <w:spacing w:after="0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F9F">
        <w:rPr>
          <w:rFonts w:ascii="Times New Roman" w:eastAsia="Times New Roman" w:hAnsi="Times New Roman" w:cs="Times New Roman"/>
          <w:sz w:val="24"/>
          <w:szCs w:val="24"/>
        </w:rPr>
        <w:t>Османова Февзие (9А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Pr="00B14F9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BB0DFCE" w14:textId="67438C98" w:rsidR="00B4246E" w:rsidRPr="00954BD4" w:rsidRDefault="007D6E42" w:rsidP="007630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246E">
        <w:rPr>
          <w:rFonts w:ascii="Times New Roman" w:eastAsia="Times New Roman" w:hAnsi="Times New Roman" w:cs="Times New Roman"/>
          <w:b/>
          <w:sz w:val="24"/>
          <w:szCs w:val="24"/>
        </w:rPr>
        <w:t>Деятельность социально-психологической службы</w:t>
      </w:r>
    </w:p>
    <w:p w14:paraId="3B86A546" w14:textId="257597BC" w:rsidR="0005146D" w:rsidRPr="0005146D" w:rsidRDefault="00763050" w:rsidP="00763050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05146D" w:rsidRPr="0005146D">
        <w:rPr>
          <w:rFonts w:ascii="Times New Roman" w:eastAsia="Calibri" w:hAnsi="Times New Roman" w:cs="Times New Roman"/>
          <w:sz w:val="24"/>
          <w:szCs w:val="24"/>
        </w:rPr>
        <w:t>Работа педагога-психолога МБОУ «Марьяновская школа» организовывалась в соответствии с годовым планом и нормативными документами муниципального, регионального и федерального значения. </w:t>
      </w:r>
    </w:p>
    <w:p w14:paraId="377F3430" w14:textId="77777777" w:rsidR="0005146D" w:rsidRPr="0005146D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color w:val="000000"/>
          <w:sz w:val="24"/>
          <w:szCs w:val="24"/>
        </w:rPr>
        <w:t>Основная цель работы педагога-психолога МБОУ «Марьяновская школа» заключалась в содействии администрации и педагогическому коллективу школы в создании социальной ситуации развития, которая соответствует индивидуальности обучающегося и обеспечивает психологические условия для охраны здоровья и развития личности обучающихся, а также решении практических задач по формированию позитивного мышления обучающихся, определения и профилактики причин нарушения личностного и социального развития.</w:t>
      </w:r>
    </w:p>
    <w:p w14:paraId="2601F366" w14:textId="77777777" w:rsidR="0005146D" w:rsidRPr="0005146D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sz w:val="24"/>
          <w:szCs w:val="24"/>
        </w:rPr>
        <w:t>Общая направленность работы психолога определялись следующими практическими задачами:</w:t>
      </w:r>
    </w:p>
    <w:p w14:paraId="33E3615A" w14:textId="77777777" w:rsidR="0005146D" w:rsidRPr="0005146D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color w:val="000000"/>
          <w:sz w:val="24"/>
          <w:szCs w:val="24"/>
        </w:rPr>
        <w:t>- выявление факторов, негативно влияющих на развитие ученика;</w:t>
      </w:r>
    </w:p>
    <w:p w14:paraId="351A969B" w14:textId="77777777" w:rsidR="0005146D" w:rsidRPr="0005146D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sz w:val="24"/>
          <w:szCs w:val="24"/>
        </w:rPr>
        <w:t>- содействие формированию адекватной самооценки обучающихся, снятию тревожности;</w:t>
      </w:r>
    </w:p>
    <w:p w14:paraId="58109B23" w14:textId="77777777" w:rsidR="0005146D" w:rsidRPr="0005146D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sz w:val="24"/>
          <w:szCs w:val="24"/>
        </w:rPr>
        <w:t> - оптимизация стиля взаимодействия педагогов с учащимися;</w:t>
      </w:r>
    </w:p>
    <w:p w14:paraId="101C7DF6" w14:textId="77777777" w:rsidR="0005146D" w:rsidRPr="0005146D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sz w:val="24"/>
          <w:szCs w:val="24"/>
        </w:rPr>
        <w:t>- расширение компетенций учащихся в учебной и социальной сферах;</w:t>
      </w:r>
    </w:p>
    <w:p w14:paraId="3018FD97" w14:textId="77777777" w:rsidR="0005146D" w:rsidRPr="0005146D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sz w:val="24"/>
          <w:szCs w:val="24"/>
        </w:rPr>
        <w:t>- повышение уровня учебной мотивации учащихся;</w:t>
      </w:r>
    </w:p>
    <w:p w14:paraId="49C55EAD" w14:textId="77777777" w:rsidR="0005146D" w:rsidRPr="0005146D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sz w:val="24"/>
          <w:szCs w:val="24"/>
        </w:rPr>
        <w:t>- повышение психологической грамотности родителей учащихся.</w:t>
      </w:r>
    </w:p>
    <w:p w14:paraId="33CDDE00" w14:textId="77777777" w:rsidR="0005146D" w:rsidRPr="0005146D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sz w:val="24"/>
          <w:szCs w:val="24"/>
        </w:rPr>
        <w:t>Психологическая работа педагога-психолога строилась по следующим направлениям:</w:t>
      </w:r>
    </w:p>
    <w:p w14:paraId="7BCA86F4" w14:textId="77777777" w:rsidR="0005146D" w:rsidRPr="0005146D" w:rsidRDefault="0005146D" w:rsidP="001E6537">
      <w:pPr>
        <w:spacing w:after="0" w:line="240" w:lineRule="auto"/>
        <w:ind w:right="4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sz w:val="24"/>
          <w:szCs w:val="24"/>
        </w:rPr>
        <w:t>- диагностическое;</w:t>
      </w:r>
    </w:p>
    <w:p w14:paraId="23A8407E" w14:textId="77777777" w:rsidR="0005146D" w:rsidRPr="0005146D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sz w:val="24"/>
          <w:szCs w:val="24"/>
        </w:rPr>
        <w:t>- коррекционно-развивающее;</w:t>
      </w:r>
    </w:p>
    <w:p w14:paraId="08BEF360" w14:textId="77777777" w:rsidR="0005146D" w:rsidRPr="0005146D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sz w:val="24"/>
          <w:szCs w:val="24"/>
        </w:rPr>
        <w:t>- просветительское;</w:t>
      </w:r>
    </w:p>
    <w:p w14:paraId="208B55EF" w14:textId="77777777" w:rsidR="0005146D" w:rsidRPr="0005146D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sz w:val="24"/>
          <w:szCs w:val="24"/>
        </w:rPr>
        <w:t>-  консультационное;</w:t>
      </w:r>
    </w:p>
    <w:p w14:paraId="1C6C842C" w14:textId="77777777" w:rsidR="0005146D" w:rsidRPr="0005146D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sz w:val="24"/>
          <w:szCs w:val="24"/>
        </w:rPr>
        <w:t>- организационно-методическое.</w:t>
      </w:r>
    </w:p>
    <w:p w14:paraId="0A17575E" w14:textId="77777777" w:rsidR="007449AF" w:rsidRDefault="007449AF" w:rsidP="000514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17F5EE" w14:textId="77777777" w:rsidR="007449AF" w:rsidRDefault="007449AF" w:rsidP="000514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A03CB2" w14:textId="77777777" w:rsidR="004A500D" w:rsidRPr="004A500D" w:rsidRDefault="004A500D" w:rsidP="004A5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500D">
        <w:rPr>
          <w:rFonts w:ascii="Times New Roman" w:eastAsia="Times New Roman" w:hAnsi="Times New Roman" w:cs="Times New Roman"/>
          <w:b/>
          <w:sz w:val="24"/>
          <w:szCs w:val="24"/>
        </w:rPr>
        <w:t>1.Объемные показатели работы педагога-психолога</w:t>
      </w:r>
    </w:p>
    <w:p w14:paraId="6F4519DB" w14:textId="77777777" w:rsidR="004A500D" w:rsidRPr="004A500D" w:rsidRDefault="004A500D" w:rsidP="004A5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2352"/>
        <w:gridCol w:w="1984"/>
        <w:gridCol w:w="1701"/>
        <w:gridCol w:w="3260"/>
      </w:tblGrid>
      <w:tr w:rsidR="004A500D" w:rsidRPr="004A500D" w14:paraId="19A300AF" w14:textId="77777777" w:rsidTr="00763050">
        <w:tc>
          <w:tcPr>
            <w:tcW w:w="450" w:type="dxa"/>
          </w:tcPr>
          <w:p w14:paraId="48FDD24E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352" w:type="dxa"/>
          </w:tcPr>
          <w:p w14:paraId="4C79DBF8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9F88691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Категория </w:t>
            </w: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14:paraId="4E4F61D6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r w:rsidRPr="004A50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мероприятий</w:t>
            </w:r>
          </w:p>
        </w:tc>
        <w:tc>
          <w:tcPr>
            <w:tcW w:w="3260" w:type="dxa"/>
          </w:tcPr>
          <w:p w14:paraId="56691DA4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Охват (всего человек)</w:t>
            </w:r>
          </w:p>
        </w:tc>
      </w:tr>
      <w:tr w:rsidR="004A500D" w:rsidRPr="004A500D" w14:paraId="3CA5DDDB" w14:textId="77777777" w:rsidTr="00763050">
        <w:tc>
          <w:tcPr>
            <w:tcW w:w="450" w:type="dxa"/>
            <w:vMerge w:val="restart"/>
          </w:tcPr>
          <w:p w14:paraId="1D5E06D4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2" w:type="dxa"/>
            <w:vMerge w:val="restart"/>
          </w:tcPr>
          <w:p w14:paraId="3B38B0E8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индивидуальных консультаций:  </w:t>
            </w:r>
          </w:p>
        </w:tc>
        <w:tc>
          <w:tcPr>
            <w:tcW w:w="1984" w:type="dxa"/>
            <w:vAlign w:val="center"/>
          </w:tcPr>
          <w:p w14:paraId="08E78F79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 w:rsidRPr="004A50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1701" w:type="dxa"/>
          </w:tcPr>
          <w:p w14:paraId="3677CA9B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260" w:type="dxa"/>
          </w:tcPr>
          <w:p w14:paraId="2CA4783F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A500D" w:rsidRPr="004A500D" w14:paraId="229A825F" w14:textId="77777777" w:rsidTr="00763050">
        <w:tc>
          <w:tcPr>
            <w:tcW w:w="450" w:type="dxa"/>
            <w:vMerge/>
          </w:tcPr>
          <w:p w14:paraId="423CF3A6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vMerge/>
          </w:tcPr>
          <w:p w14:paraId="375C0005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F799C0D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 -  </w:t>
            </w:r>
          </w:p>
        </w:tc>
        <w:tc>
          <w:tcPr>
            <w:tcW w:w="1701" w:type="dxa"/>
          </w:tcPr>
          <w:p w14:paraId="57648F90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260" w:type="dxa"/>
          </w:tcPr>
          <w:p w14:paraId="47E47648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4A500D" w:rsidRPr="004A500D" w14:paraId="3B6BAAEC" w14:textId="77777777" w:rsidTr="00763050">
        <w:tc>
          <w:tcPr>
            <w:tcW w:w="450" w:type="dxa"/>
            <w:vMerge/>
          </w:tcPr>
          <w:p w14:paraId="1C8844AA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vMerge/>
          </w:tcPr>
          <w:p w14:paraId="32BEF28B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26B8E98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Специалистов -  </w:t>
            </w:r>
          </w:p>
        </w:tc>
        <w:tc>
          <w:tcPr>
            <w:tcW w:w="1701" w:type="dxa"/>
          </w:tcPr>
          <w:p w14:paraId="534A3DBA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0" w:type="dxa"/>
          </w:tcPr>
          <w:p w14:paraId="622EE09C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4A500D" w:rsidRPr="004A500D" w14:paraId="615E152E" w14:textId="77777777" w:rsidTr="00763050">
        <w:tc>
          <w:tcPr>
            <w:tcW w:w="450" w:type="dxa"/>
            <w:vMerge w:val="restart"/>
          </w:tcPr>
          <w:p w14:paraId="2C88E8F1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  <w:vMerge w:val="restart"/>
          </w:tcPr>
          <w:p w14:paraId="1B5D2AC9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групповых мероприятий:  </w:t>
            </w:r>
          </w:p>
          <w:p w14:paraId="603F3490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(в т.ч. семинаров, занятий, тренингов)  </w:t>
            </w:r>
          </w:p>
        </w:tc>
        <w:tc>
          <w:tcPr>
            <w:tcW w:w="1984" w:type="dxa"/>
            <w:vAlign w:val="center"/>
          </w:tcPr>
          <w:p w14:paraId="73D06674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С детьми -  </w:t>
            </w:r>
          </w:p>
        </w:tc>
        <w:tc>
          <w:tcPr>
            <w:tcW w:w="1701" w:type="dxa"/>
          </w:tcPr>
          <w:p w14:paraId="1CF770CC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260" w:type="dxa"/>
          </w:tcPr>
          <w:p w14:paraId="5BAEF0F0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4A500D" w:rsidRPr="004A500D" w14:paraId="7526C5C5" w14:textId="77777777" w:rsidTr="00763050">
        <w:tc>
          <w:tcPr>
            <w:tcW w:w="450" w:type="dxa"/>
            <w:vMerge/>
          </w:tcPr>
          <w:p w14:paraId="715F786C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vMerge/>
          </w:tcPr>
          <w:p w14:paraId="769BCAF5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1C5FF6E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С родителями -  </w:t>
            </w:r>
          </w:p>
        </w:tc>
        <w:tc>
          <w:tcPr>
            <w:tcW w:w="1701" w:type="dxa"/>
          </w:tcPr>
          <w:p w14:paraId="33E5047D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0" w:type="dxa"/>
          </w:tcPr>
          <w:p w14:paraId="73EA0DF8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4A500D" w:rsidRPr="004A500D" w14:paraId="402CA84A" w14:textId="77777777" w:rsidTr="00763050">
        <w:tc>
          <w:tcPr>
            <w:tcW w:w="450" w:type="dxa"/>
            <w:vMerge/>
          </w:tcPr>
          <w:p w14:paraId="6B7E1F4F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vMerge/>
          </w:tcPr>
          <w:p w14:paraId="60840692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3FCE608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С педагогами -  </w:t>
            </w:r>
          </w:p>
        </w:tc>
        <w:tc>
          <w:tcPr>
            <w:tcW w:w="1701" w:type="dxa"/>
          </w:tcPr>
          <w:p w14:paraId="58119653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35C0CAB1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A500D" w:rsidRPr="004A500D" w14:paraId="7BAC4878" w14:textId="77777777" w:rsidTr="00763050">
        <w:tc>
          <w:tcPr>
            <w:tcW w:w="450" w:type="dxa"/>
            <w:vMerge w:val="restart"/>
          </w:tcPr>
          <w:p w14:paraId="0C40FD5F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  <w:vMerge w:val="restart"/>
          </w:tcPr>
          <w:p w14:paraId="3444DADD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диагностических обследований:  </w:t>
            </w:r>
          </w:p>
        </w:tc>
        <w:tc>
          <w:tcPr>
            <w:tcW w:w="1984" w:type="dxa"/>
            <w:vAlign w:val="center"/>
          </w:tcPr>
          <w:p w14:paraId="508D1059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-  </w:t>
            </w:r>
          </w:p>
        </w:tc>
        <w:tc>
          <w:tcPr>
            <w:tcW w:w="1701" w:type="dxa"/>
          </w:tcPr>
          <w:p w14:paraId="4EB90BC9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14:paraId="2C05F59D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199</w:t>
            </w:r>
          </w:p>
        </w:tc>
      </w:tr>
      <w:tr w:rsidR="004A500D" w:rsidRPr="004A500D" w14:paraId="32B4FA21" w14:textId="77777777" w:rsidTr="00763050">
        <w:tc>
          <w:tcPr>
            <w:tcW w:w="450" w:type="dxa"/>
            <w:vMerge/>
          </w:tcPr>
          <w:p w14:paraId="1B652BE4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vMerge/>
          </w:tcPr>
          <w:p w14:paraId="13518CE4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A96D01C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 -  </w:t>
            </w:r>
          </w:p>
        </w:tc>
        <w:tc>
          <w:tcPr>
            <w:tcW w:w="1701" w:type="dxa"/>
          </w:tcPr>
          <w:p w14:paraId="46BA8E60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7DF4C84C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4A500D" w:rsidRPr="004A500D" w14:paraId="6D6F4E03" w14:textId="77777777" w:rsidTr="00763050">
        <w:tc>
          <w:tcPr>
            <w:tcW w:w="450" w:type="dxa"/>
            <w:vMerge/>
          </w:tcPr>
          <w:p w14:paraId="63EC9AD4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vMerge/>
          </w:tcPr>
          <w:p w14:paraId="06FCA4DD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54D70B4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 -  </w:t>
            </w:r>
          </w:p>
        </w:tc>
        <w:tc>
          <w:tcPr>
            <w:tcW w:w="1701" w:type="dxa"/>
          </w:tcPr>
          <w:p w14:paraId="26E968A2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635FCE04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A500D" w:rsidRPr="004A500D" w14:paraId="157126A0" w14:textId="77777777" w:rsidTr="00763050">
        <w:tc>
          <w:tcPr>
            <w:tcW w:w="450" w:type="dxa"/>
            <w:vMerge w:val="restart"/>
          </w:tcPr>
          <w:p w14:paraId="6210ABC5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  <w:vMerge w:val="restart"/>
          </w:tcPr>
          <w:p w14:paraId="349A86F3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коррекционно-развивающих программ</w:t>
            </w:r>
            <w:r w:rsidRPr="004A50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1984" w:type="dxa"/>
            <w:vAlign w:val="center"/>
          </w:tcPr>
          <w:p w14:paraId="2737DEB6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Коррекционных  </w:t>
            </w:r>
          </w:p>
        </w:tc>
        <w:tc>
          <w:tcPr>
            <w:tcW w:w="1701" w:type="dxa"/>
          </w:tcPr>
          <w:p w14:paraId="2567BC11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 12</w:t>
            </w:r>
          </w:p>
          <w:p w14:paraId="17A6AAC0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Всего </w:t>
            </w: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408 </w:t>
            </w: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260" w:type="dxa"/>
          </w:tcPr>
          <w:p w14:paraId="6FF141AB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A500D" w:rsidRPr="004A500D" w14:paraId="184506A1" w14:textId="77777777" w:rsidTr="00763050">
        <w:trPr>
          <w:trHeight w:val="350"/>
        </w:trPr>
        <w:tc>
          <w:tcPr>
            <w:tcW w:w="450" w:type="dxa"/>
            <w:vMerge/>
          </w:tcPr>
          <w:p w14:paraId="30E37203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vMerge/>
          </w:tcPr>
          <w:p w14:paraId="2099A52C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416258C9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Развивающих  </w:t>
            </w:r>
          </w:p>
        </w:tc>
        <w:tc>
          <w:tcPr>
            <w:tcW w:w="1701" w:type="dxa"/>
          </w:tcPr>
          <w:p w14:paraId="74F4DBA7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3 программ</w:t>
            </w:r>
          </w:p>
        </w:tc>
        <w:tc>
          <w:tcPr>
            <w:tcW w:w="3260" w:type="dxa"/>
            <w:vMerge w:val="restart"/>
          </w:tcPr>
          <w:p w14:paraId="709B7E31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4A500D" w:rsidRPr="004A500D" w14:paraId="4ADE22D2" w14:textId="77777777" w:rsidTr="00763050">
        <w:trPr>
          <w:trHeight w:val="333"/>
        </w:trPr>
        <w:tc>
          <w:tcPr>
            <w:tcW w:w="450" w:type="dxa"/>
            <w:vMerge/>
          </w:tcPr>
          <w:p w14:paraId="2B1C0676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vMerge/>
          </w:tcPr>
          <w:p w14:paraId="6D30AAA4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7F0F443E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BA09AB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 </w:t>
            </w: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85 </w:t>
            </w: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260" w:type="dxa"/>
            <w:vMerge/>
          </w:tcPr>
          <w:p w14:paraId="0711A470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00D" w:rsidRPr="004A500D" w14:paraId="7DA5A2CE" w14:textId="77777777" w:rsidTr="00763050">
        <w:tc>
          <w:tcPr>
            <w:tcW w:w="450" w:type="dxa"/>
            <w:vMerge w:val="restart"/>
          </w:tcPr>
          <w:p w14:paraId="46EAACBA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2" w:type="dxa"/>
            <w:vMerge w:val="restart"/>
          </w:tcPr>
          <w:p w14:paraId="33F13EA0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 открытых мероприятий  </w:t>
            </w:r>
          </w:p>
        </w:tc>
        <w:tc>
          <w:tcPr>
            <w:tcW w:w="1984" w:type="dxa"/>
            <w:vAlign w:val="center"/>
          </w:tcPr>
          <w:p w14:paraId="48FC5EE9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  </w:t>
            </w:r>
          </w:p>
        </w:tc>
        <w:tc>
          <w:tcPr>
            <w:tcW w:w="1701" w:type="dxa"/>
          </w:tcPr>
          <w:p w14:paraId="14D1E1DF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2D2D797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A500D" w:rsidRPr="004A500D" w14:paraId="41E97907" w14:textId="77777777" w:rsidTr="00763050">
        <w:tc>
          <w:tcPr>
            <w:tcW w:w="450" w:type="dxa"/>
            <w:vMerge/>
          </w:tcPr>
          <w:p w14:paraId="5663A8B4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vMerge/>
          </w:tcPr>
          <w:p w14:paraId="484BE293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23FEB6F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 </w:t>
            </w:r>
          </w:p>
        </w:tc>
        <w:tc>
          <w:tcPr>
            <w:tcW w:w="1701" w:type="dxa"/>
          </w:tcPr>
          <w:p w14:paraId="0937C67D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14:paraId="3BC64FA0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500D" w:rsidRPr="004A500D" w14:paraId="5E8C2982" w14:textId="77777777" w:rsidTr="00763050">
        <w:tc>
          <w:tcPr>
            <w:tcW w:w="450" w:type="dxa"/>
            <w:vMerge/>
          </w:tcPr>
          <w:p w14:paraId="34D4DB75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vMerge/>
          </w:tcPr>
          <w:p w14:paraId="64F3F024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D5090B5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</w:t>
            </w:r>
          </w:p>
        </w:tc>
        <w:tc>
          <w:tcPr>
            <w:tcW w:w="1701" w:type="dxa"/>
          </w:tcPr>
          <w:p w14:paraId="16CC64B8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14:paraId="3A40AF26" w14:textId="77777777" w:rsidR="004A500D" w:rsidRPr="004A500D" w:rsidRDefault="004A500D" w:rsidP="004A50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2213EDC" w14:textId="77777777" w:rsidR="004A500D" w:rsidRPr="004A500D" w:rsidRDefault="004A500D" w:rsidP="004A50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756793" w14:textId="77777777" w:rsidR="004A500D" w:rsidRPr="004A500D" w:rsidRDefault="004A500D" w:rsidP="004A50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132A3A" w14:textId="77777777" w:rsidR="004A500D" w:rsidRPr="004A500D" w:rsidRDefault="004A500D" w:rsidP="004A50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8"/>
        <w:gridCol w:w="1510"/>
        <w:gridCol w:w="1797"/>
        <w:gridCol w:w="4204"/>
      </w:tblGrid>
      <w:tr w:rsidR="004A500D" w:rsidRPr="004A500D" w14:paraId="4B716750" w14:textId="77777777" w:rsidTr="00763050">
        <w:tc>
          <w:tcPr>
            <w:tcW w:w="2378" w:type="dxa"/>
            <w:shd w:val="clear" w:color="auto" w:fill="auto"/>
          </w:tcPr>
          <w:p w14:paraId="1147B2EA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0" w:type="dxa"/>
            <w:shd w:val="clear" w:color="auto" w:fill="auto"/>
          </w:tcPr>
          <w:p w14:paraId="06A76533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50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Категория </w:t>
            </w:r>
          </w:p>
        </w:tc>
        <w:tc>
          <w:tcPr>
            <w:tcW w:w="1797" w:type="dxa"/>
            <w:shd w:val="clear" w:color="auto" w:fill="auto"/>
          </w:tcPr>
          <w:p w14:paraId="5EE203C2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50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Кол-во человек </w:t>
            </w:r>
          </w:p>
        </w:tc>
        <w:tc>
          <w:tcPr>
            <w:tcW w:w="4204" w:type="dxa"/>
            <w:shd w:val="clear" w:color="auto" w:fill="auto"/>
          </w:tcPr>
          <w:p w14:paraId="1FB70617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50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Название программы , кол-во часов</w:t>
            </w:r>
          </w:p>
        </w:tc>
      </w:tr>
      <w:tr w:rsidR="004A500D" w:rsidRPr="004A500D" w14:paraId="0678F0E0" w14:textId="77777777" w:rsidTr="00763050">
        <w:tc>
          <w:tcPr>
            <w:tcW w:w="2378" w:type="dxa"/>
            <w:shd w:val="clear" w:color="auto" w:fill="auto"/>
          </w:tcPr>
          <w:p w14:paraId="5895426D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500D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профилактических программ</w:t>
            </w:r>
            <w:r w:rsidRPr="004A5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Pr="004A50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 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71222BAF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  <w:shd w:val="clear" w:color="auto" w:fill="auto"/>
          </w:tcPr>
          <w:p w14:paraId="46F2BB7B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4" w:type="dxa"/>
            <w:shd w:val="clear" w:color="auto" w:fill="auto"/>
          </w:tcPr>
          <w:p w14:paraId="690F2E87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500D" w:rsidRPr="004A500D" w14:paraId="33F906A0" w14:textId="77777777" w:rsidTr="00763050">
        <w:tc>
          <w:tcPr>
            <w:tcW w:w="2378" w:type="dxa"/>
            <w:shd w:val="clear" w:color="auto" w:fill="auto"/>
          </w:tcPr>
          <w:p w14:paraId="68BD7034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500D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Индивидуальных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468668E3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  <w:shd w:val="clear" w:color="auto" w:fill="auto"/>
          </w:tcPr>
          <w:p w14:paraId="2D7298D1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4" w:type="dxa"/>
            <w:shd w:val="clear" w:color="auto" w:fill="auto"/>
          </w:tcPr>
          <w:p w14:paraId="205D674A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50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___________________0______________программ</w:t>
            </w:r>
          </w:p>
          <w:p w14:paraId="3A5041CC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500D">
              <w:rPr>
                <w:rFonts w:ascii="Times New Roman" w:eastAsia="Times New Roman" w:hAnsi="Times New Roman" w:cs="Times New Roman"/>
                <w:sz w:val="20"/>
                <w:szCs w:val="20"/>
              </w:rPr>
              <w:t>___0__всего часов</w:t>
            </w:r>
          </w:p>
        </w:tc>
      </w:tr>
      <w:tr w:rsidR="004A500D" w:rsidRPr="004A500D" w14:paraId="57B011CD" w14:textId="77777777" w:rsidTr="00763050">
        <w:tc>
          <w:tcPr>
            <w:tcW w:w="2378" w:type="dxa"/>
            <w:shd w:val="clear" w:color="auto" w:fill="auto"/>
          </w:tcPr>
          <w:p w14:paraId="738007F5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500D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Групповых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0478AC21" w14:textId="77777777" w:rsidR="00763050" w:rsidRDefault="00763050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 класс</w:t>
            </w:r>
          </w:p>
          <w:p w14:paraId="3DD06BA7" w14:textId="24701B9F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500D">
              <w:rPr>
                <w:rFonts w:ascii="Times New Roman" w:eastAsia="Times New Roman" w:hAnsi="Times New Roman" w:cs="Times New Roman"/>
                <w:sz w:val="20"/>
                <w:szCs w:val="20"/>
              </w:rPr>
              <w:t>9 класс</w:t>
            </w:r>
          </w:p>
          <w:p w14:paraId="643E1F67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500D">
              <w:rPr>
                <w:rFonts w:ascii="Times New Roman" w:eastAsia="Times New Roman" w:hAnsi="Times New Roman" w:cs="Times New Roman"/>
                <w:sz w:val="20"/>
                <w:szCs w:val="20"/>
              </w:rPr>
              <w:t>8-е классы</w:t>
            </w:r>
          </w:p>
          <w:p w14:paraId="3E4798C5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BC9C0D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  <w:shd w:val="clear" w:color="auto" w:fill="auto"/>
          </w:tcPr>
          <w:p w14:paraId="7BE06DFD" w14:textId="77777777" w:rsidR="00763050" w:rsidRDefault="00763050" w:rsidP="0076305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54DAC0" w14:textId="77777777" w:rsidR="004A500D" w:rsidRPr="004A500D" w:rsidRDefault="004A500D" w:rsidP="0076305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500D">
              <w:rPr>
                <w:rFonts w:ascii="Times New Roman" w:eastAsia="Times New Roman" w:hAnsi="Times New Roman" w:cs="Times New Roman"/>
                <w:sz w:val="20"/>
                <w:szCs w:val="20"/>
              </w:rPr>
              <w:t>49 чел.</w:t>
            </w:r>
          </w:p>
          <w:p w14:paraId="622DCB5A" w14:textId="6BE86AD5" w:rsidR="004A500D" w:rsidRPr="004A500D" w:rsidRDefault="004A500D" w:rsidP="0076305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500D">
              <w:rPr>
                <w:rFonts w:ascii="Times New Roman" w:eastAsia="Times New Roman" w:hAnsi="Times New Roman" w:cs="Times New Roman"/>
                <w:sz w:val="20"/>
                <w:szCs w:val="20"/>
              </w:rPr>
              <w:t>30 чел.</w:t>
            </w:r>
          </w:p>
          <w:p w14:paraId="001B3D53" w14:textId="77777777" w:rsidR="004A500D" w:rsidRPr="004A500D" w:rsidRDefault="004A500D" w:rsidP="0076305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500D">
              <w:rPr>
                <w:rFonts w:ascii="Times New Roman" w:eastAsia="Times New Roman" w:hAnsi="Times New Roman" w:cs="Times New Roman"/>
                <w:sz w:val="20"/>
                <w:szCs w:val="20"/>
              </w:rPr>
              <w:t>41 чел.</w:t>
            </w:r>
          </w:p>
        </w:tc>
        <w:tc>
          <w:tcPr>
            <w:tcW w:w="4204" w:type="dxa"/>
            <w:shd w:val="clear" w:color="auto" w:fill="auto"/>
          </w:tcPr>
          <w:p w14:paraId="6223F6D3" w14:textId="73E505EA" w:rsidR="004A500D" w:rsidRPr="004A500D" w:rsidRDefault="004A500D" w:rsidP="0076305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50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Психолого-педагогическая программа</w:t>
            </w:r>
            <w:r w:rsidR="00763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«Безопасность в сети интернет» -</w:t>
            </w:r>
            <w:r w:rsidRPr="004A500D">
              <w:rPr>
                <w:rFonts w:ascii="Times New Roman" w:eastAsia="Times New Roman" w:hAnsi="Times New Roman" w:cs="Times New Roman"/>
                <w:sz w:val="20"/>
                <w:szCs w:val="20"/>
              </w:rPr>
              <w:t>18 часов</w:t>
            </w:r>
          </w:p>
          <w:p w14:paraId="3C2A6C54" w14:textId="4D7C6B1E" w:rsidR="004A500D" w:rsidRPr="004A500D" w:rsidRDefault="004A500D" w:rsidP="0076305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50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Профилактическая программа с использование игровых форм </w:t>
            </w:r>
            <w:r w:rsidR="00763050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 «Твоя будущая профессия» -</w:t>
            </w:r>
            <w:r w:rsidRPr="004A500D">
              <w:rPr>
                <w:rFonts w:ascii="Times New Roman" w:eastAsia="Times New Roman" w:hAnsi="Times New Roman" w:cs="Times New Roman"/>
                <w:sz w:val="20"/>
                <w:szCs w:val="20"/>
              </w:rPr>
              <w:t>10 часов</w:t>
            </w:r>
          </w:p>
          <w:p w14:paraId="5DEBC641" w14:textId="2AE7D496" w:rsidR="004A500D" w:rsidRPr="004A500D" w:rsidRDefault="004A500D" w:rsidP="0076305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500D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Профилактическая психолого-педагогичес</w:t>
            </w:r>
            <w:r w:rsidR="00763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кая программа «Я выбираю жизнь» - </w:t>
            </w:r>
            <w:r w:rsidRPr="004A500D">
              <w:rPr>
                <w:rFonts w:ascii="Times New Roman" w:eastAsia="Times New Roman" w:hAnsi="Times New Roman" w:cs="Times New Roman"/>
                <w:sz w:val="20"/>
                <w:szCs w:val="20"/>
              </w:rPr>
              <w:t>10 часов</w:t>
            </w:r>
          </w:p>
          <w:p w14:paraId="39219078" w14:textId="77777777" w:rsidR="004A500D" w:rsidRPr="004A500D" w:rsidRDefault="004A500D" w:rsidP="004A500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E02BE58" w14:textId="77777777" w:rsidR="00763050" w:rsidRDefault="00763050" w:rsidP="007630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4D429C" w14:textId="77777777" w:rsidR="00763050" w:rsidRDefault="00763050" w:rsidP="007630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013244" w14:textId="77777777" w:rsidR="00763050" w:rsidRDefault="00763050" w:rsidP="007630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C33D02" w14:textId="77777777" w:rsidR="006D5397" w:rsidRDefault="006D5397" w:rsidP="007630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F61CCB" w14:textId="77777777" w:rsidR="004A500D" w:rsidRPr="004A500D" w:rsidRDefault="004A500D" w:rsidP="007630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500D">
        <w:rPr>
          <w:rFonts w:ascii="Times New Roman" w:eastAsia="Times New Roman" w:hAnsi="Times New Roman" w:cs="Times New Roman"/>
          <w:b/>
          <w:sz w:val="24"/>
          <w:szCs w:val="24"/>
        </w:rPr>
        <w:t>2.Список используемых психодиагностических методик</w:t>
      </w:r>
    </w:p>
    <w:p w14:paraId="6EBB6705" w14:textId="77777777" w:rsidR="004A500D" w:rsidRPr="004A500D" w:rsidRDefault="004A500D" w:rsidP="004A50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3216"/>
        <w:gridCol w:w="2410"/>
        <w:gridCol w:w="3685"/>
      </w:tblGrid>
      <w:tr w:rsidR="004A500D" w:rsidRPr="004A500D" w14:paraId="753BBB43" w14:textId="77777777" w:rsidTr="006D5397">
        <w:tc>
          <w:tcPr>
            <w:tcW w:w="578" w:type="dxa"/>
          </w:tcPr>
          <w:p w14:paraId="266C0B67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16" w:type="dxa"/>
          </w:tcPr>
          <w:p w14:paraId="19FE2724" w14:textId="77777777" w:rsidR="004A500D" w:rsidRPr="004A500D" w:rsidRDefault="004A500D" w:rsidP="004A5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психодиагностической  методики</w:t>
            </w:r>
          </w:p>
        </w:tc>
        <w:tc>
          <w:tcPr>
            <w:tcW w:w="2410" w:type="dxa"/>
          </w:tcPr>
          <w:p w14:paraId="463056CF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3685" w:type="dxa"/>
          </w:tcPr>
          <w:p w14:paraId="477F2F05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Литературный источник </w:t>
            </w:r>
          </w:p>
        </w:tc>
      </w:tr>
      <w:tr w:rsidR="004A500D" w:rsidRPr="004A500D" w14:paraId="52CE4ACC" w14:textId="77777777" w:rsidTr="006D5397">
        <w:tc>
          <w:tcPr>
            <w:tcW w:w="578" w:type="dxa"/>
          </w:tcPr>
          <w:p w14:paraId="0F8C017D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16" w:type="dxa"/>
          </w:tcPr>
          <w:p w14:paraId="0921CD8A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«Карта наблюдений для обучающихся ОВЗ», позволяющая </w:t>
            </w:r>
          </w:p>
          <w:p w14:paraId="70D6D24A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обобщить наблюдения, </w:t>
            </w:r>
          </w:p>
          <w:p w14:paraId="7C4E52B2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разработать программу индивидуального развития и обучения ребенка, </w:t>
            </w:r>
          </w:p>
          <w:p w14:paraId="63C77391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отслеживать ее эффективность на разных этапах и </w:t>
            </w:r>
          </w:p>
          <w:p w14:paraId="75A97A15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 вносить необходимые коррективы</w:t>
            </w:r>
          </w:p>
        </w:tc>
        <w:tc>
          <w:tcPr>
            <w:tcW w:w="2410" w:type="dxa"/>
          </w:tcPr>
          <w:p w14:paraId="01BD73DD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14:paraId="5C129F0E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http://psytests.org/test.html</w:t>
            </w:r>
          </w:p>
          <w:p w14:paraId="516CB7A6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Каталог психологических тестов</w:t>
            </w:r>
          </w:p>
        </w:tc>
      </w:tr>
      <w:tr w:rsidR="004A500D" w:rsidRPr="004A500D" w14:paraId="34E4BC17" w14:textId="77777777" w:rsidTr="006D5397">
        <w:tc>
          <w:tcPr>
            <w:tcW w:w="578" w:type="dxa"/>
          </w:tcPr>
          <w:p w14:paraId="4F1858BD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16" w:type="dxa"/>
          </w:tcPr>
          <w:p w14:paraId="74112253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 Н. Г. Лускановой для оценки уровня школьной мотивации учащихся</w:t>
            </w:r>
          </w:p>
        </w:tc>
        <w:tc>
          <w:tcPr>
            <w:tcW w:w="2410" w:type="dxa"/>
          </w:tcPr>
          <w:p w14:paraId="505EB7EC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Н. Г. Лускановой</w:t>
            </w:r>
          </w:p>
        </w:tc>
        <w:tc>
          <w:tcPr>
            <w:tcW w:w="3685" w:type="dxa"/>
          </w:tcPr>
          <w:p w14:paraId="5CC2B69E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https://multiurok.ru</w:t>
            </w:r>
          </w:p>
        </w:tc>
      </w:tr>
      <w:tr w:rsidR="004A500D" w:rsidRPr="004A500D" w14:paraId="34D2AA50" w14:textId="77777777" w:rsidTr="006D5397">
        <w:tc>
          <w:tcPr>
            <w:tcW w:w="578" w:type="dxa"/>
          </w:tcPr>
          <w:p w14:paraId="46109F63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16" w:type="dxa"/>
          </w:tcPr>
          <w:p w14:paraId="06BF7B6D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 для родителей – для получения информации об эффективности коррекционно - развивающей работы.</w:t>
            </w:r>
          </w:p>
        </w:tc>
        <w:tc>
          <w:tcPr>
            <w:tcW w:w="2410" w:type="dxa"/>
          </w:tcPr>
          <w:p w14:paraId="7AEEABA2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14:paraId="313B580B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http://psytests.org/test.html</w:t>
            </w:r>
          </w:p>
          <w:p w14:paraId="4CAD70F1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Каталог психологических тестов</w:t>
            </w:r>
          </w:p>
        </w:tc>
      </w:tr>
      <w:tr w:rsidR="004A500D" w:rsidRPr="004A500D" w14:paraId="28DD6DCE" w14:textId="77777777" w:rsidTr="006D5397">
        <w:tc>
          <w:tcPr>
            <w:tcW w:w="578" w:type="dxa"/>
          </w:tcPr>
          <w:p w14:paraId="10DC93F6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16" w:type="dxa"/>
          </w:tcPr>
          <w:p w14:paraId="7924F01F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для родителей будущих первоклассников « Готов ли ваш ребёнок к школе»</w:t>
            </w:r>
          </w:p>
        </w:tc>
        <w:tc>
          <w:tcPr>
            <w:tcW w:w="2410" w:type="dxa"/>
          </w:tcPr>
          <w:p w14:paraId="191CD877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14:paraId="02A902CF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http://moypsiholog.ucoz.ru/load/metodika</w:t>
            </w:r>
          </w:p>
        </w:tc>
      </w:tr>
      <w:tr w:rsidR="004A500D" w:rsidRPr="004A500D" w14:paraId="38CF41FD" w14:textId="77777777" w:rsidTr="006D5397">
        <w:tc>
          <w:tcPr>
            <w:tcW w:w="578" w:type="dxa"/>
          </w:tcPr>
          <w:p w14:paraId="51CA50ED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16" w:type="dxa"/>
          </w:tcPr>
          <w:p w14:paraId="598F83D1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Социально-психологического тестирования, </w:t>
            </w:r>
          </w:p>
          <w:p w14:paraId="71C0BC18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направленного на раннее выявление незаконного потребления </w:t>
            </w:r>
          </w:p>
          <w:p w14:paraId="09FCD663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наркотических средств и психотропных веществ </w:t>
            </w:r>
          </w:p>
          <w:p w14:paraId="43B95C92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9212741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Управления образования №392 от 08.09 2023</w:t>
            </w:r>
          </w:p>
        </w:tc>
        <w:tc>
          <w:tcPr>
            <w:tcW w:w="3685" w:type="dxa"/>
          </w:tcPr>
          <w:p w14:paraId="47EBB6C3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500D" w:rsidRPr="004A500D" w14:paraId="175B2C0B" w14:textId="77777777" w:rsidTr="006D5397">
        <w:tc>
          <w:tcPr>
            <w:tcW w:w="578" w:type="dxa"/>
          </w:tcPr>
          <w:p w14:paraId="02235703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16" w:type="dxa"/>
          </w:tcPr>
          <w:p w14:paraId="20CDC83D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Социально-психологического тестирования учащихся ,  с целью оперативного реагирования на негативные процессы в подростковой среде</w:t>
            </w:r>
          </w:p>
        </w:tc>
        <w:tc>
          <w:tcPr>
            <w:tcW w:w="2410" w:type="dxa"/>
          </w:tcPr>
          <w:p w14:paraId="11877DD8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Диагностика враждебности (по шкале Кука - Медлей)</w:t>
            </w:r>
          </w:p>
          <w:p w14:paraId="15F37BFF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bookmarkStart w:id="23" w:name="bookmark50"/>
            <w:bookmarkStart w:id="24" w:name="bookmark51"/>
            <w:bookmarkStart w:id="25" w:name="bookmark52"/>
            <w:r w:rsidRPr="004A50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Опросник суицидального риска модификация Т.Н. Разуваевой</w:t>
            </w:r>
            <w:bookmarkEnd w:id="23"/>
            <w:bookmarkEnd w:id="24"/>
            <w:bookmarkEnd w:id="25"/>
          </w:p>
          <w:p w14:paraId="38E8A5C7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Социометрический тест.</w:t>
            </w:r>
          </w:p>
          <w:p w14:paraId="502C895A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79E152A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№372 от 28.08.2023 Управления образования</w:t>
            </w:r>
          </w:p>
          <w:p w14:paraId="669ED36F" w14:textId="77777777" w:rsidR="004A500D" w:rsidRPr="004A500D" w:rsidRDefault="004A500D" w:rsidP="004A50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О проведении социально-психологического тестирования   обучающихся на предмет выявления группы риска с признаками скрытого неблагополучия</w:t>
            </w:r>
          </w:p>
          <w:p w14:paraId="762227BB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00D" w:rsidRPr="004A500D" w14:paraId="091F3824" w14:textId="77777777" w:rsidTr="006D5397">
        <w:trPr>
          <w:trHeight w:val="552"/>
        </w:trPr>
        <w:tc>
          <w:tcPr>
            <w:tcW w:w="578" w:type="dxa"/>
          </w:tcPr>
          <w:p w14:paraId="1FB56642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216" w:type="dxa"/>
          </w:tcPr>
          <w:p w14:paraId="0D20B7AA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изучения удовлетворенности обучающихся школьной жизнью 5 кл.</w:t>
            </w:r>
          </w:p>
        </w:tc>
        <w:tc>
          <w:tcPr>
            <w:tcW w:w="2410" w:type="dxa"/>
          </w:tcPr>
          <w:p w14:paraId="3B32A563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А.А. Андреева</w:t>
            </w:r>
          </w:p>
        </w:tc>
        <w:tc>
          <w:tcPr>
            <w:tcW w:w="3685" w:type="dxa"/>
          </w:tcPr>
          <w:p w14:paraId="20FF9C63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https://infourok.ru/metodika</w:t>
            </w:r>
          </w:p>
        </w:tc>
      </w:tr>
      <w:tr w:rsidR="004A500D" w:rsidRPr="004A500D" w14:paraId="6CAED33F" w14:textId="77777777" w:rsidTr="006D5397">
        <w:trPr>
          <w:trHeight w:val="357"/>
        </w:trPr>
        <w:tc>
          <w:tcPr>
            <w:tcW w:w="578" w:type="dxa"/>
          </w:tcPr>
          <w:p w14:paraId="0DB97D12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16" w:type="dxa"/>
          </w:tcPr>
          <w:p w14:paraId="1FFFD3AA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Анкета для учащихся 9-х классов </w:t>
            </w:r>
          </w:p>
        </w:tc>
        <w:tc>
          <w:tcPr>
            <w:tcW w:w="2410" w:type="dxa"/>
          </w:tcPr>
          <w:p w14:paraId="3467D61C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Определения профиля обучения в 10 классе</w:t>
            </w:r>
          </w:p>
        </w:tc>
        <w:tc>
          <w:tcPr>
            <w:tcW w:w="3685" w:type="dxa"/>
          </w:tcPr>
          <w:p w14:paraId="0E8DB03D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00D" w:rsidRPr="004A500D" w14:paraId="5AE8C0F0" w14:textId="77777777" w:rsidTr="006D5397">
        <w:trPr>
          <w:trHeight w:val="687"/>
        </w:trPr>
        <w:tc>
          <w:tcPr>
            <w:tcW w:w="578" w:type="dxa"/>
          </w:tcPr>
          <w:p w14:paraId="09EB15D8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16" w:type="dxa"/>
          </w:tcPr>
          <w:p w14:paraId="1AB1BFFC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целью исследования адаптации учащихся 5 классов использовались следующие методики: </w:t>
            </w:r>
          </w:p>
          <w:p w14:paraId="301EE916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Наблюдения за адаптацией и эффективностью учебной деятельности учащихся.</w:t>
            </w:r>
          </w:p>
          <w:p w14:paraId="2CE0AFDC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Анкета для учащихся 5-х классов.</w:t>
            </w:r>
          </w:p>
          <w:p w14:paraId="42C74D9C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Методика «Незаконченные предложения»</w:t>
            </w:r>
          </w:p>
          <w:p w14:paraId="72F92678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      Опросник «Направленность мотивов учения в 5 классе». </w:t>
            </w:r>
          </w:p>
          <w:p w14:paraId="5B45D0C3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      Опросник «Отношение к учебным предметам». </w:t>
            </w:r>
          </w:p>
          <w:p w14:paraId="2066BCC2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7.         Анкета для изучения психологического климата в классе</w:t>
            </w:r>
          </w:p>
          <w:p w14:paraId="206411E1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A50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Анкета для оценки уровня школьной мотивации </w:t>
            </w:r>
          </w:p>
        </w:tc>
        <w:tc>
          <w:tcPr>
            <w:tcW w:w="2410" w:type="dxa"/>
          </w:tcPr>
          <w:p w14:paraId="3A0EAF71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6D5F8F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F7E529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1F4B88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A180FD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Модифицированная Е.С. Еськиной, Т. Л. Больбот</w:t>
            </w:r>
          </w:p>
          <w:p w14:paraId="6CDE48EB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A04580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970927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470C36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AC54F2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43C63F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191BF5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523AE8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AA92E6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D2595F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BB66DB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65B520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E2771A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FFD831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Н. Г. Лускановой)</w:t>
            </w:r>
          </w:p>
        </w:tc>
        <w:tc>
          <w:tcPr>
            <w:tcW w:w="3685" w:type="dxa"/>
          </w:tcPr>
          <w:p w14:paraId="0015AF0A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сеть работников образования nsportal.ru</w:t>
            </w:r>
          </w:p>
        </w:tc>
      </w:tr>
      <w:tr w:rsidR="004A500D" w:rsidRPr="004A500D" w14:paraId="759B0006" w14:textId="77777777" w:rsidTr="006D5397">
        <w:trPr>
          <w:trHeight w:val="687"/>
        </w:trPr>
        <w:tc>
          <w:tcPr>
            <w:tcW w:w="578" w:type="dxa"/>
          </w:tcPr>
          <w:p w14:paraId="2E3E9AC5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16" w:type="dxa"/>
          </w:tcPr>
          <w:p w14:paraId="32C4480A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Методики, разработанные Л.С. Выготским, Л.В Занковым, А. Н. Леонтьевым:</w:t>
            </w:r>
          </w:p>
          <w:p w14:paraId="2F0C849F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Целостное восприятие предметного изображения</w:t>
            </w:r>
          </w:p>
          <w:p w14:paraId="0E488B33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«Сложи» (разрезная картинка из 5 частей - клоун)</w:t>
            </w:r>
          </w:p>
          <w:p w14:paraId="1010E94A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. Узнавание предмета по тактильному восприятию «Что в мешочке»</w:t>
            </w:r>
          </w:p>
          <w:p w14:paraId="73D2737A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2.Ориентировка в окружающем пространстве.  Беседа «Где, что стоит»</w:t>
            </w:r>
          </w:p>
          <w:p w14:paraId="6BA506FA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3.Методика: «Найди место фигуре» (матрица фигур)</w:t>
            </w:r>
          </w:p>
          <w:p w14:paraId="3509A82C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выявить уровень развития логического мышления.</w:t>
            </w:r>
          </w:p>
          <w:p w14:paraId="4E85637F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4.Методика: «Расскажи».</w:t>
            </w:r>
          </w:p>
          <w:p w14:paraId="6E46CBDC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Цель: выявить уровень развития наглядно – образного мышления.</w:t>
            </w:r>
          </w:p>
          <w:p w14:paraId="2D07B720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Методика: «Продолжи ряд»</w:t>
            </w:r>
          </w:p>
        </w:tc>
        <w:tc>
          <w:tcPr>
            <w:tcW w:w="2410" w:type="dxa"/>
          </w:tcPr>
          <w:p w14:paraId="1C091860" w14:textId="77777777" w:rsidR="004A500D" w:rsidRPr="004A500D" w:rsidRDefault="004A500D" w:rsidP="004A5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Л.С. Выготским, Л.В Занковым, А. Н. Леонтьевым</w:t>
            </w:r>
          </w:p>
          <w:p w14:paraId="23F8D4DF" w14:textId="77777777" w:rsidR="004A500D" w:rsidRPr="004A500D" w:rsidRDefault="004A500D" w:rsidP="004A5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(индивидуальная диагностика учащихся начальной школы)</w:t>
            </w:r>
          </w:p>
        </w:tc>
        <w:tc>
          <w:tcPr>
            <w:tcW w:w="3685" w:type="dxa"/>
          </w:tcPr>
          <w:p w14:paraId="1C0B391E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https://infourok.ru/metodika</w:t>
            </w:r>
          </w:p>
        </w:tc>
      </w:tr>
      <w:tr w:rsidR="004A500D" w:rsidRPr="004A500D" w14:paraId="72875B96" w14:textId="77777777" w:rsidTr="006D5397">
        <w:trPr>
          <w:trHeight w:val="346"/>
        </w:trPr>
        <w:tc>
          <w:tcPr>
            <w:tcW w:w="578" w:type="dxa"/>
          </w:tcPr>
          <w:p w14:paraId="565CD4FF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16" w:type="dxa"/>
          </w:tcPr>
          <w:p w14:paraId="42642D5A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Диагностический материал педагога-психолога</w:t>
            </w:r>
          </w:p>
          <w:p w14:paraId="182CB30F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основе программы психолого-педагогического изучения детей </w:t>
            </w:r>
          </w:p>
          <w:p w14:paraId="05DE065E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тяжёлой умственной отсталостью </w:t>
            </w:r>
          </w:p>
        </w:tc>
        <w:tc>
          <w:tcPr>
            <w:tcW w:w="2410" w:type="dxa"/>
          </w:tcPr>
          <w:p w14:paraId="31A6F54D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Д. Забрамная</w:t>
            </w:r>
          </w:p>
        </w:tc>
        <w:tc>
          <w:tcPr>
            <w:tcW w:w="3685" w:type="dxa"/>
          </w:tcPr>
          <w:p w14:paraId="6D1D6ACE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С. Д. Забрамная, И. Ю. Левченко.</w:t>
            </w:r>
          </w:p>
          <w:p w14:paraId="1C9746E4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Психолого-педагогическая диагностика нарушений развития</w:t>
            </w:r>
          </w:p>
        </w:tc>
      </w:tr>
      <w:tr w:rsidR="004A500D" w:rsidRPr="004A500D" w14:paraId="07602F7D" w14:textId="77777777" w:rsidTr="006D5397">
        <w:trPr>
          <w:trHeight w:val="687"/>
        </w:trPr>
        <w:tc>
          <w:tcPr>
            <w:tcW w:w="578" w:type="dxa"/>
          </w:tcPr>
          <w:p w14:paraId="4DD183A0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16" w:type="dxa"/>
          </w:tcPr>
          <w:p w14:paraId="79B36DF5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Стартовая диагностика 1 класс:</w:t>
            </w:r>
          </w:p>
          <w:p w14:paraId="738E523A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эмоционального отношения к школе «Личики»</w:t>
            </w:r>
          </w:p>
          <w:p w14:paraId="35F56F96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 – педагогическая оценка готовности к началу школьного обучения»</w:t>
            </w:r>
          </w:p>
          <w:p w14:paraId="23C6925A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кратковременной памяти методика  Эббингауза.</w:t>
            </w:r>
          </w:p>
        </w:tc>
        <w:tc>
          <w:tcPr>
            <w:tcW w:w="2410" w:type="dxa"/>
          </w:tcPr>
          <w:p w14:paraId="13E95DC4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Семаго.</w:t>
            </w:r>
          </w:p>
        </w:tc>
        <w:tc>
          <w:tcPr>
            <w:tcW w:w="3685" w:type="dxa"/>
          </w:tcPr>
          <w:p w14:paraId="7ABEDE39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Самоукина Н. - Практический психолог в школе: лекции, консультирование, тренинги.</w:t>
            </w:r>
          </w:p>
        </w:tc>
      </w:tr>
      <w:tr w:rsidR="004A500D" w:rsidRPr="004A500D" w14:paraId="00830488" w14:textId="77777777" w:rsidTr="006D5397">
        <w:trPr>
          <w:trHeight w:val="687"/>
        </w:trPr>
        <w:tc>
          <w:tcPr>
            <w:tcW w:w="578" w:type="dxa"/>
          </w:tcPr>
          <w:p w14:paraId="100A8EC7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16" w:type="dxa"/>
          </w:tcPr>
          <w:p w14:paraId="00141CE6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психологической готовности к школе. Теста школьной зрелости Керна-Йирасека. 1 класс</w:t>
            </w:r>
          </w:p>
        </w:tc>
        <w:tc>
          <w:tcPr>
            <w:tcW w:w="2410" w:type="dxa"/>
          </w:tcPr>
          <w:p w14:paraId="1EA5444D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Керн-Йирасек </w:t>
            </w:r>
          </w:p>
          <w:p w14:paraId="4539FFE9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D1B6F20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сеть работников образования nsportal.ru</w:t>
            </w:r>
          </w:p>
        </w:tc>
      </w:tr>
      <w:tr w:rsidR="004A500D" w:rsidRPr="004A500D" w14:paraId="0D607C20" w14:textId="77777777" w:rsidTr="006D5397">
        <w:trPr>
          <w:trHeight w:val="687"/>
        </w:trPr>
        <w:tc>
          <w:tcPr>
            <w:tcW w:w="578" w:type="dxa"/>
          </w:tcPr>
          <w:p w14:paraId="3D518A15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16" w:type="dxa"/>
          </w:tcPr>
          <w:p w14:paraId="7C2B15B4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Диагностической программы по определению психологической готовности детей к школьному обучению Н.И. Гуткиной</w:t>
            </w:r>
          </w:p>
        </w:tc>
        <w:tc>
          <w:tcPr>
            <w:tcW w:w="2410" w:type="dxa"/>
          </w:tcPr>
          <w:p w14:paraId="1BEC8A09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Н.И. Гуткиной</w:t>
            </w:r>
          </w:p>
        </w:tc>
        <w:tc>
          <w:tcPr>
            <w:tcW w:w="3685" w:type="dxa"/>
          </w:tcPr>
          <w:p w14:paraId="5C78479F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https://infourok.ru/psihologicheskaya</w:t>
            </w:r>
          </w:p>
        </w:tc>
      </w:tr>
      <w:tr w:rsidR="004A500D" w:rsidRPr="004A500D" w14:paraId="550D368B" w14:textId="77777777" w:rsidTr="006D5397">
        <w:trPr>
          <w:trHeight w:val="687"/>
        </w:trPr>
        <w:tc>
          <w:tcPr>
            <w:tcW w:w="578" w:type="dxa"/>
          </w:tcPr>
          <w:p w14:paraId="4986978A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16" w:type="dxa"/>
          </w:tcPr>
          <w:p w14:paraId="4B7060A6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Экспресс диагностика учащихся младших классов с использованием нейропсихологических методов</w:t>
            </w:r>
          </w:p>
        </w:tc>
        <w:tc>
          <w:tcPr>
            <w:tcW w:w="2410" w:type="dxa"/>
          </w:tcPr>
          <w:p w14:paraId="3138A024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Т. А. Фотекова</w:t>
            </w:r>
          </w:p>
          <w:p w14:paraId="646444C4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Т.В. Ахутина</w:t>
            </w:r>
          </w:p>
        </w:tc>
        <w:tc>
          <w:tcPr>
            <w:tcW w:w="3685" w:type="dxa"/>
          </w:tcPr>
          <w:p w14:paraId="75AEFC2D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http://metodich.ru/ahutina-t-v-diagnostika</w:t>
            </w:r>
          </w:p>
        </w:tc>
      </w:tr>
      <w:tr w:rsidR="004A500D" w:rsidRPr="004A500D" w14:paraId="30249174" w14:textId="77777777" w:rsidTr="006D5397">
        <w:trPr>
          <w:trHeight w:val="687"/>
        </w:trPr>
        <w:tc>
          <w:tcPr>
            <w:tcW w:w="578" w:type="dxa"/>
          </w:tcPr>
          <w:p w14:paraId="76F2576C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16" w:type="dxa"/>
          </w:tcPr>
          <w:p w14:paraId="4A10BDC6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 «Определение уровня самооценки»</w:t>
            </w:r>
          </w:p>
        </w:tc>
        <w:tc>
          <w:tcPr>
            <w:tcW w:w="2410" w:type="dxa"/>
          </w:tcPr>
          <w:p w14:paraId="7F4D325D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С.В. Ковалёв</w:t>
            </w:r>
          </w:p>
        </w:tc>
        <w:tc>
          <w:tcPr>
            <w:tcW w:w="3685" w:type="dxa"/>
          </w:tcPr>
          <w:p w14:paraId="4F920708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https://multiurok.ru/index.php/files/test</w:t>
            </w:r>
          </w:p>
        </w:tc>
      </w:tr>
    </w:tbl>
    <w:p w14:paraId="05ECD6ED" w14:textId="77777777" w:rsidR="004A500D" w:rsidRPr="004A500D" w:rsidRDefault="004A500D" w:rsidP="004A500D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14:paraId="69FDF605" w14:textId="77777777" w:rsidR="004A500D" w:rsidRPr="004A500D" w:rsidRDefault="004A500D" w:rsidP="004A5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500D">
        <w:rPr>
          <w:rFonts w:ascii="Times New Roman" w:eastAsia="Times New Roman" w:hAnsi="Times New Roman" w:cs="Times New Roman"/>
          <w:b/>
          <w:sz w:val="24"/>
          <w:szCs w:val="24"/>
        </w:rPr>
        <w:t>3.Список используемых коррекционно-развивающих и профилактических программ</w:t>
      </w:r>
    </w:p>
    <w:p w14:paraId="4ED4194C" w14:textId="77777777" w:rsidR="004A500D" w:rsidRPr="004A500D" w:rsidRDefault="004A500D" w:rsidP="004A50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701"/>
        <w:gridCol w:w="1418"/>
        <w:gridCol w:w="1276"/>
        <w:gridCol w:w="992"/>
        <w:gridCol w:w="1701"/>
        <w:gridCol w:w="1322"/>
        <w:gridCol w:w="946"/>
      </w:tblGrid>
      <w:tr w:rsidR="004A500D" w:rsidRPr="004A500D" w14:paraId="26F668C3" w14:textId="77777777" w:rsidTr="006D5397">
        <w:tc>
          <w:tcPr>
            <w:tcW w:w="675" w:type="dxa"/>
          </w:tcPr>
          <w:p w14:paraId="39DB5FA3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14:paraId="2FF0C0B0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программ, направленность</w:t>
            </w:r>
          </w:p>
        </w:tc>
        <w:tc>
          <w:tcPr>
            <w:tcW w:w="1418" w:type="dxa"/>
          </w:tcPr>
          <w:p w14:paraId="421CFCEC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 программы</w:t>
            </w:r>
          </w:p>
        </w:tc>
        <w:tc>
          <w:tcPr>
            <w:tcW w:w="1276" w:type="dxa"/>
          </w:tcPr>
          <w:p w14:paraId="6D1FD388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Адаптирована</w:t>
            </w:r>
          </w:p>
        </w:tc>
        <w:tc>
          <w:tcPr>
            <w:tcW w:w="992" w:type="dxa"/>
          </w:tcPr>
          <w:p w14:paraId="7902F486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Кем и когда утверждена</w:t>
            </w:r>
          </w:p>
        </w:tc>
        <w:tc>
          <w:tcPr>
            <w:tcW w:w="1701" w:type="dxa"/>
          </w:tcPr>
          <w:p w14:paraId="016BBD15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322" w:type="dxa"/>
          </w:tcPr>
          <w:p w14:paraId="1D41809C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Назначение</w:t>
            </w:r>
          </w:p>
        </w:tc>
        <w:tc>
          <w:tcPr>
            <w:tcW w:w="946" w:type="dxa"/>
          </w:tcPr>
          <w:p w14:paraId="74EF9A11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</w:tr>
      <w:tr w:rsidR="004A500D" w:rsidRPr="004A500D" w14:paraId="0BBE1ED6" w14:textId="77777777" w:rsidTr="006D5397">
        <w:trPr>
          <w:trHeight w:val="975"/>
        </w:trPr>
        <w:tc>
          <w:tcPr>
            <w:tcW w:w="675" w:type="dxa"/>
          </w:tcPr>
          <w:p w14:paraId="561DD655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1B45E62" w14:textId="77777777" w:rsidR="004A500D" w:rsidRPr="004A500D" w:rsidRDefault="004A500D" w:rsidP="004A5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коррекционно-развивающей области</w:t>
            </w:r>
          </w:p>
          <w:p w14:paraId="0F95B7D6" w14:textId="77777777" w:rsidR="004A500D" w:rsidRPr="004A500D" w:rsidRDefault="004A500D" w:rsidP="004A5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обучающихся на инклюзивном обучении с ЗПР</w:t>
            </w:r>
          </w:p>
          <w:p w14:paraId="7DBA453C" w14:textId="77777777" w:rsidR="004A500D" w:rsidRPr="004A500D" w:rsidRDefault="004A500D" w:rsidP="004A5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«Секреты внимания»</w:t>
            </w:r>
          </w:p>
          <w:p w14:paraId="6DFF0D59" w14:textId="77777777" w:rsidR="004A500D" w:rsidRPr="004A500D" w:rsidRDefault="004A500D" w:rsidP="004A5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CB00797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Щербакова Т.В.</w:t>
            </w:r>
          </w:p>
        </w:tc>
        <w:tc>
          <w:tcPr>
            <w:tcW w:w="1276" w:type="dxa"/>
          </w:tcPr>
          <w:p w14:paraId="38201A3A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Адаптирована под ребёнка</w:t>
            </w:r>
          </w:p>
        </w:tc>
        <w:tc>
          <w:tcPr>
            <w:tcW w:w="992" w:type="dxa"/>
          </w:tcPr>
          <w:p w14:paraId="429AEBFA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№180</w:t>
            </w:r>
          </w:p>
          <w:p w14:paraId="4C5BA58B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28.09.</w:t>
            </w:r>
          </w:p>
          <w:p w14:paraId="72EAA986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14:paraId="2F766654" w14:textId="38B177D2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 кл. 34 ч ребёнок</w:t>
            </w:r>
            <w:r w:rsidR="006D53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ОВЗ</w:t>
            </w:r>
          </w:p>
          <w:p w14:paraId="6C4066AD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14:paraId="7DAFE398" w14:textId="77777777" w:rsidR="004A500D" w:rsidRPr="004A500D" w:rsidRDefault="004A500D" w:rsidP="004A5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Данная программа направлена на развитие у </w:t>
            </w: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ребёнка:</w:t>
            </w:r>
          </w:p>
          <w:p w14:paraId="5FBB3C06" w14:textId="77777777" w:rsidR="004A500D" w:rsidRPr="004A500D" w:rsidRDefault="004A500D" w:rsidP="004A5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 сосредоточиться на выполняемом учебном задании;</w:t>
            </w:r>
          </w:p>
          <w:p w14:paraId="2CFA8B1F" w14:textId="77777777" w:rsidR="004A500D" w:rsidRPr="004A500D" w:rsidRDefault="004A500D" w:rsidP="004A5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развитию речи;</w:t>
            </w:r>
          </w:p>
          <w:p w14:paraId="22B7EF0B" w14:textId="77777777" w:rsidR="004A500D" w:rsidRPr="004A500D" w:rsidRDefault="004A500D" w:rsidP="004A5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 к самоорганизации и оптимальному планированию своей деятельности вербально и невербально;</w:t>
            </w:r>
          </w:p>
          <w:p w14:paraId="055A371E" w14:textId="77777777" w:rsidR="004A500D" w:rsidRPr="004A500D" w:rsidRDefault="004A500D" w:rsidP="004A5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умению довести начатую работу до конца;</w:t>
            </w:r>
          </w:p>
          <w:p w14:paraId="71011D43" w14:textId="77777777" w:rsidR="004A500D" w:rsidRPr="004A500D" w:rsidRDefault="004A500D" w:rsidP="004A5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 к самоконтролю и адекватному отношению к своим ошибкам.</w:t>
            </w:r>
          </w:p>
        </w:tc>
        <w:tc>
          <w:tcPr>
            <w:tcW w:w="946" w:type="dxa"/>
          </w:tcPr>
          <w:p w14:paraId="52CC895A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чел.</w:t>
            </w:r>
          </w:p>
        </w:tc>
      </w:tr>
      <w:tr w:rsidR="004A500D" w:rsidRPr="004A500D" w14:paraId="08423BB1" w14:textId="77777777" w:rsidTr="006D5397">
        <w:trPr>
          <w:trHeight w:val="975"/>
        </w:trPr>
        <w:tc>
          <w:tcPr>
            <w:tcW w:w="675" w:type="dxa"/>
          </w:tcPr>
          <w:p w14:paraId="17B1A2C1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14:paraId="14BD83A2" w14:textId="77777777" w:rsidR="004A500D" w:rsidRPr="004A500D" w:rsidRDefault="004A500D" w:rsidP="004A5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Коррекционно-развивающая программа «Учись-учиться»</w:t>
            </w:r>
          </w:p>
        </w:tc>
        <w:tc>
          <w:tcPr>
            <w:tcW w:w="1418" w:type="dxa"/>
          </w:tcPr>
          <w:p w14:paraId="456F9633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Языкано</w:t>
            </w:r>
          </w:p>
          <w:p w14:paraId="64E1ECC8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ва Е.В.</w:t>
            </w:r>
          </w:p>
        </w:tc>
        <w:tc>
          <w:tcPr>
            <w:tcW w:w="1276" w:type="dxa"/>
          </w:tcPr>
          <w:p w14:paraId="4A458EB8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Адаптированная</w:t>
            </w:r>
          </w:p>
        </w:tc>
        <w:tc>
          <w:tcPr>
            <w:tcW w:w="992" w:type="dxa"/>
          </w:tcPr>
          <w:p w14:paraId="69810F6B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№354 от 30.08.</w:t>
            </w:r>
          </w:p>
          <w:p w14:paraId="17396F43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01" w:type="dxa"/>
          </w:tcPr>
          <w:p w14:paraId="116E2CB1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34 часов</w:t>
            </w:r>
          </w:p>
          <w:p w14:paraId="4AB5437D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6 кл.</w:t>
            </w:r>
          </w:p>
          <w:p w14:paraId="26EAED4D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Ребёнок ОВЗ</w:t>
            </w:r>
          </w:p>
        </w:tc>
        <w:tc>
          <w:tcPr>
            <w:tcW w:w="1322" w:type="dxa"/>
          </w:tcPr>
          <w:p w14:paraId="1D9E631D" w14:textId="77777777" w:rsidR="004A500D" w:rsidRPr="004A500D" w:rsidRDefault="004A500D" w:rsidP="004A50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познавательных процессов с целью улучшения восприятия, переработки и усвоения программного </w:t>
            </w: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946" w:type="dxa"/>
          </w:tcPr>
          <w:p w14:paraId="604D1597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чел.</w:t>
            </w:r>
          </w:p>
        </w:tc>
      </w:tr>
      <w:tr w:rsidR="004A500D" w:rsidRPr="004A500D" w14:paraId="556B37FE" w14:textId="77777777" w:rsidTr="006D5397">
        <w:trPr>
          <w:trHeight w:val="975"/>
        </w:trPr>
        <w:tc>
          <w:tcPr>
            <w:tcW w:w="675" w:type="dxa"/>
          </w:tcPr>
          <w:p w14:paraId="6FF8B61C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14:paraId="336F54F2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коррекционно-развивающих занятий</w:t>
            </w:r>
          </w:p>
        </w:tc>
        <w:tc>
          <w:tcPr>
            <w:tcW w:w="1418" w:type="dxa"/>
          </w:tcPr>
          <w:p w14:paraId="511A9CA8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Е.Б.</w:t>
            </w:r>
          </w:p>
        </w:tc>
        <w:tc>
          <w:tcPr>
            <w:tcW w:w="1276" w:type="dxa"/>
          </w:tcPr>
          <w:p w14:paraId="04F8C395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673E9D8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37DEDE95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20ч</w:t>
            </w:r>
          </w:p>
          <w:p w14:paraId="7C0DCF2B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в 1-А кл., 18 ч. В 1-Б классе</w:t>
            </w:r>
          </w:p>
        </w:tc>
        <w:tc>
          <w:tcPr>
            <w:tcW w:w="1322" w:type="dxa"/>
          </w:tcPr>
          <w:p w14:paraId="38D1AB0B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Появление позитивных сдвигов мотивационно-личностной сфере,</w:t>
            </w:r>
          </w:p>
          <w:p w14:paraId="5E9B99BD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психологической готовности детей к обучению,</w:t>
            </w:r>
          </w:p>
          <w:p w14:paraId="1265D236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сформированы  коммуникативные УУД.</w:t>
            </w:r>
          </w:p>
        </w:tc>
        <w:tc>
          <w:tcPr>
            <w:tcW w:w="946" w:type="dxa"/>
          </w:tcPr>
          <w:p w14:paraId="673E2055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 чел.</w:t>
            </w:r>
          </w:p>
        </w:tc>
      </w:tr>
      <w:tr w:rsidR="004A500D" w:rsidRPr="004A500D" w14:paraId="7060510E" w14:textId="77777777" w:rsidTr="006D5397">
        <w:trPr>
          <w:trHeight w:val="975"/>
        </w:trPr>
        <w:tc>
          <w:tcPr>
            <w:tcW w:w="675" w:type="dxa"/>
          </w:tcPr>
          <w:p w14:paraId="0D4FE052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4C5D637C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Развивающая программа адаптации детей к средней школе </w:t>
            </w:r>
          </w:p>
          <w:p w14:paraId="35BE60A4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38E5030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Гнатова Т.Б.</w:t>
            </w:r>
          </w:p>
        </w:tc>
        <w:tc>
          <w:tcPr>
            <w:tcW w:w="1276" w:type="dxa"/>
          </w:tcPr>
          <w:p w14:paraId="65A72EC2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Модифицированная программа </w:t>
            </w:r>
          </w:p>
        </w:tc>
        <w:tc>
          <w:tcPr>
            <w:tcW w:w="992" w:type="dxa"/>
          </w:tcPr>
          <w:p w14:paraId="59B9A2D7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2003 год</w:t>
            </w:r>
          </w:p>
        </w:tc>
        <w:tc>
          <w:tcPr>
            <w:tcW w:w="1701" w:type="dxa"/>
          </w:tcPr>
          <w:p w14:paraId="41A8EE31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5-А</w:t>
            </w:r>
          </w:p>
          <w:p w14:paraId="08C6B0B6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  <w:p w14:paraId="4975E09A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5-Б </w:t>
            </w:r>
          </w:p>
          <w:p w14:paraId="4A364D69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  <w:p w14:paraId="20448A57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24ч</w:t>
            </w:r>
          </w:p>
          <w:p w14:paraId="007BF33E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14:paraId="2E2F3783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психологической  готовности к обучению</w:t>
            </w:r>
          </w:p>
        </w:tc>
        <w:tc>
          <w:tcPr>
            <w:tcW w:w="946" w:type="dxa"/>
          </w:tcPr>
          <w:p w14:paraId="647179F3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43чел.</w:t>
            </w:r>
          </w:p>
        </w:tc>
      </w:tr>
      <w:tr w:rsidR="004A500D" w:rsidRPr="004A500D" w14:paraId="5ACF2E26" w14:textId="77777777" w:rsidTr="006D5397">
        <w:trPr>
          <w:trHeight w:val="975"/>
        </w:trPr>
        <w:tc>
          <w:tcPr>
            <w:tcW w:w="675" w:type="dxa"/>
          </w:tcPr>
          <w:p w14:paraId="3A126C4A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14:paraId="6FD1236E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психологического развития коррекционно-развивающей области</w:t>
            </w:r>
          </w:p>
        </w:tc>
        <w:tc>
          <w:tcPr>
            <w:tcW w:w="1418" w:type="dxa"/>
          </w:tcPr>
          <w:p w14:paraId="454916EA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000F4D6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Модифицированная программа</w:t>
            </w:r>
          </w:p>
        </w:tc>
        <w:tc>
          <w:tcPr>
            <w:tcW w:w="992" w:type="dxa"/>
          </w:tcPr>
          <w:p w14:paraId="5FBD89CF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№166 от</w:t>
            </w:r>
          </w:p>
        </w:tc>
        <w:tc>
          <w:tcPr>
            <w:tcW w:w="1701" w:type="dxa"/>
          </w:tcPr>
          <w:p w14:paraId="055CC2C3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3-А класс 34 часа</w:t>
            </w:r>
          </w:p>
          <w:p w14:paraId="52A87048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ребёнокОВЗ</w:t>
            </w:r>
          </w:p>
        </w:tc>
        <w:tc>
          <w:tcPr>
            <w:tcW w:w="1322" w:type="dxa"/>
          </w:tcPr>
          <w:p w14:paraId="22E851E6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проблем в познавательной и эмоциональной сфере у учащихся с ЗПР вида 7.2</w:t>
            </w:r>
          </w:p>
        </w:tc>
        <w:tc>
          <w:tcPr>
            <w:tcW w:w="946" w:type="dxa"/>
          </w:tcPr>
          <w:p w14:paraId="459AB2EE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4A500D" w:rsidRPr="004A500D" w14:paraId="7BE56D31" w14:textId="77777777" w:rsidTr="006D5397">
        <w:trPr>
          <w:trHeight w:val="975"/>
        </w:trPr>
        <w:tc>
          <w:tcPr>
            <w:tcW w:w="675" w:type="dxa"/>
          </w:tcPr>
          <w:p w14:paraId="592A51E7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4794EC8D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психологического развития</w:t>
            </w:r>
          </w:p>
          <w:p w14:paraId="3743AAB3" w14:textId="0B4E7F32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коррекционно-развивающей области </w:t>
            </w:r>
          </w:p>
          <w:p w14:paraId="39F867D3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обучающихся на </w:t>
            </w: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инклюзивном обучении с ЗПР</w:t>
            </w:r>
          </w:p>
        </w:tc>
        <w:tc>
          <w:tcPr>
            <w:tcW w:w="1418" w:type="dxa"/>
          </w:tcPr>
          <w:p w14:paraId="09B3D87B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276" w:type="dxa"/>
          </w:tcPr>
          <w:p w14:paraId="53849D75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Модифицированная программа</w:t>
            </w:r>
          </w:p>
        </w:tc>
        <w:tc>
          <w:tcPr>
            <w:tcW w:w="992" w:type="dxa"/>
          </w:tcPr>
          <w:p w14:paraId="219962E1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по школе №166 от </w:t>
            </w:r>
          </w:p>
        </w:tc>
        <w:tc>
          <w:tcPr>
            <w:tcW w:w="1701" w:type="dxa"/>
          </w:tcPr>
          <w:p w14:paraId="14730F42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9 кл. класс</w:t>
            </w:r>
          </w:p>
          <w:p w14:paraId="1D1D0F53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ОВЗ</w:t>
            </w:r>
          </w:p>
        </w:tc>
        <w:tc>
          <w:tcPr>
            <w:tcW w:w="1322" w:type="dxa"/>
          </w:tcPr>
          <w:p w14:paraId="7EE1AD67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психолого-педагогической помощи обучающимся с ОВЗ в освоении </w:t>
            </w: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образовательной программы, социальной адаптации посредством индивидуализации и дифференциации образовательного процесса, коррекция и развитие познавательной и эмоционально-волевой сферы обучающихся.</w:t>
            </w:r>
          </w:p>
        </w:tc>
        <w:tc>
          <w:tcPr>
            <w:tcW w:w="946" w:type="dxa"/>
          </w:tcPr>
          <w:p w14:paraId="32C648D9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чел.</w:t>
            </w:r>
          </w:p>
        </w:tc>
      </w:tr>
      <w:tr w:rsidR="004A500D" w:rsidRPr="004A500D" w14:paraId="19B4F8CE" w14:textId="77777777" w:rsidTr="006D5397">
        <w:trPr>
          <w:trHeight w:val="975"/>
        </w:trPr>
        <w:tc>
          <w:tcPr>
            <w:tcW w:w="675" w:type="dxa"/>
          </w:tcPr>
          <w:p w14:paraId="2B9AF221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701" w:type="dxa"/>
          </w:tcPr>
          <w:p w14:paraId="7247A33E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родительского всеобуча «Социальное партнёрство: ученик – учитель - родитель»</w:t>
            </w:r>
          </w:p>
        </w:tc>
        <w:tc>
          <w:tcPr>
            <w:tcW w:w="1418" w:type="dxa"/>
          </w:tcPr>
          <w:p w14:paraId="414E77C3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A553F97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3757632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4A500D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Рассмотрено</w:t>
            </w:r>
          </w:p>
          <w:p w14:paraId="3C443D32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4A500D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на заседании РМО</w:t>
            </w:r>
          </w:p>
          <w:p w14:paraId="20EC899F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4A500D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зам. директоров</w:t>
            </w:r>
          </w:p>
          <w:p w14:paraId="2D68662A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4A500D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по ВР</w:t>
            </w:r>
          </w:p>
          <w:p w14:paraId="19242517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4A500D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от  28. 08.</w:t>
            </w:r>
          </w:p>
          <w:p w14:paraId="1AAF8FF1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2015 г.  протокол № 1</w:t>
            </w:r>
          </w:p>
        </w:tc>
        <w:tc>
          <w:tcPr>
            <w:tcW w:w="1701" w:type="dxa"/>
          </w:tcPr>
          <w:p w14:paraId="5C31C6F3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с 1-11 класс</w:t>
            </w:r>
          </w:p>
          <w:p w14:paraId="7CAA2D2B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19 занятий по 1 часу каждое</w:t>
            </w:r>
          </w:p>
        </w:tc>
        <w:tc>
          <w:tcPr>
            <w:tcW w:w="1322" w:type="dxa"/>
          </w:tcPr>
          <w:p w14:paraId="2793C31C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психолого-педагогического сопровождения семейного воспитания детей, формирования  ценностного отношения к семье у детей и родителей</w:t>
            </w:r>
          </w:p>
        </w:tc>
        <w:tc>
          <w:tcPr>
            <w:tcW w:w="946" w:type="dxa"/>
          </w:tcPr>
          <w:p w14:paraId="6AB0BFA4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150 чел</w:t>
            </w:r>
          </w:p>
        </w:tc>
      </w:tr>
      <w:tr w:rsidR="004A500D" w:rsidRPr="004A500D" w14:paraId="4F46BE08" w14:textId="77777777" w:rsidTr="006D5397">
        <w:trPr>
          <w:trHeight w:val="975"/>
        </w:trPr>
        <w:tc>
          <w:tcPr>
            <w:tcW w:w="675" w:type="dxa"/>
          </w:tcPr>
          <w:p w14:paraId="4EB9C4D6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01" w:type="dxa"/>
          </w:tcPr>
          <w:p w14:paraId="47C122F4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программа «Шаг к успеху»</w:t>
            </w:r>
          </w:p>
        </w:tc>
        <w:tc>
          <w:tcPr>
            <w:tcW w:w="1418" w:type="dxa"/>
          </w:tcPr>
          <w:p w14:paraId="5766C2FB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Е.В. Меттус, А. В. Литвина</w:t>
            </w:r>
          </w:p>
        </w:tc>
        <w:tc>
          <w:tcPr>
            <w:tcW w:w="1276" w:type="dxa"/>
          </w:tcPr>
          <w:p w14:paraId="1C52F6F2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5D85AA3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4A500D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-</w:t>
            </w:r>
          </w:p>
        </w:tc>
        <w:tc>
          <w:tcPr>
            <w:tcW w:w="1701" w:type="dxa"/>
          </w:tcPr>
          <w:p w14:paraId="4819E5F2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  <w:p w14:paraId="249760BD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9 часов</w:t>
            </w:r>
          </w:p>
        </w:tc>
        <w:tc>
          <w:tcPr>
            <w:tcW w:w="1322" w:type="dxa"/>
          </w:tcPr>
          <w:p w14:paraId="5E66F4BF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успешной личности</w:t>
            </w:r>
          </w:p>
        </w:tc>
        <w:tc>
          <w:tcPr>
            <w:tcW w:w="946" w:type="dxa"/>
          </w:tcPr>
          <w:p w14:paraId="2EC8252B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чел </w:t>
            </w:r>
          </w:p>
        </w:tc>
      </w:tr>
      <w:tr w:rsidR="004A500D" w:rsidRPr="004A500D" w14:paraId="6B1A301F" w14:textId="77777777" w:rsidTr="006D5397">
        <w:trPr>
          <w:trHeight w:val="975"/>
        </w:trPr>
        <w:tc>
          <w:tcPr>
            <w:tcW w:w="675" w:type="dxa"/>
          </w:tcPr>
          <w:p w14:paraId="67F529D2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701" w:type="dxa"/>
          </w:tcPr>
          <w:p w14:paraId="4352533A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занятий по подготовке учащихся к выпускным экзаменам с элементами тренинга</w:t>
            </w:r>
          </w:p>
        </w:tc>
        <w:tc>
          <w:tcPr>
            <w:tcW w:w="1418" w:type="dxa"/>
          </w:tcPr>
          <w:p w14:paraId="484FAE2A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3D94FC9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2" w:type="dxa"/>
          </w:tcPr>
          <w:p w14:paraId="32D69349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4A500D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-</w:t>
            </w:r>
          </w:p>
        </w:tc>
        <w:tc>
          <w:tcPr>
            <w:tcW w:w="1701" w:type="dxa"/>
          </w:tcPr>
          <w:p w14:paraId="6CDD1303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  <w:p w14:paraId="782F3C78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8 часов</w:t>
            </w:r>
          </w:p>
        </w:tc>
        <w:tc>
          <w:tcPr>
            <w:tcW w:w="1322" w:type="dxa"/>
          </w:tcPr>
          <w:p w14:paraId="472FB477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с учащимися навыков психологической подготовке к экзаменам, повышение их  уверенности в себе, в своих силах при сдаче экзаменов.</w:t>
            </w:r>
          </w:p>
        </w:tc>
        <w:tc>
          <w:tcPr>
            <w:tcW w:w="946" w:type="dxa"/>
          </w:tcPr>
          <w:p w14:paraId="0C2B103A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9 чел.</w:t>
            </w:r>
          </w:p>
        </w:tc>
      </w:tr>
      <w:tr w:rsidR="004A500D" w:rsidRPr="004A500D" w14:paraId="5DA3BE7D" w14:textId="77777777" w:rsidTr="006D5397">
        <w:trPr>
          <w:trHeight w:val="975"/>
        </w:trPr>
        <w:tc>
          <w:tcPr>
            <w:tcW w:w="675" w:type="dxa"/>
          </w:tcPr>
          <w:p w14:paraId="66B51829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01" w:type="dxa"/>
          </w:tcPr>
          <w:p w14:paraId="4C6CC352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программа «Мир в котором я живу»</w:t>
            </w:r>
          </w:p>
        </w:tc>
        <w:tc>
          <w:tcPr>
            <w:tcW w:w="1418" w:type="dxa"/>
          </w:tcPr>
          <w:p w14:paraId="038E063F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 Коваль О.А.</w:t>
            </w:r>
          </w:p>
        </w:tc>
        <w:tc>
          <w:tcPr>
            <w:tcW w:w="1276" w:type="dxa"/>
          </w:tcPr>
          <w:p w14:paraId="7A92501D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2" w:type="dxa"/>
          </w:tcPr>
          <w:p w14:paraId="5A184F56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4A500D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-</w:t>
            </w:r>
          </w:p>
        </w:tc>
        <w:tc>
          <w:tcPr>
            <w:tcW w:w="1701" w:type="dxa"/>
          </w:tcPr>
          <w:p w14:paraId="71A8782C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4-А </w:t>
            </w:r>
          </w:p>
          <w:p w14:paraId="67171955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4-Б классы</w:t>
            </w:r>
          </w:p>
          <w:p w14:paraId="7C33BAB3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1322" w:type="dxa"/>
          </w:tcPr>
          <w:p w14:paraId="678E69A6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проблем в личностном развитии, самоопределении, адаптация в социальной и образовательной среде.</w:t>
            </w:r>
          </w:p>
        </w:tc>
        <w:tc>
          <w:tcPr>
            <w:tcW w:w="946" w:type="dxa"/>
          </w:tcPr>
          <w:p w14:paraId="5D77F2A0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 чел.</w:t>
            </w:r>
          </w:p>
        </w:tc>
      </w:tr>
      <w:tr w:rsidR="004A500D" w:rsidRPr="004A500D" w14:paraId="1F486706" w14:textId="77777777" w:rsidTr="006D5397">
        <w:trPr>
          <w:trHeight w:val="415"/>
        </w:trPr>
        <w:tc>
          <w:tcPr>
            <w:tcW w:w="675" w:type="dxa"/>
          </w:tcPr>
          <w:p w14:paraId="6DCF9D7F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01" w:type="dxa"/>
          </w:tcPr>
          <w:p w14:paraId="50D9F40B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 программа для старшеклассников «Твой выбор»</w:t>
            </w:r>
          </w:p>
        </w:tc>
        <w:tc>
          <w:tcPr>
            <w:tcW w:w="1418" w:type="dxa"/>
          </w:tcPr>
          <w:p w14:paraId="54741AD8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Н. Б. Бушуева.  </w:t>
            </w:r>
          </w:p>
          <w:p w14:paraId="0536A9F0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220B05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2" w:type="dxa"/>
          </w:tcPr>
          <w:p w14:paraId="3E0D8673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4A500D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Рабочая программа кружка разработана на основе авторской программы элективных курсов по профессионал</w:t>
            </w:r>
            <w:r w:rsidRPr="004A500D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lastRenderedPageBreak/>
              <w:t xml:space="preserve">ьному самоопределению «Мои профессиональные намерения», автор Н.Б.Бушуева.  </w:t>
            </w:r>
          </w:p>
          <w:p w14:paraId="27EBB622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4A500D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Приказ по школе №354 от 30.08.</w:t>
            </w:r>
          </w:p>
          <w:p w14:paraId="18B6ED5A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4A500D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2018</w:t>
            </w:r>
          </w:p>
        </w:tc>
        <w:tc>
          <w:tcPr>
            <w:tcW w:w="1701" w:type="dxa"/>
          </w:tcPr>
          <w:p w14:paraId="3CBC559C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 классы</w:t>
            </w:r>
          </w:p>
          <w:p w14:paraId="202D1931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34 часа</w:t>
            </w:r>
          </w:p>
        </w:tc>
        <w:tc>
          <w:tcPr>
            <w:tcW w:w="1322" w:type="dxa"/>
          </w:tcPr>
          <w:p w14:paraId="7D2C2644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призвана помочь учащимся 9-11 -х классов в нелегкий переходный пери</w:t>
            </w: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од определить приоритетную для них сферу деятельности на основе диагностик по </w:t>
            </w: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выявлению их предпочтений и возможностей для бо</w:t>
            </w: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лее обоснованного выбора профиля дальнейшего обучения с учетом потребностей регионального ранка труда.</w:t>
            </w:r>
          </w:p>
        </w:tc>
        <w:tc>
          <w:tcPr>
            <w:tcW w:w="946" w:type="dxa"/>
          </w:tcPr>
          <w:p w14:paraId="21C50B1F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 чел.</w:t>
            </w:r>
          </w:p>
        </w:tc>
      </w:tr>
      <w:tr w:rsidR="004A500D" w:rsidRPr="004A500D" w14:paraId="07922975" w14:textId="77777777" w:rsidTr="006D5397">
        <w:trPr>
          <w:trHeight w:val="415"/>
        </w:trPr>
        <w:tc>
          <w:tcPr>
            <w:tcW w:w="675" w:type="dxa"/>
          </w:tcPr>
          <w:p w14:paraId="37A524F3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701" w:type="dxa"/>
          </w:tcPr>
          <w:p w14:paraId="55875AF6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A500D">
              <w:rPr>
                <w:rFonts w:ascii="Times New Roman" w:eastAsia="Calibri" w:hAnsi="Times New Roman" w:cs="Times New Roman"/>
                <w:lang w:eastAsia="en-US"/>
              </w:rPr>
              <w:t xml:space="preserve">Рабочая программа коррекционно-развивающей области </w:t>
            </w:r>
          </w:p>
          <w:p w14:paraId="44B983A8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A500D">
              <w:rPr>
                <w:rFonts w:ascii="Times New Roman" w:eastAsia="Calibri" w:hAnsi="Times New Roman" w:cs="Times New Roman"/>
                <w:lang w:eastAsia="en-US"/>
              </w:rPr>
              <w:t>для ребёнка с ОВЗ (ЗПР)</w:t>
            </w:r>
          </w:p>
          <w:p w14:paraId="1BFC9A47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A500D">
              <w:rPr>
                <w:rFonts w:ascii="Times New Roman" w:eastAsia="Calibri" w:hAnsi="Times New Roman" w:cs="Times New Roman"/>
                <w:lang w:eastAsia="en-US"/>
              </w:rPr>
              <w:t>«Коррекция и развитие когнитивных процессов и</w:t>
            </w:r>
          </w:p>
          <w:p w14:paraId="44B74BE4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A500D">
              <w:rPr>
                <w:rFonts w:ascii="Times New Roman" w:eastAsia="Calibri" w:hAnsi="Times New Roman" w:cs="Times New Roman"/>
                <w:lang w:eastAsia="en-US"/>
              </w:rPr>
              <w:t>эмоционально-личностной сферы»</w:t>
            </w:r>
          </w:p>
          <w:p w14:paraId="46E74936" w14:textId="77777777" w:rsidR="004A500D" w:rsidRPr="004A500D" w:rsidRDefault="004A500D" w:rsidP="004A500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eastAsia="en-US"/>
              </w:rPr>
            </w:pPr>
          </w:p>
          <w:p w14:paraId="31F07F39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24D890B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</w:tc>
        <w:tc>
          <w:tcPr>
            <w:tcW w:w="1276" w:type="dxa"/>
          </w:tcPr>
          <w:p w14:paraId="238F54F2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Адаптирована под ребёнка</w:t>
            </w:r>
          </w:p>
        </w:tc>
        <w:tc>
          <w:tcPr>
            <w:tcW w:w="992" w:type="dxa"/>
          </w:tcPr>
          <w:p w14:paraId="4CBA9BC2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№180</w:t>
            </w:r>
          </w:p>
          <w:p w14:paraId="2DF64522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от 28.09.</w:t>
            </w:r>
          </w:p>
          <w:p w14:paraId="5BC6F328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14:paraId="7A6B1C25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5-Б кл. 34 ч</w:t>
            </w:r>
          </w:p>
          <w:p w14:paraId="7A23B6BE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ребёнокОВЗ</w:t>
            </w:r>
          </w:p>
          <w:p w14:paraId="4726883D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14:paraId="2C4577AF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- гармонизация и оптимизация развития ребёнка, переход от отрицательной фазы развития к положительной, овладение способами взаимодействия с миром и с самим собой, овладение определёнными способами деятельности, такими, как: воспроизводящие способы </w:t>
            </w: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мышления, которые являются основой для усвоения знаний, аналитическая обработка информации, рациональные способы деятельности.</w:t>
            </w:r>
          </w:p>
          <w:p w14:paraId="000D4128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14:paraId="17894113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чел.</w:t>
            </w:r>
          </w:p>
        </w:tc>
      </w:tr>
      <w:tr w:rsidR="004A500D" w:rsidRPr="004A500D" w14:paraId="0FD73B99" w14:textId="77777777" w:rsidTr="006D5397">
        <w:trPr>
          <w:trHeight w:val="415"/>
        </w:trPr>
        <w:tc>
          <w:tcPr>
            <w:tcW w:w="675" w:type="dxa"/>
          </w:tcPr>
          <w:p w14:paraId="0D4D2D71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701" w:type="dxa"/>
          </w:tcPr>
          <w:p w14:paraId="64D4F15A" w14:textId="77777777" w:rsidR="004A500D" w:rsidRPr="004A500D" w:rsidRDefault="004A500D" w:rsidP="004A500D">
            <w:pPr>
              <w:shd w:val="clear" w:color="auto" w:fill="FFFFFF"/>
              <w:spacing w:after="0" w:line="34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Рабочая программа по психокоррекции</w:t>
            </w:r>
          </w:p>
          <w:p w14:paraId="583C0545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"Коррекция и развитие </w:t>
            </w: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когнитивных процессов,</w:t>
            </w:r>
            <w:r w:rsidRPr="004A50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социальных </w:t>
            </w:r>
          </w:p>
          <w:p w14:paraId="11A30E32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коммуникативных умений»</w:t>
            </w:r>
          </w:p>
          <w:p w14:paraId="37645DBF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  <w:tc>
          <w:tcPr>
            <w:tcW w:w="1418" w:type="dxa"/>
          </w:tcPr>
          <w:p w14:paraId="206D2A1A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</w:tc>
        <w:tc>
          <w:tcPr>
            <w:tcW w:w="1276" w:type="dxa"/>
          </w:tcPr>
          <w:p w14:paraId="16F4E663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Адаптирована под ребёнка</w:t>
            </w:r>
          </w:p>
        </w:tc>
        <w:tc>
          <w:tcPr>
            <w:tcW w:w="992" w:type="dxa"/>
          </w:tcPr>
          <w:p w14:paraId="4C372D9E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№180</w:t>
            </w:r>
          </w:p>
          <w:p w14:paraId="7BDDF570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от 28.09.</w:t>
            </w:r>
          </w:p>
          <w:p w14:paraId="0D1DD13C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14:paraId="4BF0B4E7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кл. </w:t>
            </w:r>
          </w:p>
          <w:p w14:paraId="6C58CE0B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34 ч</w:t>
            </w:r>
          </w:p>
          <w:p w14:paraId="25E56AD1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14:paraId="6D3FA046" w14:textId="77777777" w:rsidR="004A500D" w:rsidRPr="004A500D" w:rsidRDefault="004A500D" w:rsidP="004A5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познавательной активности детей; общеинтеллектуальных умений: приемов анализа, сравнения, обобщения, навыков группировки и классификации; формирование умения ориентироваться в задании, воспитание самоконтроля и самооценки; психокоррекция поведения </w:t>
            </w: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ребенка; социальная профилактика, формирование навыков общения, правильного поведения.</w:t>
            </w:r>
          </w:p>
        </w:tc>
        <w:tc>
          <w:tcPr>
            <w:tcW w:w="946" w:type="dxa"/>
          </w:tcPr>
          <w:p w14:paraId="3CF4A127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чел.</w:t>
            </w:r>
          </w:p>
        </w:tc>
      </w:tr>
      <w:tr w:rsidR="004A500D" w:rsidRPr="004A500D" w14:paraId="52913CA1" w14:textId="77777777" w:rsidTr="006D5397">
        <w:trPr>
          <w:trHeight w:val="415"/>
        </w:trPr>
        <w:tc>
          <w:tcPr>
            <w:tcW w:w="675" w:type="dxa"/>
          </w:tcPr>
          <w:p w14:paraId="4F161BAC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701" w:type="dxa"/>
          </w:tcPr>
          <w:p w14:paraId="1E306D14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4A500D">
              <w:rPr>
                <w:rFonts w:ascii="Times New Roman" w:eastAsia="Calibri" w:hAnsi="Times New Roman" w:cs="Times New Roman"/>
                <w:sz w:val="24"/>
                <w:lang w:eastAsia="en-US"/>
              </w:rPr>
              <w:t>Рабочая программа психокоррекции</w:t>
            </w:r>
          </w:p>
          <w:p w14:paraId="42D558B4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4A500D">
              <w:rPr>
                <w:rFonts w:ascii="Times New Roman" w:eastAsia="Calibri" w:hAnsi="Times New Roman" w:cs="Times New Roman"/>
                <w:sz w:val="24"/>
                <w:lang w:eastAsia="en-US"/>
              </w:rPr>
              <w:t>(коррекционно-развивающая область)</w:t>
            </w:r>
          </w:p>
          <w:p w14:paraId="0DB8D353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4A500D">
              <w:rPr>
                <w:rFonts w:ascii="Times New Roman" w:eastAsia="Calibri" w:hAnsi="Times New Roman" w:cs="Times New Roman"/>
                <w:sz w:val="24"/>
                <w:lang w:eastAsia="en-US"/>
              </w:rPr>
              <w:t>для обучающихся на инклюзивном обучении с ЗПР</w:t>
            </w:r>
          </w:p>
          <w:p w14:paraId="068FDA24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4A500D">
              <w:rPr>
                <w:rFonts w:ascii="Times New Roman" w:eastAsia="Calibri" w:hAnsi="Times New Roman" w:cs="Times New Roman"/>
                <w:sz w:val="24"/>
                <w:lang w:eastAsia="en-US"/>
              </w:rPr>
              <w:t>«Чувствуем, познаём, размышляем»</w:t>
            </w:r>
          </w:p>
        </w:tc>
        <w:tc>
          <w:tcPr>
            <w:tcW w:w="1418" w:type="dxa"/>
          </w:tcPr>
          <w:p w14:paraId="57B05963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</w:tc>
        <w:tc>
          <w:tcPr>
            <w:tcW w:w="1276" w:type="dxa"/>
          </w:tcPr>
          <w:p w14:paraId="236221A7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Адаптирована под ребёнка</w:t>
            </w:r>
          </w:p>
        </w:tc>
        <w:tc>
          <w:tcPr>
            <w:tcW w:w="992" w:type="dxa"/>
          </w:tcPr>
          <w:p w14:paraId="06B1D2B9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№180</w:t>
            </w:r>
          </w:p>
          <w:p w14:paraId="6EEDA885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Cs w:val="24"/>
              </w:rPr>
              <w:t>от 28.08.</w:t>
            </w:r>
          </w:p>
          <w:p w14:paraId="2E66E1B1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Cs w:val="24"/>
              </w:rPr>
              <w:t>2020</w:t>
            </w:r>
          </w:p>
        </w:tc>
        <w:tc>
          <w:tcPr>
            <w:tcW w:w="1701" w:type="dxa"/>
          </w:tcPr>
          <w:p w14:paraId="3BED0204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7-Б кл. </w:t>
            </w:r>
          </w:p>
          <w:p w14:paraId="0E732E92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34 ч</w:t>
            </w:r>
          </w:p>
          <w:p w14:paraId="73CE45B7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РебёнокОВЗ</w:t>
            </w:r>
          </w:p>
          <w:p w14:paraId="4B5583E7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14:paraId="2AB209AA" w14:textId="77777777" w:rsidR="004A500D" w:rsidRPr="004A500D" w:rsidRDefault="004A500D" w:rsidP="004A5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8"/>
              </w:rPr>
              <w:t>Коррекционно-развивающие программа оказывает существенное воздействие на интеллектуальную, эмоциональную и двигательную сферы, способствуют формированию личности ребенка с ограниченными возможностями здоровья, воспитанию у него положительных навыков и привычек.</w:t>
            </w:r>
          </w:p>
        </w:tc>
        <w:tc>
          <w:tcPr>
            <w:tcW w:w="946" w:type="dxa"/>
          </w:tcPr>
          <w:p w14:paraId="0B2982F2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 чел.</w:t>
            </w:r>
          </w:p>
        </w:tc>
      </w:tr>
    </w:tbl>
    <w:p w14:paraId="28CFC79A" w14:textId="77777777" w:rsidR="004A500D" w:rsidRPr="004A500D" w:rsidRDefault="004A500D" w:rsidP="004A500D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14:paraId="5D7254B7" w14:textId="77777777" w:rsidR="006D5397" w:rsidRDefault="006D5397" w:rsidP="006D53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8C920" w14:textId="77777777" w:rsidR="006D5397" w:rsidRDefault="006D5397" w:rsidP="006D53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B87F87" w14:textId="77777777" w:rsidR="006D5397" w:rsidRDefault="006D5397" w:rsidP="006D53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015301" w14:textId="77777777" w:rsidR="006D5397" w:rsidRDefault="006D5397" w:rsidP="006D53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2933FD" w14:textId="37DA3BF5" w:rsidR="004A500D" w:rsidRPr="004A500D" w:rsidRDefault="004A500D" w:rsidP="006D5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500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</w:t>
      </w:r>
      <w:r w:rsidR="006D53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A500D">
        <w:rPr>
          <w:rFonts w:ascii="Times New Roman" w:eastAsia="Times New Roman" w:hAnsi="Times New Roman" w:cs="Times New Roman"/>
          <w:b/>
          <w:sz w:val="24"/>
          <w:szCs w:val="24"/>
        </w:rPr>
        <w:t>Перечень проблем, по которым обращаются за консультацией</w:t>
      </w:r>
    </w:p>
    <w:p w14:paraId="35BC50F8" w14:textId="77777777" w:rsidR="004A500D" w:rsidRPr="004A500D" w:rsidRDefault="004A500D" w:rsidP="004A50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40"/>
        <w:tblW w:w="9747" w:type="dxa"/>
        <w:tblLook w:val="04A0" w:firstRow="1" w:lastRow="0" w:firstColumn="1" w:lastColumn="0" w:noHBand="0" w:noVBand="1"/>
      </w:tblPr>
      <w:tblGrid>
        <w:gridCol w:w="578"/>
        <w:gridCol w:w="4350"/>
        <w:gridCol w:w="1559"/>
        <w:gridCol w:w="1559"/>
        <w:gridCol w:w="1701"/>
      </w:tblGrid>
      <w:tr w:rsidR="004A500D" w:rsidRPr="004A500D" w14:paraId="256CA1D1" w14:textId="77777777" w:rsidTr="006D5397">
        <w:tc>
          <w:tcPr>
            <w:tcW w:w="578" w:type="dxa"/>
          </w:tcPr>
          <w:p w14:paraId="147B0EB1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50" w:type="dxa"/>
          </w:tcPr>
          <w:p w14:paraId="4FEF528C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проблемы</w:t>
            </w:r>
          </w:p>
        </w:tc>
        <w:tc>
          <w:tcPr>
            <w:tcW w:w="1559" w:type="dxa"/>
          </w:tcPr>
          <w:p w14:paraId="2B3EB22E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1559" w:type="dxa"/>
          </w:tcPr>
          <w:p w14:paraId="1F466914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педагогов</w:t>
            </w:r>
          </w:p>
        </w:tc>
        <w:tc>
          <w:tcPr>
            <w:tcW w:w="1701" w:type="dxa"/>
          </w:tcPr>
          <w:p w14:paraId="6B39D9FD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родителей</w:t>
            </w:r>
          </w:p>
        </w:tc>
      </w:tr>
      <w:tr w:rsidR="004A500D" w:rsidRPr="004A500D" w14:paraId="1818C5C3" w14:textId="77777777" w:rsidTr="006D5397">
        <w:trPr>
          <w:trHeight w:val="268"/>
        </w:trPr>
        <w:tc>
          <w:tcPr>
            <w:tcW w:w="578" w:type="dxa"/>
          </w:tcPr>
          <w:p w14:paraId="53889FC6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0" w:type="dxa"/>
          </w:tcPr>
          <w:p w14:paraId="3B664865" w14:textId="77777777" w:rsidR="004A500D" w:rsidRPr="004A500D" w:rsidRDefault="004A500D" w:rsidP="004A50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Возрастные особенности детей </w:t>
            </w:r>
          </w:p>
        </w:tc>
        <w:tc>
          <w:tcPr>
            <w:tcW w:w="1559" w:type="dxa"/>
          </w:tcPr>
          <w:p w14:paraId="5DF41FE2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79780F18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0DE7FE70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500D" w:rsidRPr="004A500D" w14:paraId="0FB625C4" w14:textId="77777777" w:rsidTr="006D5397">
        <w:trPr>
          <w:trHeight w:val="323"/>
        </w:trPr>
        <w:tc>
          <w:tcPr>
            <w:tcW w:w="578" w:type="dxa"/>
          </w:tcPr>
          <w:p w14:paraId="096790BA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0" w:type="dxa"/>
          </w:tcPr>
          <w:p w14:paraId="6527DC9A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Детско-родительские взаимоотношения</w:t>
            </w:r>
          </w:p>
        </w:tc>
        <w:tc>
          <w:tcPr>
            <w:tcW w:w="1559" w:type="dxa"/>
          </w:tcPr>
          <w:p w14:paraId="4546E027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4B121AB3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10971966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500D" w:rsidRPr="004A500D" w14:paraId="6E63E83A" w14:textId="77777777" w:rsidTr="006D5397">
        <w:trPr>
          <w:trHeight w:val="499"/>
        </w:trPr>
        <w:tc>
          <w:tcPr>
            <w:tcW w:w="578" w:type="dxa"/>
          </w:tcPr>
          <w:p w14:paraId="59D37D29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0" w:type="dxa"/>
          </w:tcPr>
          <w:p w14:paraId="21756723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Школьные трудности ребёнка</w:t>
            </w:r>
          </w:p>
        </w:tc>
        <w:tc>
          <w:tcPr>
            <w:tcW w:w="1559" w:type="dxa"/>
          </w:tcPr>
          <w:p w14:paraId="30026A01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67A97C5B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6C14A0A6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A500D" w:rsidRPr="004A500D" w14:paraId="1AF07E0C" w14:textId="77777777" w:rsidTr="006D5397">
        <w:trPr>
          <w:trHeight w:val="303"/>
        </w:trPr>
        <w:tc>
          <w:tcPr>
            <w:tcW w:w="578" w:type="dxa"/>
          </w:tcPr>
          <w:p w14:paraId="09D0F6E1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0" w:type="dxa"/>
          </w:tcPr>
          <w:p w14:paraId="309BC851" w14:textId="77777777" w:rsidR="004A500D" w:rsidRPr="004A500D" w:rsidRDefault="004A500D" w:rsidP="004A50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 при подготовке к экзаменам </w:t>
            </w:r>
          </w:p>
          <w:p w14:paraId="63609634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6F2D5F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432C5F3E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84E9D2D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500D" w:rsidRPr="004A500D" w14:paraId="5135BD7E" w14:textId="77777777" w:rsidTr="006D5397">
        <w:trPr>
          <w:trHeight w:val="335"/>
        </w:trPr>
        <w:tc>
          <w:tcPr>
            <w:tcW w:w="578" w:type="dxa"/>
          </w:tcPr>
          <w:p w14:paraId="17205CC4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0" w:type="dxa"/>
          </w:tcPr>
          <w:p w14:paraId="4F938CD7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Неспецифические трудности обучения ребенка при нормальном интеллекте и мотивации</w:t>
            </w:r>
          </w:p>
        </w:tc>
        <w:tc>
          <w:tcPr>
            <w:tcW w:w="1559" w:type="dxa"/>
          </w:tcPr>
          <w:p w14:paraId="6A8EF270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08F7A6D4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FC7DB53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500D" w:rsidRPr="004A500D" w14:paraId="0B9A205E" w14:textId="77777777" w:rsidTr="006D5397">
        <w:trPr>
          <w:trHeight w:val="301"/>
        </w:trPr>
        <w:tc>
          <w:tcPr>
            <w:tcW w:w="578" w:type="dxa"/>
          </w:tcPr>
          <w:p w14:paraId="15B36969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50" w:type="dxa"/>
          </w:tcPr>
          <w:p w14:paraId="1EDFA46F" w14:textId="77777777" w:rsidR="004A500D" w:rsidRPr="004A500D" w:rsidRDefault="004A500D" w:rsidP="004A50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особенности обучающихся </w:t>
            </w:r>
          </w:p>
        </w:tc>
        <w:tc>
          <w:tcPr>
            <w:tcW w:w="1559" w:type="dxa"/>
          </w:tcPr>
          <w:p w14:paraId="04B3EE26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05C3E7A6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479A757D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500D" w:rsidRPr="004A500D" w14:paraId="7724896B" w14:textId="77777777" w:rsidTr="006D5397">
        <w:trPr>
          <w:trHeight w:val="274"/>
        </w:trPr>
        <w:tc>
          <w:tcPr>
            <w:tcW w:w="578" w:type="dxa"/>
          </w:tcPr>
          <w:p w14:paraId="32D87577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0" w:type="dxa"/>
          </w:tcPr>
          <w:p w14:paraId="351F1C5D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обучаемости школьников</w:t>
            </w:r>
          </w:p>
        </w:tc>
        <w:tc>
          <w:tcPr>
            <w:tcW w:w="1559" w:type="dxa"/>
          </w:tcPr>
          <w:p w14:paraId="058FF63A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7EE5CBC2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50C6D6A0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500D" w:rsidRPr="004A500D" w14:paraId="613B4EED" w14:textId="77777777" w:rsidTr="006D5397">
        <w:trPr>
          <w:trHeight w:val="283"/>
        </w:trPr>
        <w:tc>
          <w:tcPr>
            <w:tcW w:w="578" w:type="dxa"/>
          </w:tcPr>
          <w:p w14:paraId="4FB8D125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50" w:type="dxa"/>
          </w:tcPr>
          <w:p w14:paraId="003C5B47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Проблемы, возникающие у детей в процессе обучения</w:t>
            </w:r>
          </w:p>
        </w:tc>
        <w:tc>
          <w:tcPr>
            <w:tcW w:w="1559" w:type="dxa"/>
          </w:tcPr>
          <w:p w14:paraId="26865650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0AA9F24A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34C0BDBA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500D" w:rsidRPr="004A500D" w14:paraId="360ECC57" w14:textId="77777777" w:rsidTr="006D5397">
        <w:trPr>
          <w:trHeight w:val="492"/>
        </w:trPr>
        <w:tc>
          <w:tcPr>
            <w:tcW w:w="578" w:type="dxa"/>
          </w:tcPr>
          <w:p w14:paraId="3B4FC971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50" w:type="dxa"/>
          </w:tcPr>
          <w:p w14:paraId="7EEFCABD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Результаты диагностических исследований</w:t>
            </w:r>
          </w:p>
        </w:tc>
        <w:tc>
          <w:tcPr>
            <w:tcW w:w="1559" w:type="dxa"/>
          </w:tcPr>
          <w:p w14:paraId="5041BAEE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04AD297C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021D388B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500D" w:rsidRPr="004A500D" w14:paraId="53E23586" w14:textId="77777777" w:rsidTr="006D5397">
        <w:trPr>
          <w:trHeight w:val="871"/>
        </w:trPr>
        <w:tc>
          <w:tcPr>
            <w:tcW w:w="578" w:type="dxa"/>
          </w:tcPr>
          <w:p w14:paraId="70C20703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50" w:type="dxa"/>
          </w:tcPr>
          <w:p w14:paraId="5E93F407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Профилактика жестокого обращения с детьми (понятие «жестокое обращение», причины и источники насилия над детьми, виды насилия и жестокого отношения с детьми)</w:t>
            </w:r>
          </w:p>
        </w:tc>
        <w:tc>
          <w:tcPr>
            <w:tcW w:w="1559" w:type="dxa"/>
          </w:tcPr>
          <w:p w14:paraId="6D0586C8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0810A97C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0242B339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500D" w:rsidRPr="004A500D" w14:paraId="117E5FD7" w14:textId="77777777" w:rsidTr="006D5397">
        <w:tc>
          <w:tcPr>
            <w:tcW w:w="578" w:type="dxa"/>
          </w:tcPr>
          <w:p w14:paraId="282C28C7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50" w:type="dxa"/>
          </w:tcPr>
          <w:p w14:paraId="412535A1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Педагогическая и социально-педагогическая  помощь и поддержка семьи в современных условиях (виды помощи и поддержки, командное взаимодействие в реализации помощи и поддержки учащихся и их семей).</w:t>
            </w:r>
          </w:p>
        </w:tc>
        <w:tc>
          <w:tcPr>
            <w:tcW w:w="1559" w:type="dxa"/>
          </w:tcPr>
          <w:p w14:paraId="4B874B70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2065DB62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7E9E1451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500D" w:rsidRPr="004A500D" w14:paraId="7FFB29E2" w14:textId="77777777" w:rsidTr="006D5397">
        <w:tc>
          <w:tcPr>
            <w:tcW w:w="578" w:type="dxa"/>
          </w:tcPr>
          <w:p w14:paraId="382F6AB0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50" w:type="dxa"/>
          </w:tcPr>
          <w:p w14:paraId="0E1CA287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Профилактика суицидального поведения детей и молодежи (понятие о суициде; виды суицида; факторы, способствующие суицидальному поведению; признаки надвигающегося предсуицида и суицида;  способы профилактики суицида).</w:t>
            </w:r>
          </w:p>
        </w:tc>
        <w:tc>
          <w:tcPr>
            <w:tcW w:w="1559" w:type="dxa"/>
          </w:tcPr>
          <w:p w14:paraId="7B93DE8B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72CD81F7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50FFCA27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500D" w:rsidRPr="004A500D" w14:paraId="761D4C0F" w14:textId="77777777" w:rsidTr="006D5397">
        <w:tc>
          <w:tcPr>
            <w:tcW w:w="578" w:type="dxa"/>
          </w:tcPr>
          <w:p w14:paraId="6182BCA2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50" w:type="dxa"/>
          </w:tcPr>
          <w:p w14:paraId="6F8B84AA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Современная семья – какая она? (типология семей; семья как фактор девиаций ребенка; семья как фактор социализации и виктимности  ребенка; позиция ребенка в современной семье; особенности организации работы с разными типами семей).</w:t>
            </w:r>
          </w:p>
        </w:tc>
        <w:tc>
          <w:tcPr>
            <w:tcW w:w="1559" w:type="dxa"/>
          </w:tcPr>
          <w:p w14:paraId="566D6A96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3E9EEE02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721DA3AE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500D" w:rsidRPr="004A500D" w14:paraId="05070A46" w14:textId="77777777" w:rsidTr="006D5397">
        <w:tc>
          <w:tcPr>
            <w:tcW w:w="578" w:type="dxa"/>
          </w:tcPr>
          <w:p w14:paraId="5CFBD368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50" w:type="dxa"/>
          </w:tcPr>
          <w:p w14:paraId="43EA35A4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 xml:space="preserve"> Взаимоотношения с родителями детьми </w:t>
            </w:r>
          </w:p>
        </w:tc>
        <w:tc>
          <w:tcPr>
            <w:tcW w:w="1559" w:type="dxa"/>
          </w:tcPr>
          <w:p w14:paraId="0B18ADE5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4CD3F173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79E298A6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500D" w:rsidRPr="004A500D" w14:paraId="321F99AC" w14:textId="77777777" w:rsidTr="006D5397">
        <w:tc>
          <w:tcPr>
            <w:tcW w:w="578" w:type="dxa"/>
          </w:tcPr>
          <w:p w14:paraId="7A21DD8B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50" w:type="dxa"/>
          </w:tcPr>
          <w:p w14:paraId="003D0D98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Выработка совместных обоснованных рекомендаций по основным направлениям работы с ребёнком ОВЗ, единых для всех участников образовательного процесса</w:t>
            </w:r>
          </w:p>
        </w:tc>
        <w:tc>
          <w:tcPr>
            <w:tcW w:w="1559" w:type="dxa"/>
          </w:tcPr>
          <w:p w14:paraId="413F2981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2F2816ED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30045AE4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500D" w:rsidRPr="004A500D" w14:paraId="0F07D181" w14:textId="77777777" w:rsidTr="006D5397">
        <w:tc>
          <w:tcPr>
            <w:tcW w:w="578" w:type="dxa"/>
          </w:tcPr>
          <w:p w14:paraId="015721D9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350" w:type="dxa"/>
          </w:tcPr>
          <w:p w14:paraId="06BA2474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выбору индивидуально-ориентированных методов и приёмов с обучающимися с ОВЗ</w:t>
            </w:r>
          </w:p>
        </w:tc>
        <w:tc>
          <w:tcPr>
            <w:tcW w:w="1559" w:type="dxa"/>
          </w:tcPr>
          <w:p w14:paraId="2E152679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7C71B500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3139BCAC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500D" w:rsidRPr="004A500D" w14:paraId="5FB6D50E" w14:textId="77777777" w:rsidTr="006D5397">
        <w:tc>
          <w:tcPr>
            <w:tcW w:w="578" w:type="dxa"/>
          </w:tcPr>
          <w:p w14:paraId="39FCEC20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50" w:type="dxa"/>
          </w:tcPr>
          <w:p w14:paraId="36FB4C2F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Помощь семье в вопросах выбора стратегии воспитания приёмов коррекционного обучения ребёнка с ОВЗ</w:t>
            </w:r>
          </w:p>
        </w:tc>
        <w:tc>
          <w:tcPr>
            <w:tcW w:w="1559" w:type="dxa"/>
          </w:tcPr>
          <w:p w14:paraId="61A688A1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4CD4755C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0DA72158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500D" w:rsidRPr="004A500D" w14:paraId="79F65BC5" w14:textId="77777777" w:rsidTr="006D5397">
        <w:tc>
          <w:tcPr>
            <w:tcW w:w="578" w:type="dxa"/>
          </w:tcPr>
          <w:p w14:paraId="04185ABF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50" w:type="dxa"/>
          </w:tcPr>
          <w:p w14:paraId="355E1100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Проблемы межличностных отношений в коллективе детей.</w:t>
            </w:r>
          </w:p>
        </w:tc>
        <w:tc>
          <w:tcPr>
            <w:tcW w:w="1559" w:type="dxa"/>
          </w:tcPr>
          <w:p w14:paraId="74BF0F01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14:paraId="60AF89AE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4941BCD7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500D" w:rsidRPr="004A500D" w14:paraId="008437FA" w14:textId="77777777" w:rsidTr="006D5397">
        <w:tc>
          <w:tcPr>
            <w:tcW w:w="578" w:type="dxa"/>
          </w:tcPr>
          <w:p w14:paraId="7B2B8255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50" w:type="dxa"/>
          </w:tcPr>
          <w:p w14:paraId="4F33FB20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</w:t>
            </w:r>
          </w:p>
        </w:tc>
        <w:tc>
          <w:tcPr>
            <w:tcW w:w="1559" w:type="dxa"/>
          </w:tcPr>
          <w:p w14:paraId="1835EB65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67944354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3DE7CBDA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00D" w:rsidRPr="004A500D" w14:paraId="36D3CD60" w14:textId="77777777" w:rsidTr="006D5397">
        <w:tc>
          <w:tcPr>
            <w:tcW w:w="578" w:type="dxa"/>
          </w:tcPr>
          <w:p w14:paraId="6B6413C3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50" w:type="dxa"/>
          </w:tcPr>
          <w:p w14:paraId="7957048B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Я спокоен или способы борьбы со стрессом</w:t>
            </w:r>
          </w:p>
        </w:tc>
        <w:tc>
          <w:tcPr>
            <w:tcW w:w="1559" w:type="dxa"/>
          </w:tcPr>
          <w:p w14:paraId="1A5632AC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77E2B2CB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4EF20C6F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500D" w:rsidRPr="004A500D" w14:paraId="33977E62" w14:textId="77777777" w:rsidTr="006D5397">
        <w:tc>
          <w:tcPr>
            <w:tcW w:w="578" w:type="dxa"/>
          </w:tcPr>
          <w:p w14:paraId="767AA78D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50" w:type="dxa"/>
          </w:tcPr>
          <w:p w14:paraId="5A7AB798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Взаимодействие в классном коллективе</w:t>
            </w:r>
          </w:p>
        </w:tc>
        <w:tc>
          <w:tcPr>
            <w:tcW w:w="1559" w:type="dxa"/>
          </w:tcPr>
          <w:p w14:paraId="30E2274C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6F0A69B8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D86B33F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500D" w:rsidRPr="004A500D" w14:paraId="2A58C260" w14:textId="77777777" w:rsidTr="006D5397">
        <w:tc>
          <w:tcPr>
            <w:tcW w:w="578" w:type="dxa"/>
          </w:tcPr>
          <w:p w14:paraId="55D8513D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50" w:type="dxa"/>
          </w:tcPr>
          <w:p w14:paraId="66B1709E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Как помочь ребёнку победить страх пред ответом или на контрольной работе</w:t>
            </w:r>
          </w:p>
        </w:tc>
        <w:tc>
          <w:tcPr>
            <w:tcW w:w="1559" w:type="dxa"/>
          </w:tcPr>
          <w:p w14:paraId="403A46F9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6C195AD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B97D1CF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500D" w:rsidRPr="004A500D" w14:paraId="6A2B9E7C" w14:textId="77777777" w:rsidTr="006D5397">
        <w:tc>
          <w:tcPr>
            <w:tcW w:w="578" w:type="dxa"/>
          </w:tcPr>
          <w:p w14:paraId="2A259DFD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50" w:type="dxa"/>
          </w:tcPr>
          <w:p w14:paraId="002AC6D6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Неконтролируемая агрессия</w:t>
            </w:r>
          </w:p>
        </w:tc>
        <w:tc>
          <w:tcPr>
            <w:tcW w:w="1559" w:type="dxa"/>
          </w:tcPr>
          <w:p w14:paraId="041A9DA4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0C1E6244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04AC89B5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500D" w:rsidRPr="004A500D" w14:paraId="3260174C" w14:textId="77777777" w:rsidTr="006D5397">
        <w:tc>
          <w:tcPr>
            <w:tcW w:w="578" w:type="dxa"/>
          </w:tcPr>
          <w:p w14:paraId="266BE64F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50" w:type="dxa"/>
          </w:tcPr>
          <w:p w14:paraId="146F2C09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Конфликты с одноклассниками</w:t>
            </w:r>
          </w:p>
        </w:tc>
        <w:tc>
          <w:tcPr>
            <w:tcW w:w="1559" w:type="dxa"/>
          </w:tcPr>
          <w:p w14:paraId="07F905C0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75E5E3B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7A51E235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500D" w:rsidRPr="004A500D" w14:paraId="0F8111FC" w14:textId="77777777" w:rsidTr="006D5397">
        <w:tc>
          <w:tcPr>
            <w:tcW w:w="578" w:type="dxa"/>
          </w:tcPr>
          <w:p w14:paraId="2B6A84D2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50" w:type="dxa"/>
          </w:tcPr>
          <w:p w14:paraId="30762755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Одиночество в коллективе</w:t>
            </w:r>
          </w:p>
        </w:tc>
        <w:tc>
          <w:tcPr>
            <w:tcW w:w="1559" w:type="dxa"/>
          </w:tcPr>
          <w:p w14:paraId="3FCFC6D0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210AF8B9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CF49EE8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00D" w:rsidRPr="004A500D" w14:paraId="4CDF7BEC" w14:textId="77777777" w:rsidTr="006D5397">
        <w:tc>
          <w:tcPr>
            <w:tcW w:w="578" w:type="dxa"/>
          </w:tcPr>
          <w:p w14:paraId="659BB302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50" w:type="dxa"/>
          </w:tcPr>
          <w:p w14:paraId="212F31FD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Причины неуспеваемости ребёнка</w:t>
            </w:r>
          </w:p>
        </w:tc>
        <w:tc>
          <w:tcPr>
            <w:tcW w:w="1559" w:type="dxa"/>
          </w:tcPr>
          <w:p w14:paraId="2A9D7DB8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76ECC845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74CBE364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00D" w:rsidRPr="004A500D" w14:paraId="42A624BC" w14:textId="77777777" w:rsidTr="006D5397">
        <w:tc>
          <w:tcPr>
            <w:tcW w:w="578" w:type="dxa"/>
          </w:tcPr>
          <w:p w14:paraId="34A1EBAB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50" w:type="dxa"/>
          </w:tcPr>
          <w:p w14:paraId="42DADE48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Проблемы, возникающие в процессе обучения.</w:t>
            </w:r>
          </w:p>
        </w:tc>
        <w:tc>
          <w:tcPr>
            <w:tcW w:w="1559" w:type="dxa"/>
          </w:tcPr>
          <w:p w14:paraId="618E3DDB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28E7E243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62DFE6CD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500D" w:rsidRPr="004A500D" w14:paraId="0FA5792D" w14:textId="77777777" w:rsidTr="006D5397">
        <w:tc>
          <w:tcPr>
            <w:tcW w:w="578" w:type="dxa"/>
          </w:tcPr>
          <w:p w14:paraId="7ADC071A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50" w:type="dxa"/>
          </w:tcPr>
          <w:p w14:paraId="6609633C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Как организовать педагогический процесс в период адаптации</w:t>
            </w:r>
          </w:p>
        </w:tc>
        <w:tc>
          <w:tcPr>
            <w:tcW w:w="1559" w:type="dxa"/>
          </w:tcPr>
          <w:p w14:paraId="1130D921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1A0682C9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6D40A8D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A500D" w:rsidRPr="004A500D" w14:paraId="5018D4D3" w14:textId="77777777" w:rsidTr="006D5397">
        <w:tc>
          <w:tcPr>
            <w:tcW w:w="578" w:type="dxa"/>
          </w:tcPr>
          <w:p w14:paraId="5A265E6E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50" w:type="dxa"/>
          </w:tcPr>
          <w:p w14:paraId="0D018CD0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Взаимодействие классного руководителя  с родителями</w:t>
            </w:r>
          </w:p>
        </w:tc>
        <w:tc>
          <w:tcPr>
            <w:tcW w:w="1559" w:type="dxa"/>
          </w:tcPr>
          <w:p w14:paraId="0F83BBCA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4BC7FF03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528EECA2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500D" w:rsidRPr="004A500D" w14:paraId="5848FF34" w14:textId="77777777" w:rsidTr="006D5397">
        <w:tc>
          <w:tcPr>
            <w:tcW w:w="578" w:type="dxa"/>
          </w:tcPr>
          <w:p w14:paraId="63A9718D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50" w:type="dxa"/>
          </w:tcPr>
          <w:p w14:paraId="76761253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Тактика поведения педагога в ситуации служебного конфликта</w:t>
            </w:r>
          </w:p>
        </w:tc>
        <w:tc>
          <w:tcPr>
            <w:tcW w:w="1559" w:type="dxa"/>
          </w:tcPr>
          <w:p w14:paraId="2AA9EDC5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54135C88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05D1AF91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500D" w:rsidRPr="004A500D" w14:paraId="259824D2" w14:textId="77777777" w:rsidTr="006D5397">
        <w:tc>
          <w:tcPr>
            <w:tcW w:w="578" w:type="dxa"/>
          </w:tcPr>
          <w:p w14:paraId="03734A35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50" w:type="dxa"/>
          </w:tcPr>
          <w:p w14:paraId="78F27E56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Организация по проведению родительских собраний</w:t>
            </w:r>
          </w:p>
        </w:tc>
        <w:tc>
          <w:tcPr>
            <w:tcW w:w="1559" w:type="dxa"/>
          </w:tcPr>
          <w:p w14:paraId="09E59418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476F1118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0AEF9E4A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500D" w:rsidRPr="004A500D" w14:paraId="644AE971" w14:textId="77777777" w:rsidTr="006D5397">
        <w:tc>
          <w:tcPr>
            <w:tcW w:w="578" w:type="dxa"/>
          </w:tcPr>
          <w:p w14:paraId="58C95F02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50" w:type="dxa"/>
          </w:tcPr>
          <w:p w14:paraId="404EBDF2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Требования к проведению занятия.</w:t>
            </w:r>
          </w:p>
        </w:tc>
        <w:tc>
          <w:tcPr>
            <w:tcW w:w="1559" w:type="dxa"/>
          </w:tcPr>
          <w:p w14:paraId="27D9CE2C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69C73EFB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BC80A96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500D" w:rsidRPr="004A500D" w14:paraId="63820BFA" w14:textId="77777777" w:rsidTr="006D5397">
        <w:tc>
          <w:tcPr>
            <w:tcW w:w="578" w:type="dxa"/>
          </w:tcPr>
          <w:p w14:paraId="28EA82CC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50" w:type="dxa"/>
          </w:tcPr>
          <w:p w14:paraId="47A8916B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Правильность выбора профессии</w:t>
            </w:r>
          </w:p>
        </w:tc>
        <w:tc>
          <w:tcPr>
            <w:tcW w:w="1559" w:type="dxa"/>
          </w:tcPr>
          <w:p w14:paraId="28DF9063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23B2E9A1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1B979CA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500D" w:rsidRPr="004A500D" w14:paraId="1EA7C0D3" w14:textId="77777777" w:rsidTr="006D5397">
        <w:tc>
          <w:tcPr>
            <w:tcW w:w="578" w:type="dxa"/>
          </w:tcPr>
          <w:p w14:paraId="0F126E9C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50" w:type="dxa"/>
          </w:tcPr>
          <w:p w14:paraId="512A02A7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Кто и что оказывает влияние на выбор профессии?</w:t>
            </w:r>
          </w:p>
        </w:tc>
        <w:tc>
          <w:tcPr>
            <w:tcW w:w="1559" w:type="dxa"/>
          </w:tcPr>
          <w:p w14:paraId="53B4B269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562D35A4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F6FCA11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500D" w:rsidRPr="004A500D" w14:paraId="6F04C1CE" w14:textId="77777777" w:rsidTr="006D5397">
        <w:tc>
          <w:tcPr>
            <w:tcW w:w="578" w:type="dxa"/>
          </w:tcPr>
          <w:p w14:paraId="249D1F8B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0" w:type="dxa"/>
          </w:tcPr>
          <w:p w14:paraId="3ACFD683" w14:textId="77777777" w:rsidR="004A500D" w:rsidRPr="004A500D" w:rsidRDefault="004A500D" w:rsidP="004A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14:paraId="52653036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</w:tcPr>
          <w:p w14:paraId="0EF7728B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1О9</w:t>
            </w:r>
          </w:p>
        </w:tc>
        <w:tc>
          <w:tcPr>
            <w:tcW w:w="1701" w:type="dxa"/>
          </w:tcPr>
          <w:p w14:paraId="45F1F9B0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14:paraId="28E0C25A" w14:textId="56672FE7" w:rsidR="004A500D" w:rsidRPr="004A500D" w:rsidRDefault="004A500D" w:rsidP="008D51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500D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Проведенная за 2023 год </w:t>
      </w:r>
      <w:r w:rsidRPr="004A500D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консультативная работа</w:t>
      </w:r>
      <w:r w:rsidRPr="004A500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 </w:t>
      </w:r>
      <w:r w:rsidRPr="004A500D">
        <w:rPr>
          <w:rFonts w:ascii="Times New Roman" w:eastAsia="Calibri" w:hAnsi="Times New Roman" w:cs="Times New Roman"/>
          <w:sz w:val="24"/>
          <w:szCs w:val="24"/>
          <w:lang w:eastAsia="en-US"/>
        </w:rPr>
        <w:t>была достаточно эффективной и позволяла решить все необходимые задачи консультативной деятельности.</w:t>
      </w:r>
    </w:p>
    <w:p w14:paraId="518CB0FD" w14:textId="77777777" w:rsidR="004A500D" w:rsidRPr="004A500D" w:rsidRDefault="004A500D" w:rsidP="008D51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500D">
        <w:rPr>
          <w:rFonts w:ascii="Times New Roman" w:eastAsia="Calibri" w:hAnsi="Times New Roman" w:cs="Times New Roman"/>
          <w:sz w:val="24"/>
          <w:szCs w:val="24"/>
          <w:lang w:eastAsia="en-US"/>
        </w:rPr>
        <w:t>Большинство индивидуальных консультаций за истекший период было отведено:</w:t>
      </w:r>
    </w:p>
    <w:p w14:paraId="1D6EBFE4" w14:textId="77777777" w:rsidR="004A500D" w:rsidRPr="004A500D" w:rsidRDefault="004A500D" w:rsidP="008D51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500D">
        <w:rPr>
          <w:rFonts w:ascii="Times New Roman" w:eastAsia="Calibri" w:hAnsi="Times New Roman" w:cs="Times New Roman"/>
          <w:sz w:val="24"/>
          <w:szCs w:val="24"/>
          <w:lang w:eastAsia="en-US"/>
        </w:rPr>
        <w:t>- трудностям адаптационного периода учащихся 1-х, 5-х   классов;</w:t>
      </w:r>
    </w:p>
    <w:p w14:paraId="3CC44979" w14:textId="77777777" w:rsidR="004A500D" w:rsidRPr="004A500D" w:rsidRDefault="004A500D" w:rsidP="008D51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500D">
        <w:rPr>
          <w:rFonts w:ascii="Times New Roman" w:eastAsia="Calibri" w:hAnsi="Times New Roman" w:cs="Times New Roman"/>
          <w:sz w:val="24"/>
          <w:szCs w:val="24"/>
          <w:lang w:eastAsia="en-US"/>
        </w:rPr>
        <w:t>- конфликтным ситуациям в классном коллективе;</w:t>
      </w:r>
    </w:p>
    <w:p w14:paraId="514370E9" w14:textId="77777777" w:rsidR="004A500D" w:rsidRPr="004A500D" w:rsidRDefault="004A500D" w:rsidP="008D51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500D">
        <w:rPr>
          <w:rFonts w:ascii="Times New Roman" w:eastAsia="Calibri" w:hAnsi="Times New Roman" w:cs="Times New Roman"/>
          <w:sz w:val="24"/>
          <w:szCs w:val="24"/>
          <w:lang w:eastAsia="en-US"/>
        </w:rPr>
        <w:t>- семьям детей «группы риска».</w:t>
      </w:r>
    </w:p>
    <w:p w14:paraId="234F7F33" w14:textId="77777777" w:rsidR="004A500D" w:rsidRDefault="004A500D" w:rsidP="008D51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500D">
        <w:rPr>
          <w:rFonts w:ascii="Times New Roman" w:eastAsia="Calibri" w:hAnsi="Times New Roman" w:cs="Times New Roman"/>
          <w:sz w:val="24"/>
          <w:szCs w:val="24"/>
          <w:lang w:eastAsia="en-US"/>
        </w:rPr>
        <w:t>Таким образом, была оказана психологическая помощь, ориентированная на индивидуальные особенности человека, его специфические возможности, а также оказана помощь обучающимся, их родителям (законным представителям), педагогическим работникам в вопросах развития, воспитания и обучения посредством психологического консультирования.</w:t>
      </w:r>
      <w:r w:rsidRPr="004A500D"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Pr="004A500D">
        <w:rPr>
          <w:rFonts w:ascii="Times New Roman" w:eastAsia="Calibri" w:hAnsi="Times New Roman" w:cs="Times New Roman"/>
          <w:sz w:val="24"/>
          <w:szCs w:val="24"/>
          <w:lang w:eastAsia="en-US"/>
        </w:rPr>
        <w:t>В целом можно считать,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деятельности.</w:t>
      </w:r>
    </w:p>
    <w:p w14:paraId="4FA59C5D" w14:textId="77777777" w:rsidR="008D5182" w:rsidRDefault="008D5182" w:rsidP="008D51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F6C87C2" w14:textId="77777777" w:rsidR="008D5182" w:rsidRDefault="008D5182" w:rsidP="008D51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1A0ED81" w14:textId="77777777" w:rsidR="008D5182" w:rsidRPr="004A500D" w:rsidRDefault="008D5182" w:rsidP="008D51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BCF983A" w14:textId="77777777" w:rsidR="004A500D" w:rsidRPr="004A500D" w:rsidRDefault="004A500D" w:rsidP="004A5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500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5. Анализ проведённых консультаций за четыре   года </w:t>
      </w:r>
    </w:p>
    <w:p w14:paraId="260FB49A" w14:textId="77777777" w:rsidR="004A500D" w:rsidRPr="004A500D" w:rsidRDefault="004A500D" w:rsidP="004A5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30"/>
        <w:tblW w:w="8456" w:type="dxa"/>
        <w:tblLook w:val="04A0" w:firstRow="1" w:lastRow="0" w:firstColumn="1" w:lastColumn="0" w:noHBand="0" w:noVBand="1"/>
      </w:tblPr>
      <w:tblGrid>
        <w:gridCol w:w="2114"/>
        <w:gridCol w:w="2114"/>
        <w:gridCol w:w="2114"/>
        <w:gridCol w:w="2114"/>
      </w:tblGrid>
      <w:tr w:rsidR="004A500D" w:rsidRPr="004A500D" w14:paraId="1CE6D96C" w14:textId="77777777" w:rsidTr="004A500D">
        <w:tc>
          <w:tcPr>
            <w:tcW w:w="2114" w:type="dxa"/>
          </w:tcPr>
          <w:p w14:paraId="43902F05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00D">
              <w:rPr>
                <w:rFonts w:ascii="Times New Roman" w:hAnsi="Times New Roman" w:cs="Times New Roman"/>
                <w:b/>
              </w:rPr>
              <w:t>2020-2021</w:t>
            </w:r>
          </w:p>
          <w:p w14:paraId="0D6899B4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00D">
              <w:rPr>
                <w:rFonts w:ascii="Times New Roman" w:hAnsi="Times New Roman" w:cs="Times New Roman"/>
                <w:b/>
              </w:rPr>
              <w:t xml:space="preserve"> учебный год</w:t>
            </w:r>
          </w:p>
        </w:tc>
        <w:tc>
          <w:tcPr>
            <w:tcW w:w="2114" w:type="dxa"/>
          </w:tcPr>
          <w:p w14:paraId="00DD3B6D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00D">
              <w:rPr>
                <w:rFonts w:ascii="Times New Roman" w:hAnsi="Times New Roman" w:cs="Times New Roman"/>
                <w:b/>
              </w:rPr>
              <w:t>2021-2022</w:t>
            </w:r>
          </w:p>
          <w:p w14:paraId="423D7E71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00D">
              <w:rPr>
                <w:rFonts w:ascii="Times New Roman" w:hAnsi="Times New Roman" w:cs="Times New Roman"/>
                <w:b/>
              </w:rPr>
              <w:t>учебный год</w:t>
            </w:r>
          </w:p>
        </w:tc>
        <w:tc>
          <w:tcPr>
            <w:tcW w:w="2114" w:type="dxa"/>
          </w:tcPr>
          <w:p w14:paraId="4C289795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00D">
              <w:rPr>
                <w:rFonts w:ascii="Times New Roman" w:hAnsi="Times New Roman" w:cs="Times New Roman"/>
                <w:b/>
              </w:rPr>
              <w:t>2022-2023 уч.год</w:t>
            </w:r>
          </w:p>
        </w:tc>
        <w:tc>
          <w:tcPr>
            <w:tcW w:w="2114" w:type="dxa"/>
          </w:tcPr>
          <w:p w14:paraId="4C4C0EF6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00D">
              <w:rPr>
                <w:rFonts w:ascii="Times New Roman" w:hAnsi="Times New Roman" w:cs="Times New Roman"/>
                <w:b/>
              </w:rPr>
              <w:t>2023-2024 уч.год</w:t>
            </w:r>
          </w:p>
        </w:tc>
      </w:tr>
      <w:tr w:rsidR="004A500D" w:rsidRPr="004A500D" w14:paraId="25DD74F9" w14:textId="77777777" w:rsidTr="004A500D">
        <w:tc>
          <w:tcPr>
            <w:tcW w:w="2114" w:type="dxa"/>
          </w:tcPr>
          <w:p w14:paraId="5F2FC6D8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00D">
              <w:rPr>
                <w:rFonts w:ascii="Times New Roman" w:hAnsi="Times New Roman" w:cs="Times New Roman"/>
                <w:b/>
              </w:rPr>
              <w:t>226</w:t>
            </w:r>
          </w:p>
        </w:tc>
        <w:tc>
          <w:tcPr>
            <w:tcW w:w="2114" w:type="dxa"/>
          </w:tcPr>
          <w:p w14:paraId="46EC38AA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00D">
              <w:rPr>
                <w:rFonts w:ascii="Times New Roman" w:hAnsi="Times New Roman" w:cs="Times New Roman"/>
                <w:b/>
              </w:rPr>
              <w:t>208</w:t>
            </w:r>
          </w:p>
        </w:tc>
        <w:tc>
          <w:tcPr>
            <w:tcW w:w="2114" w:type="dxa"/>
          </w:tcPr>
          <w:p w14:paraId="6F46B6AF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00D">
              <w:rPr>
                <w:rFonts w:ascii="Times New Roman" w:hAnsi="Times New Roman" w:cs="Times New Roman"/>
                <w:b/>
              </w:rPr>
              <w:t>252</w:t>
            </w:r>
          </w:p>
        </w:tc>
        <w:tc>
          <w:tcPr>
            <w:tcW w:w="2114" w:type="dxa"/>
          </w:tcPr>
          <w:p w14:paraId="06DB4B1E" w14:textId="77777777" w:rsidR="004A500D" w:rsidRPr="004A500D" w:rsidRDefault="004A500D" w:rsidP="004A50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00D">
              <w:rPr>
                <w:rFonts w:ascii="Times New Roman" w:hAnsi="Times New Roman" w:cs="Times New Roman"/>
                <w:b/>
              </w:rPr>
              <w:t>208</w:t>
            </w:r>
          </w:p>
        </w:tc>
      </w:tr>
    </w:tbl>
    <w:p w14:paraId="3BDD3B57" w14:textId="77777777" w:rsidR="004A500D" w:rsidRPr="004A500D" w:rsidRDefault="004A500D" w:rsidP="004A50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3A4C00" w14:textId="77777777" w:rsidR="004A500D" w:rsidRPr="004A500D" w:rsidRDefault="004A500D" w:rsidP="004A5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500D">
        <w:rPr>
          <w:rFonts w:ascii="Times New Roman" w:eastAsia="Times New Roman" w:hAnsi="Times New Roman" w:cs="Times New Roman"/>
          <w:b/>
          <w:sz w:val="24"/>
          <w:szCs w:val="24"/>
        </w:rPr>
        <w:t>6. Материальное обеспечение</w:t>
      </w:r>
    </w:p>
    <w:p w14:paraId="24827C36" w14:textId="77777777" w:rsidR="004A500D" w:rsidRPr="004A500D" w:rsidRDefault="004A500D" w:rsidP="004A5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3DFC9" w14:textId="77777777" w:rsidR="004A500D" w:rsidRPr="004A500D" w:rsidRDefault="004A500D" w:rsidP="004A50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A500D">
        <w:rPr>
          <w:rFonts w:ascii="Times New Roman" w:eastAsia="Times New Roman" w:hAnsi="Times New Roman" w:cs="Times New Roman"/>
          <w:sz w:val="24"/>
          <w:szCs w:val="24"/>
        </w:rPr>
        <w:t xml:space="preserve">4.1.Наличие кабинета: </w:t>
      </w:r>
      <w:r w:rsidRPr="004A500D">
        <w:rPr>
          <w:rFonts w:ascii="Times New Roman" w:eastAsia="Times New Roman" w:hAnsi="Times New Roman" w:cs="Times New Roman"/>
          <w:sz w:val="24"/>
          <w:szCs w:val="24"/>
          <w:lang w:val="uk-UA"/>
        </w:rPr>
        <w:t>кабинет (23 кв. м) совмещённый/</w:t>
      </w:r>
      <w:r w:rsidRPr="004A500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отдельный.</w:t>
      </w:r>
    </w:p>
    <w:p w14:paraId="0D0CF664" w14:textId="77777777" w:rsidR="004A500D" w:rsidRPr="004A500D" w:rsidRDefault="004A500D" w:rsidP="004A50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A500D">
        <w:rPr>
          <w:rFonts w:ascii="Times New Roman" w:eastAsia="Times New Roman" w:hAnsi="Times New Roman" w:cs="Times New Roman"/>
          <w:sz w:val="24"/>
          <w:szCs w:val="24"/>
          <w:lang w:val="uk-UA"/>
        </w:rPr>
        <w:t>4.2.</w:t>
      </w:r>
      <w:r w:rsidRPr="004A500D">
        <w:rPr>
          <w:rFonts w:ascii="Times New Roman" w:eastAsia="Times New Roman" w:hAnsi="Times New Roman" w:cs="Times New Roman"/>
          <w:sz w:val="24"/>
          <w:szCs w:val="24"/>
        </w:rPr>
        <w:t xml:space="preserve"> Материально-техническое оснащение кабинета: </w:t>
      </w:r>
      <w:r w:rsidRPr="004A500D">
        <w:rPr>
          <w:rFonts w:ascii="Times New Roman" w:eastAsia="Times New Roman" w:hAnsi="Times New Roman" w:cs="Times New Roman"/>
          <w:sz w:val="24"/>
          <w:szCs w:val="24"/>
          <w:lang w:val="uk-UA"/>
        </w:rPr>
        <w:t>стол рабочий,  ноутбук, колонки, тематические стенды, зеркало, 4 шкафа, 20 стульев, сейф.</w:t>
      </w:r>
    </w:p>
    <w:p w14:paraId="45552209" w14:textId="77777777" w:rsidR="004A500D" w:rsidRPr="004A500D" w:rsidRDefault="004A500D" w:rsidP="004A50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00D">
        <w:rPr>
          <w:rFonts w:ascii="Times New Roman" w:eastAsia="Times New Roman" w:hAnsi="Times New Roman" w:cs="Times New Roman"/>
          <w:sz w:val="24"/>
          <w:szCs w:val="24"/>
        </w:rPr>
        <w:t>4.3. Наличие зонирования: зона для консультаций, зона для письменных, рисуночных коррекционных и психодиагностических занятий; рабочая зона психолога, зона для индивидуальных занятий на ПК (компьютерная диагностика, компьютерные развивающие занятия); архивная зона.</w:t>
      </w:r>
    </w:p>
    <w:p w14:paraId="6E078696" w14:textId="77777777" w:rsidR="004A500D" w:rsidRPr="004A500D" w:rsidRDefault="004A500D" w:rsidP="004A50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C32819" w14:textId="77777777" w:rsidR="004A500D" w:rsidRPr="004A500D" w:rsidRDefault="004A500D" w:rsidP="004A5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500D">
        <w:rPr>
          <w:rFonts w:ascii="Times New Roman" w:eastAsia="Times New Roman" w:hAnsi="Times New Roman" w:cs="Times New Roman"/>
          <w:b/>
          <w:sz w:val="24"/>
          <w:szCs w:val="24"/>
        </w:rPr>
        <w:t xml:space="preserve">7. Оказание психологической помощи </w:t>
      </w:r>
    </w:p>
    <w:p w14:paraId="26E60773" w14:textId="77777777" w:rsidR="004A500D" w:rsidRPr="004A500D" w:rsidRDefault="004A500D" w:rsidP="004A50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"/>
        <w:gridCol w:w="1626"/>
        <w:gridCol w:w="4312"/>
        <w:gridCol w:w="1343"/>
        <w:gridCol w:w="1343"/>
      </w:tblGrid>
      <w:tr w:rsidR="004A500D" w:rsidRPr="004A500D" w14:paraId="052CE34E" w14:textId="77777777" w:rsidTr="004A500D">
        <w:tc>
          <w:tcPr>
            <w:tcW w:w="448" w:type="dxa"/>
          </w:tcPr>
          <w:p w14:paraId="61B87B60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8" w:type="dxa"/>
            <w:gridSpan w:val="2"/>
          </w:tcPr>
          <w:p w14:paraId="7D61FF58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Оказание психологической помощи</w:t>
            </w:r>
          </w:p>
        </w:tc>
        <w:tc>
          <w:tcPr>
            <w:tcW w:w="1343" w:type="dxa"/>
          </w:tcPr>
          <w:p w14:paraId="338DBB45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1343" w:type="dxa"/>
          </w:tcPr>
          <w:p w14:paraId="5F5619E9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2023-2024</w:t>
            </w:r>
          </w:p>
        </w:tc>
      </w:tr>
      <w:tr w:rsidR="004A500D" w:rsidRPr="004A500D" w14:paraId="7234998B" w14:textId="77777777" w:rsidTr="004A500D">
        <w:tc>
          <w:tcPr>
            <w:tcW w:w="448" w:type="dxa"/>
          </w:tcPr>
          <w:p w14:paraId="2618CAC7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38" w:type="dxa"/>
            <w:gridSpan w:val="2"/>
          </w:tcPr>
          <w:p w14:paraId="20280AEA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детей, нуждающихся в психологической помощи (по результатам психодиагностической работы педагога-психолога школы)</w:t>
            </w:r>
          </w:p>
        </w:tc>
        <w:tc>
          <w:tcPr>
            <w:tcW w:w="1343" w:type="dxa"/>
          </w:tcPr>
          <w:p w14:paraId="3B376596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43" w:type="dxa"/>
          </w:tcPr>
          <w:p w14:paraId="5740F645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A500D" w:rsidRPr="004A500D" w14:paraId="2F0B6985" w14:textId="77777777" w:rsidTr="004A500D">
        <w:tc>
          <w:tcPr>
            <w:tcW w:w="448" w:type="dxa"/>
          </w:tcPr>
          <w:p w14:paraId="66F35996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6" w:type="dxa"/>
            <w:vMerge w:val="restart"/>
          </w:tcPr>
          <w:p w14:paraId="20C0C582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детей, охваченных:</w:t>
            </w:r>
          </w:p>
          <w:p w14:paraId="1E65C2ED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</w:tcPr>
          <w:p w14:paraId="40F3C880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медико-психологической помощью (прошедших ТМППК)</w:t>
            </w:r>
          </w:p>
        </w:tc>
        <w:tc>
          <w:tcPr>
            <w:tcW w:w="1343" w:type="dxa"/>
          </w:tcPr>
          <w:p w14:paraId="635FBE80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43" w:type="dxa"/>
          </w:tcPr>
          <w:p w14:paraId="6B1C12D5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500D" w:rsidRPr="004A500D" w14:paraId="0EA340D2" w14:textId="77777777" w:rsidTr="004A500D">
        <w:tc>
          <w:tcPr>
            <w:tcW w:w="448" w:type="dxa"/>
          </w:tcPr>
          <w:p w14:paraId="63DBDBC5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6" w:type="dxa"/>
            <w:vMerge/>
          </w:tcPr>
          <w:p w14:paraId="048B0736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</w:tcPr>
          <w:p w14:paraId="64A052A5" w14:textId="77777777" w:rsidR="004A500D" w:rsidRPr="004A500D" w:rsidRDefault="004A500D" w:rsidP="004A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психологической и психотерапевтической помощью (не прошедших ПМПК, но посещающих коррекционно-развивающие занятия педагога-психолога)</w:t>
            </w:r>
          </w:p>
        </w:tc>
        <w:tc>
          <w:tcPr>
            <w:tcW w:w="1343" w:type="dxa"/>
          </w:tcPr>
          <w:p w14:paraId="758F6E56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43" w:type="dxa"/>
          </w:tcPr>
          <w:p w14:paraId="1A88D6C0" w14:textId="77777777" w:rsidR="004A500D" w:rsidRPr="004A500D" w:rsidRDefault="004A500D" w:rsidP="004A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00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14:paraId="27FA6D31" w14:textId="77777777" w:rsidR="004A500D" w:rsidRPr="004A500D" w:rsidRDefault="004A500D" w:rsidP="004A500D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14:paraId="4D3BAD6B" w14:textId="77777777" w:rsidR="004A500D" w:rsidRPr="004A500D" w:rsidRDefault="004A500D" w:rsidP="004A50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500D">
        <w:rPr>
          <w:rFonts w:ascii="Times New Roman" w:eastAsia="Calibri" w:hAnsi="Times New Roman" w:cs="Times New Roman"/>
          <w:sz w:val="24"/>
          <w:szCs w:val="24"/>
        </w:rPr>
        <w:t>Анализируя всю проведенную за истекший период работу можно сказать о том, что вся деятельность велась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</w:t>
      </w:r>
    </w:p>
    <w:p w14:paraId="0578B9B1" w14:textId="77777777" w:rsidR="004A500D" w:rsidRPr="004A500D" w:rsidRDefault="004A500D" w:rsidP="004A50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500D">
        <w:rPr>
          <w:rFonts w:ascii="Times New Roman" w:eastAsia="Calibri" w:hAnsi="Times New Roman" w:cs="Times New Roman"/>
          <w:sz w:val="24"/>
          <w:szCs w:val="24"/>
        </w:rPr>
        <w:t>В следующей перспективе профессиональной деятельности необходимо уделить внимание усилению работы с педагогическими кадрами, в работе с родителями. Методическую деятельность за истекший период можно оценить, как достаточно продуктивную. В дальнейшем необходимо на основании анализа деятельности доработать имеющиеся программы и разработать новые с учетом потребностей участников образовательного процесса. Продолжать деятельность в будущем году с учетом анализа деятельности за прошедший год.</w:t>
      </w:r>
    </w:p>
    <w:p w14:paraId="03786A49" w14:textId="77777777" w:rsidR="004A500D" w:rsidRPr="004A500D" w:rsidRDefault="004A500D" w:rsidP="004A500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4A500D">
        <w:rPr>
          <w:rFonts w:ascii="YS Text" w:eastAsia="Times New Roman" w:hAnsi="YS Text" w:cs="Times New Roman"/>
          <w:color w:val="000000"/>
          <w:sz w:val="23"/>
          <w:szCs w:val="23"/>
        </w:rPr>
        <w:t>На основании выявленных проблем, целями работы психологической службы на 2024-2025 учебный год будут:</w:t>
      </w:r>
    </w:p>
    <w:p w14:paraId="3D9221BA" w14:textId="77777777" w:rsidR="004A500D" w:rsidRPr="004A500D" w:rsidRDefault="004A500D" w:rsidP="004A500D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4A500D">
        <w:rPr>
          <w:rFonts w:ascii="YS Text" w:eastAsia="Times New Roman" w:hAnsi="YS Text" w:cs="Times New Roman"/>
          <w:color w:val="000000"/>
          <w:sz w:val="23"/>
          <w:szCs w:val="23"/>
        </w:rPr>
        <w:t>1 Обеспечение развития психологически здоровой личности: снижение тревожности и</w:t>
      </w:r>
    </w:p>
    <w:p w14:paraId="2A24A0AF" w14:textId="77777777" w:rsidR="004A500D" w:rsidRPr="004A500D" w:rsidRDefault="004A500D" w:rsidP="004A500D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4A500D">
        <w:rPr>
          <w:rFonts w:ascii="YS Text" w:eastAsia="Times New Roman" w:hAnsi="YS Text" w:cs="Times New Roman"/>
          <w:color w:val="000000"/>
          <w:sz w:val="23"/>
          <w:szCs w:val="23"/>
        </w:rPr>
        <w:t>аддиктивного поведения, повышение уровня адаптации и стрессоустойчивости;</w:t>
      </w:r>
    </w:p>
    <w:p w14:paraId="5A351152" w14:textId="77777777" w:rsidR="004A500D" w:rsidRPr="004A500D" w:rsidRDefault="004A500D" w:rsidP="004A500D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4A500D">
        <w:rPr>
          <w:rFonts w:ascii="YS Text" w:eastAsia="Times New Roman" w:hAnsi="YS Text" w:cs="Times New Roman"/>
          <w:color w:val="000000"/>
          <w:sz w:val="23"/>
          <w:szCs w:val="23"/>
        </w:rPr>
        <w:t>2 Сопровождение обучающихся на всех стадиях учебного процесса, создание благоприятного психологического климата.</w:t>
      </w:r>
    </w:p>
    <w:p w14:paraId="40E65606" w14:textId="77777777" w:rsidR="004A500D" w:rsidRPr="004A500D" w:rsidRDefault="004A500D" w:rsidP="004A500D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4A500D">
        <w:rPr>
          <w:rFonts w:ascii="YS Text" w:eastAsia="Times New Roman" w:hAnsi="YS Text" w:cs="Times New Roman"/>
          <w:color w:val="000000"/>
          <w:sz w:val="23"/>
          <w:szCs w:val="23"/>
        </w:rPr>
        <w:t>Исходя из поставленных целей, формируем задачи на 2024-2025 учебный год:</w:t>
      </w:r>
    </w:p>
    <w:p w14:paraId="5F7EF8D9" w14:textId="77777777" w:rsidR="004A500D" w:rsidRPr="004A500D" w:rsidRDefault="004A500D" w:rsidP="004A500D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4A500D">
        <w:rPr>
          <w:rFonts w:ascii="YS Text" w:eastAsia="Times New Roman" w:hAnsi="YS Text" w:cs="Times New Roman"/>
          <w:color w:val="000000"/>
          <w:sz w:val="23"/>
          <w:szCs w:val="23"/>
        </w:rPr>
        <w:t>1 В целях обеспечения развития психологически здоровой личности продолжать проводить диагностику адаптации и мотивации, а также стрессоустойчивости, тревожности и аддиктивного поведения;</w:t>
      </w:r>
    </w:p>
    <w:p w14:paraId="251D806A" w14:textId="77777777" w:rsidR="004A500D" w:rsidRPr="004A500D" w:rsidRDefault="004A500D" w:rsidP="004A500D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4A500D">
        <w:rPr>
          <w:rFonts w:ascii="YS Text" w:eastAsia="Times New Roman" w:hAnsi="YS Text" w:cs="Times New Roman"/>
          <w:color w:val="000000"/>
          <w:sz w:val="23"/>
          <w:szCs w:val="23"/>
        </w:rPr>
        <w:lastRenderedPageBreak/>
        <w:t>2 Коррекционная работа с детьми разных категорий по утвержденным программам школы.</w:t>
      </w:r>
    </w:p>
    <w:p w14:paraId="77D42557" w14:textId="77777777" w:rsidR="004A500D" w:rsidRPr="004A500D" w:rsidRDefault="004A500D" w:rsidP="004A500D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4A500D">
        <w:rPr>
          <w:rFonts w:ascii="YS Text" w:eastAsia="Times New Roman" w:hAnsi="YS Text" w:cs="Times New Roman"/>
          <w:color w:val="000000"/>
          <w:sz w:val="23"/>
          <w:szCs w:val="23"/>
        </w:rPr>
        <w:t>3 Продолжение сопровождения обучения детей с ОВЗ.</w:t>
      </w:r>
    </w:p>
    <w:p w14:paraId="20A97BB6" w14:textId="77777777" w:rsidR="004A500D" w:rsidRPr="004A500D" w:rsidRDefault="004A500D" w:rsidP="004A500D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4A500D">
        <w:rPr>
          <w:rFonts w:ascii="YS Text" w:eastAsia="Times New Roman" w:hAnsi="YS Text" w:cs="Times New Roman"/>
          <w:color w:val="000000"/>
          <w:sz w:val="23"/>
          <w:szCs w:val="23"/>
        </w:rPr>
        <w:t>4 Мониторинги, направленные на исследование психологического климата в классах и в школе в целом, как среди обучающихся, так и среди педагогического коллектива;</w:t>
      </w:r>
    </w:p>
    <w:p w14:paraId="20FBA765" w14:textId="77777777" w:rsidR="004A500D" w:rsidRPr="004A500D" w:rsidRDefault="004A500D" w:rsidP="004A500D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4A500D">
        <w:rPr>
          <w:rFonts w:ascii="YS Text" w:eastAsia="Times New Roman" w:hAnsi="YS Text" w:cs="Times New Roman"/>
          <w:color w:val="000000"/>
          <w:sz w:val="23"/>
          <w:szCs w:val="23"/>
        </w:rPr>
        <w:t>5 Необходимая профилактическая и коррекционная работа на обеспечение благоприятного психологического климата;</w:t>
      </w:r>
    </w:p>
    <w:p w14:paraId="7151A2F5" w14:textId="77777777" w:rsidR="004A500D" w:rsidRPr="004A500D" w:rsidRDefault="004A500D" w:rsidP="004A500D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4A500D">
        <w:rPr>
          <w:rFonts w:ascii="YS Text" w:eastAsia="Times New Roman" w:hAnsi="YS Text" w:cs="Times New Roman"/>
          <w:color w:val="000000"/>
          <w:sz w:val="23"/>
          <w:szCs w:val="23"/>
        </w:rPr>
        <w:t>6 Психологическая подготовка обучающихся 9, 11-х классов к ЕГЭ;</w:t>
      </w:r>
    </w:p>
    <w:p w14:paraId="63E585F7" w14:textId="77777777" w:rsidR="004A500D" w:rsidRPr="004A500D" w:rsidRDefault="004A500D" w:rsidP="004A500D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4A500D">
        <w:rPr>
          <w:rFonts w:ascii="YS Text" w:eastAsia="Times New Roman" w:hAnsi="YS Text" w:cs="Times New Roman"/>
          <w:color w:val="000000"/>
          <w:sz w:val="23"/>
          <w:szCs w:val="23"/>
        </w:rPr>
        <w:t>7.Помощь классным руководителям в ходе воспитательной работы обучающихся: проведение родительский собраний, беседы с родителями, работа с детьми.</w:t>
      </w:r>
    </w:p>
    <w:p w14:paraId="77514366" w14:textId="77777777" w:rsidR="004A500D" w:rsidRDefault="004A500D" w:rsidP="002D248E">
      <w:pPr>
        <w:spacing w:after="0" w:line="240" w:lineRule="auto"/>
        <w:ind w:left="78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6D7D16" w14:textId="77777777" w:rsidR="002D248E" w:rsidRPr="001E6537" w:rsidRDefault="002D248E" w:rsidP="002D248E">
      <w:pPr>
        <w:spacing w:after="0" w:line="240" w:lineRule="auto"/>
        <w:ind w:left="78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6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1.7. Качество учебно-методического </w:t>
      </w:r>
    </w:p>
    <w:p w14:paraId="6B646F22" w14:textId="77777777" w:rsidR="002D248E" w:rsidRDefault="002D248E" w:rsidP="002D248E">
      <w:pPr>
        <w:spacing w:after="0" w:line="240" w:lineRule="auto"/>
        <w:ind w:left="78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6537">
        <w:rPr>
          <w:rFonts w:ascii="Times New Roman" w:eastAsia="Times New Roman" w:hAnsi="Times New Roman" w:cs="Times New Roman"/>
          <w:b/>
          <w:bCs/>
          <w:sz w:val="24"/>
          <w:szCs w:val="24"/>
        </w:rPr>
        <w:t>и библиотечно-информационного обеспечения</w:t>
      </w:r>
    </w:p>
    <w:p w14:paraId="070869C2" w14:textId="77777777" w:rsidR="001E6537" w:rsidRPr="002D248E" w:rsidRDefault="001E6537" w:rsidP="002D248E">
      <w:pPr>
        <w:spacing w:after="0" w:line="240" w:lineRule="auto"/>
        <w:ind w:left="78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1" w:type="dxa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1700"/>
        <w:gridCol w:w="1699"/>
        <w:gridCol w:w="30"/>
        <w:gridCol w:w="1679"/>
        <w:gridCol w:w="654"/>
        <w:gridCol w:w="1327"/>
      </w:tblGrid>
      <w:tr w:rsidR="001E6537" w:rsidRPr="001E6537" w14:paraId="7A43284F" w14:textId="77777777" w:rsidTr="000D4E69">
        <w:trPr>
          <w:trHeight w:val="276"/>
        </w:trPr>
        <w:tc>
          <w:tcPr>
            <w:tcW w:w="26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8CDFB6F" w14:textId="77777777" w:rsidR="001E6537" w:rsidRPr="001E6537" w:rsidRDefault="001E6537" w:rsidP="001E6537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53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Книжный фонд (экз.)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133C7DC" w14:textId="77777777" w:rsidR="001E6537" w:rsidRPr="001E6537" w:rsidRDefault="001E6537" w:rsidP="001E6537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53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699" w:type="dxa"/>
            <w:tcBorders>
              <w:top w:val="single" w:sz="8" w:space="0" w:color="auto"/>
            </w:tcBorders>
            <w:vAlign w:val="bottom"/>
          </w:tcPr>
          <w:p w14:paraId="7A872A65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8" w:space="0" w:color="auto"/>
            </w:tcBorders>
            <w:vAlign w:val="bottom"/>
          </w:tcPr>
          <w:p w14:paraId="2E725EFA" w14:textId="77777777" w:rsidR="001E6537" w:rsidRPr="001E6537" w:rsidRDefault="001E6537" w:rsidP="001E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537">
              <w:rPr>
                <w:rFonts w:ascii="Times New Roman" w:eastAsia="Times New Roman" w:hAnsi="Times New Roman" w:cs="Times New Roman"/>
                <w:sz w:val="24"/>
                <w:szCs w:val="24"/>
              </w:rPr>
              <w:t>% обеспеченности</w:t>
            </w:r>
          </w:p>
        </w:tc>
        <w:tc>
          <w:tcPr>
            <w:tcW w:w="132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4B26114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537" w:rsidRPr="001E6537" w14:paraId="5B0DF12F" w14:textId="77777777" w:rsidTr="000D4E69">
        <w:trPr>
          <w:trHeight w:val="80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6E5C33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0DD41A53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14:paraId="1D029721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14:paraId="076C9094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</w:tcBorders>
            <w:vAlign w:val="bottom"/>
          </w:tcPr>
          <w:p w14:paraId="6AF32B18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14:paraId="0DC933CE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D51184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537" w:rsidRPr="001E6537" w14:paraId="1D185083" w14:textId="77777777" w:rsidTr="000D4E69">
        <w:trPr>
          <w:trHeight w:val="256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EA7835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7E1264D0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bottom"/>
          </w:tcPr>
          <w:p w14:paraId="22B27E6B" w14:textId="77777777" w:rsidR="001E6537" w:rsidRPr="001E6537" w:rsidRDefault="001E6537" w:rsidP="001E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53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Начальное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14:paraId="34A89647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14:paraId="4299FF9A" w14:textId="77777777" w:rsidR="001E6537" w:rsidRPr="001E6537" w:rsidRDefault="001E6537" w:rsidP="001E6537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53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основное</w:t>
            </w:r>
          </w:p>
        </w:tc>
        <w:tc>
          <w:tcPr>
            <w:tcW w:w="654" w:type="dxa"/>
            <w:vAlign w:val="bottom"/>
          </w:tcPr>
          <w:p w14:paraId="28EFA0AC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14:paraId="0BF3A547" w14:textId="77777777" w:rsidR="001E6537" w:rsidRPr="001E6537" w:rsidRDefault="001E6537" w:rsidP="001E6537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53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1E6537" w:rsidRPr="001E6537" w14:paraId="2A322D95" w14:textId="77777777" w:rsidTr="000D4E69">
        <w:trPr>
          <w:trHeight w:val="276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D58283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41FCBC06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bottom"/>
          </w:tcPr>
          <w:p w14:paraId="17C60341" w14:textId="77777777" w:rsidR="001E6537" w:rsidRPr="001E6537" w:rsidRDefault="001E6537" w:rsidP="001E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53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общее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14:paraId="22779C9F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14:paraId="61C04897" w14:textId="77777777" w:rsidR="001E6537" w:rsidRPr="001E6537" w:rsidRDefault="001E6537" w:rsidP="001E6537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53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общее</w:t>
            </w:r>
          </w:p>
        </w:tc>
        <w:tc>
          <w:tcPr>
            <w:tcW w:w="654" w:type="dxa"/>
            <w:vAlign w:val="bottom"/>
          </w:tcPr>
          <w:p w14:paraId="28ADB7FA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14:paraId="2B77B39C" w14:textId="77777777" w:rsidR="001E6537" w:rsidRPr="001E6537" w:rsidRDefault="001E6537" w:rsidP="001E6537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53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общее</w:t>
            </w:r>
          </w:p>
        </w:tc>
      </w:tr>
      <w:tr w:rsidR="001E6537" w:rsidRPr="001E6537" w14:paraId="3F326854" w14:textId="77777777" w:rsidTr="000D4E69">
        <w:trPr>
          <w:trHeight w:val="281"/>
        </w:trPr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0B72A9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3AACCF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14:paraId="2204853A" w14:textId="77777777" w:rsidR="001E6537" w:rsidRPr="001E6537" w:rsidRDefault="001E6537" w:rsidP="001E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53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образование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77B7A5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CD09E8" w14:textId="77777777" w:rsidR="001E6537" w:rsidRPr="001E6537" w:rsidRDefault="001E6537" w:rsidP="001E6537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53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14:paraId="060208BD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15ED04" w14:textId="77777777" w:rsidR="001E6537" w:rsidRPr="001E6537" w:rsidRDefault="001E6537" w:rsidP="001E6537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53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1E6537" w:rsidRPr="001E6537" w14:paraId="001868A4" w14:textId="77777777" w:rsidTr="000D4E69">
        <w:trPr>
          <w:trHeight w:val="263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D928FF" w14:textId="77777777" w:rsidR="001E6537" w:rsidRPr="001E6537" w:rsidRDefault="001E6537" w:rsidP="001E6537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537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2506873F" w14:textId="2A7724E0" w:rsidR="001E6537" w:rsidRPr="001E6537" w:rsidRDefault="002E1207" w:rsidP="001E6537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17603</w:t>
            </w:r>
          </w:p>
        </w:tc>
        <w:tc>
          <w:tcPr>
            <w:tcW w:w="1699" w:type="dxa"/>
            <w:vAlign w:val="bottom"/>
          </w:tcPr>
          <w:p w14:paraId="067F2FBE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14:paraId="585733CF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14:paraId="246B7759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vAlign w:val="bottom"/>
          </w:tcPr>
          <w:p w14:paraId="49CE616E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14:paraId="0D7C9979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537" w:rsidRPr="001E6537" w14:paraId="38C8620F" w14:textId="77777777" w:rsidTr="000D4E69">
        <w:trPr>
          <w:trHeight w:val="80"/>
        </w:trPr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72F91A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CB23A7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14:paraId="0823908B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6CD3ED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0B041E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14:paraId="12A99E49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2A1084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537" w:rsidRPr="001E6537" w14:paraId="34E25E75" w14:textId="77777777" w:rsidTr="000D4E69">
        <w:trPr>
          <w:trHeight w:val="256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66A593" w14:textId="77777777" w:rsidR="001E6537" w:rsidRPr="001E6537" w:rsidRDefault="001E6537" w:rsidP="001E6537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53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4EEAE739" w14:textId="5A9932E1" w:rsidR="001E6537" w:rsidRPr="001E6537" w:rsidRDefault="002E1207" w:rsidP="001E6537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12901</w:t>
            </w:r>
          </w:p>
        </w:tc>
        <w:tc>
          <w:tcPr>
            <w:tcW w:w="1699" w:type="dxa"/>
            <w:vAlign w:val="bottom"/>
          </w:tcPr>
          <w:p w14:paraId="24B54210" w14:textId="77777777" w:rsidR="001E6537" w:rsidRPr="001E6537" w:rsidRDefault="001E6537" w:rsidP="001E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53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14:paraId="58B416CF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14:paraId="0FDBE97B" w14:textId="77777777" w:rsidR="001E6537" w:rsidRPr="001E6537" w:rsidRDefault="001E6537" w:rsidP="001E6537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53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654" w:type="dxa"/>
            <w:vAlign w:val="bottom"/>
          </w:tcPr>
          <w:p w14:paraId="0298C4D7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14:paraId="39C42594" w14:textId="77777777" w:rsidR="001E6537" w:rsidRPr="001E6537" w:rsidRDefault="001E6537" w:rsidP="001E6537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53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</w:tr>
      <w:tr w:rsidR="001E6537" w:rsidRPr="001E6537" w14:paraId="0EABC0C4" w14:textId="77777777" w:rsidTr="000D4E69">
        <w:trPr>
          <w:trHeight w:val="142"/>
        </w:trPr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4E881E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C8CA07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14:paraId="37FB545F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537">
              <w:rPr>
                <w:rFonts w:ascii="Times New Roman" w:eastAsia="Times New Roman" w:hAnsi="Times New Roman" w:cs="Times New Roman"/>
                <w:sz w:val="24"/>
                <w:szCs w:val="24"/>
              </w:rPr>
              <w:t>(за счет взаимообмена между школами)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E09495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B0EA54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537">
              <w:rPr>
                <w:rFonts w:ascii="Times New Roman" w:eastAsia="Times New Roman" w:hAnsi="Times New Roman" w:cs="Times New Roman"/>
                <w:sz w:val="24"/>
                <w:szCs w:val="24"/>
              </w:rPr>
              <w:t>(за счет взаимообмена между школами)</w:t>
            </w: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14:paraId="0F1A55F6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606FC0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537" w:rsidRPr="001E6537" w14:paraId="4C9CF8F9" w14:textId="77777777" w:rsidTr="000D4E69">
        <w:trPr>
          <w:trHeight w:val="256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0ED287" w14:textId="77777777" w:rsidR="001E6537" w:rsidRPr="001E6537" w:rsidRDefault="001E6537" w:rsidP="001E6537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537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лит-ра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49AF7D82" w14:textId="77777777" w:rsidR="001E6537" w:rsidRPr="001E6537" w:rsidRDefault="001E6537" w:rsidP="001E6537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53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3638</w:t>
            </w:r>
          </w:p>
        </w:tc>
        <w:tc>
          <w:tcPr>
            <w:tcW w:w="1699" w:type="dxa"/>
            <w:vAlign w:val="bottom"/>
          </w:tcPr>
          <w:p w14:paraId="6C6EC901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14:paraId="712210F7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14:paraId="42F1B942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vAlign w:val="bottom"/>
          </w:tcPr>
          <w:p w14:paraId="4E5CF79C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14:paraId="5F940552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537" w:rsidRPr="001E6537" w14:paraId="0FB1B448" w14:textId="77777777" w:rsidTr="000D4E69">
        <w:trPr>
          <w:trHeight w:val="84"/>
        </w:trPr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084EA9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BE79F2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14:paraId="6058F681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F5988B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E9E9A2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14:paraId="77B4BD38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CC1796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537" w:rsidRPr="001E6537" w14:paraId="0B49AC77" w14:textId="77777777" w:rsidTr="000D4E69">
        <w:trPr>
          <w:trHeight w:val="256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5DD917" w14:textId="77777777" w:rsidR="001E6537" w:rsidRPr="001E6537" w:rsidRDefault="001E6537" w:rsidP="001E6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53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учебно-методическая лит-ра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3E5E2444" w14:textId="77777777" w:rsidR="001E6537" w:rsidRPr="001E6537" w:rsidRDefault="001E6537" w:rsidP="001E6537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53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1064</w:t>
            </w:r>
          </w:p>
        </w:tc>
        <w:tc>
          <w:tcPr>
            <w:tcW w:w="1699" w:type="dxa"/>
            <w:vAlign w:val="bottom"/>
          </w:tcPr>
          <w:p w14:paraId="3CA22789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14:paraId="33D37CA6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14:paraId="5361C9E4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vAlign w:val="bottom"/>
          </w:tcPr>
          <w:p w14:paraId="698B04A5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14:paraId="153E1F76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537" w:rsidRPr="001E6537" w14:paraId="58EF4790" w14:textId="77777777" w:rsidTr="000D4E69">
        <w:trPr>
          <w:trHeight w:val="84"/>
        </w:trPr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6A065B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82A295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14:paraId="38A3F995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AA9F9A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B97B95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14:paraId="4FC6FC83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D21152" w14:textId="77777777" w:rsidR="001E6537" w:rsidRPr="001E6537" w:rsidRDefault="001E6537" w:rsidP="001E6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E9931CE" w14:textId="77777777" w:rsidR="001E6537" w:rsidRPr="001E6537" w:rsidRDefault="001E6537" w:rsidP="001E65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18AB85" w14:textId="37B78086" w:rsidR="001E6537" w:rsidRPr="001E6537" w:rsidRDefault="001E6537" w:rsidP="001E653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4D4D4D"/>
          <w:sz w:val="24"/>
          <w:szCs w:val="24"/>
        </w:rPr>
      </w:pPr>
      <w:r w:rsidRPr="001E6537">
        <w:rPr>
          <w:rFonts w:ascii="Times New Roman" w:eastAsia="Times New Roman" w:hAnsi="Times New Roman" w:cs="Times New Roman"/>
          <w:bCs/>
          <w:sz w:val="24"/>
          <w:szCs w:val="24"/>
        </w:rPr>
        <w:t xml:space="preserve">Фонд библиотеки соответствует требованиям ФГОС, учебники фонда входят в </w:t>
      </w:r>
      <w:r w:rsidR="004A500D" w:rsidRPr="004A500D">
        <w:rPr>
          <w:rFonts w:ascii="Times New Roman" w:hAnsi="Times New Roman" w:cs="Times New Roman"/>
          <w:sz w:val="24"/>
          <w:szCs w:val="24"/>
        </w:rPr>
        <w:t>Федеральный перечень учебников, утвержденный приказом Министерства просвещения Российской Федерации от 21 сентября 2022 г. № 858.</w:t>
      </w:r>
      <w:r w:rsidR="004A500D">
        <w:rPr>
          <w:sz w:val="24"/>
          <w:szCs w:val="24"/>
        </w:rPr>
        <w:t xml:space="preserve"> </w:t>
      </w:r>
    </w:p>
    <w:p w14:paraId="7B78AE35" w14:textId="45BE8685" w:rsidR="001E6537" w:rsidRPr="001E6537" w:rsidRDefault="001E6537" w:rsidP="001E6537">
      <w:pPr>
        <w:spacing w:after="0" w:line="240" w:lineRule="auto"/>
        <w:ind w:left="449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E6537">
        <w:rPr>
          <w:rFonts w:ascii="Times New Roman" w:eastAsia="Times New Roman" w:hAnsi="Times New Roman" w:cs="Times New Roman"/>
          <w:sz w:val="24"/>
          <w:szCs w:val="24"/>
        </w:rPr>
        <w:t>Средний уров</w:t>
      </w:r>
      <w:r w:rsidR="004A500D">
        <w:rPr>
          <w:rFonts w:ascii="Times New Roman" w:eastAsia="Times New Roman" w:hAnsi="Times New Roman" w:cs="Times New Roman"/>
          <w:sz w:val="24"/>
          <w:szCs w:val="24"/>
        </w:rPr>
        <w:t>ень посещаемости библиотеки – 18</w:t>
      </w:r>
      <w:r w:rsidRPr="001E6537">
        <w:rPr>
          <w:rFonts w:ascii="Times New Roman" w:eastAsia="Times New Roman" w:hAnsi="Times New Roman" w:cs="Times New Roman"/>
          <w:sz w:val="24"/>
          <w:szCs w:val="24"/>
        </w:rPr>
        <w:t xml:space="preserve"> человека в день.</w:t>
      </w:r>
    </w:p>
    <w:p w14:paraId="5FC01D7D" w14:textId="77777777" w:rsidR="001E6537" w:rsidRPr="001E6537" w:rsidRDefault="001E6537" w:rsidP="001E6537">
      <w:pPr>
        <w:spacing w:after="0" w:line="240" w:lineRule="auto"/>
        <w:ind w:left="149" w:firstLine="300"/>
        <w:rPr>
          <w:rFonts w:ascii="Times New Roman" w:eastAsia="Times New Roman" w:hAnsi="Times New Roman" w:cs="Times New Roman"/>
          <w:sz w:val="24"/>
          <w:szCs w:val="24"/>
        </w:rPr>
      </w:pPr>
      <w:r w:rsidRPr="001E6537">
        <w:rPr>
          <w:rFonts w:ascii="Times New Roman" w:eastAsia="Times New Roman" w:hAnsi="Times New Roman" w:cs="Times New Roman"/>
          <w:sz w:val="24"/>
          <w:szCs w:val="24"/>
        </w:rPr>
        <w:t>На официальном сайте школы нет страницы библиотеки с информацией о работе и проводимых мероприятиях библиотеки школы.</w:t>
      </w:r>
    </w:p>
    <w:p w14:paraId="68383686" w14:textId="77777777" w:rsidR="001E6537" w:rsidRDefault="001E6537" w:rsidP="001E6537">
      <w:pPr>
        <w:spacing w:after="0" w:line="240" w:lineRule="auto"/>
        <w:ind w:left="149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1E6537">
        <w:rPr>
          <w:rFonts w:ascii="Times New Roman" w:eastAsia="Times New Roman" w:hAnsi="Times New Roman" w:cs="Times New Roman"/>
          <w:sz w:val="24"/>
          <w:szCs w:val="24"/>
        </w:rPr>
        <w:t>Оснащенность библиотеки учебными пособиями достаточная.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библиотеке </w:t>
      </w:r>
      <w:r w:rsidRPr="001E6537">
        <w:rPr>
          <w:rFonts w:ascii="Times New Roman" w:eastAsia="Times New Roman" w:hAnsi="Times New Roman" w:cs="Times New Roman"/>
          <w:sz w:val="24"/>
          <w:szCs w:val="24"/>
        </w:rPr>
        <w:t>имею</w:t>
      </w:r>
      <w:r>
        <w:rPr>
          <w:rFonts w:ascii="Times New Roman" w:eastAsia="Times New Roman" w:hAnsi="Times New Roman" w:cs="Times New Roman"/>
          <w:sz w:val="24"/>
          <w:szCs w:val="24"/>
        </w:rPr>
        <w:t>тся:</w:t>
      </w:r>
    </w:p>
    <w:p w14:paraId="4F90A505" w14:textId="77777777" w:rsidR="001E6537" w:rsidRPr="001E6537" w:rsidRDefault="001E6537" w:rsidP="001E653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E6537">
        <w:rPr>
          <w:rFonts w:ascii="Times New Roman" w:eastAsia="Times New Roman" w:hAnsi="Times New Roman" w:cs="Times New Roman"/>
          <w:sz w:val="24"/>
          <w:szCs w:val="24"/>
        </w:rPr>
        <w:t>читальный   зал;</w:t>
      </w:r>
    </w:p>
    <w:p w14:paraId="7B1791B2" w14:textId="77777777" w:rsidR="001E6537" w:rsidRPr="001E6537" w:rsidRDefault="001E6537" w:rsidP="001E6537">
      <w:pPr>
        <w:spacing w:after="0" w:line="240" w:lineRule="auto"/>
        <w:ind w:left="9"/>
        <w:rPr>
          <w:rFonts w:ascii="Times New Roman" w:eastAsia="Times New Roman" w:hAnsi="Times New Roman" w:cs="Times New Roman"/>
          <w:sz w:val="24"/>
          <w:szCs w:val="24"/>
        </w:rPr>
      </w:pPr>
      <w:r w:rsidRPr="001E6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1E6537">
        <w:rPr>
          <w:rFonts w:ascii="Times New Roman" w:eastAsia="Times New Roman" w:hAnsi="Times New Roman" w:cs="Times New Roman"/>
          <w:sz w:val="24"/>
          <w:szCs w:val="24"/>
        </w:rPr>
        <w:t>компьютер (стационарный) – 2;</w:t>
      </w:r>
    </w:p>
    <w:p w14:paraId="523D548C" w14:textId="77777777" w:rsidR="001E6537" w:rsidRPr="001E6537" w:rsidRDefault="001E6537" w:rsidP="001E6537">
      <w:pPr>
        <w:spacing w:after="0" w:line="240" w:lineRule="auto"/>
        <w:ind w:left="9"/>
        <w:rPr>
          <w:rFonts w:ascii="Times New Roman" w:eastAsia="Times New Roman" w:hAnsi="Times New Roman" w:cs="Times New Roman"/>
          <w:sz w:val="24"/>
          <w:szCs w:val="24"/>
        </w:rPr>
      </w:pPr>
      <w:r w:rsidRPr="001E6537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1E6537">
        <w:rPr>
          <w:rFonts w:ascii="Times New Roman" w:eastAsia="Times New Roman" w:hAnsi="Times New Roman" w:cs="Times New Roman"/>
          <w:sz w:val="24"/>
          <w:szCs w:val="24"/>
        </w:rPr>
        <w:t xml:space="preserve"> телевизор;</w:t>
      </w:r>
    </w:p>
    <w:p w14:paraId="15E15481" w14:textId="77777777" w:rsidR="001E6537" w:rsidRPr="001E6537" w:rsidRDefault="001E6537" w:rsidP="001E6537">
      <w:pPr>
        <w:spacing w:after="0" w:line="240" w:lineRule="auto"/>
        <w:ind w:left="9"/>
        <w:rPr>
          <w:rFonts w:ascii="Times New Roman" w:eastAsia="Times New Roman" w:hAnsi="Times New Roman" w:cs="Times New Roman"/>
          <w:sz w:val="24"/>
          <w:szCs w:val="24"/>
        </w:rPr>
      </w:pPr>
      <w:r w:rsidRPr="001E6537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1E6537">
        <w:rPr>
          <w:rFonts w:ascii="Times New Roman" w:eastAsia="Times New Roman" w:hAnsi="Times New Roman" w:cs="Times New Roman"/>
          <w:sz w:val="24"/>
          <w:szCs w:val="24"/>
        </w:rPr>
        <w:t xml:space="preserve"> МФУ.</w:t>
      </w:r>
    </w:p>
    <w:p w14:paraId="0073A3F2" w14:textId="77777777" w:rsidR="001E6537" w:rsidRPr="001E6537" w:rsidRDefault="001E6537" w:rsidP="001E6537">
      <w:pPr>
        <w:spacing w:after="0" w:line="240" w:lineRule="auto"/>
        <w:ind w:left="9"/>
        <w:rPr>
          <w:rFonts w:ascii="Times New Roman" w:eastAsia="Times New Roman" w:hAnsi="Times New Roman" w:cs="Times New Roman"/>
          <w:sz w:val="24"/>
          <w:szCs w:val="24"/>
        </w:rPr>
      </w:pPr>
      <w:r w:rsidRPr="001E6537">
        <w:rPr>
          <w:rFonts w:ascii="Times New Roman" w:eastAsia="Times New Roman" w:hAnsi="Times New Roman" w:cs="Times New Roman"/>
          <w:bCs/>
          <w:sz w:val="24"/>
          <w:szCs w:val="24"/>
        </w:rPr>
        <w:t>Подключён Интернет.</w:t>
      </w:r>
    </w:p>
    <w:p w14:paraId="6CAEACB5" w14:textId="77777777" w:rsidR="007449AF" w:rsidRDefault="007449AF" w:rsidP="004A500D">
      <w:pPr>
        <w:shd w:val="clear" w:color="auto" w:fill="FFFFFF" w:themeFill="background1"/>
        <w:spacing w:after="0" w:line="240" w:lineRule="auto"/>
        <w:ind w:right="-26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24900C" w14:textId="77777777" w:rsidR="002D248E" w:rsidRPr="002D248E" w:rsidRDefault="002D248E" w:rsidP="002D248E">
      <w:pPr>
        <w:shd w:val="clear" w:color="auto" w:fill="FFFFFF" w:themeFill="background1"/>
        <w:spacing w:after="0" w:line="240" w:lineRule="auto"/>
        <w:ind w:right="-268"/>
        <w:jc w:val="center"/>
        <w:rPr>
          <w:rFonts w:ascii="Times New Roman" w:hAnsi="Times New Roman" w:cs="Times New Roman"/>
          <w:sz w:val="24"/>
          <w:szCs w:val="24"/>
        </w:rPr>
      </w:pPr>
      <w:r w:rsidRPr="002D248E">
        <w:rPr>
          <w:rFonts w:ascii="Times New Roman" w:eastAsia="Times New Roman" w:hAnsi="Times New Roman" w:cs="Times New Roman"/>
          <w:b/>
          <w:bCs/>
          <w:sz w:val="24"/>
          <w:szCs w:val="24"/>
        </w:rPr>
        <w:t>1.8. Оценка материально-технической базы</w:t>
      </w:r>
    </w:p>
    <w:p w14:paraId="09B6CC3E" w14:textId="77777777" w:rsidR="002D248E" w:rsidRPr="002D248E" w:rsidRDefault="002D248E" w:rsidP="002D248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C61C9F" w14:textId="77777777" w:rsidR="00A30506" w:rsidRPr="002D248E" w:rsidRDefault="00A30506" w:rsidP="00A30506">
      <w:pPr>
        <w:shd w:val="clear" w:color="auto" w:fill="FFFFFF" w:themeFill="background1"/>
        <w:spacing w:after="0" w:line="240" w:lineRule="auto"/>
        <w:ind w:left="149" w:right="340"/>
        <w:rPr>
          <w:rFonts w:ascii="Times New Roman" w:hAnsi="Times New Roman" w:cs="Times New Roman"/>
          <w:sz w:val="24"/>
          <w:szCs w:val="24"/>
        </w:rPr>
      </w:pPr>
      <w:r w:rsidRPr="002D248E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обеспечение Школы позволяет реализовывать в полной мере образовательные программы. В Школе оборудованы 28 учебных кабинета, которые оснащены современной мультимедийной техникой, компьютерами, телевизорами, ноутбуками. Имеется переносной проектор.</w:t>
      </w:r>
    </w:p>
    <w:p w14:paraId="7F44DF24" w14:textId="77777777" w:rsidR="00A30506" w:rsidRPr="002D248E" w:rsidRDefault="00A30506" w:rsidP="00A30506">
      <w:pPr>
        <w:shd w:val="clear" w:color="auto" w:fill="FFFFFF" w:themeFill="background1"/>
        <w:spacing w:after="0" w:line="240" w:lineRule="auto"/>
        <w:ind w:left="149"/>
        <w:rPr>
          <w:rFonts w:ascii="Times New Roman" w:hAnsi="Times New Roman" w:cs="Times New Roman"/>
          <w:sz w:val="24"/>
          <w:szCs w:val="24"/>
        </w:rPr>
      </w:pPr>
      <w:r w:rsidRPr="002D248E">
        <w:rPr>
          <w:rFonts w:ascii="Times New Roman" w:eastAsia="Times New Roman" w:hAnsi="Times New Roman" w:cs="Times New Roman"/>
          <w:sz w:val="24"/>
          <w:szCs w:val="24"/>
        </w:rPr>
        <w:lastRenderedPageBreak/>
        <w:t>В школе оборудован один компьютерный класс; кабинет технологии для девочек, столярная и слесарная мастерские.</w:t>
      </w:r>
    </w:p>
    <w:p w14:paraId="1031710D" w14:textId="77777777" w:rsidR="00A30506" w:rsidRPr="002D248E" w:rsidRDefault="00A30506" w:rsidP="00A30506">
      <w:pPr>
        <w:shd w:val="clear" w:color="auto" w:fill="FFFFFF" w:themeFill="background1"/>
        <w:spacing w:after="0" w:line="240" w:lineRule="auto"/>
        <w:ind w:left="149"/>
        <w:rPr>
          <w:rFonts w:ascii="Times New Roman" w:hAnsi="Times New Roman" w:cs="Times New Roman"/>
          <w:sz w:val="24"/>
          <w:szCs w:val="24"/>
        </w:rPr>
      </w:pPr>
      <w:r w:rsidRPr="002D248E">
        <w:rPr>
          <w:rFonts w:ascii="Times New Roman" w:eastAsia="Times New Roman" w:hAnsi="Times New Roman" w:cs="Times New Roman"/>
          <w:sz w:val="24"/>
          <w:szCs w:val="24"/>
        </w:rPr>
        <w:t>На первом этаже здания оборудованы спортивный зал; столовая и пищеблок. На втором этаже оборудован актовый зал.</w:t>
      </w:r>
    </w:p>
    <w:p w14:paraId="53CAB4B2" w14:textId="77777777" w:rsidR="00A30506" w:rsidRPr="002D248E" w:rsidRDefault="00A30506" w:rsidP="00A3050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82FA9D" w14:textId="77777777" w:rsidR="00A30506" w:rsidRPr="002D248E" w:rsidRDefault="00A30506" w:rsidP="00A30506">
      <w:pPr>
        <w:shd w:val="clear" w:color="auto" w:fill="FFFFFF" w:themeFill="background1"/>
        <w:spacing w:after="0" w:line="240" w:lineRule="auto"/>
        <w:ind w:left="1149"/>
        <w:rPr>
          <w:rFonts w:ascii="Times New Roman" w:hAnsi="Times New Roman" w:cs="Times New Roman"/>
          <w:sz w:val="24"/>
          <w:szCs w:val="24"/>
        </w:rPr>
      </w:pPr>
      <w:r w:rsidRPr="002D248E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компьютеров, имеющихся в образовательном учреждении</w:t>
      </w:r>
    </w:p>
    <w:p w14:paraId="15D52CBC" w14:textId="77777777" w:rsidR="00A30506" w:rsidRPr="002D248E" w:rsidRDefault="00A30506" w:rsidP="00A3050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80" w:type="dxa"/>
        <w:tblInd w:w="1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"/>
        <w:gridCol w:w="16"/>
        <w:gridCol w:w="413"/>
        <w:gridCol w:w="2218"/>
        <w:gridCol w:w="1849"/>
        <w:gridCol w:w="6"/>
        <w:gridCol w:w="308"/>
        <w:gridCol w:w="1450"/>
        <w:gridCol w:w="3035"/>
        <w:gridCol w:w="191"/>
        <w:gridCol w:w="30"/>
        <w:gridCol w:w="254"/>
        <w:gridCol w:w="30"/>
        <w:gridCol w:w="19"/>
        <w:gridCol w:w="117"/>
        <w:gridCol w:w="24"/>
        <w:gridCol w:w="6"/>
      </w:tblGrid>
      <w:tr w:rsidR="00A30506" w:rsidRPr="002D248E" w14:paraId="08B57375" w14:textId="77777777" w:rsidTr="000D4E69">
        <w:trPr>
          <w:gridAfter w:val="4"/>
          <w:wAfter w:w="166" w:type="dxa"/>
          <w:trHeight w:val="283"/>
        </w:trPr>
        <w:tc>
          <w:tcPr>
            <w:tcW w:w="2665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21D7A7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компьютера</w:t>
            </w:r>
          </w:p>
        </w:tc>
        <w:tc>
          <w:tcPr>
            <w:tcW w:w="3617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5AF3B6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228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448959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Где используются </w:t>
            </w: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(на уроке,</w:t>
            </w:r>
          </w:p>
        </w:tc>
        <w:tc>
          <w:tcPr>
            <w:tcW w:w="274" w:type="dxa"/>
            <w:gridSpan w:val="2"/>
            <w:shd w:val="clear" w:color="auto" w:fill="auto"/>
            <w:vAlign w:val="bottom"/>
          </w:tcPr>
          <w:p w14:paraId="6755FB50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6897200D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506" w:rsidRPr="002D248E" w14:paraId="47BCF42B" w14:textId="77777777" w:rsidTr="000D4E69">
        <w:trPr>
          <w:gridAfter w:val="4"/>
          <w:wAfter w:w="166" w:type="dxa"/>
          <w:trHeight w:val="271"/>
        </w:trPr>
        <w:tc>
          <w:tcPr>
            <w:tcW w:w="445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41B1616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2B27E1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gridSpan w:val="3"/>
            <w:shd w:val="clear" w:color="auto" w:fill="auto"/>
            <w:vAlign w:val="bottom"/>
          </w:tcPr>
          <w:p w14:paraId="28A5AD12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ED4634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AB41B7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факультативном занятии, в</w:t>
            </w:r>
          </w:p>
        </w:tc>
        <w:tc>
          <w:tcPr>
            <w:tcW w:w="274" w:type="dxa"/>
            <w:gridSpan w:val="2"/>
            <w:shd w:val="clear" w:color="auto" w:fill="auto"/>
            <w:vAlign w:val="bottom"/>
          </w:tcPr>
          <w:p w14:paraId="5004B0AB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5EFA69E2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506" w:rsidRPr="002D248E" w14:paraId="65846C50" w14:textId="77777777" w:rsidTr="000D4E69">
        <w:trPr>
          <w:gridAfter w:val="4"/>
          <w:wAfter w:w="166" w:type="dxa"/>
          <w:trHeight w:val="277"/>
        </w:trPr>
        <w:tc>
          <w:tcPr>
            <w:tcW w:w="445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6EFF322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4F2D34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gridSpan w:val="3"/>
            <w:shd w:val="clear" w:color="auto" w:fill="auto"/>
            <w:vAlign w:val="bottom"/>
          </w:tcPr>
          <w:p w14:paraId="2E85F32B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CE72D7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18811E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управлении и др.)</w:t>
            </w:r>
          </w:p>
        </w:tc>
        <w:tc>
          <w:tcPr>
            <w:tcW w:w="274" w:type="dxa"/>
            <w:gridSpan w:val="2"/>
            <w:shd w:val="clear" w:color="auto" w:fill="auto"/>
            <w:vAlign w:val="bottom"/>
          </w:tcPr>
          <w:p w14:paraId="011E1BAB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7B181256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506" w:rsidRPr="002D248E" w14:paraId="56F4E70E" w14:textId="77777777" w:rsidTr="000D4E69">
        <w:trPr>
          <w:gridAfter w:val="4"/>
          <w:wAfter w:w="166" w:type="dxa"/>
          <w:trHeight w:val="63"/>
        </w:trPr>
        <w:tc>
          <w:tcPr>
            <w:tcW w:w="445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43C28A2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EF9416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10E38A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F5ECEB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8EA74C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dxa"/>
            <w:gridSpan w:val="2"/>
            <w:shd w:val="clear" w:color="auto" w:fill="auto"/>
            <w:vAlign w:val="bottom"/>
          </w:tcPr>
          <w:p w14:paraId="0AB4E3BB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58913D98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506" w:rsidRPr="002D248E" w14:paraId="0C107AF4" w14:textId="77777777" w:rsidTr="000D4E69">
        <w:trPr>
          <w:gridAfter w:val="4"/>
          <w:wAfter w:w="166" w:type="dxa"/>
          <w:trHeight w:val="256"/>
        </w:trPr>
        <w:tc>
          <w:tcPr>
            <w:tcW w:w="2665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50E113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Стационарный</w:t>
            </w:r>
          </w:p>
        </w:tc>
        <w:tc>
          <w:tcPr>
            <w:tcW w:w="3617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D75957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22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8B245E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уроке, элективных и</w:t>
            </w:r>
          </w:p>
        </w:tc>
        <w:tc>
          <w:tcPr>
            <w:tcW w:w="274" w:type="dxa"/>
            <w:gridSpan w:val="2"/>
            <w:shd w:val="clear" w:color="auto" w:fill="auto"/>
            <w:vAlign w:val="bottom"/>
          </w:tcPr>
          <w:p w14:paraId="51FEE1BF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3A272DB0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506" w:rsidRPr="002D248E" w14:paraId="038BFAD5" w14:textId="77777777" w:rsidTr="000D4E69">
        <w:trPr>
          <w:gridAfter w:val="4"/>
          <w:wAfter w:w="166" w:type="dxa"/>
          <w:trHeight w:val="276"/>
        </w:trPr>
        <w:tc>
          <w:tcPr>
            <w:tcW w:w="445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F499716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362CE3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64F115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818CC4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кружковых занятиях, во</w:t>
            </w:r>
          </w:p>
        </w:tc>
        <w:tc>
          <w:tcPr>
            <w:tcW w:w="274" w:type="dxa"/>
            <w:gridSpan w:val="2"/>
            <w:shd w:val="clear" w:color="auto" w:fill="auto"/>
            <w:vAlign w:val="bottom"/>
          </w:tcPr>
          <w:p w14:paraId="7E0228BF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33E216A8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506" w:rsidRPr="002D248E" w14:paraId="3638E102" w14:textId="77777777" w:rsidTr="000D4E69">
        <w:trPr>
          <w:gridAfter w:val="4"/>
          <w:wAfter w:w="166" w:type="dxa"/>
          <w:trHeight w:val="276"/>
        </w:trPr>
        <w:tc>
          <w:tcPr>
            <w:tcW w:w="445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C228204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2E2959D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9290CA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C9464F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внеклассной  работе, в</w:t>
            </w:r>
          </w:p>
        </w:tc>
        <w:tc>
          <w:tcPr>
            <w:tcW w:w="274" w:type="dxa"/>
            <w:gridSpan w:val="2"/>
            <w:shd w:val="clear" w:color="auto" w:fill="auto"/>
            <w:vAlign w:val="bottom"/>
          </w:tcPr>
          <w:p w14:paraId="029B35FF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17731D54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506" w:rsidRPr="002D248E" w14:paraId="65C401C0" w14:textId="77777777" w:rsidTr="000D4E69">
        <w:trPr>
          <w:gridAfter w:val="4"/>
          <w:wAfter w:w="166" w:type="dxa"/>
          <w:trHeight w:val="281"/>
        </w:trPr>
        <w:tc>
          <w:tcPr>
            <w:tcW w:w="445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F1CCAC4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9B8E27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A95CEA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5E4251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22F7F1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управлении</w:t>
            </w:r>
          </w:p>
        </w:tc>
        <w:tc>
          <w:tcPr>
            <w:tcW w:w="274" w:type="dxa"/>
            <w:gridSpan w:val="2"/>
            <w:shd w:val="clear" w:color="auto" w:fill="auto"/>
            <w:vAlign w:val="bottom"/>
          </w:tcPr>
          <w:p w14:paraId="638E9C36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710B9E47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506" w:rsidRPr="002D248E" w14:paraId="42F322F0" w14:textId="77777777" w:rsidTr="000D4E69">
        <w:trPr>
          <w:trHeight w:val="261"/>
        </w:trPr>
        <w:tc>
          <w:tcPr>
            <w:tcW w:w="2665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41B9C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Переносной (ноутбук)</w:t>
            </w:r>
          </w:p>
        </w:tc>
        <w:tc>
          <w:tcPr>
            <w:tcW w:w="2165" w:type="dxa"/>
            <w:gridSpan w:val="3"/>
            <w:shd w:val="clear" w:color="auto" w:fill="auto"/>
            <w:vAlign w:val="bottom"/>
          </w:tcPr>
          <w:p w14:paraId="062408FE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ind w:left="1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48</w:t>
            </w:r>
          </w:p>
        </w:tc>
        <w:tc>
          <w:tcPr>
            <w:tcW w:w="14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79992B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F5D67E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уроке, элективных и</w:t>
            </w:r>
          </w:p>
        </w:tc>
        <w:tc>
          <w:tcPr>
            <w:tcW w:w="440" w:type="dxa"/>
            <w:gridSpan w:val="5"/>
            <w:shd w:val="clear" w:color="auto" w:fill="auto"/>
            <w:vAlign w:val="bottom"/>
          </w:tcPr>
          <w:p w14:paraId="003291BE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shd w:val="clear" w:color="auto" w:fill="auto"/>
            <w:vAlign w:val="bottom"/>
          </w:tcPr>
          <w:p w14:paraId="2F0DE411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506" w:rsidRPr="002D248E" w14:paraId="6556D871" w14:textId="77777777" w:rsidTr="000D4E69">
        <w:trPr>
          <w:gridAfter w:val="4"/>
          <w:wAfter w:w="166" w:type="dxa"/>
          <w:trHeight w:val="276"/>
        </w:trPr>
        <w:tc>
          <w:tcPr>
            <w:tcW w:w="445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4903359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0E8EDC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gridSpan w:val="3"/>
            <w:shd w:val="clear" w:color="auto" w:fill="auto"/>
            <w:vAlign w:val="bottom"/>
          </w:tcPr>
          <w:p w14:paraId="688B6A3B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77513E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74A25F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кружковых занятиях, во</w:t>
            </w:r>
          </w:p>
        </w:tc>
        <w:tc>
          <w:tcPr>
            <w:tcW w:w="274" w:type="dxa"/>
            <w:gridSpan w:val="2"/>
            <w:shd w:val="clear" w:color="auto" w:fill="auto"/>
            <w:vAlign w:val="bottom"/>
          </w:tcPr>
          <w:p w14:paraId="6085F119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0D7F3D14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506" w:rsidRPr="002D248E" w14:paraId="2A29C7D0" w14:textId="77777777" w:rsidTr="000D4E69">
        <w:trPr>
          <w:gridAfter w:val="4"/>
          <w:wAfter w:w="166" w:type="dxa"/>
          <w:trHeight w:val="276"/>
        </w:trPr>
        <w:tc>
          <w:tcPr>
            <w:tcW w:w="445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FBA5F63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EA27DD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gridSpan w:val="3"/>
            <w:shd w:val="clear" w:color="auto" w:fill="auto"/>
            <w:vAlign w:val="bottom"/>
          </w:tcPr>
          <w:p w14:paraId="21082D64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C22294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B56C06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внеклассной  работе, в</w:t>
            </w:r>
          </w:p>
        </w:tc>
        <w:tc>
          <w:tcPr>
            <w:tcW w:w="274" w:type="dxa"/>
            <w:gridSpan w:val="2"/>
            <w:shd w:val="clear" w:color="auto" w:fill="auto"/>
            <w:vAlign w:val="bottom"/>
          </w:tcPr>
          <w:p w14:paraId="0DFDD702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5E2E1D60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506" w:rsidRPr="002D248E" w14:paraId="40EAA6DB" w14:textId="77777777" w:rsidTr="000D4E69">
        <w:trPr>
          <w:gridAfter w:val="4"/>
          <w:wAfter w:w="166" w:type="dxa"/>
          <w:trHeight w:val="281"/>
        </w:trPr>
        <w:tc>
          <w:tcPr>
            <w:tcW w:w="445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FE34B89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D5797E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A2D5DA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F2E86E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CBB4CD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управлении</w:t>
            </w:r>
          </w:p>
        </w:tc>
        <w:tc>
          <w:tcPr>
            <w:tcW w:w="274" w:type="dxa"/>
            <w:gridSpan w:val="2"/>
            <w:shd w:val="clear" w:color="auto" w:fill="auto"/>
            <w:vAlign w:val="bottom"/>
          </w:tcPr>
          <w:p w14:paraId="3CE40B71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1397C844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506" w:rsidRPr="002D248E" w14:paraId="653C57CD" w14:textId="77777777" w:rsidTr="000D4E69">
        <w:trPr>
          <w:trHeight w:val="261"/>
        </w:trPr>
        <w:tc>
          <w:tcPr>
            <w:tcW w:w="2665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0FE459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165" w:type="dxa"/>
            <w:gridSpan w:val="3"/>
            <w:shd w:val="clear" w:color="auto" w:fill="auto"/>
            <w:vAlign w:val="bottom"/>
          </w:tcPr>
          <w:p w14:paraId="4DB7D411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ind w:left="1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4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4F70B0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A2C19E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уроке, во внеклассной</w:t>
            </w:r>
          </w:p>
        </w:tc>
        <w:tc>
          <w:tcPr>
            <w:tcW w:w="440" w:type="dxa"/>
            <w:gridSpan w:val="5"/>
            <w:shd w:val="clear" w:color="auto" w:fill="auto"/>
            <w:vAlign w:val="bottom"/>
          </w:tcPr>
          <w:p w14:paraId="58EA8E48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shd w:val="clear" w:color="auto" w:fill="auto"/>
            <w:vAlign w:val="bottom"/>
          </w:tcPr>
          <w:p w14:paraId="39614FBA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506" w:rsidRPr="002D248E" w14:paraId="3102B72B" w14:textId="77777777" w:rsidTr="000D4E69">
        <w:trPr>
          <w:trHeight w:val="281"/>
        </w:trPr>
        <w:tc>
          <w:tcPr>
            <w:tcW w:w="266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014D61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педагога</w:t>
            </w:r>
          </w:p>
        </w:tc>
        <w:tc>
          <w:tcPr>
            <w:tcW w:w="2165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027061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9E39E4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1FB4F3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440" w:type="dxa"/>
            <w:gridSpan w:val="5"/>
            <w:shd w:val="clear" w:color="auto" w:fill="auto"/>
            <w:vAlign w:val="bottom"/>
          </w:tcPr>
          <w:p w14:paraId="086D8EF2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shd w:val="clear" w:color="auto" w:fill="auto"/>
            <w:vAlign w:val="bottom"/>
          </w:tcPr>
          <w:p w14:paraId="6E118405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506" w:rsidRPr="002D248E" w14:paraId="2C6A6F86" w14:textId="77777777" w:rsidTr="000D4E69">
        <w:trPr>
          <w:trHeight w:val="266"/>
        </w:trPr>
        <w:tc>
          <w:tcPr>
            <w:tcW w:w="2665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39B021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65" w:type="dxa"/>
            <w:gridSpan w:val="3"/>
            <w:shd w:val="clear" w:color="auto" w:fill="auto"/>
            <w:vAlign w:val="bottom"/>
          </w:tcPr>
          <w:p w14:paraId="5026D514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ind w:left="1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56</w:t>
            </w:r>
          </w:p>
        </w:tc>
        <w:tc>
          <w:tcPr>
            <w:tcW w:w="14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C93A1A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C6EF7B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gridSpan w:val="5"/>
            <w:shd w:val="clear" w:color="auto" w:fill="auto"/>
            <w:vAlign w:val="bottom"/>
          </w:tcPr>
          <w:p w14:paraId="40DE1B39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shd w:val="clear" w:color="auto" w:fill="auto"/>
            <w:vAlign w:val="bottom"/>
          </w:tcPr>
          <w:p w14:paraId="23C735DF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506" w:rsidRPr="002D248E" w14:paraId="509F62C6" w14:textId="77777777" w:rsidTr="000D4E69">
        <w:trPr>
          <w:gridAfter w:val="3"/>
          <w:wAfter w:w="147" w:type="dxa"/>
          <w:trHeight w:val="128"/>
        </w:trPr>
        <w:tc>
          <w:tcPr>
            <w:tcW w:w="31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A453469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F8539F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ACCC70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2B97B7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6815B5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B158C83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gridSpan w:val="3"/>
            <w:shd w:val="clear" w:color="auto" w:fill="auto"/>
            <w:vAlign w:val="bottom"/>
          </w:tcPr>
          <w:p w14:paraId="54BC2334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506" w:rsidRPr="002D248E" w14:paraId="03611CC4" w14:textId="77777777" w:rsidTr="000D4E69">
        <w:trPr>
          <w:gridAfter w:val="3"/>
          <w:wAfter w:w="147" w:type="dxa"/>
          <w:trHeight w:val="260"/>
        </w:trPr>
        <w:tc>
          <w:tcPr>
            <w:tcW w:w="31" w:type="dxa"/>
            <w:gridSpan w:val="2"/>
            <w:shd w:val="clear" w:color="auto" w:fill="auto"/>
            <w:vAlign w:val="bottom"/>
          </w:tcPr>
          <w:p w14:paraId="0D9D1A74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9" w:type="dxa"/>
            <w:gridSpan w:val="8"/>
            <w:shd w:val="clear" w:color="auto" w:fill="auto"/>
            <w:vAlign w:val="bottom"/>
          </w:tcPr>
          <w:p w14:paraId="5F0C836B" w14:textId="77777777" w:rsidR="00A30506" w:rsidRDefault="00A30506" w:rsidP="000D4E69">
            <w:pPr>
              <w:shd w:val="clear" w:color="auto" w:fill="FFFFFF" w:themeFill="background1"/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B35BE5" w14:textId="77777777" w:rsidR="00A30506" w:rsidRDefault="00A30506" w:rsidP="002E120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D95168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Наличие в образовательном учреждении оргтехники и технических средств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1614EE3B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gridSpan w:val="3"/>
            <w:shd w:val="clear" w:color="auto" w:fill="auto"/>
            <w:vAlign w:val="bottom"/>
          </w:tcPr>
          <w:p w14:paraId="3C041331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506" w:rsidRPr="002D248E" w14:paraId="3F72AFB9" w14:textId="77777777" w:rsidTr="000D4E69">
        <w:trPr>
          <w:gridAfter w:val="3"/>
          <w:wAfter w:w="147" w:type="dxa"/>
          <w:trHeight w:val="276"/>
        </w:trPr>
        <w:tc>
          <w:tcPr>
            <w:tcW w:w="31" w:type="dxa"/>
            <w:gridSpan w:val="2"/>
            <w:shd w:val="clear" w:color="auto" w:fill="auto"/>
            <w:vAlign w:val="bottom"/>
          </w:tcPr>
          <w:p w14:paraId="3F993623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shd w:val="clear" w:color="auto" w:fill="auto"/>
            <w:vAlign w:val="bottom"/>
          </w:tcPr>
          <w:p w14:paraId="73BEB9A0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4"/>
            <w:shd w:val="clear" w:color="auto" w:fill="auto"/>
            <w:vAlign w:val="bottom"/>
          </w:tcPr>
          <w:p w14:paraId="76E411F4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ind w:left="128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обучения</w:t>
            </w:r>
          </w:p>
        </w:tc>
        <w:tc>
          <w:tcPr>
            <w:tcW w:w="3228" w:type="dxa"/>
            <w:gridSpan w:val="2"/>
            <w:shd w:val="clear" w:color="auto" w:fill="auto"/>
            <w:vAlign w:val="bottom"/>
          </w:tcPr>
          <w:p w14:paraId="2691ADF6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DCB74A2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gridSpan w:val="3"/>
            <w:shd w:val="clear" w:color="auto" w:fill="auto"/>
            <w:vAlign w:val="bottom"/>
          </w:tcPr>
          <w:p w14:paraId="41464285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506" w:rsidRPr="002D248E" w14:paraId="1AF81D85" w14:textId="77777777" w:rsidTr="000D4E69">
        <w:trPr>
          <w:gridAfter w:val="3"/>
          <w:wAfter w:w="147" w:type="dxa"/>
          <w:trHeight w:val="281"/>
        </w:trPr>
        <w:tc>
          <w:tcPr>
            <w:tcW w:w="31" w:type="dxa"/>
            <w:gridSpan w:val="2"/>
            <w:shd w:val="clear" w:color="auto" w:fill="auto"/>
            <w:vAlign w:val="bottom"/>
          </w:tcPr>
          <w:p w14:paraId="2DCC2A05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74C52E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BD347F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93F495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1AC920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A2B807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gridSpan w:val="3"/>
            <w:shd w:val="clear" w:color="auto" w:fill="auto"/>
            <w:vAlign w:val="bottom"/>
          </w:tcPr>
          <w:p w14:paraId="417AB17F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506" w:rsidRPr="002D248E" w14:paraId="3A2018C2" w14:textId="77777777" w:rsidTr="000D4E69">
        <w:trPr>
          <w:gridAfter w:val="3"/>
          <w:wAfter w:w="147" w:type="dxa"/>
          <w:trHeight w:val="268"/>
        </w:trPr>
        <w:tc>
          <w:tcPr>
            <w:tcW w:w="31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13CA0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shd w:val="clear" w:color="auto" w:fill="auto"/>
            <w:vAlign w:val="bottom"/>
          </w:tcPr>
          <w:p w14:paraId="4DCFA0A3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85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52773D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3"/>
            <w:shd w:val="clear" w:color="auto" w:fill="auto"/>
            <w:vAlign w:val="bottom"/>
          </w:tcPr>
          <w:p w14:paraId="43B539D3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vMerge w:val="restart"/>
            <w:shd w:val="clear" w:color="auto" w:fill="auto"/>
            <w:vAlign w:val="bottom"/>
          </w:tcPr>
          <w:p w14:paraId="1A782540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ind w:righ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39DAAD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gridSpan w:val="3"/>
            <w:shd w:val="clear" w:color="auto" w:fill="auto"/>
            <w:vAlign w:val="bottom"/>
          </w:tcPr>
          <w:p w14:paraId="5C86CAD4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506" w:rsidRPr="002D248E" w14:paraId="306A4708" w14:textId="77777777" w:rsidTr="000D4E69">
        <w:trPr>
          <w:gridAfter w:val="3"/>
          <w:wAfter w:w="147" w:type="dxa"/>
          <w:trHeight w:val="137"/>
        </w:trPr>
        <w:tc>
          <w:tcPr>
            <w:tcW w:w="31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6299F9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shd w:val="clear" w:color="auto" w:fill="auto"/>
            <w:vAlign w:val="bottom"/>
          </w:tcPr>
          <w:p w14:paraId="6DB9DAF1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114890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3"/>
            <w:shd w:val="clear" w:color="auto" w:fill="auto"/>
            <w:vAlign w:val="bottom"/>
          </w:tcPr>
          <w:p w14:paraId="48197D46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vMerge/>
            <w:shd w:val="clear" w:color="auto" w:fill="auto"/>
            <w:vAlign w:val="bottom"/>
          </w:tcPr>
          <w:p w14:paraId="14E7D2C7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8DE8CC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gridSpan w:val="3"/>
            <w:shd w:val="clear" w:color="auto" w:fill="auto"/>
            <w:vAlign w:val="bottom"/>
          </w:tcPr>
          <w:p w14:paraId="0B289F0C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506" w:rsidRPr="002D248E" w14:paraId="43A2AE3A" w14:textId="77777777" w:rsidTr="000D4E69">
        <w:trPr>
          <w:trHeight w:val="159"/>
        </w:trPr>
        <w:tc>
          <w:tcPr>
            <w:tcW w:w="31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33D62B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AC2EC5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8B4536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EAF605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ECE9A5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gridSpan w:val="7"/>
            <w:shd w:val="clear" w:color="auto" w:fill="auto"/>
            <w:vAlign w:val="bottom"/>
          </w:tcPr>
          <w:p w14:paraId="5BCC31E3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506" w:rsidRPr="002D248E" w14:paraId="2D88A4CF" w14:textId="77777777" w:rsidTr="000D4E69">
        <w:trPr>
          <w:trHeight w:val="256"/>
        </w:trPr>
        <w:tc>
          <w:tcPr>
            <w:tcW w:w="31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02BBF7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F1C4DA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комплекс</w:t>
            </w:r>
          </w:p>
        </w:tc>
        <w:tc>
          <w:tcPr>
            <w:tcW w:w="1766" w:type="dxa"/>
            <w:gridSpan w:val="3"/>
            <w:shd w:val="clear" w:color="auto" w:fill="auto"/>
            <w:vAlign w:val="bottom"/>
          </w:tcPr>
          <w:p w14:paraId="1819BC09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shd w:val="clear" w:color="auto" w:fill="auto"/>
            <w:vAlign w:val="bottom"/>
          </w:tcPr>
          <w:p w14:paraId="2E4F5AC5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ind w:right="20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5A0591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gridSpan w:val="7"/>
            <w:shd w:val="clear" w:color="auto" w:fill="auto"/>
            <w:vAlign w:val="bottom"/>
          </w:tcPr>
          <w:p w14:paraId="599468E3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506" w:rsidRPr="002D248E" w14:paraId="0B7CA201" w14:textId="77777777" w:rsidTr="000D4E69">
        <w:trPr>
          <w:gridAfter w:val="1"/>
          <w:wAfter w:w="6" w:type="dxa"/>
          <w:trHeight w:val="32"/>
        </w:trPr>
        <w:tc>
          <w:tcPr>
            <w:tcW w:w="31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275298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shd w:val="clear" w:color="auto" w:fill="auto"/>
            <w:vAlign w:val="bottom"/>
          </w:tcPr>
          <w:p w14:paraId="7598704D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192724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3"/>
            <w:shd w:val="clear" w:color="auto" w:fill="auto"/>
            <w:vAlign w:val="bottom"/>
          </w:tcPr>
          <w:p w14:paraId="03FF82F2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shd w:val="clear" w:color="auto" w:fill="auto"/>
            <w:vAlign w:val="bottom"/>
          </w:tcPr>
          <w:p w14:paraId="7C4F42EB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C73CBE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gridSpan w:val="5"/>
            <w:shd w:val="clear" w:color="auto" w:fill="auto"/>
            <w:vAlign w:val="bottom"/>
          </w:tcPr>
          <w:p w14:paraId="0171F2CF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506" w:rsidRPr="002D248E" w14:paraId="4C08537F" w14:textId="77777777" w:rsidTr="000D4E69">
        <w:trPr>
          <w:gridAfter w:val="1"/>
          <w:wAfter w:w="6" w:type="dxa"/>
          <w:trHeight w:val="108"/>
        </w:trPr>
        <w:tc>
          <w:tcPr>
            <w:tcW w:w="31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5FB9AF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635231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54FB45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3834E5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52232F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1CCBDE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gridSpan w:val="5"/>
            <w:shd w:val="clear" w:color="auto" w:fill="auto"/>
            <w:vAlign w:val="bottom"/>
          </w:tcPr>
          <w:p w14:paraId="12C5DEFD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506" w:rsidRPr="002D248E" w14:paraId="3AAC4021" w14:textId="77777777" w:rsidTr="000D4E69">
        <w:trPr>
          <w:gridBefore w:val="1"/>
          <w:gridAfter w:val="7"/>
          <w:wBefore w:w="14" w:type="dxa"/>
          <w:wAfter w:w="469" w:type="dxa"/>
          <w:trHeight w:val="282"/>
        </w:trPr>
        <w:tc>
          <w:tcPr>
            <w:tcW w:w="450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7802D4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4989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117B18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</w:tr>
      <w:tr w:rsidR="00A30506" w:rsidRPr="002D248E" w14:paraId="0284D82B" w14:textId="77777777" w:rsidTr="000D4E69">
        <w:trPr>
          <w:gridBefore w:val="1"/>
          <w:gridAfter w:val="7"/>
          <w:wBefore w:w="14" w:type="dxa"/>
          <w:wAfter w:w="469" w:type="dxa"/>
          <w:trHeight w:val="268"/>
        </w:trPr>
        <w:tc>
          <w:tcPr>
            <w:tcW w:w="450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2507ED" w14:textId="77777777" w:rsidR="00A30506" w:rsidRPr="002D248E" w:rsidRDefault="00A30506" w:rsidP="000D4E69">
            <w:pPr>
              <w:shd w:val="clear" w:color="auto" w:fill="FFFFFF" w:themeFill="background1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 переносной</w:t>
            </w:r>
          </w:p>
        </w:tc>
        <w:tc>
          <w:tcPr>
            <w:tcW w:w="4989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AE1C6A" w14:textId="77777777" w:rsidR="00A30506" w:rsidRPr="002D248E" w:rsidRDefault="00A30506" w:rsidP="000D4E69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</w:tr>
      <w:tr w:rsidR="00A30506" w:rsidRPr="002D248E" w14:paraId="1D42B88C" w14:textId="77777777" w:rsidTr="000D4E69">
        <w:trPr>
          <w:gridBefore w:val="1"/>
          <w:gridAfter w:val="7"/>
          <w:wBefore w:w="14" w:type="dxa"/>
          <w:wAfter w:w="469" w:type="dxa"/>
          <w:trHeight w:val="271"/>
        </w:trPr>
        <w:tc>
          <w:tcPr>
            <w:tcW w:w="450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658BF0" w14:textId="77777777" w:rsidR="00A30506" w:rsidRPr="002D248E" w:rsidRDefault="00A30506" w:rsidP="000D4E69">
            <w:pPr>
              <w:shd w:val="clear" w:color="auto" w:fill="FFFFFF" w:themeFill="background1"/>
              <w:spacing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Сканер</w:t>
            </w:r>
          </w:p>
        </w:tc>
        <w:tc>
          <w:tcPr>
            <w:tcW w:w="4989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B6575E" w14:textId="77777777" w:rsidR="00A30506" w:rsidRPr="002D248E" w:rsidRDefault="00A30506" w:rsidP="000D4E69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0506" w:rsidRPr="002D248E" w14:paraId="131B7FB8" w14:textId="77777777" w:rsidTr="000D4E69">
        <w:trPr>
          <w:gridBefore w:val="1"/>
          <w:gridAfter w:val="7"/>
          <w:wBefore w:w="14" w:type="dxa"/>
          <w:wAfter w:w="469" w:type="dxa"/>
          <w:trHeight w:val="262"/>
        </w:trPr>
        <w:tc>
          <w:tcPr>
            <w:tcW w:w="4508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AE8F07" w14:textId="77777777" w:rsidR="00A30506" w:rsidRPr="002D248E" w:rsidRDefault="00A30506" w:rsidP="000D4E69">
            <w:pPr>
              <w:shd w:val="clear" w:color="auto" w:fill="FFFFFF" w:themeFill="background1"/>
              <w:spacing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МФУ</w:t>
            </w:r>
          </w:p>
        </w:tc>
        <w:tc>
          <w:tcPr>
            <w:tcW w:w="4989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B1D3E9" w14:textId="77777777" w:rsidR="00A30506" w:rsidRPr="002D248E" w:rsidRDefault="00A30506" w:rsidP="000D4E69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A30506" w:rsidRPr="002D248E" w14:paraId="71A635A8" w14:textId="77777777" w:rsidTr="000D4E69">
        <w:trPr>
          <w:gridBefore w:val="1"/>
          <w:gridAfter w:val="7"/>
          <w:wBefore w:w="14" w:type="dxa"/>
          <w:wAfter w:w="469" w:type="dxa"/>
          <w:trHeight w:val="152"/>
        </w:trPr>
        <w:tc>
          <w:tcPr>
            <w:tcW w:w="450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F62E1" w14:textId="77777777" w:rsidR="00A30506" w:rsidRPr="002D248E" w:rsidRDefault="00A30506" w:rsidP="000D4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810B96" w14:textId="77777777" w:rsidR="00A30506" w:rsidRPr="002D248E" w:rsidRDefault="00A30506" w:rsidP="000D4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290038" w14:textId="77777777" w:rsidR="002E1207" w:rsidRDefault="002E1207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7FA1E1D" w14:textId="77777777" w:rsidR="002E1207" w:rsidRDefault="002E1207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1621A19" w14:textId="77777777" w:rsidR="002E1207" w:rsidRDefault="002E1207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B900993" w14:textId="77777777" w:rsidR="002E1207" w:rsidRDefault="002E1207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FCC13BC" w14:textId="77777777" w:rsidR="002E1207" w:rsidRDefault="002E1207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31DEA24" w14:textId="77777777" w:rsidR="002E1207" w:rsidRDefault="002E1207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DAC2E8F" w14:textId="77777777" w:rsidR="002E1207" w:rsidRDefault="002E1207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18308BB" w14:textId="77777777" w:rsidR="002E1207" w:rsidRDefault="002E1207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94C338B" w14:textId="77777777" w:rsidR="002E1207" w:rsidRDefault="002E1207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06568C5" w14:textId="77777777" w:rsidR="001C5172" w:rsidRPr="00DB2274" w:rsidRDefault="001C5172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B2274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II. Показатели деятельности муниципального бюджетного</w:t>
      </w:r>
    </w:p>
    <w:p w14:paraId="1D70FA73" w14:textId="77777777" w:rsidR="001C5172" w:rsidRPr="00DB2274" w:rsidRDefault="001C5172" w:rsidP="001C5172">
      <w:pPr>
        <w:pStyle w:val="ad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B227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общеобразовательного учреждения</w:t>
      </w:r>
    </w:p>
    <w:tbl>
      <w:tblPr>
        <w:tblW w:w="9782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"/>
        <w:gridCol w:w="3826"/>
        <w:gridCol w:w="1369"/>
        <w:gridCol w:w="1923"/>
        <w:gridCol w:w="1706"/>
      </w:tblGrid>
      <w:tr w:rsidR="001C5172" w:rsidRPr="00DB2274" w14:paraId="5C4CE499" w14:textId="77777777" w:rsidTr="00BB5313">
        <w:trPr>
          <w:trHeight w:val="15"/>
        </w:trPr>
        <w:tc>
          <w:tcPr>
            <w:tcW w:w="958" w:type="dxa"/>
            <w:hideMark/>
          </w:tcPr>
          <w:p w14:paraId="1244E00D" w14:textId="77777777" w:rsidR="001C5172" w:rsidRPr="00DB2274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  <w:hideMark/>
          </w:tcPr>
          <w:p w14:paraId="77541721" w14:textId="77777777" w:rsidR="001C5172" w:rsidRPr="00DB2274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hideMark/>
          </w:tcPr>
          <w:p w14:paraId="700846F8" w14:textId="77777777" w:rsidR="001C5172" w:rsidRPr="00DB2274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3" w:type="dxa"/>
            <w:hideMark/>
          </w:tcPr>
          <w:p w14:paraId="08978D36" w14:textId="77777777" w:rsidR="001C5172" w:rsidRPr="00DB2274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hideMark/>
          </w:tcPr>
          <w:p w14:paraId="3911007F" w14:textId="77777777" w:rsidR="001C5172" w:rsidRPr="00DB2274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C5172" w:rsidRPr="00DB2274" w14:paraId="70226117" w14:textId="7777777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EAA0F8" w14:textId="77777777" w:rsidR="001C5172" w:rsidRPr="00DB2274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  <w:p w14:paraId="202E0657" w14:textId="77777777" w:rsidR="001C5172" w:rsidRPr="00DB2274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B5EC95" w14:textId="77777777" w:rsidR="001C5172" w:rsidRPr="00DB2274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41D3B6" w14:textId="77777777" w:rsidR="001C5172" w:rsidRPr="00DB2274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63E72D" w14:textId="77777777" w:rsidR="001C5172" w:rsidRPr="00DB2274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Значение (за отчетный период)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A87F25" w14:textId="77777777" w:rsidR="001C5172" w:rsidRPr="00DB2274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Значение (за период, предшествующий отчетному)</w:t>
            </w:r>
          </w:p>
        </w:tc>
      </w:tr>
      <w:tr w:rsidR="001C5172" w:rsidRPr="00DB2274" w14:paraId="71E32DCE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F3A776" w14:textId="77777777" w:rsidR="001C5172" w:rsidRPr="00DB2274" w:rsidRDefault="001C5172" w:rsidP="001C5172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6C60AA" w14:textId="77777777" w:rsidR="001C5172" w:rsidRPr="00DB2274" w:rsidRDefault="001C5172" w:rsidP="001C5172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C52AE7" w14:textId="77777777" w:rsidR="001C5172" w:rsidRPr="00DB227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0BD541" w14:textId="043D4D30" w:rsidR="001C5172" w:rsidRPr="00DB227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0109D5" w14:textId="25352E48" w:rsidR="001C5172" w:rsidRPr="00DB227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14E38" w:rsidRPr="00DB2274" w14:paraId="29554E23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613ABD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1724BA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E8B2A8" w14:textId="77777777" w:rsidR="00E14E38" w:rsidRPr="00DB2274" w:rsidRDefault="00E14E38" w:rsidP="00E14E3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1AD4FC" w14:textId="70A9D0CF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379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69AE6D" w14:textId="3E1622A0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389</w:t>
            </w:r>
          </w:p>
        </w:tc>
      </w:tr>
      <w:tr w:rsidR="00E14E38" w:rsidRPr="00DB2274" w14:paraId="048F8027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A35394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CA3DD1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B247BA" w14:textId="77777777" w:rsidR="00E14E38" w:rsidRPr="00DB2274" w:rsidRDefault="00E14E38" w:rsidP="00E14E3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768B61" w14:textId="35CC5D45" w:rsidR="00E14E38" w:rsidRPr="00DB2274" w:rsidRDefault="009D27C6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162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CDD5CA" w14:textId="723B25DE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173</w:t>
            </w:r>
          </w:p>
        </w:tc>
      </w:tr>
      <w:tr w:rsidR="00E14E38" w:rsidRPr="00DB2274" w14:paraId="448D1DA8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33FC83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6AE4BD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D5F482" w14:textId="77777777" w:rsidR="00E14E38" w:rsidRPr="00DB2274" w:rsidRDefault="00E14E38" w:rsidP="00E14E3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1214DE" w14:textId="3596D143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9D27C6"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B742DE" w14:textId="6228BC5E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189</w:t>
            </w:r>
          </w:p>
        </w:tc>
      </w:tr>
      <w:tr w:rsidR="00E14E38" w:rsidRPr="00DB2274" w14:paraId="09A16785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B79C28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EE9A79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A8FC2E" w14:textId="77777777" w:rsidR="00E14E38" w:rsidRPr="00DB2274" w:rsidRDefault="00E14E38" w:rsidP="00E14E3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DF63F4" w14:textId="7656ABB3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0A490E" w14:textId="4FCF52C4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</w:tr>
      <w:tr w:rsidR="00E14E38" w:rsidRPr="00DB2274" w14:paraId="2D68ECA4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0D0D18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BC18E6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141ED3" w14:textId="77777777" w:rsidR="00E14E38" w:rsidRPr="00DB2274" w:rsidRDefault="00E14E38" w:rsidP="00E14E3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EF5460" w14:textId="490C209A" w:rsidR="00E14E38" w:rsidRPr="00DB2274" w:rsidRDefault="009D27C6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93/25</w:t>
            </w:r>
            <w:r w:rsidR="00DB2274"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84CAE8" w14:textId="714B90B4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126/32</w:t>
            </w:r>
            <w:r w:rsidR="00DB2274"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DD4CE5" w:rsidRPr="00DB2274" w14:paraId="2E37F2FC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4B188F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F9FCA4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5DFF7C" w14:textId="77777777" w:rsidR="00DD4CE5" w:rsidRPr="00DB2274" w:rsidRDefault="00DD4CE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1F2512" w14:textId="04AF64B6" w:rsidR="00DD4CE5" w:rsidRPr="00DB2274" w:rsidRDefault="009D27C6" w:rsidP="000439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DDE21A" w14:textId="7F9084DB" w:rsidR="00DD4CE5" w:rsidRPr="00DB2274" w:rsidRDefault="00E14E38" w:rsidP="00ED1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</w:tr>
      <w:tr w:rsidR="00E14E38" w:rsidRPr="00DB2274" w14:paraId="18598B2B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718AFC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EDAC6E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FCCB5C" w14:textId="77777777" w:rsidR="00E14E38" w:rsidRPr="00DB2274" w:rsidRDefault="00E14E38" w:rsidP="00E14E3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124244" w14:textId="0A8D874A" w:rsidR="00E14E38" w:rsidRPr="00DB2274" w:rsidRDefault="009D27C6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850D3B" w14:textId="226D1EC7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</w:tr>
      <w:tr w:rsidR="00E14E38" w:rsidRPr="00DB2274" w14:paraId="52A752B3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3CB87A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7E0194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11 класса по русскому языку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0F5BC4" w14:textId="77777777" w:rsidR="00E14E38" w:rsidRPr="00DB2274" w:rsidRDefault="00E14E38" w:rsidP="00E14E3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402F3D" w14:textId="65DD4774" w:rsidR="00E14E38" w:rsidRPr="00DB2274" w:rsidRDefault="009D27C6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612A79" w14:textId="4283725C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</w:tr>
      <w:tr w:rsidR="00E14E38" w:rsidRPr="00DB2274" w14:paraId="5D3DA626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1C88B2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B5158A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11 класса по математике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083928" w14:textId="77777777" w:rsidR="00E14E38" w:rsidRPr="00DB2274" w:rsidRDefault="00E14E38" w:rsidP="00E14E3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858E45" w14:textId="750B155D" w:rsidR="00E14E38" w:rsidRPr="00DB2274" w:rsidRDefault="009D27C6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AFC5A1" w14:textId="38FBA488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</w:tr>
      <w:tr w:rsidR="00DD4CE5" w:rsidRPr="00DB2274" w14:paraId="39B29ABF" w14:textId="7777777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1BF8E4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280AAF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2EBCD5" w14:textId="77777777" w:rsidR="00DD4CE5" w:rsidRPr="00DB2274" w:rsidRDefault="00DD4CE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0F0861" w14:textId="77777777" w:rsidR="00DD4CE5" w:rsidRPr="00DB2274" w:rsidRDefault="0055782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C13247" w14:textId="77777777" w:rsidR="00DD4CE5" w:rsidRPr="00DB2274" w:rsidRDefault="00DD4CE5" w:rsidP="00ED1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D4CE5" w:rsidRPr="00DB2274" w14:paraId="73B1EC7F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E759C5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6B9FE0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выпускников 9 класса, получивших </w:t>
            </w: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E12EE4" w14:textId="77777777" w:rsidR="00DD4CE5" w:rsidRPr="00DB2274" w:rsidRDefault="00DD4CE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D0A47E" w14:textId="453F8406" w:rsidR="00DD4CE5" w:rsidRPr="00DB2274" w:rsidRDefault="009D27C6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432A12" w14:textId="240759C8" w:rsidR="00DD4CE5" w:rsidRPr="00DB2274" w:rsidRDefault="00E14E38" w:rsidP="00ED1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1/3</w:t>
            </w:r>
            <w:r w:rsidR="00DB2274"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DD4CE5" w:rsidRPr="00DB2274" w14:paraId="17669198" w14:textId="7777777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CABCED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1.12.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BE7C14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государственной итоговой аттестации по русскому языку, в общей численности выпускников 11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AAFD01" w14:textId="77777777" w:rsidR="00DD4CE5" w:rsidRPr="00DB2274" w:rsidRDefault="00DD4CE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B90561" w14:textId="77777777" w:rsidR="00DD4CE5" w:rsidRPr="00DB2274" w:rsidRDefault="0055782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1010F0" w14:textId="77777777" w:rsidR="00DD4CE5" w:rsidRPr="00DB2274" w:rsidRDefault="00DD4CE5" w:rsidP="00ED1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D4CE5" w:rsidRPr="00DB2274" w14:paraId="099ED21D" w14:textId="7777777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EC35DB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DAF0E6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государственной итоговой аттестации по математике, в общей численности выпускников 11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584EF7" w14:textId="77777777" w:rsidR="00DD4CE5" w:rsidRPr="00DB2274" w:rsidRDefault="00DD4CE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DA4865" w14:textId="77777777" w:rsidR="00DD4CE5" w:rsidRPr="00DB2274" w:rsidRDefault="0055782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1855C2" w14:textId="5329EBD2" w:rsidR="00DD4CE5" w:rsidRPr="00DB2274" w:rsidRDefault="00E14E38" w:rsidP="00ED1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D4CE5" w:rsidRPr="00DB2274" w14:paraId="1F6ECEFD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EF65D2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220779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859328" w14:textId="77777777" w:rsidR="00DD4CE5" w:rsidRPr="00DB2274" w:rsidRDefault="00DD4CE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6B5C71" w14:textId="43C97E84" w:rsidR="00DD4CE5" w:rsidRPr="00DB2274" w:rsidRDefault="00DB2274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1/2%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C63F15" w14:textId="46E5C781" w:rsidR="00DD4CE5" w:rsidRPr="00DB2274" w:rsidRDefault="00E14E38" w:rsidP="00ED1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1/3</w:t>
            </w:r>
            <w:r w:rsidR="00DB2274"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DD4CE5" w:rsidRPr="00DB2274" w14:paraId="2039CE16" w14:textId="7777777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0788E3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1B6985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ABF34E" w14:textId="77777777" w:rsidR="00DD4CE5" w:rsidRPr="00DB2274" w:rsidRDefault="00DD4CE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A19E98" w14:textId="77777777" w:rsidR="00DD4CE5" w:rsidRPr="00DB2274" w:rsidRDefault="0055782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4E3451" w14:textId="6D383D62" w:rsidR="00DD4CE5" w:rsidRPr="00DB2274" w:rsidRDefault="00E14E38" w:rsidP="00ED1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D4CE5" w:rsidRPr="00DB2274" w14:paraId="7C152058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A3E07B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1.16.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E7BB40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078E05" w14:textId="77777777" w:rsidR="00DD4CE5" w:rsidRPr="00DB2274" w:rsidRDefault="00DD4CE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E034C0" w14:textId="2D25F6E6" w:rsidR="00DD4CE5" w:rsidRPr="00DB2274" w:rsidRDefault="009D27C6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3/7</w:t>
            </w:r>
            <w:r w:rsidR="00DB2274"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5488E9" w14:textId="247D9E9D" w:rsidR="00DD4CE5" w:rsidRPr="00DB2274" w:rsidRDefault="00E14E38" w:rsidP="00ED1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2/6</w:t>
            </w:r>
            <w:r w:rsidR="00DB2274"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DD4CE5" w:rsidRPr="00DB2274" w14:paraId="07538756" w14:textId="7777777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86B7AB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1.17.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4103F2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41392D" w14:textId="77777777" w:rsidR="00DD4CE5" w:rsidRPr="00DB2274" w:rsidRDefault="00DD4CE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3B3A28" w14:textId="77777777" w:rsidR="00DD4CE5" w:rsidRPr="00DB2274" w:rsidRDefault="0055782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32DCF6" w14:textId="77777777" w:rsidR="00DD4CE5" w:rsidRPr="00DB2274" w:rsidRDefault="00DD4CE5" w:rsidP="00ED1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14E38" w:rsidRPr="00DB2274" w14:paraId="03FACEF8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7BAA09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1.18.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36F329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1B4836" w14:textId="77777777" w:rsidR="00E14E38" w:rsidRPr="00DB2274" w:rsidRDefault="00E14E38" w:rsidP="00E14E3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ADEAB4" w14:textId="784C9611" w:rsidR="00E14E38" w:rsidRPr="00DB2274" w:rsidRDefault="00201645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232/61</w:t>
            </w:r>
            <w:r w:rsidR="00DB2274"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11BFE0" w14:textId="67C4C84E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85/23%</w:t>
            </w:r>
          </w:p>
        </w:tc>
      </w:tr>
      <w:tr w:rsidR="00E14E38" w:rsidRPr="00DB2274" w14:paraId="1C405D2A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E2A45C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1.19.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C833F6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олимпиад, смотров, конкурсов (очное участие), в общей численности учащихся, в том числе: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7E5CB5" w14:textId="77777777" w:rsidR="00E14E38" w:rsidRPr="00DB2274" w:rsidRDefault="00E14E38" w:rsidP="00E14E3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B7344B" w14:textId="73720592" w:rsidR="00E14E38" w:rsidRPr="00DB2274" w:rsidRDefault="00201645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35/9</w:t>
            </w:r>
            <w:r w:rsidR="00DB2274"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5DDEFD" w14:textId="13013EBC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25/6%</w:t>
            </w:r>
          </w:p>
        </w:tc>
      </w:tr>
      <w:tr w:rsidR="00DD4CE5" w:rsidRPr="00DB2274" w14:paraId="7277923F" w14:textId="7777777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42D225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1.19.1.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84D6FE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38AA5C" w14:textId="77777777" w:rsidR="00DD4CE5" w:rsidRPr="00DB2274" w:rsidRDefault="00DD4CE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EC6E53" w14:textId="77777777" w:rsidR="00DD4CE5" w:rsidRPr="00DB2274" w:rsidRDefault="0055782E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515D5D" w14:textId="24B79045" w:rsidR="00DD4CE5" w:rsidRPr="00DB2274" w:rsidRDefault="00E14E38" w:rsidP="00ED1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D4CE5" w:rsidRPr="00DB2274" w14:paraId="5047C0AB" w14:textId="7777777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327671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1.19.2.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F6BB1E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7567A8" w14:textId="77777777" w:rsidR="00DD4CE5" w:rsidRPr="00DB2274" w:rsidRDefault="00DD4CE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16783E" w14:textId="77777777" w:rsidR="00DD4CE5" w:rsidRPr="00DB2274" w:rsidRDefault="0055782E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0F9EB0" w14:textId="77777777" w:rsidR="00DD4CE5" w:rsidRPr="00DB2274" w:rsidRDefault="00DD4CE5" w:rsidP="00ED1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D4CE5" w:rsidRPr="00DB2274" w14:paraId="61476698" w14:textId="7777777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B74E57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1.19.3.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4540DC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D62F6E" w14:textId="77777777" w:rsidR="00DD4CE5" w:rsidRPr="00DB2274" w:rsidRDefault="00DD4CE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E6845F" w14:textId="77777777" w:rsidR="00DD4CE5" w:rsidRPr="00DB2274" w:rsidRDefault="0055782E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71228D" w14:textId="77777777" w:rsidR="00DD4CE5" w:rsidRPr="00DB2274" w:rsidRDefault="00DD4CE5" w:rsidP="00ED1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D4CE5" w:rsidRPr="00DB2274" w14:paraId="49DBA7E6" w14:textId="7777777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37BA4D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1.20.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F2D0B8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3E1E40" w14:textId="77777777" w:rsidR="00DD4CE5" w:rsidRPr="00DB2274" w:rsidRDefault="00DD4CE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1B5D61" w14:textId="77777777" w:rsidR="00DD4CE5" w:rsidRPr="00DB2274" w:rsidRDefault="0055782E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DA5429" w14:textId="77777777" w:rsidR="00DD4CE5" w:rsidRPr="00DB2274" w:rsidRDefault="00DD4CE5" w:rsidP="00ED1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D4CE5" w:rsidRPr="00DB2274" w14:paraId="705BD95D" w14:textId="7777777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C4F7D4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642841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690DD8" w14:textId="77777777" w:rsidR="00DD4CE5" w:rsidRPr="00DB2274" w:rsidRDefault="00DD4CE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44F534" w14:textId="77777777" w:rsidR="00DD4CE5" w:rsidRPr="00DB2274" w:rsidRDefault="0055782E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7FAEA5" w14:textId="77777777" w:rsidR="00DD4CE5" w:rsidRPr="00DB2274" w:rsidRDefault="00DD4CE5" w:rsidP="00ED1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D4CE5" w:rsidRPr="00DB2274" w14:paraId="7BC20BA3" w14:textId="7777777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AEB46F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4CAC50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7B566D" w14:textId="77777777" w:rsidR="00DD4CE5" w:rsidRPr="00DB2274" w:rsidRDefault="00DD4CE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AF5382" w14:textId="77777777" w:rsidR="00DD4CE5" w:rsidRPr="00DB2274" w:rsidRDefault="0055782E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23A01C" w14:textId="77777777" w:rsidR="00DD4CE5" w:rsidRPr="00DB2274" w:rsidRDefault="00DD4CE5" w:rsidP="00ED1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DD4CE5" w:rsidRPr="00DB2274" w14:paraId="2158308E" w14:textId="7777777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4578A1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31A19D" w14:textId="77777777" w:rsidR="00DD4CE5" w:rsidRPr="00DB2274" w:rsidRDefault="00DD4CE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11D7CE" w14:textId="77777777" w:rsidR="00DD4CE5" w:rsidRPr="00DB2274" w:rsidRDefault="00DD4CE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90D686" w14:textId="77777777" w:rsidR="00DD4CE5" w:rsidRPr="00DB2274" w:rsidRDefault="0055782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82A09C" w14:textId="77777777" w:rsidR="00DD4CE5" w:rsidRPr="00DB2274" w:rsidRDefault="00DD4CE5" w:rsidP="00ED1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14E38" w:rsidRPr="00DB2274" w14:paraId="63A8F88A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4B6DAF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BBB1F6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A6E69D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E9CA03" w14:textId="260B7EC5" w:rsidR="00E14E38" w:rsidRPr="00DB2274" w:rsidRDefault="00201645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F798AE" w14:textId="4779CC13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</w:tr>
      <w:tr w:rsidR="00E14E38" w:rsidRPr="00DB2274" w14:paraId="5033D4A1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53C236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4E8A06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120469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BD4F6E" w14:textId="2711DDAD" w:rsidR="00E14E38" w:rsidRPr="00DB2274" w:rsidRDefault="00201645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32/91</w:t>
            </w:r>
            <w:r w:rsidR="00DB2274"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96CB12" w14:textId="77777777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33/89%</w:t>
            </w:r>
          </w:p>
          <w:p w14:paraId="1F3F0873" w14:textId="77777777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14E38" w:rsidRPr="00DB2274" w14:paraId="0CF61745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710ECF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1.26.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5211BC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7F40EC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2DA63C" w14:textId="03EFF18A" w:rsidR="00E14E38" w:rsidRPr="00DB2274" w:rsidRDefault="00201645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32/91</w:t>
            </w:r>
            <w:r w:rsidR="00DB2274"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F94709" w14:textId="77777777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33/89%</w:t>
            </w:r>
          </w:p>
          <w:p w14:paraId="413AEF2B" w14:textId="77777777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14E38" w:rsidRPr="00DB2274" w14:paraId="1C21D2F2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E772F4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1.27.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31E004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образование, в </w:t>
            </w: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общей численности педагогических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6BF070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F3E39C" w14:textId="64113A21" w:rsidR="00E14E38" w:rsidRPr="00DB2274" w:rsidRDefault="00201645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3/9</w:t>
            </w:r>
            <w:r w:rsidR="00DB2274"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6FB93B" w14:textId="15A25B61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4/11%</w:t>
            </w:r>
          </w:p>
        </w:tc>
      </w:tr>
      <w:tr w:rsidR="00E14E38" w:rsidRPr="00DB2274" w14:paraId="323C9104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A63E77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1.28.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B7500A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8696A8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4E6ACD" w14:textId="604C2416" w:rsidR="00E14E38" w:rsidRPr="00DB2274" w:rsidRDefault="00201645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3/9</w:t>
            </w:r>
            <w:r w:rsidR="00DB2274"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63DDB1" w14:textId="41D08CC9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4/11%</w:t>
            </w:r>
          </w:p>
        </w:tc>
      </w:tr>
      <w:tr w:rsidR="00E14E38" w:rsidRPr="00DB2274" w14:paraId="1CC71B07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940564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1.29.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9FBD59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2FC804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18FC45" w14:textId="4ED3C519" w:rsidR="00E14E38" w:rsidRPr="00DB2274" w:rsidRDefault="00DB2274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92D375" w14:textId="1C8CCAC8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DB2274"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E14E38" w:rsidRPr="00DB2274" w14:paraId="6D19D932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64A832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1.29.1.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955909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858410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2832D3" w14:textId="7FEC4AC2" w:rsidR="00E14E38" w:rsidRPr="00DB2274" w:rsidRDefault="00201645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9/26</w:t>
            </w:r>
            <w:r w:rsidR="00DB2274"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32C0C4" w14:textId="44C1F03F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6/16%</w:t>
            </w:r>
          </w:p>
        </w:tc>
      </w:tr>
      <w:tr w:rsidR="00E14E38" w:rsidRPr="00DB2274" w14:paraId="459A200B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AE43A2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1.29.2.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656A0E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A26A83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DCEBBF" w14:textId="5C0D290A" w:rsidR="00E14E38" w:rsidRPr="00DB2274" w:rsidRDefault="00201645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10/29</w:t>
            </w:r>
            <w:r w:rsidR="00DB2274"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4CD527" w14:textId="7E1187F3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10/27%</w:t>
            </w:r>
          </w:p>
        </w:tc>
      </w:tr>
      <w:tr w:rsidR="00E14E38" w:rsidRPr="00DB2274" w14:paraId="47751E51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CC2EE5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1.30.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2FEC6B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8DADEC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56038A" w14:textId="77777777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D27F94" w14:textId="77777777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14E38" w:rsidRPr="00DB2274" w14:paraId="296A5841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18E330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1.30.1.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D09982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9DC774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F95B9A" w14:textId="1E37C1A9" w:rsidR="00E14E38" w:rsidRPr="00DB2274" w:rsidRDefault="00201645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2/6</w:t>
            </w:r>
            <w:r w:rsidR="00DB2274"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3BC7BC" w14:textId="79170C03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2/5%</w:t>
            </w:r>
          </w:p>
        </w:tc>
      </w:tr>
      <w:tr w:rsidR="00E14E38" w:rsidRPr="00DB2274" w14:paraId="56AF4372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C8913F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1.30.2.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7923B5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5BC07A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F3ED8D" w14:textId="0709CE30" w:rsidR="00E14E38" w:rsidRPr="00DB2274" w:rsidRDefault="00201645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8/23</w:t>
            </w:r>
            <w:r w:rsidR="00DB2274"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ECFCE9" w14:textId="7A855BFF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11/29%</w:t>
            </w:r>
          </w:p>
        </w:tc>
      </w:tr>
      <w:tr w:rsidR="00E14E38" w:rsidRPr="00DB2274" w14:paraId="0CA8097C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BB4D39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8E5142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D02ABD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0485BA" w14:textId="56F819FC" w:rsidR="00E14E38" w:rsidRPr="00DB2274" w:rsidRDefault="00201645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2/6</w:t>
            </w:r>
            <w:r w:rsidR="00DB2274"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8B0E14" w14:textId="1F92DEC1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4/11%</w:t>
            </w:r>
          </w:p>
        </w:tc>
      </w:tr>
      <w:tr w:rsidR="00E14E38" w:rsidRPr="00DB2274" w14:paraId="540E8840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8082F6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2CD196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714681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AA82A1" w14:textId="3CAD147F" w:rsidR="00E14E38" w:rsidRPr="00DB2274" w:rsidRDefault="00201645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9/26</w:t>
            </w:r>
            <w:r w:rsidR="00DB2274"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622411" w14:textId="01B09C6B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9/24%</w:t>
            </w:r>
          </w:p>
        </w:tc>
      </w:tr>
      <w:tr w:rsidR="00E14E38" w:rsidRPr="00DB2274" w14:paraId="0F032D4A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8DE48D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85E53D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DB2274">
              <w:rPr>
                <w:rFonts w:ascii="Times New Roman" w:hAnsi="Times New Roman" w:cs="Times New Roman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B84433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0142BF" w14:textId="05482B2D" w:rsidR="00E14E38" w:rsidRPr="00DB2274" w:rsidRDefault="00DB2274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1/3%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6D6B6B" w14:textId="77777777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1/3%</w:t>
            </w:r>
          </w:p>
          <w:p w14:paraId="0748CD93" w14:textId="77777777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14E38" w:rsidRPr="009B0C76" w14:paraId="2E0CDBA1" w14:textId="77777777" w:rsidTr="00E14E38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ED1BCB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4FFF28" w14:textId="77777777" w:rsidR="00E14E38" w:rsidRPr="00DB2274" w:rsidRDefault="00E14E38" w:rsidP="00E14E38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DB2274">
              <w:rPr>
                <w:rFonts w:ascii="Times New Roman" w:hAnsi="Times New Roman" w:cs="Times New Roman"/>
                <w:lang w:eastAsia="ru-RU"/>
              </w:rPr>
              <w:t xml:space="preserve">Численность/удельный вес численности педагогических и административно-хозяйственных </w:t>
            </w:r>
            <w:r w:rsidRPr="00DB2274">
              <w:rPr>
                <w:rFonts w:ascii="Times New Roman" w:hAnsi="Times New Roman" w:cs="Times New Roman"/>
                <w:lang w:eastAsia="ru-RU"/>
              </w:rPr>
              <w:lastRenderedPageBreak/>
              <w:t>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FC7527" w14:textId="77777777" w:rsidR="00E14E38" w:rsidRPr="00DB2274" w:rsidRDefault="00E14E38" w:rsidP="00E14E38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2727EA" w14:textId="1E92EAD8" w:rsidR="00E14E38" w:rsidRPr="00DB2274" w:rsidRDefault="00DB2274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35/100%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33388B" w14:textId="59733C46" w:rsidR="00E14E38" w:rsidRPr="00DB2274" w:rsidRDefault="00E14E38" w:rsidP="00E1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2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37/100%</w:t>
            </w:r>
          </w:p>
        </w:tc>
      </w:tr>
      <w:tr w:rsidR="008E5554" w:rsidRPr="009B0C76" w14:paraId="63458262" w14:textId="7777777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526CA1" w14:textId="77777777" w:rsidR="008E5554" w:rsidRPr="002E1207" w:rsidRDefault="008E5554" w:rsidP="001C5172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2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1E3EB7" w14:textId="77777777" w:rsidR="008E5554" w:rsidRPr="002E1207" w:rsidRDefault="008E5554" w:rsidP="001C5172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2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58F7B4" w14:textId="77777777" w:rsidR="008E5554" w:rsidRPr="002E1207" w:rsidRDefault="008E5554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238CBB" w14:textId="77777777" w:rsidR="008E5554" w:rsidRPr="002E1207" w:rsidRDefault="008E5554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DAC1B2" w14:textId="77777777" w:rsidR="008E5554" w:rsidRPr="002E1207" w:rsidRDefault="008E5554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E5554" w:rsidRPr="009B0C76" w14:paraId="24CAC31B" w14:textId="7777777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A7D6B2" w14:textId="77777777" w:rsidR="008E5554" w:rsidRPr="002E1207" w:rsidRDefault="008E5554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E461F3" w14:textId="77777777" w:rsidR="008E5554" w:rsidRPr="002E1207" w:rsidRDefault="008E5554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8E87B6" w14:textId="77777777" w:rsidR="008E5554" w:rsidRPr="002E1207" w:rsidRDefault="008E5554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2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F92230" w14:textId="77777777" w:rsidR="008E5554" w:rsidRPr="002E1207" w:rsidRDefault="008E5554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12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A179CF" w14:textId="77777777" w:rsidR="008E5554" w:rsidRPr="002E1207" w:rsidRDefault="008E5554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12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  <w:tr w:rsidR="008E5554" w:rsidRPr="009B0C76" w14:paraId="5A0D7314" w14:textId="77777777" w:rsidTr="002E1207">
        <w:trPr>
          <w:trHeight w:val="2335"/>
        </w:trPr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ABB289" w14:textId="77777777" w:rsidR="008E5554" w:rsidRPr="002D78A6" w:rsidRDefault="008E5554" w:rsidP="0049369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ECEF71" w14:textId="77777777" w:rsidR="008E5554" w:rsidRPr="002D78A6" w:rsidRDefault="008E5554" w:rsidP="0049369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AA61F8" w14:textId="77777777" w:rsidR="008E5554" w:rsidRPr="002D78A6" w:rsidRDefault="008E5554" w:rsidP="0049369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17D4F78" w14:textId="2AC4C0B1" w:rsidR="008E5554" w:rsidRPr="002D78A6" w:rsidRDefault="002E1207" w:rsidP="0027217D">
            <w:pPr>
              <w:pStyle w:val="p4"/>
              <w:spacing w:before="0" w:beforeAutospacing="0" w:after="0" w:afterAutospacing="0"/>
              <w:rPr>
                <w:color w:val="000000"/>
              </w:rPr>
            </w:pPr>
            <w:r w:rsidRPr="002D78A6">
              <w:rPr>
                <w:color w:val="000000"/>
              </w:rPr>
              <w:t>Всего - 13965</w:t>
            </w:r>
          </w:p>
          <w:p w14:paraId="1F5EA06A" w14:textId="6334A0C7" w:rsidR="008E5554" w:rsidRPr="002D78A6" w:rsidRDefault="002E1207" w:rsidP="0027217D">
            <w:pPr>
              <w:pStyle w:val="p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2D78A6">
              <w:rPr>
                <w:color w:val="000000"/>
                <w:sz w:val="22"/>
                <w:szCs w:val="22"/>
              </w:rPr>
              <w:t>Учебной - 12901</w:t>
            </w:r>
          </w:p>
          <w:p w14:paraId="0C3CB29E" w14:textId="253BA1AF" w:rsidR="008E5554" w:rsidRPr="002D78A6" w:rsidRDefault="008E5554" w:rsidP="0027217D">
            <w:pPr>
              <w:pStyle w:val="p4"/>
              <w:spacing w:before="0" w:beforeAutospacing="0" w:after="0" w:afterAutospacing="0"/>
              <w:rPr>
                <w:color w:val="000000"/>
              </w:rPr>
            </w:pPr>
            <w:r w:rsidRPr="002D78A6">
              <w:rPr>
                <w:color w:val="000000"/>
              </w:rPr>
              <w:t>На одного</w:t>
            </w:r>
            <w:r w:rsidR="002E1207" w:rsidRPr="002D78A6">
              <w:rPr>
                <w:color w:val="000000"/>
              </w:rPr>
              <w:t xml:space="preserve"> </w:t>
            </w:r>
            <w:r w:rsidR="002D78A6" w:rsidRPr="002D78A6">
              <w:rPr>
                <w:color w:val="000000"/>
              </w:rPr>
              <w:t>- 34</w:t>
            </w:r>
          </w:p>
          <w:p w14:paraId="0F9CFC0B" w14:textId="59D1C353" w:rsidR="008E5554" w:rsidRPr="002D78A6" w:rsidRDefault="008E5554" w:rsidP="0027217D">
            <w:pPr>
              <w:pStyle w:val="p4"/>
              <w:spacing w:before="0" w:beforeAutospacing="0" w:after="0" w:afterAutospacing="0"/>
              <w:rPr>
                <w:color w:val="000000"/>
              </w:rPr>
            </w:pPr>
            <w:r w:rsidRPr="002D78A6">
              <w:rPr>
                <w:color w:val="000000"/>
              </w:rPr>
              <w:t>Учебно-методической-106</w:t>
            </w:r>
            <w:r w:rsidR="002E1207" w:rsidRPr="002D78A6">
              <w:rPr>
                <w:color w:val="000000"/>
              </w:rPr>
              <w:t>4</w:t>
            </w:r>
          </w:p>
          <w:p w14:paraId="147DDEA8" w14:textId="5A374CDB" w:rsidR="008E5554" w:rsidRPr="002D78A6" w:rsidRDefault="002E1207" w:rsidP="002E1207">
            <w:pPr>
              <w:pStyle w:val="p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D78A6">
              <w:rPr>
                <w:color w:val="000000"/>
                <w:sz w:val="20"/>
                <w:szCs w:val="20"/>
              </w:rPr>
              <w:t>На од</w:t>
            </w:r>
            <w:r w:rsidR="008E5554" w:rsidRPr="002D78A6">
              <w:rPr>
                <w:color w:val="000000"/>
                <w:sz w:val="20"/>
                <w:szCs w:val="20"/>
              </w:rPr>
              <w:t>ного</w:t>
            </w:r>
            <w:r w:rsidRPr="002D78A6">
              <w:rPr>
                <w:color w:val="000000"/>
                <w:sz w:val="20"/>
                <w:szCs w:val="20"/>
              </w:rPr>
              <w:t xml:space="preserve"> – </w:t>
            </w:r>
            <w:r w:rsidR="008E5554" w:rsidRPr="002D78A6">
              <w:rPr>
                <w:color w:val="000000"/>
                <w:sz w:val="20"/>
                <w:szCs w:val="20"/>
              </w:rPr>
              <w:t>3</w:t>
            </w:r>
            <w:r w:rsidRPr="002D78A6">
              <w:rPr>
                <w:color w:val="000000"/>
                <w:sz w:val="20"/>
                <w:szCs w:val="20"/>
              </w:rPr>
              <w:t xml:space="preserve"> экз.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BD39066" w14:textId="0D2FBF8D" w:rsidR="008E5554" w:rsidRPr="002D78A6" w:rsidRDefault="008E5554" w:rsidP="0027217D">
            <w:pPr>
              <w:pStyle w:val="p2"/>
              <w:spacing w:before="0" w:beforeAutospacing="0" w:after="0" w:afterAutospacing="0"/>
              <w:rPr>
                <w:color w:val="000000"/>
              </w:rPr>
            </w:pPr>
            <w:r w:rsidRPr="002D78A6">
              <w:rPr>
                <w:rStyle w:val="s3"/>
                <w:b/>
                <w:bCs/>
                <w:i/>
                <w:iCs/>
                <w:color w:val="000000"/>
              </w:rPr>
              <w:t>Всего</w:t>
            </w:r>
            <w:r w:rsidR="002E1207" w:rsidRPr="002D78A6">
              <w:rPr>
                <w:rStyle w:val="s2"/>
                <w:i/>
                <w:iCs/>
                <w:color w:val="000000"/>
              </w:rPr>
              <w:t xml:space="preserve"> –12822</w:t>
            </w:r>
          </w:p>
          <w:p w14:paraId="3E5769D4" w14:textId="4AC65C8E" w:rsidR="008E5554" w:rsidRPr="002D78A6" w:rsidRDefault="008E5554" w:rsidP="0027217D">
            <w:pPr>
              <w:pStyle w:val="p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2D78A6">
              <w:rPr>
                <w:rStyle w:val="s4"/>
                <w:b/>
                <w:bCs/>
                <w:i/>
                <w:iCs/>
                <w:color w:val="000000"/>
                <w:sz w:val="22"/>
                <w:szCs w:val="22"/>
              </w:rPr>
              <w:t>Учебной</w:t>
            </w:r>
            <w:r w:rsidR="002E1207" w:rsidRPr="002D78A6">
              <w:rPr>
                <w:rStyle w:val="s2"/>
                <w:i/>
                <w:iCs/>
                <w:color w:val="000000"/>
                <w:sz w:val="22"/>
                <w:szCs w:val="22"/>
              </w:rPr>
              <w:t>-8120</w:t>
            </w:r>
          </w:p>
          <w:p w14:paraId="3A83BC83" w14:textId="04D58094" w:rsidR="008E5554" w:rsidRPr="002D78A6" w:rsidRDefault="002E1207" w:rsidP="0027217D">
            <w:pPr>
              <w:pStyle w:val="p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D78A6">
              <w:rPr>
                <w:rStyle w:val="s2"/>
                <w:i/>
                <w:iCs/>
                <w:color w:val="000000"/>
                <w:sz w:val="20"/>
                <w:szCs w:val="20"/>
              </w:rPr>
              <w:t>на одного-21</w:t>
            </w:r>
            <w:r w:rsidR="008E5554" w:rsidRPr="002D78A6">
              <w:rPr>
                <w:rStyle w:val="s2"/>
                <w:i/>
                <w:iCs/>
                <w:color w:val="000000"/>
                <w:sz w:val="20"/>
                <w:szCs w:val="20"/>
              </w:rPr>
              <w:t>экз,</w:t>
            </w:r>
          </w:p>
          <w:p w14:paraId="6AE3C6E7" w14:textId="77777777" w:rsidR="008E5554" w:rsidRPr="002D78A6" w:rsidRDefault="008E5554" w:rsidP="0027217D">
            <w:pPr>
              <w:pStyle w:val="p2"/>
              <w:spacing w:before="0" w:beforeAutospacing="0" w:after="0" w:afterAutospacing="0"/>
              <w:rPr>
                <w:color w:val="000000"/>
              </w:rPr>
            </w:pPr>
            <w:r w:rsidRPr="002D78A6">
              <w:rPr>
                <w:rStyle w:val="s4"/>
                <w:b/>
                <w:bCs/>
                <w:i/>
                <w:iCs/>
                <w:color w:val="000000"/>
              </w:rPr>
              <w:t>Учебно – методической</w:t>
            </w:r>
            <w:r w:rsidRPr="002D78A6">
              <w:rPr>
                <w:rStyle w:val="s2"/>
                <w:i/>
                <w:iCs/>
                <w:color w:val="000000"/>
              </w:rPr>
              <w:t> – 1060 экз.</w:t>
            </w:r>
          </w:p>
          <w:p w14:paraId="3F52798A" w14:textId="77777777" w:rsidR="008E5554" w:rsidRPr="002D78A6" w:rsidRDefault="008E5554" w:rsidP="0027217D">
            <w:pPr>
              <w:pStyle w:val="p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D78A6">
              <w:rPr>
                <w:rStyle w:val="s2"/>
                <w:i/>
                <w:iCs/>
                <w:color w:val="000000"/>
                <w:sz w:val="20"/>
                <w:szCs w:val="20"/>
              </w:rPr>
              <w:t>на одного уч-ся-3 экз.</w:t>
            </w:r>
          </w:p>
        </w:tc>
      </w:tr>
      <w:tr w:rsidR="008E5554" w:rsidRPr="009B0C76" w14:paraId="4F58782C" w14:textId="7777777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04BF33" w14:textId="77777777" w:rsidR="008E5554" w:rsidRPr="002D78A6" w:rsidRDefault="008E5554" w:rsidP="0049369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27E7D0" w14:textId="77777777" w:rsidR="008E5554" w:rsidRPr="002D78A6" w:rsidRDefault="008E5554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F4D9B3" w14:textId="77777777" w:rsidR="008E5554" w:rsidRPr="002D78A6" w:rsidRDefault="008E5554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507847" w14:textId="77777777" w:rsidR="008E5554" w:rsidRPr="002D78A6" w:rsidRDefault="008E5554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2303DF" w14:textId="77777777" w:rsidR="008E5554" w:rsidRPr="002D78A6" w:rsidRDefault="008E5554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8E5554" w:rsidRPr="002D78A6" w14:paraId="01C52C46" w14:textId="7777777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071B0F" w14:textId="77777777" w:rsidR="008E5554" w:rsidRPr="002D78A6" w:rsidRDefault="008E5554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A5D793" w14:textId="77777777" w:rsidR="008E5554" w:rsidRPr="002D78A6" w:rsidRDefault="008E5554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4C2D65" w14:textId="77777777" w:rsidR="008E5554" w:rsidRPr="002D78A6" w:rsidRDefault="008E5554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976536F" w14:textId="77777777" w:rsidR="008E5554" w:rsidRPr="002D78A6" w:rsidRDefault="008E5554" w:rsidP="001C5172">
            <w:pPr>
              <w:pStyle w:val="p2"/>
              <w:jc w:val="center"/>
              <w:rPr>
                <w:color w:val="000000"/>
              </w:rPr>
            </w:pPr>
            <w:r w:rsidRPr="002D78A6">
              <w:rPr>
                <w:rStyle w:val="s2"/>
                <w:i/>
                <w:iCs/>
                <w:color w:val="000000"/>
              </w:rPr>
              <w:t>Да</w:t>
            </w:r>
          </w:p>
          <w:p w14:paraId="6B6B97B2" w14:textId="77777777" w:rsidR="008E5554" w:rsidRPr="002D78A6" w:rsidRDefault="008E5554" w:rsidP="001C5172">
            <w:pPr>
              <w:pStyle w:val="p2"/>
              <w:jc w:val="center"/>
              <w:rPr>
                <w:color w:val="000000"/>
              </w:rPr>
            </w:pPr>
            <w:r w:rsidRPr="002D78A6">
              <w:rPr>
                <w:rStyle w:val="s2"/>
                <w:i/>
                <w:iCs/>
                <w:color w:val="000000"/>
              </w:rPr>
              <w:t>20 посадочных мест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9A787B8" w14:textId="77777777" w:rsidR="008E5554" w:rsidRPr="002D78A6" w:rsidRDefault="008E5554" w:rsidP="001C5172">
            <w:pPr>
              <w:pStyle w:val="p2"/>
              <w:jc w:val="center"/>
              <w:rPr>
                <w:color w:val="000000"/>
              </w:rPr>
            </w:pPr>
            <w:r w:rsidRPr="002D78A6">
              <w:rPr>
                <w:rStyle w:val="s2"/>
                <w:i/>
                <w:iCs/>
                <w:color w:val="000000"/>
              </w:rPr>
              <w:t>Да</w:t>
            </w:r>
          </w:p>
          <w:p w14:paraId="4B0E61A7" w14:textId="77777777" w:rsidR="008E5554" w:rsidRPr="002D78A6" w:rsidRDefault="008E5554" w:rsidP="001C5172">
            <w:pPr>
              <w:pStyle w:val="p2"/>
              <w:jc w:val="center"/>
              <w:rPr>
                <w:color w:val="000000"/>
              </w:rPr>
            </w:pPr>
            <w:r w:rsidRPr="002D78A6">
              <w:rPr>
                <w:rStyle w:val="s2"/>
                <w:i/>
                <w:iCs/>
                <w:color w:val="000000"/>
              </w:rPr>
              <w:t>20 посадочных мест</w:t>
            </w:r>
          </w:p>
        </w:tc>
      </w:tr>
      <w:tr w:rsidR="008E5554" w:rsidRPr="002D78A6" w14:paraId="557069E5" w14:textId="7777777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401C6D" w14:textId="77777777" w:rsidR="008E5554" w:rsidRPr="002D78A6" w:rsidRDefault="008E5554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8F2E69" w14:textId="77777777" w:rsidR="008E5554" w:rsidRPr="002D78A6" w:rsidRDefault="008E5554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F42E14" w14:textId="77777777" w:rsidR="008E5554" w:rsidRPr="002D78A6" w:rsidRDefault="008E5554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988BD9" w14:textId="77777777" w:rsidR="008E5554" w:rsidRPr="002D78A6" w:rsidRDefault="008E5554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39C612" w14:textId="77777777" w:rsidR="008E5554" w:rsidRPr="002D78A6" w:rsidRDefault="008E5554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8E5554" w:rsidRPr="002D78A6" w14:paraId="01D0899D" w14:textId="7777777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9B495C" w14:textId="77777777" w:rsidR="008E5554" w:rsidRPr="002D78A6" w:rsidRDefault="008E5554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5A4016" w14:textId="77777777" w:rsidR="008E5554" w:rsidRPr="002D78A6" w:rsidRDefault="008E5554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597AE2" w14:textId="77777777" w:rsidR="008E5554" w:rsidRPr="002D78A6" w:rsidRDefault="008E5554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CC29B7" w14:textId="77777777" w:rsidR="008E5554" w:rsidRPr="002D78A6" w:rsidRDefault="008E5554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68FD77" w14:textId="77777777" w:rsidR="008E5554" w:rsidRPr="002D78A6" w:rsidRDefault="008E5554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8E5554" w:rsidRPr="002D78A6" w14:paraId="3486A63A" w14:textId="7777777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3BF52C" w14:textId="77777777" w:rsidR="008E5554" w:rsidRPr="002D78A6" w:rsidRDefault="008E5554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39681C" w14:textId="77777777" w:rsidR="008E5554" w:rsidRPr="002D78A6" w:rsidRDefault="008E5554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5BE3D3" w14:textId="77777777" w:rsidR="008E5554" w:rsidRPr="002D78A6" w:rsidRDefault="008E5554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3FCDA0" w14:textId="77777777" w:rsidR="008E5554" w:rsidRPr="002D78A6" w:rsidRDefault="008E5554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C040E6" w14:textId="77777777" w:rsidR="008E5554" w:rsidRPr="002D78A6" w:rsidRDefault="008E5554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8E5554" w:rsidRPr="002D78A6" w14:paraId="3D57F8BE" w14:textId="7777777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A3BD6A" w14:textId="77777777" w:rsidR="008E5554" w:rsidRPr="002D78A6" w:rsidRDefault="008E5554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A643C8" w14:textId="77777777" w:rsidR="008E5554" w:rsidRPr="002D78A6" w:rsidRDefault="008E5554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8312F2" w14:textId="77777777" w:rsidR="008E5554" w:rsidRPr="002D78A6" w:rsidRDefault="008E5554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07A85BD" w14:textId="77777777" w:rsidR="008E5554" w:rsidRPr="002D78A6" w:rsidRDefault="008E5554" w:rsidP="001C5172">
            <w:pPr>
              <w:pStyle w:val="p2"/>
              <w:jc w:val="center"/>
              <w:rPr>
                <w:color w:val="000000"/>
              </w:rPr>
            </w:pPr>
            <w:r w:rsidRPr="002D78A6">
              <w:rPr>
                <w:rStyle w:val="s2"/>
                <w:i/>
                <w:iCs/>
                <w:color w:val="000000"/>
              </w:rPr>
              <w:t>Да</w:t>
            </w:r>
          </w:p>
          <w:p w14:paraId="6769637F" w14:textId="77777777" w:rsidR="008E5554" w:rsidRPr="002D78A6" w:rsidRDefault="008E5554" w:rsidP="001C5172">
            <w:pPr>
              <w:pStyle w:val="p2"/>
              <w:jc w:val="center"/>
              <w:rPr>
                <w:color w:val="000000"/>
              </w:rPr>
            </w:pPr>
            <w:r w:rsidRPr="002D78A6">
              <w:rPr>
                <w:rStyle w:val="s2"/>
                <w:i/>
                <w:iCs/>
                <w:color w:val="000000"/>
              </w:rPr>
              <w:t>1 компьютер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11AF60C" w14:textId="77777777" w:rsidR="008E5554" w:rsidRPr="002D78A6" w:rsidRDefault="008E5554" w:rsidP="001C5172">
            <w:pPr>
              <w:pStyle w:val="p2"/>
              <w:jc w:val="center"/>
              <w:rPr>
                <w:color w:val="000000"/>
              </w:rPr>
            </w:pPr>
            <w:r w:rsidRPr="002D78A6">
              <w:rPr>
                <w:rStyle w:val="s2"/>
                <w:i/>
                <w:iCs/>
                <w:color w:val="000000"/>
              </w:rPr>
              <w:t>Да</w:t>
            </w:r>
          </w:p>
          <w:p w14:paraId="125E0E51" w14:textId="77777777" w:rsidR="008E5554" w:rsidRPr="002D78A6" w:rsidRDefault="008E5554" w:rsidP="001C5172">
            <w:pPr>
              <w:pStyle w:val="p2"/>
              <w:jc w:val="center"/>
              <w:rPr>
                <w:color w:val="000000"/>
              </w:rPr>
            </w:pPr>
            <w:r w:rsidRPr="002D78A6">
              <w:rPr>
                <w:rStyle w:val="s2"/>
                <w:i/>
                <w:iCs/>
                <w:color w:val="000000"/>
              </w:rPr>
              <w:t>1 компьютер</w:t>
            </w:r>
          </w:p>
        </w:tc>
      </w:tr>
      <w:tr w:rsidR="008E5554" w:rsidRPr="002D78A6" w14:paraId="3C02C369" w14:textId="7777777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EE5727" w14:textId="77777777" w:rsidR="008E5554" w:rsidRPr="002D78A6" w:rsidRDefault="008E5554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9273F8" w14:textId="77777777" w:rsidR="008E5554" w:rsidRPr="002D78A6" w:rsidRDefault="008E5554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77D439" w14:textId="77777777" w:rsidR="008E5554" w:rsidRPr="002D78A6" w:rsidRDefault="008E5554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157475" w14:textId="77777777" w:rsidR="008E5554" w:rsidRPr="002D78A6" w:rsidRDefault="008E5554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219FF9" w14:textId="77777777" w:rsidR="008E5554" w:rsidRPr="002D78A6" w:rsidRDefault="008E5554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8E5554" w:rsidRPr="002D78A6" w14:paraId="71F8A49B" w14:textId="7777777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0F7693" w14:textId="77777777" w:rsidR="008E5554" w:rsidRPr="002D78A6" w:rsidRDefault="008E5554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44D7AB" w14:textId="77777777" w:rsidR="008E5554" w:rsidRPr="002D78A6" w:rsidRDefault="008E5554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129509" w14:textId="77777777" w:rsidR="008E5554" w:rsidRPr="002D78A6" w:rsidRDefault="008E5554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EC52EA" w14:textId="77777777" w:rsidR="008E5554" w:rsidRPr="002D78A6" w:rsidRDefault="008E5554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374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3589EB" w14:textId="77777777" w:rsidR="008E5554" w:rsidRPr="002D78A6" w:rsidRDefault="008E5554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350</w:t>
            </w:r>
          </w:p>
        </w:tc>
      </w:tr>
      <w:tr w:rsidR="008E5554" w:rsidRPr="00E7199C" w14:paraId="0FBA3ABC" w14:textId="7777777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CFC866" w14:textId="77777777" w:rsidR="008E5554" w:rsidRPr="002D78A6" w:rsidRDefault="008E5554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47D5D5" w14:textId="77777777" w:rsidR="008E5554" w:rsidRPr="002D78A6" w:rsidRDefault="008E5554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E3320F" w14:textId="77777777" w:rsidR="008E5554" w:rsidRPr="002D78A6" w:rsidRDefault="008E5554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042F96" w14:textId="77777777" w:rsidR="008E5554" w:rsidRPr="002D78A6" w:rsidRDefault="008E5554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7м</w:t>
            </w:r>
            <w:r w:rsidRPr="002D78A6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A24191" w14:textId="77777777" w:rsidR="008E5554" w:rsidRPr="00FF04D2" w:rsidRDefault="008E5554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2D78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7.3м</w:t>
            </w:r>
            <w:r w:rsidRPr="002D78A6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</w:tbl>
    <w:p w14:paraId="766BF6DD" w14:textId="77777777" w:rsidR="00D359C8" w:rsidRPr="0070118C" w:rsidRDefault="00D359C8" w:rsidP="0070118C">
      <w:pPr>
        <w:pStyle w:val="ad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D359C8" w:rsidRPr="0070118C" w:rsidSect="00763050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55E910" w14:textId="77777777" w:rsidR="00A11C81" w:rsidRDefault="00A11C81" w:rsidP="001C7455">
      <w:pPr>
        <w:spacing w:after="0" w:line="240" w:lineRule="auto"/>
      </w:pPr>
      <w:r>
        <w:separator/>
      </w:r>
    </w:p>
  </w:endnote>
  <w:endnote w:type="continuationSeparator" w:id="0">
    <w:p w14:paraId="0DC2EE8F" w14:textId="77777777" w:rsidR="00A11C81" w:rsidRDefault="00A11C81" w:rsidP="001C7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CC"/>
    <w:family w:val="auto"/>
    <w:pitch w:val="variable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175A72" w14:textId="77777777" w:rsidR="00A11C81" w:rsidRDefault="00A11C81" w:rsidP="001C7455">
      <w:pPr>
        <w:spacing w:after="0" w:line="240" w:lineRule="auto"/>
      </w:pPr>
      <w:r>
        <w:separator/>
      </w:r>
    </w:p>
  </w:footnote>
  <w:footnote w:type="continuationSeparator" w:id="0">
    <w:p w14:paraId="0B2C8CCE" w14:textId="77777777" w:rsidR="00A11C81" w:rsidRDefault="00A11C81" w:rsidP="001C7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9E584562"/>
    <w:lvl w:ilvl="0" w:tplc="32823292">
      <w:start w:val="1"/>
      <w:numFmt w:val="bullet"/>
      <w:lvlText w:val="-"/>
      <w:lvlJc w:val="left"/>
    </w:lvl>
    <w:lvl w:ilvl="1" w:tplc="604CA786">
      <w:start w:val="1"/>
      <w:numFmt w:val="bullet"/>
      <w:lvlText w:val="-"/>
      <w:lvlJc w:val="left"/>
    </w:lvl>
    <w:lvl w:ilvl="2" w:tplc="5A804F08">
      <w:start w:val="1"/>
      <w:numFmt w:val="bullet"/>
      <w:lvlText w:val="-"/>
      <w:lvlJc w:val="left"/>
    </w:lvl>
    <w:lvl w:ilvl="3" w:tplc="471A3F18">
      <w:numFmt w:val="decimal"/>
      <w:lvlText w:val=""/>
      <w:lvlJc w:val="left"/>
    </w:lvl>
    <w:lvl w:ilvl="4" w:tplc="DA88343A">
      <w:numFmt w:val="decimal"/>
      <w:lvlText w:val=""/>
      <w:lvlJc w:val="left"/>
    </w:lvl>
    <w:lvl w:ilvl="5" w:tplc="E2384428">
      <w:numFmt w:val="decimal"/>
      <w:lvlText w:val=""/>
      <w:lvlJc w:val="left"/>
    </w:lvl>
    <w:lvl w:ilvl="6" w:tplc="1DDCD26C">
      <w:numFmt w:val="decimal"/>
      <w:lvlText w:val=""/>
      <w:lvlJc w:val="left"/>
    </w:lvl>
    <w:lvl w:ilvl="7" w:tplc="125478C8">
      <w:numFmt w:val="decimal"/>
      <w:lvlText w:val=""/>
      <w:lvlJc w:val="left"/>
    </w:lvl>
    <w:lvl w:ilvl="8" w:tplc="140EDDB6">
      <w:numFmt w:val="decimal"/>
      <w:lvlText w:val=""/>
      <w:lvlJc w:val="left"/>
    </w:lvl>
  </w:abstractNum>
  <w:abstractNum w:abstractNumId="1">
    <w:nsid w:val="0000074D"/>
    <w:multiLevelType w:val="hybridMultilevel"/>
    <w:tmpl w:val="C21AE1C6"/>
    <w:lvl w:ilvl="0" w:tplc="F97A734C">
      <w:start w:val="1"/>
      <w:numFmt w:val="bullet"/>
      <w:lvlText w:val="-"/>
      <w:lvlJc w:val="left"/>
    </w:lvl>
    <w:lvl w:ilvl="1" w:tplc="91B65C94">
      <w:numFmt w:val="decimal"/>
      <w:lvlText w:val=""/>
      <w:lvlJc w:val="left"/>
    </w:lvl>
    <w:lvl w:ilvl="2" w:tplc="0A8AD102">
      <w:numFmt w:val="decimal"/>
      <w:lvlText w:val=""/>
      <w:lvlJc w:val="left"/>
    </w:lvl>
    <w:lvl w:ilvl="3" w:tplc="CC568DFE">
      <w:numFmt w:val="decimal"/>
      <w:lvlText w:val=""/>
      <w:lvlJc w:val="left"/>
    </w:lvl>
    <w:lvl w:ilvl="4" w:tplc="E78ECA86">
      <w:numFmt w:val="decimal"/>
      <w:lvlText w:val=""/>
      <w:lvlJc w:val="left"/>
    </w:lvl>
    <w:lvl w:ilvl="5" w:tplc="0DC807C0">
      <w:numFmt w:val="decimal"/>
      <w:lvlText w:val=""/>
      <w:lvlJc w:val="left"/>
    </w:lvl>
    <w:lvl w:ilvl="6" w:tplc="A83ED816">
      <w:numFmt w:val="decimal"/>
      <w:lvlText w:val=""/>
      <w:lvlJc w:val="left"/>
    </w:lvl>
    <w:lvl w:ilvl="7" w:tplc="53F409FA">
      <w:numFmt w:val="decimal"/>
      <w:lvlText w:val=""/>
      <w:lvlJc w:val="left"/>
    </w:lvl>
    <w:lvl w:ilvl="8" w:tplc="1E68CDE2">
      <w:numFmt w:val="decimal"/>
      <w:lvlText w:val=""/>
      <w:lvlJc w:val="left"/>
    </w:lvl>
  </w:abstractNum>
  <w:abstractNum w:abstractNumId="2">
    <w:nsid w:val="00001547"/>
    <w:multiLevelType w:val="hybridMultilevel"/>
    <w:tmpl w:val="8914466C"/>
    <w:lvl w:ilvl="0" w:tplc="F52C4E9A">
      <w:start w:val="1"/>
      <w:numFmt w:val="decimal"/>
      <w:lvlText w:val="%1)"/>
      <w:lvlJc w:val="left"/>
    </w:lvl>
    <w:lvl w:ilvl="1" w:tplc="E9947366">
      <w:numFmt w:val="decimal"/>
      <w:lvlText w:val=""/>
      <w:lvlJc w:val="left"/>
    </w:lvl>
    <w:lvl w:ilvl="2" w:tplc="9E40ACE8">
      <w:numFmt w:val="decimal"/>
      <w:lvlText w:val=""/>
      <w:lvlJc w:val="left"/>
    </w:lvl>
    <w:lvl w:ilvl="3" w:tplc="C7547048">
      <w:numFmt w:val="decimal"/>
      <w:lvlText w:val=""/>
      <w:lvlJc w:val="left"/>
    </w:lvl>
    <w:lvl w:ilvl="4" w:tplc="EFFC51A0">
      <w:numFmt w:val="decimal"/>
      <w:lvlText w:val=""/>
      <w:lvlJc w:val="left"/>
    </w:lvl>
    <w:lvl w:ilvl="5" w:tplc="D1367FF8">
      <w:numFmt w:val="decimal"/>
      <w:lvlText w:val=""/>
      <w:lvlJc w:val="left"/>
    </w:lvl>
    <w:lvl w:ilvl="6" w:tplc="BF3270AE">
      <w:numFmt w:val="decimal"/>
      <w:lvlText w:val=""/>
      <w:lvlJc w:val="left"/>
    </w:lvl>
    <w:lvl w:ilvl="7" w:tplc="55F02C0A">
      <w:numFmt w:val="decimal"/>
      <w:lvlText w:val=""/>
      <w:lvlJc w:val="left"/>
    </w:lvl>
    <w:lvl w:ilvl="8" w:tplc="DB6444A8">
      <w:numFmt w:val="decimal"/>
      <w:lvlText w:val=""/>
      <w:lvlJc w:val="left"/>
    </w:lvl>
  </w:abstractNum>
  <w:abstractNum w:abstractNumId="3">
    <w:nsid w:val="00002D12"/>
    <w:multiLevelType w:val="hybridMultilevel"/>
    <w:tmpl w:val="F8FA3D4E"/>
    <w:lvl w:ilvl="0" w:tplc="2736B94A">
      <w:start w:val="1"/>
      <w:numFmt w:val="bullet"/>
      <w:lvlText w:val="-"/>
      <w:lvlJc w:val="left"/>
    </w:lvl>
    <w:lvl w:ilvl="1" w:tplc="F1B698EA">
      <w:numFmt w:val="decimal"/>
      <w:lvlText w:val=""/>
      <w:lvlJc w:val="left"/>
    </w:lvl>
    <w:lvl w:ilvl="2" w:tplc="D8F6EA2E">
      <w:numFmt w:val="decimal"/>
      <w:lvlText w:val=""/>
      <w:lvlJc w:val="left"/>
    </w:lvl>
    <w:lvl w:ilvl="3" w:tplc="A7ACEA96">
      <w:numFmt w:val="decimal"/>
      <w:lvlText w:val=""/>
      <w:lvlJc w:val="left"/>
    </w:lvl>
    <w:lvl w:ilvl="4" w:tplc="3A02B5E0">
      <w:numFmt w:val="decimal"/>
      <w:lvlText w:val=""/>
      <w:lvlJc w:val="left"/>
    </w:lvl>
    <w:lvl w:ilvl="5" w:tplc="C73C0472">
      <w:numFmt w:val="decimal"/>
      <w:lvlText w:val=""/>
      <w:lvlJc w:val="left"/>
    </w:lvl>
    <w:lvl w:ilvl="6" w:tplc="FDE6FA0A">
      <w:numFmt w:val="decimal"/>
      <w:lvlText w:val=""/>
      <w:lvlJc w:val="left"/>
    </w:lvl>
    <w:lvl w:ilvl="7" w:tplc="E23816B4">
      <w:numFmt w:val="decimal"/>
      <w:lvlText w:val=""/>
      <w:lvlJc w:val="left"/>
    </w:lvl>
    <w:lvl w:ilvl="8" w:tplc="3AEAB68C">
      <w:numFmt w:val="decimal"/>
      <w:lvlText w:val=""/>
      <w:lvlJc w:val="left"/>
    </w:lvl>
  </w:abstractNum>
  <w:abstractNum w:abstractNumId="4">
    <w:nsid w:val="0000305E"/>
    <w:multiLevelType w:val="hybridMultilevel"/>
    <w:tmpl w:val="79AA0CC2"/>
    <w:lvl w:ilvl="0" w:tplc="ED8CA410">
      <w:start w:val="1"/>
      <w:numFmt w:val="bullet"/>
      <w:lvlText w:val="-"/>
      <w:lvlJc w:val="left"/>
    </w:lvl>
    <w:lvl w:ilvl="1" w:tplc="62E8BF7E">
      <w:numFmt w:val="decimal"/>
      <w:lvlText w:val=""/>
      <w:lvlJc w:val="left"/>
    </w:lvl>
    <w:lvl w:ilvl="2" w:tplc="F370913E">
      <w:numFmt w:val="decimal"/>
      <w:lvlText w:val=""/>
      <w:lvlJc w:val="left"/>
    </w:lvl>
    <w:lvl w:ilvl="3" w:tplc="5C1876A2">
      <w:numFmt w:val="decimal"/>
      <w:lvlText w:val=""/>
      <w:lvlJc w:val="left"/>
    </w:lvl>
    <w:lvl w:ilvl="4" w:tplc="AB487C22">
      <w:numFmt w:val="decimal"/>
      <w:lvlText w:val=""/>
      <w:lvlJc w:val="left"/>
    </w:lvl>
    <w:lvl w:ilvl="5" w:tplc="87B007AE">
      <w:numFmt w:val="decimal"/>
      <w:lvlText w:val=""/>
      <w:lvlJc w:val="left"/>
    </w:lvl>
    <w:lvl w:ilvl="6" w:tplc="EAA2D40A">
      <w:numFmt w:val="decimal"/>
      <w:lvlText w:val=""/>
      <w:lvlJc w:val="left"/>
    </w:lvl>
    <w:lvl w:ilvl="7" w:tplc="424CC1CC">
      <w:numFmt w:val="decimal"/>
      <w:lvlText w:val=""/>
      <w:lvlJc w:val="left"/>
    </w:lvl>
    <w:lvl w:ilvl="8" w:tplc="3F9471B8">
      <w:numFmt w:val="decimal"/>
      <w:lvlText w:val=""/>
      <w:lvlJc w:val="left"/>
    </w:lvl>
  </w:abstractNum>
  <w:abstractNum w:abstractNumId="5">
    <w:nsid w:val="0000440D"/>
    <w:multiLevelType w:val="hybridMultilevel"/>
    <w:tmpl w:val="142AEC02"/>
    <w:lvl w:ilvl="0" w:tplc="AB820D42">
      <w:start w:val="1"/>
      <w:numFmt w:val="bullet"/>
      <w:lvlText w:val="-"/>
      <w:lvlJc w:val="left"/>
    </w:lvl>
    <w:lvl w:ilvl="1" w:tplc="E03E2F94">
      <w:numFmt w:val="decimal"/>
      <w:lvlText w:val=""/>
      <w:lvlJc w:val="left"/>
    </w:lvl>
    <w:lvl w:ilvl="2" w:tplc="BCA49318">
      <w:numFmt w:val="decimal"/>
      <w:lvlText w:val=""/>
      <w:lvlJc w:val="left"/>
    </w:lvl>
    <w:lvl w:ilvl="3" w:tplc="7CF67E2E">
      <w:numFmt w:val="decimal"/>
      <w:lvlText w:val=""/>
      <w:lvlJc w:val="left"/>
    </w:lvl>
    <w:lvl w:ilvl="4" w:tplc="45FE7B78">
      <w:numFmt w:val="decimal"/>
      <w:lvlText w:val=""/>
      <w:lvlJc w:val="left"/>
    </w:lvl>
    <w:lvl w:ilvl="5" w:tplc="2876BB9A">
      <w:numFmt w:val="decimal"/>
      <w:lvlText w:val=""/>
      <w:lvlJc w:val="left"/>
    </w:lvl>
    <w:lvl w:ilvl="6" w:tplc="8D800C78">
      <w:numFmt w:val="decimal"/>
      <w:lvlText w:val=""/>
      <w:lvlJc w:val="left"/>
    </w:lvl>
    <w:lvl w:ilvl="7" w:tplc="96166F4A">
      <w:numFmt w:val="decimal"/>
      <w:lvlText w:val=""/>
      <w:lvlJc w:val="left"/>
    </w:lvl>
    <w:lvl w:ilvl="8" w:tplc="F79E3230">
      <w:numFmt w:val="decimal"/>
      <w:lvlText w:val=""/>
      <w:lvlJc w:val="left"/>
    </w:lvl>
  </w:abstractNum>
  <w:abstractNum w:abstractNumId="6">
    <w:nsid w:val="00FD2292"/>
    <w:multiLevelType w:val="multilevel"/>
    <w:tmpl w:val="C13CB80C"/>
    <w:lvl w:ilvl="0">
      <w:start w:val="1"/>
      <w:numFmt w:val="bullet"/>
      <w:lvlText w:val="►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676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1CD458F"/>
    <w:multiLevelType w:val="multilevel"/>
    <w:tmpl w:val="77DA70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C8D413A"/>
    <w:multiLevelType w:val="multilevel"/>
    <w:tmpl w:val="1B76E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C455C4"/>
    <w:multiLevelType w:val="multilevel"/>
    <w:tmpl w:val="258E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8A600B"/>
    <w:multiLevelType w:val="multilevel"/>
    <w:tmpl w:val="9B989B80"/>
    <w:lvl w:ilvl="0">
      <w:start w:val="1"/>
      <w:numFmt w:val="decimal"/>
      <w:lvlText w:val="%1."/>
      <w:lvlJc w:val="left"/>
      <w:pPr>
        <w:ind w:left="1460" w:hanging="21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9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1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9" w:hanging="492"/>
      </w:pPr>
      <w:rPr>
        <w:rFonts w:hint="default"/>
        <w:lang w:val="ru-RU" w:eastAsia="en-US" w:bidi="ar-SA"/>
      </w:rPr>
    </w:lvl>
  </w:abstractNum>
  <w:abstractNum w:abstractNumId="11">
    <w:nsid w:val="220A0942"/>
    <w:multiLevelType w:val="multilevel"/>
    <w:tmpl w:val="C8723E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792AA2"/>
    <w:multiLevelType w:val="hybridMultilevel"/>
    <w:tmpl w:val="E1FC19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CB67A0F"/>
    <w:multiLevelType w:val="multilevel"/>
    <w:tmpl w:val="BBD0A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433855"/>
    <w:multiLevelType w:val="hybridMultilevel"/>
    <w:tmpl w:val="B6986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231029"/>
    <w:multiLevelType w:val="multilevel"/>
    <w:tmpl w:val="5D74C3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64208DC"/>
    <w:multiLevelType w:val="hybridMultilevel"/>
    <w:tmpl w:val="3DE6F58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485934A5"/>
    <w:multiLevelType w:val="hybridMultilevel"/>
    <w:tmpl w:val="A33E107E"/>
    <w:lvl w:ilvl="0" w:tplc="1E98FB1C">
      <w:numFmt w:val="bullet"/>
      <w:lvlText w:val="-"/>
      <w:lvlJc w:val="left"/>
      <w:pPr>
        <w:ind w:left="540" w:hanging="172"/>
      </w:pPr>
      <w:rPr>
        <w:rFonts w:hint="default"/>
        <w:w w:val="99"/>
        <w:lang w:val="ru-RU" w:eastAsia="en-US" w:bidi="ar-SA"/>
      </w:rPr>
    </w:lvl>
    <w:lvl w:ilvl="1" w:tplc="07022644">
      <w:numFmt w:val="bullet"/>
      <w:lvlText w:val="•"/>
      <w:lvlJc w:val="left"/>
      <w:pPr>
        <w:ind w:left="1516" w:hanging="172"/>
      </w:pPr>
      <w:rPr>
        <w:rFonts w:hint="default"/>
        <w:lang w:val="ru-RU" w:eastAsia="en-US" w:bidi="ar-SA"/>
      </w:rPr>
    </w:lvl>
    <w:lvl w:ilvl="2" w:tplc="783033FC">
      <w:numFmt w:val="bullet"/>
      <w:lvlText w:val="•"/>
      <w:lvlJc w:val="left"/>
      <w:pPr>
        <w:ind w:left="2493" w:hanging="172"/>
      </w:pPr>
      <w:rPr>
        <w:rFonts w:hint="default"/>
        <w:lang w:val="ru-RU" w:eastAsia="en-US" w:bidi="ar-SA"/>
      </w:rPr>
    </w:lvl>
    <w:lvl w:ilvl="3" w:tplc="C1BCBC2A">
      <w:numFmt w:val="bullet"/>
      <w:lvlText w:val="•"/>
      <w:lvlJc w:val="left"/>
      <w:pPr>
        <w:ind w:left="3470" w:hanging="172"/>
      </w:pPr>
      <w:rPr>
        <w:rFonts w:hint="default"/>
        <w:lang w:val="ru-RU" w:eastAsia="en-US" w:bidi="ar-SA"/>
      </w:rPr>
    </w:lvl>
    <w:lvl w:ilvl="4" w:tplc="0EDEAB6A">
      <w:numFmt w:val="bullet"/>
      <w:lvlText w:val="•"/>
      <w:lvlJc w:val="left"/>
      <w:pPr>
        <w:ind w:left="4447" w:hanging="172"/>
      </w:pPr>
      <w:rPr>
        <w:rFonts w:hint="default"/>
        <w:lang w:val="ru-RU" w:eastAsia="en-US" w:bidi="ar-SA"/>
      </w:rPr>
    </w:lvl>
    <w:lvl w:ilvl="5" w:tplc="91260A04">
      <w:numFmt w:val="bullet"/>
      <w:lvlText w:val="•"/>
      <w:lvlJc w:val="left"/>
      <w:pPr>
        <w:ind w:left="5424" w:hanging="172"/>
      </w:pPr>
      <w:rPr>
        <w:rFonts w:hint="default"/>
        <w:lang w:val="ru-RU" w:eastAsia="en-US" w:bidi="ar-SA"/>
      </w:rPr>
    </w:lvl>
    <w:lvl w:ilvl="6" w:tplc="A8DEDEB4">
      <w:numFmt w:val="bullet"/>
      <w:lvlText w:val="•"/>
      <w:lvlJc w:val="left"/>
      <w:pPr>
        <w:ind w:left="6400" w:hanging="172"/>
      </w:pPr>
      <w:rPr>
        <w:rFonts w:hint="default"/>
        <w:lang w:val="ru-RU" w:eastAsia="en-US" w:bidi="ar-SA"/>
      </w:rPr>
    </w:lvl>
    <w:lvl w:ilvl="7" w:tplc="51F487FC">
      <w:numFmt w:val="bullet"/>
      <w:lvlText w:val="•"/>
      <w:lvlJc w:val="left"/>
      <w:pPr>
        <w:ind w:left="7377" w:hanging="172"/>
      </w:pPr>
      <w:rPr>
        <w:rFonts w:hint="default"/>
        <w:lang w:val="ru-RU" w:eastAsia="en-US" w:bidi="ar-SA"/>
      </w:rPr>
    </w:lvl>
    <w:lvl w:ilvl="8" w:tplc="3F0E7692">
      <w:numFmt w:val="bullet"/>
      <w:lvlText w:val="•"/>
      <w:lvlJc w:val="left"/>
      <w:pPr>
        <w:ind w:left="8354" w:hanging="172"/>
      </w:pPr>
      <w:rPr>
        <w:rFonts w:hint="default"/>
        <w:lang w:val="ru-RU" w:eastAsia="en-US" w:bidi="ar-SA"/>
      </w:rPr>
    </w:lvl>
  </w:abstractNum>
  <w:abstractNum w:abstractNumId="18">
    <w:nsid w:val="4A3342DA"/>
    <w:multiLevelType w:val="hybridMultilevel"/>
    <w:tmpl w:val="39B08026"/>
    <w:lvl w:ilvl="0" w:tplc="B3F8CDA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8B6F69"/>
    <w:multiLevelType w:val="multilevel"/>
    <w:tmpl w:val="A32AFB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A4302B1"/>
    <w:multiLevelType w:val="multilevel"/>
    <w:tmpl w:val="F070BD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5FBE4846"/>
    <w:multiLevelType w:val="multilevel"/>
    <w:tmpl w:val="2EFC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63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7D0EA5"/>
    <w:multiLevelType w:val="hybridMultilevel"/>
    <w:tmpl w:val="F7DA32AA"/>
    <w:lvl w:ilvl="0" w:tplc="29B08B34">
      <w:numFmt w:val="bullet"/>
      <w:lvlText w:val=""/>
      <w:lvlJc w:val="left"/>
      <w:pPr>
        <w:ind w:left="540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54A9BD6">
      <w:numFmt w:val="bullet"/>
      <w:lvlText w:val="•"/>
      <w:lvlJc w:val="left"/>
      <w:pPr>
        <w:ind w:left="1516" w:hanging="708"/>
      </w:pPr>
      <w:rPr>
        <w:rFonts w:hint="default"/>
        <w:lang w:val="ru-RU" w:eastAsia="en-US" w:bidi="ar-SA"/>
      </w:rPr>
    </w:lvl>
    <w:lvl w:ilvl="2" w:tplc="E4ECC2FA">
      <w:numFmt w:val="bullet"/>
      <w:lvlText w:val="•"/>
      <w:lvlJc w:val="left"/>
      <w:pPr>
        <w:ind w:left="2493" w:hanging="708"/>
      </w:pPr>
      <w:rPr>
        <w:rFonts w:hint="default"/>
        <w:lang w:val="ru-RU" w:eastAsia="en-US" w:bidi="ar-SA"/>
      </w:rPr>
    </w:lvl>
    <w:lvl w:ilvl="3" w:tplc="70FAB228">
      <w:numFmt w:val="bullet"/>
      <w:lvlText w:val="•"/>
      <w:lvlJc w:val="left"/>
      <w:pPr>
        <w:ind w:left="3470" w:hanging="708"/>
      </w:pPr>
      <w:rPr>
        <w:rFonts w:hint="default"/>
        <w:lang w:val="ru-RU" w:eastAsia="en-US" w:bidi="ar-SA"/>
      </w:rPr>
    </w:lvl>
    <w:lvl w:ilvl="4" w:tplc="509E1ED4">
      <w:numFmt w:val="bullet"/>
      <w:lvlText w:val="•"/>
      <w:lvlJc w:val="left"/>
      <w:pPr>
        <w:ind w:left="4447" w:hanging="708"/>
      </w:pPr>
      <w:rPr>
        <w:rFonts w:hint="default"/>
        <w:lang w:val="ru-RU" w:eastAsia="en-US" w:bidi="ar-SA"/>
      </w:rPr>
    </w:lvl>
    <w:lvl w:ilvl="5" w:tplc="1068ECBC">
      <w:numFmt w:val="bullet"/>
      <w:lvlText w:val="•"/>
      <w:lvlJc w:val="left"/>
      <w:pPr>
        <w:ind w:left="5424" w:hanging="708"/>
      </w:pPr>
      <w:rPr>
        <w:rFonts w:hint="default"/>
        <w:lang w:val="ru-RU" w:eastAsia="en-US" w:bidi="ar-SA"/>
      </w:rPr>
    </w:lvl>
    <w:lvl w:ilvl="6" w:tplc="858815F2">
      <w:numFmt w:val="bullet"/>
      <w:lvlText w:val="•"/>
      <w:lvlJc w:val="left"/>
      <w:pPr>
        <w:ind w:left="6400" w:hanging="708"/>
      </w:pPr>
      <w:rPr>
        <w:rFonts w:hint="default"/>
        <w:lang w:val="ru-RU" w:eastAsia="en-US" w:bidi="ar-SA"/>
      </w:rPr>
    </w:lvl>
    <w:lvl w:ilvl="7" w:tplc="3F981248">
      <w:numFmt w:val="bullet"/>
      <w:lvlText w:val="•"/>
      <w:lvlJc w:val="left"/>
      <w:pPr>
        <w:ind w:left="7377" w:hanging="708"/>
      </w:pPr>
      <w:rPr>
        <w:rFonts w:hint="default"/>
        <w:lang w:val="ru-RU" w:eastAsia="en-US" w:bidi="ar-SA"/>
      </w:rPr>
    </w:lvl>
    <w:lvl w:ilvl="8" w:tplc="9DBA8CBE">
      <w:numFmt w:val="bullet"/>
      <w:lvlText w:val="•"/>
      <w:lvlJc w:val="left"/>
      <w:pPr>
        <w:ind w:left="8354" w:hanging="708"/>
      </w:pPr>
      <w:rPr>
        <w:rFonts w:hint="default"/>
        <w:lang w:val="ru-RU" w:eastAsia="en-US" w:bidi="ar-SA"/>
      </w:rPr>
    </w:lvl>
  </w:abstractNum>
  <w:abstractNum w:abstractNumId="23">
    <w:nsid w:val="648C1C3E"/>
    <w:multiLevelType w:val="hybridMultilevel"/>
    <w:tmpl w:val="CCB4C3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FE2E99"/>
    <w:multiLevelType w:val="hybridMultilevel"/>
    <w:tmpl w:val="B3960F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6B15274"/>
    <w:multiLevelType w:val="hybridMultilevel"/>
    <w:tmpl w:val="D242D0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A57E5F"/>
    <w:multiLevelType w:val="multilevel"/>
    <w:tmpl w:val="AECE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8"/>
  </w:num>
  <w:num w:numId="9">
    <w:abstractNumId w:val="9"/>
  </w:num>
  <w:num w:numId="10">
    <w:abstractNumId w:val="21"/>
  </w:num>
  <w:num w:numId="11">
    <w:abstractNumId w:val="26"/>
  </w:num>
  <w:num w:numId="12">
    <w:abstractNumId w:val="16"/>
  </w:num>
  <w:num w:numId="13">
    <w:abstractNumId w:val="12"/>
  </w:num>
  <w:num w:numId="14">
    <w:abstractNumId w:val="24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9"/>
  </w:num>
  <w:num w:numId="18">
    <w:abstractNumId w:val="7"/>
  </w:num>
  <w:num w:numId="19">
    <w:abstractNumId w:val="11"/>
  </w:num>
  <w:num w:numId="20">
    <w:abstractNumId w:val="15"/>
  </w:num>
  <w:num w:numId="21">
    <w:abstractNumId w:val="6"/>
  </w:num>
  <w:num w:numId="22">
    <w:abstractNumId w:val="13"/>
  </w:num>
  <w:num w:numId="23">
    <w:abstractNumId w:val="22"/>
  </w:num>
  <w:num w:numId="24">
    <w:abstractNumId w:val="17"/>
  </w:num>
  <w:num w:numId="25">
    <w:abstractNumId w:val="10"/>
  </w:num>
  <w:num w:numId="26">
    <w:abstractNumId w:val="23"/>
  </w:num>
  <w:num w:numId="27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6231B"/>
    <w:rsid w:val="000050C2"/>
    <w:rsid w:val="00010EEE"/>
    <w:rsid w:val="00017AAB"/>
    <w:rsid w:val="000220DE"/>
    <w:rsid w:val="00034C2B"/>
    <w:rsid w:val="000421EE"/>
    <w:rsid w:val="00043955"/>
    <w:rsid w:val="00044E2B"/>
    <w:rsid w:val="0005146D"/>
    <w:rsid w:val="00063352"/>
    <w:rsid w:val="00084B18"/>
    <w:rsid w:val="000922D7"/>
    <w:rsid w:val="00094248"/>
    <w:rsid w:val="00094E11"/>
    <w:rsid w:val="0009690F"/>
    <w:rsid w:val="000A47C9"/>
    <w:rsid w:val="000B06C9"/>
    <w:rsid w:val="000B21A3"/>
    <w:rsid w:val="000B7855"/>
    <w:rsid w:val="000D2F27"/>
    <w:rsid w:val="000D4E69"/>
    <w:rsid w:val="000E5728"/>
    <w:rsid w:val="000E5C5F"/>
    <w:rsid w:val="00100238"/>
    <w:rsid w:val="00107C9D"/>
    <w:rsid w:val="0011388B"/>
    <w:rsid w:val="00122206"/>
    <w:rsid w:val="001245ED"/>
    <w:rsid w:val="00125396"/>
    <w:rsid w:val="00127944"/>
    <w:rsid w:val="0017699C"/>
    <w:rsid w:val="001828FC"/>
    <w:rsid w:val="00190CBC"/>
    <w:rsid w:val="00193417"/>
    <w:rsid w:val="001A50A5"/>
    <w:rsid w:val="001B5CE2"/>
    <w:rsid w:val="001C5172"/>
    <w:rsid w:val="001C7455"/>
    <w:rsid w:val="001D1DFF"/>
    <w:rsid w:val="001E015D"/>
    <w:rsid w:val="001E6537"/>
    <w:rsid w:val="001E79DC"/>
    <w:rsid w:val="001F2404"/>
    <w:rsid w:val="001F2AC7"/>
    <w:rsid w:val="001F3825"/>
    <w:rsid w:val="001F748E"/>
    <w:rsid w:val="00201645"/>
    <w:rsid w:val="00205F69"/>
    <w:rsid w:val="00205F9B"/>
    <w:rsid w:val="00211D90"/>
    <w:rsid w:val="00214928"/>
    <w:rsid w:val="002208E3"/>
    <w:rsid w:val="00225060"/>
    <w:rsid w:val="00226F9D"/>
    <w:rsid w:val="00227071"/>
    <w:rsid w:val="0025135B"/>
    <w:rsid w:val="00251703"/>
    <w:rsid w:val="00252376"/>
    <w:rsid w:val="00264B85"/>
    <w:rsid w:val="0027217D"/>
    <w:rsid w:val="00281583"/>
    <w:rsid w:val="0029457C"/>
    <w:rsid w:val="002954FB"/>
    <w:rsid w:val="00296047"/>
    <w:rsid w:val="00297CCA"/>
    <w:rsid w:val="002A53BF"/>
    <w:rsid w:val="002B0CBF"/>
    <w:rsid w:val="002B48B7"/>
    <w:rsid w:val="002C0A88"/>
    <w:rsid w:val="002C257E"/>
    <w:rsid w:val="002C3369"/>
    <w:rsid w:val="002C5901"/>
    <w:rsid w:val="002D0E0B"/>
    <w:rsid w:val="002D1443"/>
    <w:rsid w:val="002D248E"/>
    <w:rsid w:val="002D78A6"/>
    <w:rsid w:val="002E1207"/>
    <w:rsid w:val="002E6112"/>
    <w:rsid w:val="002F0D1C"/>
    <w:rsid w:val="002F41EC"/>
    <w:rsid w:val="002F5707"/>
    <w:rsid w:val="00305B16"/>
    <w:rsid w:val="003257E3"/>
    <w:rsid w:val="00336495"/>
    <w:rsid w:val="00342363"/>
    <w:rsid w:val="003836F7"/>
    <w:rsid w:val="003977DA"/>
    <w:rsid w:val="003A665C"/>
    <w:rsid w:val="003B68CA"/>
    <w:rsid w:val="003C2A38"/>
    <w:rsid w:val="003D5495"/>
    <w:rsid w:val="003D619A"/>
    <w:rsid w:val="003D6E9A"/>
    <w:rsid w:val="003E056A"/>
    <w:rsid w:val="003F08E3"/>
    <w:rsid w:val="003F387D"/>
    <w:rsid w:val="003F69D5"/>
    <w:rsid w:val="0042615A"/>
    <w:rsid w:val="00426A24"/>
    <w:rsid w:val="00427ED2"/>
    <w:rsid w:val="004377B1"/>
    <w:rsid w:val="0045527A"/>
    <w:rsid w:val="0046231B"/>
    <w:rsid w:val="00465659"/>
    <w:rsid w:val="00492606"/>
    <w:rsid w:val="00493694"/>
    <w:rsid w:val="00493B45"/>
    <w:rsid w:val="00494C90"/>
    <w:rsid w:val="004A500D"/>
    <w:rsid w:val="004A7BD2"/>
    <w:rsid w:val="004B0827"/>
    <w:rsid w:val="004B2628"/>
    <w:rsid w:val="004B5C71"/>
    <w:rsid w:val="004D3F19"/>
    <w:rsid w:val="004D6616"/>
    <w:rsid w:val="004D7944"/>
    <w:rsid w:val="004D7F64"/>
    <w:rsid w:val="004F2023"/>
    <w:rsid w:val="005013FD"/>
    <w:rsid w:val="0050220C"/>
    <w:rsid w:val="00506AFE"/>
    <w:rsid w:val="00506F4F"/>
    <w:rsid w:val="00510164"/>
    <w:rsid w:val="005105BE"/>
    <w:rsid w:val="005108CD"/>
    <w:rsid w:val="00547745"/>
    <w:rsid w:val="00547F5E"/>
    <w:rsid w:val="00551B7F"/>
    <w:rsid w:val="0055782E"/>
    <w:rsid w:val="005624B7"/>
    <w:rsid w:val="00564536"/>
    <w:rsid w:val="00574670"/>
    <w:rsid w:val="005808F3"/>
    <w:rsid w:val="00584FDF"/>
    <w:rsid w:val="005938A0"/>
    <w:rsid w:val="005A3A29"/>
    <w:rsid w:val="005D3FB4"/>
    <w:rsid w:val="005F6D79"/>
    <w:rsid w:val="00602E4B"/>
    <w:rsid w:val="00624DC1"/>
    <w:rsid w:val="00632FFD"/>
    <w:rsid w:val="006457BD"/>
    <w:rsid w:val="00650806"/>
    <w:rsid w:val="0065383B"/>
    <w:rsid w:val="00657AE0"/>
    <w:rsid w:val="00666389"/>
    <w:rsid w:val="006737A3"/>
    <w:rsid w:val="006750C8"/>
    <w:rsid w:val="006A49C8"/>
    <w:rsid w:val="006C46E5"/>
    <w:rsid w:val="006D388C"/>
    <w:rsid w:val="006D5397"/>
    <w:rsid w:val="006E01B5"/>
    <w:rsid w:val="006E765A"/>
    <w:rsid w:val="006F6F06"/>
    <w:rsid w:val="00700B36"/>
    <w:rsid w:val="00700E19"/>
    <w:rsid w:val="0070118C"/>
    <w:rsid w:val="00702C80"/>
    <w:rsid w:val="00704935"/>
    <w:rsid w:val="00710BE5"/>
    <w:rsid w:val="00713E6D"/>
    <w:rsid w:val="007218B8"/>
    <w:rsid w:val="00727ECC"/>
    <w:rsid w:val="00730885"/>
    <w:rsid w:val="00735402"/>
    <w:rsid w:val="007449AF"/>
    <w:rsid w:val="00745BF5"/>
    <w:rsid w:val="00747DBF"/>
    <w:rsid w:val="00760604"/>
    <w:rsid w:val="00763050"/>
    <w:rsid w:val="00764735"/>
    <w:rsid w:val="00764BC3"/>
    <w:rsid w:val="00767C67"/>
    <w:rsid w:val="0078296B"/>
    <w:rsid w:val="00785E9E"/>
    <w:rsid w:val="007936A2"/>
    <w:rsid w:val="007A47E7"/>
    <w:rsid w:val="007A7600"/>
    <w:rsid w:val="007B1FE8"/>
    <w:rsid w:val="007B317E"/>
    <w:rsid w:val="007B5470"/>
    <w:rsid w:val="007D6E42"/>
    <w:rsid w:val="007E24FB"/>
    <w:rsid w:val="007F262F"/>
    <w:rsid w:val="007F68BF"/>
    <w:rsid w:val="007F790A"/>
    <w:rsid w:val="00801686"/>
    <w:rsid w:val="00821A4F"/>
    <w:rsid w:val="00824B49"/>
    <w:rsid w:val="00835E8E"/>
    <w:rsid w:val="00837535"/>
    <w:rsid w:val="008439AC"/>
    <w:rsid w:val="00855DF4"/>
    <w:rsid w:val="00867071"/>
    <w:rsid w:val="00875DA4"/>
    <w:rsid w:val="008844CC"/>
    <w:rsid w:val="00884EE6"/>
    <w:rsid w:val="00892B52"/>
    <w:rsid w:val="00892C7E"/>
    <w:rsid w:val="00894615"/>
    <w:rsid w:val="00895782"/>
    <w:rsid w:val="008A0050"/>
    <w:rsid w:val="008B750A"/>
    <w:rsid w:val="008C61B7"/>
    <w:rsid w:val="008C6976"/>
    <w:rsid w:val="008D5182"/>
    <w:rsid w:val="008E4F66"/>
    <w:rsid w:val="008E5554"/>
    <w:rsid w:val="008F501B"/>
    <w:rsid w:val="00914F5C"/>
    <w:rsid w:val="00931379"/>
    <w:rsid w:val="00941930"/>
    <w:rsid w:val="00945A21"/>
    <w:rsid w:val="009605BD"/>
    <w:rsid w:val="009640F9"/>
    <w:rsid w:val="0096553D"/>
    <w:rsid w:val="009815DA"/>
    <w:rsid w:val="0098328B"/>
    <w:rsid w:val="00987946"/>
    <w:rsid w:val="00992870"/>
    <w:rsid w:val="00997855"/>
    <w:rsid w:val="009B0C76"/>
    <w:rsid w:val="009B1A92"/>
    <w:rsid w:val="009B37F7"/>
    <w:rsid w:val="009C15A0"/>
    <w:rsid w:val="009D27C6"/>
    <w:rsid w:val="009E6697"/>
    <w:rsid w:val="00A006A4"/>
    <w:rsid w:val="00A0406A"/>
    <w:rsid w:val="00A11C81"/>
    <w:rsid w:val="00A30506"/>
    <w:rsid w:val="00A3445B"/>
    <w:rsid w:val="00A428A3"/>
    <w:rsid w:val="00A43BAE"/>
    <w:rsid w:val="00A4557D"/>
    <w:rsid w:val="00A54AAC"/>
    <w:rsid w:val="00A55D0F"/>
    <w:rsid w:val="00A56323"/>
    <w:rsid w:val="00A76C39"/>
    <w:rsid w:val="00A91F59"/>
    <w:rsid w:val="00AA3B13"/>
    <w:rsid w:val="00AB072E"/>
    <w:rsid w:val="00AB5870"/>
    <w:rsid w:val="00AC00DC"/>
    <w:rsid w:val="00AC11B6"/>
    <w:rsid w:val="00AC62A2"/>
    <w:rsid w:val="00AD4325"/>
    <w:rsid w:val="00AD54AE"/>
    <w:rsid w:val="00AD6A23"/>
    <w:rsid w:val="00AE2D71"/>
    <w:rsid w:val="00AE4981"/>
    <w:rsid w:val="00AE648F"/>
    <w:rsid w:val="00AF280A"/>
    <w:rsid w:val="00AF3DF9"/>
    <w:rsid w:val="00B13F19"/>
    <w:rsid w:val="00B15DAD"/>
    <w:rsid w:val="00B16ABB"/>
    <w:rsid w:val="00B1714A"/>
    <w:rsid w:val="00B4246E"/>
    <w:rsid w:val="00B62086"/>
    <w:rsid w:val="00B75729"/>
    <w:rsid w:val="00B76763"/>
    <w:rsid w:val="00B822D5"/>
    <w:rsid w:val="00B82493"/>
    <w:rsid w:val="00B84199"/>
    <w:rsid w:val="00B87C91"/>
    <w:rsid w:val="00B87E34"/>
    <w:rsid w:val="00B9022F"/>
    <w:rsid w:val="00BB5313"/>
    <w:rsid w:val="00BD18BF"/>
    <w:rsid w:val="00BD2CCB"/>
    <w:rsid w:val="00BD696B"/>
    <w:rsid w:val="00BF4C37"/>
    <w:rsid w:val="00C02273"/>
    <w:rsid w:val="00C26836"/>
    <w:rsid w:val="00C41C5D"/>
    <w:rsid w:val="00C52EE0"/>
    <w:rsid w:val="00C72CC1"/>
    <w:rsid w:val="00C81D89"/>
    <w:rsid w:val="00C8359C"/>
    <w:rsid w:val="00C9678F"/>
    <w:rsid w:val="00CA00E7"/>
    <w:rsid w:val="00CA2BB3"/>
    <w:rsid w:val="00CA4655"/>
    <w:rsid w:val="00CB381D"/>
    <w:rsid w:val="00CB3A65"/>
    <w:rsid w:val="00CC3BD0"/>
    <w:rsid w:val="00CC521E"/>
    <w:rsid w:val="00CC717E"/>
    <w:rsid w:val="00CE3181"/>
    <w:rsid w:val="00CE39A2"/>
    <w:rsid w:val="00CE58DC"/>
    <w:rsid w:val="00CF4E08"/>
    <w:rsid w:val="00D01C66"/>
    <w:rsid w:val="00D034BF"/>
    <w:rsid w:val="00D21BD0"/>
    <w:rsid w:val="00D35480"/>
    <w:rsid w:val="00D359C8"/>
    <w:rsid w:val="00D46100"/>
    <w:rsid w:val="00D47AFC"/>
    <w:rsid w:val="00D54948"/>
    <w:rsid w:val="00D70AC5"/>
    <w:rsid w:val="00D71C7E"/>
    <w:rsid w:val="00D73007"/>
    <w:rsid w:val="00D80D24"/>
    <w:rsid w:val="00D82847"/>
    <w:rsid w:val="00D85586"/>
    <w:rsid w:val="00D96628"/>
    <w:rsid w:val="00DA0824"/>
    <w:rsid w:val="00DB2274"/>
    <w:rsid w:val="00DC010D"/>
    <w:rsid w:val="00DD2C38"/>
    <w:rsid w:val="00DD4CE5"/>
    <w:rsid w:val="00DE22CB"/>
    <w:rsid w:val="00E02930"/>
    <w:rsid w:val="00E06536"/>
    <w:rsid w:val="00E122C3"/>
    <w:rsid w:val="00E14E38"/>
    <w:rsid w:val="00E24750"/>
    <w:rsid w:val="00E42299"/>
    <w:rsid w:val="00E46B33"/>
    <w:rsid w:val="00E5189E"/>
    <w:rsid w:val="00E60E87"/>
    <w:rsid w:val="00E611E6"/>
    <w:rsid w:val="00E61953"/>
    <w:rsid w:val="00E63815"/>
    <w:rsid w:val="00EB0462"/>
    <w:rsid w:val="00EC194D"/>
    <w:rsid w:val="00ED1698"/>
    <w:rsid w:val="00ED5F14"/>
    <w:rsid w:val="00EE3040"/>
    <w:rsid w:val="00EF49CF"/>
    <w:rsid w:val="00EF6C37"/>
    <w:rsid w:val="00F0354E"/>
    <w:rsid w:val="00F1397C"/>
    <w:rsid w:val="00F17242"/>
    <w:rsid w:val="00F21708"/>
    <w:rsid w:val="00F34104"/>
    <w:rsid w:val="00F40159"/>
    <w:rsid w:val="00F43450"/>
    <w:rsid w:val="00F43DDE"/>
    <w:rsid w:val="00F53741"/>
    <w:rsid w:val="00F66679"/>
    <w:rsid w:val="00F84288"/>
    <w:rsid w:val="00F901A4"/>
    <w:rsid w:val="00F947B4"/>
    <w:rsid w:val="00F96F82"/>
    <w:rsid w:val="00FA106D"/>
    <w:rsid w:val="00FA76D7"/>
    <w:rsid w:val="00FB1FA3"/>
    <w:rsid w:val="00FC30C7"/>
    <w:rsid w:val="00FC79EF"/>
    <w:rsid w:val="00FD155D"/>
    <w:rsid w:val="00FE4F49"/>
    <w:rsid w:val="00FE526F"/>
    <w:rsid w:val="00FE6656"/>
    <w:rsid w:val="00FF04D2"/>
    <w:rsid w:val="00FF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19342"/>
  <w15:docId w15:val="{DB415BC4-AC02-41E4-98DC-3B8EB805B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586"/>
  </w:style>
  <w:style w:type="paragraph" w:styleId="1">
    <w:name w:val="heading 1"/>
    <w:basedOn w:val="a"/>
    <w:next w:val="a"/>
    <w:link w:val="10"/>
    <w:uiPriority w:val="1"/>
    <w:qFormat/>
    <w:rsid w:val="000514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65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3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231B"/>
    <w:pPr>
      <w:ind w:left="720"/>
      <w:contextualSpacing/>
    </w:pPr>
  </w:style>
  <w:style w:type="paragraph" w:customStyle="1" w:styleId="ParagraphStyle">
    <w:name w:val="Paragraph Style"/>
    <w:rsid w:val="004623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Абзац списка1"/>
    <w:basedOn w:val="a"/>
    <w:rsid w:val="0046231B"/>
    <w:pPr>
      <w:ind w:left="720"/>
    </w:pPr>
    <w:rPr>
      <w:rFonts w:ascii="Calibri" w:eastAsia="Times New Roman" w:hAnsi="Calibri" w:cs="Times New Roman"/>
    </w:rPr>
  </w:style>
  <w:style w:type="paragraph" w:styleId="a5">
    <w:name w:val="Normal (Web)"/>
    <w:basedOn w:val="a"/>
    <w:unhideWhenUsed/>
    <w:rsid w:val="00462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46231B"/>
    <w:pPr>
      <w:suppressAutoHyphens/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6">
    <w:name w:val="Hyperlink"/>
    <w:basedOn w:val="a0"/>
    <w:unhideWhenUsed/>
    <w:rsid w:val="0098328B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98328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98328B"/>
    <w:rPr>
      <w:rFonts w:ascii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98328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98328B"/>
    <w:rPr>
      <w:rFonts w:ascii="Times New Roman" w:hAnsi="Times New Roman" w:cs="Times New Roman"/>
    </w:rPr>
  </w:style>
  <w:style w:type="paragraph" w:customStyle="1" w:styleId="c11">
    <w:name w:val="c11"/>
    <w:basedOn w:val="a"/>
    <w:rsid w:val="0098328B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c1">
    <w:name w:val="c1"/>
    <w:basedOn w:val="a0"/>
    <w:rsid w:val="0098328B"/>
  </w:style>
  <w:style w:type="character" w:customStyle="1" w:styleId="apple-converted-space">
    <w:name w:val="apple-converted-space"/>
    <w:basedOn w:val="a0"/>
    <w:rsid w:val="0098328B"/>
  </w:style>
  <w:style w:type="paragraph" w:customStyle="1" w:styleId="c5">
    <w:name w:val="c5"/>
    <w:basedOn w:val="a"/>
    <w:rsid w:val="0098328B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ab">
    <w:name w:val="Body Text Indent"/>
    <w:basedOn w:val="a"/>
    <w:link w:val="ac"/>
    <w:rsid w:val="0098328B"/>
    <w:pPr>
      <w:tabs>
        <w:tab w:val="left" w:pos="1410"/>
      </w:tabs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98328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d">
    <w:name w:val="No Spacing"/>
    <w:aliases w:val="основа,Без интервала1,Без интервала2"/>
    <w:link w:val="ae"/>
    <w:uiPriority w:val="1"/>
    <w:qFormat/>
    <w:rsid w:val="0098328B"/>
    <w:pPr>
      <w:spacing w:after="0" w:line="240" w:lineRule="auto"/>
    </w:pPr>
    <w:rPr>
      <w:rFonts w:eastAsiaTheme="minorHAnsi"/>
      <w:lang w:eastAsia="en-US"/>
    </w:rPr>
  </w:style>
  <w:style w:type="paragraph" w:customStyle="1" w:styleId="p2">
    <w:name w:val="p2"/>
    <w:basedOn w:val="a"/>
    <w:rsid w:val="00983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98328B"/>
  </w:style>
  <w:style w:type="character" w:customStyle="1" w:styleId="s2">
    <w:name w:val="s2"/>
    <w:basedOn w:val="a0"/>
    <w:rsid w:val="0098328B"/>
  </w:style>
  <w:style w:type="character" w:customStyle="1" w:styleId="s4">
    <w:name w:val="s4"/>
    <w:basedOn w:val="a0"/>
    <w:rsid w:val="0098328B"/>
  </w:style>
  <w:style w:type="paragraph" w:customStyle="1" w:styleId="p4">
    <w:name w:val="p4"/>
    <w:basedOn w:val="a"/>
    <w:rsid w:val="00983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z">
    <w:name w:val="abz"/>
    <w:basedOn w:val="a"/>
    <w:rsid w:val="00225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6">
    <w:name w:val="Основной текст (14) + Полужирный6"/>
    <w:aliases w:val="Не курсив10"/>
    <w:basedOn w:val="a0"/>
    <w:uiPriority w:val="99"/>
    <w:rsid w:val="00225060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ae">
    <w:name w:val="Без интервала Знак"/>
    <w:aliases w:val="основа Знак,Без интервала1 Знак,Без интервала2 Знак"/>
    <w:link w:val="ad"/>
    <w:uiPriority w:val="1"/>
    <w:rsid w:val="00225060"/>
    <w:rPr>
      <w:rFonts w:eastAsiaTheme="minorHAnsi"/>
      <w:lang w:eastAsia="en-US"/>
    </w:rPr>
  </w:style>
  <w:style w:type="paragraph" w:styleId="af">
    <w:name w:val="Title"/>
    <w:basedOn w:val="a"/>
    <w:link w:val="af0"/>
    <w:qFormat/>
    <w:rsid w:val="00C9678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0">
    <w:name w:val="Название Знак"/>
    <w:basedOn w:val="a0"/>
    <w:link w:val="af"/>
    <w:rsid w:val="00C9678F"/>
    <w:rPr>
      <w:rFonts w:ascii="Times New Roman" w:eastAsia="Times New Roman" w:hAnsi="Times New Roman" w:cs="Times New Roman"/>
      <w:b/>
      <w:sz w:val="24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506F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506F4F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3"/>
    <w:uiPriority w:val="59"/>
    <w:rsid w:val="00F434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7D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7D6E42"/>
  </w:style>
  <w:style w:type="character" w:customStyle="1" w:styleId="c0">
    <w:name w:val="c0"/>
    <w:basedOn w:val="a0"/>
    <w:rsid w:val="007D6E42"/>
  </w:style>
  <w:style w:type="character" w:customStyle="1" w:styleId="10">
    <w:name w:val="Заголовок 1 Знак"/>
    <w:basedOn w:val="a0"/>
    <w:link w:val="1"/>
    <w:uiPriority w:val="1"/>
    <w:rsid w:val="000514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3">
    <w:name w:val="Emphasis"/>
    <w:basedOn w:val="a0"/>
    <w:uiPriority w:val="20"/>
    <w:qFormat/>
    <w:rsid w:val="0005146D"/>
    <w:rPr>
      <w:i/>
      <w:iCs/>
    </w:rPr>
  </w:style>
  <w:style w:type="paragraph" w:styleId="af4">
    <w:name w:val="Body Text"/>
    <w:basedOn w:val="a"/>
    <w:link w:val="af5"/>
    <w:uiPriority w:val="1"/>
    <w:unhideWhenUsed/>
    <w:qFormat/>
    <w:rsid w:val="0005146D"/>
    <w:pPr>
      <w:spacing w:after="120"/>
    </w:pPr>
  </w:style>
  <w:style w:type="character" w:customStyle="1" w:styleId="af5">
    <w:name w:val="Основной текст Знак"/>
    <w:basedOn w:val="a0"/>
    <w:link w:val="af4"/>
    <w:uiPriority w:val="1"/>
    <w:rsid w:val="0005146D"/>
  </w:style>
  <w:style w:type="table" w:customStyle="1" w:styleId="110">
    <w:name w:val="Сетка таблицы11"/>
    <w:basedOn w:val="a1"/>
    <w:uiPriority w:val="39"/>
    <w:rsid w:val="0005146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05146D"/>
  </w:style>
  <w:style w:type="table" w:customStyle="1" w:styleId="120">
    <w:name w:val="Сетка таблицы12"/>
    <w:basedOn w:val="a1"/>
    <w:next w:val="a3"/>
    <w:uiPriority w:val="59"/>
    <w:rsid w:val="0005146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3"/>
    <w:uiPriority w:val="39"/>
    <w:rsid w:val="0005146D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3"/>
    <w:uiPriority w:val="59"/>
    <w:rsid w:val="0005146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051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2C5901"/>
    <w:rPr>
      <w:rFonts w:ascii="Helvetica" w:hAnsi="Helvetica" w:hint="default"/>
      <w:b w:val="0"/>
      <w:bCs w:val="0"/>
      <w:i w:val="0"/>
      <w:iCs w:val="0"/>
      <w:color w:val="000000"/>
      <w:sz w:val="26"/>
      <w:szCs w:val="26"/>
    </w:rPr>
  </w:style>
  <w:style w:type="numbering" w:customStyle="1" w:styleId="23">
    <w:name w:val="Нет списка2"/>
    <w:next w:val="a2"/>
    <w:uiPriority w:val="99"/>
    <w:semiHidden/>
    <w:unhideWhenUsed/>
    <w:rsid w:val="00B4246E"/>
  </w:style>
  <w:style w:type="table" w:customStyle="1" w:styleId="130">
    <w:name w:val="Сетка таблицы13"/>
    <w:basedOn w:val="a1"/>
    <w:next w:val="a3"/>
    <w:uiPriority w:val="59"/>
    <w:rsid w:val="00B4246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B4246E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3"/>
    <w:uiPriority w:val="59"/>
    <w:rsid w:val="00B4246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E653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A4557D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  <w:lang w:eastAsia="en-US"/>
    </w:rPr>
  </w:style>
  <w:style w:type="numbering" w:customStyle="1" w:styleId="30">
    <w:name w:val="Нет списка3"/>
    <w:next w:val="a2"/>
    <w:uiPriority w:val="99"/>
    <w:semiHidden/>
    <w:unhideWhenUsed/>
    <w:rsid w:val="00D034BF"/>
  </w:style>
  <w:style w:type="character" w:customStyle="1" w:styleId="af6">
    <w:name w:val="Основной текст_"/>
    <w:basedOn w:val="a0"/>
    <w:link w:val="14"/>
    <w:rsid w:val="00D034B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5">
    <w:name w:val="Заголовок №1_"/>
    <w:basedOn w:val="a0"/>
    <w:link w:val="16"/>
    <w:rsid w:val="00D034B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D034B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D034B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f7">
    <w:name w:val="Подпись к таблице_"/>
    <w:basedOn w:val="a0"/>
    <w:link w:val="af8"/>
    <w:rsid w:val="00D034B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9">
    <w:name w:val="Другое_"/>
    <w:basedOn w:val="a0"/>
    <w:link w:val="afa"/>
    <w:rsid w:val="00D034B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6">
    <w:name w:val="Заголовок №2_"/>
    <w:basedOn w:val="a0"/>
    <w:link w:val="27"/>
    <w:rsid w:val="00D034B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4">
    <w:name w:val="Основной текст1"/>
    <w:basedOn w:val="a"/>
    <w:link w:val="af6"/>
    <w:rsid w:val="00D034B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16">
    <w:name w:val="Заголовок №1"/>
    <w:basedOn w:val="a"/>
    <w:link w:val="15"/>
    <w:rsid w:val="00D034BF"/>
    <w:pPr>
      <w:widowControl w:val="0"/>
      <w:shd w:val="clear" w:color="auto" w:fill="FFFFFF"/>
      <w:spacing w:after="460" w:line="240" w:lineRule="auto"/>
      <w:ind w:left="280" w:firstLine="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Основной текст (2)"/>
    <w:basedOn w:val="a"/>
    <w:link w:val="24"/>
    <w:rsid w:val="00D034BF"/>
    <w:pPr>
      <w:widowControl w:val="0"/>
      <w:shd w:val="clear" w:color="auto" w:fill="FFFFFF"/>
      <w:spacing w:after="300" w:line="240" w:lineRule="auto"/>
      <w:ind w:firstLine="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rsid w:val="00D034BF"/>
    <w:pPr>
      <w:widowControl w:val="0"/>
      <w:shd w:val="clear" w:color="auto" w:fill="FFFFFF"/>
      <w:spacing w:after="0" w:line="271" w:lineRule="auto"/>
      <w:ind w:left="536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Подпись к таблице"/>
    <w:basedOn w:val="a"/>
    <w:link w:val="af7"/>
    <w:rsid w:val="00D034B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fa">
    <w:name w:val="Другое"/>
    <w:basedOn w:val="a"/>
    <w:link w:val="af9"/>
    <w:rsid w:val="00D034B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D034BF"/>
    <w:pPr>
      <w:widowControl w:val="0"/>
      <w:shd w:val="clear" w:color="auto" w:fill="FFFFFF"/>
      <w:spacing w:after="250" w:line="240" w:lineRule="auto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D034BF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b">
    <w:name w:val="annotation reference"/>
    <w:basedOn w:val="a0"/>
    <w:uiPriority w:val="99"/>
    <w:semiHidden/>
    <w:unhideWhenUsed/>
    <w:rsid w:val="00D034BF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D034B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bidi="ru-RU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D034BF"/>
    <w:rPr>
      <w:rFonts w:ascii="Arial Unicode MS" w:eastAsia="Arial Unicode MS" w:hAnsi="Arial Unicode MS" w:cs="Arial Unicode MS"/>
      <w:color w:val="000000"/>
      <w:sz w:val="20"/>
      <w:szCs w:val="20"/>
      <w:lang w:bidi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D034B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D034BF"/>
    <w:rPr>
      <w:rFonts w:ascii="Arial Unicode MS" w:eastAsia="Arial Unicode MS" w:hAnsi="Arial Unicode MS" w:cs="Arial Unicode MS"/>
      <w:b/>
      <w:bCs/>
      <w:color w:val="000000"/>
      <w:sz w:val="20"/>
      <w:szCs w:val="20"/>
      <w:lang w:bidi="ru-RU"/>
    </w:rPr>
  </w:style>
  <w:style w:type="table" w:customStyle="1" w:styleId="4">
    <w:name w:val="Сетка таблицы4"/>
    <w:basedOn w:val="a1"/>
    <w:next w:val="a3"/>
    <w:uiPriority w:val="59"/>
    <w:rsid w:val="004A50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A500D"/>
  </w:style>
  <w:style w:type="table" w:customStyle="1" w:styleId="140">
    <w:name w:val="Сетка таблицы14"/>
    <w:basedOn w:val="a1"/>
    <w:next w:val="a3"/>
    <w:uiPriority w:val="59"/>
    <w:rsid w:val="004A500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4A500D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3"/>
    <w:uiPriority w:val="59"/>
    <w:rsid w:val="004A500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3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club20538870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CFEA5-D173-47E8-9382-D9CFD71C1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3622</TotalTime>
  <Pages>1</Pages>
  <Words>15594</Words>
  <Characters>88888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Master</cp:lastModifiedBy>
  <cp:revision>141</cp:revision>
  <cp:lastPrinted>2023-04-06T08:34:00Z</cp:lastPrinted>
  <dcterms:created xsi:type="dcterms:W3CDTF">2018-05-11T01:01:00Z</dcterms:created>
  <dcterms:modified xsi:type="dcterms:W3CDTF">2024-03-28T14:54:00Z</dcterms:modified>
</cp:coreProperties>
</file>